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528" w:rsidRDefault="00154528">
      <w:r>
        <w:t>Weekopdracht Elk</w:t>
      </w:r>
      <w:bookmarkStart w:id="0" w:name="_GoBack"/>
      <w:bookmarkEnd w:id="0"/>
    </w:p>
    <w:p w:rsidR="00AC0ED7" w:rsidRDefault="00AC0ED7">
      <w:proofErr w:type="spellStart"/>
      <w:r>
        <w:t>Lean</w:t>
      </w:r>
      <w:proofErr w:type="spellEnd"/>
    </w:p>
    <w:p w:rsidR="00AC0ED7" w:rsidRPr="00AC0ED7" w:rsidRDefault="00AC0ED7">
      <w:proofErr w:type="spellStart"/>
      <w:r w:rsidRPr="00AC0ED7">
        <w:t>Lean</w:t>
      </w:r>
      <w:proofErr w:type="spellEnd"/>
      <w:r w:rsidRPr="00AC0ED7">
        <w:t xml:space="preserve"> management gaat over </w:t>
      </w:r>
      <w:r>
        <w:t xml:space="preserve">het optimaliseren van processen zodat de klant beter bedient wordt. </w:t>
      </w:r>
      <w:proofErr w:type="spellStart"/>
      <w:r>
        <w:t>Lean</w:t>
      </w:r>
      <w:proofErr w:type="spellEnd"/>
      <w:r>
        <w:t xml:space="preserve"> kent vijf principes die hieronder verder uitgewerkt zullen worden.</w:t>
      </w:r>
    </w:p>
    <w:p w:rsidR="00AC0ED7" w:rsidRDefault="00AC0ED7">
      <w:r w:rsidRPr="00AC0ED7">
        <w:t>Waarde</w:t>
      </w:r>
    </w:p>
    <w:p w:rsidR="00AC0ED7" w:rsidRPr="00AC0ED7" w:rsidRDefault="00AC0ED7">
      <w:r>
        <w:t xml:space="preserve">Iedere organisatie bestaat door de klanten. Zonder klanten zal een organisatie niet kunnen bestaan. Het is daarom belangrijk voor bedrijven dat er wordt nagedacht op welke manier er zoveel mogelijk waarde voor de klant wordt gecreëerd. Het is dan ook belangrijk om de klant goed te kennen zodat je weet wat de klant écht wil. Je klant kennen is de eerste stap om </w:t>
      </w:r>
      <w:proofErr w:type="spellStart"/>
      <w:r>
        <w:t>Lean</w:t>
      </w:r>
      <w:proofErr w:type="spellEnd"/>
      <w:r>
        <w:t xml:space="preserve"> in een organisatie te kunnen toepassen.</w:t>
      </w:r>
    </w:p>
    <w:p w:rsidR="00AC0ED7" w:rsidRDefault="00AC0ED7">
      <w:r w:rsidRPr="00AC0ED7">
        <w:t>Waardestroom</w:t>
      </w:r>
    </w:p>
    <w:p w:rsidR="00AC0ED7" w:rsidRDefault="00AC0ED7">
      <w:r>
        <w:t>Nadat er een duidelijk klantbeeld is bij een organisatie kunnen de activiteiten worden beoordeeld die waarde toevoegen voor de klant. Een manier om dit te doen is een Value Stream Map: (</w:t>
      </w:r>
      <w:r w:rsidR="00154528">
        <w:t xml:space="preserve">voorbeeld: </w:t>
      </w:r>
      <w:hyperlink r:id="rId4" w:history="1">
        <w:r w:rsidR="00154528" w:rsidRPr="00CC3EC2">
          <w:rPr>
            <w:rStyle w:val="Hyperlink"/>
          </w:rPr>
          <w:t>http://willemsalentijn.com/wp-content/uploads/2018/02/Waardestroom-en-Verspillingen-str</w:t>
        </w:r>
        <w:r w:rsidR="00154528" w:rsidRPr="00CC3EC2">
          <w:rPr>
            <w:rStyle w:val="Hyperlink"/>
          </w:rPr>
          <w:t>o</w:t>
        </w:r>
        <w:r w:rsidR="00154528" w:rsidRPr="00CC3EC2">
          <w:rPr>
            <w:rStyle w:val="Hyperlink"/>
          </w:rPr>
          <w:t>om.jpg</w:t>
        </w:r>
      </w:hyperlink>
      <w:r>
        <w:t>).</w:t>
      </w:r>
      <w:r w:rsidR="00154528">
        <w:t xml:space="preserve"> Met deze diagram wordt duidelijk wat de </w:t>
      </w:r>
      <w:proofErr w:type="spellStart"/>
      <w:r w:rsidR="00154528">
        <w:t>waardestroom</w:t>
      </w:r>
      <w:proofErr w:type="spellEnd"/>
      <w:r w:rsidR="00154528">
        <w:t xml:space="preserve"> is binnen een proces. Binnen </w:t>
      </w:r>
      <w:proofErr w:type="spellStart"/>
      <w:r w:rsidR="00154528">
        <w:t>Lean</w:t>
      </w:r>
      <w:proofErr w:type="spellEnd"/>
      <w:r w:rsidR="00154528">
        <w:t xml:space="preserve"> worden er twee activiteiten onderscheiden waar de klant zelf geen waarde aan hecht:</w:t>
      </w:r>
    </w:p>
    <w:p w:rsidR="00154528" w:rsidRDefault="00154528">
      <w:r w:rsidRPr="00154528">
        <w:t xml:space="preserve">Business </w:t>
      </w:r>
      <w:proofErr w:type="spellStart"/>
      <w:r w:rsidRPr="00154528">
        <w:t>value</w:t>
      </w:r>
      <w:proofErr w:type="spellEnd"/>
      <w:r w:rsidRPr="00154528">
        <w:t xml:space="preserve"> </w:t>
      </w:r>
      <w:proofErr w:type="spellStart"/>
      <w:r w:rsidRPr="00154528">
        <w:t>added</w:t>
      </w:r>
      <w:proofErr w:type="spellEnd"/>
      <w:r w:rsidRPr="00154528">
        <w:t>: activiteiten die nodig zij</w:t>
      </w:r>
      <w:r>
        <w:t>n om het bedrijf draaiend te houden.</w:t>
      </w:r>
    </w:p>
    <w:p w:rsidR="00154528" w:rsidRDefault="00154528">
      <w:r w:rsidRPr="00154528">
        <w:t xml:space="preserve">Non Value </w:t>
      </w:r>
      <w:proofErr w:type="spellStart"/>
      <w:r w:rsidRPr="00154528">
        <w:t>Added</w:t>
      </w:r>
      <w:proofErr w:type="spellEnd"/>
      <w:r w:rsidRPr="00154528">
        <w:t xml:space="preserve">: </w:t>
      </w:r>
      <w:proofErr w:type="spellStart"/>
      <w:r w:rsidRPr="00154528">
        <w:t>waardelozen</w:t>
      </w:r>
      <w:proofErr w:type="spellEnd"/>
      <w:r w:rsidRPr="00154528">
        <w:t xml:space="preserve"> activiteit</w:t>
      </w:r>
      <w:r>
        <w:t>en die geëlimineerd moeten worden.</w:t>
      </w:r>
    </w:p>
    <w:p w:rsidR="00AC0ED7" w:rsidRDefault="00AC0ED7">
      <w:r w:rsidRPr="00AC0ED7">
        <w:t>Flow</w:t>
      </w:r>
    </w:p>
    <w:p w:rsidR="00154528" w:rsidRPr="00AC0ED7" w:rsidRDefault="00154528">
      <w:r>
        <w:t xml:space="preserve">De volgende stap in </w:t>
      </w:r>
      <w:proofErr w:type="spellStart"/>
      <w:r>
        <w:t>lean</w:t>
      </w:r>
      <w:proofErr w:type="spellEnd"/>
      <w:r>
        <w:t xml:space="preserve"> is het verwijderen van de geïdentificeerde verspillingen zodat er in een proces alleen maar waarde toevoegende activiteiten overblijven. Ook is het belangrijk dat de activiteiten zo op elkaar worden gestemd dat er geen opstoppingen zijn in een proces zoals voorraden. </w:t>
      </w:r>
    </w:p>
    <w:p w:rsidR="00AC0ED7" w:rsidRDefault="00AC0ED7">
      <w:r w:rsidRPr="00154528">
        <w:t>Pull</w:t>
      </w:r>
    </w:p>
    <w:p w:rsidR="00154528" w:rsidRPr="00154528" w:rsidRDefault="00154528">
      <w:r>
        <w:t>Als alle verspillingen in een proces geminimaliseerd zijn en alles gericht zijn op het toevoegen van waarde voor de klant. Is het belangrijk alleen te produceren wanneer een klant daarom vraagt. Dit is uitgaan vanuit de Pull. De uitstroom is dan de trigger voor de organisatie om voor nieuwe stroom te zorgen.</w:t>
      </w:r>
    </w:p>
    <w:p w:rsidR="00AC0ED7" w:rsidRDefault="00AC0ED7">
      <w:r w:rsidRPr="00154528">
        <w:t>Perfectie</w:t>
      </w:r>
    </w:p>
    <w:p w:rsidR="00154528" w:rsidRPr="00154528" w:rsidRDefault="00154528">
      <w:r>
        <w:t xml:space="preserve">Het vijfde principe van </w:t>
      </w:r>
      <w:proofErr w:type="spellStart"/>
      <w:r>
        <w:t>lean</w:t>
      </w:r>
      <w:proofErr w:type="spellEnd"/>
      <w:r>
        <w:t xml:space="preserve"> is streven naar perfectie. Het doel is om een lerende organisatie te zijn die het iedere dag een stapje beter doet. Een mooie manier hiervan is het gebruiken van scrum: </w:t>
      </w:r>
      <w:hyperlink r:id="rId5" w:history="1">
        <w:r w:rsidRPr="00CC3EC2">
          <w:rPr>
            <w:rStyle w:val="Hyperlink"/>
          </w:rPr>
          <w:t>https://www.scrum.nl/wat-is-scrum-agile-scrum/</w:t>
        </w:r>
      </w:hyperlink>
      <w:r>
        <w:t xml:space="preserve">. </w:t>
      </w:r>
    </w:p>
    <w:sectPr w:rsidR="00154528" w:rsidRPr="001545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7"/>
    <w:rsid w:val="00154528"/>
    <w:rsid w:val="00710BA7"/>
    <w:rsid w:val="00AC0ED7"/>
    <w:rsid w:val="00DF0F0E"/>
    <w:rsid w:val="00DF14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9DDEC"/>
  <w15:chartTrackingRefBased/>
  <w15:docId w15:val="{70C15895-FD79-4754-A81C-EBB4CB7F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C0ED7"/>
    <w:rPr>
      <w:color w:val="0563C1" w:themeColor="hyperlink"/>
      <w:u w:val="single"/>
    </w:rPr>
  </w:style>
  <w:style w:type="character" w:styleId="Onopgelostemelding">
    <w:name w:val="Unresolved Mention"/>
    <w:basedOn w:val="Standaardalinea-lettertype"/>
    <w:uiPriority w:val="99"/>
    <w:semiHidden/>
    <w:unhideWhenUsed/>
    <w:rsid w:val="00AC0ED7"/>
    <w:rPr>
      <w:color w:val="605E5C"/>
      <w:shd w:val="clear" w:color="auto" w:fill="E1DFDD"/>
    </w:rPr>
  </w:style>
  <w:style w:type="character" w:styleId="GevolgdeHyperlink">
    <w:name w:val="FollowedHyperlink"/>
    <w:basedOn w:val="Standaardalinea-lettertype"/>
    <w:uiPriority w:val="99"/>
    <w:semiHidden/>
    <w:unhideWhenUsed/>
    <w:rsid w:val="00AC0E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rum.nl/wat-is-scrum-agile-scrum/" TargetMode="External"/><Relationship Id="rId4" Type="http://schemas.openxmlformats.org/officeDocument/2006/relationships/hyperlink" Target="http://willemsalentijn.com/wp-content/uploads/2018/02/Waardestroom-en-Verspillingen-stroom.jp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351</Words>
  <Characters>1934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Wenting</dc:creator>
  <cp:keywords/>
  <dc:description/>
  <cp:lastModifiedBy>Luuk Wenting</cp:lastModifiedBy>
  <cp:revision>1</cp:revision>
  <dcterms:created xsi:type="dcterms:W3CDTF">2019-09-27T17:23:00Z</dcterms:created>
  <dcterms:modified xsi:type="dcterms:W3CDTF">2019-09-27T17:42:00Z</dcterms:modified>
</cp:coreProperties>
</file>