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29C4" w14:textId="79134609" w:rsidR="006F3AC9" w:rsidRPr="00FE2A3B" w:rsidRDefault="00AF4173" w:rsidP="00FE2A3B">
      <w:pPr>
        <w:spacing w:line="360" w:lineRule="auto"/>
        <w:ind w:rightChars="567" w:right="124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2A3B">
        <w:rPr>
          <w:rFonts w:ascii="Times New Roman" w:hAnsi="Times New Roman" w:cs="Times New Roman"/>
          <w:b/>
          <w:bCs/>
          <w:sz w:val="28"/>
          <w:szCs w:val="28"/>
        </w:rPr>
        <w:t xml:space="preserve">Планирование в </w:t>
      </w:r>
      <w:r w:rsidRPr="00FE2A3B">
        <w:rPr>
          <w:rFonts w:ascii="Times New Roman" w:hAnsi="Times New Roman" w:cs="Times New Roman"/>
          <w:b/>
          <w:bCs/>
          <w:sz w:val="28"/>
          <w:szCs w:val="28"/>
          <w:lang w:val="en-US"/>
        </w:rPr>
        <w:t>Agile</w:t>
      </w:r>
    </w:p>
    <w:p w14:paraId="0A7D0866" w14:textId="77777777" w:rsidR="00AF4173" w:rsidRPr="00FE2A3B" w:rsidRDefault="00AF4173" w:rsidP="00FE2A3B">
      <w:pPr>
        <w:pStyle w:val="a6"/>
        <w:numPr>
          <w:ilvl w:val="0"/>
          <w:numId w:val="2"/>
        </w:numPr>
        <w:spacing w:line="360" w:lineRule="auto"/>
        <w:ind w:left="0" w:rightChars="567" w:right="1247"/>
        <w:rPr>
          <w:sz w:val="28"/>
          <w:szCs w:val="28"/>
        </w:rPr>
      </w:pPr>
      <w:r w:rsidRPr="00FE2A3B">
        <w:rPr>
          <w:sz w:val="28"/>
          <w:szCs w:val="28"/>
        </w:rPr>
        <w:t>Story Map — Карта пользовательских историй</w:t>
      </w:r>
    </w:p>
    <w:p w14:paraId="52D7DDAD" w14:textId="0B5CF1C2" w:rsidR="00FE2A3B" w:rsidRPr="00FE2A3B" w:rsidRDefault="00FE2A3B" w:rsidP="00FE2A3B">
      <w:pPr>
        <w:pStyle w:val="a6"/>
        <w:numPr>
          <w:ilvl w:val="0"/>
          <w:numId w:val="3"/>
        </w:numPr>
        <w:spacing w:line="360" w:lineRule="auto"/>
        <w:ind w:left="0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F4173" w:rsidRPr="00FE2A3B">
        <w:rPr>
          <w:b/>
          <w:bCs/>
          <w:sz w:val="28"/>
          <w:szCs w:val="28"/>
        </w:rPr>
        <w:t>Типы пользователей:</w:t>
      </w:r>
    </w:p>
    <w:p w14:paraId="79B7F01B" w14:textId="725C1D2B" w:rsidR="00AF4173" w:rsidRPr="00FE2A3B" w:rsidRDefault="00FE2A3B" w:rsidP="00FE2A3B">
      <w:pPr>
        <w:pStyle w:val="a6"/>
        <w:numPr>
          <w:ilvl w:val="0"/>
          <w:numId w:val="19"/>
        </w:numPr>
        <w:spacing w:line="360" w:lineRule="auto"/>
        <w:ind w:left="0" w:rightChars="567" w:right="1247" w:firstLine="0"/>
        <w:rPr>
          <w:b/>
          <w:bCs/>
          <w:sz w:val="28"/>
          <w:szCs w:val="28"/>
        </w:rPr>
      </w:pPr>
      <w:r w:rsidRPr="00FE2A3B">
        <w:rPr>
          <w:sz w:val="28"/>
          <w:szCs w:val="28"/>
        </w:rPr>
        <w:t>Покупатель-новичок – впервые на сайте, хочет быстро найти и купить товар.</w:t>
      </w:r>
    </w:p>
    <w:p w14:paraId="2BE556B6" w14:textId="3B91E142" w:rsidR="00FE2A3B" w:rsidRPr="00FE2A3B" w:rsidRDefault="00FE2A3B" w:rsidP="00FE2A3B">
      <w:pPr>
        <w:pStyle w:val="a6"/>
        <w:numPr>
          <w:ilvl w:val="0"/>
          <w:numId w:val="19"/>
        </w:numPr>
        <w:spacing w:line="360" w:lineRule="auto"/>
        <w:ind w:left="0" w:rightChars="567" w:right="1247" w:firstLine="0"/>
        <w:rPr>
          <w:sz w:val="28"/>
          <w:szCs w:val="28"/>
        </w:rPr>
      </w:pPr>
      <w:r w:rsidRPr="00FE2A3B">
        <w:rPr>
          <w:sz w:val="28"/>
          <w:szCs w:val="28"/>
        </w:rPr>
        <w:t>Постоянный клиент – знает ассортимент, совершает повторные покупки, возможно, оставляет отзывы.</w:t>
      </w:r>
    </w:p>
    <w:p w14:paraId="667B7259" w14:textId="1FCBD80D" w:rsidR="00FE2A3B" w:rsidRPr="00FE2A3B" w:rsidRDefault="00FE2A3B" w:rsidP="00FE2A3B">
      <w:pPr>
        <w:pStyle w:val="a6"/>
        <w:numPr>
          <w:ilvl w:val="0"/>
          <w:numId w:val="19"/>
        </w:numPr>
        <w:spacing w:line="360" w:lineRule="auto"/>
        <w:ind w:left="0" w:right="-1" w:firstLine="0"/>
        <w:rPr>
          <w:sz w:val="28"/>
          <w:szCs w:val="28"/>
        </w:rPr>
      </w:pPr>
      <w:r w:rsidRPr="00FE2A3B">
        <w:rPr>
          <w:sz w:val="28"/>
          <w:szCs w:val="28"/>
        </w:rPr>
        <w:t>Менеджер магазина (администратор) – управляет каталогом, заказами и контентом.</w:t>
      </w:r>
    </w:p>
    <w:p w14:paraId="20832319" w14:textId="78A920D1" w:rsidR="00AF4173" w:rsidRPr="00FE2A3B" w:rsidRDefault="00FE2A3B" w:rsidP="00FE2A3B">
      <w:pPr>
        <w:pStyle w:val="a6"/>
        <w:numPr>
          <w:ilvl w:val="0"/>
          <w:numId w:val="3"/>
        </w:numPr>
        <w:spacing w:line="360" w:lineRule="auto"/>
        <w:ind w:left="0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AF4173" w:rsidRPr="00FE2A3B">
        <w:rPr>
          <w:b/>
          <w:bCs/>
          <w:sz w:val="28"/>
          <w:szCs w:val="28"/>
        </w:rPr>
        <w:t>Главные цели пользователя:</w:t>
      </w:r>
    </w:p>
    <w:p w14:paraId="3BC8D4D7" w14:textId="65A3F9F8" w:rsidR="00FE2A3B" w:rsidRPr="00FE2A3B" w:rsidRDefault="00FE2A3B" w:rsidP="00FE2A3B">
      <w:pPr>
        <w:pStyle w:val="a6"/>
        <w:numPr>
          <w:ilvl w:val="0"/>
          <w:numId w:val="20"/>
        </w:numPr>
        <w:spacing w:line="360" w:lineRule="auto"/>
        <w:ind w:left="709" w:rightChars="567" w:right="1247" w:hanging="720"/>
        <w:rPr>
          <w:b/>
          <w:bCs/>
          <w:sz w:val="28"/>
          <w:szCs w:val="28"/>
        </w:rPr>
      </w:pPr>
      <w:r>
        <w:rPr>
          <w:sz w:val="28"/>
          <w:szCs w:val="28"/>
        </w:rPr>
        <w:t>Быстро найти нужный товар.</w:t>
      </w:r>
    </w:p>
    <w:p w14:paraId="6FA772A9" w14:textId="1223D828" w:rsidR="00FE2A3B" w:rsidRPr="00FE2A3B" w:rsidRDefault="00FE2A3B" w:rsidP="00FE2A3B">
      <w:pPr>
        <w:pStyle w:val="a6"/>
        <w:numPr>
          <w:ilvl w:val="0"/>
          <w:numId w:val="20"/>
        </w:numPr>
        <w:spacing w:line="360" w:lineRule="auto"/>
        <w:ind w:left="709" w:rightChars="567" w:right="1247" w:hanging="720"/>
        <w:rPr>
          <w:b/>
          <w:bCs/>
          <w:sz w:val="28"/>
          <w:szCs w:val="28"/>
        </w:rPr>
      </w:pPr>
      <w:r>
        <w:rPr>
          <w:sz w:val="28"/>
          <w:szCs w:val="28"/>
        </w:rPr>
        <w:t>Узнать подробную информацию о товаре (цена, описание, фото, отзывы).</w:t>
      </w:r>
    </w:p>
    <w:p w14:paraId="04282571" w14:textId="52865D4B" w:rsidR="00FE2A3B" w:rsidRPr="00FE2A3B" w:rsidRDefault="00FE2A3B" w:rsidP="00FE2A3B">
      <w:pPr>
        <w:pStyle w:val="a6"/>
        <w:numPr>
          <w:ilvl w:val="0"/>
          <w:numId w:val="20"/>
        </w:numPr>
        <w:spacing w:line="360" w:lineRule="auto"/>
        <w:ind w:left="709" w:rightChars="567" w:right="1247" w:hanging="720"/>
        <w:rPr>
          <w:b/>
          <w:bCs/>
          <w:sz w:val="28"/>
          <w:szCs w:val="28"/>
        </w:rPr>
      </w:pPr>
      <w:r>
        <w:rPr>
          <w:sz w:val="28"/>
          <w:szCs w:val="28"/>
        </w:rPr>
        <w:t>Легко и безопасно оплатить заказ.</w:t>
      </w:r>
    </w:p>
    <w:p w14:paraId="07B5E7CE" w14:textId="583C3CC2" w:rsidR="00FE2A3B" w:rsidRPr="00FE2A3B" w:rsidRDefault="00FE2A3B" w:rsidP="00FE2A3B">
      <w:pPr>
        <w:pStyle w:val="a6"/>
        <w:numPr>
          <w:ilvl w:val="0"/>
          <w:numId w:val="20"/>
        </w:numPr>
        <w:spacing w:line="360" w:lineRule="auto"/>
        <w:ind w:left="709" w:rightChars="567" w:right="1247" w:hanging="720"/>
        <w:rPr>
          <w:b/>
          <w:bCs/>
          <w:sz w:val="28"/>
          <w:szCs w:val="28"/>
        </w:rPr>
      </w:pPr>
      <w:r>
        <w:rPr>
          <w:sz w:val="28"/>
          <w:szCs w:val="28"/>
        </w:rPr>
        <w:t>Выбрать удобный способ и срок доставки.</w:t>
      </w:r>
    </w:p>
    <w:p w14:paraId="19F3C834" w14:textId="050BF736" w:rsidR="00FE2A3B" w:rsidRPr="00FE2A3B" w:rsidRDefault="00FE2A3B" w:rsidP="00FE2A3B">
      <w:pPr>
        <w:pStyle w:val="a6"/>
        <w:numPr>
          <w:ilvl w:val="0"/>
          <w:numId w:val="20"/>
        </w:numPr>
        <w:spacing w:line="360" w:lineRule="auto"/>
        <w:ind w:left="709" w:rightChars="567" w:right="1247" w:hanging="720"/>
        <w:rPr>
          <w:b/>
          <w:bCs/>
          <w:sz w:val="28"/>
          <w:szCs w:val="28"/>
        </w:rPr>
      </w:pPr>
      <w:r>
        <w:rPr>
          <w:sz w:val="28"/>
          <w:szCs w:val="28"/>
        </w:rPr>
        <w:t>Уверенно завершить покупку и отследить заказ.</w:t>
      </w:r>
    </w:p>
    <w:p w14:paraId="37178A97" w14:textId="291605D6" w:rsidR="00FE2A3B" w:rsidRPr="00FE2A3B" w:rsidRDefault="00FE2A3B" w:rsidP="00FE2A3B">
      <w:pPr>
        <w:pStyle w:val="a6"/>
        <w:numPr>
          <w:ilvl w:val="0"/>
          <w:numId w:val="20"/>
        </w:numPr>
        <w:spacing w:line="360" w:lineRule="auto"/>
        <w:ind w:left="709" w:rightChars="567" w:right="1247" w:hanging="720"/>
        <w:rPr>
          <w:b/>
          <w:bCs/>
          <w:sz w:val="28"/>
          <w:szCs w:val="28"/>
        </w:rPr>
      </w:pPr>
      <w:r>
        <w:rPr>
          <w:sz w:val="28"/>
          <w:szCs w:val="28"/>
        </w:rPr>
        <w:t>Управлять каталогом товаров и заказами (для администратора)</w:t>
      </w:r>
    </w:p>
    <w:p w14:paraId="40591D45" w14:textId="35C4A886" w:rsidR="005D318D" w:rsidRDefault="00AF4173" w:rsidP="00FE2A3B">
      <w:pPr>
        <w:pStyle w:val="a6"/>
        <w:numPr>
          <w:ilvl w:val="0"/>
          <w:numId w:val="3"/>
        </w:numPr>
        <w:spacing w:line="360" w:lineRule="auto"/>
        <w:ind w:left="-284" w:rightChars="567" w:right="1247" w:hanging="142"/>
        <w:rPr>
          <w:b/>
          <w:bCs/>
          <w:sz w:val="28"/>
          <w:szCs w:val="28"/>
        </w:rPr>
      </w:pPr>
      <w:r w:rsidRPr="00FE2A3B">
        <w:rPr>
          <w:b/>
          <w:bCs/>
          <w:sz w:val="28"/>
          <w:szCs w:val="28"/>
        </w:rPr>
        <w:t>Крупные действия (эпики):</w:t>
      </w:r>
    </w:p>
    <w:p w14:paraId="5481E8F5" w14:textId="46874090" w:rsidR="005D318D" w:rsidRP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Регистрация и аутентификация.</w:t>
      </w:r>
    </w:p>
    <w:p w14:paraId="4DC4BBCA" w14:textId="6260C52E" w:rsidR="005D318D" w:rsidRP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и поиск по каталогу.</w:t>
      </w:r>
    </w:p>
    <w:p w14:paraId="35795B3D" w14:textId="3D7926D2" w:rsidR="005D318D" w:rsidRP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Работа с корзиной.</w:t>
      </w:r>
    </w:p>
    <w:p w14:paraId="6BD308D3" w14:textId="369AEC65" w:rsidR="005D318D" w:rsidRP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Оформление и оплата заказа.</w:t>
      </w:r>
    </w:p>
    <w:p w14:paraId="706BB59B" w14:textId="6C93BA2E" w:rsidR="005D318D" w:rsidRP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Доставка и отслеживание.</w:t>
      </w:r>
    </w:p>
    <w:p w14:paraId="7A5A6993" w14:textId="0C0B86B4" w:rsidR="005D318D" w:rsidRP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Система отзывов.</w:t>
      </w:r>
    </w:p>
    <w:p w14:paraId="313B619C" w14:textId="1F89BD6D" w:rsidR="005D318D" w:rsidRDefault="005D318D" w:rsidP="005D318D">
      <w:pPr>
        <w:pStyle w:val="a6"/>
        <w:numPr>
          <w:ilvl w:val="0"/>
          <w:numId w:val="21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Административная панель.</w:t>
      </w:r>
    </w:p>
    <w:p w14:paraId="7A5FB552" w14:textId="0545BC24" w:rsidR="005D318D" w:rsidRDefault="00AF4173" w:rsidP="005D318D">
      <w:pPr>
        <w:pStyle w:val="a6"/>
        <w:numPr>
          <w:ilvl w:val="0"/>
          <w:numId w:val="3"/>
        </w:numPr>
        <w:spacing w:line="360" w:lineRule="auto"/>
        <w:ind w:left="-284" w:rightChars="567" w:right="1247" w:hanging="142"/>
        <w:rPr>
          <w:b/>
          <w:bCs/>
          <w:sz w:val="28"/>
          <w:szCs w:val="28"/>
        </w:rPr>
      </w:pPr>
      <w:proofErr w:type="spellStart"/>
      <w:r w:rsidRPr="005D318D">
        <w:rPr>
          <w:b/>
          <w:bCs/>
          <w:sz w:val="28"/>
          <w:szCs w:val="28"/>
        </w:rPr>
        <w:t>Поддействия</w:t>
      </w:r>
      <w:proofErr w:type="spellEnd"/>
      <w:r w:rsidRPr="005D318D">
        <w:rPr>
          <w:b/>
          <w:bCs/>
          <w:sz w:val="28"/>
          <w:szCs w:val="28"/>
        </w:rPr>
        <w:t xml:space="preserve"> по эпикам:</w:t>
      </w:r>
    </w:p>
    <w:p w14:paraId="14AAECCD" w14:textId="232A3041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EPIC-1.</w:t>
      </w:r>
      <w:r>
        <w:rPr>
          <w:b/>
          <w:bCs/>
          <w:sz w:val="28"/>
          <w:szCs w:val="28"/>
        </w:rPr>
        <w:t xml:space="preserve"> Регистрация и аутентификация.</w:t>
      </w:r>
    </w:p>
    <w:p w14:paraId="2489E31D" w14:textId="48060D1E" w:rsidR="005D318D" w:rsidRPr="005D318D" w:rsidRDefault="005D318D" w:rsidP="005D318D">
      <w:pPr>
        <w:pStyle w:val="a6"/>
        <w:numPr>
          <w:ilvl w:val="0"/>
          <w:numId w:val="24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Регистрация нового пользователя</w:t>
      </w:r>
    </w:p>
    <w:p w14:paraId="2B321D21" w14:textId="51748674" w:rsidR="005D318D" w:rsidRPr="005D318D" w:rsidRDefault="005D318D" w:rsidP="005D318D">
      <w:pPr>
        <w:pStyle w:val="a6"/>
        <w:numPr>
          <w:ilvl w:val="0"/>
          <w:numId w:val="24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Вход в личный кабинет</w:t>
      </w:r>
    </w:p>
    <w:p w14:paraId="366ED050" w14:textId="456B3DB3" w:rsidR="005D318D" w:rsidRDefault="005D318D" w:rsidP="005D318D">
      <w:pPr>
        <w:pStyle w:val="a6"/>
        <w:numPr>
          <w:ilvl w:val="0"/>
          <w:numId w:val="24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Восстановление пароля</w:t>
      </w:r>
    </w:p>
    <w:p w14:paraId="3E2AD4E5" w14:textId="43CDACA1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</w:t>
      </w:r>
      <w:r w:rsidRPr="005D318D">
        <w:rPr>
          <w:b/>
          <w:bCs/>
          <w:sz w:val="28"/>
          <w:szCs w:val="28"/>
        </w:rPr>
        <w:t>-2.</w:t>
      </w:r>
      <w:r>
        <w:rPr>
          <w:b/>
          <w:bCs/>
          <w:sz w:val="28"/>
          <w:szCs w:val="28"/>
        </w:rPr>
        <w:t xml:space="preserve"> Просмотр и поиск по каталогу.</w:t>
      </w:r>
    </w:p>
    <w:p w14:paraId="30777265" w14:textId="20413B5C" w:rsidR="005D318D" w:rsidRPr="005D318D" w:rsidRDefault="005D318D" w:rsidP="005D318D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главной страницы и категорий.</w:t>
      </w:r>
    </w:p>
    <w:p w14:paraId="018EF9C3" w14:textId="2A48BEB1" w:rsidR="005D318D" w:rsidRPr="005D318D" w:rsidRDefault="005D318D" w:rsidP="005D318D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Поиск товаров по названию.</w:t>
      </w:r>
    </w:p>
    <w:p w14:paraId="43C84BD7" w14:textId="611020F7" w:rsidR="005D318D" w:rsidRPr="005D318D" w:rsidRDefault="005D318D" w:rsidP="005D318D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Фильтрация товаров (по цене, бренду и т.д.).</w:t>
      </w:r>
    </w:p>
    <w:p w14:paraId="6225E6E3" w14:textId="7B6872B1" w:rsidR="005D318D" w:rsidRDefault="005D318D" w:rsidP="005D318D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карточки товара.</w:t>
      </w:r>
    </w:p>
    <w:p w14:paraId="7104ED81" w14:textId="2FDBC0ED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EPIC-3</w:t>
      </w:r>
      <w:r>
        <w:rPr>
          <w:b/>
          <w:bCs/>
          <w:sz w:val="28"/>
          <w:szCs w:val="28"/>
        </w:rPr>
        <w:t>. Работа с корзиной.</w:t>
      </w:r>
    </w:p>
    <w:p w14:paraId="1C85170C" w14:textId="464316C3" w:rsidR="005D318D" w:rsidRPr="005D318D" w:rsidRDefault="005D318D" w:rsidP="005D318D">
      <w:pPr>
        <w:pStyle w:val="a6"/>
        <w:numPr>
          <w:ilvl w:val="0"/>
          <w:numId w:val="26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Добавление товара в корзину.</w:t>
      </w:r>
    </w:p>
    <w:p w14:paraId="16CD031F" w14:textId="5641229B" w:rsidR="005D318D" w:rsidRPr="005D318D" w:rsidRDefault="005D318D" w:rsidP="005D318D">
      <w:pPr>
        <w:pStyle w:val="a6"/>
        <w:numPr>
          <w:ilvl w:val="0"/>
          <w:numId w:val="26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и редактирование корзины.</w:t>
      </w:r>
    </w:p>
    <w:p w14:paraId="1BD97472" w14:textId="3984843C" w:rsidR="005D318D" w:rsidRPr="005D318D" w:rsidRDefault="005D318D" w:rsidP="005D318D">
      <w:pPr>
        <w:pStyle w:val="a6"/>
        <w:numPr>
          <w:ilvl w:val="0"/>
          <w:numId w:val="26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Расчет итоговой стоимости.</w:t>
      </w:r>
    </w:p>
    <w:p w14:paraId="2BD1C545" w14:textId="6992AE7A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</w:t>
      </w:r>
      <w:r w:rsidRPr="005D318D"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. Оформление и оплата заказа.</w:t>
      </w:r>
    </w:p>
    <w:p w14:paraId="3B3C5EE7" w14:textId="0F748B9C" w:rsidR="005D318D" w:rsidRDefault="005D318D" w:rsidP="005D318D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Выбор способа доставки.</w:t>
      </w:r>
    </w:p>
    <w:p w14:paraId="051C8C09" w14:textId="5EFCD5FA" w:rsidR="005D318D" w:rsidRDefault="005D318D" w:rsidP="005D318D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Выбор способа оплаты.</w:t>
      </w:r>
    </w:p>
    <w:p w14:paraId="24A9C0B9" w14:textId="2CC78D5B" w:rsidR="005D318D" w:rsidRDefault="005D318D" w:rsidP="005D318D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Интеграция с платежным шлюзом (</w:t>
      </w:r>
      <w:proofErr w:type="spellStart"/>
      <w:r>
        <w:rPr>
          <w:sz w:val="28"/>
          <w:szCs w:val="28"/>
        </w:rPr>
        <w:t>Сбер</w:t>
      </w:r>
      <w:proofErr w:type="spellEnd"/>
      <w:r>
        <w:rPr>
          <w:sz w:val="28"/>
          <w:szCs w:val="28"/>
        </w:rPr>
        <w:t>, СБП).</w:t>
      </w:r>
    </w:p>
    <w:p w14:paraId="6A69F2BE" w14:textId="52121205" w:rsidR="005D318D" w:rsidRDefault="005D318D" w:rsidP="005D318D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Подтверждение и создание заказа.</w:t>
      </w:r>
    </w:p>
    <w:p w14:paraId="1A4A3B09" w14:textId="3189CE0E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EPIC-5</w:t>
      </w:r>
      <w:r>
        <w:rPr>
          <w:b/>
          <w:bCs/>
          <w:sz w:val="28"/>
          <w:szCs w:val="28"/>
        </w:rPr>
        <w:t>. Доставка и отслеживание.</w:t>
      </w:r>
    </w:p>
    <w:p w14:paraId="0EB2CF99" w14:textId="1A1EB1E4" w:rsidR="005D318D" w:rsidRDefault="005D318D" w:rsidP="005D318D">
      <w:pPr>
        <w:pStyle w:val="a6"/>
        <w:numPr>
          <w:ilvl w:val="0"/>
          <w:numId w:val="28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Интеграция со службами доставки (СДЭК, Почта России).</w:t>
      </w:r>
    </w:p>
    <w:p w14:paraId="61B41780" w14:textId="269B4648" w:rsidR="005D318D" w:rsidRDefault="005D318D" w:rsidP="005D318D">
      <w:pPr>
        <w:pStyle w:val="a6"/>
        <w:numPr>
          <w:ilvl w:val="0"/>
          <w:numId w:val="28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Расчет стоимости и сроков доставки.</w:t>
      </w:r>
    </w:p>
    <w:p w14:paraId="49148070" w14:textId="5EB29E59" w:rsidR="005D318D" w:rsidRDefault="005D318D" w:rsidP="005D318D">
      <w:pPr>
        <w:pStyle w:val="a6"/>
        <w:numPr>
          <w:ilvl w:val="0"/>
          <w:numId w:val="28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lastRenderedPageBreak/>
        <w:t>Отслеживание статуса заказа в ЛК.</w:t>
      </w:r>
    </w:p>
    <w:p w14:paraId="0571B7BE" w14:textId="57460A46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EPIC-6</w:t>
      </w:r>
      <w:r>
        <w:rPr>
          <w:b/>
          <w:bCs/>
          <w:sz w:val="28"/>
          <w:szCs w:val="28"/>
        </w:rPr>
        <w:t>. Система отзывов.</w:t>
      </w:r>
    </w:p>
    <w:p w14:paraId="3505002A" w14:textId="24B0F485" w:rsidR="005D318D" w:rsidRDefault="005D318D" w:rsidP="005D318D">
      <w:pPr>
        <w:pStyle w:val="a6"/>
        <w:numPr>
          <w:ilvl w:val="0"/>
          <w:numId w:val="29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Написание отзыва к товару.</w:t>
      </w:r>
    </w:p>
    <w:p w14:paraId="33A15AA0" w14:textId="18017E61" w:rsidR="005D318D" w:rsidRDefault="005D318D" w:rsidP="005D318D">
      <w:pPr>
        <w:pStyle w:val="a6"/>
        <w:numPr>
          <w:ilvl w:val="0"/>
          <w:numId w:val="29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Просмотр отзывов других пользователей.</w:t>
      </w:r>
    </w:p>
    <w:p w14:paraId="0C5A0D0F" w14:textId="1EC1455C" w:rsidR="005D318D" w:rsidRDefault="005D318D" w:rsidP="005D318D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EPIC-7</w:t>
      </w:r>
      <w:r>
        <w:rPr>
          <w:b/>
          <w:bCs/>
          <w:sz w:val="28"/>
          <w:szCs w:val="28"/>
        </w:rPr>
        <w:t>. Административная панель.</w:t>
      </w:r>
    </w:p>
    <w:p w14:paraId="778E89EC" w14:textId="194BBF80" w:rsidR="005D318D" w:rsidRPr="005D318D" w:rsidRDefault="005D318D" w:rsidP="005D318D">
      <w:pPr>
        <w:pStyle w:val="a6"/>
        <w:numPr>
          <w:ilvl w:val="0"/>
          <w:numId w:val="30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Управление каталогом товаров (добавление, редактирование).</w:t>
      </w:r>
    </w:p>
    <w:p w14:paraId="09FE63DA" w14:textId="3C99C1E6" w:rsidR="005D318D" w:rsidRPr="005D318D" w:rsidRDefault="005D318D" w:rsidP="005D318D">
      <w:pPr>
        <w:pStyle w:val="a6"/>
        <w:numPr>
          <w:ilvl w:val="0"/>
          <w:numId w:val="30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Управление заказами (смена статуса).</w:t>
      </w:r>
    </w:p>
    <w:p w14:paraId="4A48F266" w14:textId="1F4F380B" w:rsidR="00BB35F8" w:rsidRPr="005D318D" w:rsidRDefault="005D318D" w:rsidP="00FE2A3B">
      <w:pPr>
        <w:pStyle w:val="a6"/>
        <w:numPr>
          <w:ilvl w:val="0"/>
          <w:numId w:val="30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Модерация отзывов.</w:t>
      </w:r>
    </w:p>
    <w:p w14:paraId="7DEE50E2" w14:textId="0DC617D1" w:rsidR="005D318D" w:rsidRDefault="00BB35F8" w:rsidP="005D318D">
      <w:pPr>
        <w:pStyle w:val="a3"/>
        <w:numPr>
          <w:ilvl w:val="0"/>
          <w:numId w:val="3"/>
        </w:numPr>
        <w:spacing w:line="360" w:lineRule="auto"/>
        <w:ind w:left="-426" w:rightChars="567" w:right="1247" w:hanging="141"/>
        <w:rPr>
          <w:rFonts w:ascii="Times New Roman" w:hAnsi="Times New Roman" w:cs="Times New Roman"/>
          <w:b/>
          <w:bCs/>
          <w:sz w:val="28"/>
          <w:szCs w:val="28"/>
        </w:rPr>
      </w:pPr>
      <w:r w:rsidRPr="00FE2A3B"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Пользовательские истории (User </w:t>
      </w:r>
      <w:proofErr w:type="spellStart"/>
      <w:r w:rsidRPr="00FE2A3B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FE2A3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9E918E" w14:textId="35042689" w:rsidR="00BB35F8" w:rsidRPr="005D318D" w:rsidRDefault="00BB35F8" w:rsidP="005D318D">
      <w:pPr>
        <w:pStyle w:val="a3"/>
        <w:spacing w:line="360" w:lineRule="auto"/>
        <w:ind w:left="-284" w:rightChars="567" w:right="1247"/>
        <w:rPr>
          <w:rFonts w:ascii="Times New Roman" w:hAnsi="Times New Roman" w:cs="Times New Roman"/>
          <w:b/>
          <w:bCs/>
          <w:sz w:val="28"/>
          <w:szCs w:val="28"/>
        </w:rPr>
      </w:pPr>
      <w:r w:rsidRPr="005D31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5D31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 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 Регистрация и аутентификация.</w:t>
      </w:r>
    </w:p>
    <w:p w14:paraId="7F42B672" w14:textId="29580E5A" w:rsidR="00BB35F8" w:rsidRPr="001C20C2" w:rsidRDefault="00BB35F8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как </w:t>
      </w:r>
      <w:r w:rsidR="001C20C2" w:rsidRPr="001C2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новый пользователь хочу зарегистрироваться через </w:t>
      </w:r>
      <w:r w:rsidR="001C20C2" w:rsidRPr="001C2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="001C20C2" w:rsidRPr="001C20C2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совершать покупки и отслеживать заказы.</w:t>
      </w:r>
    </w:p>
    <w:p w14:paraId="3D5E26A7" w14:textId="63DD156F" w:rsidR="00BB35F8" w:rsidRPr="001C20C2" w:rsidRDefault="00BB35F8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как </w:t>
      </w:r>
      <w:r w:rsidR="001C20C2" w:rsidRPr="001C20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хочу войти в свой аккаунт, чтобы совершать покупки, отслеживать заказы, получить доступ к персональным данным и истории заказов.</w:t>
      </w:r>
    </w:p>
    <w:p w14:paraId="2F043E34" w14:textId="5679599E" w:rsidR="00BB35F8" w:rsidRDefault="00BB35F8" w:rsidP="001C20C2">
      <w:pPr>
        <w:spacing w:before="100" w:beforeAutospacing="1" w:after="100" w:afterAutospacing="1" w:line="360" w:lineRule="auto"/>
        <w:ind w:rightChars="567" w:right="1247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Просмотр и поиск по каталогу.</w:t>
      </w:r>
    </w:p>
    <w:p w14:paraId="49B2CF78" w14:textId="7DC6BC9B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видеть товары на главной странице, чтобы быстро ознакомиться с ассортиментом.</w:t>
      </w:r>
    </w:p>
    <w:p w14:paraId="4C3E93D9" w14:textId="71EF5B88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искать товары по названию, чтобы быстро найти нужную мне позицию.</w:t>
      </w:r>
    </w:p>
    <w:p w14:paraId="06976B98" w14:textId="132CC76E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фильтровать товары по цене и бренду, чтобы сузить круг выборы.</w:t>
      </w:r>
    </w:p>
    <w:p w14:paraId="37EB95A3" w14:textId="78DC9F0D" w:rsidR="001C20C2" w:rsidRP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просматривать карточку товара с фотографиями и описанием, чтобы принять решение о покупке.</w:t>
      </w:r>
    </w:p>
    <w:p w14:paraId="4E29CFFA" w14:textId="7EEAA323" w:rsidR="00BB35F8" w:rsidRDefault="00BB35F8" w:rsidP="001C20C2">
      <w:pPr>
        <w:spacing w:before="100" w:beforeAutospacing="1" w:after="100" w:afterAutospacing="1" w:line="360" w:lineRule="auto"/>
        <w:ind w:left="-284" w:rightChars="567" w:right="124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Работа с корзиной.</w:t>
      </w:r>
    </w:p>
    <w:p w14:paraId="0A817C84" w14:textId="46C04A26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Я как пользователь хочу добавлять товары с корзину, чтобы собрать свой заказ.</w:t>
      </w:r>
    </w:p>
    <w:p w14:paraId="59E960FB" w14:textId="6DE9CF6D" w:rsidR="001C20C2" w:rsidRP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изменять количество товаров или удалять их из корзины, чтобы скорректировать заказ.</w:t>
      </w:r>
    </w:p>
    <w:p w14:paraId="6E1750EC" w14:textId="77777777" w:rsidR="001C20C2" w:rsidRDefault="00BB35F8" w:rsidP="001C20C2">
      <w:pPr>
        <w:spacing w:before="100" w:beforeAutospacing="1" w:after="100" w:afterAutospacing="1" w:line="360" w:lineRule="auto"/>
        <w:ind w:left="-284" w:rightChars="567" w:right="124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Оформление и оплата заказа.</w:t>
      </w:r>
    </w:p>
    <w:p w14:paraId="2DF9283B" w14:textId="77777777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выбрать способ доставки (курьер, почта), чтобы получить заказ удобным мне способом.</w:t>
      </w:r>
    </w:p>
    <w:p w14:paraId="043253CC" w14:textId="77777777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как пользователь хочу выбрать способ оплаты (карта, СБП), чтобы безопасно оплатит заказ.</w:t>
      </w:r>
    </w:p>
    <w:p w14:paraId="253DF62D" w14:textId="4001BDCE" w:rsidR="00BB35F8" w:rsidRP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как пользователь хочу уверенно завершить оплату через интеграционную систему, чтобы быть уверенным в успешной транзакции.</w:t>
      </w:r>
      <w:r w:rsidR="00BB35F8" w:rsidRP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D3AA14F" w14:textId="0AF4D904" w:rsidR="00BB35F8" w:rsidRDefault="00BB35F8" w:rsidP="001C20C2">
      <w:pPr>
        <w:spacing w:before="100" w:beforeAutospacing="1" w:after="100" w:afterAutospacing="1" w:line="360" w:lineRule="auto"/>
        <w:ind w:left="-284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Доставка и отслеживание.</w:t>
      </w:r>
    </w:p>
    <w:p w14:paraId="6E362393" w14:textId="497E10F7" w:rsidR="001C20C2" w:rsidRDefault="001C20C2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как пользователь хочу видеть расчетные стоимость и срок доставки перед оплатой, чтобы принять окончательное решение.</w:t>
      </w:r>
    </w:p>
    <w:p w14:paraId="045DBFC8" w14:textId="124CF0CA" w:rsidR="001C20C2" w:rsidRPr="001C20C2" w:rsidRDefault="00B33D0A" w:rsidP="001C20C2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20C2">
        <w:rPr>
          <w:rFonts w:ascii="Times New Roman" w:eastAsia="Times New Roman" w:hAnsi="Times New Roman" w:cs="Times New Roman"/>
          <w:sz w:val="28"/>
          <w:szCs w:val="28"/>
          <w:lang w:eastAsia="ru-RU"/>
        </w:rPr>
        <w:t>Я как пользователь хочу видеть статус своего заказа в личном кабинете, чтобы знать, когда его ждать.</w:t>
      </w:r>
    </w:p>
    <w:p w14:paraId="3C5A880D" w14:textId="6C1DC86B" w:rsidR="00BB35F8" w:rsidRDefault="00BB35F8" w:rsidP="001C20C2">
      <w:pPr>
        <w:spacing w:before="100" w:beforeAutospacing="1" w:after="100" w:afterAutospacing="1" w:line="360" w:lineRule="auto"/>
        <w:ind w:left="-284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1C20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Система отзывов.</w:t>
      </w:r>
    </w:p>
    <w:p w14:paraId="4D9EAB14" w14:textId="610AFFE4" w:rsidR="001C20C2" w:rsidRDefault="00B33D0A" w:rsidP="00B33D0A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как пользователь хочу оставить отзыв о купленном товаре, чтобы помочь другим пользователям.</w:t>
      </w:r>
    </w:p>
    <w:p w14:paraId="7E07AEA2" w14:textId="28CA2A8A" w:rsidR="00B33D0A" w:rsidRPr="00B33D0A" w:rsidRDefault="00B33D0A" w:rsidP="00B33D0A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как пользователь хочу читать отзывы перед покупкой, чтобы оценить качество товара.</w:t>
      </w:r>
    </w:p>
    <w:p w14:paraId="5F9F8520" w14:textId="71E42427" w:rsidR="00BB35F8" w:rsidRDefault="00BB35F8" w:rsidP="00B33D0A">
      <w:pPr>
        <w:spacing w:before="100" w:beforeAutospacing="1" w:after="100" w:afterAutospacing="1" w:line="360" w:lineRule="auto"/>
        <w:ind w:left="-284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EPIC</w:t>
      </w:r>
      <w:r w:rsidR="00B33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B33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Административная панель.</w:t>
      </w:r>
    </w:p>
    <w:p w14:paraId="584BE7CC" w14:textId="1711B85E" w:rsidR="00B33D0A" w:rsidRDefault="00B33D0A" w:rsidP="00B33D0A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Я как администратор хочу добавлять и редактировать товары в каталоге, чтобы поддержать ассортимент в актуальном состоянии.</w:t>
      </w:r>
    </w:p>
    <w:p w14:paraId="0F150A39" w14:textId="484BCFC6" w:rsidR="00513F93" w:rsidRDefault="00B33D0A" w:rsidP="00FE2A3B">
      <w:pPr>
        <w:pStyle w:val="a3"/>
        <w:numPr>
          <w:ilvl w:val="0"/>
          <w:numId w:val="31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как администратор хочу управлять статусами заказов, чтобы информировать клиентов об их прогрессе.</w:t>
      </w:r>
    </w:p>
    <w:p w14:paraId="1F6EB433" w14:textId="77777777" w:rsidR="00B33D0A" w:rsidRPr="00B33D0A" w:rsidRDefault="00B33D0A" w:rsidP="00B33D0A">
      <w:pPr>
        <w:pStyle w:val="a3"/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E58543" w14:textId="2E323BE7" w:rsidR="00513F93" w:rsidRPr="00FE2A3B" w:rsidRDefault="00513F93" w:rsidP="00FE2A3B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Product </w:t>
      </w:r>
      <w:proofErr w:type="spellStart"/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Backlog</w:t>
      </w:r>
      <w:proofErr w:type="spellEnd"/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MoSCoW</w:t>
      </w:r>
      <w:proofErr w:type="spellEnd"/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5ED317D" w14:textId="34DD1906" w:rsidR="00513F93" w:rsidRDefault="00513F93" w:rsidP="00FE2A3B">
      <w:pPr>
        <w:spacing w:before="100" w:beforeAutospacing="1" w:after="100" w:afterAutospacing="1" w:line="360" w:lineRule="auto"/>
        <w:ind w:rightChars="567" w:right="1247" w:hanging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MUST — обязательно для первого релиза (критически важно)</w:t>
      </w:r>
    </w:p>
    <w:p w14:paraId="2115BE18" w14:textId="3FFBAC06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главной страницы и категорий.</w:t>
      </w:r>
    </w:p>
    <w:p w14:paraId="35032B89" w14:textId="62A2DCEF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по названию.</w:t>
      </w:r>
    </w:p>
    <w:p w14:paraId="1D02BB15" w14:textId="35C6D557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карточки товара.</w:t>
      </w:r>
    </w:p>
    <w:p w14:paraId="27F32A85" w14:textId="5F6536F4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товара в корзину.</w:t>
      </w:r>
    </w:p>
    <w:p w14:paraId="48FA1105" w14:textId="04B99D31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 редактирование корзины.</w:t>
      </w:r>
    </w:p>
    <w:p w14:paraId="5FD008F6" w14:textId="51713758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способа доставки.</w:t>
      </w:r>
    </w:p>
    <w:p w14:paraId="7F64FA2A" w14:textId="5BF5083B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способа оплаты.</w:t>
      </w:r>
    </w:p>
    <w:p w14:paraId="6249A15D" w14:textId="7951DC5C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одной платежной системой.</w:t>
      </w:r>
    </w:p>
    <w:p w14:paraId="547FC150" w14:textId="652A0DC2" w:rsid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каталогом товаров (админ).</w:t>
      </w:r>
    </w:p>
    <w:p w14:paraId="195EADEF" w14:textId="583C5EC8" w:rsidR="00B33D0A" w:rsidRPr="00B33D0A" w:rsidRDefault="00B33D0A" w:rsidP="00B33D0A">
      <w:pPr>
        <w:pStyle w:val="a3"/>
        <w:numPr>
          <w:ilvl w:val="0"/>
          <w:numId w:val="32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заказами (админ).</w:t>
      </w:r>
    </w:p>
    <w:p w14:paraId="0F1AD79D" w14:textId="6F6280DC" w:rsidR="00B33D0A" w:rsidRDefault="00513F93" w:rsidP="00B33D0A">
      <w:pPr>
        <w:spacing w:before="100" w:beforeAutospacing="1" w:after="100" w:afterAutospacing="1" w:line="360" w:lineRule="auto"/>
        <w:ind w:left="-426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SHOULD — важно, но можно перенести в первую крупную обнову</w:t>
      </w:r>
    </w:p>
    <w:p w14:paraId="30F67354" w14:textId="300C57C4" w:rsidR="00B33D0A" w:rsidRDefault="00B33D0A" w:rsidP="00B33D0A">
      <w:pPr>
        <w:pStyle w:val="a3"/>
        <w:numPr>
          <w:ilvl w:val="0"/>
          <w:numId w:val="33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пользователя.</w:t>
      </w:r>
    </w:p>
    <w:p w14:paraId="648FCA73" w14:textId="6136B933" w:rsidR="00B33D0A" w:rsidRDefault="00B33D0A" w:rsidP="00B33D0A">
      <w:pPr>
        <w:pStyle w:val="a3"/>
        <w:numPr>
          <w:ilvl w:val="0"/>
          <w:numId w:val="33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в личный кабинет.</w:t>
      </w:r>
    </w:p>
    <w:p w14:paraId="0B6BBFA8" w14:textId="346EBAA3" w:rsidR="00B33D0A" w:rsidRDefault="00B33D0A" w:rsidP="00B33D0A">
      <w:pPr>
        <w:pStyle w:val="a3"/>
        <w:numPr>
          <w:ilvl w:val="0"/>
          <w:numId w:val="33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товаров.</w:t>
      </w:r>
    </w:p>
    <w:p w14:paraId="16FAD0AA" w14:textId="105E5CC9" w:rsidR="00B33D0A" w:rsidRDefault="00B33D0A" w:rsidP="00B33D0A">
      <w:pPr>
        <w:pStyle w:val="a3"/>
        <w:numPr>
          <w:ilvl w:val="0"/>
          <w:numId w:val="33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стоимости доставки.</w:t>
      </w:r>
    </w:p>
    <w:p w14:paraId="43633635" w14:textId="77777777" w:rsidR="00B33D0A" w:rsidRDefault="00B33D0A" w:rsidP="00B33D0A">
      <w:pPr>
        <w:pStyle w:val="a3"/>
        <w:numPr>
          <w:ilvl w:val="0"/>
          <w:numId w:val="33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отзывов.</w:t>
      </w:r>
    </w:p>
    <w:p w14:paraId="2FCD17D3" w14:textId="0C2DB092" w:rsidR="00513F93" w:rsidRDefault="00513F93" w:rsidP="00B33D0A">
      <w:pPr>
        <w:spacing w:before="100" w:beforeAutospacing="1" w:after="100" w:afterAutospacing="1" w:line="360" w:lineRule="auto"/>
        <w:ind w:left="-426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D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COULD — полезно, но не обязательно для первой версии</w:t>
      </w:r>
    </w:p>
    <w:p w14:paraId="4FDB7946" w14:textId="79E18B8B" w:rsidR="00B33D0A" w:rsidRDefault="00B33D0A" w:rsidP="00B33D0A">
      <w:pPr>
        <w:pStyle w:val="a3"/>
        <w:numPr>
          <w:ilvl w:val="0"/>
          <w:numId w:val="34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 статуса заказа в ЛК.</w:t>
      </w:r>
    </w:p>
    <w:p w14:paraId="5CB34EE7" w14:textId="119D740F" w:rsidR="00B33D0A" w:rsidRDefault="00B33D0A" w:rsidP="00B33D0A">
      <w:pPr>
        <w:pStyle w:val="a3"/>
        <w:numPr>
          <w:ilvl w:val="0"/>
          <w:numId w:val="34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Написание отзыва.</w:t>
      </w:r>
    </w:p>
    <w:p w14:paraId="607A16C6" w14:textId="1DB3CB0E" w:rsidR="00B33D0A" w:rsidRDefault="00B33D0A" w:rsidP="00B33D0A">
      <w:pPr>
        <w:pStyle w:val="a3"/>
        <w:numPr>
          <w:ilvl w:val="0"/>
          <w:numId w:val="34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Интеграция с другими платежными системами.</w:t>
      </w:r>
    </w:p>
    <w:p w14:paraId="1581A9E9" w14:textId="1CD2C7FB" w:rsidR="00B33D0A" w:rsidRPr="00B33D0A" w:rsidRDefault="00B33D0A" w:rsidP="00B33D0A">
      <w:pPr>
        <w:pStyle w:val="a3"/>
        <w:numPr>
          <w:ilvl w:val="0"/>
          <w:numId w:val="34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другими службами доставки.</w:t>
      </w:r>
    </w:p>
    <w:p w14:paraId="6A17C015" w14:textId="1776527D" w:rsidR="00513F93" w:rsidRDefault="00513F93" w:rsidP="00B33D0A">
      <w:pPr>
        <w:spacing w:before="100" w:beforeAutospacing="1" w:after="100" w:afterAutospacing="1" w:line="360" w:lineRule="auto"/>
        <w:ind w:left="-284" w:rightChars="567" w:right="1247" w:hanging="14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WON'T — пока не делаем, но возможно в будущем</w:t>
      </w:r>
    </w:p>
    <w:p w14:paraId="31474F84" w14:textId="271B4FD4" w:rsidR="00B33D0A" w:rsidRDefault="00B33D0A" w:rsidP="00B33D0A">
      <w:pPr>
        <w:pStyle w:val="a3"/>
        <w:numPr>
          <w:ilvl w:val="0"/>
          <w:numId w:val="35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скидок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D23A67" w14:textId="7ACE7C7A" w:rsidR="00B33D0A" w:rsidRDefault="00B33D0A" w:rsidP="00B33D0A">
      <w:pPr>
        <w:pStyle w:val="a3"/>
        <w:numPr>
          <w:ilvl w:val="0"/>
          <w:numId w:val="35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Личные рекомендации товаров.</w:t>
      </w:r>
    </w:p>
    <w:p w14:paraId="5E8A5233" w14:textId="43440F4D" w:rsidR="00B33D0A" w:rsidRDefault="00B33D0A" w:rsidP="00B33D0A">
      <w:pPr>
        <w:pStyle w:val="a3"/>
        <w:numPr>
          <w:ilvl w:val="0"/>
          <w:numId w:val="35"/>
        </w:numPr>
        <w:spacing w:before="100" w:beforeAutospacing="1" w:after="100" w:afterAutospacing="1" w:line="360" w:lineRule="auto"/>
        <w:ind w:left="142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приложение.</w:t>
      </w:r>
    </w:p>
    <w:p w14:paraId="250BE4DD" w14:textId="2469DB06" w:rsidR="00B33D0A" w:rsidRPr="00B33D0A" w:rsidRDefault="00B33D0A" w:rsidP="00B33D0A">
      <w:pPr>
        <w:spacing w:before="100" w:beforeAutospacing="1" w:after="100" w:afterAutospacing="1" w:line="360" w:lineRule="auto"/>
        <w:ind w:left="-218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Причина: Основной фокус первого релиза – стабильный и рабочий процесс покупки. Расширенный функционал для маркетинга и удержания клиентов планируется во вторую очередь.</w:t>
      </w:r>
    </w:p>
    <w:p w14:paraId="4672B1B3" w14:textId="42547AC8" w:rsidR="004C5BEE" w:rsidRPr="00FE2A3B" w:rsidRDefault="004C5BEE" w:rsidP="00FE2A3B">
      <w:pPr>
        <w:pStyle w:val="1"/>
        <w:numPr>
          <w:ilvl w:val="0"/>
          <w:numId w:val="2"/>
        </w:numPr>
        <w:spacing w:line="360" w:lineRule="auto"/>
        <w:ind w:left="0" w:rightChars="567" w:right="1247"/>
        <w:rPr>
          <w:rFonts w:ascii="Times New Roman" w:hAnsi="Times New Roman" w:cs="Times New Roman"/>
          <w:color w:val="auto"/>
          <w:sz w:val="28"/>
          <w:szCs w:val="28"/>
        </w:rPr>
      </w:pPr>
      <w:r w:rsidRPr="00FE2A3B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Story </w:t>
      </w:r>
      <w:proofErr w:type="spellStart"/>
      <w:r w:rsidRPr="00FE2A3B">
        <w:rPr>
          <w:rStyle w:val="a4"/>
          <w:rFonts w:ascii="Times New Roman" w:hAnsi="Times New Roman" w:cs="Times New Roman"/>
          <w:color w:val="auto"/>
          <w:sz w:val="28"/>
          <w:szCs w:val="28"/>
        </w:rPr>
        <w:t>Points</w:t>
      </w:r>
      <w:proofErr w:type="spellEnd"/>
      <w:r w:rsidRPr="00FE2A3B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для всех </w:t>
      </w:r>
      <w:r w:rsidR="00B33D0A">
        <w:rPr>
          <w:rStyle w:val="a4"/>
          <w:rFonts w:ascii="Times New Roman" w:hAnsi="Times New Roman" w:cs="Times New Roman"/>
          <w:color w:val="auto"/>
          <w:sz w:val="28"/>
          <w:szCs w:val="28"/>
        </w:rPr>
        <w:t>историй</w:t>
      </w:r>
      <w:r w:rsidRPr="00FE2A3B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(шкала Фибоначчи)</w:t>
      </w:r>
    </w:p>
    <w:p w14:paraId="66D9B6D4" w14:textId="3DF72AA4" w:rsidR="004C5BEE" w:rsidRDefault="004C5BEE" w:rsidP="00FE2A3B">
      <w:pPr>
        <w:pStyle w:val="a6"/>
        <w:spacing w:line="360" w:lineRule="auto"/>
        <w:ind w:rightChars="567" w:right="1247"/>
        <w:rPr>
          <w:sz w:val="28"/>
          <w:szCs w:val="28"/>
        </w:rPr>
      </w:pPr>
      <w:r w:rsidRPr="00FE2A3B">
        <w:rPr>
          <w:sz w:val="28"/>
          <w:szCs w:val="28"/>
        </w:rPr>
        <w:t>малые — 1–2, средние — 3–5, крупные — 8–13, тяжёлые — 21.</w:t>
      </w:r>
    </w:p>
    <w:p w14:paraId="64AA144D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EPIC-1.</w:t>
      </w:r>
      <w:r>
        <w:rPr>
          <w:b/>
          <w:bCs/>
          <w:sz w:val="28"/>
          <w:szCs w:val="28"/>
        </w:rPr>
        <w:t xml:space="preserve"> Регистрация и аутентификация.</w:t>
      </w:r>
    </w:p>
    <w:p w14:paraId="6BD9AEDA" w14:textId="1FFAD070" w:rsidR="00B33D0A" w:rsidRPr="005D318D" w:rsidRDefault="00B33D0A" w:rsidP="00B33D0A">
      <w:pPr>
        <w:pStyle w:val="a6"/>
        <w:numPr>
          <w:ilvl w:val="0"/>
          <w:numId w:val="24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Регистрация пользователя</w:t>
      </w:r>
      <w:r w:rsidR="00FC28B3">
        <w:rPr>
          <w:sz w:val="28"/>
          <w:szCs w:val="28"/>
        </w:rPr>
        <w:t xml:space="preserve"> - 5</w:t>
      </w:r>
    </w:p>
    <w:p w14:paraId="1915DC15" w14:textId="1655BEA5" w:rsidR="00B33D0A" w:rsidRPr="005D318D" w:rsidRDefault="00B33D0A" w:rsidP="00B33D0A">
      <w:pPr>
        <w:pStyle w:val="a6"/>
        <w:numPr>
          <w:ilvl w:val="0"/>
          <w:numId w:val="24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Вход в личный кабинет</w:t>
      </w:r>
      <w:r w:rsidR="00FC28B3">
        <w:rPr>
          <w:sz w:val="28"/>
          <w:szCs w:val="28"/>
        </w:rPr>
        <w:t xml:space="preserve"> - 3</w:t>
      </w:r>
    </w:p>
    <w:p w14:paraId="76A8C0E8" w14:textId="24F9F1A2" w:rsidR="00B33D0A" w:rsidRDefault="00B33D0A" w:rsidP="00B33D0A">
      <w:pPr>
        <w:pStyle w:val="a6"/>
        <w:numPr>
          <w:ilvl w:val="0"/>
          <w:numId w:val="24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Восстановление пароля</w:t>
      </w:r>
      <w:r w:rsidR="00FC28B3">
        <w:rPr>
          <w:sz w:val="28"/>
          <w:szCs w:val="28"/>
        </w:rPr>
        <w:t xml:space="preserve"> - 5</w:t>
      </w:r>
    </w:p>
    <w:p w14:paraId="42FD75B9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</w:t>
      </w:r>
      <w:r w:rsidRPr="005D318D">
        <w:rPr>
          <w:b/>
          <w:bCs/>
          <w:sz w:val="28"/>
          <w:szCs w:val="28"/>
        </w:rPr>
        <w:t>-2.</w:t>
      </w:r>
      <w:r>
        <w:rPr>
          <w:b/>
          <w:bCs/>
          <w:sz w:val="28"/>
          <w:szCs w:val="28"/>
        </w:rPr>
        <w:t xml:space="preserve"> Просмотр и поиск по каталогу.</w:t>
      </w:r>
    </w:p>
    <w:p w14:paraId="109A1459" w14:textId="352074ED" w:rsidR="00B33D0A" w:rsidRPr="005D318D" w:rsidRDefault="00B33D0A" w:rsidP="00B33D0A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главной страницы и категорий.</w:t>
      </w:r>
      <w:r w:rsidR="00FC28B3">
        <w:rPr>
          <w:sz w:val="28"/>
          <w:szCs w:val="28"/>
        </w:rPr>
        <w:t xml:space="preserve"> - 5</w:t>
      </w:r>
    </w:p>
    <w:p w14:paraId="020B6185" w14:textId="7798B9DB" w:rsidR="00B33D0A" w:rsidRPr="005D318D" w:rsidRDefault="00B33D0A" w:rsidP="00B33D0A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Поиск товаров по названию.</w:t>
      </w:r>
      <w:r w:rsidR="00FC28B3">
        <w:rPr>
          <w:sz w:val="28"/>
          <w:szCs w:val="28"/>
        </w:rPr>
        <w:t xml:space="preserve"> - 5</w:t>
      </w:r>
    </w:p>
    <w:p w14:paraId="09A8CDDD" w14:textId="64AD08BD" w:rsidR="00B33D0A" w:rsidRPr="005D318D" w:rsidRDefault="00B33D0A" w:rsidP="00B33D0A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Фильтрация товаров (по цене, бренду и т.д.).</w:t>
      </w:r>
      <w:r w:rsidR="00FC28B3">
        <w:rPr>
          <w:sz w:val="28"/>
          <w:szCs w:val="28"/>
        </w:rPr>
        <w:t xml:space="preserve"> - 8</w:t>
      </w:r>
    </w:p>
    <w:p w14:paraId="2BEE40A6" w14:textId="6A8CAFE8" w:rsidR="00B33D0A" w:rsidRDefault="00B33D0A" w:rsidP="00B33D0A">
      <w:pPr>
        <w:pStyle w:val="a6"/>
        <w:numPr>
          <w:ilvl w:val="0"/>
          <w:numId w:val="25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карточки товара.</w:t>
      </w:r>
      <w:r w:rsidR="00FC28B3">
        <w:rPr>
          <w:sz w:val="28"/>
          <w:szCs w:val="28"/>
        </w:rPr>
        <w:t xml:space="preserve"> - 5</w:t>
      </w:r>
    </w:p>
    <w:p w14:paraId="6E32F4F6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EPIC-3</w:t>
      </w:r>
      <w:r>
        <w:rPr>
          <w:b/>
          <w:bCs/>
          <w:sz w:val="28"/>
          <w:szCs w:val="28"/>
        </w:rPr>
        <w:t>. Работа с корзиной.</w:t>
      </w:r>
    </w:p>
    <w:p w14:paraId="33EC7C10" w14:textId="3A9EA79A" w:rsidR="00B33D0A" w:rsidRPr="005D318D" w:rsidRDefault="00B33D0A" w:rsidP="00B33D0A">
      <w:pPr>
        <w:pStyle w:val="a6"/>
        <w:numPr>
          <w:ilvl w:val="0"/>
          <w:numId w:val="26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Добавление товара в корзину.</w:t>
      </w:r>
      <w:r w:rsidR="00FC28B3">
        <w:rPr>
          <w:sz w:val="28"/>
          <w:szCs w:val="28"/>
        </w:rPr>
        <w:t xml:space="preserve"> - 3</w:t>
      </w:r>
    </w:p>
    <w:p w14:paraId="12604942" w14:textId="2BA19B5D" w:rsidR="00B33D0A" w:rsidRPr="005D318D" w:rsidRDefault="00B33D0A" w:rsidP="00B33D0A">
      <w:pPr>
        <w:pStyle w:val="a6"/>
        <w:numPr>
          <w:ilvl w:val="0"/>
          <w:numId w:val="26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Просмотр и редактирование корзины.</w:t>
      </w:r>
      <w:r w:rsidR="00FC28B3">
        <w:rPr>
          <w:sz w:val="28"/>
          <w:szCs w:val="28"/>
        </w:rPr>
        <w:t xml:space="preserve"> - 5</w:t>
      </w:r>
    </w:p>
    <w:p w14:paraId="12E71B7B" w14:textId="1E7B9A02" w:rsidR="00B33D0A" w:rsidRPr="005D318D" w:rsidRDefault="00B33D0A" w:rsidP="00B33D0A">
      <w:pPr>
        <w:pStyle w:val="a6"/>
        <w:numPr>
          <w:ilvl w:val="0"/>
          <w:numId w:val="26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Расчет итоговой стоимости.</w:t>
      </w:r>
      <w:r w:rsidR="00FC28B3">
        <w:rPr>
          <w:sz w:val="28"/>
          <w:szCs w:val="28"/>
        </w:rPr>
        <w:t xml:space="preserve"> - 3</w:t>
      </w:r>
    </w:p>
    <w:p w14:paraId="4716017E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</w:t>
      </w:r>
      <w:r w:rsidRPr="005D318D"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. Оформление и оплата заказа.</w:t>
      </w:r>
    </w:p>
    <w:p w14:paraId="32442760" w14:textId="52A6137C" w:rsidR="00B33D0A" w:rsidRDefault="00B33D0A" w:rsidP="00B33D0A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Выбор способа доставки.</w:t>
      </w:r>
      <w:r w:rsidR="00FC28B3">
        <w:rPr>
          <w:sz w:val="28"/>
          <w:szCs w:val="28"/>
        </w:rPr>
        <w:t xml:space="preserve"> - 3</w:t>
      </w:r>
    </w:p>
    <w:p w14:paraId="7BA7573A" w14:textId="2C0FDA1F" w:rsidR="00B33D0A" w:rsidRDefault="00B33D0A" w:rsidP="00B33D0A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Выбор способа оплаты.</w:t>
      </w:r>
      <w:r w:rsidR="00FC28B3">
        <w:rPr>
          <w:sz w:val="28"/>
          <w:szCs w:val="28"/>
        </w:rPr>
        <w:t xml:space="preserve"> - 3</w:t>
      </w:r>
    </w:p>
    <w:p w14:paraId="5DCA459A" w14:textId="40F12ACB" w:rsidR="00B33D0A" w:rsidRDefault="00B33D0A" w:rsidP="00B33D0A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Интеграция с платежным шлюзом (</w:t>
      </w:r>
      <w:proofErr w:type="spellStart"/>
      <w:r>
        <w:rPr>
          <w:sz w:val="28"/>
          <w:szCs w:val="28"/>
        </w:rPr>
        <w:t>Сбер</w:t>
      </w:r>
      <w:proofErr w:type="spellEnd"/>
      <w:r>
        <w:rPr>
          <w:sz w:val="28"/>
          <w:szCs w:val="28"/>
        </w:rPr>
        <w:t>, СБП).</w:t>
      </w:r>
      <w:r w:rsidR="00FC28B3">
        <w:rPr>
          <w:sz w:val="28"/>
          <w:szCs w:val="28"/>
        </w:rPr>
        <w:t xml:space="preserve"> - 13</w:t>
      </w:r>
    </w:p>
    <w:p w14:paraId="33DD16C3" w14:textId="651889F8" w:rsidR="00B33D0A" w:rsidRDefault="00B33D0A" w:rsidP="00B33D0A">
      <w:pPr>
        <w:pStyle w:val="a6"/>
        <w:numPr>
          <w:ilvl w:val="0"/>
          <w:numId w:val="27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Подтверждение и создание заказа.</w:t>
      </w:r>
      <w:r w:rsidR="00FC28B3">
        <w:rPr>
          <w:sz w:val="28"/>
          <w:szCs w:val="28"/>
        </w:rPr>
        <w:t xml:space="preserve"> - 5</w:t>
      </w:r>
    </w:p>
    <w:p w14:paraId="43BF0D4F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EPIC-5</w:t>
      </w:r>
      <w:r>
        <w:rPr>
          <w:b/>
          <w:bCs/>
          <w:sz w:val="28"/>
          <w:szCs w:val="28"/>
        </w:rPr>
        <w:t>. Доставка и отслеживание.</w:t>
      </w:r>
    </w:p>
    <w:p w14:paraId="136E5AB5" w14:textId="1FE8C959" w:rsidR="00B33D0A" w:rsidRDefault="00B33D0A" w:rsidP="00B33D0A">
      <w:pPr>
        <w:pStyle w:val="a6"/>
        <w:numPr>
          <w:ilvl w:val="0"/>
          <w:numId w:val="28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Интеграция со службами доставки (СДЭК, Почта России).</w:t>
      </w:r>
      <w:r w:rsidR="00FC28B3">
        <w:rPr>
          <w:sz w:val="28"/>
          <w:szCs w:val="28"/>
        </w:rPr>
        <w:t xml:space="preserve"> - 13</w:t>
      </w:r>
    </w:p>
    <w:p w14:paraId="0B9A7E6A" w14:textId="527EEBEE" w:rsidR="00B33D0A" w:rsidRDefault="00B33D0A" w:rsidP="00B33D0A">
      <w:pPr>
        <w:pStyle w:val="a6"/>
        <w:numPr>
          <w:ilvl w:val="0"/>
          <w:numId w:val="28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Расчет стоимости и сроков доставки.</w:t>
      </w:r>
      <w:r w:rsidR="00FC28B3">
        <w:rPr>
          <w:sz w:val="28"/>
          <w:szCs w:val="28"/>
        </w:rPr>
        <w:t xml:space="preserve"> - 8</w:t>
      </w:r>
    </w:p>
    <w:p w14:paraId="40F065E0" w14:textId="5E115EC7" w:rsidR="00B33D0A" w:rsidRDefault="00B33D0A" w:rsidP="00B33D0A">
      <w:pPr>
        <w:pStyle w:val="a6"/>
        <w:numPr>
          <w:ilvl w:val="0"/>
          <w:numId w:val="28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Отслеживание статуса заказа в ЛК.</w:t>
      </w:r>
      <w:r w:rsidR="00FC28B3">
        <w:rPr>
          <w:sz w:val="28"/>
          <w:szCs w:val="28"/>
        </w:rPr>
        <w:t xml:space="preserve"> - 5</w:t>
      </w:r>
    </w:p>
    <w:p w14:paraId="61811325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EPIC-6</w:t>
      </w:r>
      <w:r>
        <w:rPr>
          <w:b/>
          <w:bCs/>
          <w:sz w:val="28"/>
          <w:szCs w:val="28"/>
        </w:rPr>
        <w:t>. Система отзывов.</w:t>
      </w:r>
    </w:p>
    <w:p w14:paraId="2FC86B4D" w14:textId="56F30789" w:rsidR="00B33D0A" w:rsidRDefault="00B33D0A" w:rsidP="00B33D0A">
      <w:pPr>
        <w:pStyle w:val="a6"/>
        <w:numPr>
          <w:ilvl w:val="0"/>
          <w:numId w:val="29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Написание отзыва к товару.</w:t>
      </w:r>
      <w:r w:rsidR="00FC28B3">
        <w:rPr>
          <w:sz w:val="28"/>
          <w:szCs w:val="28"/>
        </w:rPr>
        <w:t xml:space="preserve"> - 5</w:t>
      </w:r>
    </w:p>
    <w:p w14:paraId="36C9424A" w14:textId="00AC0C83" w:rsidR="00B33D0A" w:rsidRDefault="00B33D0A" w:rsidP="00B33D0A">
      <w:pPr>
        <w:pStyle w:val="a6"/>
        <w:numPr>
          <w:ilvl w:val="0"/>
          <w:numId w:val="29"/>
        </w:numPr>
        <w:spacing w:line="360" w:lineRule="auto"/>
        <w:ind w:rightChars="567" w:right="1247"/>
        <w:rPr>
          <w:sz w:val="28"/>
          <w:szCs w:val="28"/>
        </w:rPr>
      </w:pPr>
      <w:r>
        <w:rPr>
          <w:sz w:val="28"/>
          <w:szCs w:val="28"/>
        </w:rPr>
        <w:t>Просмотр отзывов других пользователей.</w:t>
      </w:r>
      <w:r w:rsidR="00FC28B3">
        <w:rPr>
          <w:sz w:val="28"/>
          <w:szCs w:val="28"/>
        </w:rPr>
        <w:t xml:space="preserve"> - 3</w:t>
      </w:r>
    </w:p>
    <w:p w14:paraId="6200D823" w14:textId="77777777" w:rsidR="00B33D0A" w:rsidRDefault="00B33D0A" w:rsidP="00B33D0A">
      <w:pPr>
        <w:pStyle w:val="a6"/>
        <w:spacing w:line="360" w:lineRule="auto"/>
        <w:ind w:left="-284" w:rightChars="567" w:right="124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EPIC-7</w:t>
      </w:r>
      <w:r>
        <w:rPr>
          <w:b/>
          <w:bCs/>
          <w:sz w:val="28"/>
          <w:szCs w:val="28"/>
        </w:rPr>
        <w:t>. Административная панель.</w:t>
      </w:r>
    </w:p>
    <w:p w14:paraId="5570ACF3" w14:textId="14564F7E" w:rsidR="00B33D0A" w:rsidRPr="005D318D" w:rsidRDefault="00B33D0A" w:rsidP="00B33D0A">
      <w:pPr>
        <w:pStyle w:val="a6"/>
        <w:numPr>
          <w:ilvl w:val="0"/>
          <w:numId w:val="30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Управление каталогом товаров.</w:t>
      </w:r>
      <w:r w:rsidR="00FC28B3">
        <w:rPr>
          <w:sz w:val="28"/>
          <w:szCs w:val="28"/>
        </w:rPr>
        <w:t xml:space="preserve"> - 8</w:t>
      </w:r>
    </w:p>
    <w:p w14:paraId="5EA7D83E" w14:textId="042FB03F" w:rsidR="00B33D0A" w:rsidRPr="005D318D" w:rsidRDefault="00B33D0A" w:rsidP="00B33D0A">
      <w:pPr>
        <w:pStyle w:val="a6"/>
        <w:numPr>
          <w:ilvl w:val="0"/>
          <w:numId w:val="30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Управление заказами (смена статуса).</w:t>
      </w:r>
      <w:r w:rsidR="00FC28B3">
        <w:rPr>
          <w:sz w:val="28"/>
          <w:szCs w:val="28"/>
        </w:rPr>
        <w:t xml:space="preserve"> - 5</w:t>
      </w:r>
    </w:p>
    <w:p w14:paraId="4E2BA334" w14:textId="2B05FCFF" w:rsidR="00B33D0A" w:rsidRPr="00FC28B3" w:rsidRDefault="00B33D0A" w:rsidP="00FE2A3B">
      <w:pPr>
        <w:pStyle w:val="a6"/>
        <w:numPr>
          <w:ilvl w:val="0"/>
          <w:numId w:val="30"/>
        </w:numPr>
        <w:spacing w:line="360" w:lineRule="auto"/>
        <w:ind w:rightChars="567" w:right="1247"/>
        <w:rPr>
          <w:b/>
          <w:bCs/>
          <w:sz w:val="28"/>
          <w:szCs w:val="28"/>
        </w:rPr>
      </w:pPr>
      <w:r>
        <w:rPr>
          <w:sz w:val="28"/>
          <w:szCs w:val="28"/>
        </w:rPr>
        <w:t>Модерация отзывов.</w:t>
      </w:r>
      <w:r w:rsidR="00FC28B3">
        <w:rPr>
          <w:sz w:val="28"/>
          <w:szCs w:val="28"/>
        </w:rPr>
        <w:t xml:space="preserve"> - 4</w:t>
      </w:r>
    </w:p>
    <w:p w14:paraId="61A3D645" w14:textId="417F6535" w:rsidR="00513F93" w:rsidRPr="00FE2A3B" w:rsidRDefault="004C5BEE" w:rsidP="00FE2A3B">
      <w:pPr>
        <w:pStyle w:val="a3"/>
        <w:numPr>
          <w:ilvl w:val="0"/>
          <w:numId w:val="2"/>
        </w:numPr>
        <w:spacing w:line="360" w:lineRule="auto"/>
        <w:ind w:left="0" w:rightChars="567" w:right="1247"/>
        <w:rPr>
          <w:rFonts w:ascii="Times New Roman" w:hAnsi="Times New Roman" w:cs="Times New Roman"/>
          <w:b/>
          <w:bCs/>
          <w:sz w:val="28"/>
          <w:szCs w:val="28"/>
        </w:rPr>
      </w:pPr>
      <w:r w:rsidRPr="00FE2A3B">
        <w:rPr>
          <w:rFonts w:ascii="Times New Roman" w:hAnsi="Times New Roman" w:cs="Times New Roman"/>
          <w:b/>
          <w:bCs/>
          <w:sz w:val="28"/>
          <w:szCs w:val="28"/>
        </w:rPr>
        <w:t>Нулевая итерация</w:t>
      </w:r>
    </w:p>
    <w:p w14:paraId="1DB4AAC6" w14:textId="122B9C1B" w:rsidR="004C5BEE" w:rsidRPr="00FE2A3B" w:rsidRDefault="004C5BEE" w:rsidP="00FE2A3B">
      <w:pPr>
        <w:spacing w:before="100" w:beforeAutospacing="1" w:after="100" w:afterAutospacing="1" w:line="360" w:lineRule="auto"/>
        <w:ind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нулевой итерации</w:t>
      </w: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Подготовить технический фундамент проекта, </w:t>
      </w:r>
      <w:r w:rsid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окружение и создать базовые структуры данных, чтобы команды могла приступить к реализации пользовательских историй из </w:t>
      </w:r>
      <w:proofErr w:type="spellStart"/>
      <w:r w:rsid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бэклога</w:t>
      </w:r>
      <w:proofErr w:type="spellEnd"/>
      <w:r w:rsid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082155" w14:textId="77777777" w:rsidR="004C5BEE" w:rsidRPr="00FE2A3B" w:rsidRDefault="004C5BEE" w:rsidP="00FE2A3B">
      <w:pPr>
        <w:spacing w:before="100" w:beforeAutospacing="1" w:after="100" w:afterAutospacing="1" w:line="360" w:lineRule="auto"/>
        <w:ind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Задачи нулевой итерации</w:t>
      </w:r>
    </w:p>
    <w:p w14:paraId="4DF38495" w14:textId="0A507FFE" w:rsidR="004C5BEE" w:rsidRPr="00FE2A3B" w:rsidRDefault="004C5BEE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окружение разработки (IDE, репозиторий, структура проекта)</w:t>
      </w:r>
      <w:r w:rsidR="00FC28B3"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C28B3"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</w:t>
      </w:r>
      <w:r w:rsidR="00FC28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65D4E842" w14:textId="7A6CC26D" w:rsidR="004C5BEE" w:rsidRPr="00FC28B3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Развернуть и настроить базовый фреймворк</w:t>
      </w:r>
      <w:r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платформу – 5</w:t>
      </w:r>
      <w:r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4DF34061" w14:textId="12D5154B" w:rsidR="00FC28B3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и развернуть базу данных – 5</w:t>
      </w:r>
      <w:r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139E9B64" w14:textId="55A8485E" w:rsidR="00FC28B3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базовую архитектуру проекта – 5</w:t>
      </w:r>
      <w:r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33ED2660" w14:textId="7399D36E" w:rsidR="00FC28B3" w:rsidRPr="00FC28B3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хостинг и домен для тестового стенда – 3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6F510D35" w14:textId="0A48712B" w:rsidR="00FC28B3" w:rsidRPr="00FC28B3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базовые модели данных – </w:t>
      </w:r>
      <w:r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182A382B" w14:textId="4A9AD6FC" w:rsidR="00FC28B3" w:rsidRPr="00FC28B3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базовый шаблон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3</w:t>
      </w:r>
      <w:r w:rsidRP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313669A0" w14:textId="34026C8C" w:rsidR="00FC28B3" w:rsidRPr="00FE2A3B" w:rsidRDefault="00FC28B3" w:rsidP="00FE2A3B">
      <w:pPr>
        <w:numPr>
          <w:ilvl w:val="0"/>
          <w:numId w:val="18"/>
        </w:numPr>
        <w:spacing w:before="100" w:beforeAutospacing="1" w:after="100" w:afterAutospacing="1" w:line="360" w:lineRule="auto"/>
        <w:ind w:left="0"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процесс сборки и деплоя – 3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</w:t>
      </w:r>
    </w:p>
    <w:p w14:paraId="33DF14CD" w14:textId="64A3D601" w:rsidR="004C5BEE" w:rsidRPr="00FE2A3B" w:rsidRDefault="004C5BEE" w:rsidP="00FE2A3B">
      <w:pPr>
        <w:spacing w:before="100" w:beforeAutospacing="1" w:after="100" w:afterAutospacing="1" w:line="360" w:lineRule="auto"/>
        <w:ind w:rightChars="567" w:right="124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Суммарно: 3</w:t>
      </w:r>
      <w:r w:rsid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</w:t>
      </w: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>Velocity</w:t>
      </w:r>
      <w:proofErr w:type="spellEnd"/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команды: </w:t>
      </w:r>
      <w:r w:rsidR="00FC28B3">
        <w:rPr>
          <w:rFonts w:ascii="Times New Roman" w:eastAsia="Times New Roman" w:hAnsi="Times New Roman" w:cs="Times New Roman"/>
          <w:sz w:val="28"/>
          <w:szCs w:val="28"/>
          <w:lang w:eastAsia="ru-RU"/>
        </w:rPr>
        <w:t>30-40</w:t>
      </w: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</w:t>
      </w:r>
      <w:r w:rsidRPr="00FE2A3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Итерация укладывается в скорость.</w:t>
      </w:r>
    </w:p>
    <w:p w14:paraId="4F5A872F" w14:textId="77777777" w:rsidR="004C5BEE" w:rsidRPr="00FE2A3B" w:rsidRDefault="004C5BEE" w:rsidP="00FE2A3B">
      <w:pPr>
        <w:spacing w:line="360" w:lineRule="auto"/>
        <w:ind w:rightChars="567" w:right="1247"/>
        <w:rPr>
          <w:rFonts w:ascii="Times New Roman" w:hAnsi="Times New Roman" w:cs="Times New Roman"/>
          <w:sz w:val="28"/>
          <w:szCs w:val="28"/>
        </w:rPr>
      </w:pPr>
    </w:p>
    <w:sectPr w:rsidR="004C5BEE" w:rsidRPr="00FE2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D5560"/>
    <w:multiLevelType w:val="hybridMultilevel"/>
    <w:tmpl w:val="02BE6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44FD"/>
    <w:multiLevelType w:val="multilevel"/>
    <w:tmpl w:val="BC4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1DE5"/>
    <w:multiLevelType w:val="hybridMultilevel"/>
    <w:tmpl w:val="151C3D6A"/>
    <w:lvl w:ilvl="0" w:tplc="3D38FDE6">
      <w:start w:val="1"/>
      <w:numFmt w:val="decimal"/>
      <w:pStyle w:val="Epic"/>
      <w:lvlText w:val="Epic 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DA40A4"/>
    <w:multiLevelType w:val="multilevel"/>
    <w:tmpl w:val="3E96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776B4"/>
    <w:multiLevelType w:val="multilevel"/>
    <w:tmpl w:val="4B3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0205"/>
    <w:multiLevelType w:val="multilevel"/>
    <w:tmpl w:val="311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13DA3"/>
    <w:multiLevelType w:val="hybridMultilevel"/>
    <w:tmpl w:val="C3B21478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16D23151"/>
    <w:multiLevelType w:val="hybridMultilevel"/>
    <w:tmpl w:val="37F2880A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7C2132D"/>
    <w:multiLevelType w:val="hybridMultilevel"/>
    <w:tmpl w:val="B84255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1BE3178D"/>
    <w:multiLevelType w:val="hybridMultilevel"/>
    <w:tmpl w:val="429E1D3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261F3CDE"/>
    <w:multiLevelType w:val="multilevel"/>
    <w:tmpl w:val="9AC2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027AD"/>
    <w:multiLevelType w:val="multilevel"/>
    <w:tmpl w:val="811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76F3E"/>
    <w:multiLevelType w:val="hybridMultilevel"/>
    <w:tmpl w:val="BE24EA3A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324D7B89"/>
    <w:multiLevelType w:val="hybridMultilevel"/>
    <w:tmpl w:val="3132CB0C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38D16634"/>
    <w:multiLevelType w:val="hybridMultilevel"/>
    <w:tmpl w:val="431A987E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3E5F070A"/>
    <w:multiLevelType w:val="hybridMultilevel"/>
    <w:tmpl w:val="53B25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40738"/>
    <w:multiLevelType w:val="multilevel"/>
    <w:tmpl w:val="32A2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B7AA7"/>
    <w:multiLevelType w:val="hybridMultilevel"/>
    <w:tmpl w:val="63CA9C1C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49115E35"/>
    <w:multiLevelType w:val="multilevel"/>
    <w:tmpl w:val="B60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B240C"/>
    <w:multiLevelType w:val="hybridMultilevel"/>
    <w:tmpl w:val="5128D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825ED"/>
    <w:multiLevelType w:val="multilevel"/>
    <w:tmpl w:val="4B1E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F791F"/>
    <w:multiLevelType w:val="hybridMultilevel"/>
    <w:tmpl w:val="CF5EFC74"/>
    <w:lvl w:ilvl="0" w:tplc="97783D1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7A8B"/>
    <w:multiLevelType w:val="multilevel"/>
    <w:tmpl w:val="52C81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E7348C0"/>
    <w:multiLevelType w:val="multilevel"/>
    <w:tmpl w:val="311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20378"/>
    <w:multiLevelType w:val="multilevel"/>
    <w:tmpl w:val="811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B4A6A"/>
    <w:multiLevelType w:val="hybridMultilevel"/>
    <w:tmpl w:val="0A220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00AE0"/>
    <w:multiLevelType w:val="multilevel"/>
    <w:tmpl w:val="CB2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41AD8"/>
    <w:multiLevelType w:val="multilevel"/>
    <w:tmpl w:val="FCA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955D9"/>
    <w:multiLevelType w:val="hybridMultilevel"/>
    <w:tmpl w:val="6F72EF9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9" w15:restartNumberingAfterBreak="0">
    <w:nsid w:val="5A2925CD"/>
    <w:multiLevelType w:val="hybridMultilevel"/>
    <w:tmpl w:val="CFD835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A527DE"/>
    <w:multiLevelType w:val="hybridMultilevel"/>
    <w:tmpl w:val="44306E1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1" w15:restartNumberingAfterBreak="0">
    <w:nsid w:val="75D8254A"/>
    <w:multiLevelType w:val="multilevel"/>
    <w:tmpl w:val="A4B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26C50"/>
    <w:multiLevelType w:val="hybridMultilevel"/>
    <w:tmpl w:val="ECD065FA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3" w15:restartNumberingAfterBreak="0">
    <w:nsid w:val="7CD13ED8"/>
    <w:multiLevelType w:val="hybridMultilevel"/>
    <w:tmpl w:val="5304526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4" w15:restartNumberingAfterBreak="0">
    <w:nsid w:val="7E165768"/>
    <w:multiLevelType w:val="multilevel"/>
    <w:tmpl w:val="05A6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4"/>
  </w:num>
  <w:num w:numId="3">
    <w:abstractNumId w:val="21"/>
  </w:num>
  <w:num w:numId="4">
    <w:abstractNumId w:val="2"/>
  </w:num>
  <w:num w:numId="5">
    <w:abstractNumId w:val="5"/>
  </w:num>
  <w:num w:numId="6">
    <w:abstractNumId w:val="4"/>
  </w:num>
  <w:num w:numId="7">
    <w:abstractNumId w:val="10"/>
  </w:num>
  <w:num w:numId="8">
    <w:abstractNumId w:val="27"/>
  </w:num>
  <w:num w:numId="9">
    <w:abstractNumId w:val="1"/>
  </w:num>
  <w:num w:numId="10">
    <w:abstractNumId w:val="18"/>
  </w:num>
  <w:num w:numId="11">
    <w:abstractNumId w:val="34"/>
  </w:num>
  <w:num w:numId="12">
    <w:abstractNumId w:val="31"/>
  </w:num>
  <w:num w:numId="13">
    <w:abstractNumId w:val="26"/>
  </w:num>
  <w:num w:numId="14">
    <w:abstractNumId w:val="23"/>
  </w:num>
  <w:num w:numId="15">
    <w:abstractNumId w:val="16"/>
  </w:num>
  <w:num w:numId="16">
    <w:abstractNumId w:val="3"/>
  </w:num>
  <w:num w:numId="17">
    <w:abstractNumId w:val="20"/>
  </w:num>
  <w:num w:numId="18">
    <w:abstractNumId w:val="11"/>
  </w:num>
  <w:num w:numId="19">
    <w:abstractNumId w:val="15"/>
  </w:num>
  <w:num w:numId="20">
    <w:abstractNumId w:val="19"/>
  </w:num>
  <w:num w:numId="21">
    <w:abstractNumId w:val="7"/>
  </w:num>
  <w:num w:numId="22">
    <w:abstractNumId w:val="0"/>
  </w:num>
  <w:num w:numId="23">
    <w:abstractNumId w:val="17"/>
  </w:num>
  <w:num w:numId="24">
    <w:abstractNumId w:val="28"/>
  </w:num>
  <w:num w:numId="25">
    <w:abstractNumId w:val="30"/>
  </w:num>
  <w:num w:numId="26">
    <w:abstractNumId w:val="14"/>
  </w:num>
  <w:num w:numId="27">
    <w:abstractNumId w:val="6"/>
  </w:num>
  <w:num w:numId="28">
    <w:abstractNumId w:val="33"/>
  </w:num>
  <w:num w:numId="29">
    <w:abstractNumId w:val="9"/>
  </w:num>
  <w:num w:numId="30">
    <w:abstractNumId w:val="13"/>
  </w:num>
  <w:num w:numId="31">
    <w:abstractNumId w:val="25"/>
  </w:num>
  <w:num w:numId="32">
    <w:abstractNumId w:val="29"/>
  </w:num>
  <w:num w:numId="33">
    <w:abstractNumId w:val="32"/>
  </w:num>
  <w:num w:numId="34">
    <w:abstractNumId w:val="12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8C"/>
    <w:rsid w:val="001937F0"/>
    <w:rsid w:val="001C20C2"/>
    <w:rsid w:val="001F2A79"/>
    <w:rsid w:val="004C5BEE"/>
    <w:rsid w:val="00513F93"/>
    <w:rsid w:val="005D318D"/>
    <w:rsid w:val="006F3AC9"/>
    <w:rsid w:val="007E7A8C"/>
    <w:rsid w:val="00AF4173"/>
    <w:rsid w:val="00B33D0A"/>
    <w:rsid w:val="00BB35F8"/>
    <w:rsid w:val="00EB2477"/>
    <w:rsid w:val="00FC28B3"/>
    <w:rsid w:val="00FE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5336"/>
  <w15:chartTrackingRefBased/>
  <w15:docId w15:val="{D12E4D8E-8A3E-484C-88A7-06690DE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B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173"/>
    <w:pPr>
      <w:ind w:left="720"/>
      <w:contextualSpacing/>
    </w:pPr>
  </w:style>
  <w:style w:type="character" w:styleId="a4">
    <w:name w:val="Strong"/>
    <w:basedOn w:val="a0"/>
    <w:uiPriority w:val="22"/>
    <w:qFormat/>
    <w:rsid w:val="00AF4173"/>
    <w:rPr>
      <w:b/>
      <w:bCs/>
    </w:rPr>
  </w:style>
  <w:style w:type="table" w:styleId="a5">
    <w:name w:val="Table Grid"/>
    <w:basedOn w:val="a1"/>
    <w:uiPriority w:val="39"/>
    <w:rsid w:val="00AF4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link w:val="a7"/>
    <w:uiPriority w:val="99"/>
    <w:unhideWhenUsed/>
    <w:rsid w:val="00AF4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pic">
    <w:name w:val="Epic"/>
    <w:basedOn w:val="a6"/>
    <w:link w:val="Epic0"/>
    <w:qFormat/>
    <w:rsid w:val="00BB35F8"/>
    <w:pPr>
      <w:numPr>
        <w:numId w:val="4"/>
      </w:numPr>
      <w:ind w:left="0" w:firstLine="0"/>
    </w:pPr>
  </w:style>
  <w:style w:type="character" w:customStyle="1" w:styleId="30">
    <w:name w:val="Заголовок 3 Знак"/>
    <w:basedOn w:val="a0"/>
    <w:link w:val="3"/>
    <w:uiPriority w:val="9"/>
    <w:rsid w:val="00BB35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7">
    <w:name w:val="Обычный (Интернет) Знак"/>
    <w:basedOn w:val="a0"/>
    <w:link w:val="a6"/>
    <w:uiPriority w:val="99"/>
    <w:rsid w:val="00AF41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pic0">
    <w:name w:val="Epic Знак"/>
    <w:basedOn w:val="a7"/>
    <w:link w:val="Epic"/>
    <w:rsid w:val="00BB35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C5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Елизавета Лосева</cp:lastModifiedBy>
  <cp:revision>2</cp:revision>
  <dcterms:created xsi:type="dcterms:W3CDTF">2025-11-29T18:33:00Z</dcterms:created>
  <dcterms:modified xsi:type="dcterms:W3CDTF">2025-11-29T18:33:00Z</dcterms:modified>
</cp:coreProperties>
</file>