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C125" w14:textId="11A8BD28" w:rsidR="00EA2009" w:rsidRDefault="00EA2009" w:rsidP="00934845">
      <w:pPr>
        <w:spacing w:after="0"/>
        <w:ind w:left="180" w:right="45"/>
        <w:rPr>
          <w:rFonts w:ascii="Arial" w:hAnsi="Arial" w:cs="Arial"/>
          <w:vanish/>
          <w:sz w:val="13"/>
          <w:szCs w:val="13"/>
        </w:rPr>
      </w:pPr>
    </w:p>
    <w:p w14:paraId="5179E5FE" w14:textId="116D5338" w:rsidR="004D01D0" w:rsidRPr="009E30B5" w:rsidRDefault="0028314A" w:rsidP="00934845">
      <w:pPr>
        <w:spacing w:after="0"/>
        <w:ind w:left="180" w:right="45"/>
        <w:rPr>
          <w:rFonts w:ascii="Arial" w:hAnsi="Arial" w:cs="Arial"/>
          <w:vanish/>
          <w:sz w:val="13"/>
          <w:szCs w:val="13"/>
        </w:rPr>
      </w:pPr>
      <w:r w:rsidRPr="009E30B5">
        <w:rPr>
          <w:rFonts w:ascii="Arial" w:hAnsi="Arial" w:cs="Arial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792CB8" wp14:editId="53487E9E">
                <wp:simplePos x="0" y="0"/>
                <wp:positionH relativeFrom="page">
                  <wp:posOffset>123825</wp:posOffset>
                </wp:positionH>
                <wp:positionV relativeFrom="paragraph">
                  <wp:posOffset>233376</wp:posOffset>
                </wp:positionV>
                <wp:extent cx="3410348" cy="4624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0348" cy="46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76"/>
                              <w:gridCol w:w="1807"/>
                            </w:tblGrid>
                            <w:tr w:rsidR="005815B5" w:rsidRPr="00CD5A96" w14:paraId="08E1D017" w14:textId="77777777" w:rsidTr="00CD5A96">
                              <w:tc>
                                <w:tcPr>
                                  <w:tcW w:w="3415" w:type="dxa"/>
                                </w:tcPr>
                                <w:p w14:paraId="503573F3" w14:textId="77777777" w:rsidR="005815B5" w:rsidRPr="00CE4E7F" w:rsidRDefault="005815B5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Part Number: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2DAE0AD1" w14:textId="77777777" w:rsidR="005815B5" w:rsidRPr="00CE4E7F" w:rsidRDefault="005815B5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Manufacturer:</w:t>
                                  </w:r>
                                </w:p>
                              </w:tc>
                            </w:tr>
                            <w:tr w:rsidR="005815B5" w:rsidRPr="00CD5A96" w14:paraId="1A2116B7" w14:textId="77777777" w:rsidTr="00CD5A96">
                              <w:tc>
                                <w:tcPr>
                                  <w:tcW w:w="3415" w:type="dxa"/>
                                </w:tcPr>
                                <w:p w14:paraId="59F8C5DD" w14:textId="5D342385" w:rsidR="005815B5" w:rsidRPr="00CE4E7F" w:rsidRDefault="00F84DBC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ASDAK-</w:t>
                                  </w:r>
                                  <w:r w:rsid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MSCSM</w:t>
                                  </w:r>
                                  <w:r w:rsidR="0028314A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12</w:t>
                                  </w:r>
                                  <w:r w:rsid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0AM0</w:t>
                                  </w:r>
                                  <w:r w:rsidR="0028314A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2</w:t>
                                  </w:r>
                                  <w:r w:rsid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CT6LIAG-01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37CBA260" w14:textId="12B2064C" w:rsidR="005815B5" w:rsidRPr="00CE4E7F" w:rsidRDefault="00C536B4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Microchip</w:t>
                                  </w:r>
                                </w:p>
                              </w:tc>
                            </w:tr>
                          </w:tbl>
                          <w:p w14:paraId="02713C28" w14:textId="77777777" w:rsidR="005815B5" w:rsidRPr="00CD5A96" w:rsidRDefault="005815B5" w:rsidP="005815B5">
                            <w:pPr>
                              <w:spacing w:after="0"/>
                              <w:rPr>
                                <w:rFonts w:ascii="Roboto Condensed" w:hAnsi="Roboto Condensed"/>
                                <w:b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92C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75pt;margin-top:18.4pt;width:268.55pt;height:3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76"/>
                        <w:gridCol w:w="1807"/>
                      </w:tblGrid>
                      <w:tr w:rsidR="005815B5" w:rsidRPr="00CD5A96" w14:paraId="08E1D017" w14:textId="77777777" w:rsidTr="00CD5A96">
                        <w:tc>
                          <w:tcPr>
                            <w:tcW w:w="3415" w:type="dxa"/>
                          </w:tcPr>
                          <w:p w14:paraId="503573F3" w14:textId="77777777" w:rsidR="005815B5" w:rsidRPr="00CE4E7F" w:rsidRDefault="005815B5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Part Number: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2DAE0AD1" w14:textId="77777777" w:rsidR="005815B5" w:rsidRPr="00CE4E7F" w:rsidRDefault="005815B5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Manufacturer:</w:t>
                            </w:r>
                          </w:p>
                        </w:tc>
                      </w:tr>
                      <w:tr w:rsidR="005815B5" w:rsidRPr="00CD5A96" w14:paraId="1A2116B7" w14:textId="77777777" w:rsidTr="00CD5A96">
                        <w:tc>
                          <w:tcPr>
                            <w:tcW w:w="3415" w:type="dxa"/>
                          </w:tcPr>
                          <w:p w14:paraId="59F8C5DD" w14:textId="5D342385" w:rsidR="005815B5" w:rsidRPr="00CE4E7F" w:rsidRDefault="00F84DBC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ASDAK-</w:t>
                            </w:r>
                            <w:r w:rsid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MSCSM</w:t>
                            </w:r>
                            <w:r w:rsidR="0028314A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12</w:t>
                            </w:r>
                            <w:r w:rsid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0AM0</w:t>
                            </w:r>
                            <w:r w:rsidR="0028314A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2</w:t>
                            </w:r>
                            <w:r w:rsid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CT6LIAG-01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37CBA260" w14:textId="12B2064C" w:rsidR="005815B5" w:rsidRPr="00CE4E7F" w:rsidRDefault="00C536B4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Microchip</w:t>
                            </w:r>
                          </w:p>
                        </w:tc>
                      </w:tr>
                    </w:tbl>
                    <w:p w14:paraId="02713C28" w14:textId="77777777" w:rsidR="005815B5" w:rsidRPr="00CD5A96" w:rsidRDefault="005815B5" w:rsidP="005815B5">
                      <w:pPr>
                        <w:spacing w:after="0"/>
                        <w:rPr>
                          <w:rFonts w:ascii="Roboto Condensed" w:hAnsi="Roboto Condensed"/>
                          <w:b/>
                          <w:sz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D01D0" w:rsidRPr="009E30B5" w:rsidSect="0028314A">
      <w:type w:val="continuous"/>
      <w:pgSz w:w="5760" w:h="1642" w:code="285"/>
      <w:pgMar w:top="72" w:right="72" w:bottom="245" w:left="245" w:header="720" w:footer="720" w:gutter="0"/>
      <w:paperSrc w:first="256" w:other="256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D0"/>
    <w:rsid w:val="00002CC8"/>
    <w:rsid w:val="00005966"/>
    <w:rsid w:val="0015114E"/>
    <w:rsid w:val="00185D7F"/>
    <w:rsid w:val="00197662"/>
    <w:rsid w:val="0028314A"/>
    <w:rsid w:val="002A69C8"/>
    <w:rsid w:val="002A6F9F"/>
    <w:rsid w:val="003037E1"/>
    <w:rsid w:val="003429A4"/>
    <w:rsid w:val="0037283E"/>
    <w:rsid w:val="00426B73"/>
    <w:rsid w:val="004D01D0"/>
    <w:rsid w:val="00560291"/>
    <w:rsid w:val="005815B5"/>
    <w:rsid w:val="005C69F4"/>
    <w:rsid w:val="005E2A58"/>
    <w:rsid w:val="006311B5"/>
    <w:rsid w:val="00723BD7"/>
    <w:rsid w:val="008F22D3"/>
    <w:rsid w:val="009259E0"/>
    <w:rsid w:val="00934845"/>
    <w:rsid w:val="009B0A80"/>
    <w:rsid w:val="009E1471"/>
    <w:rsid w:val="009E30B5"/>
    <w:rsid w:val="00A23192"/>
    <w:rsid w:val="00B12E4A"/>
    <w:rsid w:val="00BF6EA6"/>
    <w:rsid w:val="00C34AFD"/>
    <w:rsid w:val="00C51352"/>
    <w:rsid w:val="00C536B4"/>
    <w:rsid w:val="00CD1AC1"/>
    <w:rsid w:val="00CD5A96"/>
    <w:rsid w:val="00CE4284"/>
    <w:rsid w:val="00CE4E7F"/>
    <w:rsid w:val="00D95A3B"/>
    <w:rsid w:val="00DB459B"/>
    <w:rsid w:val="00E34E27"/>
    <w:rsid w:val="00EA2009"/>
    <w:rsid w:val="00F81259"/>
    <w:rsid w:val="00F829BE"/>
    <w:rsid w:val="00F8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D8DF"/>
  <w15:chartTrackingRefBased/>
  <w15:docId w15:val="{CFBA870D-C484-4124-B40D-66762D5C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uiPriority w:val="99"/>
    <w:semiHidden/>
    <w:unhideWhenUsed/>
    <w:rsid w:val="004D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0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1F47F3C5F1F04CBA20C7281B0AD47B" ma:contentTypeVersion="13" ma:contentTypeDescription="Create a new document." ma:contentTypeScope="" ma:versionID="073246d6fd6aeee39ac637adc4beddf1">
  <xsd:schema xmlns:xsd="http://www.w3.org/2001/XMLSchema" xmlns:xs="http://www.w3.org/2001/XMLSchema" xmlns:p="http://schemas.microsoft.com/office/2006/metadata/properties" xmlns:ns2="de7f94b9-3c9f-445c-a598-17a28ed76708" xmlns:ns3="65a7da13-cf65-4af5-9111-bee484440339" targetNamespace="http://schemas.microsoft.com/office/2006/metadata/properties" ma:root="true" ma:fieldsID="f13e974af1f92c33c8b3f70ac0596a6d" ns2:_="" ns3:_="">
    <xsd:import namespace="de7f94b9-3c9f-445c-a598-17a28ed76708"/>
    <xsd:import namespace="65a7da13-cf65-4af5-9111-bee484440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94b9-3c9f-445c-a598-17a28ed7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7da13-cf65-4af5-9111-bee484440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D46EEA-6AFF-4AAA-8530-5CF18A1CBB0E}"/>
</file>

<file path=customXml/itemProps2.xml><?xml version="1.0" encoding="utf-8"?>
<ds:datastoreItem xmlns:ds="http://schemas.openxmlformats.org/officeDocument/2006/customXml" ds:itemID="{D917E364-4652-4F63-A1B9-46BE3B780C74}"/>
</file>

<file path=customXml/itemProps3.xml><?xml version="1.0" encoding="utf-8"?>
<ds:datastoreItem xmlns:ds="http://schemas.openxmlformats.org/officeDocument/2006/customXml" ds:itemID="{4E65D85B-02AA-40AE-B8AB-88A5A965CB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Fender - C52789</cp:lastModifiedBy>
  <cp:revision>4</cp:revision>
  <cp:lastPrinted>2021-03-09T16:46:00Z</cp:lastPrinted>
  <dcterms:created xsi:type="dcterms:W3CDTF">2021-03-09T16:36:00Z</dcterms:created>
  <dcterms:modified xsi:type="dcterms:W3CDTF">2021-03-09T16:49:00Z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0x0101009F1F47F3C5F1F04CBA20C7281B0AD47B</vt:lpwstr>
  </property>
</Properties>
</file>