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30B875">
      <w:r>
        <w:rPr>
          <w:rFonts w:hint="default" w:ascii="Times New Roman" w:hAnsi="Times New Roman" w:cs="Times New Roman"/>
          <w:sz w:val="26"/>
          <w:szCs w:val="26"/>
          <w:lang w:val="en-US"/>
        </w:rPr>
        <w:t>Câu 1:</w:t>
      </w:r>
      <w:r>
        <w:drawing>
          <wp:inline distT="0" distB="0" distL="114300" distR="114300">
            <wp:extent cx="5273040" cy="278384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2FEDF"/>
    <w:p w14:paraId="6B556137">
      <w:pPr>
        <w:rPr>
          <w:rFonts w:hint="default"/>
          <w:lang w:val="en-US"/>
        </w:rPr>
      </w:pPr>
      <w:r>
        <w:drawing>
          <wp:inline distT="0" distB="0" distL="114300" distR="114300">
            <wp:extent cx="5273040" cy="2778125"/>
            <wp:effectExtent l="0" t="0" r="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1807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Câu 2:</w:t>
      </w:r>
    </w:p>
    <w:p w14:paraId="4EB2B33A">
      <w:r>
        <w:drawing>
          <wp:inline distT="0" distB="0" distL="114300" distR="114300">
            <wp:extent cx="5263515" cy="2669540"/>
            <wp:effectExtent l="0" t="0" r="9525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6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1697C">
      <w:r>
        <w:drawing>
          <wp:inline distT="0" distB="0" distL="114300" distR="114300">
            <wp:extent cx="5273040" cy="25857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854E3">
      <w:r>
        <w:drawing>
          <wp:inline distT="0" distB="0" distL="114300" distR="114300">
            <wp:extent cx="5273040" cy="2731770"/>
            <wp:effectExtent l="0" t="0" r="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928A5">
      <w:r>
        <w:drawing>
          <wp:inline distT="0" distB="0" distL="114300" distR="114300">
            <wp:extent cx="5265420" cy="3131185"/>
            <wp:effectExtent l="0" t="0" r="762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A9E2E">
      <w:pPr>
        <w:rPr>
          <w:rFonts w:hint="default"/>
          <w:lang w:val="en-US"/>
        </w:rPr>
      </w:pPr>
      <w:r>
        <w:drawing>
          <wp:inline distT="0" distB="0" distL="114300" distR="114300">
            <wp:extent cx="5264785" cy="3294380"/>
            <wp:effectExtent l="0" t="0" r="8255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0226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Câu 3:</w:t>
      </w:r>
    </w:p>
    <w:p w14:paraId="555D208E">
      <w:r>
        <w:drawing>
          <wp:inline distT="0" distB="0" distL="114300" distR="114300">
            <wp:extent cx="5270500" cy="221615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25A2E">
      <w:pPr>
        <w:rPr>
          <w:rFonts w:hint="default"/>
          <w:lang w:val="en-US"/>
        </w:rPr>
      </w:pPr>
      <w:r>
        <w:drawing>
          <wp:inline distT="0" distB="0" distL="114300" distR="114300">
            <wp:extent cx="5268595" cy="3153410"/>
            <wp:effectExtent l="0" t="0" r="444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7B65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Câu 4:</w:t>
      </w:r>
    </w:p>
    <w:p w14:paraId="3A40D98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0" w:name="_GoBack"/>
      <w:bookmarkEnd w:id="0"/>
    </w:p>
    <w:p w14:paraId="05B321C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Câu 6:</w:t>
      </w:r>
    </w:p>
    <w:p w14:paraId="435F6F9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67325" cy="1675765"/>
            <wp:effectExtent l="0" t="0" r="571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523ACA"/>
    <w:rsid w:val="08523ACA"/>
    <w:rsid w:val="34325184"/>
    <w:rsid w:val="3E0815CB"/>
    <w:rsid w:val="579A2E45"/>
    <w:rsid w:val="60B93CBC"/>
    <w:rsid w:val="70EB6BD0"/>
    <w:rsid w:val="73353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</Words>
  <Characters>30</Characters>
  <Lines>0</Lines>
  <Paragraphs>0</Paragraphs>
  <TotalTime>7</TotalTime>
  <ScaleCrop>false</ScaleCrop>
  <LinksUpToDate>false</LinksUpToDate>
  <CharactersWithSpaces>36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2026-09-24T05:45:00Z</dcterms:created>
  <dc:creator>Admin</dc:creator>
  <cp:lastModifiedBy>Huỳnh Anh</cp:lastModifiedBy>
  <dcterms:modified xsi:type="dcterms:W3CDTF">2026-09-24T08:53:28Z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F4DC58186B5C4AF6A02B8F9FA7E5CAC8_11</vt:lpwstr>
  </property>
  <property fmtid="{D5CDD505-2E9C-101B-9397-08002B2CF9AE}" pid="4" name="KSOTemplateDocerSaveRecord">
    <vt:lpwstr>eyJoZGlkIjoiM2MxMzEyOThhMTFjY2Q3NjQ1NjkzZTU3OWU1MDBiNmIiLCJ1c2VySWQiOiIxMzkyMTAzNzI0MzYxIn0=</vt:lpwstr>
  </property>
</Properties>
</file>