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Estofat escocès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 ceba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Tomàquet (1)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(1)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500 gr carn estofat bou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pastanagues pelades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xirivíes pelades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got de vi negre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500 ml caldo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Pell de taronja (jo sempre me n´oblido)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Farina ( 2 cullerades més o menys)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 i pebre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Salpebrar la carn, després passes la carn per la farina i la fregeixes en una cassola fins que quedi una mica daurada. Treus la carn i hi poses la ceba tallada petita i l’all i quan estigui una mica fet el tomàquet (fas un sofregit)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Calenta el forn a 150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Quan el sofregit estigui fet, poses la carn a dins amb la pastanaga i la xirivía tallades grans en 3-4 trossos a lo horitzontal. Afegeix el vi, el caldo i la pell de taronja i porta a ebullició.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 cop bulli ho tapes i ho poses al forn durant 4 hores, cada hora remena i els 30’ finals pots treure la tapa pq evapori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