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3D59" w14:textId="58E2A100" w:rsidR="00D31299" w:rsidRDefault="00D31299">
      <w:r>
        <w:t>Manajemen jaringan dan server</w:t>
      </w:r>
    </w:p>
    <w:sectPr w:rsidR="00D3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D6D"/>
    <w:rsid w:val="000A4E08"/>
    <w:rsid w:val="0018452B"/>
    <w:rsid w:val="00186579"/>
    <w:rsid w:val="0024275C"/>
    <w:rsid w:val="00302A5E"/>
    <w:rsid w:val="003E30EC"/>
    <w:rsid w:val="0043661E"/>
    <w:rsid w:val="00503F39"/>
    <w:rsid w:val="00724969"/>
    <w:rsid w:val="007E53D1"/>
    <w:rsid w:val="00814D6D"/>
    <w:rsid w:val="008F03F8"/>
    <w:rsid w:val="00AE2E2D"/>
    <w:rsid w:val="00CB59F2"/>
    <w:rsid w:val="00D31299"/>
    <w:rsid w:val="00D56ACF"/>
    <w:rsid w:val="00D80C14"/>
    <w:rsid w:val="00D8534C"/>
    <w:rsid w:val="00E146EC"/>
    <w:rsid w:val="00E60AFF"/>
    <w:rsid w:val="00E7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47F2"/>
  <w15:chartTrackingRefBased/>
  <w15:docId w15:val="{D8591947-7878-42A0-86EB-6DD4E937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Mirah Kartika</dc:creator>
  <cp:keywords/>
  <dc:description/>
  <cp:lastModifiedBy>Mirah Kartika</cp:lastModifiedBy>
  <cp:revision>2</cp:revision>
  <dcterms:created xsi:type="dcterms:W3CDTF">2023-11-20T01:32:00Z</dcterms:created>
  <dcterms:modified xsi:type="dcterms:W3CDTF">2023-11-20T01:32:00Z</dcterms:modified>
</cp:coreProperties>
</file>