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03E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CREATE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TABLE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cd(</w:t>
      </w:r>
    </w:p>
    <w:p w14:paraId="5E798287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id_koleksi_cd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PRIMARY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KEY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7691643C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judul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VARCHAR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100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42BF40EA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deskripsi_cd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VARCHAR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100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</w:p>
    <w:p w14:paraId="3E2A393C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4E27FAC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</w:p>
    <w:p w14:paraId="3048D143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CREATE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TABLE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transaksi_cd(</w:t>
      </w:r>
    </w:p>
    <w:p w14:paraId="7490C0D7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id_transaksi_cd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PRIMARY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KEY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7042FF93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waktu_transaksi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DATETIME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555393D3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denda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DECIMAL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10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),</w:t>
      </w:r>
    </w:p>
    <w:p w14:paraId="025AF560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id_anggota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4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768410AE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id_pegawai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4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4380D4E1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id_koleksi_cd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40739B46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FOREIGN KEY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(id_anggota)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REFERENCES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keanggotaan(id_anggota),</w:t>
      </w:r>
    </w:p>
    <w:p w14:paraId="2E18969C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FOREIGN KEY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(id_pegawai)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REFERENCES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pegawai(id_pegawai),</w:t>
      </w:r>
    </w:p>
    <w:p w14:paraId="0056B1C6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FOREIGN KEY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(id_koleksi_cd)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REFERENCES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cd(id_koleksi_cd)</w:t>
      </w:r>
    </w:p>
    <w:p w14:paraId="18EE96E7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669A1FF" w14:textId="77777777" w:rsidR="003057DD" w:rsidRDefault="003057DD"/>
    <w:p w14:paraId="177941DA" w14:textId="28314DE2" w:rsidR="003057DD" w:rsidRDefault="003057DD">
      <w:r>
        <w:t>cd</w:t>
      </w:r>
    </w:p>
    <w:p w14:paraId="2D25A987" w14:textId="51D6FDA0" w:rsidR="003057DD" w:rsidRDefault="003057DD">
      <w:r w:rsidRPr="003057DD">
        <w:drawing>
          <wp:inline distT="0" distB="0" distL="0" distR="0" wp14:anchorId="3FCCC79B" wp14:editId="2E124F0A">
            <wp:extent cx="2309060" cy="304826"/>
            <wp:effectExtent l="0" t="0" r="0" b="0"/>
            <wp:docPr id="195666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2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3B6A" w14:textId="4AB073C8" w:rsidR="003057DD" w:rsidRDefault="003057DD">
      <w:r>
        <w:t>Transaksi_cd</w:t>
      </w:r>
    </w:p>
    <w:p w14:paraId="30B76138" w14:textId="5D36ECDD" w:rsidR="003057DD" w:rsidRDefault="003057DD">
      <w:r w:rsidRPr="003057DD">
        <w:drawing>
          <wp:inline distT="0" distB="0" distL="0" distR="0" wp14:anchorId="1F29B4BA" wp14:editId="1E070044">
            <wp:extent cx="5159187" cy="320068"/>
            <wp:effectExtent l="0" t="0" r="3810" b="3810"/>
            <wp:docPr id="9388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64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A47" w14:textId="77777777" w:rsidR="003057DD" w:rsidRDefault="003057DD"/>
    <w:p w14:paraId="2E794542" w14:textId="77777777" w:rsidR="003057DD" w:rsidRDefault="003057DD"/>
    <w:p w14:paraId="5CBA52F6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eastAsia="en-ID"/>
          <w14:ligatures w14:val="none"/>
        </w:rPr>
        <w:t>-- Buku bisa lebih dari 1 penulis</w:t>
      </w:r>
    </w:p>
    <w:p w14:paraId="730D8F5D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</w:p>
    <w:p w14:paraId="6A41E77B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CREATE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TABLE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penulis(</w:t>
      </w:r>
    </w:p>
    <w:p w14:paraId="7D5A4DE5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id_penulis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0C6B3FD5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nama_penulis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VARCHAR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100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097C88C0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id_buku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CHAR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057DD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0996F456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FOREIGN KEY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id_buku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REFERENCES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buku(id_buku)</w:t>
      </w:r>
    </w:p>
    <w:p w14:paraId="7F283EC3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5FCAF88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</w:p>
    <w:p w14:paraId="09E6D571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ALTER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TABLE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buku</w:t>
      </w:r>
    </w:p>
    <w:p w14:paraId="77970C24" w14:textId="77777777" w:rsidR="003057DD" w:rsidRPr="003057DD" w:rsidRDefault="003057DD" w:rsidP="003057D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3057D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DROP</w:t>
      </w:r>
      <w:r w:rsidRPr="003057D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COLUMN penulis;</w:t>
      </w:r>
    </w:p>
    <w:p w14:paraId="4F85DD8D" w14:textId="57232223" w:rsidR="003057DD" w:rsidRDefault="003057DD">
      <w:r w:rsidRPr="003057DD">
        <w:drawing>
          <wp:inline distT="0" distB="0" distL="0" distR="0" wp14:anchorId="79E17D57" wp14:editId="563FEF8B">
            <wp:extent cx="5731510" cy="772795"/>
            <wp:effectExtent l="0" t="0" r="2540" b="8255"/>
            <wp:docPr id="26361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1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DD"/>
    <w:rsid w:val="003057DD"/>
    <w:rsid w:val="00712122"/>
    <w:rsid w:val="00A5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CE56"/>
  <w15:chartTrackingRefBased/>
  <w15:docId w15:val="{C7379C31-5AF6-441D-A581-B90BFEF2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Afrizal Rahmadani</dc:creator>
  <cp:keywords/>
  <dc:description/>
  <cp:lastModifiedBy>Muhammad Nabil Afrizal Rahmadani</cp:lastModifiedBy>
  <cp:revision>1</cp:revision>
  <dcterms:created xsi:type="dcterms:W3CDTF">2023-12-18T04:09:00Z</dcterms:created>
  <dcterms:modified xsi:type="dcterms:W3CDTF">2023-12-18T04:17:00Z</dcterms:modified>
</cp:coreProperties>
</file>