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1770"/>
        <w:gridCol w:w="795"/>
        <w:gridCol w:w="1329"/>
        <w:gridCol w:w="3706"/>
        <w:gridCol w:w="787"/>
      </w:tblGrid>
      <w:tr w:rsidR="002F7E65" w:rsidRPr="002F7E65" w14:paraId="4D93A14C" w14:textId="77777777" w:rsidTr="002F7E65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7C8CD5" w14:textId="77777777" w:rsidR="002F7E65" w:rsidRPr="002F7E65" w:rsidRDefault="002F7E65" w:rsidP="002F7E6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33A676" w14:textId="77777777" w:rsidR="002F7E65" w:rsidRPr="002F7E65" w:rsidRDefault="002F7E65" w:rsidP="002F7E6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Travel route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85E9F7" w14:textId="77777777" w:rsidR="002F7E65" w:rsidRPr="002F7E65" w:rsidRDefault="002F7E65" w:rsidP="002F7E6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6D6E30" w14:textId="77777777" w:rsidR="002F7E65" w:rsidRPr="002F7E65" w:rsidRDefault="002F7E65" w:rsidP="002F7E6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Time between incursion and symptoms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290FE3" w14:textId="77777777" w:rsidR="002F7E65" w:rsidRPr="002F7E65" w:rsidRDefault="002F7E65" w:rsidP="002F7E6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Importation details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953593F" w14:textId="77777777" w:rsidR="002F7E65" w:rsidRPr="002F7E65" w:rsidRDefault="002F7E65" w:rsidP="002F7E6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Sources</w:t>
            </w:r>
          </w:p>
        </w:tc>
      </w:tr>
      <w:tr w:rsidR="00471AED" w:rsidRPr="002F7E65" w14:paraId="149FDD0D" w14:textId="77777777" w:rsidTr="002F7E65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9FD187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Mar 2001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35F79F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Morocco to France (via Spain)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693E7E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3 months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8F364D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7 weeks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22E93C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Adopted during camping trip and imported by car through Spain; no border controls observed for rabies; delayed reporting of contact with another dog by owners, resulting in fine for withholding information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D5A84A6" w14:textId="1F05F559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(</w:t>
            </w:r>
            <w:r w:rsidR="005D179A"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43</w:t>
            </w: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)</w:t>
            </w:r>
          </w:p>
        </w:tc>
      </w:tr>
      <w:tr w:rsidR="00471AED" w:rsidRPr="002F7E65" w14:paraId="58B07B75" w14:textId="77777777" w:rsidTr="002F7E65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F0023B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Oct 2001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92685A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Serbia to Austria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BA1325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2 months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7D5319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E9CC10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Illegally imported then sold to new owners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3463D75" w14:textId="4BD520BD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(</w:t>
            </w:r>
            <w:r w:rsidR="005D179A"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44</w:t>
            </w: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)</w:t>
            </w:r>
          </w:p>
        </w:tc>
      </w:tr>
      <w:tr w:rsidR="00471AED" w:rsidRPr="002F7E65" w14:paraId="36708FED" w14:textId="77777777" w:rsidTr="002F7E65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7D1C10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2002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AA3C26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Morocco to France (via Spain)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D24955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3 months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541F50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7 weeks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422D4F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No vaccination certificate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DD10318" w14:textId="024F5B4D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(4</w:t>
            </w:r>
            <w:r w:rsidR="005D179A"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5,46</w:t>
            </w: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)</w:t>
            </w:r>
          </w:p>
        </w:tc>
      </w:tr>
      <w:tr w:rsidR="00471AED" w:rsidRPr="002F7E65" w14:paraId="2655E179" w14:textId="77777777" w:rsidTr="002F7E65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4E59A2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2003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D149DC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Algeria/Morocco to Switzerland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0B44A0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&lt;1 month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54A7CE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B68970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Suspected illegal importation from North Africa, dog found abandoned and was brought to animal shelter, later adopted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5C3746A" w14:textId="36233698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(4</w:t>
            </w:r>
            <w:r w:rsidR="005D179A"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5</w:t>
            </w: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)</w:t>
            </w:r>
          </w:p>
        </w:tc>
      </w:tr>
      <w:tr w:rsidR="00471AED" w:rsidRPr="002F7E65" w14:paraId="4437C784" w14:textId="77777777" w:rsidTr="002F7E65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B7A610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May 2004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6A9C1C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Morocco to France (via Spain)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F3D861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6 months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C0E4F7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1CCEF1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No vaccination certificate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F3BCD17" w14:textId="01EEA296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(4</w:t>
            </w:r>
            <w:r w:rsidR="005D179A"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7</w:t>
            </w: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)</w:t>
            </w:r>
          </w:p>
        </w:tc>
      </w:tr>
      <w:tr w:rsidR="00471AED" w:rsidRPr="002F7E65" w14:paraId="5A469911" w14:textId="77777777" w:rsidTr="002F7E65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EDFCD4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Jul 2004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091DBF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Morocco to France (via Spain)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C6DBDE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4 months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ED7EF4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1 month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2C5664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Illegally imported through Ceuta by car; roamed unleashed at 3 summer music festivals, exposing &gt;150 people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7FB2EFE" w14:textId="5CC17BED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(4</w:t>
            </w:r>
            <w:r w:rsidR="005D179A"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7</w:t>
            </w: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)</w:t>
            </w:r>
          </w:p>
        </w:tc>
      </w:tr>
      <w:tr w:rsidR="00471AED" w:rsidRPr="002F7E65" w14:paraId="30E2C404" w14:textId="77777777" w:rsidTr="002F7E65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6B165D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2004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45CAEB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Morocco to France (via Spain)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86911B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4 years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799CB1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7CEAA5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Illegally imported through Melilla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842AC8E" w14:textId="7E4CF081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(4</w:t>
            </w:r>
            <w:r w:rsidR="005D179A"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7</w:t>
            </w: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)</w:t>
            </w:r>
          </w:p>
        </w:tc>
      </w:tr>
      <w:tr w:rsidR="00471AED" w:rsidRPr="002F7E65" w14:paraId="7A70E9F2" w14:textId="77777777" w:rsidTr="002F7E65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868DAC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2004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F5A625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Morocco to France (via Spain)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F3CF27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NA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5EF2CC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95379A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Illegally imported 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082F154" w14:textId="4810856D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(4</w:t>
            </w:r>
            <w:r w:rsidR="005D179A"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5</w:t>
            </w: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)</w:t>
            </w:r>
          </w:p>
        </w:tc>
      </w:tr>
      <w:tr w:rsidR="00471AED" w:rsidRPr="002F7E65" w14:paraId="5B6E5AB1" w14:textId="77777777" w:rsidTr="002F7E65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CBDF3A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2004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3F86B8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Morocco to France (via Spain)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2001BB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4 years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EF4850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B5F5AF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No pet passport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39F2580" w14:textId="34F3FF64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(4</w:t>
            </w:r>
            <w:r w:rsidR="005D179A"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5</w:t>
            </w: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,4</w:t>
            </w:r>
            <w:r w:rsidR="005D179A"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6</w:t>
            </w: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)</w:t>
            </w:r>
          </w:p>
        </w:tc>
      </w:tr>
      <w:tr w:rsidR="00471AED" w:rsidRPr="002F7E65" w14:paraId="1FE6B4FF" w14:textId="77777777" w:rsidTr="002F7E65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9A252C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2004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90DFE7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Morocco to Germany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EA6F5E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8 months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BF49CF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27 days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7F49D1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No vaccination certificate, pet passport or health certificate but import permission granted under condition of vaccination and quarantine at owner's house in Germany; symptoms manifested while quarantined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63F9292" w14:textId="6B3B510D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(4</w:t>
            </w:r>
            <w:r w:rsidR="005D179A"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5</w:t>
            </w: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,4</w:t>
            </w:r>
            <w:r w:rsidR="005D179A"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7</w:t>
            </w: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)</w:t>
            </w:r>
          </w:p>
        </w:tc>
      </w:tr>
      <w:tr w:rsidR="00471AED" w:rsidRPr="002F7E65" w14:paraId="05C5668A" w14:textId="77777777" w:rsidTr="002F7E65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BA58D3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Oct 2007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EE8DB7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Morocco to France (via Portugal, Spain)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BF7115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&gt;6 months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621709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15 days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1A7708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Cleared for importation despite visible injuries and short duration between vaccination and travel; secondary transmission to 1 dog; resulted in France losing rabies-free status for 2 years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45541AC" w14:textId="64B05EE6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(3,4</w:t>
            </w:r>
            <w:r w:rsidR="005D179A"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5</w:t>
            </w: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,47)</w:t>
            </w:r>
          </w:p>
        </w:tc>
      </w:tr>
      <w:tr w:rsidR="00471AED" w:rsidRPr="002F7E65" w14:paraId="4B2F6EFD" w14:textId="77777777" w:rsidTr="002F7E65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FB63C6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Oct 2007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2F59C7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Morocco to Belgium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93FFA2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1 month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C2D514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1 month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75110B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Cleared for importation despite no rabies vaccination or serology performed; no pet passport resulting in smuggling of dog on plane in handbag; resulted in Belgium losing rabies-free status for 6 months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D1BB65A" w14:textId="27B5E1DB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(4</w:t>
            </w:r>
            <w:r w:rsidR="005D179A"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5</w:t>
            </w: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,4</w:t>
            </w:r>
            <w:r w:rsidR="005D179A"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7</w:t>
            </w: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,48)</w:t>
            </w:r>
          </w:p>
        </w:tc>
      </w:tr>
      <w:tr w:rsidR="00471AED" w:rsidRPr="002F7E65" w14:paraId="3363DEB4" w14:textId="77777777" w:rsidTr="002F7E65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C1C702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2007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FC9588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Morocco to Germany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015B58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NA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1A301C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B486A6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Illegally imported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89E7E66" w14:textId="25115FFB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(48)</w:t>
            </w:r>
          </w:p>
        </w:tc>
      </w:tr>
      <w:tr w:rsidR="00471AED" w:rsidRPr="002F7E65" w14:paraId="252D15A7" w14:textId="77777777" w:rsidTr="002F7E65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637C74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Apr 2008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AA388C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Gambia to France (via Senegal, Belgium)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48147F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6 months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472A79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2 weeks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3531BB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No serology; wounded but given health certificate; brought into passenger cabin of plane then journeyed by car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5C1C19A" w14:textId="13736016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(4</w:t>
            </w:r>
            <w:r w:rsidR="005D179A"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6</w:t>
            </w: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)</w:t>
            </w:r>
          </w:p>
        </w:tc>
      </w:tr>
      <w:tr w:rsidR="00471AED" w:rsidRPr="002F7E65" w14:paraId="6659E89D" w14:textId="77777777" w:rsidTr="002F7E65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A45FF0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Apr 2008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0163D6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Sri Lanka to UK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5FE6ED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10 weeks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2AF84C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6 days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847285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Did not meet minimum age requirement; imported by rescue group along with &gt;10 animals; symptoms manifested while quarantined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32A3C58" w14:textId="584A8A6B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(4</w:t>
            </w:r>
            <w:r w:rsidR="005D179A"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5</w:t>
            </w: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,4</w:t>
            </w:r>
            <w:r w:rsidR="005D179A"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7</w:t>
            </w: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)</w:t>
            </w:r>
          </w:p>
        </w:tc>
      </w:tr>
      <w:tr w:rsidR="00471AED" w:rsidRPr="002F7E65" w14:paraId="1F282416" w14:textId="77777777" w:rsidTr="002F7E65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3DB76A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Jun 2008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B211F5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Croatia to Germany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67C38A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6 weeks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C54F4F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6 months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808328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No vaccination certificate; imported to animal shelter; no control measures observed at EU border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E34803A" w14:textId="56E6036D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(4</w:t>
            </w:r>
            <w:r w:rsidR="005D179A"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5</w:t>
            </w: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,4</w:t>
            </w:r>
            <w:r w:rsidR="005D179A"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7</w:t>
            </w: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)</w:t>
            </w:r>
          </w:p>
        </w:tc>
      </w:tr>
      <w:tr w:rsidR="00471AED" w:rsidRPr="002F7E65" w14:paraId="7BF05992" w14:textId="77777777" w:rsidTr="002F7E65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FD32DC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2008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951E14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Morocco to France (via Spain)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AFBE47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3 months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23A1E8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18 days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06FB5A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Found on highway in Spain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1E57CC5" w14:textId="14FC2045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(4</w:t>
            </w:r>
            <w:r w:rsidR="005D179A"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5</w:t>
            </w: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)</w:t>
            </w:r>
          </w:p>
        </w:tc>
      </w:tr>
      <w:tr w:rsidR="00471AED" w:rsidRPr="002F7E65" w14:paraId="3781BB21" w14:textId="77777777" w:rsidTr="002F7E65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A9253B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2008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06378D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Iraq to USA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8E045F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11 months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4A9CC9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3 days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6D90A1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Adopted by soldier and kept on military base before importation; transported with &gt;20 dogs with no vaccination certificates; symptoms manifested while quarantined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D524083" w14:textId="0AF1D631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(</w:t>
            </w:r>
            <w:r w:rsidR="005D179A"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49</w:t>
            </w: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)</w:t>
            </w:r>
          </w:p>
        </w:tc>
      </w:tr>
      <w:tr w:rsidR="00471AED" w:rsidRPr="002F7E65" w14:paraId="192CCBBD" w14:textId="77777777" w:rsidTr="002F7E65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F4BD27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lastRenderedPageBreak/>
              <w:t>Feb 2010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0944AD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Bosnia and Herzegovina to Germany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9C93F0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2 months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E43806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22 days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463637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No vaccination certificate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B9AB55F" w14:textId="5E5CBC9F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(</w:t>
            </w:r>
            <w:r w:rsidR="005D179A"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50,51</w:t>
            </w: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)</w:t>
            </w:r>
          </w:p>
        </w:tc>
      </w:tr>
      <w:tr w:rsidR="00471AED" w:rsidRPr="002F7E65" w14:paraId="6594EAB5" w14:textId="77777777" w:rsidTr="002F7E65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90DD69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Jul 2011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8AF77C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Morocco to France (via Spain)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4530EF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3 months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72EEFB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4 days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46E8D3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No vaccination certificate, did not meet minimum age requirement, no travel certificate, not microchipped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45ED819" w14:textId="3DFC355F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(4</w:t>
            </w:r>
            <w:r w:rsidR="005D179A"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6</w:t>
            </w: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)</w:t>
            </w:r>
          </w:p>
        </w:tc>
      </w:tr>
      <w:tr w:rsidR="00471AED" w:rsidRPr="002F7E65" w14:paraId="6828E5FB" w14:textId="77777777" w:rsidTr="002F7E65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FD015D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Feb 2012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2A1DEF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Morocco to Netherlands (via Spain)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CB28CD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2 months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E90530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1 day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78A535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Purchased in parking lot; no border control measures observed at airport; stayed in passenger cabin of plane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C66A085" w14:textId="5B6EB4C4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(4</w:t>
            </w:r>
            <w:r w:rsidR="005D179A"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7</w:t>
            </w: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)</w:t>
            </w:r>
          </w:p>
        </w:tc>
      </w:tr>
      <w:tr w:rsidR="00471AED" w:rsidRPr="002F7E65" w14:paraId="0028F9EC" w14:textId="77777777" w:rsidTr="002F7E65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0BBBF5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Jun 2013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365D73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Morocco to Spain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ABEE81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4 years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E989A7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2 months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52ADC1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Previous importation attempt denied due to lack of serology; imported through Ceuta; escaped and attacked 5 people, resulting in loss of rabies-free status in Spain for 6 months; owners fined for not disclosing all information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FE06FAD" w14:textId="09207EC8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(4</w:t>
            </w:r>
            <w:r w:rsidR="005D179A"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7</w:t>
            </w: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)</w:t>
            </w:r>
          </w:p>
        </w:tc>
      </w:tr>
      <w:tr w:rsidR="00471AED" w:rsidRPr="002F7E65" w14:paraId="3AE7B84C" w14:textId="77777777" w:rsidTr="002F7E65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087D72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May 2015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C1466C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Algeria to France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B77473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7 months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FB4A19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9 days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56979F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No vaccination certificate, did not meet minimum age requirement, no identification documents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C036FE0" w14:textId="7ACE1B0F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(5</w:t>
            </w:r>
            <w:r w:rsidR="005D179A"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2</w:t>
            </w: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)</w:t>
            </w:r>
          </w:p>
        </w:tc>
      </w:tr>
      <w:tr w:rsidR="00471AED" w:rsidRPr="002F7E65" w14:paraId="735243EF" w14:textId="77777777" w:rsidTr="002F7E65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95FFDE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May 2015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85D3B2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Egypt to USA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172AA7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&gt;6 months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CC4472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4 days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6ACC4F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Imported by animal rescue organization along with &gt;30 pets (dogs, cats) with falsified vaccination certificate; transported with fracture injury in same crate with own puppy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22CFF7D" w14:textId="02A67ACB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(</w:t>
            </w:r>
            <w:r w:rsidR="005D179A"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53</w:t>
            </w: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)</w:t>
            </w:r>
          </w:p>
        </w:tc>
      </w:tr>
      <w:tr w:rsidR="00471AED" w:rsidRPr="002F7E65" w14:paraId="4C97EAA9" w14:textId="77777777" w:rsidTr="002F7E65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052CBF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Dec 2017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927E10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Egypt to USA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FB347C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6 months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193884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1 day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99CDA9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Imported with 3 other dogs by animal rescue organization with suspected falsified rabies vaccination </w:t>
            </w:r>
            <w:proofErr w:type="gramStart"/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document;</w:t>
            </w:r>
            <w:proofErr w:type="gramEnd"/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 xml:space="preserve"> bit 1 person before boarding plane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6739E96" w14:textId="4B6D772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(</w:t>
            </w:r>
            <w:r w:rsidR="005D179A"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49,53</w:t>
            </w: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)</w:t>
            </w:r>
          </w:p>
        </w:tc>
      </w:tr>
      <w:tr w:rsidR="00471AED" w:rsidRPr="002F7E65" w14:paraId="5AE160C7" w14:textId="77777777" w:rsidTr="002F7E65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122D22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Jan 2019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5A6618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Egypt to USA (via Canada)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0B5A0C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2 years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8A4218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1 month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167459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Imported with &gt;20 other dogs with suspected falsified vaccination certificate; bit 1 person during examination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37A6E2D" w14:textId="018A35A9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(</w:t>
            </w:r>
            <w:r w:rsidR="005D179A"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53</w:t>
            </w: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)</w:t>
            </w:r>
          </w:p>
        </w:tc>
      </w:tr>
      <w:tr w:rsidR="00471AED" w:rsidRPr="002F7E65" w14:paraId="707CB9D5" w14:textId="77777777" w:rsidTr="002F7E65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4AA77C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Feb 2020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07F6D2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Morocco to France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94A7A8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3 months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F0E246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257637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No vaccination certificate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334ED35" w14:textId="2F8317E6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(</w:t>
            </w:r>
            <w:r w:rsidR="005D179A"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54</w:t>
            </w: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)</w:t>
            </w:r>
          </w:p>
        </w:tc>
      </w:tr>
      <w:tr w:rsidR="00471AED" w:rsidRPr="002F7E65" w14:paraId="2AAA2A1D" w14:textId="77777777" w:rsidTr="002F7E65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F20754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Jul 2021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101163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Republic of Türkiye to Germany (via Bulgaria)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77BDC8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2 months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B8920C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11 days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C7C1E2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No vaccination certificate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B65C7AE" w14:textId="13AE0A71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(</w:t>
            </w:r>
            <w:r w:rsidR="005D179A"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55</w:t>
            </w: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)</w:t>
            </w:r>
          </w:p>
        </w:tc>
      </w:tr>
      <w:tr w:rsidR="00471AED" w:rsidRPr="002F7E65" w14:paraId="734F25C6" w14:textId="77777777" w:rsidTr="002F7E65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1E7473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Jul 2021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66386A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Iran to Canada (via Germany)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8F3625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3 months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1CD1AD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11 days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A4C872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Imported by animal rescue organization; not revaccinated upon arrival despite vaccination policy for young dogs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1AA74CA" w14:textId="76C46EBB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(</w:t>
            </w:r>
            <w:r w:rsidR="005D179A"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56</w:t>
            </w: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)</w:t>
            </w:r>
          </w:p>
        </w:tc>
      </w:tr>
      <w:tr w:rsidR="00471AED" w:rsidRPr="002F7E65" w14:paraId="10051436" w14:textId="77777777" w:rsidTr="002F7E65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690634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Oct 2022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1FDAAC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Morocco to France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14D3E7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4 years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11E91C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28A6BF" w14:textId="77777777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7E6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shd w:val="clear" w:color="auto" w:fill="FFFFFF"/>
                <w:lang w:eastAsia="en-GB"/>
                <w14:ligatures w14:val="none"/>
              </w:rPr>
              <w:t>Bit several people; imported to animal shelter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191C37B" w14:textId="03367589" w:rsidR="00471AED" w:rsidRPr="002F7E65" w:rsidRDefault="00471AED" w:rsidP="00471A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(</w:t>
            </w:r>
            <w:r w:rsidR="005D179A"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54</w:t>
            </w: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FFFFFF"/>
              </w:rPr>
              <w:t>)</w:t>
            </w:r>
          </w:p>
        </w:tc>
      </w:tr>
    </w:tbl>
    <w:p w14:paraId="04727C3A" w14:textId="77639501" w:rsidR="00471AED" w:rsidRPr="00471AED" w:rsidRDefault="00471AED" w:rsidP="00471AE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71AE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Table 2. Illegal importations of dogs leading to rabies incursions from 2001 to 202</w:t>
      </w:r>
      <w:r w:rsidR="00235C5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5</w:t>
      </w:r>
      <w:r w:rsidRPr="00471AE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FF"/>
          <w:lang w:eastAsia="en-GB"/>
          <w14:ligatures w14:val="none"/>
        </w:rPr>
        <w:t>.</w:t>
      </w:r>
    </w:p>
    <w:p w14:paraId="371464B5" w14:textId="77777777" w:rsidR="00471AED" w:rsidRPr="00471AED" w:rsidRDefault="00471AED" w:rsidP="00471AE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EDA448" w14:textId="77777777" w:rsidR="00D836E4" w:rsidRPr="002F7E65" w:rsidRDefault="00D836E4" w:rsidP="002F7E65"/>
    <w:sectPr w:rsidR="00D836E4" w:rsidRPr="002F7E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6BC"/>
    <w:rsid w:val="00117899"/>
    <w:rsid w:val="0017767C"/>
    <w:rsid w:val="00235C5B"/>
    <w:rsid w:val="002F7E65"/>
    <w:rsid w:val="00471AED"/>
    <w:rsid w:val="004C0EBA"/>
    <w:rsid w:val="00537F83"/>
    <w:rsid w:val="005D179A"/>
    <w:rsid w:val="00646119"/>
    <w:rsid w:val="00675E69"/>
    <w:rsid w:val="006C07D3"/>
    <w:rsid w:val="007E79E2"/>
    <w:rsid w:val="00B43F77"/>
    <w:rsid w:val="00C84C40"/>
    <w:rsid w:val="00D836E4"/>
    <w:rsid w:val="00DE66BC"/>
    <w:rsid w:val="00FA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E136D5"/>
  <w15:chartTrackingRefBased/>
  <w15:docId w15:val="{00DCA134-120A-544E-BE6C-428525646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6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6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6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6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6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6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6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6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66B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676</Words>
  <Characters>4096</Characters>
  <Application>Microsoft Office Word</Application>
  <DocSecurity>0</DocSecurity>
  <Lines>97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Mirava Yuson</dc:creator>
  <cp:keywords/>
  <dc:description/>
  <cp:lastModifiedBy>Mirava Yuson</cp:lastModifiedBy>
  <cp:revision>4</cp:revision>
  <dcterms:created xsi:type="dcterms:W3CDTF">2025-07-14T17:12:00Z</dcterms:created>
  <dcterms:modified xsi:type="dcterms:W3CDTF">2026-03-15T17:54:00Z</dcterms:modified>
</cp:coreProperties>
</file>