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25356" w14:textId="77777777" w:rsidR="00F5650A" w:rsidRPr="00F5650A" w:rsidRDefault="00F5650A" w:rsidP="00F5650A">
      <w:pPr>
        <w:rPr>
          <w:b/>
          <w:bCs/>
        </w:rPr>
      </w:pPr>
      <w:r w:rsidRPr="00F5650A">
        <w:rPr>
          <w:b/>
          <w:bCs/>
        </w:rPr>
        <w:t>1. Нарисуйте дерево, соответствующее префиксному выражению *a+b*c+de.</w:t>
      </w:r>
    </w:p>
    <w:p w14:paraId="3044037A" w14:textId="77777777" w:rsidR="00F5650A" w:rsidRPr="00F5650A" w:rsidRDefault="00F5650A" w:rsidP="00F5650A">
      <w:r w:rsidRPr="00F5650A">
        <w:t>Префиксная (польская) запись читается слева направо, при этом каждый оператор применим к двум последующим элементам (если это бинарный оператор).</w:t>
      </w:r>
    </w:p>
    <w:p w14:paraId="3C463543" w14:textId="77777777" w:rsidR="00F5650A" w:rsidRPr="00F5650A" w:rsidRDefault="00F5650A" w:rsidP="00F5650A">
      <w:r w:rsidRPr="00F5650A">
        <w:t>Разберём выражение:</w:t>
      </w:r>
    </w:p>
    <w:p w14:paraId="6C76324A" w14:textId="77777777" w:rsidR="00F5650A" w:rsidRPr="00F5650A" w:rsidRDefault="00F5650A" w:rsidP="00F5650A">
      <w:r w:rsidRPr="00F5650A">
        <w:t>* a + b * c + d e</w:t>
      </w:r>
    </w:p>
    <w:p w14:paraId="0D7430C1" w14:textId="77777777" w:rsidR="00F5650A" w:rsidRPr="00F5650A" w:rsidRDefault="00F5650A" w:rsidP="00F5650A">
      <w:r w:rsidRPr="00F5650A">
        <w:t>Разбор по уровням:</w:t>
      </w:r>
    </w:p>
    <w:p w14:paraId="3D7F16EF" w14:textId="77777777" w:rsidR="00F5650A" w:rsidRPr="00F5650A" w:rsidRDefault="00F5650A" w:rsidP="00F5650A">
      <w:pPr>
        <w:numPr>
          <w:ilvl w:val="0"/>
          <w:numId w:val="1"/>
        </w:numPr>
      </w:pPr>
      <w:r w:rsidRPr="00F5650A">
        <w:t>* — корень дерева, левый операнд: a, правый — всё остальное: + b * c + d e</w:t>
      </w:r>
    </w:p>
    <w:p w14:paraId="4F9F98DA" w14:textId="77777777" w:rsidR="00F5650A" w:rsidRPr="00F5650A" w:rsidRDefault="00F5650A" w:rsidP="00F5650A">
      <w:pPr>
        <w:numPr>
          <w:ilvl w:val="0"/>
          <w:numId w:val="1"/>
        </w:numPr>
      </w:pPr>
      <w:r w:rsidRPr="00F5650A">
        <w:t>+ — вторая операция, левая часть: b, правая — * c + d e</w:t>
      </w:r>
    </w:p>
    <w:p w14:paraId="38B7CEB8" w14:textId="77777777" w:rsidR="00F5650A" w:rsidRPr="00F5650A" w:rsidRDefault="00F5650A" w:rsidP="00F5650A">
      <w:pPr>
        <w:numPr>
          <w:ilvl w:val="0"/>
          <w:numId w:val="1"/>
        </w:numPr>
      </w:pPr>
      <w:r w:rsidRPr="00F5650A">
        <w:t>* — третья операция, левая часть: c, правая — + d e</w:t>
      </w:r>
    </w:p>
    <w:p w14:paraId="7E82356B" w14:textId="77777777" w:rsidR="00F5650A" w:rsidRPr="00F5650A" w:rsidRDefault="00F5650A" w:rsidP="00F5650A">
      <w:pPr>
        <w:numPr>
          <w:ilvl w:val="0"/>
          <w:numId w:val="1"/>
        </w:numPr>
      </w:pPr>
      <w:r w:rsidRPr="00F5650A">
        <w:t>+ — последняя операция, с операндами: d и e</w:t>
      </w:r>
    </w:p>
    <w:p w14:paraId="64483C23" w14:textId="77777777" w:rsidR="00F5650A" w:rsidRDefault="00F5650A" w:rsidP="00F5650A">
      <w:pPr>
        <w:rPr>
          <w:lang w:val="en-US"/>
        </w:rPr>
      </w:pPr>
      <w:r w:rsidRPr="00F5650A">
        <w:t>Итоговое дерево: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68"/>
        <w:gridCol w:w="849"/>
        <w:gridCol w:w="871"/>
        <w:gridCol w:w="848"/>
        <w:gridCol w:w="868"/>
        <w:gridCol w:w="848"/>
        <w:gridCol w:w="866"/>
        <w:gridCol w:w="841"/>
        <w:gridCol w:w="845"/>
        <w:gridCol w:w="825"/>
        <w:gridCol w:w="816"/>
      </w:tblGrid>
      <w:tr w:rsidR="007E1C2A" w14:paraId="36E74A5A" w14:textId="4308EDEB" w:rsidTr="007E1C2A">
        <w:tc>
          <w:tcPr>
            <w:tcW w:w="868" w:type="dxa"/>
          </w:tcPr>
          <w:p w14:paraId="02801611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49" w:type="dxa"/>
          </w:tcPr>
          <w:p w14:paraId="06DB43A6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71" w:type="dxa"/>
          </w:tcPr>
          <w:p w14:paraId="24BEF700" w14:textId="48AEC5B7" w:rsidR="007E1C2A" w:rsidRDefault="007E1C2A" w:rsidP="00F5650A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48" w:type="dxa"/>
          </w:tcPr>
          <w:p w14:paraId="4D166E3E" w14:textId="60200D65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68" w:type="dxa"/>
          </w:tcPr>
          <w:p w14:paraId="70901467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48" w:type="dxa"/>
          </w:tcPr>
          <w:p w14:paraId="626BADB3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66" w:type="dxa"/>
          </w:tcPr>
          <w:p w14:paraId="57F396A6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41" w:type="dxa"/>
          </w:tcPr>
          <w:p w14:paraId="542AFAD4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45" w:type="dxa"/>
          </w:tcPr>
          <w:p w14:paraId="6893154C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25" w:type="dxa"/>
          </w:tcPr>
          <w:p w14:paraId="15F6F30F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16" w:type="dxa"/>
          </w:tcPr>
          <w:p w14:paraId="489C208B" w14:textId="77777777" w:rsidR="007E1C2A" w:rsidRDefault="007E1C2A" w:rsidP="00F5650A">
            <w:pPr>
              <w:rPr>
                <w:lang w:val="en-US"/>
              </w:rPr>
            </w:pPr>
          </w:p>
        </w:tc>
      </w:tr>
      <w:tr w:rsidR="007E1C2A" w14:paraId="338043F0" w14:textId="28995BF9" w:rsidTr="007E1C2A">
        <w:tc>
          <w:tcPr>
            <w:tcW w:w="868" w:type="dxa"/>
          </w:tcPr>
          <w:p w14:paraId="621C35AF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49" w:type="dxa"/>
          </w:tcPr>
          <w:p w14:paraId="6F44765A" w14:textId="73E3D824" w:rsidR="007E1C2A" w:rsidRDefault="007E1C2A" w:rsidP="00F5650A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871" w:type="dxa"/>
          </w:tcPr>
          <w:p w14:paraId="307D5D99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48" w:type="dxa"/>
          </w:tcPr>
          <w:p w14:paraId="547C76A5" w14:textId="6368C197" w:rsidR="007E1C2A" w:rsidRDefault="007E1C2A" w:rsidP="00F5650A">
            <w:pPr>
              <w:rPr>
                <w:lang w:val="en-US"/>
              </w:rPr>
            </w:pPr>
            <w:r>
              <w:rPr>
                <w:lang w:val="en-US"/>
              </w:rPr>
              <w:t>\</w:t>
            </w:r>
          </w:p>
        </w:tc>
        <w:tc>
          <w:tcPr>
            <w:tcW w:w="868" w:type="dxa"/>
          </w:tcPr>
          <w:p w14:paraId="45E07D65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48" w:type="dxa"/>
          </w:tcPr>
          <w:p w14:paraId="50376348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66" w:type="dxa"/>
          </w:tcPr>
          <w:p w14:paraId="77E8A7F4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41" w:type="dxa"/>
          </w:tcPr>
          <w:p w14:paraId="7396EBA7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45" w:type="dxa"/>
          </w:tcPr>
          <w:p w14:paraId="69F967CF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25" w:type="dxa"/>
          </w:tcPr>
          <w:p w14:paraId="083743D9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16" w:type="dxa"/>
          </w:tcPr>
          <w:p w14:paraId="1E6A3361" w14:textId="77777777" w:rsidR="007E1C2A" w:rsidRDefault="007E1C2A" w:rsidP="00F5650A">
            <w:pPr>
              <w:rPr>
                <w:lang w:val="en-US"/>
              </w:rPr>
            </w:pPr>
          </w:p>
        </w:tc>
      </w:tr>
      <w:tr w:rsidR="007E1C2A" w14:paraId="0C87465C" w14:textId="6B41D47F" w:rsidTr="007E1C2A">
        <w:tc>
          <w:tcPr>
            <w:tcW w:w="868" w:type="dxa"/>
          </w:tcPr>
          <w:p w14:paraId="5ABB113F" w14:textId="06E7D50B" w:rsidR="007E1C2A" w:rsidRDefault="007E1C2A" w:rsidP="00F5650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49" w:type="dxa"/>
          </w:tcPr>
          <w:p w14:paraId="55918D87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71" w:type="dxa"/>
          </w:tcPr>
          <w:p w14:paraId="4BEF669C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48" w:type="dxa"/>
          </w:tcPr>
          <w:p w14:paraId="3A403E19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68" w:type="dxa"/>
          </w:tcPr>
          <w:p w14:paraId="4D9B0D3D" w14:textId="44D7B418" w:rsidR="007E1C2A" w:rsidRDefault="007E1C2A" w:rsidP="00F5650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48" w:type="dxa"/>
          </w:tcPr>
          <w:p w14:paraId="5057B3ED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66" w:type="dxa"/>
          </w:tcPr>
          <w:p w14:paraId="4F9E71F9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41" w:type="dxa"/>
          </w:tcPr>
          <w:p w14:paraId="1F8C6600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45" w:type="dxa"/>
          </w:tcPr>
          <w:p w14:paraId="2DCC9E19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25" w:type="dxa"/>
          </w:tcPr>
          <w:p w14:paraId="6BB3D242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16" w:type="dxa"/>
          </w:tcPr>
          <w:p w14:paraId="5781F82F" w14:textId="77777777" w:rsidR="007E1C2A" w:rsidRDefault="007E1C2A" w:rsidP="00F5650A">
            <w:pPr>
              <w:rPr>
                <w:lang w:val="en-US"/>
              </w:rPr>
            </w:pPr>
          </w:p>
        </w:tc>
      </w:tr>
      <w:tr w:rsidR="007E1C2A" w14:paraId="741ED853" w14:textId="301AFA38" w:rsidTr="007E1C2A">
        <w:tc>
          <w:tcPr>
            <w:tcW w:w="868" w:type="dxa"/>
          </w:tcPr>
          <w:p w14:paraId="3CA2F64A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49" w:type="dxa"/>
          </w:tcPr>
          <w:p w14:paraId="52CF3791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71" w:type="dxa"/>
          </w:tcPr>
          <w:p w14:paraId="7293A8D6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48" w:type="dxa"/>
          </w:tcPr>
          <w:p w14:paraId="25C120EA" w14:textId="2224C853" w:rsidR="007E1C2A" w:rsidRDefault="007E1C2A" w:rsidP="00F5650A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868" w:type="dxa"/>
          </w:tcPr>
          <w:p w14:paraId="7D187E8E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48" w:type="dxa"/>
          </w:tcPr>
          <w:p w14:paraId="2FBC0DB7" w14:textId="68BE0A34" w:rsidR="007E1C2A" w:rsidRDefault="007E1C2A" w:rsidP="00F5650A">
            <w:pPr>
              <w:rPr>
                <w:lang w:val="en-US"/>
              </w:rPr>
            </w:pPr>
            <w:r>
              <w:rPr>
                <w:lang w:val="en-US"/>
              </w:rPr>
              <w:t>\</w:t>
            </w:r>
          </w:p>
        </w:tc>
        <w:tc>
          <w:tcPr>
            <w:tcW w:w="866" w:type="dxa"/>
          </w:tcPr>
          <w:p w14:paraId="5C66F055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41" w:type="dxa"/>
          </w:tcPr>
          <w:p w14:paraId="5C0586E2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45" w:type="dxa"/>
          </w:tcPr>
          <w:p w14:paraId="4B77DF0C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25" w:type="dxa"/>
          </w:tcPr>
          <w:p w14:paraId="58794C41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16" w:type="dxa"/>
          </w:tcPr>
          <w:p w14:paraId="15FDF357" w14:textId="77777777" w:rsidR="007E1C2A" w:rsidRDefault="007E1C2A" w:rsidP="00F5650A">
            <w:pPr>
              <w:rPr>
                <w:lang w:val="en-US"/>
              </w:rPr>
            </w:pPr>
          </w:p>
        </w:tc>
      </w:tr>
      <w:tr w:rsidR="007E1C2A" w14:paraId="2364B0CA" w14:textId="4A6CFE89" w:rsidTr="007E1C2A">
        <w:tc>
          <w:tcPr>
            <w:tcW w:w="868" w:type="dxa"/>
          </w:tcPr>
          <w:p w14:paraId="5E5DD41F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49" w:type="dxa"/>
          </w:tcPr>
          <w:p w14:paraId="509F9FB9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71" w:type="dxa"/>
          </w:tcPr>
          <w:p w14:paraId="16BF5CB8" w14:textId="7825D631" w:rsidR="007E1C2A" w:rsidRDefault="007E1C2A" w:rsidP="00F5650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48" w:type="dxa"/>
          </w:tcPr>
          <w:p w14:paraId="4654B085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68" w:type="dxa"/>
          </w:tcPr>
          <w:p w14:paraId="3A04C891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48" w:type="dxa"/>
          </w:tcPr>
          <w:p w14:paraId="648F2BE1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66" w:type="dxa"/>
          </w:tcPr>
          <w:p w14:paraId="63934255" w14:textId="5D9A5D0F" w:rsidR="007E1C2A" w:rsidRDefault="007E1C2A" w:rsidP="00F5650A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41" w:type="dxa"/>
          </w:tcPr>
          <w:p w14:paraId="38BFDE6A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45" w:type="dxa"/>
          </w:tcPr>
          <w:p w14:paraId="411EB4EB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25" w:type="dxa"/>
          </w:tcPr>
          <w:p w14:paraId="04694293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16" w:type="dxa"/>
          </w:tcPr>
          <w:p w14:paraId="526DB4DF" w14:textId="77777777" w:rsidR="007E1C2A" w:rsidRDefault="007E1C2A" w:rsidP="00F5650A">
            <w:pPr>
              <w:rPr>
                <w:lang w:val="en-US"/>
              </w:rPr>
            </w:pPr>
          </w:p>
        </w:tc>
      </w:tr>
      <w:tr w:rsidR="007E1C2A" w14:paraId="5DAD399D" w14:textId="55C0A674" w:rsidTr="007E1C2A">
        <w:tc>
          <w:tcPr>
            <w:tcW w:w="868" w:type="dxa"/>
          </w:tcPr>
          <w:p w14:paraId="68DEFD29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49" w:type="dxa"/>
          </w:tcPr>
          <w:p w14:paraId="4DA30E8C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71" w:type="dxa"/>
          </w:tcPr>
          <w:p w14:paraId="0371E5FB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48" w:type="dxa"/>
          </w:tcPr>
          <w:p w14:paraId="43908ED9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68" w:type="dxa"/>
          </w:tcPr>
          <w:p w14:paraId="1BC4EB4F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48" w:type="dxa"/>
          </w:tcPr>
          <w:p w14:paraId="6C83EC52" w14:textId="4A6D5E19" w:rsidR="007E1C2A" w:rsidRDefault="007E1C2A" w:rsidP="00F5650A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866" w:type="dxa"/>
          </w:tcPr>
          <w:p w14:paraId="1C0DEF97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41" w:type="dxa"/>
          </w:tcPr>
          <w:p w14:paraId="0D06E426" w14:textId="60FC4EF1" w:rsidR="007E1C2A" w:rsidRDefault="007E1C2A" w:rsidP="00F5650A">
            <w:pPr>
              <w:rPr>
                <w:lang w:val="en-US"/>
              </w:rPr>
            </w:pPr>
            <w:r>
              <w:rPr>
                <w:lang w:val="en-US"/>
              </w:rPr>
              <w:t>\</w:t>
            </w:r>
          </w:p>
        </w:tc>
        <w:tc>
          <w:tcPr>
            <w:tcW w:w="845" w:type="dxa"/>
          </w:tcPr>
          <w:p w14:paraId="372A1D9E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25" w:type="dxa"/>
          </w:tcPr>
          <w:p w14:paraId="0B4510B4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16" w:type="dxa"/>
          </w:tcPr>
          <w:p w14:paraId="5ABE8901" w14:textId="77777777" w:rsidR="007E1C2A" w:rsidRDefault="007E1C2A" w:rsidP="00F5650A">
            <w:pPr>
              <w:rPr>
                <w:lang w:val="en-US"/>
              </w:rPr>
            </w:pPr>
          </w:p>
        </w:tc>
      </w:tr>
      <w:tr w:rsidR="007E1C2A" w14:paraId="1D2F1896" w14:textId="5A9AD589" w:rsidTr="007E1C2A">
        <w:tc>
          <w:tcPr>
            <w:tcW w:w="868" w:type="dxa"/>
          </w:tcPr>
          <w:p w14:paraId="4A339C85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49" w:type="dxa"/>
          </w:tcPr>
          <w:p w14:paraId="39087D39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71" w:type="dxa"/>
          </w:tcPr>
          <w:p w14:paraId="15B8C48F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48" w:type="dxa"/>
          </w:tcPr>
          <w:p w14:paraId="6C59550C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68" w:type="dxa"/>
          </w:tcPr>
          <w:p w14:paraId="3A20A8EB" w14:textId="32CF06A3" w:rsidR="007E1C2A" w:rsidRDefault="007E1C2A" w:rsidP="00F5650A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48" w:type="dxa"/>
          </w:tcPr>
          <w:p w14:paraId="11FD0715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66" w:type="dxa"/>
          </w:tcPr>
          <w:p w14:paraId="33055D96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41" w:type="dxa"/>
          </w:tcPr>
          <w:p w14:paraId="6FE41CBB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45" w:type="dxa"/>
          </w:tcPr>
          <w:p w14:paraId="6AC56986" w14:textId="326E2BF2" w:rsidR="007E1C2A" w:rsidRDefault="007E1C2A" w:rsidP="00F5650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25" w:type="dxa"/>
          </w:tcPr>
          <w:p w14:paraId="22F81903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16" w:type="dxa"/>
          </w:tcPr>
          <w:p w14:paraId="00FED160" w14:textId="77777777" w:rsidR="007E1C2A" w:rsidRDefault="007E1C2A" w:rsidP="00F5650A">
            <w:pPr>
              <w:rPr>
                <w:lang w:val="en-US"/>
              </w:rPr>
            </w:pPr>
          </w:p>
        </w:tc>
      </w:tr>
      <w:tr w:rsidR="007E1C2A" w14:paraId="6D72A789" w14:textId="4AB2F2DE" w:rsidTr="007E1C2A">
        <w:tc>
          <w:tcPr>
            <w:tcW w:w="868" w:type="dxa"/>
          </w:tcPr>
          <w:p w14:paraId="4187AFDD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49" w:type="dxa"/>
          </w:tcPr>
          <w:p w14:paraId="0D729B04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71" w:type="dxa"/>
          </w:tcPr>
          <w:p w14:paraId="00B197E3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48" w:type="dxa"/>
          </w:tcPr>
          <w:p w14:paraId="381C921E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68" w:type="dxa"/>
          </w:tcPr>
          <w:p w14:paraId="3B1E5AA6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48" w:type="dxa"/>
          </w:tcPr>
          <w:p w14:paraId="168857C4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66" w:type="dxa"/>
          </w:tcPr>
          <w:p w14:paraId="079BBC4B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41" w:type="dxa"/>
          </w:tcPr>
          <w:p w14:paraId="7C9344A9" w14:textId="629228B4" w:rsidR="007E1C2A" w:rsidRDefault="007E1C2A" w:rsidP="00F5650A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845" w:type="dxa"/>
          </w:tcPr>
          <w:p w14:paraId="38BE092C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25" w:type="dxa"/>
          </w:tcPr>
          <w:p w14:paraId="2A496A47" w14:textId="2E2F53C9" w:rsidR="007E1C2A" w:rsidRDefault="007E1C2A" w:rsidP="00F5650A">
            <w:pPr>
              <w:rPr>
                <w:lang w:val="en-US"/>
              </w:rPr>
            </w:pPr>
            <w:r>
              <w:rPr>
                <w:lang w:val="en-US"/>
              </w:rPr>
              <w:t>\</w:t>
            </w:r>
          </w:p>
        </w:tc>
        <w:tc>
          <w:tcPr>
            <w:tcW w:w="816" w:type="dxa"/>
          </w:tcPr>
          <w:p w14:paraId="4E1C01D2" w14:textId="77777777" w:rsidR="007E1C2A" w:rsidRDefault="007E1C2A" w:rsidP="00F5650A">
            <w:pPr>
              <w:rPr>
                <w:lang w:val="en-US"/>
              </w:rPr>
            </w:pPr>
          </w:p>
        </w:tc>
      </w:tr>
      <w:tr w:rsidR="007E1C2A" w14:paraId="59CCB5CE" w14:textId="237EAC0F" w:rsidTr="007E1C2A">
        <w:tc>
          <w:tcPr>
            <w:tcW w:w="868" w:type="dxa"/>
          </w:tcPr>
          <w:p w14:paraId="21118514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49" w:type="dxa"/>
          </w:tcPr>
          <w:p w14:paraId="382B0A09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71" w:type="dxa"/>
          </w:tcPr>
          <w:p w14:paraId="662CD6D4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48" w:type="dxa"/>
          </w:tcPr>
          <w:p w14:paraId="613A81DE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68" w:type="dxa"/>
          </w:tcPr>
          <w:p w14:paraId="1C950F59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48" w:type="dxa"/>
          </w:tcPr>
          <w:p w14:paraId="1D7A79D0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66" w:type="dxa"/>
          </w:tcPr>
          <w:p w14:paraId="7E9FE80A" w14:textId="1D677A47" w:rsidR="007E1C2A" w:rsidRDefault="007E1C2A" w:rsidP="00F5650A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41" w:type="dxa"/>
          </w:tcPr>
          <w:p w14:paraId="5795D2C6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45" w:type="dxa"/>
          </w:tcPr>
          <w:p w14:paraId="29C3DB9C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25" w:type="dxa"/>
          </w:tcPr>
          <w:p w14:paraId="6B080832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816" w:type="dxa"/>
          </w:tcPr>
          <w:p w14:paraId="4D9B7BF6" w14:textId="66598E98" w:rsidR="007E1C2A" w:rsidRPr="007E1C2A" w:rsidRDefault="007E1C2A" w:rsidP="00F5650A">
            <w:r>
              <w:rPr>
                <w:lang w:val="en-US"/>
              </w:rPr>
              <w:t>e</w:t>
            </w:r>
          </w:p>
        </w:tc>
      </w:tr>
    </w:tbl>
    <w:p w14:paraId="518F9BE7" w14:textId="77777777" w:rsidR="00F5650A" w:rsidRPr="00F5650A" w:rsidRDefault="00F5650A" w:rsidP="00F5650A">
      <w:pPr>
        <w:rPr>
          <w:b/>
          <w:bCs/>
        </w:rPr>
      </w:pPr>
      <w:r w:rsidRPr="00F5650A">
        <w:rPr>
          <w:b/>
          <w:bCs/>
        </w:rPr>
        <w:t>2. Преобразуйте выражение ((a+b)+c*(d+e)+f)*(g+h) в префиксную форму</w:t>
      </w:r>
    </w:p>
    <w:p w14:paraId="0D5CDE83" w14:textId="77777777" w:rsidR="00F5650A" w:rsidRPr="00F5650A" w:rsidRDefault="00F5650A" w:rsidP="00F5650A">
      <w:r w:rsidRPr="00F5650A">
        <w:t>Разберём выражение по приоритетам:</w:t>
      </w:r>
    </w:p>
    <w:p w14:paraId="3ED10927" w14:textId="77777777" w:rsidR="00F5650A" w:rsidRPr="00F5650A" w:rsidRDefault="00F5650A" w:rsidP="00F5650A">
      <w:r w:rsidRPr="00F5650A">
        <w:t>((a + b) + c * (d + e) + f) * (g + h)</w:t>
      </w:r>
    </w:p>
    <w:p w14:paraId="7458F488" w14:textId="77777777" w:rsidR="00F5650A" w:rsidRPr="00F5650A" w:rsidRDefault="00F5650A" w:rsidP="00F5650A">
      <w:pPr>
        <w:numPr>
          <w:ilvl w:val="0"/>
          <w:numId w:val="2"/>
        </w:numPr>
      </w:pPr>
      <w:r w:rsidRPr="00F5650A">
        <w:t>Вложенные действия:</w:t>
      </w:r>
    </w:p>
    <w:p w14:paraId="13A9FDAB" w14:textId="77777777" w:rsidR="00F5650A" w:rsidRPr="00F5650A" w:rsidRDefault="00F5650A" w:rsidP="00F5650A">
      <w:pPr>
        <w:numPr>
          <w:ilvl w:val="1"/>
          <w:numId w:val="2"/>
        </w:numPr>
      </w:pPr>
      <w:r w:rsidRPr="00F5650A">
        <w:t>a + b</w:t>
      </w:r>
    </w:p>
    <w:p w14:paraId="7B755120" w14:textId="77777777" w:rsidR="00F5650A" w:rsidRPr="00F5650A" w:rsidRDefault="00F5650A" w:rsidP="00F5650A">
      <w:pPr>
        <w:numPr>
          <w:ilvl w:val="1"/>
          <w:numId w:val="2"/>
        </w:numPr>
      </w:pPr>
      <w:r w:rsidRPr="00F5650A">
        <w:t>d + e</w:t>
      </w:r>
    </w:p>
    <w:p w14:paraId="5EB627D1" w14:textId="77777777" w:rsidR="00F5650A" w:rsidRPr="00F5650A" w:rsidRDefault="00F5650A" w:rsidP="00F5650A">
      <w:pPr>
        <w:numPr>
          <w:ilvl w:val="1"/>
          <w:numId w:val="2"/>
        </w:numPr>
      </w:pPr>
      <w:r w:rsidRPr="00F5650A">
        <w:t>c * (d + e)</w:t>
      </w:r>
    </w:p>
    <w:p w14:paraId="0D226C0C" w14:textId="77777777" w:rsidR="00F5650A" w:rsidRPr="00F5650A" w:rsidRDefault="00F5650A" w:rsidP="00F5650A">
      <w:pPr>
        <w:numPr>
          <w:ilvl w:val="1"/>
          <w:numId w:val="2"/>
        </w:numPr>
      </w:pPr>
      <w:r w:rsidRPr="00F5650A">
        <w:t>(a + b) + (c * (d + e))</w:t>
      </w:r>
    </w:p>
    <w:p w14:paraId="7C97CA25" w14:textId="77777777" w:rsidR="00F5650A" w:rsidRPr="00F5650A" w:rsidRDefault="00F5650A" w:rsidP="00F5650A">
      <w:pPr>
        <w:numPr>
          <w:ilvl w:val="1"/>
          <w:numId w:val="2"/>
        </w:numPr>
      </w:pPr>
      <w:r w:rsidRPr="00F5650A">
        <w:t>((a + b) + c * (d + e)) + f</w:t>
      </w:r>
    </w:p>
    <w:p w14:paraId="6632D9B6" w14:textId="77777777" w:rsidR="00F5650A" w:rsidRPr="00F5650A" w:rsidRDefault="00F5650A" w:rsidP="00F5650A">
      <w:pPr>
        <w:numPr>
          <w:ilvl w:val="1"/>
          <w:numId w:val="2"/>
        </w:numPr>
      </w:pPr>
      <w:r w:rsidRPr="00F5650A">
        <w:t>вся левая часть: (((a + b) + c * (d + e)) + f)</w:t>
      </w:r>
    </w:p>
    <w:p w14:paraId="47D70717" w14:textId="77777777" w:rsidR="00F5650A" w:rsidRPr="00F5650A" w:rsidRDefault="00F5650A" w:rsidP="00F5650A">
      <w:pPr>
        <w:numPr>
          <w:ilvl w:val="1"/>
          <w:numId w:val="2"/>
        </w:numPr>
      </w:pPr>
      <w:r w:rsidRPr="00F5650A">
        <w:t>правая часть: (g + h)</w:t>
      </w:r>
    </w:p>
    <w:p w14:paraId="1F37CD62" w14:textId="77777777" w:rsidR="00F5650A" w:rsidRPr="00F5650A" w:rsidRDefault="00F5650A" w:rsidP="00F5650A">
      <w:pPr>
        <w:numPr>
          <w:ilvl w:val="1"/>
          <w:numId w:val="2"/>
        </w:numPr>
      </w:pPr>
      <w:r w:rsidRPr="00F5650A">
        <w:t>всё вместе: (((a + b) + c * (d + e)) + f) * (g + h)</w:t>
      </w:r>
    </w:p>
    <w:p w14:paraId="3ACEDBC7" w14:textId="77777777" w:rsidR="00F5650A" w:rsidRPr="00F5650A" w:rsidRDefault="00F5650A" w:rsidP="00F5650A">
      <w:r w:rsidRPr="00F5650A">
        <w:t>Теперь переводим в префиксную форму, начиная с самых вложенных:</w:t>
      </w:r>
    </w:p>
    <w:p w14:paraId="2CD23D75" w14:textId="77777777" w:rsidR="00F5650A" w:rsidRPr="00F5650A" w:rsidRDefault="00F5650A" w:rsidP="00F5650A">
      <w:pPr>
        <w:rPr>
          <w:lang w:val="en-US"/>
        </w:rPr>
      </w:pPr>
      <w:r w:rsidRPr="00F5650A">
        <w:rPr>
          <w:lang w:val="en-US"/>
        </w:rPr>
        <w:t>a + b → + a b</w:t>
      </w:r>
    </w:p>
    <w:p w14:paraId="188C7504" w14:textId="77777777" w:rsidR="00F5650A" w:rsidRPr="00F5650A" w:rsidRDefault="00F5650A" w:rsidP="00F5650A">
      <w:pPr>
        <w:rPr>
          <w:lang w:val="en-US"/>
        </w:rPr>
      </w:pPr>
      <w:r w:rsidRPr="00F5650A">
        <w:rPr>
          <w:lang w:val="en-US"/>
        </w:rPr>
        <w:t>d + e → + d e</w:t>
      </w:r>
    </w:p>
    <w:p w14:paraId="5F71E72E" w14:textId="77777777" w:rsidR="00F5650A" w:rsidRPr="00F5650A" w:rsidRDefault="00F5650A" w:rsidP="00F5650A">
      <w:pPr>
        <w:rPr>
          <w:lang w:val="en-US"/>
        </w:rPr>
      </w:pPr>
      <w:r w:rsidRPr="00F5650A">
        <w:rPr>
          <w:lang w:val="en-US"/>
        </w:rPr>
        <w:t>c * (d + e) → * c + d e</w:t>
      </w:r>
    </w:p>
    <w:p w14:paraId="2FBEA98D" w14:textId="77777777" w:rsidR="00F5650A" w:rsidRPr="00F5650A" w:rsidRDefault="00F5650A" w:rsidP="00F5650A">
      <w:r w:rsidRPr="00F5650A">
        <w:lastRenderedPageBreak/>
        <w:t>(a + b) + (c * (d + e)) → + + a b * c + d e</w:t>
      </w:r>
    </w:p>
    <w:p w14:paraId="407B57E5" w14:textId="77777777" w:rsidR="00F5650A" w:rsidRPr="00F5650A" w:rsidRDefault="00F5650A" w:rsidP="00F5650A">
      <w:r w:rsidRPr="00F5650A">
        <w:t>+ + a b * c + d e + f — левая часть полностью</w:t>
      </w:r>
    </w:p>
    <w:p w14:paraId="56E7C594" w14:textId="77777777" w:rsidR="00F5650A" w:rsidRPr="00F5650A" w:rsidRDefault="00F5650A" w:rsidP="00F5650A">
      <w:r w:rsidRPr="00F5650A">
        <w:t>g + h → + g h</w:t>
      </w:r>
    </w:p>
    <w:p w14:paraId="1493B35B" w14:textId="77777777" w:rsidR="00F5650A" w:rsidRPr="00F5650A" w:rsidRDefault="00F5650A" w:rsidP="00F5650A">
      <w:r w:rsidRPr="00F5650A">
        <w:t>Всё выражение:</w:t>
      </w:r>
    </w:p>
    <w:p w14:paraId="015475D1" w14:textId="77777777" w:rsidR="00F5650A" w:rsidRPr="00F5650A" w:rsidRDefault="00F5650A" w:rsidP="00F5650A">
      <w:pPr>
        <w:rPr>
          <w:lang w:val="en-US"/>
        </w:rPr>
      </w:pPr>
      <w:r w:rsidRPr="00F5650A">
        <w:rPr>
          <w:b/>
          <w:bCs/>
          <w:lang w:val="en-US"/>
        </w:rPr>
        <w:t>* + + + a b * c + d e f + g h</w:t>
      </w:r>
    </w:p>
    <w:p w14:paraId="2038788B" w14:textId="77777777" w:rsidR="00F5650A" w:rsidRPr="00F5650A" w:rsidRDefault="00F5650A" w:rsidP="00F5650A">
      <w:pPr>
        <w:rPr>
          <w:b/>
          <w:bCs/>
        </w:rPr>
      </w:pPr>
      <w:r w:rsidRPr="00F5650A">
        <w:rPr>
          <w:b/>
          <w:bCs/>
          <w:lang w:val="en-US"/>
        </w:rPr>
        <w:t xml:space="preserve">3. </w:t>
      </w:r>
      <w:r w:rsidRPr="00F5650A">
        <w:rPr>
          <w:b/>
          <w:bCs/>
        </w:rPr>
        <w:t>Графы</w:t>
      </w:r>
      <w:r w:rsidRPr="00F5650A">
        <w:rPr>
          <w:b/>
          <w:bCs/>
          <w:lang w:val="en-US"/>
        </w:rPr>
        <w:t xml:space="preserve">. </w:t>
      </w:r>
      <w:r w:rsidRPr="00F5650A">
        <w:rPr>
          <w:b/>
          <w:bCs/>
        </w:rPr>
        <w:t>Обходы графов.</w:t>
      </w:r>
    </w:p>
    <w:p w14:paraId="31752704" w14:textId="77777777" w:rsidR="00F5650A" w:rsidRPr="00F5650A" w:rsidRDefault="00F5650A" w:rsidP="00F5650A">
      <w:r w:rsidRPr="00F5650A">
        <w:rPr>
          <w:b/>
          <w:bCs/>
        </w:rPr>
        <w:t>Граф</w:t>
      </w:r>
      <w:r w:rsidRPr="00F5650A">
        <w:t xml:space="preserve"> — это структура данных, состоящая из </w:t>
      </w:r>
      <w:r w:rsidRPr="00F5650A">
        <w:rPr>
          <w:b/>
          <w:bCs/>
        </w:rPr>
        <w:t>вершин</w:t>
      </w:r>
      <w:r w:rsidRPr="00F5650A">
        <w:t xml:space="preserve"> (узлов) и </w:t>
      </w:r>
      <w:r w:rsidRPr="00F5650A">
        <w:rPr>
          <w:b/>
          <w:bCs/>
        </w:rPr>
        <w:t>рёбер</w:t>
      </w:r>
      <w:r w:rsidRPr="00F5650A">
        <w:t xml:space="preserve"> (связей между вершинами). Графы могут быть:</w:t>
      </w:r>
    </w:p>
    <w:p w14:paraId="7666A479" w14:textId="77777777" w:rsidR="00F5650A" w:rsidRPr="00F5650A" w:rsidRDefault="00F5650A" w:rsidP="00F5650A">
      <w:pPr>
        <w:numPr>
          <w:ilvl w:val="0"/>
          <w:numId w:val="3"/>
        </w:numPr>
      </w:pPr>
      <w:r w:rsidRPr="00F5650A">
        <w:rPr>
          <w:b/>
          <w:bCs/>
        </w:rPr>
        <w:t>Ориентированными</w:t>
      </w:r>
      <w:r w:rsidRPr="00F5650A">
        <w:t xml:space="preserve"> (направленные рёбра);</w:t>
      </w:r>
    </w:p>
    <w:p w14:paraId="5AC09A3F" w14:textId="77777777" w:rsidR="00F5650A" w:rsidRPr="00F5650A" w:rsidRDefault="00F5650A" w:rsidP="00F5650A">
      <w:pPr>
        <w:numPr>
          <w:ilvl w:val="0"/>
          <w:numId w:val="3"/>
        </w:numPr>
      </w:pPr>
      <w:r w:rsidRPr="00F5650A">
        <w:rPr>
          <w:b/>
          <w:bCs/>
        </w:rPr>
        <w:t>Неориентированными</w:t>
      </w:r>
      <w:r w:rsidRPr="00F5650A">
        <w:t xml:space="preserve"> (рёбра без направления);</w:t>
      </w:r>
    </w:p>
    <w:p w14:paraId="29EA54DB" w14:textId="77777777" w:rsidR="00F5650A" w:rsidRPr="00F5650A" w:rsidRDefault="00F5650A" w:rsidP="00F5650A">
      <w:pPr>
        <w:numPr>
          <w:ilvl w:val="0"/>
          <w:numId w:val="3"/>
        </w:numPr>
      </w:pPr>
      <w:r w:rsidRPr="00F5650A">
        <w:rPr>
          <w:b/>
          <w:bCs/>
        </w:rPr>
        <w:t>Взвешенными</w:t>
      </w:r>
      <w:r w:rsidRPr="00F5650A">
        <w:t xml:space="preserve"> (каждое ребро имеет вес);</w:t>
      </w:r>
    </w:p>
    <w:p w14:paraId="1DC6139A" w14:textId="77777777" w:rsidR="00F5650A" w:rsidRPr="00F5650A" w:rsidRDefault="00F5650A" w:rsidP="00F5650A">
      <w:pPr>
        <w:numPr>
          <w:ilvl w:val="0"/>
          <w:numId w:val="3"/>
        </w:numPr>
      </w:pPr>
      <w:r w:rsidRPr="00F5650A">
        <w:rPr>
          <w:b/>
          <w:bCs/>
        </w:rPr>
        <w:t>Невзвешенными</w:t>
      </w:r>
      <w:r w:rsidRPr="00F5650A">
        <w:t xml:space="preserve"> (веса отсутствуют).</w:t>
      </w:r>
    </w:p>
    <w:p w14:paraId="52EABDB5" w14:textId="77777777" w:rsidR="00F5650A" w:rsidRPr="00F5650A" w:rsidRDefault="00000000" w:rsidP="00F5650A">
      <w:r>
        <w:pict w14:anchorId="0A7931E2">
          <v:rect id="_x0000_i1025" style="width:0;height:1.5pt" o:hralign="center" o:hrstd="t" o:hr="t" fillcolor="#a0a0a0" stroked="f"/>
        </w:pict>
      </w:r>
    </w:p>
    <w:p w14:paraId="127C9C87" w14:textId="77777777" w:rsidR="00F5650A" w:rsidRPr="00F5650A" w:rsidRDefault="00F5650A" w:rsidP="00F5650A">
      <w:r w:rsidRPr="00F5650A">
        <w:rPr>
          <w:rFonts w:ascii="Segoe UI Emoji" w:hAnsi="Segoe UI Emoji" w:cs="Segoe UI Emoji"/>
        </w:rPr>
        <w:t>📌</w:t>
      </w:r>
      <w:r w:rsidRPr="00F5650A">
        <w:t xml:space="preserve"> Обходы графа</w:t>
      </w:r>
    </w:p>
    <w:p w14:paraId="518D9D5E" w14:textId="77777777" w:rsidR="00F5650A" w:rsidRPr="00F5650A" w:rsidRDefault="00F5650A" w:rsidP="00F5650A">
      <w:r w:rsidRPr="00F5650A">
        <w:rPr>
          <w:b/>
          <w:bCs/>
        </w:rPr>
        <w:t>Обход</w:t>
      </w:r>
      <w:r w:rsidRPr="00F5650A">
        <w:t xml:space="preserve"> графа — это систематическое посещение всех его вершин, начиная с заданной.</w:t>
      </w:r>
    </w:p>
    <w:p w14:paraId="40DAED13" w14:textId="77777777" w:rsidR="00F5650A" w:rsidRPr="00F5650A" w:rsidRDefault="00F5650A" w:rsidP="00F5650A">
      <w:pPr>
        <w:rPr>
          <w:lang w:val="en-US"/>
        </w:rPr>
      </w:pPr>
      <w:r w:rsidRPr="00F5650A">
        <w:rPr>
          <w:rFonts w:ascii="Segoe UI Emoji" w:hAnsi="Segoe UI Emoji" w:cs="Segoe UI Emoji"/>
        </w:rPr>
        <w:t>🔹</w:t>
      </w:r>
      <w:r w:rsidRPr="00F5650A">
        <w:rPr>
          <w:lang w:val="en-US"/>
        </w:rPr>
        <w:t xml:space="preserve"> </w:t>
      </w:r>
      <w:r w:rsidRPr="00F5650A">
        <w:t>Обход</w:t>
      </w:r>
      <w:r w:rsidRPr="00F5650A">
        <w:rPr>
          <w:lang w:val="en-US"/>
        </w:rPr>
        <w:t xml:space="preserve"> </w:t>
      </w:r>
      <w:r w:rsidRPr="00F5650A">
        <w:t>в</w:t>
      </w:r>
      <w:r w:rsidRPr="00F5650A">
        <w:rPr>
          <w:lang w:val="en-US"/>
        </w:rPr>
        <w:t xml:space="preserve"> </w:t>
      </w:r>
      <w:r w:rsidRPr="00F5650A">
        <w:t>глубину</w:t>
      </w:r>
      <w:r w:rsidRPr="00F5650A">
        <w:rPr>
          <w:lang w:val="en-US"/>
        </w:rPr>
        <w:t xml:space="preserve"> (DFS — Depth-First Search)</w:t>
      </w:r>
    </w:p>
    <w:p w14:paraId="29C5C826" w14:textId="77777777" w:rsidR="00F5650A" w:rsidRPr="00F5650A" w:rsidRDefault="00F5650A" w:rsidP="00F5650A">
      <w:pPr>
        <w:numPr>
          <w:ilvl w:val="0"/>
          <w:numId w:val="4"/>
        </w:numPr>
      </w:pPr>
      <w:r w:rsidRPr="00F5650A">
        <w:t xml:space="preserve">Работает по принципу </w:t>
      </w:r>
      <w:r w:rsidRPr="00F5650A">
        <w:rPr>
          <w:b/>
          <w:bCs/>
        </w:rPr>
        <w:t>“в глубину”</w:t>
      </w:r>
      <w:r w:rsidRPr="00F5650A">
        <w:t>: от текущей вершины идёт как можно дальше, пока возможно, затем возвращается назад.</w:t>
      </w:r>
    </w:p>
    <w:p w14:paraId="239C0FE8" w14:textId="77777777" w:rsidR="00F5650A" w:rsidRPr="00F5650A" w:rsidRDefault="00F5650A" w:rsidP="00F5650A">
      <w:pPr>
        <w:numPr>
          <w:ilvl w:val="0"/>
          <w:numId w:val="4"/>
        </w:numPr>
      </w:pPr>
      <w:r w:rsidRPr="00F5650A">
        <w:t xml:space="preserve">Использует </w:t>
      </w:r>
      <w:r w:rsidRPr="00F5650A">
        <w:rPr>
          <w:b/>
          <w:bCs/>
        </w:rPr>
        <w:t>рекурсию</w:t>
      </w:r>
      <w:r w:rsidRPr="00F5650A">
        <w:t xml:space="preserve"> или </w:t>
      </w:r>
      <w:r w:rsidRPr="00F5650A">
        <w:rPr>
          <w:b/>
          <w:bCs/>
        </w:rPr>
        <w:t>стек</w:t>
      </w:r>
      <w:r w:rsidRPr="00F5650A">
        <w:t>.</w:t>
      </w:r>
    </w:p>
    <w:p w14:paraId="351AF04D" w14:textId="77777777" w:rsidR="00F5650A" w:rsidRPr="00F5650A" w:rsidRDefault="00F5650A" w:rsidP="00F5650A">
      <w:pPr>
        <w:numPr>
          <w:ilvl w:val="0"/>
          <w:numId w:val="4"/>
        </w:numPr>
      </w:pPr>
      <w:r w:rsidRPr="00F5650A">
        <w:t>Применяется для: поиска путей, проверки связности, топологической сортировки, поиска компонент связности.</w:t>
      </w:r>
    </w:p>
    <w:p w14:paraId="65819C94" w14:textId="77777777" w:rsidR="00F5650A" w:rsidRPr="00F5650A" w:rsidRDefault="00F5650A" w:rsidP="00F5650A">
      <w:r w:rsidRPr="00F5650A">
        <w:rPr>
          <w:b/>
          <w:bCs/>
        </w:rPr>
        <w:t>Принцип работы:</w:t>
      </w:r>
    </w:p>
    <w:p w14:paraId="3860B51B" w14:textId="77777777" w:rsidR="00F5650A" w:rsidRPr="00F5650A" w:rsidRDefault="00F5650A" w:rsidP="00F5650A">
      <w:pPr>
        <w:numPr>
          <w:ilvl w:val="0"/>
          <w:numId w:val="5"/>
        </w:numPr>
      </w:pPr>
      <w:r w:rsidRPr="00F5650A">
        <w:t>Посетить вершину.</w:t>
      </w:r>
    </w:p>
    <w:p w14:paraId="71109064" w14:textId="77777777" w:rsidR="00F5650A" w:rsidRPr="00F5650A" w:rsidRDefault="00F5650A" w:rsidP="00F5650A">
      <w:pPr>
        <w:numPr>
          <w:ilvl w:val="0"/>
          <w:numId w:val="5"/>
        </w:numPr>
      </w:pPr>
      <w:r w:rsidRPr="00F5650A">
        <w:t>Перейти к первой непосещённой соседней вершине.</w:t>
      </w:r>
    </w:p>
    <w:p w14:paraId="23804663" w14:textId="77777777" w:rsidR="00F5650A" w:rsidRPr="00F5650A" w:rsidRDefault="00F5650A" w:rsidP="00F5650A">
      <w:pPr>
        <w:numPr>
          <w:ilvl w:val="0"/>
          <w:numId w:val="5"/>
        </w:numPr>
      </w:pPr>
      <w:r w:rsidRPr="00F5650A">
        <w:t>Повторить шаг 1.</w:t>
      </w:r>
    </w:p>
    <w:p w14:paraId="0B1919C3" w14:textId="77777777" w:rsidR="00F5650A" w:rsidRPr="00F5650A" w:rsidRDefault="00F5650A" w:rsidP="00F5650A">
      <w:pPr>
        <w:numPr>
          <w:ilvl w:val="0"/>
          <w:numId w:val="5"/>
        </w:numPr>
      </w:pPr>
      <w:r w:rsidRPr="00F5650A">
        <w:t>Если нет непосещённых — вернуться назад.</w:t>
      </w:r>
    </w:p>
    <w:p w14:paraId="5CFE007D" w14:textId="77777777" w:rsidR="00F5650A" w:rsidRPr="00F5650A" w:rsidRDefault="00F5650A" w:rsidP="00F5650A">
      <w:pPr>
        <w:rPr>
          <w:lang w:val="en-US"/>
        </w:rPr>
      </w:pPr>
      <w:r w:rsidRPr="00F5650A">
        <w:rPr>
          <w:rFonts w:ascii="Segoe UI Emoji" w:hAnsi="Segoe UI Emoji" w:cs="Segoe UI Emoji"/>
        </w:rPr>
        <w:t>🔹</w:t>
      </w:r>
      <w:r w:rsidRPr="00F5650A">
        <w:rPr>
          <w:lang w:val="en-US"/>
        </w:rPr>
        <w:t xml:space="preserve"> </w:t>
      </w:r>
      <w:r w:rsidRPr="00F5650A">
        <w:t>Обход</w:t>
      </w:r>
      <w:r w:rsidRPr="00F5650A">
        <w:rPr>
          <w:lang w:val="en-US"/>
        </w:rPr>
        <w:t xml:space="preserve"> </w:t>
      </w:r>
      <w:r w:rsidRPr="00F5650A">
        <w:t>в</w:t>
      </w:r>
      <w:r w:rsidRPr="00F5650A">
        <w:rPr>
          <w:lang w:val="en-US"/>
        </w:rPr>
        <w:t xml:space="preserve"> </w:t>
      </w:r>
      <w:r w:rsidRPr="00F5650A">
        <w:t>ширину</w:t>
      </w:r>
      <w:r w:rsidRPr="00F5650A">
        <w:rPr>
          <w:lang w:val="en-US"/>
        </w:rPr>
        <w:t xml:space="preserve"> (BFS — Breadth-First Search)</w:t>
      </w:r>
    </w:p>
    <w:p w14:paraId="1765B386" w14:textId="77777777" w:rsidR="00F5650A" w:rsidRPr="00F5650A" w:rsidRDefault="00F5650A" w:rsidP="00F5650A">
      <w:pPr>
        <w:numPr>
          <w:ilvl w:val="0"/>
          <w:numId w:val="6"/>
        </w:numPr>
      </w:pPr>
      <w:r w:rsidRPr="00F5650A">
        <w:t xml:space="preserve">Работает по принципу </w:t>
      </w:r>
      <w:r w:rsidRPr="00F5650A">
        <w:rPr>
          <w:b/>
          <w:bCs/>
        </w:rPr>
        <w:t>“в ширину”</w:t>
      </w:r>
      <w:r w:rsidRPr="00F5650A">
        <w:t>: сначала обходятся все вершины, смежные с начальной, затем их соседи и т.д.</w:t>
      </w:r>
    </w:p>
    <w:p w14:paraId="33A4D5AD" w14:textId="77777777" w:rsidR="00F5650A" w:rsidRPr="00F5650A" w:rsidRDefault="00F5650A" w:rsidP="00F5650A">
      <w:pPr>
        <w:numPr>
          <w:ilvl w:val="0"/>
          <w:numId w:val="6"/>
        </w:numPr>
      </w:pPr>
      <w:r w:rsidRPr="00F5650A">
        <w:t xml:space="preserve">Использует </w:t>
      </w:r>
      <w:r w:rsidRPr="00F5650A">
        <w:rPr>
          <w:b/>
          <w:bCs/>
        </w:rPr>
        <w:t>очередь</w:t>
      </w:r>
      <w:r w:rsidRPr="00F5650A">
        <w:t>.</w:t>
      </w:r>
    </w:p>
    <w:p w14:paraId="55A617F3" w14:textId="77777777" w:rsidR="00F5650A" w:rsidRPr="00F5650A" w:rsidRDefault="00F5650A" w:rsidP="00F5650A">
      <w:pPr>
        <w:numPr>
          <w:ilvl w:val="0"/>
          <w:numId w:val="6"/>
        </w:numPr>
      </w:pPr>
      <w:r w:rsidRPr="00F5650A">
        <w:t>Применяется для: поиска кратчайшего пути в невзвешенных графах, проверки двудольности, поиска уровней.</w:t>
      </w:r>
    </w:p>
    <w:p w14:paraId="5FF1B7C4" w14:textId="77777777" w:rsidR="00F5650A" w:rsidRPr="00F5650A" w:rsidRDefault="00F5650A" w:rsidP="00F5650A">
      <w:r w:rsidRPr="00F5650A">
        <w:rPr>
          <w:b/>
          <w:bCs/>
        </w:rPr>
        <w:t>Принцип работы:</w:t>
      </w:r>
    </w:p>
    <w:p w14:paraId="5723C905" w14:textId="77777777" w:rsidR="00F5650A" w:rsidRPr="00F5650A" w:rsidRDefault="00F5650A" w:rsidP="00F5650A">
      <w:r w:rsidRPr="00F5650A">
        <w:t>Поместить стартовую вершину в очередь.</w:t>
      </w:r>
    </w:p>
    <w:p w14:paraId="12E3B776" w14:textId="77777777" w:rsidR="00F5650A" w:rsidRPr="00F5650A" w:rsidRDefault="00F5650A" w:rsidP="00F5650A">
      <w:r w:rsidRPr="00F5650A">
        <w:lastRenderedPageBreak/>
        <w:t>Пока очередь не пуста:</w:t>
      </w:r>
    </w:p>
    <w:p w14:paraId="4501D9E5" w14:textId="77777777" w:rsidR="00F5650A" w:rsidRPr="00F5650A" w:rsidRDefault="00F5650A" w:rsidP="00F5650A">
      <w:r w:rsidRPr="00F5650A">
        <w:t>Извлечь вершину.</w:t>
      </w:r>
    </w:p>
    <w:p w14:paraId="73111096" w14:textId="77777777" w:rsidR="00F5650A" w:rsidRPr="00F5650A" w:rsidRDefault="00F5650A" w:rsidP="00F5650A">
      <w:r w:rsidRPr="00F5650A">
        <w:t>Добавить в очередь всех её непосещённых соседей.</w:t>
      </w:r>
    </w:p>
    <w:p w14:paraId="70B647FF" w14:textId="77777777" w:rsidR="00F5650A" w:rsidRPr="00F5650A" w:rsidRDefault="00F5650A" w:rsidP="00F5650A">
      <w:pPr>
        <w:rPr>
          <w:b/>
          <w:bCs/>
        </w:rPr>
      </w:pPr>
      <w:r w:rsidRPr="00F5650A">
        <w:rPr>
          <w:b/>
          <w:bCs/>
        </w:rPr>
        <w:t>4. Графы. Способы реализации.</w:t>
      </w:r>
    </w:p>
    <w:p w14:paraId="1BF4E512" w14:textId="77777777" w:rsidR="00F5650A" w:rsidRPr="00F5650A" w:rsidRDefault="00F5650A" w:rsidP="00F5650A">
      <w:r w:rsidRPr="00F5650A">
        <w:t>Существуют три основных способа представления графов в памяти компьютера:</w:t>
      </w:r>
    </w:p>
    <w:p w14:paraId="1D049884" w14:textId="77777777" w:rsidR="00F5650A" w:rsidRPr="00F5650A" w:rsidRDefault="00F5650A" w:rsidP="00F5650A">
      <w:r w:rsidRPr="00F5650A">
        <w:rPr>
          <w:rFonts w:ascii="Segoe UI Emoji" w:hAnsi="Segoe UI Emoji" w:cs="Segoe UI Emoji"/>
        </w:rPr>
        <w:t>🔹</w:t>
      </w:r>
      <w:r w:rsidRPr="00F5650A">
        <w:t xml:space="preserve"> 1. Матрица смежности</w:t>
      </w:r>
    </w:p>
    <w:p w14:paraId="545BC38A" w14:textId="77777777" w:rsidR="00F5650A" w:rsidRPr="00F5650A" w:rsidRDefault="00F5650A" w:rsidP="00F5650A">
      <w:pPr>
        <w:numPr>
          <w:ilvl w:val="0"/>
          <w:numId w:val="7"/>
        </w:numPr>
      </w:pPr>
      <w:r w:rsidRPr="00F5650A">
        <w:t>Представляется в виде квадратной матрицы N x N, где N — число вершин.</w:t>
      </w:r>
    </w:p>
    <w:p w14:paraId="5F6958D3" w14:textId="77777777" w:rsidR="00F5650A" w:rsidRPr="00F5650A" w:rsidRDefault="00F5650A" w:rsidP="00F5650A">
      <w:pPr>
        <w:numPr>
          <w:ilvl w:val="0"/>
          <w:numId w:val="7"/>
        </w:numPr>
      </w:pPr>
      <w:r w:rsidRPr="00F5650A">
        <w:t>A[i][j] = 1, если существует ребро из i в j, иначе 0.</w:t>
      </w:r>
    </w:p>
    <w:p w14:paraId="678192BB" w14:textId="77777777" w:rsidR="00F5650A" w:rsidRPr="00F5650A" w:rsidRDefault="00F5650A" w:rsidP="00F5650A">
      <w:r w:rsidRPr="00F5650A">
        <w:rPr>
          <w:b/>
          <w:bCs/>
        </w:rPr>
        <w:t>Преимущества:</w:t>
      </w:r>
    </w:p>
    <w:p w14:paraId="70E70857" w14:textId="77777777" w:rsidR="00F5650A" w:rsidRPr="00F5650A" w:rsidRDefault="00F5650A" w:rsidP="00F5650A">
      <w:pPr>
        <w:numPr>
          <w:ilvl w:val="0"/>
          <w:numId w:val="8"/>
        </w:numPr>
      </w:pPr>
      <w:r w:rsidRPr="00F5650A">
        <w:t>Быстрый доступ к информации о наличии ребра O(1).</w:t>
      </w:r>
    </w:p>
    <w:p w14:paraId="6A37EDD6" w14:textId="77777777" w:rsidR="00F5650A" w:rsidRPr="00F5650A" w:rsidRDefault="00F5650A" w:rsidP="00F5650A">
      <w:r w:rsidRPr="00F5650A">
        <w:rPr>
          <w:b/>
          <w:bCs/>
        </w:rPr>
        <w:t>Недостатки:</w:t>
      </w:r>
    </w:p>
    <w:p w14:paraId="7EAC0ADF" w14:textId="77777777" w:rsidR="00F5650A" w:rsidRPr="00F5650A" w:rsidRDefault="00F5650A" w:rsidP="00F5650A">
      <w:pPr>
        <w:numPr>
          <w:ilvl w:val="0"/>
          <w:numId w:val="9"/>
        </w:numPr>
      </w:pPr>
      <w:r w:rsidRPr="00F5650A">
        <w:t>Занимает много памяти: O(n²), даже если граф разреженный.</w:t>
      </w:r>
    </w:p>
    <w:p w14:paraId="292A0EF0" w14:textId="77777777" w:rsidR="00F5650A" w:rsidRPr="00F5650A" w:rsidRDefault="00F5650A" w:rsidP="00F5650A">
      <w:r w:rsidRPr="00F5650A">
        <w:rPr>
          <w:b/>
          <w:bCs/>
        </w:rPr>
        <w:t>Применение:</w:t>
      </w:r>
      <w:r w:rsidRPr="00F5650A">
        <w:t xml:space="preserve"> удобно для плотных графов или в задачах с частыми запросами на наличие ребра.</w:t>
      </w:r>
    </w:p>
    <w:p w14:paraId="4D8BE5D4" w14:textId="77777777" w:rsidR="00F5650A" w:rsidRPr="00F5650A" w:rsidRDefault="00F5650A" w:rsidP="00F5650A">
      <w:r w:rsidRPr="00F5650A">
        <w:rPr>
          <w:rFonts w:ascii="Segoe UI Emoji" w:hAnsi="Segoe UI Emoji" w:cs="Segoe UI Emoji"/>
        </w:rPr>
        <w:t>🔹</w:t>
      </w:r>
      <w:r w:rsidRPr="00F5650A">
        <w:t xml:space="preserve"> 2. Список смежности</w:t>
      </w:r>
    </w:p>
    <w:p w14:paraId="0AFCCB4A" w14:textId="77777777" w:rsidR="00F5650A" w:rsidRPr="00F5650A" w:rsidRDefault="00F5650A" w:rsidP="00F5650A">
      <w:pPr>
        <w:numPr>
          <w:ilvl w:val="0"/>
          <w:numId w:val="10"/>
        </w:numPr>
      </w:pPr>
      <w:r w:rsidRPr="00F5650A">
        <w:t xml:space="preserve">Каждая вершина хранит </w:t>
      </w:r>
      <w:r w:rsidRPr="00F5650A">
        <w:rPr>
          <w:b/>
          <w:bCs/>
        </w:rPr>
        <w:t>список всех соседей</w:t>
      </w:r>
      <w:r w:rsidRPr="00F5650A">
        <w:t>.</w:t>
      </w:r>
    </w:p>
    <w:p w14:paraId="1F0F7E1F" w14:textId="77777777" w:rsidR="00F5650A" w:rsidRPr="00F5650A" w:rsidRDefault="00F5650A" w:rsidP="00F5650A">
      <w:pPr>
        <w:numPr>
          <w:ilvl w:val="0"/>
          <w:numId w:val="10"/>
        </w:numPr>
      </w:pPr>
      <w:r w:rsidRPr="00F5650A">
        <w:t>Например: A: [B, C] означает, что из вершины A есть рёбра в B и C.</w:t>
      </w:r>
    </w:p>
    <w:p w14:paraId="3066337E" w14:textId="77777777" w:rsidR="00F5650A" w:rsidRPr="00F5650A" w:rsidRDefault="00F5650A" w:rsidP="00F5650A">
      <w:r w:rsidRPr="00F5650A">
        <w:rPr>
          <w:b/>
          <w:bCs/>
        </w:rPr>
        <w:t>Преимущества:</w:t>
      </w:r>
    </w:p>
    <w:p w14:paraId="5BD24682" w14:textId="77777777" w:rsidR="00F5650A" w:rsidRPr="00F5650A" w:rsidRDefault="00F5650A" w:rsidP="00F5650A">
      <w:pPr>
        <w:numPr>
          <w:ilvl w:val="0"/>
          <w:numId w:val="11"/>
        </w:numPr>
      </w:pPr>
      <w:r w:rsidRPr="00F5650A">
        <w:t>Эффективно по памяти: O(n + m), где n — вершины, m — рёбра.</w:t>
      </w:r>
    </w:p>
    <w:p w14:paraId="2CE7CBFC" w14:textId="77777777" w:rsidR="00F5650A" w:rsidRPr="00F5650A" w:rsidRDefault="00F5650A" w:rsidP="00F5650A">
      <w:pPr>
        <w:numPr>
          <w:ilvl w:val="0"/>
          <w:numId w:val="11"/>
        </w:numPr>
      </w:pPr>
      <w:r w:rsidRPr="00F5650A">
        <w:t>Удобно для итерации по соседям.</w:t>
      </w:r>
    </w:p>
    <w:p w14:paraId="53894575" w14:textId="77777777" w:rsidR="00F5650A" w:rsidRPr="00F5650A" w:rsidRDefault="00F5650A" w:rsidP="00F5650A">
      <w:r w:rsidRPr="00F5650A">
        <w:rPr>
          <w:b/>
          <w:bCs/>
        </w:rPr>
        <w:t>Недостатки:</w:t>
      </w:r>
    </w:p>
    <w:p w14:paraId="543A7B36" w14:textId="77777777" w:rsidR="00F5650A" w:rsidRPr="00F5650A" w:rsidRDefault="00F5650A" w:rsidP="00F5650A">
      <w:pPr>
        <w:numPr>
          <w:ilvl w:val="0"/>
          <w:numId w:val="12"/>
        </w:numPr>
      </w:pPr>
      <w:r w:rsidRPr="00F5650A">
        <w:t>Проверка наличия ребра O(k), где k — число соседей.</w:t>
      </w:r>
    </w:p>
    <w:p w14:paraId="62959B0F" w14:textId="77777777" w:rsidR="00F5650A" w:rsidRPr="00F5650A" w:rsidRDefault="00F5650A" w:rsidP="00F5650A">
      <w:r w:rsidRPr="00F5650A">
        <w:rPr>
          <w:b/>
          <w:bCs/>
        </w:rPr>
        <w:t>Применение:</w:t>
      </w:r>
      <w:r w:rsidRPr="00F5650A">
        <w:t xml:space="preserve"> лучший выбор для разреженных графов.</w:t>
      </w:r>
    </w:p>
    <w:p w14:paraId="206A837D" w14:textId="77777777" w:rsidR="00F5650A" w:rsidRPr="00F5650A" w:rsidRDefault="00F5650A" w:rsidP="00F5650A">
      <w:r w:rsidRPr="00F5650A">
        <w:rPr>
          <w:rFonts w:ascii="Segoe UI Emoji" w:hAnsi="Segoe UI Emoji" w:cs="Segoe UI Emoji"/>
        </w:rPr>
        <w:t>🔹</w:t>
      </w:r>
      <w:r w:rsidRPr="00F5650A">
        <w:t xml:space="preserve"> 3. Список рёбер</w:t>
      </w:r>
    </w:p>
    <w:p w14:paraId="3143219C" w14:textId="77777777" w:rsidR="00F5650A" w:rsidRPr="00F5650A" w:rsidRDefault="00F5650A" w:rsidP="00F5650A">
      <w:pPr>
        <w:numPr>
          <w:ilvl w:val="0"/>
          <w:numId w:val="13"/>
        </w:numPr>
      </w:pPr>
      <w:r w:rsidRPr="00F5650A">
        <w:t>Просто хранятся пары вершин: [(A, B), (B, C), (C, D)].</w:t>
      </w:r>
    </w:p>
    <w:p w14:paraId="776D3748" w14:textId="77777777" w:rsidR="00F5650A" w:rsidRPr="00F5650A" w:rsidRDefault="00F5650A" w:rsidP="00F5650A">
      <w:r w:rsidRPr="00F5650A">
        <w:rPr>
          <w:b/>
          <w:bCs/>
        </w:rPr>
        <w:t>Преимущества:</w:t>
      </w:r>
    </w:p>
    <w:p w14:paraId="33EECEA7" w14:textId="77777777" w:rsidR="00F5650A" w:rsidRPr="00F5650A" w:rsidRDefault="00F5650A" w:rsidP="00F5650A">
      <w:pPr>
        <w:numPr>
          <w:ilvl w:val="0"/>
          <w:numId w:val="14"/>
        </w:numPr>
      </w:pPr>
      <w:r w:rsidRPr="00F5650A">
        <w:t>Простая структура, легко перебирать все рёбра.</w:t>
      </w:r>
    </w:p>
    <w:p w14:paraId="6B7A9C21" w14:textId="77777777" w:rsidR="00F5650A" w:rsidRPr="00F5650A" w:rsidRDefault="00F5650A" w:rsidP="00F5650A">
      <w:r w:rsidRPr="00F5650A">
        <w:rPr>
          <w:b/>
          <w:bCs/>
        </w:rPr>
        <w:t>Недостатки:</w:t>
      </w:r>
    </w:p>
    <w:p w14:paraId="59C4986B" w14:textId="77777777" w:rsidR="00F5650A" w:rsidRPr="00F5650A" w:rsidRDefault="00F5650A" w:rsidP="00F5650A">
      <w:pPr>
        <w:numPr>
          <w:ilvl w:val="0"/>
          <w:numId w:val="15"/>
        </w:numPr>
      </w:pPr>
      <w:r w:rsidRPr="00F5650A">
        <w:t>Неэффективен для частых запросов соседей или проверки смежности.</w:t>
      </w:r>
    </w:p>
    <w:p w14:paraId="66183994" w14:textId="77777777" w:rsidR="00F5650A" w:rsidRPr="00F5650A" w:rsidRDefault="00F5650A" w:rsidP="00F5650A">
      <w:r w:rsidRPr="00F5650A">
        <w:rPr>
          <w:b/>
          <w:bCs/>
        </w:rPr>
        <w:t>Применение:</w:t>
      </w:r>
      <w:r w:rsidRPr="00F5650A">
        <w:t xml:space="preserve"> удобно при алгоритмах, которые работают только с рёбрами (например, Крускала для поиска остовного дерева).</w:t>
      </w:r>
    </w:p>
    <w:p w14:paraId="4A65D482" w14:textId="77777777" w:rsidR="00F5650A" w:rsidRPr="00F5650A" w:rsidRDefault="00F5650A" w:rsidP="00F5650A">
      <w:pPr>
        <w:rPr>
          <w:b/>
          <w:bCs/>
        </w:rPr>
      </w:pPr>
      <w:r w:rsidRPr="00F5650A">
        <w:rPr>
          <w:b/>
          <w:bCs/>
        </w:rPr>
        <w:t>5. Графы. Построение минимального остовного дерева.</w:t>
      </w:r>
    </w:p>
    <w:p w14:paraId="3F964EBA" w14:textId="77777777" w:rsidR="00F5650A" w:rsidRPr="00F5650A" w:rsidRDefault="00F5650A" w:rsidP="00F5650A">
      <w:r w:rsidRPr="00F5650A">
        <w:rPr>
          <w:b/>
          <w:bCs/>
        </w:rPr>
        <w:lastRenderedPageBreak/>
        <w:t>Остовное дерево (spanning tree)</w:t>
      </w:r>
      <w:r w:rsidRPr="00F5650A">
        <w:t xml:space="preserve"> — это подграф связного неориентированного графа, который содержит </w:t>
      </w:r>
      <w:r w:rsidRPr="00F5650A">
        <w:rPr>
          <w:b/>
          <w:bCs/>
        </w:rPr>
        <w:t>все вершины исходного графа</w:t>
      </w:r>
      <w:r w:rsidRPr="00F5650A">
        <w:t xml:space="preserve">, но </w:t>
      </w:r>
      <w:r w:rsidRPr="00F5650A">
        <w:rPr>
          <w:b/>
          <w:bCs/>
        </w:rPr>
        <w:t>минимальное количество рёбер</w:t>
      </w:r>
      <w:r w:rsidRPr="00F5650A">
        <w:t xml:space="preserve">, не образующих циклов. Если рёбра имеют веса, то целью становится построение </w:t>
      </w:r>
      <w:r w:rsidRPr="00F5650A">
        <w:rPr>
          <w:b/>
          <w:bCs/>
        </w:rPr>
        <w:t>минимального остовного дерева (МОД)</w:t>
      </w:r>
      <w:r w:rsidRPr="00F5650A">
        <w:t xml:space="preserve"> — остовного дерева с наименьшей возможной суммой весов рёбер.</w:t>
      </w:r>
    </w:p>
    <w:p w14:paraId="045704B3" w14:textId="77777777" w:rsidR="00F5650A" w:rsidRPr="00F5650A" w:rsidRDefault="00000000" w:rsidP="00F5650A">
      <w:r>
        <w:pict w14:anchorId="667B5249">
          <v:rect id="_x0000_i1026" style="width:0;height:1.5pt" o:hralign="center" o:hrstd="t" o:hr="t" fillcolor="#a0a0a0" stroked="f"/>
        </w:pict>
      </w:r>
    </w:p>
    <w:p w14:paraId="195BF350" w14:textId="77777777" w:rsidR="00F5650A" w:rsidRPr="00F5650A" w:rsidRDefault="00F5650A" w:rsidP="00F5650A">
      <w:r w:rsidRPr="00F5650A">
        <w:rPr>
          <w:rFonts w:ascii="Segoe UI Emoji" w:hAnsi="Segoe UI Emoji" w:cs="Segoe UI Emoji"/>
        </w:rPr>
        <w:t>🔹</w:t>
      </w:r>
      <w:r w:rsidRPr="00F5650A">
        <w:t xml:space="preserve"> Алгоритм Крускала (Kruskal’s Algorithm)</w:t>
      </w:r>
    </w:p>
    <w:p w14:paraId="779204F3" w14:textId="77777777" w:rsidR="00F5650A" w:rsidRPr="00F5650A" w:rsidRDefault="00F5650A" w:rsidP="00F5650A">
      <w:pPr>
        <w:numPr>
          <w:ilvl w:val="0"/>
          <w:numId w:val="16"/>
        </w:numPr>
      </w:pPr>
      <w:r w:rsidRPr="00F5650A">
        <w:t xml:space="preserve">Основан на </w:t>
      </w:r>
      <w:r w:rsidRPr="00F5650A">
        <w:rPr>
          <w:b/>
          <w:bCs/>
        </w:rPr>
        <w:t>жадной стратегии</w:t>
      </w:r>
      <w:r w:rsidRPr="00F5650A">
        <w:t>.</w:t>
      </w:r>
    </w:p>
    <w:p w14:paraId="37D4C3A8" w14:textId="77777777" w:rsidR="00F5650A" w:rsidRPr="00F5650A" w:rsidRDefault="00F5650A" w:rsidP="00F5650A">
      <w:pPr>
        <w:numPr>
          <w:ilvl w:val="0"/>
          <w:numId w:val="16"/>
        </w:numPr>
      </w:pPr>
      <w:r w:rsidRPr="00F5650A">
        <w:t xml:space="preserve">Работает с </w:t>
      </w:r>
      <w:r w:rsidRPr="00F5650A">
        <w:rPr>
          <w:b/>
          <w:bCs/>
        </w:rPr>
        <w:t>множеством рёбер</w:t>
      </w:r>
      <w:r w:rsidRPr="00F5650A">
        <w:t xml:space="preserve">, постепенно добавляя наименьшие по весу рёбра, </w:t>
      </w:r>
      <w:r w:rsidRPr="00F5650A">
        <w:rPr>
          <w:b/>
          <w:bCs/>
        </w:rPr>
        <w:t>не создавая циклов</w:t>
      </w:r>
      <w:r w:rsidRPr="00F5650A">
        <w:t>.</w:t>
      </w:r>
    </w:p>
    <w:p w14:paraId="7862D4BA" w14:textId="77777777" w:rsidR="00F5650A" w:rsidRPr="00F5650A" w:rsidRDefault="00F5650A" w:rsidP="00F5650A">
      <w:pPr>
        <w:numPr>
          <w:ilvl w:val="0"/>
          <w:numId w:val="16"/>
        </w:numPr>
      </w:pPr>
      <w:r w:rsidRPr="00F5650A">
        <w:t xml:space="preserve">Использует структуру </w:t>
      </w:r>
      <w:r w:rsidRPr="00F5650A">
        <w:rPr>
          <w:b/>
          <w:bCs/>
        </w:rPr>
        <w:t>система непересекающихся множеств (DSU)</w:t>
      </w:r>
      <w:r w:rsidRPr="00F5650A">
        <w:t xml:space="preserve"> для проверки циклов.</w:t>
      </w:r>
    </w:p>
    <w:p w14:paraId="0287D577" w14:textId="77777777" w:rsidR="00F5650A" w:rsidRPr="00F5650A" w:rsidRDefault="00F5650A" w:rsidP="00F5650A">
      <w:r w:rsidRPr="00F5650A">
        <w:rPr>
          <w:b/>
          <w:bCs/>
        </w:rPr>
        <w:t>Шаги:</w:t>
      </w:r>
    </w:p>
    <w:p w14:paraId="3014ED4E" w14:textId="77777777" w:rsidR="00F5650A" w:rsidRPr="00F5650A" w:rsidRDefault="00F5650A" w:rsidP="00F5650A">
      <w:pPr>
        <w:numPr>
          <w:ilvl w:val="0"/>
          <w:numId w:val="17"/>
        </w:numPr>
      </w:pPr>
      <w:r w:rsidRPr="00F5650A">
        <w:t>Отсортировать все рёбра по весу.</w:t>
      </w:r>
    </w:p>
    <w:p w14:paraId="2DE09039" w14:textId="77777777" w:rsidR="00F5650A" w:rsidRPr="00F5650A" w:rsidRDefault="00F5650A" w:rsidP="00F5650A">
      <w:pPr>
        <w:numPr>
          <w:ilvl w:val="0"/>
          <w:numId w:val="17"/>
        </w:numPr>
      </w:pPr>
      <w:r w:rsidRPr="00F5650A">
        <w:t>Перебирая рёбра в порядке возрастания:</w:t>
      </w:r>
    </w:p>
    <w:p w14:paraId="1B099EBF" w14:textId="77777777" w:rsidR="00F5650A" w:rsidRPr="00F5650A" w:rsidRDefault="00F5650A" w:rsidP="00F5650A">
      <w:pPr>
        <w:numPr>
          <w:ilvl w:val="1"/>
          <w:numId w:val="17"/>
        </w:numPr>
      </w:pPr>
      <w:r w:rsidRPr="00F5650A">
        <w:t xml:space="preserve">если добавление ребра </w:t>
      </w:r>
      <w:r w:rsidRPr="00F5650A">
        <w:rPr>
          <w:b/>
          <w:bCs/>
        </w:rPr>
        <w:t>не создаёт цикл</w:t>
      </w:r>
      <w:r w:rsidRPr="00F5650A">
        <w:t>, включить его в остов.</w:t>
      </w:r>
    </w:p>
    <w:p w14:paraId="5B1BB62A" w14:textId="77777777" w:rsidR="00F5650A" w:rsidRPr="00F5650A" w:rsidRDefault="00F5650A" w:rsidP="00F5650A">
      <w:pPr>
        <w:numPr>
          <w:ilvl w:val="0"/>
          <w:numId w:val="17"/>
        </w:numPr>
      </w:pPr>
      <w:r w:rsidRPr="00F5650A">
        <w:t>Повторять, пока не будет n−1 рёбер (где n — число вершин).</w:t>
      </w:r>
    </w:p>
    <w:p w14:paraId="51284C9D" w14:textId="77777777" w:rsidR="00F5650A" w:rsidRPr="00F5650A" w:rsidRDefault="00F5650A" w:rsidP="00F5650A">
      <w:r w:rsidRPr="00F5650A">
        <w:rPr>
          <w:b/>
          <w:bCs/>
        </w:rPr>
        <w:t>Характеристики:</w:t>
      </w:r>
    </w:p>
    <w:p w14:paraId="120FF755" w14:textId="77777777" w:rsidR="00F5650A" w:rsidRPr="00F5650A" w:rsidRDefault="00F5650A" w:rsidP="00F5650A">
      <w:pPr>
        <w:numPr>
          <w:ilvl w:val="0"/>
          <w:numId w:val="18"/>
        </w:numPr>
      </w:pPr>
      <w:r w:rsidRPr="00F5650A">
        <w:t xml:space="preserve">Подходит для </w:t>
      </w:r>
      <w:r w:rsidRPr="00F5650A">
        <w:rPr>
          <w:b/>
          <w:bCs/>
        </w:rPr>
        <w:t>разреженных графов</w:t>
      </w:r>
      <w:r w:rsidRPr="00F5650A">
        <w:t>.</w:t>
      </w:r>
    </w:p>
    <w:p w14:paraId="0990389F" w14:textId="77777777" w:rsidR="00F5650A" w:rsidRPr="00F5650A" w:rsidRDefault="00F5650A" w:rsidP="00F5650A">
      <w:pPr>
        <w:numPr>
          <w:ilvl w:val="0"/>
          <w:numId w:val="18"/>
        </w:numPr>
      </w:pPr>
      <w:r w:rsidRPr="00F5650A">
        <w:t>Сложность: O(m log m) (где m — число рёбер).</w:t>
      </w:r>
    </w:p>
    <w:p w14:paraId="7CD8DCD6" w14:textId="77777777" w:rsidR="00F5650A" w:rsidRPr="00F5650A" w:rsidRDefault="00000000" w:rsidP="00F5650A">
      <w:r>
        <w:pict w14:anchorId="2410BAA6">
          <v:rect id="_x0000_i1027" style="width:0;height:1.5pt" o:hralign="center" o:hrstd="t" o:hr="t" fillcolor="#a0a0a0" stroked="f"/>
        </w:pict>
      </w:r>
    </w:p>
    <w:p w14:paraId="269CFCF9" w14:textId="77777777" w:rsidR="00F5650A" w:rsidRPr="00F5650A" w:rsidRDefault="00F5650A" w:rsidP="00F5650A">
      <w:r w:rsidRPr="00F5650A">
        <w:rPr>
          <w:rFonts w:ascii="Segoe UI Emoji" w:hAnsi="Segoe UI Emoji" w:cs="Segoe UI Emoji"/>
        </w:rPr>
        <w:t>🔹</w:t>
      </w:r>
      <w:r w:rsidRPr="00F5650A">
        <w:t xml:space="preserve"> Алгоритм Прима (Prim’s Algorithm)</w:t>
      </w:r>
    </w:p>
    <w:p w14:paraId="6FA1A06A" w14:textId="77777777" w:rsidR="00F5650A" w:rsidRPr="00F5650A" w:rsidRDefault="00F5650A" w:rsidP="00F5650A">
      <w:pPr>
        <w:numPr>
          <w:ilvl w:val="0"/>
          <w:numId w:val="19"/>
        </w:numPr>
      </w:pPr>
      <w:r w:rsidRPr="00F5650A">
        <w:t xml:space="preserve">Также </w:t>
      </w:r>
      <w:r w:rsidRPr="00F5650A">
        <w:rPr>
          <w:b/>
          <w:bCs/>
        </w:rPr>
        <w:t>жадный алгоритм</w:t>
      </w:r>
      <w:r w:rsidRPr="00F5650A">
        <w:t xml:space="preserve">, но строит дерево от </w:t>
      </w:r>
      <w:r w:rsidRPr="00F5650A">
        <w:rPr>
          <w:b/>
          <w:bCs/>
        </w:rPr>
        <w:t>одной стартовой вершины</w:t>
      </w:r>
      <w:r w:rsidRPr="00F5650A">
        <w:t>, постепенно расширяя его.</w:t>
      </w:r>
    </w:p>
    <w:p w14:paraId="2693F90C" w14:textId="77777777" w:rsidR="00F5650A" w:rsidRPr="00F5650A" w:rsidRDefault="00F5650A" w:rsidP="00F5650A">
      <w:pPr>
        <w:numPr>
          <w:ilvl w:val="0"/>
          <w:numId w:val="19"/>
        </w:numPr>
      </w:pPr>
      <w:r w:rsidRPr="00F5650A">
        <w:t xml:space="preserve">Всегда добавляет </w:t>
      </w:r>
      <w:r w:rsidRPr="00F5650A">
        <w:rPr>
          <w:b/>
          <w:bCs/>
        </w:rPr>
        <w:t>наименьшее по весу ребро</w:t>
      </w:r>
      <w:r w:rsidRPr="00F5650A">
        <w:t>, которое соединяет вершину внутри дерева с вершиной вне дерева.</w:t>
      </w:r>
    </w:p>
    <w:p w14:paraId="15C602A0" w14:textId="77777777" w:rsidR="00F5650A" w:rsidRPr="00F5650A" w:rsidRDefault="00F5650A" w:rsidP="00F5650A">
      <w:r w:rsidRPr="00F5650A">
        <w:rPr>
          <w:b/>
          <w:bCs/>
        </w:rPr>
        <w:t>Шаги:</w:t>
      </w:r>
    </w:p>
    <w:p w14:paraId="685F6F9E" w14:textId="77777777" w:rsidR="00F5650A" w:rsidRPr="00F5650A" w:rsidRDefault="00F5650A" w:rsidP="00F5650A">
      <w:pPr>
        <w:numPr>
          <w:ilvl w:val="0"/>
          <w:numId w:val="20"/>
        </w:numPr>
      </w:pPr>
      <w:r w:rsidRPr="00F5650A">
        <w:t>Выбрать любую стартовую вершину.</w:t>
      </w:r>
    </w:p>
    <w:p w14:paraId="3049E2C8" w14:textId="77777777" w:rsidR="00F5650A" w:rsidRPr="00F5650A" w:rsidRDefault="00F5650A" w:rsidP="00F5650A">
      <w:pPr>
        <w:numPr>
          <w:ilvl w:val="0"/>
          <w:numId w:val="20"/>
        </w:numPr>
      </w:pPr>
      <w:r w:rsidRPr="00F5650A">
        <w:t>Пока не включены все вершины:</w:t>
      </w:r>
    </w:p>
    <w:p w14:paraId="1D8DD917" w14:textId="77777777" w:rsidR="00F5650A" w:rsidRPr="00F5650A" w:rsidRDefault="00F5650A" w:rsidP="00F5650A">
      <w:pPr>
        <w:numPr>
          <w:ilvl w:val="1"/>
          <w:numId w:val="20"/>
        </w:numPr>
      </w:pPr>
      <w:r w:rsidRPr="00F5650A">
        <w:t>выбрать минимальное ребро от дерева к новой вершине;</w:t>
      </w:r>
    </w:p>
    <w:p w14:paraId="65CE174D" w14:textId="77777777" w:rsidR="00F5650A" w:rsidRPr="00F5650A" w:rsidRDefault="00F5650A" w:rsidP="00F5650A">
      <w:pPr>
        <w:numPr>
          <w:ilvl w:val="1"/>
          <w:numId w:val="20"/>
        </w:numPr>
      </w:pPr>
      <w:r w:rsidRPr="00F5650A">
        <w:t>добавить вершину и ребро в остов.</w:t>
      </w:r>
    </w:p>
    <w:p w14:paraId="2E60DDE9" w14:textId="77777777" w:rsidR="00F5650A" w:rsidRPr="00F5650A" w:rsidRDefault="00F5650A" w:rsidP="00F5650A">
      <w:r w:rsidRPr="00F5650A">
        <w:rPr>
          <w:b/>
          <w:bCs/>
        </w:rPr>
        <w:t>Характеристики:</w:t>
      </w:r>
    </w:p>
    <w:p w14:paraId="552DED90" w14:textId="77777777" w:rsidR="00F5650A" w:rsidRPr="00F5650A" w:rsidRDefault="00F5650A" w:rsidP="00F5650A">
      <w:pPr>
        <w:numPr>
          <w:ilvl w:val="0"/>
          <w:numId w:val="21"/>
        </w:numPr>
      </w:pPr>
      <w:r w:rsidRPr="00F5650A">
        <w:t xml:space="preserve">Эффективен для </w:t>
      </w:r>
      <w:r w:rsidRPr="00F5650A">
        <w:rPr>
          <w:b/>
          <w:bCs/>
        </w:rPr>
        <w:t>плотных графов</w:t>
      </w:r>
      <w:r w:rsidRPr="00F5650A">
        <w:t>.</w:t>
      </w:r>
    </w:p>
    <w:p w14:paraId="5DFF96CF" w14:textId="77777777" w:rsidR="00F5650A" w:rsidRPr="00F5650A" w:rsidRDefault="00F5650A" w:rsidP="00F5650A">
      <w:pPr>
        <w:numPr>
          <w:ilvl w:val="0"/>
          <w:numId w:val="21"/>
        </w:numPr>
      </w:pPr>
      <w:r w:rsidRPr="00F5650A">
        <w:t>Сложность с очередью приоритетов: O(m log n).</w:t>
      </w:r>
    </w:p>
    <w:p w14:paraId="314979D0" w14:textId="77777777" w:rsidR="00F5650A" w:rsidRPr="00F5650A" w:rsidRDefault="00F5650A" w:rsidP="00F5650A">
      <w:r w:rsidRPr="00F5650A">
        <w:rPr>
          <w:rFonts w:ascii="Segoe UI Emoji" w:hAnsi="Segoe UI Emoji" w:cs="Segoe UI Emoji"/>
        </w:rPr>
        <w:t>📌</w:t>
      </w:r>
      <w:r w:rsidRPr="00F5650A">
        <w:t xml:space="preserve"> Применение МОД:</w:t>
      </w:r>
    </w:p>
    <w:p w14:paraId="6AD2E8A4" w14:textId="77777777" w:rsidR="00F5650A" w:rsidRPr="00F5650A" w:rsidRDefault="00F5650A" w:rsidP="00F5650A">
      <w:r w:rsidRPr="00F5650A">
        <w:lastRenderedPageBreak/>
        <w:t>Построение оптимальной сети (дорог, кабелей, трубопровода);</w:t>
      </w:r>
    </w:p>
    <w:p w14:paraId="3833D1BE" w14:textId="77777777" w:rsidR="00F5650A" w:rsidRPr="00F5650A" w:rsidRDefault="00F5650A" w:rsidP="00F5650A">
      <w:r w:rsidRPr="00F5650A">
        <w:t>Минимизация затрат на соединение всех узлов;</w:t>
      </w:r>
    </w:p>
    <w:p w14:paraId="37022ABC" w14:textId="77777777" w:rsidR="00F5650A" w:rsidRPr="00F5650A" w:rsidRDefault="00F5650A" w:rsidP="00F5650A">
      <w:r w:rsidRPr="00F5650A">
        <w:t>Коммуникационные и распределённые системы.</w:t>
      </w:r>
    </w:p>
    <w:p w14:paraId="692E376D" w14:textId="77777777" w:rsidR="00F5650A" w:rsidRPr="00F5650A" w:rsidRDefault="00F5650A" w:rsidP="00F5650A">
      <w:pPr>
        <w:rPr>
          <w:b/>
          <w:bCs/>
        </w:rPr>
      </w:pPr>
      <w:r w:rsidRPr="00F5650A">
        <w:rPr>
          <w:b/>
          <w:bCs/>
        </w:rPr>
        <w:t>6. Графы. Кратчайшие расстояния </w:t>
      </w:r>
    </w:p>
    <w:p w14:paraId="2D11353A" w14:textId="77777777" w:rsidR="00F5650A" w:rsidRPr="00F5650A" w:rsidRDefault="00F5650A" w:rsidP="00F5650A">
      <w:r w:rsidRPr="00F5650A">
        <w:t xml:space="preserve">Задача: найти путь </w:t>
      </w:r>
      <w:r w:rsidRPr="00F5650A">
        <w:rPr>
          <w:b/>
          <w:bCs/>
        </w:rPr>
        <w:t>с минимальной суммой весов</w:t>
      </w:r>
      <w:r w:rsidRPr="00F5650A">
        <w:t xml:space="preserve"> между двумя вершинами (или от одной ко всем).</w:t>
      </w:r>
    </w:p>
    <w:p w14:paraId="0833C9BD" w14:textId="77777777" w:rsidR="00F5650A" w:rsidRPr="00F5650A" w:rsidRDefault="00000000" w:rsidP="00F5650A">
      <w:r>
        <w:pict w14:anchorId="30D53D02">
          <v:rect id="_x0000_i1028" style="width:0;height:1.5pt" o:hralign="center" o:hrstd="t" o:hr="t" fillcolor="#a0a0a0" stroked="f"/>
        </w:pict>
      </w:r>
    </w:p>
    <w:p w14:paraId="45CF1F11" w14:textId="77777777" w:rsidR="00F5650A" w:rsidRPr="00F5650A" w:rsidRDefault="00F5650A" w:rsidP="00F5650A">
      <w:r w:rsidRPr="00F5650A">
        <w:rPr>
          <w:rFonts w:ascii="Segoe UI Emoji" w:hAnsi="Segoe UI Emoji" w:cs="Segoe UI Emoji"/>
        </w:rPr>
        <w:t>🔹</w:t>
      </w:r>
      <w:r w:rsidRPr="00F5650A">
        <w:t xml:space="preserve"> Алгоритм Дейкстры (Dijkstra)</w:t>
      </w:r>
    </w:p>
    <w:p w14:paraId="35E7ACFD" w14:textId="77777777" w:rsidR="00F5650A" w:rsidRPr="00F5650A" w:rsidRDefault="00F5650A" w:rsidP="00F5650A">
      <w:pPr>
        <w:numPr>
          <w:ilvl w:val="0"/>
          <w:numId w:val="22"/>
        </w:numPr>
      </w:pPr>
      <w:r w:rsidRPr="00F5650A">
        <w:t xml:space="preserve">Работает для графов с </w:t>
      </w:r>
      <w:r w:rsidRPr="00F5650A">
        <w:rPr>
          <w:b/>
          <w:bCs/>
        </w:rPr>
        <w:t>неотрицательными весами рёбер</w:t>
      </w:r>
      <w:r w:rsidRPr="00F5650A">
        <w:t>.</w:t>
      </w:r>
    </w:p>
    <w:p w14:paraId="13E42946" w14:textId="77777777" w:rsidR="00F5650A" w:rsidRPr="00F5650A" w:rsidRDefault="00F5650A" w:rsidP="00F5650A">
      <w:pPr>
        <w:numPr>
          <w:ilvl w:val="0"/>
          <w:numId w:val="22"/>
        </w:numPr>
      </w:pPr>
      <w:r w:rsidRPr="00F5650A">
        <w:t xml:space="preserve">Использует </w:t>
      </w:r>
      <w:r w:rsidRPr="00F5650A">
        <w:rPr>
          <w:b/>
          <w:bCs/>
        </w:rPr>
        <w:t>приоритетную очередь</w:t>
      </w:r>
      <w:r w:rsidRPr="00F5650A">
        <w:t xml:space="preserve"> (обычно min-heap) для выбора вершины с минимальным текущим расстоянием.</w:t>
      </w:r>
    </w:p>
    <w:p w14:paraId="33102139" w14:textId="77777777" w:rsidR="00F5650A" w:rsidRPr="00F5650A" w:rsidRDefault="00F5650A" w:rsidP="00F5650A">
      <w:r w:rsidRPr="00F5650A">
        <w:rPr>
          <w:b/>
          <w:bCs/>
        </w:rPr>
        <w:t>Шаги:</w:t>
      </w:r>
    </w:p>
    <w:p w14:paraId="0CD7436E" w14:textId="77777777" w:rsidR="00F5650A" w:rsidRPr="00F5650A" w:rsidRDefault="00F5650A" w:rsidP="00F5650A">
      <w:pPr>
        <w:numPr>
          <w:ilvl w:val="0"/>
          <w:numId w:val="23"/>
        </w:numPr>
      </w:pPr>
      <w:r w:rsidRPr="00F5650A">
        <w:t>Установить расстояние до стартовой вершины как 0, до остальных — ∞.</w:t>
      </w:r>
    </w:p>
    <w:p w14:paraId="39427D85" w14:textId="77777777" w:rsidR="00F5650A" w:rsidRPr="00F5650A" w:rsidRDefault="00F5650A" w:rsidP="00F5650A">
      <w:pPr>
        <w:numPr>
          <w:ilvl w:val="0"/>
          <w:numId w:val="23"/>
        </w:numPr>
      </w:pPr>
      <w:r w:rsidRPr="00F5650A">
        <w:t>Пока есть непосещённые вершины:</w:t>
      </w:r>
    </w:p>
    <w:p w14:paraId="46D637C0" w14:textId="77777777" w:rsidR="00F5650A" w:rsidRPr="00F5650A" w:rsidRDefault="00F5650A" w:rsidP="00F5650A">
      <w:pPr>
        <w:numPr>
          <w:ilvl w:val="1"/>
          <w:numId w:val="23"/>
        </w:numPr>
      </w:pPr>
      <w:r w:rsidRPr="00F5650A">
        <w:t>выбрать вершину с минимальным расстоянием;</w:t>
      </w:r>
    </w:p>
    <w:p w14:paraId="232591D3" w14:textId="77777777" w:rsidR="00F5650A" w:rsidRPr="00F5650A" w:rsidRDefault="00F5650A" w:rsidP="00F5650A">
      <w:pPr>
        <w:numPr>
          <w:ilvl w:val="1"/>
          <w:numId w:val="23"/>
        </w:numPr>
      </w:pPr>
      <w:r w:rsidRPr="00F5650A">
        <w:t>обновить расстояния до её соседей, если через неё путь короче.</w:t>
      </w:r>
    </w:p>
    <w:p w14:paraId="735813A8" w14:textId="77777777" w:rsidR="00F5650A" w:rsidRPr="00F5650A" w:rsidRDefault="00F5650A" w:rsidP="00F5650A">
      <w:r w:rsidRPr="00F5650A">
        <w:rPr>
          <w:b/>
          <w:bCs/>
        </w:rPr>
        <w:t>Сложность:</w:t>
      </w:r>
      <w:r w:rsidRPr="00F5650A">
        <w:t xml:space="preserve"> O(m log n) при использовании очереди с кучей.</w:t>
      </w:r>
    </w:p>
    <w:p w14:paraId="14F7033A" w14:textId="77777777" w:rsidR="00F5650A" w:rsidRPr="00F5650A" w:rsidRDefault="00000000" w:rsidP="00F5650A">
      <w:r>
        <w:pict w14:anchorId="7F92533C">
          <v:rect id="_x0000_i1029" style="width:0;height:1.5pt" o:hralign="center" o:hrstd="t" o:hr="t" fillcolor="#a0a0a0" stroked="f"/>
        </w:pict>
      </w:r>
    </w:p>
    <w:p w14:paraId="634390D3" w14:textId="77777777" w:rsidR="00F5650A" w:rsidRPr="00F5650A" w:rsidRDefault="00F5650A" w:rsidP="00F5650A">
      <w:r w:rsidRPr="00F5650A">
        <w:rPr>
          <w:rFonts w:ascii="Segoe UI Emoji" w:hAnsi="Segoe UI Emoji" w:cs="Segoe UI Emoji"/>
        </w:rPr>
        <w:t>🔹</w:t>
      </w:r>
      <w:r w:rsidRPr="00F5650A">
        <w:t xml:space="preserve"> Алгоритм Беллмана-Форда</w:t>
      </w:r>
    </w:p>
    <w:p w14:paraId="3217D6CE" w14:textId="77777777" w:rsidR="00F5650A" w:rsidRPr="00F5650A" w:rsidRDefault="00F5650A" w:rsidP="00F5650A">
      <w:pPr>
        <w:numPr>
          <w:ilvl w:val="0"/>
          <w:numId w:val="24"/>
        </w:numPr>
      </w:pPr>
      <w:r w:rsidRPr="00F5650A">
        <w:t xml:space="preserve">Подходит для графов с </w:t>
      </w:r>
      <w:r w:rsidRPr="00F5650A">
        <w:rPr>
          <w:b/>
          <w:bCs/>
        </w:rPr>
        <w:t>отрицательными весами</w:t>
      </w:r>
      <w:r w:rsidRPr="00F5650A">
        <w:t xml:space="preserve"> рёбер.</w:t>
      </w:r>
    </w:p>
    <w:p w14:paraId="579862BE" w14:textId="77777777" w:rsidR="00F5650A" w:rsidRPr="00F5650A" w:rsidRDefault="00F5650A" w:rsidP="00F5650A">
      <w:pPr>
        <w:numPr>
          <w:ilvl w:val="0"/>
          <w:numId w:val="24"/>
        </w:numPr>
      </w:pPr>
      <w:r w:rsidRPr="00F5650A">
        <w:t xml:space="preserve">Может определить </w:t>
      </w:r>
      <w:r w:rsidRPr="00F5650A">
        <w:rPr>
          <w:b/>
          <w:bCs/>
        </w:rPr>
        <w:t>наличие отрицательных циклов</w:t>
      </w:r>
      <w:r w:rsidRPr="00F5650A">
        <w:t>.</w:t>
      </w:r>
    </w:p>
    <w:p w14:paraId="0C10FEEC" w14:textId="77777777" w:rsidR="00F5650A" w:rsidRPr="00F5650A" w:rsidRDefault="00F5650A" w:rsidP="00F5650A">
      <w:r w:rsidRPr="00F5650A">
        <w:rPr>
          <w:b/>
          <w:bCs/>
        </w:rPr>
        <w:t>Шаги:</w:t>
      </w:r>
    </w:p>
    <w:p w14:paraId="03106CCB" w14:textId="77777777" w:rsidR="00F5650A" w:rsidRPr="00F5650A" w:rsidRDefault="00F5650A" w:rsidP="00F5650A">
      <w:pPr>
        <w:numPr>
          <w:ilvl w:val="0"/>
          <w:numId w:val="25"/>
        </w:numPr>
      </w:pPr>
      <w:r w:rsidRPr="00F5650A">
        <w:t>Установить расстояния аналогично Дейкстре.</w:t>
      </w:r>
    </w:p>
    <w:p w14:paraId="282A5F0C" w14:textId="77777777" w:rsidR="00F5650A" w:rsidRPr="00F5650A" w:rsidRDefault="00F5650A" w:rsidP="00F5650A">
      <w:pPr>
        <w:numPr>
          <w:ilvl w:val="0"/>
          <w:numId w:val="25"/>
        </w:numPr>
      </w:pPr>
      <w:r w:rsidRPr="00F5650A">
        <w:t>Повторить n−1 раз (где n — количество вершин):</w:t>
      </w:r>
    </w:p>
    <w:p w14:paraId="7C8D04C8" w14:textId="77777777" w:rsidR="00F5650A" w:rsidRPr="00F5650A" w:rsidRDefault="00F5650A" w:rsidP="00F5650A">
      <w:pPr>
        <w:numPr>
          <w:ilvl w:val="1"/>
          <w:numId w:val="25"/>
        </w:numPr>
      </w:pPr>
      <w:r w:rsidRPr="00F5650A">
        <w:t>для каждого ребра (u, v) обновить расстояние v = min(v, u + вес)</w:t>
      </w:r>
    </w:p>
    <w:p w14:paraId="48FD710E" w14:textId="77777777" w:rsidR="00F5650A" w:rsidRPr="00F5650A" w:rsidRDefault="00F5650A" w:rsidP="00F5650A">
      <w:r w:rsidRPr="00F5650A">
        <w:rPr>
          <w:b/>
          <w:bCs/>
        </w:rPr>
        <w:t>Сложность:</w:t>
      </w:r>
      <w:r w:rsidRPr="00F5650A">
        <w:t xml:space="preserve"> O(n * m)</w:t>
      </w:r>
    </w:p>
    <w:p w14:paraId="3DE6FE6D" w14:textId="77777777" w:rsidR="00F5650A" w:rsidRPr="00F5650A" w:rsidRDefault="00000000" w:rsidP="00F5650A">
      <w:r>
        <w:pict w14:anchorId="2B901903">
          <v:rect id="_x0000_i1030" style="width:0;height:1.5pt" o:hralign="center" o:hrstd="t" o:hr="t" fillcolor="#a0a0a0" stroked="f"/>
        </w:pict>
      </w:r>
    </w:p>
    <w:p w14:paraId="61BB7B5B" w14:textId="77777777" w:rsidR="00F5650A" w:rsidRPr="00F5650A" w:rsidRDefault="00F5650A" w:rsidP="00F5650A">
      <w:r w:rsidRPr="00F5650A">
        <w:rPr>
          <w:rFonts w:ascii="Segoe UI Emoji" w:hAnsi="Segoe UI Emoji" w:cs="Segoe UI Emoji"/>
        </w:rPr>
        <w:t>🔹</w:t>
      </w:r>
      <w:r w:rsidRPr="00F5650A">
        <w:t xml:space="preserve"> Алгоритм Флойда–Уоршелла (Floyd–Warshall)</w:t>
      </w:r>
    </w:p>
    <w:p w14:paraId="70783124" w14:textId="77777777" w:rsidR="00F5650A" w:rsidRPr="00F5650A" w:rsidRDefault="00F5650A" w:rsidP="00F5650A">
      <w:pPr>
        <w:numPr>
          <w:ilvl w:val="0"/>
          <w:numId w:val="26"/>
        </w:numPr>
      </w:pPr>
      <w:r w:rsidRPr="00F5650A">
        <w:t xml:space="preserve">Используется для </w:t>
      </w:r>
      <w:r w:rsidRPr="00F5650A">
        <w:rPr>
          <w:b/>
          <w:bCs/>
        </w:rPr>
        <w:t>поиска кратчайших путей между всеми парами вершин</w:t>
      </w:r>
      <w:r w:rsidRPr="00F5650A">
        <w:t>.</w:t>
      </w:r>
    </w:p>
    <w:p w14:paraId="4E021F2C" w14:textId="77777777" w:rsidR="00F5650A" w:rsidRPr="00F5650A" w:rsidRDefault="00F5650A" w:rsidP="00F5650A">
      <w:pPr>
        <w:numPr>
          <w:ilvl w:val="0"/>
          <w:numId w:val="26"/>
        </w:numPr>
      </w:pPr>
      <w:r w:rsidRPr="00F5650A">
        <w:t>Работает на основе динамического программирования.</w:t>
      </w:r>
      <w:r w:rsidRPr="00F5650A">
        <w:br/>
      </w:r>
      <w:r w:rsidRPr="00F5650A">
        <w:br/>
      </w:r>
    </w:p>
    <w:p w14:paraId="4272C6CE" w14:textId="77777777" w:rsidR="00F5650A" w:rsidRPr="00F5650A" w:rsidRDefault="00F5650A" w:rsidP="00F5650A">
      <w:r w:rsidRPr="00F5650A">
        <w:rPr>
          <w:b/>
          <w:bCs/>
        </w:rPr>
        <w:t>Шаги:</w:t>
      </w:r>
    </w:p>
    <w:p w14:paraId="4841B549" w14:textId="77777777" w:rsidR="00F5650A" w:rsidRPr="00F5650A" w:rsidRDefault="00F5650A" w:rsidP="00F5650A">
      <w:pPr>
        <w:numPr>
          <w:ilvl w:val="0"/>
          <w:numId w:val="27"/>
        </w:numPr>
      </w:pPr>
      <w:r w:rsidRPr="00F5650A">
        <w:lastRenderedPageBreak/>
        <w:t>Создать матрицу расстояний D[i][j] с начальными значениями весов рёбер (или ∞).</w:t>
      </w:r>
    </w:p>
    <w:p w14:paraId="1BD4934E" w14:textId="77777777" w:rsidR="00F5650A" w:rsidRPr="00F5650A" w:rsidRDefault="00F5650A" w:rsidP="00F5650A">
      <w:pPr>
        <w:numPr>
          <w:ilvl w:val="0"/>
          <w:numId w:val="27"/>
        </w:numPr>
      </w:pPr>
      <w:r w:rsidRPr="00F5650A">
        <w:t>Для каждой вершины k:</w:t>
      </w:r>
    </w:p>
    <w:p w14:paraId="4523CC63" w14:textId="77777777" w:rsidR="00F5650A" w:rsidRPr="00F5650A" w:rsidRDefault="00F5650A" w:rsidP="00F5650A">
      <w:pPr>
        <w:numPr>
          <w:ilvl w:val="1"/>
          <w:numId w:val="27"/>
        </w:numPr>
      </w:pPr>
      <w:r w:rsidRPr="00F5650A">
        <w:t>для каждой пары (i, j):</w:t>
      </w:r>
    </w:p>
    <w:p w14:paraId="0964BC86" w14:textId="77777777" w:rsidR="00F5650A" w:rsidRPr="00F5650A" w:rsidRDefault="00F5650A" w:rsidP="00F5650A">
      <w:pPr>
        <w:numPr>
          <w:ilvl w:val="2"/>
          <w:numId w:val="27"/>
        </w:numPr>
        <w:rPr>
          <w:lang w:val="en-US"/>
        </w:rPr>
      </w:pPr>
      <w:r w:rsidRPr="00F5650A">
        <w:rPr>
          <w:lang w:val="en-US"/>
        </w:rPr>
        <w:t>D[i][j] = min(D[i][j], D[i][k] + D[k][j])</w:t>
      </w:r>
      <w:r w:rsidRPr="00F5650A">
        <w:rPr>
          <w:lang w:val="en-US"/>
        </w:rPr>
        <w:br/>
      </w:r>
      <w:r w:rsidRPr="00F5650A">
        <w:rPr>
          <w:lang w:val="en-US"/>
        </w:rPr>
        <w:br/>
      </w:r>
    </w:p>
    <w:p w14:paraId="78A109E3" w14:textId="77777777" w:rsidR="00F5650A" w:rsidRPr="00F5650A" w:rsidRDefault="00F5650A" w:rsidP="00F5650A">
      <w:r w:rsidRPr="00F5650A">
        <w:rPr>
          <w:b/>
          <w:bCs/>
        </w:rPr>
        <w:t>Сложность:</w:t>
      </w:r>
      <w:r w:rsidRPr="00F5650A">
        <w:t xml:space="preserve"> O(n³)</w:t>
      </w:r>
    </w:p>
    <w:p w14:paraId="550545EB" w14:textId="77777777" w:rsidR="00F5650A" w:rsidRPr="00F5650A" w:rsidRDefault="00F5650A" w:rsidP="00F5650A">
      <w:pPr>
        <w:rPr>
          <w:b/>
          <w:bCs/>
        </w:rPr>
      </w:pPr>
      <w:r w:rsidRPr="00F5650A">
        <w:rPr>
          <w:b/>
          <w:bCs/>
        </w:rPr>
        <w:t>7. Поиск в линейных структурах.</w:t>
      </w:r>
    </w:p>
    <w:p w14:paraId="2B9F49C0" w14:textId="77777777" w:rsidR="00267AEA" w:rsidRPr="00267AEA" w:rsidRDefault="00267AEA" w:rsidP="00267AEA">
      <w:r w:rsidRPr="00267AEA">
        <w:rPr>
          <w:b/>
          <w:bCs/>
        </w:rPr>
        <w:t>Линейные структуры данных</w:t>
      </w:r>
      <w:r w:rsidRPr="00267AEA">
        <w:t xml:space="preserve"> — это структуры, в которых элементы организованы в последовательность. К ним относятся массивы, списки, стеки, очереди.</w:t>
      </w:r>
    </w:p>
    <w:p w14:paraId="18DD15E8" w14:textId="77777777" w:rsidR="00267AEA" w:rsidRPr="00267AEA" w:rsidRDefault="00267AEA" w:rsidP="00267AEA">
      <w:r w:rsidRPr="00267AEA">
        <w:rPr>
          <w:rFonts w:ascii="Segoe UI Emoji" w:hAnsi="Segoe UI Emoji" w:cs="Segoe UI Emoji"/>
          <w:b/>
          <w:bCs/>
        </w:rPr>
        <w:t>🔹</w:t>
      </w:r>
      <w:r w:rsidRPr="00267AEA">
        <w:rPr>
          <w:b/>
          <w:bCs/>
        </w:rPr>
        <w:t xml:space="preserve"> Последовательный (линейный) поиск</w:t>
      </w:r>
    </w:p>
    <w:p w14:paraId="749E1FDF" w14:textId="77777777" w:rsidR="00267AEA" w:rsidRPr="00267AEA" w:rsidRDefault="00267AEA" w:rsidP="00267AEA">
      <w:r w:rsidRPr="00267AEA">
        <w:rPr>
          <w:b/>
          <w:bCs/>
        </w:rPr>
        <w:t>Суть</w:t>
      </w:r>
      <w:r w:rsidRPr="00267AEA">
        <w:t>: перебор всех элементов по очереди до тех пор, пока не будет найден нужный или не закончится структура.</w:t>
      </w:r>
    </w:p>
    <w:p w14:paraId="7139AFDC" w14:textId="77777777" w:rsidR="00267AEA" w:rsidRPr="00267AEA" w:rsidRDefault="00267AEA" w:rsidP="00267AEA">
      <w:r w:rsidRPr="00267AEA">
        <w:t>Применяется к неотсортированным структурам.</w:t>
      </w:r>
    </w:p>
    <w:p w14:paraId="4D1C82E2" w14:textId="77777777" w:rsidR="00267AEA" w:rsidRPr="00267AEA" w:rsidRDefault="00267AEA" w:rsidP="00267AEA">
      <w:r w:rsidRPr="00267AEA">
        <w:t xml:space="preserve">Время поиска — </w:t>
      </w:r>
      <w:r w:rsidRPr="00267AEA">
        <w:rPr>
          <w:b/>
          <w:bCs/>
        </w:rPr>
        <w:t>O(n)</w:t>
      </w:r>
      <w:r w:rsidRPr="00267AEA">
        <w:t>.</w:t>
      </w:r>
    </w:p>
    <w:p w14:paraId="59D5EA99" w14:textId="77777777" w:rsidR="00267AEA" w:rsidRPr="00267AEA" w:rsidRDefault="00267AEA" w:rsidP="00267AEA">
      <w:r w:rsidRPr="00267AEA">
        <w:rPr>
          <w:b/>
          <w:bCs/>
        </w:rPr>
        <w:t>Пример использования:</w:t>
      </w:r>
    </w:p>
    <w:p w14:paraId="7E95C8E5" w14:textId="77777777" w:rsidR="00267AEA" w:rsidRPr="00267AEA" w:rsidRDefault="00267AEA" w:rsidP="00267AEA">
      <w:r w:rsidRPr="00267AEA">
        <w:t>Поиск фамилии студента в журнале;</w:t>
      </w:r>
    </w:p>
    <w:p w14:paraId="5348E6D0" w14:textId="77777777" w:rsidR="00267AEA" w:rsidRPr="00267AEA" w:rsidRDefault="00267AEA" w:rsidP="00267AEA">
      <w:r w:rsidRPr="00267AEA">
        <w:t>Поиск заданного ключа в неотсортированном списке пользователей.</w:t>
      </w:r>
    </w:p>
    <w:p w14:paraId="2ECB8983" w14:textId="77777777" w:rsidR="00267AEA" w:rsidRPr="00267AEA" w:rsidRDefault="00267AEA" w:rsidP="00267AEA">
      <w:r w:rsidRPr="00267AEA">
        <w:rPr>
          <w:b/>
          <w:bCs/>
        </w:rPr>
        <w:t>Недостатки:</w:t>
      </w:r>
    </w:p>
    <w:p w14:paraId="51673929" w14:textId="77777777" w:rsidR="00267AEA" w:rsidRPr="00267AEA" w:rsidRDefault="00267AEA" w:rsidP="00267AEA">
      <w:r w:rsidRPr="00267AEA">
        <w:t>Низкая эффективность при большом объёме данных.</w:t>
      </w:r>
    </w:p>
    <w:p w14:paraId="0008BA2E" w14:textId="77777777" w:rsidR="00267AEA" w:rsidRPr="00267AEA" w:rsidRDefault="00267AEA" w:rsidP="00267AEA">
      <w:r w:rsidRPr="00267AEA">
        <w:rPr>
          <w:rFonts w:ascii="Segoe UI Emoji" w:hAnsi="Segoe UI Emoji" w:cs="Segoe UI Emoji"/>
          <w:b/>
          <w:bCs/>
        </w:rPr>
        <w:t>🔹</w:t>
      </w:r>
      <w:r w:rsidRPr="00267AEA">
        <w:rPr>
          <w:b/>
          <w:bCs/>
        </w:rPr>
        <w:t xml:space="preserve"> Бинарный поиск</w:t>
      </w:r>
    </w:p>
    <w:p w14:paraId="69DB39D8" w14:textId="77777777" w:rsidR="00267AEA" w:rsidRPr="00267AEA" w:rsidRDefault="00267AEA" w:rsidP="00267AEA">
      <w:r w:rsidRPr="00267AEA">
        <w:rPr>
          <w:b/>
          <w:bCs/>
        </w:rPr>
        <w:t>Суть</w:t>
      </w:r>
      <w:r w:rsidRPr="00267AEA">
        <w:t xml:space="preserve">: работает </w:t>
      </w:r>
      <w:r w:rsidRPr="00267AEA">
        <w:rPr>
          <w:b/>
          <w:bCs/>
        </w:rPr>
        <w:t>только с отсортированными структурами</w:t>
      </w:r>
      <w:r w:rsidRPr="00267AEA">
        <w:t>. На каждом шаге делит массив пополам и выбирает, в какой половине искать дальше.</w:t>
      </w:r>
    </w:p>
    <w:p w14:paraId="1A470A16" w14:textId="77777777" w:rsidR="00267AEA" w:rsidRPr="00267AEA" w:rsidRDefault="00267AEA" w:rsidP="00267AEA">
      <w:r w:rsidRPr="00267AEA">
        <w:t xml:space="preserve">Время поиска — </w:t>
      </w:r>
      <w:r w:rsidRPr="00267AEA">
        <w:rPr>
          <w:b/>
          <w:bCs/>
        </w:rPr>
        <w:t>O(log n)</w:t>
      </w:r>
      <w:r w:rsidRPr="00267AEA">
        <w:t>.</w:t>
      </w:r>
    </w:p>
    <w:p w14:paraId="325A9D59" w14:textId="77777777" w:rsidR="00267AEA" w:rsidRPr="00267AEA" w:rsidRDefault="00267AEA" w:rsidP="00267AEA">
      <w:r w:rsidRPr="00267AEA">
        <w:rPr>
          <w:b/>
          <w:bCs/>
        </w:rPr>
        <w:t>Пример использования:</w:t>
      </w:r>
    </w:p>
    <w:p w14:paraId="59533161" w14:textId="77777777" w:rsidR="00267AEA" w:rsidRPr="00267AEA" w:rsidRDefault="00267AEA" w:rsidP="00267AEA">
      <w:r w:rsidRPr="00267AEA">
        <w:t>Поиск слова в алфавитно отсортированном словаре;</w:t>
      </w:r>
    </w:p>
    <w:p w14:paraId="679A2C1B" w14:textId="77777777" w:rsidR="00267AEA" w:rsidRPr="00267AEA" w:rsidRDefault="00267AEA" w:rsidP="00267AEA">
      <w:r w:rsidRPr="00267AEA">
        <w:t>Поиск имени в базе данных с упорядоченным индексом.</w:t>
      </w:r>
    </w:p>
    <w:p w14:paraId="209AE7CB" w14:textId="77777777" w:rsidR="00267AEA" w:rsidRPr="00267AEA" w:rsidRDefault="00267AEA" w:rsidP="00267AEA">
      <w:r w:rsidRPr="00267AEA">
        <w:rPr>
          <w:b/>
          <w:bCs/>
        </w:rPr>
        <w:t>Условия применения:</w:t>
      </w:r>
    </w:p>
    <w:p w14:paraId="71BB245E" w14:textId="77777777" w:rsidR="00267AEA" w:rsidRPr="00267AEA" w:rsidRDefault="00267AEA" w:rsidP="00267AEA">
      <w:r w:rsidRPr="00267AEA">
        <w:t xml:space="preserve">Данные должны быть </w:t>
      </w:r>
      <w:r w:rsidRPr="00267AEA">
        <w:rPr>
          <w:b/>
          <w:bCs/>
        </w:rPr>
        <w:t>отсортированы</w:t>
      </w:r>
      <w:r w:rsidRPr="00267AEA">
        <w:t>;</w:t>
      </w:r>
    </w:p>
    <w:p w14:paraId="336F313F" w14:textId="77777777" w:rsidR="00267AEA" w:rsidRPr="00267AEA" w:rsidRDefault="00267AEA" w:rsidP="00267AEA">
      <w:r w:rsidRPr="00267AEA">
        <w:t>Эффективен при больших объёмах.</w:t>
      </w:r>
    </w:p>
    <w:p w14:paraId="4BC1048B" w14:textId="77777777" w:rsidR="00267AEA" w:rsidRPr="00267AEA" w:rsidRDefault="00267AEA" w:rsidP="00267AEA"/>
    <w:p w14:paraId="46D82D59" w14:textId="77777777" w:rsidR="00267AEA" w:rsidRPr="00267AEA" w:rsidRDefault="00267AEA" w:rsidP="00267AEA">
      <w:r w:rsidRPr="00267AEA">
        <w:rPr>
          <w:rFonts w:ascii="Segoe UI Emoji" w:hAnsi="Segoe UI Emoji" w:cs="Segoe UI Emoji"/>
          <w:b/>
          <w:bCs/>
        </w:rPr>
        <w:t>🔹</w:t>
      </w:r>
      <w:r w:rsidRPr="00267AEA">
        <w:rPr>
          <w:b/>
          <w:bCs/>
        </w:rPr>
        <w:t>Поиск Фибоначчи (Fibonacci Search)</w:t>
      </w:r>
    </w:p>
    <w:p w14:paraId="6E509BE7" w14:textId="77777777" w:rsidR="00267AEA" w:rsidRPr="00267AEA" w:rsidRDefault="00267AEA" w:rsidP="00267AEA">
      <w:r w:rsidRPr="00267AEA">
        <w:rPr>
          <w:b/>
          <w:bCs/>
        </w:rPr>
        <w:t>Суть</w:t>
      </w:r>
      <w:r w:rsidRPr="00267AEA">
        <w:t xml:space="preserve">: это алгоритм </w:t>
      </w:r>
      <w:r w:rsidRPr="00267AEA">
        <w:rPr>
          <w:b/>
          <w:bCs/>
        </w:rPr>
        <w:t>поиска в отсортированных структурах</w:t>
      </w:r>
      <w:r w:rsidRPr="00267AEA">
        <w:t xml:space="preserve">, аналогичный бинарному поиску, но использующий </w:t>
      </w:r>
      <w:r w:rsidRPr="00267AEA">
        <w:rPr>
          <w:b/>
          <w:bCs/>
        </w:rPr>
        <w:t>последовательность Фибоначчи</w:t>
      </w:r>
      <w:r w:rsidRPr="00267AEA">
        <w:t xml:space="preserve"> для определения точек деления массива.</w:t>
      </w:r>
    </w:p>
    <w:p w14:paraId="2579CE54" w14:textId="77777777" w:rsidR="00267AEA" w:rsidRPr="00267AEA" w:rsidRDefault="00267AEA" w:rsidP="00267AEA">
      <w:r w:rsidRPr="00267AEA">
        <w:lastRenderedPageBreak/>
        <w:t xml:space="preserve">В отличие от бинарного поиска, который делит массив </w:t>
      </w:r>
      <w:r w:rsidRPr="00267AEA">
        <w:rPr>
          <w:b/>
          <w:bCs/>
        </w:rPr>
        <w:t>на равные половины</w:t>
      </w:r>
      <w:r w:rsidRPr="00267AEA">
        <w:t xml:space="preserve">, поиск Фибоначчи делит массив </w:t>
      </w:r>
      <w:r w:rsidRPr="00267AEA">
        <w:rPr>
          <w:b/>
          <w:bCs/>
        </w:rPr>
        <w:t>по "золотому сечению"</w:t>
      </w:r>
      <w:r w:rsidRPr="00267AEA">
        <w:t>, основанному на числах Фибоначчи:</w:t>
      </w:r>
    </w:p>
    <w:p w14:paraId="4CED2516" w14:textId="77777777" w:rsidR="00267AEA" w:rsidRPr="00267AEA" w:rsidRDefault="00267AEA" w:rsidP="00267AEA">
      <w:r w:rsidRPr="00267AEA">
        <w:t>Fn = Fn-1 + Fn-2</w:t>
      </w:r>
    </w:p>
    <w:p w14:paraId="40B49C27" w14:textId="77777777" w:rsidR="00267AEA" w:rsidRPr="00267AEA" w:rsidRDefault="00267AEA" w:rsidP="00267AEA"/>
    <w:p w14:paraId="6BD751DE" w14:textId="77777777" w:rsidR="00267AEA" w:rsidRPr="00267AEA" w:rsidRDefault="00267AEA" w:rsidP="00267AEA">
      <w:r w:rsidRPr="00267AEA">
        <w:t xml:space="preserve">Он особенно эффективен в </w:t>
      </w:r>
      <w:r w:rsidRPr="00267AEA">
        <w:rPr>
          <w:b/>
          <w:bCs/>
        </w:rPr>
        <w:t>структурах, где доступ к элементам стоит дорого</w:t>
      </w:r>
      <w:r w:rsidRPr="00267AEA">
        <w:t xml:space="preserve">, например, в </w:t>
      </w:r>
      <w:r w:rsidRPr="00267AEA">
        <w:rPr>
          <w:b/>
          <w:bCs/>
        </w:rPr>
        <w:t>ленивых структурах или при работе с памятью, чувствительной к кэшированию</w:t>
      </w:r>
      <w:r w:rsidRPr="00267AEA">
        <w:t>.</w:t>
      </w:r>
    </w:p>
    <w:p w14:paraId="3E6C995A" w14:textId="77777777" w:rsidR="00267AEA" w:rsidRPr="00267AEA" w:rsidRDefault="00267AEA" w:rsidP="00267AEA">
      <w:r w:rsidRPr="00267AEA">
        <w:pict w14:anchorId="1F070AC9">
          <v:rect id="_x0000_i1111" style="width:0;height:1.5pt" o:hralign="center" o:hrstd="t" o:hr="t" fillcolor="#a0a0a0" stroked="f"/>
        </w:pict>
      </w:r>
    </w:p>
    <w:p w14:paraId="6743D428" w14:textId="77777777" w:rsidR="00267AEA" w:rsidRPr="00267AEA" w:rsidRDefault="00267AEA" w:rsidP="00267AEA">
      <w:r w:rsidRPr="00267AEA">
        <w:rPr>
          <w:rFonts w:ascii="Segoe UI Emoji" w:hAnsi="Segoe UI Emoji" w:cs="Segoe UI Emoji"/>
        </w:rPr>
        <w:t>📌</w:t>
      </w:r>
      <w:r w:rsidRPr="00267AEA">
        <w:t xml:space="preserve"> Как работает:</w:t>
      </w:r>
    </w:p>
    <w:p w14:paraId="302EE0CB" w14:textId="77777777" w:rsidR="00267AEA" w:rsidRPr="00267AEA" w:rsidRDefault="00267AEA" w:rsidP="00267AEA">
      <w:pPr>
        <w:numPr>
          <w:ilvl w:val="0"/>
          <w:numId w:val="47"/>
        </w:numPr>
      </w:pPr>
      <w:r w:rsidRPr="00267AEA">
        <w:t>Найти наименьшее число Фибоначчи F[k], которое больше или равно длине массива.</w:t>
      </w:r>
      <w:r w:rsidRPr="00267AEA">
        <w:br/>
      </w:r>
      <w:r w:rsidRPr="00267AEA">
        <w:br/>
      </w:r>
    </w:p>
    <w:p w14:paraId="1172928E" w14:textId="77777777" w:rsidR="00267AEA" w:rsidRPr="00267AEA" w:rsidRDefault="00267AEA" w:rsidP="00267AEA">
      <w:pPr>
        <w:numPr>
          <w:ilvl w:val="0"/>
          <w:numId w:val="47"/>
        </w:numPr>
      </w:pPr>
      <w:r w:rsidRPr="00267AEA">
        <w:t>Использовать F[k-1] как точку деления.</w:t>
      </w:r>
      <w:r w:rsidRPr="00267AEA">
        <w:br/>
      </w:r>
      <w:r w:rsidRPr="00267AEA">
        <w:br/>
      </w:r>
    </w:p>
    <w:p w14:paraId="736D1E03" w14:textId="77777777" w:rsidR="00267AEA" w:rsidRPr="00267AEA" w:rsidRDefault="00267AEA" w:rsidP="00267AEA">
      <w:pPr>
        <w:numPr>
          <w:ilvl w:val="0"/>
          <w:numId w:val="47"/>
        </w:numPr>
      </w:pPr>
      <w:r w:rsidRPr="00267AEA">
        <w:t>Сравнить элемент в этой позиции с искомым:</w:t>
      </w:r>
      <w:r w:rsidRPr="00267AEA">
        <w:br/>
      </w:r>
      <w:r w:rsidRPr="00267AEA">
        <w:br/>
      </w:r>
    </w:p>
    <w:p w14:paraId="3C253D6B" w14:textId="77777777" w:rsidR="00267AEA" w:rsidRPr="00267AEA" w:rsidRDefault="00267AEA" w:rsidP="00267AEA">
      <w:pPr>
        <w:numPr>
          <w:ilvl w:val="1"/>
          <w:numId w:val="47"/>
        </w:numPr>
      </w:pPr>
      <w:r w:rsidRPr="00267AEA">
        <w:t>если элемент меньше — перемещаем границу вправо;</w:t>
      </w:r>
      <w:r w:rsidRPr="00267AEA">
        <w:br/>
      </w:r>
      <w:r w:rsidRPr="00267AEA">
        <w:br/>
      </w:r>
    </w:p>
    <w:p w14:paraId="7BB21419" w14:textId="77777777" w:rsidR="00267AEA" w:rsidRPr="00267AEA" w:rsidRDefault="00267AEA" w:rsidP="00267AEA">
      <w:pPr>
        <w:numPr>
          <w:ilvl w:val="1"/>
          <w:numId w:val="47"/>
        </w:numPr>
      </w:pPr>
      <w:r w:rsidRPr="00267AEA">
        <w:t>если больше — влево;</w:t>
      </w:r>
      <w:r w:rsidRPr="00267AEA">
        <w:br/>
      </w:r>
      <w:r w:rsidRPr="00267AEA">
        <w:br/>
      </w:r>
    </w:p>
    <w:p w14:paraId="79BA084D" w14:textId="77777777" w:rsidR="00267AEA" w:rsidRPr="00267AEA" w:rsidRDefault="00267AEA" w:rsidP="00267AEA">
      <w:pPr>
        <w:numPr>
          <w:ilvl w:val="1"/>
          <w:numId w:val="47"/>
        </w:numPr>
      </w:pPr>
      <w:r w:rsidRPr="00267AEA">
        <w:t>если равен — найдено.</w:t>
      </w:r>
      <w:r w:rsidRPr="00267AEA">
        <w:br/>
      </w:r>
      <w:r w:rsidRPr="00267AEA">
        <w:br/>
      </w:r>
    </w:p>
    <w:p w14:paraId="70DD70AC" w14:textId="77777777" w:rsidR="00267AEA" w:rsidRPr="00267AEA" w:rsidRDefault="00267AEA" w:rsidP="00267AEA">
      <w:pPr>
        <w:numPr>
          <w:ilvl w:val="0"/>
          <w:numId w:val="47"/>
        </w:numPr>
      </w:pPr>
      <w:r w:rsidRPr="00267AEA">
        <w:t>Повторять, уменьшая индекс Фибоначчи.</w:t>
      </w:r>
      <w:r w:rsidRPr="00267AEA">
        <w:br/>
      </w:r>
      <w:r w:rsidRPr="00267AEA">
        <w:br/>
      </w:r>
    </w:p>
    <w:p w14:paraId="7A387CAD" w14:textId="77777777" w:rsidR="00267AEA" w:rsidRPr="00267AEA" w:rsidRDefault="00267AEA" w:rsidP="00267AEA">
      <w:r w:rsidRPr="00267AEA">
        <w:pict w14:anchorId="6C35746B">
          <v:rect id="_x0000_i1112" style="width:0;height:1.5pt" o:hralign="center" o:hrstd="t" o:hr="t" fillcolor="#a0a0a0" stroked="f"/>
        </w:pict>
      </w:r>
    </w:p>
    <w:p w14:paraId="64140556" w14:textId="77777777" w:rsidR="00267AEA" w:rsidRPr="00267AEA" w:rsidRDefault="00267AEA" w:rsidP="00267AEA">
      <w:r w:rsidRPr="00267AEA">
        <w:rPr>
          <w:rFonts w:ascii="Segoe UI Symbol" w:hAnsi="Segoe UI Symbol" w:cs="Segoe UI Symbol"/>
        </w:rPr>
        <w:t>⏱</w:t>
      </w:r>
      <w:r w:rsidRPr="00267AEA">
        <w:t xml:space="preserve"> Сложность:</w:t>
      </w:r>
    </w:p>
    <w:p w14:paraId="6F1DA442" w14:textId="77777777" w:rsidR="00267AEA" w:rsidRPr="00267AEA" w:rsidRDefault="00267AEA" w:rsidP="00267AEA">
      <w:pPr>
        <w:numPr>
          <w:ilvl w:val="0"/>
          <w:numId w:val="48"/>
        </w:numPr>
      </w:pPr>
      <w:r w:rsidRPr="00267AEA">
        <w:t xml:space="preserve">В худшем случае — </w:t>
      </w:r>
      <w:r w:rsidRPr="00267AEA">
        <w:rPr>
          <w:b/>
          <w:bCs/>
        </w:rPr>
        <w:t>O(log n)</w:t>
      </w:r>
      <w:r w:rsidRPr="00267AEA">
        <w:t>, как и бинарный поиск;</w:t>
      </w:r>
      <w:r w:rsidRPr="00267AEA">
        <w:br/>
      </w:r>
      <w:r w:rsidRPr="00267AEA">
        <w:br/>
      </w:r>
    </w:p>
    <w:p w14:paraId="5F336705" w14:textId="77777777" w:rsidR="00267AEA" w:rsidRPr="00267AEA" w:rsidRDefault="00267AEA" w:rsidP="00267AEA">
      <w:pPr>
        <w:numPr>
          <w:ilvl w:val="0"/>
          <w:numId w:val="48"/>
        </w:numPr>
      </w:pPr>
      <w:r w:rsidRPr="00267AEA">
        <w:t xml:space="preserve">Однако требует </w:t>
      </w:r>
      <w:r w:rsidRPr="00267AEA">
        <w:rPr>
          <w:b/>
          <w:bCs/>
        </w:rPr>
        <w:t>меньше вычислений над индексами</w:t>
      </w:r>
      <w:r w:rsidRPr="00267AEA">
        <w:t>, и в некоторых случаях может быть быстрее при неблагоприятном распределении данных.</w:t>
      </w:r>
      <w:r w:rsidRPr="00267AEA">
        <w:br/>
      </w:r>
      <w:r w:rsidRPr="00267AEA">
        <w:br/>
      </w:r>
    </w:p>
    <w:p w14:paraId="52040C26" w14:textId="77777777" w:rsidR="00267AEA" w:rsidRPr="00267AEA" w:rsidRDefault="00267AEA" w:rsidP="00267AEA">
      <w:r w:rsidRPr="00267AEA">
        <w:pict w14:anchorId="59C01DF0">
          <v:rect id="_x0000_i1113" style="width:0;height:1.5pt" o:hralign="center" o:hrstd="t" o:hr="t" fillcolor="#a0a0a0" stroked="f"/>
        </w:pict>
      </w:r>
    </w:p>
    <w:p w14:paraId="0052E5C6" w14:textId="77777777" w:rsidR="00267AEA" w:rsidRPr="00267AEA" w:rsidRDefault="00267AEA" w:rsidP="00267AEA">
      <w:r w:rsidRPr="00267AEA">
        <w:rPr>
          <w:rFonts w:ascii="Segoe UI Emoji" w:hAnsi="Segoe UI Emoji" w:cs="Segoe UI Emoji"/>
        </w:rPr>
        <w:t>✅</w:t>
      </w:r>
      <w:r w:rsidRPr="00267AEA">
        <w:t xml:space="preserve"> Примеры использования:</w:t>
      </w:r>
    </w:p>
    <w:p w14:paraId="074599DA" w14:textId="77777777" w:rsidR="00267AEA" w:rsidRPr="00267AEA" w:rsidRDefault="00267AEA" w:rsidP="00267AEA">
      <w:pPr>
        <w:numPr>
          <w:ilvl w:val="0"/>
          <w:numId w:val="49"/>
        </w:numPr>
      </w:pPr>
      <w:r w:rsidRPr="00267AEA">
        <w:lastRenderedPageBreak/>
        <w:t xml:space="preserve">Поиск в </w:t>
      </w:r>
      <w:r w:rsidRPr="00267AEA">
        <w:rPr>
          <w:b/>
          <w:bCs/>
        </w:rPr>
        <w:t>массиве, размещённом на медленных устройствах</w:t>
      </w:r>
      <w:r w:rsidRPr="00267AEA">
        <w:t xml:space="preserve"> (магнитная лента, HDD);</w:t>
      </w:r>
      <w:r w:rsidRPr="00267AEA">
        <w:br/>
      </w:r>
      <w:r w:rsidRPr="00267AEA">
        <w:br/>
      </w:r>
    </w:p>
    <w:p w14:paraId="142BE72A" w14:textId="77777777" w:rsidR="00267AEA" w:rsidRPr="00267AEA" w:rsidRDefault="00267AEA" w:rsidP="00267AEA">
      <w:pPr>
        <w:numPr>
          <w:ilvl w:val="0"/>
          <w:numId w:val="49"/>
        </w:numPr>
      </w:pPr>
      <w:r w:rsidRPr="00267AEA">
        <w:t xml:space="preserve">Поиск в </w:t>
      </w:r>
      <w:r w:rsidRPr="00267AEA">
        <w:rPr>
          <w:b/>
          <w:bCs/>
        </w:rPr>
        <w:t>структурах с ограниченным доступом к данным по индексу</w:t>
      </w:r>
      <w:r w:rsidRPr="00267AEA">
        <w:t>;</w:t>
      </w:r>
      <w:r w:rsidRPr="00267AEA">
        <w:br/>
      </w:r>
      <w:r w:rsidRPr="00267AEA">
        <w:br/>
      </w:r>
    </w:p>
    <w:p w14:paraId="734FE321" w14:textId="77777777" w:rsidR="00267AEA" w:rsidRPr="00267AEA" w:rsidRDefault="00267AEA" w:rsidP="00267AEA">
      <w:pPr>
        <w:numPr>
          <w:ilvl w:val="0"/>
          <w:numId w:val="49"/>
        </w:numPr>
      </w:pPr>
      <w:r w:rsidRPr="00267AEA">
        <w:t>Алгоритмическая альтернатива бинарному поиску при специфических условиях доступа или оптимизации под кэш.</w:t>
      </w:r>
      <w:r w:rsidRPr="00267AEA">
        <w:br/>
      </w:r>
      <w:r w:rsidRPr="00267AEA">
        <w:br/>
      </w:r>
    </w:p>
    <w:p w14:paraId="5AC95260" w14:textId="77777777" w:rsidR="00267AEA" w:rsidRPr="00267AEA" w:rsidRDefault="00267AEA" w:rsidP="00267AEA">
      <w:r w:rsidRPr="00267AEA">
        <w:pict w14:anchorId="3A495DC6">
          <v:rect id="_x0000_i1114" style="width:0;height:1.5pt" o:hralign="center" o:hrstd="t" o:hr="t" fillcolor="#a0a0a0" stroked="f"/>
        </w:pict>
      </w:r>
    </w:p>
    <w:p w14:paraId="786A05F6" w14:textId="77777777" w:rsidR="00267AEA" w:rsidRPr="00267AEA" w:rsidRDefault="00267AEA" w:rsidP="00267AEA">
      <w:r w:rsidRPr="00267AEA">
        <w:rPr>
          <w:rFonts w:ascii="Segoe UI Emoji" w:hAnsi="Segoe UI Emoji" w:cs="Segoe UI Emoji"/>
        </w:rPr>
        <w:t>📌</w:t>
      </w:r>
      <w:r w:rsidRPr="00267AEA">
        <w:t xml:space="preserve"> Сравнение подходов: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2361"/>
        <w:gridCol w:w="1363"/>
        <w:gridCol w:w="3516"/>
      </w:tblGrid>
      <w:tr w:rsidR="00267AEA" w:rsidRPr="00267AEA" w14:paraId="67DBB319" w14:textId="77777777" w:rsidTr="00267AEA">
        <w:trPr>
          <w:trHeight w:val="7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3AD73" w14:textId="77777777" w:rsidR="00267AEA" w:rsidRPr="00267AEA" w:rsidRDefault="00267AEA" w:rsidP="00267AEA">
            <w:r w:rsidRPr="00267AEA">
              <w:rPr>
                <w:b/>
                <w:bCs/>
              </w:rPr>
              <w:t>Алгоритм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1CAA6" w14:textId="77777777" w:rsidR="00267AEA" w:rsidRPr="00267AEA" w:rsidRDefault="00267AEA" w:rsidP="00267AEA">
            <w:r w:rsidRPr="00267AEA">
              <w:rPr>
                <w:b/>
                <w:bCs/>
              </w:rPr>
              <w:t>Данные отсортированы?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83327" w14:textId="77777777" w:rsidR="00267AEA" w:rsidRPr="00267AEA" w:rsidRDefault="00267AEA" w:rsidP="00267AEA">
            <w:r w:rsidRPr="00267AEA">
              <w:rPr>
                <w:b/>
                <w:bCs/>
              </w:rPr>
              <w:t>Сложность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F0190" w14:textId="77777777" w:rsidR="00267AEA" w:rsidRPr="00267AEA" w:rsidRDefault="00267AEA" w:rsidP="00267AEA">
            <w:r w:rsidRPr="00267AEA">
              <w:rPr>
                <w:b/>
                <w:bCs/>
              </w:rPr>
              <w:t>Применение</w:t>
            </w:r>
          </w:p>
        </w:tc>
      </w:tr>
      <w:tr w:rsidR="00267AEA" w:rsidRPr="00267AEA" w14:paraId="5B671262" w14:textId="77777777" w:rsidTr="00267AEA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2BDDA" w14:textId="77777777" w:rsidR="00267AEA" w:rsidRPr="00267AEA" w:rsidRDefault="00267AEA" w:rsidP="00267AEA">
            <w:r w:rsidRPr="00267AEA">
              <w:t>Последовательный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A4EC7" w14:textId="77777777" w:rsidR="00267AEA" w:rsidRPr="00267AEA" w:rsidRDefault="00267AEA" w:rsidP="00267AEA">
            <w:r w:rsidRPr="00267AEA">
              <w:t>Нет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D086D" w14:textId="77777777" w:rsidR="00267AEA" w:rsidRPr="00267AEA" w:rsidRDefault="00267AEA" w:rsidP="00267AEA">
            <w:r w:rsidRPr="00267AEA">
              <w:t>O(n)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9192A" w14:textId="77777777" w:rsidR="00267AEA" w:rsidRPr="00267AEA" w:rsidRDefault="00267AEA" w:rsidP="00267AEA">
            <w:r w:rsidRPr="00267AEA">
              <w:t>Поиск в любых структурах</w:t>
            </w:r>
          </w:p>
        </w:tc>
      </w:tr>
      <w:tr w:rsidR="00267AEA" w:rsidRPr="00267AEA" w14:paraId="3CDE95D0" w14:textId="77777777" w:rsidTr="00267AEA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9274D" w14:textId="77777777" w:rsidR="00267AEA" w:rsidRPr="00267AEA" w:rsidRDefault="00267AEA" w:rsidP="00267AEA">
            <w:r w:rsidRPr="00267AEA">
              <w:t>Бинарный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56573" w14:textId="77777777" w:rsidR="00267AEA" w:rsidRPr="00267AEA" w:rsidRDefault="00267AEA" w:rsidP="00267AEA">
            <w:r w:rsidRPr="00267AEA">
              <w:t>Да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1DA9E" w14:textId="77777777" w:rsidR="00267AEA" w:rsidRPr="00267AEA" w:rsidRDefault="00267AEA" w:rsidP="00267AEA">
            <w:r w:rsidRPr="00267AEA">
              <w:t>O(log n)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CEA8B" w14:textId="77777777" w:rsidR="00267AEA" w:rsidRPr="00267AEA" w:rsidRDefault="00267AEA" w:rsidP="00267AEA">
            <w:r w:rsidRPr="00267AEA">
              <w:t>Быстрый поиск в массиве</w:t>
            </w:r>
          </w:p>
        </w:tc>
      </w:tr>
      <w:tr w:rsidR="00267AEA" w:rsidRPr="00267AEA" w14:paraId="540FD7BE" w14:textId="77777777" w:rsidTr="00267AEA">
        <w:trPr>
          <w:trHeight w:val="7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612B2" w14:textId="77777777" w:rsidR="00267AEA" w:rsidRPr="00267AEA" w:rsidRDefault="00267AEA" w:rsidP="00267AEA">
            <w:r w:rsidRPr="00267AEA">
              <w:t>Фибоначчи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8111A" w14:textId="77777777" w:rsidR="00267AEA" w:rsidRPr="00267AEA" w:rsidRDefault="00267AEA" w:rsidP="00267AEA">
            <w:r w:rsidRPr="00267AEA">
              <w:t>Да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4F580" w14:textId="77777777" w:rsidR="00267AEA" w:rsidRPr="00267AEA" w:rsidRDefault="00267AEA" w:rsidP="00267AEA">
            <w:r w:rsidRPr="00267AEA">
              <w:t>O(log n)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B0E4A" w14:textId="77777777" w:rsidR="00267AEA" w:rsidRPr="00267AEA" w:rsidRDefault="00267AEA" w:rsidP="00267AEA">
            <w:r w:rsidRPr="00267AEA">
              <w:t>Альтернатива бинарному, оптимизация кэш-доступа</w:t>
            </w:r>
          </w:p>
        </w:tc>
      </w:tr>
    </w:tbl>
    <w:p w14:paraId="1ED72BEF" w14:textId="69D900BF" w:rsidR="00F5650A" w:rsidRPr="00F5650A" w:rsidRDefault="00F5650A" w:rsidP="00F5650A">
      <w:pPr>
        <w:rPr>
          <w:b/>
          <w:bCs/>
        </w:rPr>
      </w:pPr>
      <w:r w:rsidRPr="00F5650A">
        <w:rPr>
          <w:b/>
          <w:bCs/>
        </w:rPr>
        <w:t>8. АТД - стек. Реализация с помощью указателей.</w:t>
      </w:r>
    </w:p>
    <w:p w14:paraId="3FBD3E93" w14:textId="77777777" w:rsidR="00F5650A" w:rsidRPr="00F5650A" w:rsidRDefault="00F5650A" w:rsidP="00F5650A">
      <w:r w:rsidRPr="00F5650A">
        <w:rPr>
          <w:b/>
          <w:bCs/>
        </w:rPr>
        <w:t>Стек</w:t>
      </w:r>
      <w:r w:rsidRPr="00F5650A">
        <w:t xml:space="preserve"> — это </w:t>
      </w:r>
      <w:r w:rsidRPr="00F5650A">
        <w:rPr>
          <w:b/>
          <w:bCs/>
        </w:rPr>
        <w:t>абстрактный тип данных</w:t>
      </w:r>
      <w:r w:rsidRPr="00F5650A">
        <w:t xml:space="preserve">, работающий по принципу </w:t>
      </w:r>
      <w:r w:rsidRPr="00F5650A">
        <w:rPr>
          <w:b/>
          <w:bCs/>
        </w:rPr>
        <w:t>LIFO (Last In — First Out)</w:t>
      </w:r>
      <w:r w:rsidRPr="00F5650A">
        <w:t>: последний добавленный элемент удаляется первым.</w:t>
      </w:r>
    </w:p>
    <w:p w14:paraId="5A166392" w14:textId="77777777" w:rsidR="00F5650A" w:rsidRPr="00F5650A" w:rsidRDefault="00F5650A" w:rsidP="00F5650A">
      <w:r w:rsidRPr="00F5650A">
        <w:rPr>
          <w:rFonts w:ascii="Segoe UI Emoji" w:hAnsi="Segoe UI Emoji" w:cs="Segoe UI Emoji"/>
        </w:rPr>
        <w:t>🔹</w:t>
      </w:r>
      <w:r w:rsidRPr="00F5650A">
        <w:t xml:space="preserve"> Операции стека:</w:t>
      </w:r>
    </w:p>
    <w:p w14:paraId="27F6AD89" w14:textId="77777777" w:rsidR="00F5650A" w:rsidRPr="00F5650A" w:rsidRDefault="00F5650A" w:rsidP="00F5650A">
      <w:pPr>
        <w:numPr>
          <w:ilvl w:val="0"/>
          <w:numId w:val="28"/>
        </w:numPr>
      </w:pPr>
      <w:r w:rsidRPr="00F5650A">
        <w:t>push(x) — добавить элемент на вершину;</w:t>
      </w:r>
    </w:p>
    <w:p w14:paraId="3D6C1DE9" w14:textId="77777777" w:rsidR="00F5650A" w:rsidRPr="00F5650A" w:rsidRDefault="00F5650A" w:rsidP="00F5650A">
      <w:pPr>
        <w:numPr>
          <w:ilvl w:val="0"/>
          <w:numId w:val="28"/>
        </w:numPr>
      </w:pPr>
      <w:r w:rsidRPr="00F5650A">
        <w:t>pop() — удалить верхний элемент;</w:t>
      </w:r>
    </w:p>
    <w:p w14:paraId="77C455DF" w14:textId="77777777" w:rsidR="00F5650A" w:rsidRPr="00F5650A" w:rsidRDefault="00F5650A" w:rsidP="00F5650A">
      <w:pPr>
        <w:numPr>
          <w:ilvl w:val="0"/>
          <w:numId w:val="28"/>
        </w:numPr>
      </w:pPr>
      <w:r w:rsidRPr="00F5650A">
        <w:t>top() / peek() — вернуть верхний элемент, не удаляя;</w:t>
      </w:r>
    </w:p>
    <w:p w14:paraId="421F513C" w14:textId="77777777" w:rsidR="00F5650A" w:rsidRPr="00F5650A" w:rsidRDefault="00F5650A" w:rsidP="00F5650A">
      <w:pPr>
        <w:numPr>
          <w:ilvl w:val="0"/>
          <w:numId w:val="28"/>
        </w:numPr>
      </w:pPr>
      <w:r w:rsidRPr="00F5650A">
        <w:t>isEmpty() — проверка на пустоту.</w:t>
      </w:r>
    </w:p>
    <w:p w14:paraId="467C4323" w14:textId="77777777" w:rsidR="00F5650A" w:rsidRPr="00F5650A" w:rsidRDefault="00000000" w:rsidP="00F5650A">
      <w:r>
        <w:pict w14:anchorId="521C5770">
          <v:rect id="_x0000_i1031" style="width:0;height:1.5pt" o:hralign="center" o:hrstd="t" o:hr="t" fillcolor="#a0a0a0" stroked="f"/>
        </w:pict>
      </w:r>
    </w:p>
    <w:p w14:paraId="2828757A" w14:textId="77777777" w:rsidR="00F5650A" w:rsidRPr="00F5650A" w:rsidRDefault="00F5650A" w:rsidP="00F5650A">
      <w:r w:rsidRPr="00F5650A">
        <w:rPr>
          <w:rFonts w:ascii="Segoe UI Emoji" w:hAnsi="Segoe UI Emoji" w:cs="Segoe UI Emoji"/>
        </w:rPr>
        <w:t>🔹</w:t>
      </w:r>
      <w:r w:rsidRPr="00F5650A">
        <w:t xml:space="preserve"> Реализация стека через указатели (на связном списке)</w:t>
      </w:r>
    </w:p>
    <w:p w14:paraId="332F820B" w14:textId="77777777" w:rsidR="00F5650A" w:rsidRPr="00F5650A" w:rsidRDefault="00F5650A" w:rsidP="00F5650A">
      <w:r w:rsidRPr="00F5650A">
        <w:rPr>
          <w:b/>
          <w:bCs/>
        </w:rPr>
        <w:t>Принцип</w:t>
      </w:r>
      <w:r w:rsidRPr="00F5650A">
        <w:t xml:space="preserve">: каждый элемент (узел) содержит значение и </w:t>
      </w:r>
      <w:r w:rsidRPr="00F5650A">
        <w:rPr>
          <w:b/>
          <w:bCs/>
        </w:rPr>
        <w:t>указатель на следующий элемент</w:t>
      </w:r>
      <w:r w:rsidRPr="00F5650A">
        <w:t>.</w:t>
      </w:r>
    </w:p>
    <w:p w14:paraId="54B51964" w14:textId="4F9287E2" w:rsidR="00F5650A" w:rsidRPr="00F5650A" w:rsidRDefault="00F5650A" w:rsidP="00F5650A">
      <w:r w:rsidRPr="00F5650A">
        <w:t>top → [ значение | указатель ] → [ значение | указатель ] → null</w:t>
      </w:r>
      <w:r w:rsidRPr="00F5650A">
        <w:br/>
      </w:r>
    </w:p>
    <w:p w14:paraId="429BF9C7" w14:textId="77777777" w:rsidR="00F5650A" w:rsidRPr="00F5650A" w:rsidRDefault="00F5650A" w:rsidP="00F5650A">
      <w:pPr>
        <w:numPr>
          <w:ilvl w:val="0"/>
          <w:numId w:val="29"/>
        </w:numPr>
      </w:pPr>
      <w:r w:rsidRPr="00F5650A">
        <w:t>push: создаём новый узел, указываем на текущий top, затем обновляем top;</w:t>
      </w:r>
    </w:p>
    <w:p w14:paraId="74CA2912" w14:textId="77777777" w:rsidR="00F5650A" w:rsidRPr="00F5650A" w:rsidRDefault="00F5650A" w:rsidP="00F5650A">
      <w:pPr>
        <w:numPr>
          <w:ilvl w:val="0"/>
          <w:numId w:val="29"/>
        </w:numPr>
      </w:pPr>
      <w:r w:rsidRPr="00F5650A">
        <w:t>pop: удаляем узел, на который указывает top, и переходим к следующему.</w:t>
      </w:r>
    </w:p>
    <w:p w14:paraId="0A969952" w14:textId="77777777" w:rsidR="00F5650A" w:rsidRPr="00F5650A" w:rsidRDefault="00F5650A" w:rsidP="00F5650A">
      <w:r w:rsidRPr="00F5650A">
        <w:rPr>
          <w:b/>
          <w:bCs/>
        </w:rPr>
        <w:t>Преимущества реализации через указатели:</w:t>
      </w:r>
    </w:p>
    <w:p w14:paraId="4E8482FB" w14:textId="77777777" w:rsidR="00F5650A" w:rsidRPr="00F5650A" w:rsidRDefault="00F5650A" w:rsidP="00F5650A">
      <w:pPr>
        <w:numPr>
          <w:ilvl w:val="0"/>
          <w:numId w:val="30"/>
        </w:numPr>
      </w:pPr>
      <w:r w:rsidRPr="00F5650A">
        <w:lastRenderedPageBreak/>
        <w:t>Неограниченный размер (в отличие от массива);</w:t>
      </w:r>
    </w:p>
    <w:p w14:paraId="4CA1A6C2" w14:textId="77777777" w:rsidR="00F5650A" w:rsidRPr="00F5650A" w:rsidRDefault="00F5650A" w:rsidP="00F5650A">
      <w:pPr>
        <w:numPr>
          <w:ilvl w:val="0"/>
          <w:numId w:val="30"/>
        </w:numPr>
      </w:pPr>
      <w:r w:rsidRPr="00F5650A">
        <w:t>Не требует перераспределения памяти.</w:t>
      </w:r>
    </w:p>
    <w:p w14:paraId="70873691" w14:textId="77777777" w:rsidR="00F5650A" w:rsidRPr="00F5650A" w:rsidRDefault="00000000" w:rsidP="00F5650A">
      <w:r>
        <w:pict w14:anchorId="24534B3E">
          <v:rect id="_x0000_i1032" style="width:0;height:1.5pt" o:hralign="center" o:hrstd="t" o:hr="t" fillcolor="#a0a0a0" stroked="f"/>
        </w:pict>
      </w:r>
    </w:p>
    <w:p w14:paraId="0E454D91" w14:textId="77777777" w:rsidR="00F5650A" w:rsidRPr="00F5650A" w:rsidRDefault="00F5650A" w:rsidP="00F5650A">
      <w:r w:rsidRPr="00F5650A">
        <w:rPr>
          <w:rFonts w:ascii="Segoe UI Emoji" w:hAnsi="Segoe UI Emoji" w:cs="Segoe UI Emoji"/>
        </w:rPr>
        <w:t>🔹</w:t>
      </w:r>
      <w:r w:rsidRPr="00F5650A">
        <w:t xml:space="preserve"> Примеры использования стека</w:t>
      </w:r>
    </w:p>
    <w:p w14:paraId="13BD74F1" w14:textId="77777777" w:rsidR="00F5650A" w:rsidRPr="00F5650A" w:rsidRDefault="00F5650A" w:rsidP="00F5650A">
      <w:pPr>
        <w:numPr>
          <w:ilvl w:val="0"/>
          <w:numId w:val="31"/>
        </w:numPr>
      </w:pPr>
      <w:r w:rsidRPr="00F5650A">
        <w:t>Обратная польская запись (вычисление выражений);</w:t>
      </w:r>
    </w:p>
    <w:p w14:paraId="663BFD0B" w14:textId="77777777" w:rsidR="00F5650A" w:rsidRPr="00F5650A" w:rsidRDefault="00F5650A" w:rsidP="00F5650A">
      <w:pPr>
        <w:numPr>
          <w:ilvl w:val="0"/>
          <w:numId w:val="31"/>
        </w:numPr>
      </w:pPr>
      <w:r w:rsidRPr="00F5650A">
        <w:t>Проверка скобочной структуры в коде;</w:t>
      </w:r>
    </w:p>
    <w:p w14:paraId="26677161" w14:textId="77777777" w:rsidR="00F5650A" w:rsidRPr="00F5650A" w:rsidRDefault="00F5650A" w:rsidP="00F5650A">
      <w:pPr>
        <w:numPr>
          <w:ilvl w:val="0"/>
          <w:numId w:val="31"/>
        </w:numPr>
      </w:pPr>
      <w:r w:rsidRPr="00F5650A">
        <w:t>Реализация возврата назад (например, в браузере);</w:t>
      </w:r>
    </w:p>
    <w:p w14:paraId="69755CAB" w14:textId="77777777" w:rsidR="00F5650A" w:rsidRPr="00F5650A" w:rsidRDefault="00F5650A" w:rsidP="00F5650A">
      <w:pPr>
        <w:numPr>
          <w:ilvl w:val="0"/>
          <w:numId w:val="31"/>
        </w:numPr>
      </w:pPr>
      <w:r w:rsidRPr="00F5650A">
        <w:t>Рекурсивные алгоритмы (реализация системного стека вызовов).</w:t>
      </w:r>
    </w:p>
    <w:p w14:paraId="5671026F" w14:textId="77777777" w:rsidR="00F5650A" w:rsidRPr="00F5650A" w:rsidRDefault="00F5650A" w:rsidP="00F5650A">
      <w:pPr>
        <w:rPr>
          <w:b/>
          <w:bCs/>
        </w:rPr>
      </w:pPr>
      <w:r w:rsidRPr="00F5650A">
        <w:rPr>
          <w:b/>
          <w:bCs/>
        </w:rPr>
        <w:t>9. АТД - список. Реализация с помощью указателей.</w:t>
      </w:r>
    </w:p>
    <w:p w14:paraId="48772EE5" w14:textId="77777777" w:rsidR="00F5650A" w:rsidRPr="00F5650A" w:rsidRDefault="00F5650A" w:rsidP="00F5650A">
      <w:r w:rsidRPr="00F5650A">
        <w:rPr>
          <w:b/>
          <w:bCs/>
        </w:rPr>
        <w:t>Список</w:t>
      </w:r>
      <w:r w:rsidRPr="00F5650A">
        <w:t xml:space="preserve"> — это последовательность элементов, каждый из которых </w:t>
      </w:r>
      <w:r w:rsidRPr="00F5650A">
        <w:rPr>
          <w:b/>
          <w:bCs/>
        </w:rPr>
        <w:t>может быть вставлен, удалён или доступен по ссылке</w:t>
      </w:r>
      <w:r w:rsidRPr="00F5650A">
        <w:t>.</w:t>
      </w:r>
    </w:p>
    <w:p w14:paraId="1F4EE77A" w14:textId="77777777" w:rsidR="00F5650A" w:rsidRPr="00F5650A" w:rsidRDefault="00F5650A" w:rsidP="00F5650A">
      <w:r w:rsidRPr="00F5650A">
        <w:rPr>
          <w:rFonts w:ascii="Segoe UI Emoji" w:hAnsi="Segoe UI Emoji" w:cs="Segoe UI Emoji"/>
        </w:rPr>
        <w:t>🔹</w:t>
      </w:r>
      <w:r w:rsidRPr="00F5650A">
        <w:t xml:space="preserve"> Виды списков:</w:t>
      </w:r>
    </w:p>
    <w:p w14:paraId="3112F675" w14:textId="77777777" w:rsidR="00F5650A" w:rsidRPr="00F5650A" w:rsidRDefault="00F5650A" w:rsidP="00F5650A">
      <w:pPr>
        <w:numPr>
          <w:ilvl w:val="0"/>
          <w:numId w:val="32"/>
        </w:numPr>
      </w:pPr>
      <w:r w:rsidRPr="00F5650A">
        <w:rPr>
          <w:b/>
          <w:bCs/>
        </w:rPr>
        <w:t>Односвязный список</w:t>
      </w:r>
      <w:r w:rsidRPr="00F5650A">
        <w:t xml:space="preserve"> — каждый узел содержит значение и указатель на следующий;</w:t>
      </w:r>
    </w:p>
    <w:p w14:paraId="3F85B6C1" w14:textId="77777777" w:rsidR="00F5650A" w:rsidRPr="00F5650A" w:rsidRDefault="00F5650A" w:rsidP="00F5650A">
      <w:pPr>
        <w:numPr>
          <w:ilvl w:val="0"/>
          <w:numId w:val="32"/>
        </w:numPr>
      </w:pPr>
      <w:r w:rsidRPr="00F5650A">
        <w:rPr>
          <w:b/>
          <w:bCs/>
        </w:rPr>
        <w:t>Двусвязный список</w:t>
      </w:r>
      <w:r w:rsidRPr="00F5650A">
        <w:t xml:space="preserve"> — каждый узел содержит указатель на следующий и предыдущий;</w:t>
      </w:r>
    </w:p>
    <w:p w14:paraId="07C0D233" w14:textId="77777777" w:rsidR="00F5650A" w:rsidRPr="00F5650A" w:rsidRDefault="00F5650A" w:rsidP="00F5650A">
      <w:pPr>
        <w:numPr>
          <w:ilvl w:val="0"/>
          <w:numId w:val="32"/>
        </w:numPr>
      </w:pPr>
      <w:r w:rsidRPr="00F5650A">
        <w:rPr>
          <w:b/>
          <w:bCs/>
        </w:rPr>
        <w:t>Циклический список</w:t>
      </w:r>
      <w:r w:rsidRPr="00F5650A">
        <w:t xml:space="preserve"> — последний элемент указывает на первый.</w:t>
      </w:r>
    </w:p>
    <w:p w14:paraId="0B4C97F7" w14:textId="77777777" w:rsidR="00F5650A" w:rsidRPr="00F5650A" w:rsidRDefault="00000000" w:rsidP="00F5650A">
      <w:r>
        <w:pict w14:anchorId="2A7A3E0D">
          <v:rect id="_x0000_i1033" style="width:0;height:1.5pt" o:hralign="center" o:hrstd="t" o:hr="t" fillcolor="#a0a0a0" stroked="f"/>
        </w:pict>
      </w:r>
    </w:p>
    <w:p w14:paraId="146EA35E" w14:textId="77777777" w:rsidR="00F5650A" w:rsidRPr="00F5650A" w:rsidRDefault="00F5650A" w:rsidP="00F5650A">
      <w:r w:rsidRPr="00F5650A">
        <w:rPr>
          <w:rFonts w:ascii="Segoe UI Emoji" w:hAnsi="Segoe UI Emoji" w:cs="Segoe UI Emoji"/>
        </w:rPr>
        <w:t>🔹</w:t>
      </w:r>
      <w:r w:rsidRPr="00F5650A">
        <w:t xml:space="preserve"> Реализация списка через указатели</w:t>
      </w:r>
    </w:p>
    <w:p w14:paraId="737E0F4F" w14:textId="77777777" w:rsidR="00F5650A" w:rsidRPr="00F5650A" w:rsidRDefault="00F5650A" w:rsidP="00F5650A">
      <w:r w:rsidRPr="00F5650A">
        <w:rPr>
          <w:b/>
          <w:bCs/>
        </w:rPr>
        <w:t>Узел списка (Node):</w:t>
      </w:r>
    </w:p>
    <w:p w14:paraId="461E3273" w14:textId="77777777" w:rsidR="00F5650A" w:rsidRPr="00F5650A" w:rsidRDefault="00F5650A" w:rsidP="00F5650A">
      <w:r w:rsidRPr="00F5650A">
        <w:t>[ значение | next ]       (односвязный)</w:t>
      </w:r>
    </w:p>
    <w:p w14:paraId="0F823D39" w14:textId="77777777" w:rsidR="00F5650A" w:rsidRPr="00F5650A" w:rsidRDefault="00F5650A" w:rsidP="00F5650A">
      <w:r w:rsidRPr="00F5650A">
        <w:t>[ prev | значение | next ] (двусвязный)</w:t>
      </w:r>
    </w:p>
    <w:p w14:paraId="12736636" w14:textId="77777777" w:rsidR="00F5650A" w:rsidRPr="00F5650A" w:rsidRDefault="00F5650A" w:rsidP="00F5650A">
      <w:pPr>
        <w:numPr>
          <w:ilvl w:val="0"/>
          <w:numId w:val="33"/>
        </w:numPr>
      </w:pPr>
      <w:r w:rsidRPr="00F5650A">
        <w:t xml:space="preserve">Для </w:t>
      </w:r>
      <w:r w:rsidRPr="00F5650A">
        <w:rPr>
          <w:b/>
          <w:bCs/>
        </w:rPr>
        <w:t>вставки</w:t>
      </w:r>
      <w:r w:rsidRPr="00F5650A">
        <w:t xml:space="preserve"> — создаём новый узел, меняем указатели;</w:t>
      </w:r>
    </w:p>
    <w:p w14:paraId="7024E96D" w14:textId="77777777" w:rsidR="00F5650A" w:rsidRPr="00F5650A" w:rsidRDefault="00F5650A" w:rsidP="00F5650A">
      <w:pPr>
        <w:numPr>
          <w:ilvl w:val="0"/>
          <w:numId w:val="33"/>
        </w:numPr>
      </w:pPr>
      <w:r w:rsidRPr="00F5650A">
        <w:t xml:space="preserve">Для </w:t>
      </w:r>
      <w:r w:rsidRPr="00F5650A">
        <w:rPr>
          <w:b/>
          <w:bCs/>
        </w:rPr>
        <w:t>удаления</w:t>
      </w:r>
      <w:r w:rsidRPr="00F5650A">
        <w:t xml:space="preserve"> — перенастраиваем указатели так, чтобы "пропустить" нужный узел.</w:t>
      </w:r>
    </w:p>
    <w:p w14:paraId="531BE332" w14:textId="77777777" w:rsidR="00F5650A" w:rsidRPr="00F5650A" w:rsidRDefault="00F5650A" w:rsidP="00F5650A">
      <w:r w:rsidRPr="00F5650A">
        <w:rPr>
          <w:b/>
          <w:bCs/>
        </w:rPr>
        <w:t>Пример операций:</w:t>
      </w:r>
    </w:p>
    <w:p w14:paraId="6FE7E4E1" w14:textId="77777777" w:rsidR="00F5650A" w:rsidRPr="00F5650A" w:rsidRDefault="00F5650A" w:rsidP="00F5650A">
      <w:pPr>
        <w:numPr>
          <w:ilvl w:val="0"/>
          <w:numId w:val="34"/>
        </w:numPr>
      </w:pPr>
      <w:r w:rsidRPr="00F5650A">
        <w:t>Вставка в начало: O(1)</w:t>
      </w:r>
    </w:p>
    <w:p w14:paraId="2E448546" w14:textId="77777777" w:rsidR="00F5650A" w:rsidRPr="00F5650A" w:rsidRDefault="00F5650A" w:rsidP="00F5650A">
      <w:pPr>
        <w:numPr>
          <w:ilvl w:val="0"/>
          <w:numId w:val="34"/>
        </w:numPr>
      </w:pPr>
      <w:r w:rsidRPr="00F5650A">
        <w:t>Вставка в конец (если есть указатель): O(1)</w:t>
      </w:r>
    </w:p>
    <w:p w14:paraId="15B999E3" w14:textId="77777777" w:rsidR="00F5650A" w:rsidRPr="00F5650A" w:rsidRDefault="00F5650A" w:rsidP="00F5650A">
      <w:pPr>
        <w:numPr>
          <w:ilvl w:val="0"/>
          <w:numId w:val="34"/>
        </w:numPr>
      </w:pPr>
      <w:r w:rsidRPr="00F5650A">
        <w:t>Поиск элемента: O(n)</w:t>
      </w:r>
    </w:p>
    <w:p w14:paraId="0C514993" w14:textId="77777777" w:rsidR="00F5650A" w:rsidRPr="00F5650A" w:rsidRDefault="00000000" w:rsidP="00F5650A">
      <w:r>
        <w:pict w14:anchorId="2EAB38DD">
          <v:rect id="_x0000_i1034" style="width:0;height:1.5pt" o:hralign="center" o:hrstd="t" o:hr="t" fillcolor="#a0a0a0" stroked="f"/>
        </w:pict>
      </w:r>
    </w:p>
    <w:p w14:paraId="2580310B" w14:textId="77777777" w:rsidR="00F5650A" w:rsidRPr="00F5650A" w:rsidRDefault="00F5650A" w:rsidP="00F5650A">
      <w:r w:rsidRPr="00F5650A">
        <w:rPr>
          <w:rFonts w:ascii="Segoe UI Emoji" w:hAnsi="Segoe UI Emoji" w:cs="Segoe UI Emoji"/>
        </w:rPr>
        <w:t>🔹</w:t>
      </w:r>
      <w:r w:rsidRPr="00F5650A">
        <w:t xml:space="preserve"> Примеры использования списка</w:t>
      </w:r>
    </w:p>
    <w:p w14:paraId="41E64604" w14:textId="77777777" w:rsidR="00F5650A" w:rsidRPr="00F5650A" w:rsidRDefault="00F5650A" w:rsidP="00F5650A">
      <w:r w:rsidRPr="00F5650A">
        <w:t>Реализация очередей, стеков, деков;</w:t>
      </w:r>
    </w:p>
    <w:p w14:paraId="3A18EB2F" w14:textId="77777777" w:rsidR="00F5650A" w:rsidRPr="00F5650A" w:rsidRDefault="00F5650A" w:rsidP="00F5650A">
      <w:r w:rsidRPr="00F5650A">
        <w:t>Списки задач в ОС;</w:t>
      </w:r>
    </w:p>
    <w:p w14:paraId="69033AD8" w14:textId="77777777" w:rsidR="00F5650A" w:rsidRPr="00F5650A" w:rsidRDefault="00F5650A" w:rsidP="00F5650A">
      <w:r w:rsidRPr="00F5650A">
        <w:t>Управление динамической памятью (свободные блоки);</w:t>
      </w:r>
    </w:p>
    <w:p w14:paraId="3BF56954" w14:textId="77777777" w:rsidR="00F5650A" w:rsidRPr="00F5650A" w:rsidRDefault="00F5650A" w:rsidP="00F5650A">
      <w:r w:rsidRPr="00F5650A">
        <w:t>Буферы воспроизведения и потока данных.</w:t>
      </w:r>
    </w:p>
    <w:p w14:paraId="50D694D4" w14:textId="77777777" w:rsidR="00F5650A" w:rsidRPr="00F5650A" w:rsidRDefault="00F5650A" w:rsidP="00F5650A">
      <w:pPr>
        <w:rPr>
          <w:b/>
          <w:bCs/>
        </w:rPr>
      </w:pPr>
      <w:r w:rsidRPr="00F5650A">
        <w:rPr>
          <w:b/>
          <w:bCs/>
        </w:rPr>
        <w:lastRenderedPageBreak/>
        <w:t>10. Нарисуйте все возможные деревья двоичного поиска для элементов 1, 2, 3, 4.</w:t>
      </w:r>
    </w:p>
    <w:p w14:paraId="531876A3" w14:textId="77777777" w:rsidR="00F5650A" w:rsidRPr="00F5650A" w:rsidRDefault="00F5650A" w:rsidP="00F5650A">
      <w:r w:rsidRPr="00F5650A">
        <w:rPr>
          <w:b/>
          <w:bCs/>
        </w:rPr>
        <w:t>Определение</w:t>
      </w:r>
      <w:r w:rsidRPr="00F5650A">
        <w:t>: Дерево двоичного поиска (BST — Binary Search Tree) — бинарное дерево, где:</w:t>
      </w:r>
    </w:p>
    <w:p w14:paraId="6C8C1B16" w14:textId="581F19CF" w:rsidR="00F5650A" w:rsidRPr="00F5650A" w:rsidRDefault="00F5650A" w:rsidP="00F5650A">
      <w:pPr>
        <w:numPr>
          <w:ilvl w:val="0"/>
          <w:numId w:val="35"/>
        </w:numPr>
      </w:pPr>
      <w:r w:rsidRPr="00F5650A">
        <w:t xml:space="preserve">все значения </w:t>
      </w:r>
      <w:r w:rsidRPr="00F5650A">
        <w:rPr>
          <w:b/>
          <w:bCs/>
        </w:rPr>
        <w:t>в левом поддереве &lt; корня</w:t>
      </w:r>
      <w:r w:rsidRPr="00F5650A">
        <w:t>,</w:t>
      </w:r>
      <w:r w:rsidRPr="00F5650A">
        <w:br/>
      </w:r>
    </w:p>
    <w:p w14:paraId="55F80CF5" w14:textId="3C2DFFCD" w:rsidR="00F5650A" w:rsidRPr="00F5650A" w:rsidRDefault="00F5650A" w:rsidP="00F5650A">
      <w:pPr>
        <w:numPr>
          <w:ilvl w:val="0"/>
          <w:numId w:val="35"/>
        </w:numPr>
      </w:pPr>
      <w:r w:rsidRPr="00F5650A">
        <w:t xml:space="preserve">все значения </w:t>
      </w:r>
      <w:r w:rsidRPr="00F5650A">
        <w:rPr>
          <w:b/>
          <w:bCs/>
        </w:rPr>
        <w:t>в правом поддереве &gt; корня</w:t>
      </w:r>
      <w:r w:rsidRPr="00F5650A">
        <w:t>.</w:t>
      </w:r>
      <w:r w:rsidRPr="00F5650A">
        <w:br/>
      </w:r>
    </w:p>
    <w:p w14:paraId="2815F77C" w14:textId="77777777" w:rsidR="00F5650A" w:rsidRPr="00F5650A" w:rsidRDefault="00F5650A" w:rsidP="00F5650A">
      <w:r w:rsidRPr="00F5650A">
        <w:t xml:space="preserve">Нам нужно </w:t>
      </w:r>
      <w:r w:rsidRPr="00F5650A">
        <w:rPr>
          <w:b/>
          <w:bCs/>
        </w:rPr>
        <w:t>перечислить все уникальные BST</w:t>
      </w:r>
      <w:r w:rsidRPr="00F5650A">
        <w:t>, которые можно построить из чисел {1, 2, 3, 4}.</w:t>
      </w:r>
    </w:p>
    <w:p w14:paraId="6DC419C6" w14:textId="77777777" w:rsidR="00F5650A" w:rsidRPr="00F5650A" w:rsidRDefault="00F5650A" w:rsidP="00F5650A">
      <w:r w:rsidRPr="00F5650A">
        <w:t xml:space="preserve">Это задача комбинаторная. Число различных BST для n различных элементов равно </w:t>
      </w:r>
      <w:r w:rsidRPr="00F5650A">
        <w:rPr>
          <w:b/>
          <w:bCs/>
        </w:rPr>
        <w:t>числу Каталана</w:t>
      </w:r>
      <w:r w:rsidRPr="00F5650A">
        <w:t>:</w:t>
      </w:r>
    </w:p>
    <w:p w14:paraId="171DB6F2" w14:textId="77777777" w:rsidR="00F5650A" w:rsidRPr="00F5650A" w:rsidRDefault="00F5650A" w:rsidP="00F5650A">
      <w:r w:rsidRPr="00F5650A">
        <w:t>mathematica</w:t>
      </w:r>
    </w:p>
    <w:p w14:paraId="6A0018AF" w14:textId="77777777" w:rsidR="00F5650A" w:rsidRPr="00F5650A" w:rsidRDefault="00F5650A" w:rsidP="00F5650A">
      <w:r w:rsidRPr="00F5650A">
        <w:t>КопироватьРедактировать</w:t>
      </w:r>
    </w:p>
    <w:p w14:paraId="20BFE950" w14:textId="77777777" w:rsidR="00F5650A" w:rsidRPr="00F5650A" w:rsidRDefault="00F5650A" w:rsidP="00F5650A">
      <w:r w:rsidRPr="00F5650A">
        <w:t>C₄ = 14</w:t>
      </w:r>
    </w:p>
    <w:p w14:paraId="7D665F93" w14:textId="77777777" w:rsidR="00F5650A" w:rsidRPr="00F5650A" w:rsidRDefault="00F5650A" w:rsidP="00F5650A">
      <w:r w:rsidRPr="00F5650A">
        <w:t xml:space="preserve">Значит, существует </w:t>
      </w:r>
      <w:r w:rsidRPr="00F5650A">
        <w:rPr>
          <w:b/>
          <w:bCs/>
        </w:rPr>
        <w:t>14 уникальных BST</w:t>
      </w:r>
      <w:r w:rsidRPr="00F5650A">
        <w:t xml:space="preserve"> для 4-х элементов.</w:t>
      </w:r>
    </w:p>
    <w:p w14:paraId="5B6D8F79" w14:textId="77777777" w:rsidR="00F5650A" w:rsidRPr="00F5650A" w:rsidRDefault="00F5650A" w:rsidP="00F5650A">
      <w:r w:rsidRPr="00F5650A">
        <w:t>Изобразим их в текстовом виде (корень → поддеревья):</w:t>
      </w:r>
    </w:p>
    <w:p w14:paraId="15260594" w14:textId="77777777" w:rsidR="00F5650A" w:rsidRPr="00F5650A" w:rsidRDefault="00F5650A" w:rsidP="00F5650A">
      <w:r w:rsidRPr="00F5650A">
        <w:t>Примеры 5 из 14 (полный список слишком объёмный для текстового представления):</w:t>
      </w:r>
    </w:p>
    <w:p w14:paraId="6EB0B277" w14:textId="77777777" w:rsidR="00F5650A" w:rsidRPr="00F5650A" w:rsidRDefault="00F5650A" w:rsidP="00F5650A">
      <w:pPr>
        <w:numPr>
          <w:ilvl w:val="0"/>
          <w:numId w:val="36"/>
        </w:num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7E1C2A" w14:paraId="5405F0FA" w14:textId="77777777" w:rsidTr="007E1C2A">
        <w:tc>
          <w:tcPr>
            <w:tcW w:w="1335" w:type="dxa"/>
          </w:tcPr>
          <w:p w14:paraId="20FAF5C2" w14:textId="493B256C" w:rsidR="007E1C2A" w:rsidRDefault="007E1C2A" w:rsidP="00F5650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56B2C47B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23287495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620D400F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315F67AD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341924BA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43A2B4FC" w14:textId="77777777" w:rsidR="007E1C2A" w:rsidRDefault="007E1C2A" w:rsidP="00F5650A">
            <w:pPr>
              <w:rPr>
                <w:lang w:val="en-US"/>
              </w:rPr>
            </w:pPr>
          </w:p>
        </w:tc>
      </w:tr>
      <w:tr w:rsidR="007E1C2A" w14:paraId="6AD1DC3E" w14:textId="77777777" w:rsidTr="007E1C2A">
        <w:tc>
          <w:tcPr>
            <w:tcW w:w="1335" w:type="dxa"/>
          </w:tcPr>
          <w:p w14:paraId="02FA80F7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5F32248C" w14:textId="14208656" w:rsidR="007E1C2A" w:rsidRDefault="007E1C2A" w:rsidP="00F5650A">
            <w:pPr>
              <w:rPr>
                <w:lang w:val="en-US"/>
              </w:rPr>
            </w:pPr>
            <w:r>
              <w:rPr>
                <w:lang w:val="en-US"/>
              </w:rPr>
              <w:t>\</w:t>
            </w:r>
          </w:p>
        </w:tc>
        <w:tc>
          <w:tcPr>
            <w:tcW w:w="1335" w:type="dxa"/>
          </w:tcPr>
          <w:p w14:paraId="21B0FE22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1E121EB8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38312D72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51A93585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6377179D" w14:textId="77777777" w:rsidR="007E1C2A" w:rsidRDefault="007E1C2A" w:rsidP="00F5650A">
            <w:pPr>
              <w:rPr>
                <w:lang w:val="en-US"/>
              </w:rPr>
            </w:pPr>
          </w:p>
        </w:tc>
      </w:tr>
      <w:tr w:rsidR="007E1C2A" w14:paraId="16443546" w14:textId="77777777" w:rsidTr="007E1C2A">
        <w:tc>
          <w:tcPr>
            <w:tcW w:w="1335" w:type="dxa"/>
          </w:tcPr>
          <w:p w14:paraId="0FFB1A2E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2F2820AB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3179FE50" w14:textId="3ECE470B" w:rsidR="007E1C2A" w:rsidRDefault="007E1C2A" w:rsidP="00F5650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</w:tcPr>
          <w:p w14:paraId="301E13C3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0CE8EB5F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5E9A5295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615F0B5F" w14:textId="77777777" w:rsidR="007E1C2A" w:rsidRDefault="007E1C2A" w:rsidP="00F5650A">
            <w:pPr>
              <w:rPr>
                <w:lang w:val="en-US"/>
              </w:rPr>
            </w:pPr>
          </w:p>
        </w:tc>
      </w:tr>
      <w:tr w:rsidR="007E1C2A" w14:paraId="41330033" w14:textId="77777777" w:rsidTr="007E1C2A">
        <w:tc>
          <w:tcPr>
            <w:tcW w:w="1335" w:type="dxa"/>
          </w:tcPr>
          <w:p w14:paraId="51BC7846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465EF7F6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445B6CBD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0267565F" w14:textId="0A883483" w:rsidR="007E1C2A" w:rsidRDefault="007E1C2A" w:rsidP="00F5650A">
            <w:pPr>
              <w:rPr>
                <w:lang w:val="en-US"/>
              </w:rPr>
            </w:pPr>
            <w:r>
              <w:rPr>
                <w:lang w:val="en-US"/>
              </w:rPr>
              <w:t>\</w:t>
            </w:r>
          </w:p>
        </w:tc>
        <w:tc>
          <w:tcPr>
            <w:tcW w:w="1335" w:type="dxa"/>
          </w:tcPr>
          <w:p w14:paraId="51692778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4A1BFFD6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2F328C09" w14:textId="77777777" w:rsidR="007E1C2A" w:rsidRDefault="007E1C2A" w:rsidP="00F5650A">
            <w:pPr>
              <w:rPr>
                <w:lang w:val="en-US"/>
              </w:rPr>
            </w:pPr>
          </w:p>
        </w:tc>
      </w:tr>
      <w:tr w:rsidR="007E1C2A" w14:paraId="386C4345" w14:textId="77777777" w:rsidTr="007E1C2A">
        <w:tc>
          <w:tcPr>
            <w:tcW w:w="1335" w:type="dxa"/>
          </w:tcPr>
          <w:p w14:paraId="5C9B7094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523AC59E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33BC0ECC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50907E20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52437F8B" w14:textId="26532BF4" w:rsidR="007E1C2A" w:rsidRDefault="007E1C2A" w:rsidP="00F5650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</w:tcPr>
          <w:p w14:paraId="0280E33F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259AA302" w14:textId="77777777" w:rsidR="007E1C2A" w:rsidRDefault="007E1C2A" w:rsidP="00F5650A">
            <w:pPr>
              <w:rPr>
                <w:lang w:val="en-US"/>
              </w:rPr>
            </w:pPr>
          </w:p>
        </w:tc>
      </w:tr>
      <w:tr w:rsidR="007E1C2A" w14:paraId="1524FACF" w14:textId="77777777" w:rsidTr="007E1C2A">
        <w:tc>
          <w:tcPr>
            <w:tcW w:w="1335" w:type="dxa"/>
          </w:tcPr>
          <w:p w14:paraId="7EEFE97E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54DD82C7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50EEFDCF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7B8BCF27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3D970D05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66DB4A69" w14:textId="46B6A294" w:rsidR="007E1C2A" w:rsidRDefault="007E1C2A" w:rsidP="00F5650A">
            <w:pPr>
              <w:rPr>
                <w:lang w:val="en-US"/>
              </w:rPr>
            </w:pPr>
            <w:r>
              <w:rPr>
                <w:lang w:val="en-US"/>
              </w:rPr>
              <w:t>\</w:t>
            </w:r>
          </w:p>
        </w:tc>
        <w:tc>
          <w:tcPr>
            <w:tcW w:w="1335" w:type="dxa"/>
          </w:tcPr>
          <w:p w14:paraId="05C296EF" w14:textId="77777777" w:rsidR="007E1C2A" w:rsidRDefault="007E1C2A" w:rsidP="00F5650A">
            <w:pPr>
              <w:rPr>
                <w:lang w:val="en-US"/>
              </w:rPr>
            </w:pPr>
          </w:p>
        </w:tc>
      </w:tr>
      <w:tr w:rsidR="007E1C2A" w14:paraId="51CB4816" w14:textId="77777777" w:rsidTr="007E1C2A">
        <w:tc>
          <w:tcPr>
            <w:tcW w:w="1335" w:type="dxa"/>
          </w:tcPr>
          <w:p w14:paraId="62BF27AB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5A61A99B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6FB47B05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79E0553D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2E33110D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7821FE5B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4B27D2B5" w14:textId="7E996821" w:rsidR="007E1C2A" w:rsidRDefault="007E1C2A" w:rsidP="00F5650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00073F4E" w14:textId="77777777" w:rsidR="00F5650A" w:rsidRPr="00F5650A" w:rsidRDefault="00F5650A" w:rsidP="00F5650A">
      <w:pPr>
        <w:numPr>
          <w:ilvl w:val="0"/>
          <w:numId w:val="37"/>
        </w:num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7E1C2A" w14:paraId="59155739" w14:textId="77777777" w:rsidTr="007E1C2A">
        <w:tc>
          <w:tcPr>
            <w:tcW w:w="1335" w:type="dxa"/>
          </w:tcPr>
          <w:p w14:paraId="2AE6CF72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73B118CF" w14:textId="68CC2C88" w:rsidR="007E1C2A" w:rsidRDefault="007E1C2A" w:rsidP="00F5650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6C11B994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7F0950AF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23693566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16324C38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22A2C2BB" w14:textId="77777777" w:rsidR="007E1C2A" w:rsidRDefault="007E1C2A" w:rsidP="00F5650A">
            <w:pPr>
              <w:rPr>
                <w:lang w:val="en-US"/>
              </w:rPr>
            </w:pPr>
          </w:p>
        </w:tc>
      </w:tr>
      <w:tr w:rsidR="007E1C2A" w14:paraId="6BB6C4D2" w14:textId="77777777" w:rsidTr="007E1C2A">
        <w:tc>
          <w:tcPr>
            <w:tcW w:w="1335" w:type="dxa"/>
          </w:tcPr>
          <w:p w14:paraId="22C01700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3E3F270D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17CA0593" w14:textId="15749A43" w:rsidR="007E1C2A" w:rsidRDefault="007E1C2A" w:rsidP="00F5650A">
            <w:pPr>
              <w:rPr>
                <w:lang w:val="en-US"/>
              </w:rPr>
            </w:pPr>
            <w:r>
              <w:rPr>
                <w:lang w:val="en-US"/>
              </w:rPr>
              <w:t>\</w:t>
            </w:r>
          </w:p>
        </w:tc>
        <w:tc>
          <w:tcPr>
            <w:tcW w:w="1335" w:type="dxa"/>
          </w:tcPr>
          <w:p w14:paraId="3C44A8CD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310C967E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4AF62754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604FAD43" w14:textId="77777777" w:rsidR="007E1C2A" w:rsidRDefault="007E1C2A" w:rsidP="00F5650A">
            <w:pPr>
              <w:rPr>
                <w:lang w:val="en-US"/>
              </w:rPr>
            </w:pPr>
          </w:p>
        </w:tc>
      </w:tr>
      <w:tr w:rsidR="007E1C2A" w14:paraId="67981DBB" w14:textId="77777777" w:rsidTr="007E1C2A">
        <w:tc>
          <w:tcPr>
            <w:tcW w:w="1335" w:type="dxa"/>
          </w:tcPr>
          <w:p w14:paraId="5DA99231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4D5A3CD7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19DCD22F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477812E4" w14:textId="354EAC25" w:rsidR="007E1C2A" w:rsidRDefault="007E1C2A" w:rsidP="00F5650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</w:tcPr>
          <w:p w14:paraId="6479890C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258B717F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718DCA55" w14:textId="77777777" w:rsidR="007E1C2A" w:rsidRDefault="007E1C2A" w:rsidP="00F5650A">
            <w:pPr>
              <w:rPr>
                <w:lang w:val="en-US"/>
              </w:rPr>
            </w:pPr>
          </w:p>
        </w:tc>
      </w:tr>
      <w:tr w:rsidR="007E1C2A" w14:paraId="44D9D677" w14:textId="77777777" w:rsidTr="007E1C2A">
        <w:tc>
          <w:tcPr>
            <w:tcW w:w="1335" w:type="dxa"/>
          </w:tcPr>
          <w:p w14:paraId="51B97CB4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53F1E333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01A60541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59244D67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60BA4A80" w14:textId="6DB998BF" w:rsidR="007E1C2A" w:rsidRDefault="007E1C2A" w:rsidP="00F5650A">
            <w:pPr>
              <w:rPr>
                <w:lang w:val="en-US"/>
              </w:rPr>
            </w:pPr>
            <w:r>
              <w:rPr>
                <w:lang w:val="en-US"/>
              </w:rPr>
              <w:t>\</w:t>
            </w:r>
          </w:p>
        </w:tc>
        <w:tc>
          <w:tcPr>
            <w:tcW w:w="1335" w:type="dxa"/>
          </w:tcPr>
          <w:p w14:paraId="65C8ECE2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683498E1" w14:textId="77777777" w:rsidR="007E1C2A" w:rsidRDefault="007E1C2A" w:rsidP="00F5650A">
            <w:pPr>
              <w:rPr>
                <w:lang w:val="en-US"/>
              </w:rPr>
            </w:pPr>
          </w:p>
        </w:tc>
      </w:tr>
      <w:tr w:rsidR="007E1C2A" w14:paraId="245C12A3" w14:textId="77777777" w:rsidTr="007E1C2A">
        <w:tc>
          <w:tcPr>
            <w:tcW w:w="1335" w:type="dxa"/>
          </w:tcPr>
          <w:p w14:paraId="74056E31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0F613B46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202BAE72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46CFFFDD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3497A0D2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38016278" w14:textId="0425B653" w:rsidR="007E1C2A" w:rsidRDefault="007E1C2A" w:rsidP="00F5650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5" w:type="dxa"/>
          </w:tcPr>
          <w:p w14:paraId="282B68B1" w14:textId="77777777" w:rsidR="007E1C2A" w:rsidRDefault="007E1C2A" w:rsidP="00F5650A">
            <w:pPr>
              <w:rPr>
                <w:lang w:val="en-US"/>
              </w:rPr>
            </w:pPr>
          </w:p>
        </w:tc>
      </w:tr>
      <w:tr w:rsidR="007E1C2A" w14:paraId="78AF28BC" w14:textId="77777777" w:rsidTr="007E1C2A">
        <w:tc>
          <w:tcPr>
            <w:tcW w:w="1335" w:type="dxa"/>
          </w:tcPr>
          <w:p w14:paraId="3E2EE127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278063FF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0388E46A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35AF6185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243CE8D6" w14:textId="72BA9ADF" w:rsidR="007E1C2A" w:rsidRDefault="007E1C2A" w:rsidP="00F5650A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335" w:type="dxa"/>
          </w:tcPr>
          <w:p w14:paraId="4FBD1216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236BC69D" w14:textId="77777777" w:rsidR="007E1C2A" w:rsidRDefault="007E1C2A" w:rsidP="00F5650A">
            <w:pPr>
              <w:rPr>
                <w:lang w:val="en-US"/>
              </w:rPr>
            </w:pPr>
          </w:p>
        </w:tc>
      </w:tr>
      <w:tr w:rsidR="007E1C2A" w14:paraId="004ED672" w14:textId="77777777" w:rsidTr="007E1C2A">
        <w:tc>
          <w:tcPr>
            <w:tcW w:w="1335" w:type="dxa"/>
          </w:tcPr>
          <w:p w14:paraId="60B1FA0D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26D29F76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793C4A6E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190052A1" w14:textId="6B857188" w:rsidR="007E1C2A" w:rsidRDefault="007E1C2A" w:rsidP="00F5650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</w:tcPr>
          <w:p w14:paraId="3C6E96EC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79A0AA8E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23BC0D16" w14:textId="77777777" w:rsidR="007E1C2A" w:rsidRDefault="007E1C2A" w:rsidP="00F5650A">
            <w:pPr>
              <w:rPr>
                <w:lang w:val="en-US"/>
              </w:rPr>
            </w:pPr>
          </w:p>
        </w:tc>
      </w:tr>
    </w:tbl>
    <w:p w14:paraId="67ED420D" w14:textId="77777777" w:rsidR="00F5650A" w:rsidRPr="00F5650A" w:rsidRDefault="00F5650A" w:rsidP="00F5650A">
      <w:pPr>
        <w:numPr>
          <w:ilvl w:val="0"/>
          <w:numId w:val="38"/>
        </w:num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845614" w14:paraId="0DD6329E" w14:textId="77777777" w:rsidTr="00845614">
        <w:tc>
          <w:tcPr>
            <w:tcW w:w="1335" w:type="dxa"/>
          </w:tcPr>
          <w:p w14:paraId="6E4D0CD1" w14:textId="77777777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1CF1AA9C" w14:textId="77777777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7E2ADFBC" w14:textId="7A1F6420" w:rsidR="00845614" w:rsidRDefault="00845614" w:rsidP="00F5650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</w:tcPr>
          <w:p w14:paraId="4DD630EC" w14:textId="77777777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2D1FB0DE" w14:textId="77777777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33D0F40A" w14:textId="77777777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722EF0BB" w14:textId="77777777" w:rsidR="00845614" w:rsidRDefault="00845614" w:rsidP="00F5650A">
            <w:pPr>
              <w:rPr>
                <w:lang w:val="en-US"/>
              </w:rPr>
            </w:pPr>
          </w:p>
        </w:tc>
      </w:tr>
      <w:tr w:rsidR="00845614" w14:paraId="09CC260D" w14:textId="77777777" w:rsidTr="00845614">
        <w:tc>
          <w:tcPr>
            <w:tcW w:w="1335" w:type="dxa"/>
          </w:tcPr>
          <w:p w14:paraId="6D609476" w14:textId="77777777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2D2C747F" w14:textId="215115A4" w:rsidR="00845614" w:rsidRDefault="00845614" w:rsidP="00F5650A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335" w:type="dxa"/>
          </w:tcPr>
          <w:p w14:paraId="1D7DE8E8" w14:textId="77777777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025CCBAD" w14:textId="30CCAD12" w:rsidR="00845614" w:rsidRDefault="00845614" w:rsidP="00F5650A">
            <w:pPr>
              <w:rPr>
                <w:lang w:val="en-US"/>
              </w:rPr>
            </w:pPr>
            <w:r>
              <w:rPr>
                <w:lang w:val="en-US"/>
              </w:rPr>
              <w:t>\</w:t>
            </w:r>
          </w:p>
        </w:tc>
        <w:tc>
          <w:tcPr>
            <w:tcW w:w="1335" w:type="dxa"/>
          </w:tcPr>
          <w:p w14:paraId="3CFE5296" w14:textId="77777777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03B31AD1" w14:textId="77777777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091871A3" w14:textId="77777777" w:rsidR="00845614" w:rsidRDefault="00845614" w:rsidP="00F5650A">
            <w:pPr>
              <w:rPr>
                <w:lang w:val="en-US"/>
              </w:rPr>
            </w:pPr>
          </w:p>
        </w:tc>
      </w:tr>
      <w:tr w:rsidR="00845614" w14:paraId="42EC8C45" w14:textId="77777777" w:rsidTr="00845614">
        <w:tc>
          <w:tcPr>
            <w:tcW w:w="1335" w:type="dxa"/>
          </w:tcPr>
          <w:p w14:paraId="77DC7E29" w14:textId="3EB7EB5A" w:rsidR="00845614" w:rsidRDefault="00845614" w:rsidP="00F5650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60E0E8FF" w14:textId="77777777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2F577374" w14:textId="77777777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48F4E36F" w14:textId="77777777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75C5FF4C" w14:textId="3718490E" w:rsidR="00845614" w:rsidRDefault="00845614" w:rsidP="00F5650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</w:tcPr>
          <w:p w14:paraId="47E00EFB" w14:textId="77777777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79AB7D22" w14:textId="77777777" w:rsidR="00845614" w:rsidRDefault="00845614" w:rsidP="00F5650A">
            <w:pPr>
              <w:rPr>
                <w:lang w:val="en-US"/>
              </w:rPr>
            </w:pPr>
          </w:p>
        </w:tc>
      </w:tr>
      <w:tr w:rsidR="00845614" w14:paraId="6EC02F8E" w14:textId="77777777" w:rsidTr="00845614">
        <w:tc>
          <w:tcPr>
            <w:tcW w:w="1335" w:type="dxa"/>
          </w:tcPr>
          <w:p w14:paraId="07CE03EB" w14:textId="77777777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0579017A" w14:textId="77777777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0E3A5427" w14:textId="77777777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6EBB23CC" w14:textId="77777777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1C593BD4" w14:textId="77777777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2658EB17" w14:textId="39B77CCC" w:rsidR="00845614" w:rsidRDefault="00845614" w:rsidP="00F5650A">
            <w:pPr>
              <w:rPr>
                <w:lang w:val="en-US"/>
              </w:rPr>
            </w:pPr>
            <w:r>
              <w:rPr>
                <w:lang w:val="en-US"/>
              </w:rPr>
              <w:t>\</w:t>
            </w:r>
          </w:p>
        </w:tc>
        <w:tc>
          <w:tcPr>
            <w:tcW w:w="1335" w:type="dxa"/>
          </w:tcPr>
          <w:p w14:paraId="3C3F983D" w14:textId="77777777" w:rsidR="00845614" w:rsidRDefault="00845614" w:rsidP="00F5650A">
            <w:pPr>
              <w:rPr>
                <w:lang w:val="en-US"/>
              </w:rPr>
            </w:pPr>
          </w:p>
        </w:tc>
      </w:tr>
      <w:tr w:rsidR="00845614" w14:paraId="668C166B" w14:textId="77777777" w:rsidTr="00845614">
        <w:tc>
          <w:tcPr>
            <w:tcW w:w="1335" w:type="dxa"/>
          </w:tcPr>
          <w:p w14:paraId="5DED3ACB" w14:textId="77777777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70F56046" w14:textId="77777777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107B582A" w14:textId="77777777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66F20B1D" w14:textId="77777777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6EA138CA" w14:textId="77777777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3A0C94BF" w14:textId="77777777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0FB32481" w14:textId="4F3B685D" w:rsidR="00845614" w:rsidRDefault="00845614" w:rsidP="00F5650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67C29EB5" w14:textId="634C1889" w:rsidR="00F5650A" w:rsidRPr="00F5650A" w:rsidRDefault="00F5650A" w:rsidP="00F5650A"/>
    <w:p w14:paraId="304F83C9" w14:textId="77777777" w:rsidR="00F5650A" w:rsidRPr="00F5650A" w:rsidRDefault="00F5650A" w:rsidP="00F5650A">
      <w:pPr>
        <w:numPr>
          <w:ilvl w:val="0"/>
          <w:numId w:val="39"/>
        </w:num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845614" w14:paraId="5EE98B4C" w14:textId="77777777" w:rsidTr="00845614">
        <w:tc>
          <w:tcPr>
            <w:tcW w:w="1335" w:type="dxa"/>
          </w:tcPr>
          <w:p w14:paraId="2E5FE071" w14:textId="77777777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2F322B37" w14:textId="77777777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32B0A07E" w14:textId="56220AF5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3D09CE80" w14:textId="192D4393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3C43DE57" w14:textId="4BEFA4D2" w:rsidR="00845614" w:rsidRDefault="00845614" w:rsidP="00F5650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</w:tcPr>
          <w:p w14:paraId="12B58148" w14:textId="77777777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582D5A2E" w14:textId="77777777" w:rsidR="00845614" w:rsidRDefault="00845614" w:rsidP="00F5650A">
            <w:pPr>
              <w:rPr>
                <w:lang w:val="en-US"/>
              </w:rPr>
            </w:pPr>
          </w:p>
        </w:tc>
      </w:tr>
      <w:tr w:rsidR="00845614" w14:paraId="4368BAAB" w14:textId="77777777" w:rsidTr="00845614">
        <w:tc>
          <w:tcPr>
            <w:tcW w:w="1335" w:type="dxa"/>
          </w:tcPr>
          <w:p w14:paraId="4091D4BA" w14:textId="77777777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359AAF8C" w14:textId="730B40C7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0A4D6EBF" w14:textId="78861C11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579E438B" w14:textId="1D99AC5B" w:rsidR="00845614" w:rsidRDefault="00845614" w:rsidP="00F5650A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335" w:type="dxa"/>
          </w:tcPr>
          <w:p w14:paraId="6D920123" w14:textId="77777777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15428D29" w14:textId="4F9E4A33" w:rsidR="00845614" w:rsidRDefault="00845614" w:rsidP="00F5650A">
            <w:pPr>
              <w:rPr>
                <w:lang w:val="en-US"/>
              </w:rPr>
            </w:pPr>
            <w:r>
              <w:rPr>
                <w:lang w:val="en-US"/>
              </w:rPr>
              <w:t>\</w:t>
            </w:r>
          </w:p>
        </w:tc>
        <w:tc>
          <w:tcPr>
            <w:tcW w:w="1335" w:type="dxa"/>
          </w:tcPr>
          <w:p w14:paraId="352E11AC" w14:textId="77777777" w:rsidR="00845614" w:rsidRDefault="00845614" w:rsidP="00F5650A">
            <w:pPr>
              <w:rPr>
                <w:lang w:val="en-US"/>
              </w:rPr>
            </w:pPr>
          </w:p>
        </w:tc>
      </w:tr>
      <w:tr w:rsidR="00845614" w14:paraId="71935421" w14:textId="77777777" w:rsidTr="00845614">
        <w:tc>
          <w:tcPr>
            <w:tcW w:w="1335" w:type="dxa"/>
          </w:tcPr>
          <w:p w14:paraId="23CDFB07" w14:textId="77777777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30240B45" w14:textId="65CA33AC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71D113BB" w14:textId="2B75EA10" w:rsidR="00845614" w:rsidRDefault="00845614" w:rsidP="00F5650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</w:tcPr>
          <w:p w14:paraId="7CEED994" w14:textId="77777777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721DEB4A" w14:textId="77777777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00D85EB6" w14:textId="12227990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07B62418" w14:textId="06916BE9" w:rsidR="00845614" w:rsidRDefault="00845614" w:rsidP="00F5650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845614" w14:paraId="5C5F3E59" w14:textId="77777777" w:rsidTr="00845614">
        <w:tc>
          <w:tcPr>
            <w:tcW w:w="1335" w:type="dxa"/>
          </w:tcPr>
          <w:p w14:paraId="3C0F7029" w14:textId="77777777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374EA1FF" w14:textId="65A13AD5" w:rsidR="00845614" w:rsidRDefault="00845614" w:rsidP="00F5650A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335" w:type="dxa"/>
          </w:tcPr>
          <w:p w14:paraId="5EA989F4" w14:textId="77777777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291E3912" w14:textId="77777777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078042CE" w14:textId="77777777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5E8F9574" w14:textId="77777777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45655AF5" w14:textId="77777777" w:rsidR="00845614" w:rsidRDefault="00845614" w:rsidP="00F5650A">
            <w:pPr>
              <w:rPr>
                <w:lang w:val="en-US"/>
              </w:rPr>
            </w:pPr>
          </w:p>
        </w:tc>
      </w:tr>
      <w:tr w:rsidR="00845614" w14:paraId="541D2ED5" w14:textId="77777777" w:rsidTr="00845614">
        <w:tc>
          <w:tcPr>
            <w:tcW w:w="1335" w:type="dxa"/>
          </w:tcPr>
          <w:p w14:paraId="4CE7B1E6" w14:textId="755AE11B" w:rsidR="00845614" w:rsidRDefault="00845614" w:rsidP="00F5650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6FA0AF06" w14:textId="77777777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02677DA8" w14:textId="77777777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574C4EE7" w14:textId="77777777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257BC897" w14:textId="77777777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18CB1D14" w14:textId="77777777" w:rsidR="00845614" w:rsidRDefault="00845614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43274209" w14:textId="77777777" w:rsidR="00845614" w:rsidRDefault="00845614" w:rsidP="00F5650A">
            <w:pPr>
              <w:rPr>
                <w:lang w:val="en-US"/>
              </w:rPr>
            </w:pPr>
          </w:p>
        </w:tc>
      </w:tr>
    </w:tbl>
    <w:p w14:paraId="7A8B2007" w14:textId="77777777" w:rsidR="00845614" w:rsidRDefault="00845614" w:rsidP="00F5650A">
      <w:pPr>
        <w:rPr>
          <w:lang w:val="en-US"/>
        </w:rPr>
      </w:pPr>
    </w:p>
    <w:p w14:paraId="6E130E04" w14:textId="77777777" w:rsidR="00F5650A" w:rsidRPr="00F5650A" w:rsidRDefault="00F5650A" w:rsidP="00F5650A">
      <w:pPr>
        <w:numPr>
          <w:ilvl w:val="0"/>
          <w:numId w:val="40"/>
        </w:num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7E1C2A" w14:paraId="41EFCD6C" w14:textId="77777777" w:rsidTr="007E1C2A">
        <w:tc>
          <w:tcPr>
            <w:tcW w:w="1335" w:type="dxa"/>
          </w:tcPr>
          <w:p w14:paraId="077F4782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38E70A7D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128A2319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587126B6" w14:textId="0A269D55" w:rsidR="007E1C2A" w:rsidRDefault="007E1C2A" w:rsidP="00F5650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</w:tcPr>
          <w:p w14:paraId="07E6E98A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409A094E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7063DBAF" w14:textId="77777777" w:rsidR="007E1C2A" w:rsidRDefault="007E1C2A" w:rsidP="00F5650A">
            <w:pPr>
              <w:rPr>
                <w:lang w:val="en-US"/>
              </w:rPr>
            </w:pPr>
          </w:p>
        </w:tc>
      </w:tr>
      <w:tr w:rsidR="007E1C2A" w14:paraId="5596E65F" w14:textId="77777777" w:rsidTr="007E1C2A">
        <w:tc>
          <w:tcPr>
            <w:tcW w:w="1335" w:type="dxa"/>
          </w:tcPr>
          <w:p w14:paraId="27A88406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06DDA137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7F7E75F2" w14:textId="066E6C2C" w:rsidR="007E1C2A" w:rsidRDefault="007E1C2A" w:rsidP="00F5650A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335" w:type="dxa"/>
          </w:tcPr>
          <w:p w14:paraId="317FC33F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0D7204F5" w14:textId="73A63790" w:rsidR="007E1C2A" w:rsidRDefault="007E1C2A" w:rsidP="00F5650A">
            <w:pPr>
              <w:rPr>
                <w:lang w:val="en-US"/>
              </w:rPr>
            </w:pPr>
            <w:r>
              <w:rPr>
                <w:lang w:val="en-US"/>
              </w:rPr>
              <w:t>\</w:t>
            </w:r>
          </w:p>
        </w:tc>
        <w:tc>
          <w:tcPr>
            <w:tcW w:w="1335" w:type="dxa"/>
          </w:tcPr>
          <w:p w14:paraId="6A34DFE7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097E83E7" w14:textId="77777777" w:rsidR="007E1C2A" w:rsidRDefault="007E1C2A" w:rsidP="00F5650A">
            <w:pPr>
              <w:rPr>
                <w:lang w:val="en-US"/>
              </w:rPr>
            </w:pPr>
          </w:p>
        </w:tc>
      </w:tr>
      <w:tr w:rsidR="007E1C2A" w14:paraId="0A58E768" w14:textId="77777777" w:rsidTr="007E1C2A">
        <w:tc>
          <w:tcPr>
            <w:tcW w:w="1335" w:type="dxa"/>
          </w:tcPr>
          <w:p w14:paraId="19109FDC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2DD16A21" w14:textId="5538807E" w:rsidR="007E1C2A" w:rsidRDefault="007E1C2A" w:rsidP="00F5650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55E13819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3C31F531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63983808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61AA85F0" w14:textId="4AAE8EB1" w:rsidR="007E1C2A" w:rsidRDefault="007E1C2A" w:rsidP="00F5650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5" w:type="dxa"/>
          </w:tcPr>
          <w:p w14:paraId="65E12BC4" w14:textId="77777777" w:rsidR="007E1C2A" w:rsidRDefault="007E1C2A" w:rsidP="00F5650A">
            <w:pPr>
              <w:rPr>
                <w:lang w:val="en-US"/>
              </w:rPr>
            </w:pPr>
          </w:p>
        </w:tc>
      </w:tr>
      <w:tr w:rsidR="007E1C2A" w14:paraId="596AEFF9" w14:textId="77777777" w:rsidTr="007E1C2A">
        <w:tc>
          <w:tcPr>
            <w:tcW w:w="1335" w:type="dxa"/>
          </w:tcPr>
          <w:p w14:paraId="0FB23529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42AE1819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2BDF4562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2F759353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4CA19F02" w14:textId="25A4EE0D" w:rsidR="007E1C2A" w:rsidRDefault="007E1C2A" w:rsidP="00F5650A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335" w:type="dxa"/>
          </w:tcPr>
          <w:p w14:paraId="6F5DF0FB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01F2C48C" w14:textId="77777777" w:rsidR="007E1C2A" w:rsidRDefault="007E1C2A" w:rsidP="00F5650A">
            <w:pPr>
              <w:rPr>
                <w:lang w:val="en-US"/>
              </w:rPr>
            </w:pPr>
          </w:p>
        </w:tc>
      </w:tr>
      <w:tr w:rsidR="007E1C2A" w14:paraId="6FDC00F2" w14:textId="77777777" w:rsidTr="007E1C2A">
        <w:tc>
          <w:tcPr>
            <w:tcW w:w="1335" w:type="dxa"/>
          </w:tcPr>
          <w:p w14:paraId="7684F760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66131F80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06AC54A2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1C378A3E" w14:textId="434D22B8" w:rsidR="007E1C2A" w:rsidRDefault="007E1C2A" w:rsidP="00F5650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</w:tcPr>
          <w:p w14:paraId="19BF39A1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58128571" w14:textId="77777777" w:rsidR="007E1C2A" w:rsidRDefault="007E1C2A" w:rsidP="00F5650A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5996237B" w14:textId="77777777" w:rsidR="007E1C2A" w:rsidRDefault="007E1C2A" w:rsidP="00F5650A">
            <w:pPr>
              <w:rPr>
                <w:lang w:val="en-US"/>
              </w:rPr>
            </w:pPr>
          </w:p>
        </w:tc>
      </w:tr>
    </w:tbl>
    <w:p w14:paraId="618AB650" w14:textId="77777777" w:rsidR="00F5650A" w:rsidRPr="00F5650A" w:rsidRDefault="00F5650A" w:rsidP="00F5650A"/>
    <w:p w14:paraId="218105B0" w14:textId="77777777" w:rsidR="00F5650A" w:rsidRPr="00F5650A" w:rsidRDefault="00F5650A" w:rsidP="00F5650A">
      <w:pPr>
        <w:rPr>
          <w:b/>
          <w:bCs/>
        </w:rPr>
      </w:pPr>
      <w:r w:rsidRPr="00F5650A">
        <w:rPr>
          <w:b/>
          <w:bCs/>
        </w:rPr>
        <w:t>11. АТД - очередь. Реализация с помощью указателей.</w:t>
      </w:r>
    </w:p>
    <w:p w14:paraId="6DC3F69E" w14:textId="77777777" w:rsidR="00F5650A" w:rsidRPr="00F5650A" w:rsidRDefault="00F5650A" w:rsidP="00F5650A">
      <w:r w:rsidRPr="00F5650A">
        <w:rPr>
          <w:b/>
          <w:bCs/>
        </w:rPr>
        <w:t>Очередь</w:t>
      </w:r>
      <w:r w:rsidRPr="00F5650A">
        <w:t xml:space="preserve"> — это логическая структура данных, которая работает по принципу:</w:t>
      </w:r>
    </w:p>
    <w:p w14:paraId="11D908C2" w14:textId="77777777" w:rsidR="00F5650A" w:rsidRPr="00F5650A" w:rsidRDefault="00F5650A" w:rsidP="00F5650A">
      <w:pPr>
        <w:rPr>
          <w:lang w:val="en-US"/>
        </w:rPr>
      </w:pPr>
      <w:r w:rsidRPr="00F5650A">
        <w:rPr>
          <w:b/>
          <w:bCs/>
          <w:lang w:val="en-US"/>
        </w:rPr>
        <w:t>"</w:t>
      </w:r>
      <w:r w:rsidRPr="00F5650A">
        <w:rPr>
          <w:b/>
          <w:bCs/>
        </w:rPr>
        <w:t>Первым</w:t>
      </w:r>
      <w:r w:rsidRPr="00F5650A">
        <w:rPr>
          <w:b/>
          <w:bCs/>
          <w:lang w:val="en-US"/>
        </w:rPr>
        <w:t xml:space="preserve"> </w:t>
      </w:r>
      <w:r w:rsidRPr="00F5650A">
        <w:rPr>
          <w:b/>
          <w:bCs/>
        </w:rPr>
        <w:t>вошёл</w:t>
      </w:r>
      <w:r w:rsidRPr="00F5650A">
        <w:rPr>
          <w:b/>
          <w:bCs/>
          <w:lang w:val="en-US"/>
        </w:rPr>
        <w:t xml:space="preserve"> — </w:t>
      </w:r>
      <w:r w:rsidRPr="00F5650A">
        <w:rPr>
          <w:b/>
          <w:bCs/>
        </w:rPr>
        <w:t>первым</w:t>
      </w:r>
      <w:r w:rsidRPr="00F5650A">
        <w:rPr>
          <w:b/>
          <w:bCs/>
          <w:lang w:val="en-US"/>
        </w:rPr>
        <w:t xml:space="preserve"> </w:t>
      </w:r>
      <w:r w:rsidRPr="00F5650A">
        <w:rPr>
          <w:b/>
          <w:bCs/>
        </w:rPr>
        <w:t>вышел</w:t>
      </w:r>
      <w:r w:rsidRPr="00F5650A">
        <w:rPr>
          <w:b/>
          <w:bCs/>
          <w:lang w:val="en-US"/>
        </w:rPr>
        <w:t>" (FIFO — First In, First Out)</w:t>
      </w:r>
    </w:p>
    <w:p w14:paraId="4E31A99B" w14:textId="77777777" w:rsidR="00F5650A" w:rsidRPr="00F5650A" w:rsidRDefault="00F5650A" w:rsidP="00F5650A">
      <w:r w:rsidRPr="00F5650A">
        <w:t xml:space="preserve">Это как </w:t>
      </w:r>
      <w:r w:rsidRPr="00F5650A">
        <w:rPr>
          <w:b/>
          <w:bCs/>
        </w:rPr>
        <w:t>очередь в кассу</w:t>
      </w:r>
      <w:r w:rsidRPr="00F5650A">
        <w:t>: кто пришёл раньше — обслуживается раньше.</w:t>
      </w:r>
    </w:p>
    <w:p w14:paraId="624482D0" w14:textId="77777777" w:rsidR="00F5650A" w:rsidRPr="00F5650A" w:rsidRDefault="00000000" w:rsidP="00F5650A">
      <w:r>
        <w:pict w14:anchorId="79B13C57">
          <v:rect id="_x0000_i1035" style="width:0;height:1.5pt" o:hralign="center" o:hrstd="t" o:hr="t" fillcolor="#a0a0a0" stroked="f"/>
        </w:pict>
      </w:r>
    </w:p>
    <w:p w14:paraId="795B47CA" w14:textId="77777777" w:rsidR="00F5650A" w:rsidRPr="00F5650A" w:rsidRDefault="00F5650A" w:rsidP="00F5650A">
      <w:r w:rsidRPr="00F5650A">
        <w:rPr>
          <w:rFonts w:ascii="Segoe UI Emoji" w:hAnsi="Segoe UI Emoji" w:cs="Segoe UI Emoji"/>
        </w:rPr>
        <w:t>🔹</w:t>
      </w:r>
      <w:r w:rsidRPr="00F5650A">
        <w:t xml:space="preserve"> Основные операции очереди</w:t>
      </w:r>
    </w:p>
    <w:p w14:paraId="3DDE159B" w14:textId="77777777" w:rsidR="00F5650A" w:rsidRPr="00F5650A" w:rsidRDefault="00F5650A" w:rsidP="00F5650A">
      <w:pPr>
        <w:numPr>
          <w:ilvl w:val="0"/>
          <w:numId w:val="41"/>
        </w:numPr>
      </w:pPr>
      <w:r w:rsidRPr="00F5650A">
        <w:rPr>
          <w:b/>
          <w:bCs/>
        </w:rPr>
        <w:t>enqueue</w:t>
      </w:r>
      <w:r w:rsidRPr="00F5650A">
        <w:t xml:space="preserve"> — добавление элемента </w:t>
      </w:r>
      <w:r w:rsidRPr="00F5650A">
        <w:rPr>
          <w:b/>
          <w:bCs/>
        </w:rPr>
        <w:t>в конец</w:t>
      </w:r>
      <w:r w:rsidRPr="00F5650A">
        <w:t xml:space="preserve"> очереди.</w:t>
      </w:r>
    </w:p>
    <w:p w14:paraId="0BEFB3A7" w14:textId="77777777" w:rsidR="00F5650A" w:rsidRPr="00F5650A" w:rsidRDefault="00F5650A" w:rsidP="00F5650A">
      <w:pPr>
        <w:numPr>
          <w:ilvl w:val="0"/>
          <w:numId w:val="41"/>
        </w:numPr>
      </w:pPr>
      <w:r w:rsidRPr="00F5650A">
        <w:rPr>
          <w:b/>
          <w:bCs/>
        </w:rPr>
        <w:t>dequeue</w:t>
      </w:r>
      <w:r w:rsidRPr="00F5650A">
        <w:t xml:space="preserve"> — удаление элемента </w:t>
      </w:r>
      <w:r w:rsidRPr="00F5650A">
        <w:rPr>
          <w:b/>
          <w:bCs/>
        </w:rPr>
        <w:t>из начала</w:t>
      </w:r>
      <w:r w:rsidRPr="00F5650A">
        <w:t xml:space="preserve"> очереди.</w:t>
      </w:r>
    </w:p>
    <w:p w14:paraId="05CBC711" w14:textId="77777777" w:rsidR="00F5650A" w:rsidRPr="00F5650A" w:rsidRDefault="00F5650A" w:rsidP="00F5650A">
      <w:pPr>
        <w:numPr>
          <w:ilvl w:val="0"/>
          <w:numId w:val="41"/>
        </w:numPr>
      </w:pPr>
      <w:r w:rsidRPr="00F5650A">
        <w:rPr>
          <w:b/>
          <w:bCs/>
        </w:rPr>
        <w:t>peek</w:t>
      </w:r>
      <w:r w:rsidRPr="00F5650A">
        <w:t xml:space="preserve"> или </w:t>
      </w:r>
      <w:r w:rsidRPr="00F5650A">
        <w:rPr>
          <w:b/>
          <w:bCs/>
        </w:rPr>
        <w:t>front</w:t>
      </w:r>
      <w:r w:rsidRPr="00F5650A">
        <w:t xml:space="preserve"> — посмотреть, кто сейчас </w:t>
      </w:r>
      <w:r w:rsidRPr="00F5650A">
        <w:rPr>
          <w:b/>
          <w:bCs/>
        </w:rPr>
        <w:t>первый в очереди</w:t>
      </w:r>
      <w:r w:rsidRPr="00F5650A">
        <w:t>, не удаляя.</w:t>
      </w:r>
    </w:p>
    <w:p w14:paraId="75A08FE5" w14:textId="77777777" w:rsidR="00F5650A" w:rsidRPr="00F5650A" w:rsidRDefault="00F5650A" w:rsidP="00F5650A">
      <w:pPr>
        <w:numPr>
          <w:ilvl w:val="0"/>
          <w:numId w:val="41"/>
        </w:numPr>
      </w:pPr>
      <w:r w:rsidRPr="00F5650A">
        <w:rPr>
          <w:b/>
          <w:bCs/>
        </w:rPr>
        <w:t>isEmpty</w:t>
      </w:r>
      <w:r w:rsidRPr="00F5650A">
        <w:t xml:space="preserve"> — проверить, пуста ли очередь.</w:t>
      </w:r>
    </w:p>
    <w:p w14:paraId="2BBD314A" w14:textId="77777777" w:rsidR="00F5650A" w:rsidRPr="00F5650A" w:rsidRDefault="00000000" w:rsidP="00F5650A">
      <w:r>
        <w:pict w14:anchorId="1F64CF71">
          <v:rect id="_x0000_i1036" style="width:0;height:1.5pt" o:hralign="center" o:hrstd="t" o:hr="t" fillcolor="#a0a0a0" stroked="f"/>
        </w:pict>
      </w:r>
    </w:p>
    <w:p w14:paraId="1418A958" w14:textId="77777777" w:rsidR="00F5650A" w:rsidRPr="00F5650A" w:rsidRDefault="00F5650A" w:rsidP="00F5650A">
      <w:r w:rsidRPr="00F5650A">
        <w:rPr>
          <w:rFonts w:ascii="Segoe UI Emoji" w:hAnsi="Segoe UI Emoji" w:cs="Segoe UI Emoji"/>
        </w:rPr>
        <w:t>🔹</w:t>
      </w:r>
      <w:r w:rsidRPr="00F5650A">
        <w:t xml:space="preserve"> Реализация с помощью указателей (на связном списке)</w:t>
      </w:r>
    </w:p>
    <w:p w14:paraId="1125570F" w14:textId="77777777" w:rsidR="00F5650A" w:rsidRPr="00F5650A" w:rsidRDefault="00F5650A" w:rsidP="00F5650A">
      <w:pPr>
        <w:numPr>
          <w:ilvl w:val="0"/>
          <w:numId w:val="42"/>
        </w:numPr>
      </w:pPr>
      <w:r w:rsidRPr="00F5650A">
        <w:t xml:space="preserve">Очередь можно построить на </w:t>
      </w:r>
      <w:r w:rsidRPr="00F5650A">
        <w:rPr>
          <w:b/>
          <w:bCs/>
        </w:rPr>
        <w:t>связном списке</w:t>
      </w:r>
      <w:r w:rsidRPr="00F5650A">
        <w:t>, где каждый элемент знает, кто следующий за ним.</w:t>
      </w:r>
    </w:p>
    <w:p w14:paraId="608995DE" w14:textId="77777777" w:rsidR="00F5650A" w:rsidRPr="00F5650A" w:rsidRDefault="00F5650A" w:rsidP="00F5650A">
      <w:pPr>
        <w:numPr>
          <w:ilvl w:val="0"/>
          <w:numId w:val="42"/>
        </w:numPr>
      </w:pPr>
      <w:r w:rsidRPr="00F5650A">
        <w:t>Хранятся два указателя:</w:t>
      </w:r>
    </w:p>
    <w:p w14:paraId="19474110" w14:textId="77777777" w:rsidR="00F5650A" w:rsidRPr="00F5650A" w:rsidRDefault="00F5650A" w:rsidP="00F5650A">
      <w:pPr>
        <w:numPr>
          <w:ilvl w:val="1"/>
          <w:numId w:val="42"/>
        </w:numPr>
      </w:pPr>
      <w:r w:rsidRPr="00F5650A">
        <w:rPr>
          <w:b/>
          <w:bCs/>
        </w:rPr>
        <w:t>на начало</w:t>
      </w:r>
      <w:r w:rsidRPr="00F5650A">
        <w:t xml:space="preserve"> (откуда удаляется элемент);</w:t>
      </w:r>
    </w:p>
    <w:p w14:paraId="5D97CD5D" w14:textId="77777777" w:rsidR="00F5650A" w:rsidRPr="00F5650A" w:rsidRDefault="00F5650A" w:rsidP="00F5650A">
      <w:pPr>
        <w:numPr>
          <w:ilvl w:val="1"/>
          <w:numId w:val="42"/>
        </w:numPr>
      </w:pPr>
      <w:r w:rsidRPr="00F5650A">
        <w:rPr>
          <w:b/>
          <w:bCs/>
        </w:rPr>
        <w:t>на конец</w:t>
      </w:r>
      <w:r w:rsidRPr="00F5650A">
        <w:t xml:space="preserve"> (куда добавляется элемент).</w:t>
      </w:r>
    </w:p>
    <w:p w14:paraId="23AE5EB9" w14:textId="77777777" w:rsidR="00F5650A" w:rsidRPr="00F5650A" w:rsidRDefault="00F5650A" w:rsidP="00F5650A">
      <w:r w:rsidRPr="00F5650A">
        <w:rPr>
          <w:b/>
          <w:bCs/>
        </w:rPr>
        <w:t>Преимущества такой реализации:</w:t>
      </w:r>
    </w:p>
    <w:p w14:paraId="7374B54C" w14:textId="77777777" w:rsidR="00F5650A" w:rsidRPr="00F5650A" w:rsidRDefault="00F5650A" w:rsidP="00F5650A">
      <w:pPr>
        <w:numPr>
          <w:ilvl w:val="0"/>
          <w:numId w:val="43"/>
        </w:numPr>
      </w:pPr>
      <w:r w:rsidRPr="00F5650A">
        <w:rPr>
          <w:b/>
          <w:bCs/>
        </w:rPr>
        <w:t>Нет ограничения по размеру</w:t>
      </w:r>
      <w:r w:rsidRPr="00F5650A">
        <w:t xml:space="preserve"> (в отличие от массива);</w:t>
      </w:r>
    </w:p>
    <w:p w14:paraId="5F5C197F" w14:textId="77777777" w:rsidR="00F5650A" w:rsidRPr="00F5650A" w:rsidRDefault="00F5650A" w:rsidP="00F5650A">
      <w:pPr>
        <w:numPr>
          <w:ilvl w:val="0"/>
          <w:numId w:val="43"/>
        </w:numPr>
      </w:pPr>
      <w:r w:rsidRPr="00F5650A">
        <w:rPr>
          <w:b/>
          <w:bCs/>
        </w:rPr>
        <w:t>Быстрая вставка и удаление</w:t>
      </w:r>
      <w:r w:rsidRPr="00F5650A">
        <w:t xml:space="preserve"> — каждый из этих процессов занимает </w:t>
      </w:r>
      <w:r w:rsidRPr="00F5650A">
        <w:rPr>
          <w:b/>
          <w:bCs/>
        </w:rPr>
        <w:t>постоянное время</w:t>
      </w:r>
      <w:r w:rsidRPr="00F5650A">
        <w:t>;</w:t>
      </w:r>
    </w:p>
    <w:p w14:paraId="6B4B04C3" w14:textId="77777777" w:rsidR="00F5650A" w:rsidRPr="00F5650A" w:rsidRDefault="00F5650A" w:rsidP="00F5650A">
      <w:pPr>
        <w:numPr>
          <w:ilvl w:val="0"/>
          <w:numId w:val="43"/>
        </w:numPr>
      </w:pPr>
      <w:r w:rsidRPr="00F5650A">
        <w:rPr>
          <w:b/>
          <w:bCs/>
        </w:rPr>
        <w:t>Не требуется сдвиг элементов</w:t>
      </w:r>
      <w:r w:rsidRPr="00F5650A">
        <w:t xml:space="preserve"> в памяти.</w:t>
      </w:r>
    </w:p>
    <w:p w14:paraId="38028EB2" w14:textId="77777777" w:rsidR="00F5650A" w:rsidRPr="00F5650A" w:rsidRDefault="00000000" w:rsidP="00F5650A">
      <w:r>
        <w:pict w14:anchorId="7976E303">
          <v:rect id="_x0000_i1037" style="width:0;height:1.5pt" o:hralign="center" o:hrstd="t" o:hr="t" fillcolor="#a0a0a0" stroked="f"/>
        </w:pict>
      </w:r>
    </w:p>
    <w:p w14:paraId="55292532" w14:textId="77777777" w:rsidR="00F5650A" w:rsidRPr="00F5650A" w:rsidRDefault="00F5650A" w:rsidP="00F5650A">
      <w:r w:rsidRPr="00F5650A">
        <w:rPr>
          <w:rFonts w:ascii="Segoe UI Emoji" w:hAnsi="Segoe UI Emoji" w:cs="Segoe UI Emoji"/>
        </w:rPr>
        <w:t>🔹</w:t>
      </w:r>
      <w:r w:rsidRPr="00F5650A">
        <w:t xml:space="preserve"> Где используется очередь в жизни и в программировании</w:t>
      </w:r>
    </w:p>
    <w:p w14:paraId="2684C389" w14:textId="77777777" w:rsidR="00F5650A" w:rsidRPr="00F5650A" w:rsidRDefault="00F5650A" w:rsidP="00F5650A">
      <w:pPr>
        <w:numPr>
          <w:ilvl w:val="0"/>
          <w:numId w:val="44"/>
        </w:numPr>
      </w:pPr>
      <w:r w:rsidRPr="00F5650A">
        <w:rPr>
          <w:b/>
          <w:bCs/>
        </w:rPr>
        <w:lastRenderedPageBreak/>
        <w:t>Очередь заданий (task queue)</w:t>
      </w:r>
      <w:r w:rsidRPr="00F5650A">
        <w:t xml:space="preserve"> — в операционных системах, когда процессы ждут своей очереди;</w:t>
      </w:r>
    </w:p>
    <w:p w14:paraId="4E4E267A" w14:textId="77777777" w:rsidR="00F5650A" w:rsidRPr="00F5650A" w:rsidRDefault="00F5650A" w:rsidP="00F5650A">
      <w:pPr>
        <w:numPr>
          <w:ilvl w:val="0"/>
          <w:numId w:val="44"/>
        </w:numPr>
      </w:pPr>
      <w:r w:rsidRPr="00F5650A">
        <w:rPr>
          <w:b/>
          <w:bCs/>
        </w:rPr>
        <w:t>Очередь принтера</w:t>
      </w:r>
      <w:r w:rsidRPr="00F5650A">
        <w:t xml:space="preserve"> — документы печатаются по порядку;</w:t>
      </w:r>
    </w:p>
    <w:p w14:paraId="2726E9A4" w14:textId="77777777" w:rsidR="00F5650A" w:rsidRPr="00F5650A" w:rsidRDefault="00F5650A" w:rsidP="00F5650A">
      <w:pPr>
        <w:numPr>
          <w:ilvl w:val="0"/>
          <w:numId w:val="44"/>
        </w:numPr>
      </w:pPr>
      <w:r w:rsidRPr="00F5650A">
        <w:rPr>
          <w:b/>
          <w:bCs/>
        </w:rPr>
        <w:t>Обработка сообщений</w:t>
      </w:r>
      <w:r w:rsidRPr="00F5650A">
        <w:t xml:space="preserve"> — в сетевых приложениях и мессенджерах;</w:t>
      </w:r>
    </w:p>
    <w:p w14:paraId="1ADE11D2" w14:textId="77777777" w:rsidR="00F5650A" w:rsidRPr="00F5650A" w:rsidRDefault="00F5650A" w:rsidP="00F5650A">
      <w:pPr>
        <w:numPr>
          <w:ilvl w:val="0"/>
          <w:numId w:val="44"/>
        </w:numPr>
      </w:pPr>
      <w:r w:rsidRPr="00F5650A">
        <w:rPr>
          <w:b/>
          <w:bCs/>
        </w:rPr>
        <w:t>Очередь событий</w:t>
      </w:r>
      <w:r w:rsidRPr="00F5650A">
        <w:t xml:space="preserve"> — в браузерах, игровых движках;</w:t>
      </w:r>
    </w:p>
    <w:p w14:paraId="545E6594" w14:textId="77777777" w:rsidR="00F5650A" w:rsidRPr="00F5650A" w:rsidRDefault="00F5650A" w:rsidP="00F5650A">
      <w:pPr>
        <w:numPr>
          <w:ilvl w:val="0"/>
          <w:numId w:val="44"/>
        </w:numPr>
      </w:pPr>
      <w:r w:rsidRPr="00F5650A">
        <w:rPr>
          <w:b/>
          <w:bCs/>
        </w:rPr>
        <w:t>Буферы</w:t>
      </w:r>
      <w:r w:rsidRPr="00F5650A">
        <w:t xml:space="preserve"> — при передаче данных (например, потоковое видео).</w:t>
      </w:r>
    </w:p>
    <w:p w14:paraId="446BB2C3" w14:textId="77777777" w:rsidR="00F5650A" w:rsidRPr="00F5650A" w:rsidRDefault="00F5650A" w:rsidP="00F5650A">
      <w:pPr>
        <w:rPr>
          <w:b/>
          <w:bCs/>
        </w:rPr>
      </w:pPr>
      <w:r w:rsidRPr="00F5650A">
        <w:rPr>
          <w:b/>
          <w:bCs/>
        </w:rPr>
        <w:t>12. Преобразуйте выражение ((a+b)+c*(d+e)+f)*(g+h) в постфиксную форму</w:t>
      </w:r>
    </w:p>
    <w:p w14:paraId="72B5AE11" w14:textId="77777777" w:rsidR="00F5650A" w:rsidRPr="00F5650A" w:rsidRDefault="00F5650A" w:rsidP="00F5650A">
      <w:r w:rsidRPr="00F5650A">
        <w:t>Исходное выражение:</w:t>
      </w:r>
    </w:p>
    <w:p w14:paraId="3EE3AA1A" w14:textId="77777777" w:rsidR="00F5650A" w:rsidRPr="00F5650A" w:rsidRDefault="00F5650A" w:rsidP="00F5650A">
      <w:r w:rsidRPr="00F5650A">
        <w:t>((a + b) + c * (d + e) + f) * (g + h)</w:t>
      </w:r>
    </w:p>
    <w:p w14:paraId="3F017EE3" w14:textId="77777777" w:rsidR="00F5650A" w:rsidRPr="00F5650A" w:rsidRDefault="00F5650A" w:rsidP="00F5650A">
      <w:r w:rsidRPr="00F5650A">
        <w:t>Разберём приоритет:</w:t>
      </w:r>
    </w:p>
    <w:p w14:paraId="376DA355" w14:textId="77777777" w:rsidR="00F5650A" w:rsidRPr="00F5650A" w:rsidRDefault="00F5650A" w:rsidP="00F5650A">
      <w:pPr>
        <w:numPr>
          <w:ilvl w:val="0"/>
          <w:numId w:val="45"/>
        </w:numPr>
      </w:pPr>
      <w:r w:rsidRPr="00F5650A">
        <w:t>Скобки:</w:t>
      </w:r>
    </w:p>
    <w:p w14:paraId="041FB7B1" w14:textId="77777777" w:rsidR="00F5650A" w:rsidRPr="00F5650A" w:rsidRDefault="00F5650A" w:rsidP="00F5650A">
      <w:pPr>
        <w:numPr>
          <w:ilvl w:val="1"/>
          <w:numId w:val="45"/>
        </w:numPr>
      </w:pPr>
      <w:r w:rsidRPr="00F5650A">
        <w:t>(a + b)</w:t>
      </w:r>
    </w:p>
    <w:p w14:paraId="4FD6C389" w14:textId="77777777" w:rsidR="00F5650A" w:rsidRPr="00F5650A" w:rsidRDefault="00F5650A" w:rsidP="00F5650A">
      <w:pPr>
        <w:numPr>
          <w:ilvl w:val="1"/>
          <w:numId w:val="45"/>
        </w:numPr>
      </w:pPr>
      <w:r w:rsidRPr="00F5650A">
        <w:t>(d + e)</w:t>
      </w:r>
    </w:p>
    <w:p w14:paraId="7D184E7C" w14:textId="77777777" w:rsidR="00F5650A" w:rsidRPr="00F5650A" w:rsidRDefault="00F5650A" w:rsidP="00F5650A">
      <w:pPr>
        <w:numPr>
          <w:ilvl w:val="1"/>
          <w:numId w:val="45"/>
        </w:numPr>
      </w:pPr>
      <w:r w:rsidRPr="00F5650A">
        <w:t>(g + h)</w:t>
      </w:r>
    </w:p>
    <w:p w14:paraId="2887E495" w14:textId="77777777" w:rsidR="00F5650A" w:rsidRPr="00F5650A" w:rsidRDefault="00F5650A" w:rsidP="00F5650A">
      <w:pPr>
        <w:numPr>
          <w:ilvl w:val="0"/>
          <w:numId w:val="45"/>
        </w:numPr>
      </w:pPr>
      <w:r w:rsidRPr="00F5650A">
        <w:t>Умножение выше по приоритету, чем сложение.</w:t>
      </w:r>
    </w:p>
    <w:p w14:paraId="0058F396" w14:textId="77777777" w:rsidR="00F5650A" w:rsidRPr="00F5650A" w:rsidRDefault="00000000" w:rsidP="00F5650A">
      <w:r>
        <w:pict w14:anchorId="60EFD66F">
          <v:rect id="_x0000_i1038" style="width:0;height:1.5pt" o:hralign="center" o:hrstd="t" o:hr="t" fillcolor="#a0a0a0" stroked="f"/>
        </w:pict>
      </w:r>
    </w:p>
    <w:p w14:paraId="6F857198" w14:textId="77777777" w:rsidR="00F5650A" w:rsidRPr="00F5650A" w:rsidRDefault="00F5650A" w:rsidP="00F5650A">
      <w:pPr>
        <w:rPr>
          <w:lang w:val="en-US"/>
        </w:rPr>
      </w:pPr>
      <w:r w:rsidRPr="00F5650A">
        <w:t>Постфиксная</w:t>
      </w:r>
      <w:r w:rsidRPr="00F5650A">
        <w:rPr>
          <w:lang w:val="en-US"/>
        </w:rPr>
        <w:t xml:space="preserve"> (Reverse Polish Notation) </w:t>
      </w:r>
      <w:r w:rsidRPr="00F5650A">
        <w:t>форма</w:t>
      </w:r>
      <w:r w:rsidRPr="00F5650A">
        <w:rPr>
          <w:lang w:val="en-US"/>
        </w:rPr>
        <w:t>:</w:t>
      </w:r>
    </w:p>
    <w:p w14:paraId="6D63C596" w14:textId="77777777" w:rsidR="00F5650A" w:rsidRPr="00F5650A" w:rsidRDefault="00F5650A" w:rsidP="00F5650A">
      <w:pPr>
        <w:numPr>
          <w:ilvl w:val="0"/>
          <w:numId w:val="46"/>
        </w:numPr>
      </w:pPr>
      <w:r w:rsidRPr="00F5650A">
        <w:t>a + b → a b +</w:t>
      </w:r>
    </w:p>
    <w:p w14:paraId="279FECFA" w14:textId="77777777" w:rsidR="00F5650A" w:rsidRPr="00F5650A" w:rsidRDefault="00F5650A" w:rsidP="00F5650A">
      <w:pPr>
        <w:numPr>
          <w:ilvl w:val="0"/>
          <w:numId w:val="46"/>
        </w:numPr>
      </w:pPr>
      <w:r w:rsidRPr="00F5650A">
        <w:t>d + e → d e +</w:t>
      </w:r>
    </w:p>
    <w:p w14:paraId="3D52F26F" w14:textId="77777777" w:rsidR="00F5650A" w:rsidRPr="00F5650A" w:rsidRDefault="00F5650A" w:rsidP="00F5650A">
      <w:pPr>
        <w:numPr>
          <w:ilvl w:val="0"/>
          <w:numId w:val="46"/>
        </w:numPr>
      </w:pPr>
      <w:r w:rsidRPr="00F5650A">
        <w:t>c * (d + e) → c d e + *</w:t>
      </w:r>
    </w:p>
    <w:p w14:paraId="322B6E55" w14:textId="77777777" w:rsidR="00F5650A" w:rsidRPr="00F5650A" w:rsidRDefault="00F5650A" w:rsidP="00F5650A">
      <w:pPr>
        <w:numPr>
          <w:ilvl w:val="0"/>
          <w:numId w:val="46"/>
        </w:numPr>
        <w:rPr>
          <w:lang w:val="en-US"/>
        </w:rPr>
      </w:pPr>
      <w:r w:rsidRPr="00F5650A">
        <w:rPr>
          <w:lang w:val="en-US"/>
        </w:rPr>
        <w:t>(a + b) + (c * (d + e)) → a b + c d e + * +</w:t>
      </w:r>
    </w:p>
    <w:p w14:paraId="47347CD5" w14:textId="77777777" w:rsidR="00F5650A" w:rsidRPr="00F5650A" w:rsidRDefault="00F5650A" w:rsidP="00F5650A">
      <w:pPr>
        <w:numPr>
          <w:ilvl w:val="0"/>
          <w:numId w:val="46"/>
        </w:numPr>
        <w:rPr>
          <w:lang w:val="en-US"/>
        </w:rPr>
      </w:pPr>
      <w:r w:rsidRPr="00F5650A">
        <w:rPr>
          <w:lang w:val="en-US"/>
        </w:rPr>
        <w:t>((a + b) + c * (d + e)) + f → a b + c d e + * + f +</w:t>
      </w:r>
    </w:p>
    <w:p w14:paraId="43A5DBEF" w14:textId="77777777" w:rsidR="00F5650A" w:rsidRPr="00F5650A" w:rsidRDefault="00F5650A" w:rsidP="00F5650A">
      <w:pPr>
        <w:numPr>
          <w:ilvl w:val="0"/>
          <w:numId w:val="46"/>
        </w:numPr>
      </w:pPr>
      <w:r w:rsidRPr="00F5650A">
        <w:t>g + h → g h +</w:t>
      </w:r>
    </w:p>
    <w:p w14:paraId="6202F590" w14:textId="4CF33086" w:rsidR="003D164E" w:rsidRDefault="00F5650A" w:rsidP="00F5650A">
      <w:r w:rsidRPr="00F5650A">
        <w:t xml:space="preserve">Всё выражение: (((a + b) + c * (d + e)) + f) * (g + h) → </w:t>
      </w:r>
      <w:r w:rsidRPr="00F5650A">
        <w:rPr>
          <w:b/>
          <w:bCs/>
        </w:rPr>
        <w:t>a b + c d e + * + f + g h + *</w:t>
      </w:r>
    </w:p>
    <w:sectPr w:rsidR="003D16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719BC"/>
    <w:multiLevelType w:val="multilevel"/>
    <w:tmpl w:val="EAE62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4570D"/>
    <w:multiLevelType w:val="multilevel"/>
    <w:tmpl w:val="A92CA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94458"/>
    <w:multiLevelType w:val="multilevel"/>
    <w:tmpl w:val="5380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EC1F27"/>
    <w:multiLevelType w:val="multilevel"/>
    <w:tmpl w:val="B0E27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4B496E"/>
    <w:multiLevelType w:val="multilevel"/>
    <w:tmpl w:val="6CB26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A84664"/>
    <w:multiLevelType w:val="multilevel"/>
    <w:tmpl w:val="4448F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E19C5"/>
    <w:multiLevelType w:val="multilevel"/>
    <w:tmpl w:val="B91AA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1E7BF7"/>
    <w:multiLevelType w:val="multilevel"/>
    <w:tmpl w:val="FCE2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FB7859"/>
    <w:multiLevelType w:val="multilevel"/>
    <w:tmpl w:val="92402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A504B3"/>
    <w:multiLevelType w:val="multilevel"/>
    <w:tmpl w:val="F300F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7208C9"/>
    <w:multiLevelType w:val="multilevel"/>
    <w:tmpl w:val="5210C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1A762A"/>
    <w:multiLevelType w:val="multilevel"/>
    <w:tmpl w:val="E104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912796"/>
    <w:multiLevelType w:val="multilevel"/>
    <w:tmpl w:val="B3067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791058"/>
    <w:multiLevelType w:val="multilevel"/>
    <w:tmpl w:val="596C1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CD3821"/>
    <w:multiLevelType w:val="multilevel"/>
    <w:tmpl w:val="35462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A14D0C"/>
    <w:multiLevelType w:val="multilevel"/>
    <w:tmpl w:val="0758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9352BA"/>
    <w:multiLevelType w:val="multilevel"/>
    <w:tmpl w:val="E850E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A93FFA"/>
    <w:multiLevelType w:val="multilevel"/>
    <w:tmpl w:val="4AA0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0D29D2"/>
    <w:multiLevelType w:val="multilevel"/>
    <w:tmpl w:val="34064E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BB39AC"/>
    <w:multiLevelType w:val="multilevel"/>
    <w:tmpl w:val="54DE4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0F376C"/>
    <w:multiLevelType w:val="multilevel"/>
    <w:tmpl w:val="EFC4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581390"/>
    <w:multiLevelType w:val="multilevel"/>
    <w:tmpl w:val="5F383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B463B8"/>
    <w:multiLevelType w:val="multilevel"/>
    <w:tmpl w:val="9EE8A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A4501D"/>
    <w:multiLevelType w:val="multilevel"/>
    <w:tmpl w:val="3E8E1F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A451772"/>
    <w:multiLevelType w:val="multilevel"/>
    <w:tmpl w:val="4E044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F7D6E55"/>
    <w:multiLevelType w:val="multilevel"/>
    <w:tmpl w:val="E0AE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1512F1"/>
    <w:multiLevelType w:val="multilevel"/>
    <w:tmpl w:val="9CD64D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DF6D87"/>
    <w:multiLevelType w:val="multilevel"/>
    <w:tmpl w:val="3C9C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027E31"/>
    <w:multiLevelType w:val="multilevel"/>
    <w:tmpl w:val="D4F435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DA87C83"/>
    <w:multiLevelType w:val="multilevel"/>
    <w:tmpl w:val="F39C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D80B3C"/>
    <w:multiLevelType w:val="multilevel"/>
    <w:tmpl w:val="7564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000876"/>
    <w:multiLevelType w:val="multilevel"/>
    <w:tmpl w:val="90FA5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641371A"/>
    <w:multiLevelType w:val="multilevel"/>
    <w:tmpl w:val="348C6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2F1399"/>
    <w:multiLevelType w:val="multilevel"/>
    <w:tmpl w:val="0F824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AED0807"/>
    <w:multiLevelType w:val="multilevel"/>
    <w:tmpl w:val="62C82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AF3602D"/>
    <w:multiLevelType w:val="multilevel"/>
    <w:tmpl w:val="B2C48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2043FD"/>
    <w:multiLevelType w:val="multilevel"/>
    <w:tmpl w:val="1C5C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1C40C0"/>
    <w:multiLevelType w:val="multilevel"/>
    <w:tmpl w:val="6DDE5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E853D3"/>
    <w:multiLevelType w:val="multilevel"/>
    <w:tmpl w:val="0FD4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836A98"/>
    <w:multiLevelType w:val="multilevel"/>
    <w:tmpl w:val="2D46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141964"/>
    <w:multiLevelType w:val="multilevel"/>
    <w:tmpl w:val="9F8C5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EC6D87"/>
    <w:multiLevelType w:val="multilevel"/>
    <w:tmpl w:val="3036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9A368E8"/>
    <w:multiLevelType w:val="multilevel"/>
    <w:tmpl w:val="ABA4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FD46D3"/>
    <w:multiLevelType w:val="multilevel"/>
    <w:tmpl w:val="7D1C3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EF5A0D"/>
    <w:multiLevelType w:val="multilevel"/>
    <w:tmpl w:val="E326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3E40DD"/>
    <w:multiLevelType w:val="multilevel"/>
    <w:tmpl w:val="2EC0C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7EA3150"/>
    <w:multiLevelType w:val="multilevel"/>
    <w:tmpl w:val="2E70F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C230D55"/>
    <w:multiLevelType w:val="multilevel"/>
    <w:tmpl w:val="43A6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6F4EEF"/>
    <w:multiLevelType w:val="multilevel"/>
    <w:tmpl w:val="EFCE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9566600">
    <w:abstractNumId w:val="29"/>
  </w:num>
  <w:num w:numId="2" w16cid:durableId="631178095">
    <w:abstractNumId w:val="34"/>
  </w:num>
  <w:num w:numId="3" w16cid:durableId="1504274730">
    <w:abstractNumId w:val="42"/>
  </w:num>
  <w:num w:numId="4" w16cid:durableId="1644894701">
    <w:abstractNumId w:val="16"/>
  </w:num>
  <w:num w:numId="5" w16cid:durableId="814612999">
    <w:abstractNumId w:val="31"/>
  </w:num>
  <w:num w:numId="6" w16cid:durableId="1657297257">
    <w:abstractNumId w:val="43"/>
  </w:num>
  <w:num w:numId="7" w16cid:durableId="917326821">
    <w:abstractNumId w:val="37"/>
  </w:num>
  <w:num w:numId="8" w16cid:durableId="2046102367">
    <w:abstractNumId w:val="36"/>
  </w:num>
  <w:num w:numId="9" w16cid:durableId="1416585106">
    <w:abstractNumId w:val="48"/>
  </w:num>
  <w:num w:numId="10" w16cid:durableId="2125727056">
    <w:abstractNumId w:val="22"/>
  </w:num>
  <w:num w:numId="11" w16cid:durableId="2061661271">
    <w:abstractNumId w:val="7"/>
  </w:num>
  <w:num w:numId="12" w16cid:durableId="1575967929">
    <w:abstractNumId w:val="44"/>
  </w:num>
  <w:num w:numId="13" w16cid:durableId="232353632">
    <w:abstractNumId w:val="40"/>
  </w:num>
  <w:num w:numId="14" w16cid:durableId="225460188">
    <w:abstractNumId w:val="5"/>
  </w:num>
  <w:num w:numId="15" w16cid:durableId="206963632">
    <w:abstractNumId w:val="2"/>
  </w:num>
  <w:num w:numId="16" w16cid:durableId="1040545506">
    <w:abstractNumId w:val="14"/>
  </w:num>
  <w:num w:numId="17" w16cid:durableId="509414801">
    <w:abstractNumId w:val="6"/>
  </w:num>
  <w:num w:numId="18" w16cid:durableId="1201743105">
    <w:abstractNumId w:val="20"/>
  </w:num>
  <w:num w:numId="19" w16cid:durableId="1452627123">
    <w:abstractNumId w:val="27"/>
  </w:num>
  <w:num w:numId="20" w16cid:durableId="1211771692">
    <w:abstractNumId w:val="13"/>
  </w:num>
  <w:num w:numId="21" w16cid:durableId="724911401">
    <w:abstractNumId w:val="38"/>
  </w:num>
  <w:num w:numId="22" w16cid:durableId="1168247747">
    <w:abstractNumId w:val="1"/>
  </w:num>
  <w:num w:numId="23" w16cid:durableId="759331629">
    <w:abstractNumId w:val="33"/>
  </w:num>
  <w:num w:numId="24" w16cid:durableId="1215778204">
    <w:abstractNumId w:val="25"/>
  </w:num>
  <w:num w:numId="25" w16cid:durableId="1795634976">
    <w:abstractNumId w:val="10"/>
  </w:num>
  <w:num w:numId="26" w16cid:durableId="1415475441">
    <w:abstractNumId w:val="47"/>
  </w:num>
  <w:num w:numId="27" w16cid:durableId="1113329281">
    <w:abstractNumId w:val="3"/>
  </w:num>
  <w:num w:numId="28" w16cid:durableId="1558862331">
    <w:abstractNumId w:val="15"/>
  </w:num>
  <w:num w:numId="29" w16cid:durableId="1975134617">
    <w:abstractNumId w:val="21"/>
  </w:num>
  <w:num w:numId="30" w16cid:durableId="751271716">
    <w:abstractNumId w:val="9"/>
  </w:num>
  <w:num w:numId="31" w16cid:durableId="632096115">
    <w:abstractNumId w:val="30"/>
  </w:num>
  <w:num w:numId="32" w16cid:durableId="1588538277">
    <w:abstractNumId w:val="17"/>
  </w:num>
  <w:num w:numId="33" w16cid:durableId="1331789200">
    <w:abstractNumId w:val="8"/>
  </w:num>
  <w:num w:numId="34" w16cid:durableId="1580478769">
    <w:abstractNumId w:val="35"/>
  </w:num>
  <w:num w:numId="35" w16cid:durableId="1339456580">
    <w:abstractNumId w:val="41"/>
  </w:num>
  <w:num w:numId="36" w16cid:durableId="660279447">
    <w:abstractNumId w:val="12"/>
  </w:num>
  <w:num w:numId="37" w16cid:durableId="1296763983">
    <w:abstractNumId w:val="23"/>
    <w:lvlOverride w:ilvl="0">
      <w:lvl w:ilvl="0">
        <w:numFmt w:val="decimal"/>
        <w:lvlText w:val="%1."/>
        <w:lvlJc w:val="left"/>
      </w:lvl>
    </w:lvlOverride>
  </w:num>
  <w:num w:numId="38" w16cid:durableId="1308708569">
    <w:abstractNumId w:val="26"/>
    <w:lvlOverride w:ilvl="0">
      <w:lvl w:ilvl="0">
        <w:numFmt w:val="decimal"/>
        <w:lvlText w:val="%1."/>
        <w:lvlJc w:val="left"/>
      </w:lvl>
    </w:lvlOverride>
  </w:num>
  <w:num w:numId="39" w16cid:durableId="712077150">
    <w:abstractNumId w:val="28"/>
    <w:lvlOverride w:ilvl="0">
      <w:lvl w:ilvl="0">
        <w:numFmt w:val="decimal"/>
        <w:lvlText w:val="%1."/>
        <w:lvlJc w:val="left"/>
      </w:lvl>
    </w:lvlOverride>
  </w:num>
  <w:num w:numId="40" w16cid:durableId="1057358924">
    <w:abstractNumId w:val="18"/>
    <w:lvlOverride w:ilvl="0">
      <w:lvl w:ilvl="0">
        <w:numFmt w:val="decimal"/>
        <w:lvlText w:val="%1."/>
        <w:lvlJc w:val="left"/>
      </w:lvl>
    </w:lvlOverride>
  </w:num>
  <w:num w:numId="41" w16cid:durableId="551888323">
    <w:abstractNumId w:val="0"/>
  </w:num>
  <w:num w:numId="42" w16cid:durableId="1445533915">
    <w:abstractNumId w:val="39"/>
  </w:num>
  <w:num w:numId="43" w16cid:durableId="1354772056">
    <w:abstractNumId w:val="19"/>
  </w:num>
  <w:num w:numId="44" w16cid:durableId="470756514">
    <w:abstractNumId w:val="11"/>
  </w:num>
  <w:num w:numId="45" w16cid:durableId="1191526795">
    <w:abstractNumId w:val="45"/>
  </w:num>
  <w:num w:numId="46" w16cid:durableId="1549218070">
    <w:abstractNumId w:val="24"/>
  </w:num>
  <w:num w:numId="47" w16cid:durableId="1195539639">
    <w:abstractNumId w:val="46"/>
  </w:num>
  <w:num w:numId="48" w16cid:durableId="2110929009">
    <w:abstractNumId w:val="32"/>
  </w:num>
  <w:num w:numId="49" w16cid:durableId="3867330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71"/>
    <w:rsid w:val="001E790B"/>
    <w:rsid w:val="00267AEA"/>
    <w:rsid w:val="002803E9"/>
    <w:rsid w:val="003D164E"/>
    <w:rsid w:val="007E1C2A"/>
    <w:rsid w:val="00845614"/>
    <w:rsid w:val="00930371"/>
    <w:rsid w:val="00B11A4B"/>
    <w:rsid w:val="00E34A34"/>
    <w:rsid w:val="00F5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CDA00"/>
  <w15:chartTrackingRefBased/>
  <w15:docId w15:val="{3875CD63-8577-452E-A079-6266A1BC6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Mangal"/>
    </w:rPr>
  </w:style>
  <w:style w:type="paragraph" w:styleId="1">
    <w:name w:val="heading 1"/>
    <w:basedOn w:val="a"/>
    <w:next w:val="a"/>
    <w:link w:val="10"/>
    <w:uiPriority w:val="9"/>
    <w:qFormat/>
    <w:rsid w:val="009303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03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03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03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03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03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03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03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03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037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93037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30">
    <w:name w:val="Заголовок 3 Знак"/>
    <w:basedOn w:val="a0"/>
    <w:link w:val="3"/>
    <w:uiPriority w:val="9"/>
    <w:semiHidden/>
    <w:rsid w:val="0093037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40">
    <w:name w:val="Заголовок 4 Знак"/>
    <w:basedOn w:val="a0"/>
    <w:link w:val="4"/>
    <w:uiPriority w:val="9"/>
    <w:semiHidden/>
    <w:rsid w:val="0093037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3037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3037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3037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3037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3037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303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4">
    <w:name w:val="Заголовок Знак"/>
    <w:basedOn w:val="a0"/>
    <w:link w:val="a3"/>
    <w:uiPriority w:val="10"/>
    <w:rsid w:val="0093037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9303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a6">
    <w:name w:val="Подзаголовок Знак"/>
    <w:basedOn w:val="a0"/>
    <w:link w:val="a5"/>
    <w:uiPriority w:val="11"/>
    <w:rsid w:val="0093037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21">
    <w:name w:val="Quote"/>
    <w:basedOn w:val="a"/>
    <w:next w:val="a"/>
    <w:link w:val="22"/>
    <w:uiPriority w:val="29"/>
    <w:qFormat/>
    <w:rsid w:val="009303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30371"/>
    <w:rPr>
      <w:rFonts w:cs="Mangal"/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3037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3037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303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30371"/>
    <w:rPr>
      <w:rFonts w:cs="Mangal"/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30371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845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2065</Words>
  <Characters>11772</Characters>
  <Application>Microsoft Office Word</Application>
  <DocSecurity>0</DocSecurity>
  <Lines>98</Lines>
  <Paragraphs>27</Paragraphs>
  <ScaleCrop>false</ScaleCrop>
  <Company/>
  <LinksUpToDate>false</LinksUpToDate>
  <CharactersWithSpaces>13810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Яшин Михаил</dc:creator>
  <cp:keywords/>
  <dc:description/>
  <cp:lastModifiedBy>Яшин Михаил</cp:lastModifiedBy>
  <cp:revision>5</cp:revision>
  <dcterms:created xsi:type="dcterms:W3CDTF">2025-05-25T08:48:00Z</dcterms:created>
  <dcterms:modified xsi:type="dcterms:W3CDTF">2025-05-25T17:30:00Z</dcterms:modified>
</cp:coreProperties>
</file>