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713E" w14:textId="392693FA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>List of filler items</w:t>
      </w:r>
    </w:p>
    <w:p w14:paraId="565274FA" w14:textId="0A24B7F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00E5C">
        <w:rPr>
          <w:rFonts w:ascii="Arial" w:eastAsia="Times New Roman" w:hAnsi="Arial" w:cs="Arial"/>
          <w:sz w:val="24"/>
          <w:szCs w:val="24"/>
          <w:lang w:val="de-DE"/>
        </w:rPr>
        <w:t xml:space="preserve">A1 </w:t>
      </w:r>
      <w:r w:rsidRPr="00700E5C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Peter hat in der Mensa zu Mittag gegessen.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zusammen mit Freunden.</w:t>
      </w:r>
    </w:p>
    <w:p w14:paraId="26666C4D" w14:textId="21C3B940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Gegenspieler vorsätzlich gefoult.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255934D" w14:textId="77777777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den Stürmer.</w:t>
      </w:r>
    </w:p>
    <w:p w14:paraId="6800B5D4" w14:textId="4C36A074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die Süddeutsche 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die FAZ gelesen.</w:t>
      </w:r>
    </w:p>
    <w:p w14:paraId="7E4C8371" w14:textId="0023D922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einen Erdbeerkuchen gebacken.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einen Schokokuchen gebacken.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85B88CD" w14:textId="0C231918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A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Kaffee gekocht.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den Tee gekocht.</w:t>
      </w:r>
    </w:p>
    <w:p w14:paraId="4A9BF8F6" w14:textId="010A50AD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Fürsten jemanden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Fürsten den Maler.</w:t>
      </w:r>
    </w:p>
    <w:p w14:paraId="5CAAE310" w14:textId="52382FC1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Gast ein Getränk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Gast den Wein.</w:t>
      </w:r>
    </w:p>
    <w:p w14:paraId="22D5B3A8" w14:textId="49B196A5" w:rsidR="004159A6" w:rsidRPr="007174C4" w:rsidRDefault="004159A6" w:rsidP="004159A6">
      <w:pPr>
        <w:spacing w:after="0" w:line="276" w:lineRule="auto"/>
        <w:ind w:firstLine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Neffen ein Geschenk gegeben.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seinem Neffen ein Fahrrad.</w:t>
      </w:r>
    </w:p>
    <w:p w14:paraId="7B59FB82" w14:textId="6F2EA78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geglaubt, dass sein Chef Urlaub hat.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geglaubt, sein Chef gibt ihm Urlaub.</w:t>
      </w:r>
    </w:p>
    <w:p w14:paraId="56C4BCD3" w14:textId="6E3CBFE8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B5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sich gewundert, weil Maria zu Besuch kam.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hat sich gefreut, </w:t>
      </w:r>
      <w:proofErr w:type="gramStart"/>
      <w:r w:rsidRPr="007174C4">
        <w:rPr>
          <w:rFonts w:ascii="Arial" w:eastAsia="Times New Roman" w:hAnsi="Arial" w:cs="Arial"/>
          <w:sz w:val="24"/>
          <w:szCs w:val="24"/>
          <w:lang w:val="de-DE"/>
        </w:rPr>
        <w:t>weil</w:t>
      </w:r>
      <w:proofErr w:type="gramEnd"/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Maria hat Geschenke mitgebracht.</w:t>
      </w:r>
    </w:p>
    <w:p w14:paraId="77EAD893" w14:textId="63A7D0B3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B6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angenommen, dass Franz ihm das Radio schenkt.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angenommen, er verkauft ihm das Radio günstiger.</w:t>
      </w:r>
    </w:p>
    <w:p w14:paraId="0783848E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C1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dem Kunden etwas gezeigt.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B80E685" w14:textId="2AD97782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dem Kunden sich selbst im Spiegel.</w:t>
      </w:r>
    </w:p>
    <w:p w14:paraId="7B185939" w14:textId="3D44EB0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C2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Mann nach etwas gefragt.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wen wer in dieser Affäre betrügt.</w:t>
      </w:r>
    </w:p>
    <w:p w14:paraId="7023E8E6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C3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seinen Nachbar zu dem Unfall befragt.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CAAAFE0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wem wer aufgefahren ist.</w:t>
      </w:r>
    </w:p>
    <w:p w14:paraId="2B29E2A4" w14:textId="2C413865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C4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gedacht, dass der Politiker bestochen wurde.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00E88540" w14:textId="470790AF" w:rsidR="004159A6" w:rsidRPr="007174C4" w:rsidRDefault="004159A6" w:rsidP="004159A6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in Rottenburg hat Paul gedacht, hat der Händler den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   Politiker bestochen.</w:t>
      </w:r>
    </w:p>
    <w:p w14:paraId="734C894A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C5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erzählt, dass Franz einen Unfall hatte.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60F6E59" w14:textId="6E3A2D97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auf einer Kreuzung </w:t>
      </w:r>
      <w:r w:rsidR="00C1082C">
        <w:rPr>
          <w:rFonts w:ascii="Arial" w:eastAsia="Times New Roman" w:hAnsi="Arial" w:cs="Arial"/>
          <w:sz w:val="24"/>
          <w:szCs w:val="24"/>
          <w:lang w:val="de-DE"/>
        </w:rPr>
        <w:t>hat Paul erzählt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, hatte Franz einen Unfall.</w:t>
      </w:r>
    </w:p>
    <w:p w14:paraId="509405F0" w14:textId="04D5C650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C6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A: Peter hat gehört, dass der </w:t>
      </w:r>
      <w:proofErr w:type="gramStart"/>
      <w:r w:rsidRPr="007174C4">
        <w:rPr>
          <w:rFonts w:ascii="Arial" w:eastAsia="Times New Roman" w:hAnsi="Arial" w:cs="Arial"/>
          <w:sz w:val="24"/>
          <w:szCs w:val="24"/>
          <w:lang w:val="de-DE"/>
        </w:rPr>
        <w:t>Lehrer</w:t>
      </w:r>
      <w:proofErr w:type="gramEnd"/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während seinem Urlaub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gekündigt hat.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0348463E" w14:textId="6154192B" w:rsidR="004159A6" w:rsidRPr="007174C4" w:rsidRDefault="004159A6" w:rsidP="004159A6">
      <w:pPr>
        <w:spacing w:after="0" w:line="276" w:lineRule="auto"/>
        <w:ind w:left="567" w:firstLine="567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vor dem Urlaub hat Peter gehört, hat der Lehrer gekündigt.</w:t>
      </w:r>
    </w:p>
    <w:p w14:paraId="06BB6E2D" w14:textId="03E2A05A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ihn als kompetenten Begleiter empfohlen.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>B: Ja, sich selbst.</w:t>
      </w:r>
    </w:p>
    <w:p w14:paraId="5F7E69EC" w14:textId="4F6A9B3E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Maria einen Brief geschrieben.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einander.</w:t>
      </w:r>
    </w:p>
    <w:p w14:paraId="0FB26EB3" w14:textId="719A71B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es dem neuen Tenor zugemutet.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B4D89C4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der Komponist hat dem neuen Tenor es zugemutet.</w:t>
      </w:r>
    </w:p>
    <w:p w14:paraId="78AAFBA4" w14:textId="5D88482D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D4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Sohn eine Geschichte vorgelesen.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5284C1CE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Peter hat ein Gedicht ihnen vorgelesen.</w:t>
      </w:r>
    </w:p>
    <w:p w14:paraId="4A0BE629" w14:textId="22B3778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lastRenderedPageBreak/>
        <w:t>D5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Maria eine E-Mail geschickt.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45898311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Nein, er hat eine SMS ihr geschickt.</w:t>
      </w:r>
    </w:p>
    <w:p w14:paraId="47760AA7" w14:textId="1155093D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D6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am liebsten die FAZ gelesen.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16837C97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er liest am liebsten die Süddeutsche, obwohl er lebt </w:t>
      </w:r>
    </w:p>
    <w:p w14:paraId="4D4F711D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 jetzt in Düsseldorf.</w:t>
      </w:r>
    </w:p>
    <w:p w14:paraId="7BB35194" w14:textId="4E0AC0F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E1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Rasen gemäht.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94D981F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obwohl der Hitze.</w:t>
      </w:r>
    </w:p>
    <w:p w14:paraId="20D1B2C2" w14:textId="770BA47A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E2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den Fernseher eingeschaltet.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27C3799F" w14:textId="73AD5CD1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Ja, um zu </w:t>
      </w:r>
      <w:r w:rsidR="00C1082C">
        <w:rPr>
          <w:rFonts w:ascii="Arial" w:eastAsia="Times New Roman" w:hAnsi="Arial" w:cs="Arial"/>
          <w:sz w:val="24"/>
          <w:szCs w:val="24"/>
          <w:lang w:val="de-DE"/>
        </w:rPr>
        <w:t>sehen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eine Fernsehserie.</w:t>
      </w:r>
    </w:p>
    <w:p w14:paraId="111D84A2" w14:textId="05C4D9AC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E3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seinem Sohn ein Geschenk gemacht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</w:p>
    <w:p w14:paraId="3475F359" w14:textId="77777777" w:rsidR="004159A6" w:rsidRPr="007174C4" w:rsidRDefault="004159A6" w:rsidP="004159A6">
      <w:p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B: Ja, ein Fahrrad in die Schule zum Fahren.</w:t>
      </w:r>
    </w:p>
    <w:p w14:paraId="4D6ACB80" w14:textId="1458E166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4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mit Freunden Uno gespielt.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br/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</w:t>
      </w:r>
      <w:r w:rsidRPr="007174C4">
        <w:rPr>
          <w:rFonts w:ascii="Arial" w:hAnsi="Arial" w:cs="Arial"/>
          <w:sz w:val="24"/>
          <w:szCs w:val="24"/>
          <w:lang w:val="de-DE"/>
        </w:rPr>
        <w:t xml:space="preserve">Nein, beim Stammtisch die Freunde haben mit Vorliebe </w:t>
      </w:r>
    </w:p>
    <w:p w14:paraId="150DD8E0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   </w:t>
      </w:r>
      <w:r w:rsidRPr="007174C4">
        <w:rPr>
          <w:rFonts w:ascii="Arial" w:hAnsi="Arial" w:cs="Arial"/>
          <w:sz w:val="24"/>
          <w:szCs w:val="24"/>
          <w:lang w:val="de-DE"/>
        </w:rPr>
        <w:t>Skat gespielt.</w:t>
      </w:r>
    </w:p>
    <w:p w14:paraId="4F45C804" w14:textId="135FBF28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>E</w:t>
      </w:r>
      <w:r w:rsidR="00F53AA3">
        <w:rPr>
          <w:rFonts w:ascii="Arial" w:eastAsia="Times New Roman" w:hAnsi="Arial" w:cs="Arial"/>
          <w:sz w:val="24"/>
          <w:szCs w:val="24"/>
          <w:lang w:val="de-DE"/>
        </w:rPr>
        <w:t>5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>A: Peter hat Franz mit einem Geschenk überrascht.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 </w:t>
      </w:r>
    </w:p>
    <w:p w14:paraId="43171599" w14:textId="77777777" w:rsidR="004159A6" w:rsidRPr="007174C4" w:rsidRDefault="004159A6" w:rsidP="004159A6">
      <w:pPr>
        <w:spacing w:after="0" w:line="276" w:lineRule="auto"/>
        <w:ind w:left="360"/>
        <w:rPr>
          <w:rFonts w:ascii="Arial" w:eastAsia="Times New Roman" w:hAnsi="Arial" w:cs="Arial"/>
          <w:sz w:val="24"/>
          <w:szCs w:val="24"/>
          <w:lang w:val="de-DE"/>
        </w:rPr>
      </w:pPr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</w:r>
      <w:r w:rsidRPr="007174C4">
        <w:rPr>
          <w:rFonts w:ascii="Arial" w:eastAsia="Times New Roman" w:hAnsi="Arial" w:cs="Arial"/>
          <w:sz w:val="24"/>
          <w:szCs w:val="24"/>
          <w:lang w:val="de-DE"/>
        </w:rPr>
        <w:tab/>
        <w:t xml:space="preserve">B: Nein, da gerechnet mit hat </w:t>
      </w:r>
      <w:proofErr w:type="gramStart"/>
      <w:r w:rsidRPr="007174C4">
        <w:rPr>
          <w:rFonts w:ascii="Arial" w:eastAsia="Times New Roman" w:hAnsi="Arial" w:cs="Arial"/>
          <w:sz w:val="24"/>
          <w:szCs w:val="24"/>
          <w:lang w:val="de-DE"/>
        </w:rPr>
        <w:t>der Franz</w:t>
      </w:r>
      <w:proofErr w:type="gramEnd"/>
      <w:r w:rsidRPr="007174C4">
        <w:rPr>
          <w:rFonts w:ascii="Arial" w:eastAsia="Times New Roman" w:hAnsi="Arial" w:cs="Arial"/>
          <w:sz w:val="24"/>
          <w:szCs w:val="24"/>
          <w:lang w:val="de-DE"/>
        </w:rPr>
        <w:t xml:space="preserve"> natürlich nicht. </w:t>
      </w:r>
    </w:p>
    <w:p w14:paraId="75B111E6" w14:textId="30359686" w:rsidR="004159A6" w:rsidRPr="00700E5C" w:rsidRDefault="004159A6" w:rsidP="004159A6">
      <w:pPr>
        <w:tabs>
          <w:tab w:val="center" w:pos="5256"/>
        </w:tabs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00E5C">
        <w:rPr>
          <w:rFonts w:ascii="Arial" w:hAnsi="Arial" w:cs="Arial"/>
          <w:sz w:val="24"/>
          <w:szCs w:val="24"/>
          <w:lang w:val="de-DE"/>
        </w:rPr>
        <w:tab/>
      </w:r>
    </w:p>
    <w:p w14:paraId="3267F797" w14:textId="77777777" w:rsidR="004159A6" w:rsidRPr="00700E5C" w:rsidRDefault="004159A6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1552D607" w14:textId="77777777" w:rsidR="00647E6A" w:rsidRPr="00700E5C" w:rsidRDefault="00647E6A" w:rsidP="004159A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sectPr w:rsidR="00647E6A" w:rsidRPr="00700E5C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547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87A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A89"/>
    <w:multiLevelType w:val="hybridMultilevel"/>
    <w:tmpl w:val="926E2D1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3877">
    <w:abstractNumId w:val="3"/>
  </w:num>
  <w:num w:numId="2" w16cid:durableId="110829664">
    <w:abstractNumId w:val="2"/>
  </w:num>
  <w:num w:numId="3" w16cid:durableId="1809980698">
    <w:abstractNumId w:val="1"/>
  </w:num>
  <w:num w:numId="4" w16cid:durableId="187376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5"/>
    <w:rsid w:val="00221DD9"/>
    <w:rsid w:val="00237C23"/>
    <w:rsid w:val="004159A6"/>
    <w:rsid w:val="006067A4"/>
    <w:rsid w:val="00647E6A"/>
    <w:rsid w:val="006F56F3"/>
    <w:rsid w:val="00700E5C"/>
    <w:rsid w:val="007174C4"/>
    <w:rsid w:val="007D6065"/>
    <w:rsid w:val="009041CE"/>
    <w:rsid w:val="00A20907"/>
    <w:rsid w:val="00B2265E"/>
    <w:rsid w:val="00B249D1"/>
    <w:rsid w:val="00C1082C"/>
    <w:rsid w:val="00C23D5B"/>
    <w:rsid w:val="00C247AA"/>
    <w:rsid w:val="00E4267E"/>
    <w:rsid w:val="00E864D0"/>
    <w:rsid w:val="00F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C36"/>
  <w15:chartTrackingRefBased/>
  <w15:docId w15:val="{E790D401-06F7-4E04-B839-7DE18C6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13</cp:revision>
  <cp:lastPrinted>2023-06-28T07:19:00Z</cp:lastPrinted>
  <dcterms:created xsi:type="dcterms:W3CDTF">2023-06-20T10:30:00Z</dcterms:created>
  <dcterms:modified xsi:type="dcterms:W3CDTF">2023-06-28T07:19:00Z</dcterms:modified>
</cp:coreProperties>
</file>