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36F6" w14:textId="77777777" w:rsidR="004558CC" w:rsidRPr="004558CC" w:rsidRDefault="004558CC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bookmarkStart w:id="0" w:name="_Hlk168258183"/>
    </w:p>
    <w:bookmarkEnd w:id="0"/>
    <w:p w14:paraId="53F077D0" w14:textId="77777777" w:rsidR="00752C98" w:rsidRPr="00752C98" w:rsidRDefault="00752C98" w:rsidP="00752C98">
      <w:pPr>
        <w:rPr>
          <w:b/>
          <w:bCs/>
        </w:rPr>
      </w:pPr>
      <w:r w:rsidRPr="00752C98">
        <w:rPr>
          <w:b/>
          <w:bCs/>
        </w:rPr>
        <w:t>Bibliografía</w:t>
      </w:r>
    </w:p>
    <w:p w14:paraId="6FAA4DE0" w14:textId="77777777" w:rsidR="00752C98" w:rsidRPr="00752C98" w:rsidRDefault="00752C98" w:rsidP="00752C98">
      <w:r w:rsidRPr="00752C98">
        <w:t>[5]</w:t>
      </w:r>
    </w:p>
    <w:p w14:paraId="737A8D1F" w14:textId="77777777" w:rsidR="00752C98" w:rsidRPr="00752C98" w:rsidRDefault="00000000" w:rsidP="00752C98">
      <w:hyperlink r:id="rId7" w:history="1">
        <w:r w:rsidR="00752C98" w:rsidRPr="00752C98">
          <w:rPr>
            <w:rStyle w:val="Hipervnculo"/>
          </w:rPr>
          <w:t>https://ojs.aaai.org/inde</w:t>
        </w:r>
        <w:r w:rsidR="00752C98" w:rsidRPr="00752C98">
          <w:rPr>
            <w:rStyle w:val="Hipervnculo"/>
          </w:rPr>
          <w:t>x</w:t>
        </w:r>
        <w:r w:rsidR="00752C98" w:rsidRPr="00752C98">
          <w:rPr>
            <w:rStyle w:val="Hipervnculo"/>
          </w:rPr>
          <w:t>.php/AAAI/article/view/9869</w:t>
        </w:r>
      </w:hyperlink>
    </w:p>
    <w:p w14:paraId="5906C69E" w14:textId="77777777" w:rsidR="00752C98" w:rsidRPr="00752C98" w:rsidRDefault="00752C98" w:rsidP="00752C98">
      <w:pPr>
        <w:rPr>
          <w:rStyle w:val="Hipervnculo"/>
          <w:color w:val="auto"/>
          <w:u w:val="none"/>
        </w:rPr>
      </w:pPr>
      <w:r w:rsidRPr="00752C98">
        <w:rPr>
          <w:rStyle w:val="Hipervnculo"/>
          <w:color w:val="auto"/>
          <w:u w:val="none"/>
        </w:rPr>
        <w:t>[12]</w:t>
      </w:r>
    </w:p>
    <w:p w14:paraId="06AD56C3" w14:textId="77777777" w:rsidR="00752C98" w:rsidRPr="00752C98" w:rsidRDefault="00000000" w:rsidP="00752C98">
      <w:pPr>
        <w:rPr>
          <w:rStyle w:val="Hipervnculo"/>
        </w:rPr>
      </w:pPr>
      <w:hyperlink r:id="rId8" w:history="1">
        <w:r w:rsidR="00752C98" w:rsidRPr="00752C98">
          <w:rPr>
            <w:rStyle w:val="Hipervnculo"/>
          </w:rPr>
          <w:t>https://comum.rcaap.pt/handle/1</w:t>
        </w:r>
        <w:r w:rsidR="00752C98" w:rsidRPr="00752C98">
          <w:rPr>
            <w:rStyle w:val="Hipervnculo"/>
          </w:rPr>
          <w:t>0</w:t>
        </w:r>
        <w:r w:rsidR="00752C98" w:rsidRPr="00752C98">
          <w:rPr>
            <w:rStyle w:val="Hipervnculo"/>
          </w:rPr>
          <w:t>400.26/6087</w:t>
        </w:r>
      </w:hyperlink>
    </w:p>
    <w:p w14:paraId="14F79FD2" w14:textId="55B7830B" w:rsidR="00752C98" w:rsidRPr="00752C98" w:rsidRDefault="00752C98" w:rsidP="00752C98">
      <w:r>
        <w:rPr>
          <w:rStyle w:val="Hipervnculo"/>
          <w:color w:val="auto"/>
          <w:u w:val="none"/>
        </w:rPr>
        <w:t>[13]</w:t>
      </w:r>
    </w:p>
    <w:p w14:paraId="7ABB07CA" w14:textId="77777777" w:rsidR="00752C98" w:rsidRPr="00885E9E" w:rsidRDefault="00000000" w:rsidP="00752C98">
      <w:pPr>
        <w:rPr>
          <w:rStyle w:val="Hipervnculo"/>
        </w:rPr>
      </w:pPr>
      <w:hyperlink r:id="rId9" w:history="1">
        <w:r w:rsidR="00752C98" w:rsidRPr="00885E9E">
          <w:rPr>
            <w:rStyle w:val="Hipervnculo"/>
          </w:rPr>
          <w:t>https://www.natur</w:t>
        </w:r>
        <w:r w:rsidR="00752C98" w:rsidRPr="00885E9E">
          <w:rPr>
            <w:rStyle w:val="Hipervnculo"/>
          </w:rPr>
          <w:t>e</w:t>
        </w:r>
        <w:r w:rsidR="00752C98" w:rsidRPr="00885E9E">
          <w:rPr>
            <w:rStyle w:val="Hipervnculo"/>
          </w:rPr>
          <w:t>.com/articles/nature14539</w:t>
        </w:r>
      </w:hyperlink>
    </w:p>
    <w:p w14:paraId="7426BBAD" w14:textId="77777777" w:rsidR="00752C98" w:rsidRPr="00885E9E" w:rsidRDefault="00752C98" w:rsidP="00752C98">
      <w:pPr>
        <w:rPr>
          <w:rStyle w:val="Hipervnculo"/>
          <w:color w:val="auto"/>
          <w:u w:val="none"/>
        </w:rPr>
      </w:pPr>
      <w:r w:rsidRPr="00885E9E">
        <w:rPr>
          <w:rStyle w:val="Hipervnculo"/>
          <w:color w:val="auto"/>
          <w:u w:val="none"/>
        </w:rPr>
        <w:t>[14]</w:t>
      </w:r>
    </w:p>
    <w:p w14:paraId="0F79A93B" w14:textId="77777777" w:rsidR="00752C98" w:rsidRPr="00885E9E" w:rsidRDefault="00000000" w:rsidP="00752C98">
      <w:pPr>
        <w:rPr>
          <w:rStyle w:val="Hipervnculo"/>
        </w:rPr>
      </w:pPr>
      <w:hyperlink r:id="rId10" w:history="1">
        <w:r w:rsidR="00752C98" w:rsidRPr="00885E9E">
          <w:rPr>
            <w:rStyle w:val="Hipervnculo"/>
          </w:rPr>
          <w:t>https://arxiv.org/abs/1404</w:t>
        </w:r>
        <w:r w:rsidR="00752C98" w:rsidRPr="00885E9E">
          <w:rPr>
            <w:rStyle w:val="Hipervnculo"/>
          </w:rPr>
          <w:t>.</w:t>
        </w:r>
        <w:r w:rsidR="00752C98" w:rsidRPr="00885E9E">
          <w:rPr>
            <w:rStyle w:val="Hipervnculo"/>
          </w:rPr>
          <w:t>7828</w:t>
        </w:r>
      </w:hyperlink>
    </w:p>
    <w:p w14:paraId="495DF5D4" w14:textId="77777777" w:rsidR="00752C98" w:rsidRPr="00885E9E" w:rsidRDefault="00752C98" w:rsidP="00752C98">
      <w:pPr>
        <w:rPr>
          <w:rStyle w:val="Hipervnculo"/>
          <w:color w:val="auto"/>
          <w:u w:val="none"/>
        </w:rPr>
      </w:pPr>
      <w:r w:rsidRPr="00885E9E">
        <w:rPr>
          <w:rStyle w:val="Hipervnculo"/>
          <w:color w:val="auto"/>
          <w:u w:val="none"/>
        </w:rPr>
        <w:t>[15]</w:t>
      </w:r>
    </w:p>
    <w:p w14:paraId="5E469D2D" w14:textId="77777777" w:rsidR="00752C98" w:rsidRPr="00885E9E" w:rsidRDefault="00000000" w:rsidP="00752C98">
      <w:pPr>
        <w:rPr>
          <w:rStyle w:val="Hipervnculo"/>
        </w:rPr>
      </w:pPr>
      <w:hyperlink r:id="rId11" w:history="1">
        <w:r w:rsidR="00752C98" w:rsidRPr="00885E9E">
          <w:rPr>
            <w:rStyle w:val="Hipervnculo"/>
          </w:rPr>
          <w:t>https://arxiv.o</w:t>
        </w:r>
        <w:r w:rsidR="00752C98" w:rsidRPr="00885E9E">
          <w:rPr>
            <w:rStyle w:val="Hipervnculo"/>
          </w:rPr>
          <w:t>r</w:t>
        </w:r>
        <w:r w:rsidR="00752C98" w:rsidRPr="00885E9E">
          <w:rPr>
            <w:rStyle w:val="Hipervnculo"/>
          </w:rPr>
          <w:t>g/abs/1605.08695</w:t>
        </w:r>
      </w:hyperlink>
    </w:p>
    <w:p w14:paraId="4B041F72" w14:textId="18DE62AC" w:rsidR="00752C98" w:rsidRPr="00885E9E" w:rsidRDefault="00752C98" w:rsidP="00752C98">
      <w:pPr>
        <w:rPr>
          <w:rStyle w:val="Hipervnculo"/>
          <w:color w:val="auto"/>
          <w:u w:val="none"/>
        </w:rPr>
      </w:pPr>
    </w:p>
    <w:p w14:paraId="5A497EA8" w14:textId="77777777" w:rsidR="001E5F9F" w:rsidRPr="00885E9E" w:rsidRDefault="001E5F9F" w:rsidP="004558CC">
      <w:pPr>
        <w:rPr>
          <w:rStyle w:val="Hipervnculo"/>
          <w:rFonts w:ascii="Arial" w:hAnsi="Arial" w:cs="Arial"/>
        </w:rPr>
      </w:pPr>
    </w:p>
    <w:p w14:paraId="29BCCD47" w14:textId="6DB84612" w:rsidR="008C501A" w:rsidRPr="00933EFA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933EFA">
        <w:rPr>
          <w:rStyle w:val="Hipervnculo"/>
          <w:rFonts w:ascii="Arial" w:hAnsi="Arial" w:cs="Arial"/>
          <w:b/>
          <w:bCs/>
          <w:color w:val="auto"/>
          <w:u w:val="none"/>
        </w:rPr>
        <w:t>Audios utilizados para entrenar</w:t>
      </w:r>
    </w:p>
    <w:p w14:paraId="18FDC271" w14:textId="07FBCE96" w:rsidR="00AF69D9" w:rsidRPr="00051114" w:rsidRDefault="002A6B0E">
      <w:pPr>
        <w:rPr>
          <w:rFonts w:ascii="Arial" w:hAnsi="Arial" w:cs="Arial"/>
          <w:color w:val="000000"/>
          <w:shd w:val="clear" w:color="auto" w:fill="FFFFFF"/>
        </w:rPr>
      </w:pPr>
      <w:r w:rsidRPr="00051114">
        <w:rPr>
          <w:rFonts w:ascii="Arial" w:hAnsi="Arial" w:cs="Arial"/>
          <w:color w:val="000000"/>
          <w:shd w:val="clear" w:color="auto" w:fill="FFFFFF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05111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F69D9" w:rsidRPr="00051114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Sergio's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Magic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Dustbin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" Kevin MacLeod (incompetech.com)</w:t>
      </w:r>
      <w:r w:rsidR="00AF69D9" w:rsidRPr="00051114">
        <w:rPr>
          <w:rFonts w:ascii="Arial" w:hAnsi="Arial" w:cs="Arial"/>
          <w:color w:val="000000"/>
        </w:rPr>
        <w:br/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Licensed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under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Creative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Commons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Attribution</w:t>
      </w:r>
      <w:proofErr w:type="spellEnd"/>
      <w:r w:rsidR="00AF69D9" w:rsidRPr="00051114">
        <w:rPr>
          <w:rFonts w:ascii="Arial" w:hAnsi="Arial" w:cs="Arial"/>
          <w:color w:val="000000"/>
          <w:shd w:val="clear" w:color="auto" w:fill="FFFFFF"/>
        </w:rPr>
        <w:t xml:space="preserve"> 4.0 </w:t>
      </w:r>
      <w:proofErr w:type="spellStart"/>
      <w:r w:rsidR="00AF69D9" w:rsidRPr="00051114">
        <w:rPr>
          <w:rFonts w:ascii="Arial" w:hAnsi="Arial" w:cs="Arial"/>
          <w:color w:val="000000"/>
          <w:shd w:val="clear" w:color="auto" w:fill="FFFFFF"/>
        </w:rPr>
        <w:t>License</w:t>
      </w:r>
      <w:proofErr w:type="spellEnd"/>
      <w:r w:rsidR="00AF69D9" w:rsidRPr="00051114">
        <w:rPr>
          <w:rFonts w:ascii="Arial" w:hAnsi="Arial" w:cs="Arial"/>
          <w:color w:val="000000"/>
        </w:rPr>
        <w:br/>
      </w:r>
      <w:hyperlink r:id="rId12" w:history="1">
        <w:r w:rsidR="00AF69D9" w:rsidRPr="00051114">
          <w:rPr>
            <w:rStyle w:val="Hipervnculo"/>
            <w:rFonts w:ascii="Arial" w:hAnsi="Arial" w:cs="Arial"/>
            <w:shd w:val="clear" w:color="auto" w:fill="FFFFFF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7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 xml:space="preserve">Audios </w:t>
      </w:r>
      <w:proofErr w:type="spellStart"/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utilizados</w:t>
      </w:r>
      <w:proofErr w:type="spellEnd"/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 xml:space="preserve"> para </w:t>
      </w:r>
      <w:proofErr w:type="spellStart"/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el</w:t>
      </w:r>
      <w:proofErr w:type="spellEnd"/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proofErr w:type="spellStart"/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juego</w:t>
      </w:r>
      <w:proofErr w:type="spellEnd"/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7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8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129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0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Default="00772345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1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42B54C1" w14:textId="77777777" w:rsidR="00752C98" w:rsidRDefault="00752C98">
      <w:pPr>
        <w:rPr>
          <w:rStyle w:val="Hipervnculo"/>
          <w:rFonts w:ascii="Arial" w:hAnsi="Arial" w:cs="Arial"/>
          <w:shd w:val="clear" w:color="auto" w:fill="FFFFFF"/>
          <w:lang w:val="en-GB"/>
        </w:rPr>
      </w:pPr>
    </w:p>
    <w:p w14:paraId="134D2768" w14:textId="77777777" w:rsidR="00752C98" w:rsidRPr="00772345" w:rsidRDefault="00752C98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19345505" w14:textId="77777777" w:rsidR="00153207" w:rsidRPr="00933EFA" w:rsidRDefault="00153207">
      <w:pPr>
        <w:rPr>
          <w:u w:val="single"/>
          <w:lang w:val="en-GB"/>
        </w:rPr>
      </w:pPr>
    </w:p>
    <w:sectPr w:rsidR="00153207" w:rsidRPr="0093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1114"/>
    <w:rsid w:val="000547A8"/>
    <w:rsid w:val="000775C0"/>
    <w:rsid w:val="00084188"/>
    <w:rsid w:val="00121695"/>
    <w:rsid w:val="00146E98"/>
    <w:rsid w:val="00153207"/>
    <w:rsid w:val="00194D1F"/>
    <w:rsid w:val="001A1FC0"/>
    <w:rsid w:val="001E5F9F"/>
    <w:rsid w:val="00215466"/>
    <w:rsid w:val="00271E83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447DC"/>
    <w:rsid w:val="003537BC"/>
    <w:rsid w:val="00382247"/>
    <w:rsid w:val="003C579A"/>
    <w:rsid w:val="003F5354"/>
    <w:rsid w:val="0042434F"/>
    <w:rsid w:val="00446282"/>
    <w:rsid w:val="004558CC"/>
    <w:rsid w:val="00473D6A"/>
    <w:rsid w:val="004D1359"/>
    <w:rsid w:val="00520E8F"/>
    <w:rsid w:val="00562300"/>
    <w:rsid w:val="005F133B"/>
    <w:rsid w:val="00621B6D"/>
    <w:rsid w:val="00623AC9"/>
    <w:rsid w:val="006254A4"/>
    <w:rsid w:val="00676671"/>
    <w:rsid w:val="00723F47"/>
    <w:rsid w:val="00741B8C"/>
    <w:rsid w:val="0074526B"/>
    <w:rsid w:val="0074792C"/>
    <w:rsid w:val="00752C98"/>
    <w:rsid w:val="007550F5"/>
    <w:rsid w:val="00772345"/>
    <w:rsid w:val="007C6C10"/>
    <w:rsid w:val="0082210B"/>
    <w:rsid w:val="00885536"/>
    <w:rsid w:val="008859FB"/>
    <w:rsid w:val="00885E9E"/>
    <w:rsid w:val="00893EEB"/>
    <w:rsid w:val="008A0BEB"/>
    <w:rsid w:val="008C501A"/>
    <w:rsid w:val="0090415D"/>
    <w:rsid w:val="0091300D"/>
    <w:rsid w:val="00920AE7"/>
    <w:rsid w:val="00933EFA"/>
    <w:rsid w:val="009710F7"/>
    <w:rsid w:val="00971CF0"/>
    <w:rsid w:val="009E6387"/>
    <w:rsid w:val="009F1A4F"/>
    <w:rsid w:val="00A053B0"/>
    <w:rsid w:val="00A43DB2"/>
    <w:rsid w:val="00A525EE"/>
    <w:rsid w:val="00AA3885"/>
    <w:rsid w:val="00AF69D9"/>
    <w:rsid w:val="00B711E4"/>
    <w:rsid w:val="00BB26B1"/>
    <w:rsid w:val="00BF717F"/>
    <w:rsid w:val="00C241CE"/>
    <w:rsid w:val="00C42F3F"/>
    <w:rsid w:val="00C51C2A"/>
    <w:rsid w:val="00CA0D16"/>
    <w:rsid w:val="00CA411C"/>
    <w:rsid w:val="00CC2084"/>
    <w:rsid w:val="00CD3448"/>
    <w:rsid w:val="00D93765"/>
    <w:rsid w:val="00DC2B1C"/>
    <w:rsid w:val="00E92420"/>
    <w:rsid w:val="00EE075B"/>
    <w:rsid w:val="00F25CD2"/>
    <w:rsid w:val="00F61651"/>
    <w:rsid w:val="00F848D6"/>
    <w:rsid w:val="00F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arxiv.org/abs/1605.08695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0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ojs.aaai.org/index.php/AAAI/article/view/9869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131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comum.rcaap.pt/handle/10400.26/6087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arxiv.org/abs/1404.7828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nature.com/articles/nature14539" TargetMode="External"/><Relationship Id="rId26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10</Pages>
  <Words>4211</Words>
  <Characters>23163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21</cp:revision>
  <dcterms:created xsi:type="dcterms:W3CDTF">2024-02-01T18:08:00Z</dcterms:created>
  <dcterms:modified xsi:type="dcterms:W3CDTF">2024-06-02T20:32:00Z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