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9BD5" w14:textId="77777777" w:rsidR="00513D07" w:rsidRDefault="00760B5A">
      <w:pPr>
        <w:spacing w:after="24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6851018" w14:textId="77777777" w:rsidR="00513D07" w:rsidRDefault="00760B5A">
      <w:pPr>
        <w:spacing w:after="0" w:line="259" w:lineRule="auto"/>
        <w:ind w:right="2"/>
        <w:jc w:val="center"/>
      </w:pPr>
      <w:r>
        <w:rPr>
          <w:b/>
          <w:sz w:val="52"/>
        </w:rPr>
        <w:t xml:space="preserve">INHA UNIVERSITY TASHKENT DEPARTMENT OF CSE &amp; ICE </w:t>
      </w:r>
    </w:p>
    <w:p w14:paraId="19C76122" w14:textId="77777777" w:rsidR="00513D07" w:rsidRDefault="00760B5A">
      <w:pPr>
        <w:spacing w:after="0" w:line="259" w:lineRule="auto"/>
        <w:ind w:left="131" w:firstLine="0"/>
        <w:jc w:val="center"/>
      </w:pPr>
      <w:r>
        <w:rPr>
          <w:b/>
          <w:sz w:val="52"/>
        </w:rPr>
        <w:t xml:space="preserve"> </w:t>
      </w:r>
    </w:p>
    <w:p w14:paraId="10E604DC" w14:textId="7C1BCD7E" w:rsidR="00513D07" w:rsidRDefault="00EB4052">
      <w:pPr>
        <w:spacing w:after="0" w:line="259" w:lineRule="auto"/>
        <w:jc w:val="center"/>
      </w:pPr>
      <w:r>
        <w:rPr>
          <w:b/>
          <w:sz w:val="52"/>
        </w:rPr>
        <w:t>SPRING SEMESTER 20</w:t>
      </w:r>
      <w:r w:rsidR="00CD51AC">
        <w:rPr>
          <w:b/>
          <w:sz w:val="52"/>
        </w:rPr>
        <w:t>2</w:t>
      </w:r>
      <w:r>
        <w:rPr>
          <w:b/>
          <w:sz w:val="52"/>
        </w:rPr>
        <w:t>1</w:t>
      </w:r>
      <w:r w:rsidR="00760B5A">
        <w:rPr>
          <w:b/>
          <w:sz w:val="52"/>
        </w:rPr>
        <w:t xml:space="preserve"> </w:t>
      </w:r>
    </w:p>
    <w:p w14:paraId="6355258A" w14:textId="77777777" w:rsidR="00513D07" w:rsidRDefault="00760B5A">
      <w:pPr>
        <w:spacing w:after="0" w:line="259" w:lineRule="auto"/>
        <w:ind w:left="131" w:firstLine="0"/>
        <w:jc w:val="center"/>
      </w:pPr>
      <w:r>
        <w:rPr>
          <w:b/>
          <w:sz w:val="52"/>
        </w:rPr>
        <w:t xml:space="preserve"> </w:t>
      </w:r>
    </w:p>
    <w:p w14:paraId="548E131F" w14:textId="77777777" w:rsidR="00513D07" w:rsidRDefault="00760B5A">
      <w:pPr>
        <w:spacing w:after="0" w:line="259" w:lineRule="auto"/>
        <w:ind w:left="103" w:firstLine="0"/>
        <w:jc w:val="left"/>
      </w:pPr>
      <w:r>
        <w:rPr>
          <w:b/>
          <w:sz w:val="52"/>
        </w:rPr>
        <w:t xml:space="preserve">CIE </w:t>
      </w:r>
      <w:proofErr w:type="gramStart"/>
      <w:r>
        <w:rPr>
          <w:b/>
          <w:sz w:val="52"/>
        </w:rPr>
        <w:t>2070  -</w:t>
      </w:r>
      <w:proofErr w:type="gramEnd"/>
      <w:r>
        <w:rPr>
          <w:b/>
          <w:sz w:val="52"/>
        </w:rPr>
        <w:t xml:space="preserve"> SYSTEMS PROGRAMMING </w:t>
      </w:r>
    </w:p>
    <w:p w14:paraId="69806CFE" w14:textId="77777777" w:rsidR="00513D07" w:rsidRDefault="00760B5A">
      <w:pPr>
        <w:spacing w:after="0" w:line="259" w:lineRule="auto"/>
        <w:ind w:left="131" w:firstLine="0"/>
        <w:jc w:val="center"/>
      </w:pPr>
      <w:r>
        <w:rPr>
          <w:b/>
          <w:sz w:val="52"/>
        </w:rPr>
        <w:t xml:space="preserve"> </w:t>
      </w:r>
    </w:p>
    <w:p w14:paraId="7EE23937" w14:textId="73D6E2D9" w:rsidR="00513D07" w:rsidRDefault="00760B5A">
      <w:pPr>
        <w:pStyle w:val="Heading1"/>
        <w:ind w:right="1"/>
      </w:pPr>
      <w:r>
        <w:t xml:space="preserve">LAB ASSIGNMENT  </w:t>
      </w:r>
      <w:r w:rsidR="00CD51AC">
        <w:t>8</w:t>
      </w:r>
      <w:r>
        <w:t xml:space="preserve"> </w:t>
      </w:r>
    </w:p>
    <w:p w14:paraId="47B9F73B" w14:textId="77777777" w:rsidR="00A828A1" w:rsidRDefault="00A828A1" w:rsidP="00A828A1">
      <w:pPr>
        <w:pStyle w:val="Default"/>
      </w:pPr>
    </w:p>
    <w:p w14:paraId="444E5CD6" w14:textId="77777777" w:rsidR="00A828A1" w:rsidRDefault="00A828A1" w:rsidP="00A828A1">
      <w:pPr>
        <w:pStyle w:val="Default"/>
        <w:rPr>
          <w:sz w:val="28"/>
          <w:szCs w:val="28"/>
        </w:rPr>
      </w:pPr>
      <w:r>
        <w:t xml:space="preserve"> </w:t>
      </w:r>
      <w:proofErr w:type="gramStart"/>
      <w:r>
        <w:rPr>
          <w:b/>
          <w:bCs/>
          <w:sz w:val="28"/>
          <w:szCs w:val="28"/>
        </w:rPr>
        <w:t>INSTRUCTIONS :</w:t>
      </w:r>
      <w:proofErr w:type="gramEnd"/>
    </w:p>
    <w:p w14:paraId="0D4C65BF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-All Lab assignments are to be completed by students in a group of maximum three students </w:t>
      </w:r>
    </w:p>
    <w:p w14:paraId="46E8085C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-Screen shots are to be provided wherever necessary</w:t>
      </w:r>
    </w:p>
    <w:p w14:paraId="4E957F32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-Lab Assignment Report should be prepared </w:t>
      </w:r>
    </w:p>
    <w:p w14:paraId="583D8FD5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-In the report, for each question you need to provide Algorithm, Program and Results Screenshots. </w:t>
      </w:r>
    </w:p>
    <w:p w14:paraId="4CC3C315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-Source code for all the programs should be uploaded along with the Lab Report at the E-Class portal.</w:t>
      </w:r>
    </w:p>
    <w:p w14:paraId="0D1FDB44" w14:textId="59EBD28E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-Last date for submission </w:t>
      </w:r>
      <w:proofErr w:type="spellStart"/>
      <w:r>
        <w:rPr>
          <w:b/>
          <w:bCs/>
          <w:sz w:val="28"/>
          <w:szCs w:val="28"/>
        </w:rPr>
        <w:t>ofthe</w:t>
      </w:r>
      <w:proofErr w:type="spellEnd"/>
      <w:r>
        <w:rPr>
          <w:b/>
          <w:bCs/>
          <w:sz w:val="28"/>
          <w:szCs w:val="28"/>
        </w:rPr>
        <w:t xml:space="preserve"> Lab Assignment is 1</w:t>
      </w:r>
      <w:r w:rsidR="00CD51AC">
        <w:rPr>
          <w:b/>
          <w:bCs/>
          <w:sz w:val="28"/>
          <w:szCs w:val="28"/>
        </w:rPr>
        <w:t>8</w:t>
      </w:r>
      <w:r w:rsidR="003A15EE">
        <w:rPr>
          <w:b/>
          <w:bCs/>
          <w:sz w:val="28"/>
          <w:szCs w:val="28"/>
        </w:rPr>
        <w:t xml:space="preserve"> </w:t>
      </w:r>
      <w:r w:rsidR="00CD51AC">
        <w:rPr>
          <w:b/>
          <w:bCs/>
          <w:sz w:val="28"/>
          <w:szCs w:val="28"/>
        </w:rPr>
        <w:t>April</w:t>
      </w:r>
      <w:r w:rsidR="003A15EE">
        <w:rPr>
          <w:b/>
          <w:bCs/>
          <w:sz w:val="28"/>
          <w:szCs w:val="28"/>
        </w:rPr>
        <w:t xml:space="preserve"> 20</w:t>
      </w:r>
      <w:r w:rsidR="00CD51AC">
        <w:rPr>
          <w:b/>
          <w:bCs/>
          <w:sz w:val="28"/>
          <w:szCs w:val="28"/>
        </w:rPr>
        <w:t>2</w:t>
      </w:r>
      <w:bookmarkStart w:id="0" w:name="_GoBack"/>
      <w:bookmarkEnd w:id="0"/>
      <w:r w:rsidR="003A15EE">
        <w:rPr>
          <w:b/>
          <w:bCs/>
          <w:sz w:val="28"/>
          <w:szCs w:val="28"/>
        </w:rPr>
        <w:t>1</w:t>
      </w:r>
    </w:p>
    <w:p w14:paraId="1A2B82FE" w14:textId="77777777" w:rsidR="00A828A1" w:rsidRDefault="00A828A1" w:rsidP="00A828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-Late submissions not entertained, Adhere to the deadline strictly</w:t>
      </w:r>
    </w:p>
    <w:p w14:paraId="124D0219" w14:textId="77777777" w:rsidR="00A828A1" w:rsidRDefault="00A828A1" w:rsidP="004A1D5C">
      <w:pPr>
        <w:ind w:left="-5"/>
        <w:jc w:val="left"/>
        <w:rPr>
          <w:b/>
        </w:rPr>
      </w:pPr>
      <w:bookmarkStart w:id="1" w:name="Deliverables"/>
      <w:bookmarkEnd w:id="1"/>
    </w:p>
    <w:p w14:paraId="2F5638EC" w14:textId="77777777" w:rsidR="003A15EE" w:rsidRDefault="003A15EE" w:rsidP="004A1D5C">
      <w:pPr>
        <w:ind w:left="-5"/>
        <w:jc w:val="left"/>
        <w:rPr>
          <w:b/>
        </w:rPr>
      </w:pPr>
    </w:p>
    <w:p w14:paraId="19D28649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>Task 1.</w:t>
      </w:r>
    </w:p>
    <w:p w14:paraId="3C765C1C" w14:textId="77777777" w:rsidR="003A15EE" w:rsidRDefault="003A15EE" w:rsidP="004A1D5C">
      <w:pPr>
        <w:ind w:left="-5"/>
        <w:jc w:val="left"/>
        <w:rPr>
          <w:b/>
        </w:rPr>
      </w:pPr>
    </w:p>
    <w:p w14:paraId="23B883DA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 xml:space="preserve">Implement two processes (process A and process B) which will write into one file following data sequentially (one process exactly after another): </w:t>
      </w:r>
    </w:p>
    <w:p w14:paraId="78A70853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 xml:space="preserve">Process A: “Hello! I’m process A” </w:t>
      </w:r>
    </w:p>
    <w:p w14:paraId="3AF758F4" w14:textId="77777777" w:rsidR="003A15EE" w:rsidRPr="003A15EE" w:rsidRDefault="003A15EE" w:rsidP="003A15EE">
      <w:pPr>
        <w:ind w:left="-5"/>
        <w:jc w:val="left"/>
        <w:rPr>
          <w:b/>
        </w:rPr>
      </w:pPr>
      <w:r>
        <w:rPr>
          <w:b/>
        </w:rPr>
        <w:t xml:space="preserve">Process B: “Hello! I’m process B” </w:t>
      </w:r>
    </w:p>
    <w:p w14:paraId="3E1C6BC5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 xml:space="preserve">Organize synchronization using XSI IPC Semaphore. </w:t>
      </w:r>
    </w:p>
    <w:p w14:paraId="635F4A51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>Sample:</w:t>
      </w:r>
    </w:p>
    <w:p w14:paraId="59B2F8E4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>Hello! I’m process A</w:t>
      </w:r>
    </w:p>
    <w:p w14:paraId="42031925" w14:textId="77777777" w:rsidR="003A15EE" w:rsidRDefault="003A15EE" w:rsidP="004A1D5C">
      <w:pPr>
        <w:ind w:left="-5"/>
        <w:jc w:val="left"/>
        <w:rPr>
          <w:b/>
        </w:rPr>
      </w:pPr>
      <w:r>
        <w:rPr>
          <w:b/>
        </w:rPr>
        <w:t>Hello! I’m process B</w:t>
      </w:r>
    </w:p>
    <w:p w14:paraId="0BE883E0" w14:textId="77777777" w:rsidR="003A15EE" w:rsidRDefault="003A15EE" w:rsidP="003A15EE">
      <w:pPr>
        <w:ind w:left="-5"/>
        <w:jc w:val="left"/>
        <w:rPr>
          <w:b/>
        </w:rPr>
      </w:pPr>
      <w:r>
        <w:rPr>
          <w:b/>
        </w:rPr>
        <w:t>Hello! I’m process A</w:t>
      </w:r>
    </w:p>
    <w:p w14:paraId="7217DD46" w14:textId="77777777" w:rsidR="003A15EE" w:rsidRDefault="003A15EE" w:rsidP="003A15EE">
      <w:pPr>
        <w:ind w:left="-5"/>
        <w:jc w:val="left"/>
        <w:rPr>
          <w:b/>
        </w:rPr>
      </w:pPr>
      <w:r>
        <w:rPr>
          <w:b/>
        </w:rPr>
        <w:t>Hello! I’m process B</w:t>
      </w:r>
    </w:p>
    <w:p w14:paraId="1890A96A" w14:textId="77777777" w:rsidR="003A15EE" w:rsidRDefault="003A15EE" w:rsidP="003A15EE">
      <w:pPr>
        <w:ind w:left="-5"/>
        <w:jc w:val="left"/>
        <w:rPr>
          <w:b/>
        </w:rPr>
      </w:pPr>
      <w:r>
        <w:rPr>
          <w:b/>
        </w:rPr>
        <w:t>Hello! I’m process A</w:t>
      </w:r>
    </w:p>
    <w:p w14:paraId="00BFF90A" w14:textId="77777777" w:rsidR="003A15EE" w:rsidRPr="003A15EE" w:rsidRDefault="003A15EE" w:rsidP="004A1D5C">
      <w:pPr>
        <w:ind w:left="-5"/>
        <w:jc w:val="left"/>
        <w:rPr>
          <w:b/>
        </w:rPr>
      </w:pPr>
      <w:r>
        <w:rPr>
          <w:b/>
        </w:rPr>
        <w:t>Hello! I’m process B</w:t>
      </w:r>
    </w:p>
    <w:sectPr w:rsidR="003A15EE" w:rsidRPr="003A15EE">
      <w:pgSz w:w="11906" w:h="16838"/>
      <w:pgMar w:top="1135" w:right="1134" w:bottom="122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D69"/>
    <w:multiLevelType w:val="hybridMultilevel"/>
    <w:tmpl w:val="806AE172"/>
    <w:lvl w:ilvl="0" w:tplc="7194A444">
      <w:start w:val="3"/>
      <w:numFmt w:val="lowerLetter"/>
      <w:lvlText w:val="%1)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0329A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A24EE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DC9DEA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924E54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4EDB0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46E1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8191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AAF58A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97436"/>
    <w:multiLevelType w:val="hybridMultilevel"/>
    <w:tmpl w:val="28DAB4B4"/>
    <w:lvl w:ilvl="0" w:tplc="E482F72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2E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5AAA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188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066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220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6F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8E5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CC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70DFB"/>
    <w:multiLevelType w:val="hybridMultilevel"/>
    <w:tmpl w:val="989E7C06"/>
    <w:lvl w:ilvl="0" w:tplc="F85C8BE6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52F12845"/>
    <w:multiLevelType w:val="multilevel"/>
    <w:tmpl w:val="B73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B145A"/>
    <w:multiLevelType w:val="multilevel"/>
    <w:tmpl w:val="F284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E697F"/>
    <w:multiLevelType w:val="hybridMultilevel"/>
    <w:tmpl w:val="AE7E8E76"/>
    <w:lvl w:ilvl="0" w:tplc="FE3AB4F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72CF452C"/>
    <w:multiLevelType w:val="multilevel"/>
    <w:tmpl w:val="BAC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B110A"/>
    <w:multiLevelType w:val="hybridMultilevel"/>
    <w:tmpl w:val="A106F23E"/>
    <w:lvl w:ilvl="0" w:tplc="D31ECD6C">
      <w:start w:val="1"/>
      <w:numFmt w:val="bullet"/>
      <w:lvlText w:val="-"/>
      <w:lvlJc w:val="left"/>
      <w:pPr>
        <w:ind w:left="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6B5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82C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28D4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C204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EF9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9EE5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4804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2235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07"/>
    <w:rsid w:val="000354F6"/>
    <w:rsid w:val="003437A6"/>
    <w:rsid w:val="003A15EE"/>
    <w:rsid w:val="003C1A43"/>
    <w:rsid w:val="004A1D5C"/>
    <w:rsid w:val="00513D07"/>
    <w:rsid w:val="00517BF8"/>
    <w:rsid w:val="00666DB3"/>
    <w:rsid w:val="006B2094"/>
    <w:rsid w:val="006F3924"/>
    <w:rsid w:val="00711CA4"/>
    <w:rsid w:val="007226E5"/>
    <w:rsid w:val="007448A6"/>
    <w:rsid w:val="00760B5A"/>
    <w:rsid w:val="00796DD0"/>
    <w:rsid w:val="007D1E06"/>
    <w:rsid w:val="009F07AB"/>
    <w:rsid w:val="00A828A1"/>
    <w:rsid w:val="00AC2018"/>
    <w:rsid w:val="00AD5D8C"/>
    <w:rsid w:val="00CD258A"/>
    <w:rsid w:val="00CD51AC"/>
    <w:rsid w:val="00E97174"/>
    <w:rsid w:val="00EB4052"/>
    <w:rsid w:val="00F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E794"/>
  <w15:docId w15:val="{3B8B2125-4D80-488F-A987-ABD5FE8E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paragraph" w:styleId="NormalWeb">
    <w:name w:val="Normal (Web)"/>
    <w:basedOn w:val="Normal"/>
    <w:uiPriority w:val="99"/>
    <w:semiHidden/>
    <w:unhideWhenUsed/>
    <w:rsid w:val="00AC201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C2018"/>
    <w:rPr>
      <w:b/>
      <w:bCs/>
    </w:rPr>
  </w:style>
  <w:style w:type="character" w:customStyle="1" w:styleId="apple-converted-space">
    <w:name w:val="apple-converted-space"/>
    <w:basedOn w:val="DefaultParagraphFont"/>
    <w:rsid w:val="00AC2018"/>
  </w:style>
  <w:style w:type="character" w:styleId="HTMLCode">
    <w:name w:val="HTML Code"/>
    <w:basedOn w:val="DefaultParagraphFont"/>
    <w:uiPriority w:val="99"/>
    <w:semiHidden/>
    <w:unhideWhenUsed/>
    <w:rsid w:val="00AC20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1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D5C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A1D5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828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A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Abdul Rahim</dc:creator>
  <cp:keywords/>
  <cp:lastModifiedBy>User</cp:lastModifiedBy>
  <cp:revision>7</cp:revision>
  <cp:lastPrinted>2017-05-24T05:10:00Z</cp:lastPrinted>
  <dcterms:created xsi:type="dcterms:W3CDTF">2019-04-09T07:48:00Z</dcterms:created>
  <dcterms:modified xsi:type="dcterms:W3CDTF">2021-04-08T10:10:00Z</dcterms:modified>
</cp:coreProperties>
</file>