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003B9" w14:textId="77777777" w:rsidR="005A6F60" w:rsidRPr="00E20C22" w:rsidRDefault="005A6F60" w:rsidP="005A6F60">
      <w:pPr>
        <w:jc w:val="center"/>
        <w:rPr>
          <w:rFonts w:ascii="Calisto MT" w:hAnsi="Calisto MT"/>
          <w:sz w:val="52"/>
          <w:szCs w:val="52"/>
          <w:u w:val="single"/>
        </w:rPr>
      </w:pPr>
      <w:r w:rsidRPr="00E20C22">
        <w:rPr>
          <w:rFonts w:ascii="Calisto MT" w:hAnsi="Calisto MT"/>
          <w:sz w:val="52"/>
          <w:szCs w:val="52"/>
          <w:u w:val="single"/>
        </w:rPr>
        <w:t>Module–2</w:t>
      </w:r>
      <w:r>
        <w:rPr>
          <w:rFonts w:ascii="Calisto MT" w:hAnsi="Calisto MT"/>
          <w:sz w:val="52"/>
          <w:szCs w:val="52"/>
          <w:u w:val="single"/>
        </w:rPr>
        <w:t xml:space="preserve"> </w:t>
      </w:r>
      <w:r w:rsidRPr="00E20C22">
        <w:rPr>
          <w:rFonts w:ascii="Calisto MT" w:hAnsi="Calisto MT"/>
          <w:sz w:val="52"/>
          <w:szCs w:val="52"/>
          <w:u w:val="single"/>
        </w:rPr>
        <w:t>(Manual Testing)</w:t>
      </w:r>
    </w:p>
    <w:p w14:paraId="0A7BC15A" w14:textId="77777777" w:rsidR="005A6F60" w:rsidRDefault="005A6F60" w:rsidP="005A6F60">
      <w:pPr>
        <w:pStyle w:val="ListParagraph"/>
        <w:numPr>
          <w:ilvl w:val="0"/>
          <w:numId w:val="1"/>
        </w:numPr>
      </w:pPr>
      <w:r w:rsidRPr="009D747D">
        <w:t>What is Exploratory Testing?</w:t>
      </w:r>
    </w:p>
    <w:p w14:paraId="4A24E693" w14:textId="1DAED04B" w:rsidR="00456202" w:rsidRDefault="00A300B6" w:rsidP="00456202">
      <w:pPr>
        <w:pStyle w:val="ListParagraph"/>
        <w:ind w:left="786"/>
      </w:pPr>
      <w:proofErr w:type="spellStart"/>
      <w:r>
        <w:t>Exporatory</w:t>
      </w:r>
      <w:proofErr w:type="spellEnd"/>
      <w:r>
        <w:t xml:space="preserve"> </w:t>
      </w:r>
      <w:r w:rsidR="003D7938">
        <w:t xml:space="preserve">testing is a concurrent </w:t>
      </w:r>
      <w:r w:rsidR="00516714">
        <w:t>process</w:t>
      </w:r>
      <w:r w:rsidR="0054412E">
        <w:t xml:space="preserve"> where </w:t>
      </w:r>
      <w:r w:rsidR="00DB6480">
        <w:t>test design, execution and logging happens simultane</w:t>
      </w:r>
      <w:r w:rsidR="00C507EA">
        <w:t>ously.</w:t>
      </w:r>
    </w:p>
    <w:p w14:paraId="129BD939" w14:textId="77777777" w:rsidR="00C507EA" w:rsidRDefault="00C507EA" w:rsidP="00456202">
      <w:pPr>
        <w:pStyle w:val="ListParagraph"/>
        <w:ind w:left="786"/>
      </w:pPr>
    </w:p>
    <w:p w14:paraId="48B557F6" w14:textId="77777777" w:rsidR="005A6F60" w:rsidRDefault="005A6F60" w:rsidP="005A6F60">
      <w:pPr>
        <w:pStyle w:val="ListParagraph"/>
        <w:numPr>
          <w:ilvl w:val="0"/>
          <w:numId w:val="1"/>
        </w:numPr>
      </w:pPr>
      <w:r w:rsidRPr="009D747D">
        <w:t>What is traceability matrix?</w:t>
      </w:r>
    </w:p>
    <w:p w14:paraId="254E9DE9" w14:textId="2231B74E" w:rsidR="00F36753" w:rsidRDefault="00F36753" w:rsidP="00F36753">
      <w:pPr>
        <w:pStyle w:val="ListParagraph"/>
        <w:ind w:left="786"/>
      </w:pPr>
      <w:r w:rsidRPr="00F36753">
        <w:t>A software process should help you keeping the virtual table up-to-date.</w:t>
      </w:r>
    </w:p>
    <w:p w14:paraId="2A109514" w14:textId="77777777" w:rsidR="00C507EA" w:rsidRDefault="00C507EA" w:rsidP="00C507EA">
      <w:pPr>
        <w:pStyle w:val="ListParagraph"/>
        <w:ind w:left="786"/>
      </w:pPr>
    </w:p>
    <w:p w14:paraId="2BD8B04B" w14:textId="5AEAD3FF" w:rsidR="00057578" w:rsidRDefault="005A6F60" w:rsidP="00057578">
      <w:pPr>
        <w:pStyle w:val="ListParagraph"/>
        <w:numPr>
          <w:ilvl w:val="0"/>
          <w:numId w:val="1"/>
        </w:numPr>
      </w:pPr>
      <w:r w:rsidRPr="009D747D">
        <w:t>What is Boundary value testing?</w:t>
      </w:r>
    </w:p>
    <w:p w14:paraId="3F89968F" w14:textId="36B0E652" w:rsidR="00057578" w:rsidRDefault="0054017C" w:rsidP="0054017C">
      <w:pPr>
        <w:pStyle w:val="ListParagraph"/>
        <w:ind w:left="786"/>
      </w:pPr>
      <w:r>
        <w:t xml:space="preserve">Boundary value testing </w:t>
      </w:r>
      <w:r w:rsidR="00BC4F3D">
        <w:t xml:space="preserve">means designing test cases </w:t>
      </w:r>
      <w:r w:rsidR="00650298">
        <w:t xml:space="preserve">that </w:t>
      </w:r>
      <w:proofErr w:type="spellStart"/>
      <w:r w:rsidR="00650298">
        <w:t>focese</w:t>
      </w:r>
      <w:r w:rsidR="00B16184">
        <w:t>s</w:t>
      </w:r>
      <w:proofErr w:type="spellEnd"/>
      <w:r w:rsidR="00650298">
        <w:t xml:space="preserve"> on checking the limits</w:t>
      </w:r>
      <w:r w:rsidR="0076717A">
        <w:t xml:space="preserve"> </w:t>
      </w:r>
      <w:r w:rsidR="00B16184">
        <w:t>of valid range.</w:t>
      </w:r>
    </w:p>
    <w:p w14:paraId="3D4C9F57" w14:textId="77777777" w:rsidR="00057578" w:rsidRDefault="00057578" w:rsidP="00057578">
      <w:pPr>
        <w:pStyle w:val="ListParagraph"/>
        <w:ind w:left="786"/>
      </w:pPr>
    </w:p>
    <w:p w14:paraId="3D9730AD" w14:textId="77777777" w:rsidR="005A6F60" w:rsidRDefault="005A6F60" w:rsidP="005A6F60">
      <w:pPr>
        <w:pStyle w:val="ListParagraph"/>
        <w:numPr>
          <w:ilvl w:val="0"/>
          <w:numId w:val="1"/>
        </w:numPr>
      </w:pPr>
      <w:r w:rsidRPr="009D747D">
        <w:t>What is Equivalence partitioning testing?</w:t>
      </w:r>
    </w:p>
    <w:p w14:paraId="6C333ABB" w14:textId="0ACC6C46" w:rsidR="005A6F60" w:rsidRDefault="006E2695" w:rsidP="005A6F60">
      <w:pPr>
        <w:pStyle w:val="ListParagraph"/>
      </w:pPr>
      <w:r>
        <w:t xml:space="preserve">  </w:t>
      </w:r>
      <w:r w:rsidR="00B31B42" w:rsidRPr="009D747D">
        <w:t>Equivalence partitioning testing</w:t>
      </w:r>
      <w:r>
        <w:t xml:space="preserve"> that </w:t>
      </w:r>
      <w:r w:rsidR="005A6F60" w:rsidRPr="00E20C22">
        <w:t xml:space="preserve">Aim is to treat groups of inputs as equivalent and </w:t>
      </w:r>
      <w:r w:rsidR="00732452">
        <w:t xml:space="preserve">   </w:t>
      </w:r>
      <w:r w:rsidR="005A6F60" w:rsidRPr="00E20C22">
        <w:t>to select one input to test them all</w:t>
      </w:r>
      <w:r w:rsidR="005A6F60">
        <w:t>.</w:t>
      </w:r>
    </w:p>
    <w:p w14:paraId="046108A1" w14:textId="77777777" w:rsidR="005A6F60" w:rsidRDefault="005A6F60" w:rsidP="005A6F60">
      <w:pPr>
        <w:pStyle w:val="ListParagraph"/>
      </w:pPr>
    </w:p>
    <w:p w14:paraId="1994C329" w14:textId="77777777" w:rsidR="005A6F60" w:rsidRDefault="005A6F60" w:rsidP="005A6F60">
      <w:pPr>
        <w:pStyle w:val="ListParagraph"/>
        <w:numPr>
          <w:ilvl w:val="0"/>
          <w:numId w:val="1"/>
        </w:numPr>
      </w:pPr>
      <w:r w:rsidRPr="009D747D">
        <w:t xml:space="preserve">What is Integration testing? </w:t>
      </w:r>
    </w:p>
    <w:p w14:paraId="60FB2F4B" w14:textId="5EE07F60" w:rsidR="00732452" w:rsidRDefault="001F3CD4" w:rsidP="00732452">
      <w:pPr>
        <w:pStyle w:val="ListParagraph"/>
        <w:ind w:left="786"/>
      </w:pPr>
      <w:r w:rsidRPr="009D747D">
        <w:t>Integration testing</w:t>
      </w:r>
      <w:r>
        <w:t xml:space="preserve"> is a level of software testing</w:t>
      </w:r>
      <w:r w:rsidR="00016540">
        <w:t xml:space="preserve"> process</w:t>
      </w:r>
      <w:r>
        <w:t xml:space="preserve"> where </w:t>
      </w:r>
      <w:r w:rsidR="00016540">
        <w:t xml:space="preserve">individual units are </w:t>
      </w:r>
      <w:r w:rsidR="00E1220E">
        <w:t>combined  and tested as a group.</w:t>
      </w:r>
    </w:p>
    <w:p w14:paraId="7BD382F6" w14:textId="77777777" w:rsidR="00E1220E" w:rsidRDefault="00E1220E" w:rsidP="00732452">
      <w:pPr>
        <w:pStyle w:val="ListParagraph"/>
        <w:ind w:left="786"/>
      </w:pPr>
    </w:p>
    <w:p w14:paraId="7B0FB7FC" w14:textId="7C540416" w:rsidR="005A6F60" w:rsidRDefault="005A6F60" w:rsidP="005A6F60">
      <w:pPr>
        <w:pStyle w:val="ListParagraph"/>
        <w:numPr>
          <w:ilvl w:val="0"/>
          <w:numId w:val="1"/>
        </w:numPr>
      </w:pPr>
      <w:r w:rsidRPr="009D747D">
        <w:t>What determines the level of risk</w:t>
      </w:r>
      <w:r w:rsidR="00E1220E">
        <w:t>.</w:t>
      </w:r>
    </w:p>
    <w:p w14:paraId="79AF2CE0" w14:textId="0E9A4FDE" w:rsidR="00E1220E" w:rsidRDefault="004D58AB" w:rsidP="00E1220E">
      <w:pPr>
        <w:pStyle w:val="ListParagraph"/>
        <w:ind w:left="786"/>
      </w:pPr>
      <w:r>
        <w:t>The level of risk</w:t>
      </w:r>
      <w:r w:rsidR="00975879">
        <w:t xml:space="preserve"> is</w:t>
      </w:r>
      <w:r>
        <w:t xml:space="preserve"> determine</w:t>
      </w:r>
      <w:r w:rsidR="00C87E52">
        <w:t>d</w:t>
      </w:r>
      <w:r>
        <w:t xml:space="preserve"> by</w:t>
      </w:r>
      <w:r w:rsidR="00C87E52">
        <w:t xml:space="preserve"> </w:t>
      </w:r>
      <w:r w:rsidR="00975879">
        <w:t>two main factors – impact and li</w:t>
      </w:r>
      <w:r w:rsidR="006E0E5C">
        <w:t>kelihood.</w:t>
      </w:r>
    </w:p>
    <w:p w14:paraId="60F610DA" w14:textId="77777777" w:rsidR="000D5B32" w:rsidRDefault="000D5B32" w:rsidP="00E1220E">
      <w:pPr>
        <w:pStyle w:val="ListParagraph"/>
        <w:ind w:left="786"/>
      </w:pPr>
    </w:p>
    <w:p w14:paraId="24939F54" w14:textId="77777777" w:rsidR="006E0E5C" w:rsidRDefault="006E0E5C" w:rsidP="00E1220E">
      <w:pPr>
        <w:pStyle w:val="ListParagraph"/>
        <w:ind w:left="786"/>
      </w:pPr>
    </w:p>
    <w:p w14:paraId="25123250" w14:textId="77777777" w:rsidR="005A6F60" w:rsidRDefault="005A6F60" w:rsidP="005A6F60">
      <w:pPr>
        <w:pStyle w:val="ListParagraph"/>
        <w:numPr>
          <w:ilvl w:val="0"/>
          <w:numId w:val="1"/>
        </w:numPr>
      </w:pPr>
      <w:r w:rsidRPr="009D747D">
        <w:t xml:space="preserve">What is Alpha testing? </w:t>
      </w:r>
    </w:p>
    <w:p w14:paraId="240818BC" w14:textId="7A4C09ED" w:rsidR="00967D18" w:rsidRDefault="00967D18" w:rsidP="00967D18">
      <w:pPr>
        <w:pStyle w:val="ListParagraph"/>
        <w:ind w:left="786"/>
      </w:pPr>
      <w:r>
        <w:t>Alpha testing is a type of internal acceptance testing used to identify bugs and usability issues in a controlled environment before the product is released to external users</w:t>
      </w:r>
      <w:r w:rsidR="000D5B32">
        <w:t>.</w:t>
      </w:r>
    </w:p>
    <w:p w14:paraId="0D24521B" w14:textId="77777777" w:rsidR="000D5B32" w:rsidRDefault="000D5B32" w:rsidP="00967D18">
      <w:pPr>
        <w:pStyle w:val="ListParagraph"/>
        <w:ind w:left="786"/>
      </w:pPr>
    </w:p>
    <w:p w14:paraId="6BD09573" w14:textId="77777777" w:rsidR="00967D18" w:rsidRDefault="00967D18" w:rsidP="00967D18">
      <w:pPr>
        <w:pStyle w:val="ListParagraph"/>
        <w:ind w:left="786"/>
      </w:pPr>
    </w:p>
    <w:p w14:paraId="4620F2F7" w14:textId="77777777" w:rsidR="005A6F60" w:rsidRDefault="005A6F60" w:rsidP="005A6F60">
      <w:pPr>
        <w:pStyle w:val="ListParagraph"/>
        <w:numPr>
          <w:ilvl w:val="0"/>
          <w:numId w:val="1"/>
        </w:numPr>
      </w:pPr>
      <w:r w:rsidRPr="009D747D">
        <w:t>What is beta testing?</w:t>
      </w:r>
    </w:p>
    <w:p w14:paraId="402C0CB9" w14:textId="27D5281E" w:rsidR="00967D18" w:rsidRDefault="00572B96" w:rsidP="00967D18">
      <w:pPr>
        <w:pStyle w:val="ListParagraph"/>
        <w:ind w:left="786"/>
      </w:pPr>
      <w:r>
        <w:t>Beta testing is the final stage of testing process where finished product is released to a group for of real users.</w:t>
      </w:r>
    </w:p>
    <w:p w14:paraId="7D14CABD" w14:textId="77777777" w:rsidR="00572B96" w:rsidRDefault="00572B96" w:rsidP="00967D18">
      <w:pPr>
        <w:pStyle w:val="ListParagraph"/>
        <w:ind w:left="786"/>
      </w:pPr>
    </w:p>
    <w:p w14:paraId="7915C7A4" w14:textId="77777777" w:rsidR="005A6F60" w:rsidRDefault="005A6F60" w:rsidP="005A6F60">
      <w:pPr>
        <w:pStyle w:val="ListParagraph"/>
        <w:numPr>
          <w:ilvl w:val="0"/>
          <w:numId w:val="1"/>
        </w:numPr>
      </w:pPr>
      <w:r w:rsidRPr="009D747D">
        <w:t>What is component testing?</w:t>
      </w:r>
    </w:p>
    <w:p w14:paraId="0ED5C0A6" w14:textId="12E6A54F" w:rsidR="006E0E5C" w:rsidRDefault="001D2B17" w:rsidP="006E0E5C">
      <w:pPr>
        <w:pStyle w:val="ListParagraph"/>
        <w:ind w:left="786"/>
      </w:pPr>
      <w:r>
        <w:t xml:space="preserve">Component </w:t>
      </w:r>
      <w:r w:rsidR="00E57DAE">
        <w:t xml:space="preserve">testing also known as </w:t>
      </w:r>
      <w:proofErr w:type="spellStart"/>
      <w:r w:rsidR="00E57DAE">
        <w:t>umit</w:t>
      </w:r>
      <w:proofErr w:type="spellEnd"/>
      <w:r w:rsidR="00E57DAE">
        <w:t xml:space="preserve"> or module testing, veri</w:t>
      </w:r>
      <w:r w:rsidR="00A82C31">
        <w:t xml:space="preserve">fies the </w:t>
      </w:r>
      <w:proofErr w:type="spellStart"/>
      <w:r w:rsidR="00A82C31">
        <w:t>behavior</w:t>
      </w:r>
      <w:proofErr w:type="spellEnd"/>
      <w:r w:rsidR="00A82C31">
        <w:t xml:space="preserve"> and</w:t>
      </w:r>
      <w:r w:rsidR="0079283E">
        <w:t xml:space="preserve"> output of individual </w:t>
      </w:r>
      <w:r w:rsidR="003B515A">
        <w:t>software components.</w:t>
      </w:r>
    </w:p>
    <w:p w14:paraId="5398DD95" w14:textId="77777777" w:rsidR="005A6F60" w:rsidRDefault="005A6F60" w:rsidP="00AD7140">
      <w:pPr>
        <w:ind w:left="360"/>
      </w:pPr>
    </w:p>
    <w:p w14:paraId="14386697" w14:textId="77777777" w:rsidR="007A3249" w:rsidRDefault="005A6F60" w:rsidP="007A3249">
      <w:pPr>
        <w:pStyle w:val="ListParagraph"/>
        <w:numPr>
          <w:ilvl w:val="0"/>
          <w:numId w:val="1"/>
        </w:numPr>
      </w:pPr>
      <w:r w:rsidRPr="009D747D">
        <w:t>What is functional system testing?</w:t>
      </w:r>
    </w:p>
    <w:p w14:paraId="10296187" w14:textId="1394563E" w:rsidR="005A6F60" w:rsidRDefault="007C5797" w:rsidP="007A3249">
      <w:pPr>
        <w:pStyle w:val="ListParagraph"/>
        <w:ind w:left="786"/>
      </w:pPr>
      <w:r>
        <w:t xml:space="preserve"> </w:t>
      </w:r>
      <w:r w:rsidR="00A9130F">
        <w:t xml:space="preserve">Functional testing is performed using the functional </w:t>
      </w:r>
      <w:r w:rsidR="005F2555">
        <w:t xml:space="preserve">specification provided by the client </w:t>
      </w:r>
      <w:r w:rsidR="0012451E">
        <w:t>.</w:t>
      </w:r>
    </w:p>
    <w:p w14:paraId="1E8F3C28" w14:textId="77777777" w:rsidR="005A6F60" w:rsidRDefault="005A6F60" w:rsidP="005A6F60">
      <w:pPr>
        <w:pStyle w:val="ListParagraph"/>
      </w:pPr>
    </w:p>
    <w:p w14:paraId="78038246" w14:textId="77777777" w:rsidR="005A6F60" w:rsidRDefault="005A6F60" w:rsidP="005A6F60">
      <w:pPr>
        <w:pStyle w:val="ListParagraph"/>
        <w:numPr>
          <w:ilvl w:val="0"/>
          <w:numId w:val="1"/>
        </w:numPr>
      </w:pPr>
      <w:r w:rsidRPr="009D747D">
        <w:t>What is Non-Functional Testing?</w:t>
      </w:r>
    </w:p>
    <w:p w14:paraId="39A9BD07" w14:textId="2C78E755" w:rsidR="005A6F60" w:rsidRDefault="00F10423" w:rsidP="00F10423">
      <w:pPr>
        <w:pStyle w:val="ListParagraph"/>
        <w:ind w:left="786"/>
      </w:pPr>
      <w:r>
        <w:t>Non-function</w:t>
      </w:r>
      <w:r w:rsidR="00AC60F2">
        <w:t xml:space="preserve">al testing check the performance, </w:t>
      </w:r>
      <w:proofErr w:type="spellStart"/>
      <w:r w:rsidR="00AC60F2">
        <w:t>reability</w:t>
      </w:r>
      <w:proofErr w:type="spellEnd"/>
      <w:r w:rsidR="003E1FE9">
        <w:t xml:space="preserve">, scalability and other </w:t>
      </w:r>
      <w:proofErr w:type="spellStart"/>
      <w:r w:rsidR="00B623DA">
        <w:t>non functional</w:t>
      </w:r>
      <w:proofErr w:type="spellEnd"/>
      <w:r w:rsidR="00B623DA">
        <w:t xml:space="preserve"> as</w:t>
      </w:r>
      <w:r w:rsidR="003522B5">
        <w:t>pects of software system.</w:t>
      </w:r>
    </w:p>
    <w:p w14:paraId="3FC58A4A" w14:textId="77777777" w:rsidR="005A6F60" w:rsidRDefault="005A6F60" w:rsidP="005A6F60">
      <w:pPr>
        <w:pStyle w:val="ListParagraph"/>
      </w:pPr>
    </w:p>
    <w:p w14:paraId="1856FD12" w14:textId="77777777" w:rsidR="005A6F60" w:rsidRDefault="005A6F60" w:rsidP="005A6F60">
      <w:pPr>
        <w:pStyle w:val="ListParagraph"/>
        <w:numPr>
          <w:ilvl w:val="0"/>
          <w:numId w:val="1"/>
        </w:numPr>
      </w:pPr>
      <w:r w:rsidRPr="009D747D">
        <w:lastRenderedPageBreak/>
        <w:t>What is GUI Testing?</w:t>
      </w:r>
    </w:p>
    <w:p w14:paraId="36B105F3" w14:textId="0A778693" w:rsidR="000D5B32" w:rsidRDefault="000D5B32" w:rsidP="000D5B32">
      <w:pPr>
        <w:pStyle w:val="ListParagraph"/>
        <w:ind w:left="786"/>
      </w:pPr>
      <w:r w:rsidRPr="000D5B32">
        <w:t>GUI Testing is testing technique where the applications graphical interface is test to ensure it meets design specifications and provides the correct user experience.</w:t>
      </w:r>
    </w:p>
    <w:p w14:paraId="41F4524C" w14:textId="77777777" w:rsidR="0033296D" w:rsidRDefault="0033296D" w:rsidP="0033296D">
      <w:pPr>
        <w:pStyle w:val="ListParagraph"/>
        <w:ind w:left="786"/>
      </w:pPr>
    </w:p>
    <w:p w14:paraId="0F2A3C39" w14:textId="77777777" w:rsidR="00673E8A" w:rsidRDefault="005A6F60" w:rsidP="00673E8A">
      <w:pPr>
        <w:pStyle w:val="ListParagraph"/>
        <w:numPr>
          <w:ilvl w:val="0"/>
          <w:numId w:val="1"/>
        </w:numPr>
      </w:pPr>
      <w:r w:rsidRPr="009D747D">
        <w:t xml:space="preserve">What is </w:t>
      </w:r>
      <w:proofErr w:type="spellStart"/>
      <w:r w:rsidRPr="009D747D">
        <w:t>Adhoc</w:t>
      </w:r>
      <w:proofErr w:type="spellEnd"/>
      <w:r w:rsidRPr="009D747D">
        <w:t xml:space="preserve"> testing?</w:t>
      </w:r>
    </w:p>
    <w:p w14:paraId="62551558" w14:textId="6AA57642" w:rsidR="00673E8A" w:rsidRDefault="00673E8A" w:rsidP="00673E8A">
      <w:pPr>
        <w:pStyle w:val="ListParagraph"/>
      </w:pPr>
      <w:r>
        <w:t xml:space="preserve">  </w:t>
      </w:r>
      <w:proofErr w:type="spellStart"/>
      <w:r w:rsidR="002415B1" w:rsidRPr="009D747D">
        <w:t>Adhoc</w:t>
      </w:r>
      <w:proofErr w:type="spellEnd"/>
      <w:r w:rsidR="002415B1" w:rsidRPr="009D747D">
        <w:t xml:space="preserve"> testing</w:t>
      </w:r>
      <w:r w:rsidR="002415B1">
        <w:t xml:space="preserve"> is </w:t>
      </w:r>
      <w:proofErr w:type="spellStart"/>
      <w:r w:rsidR="002415B1">
        <w:t>a</w:t>
      </w:r>
      <w:proofErr w:type="spellEnd"/>
      <w:r w:rsidR="002415B1">
        <w:t xml:space="preserve"> informal testing type with an aim to break the system.</w:t>
      </w:r>
    </w:p>
    <w:p w14:paraId="5B46F436" w14:textId="5892B4AD" w:rsidR="00673E8A" w:rsidRDefault="005A6F60" w:rsidP="00673E8A">
      <w:pPr>
        <w:pStyle w:val="ListParagraph"/>
        <w:ind w:left="786"/>
      </w:pPr>
      <w:r w:rsidRPr="009D747D">
        <w:t xml:space="preserve"> </w:t>
      </w:r>
    </w:p>
    <w:p w14:paraId="528E4ABA" w14:textId="77777777" w:rsidR="005A6F60" w:rsidRDefault="005A6F60" w:rsidP="005A6F60">
      <w:pPr>
        <w:pStyle w:val="ListParagraph"/>
        <w:numPr>
          <w:ilvl w:val="0"/>
          <w:numId w:val="1"/>
        </w:numPr>
      </w:pPr>
      <w:r w:rsidRPr="009D747D">
        <w:t xml:space="preserve">What is load testing? </w:t>
      </w:r>
    </w:p>
    <w:p w14:paraId="0C32F1FD" w14:textId="0DF878E1" w:rsidR="00506E3A" w:rsidRDefault="00506E3A" w:rsidP="00506E3A">
      <w:pPr>
        <w:pStyle w:val="ListParagraph"/>
        <w:ind w:left="786"/>
      </w:pPr>
      <w:r w:rsidRPr="00506E3A">
        <w:t>Load testing is a performance testing to check system behaviour under load. Testing an application under heavy loads, such as testing of a web site under a range of loads to determine at what point the system’s response time degrades or fails.</w:t>
      </w:r>
    </w:p>
    <w:p w14:paraId="27734474" w14:textId="77777777" w:rsidR="00BA3949" w:rsidRDefault="00BA3949" w:rsidP="00BA3949">
      <w:pPr>
        <w:pStyle w:val="ListParagraph"/>
        <w:ind w:left="786"/>
      </w:pPr>
    </w:p>
    <w:p w14:paraId="37D5969D" w14:textId="77777777" w:rsidR="005A6F60" w:rsidRDefault="005A6F60" w:rsidP="005A6F60">
      <w:pPr>
        <w:pStyle w:val="ListParagraph"/>
        <w:numPr>
          <w:ilvl w:val="0"/>
          <w:numId w:val="1"/>
        </w:numPr>
      </w:pPr>
      <w:r w:rsidRPr="009D747D">
        <w:t xml:space="preserve">What is stress Testing? </w:t>
      </w:r>
    </w:p>
    <w:p w14:paraId="52013DFC" w14:textId="1FB2A053" w:rsidR="00506E3A" w:rsidRDefault="00805970" w:rsidP="00506E3A">
      <w:pPr>
        <w:pStyle w:val="ListParagraph"/>
        <w:ind w:left="786"/>
      </w:pPr>
      <w:r w:rsidRPr="00805970">
        <w:t>System is stressed beyond its specifications to check how and when it fails. Performed under heavy load like putting large number beyond storage capacity, complex database queries, continuous input to system or database load.</w:t>
      </w:r>
    </w:p>
    <w:p w14:paraId="6967448B" w14:textId="77777777" w:rsidR="00BA3949" w:rsidRDefault="00BA3949" w:rsidP="00BA3949">
      <w:pPr>
        <w:pStyle w:val="ListParagraph"/>
      </w:pPr>
    </w:p>
    <w:p w14:paraId="3CAD8F82" w14:textId="418366EE" w:rsidR="00BA3949" w:rsidRDefault="00BA3949" w:rsidP="00BA3949">
      <w:pPr>
        <w:pStyle w:val="ListParagraph"/>
        <w:ind w:left="786"/>
      </w:pPr>
    </w:p>
    <w:p w14:paraId="17FFE519" w14:textId="77777777" w:rsidR="005A6F60" w:rsidRDefault="005A6F60" w:rsidP="005A6F60">
      <w:pPr>
        <w:pStyle w:val="ListParagraph"/>
        <w:numPr>
          <w:ilvl w:val="0"/>
          <w:numId w:val="1"/>
        </w:numPr>
      </w:pPr>
      <w:r w:rsidRPr="009D747D">
        <w:t>What is white box testing and list the types of white box testing?</w:t>
      </w:r>
    </w:p>
    <w:p w14:paraId="3BC3A5E7" w14:textId="1FF1101B" w:rsidR="003B3BD7" w:rsidRDefault="00677856" w:rsidP="003B3BD7">
      <w:pPr>
        <w:pStyle w:val="ListParagraph"/>
        <w:ind w:left="786"/>
      </w:pPr>
      <w:r>
        <w:t xml:space="preserve">White box testing means testing based on </w:t>
      </w:r>
      <w:r w:rsidR="00C00623">
        <w:t xml:space="preserve">internal </w:t>
      </w:r>
      <w:r w:rsidR="00E25A03">
        <w:t>structure.</w:t>
      </w:r>
    </w:p>
    <w:p w14:paraId="697756DF" w14:textId="16022065" w:rsidR="00E25A03" w:rsidRDefault="00E25A03" w:rsidP="003B3BD7">
      <w:pPr>
        <w:pStyle w:val="ListParagraph"/>
        <w:ind w:left="786"/>
      </w:pPr>
      <w:r>
        <w:t xml:space="preserve">Types of white box testing:- </w:t>
      </w:r>
    </w:p>
    <w:p w14:paraId="5377F0AA" w14:textId="094005D1" w:rsidR="00E25A03" w:rsidRDefault="0013140A" w:rsidP="003B3BD7">
      <w:pPr>
        <w:pStyle w:val="ListParagraph"/>
        <w:ind w:left="786"/>
      </w:pPr>
      <w:r>
        <w:t>Statement coverage</w:t>
      </w:r>
    </w:p>
    <w:p w14:paraId="1F40EDB7" w14:textId="276B9016" w:rsidR="00EE48D6" w:rsidRDefault="00EE48D6" w:rsidP="003B3BD7">
      <w:pPr>
        <w:pStyle w:val="ListParagraph"/>
        <w:ind w:left="786"/>
      </w:pPr>
      <w:r>
        <w:t>Decision coverage</w:t>
      </w:r>
    </w:p>
    <w:p w14:paraId="1D053AD6" w14:textId="0DEC36D6" w:rsidR="00EE48D6" w:rsidRDefault="00EE48D6" w:rsidP="003B3BD7">
      <w:pPr>
        <w:pStyle w:val="ListParagraph"/>
        <w:ind w:left="786"/>
      </w:pPr>
      <w:r>
        <w:t>Condition coverage</w:t>
      </w:r>
    </w:p>
    <w:p w14:paraId="3D8EDA22" w14:textId="77777777" w:rsidR="00EE48D6" w:rsidRDefault="00EE48D6" w:rsidP="003B3BD7">
      <w:pPr>
        <w:pStyle w:val="ListParagraph"/>
        <w:ind w:left="786"/>
      </w:pPr>
    </w:p>
    <w:p w14:paraId="4F049E50" w14:textId="77777777" w:rsidR="005A6F60" w:rsidRDefault="005A6F60" w:rsidP="005A6F60">
      <w:pPr>
        <w:pStyle w:val="ListParagraph"/>
        <w:numPr>
          <w:ilvl w:val="0"/>
          <w:numId w:val="1"/>
        </w:numPr>
      </w:pPr>
      <w:r w:rsidRPr="009D747D">
        <w:t>What is black box testing? What are the different black box testing techniques?</w:t>
      </w:r>
    </w:p>
    <w:p w14:paraId="7F3A3FAC" w14:textId="25E37218" w:rsidR="005A6F60" w:rsidRDefault="00C8772F" w:rsidP="00C8772F">
      <w:pPr>
        <w:pStyle w:val="ListParagraph"/>
        <w:ind w:left="786"/>
      </w:pPr>
      <w:r>
        <w:t xml:space="preserve">Black box testing, </w:t>
      </w:r>
      <w:r w:rsidR="005A6F60" w:rsidRPr="00E20C22">
        <w:t>either functional or non-functional, without reference to the internal structur</w:t>
      </w:r>
      <w:r w:rsidR="00792801">
        <w:t>e.</w:t>
      </w:r>
    </w:p>
    <w:p w14:paraId="355B15F0" w14:textId="50670F56" w:rsidR="00EA195C" w:rsidRDefault="00EA195C" w:rsidP="00410588">
      <w:pPr>
        <w:pStyle w:val="ListParagraph"/>
        <w:ind w:left="786"/>
      </w:pPr>
      <w:r>
        <w:t xml:space="preserve">There are four black box techniques:- </w:t>
      </w:r>
    </w:p>
    <w:p w14:paraId="2D362A26" w14:textId="479F8B41" w:rsidR="00410588" w:rsidRDefault="00FE6B2A" w:rsidP="00410588">
      <w:pPr>
        <w:pStyle w:val="ListParagraph"/>
        <w:numPr>
          <w:ilvl w:val="0"/>
          <w:numId w:val="4"/>
        </w:numPr>
      </w:pPr>
      <w:r>
        <w:t>Equivalence partitioning</w:t>
      </w:r>
    </w:p>
    <w:p w14:paraId="3105D3EA" w14:textId="3F469F62" w:rsidR="00FE6B2A" w:rsidRDefault="003D5712" w:rsidP="00410588">
      <w:pPr>
        <w:pStyle w:val="ListParagraph"/>
        <w:numPr>
          <w:ilvl w:val="0"/>
          <w:numId w:val="4"/>
        </w:numPr>
      </w:pPr>
      <w:r>
        <w:t xml:space="preserve">Boundary value analysis </w:t>
      </w:r>
    </w:p>
    <w:p w14:paraId="7531FF9B" w14:textId="5DFAD8BD" w:rsidR="003D5712" w:rsidRDefault="0028604F" w:rsidP="00410588">
      <w:pPr>
        <w:pStyle w:val="ListParagraph"/>
        <w:numPr>
          <w:ilvl w:val="0"/>
          <w:numId w:val="4"/>
        </w:numPr>
      </w:pPr>
      <w:r>
        <w:t>s</w:t>
      </w:r>
      <w:r w:rsidR="00C24D0E">
        <w:t>tate transition testing</w:t>
      </w:r>
    </w:p>
    <w:p w14:paraId="1F723BE7" w14:textId="325AD368" w:rsidR="00CF4C98" w:rsidRDefault="00EF5690" w:rsidP="00410588">
      <w:pPr>
        <w:pStyle w:val="ListParagraph"/>
        <w:numPr>
          <w:ilvl w:val="0"/>
          <w:numId w:val="4"/>
        </w:numPr>
      </w:pPr>
      <w:r>
        <w:t>decision table testing</w:t>
      </w:r>
    </w:p>
    <w:p w14:paraId="199C646D" w14:textId="77777777" w:rsidR="005A6F60" w:rsidRDefault="005A6F60" w:rsidP="00EF5690"/>
    <w:p w14:paraId="1FC56FF5" w14:textId="77777777" w:rsidR="005A6F60" w:rsidRDefault="005A6F60" w:rsidP="005A6F60">
      <w:pPr>
        <w:pStyle w:val="ListParagraph"/>
        <w:numPr>
          <w:ilvl w:val="0"/>
          <w:numId w:val="1"/>
        </w:numPr>
      </w:pPr>
      <w:r w:rsidRPr="009D747D">
        <w:t>Mention what are the categories of defects?</w:t>
      </w:r>
    </w:p>
    <w:p w14:paraId="16632D9A" w14:textId="2170CA48" w:rsidR="007A43A3" w:rsidRDefault="007A43A3" w:rsidP="007A43A3">
      <w:pPr>
        <w:pStyle w:val="ListParagraph"/>
        <w:ind w:left="786"/>
      </w:pPr>
      <w:r w:rsidRPr="007A43A3">
        <w:t>Functional defects, Performance defect, Usability Defects, Compatibility Defects, Security Defects, presentation defects, Logical defects, validation defects, Integration defects, Database Defects, Configuration defects</w:t>
      </w:r>
    </w:p>
    <w:p w14:paraId="3CA9DF8B" w14:textId="77777777" w:rsidR="00C53992" w:rsidRDefault="00C53992" w:rsidP="00C53992">
      <w:pPr>
        <w:pStyle w:val="ListParagraph"/>
        <w:ind w:left="786"/>
      </w:pPr>
    </w:p>
    <w:p w14:paraId="5F50ED9A" w14:textId="7165E16D" w:rsidR="000557D8" w:rsidRDefault="005A6F60" w:rsidP="000557D8">
      <w:pPr>
        <w:pStyle w:val="ListParagraph"/>
        <w:numPr>
          <w:ilvl w:val="0"/>
          <w:numId w:val="1"/>
        </w:numPr>
      </w:pPr>
      <w:r w:rsidRPr="009D747D">
        <w:t xml:space="preserve">Mention what </w:t>
      </w:r>
      <w:proofErr w:type="spellStart"/>
      <w:r w:rsidRPr="009D747D">
        <w:t>bigbang</w:t>
      </w:r>
      <w:proofErr w:type="spellEnd"/>
      <w:r w:rsidRPr="009D747D">
        <w:t xml:space="preserve"> testing is?</w:t>
      </w:r>
    </w:p>
    <w:p w14:paraId="37F572A3" w14:textId="0AEBFCF7" w:rsidR="007A43A3" w:rsidRDefault="007A43A3" w:rsidP="007A43A3">
      <w:pPr>
        <w:pStyle w:val="ListParagraph"/>
        <w:ind w:left="786"/>
      </w:pPr>
      <w:r w:rsidRPr="007A43A3">
        <w:t>Big Bang Testing is a software integration testing approach where all modules or components are integrated together at once, and then the entire system is tested as a whole.</w:t>
      </w:r>
    </w:p>
    <w:p w14:paraId="6DE0B50C" w14:textId="16EEB99C" w:rsidR="000557D8" w:rsidRDefault="00720743" w:rsidP="000557D8">
      <w:pPr>
        <w:pStyle w:val="ListParagraph"/>
      </w:pPr>
      <w:r>
        <w:t xml:space="preserve">  </w:t>
      </w:r>
    </w:p>
    <w:p w14:paraId="6C0DF0ED" w14:textId="77777777" w:rsidR="000557D8" w:rsidRDefault="000557D8" w:rsidP="00720743">
      <w:pPr>
        <w:pStyle w:val="ListParagraph"/>
        <w:ind w:left="786"/>
      </w:pPr>
    </w:p>
    <w:p w14:paraId="5AFEE43D" w14:textId="77777777" w:rsidR="005A6F60" w:rsidRDefault="005A6F60" w:rsidP="005A6F60">
      <w:pPr>
        <w:pStyle w:val="ListParagraph"/>
        <w:numPr>
          <w:ilvl w:val="0"/>
          <w:numId w:val="1"/>
        </w:numPr>
      </w:pPr>
      <w:r w:rsidRPr="009D747D">
        <w:t>What is the purpose of exit criteria?</w:t>
      </w:r>
    </w:p>
    <w:p w14:paraId="7F86D824" w14:textId="36E3C300" w:rsidR="005A6F60" w:rsidRDefault="005A6F60" w:rsidP="005A6F60">
      <w:pPr>
        <w:pStyle w:val="ListParagraph"/>
      </w:pPr>
      <w:r>
        <w:t>Purpose of exit criteria is to define when we stop testing</w:t>
      </w:r>
      <w:r w:rsidR="00A77639">
        <w:t xml:space="preserve"> either </w:t>
      </w:r>
      <w:r w:rsidR="006A4E90">
        <w:t>end of all testing.</w:t>
      </w:r>
    </w:p>
    <w:p w14:paraId="731ED110" w14:textId="77777777" w:rsidR="005A6F60" w:rsidRDefault="005A6F60" w:rsidP="005A6F60">
      <w:pPr>
        <w:pStyle w:val="ListParagraph"/>
      </w:pPr>
    </w:p>
    <w:p w14:paraId="004759EA" w14:textId="77777777" w:rsidR="005A6F60" w:rsidRDefault="005A6F60" w:rsidP="005A6F60">
      <w:pPr>
        <w:pStyle w:val="ListParagraph"/>
        <w:numPr>
          <w:ilvl w:val="0"/>
          <w:numId w:val="1"/>
        </w:numPr>
      </w:pPr>
      <w:r w:rsidRPr="009D747D">
        <w:t xml:space="preserve"> When should "Regression Testing" be performed? </w:t>
      </w:r>
    </w:p>
    <w:p w14:paraId="02502E1B" w14:textId="5DC42E76" w:rsidR="00421410" w:rsidRDefault="00421410" w:rsidP="00421410">
      <w:pPr>
        <w:pStyle w:val="ListParagraph"/>
        <w:ind w:left="786"/>
      </w:pPr>
      <w:r w:rsidRPr="00421410">
        <w:t>Regression testing should be performed whenever existing code is changed, including after new features are added, bugs are fixed, code is optimized, or configurations/environments are updated, to ensure these changes haven't broken previously working functionality.</w:t>
      </w:r>
    </w:p>
    <w:p w14:paraId="1215AE16" w14:textId="77777777" w:rsidR="006A4E90" w:rsidRDefault="006A4E90" w:rsidP="006A4E90">
      <w:pPr>
        <w:pStyle w:val="ListParagraph"/>
        <w:ind w:left="786"/>
      </w:pPr>
    </w:p>
    <w:p w14:paraId="4C51064D" w14:textId="77777777" w:rsidR="005A6F60" w:rsidRDefault="005A6F60" w:rsidP="005A6F60">
      <w:pPr>
        <w:pStyle w:val="ListParagraph"/>
        <w:numPr>
          <w:ilvl w:val="0"/>
          <w:numId w:val="1"/>
        </w:numPr>
      </w:pPr>
      <w:r w:rsidRPr="009D747D">
        <w:t>What is 7 key principles? Explain in detail?</w:t>
      </w:r>
    </w:p>
    <w:p w14:paraId="26906683" w14:textId="0BB92B2D" w:rsidR="00114E74" w:rsidRDefault="00114E74" w:rsidP="00114E74">
      <w:pPr>
        <w:pStyle w:val="ListParagraph"/>
        <w:numPr>
          <w:ilvl w:val="0"/>
          <w:numId w:val="6"/>
        </w:numPr>
      </w:pPr>
      <w:r>
        <w:t>Testing shows pre</w:t>
      </w:r>
      <w:r w:rsidR="00A05D5C">
        <w:t>s</w:t>
      </w:r>
      <w:r>
        <w:t>ence of defects</w:t>
      </w:r>
      <w:r w:rsidR="0036692E">
        <w:t>:-</w:t>
      </w:r>
    </w:p>
    <w:p w14:paraId="540FCA35" w14:textId="3662BC18" w:rsidR="0036692E" w:rsidRDefault="0036692E" w:rsidP="0036692E">
      <w:pPr>
        <w:pStyle w:val="ListParagraph"/>
        <w:ind w:left="1488"/>
      </w:pPr>
      <w:r>
        <w:t>Testing can show</w:t>
      </w:r>
      <w:r w:rsidR="006636F5">
        <w:t xml:space="preserve"> that </w:t>
      </w:r>
      <w:r w:rsidR="00034603">
        <w:t>defects are present</w:t>
      </w:r>
      <w:r w:rsidR="009A3937">
        <w:t xml:space="preserve">, </w:t>
      </w:r>
      <w:r w:rsidR="00C3657A">
        <w:t>but cannot prove that there are no defects.</w:t>
      </w:r>
    </w:p>
    <w:p w14:paraId="56A75BD8" w14:textId="6F84DEB7" w:rsidR="00114E74" w:rsidRDefault="00A05D5C" w:rsidP="00114E74">
      <w:pPr>
        <w:pStyle w:val="ListParagraph"/>
        <w:numPr>
          <w:ilvl w:val="0"/>
          <w:numId w:val="6"/>
        </w:numPr>
      </w:pPr>
      <w:r>
        <w:t>Exhaustive testing is impossible</w:t>
      </w:r>
      <w:r w:rsidR="00C3657A">
        <w:t xml:space="preserve">:- </w:t>
      </w:r>
    </w:p>
    <w:p w14:paraId="5718E864" w14:textId="439476B8" w:rsidR="00CF3C69" w:rsidRDefault="00A1404B" w:rsidP="00CF3C69">
      <w:pPr>
        <w:pStyle w:val="ListParagraph"/>
        <w:ind w:left="1488"/>
      </w:pPr>
      <w:r>
        <w:t xml:space="preserve">Testing everything is not possible, </w:t>
      </w:r>
      <w:r w:rsidR="003D639B">
        <w:t xml:space="preserve">so instead if doing exhaustive testing </w:t>
      </w:r>
      <w:r w:rsidR="00803B78">
        <w:t xml:space="preserve">we can use risks priorities </w:t>
      </w:r>
      <w:r w:rsidR="00ED0061">
        <w:t xml:space="preserve">to focus testing </w:t>
      </w:r>
      <w:r w:rsidR="0079043D">
        <w:t>efforts.</w:t>
      </w:r>
    </w:p>
    <w:p w14:paraId="70CE54AF" w14:textId="5C5E0146" w:rsidR="00A05D5C" w:rsidRDefault="00A05D5C" w:rsidP="00114E74">
      <w:pPr>
        <w:pStyle w:val="ListParagraph"/>
        <w:numPr>
          <w:ilvl w:val="0"/>
          <w:numId w:val="6"/>
        </w:numPr>
      </w:pPr>
      <w:r>
        <w:t>Early testing</w:t>
      </w:r>
      <w:r w:rsidR="0079043D">
        <w:t>:-</w:t>
      </w:r>
    </w:p>
    <w:p w14:paraId="05B73987" w14:textId="0971E448" w:rsidR="00AC768A" w:rsidRDefault="00184447" w:rsidP="00AC768A">
      <w:pPr>
        <w:pStyle w:val="ListParagraph"/>
        <w:ind w:left="1488"/>
      </w:pPr>
      <w:r>
        <w:t xml:space="preserve">Testing </w:t>
      </w:r>
      <w:r w:rsidR="00715394">
        <w:t xml:space="preserve">activities should start as early as possible in </w:t>
      </w:r>
      <w:r w:rsidR="00AC768A">
        <w:t>development life cycle.</w:t>
      </w:r>
    </w:p>
    <w:p w14:paraId="08B10BF7" w14:textId="0BBC1CDD" w:rsidR="00A05D5C" w:rsidRDefault="00A05D5C" w:rsidP="00114E74">
      <w:pPr>
        <w:pStyle w:val="ListParagraph"/>
        <w:numPr>
          <w:ilvl w:val="0"/>
          <w:numId w:val="6"/>
        </w:numPr>
      </w:pPr>
      <w:r>
        <w:t>Defect clustering</w:t>
      </w:r>
      <w:r w:rsidR="00AC768A">
        <w:t>:-</w:t>
      </w:r>
    </w:p>
    <w:p w14:paraId="42024138" w14:textId="30054E8D" w:rsidR="00AC768A" w:rsidRDefault="00856443" w:rsidP="00AC768A">
      <w:pPr>
        <w:pStyle w:val="ListParagraph"/>
        <w:ind w:left="1488"/>
      </w:pPr>
      <w:r>
        <w:t xml:space="preserve">Defects are not evenly </w:t>
      </w:r>
      <w:proofErr w:type="spellStart"/>
      <w:r>
        <w:t>speard</w:t>
      </w:r>
      <w:proofErr w:type="spellEnd"/>
      <w:r>
        <w:t xml:space="preserve"> in a system they are</w:t>
      </w:r>
      <w:r w:rsidR="00204CDE">
        <w:t xml:space="preserve"> “clustered”.</w:t>
      </w:r>
    </w:p>
    <w:p w14:paraId="3C8CA85E" w14:textId="4F5F60AC" w:rsidR="00A05D5C" w:rsidRDefault="00A05D5C" w:rsidP="00114E74">
      <w:pPr>
        <w:pStyle w:val="ListParagraph"/>
        <w:numPr>
          <w:ilvl w:val="0"/>
          <w:numId w:val="6"/>
        </w:numPr>
      </w:pPr>
      <w:r>
        <w:t xml:space="preserve">The pesticide </w:t>
      </w:r>
      <w:r w:rsidR="00AC4D7F">
        <w:t>paradox</w:t>
      </w:r>
      <w:r w:rsidR="00204CDE">
        <w:t xml:space="preserve">:- </w:t>
      </w:r>
    </w:p>
    <w:p w14:paraId="11E2A7F6" w14:textId="16598B77" w:rsidR="00204CDE" w:rsidRDefault="00AE6870" w:rsidP="00204CDE">
      <w:pPr>
        <w:pStyle w:val="ListParagraph"/>
        <w:ind w:left="1488"/>
      </w:pPr>
      <w:r>
        <w:t xml:space="preserve">If same </w:t>
      </w:r>
      <w:r w:rsidR="006079C5">
        <w:t>tes</w:t>
      </w:r>
      <w:r w:rsidR="00F923A1">
        <w:t>ts are repeated over and over again</w:t>
      </w:r>
      <w:r w:rsidR="00C2411E">
        <w:t xml:space="preserve">, then no longer find new </w:t>
      </w:r>
      <w:r w:rsidR="003F41CC">
        <w:t>defects.</w:t>
      </w:r>
      <w:r w:rsidR="00750FEE">
        <w:t xml:space="preserve"> To overcome this </w:t>
      </w:r>
      <w:r w:rsidR="00791551">
        <w:t xml:space="preserve">test cases need to review </w:t>
      </w:r>
      <w:r w:rsidR="00991FD9">
        <w:t>and revised.</w:t>
      </w:r>
    </w:p>
    <w:p w14:paraId="156D09BE" w14:textId="5C8D0335" w:rsidR="00AC4D7F" w:rsidRDefault="00AC4D7F" w:rsidP="00114E74">
      <w:pPr>
        <w:pStyle w:val="ListParagraph"/>
        <w:numPr>
          <w:ilvl w:val="0"/>
          <w:numId w:val="6"/>
        </w:numPr>
      </w:pPr>
      <w:r>
        <w:t>Testing is context dependent</w:t>
      </w:r>
      <w:r w:rsidR="00991FD9">
        <w:t>:-</w:t>
      </w:r>
    </w:p>
    <w:p w14:paraId="0AEAE1AE" w14:textId="160185AD" w:rsidR="00991FD9" w:rsidRDefault="00AD2B48" w:rsidP="00991FD9">
      <w:pPr>
        <w:pStyle w:val="ListParagraph"/>
        <w:ind w:left="1488"/>
      </w:pPr>
      <w:r>
        <w:t>Basically testing is context dependent</w:t>
      </w:r>
      <w:r w:rsidR="00B3006A">
        <w:t xml:space="preserve"> because testing is done differently in </w:t>
      </w:r>
      <w:r w:rsidR="00C07CEA">
        <w:t>different contexts.</w:t>
      </w:r>
    </w:p>
    <w:p w14:paraId="75498250" w14:textId="30FD14CA" w:rsidR="00AC4D7F" w:rsidRDefault="00DA624A" w:rsidP="00114E74">
      <w:pPr>
        <w:pStyle w:val="ListParagraph"/>
        <w:numPr>
          <w:ilvl w:val="0"/>
          <w:numId w:val="6"/>
        </w:numPr>
      </w:pPr>
      <w:r>
        <w:t xml:space="preserve">Absence of </w:t>
      </w:r>
      <w:proofErr w:type="spellStart"/>
      <w:r>
        <w:t>arrors</w:t>
      </w:r>
      <w:proofErr w:type="spellEnd"/>
      <w:r>
        <w:t xml:space="preserve"> fallacy</w:t>
      </w:r>
      <w:r w:rsidR="00242978">
        <w:t xml:space="preserve">:- </w:t>
      </w:r>
    </w:p>
    <w:p w14:paraId="1823524A" w14:textId="3DA40DBF" w:rsidR="00242978" w:rsidRDefault="00C85683" w:rsidP="00242978">
      <w:pPr>
        <w:pStyle w:val="ListParagraph"/>
        <w:ind w:left="1488"/>
      </w:pPr>
      <w:r>
        <w:t xml:space="preserve">Even after </w:t>
      </w:r>
      <w:r w:rsidR="00AD5A38">
        <w:t>defects have been resolved it may still be u</w:t>
      </w:r>
      <w:r w:rsidR="00EF673B">
        <w:t>n</w:t>
      </w:r>
      <w:r w:rsidR="00AD5A38">
        <w:t>u</w:t>
      </w:r>
      <w:r w:rsidR="00EF673B">
        <w:t>s</w:t>
      </w:r>
      <w:r w:rsidR="00AD5A38">
        <w:t xml:space="preserve">able </w:t>
      </w:r>
      <w:r w:rsidR="00EF673B">
        <w:t xml:space="preserve">or </w:t>
      </w:r>
      <w:r w:rsidR="00AC7FCB">
        <w:t xml:space="preserve">does not </w:t>
      </w:r>
      <w:r w:rsidR="00687D15">
        <w:t>fulfil the users need and expectations.</w:t>
      </w:r>
    </w:p>
    <w:p w14:paraId="7F3A429D" w14:textId="77777777" w:rsidR="00DA624A" w:rsidRDefault="00DA624A" w:rsidP="00DA624A">
      <w:pPr>
        <w:pStyle w:val="ListParagraph"/>
        <w:ind w:left="1488"/>
      </w:pPr>
    </w:p>
    <w:p w14:paraId="4E3A1DA7" w14:textId="77777777" w:rsidR="00114E74" w:rsidRDefault="00114E74" w:rsidP="00114E74">
      <w:pPr>
        <w:pStyle w:val="ListParagraph"/>
        <w:ind w:left="786"/>
      </w:pPr>
    </w:p>
    <w:p w14:paraId="2A710091" w14:textId="4D0F971E" w:rsidR="00E31277" w:rsidRDefault="00114E74" w:rsidP="00114E74">
      <w:r>
        <w:t xml:space="preserve"> </w:t>
      </w:r>
    </w:p>
    <w:p w14:paraId="59A85927" w14:textId="77777777" w:rsidR="00E31277" w:rsidRDefault="00E31277" w:rsidP="00E31277">
      <w:pPr>
        <w:pStyle w:val="ListParagraph"/>
        <w:ind w:left="786"/>
      </w:pPr>
    </w:p>
    <w:p w14:paraId="5B6B9CD4" w14:textId="77777777" w:rsidR="005A6F60" w:rsidRDefault="005A6F60" w:rsidP="005A6F60">
      <w:pPr>
        <w:pStyle w:val="ListParagraph"/>
        <w:numPr>
          <w:ilvl w:val="0"/>
          <w:numId w:val="1"/>
        </w:numPr>
      </w:pPr>
      <w:r w:rsidRPr="009D747D">
        <w:t>Difference between QA v/s QC v/s Tester</w:t>
      </w:r>
      <w:r>
        <w:t>.</w:t>
      </w:r>
    </w:p>
    <w:tbl>
      <w:tblPr>
        <w:tblStyle w:val="TableGrid"/>
        <w:tblW w:w="8773" w:type="dxa"/>
        <w:tblInd w:w="720" w:type="dxa"/>
        <w:tblLook w:val="04A0" w:firstRow="1" w:lastRow="0" w:firstColumn="1" w:lastColumn="0" w:noHBand="0" w:noVBand="1"/>
      </w:tblPr>
      <w:tblGrid>
        <w:gridCol w:w="2961"/>
        <w:gridCol w:w="2977"/>
        <w:gridCol w:w="2835"/>
      </w:tblGrid>
      <w:tr w:rsidR="005A6F60" w:rsidRPr="00D865E9" w14:paraId="7468DBAE" w14:textId="77777777" w:rsidTr="00E552E2">
        <w:trPr>
          <w:trHeight w:val="323"/>
        </w:trPr>
        <w:tc>
          <w:tcPr>
            <w:tcW w:w="2961" w:type="dxa"/>
          </w:tcPr>
          <w:p w14:paraId="4A6C459C" w14:textId="77777777" w:rsidR="005A6F60" w:rsidRPr="00D865E9" w:rsidRDefault="005A6F60" w:rsidP="00E552E2">
            <w:pPr>
              <w:rPr>
                <w:sz w:val="28"/>
                <w:szCs w:val="28"/>
              </w:rPr>
            </w:pPr>
            <w:r w:rsidRPr="00D865E9">
              <w:rPr>
                <w:sz w:val="28"/>
                <w:szCs w:val="28"/>
              </w:rPr>
              <w:t>Testing</w:t>
            </w:r>
          </w:p>
        </w:tc>
        <w:tc>
          <w:tcPr>
            <w:tcW w:w="2977" w:type="dxa"/>
          </w:tcPr>
          <w:p w14:paraId="36B74E49" w14:textId="77777777" w:rsidR="005A6F60" w:rsidRPr="00D865E9" w:rsidRDefault="005A6F60" w:rsidP="00E552E2">
            <w:pPr>
              <w:rPr>
                <w:sz w:val="28"/>
                <w:szCs w:val="28"/>
              </w:rPr>
            </w:pPr>
            <w:r w:rsidRPr="00D865E9">
              <w:rPr>
                <w:sz w:val="28"/>
                <w:szCs w:val="28"/>
              </w:rPr>
              <w:t>QC</w:t>
            </w:r>
          </w:p>
        </w:tc>
        <w:tc>
          <w:tcPr>
            <w:tcW w:w="2835" w:type="dxa"/>
          </w:tcPr>
          <w:p w14:paraId="31430D7A" w14:textId="77777777" w:rsidR="005A6F60" w:rsidRPr="00D865E9" w:rsidRDefault="005A6F60" w:rsidP="00E552E2">
            <w:pPr>
              <w:rPr>
                <w:sz w:val="28"/>
                <w:szCs w:val="28"/>
              </w:rPr>
            </w:pPr>
            <w:r w:rsidRPr="00D865E9">
              <w:rPr>
                <w:sz w:val="28"/>
                <w:szCs w:val="28"/>
              </w:rPr>
              <w:t>QA</w:t>
            </w:r>
          </w:p>
        </w:tc>
      </w:tr>
      <w:tr w:rsidR="005A6F60" w14:paraId="486BE797" w14:textId="77777777" w:rsidTr="00E552E2">
        <w:trPr>
          <w:trHeight w:val="323"/>
        </w:trPr>
        <w:tc>
          <w:tcPr>
            <w:tcW w:w="2961" w:type="dxa"/>
          </w:tcPr>
          <w:p w14:paraId="75C0A4A8" w14:textId="77777777" w:rsidR="005A6F60" w:rsidRDefault="005A6F60" w:rsidP="00AD7140">
            <w:pPr>
              <w:pStyle w:val="ListParagraph"/>
              <w:ind w:left="0"/>
            </w:pPr>
            <w:r>
              <w:t>Subset of QA</w:t>
            </w:r>
          </w:p>
        </w:tc>
        <w:tc>
          <w:tcPr>
            <w:tcW w:w="2977" w:type="dxa"/>
          </w:tcPr>
          <w:p w14:paraId="7A79CA5F" w14:textId="77777777" w:rsidR="005A6F60" w:rsidRDefault="005A6F60" w:rsidP="00AD7140">
            <w:pPr>
              <w:pStyle w:val="ListParagraph"/>
              <w:ind w:left="0"/>
            </w:pPr>
            <w:r>
              <w:t>Quality control</w:t>
            </w:r>
          </w:p>
        </w:tc>
        <w:tc>
          <w:tcPr>
            <w:tcW w:w="2835" w:type="dxa"/>
          </w:tcPr>
          <w:p w14:paraId="2D559CC4" w14:textId="77777777" w:rsidR="005A6F60" w:rsidRDefault="005A6F60" w:rsidP="00AD7140">
            <w:pPr>
              <w:pStyle w:val="ListParagraph"/>
              <w:ind w:left="0"/>
            </w:pPr>
            <w:r>
              <w:t xml:space="preserve">Quantity assurance </w:t>
            </w:r>
          </w:p>
        </w:tc>
      </w:tr>
      <w:tr w:rsidR="005A6F60" w14:paraId="39D13418" w14:textId="77777777" w:rsidTr="00E552E2">
        <w:tc>
          <w:tcPr>
            <w:tcW w:w="2961" w:type="dxa"/>
          </w:tcPr>
          <w:p w14:paraId="6EA06445" w14:textId="77777777" w:rsidR="005A6F60" w:rsidRDefault="005A6F60" w:rsidP="00AD7140">
            <w:pPr>
              <w:pStyle w:val="ListParagraph"/>
              <w:ind w:left="0"/>
            </w:pPr>
            <w:r>
              <w:t>Focus on test      execution</w:t>
            </w:r>
          </w:p>
        </w:tc>
        <w:tc>
          <w:tcPr>
            <w:tcW w:w="2977" w:type="dxa"/>
          </w:tcPr>
          <w:p w14:paraId="1A3391CC" w14:textId="77777777" w:rsidR="005A6F60" w:rsidRDefault="005A6F60" w:rsidP="00AD7140">
            <w:pPr>
              <w:pStyle w:val="ListParagraph"/>
              <w:ind w:left="0"/>
            </w:pPr>
            <w:r>
              <w:t>Focus on product</w:t>
            </w:r>
          </w:p>
        </w:tc>
        <w:tc>
          <w:tcPr>
            <w:tcW w:w="2835" w:type="dxa"/>
          </w:tcPr>
          <w:p w14:paraId="476CF3C9" w14:textId="06B7E0C6" w:rsidR="005A6F60" w:rsidRDefault="005A6F60" w:rsidP="00AD7140">
            <w:pPr>
              <w:pStyle w:val="ListParagraph"/>
              <w:ind w:left="0"/>
            </w:pPr>
            <w:r>
              <w:t>Focus on process</w:t>
            </w:r>
          </w:p>
        </w:tc>
      </w:tr>
      <w:tr w:rsidR="005A6F60" w14:paraId="7DB6E05F" w14:textId="77777777" w:rsidTr="00E552E2">
        <w:tc>
          <w:tcPr>
            <w:tcW w:w="2961" w:type="dxa"/>
          </w:tcPr>
          <w:p w14:paraId="29C860E6" w14:textId="77777777" w:rsidR="005A6F60" w:rsidRDefault="005A6F60" w:rsidP="00AD7140">
            <w:pPr>
              <w:pStyle w:val="ListParagraph"/>
              <w:ind w:left="0"/>
            </w:pPr>
            <w:r>
              <w:t>Actual testing</w:t>
            </w:r>
          </w:p>
        </w:tc>
        <w:tc>
          <w:tcPr>
            <w:tcW w:w="2977" w:type="dxa"/>
          </w:tcPr>
          <w:p w14:paraId="073A2BC7" w14:textId="77777777" w:rsidR="005A6F60" w:rsidRDefault="005A6F60" w:rsidP="00AD7140">
            <w:pPr>
              <w:pStyle w:val="ListParagraph"/>
              <w:ind w:left="0"/>
            </w:pPr>
            <w:r>
              <w:t>Finds defect</w:t>
            </w:r>
          </w:p>
        </w:tc>
        <w:tc>
          <w:tcPr>
            <w:tcW w:w="2835" w:type="dxa"/>
          </w:tcPr>
          <w:p w14:paraId="5DAE2B10" w14:textId="77777777" w:rsidR="005A6F60" w:rsidRDefault="005A6F60" w:rsidP="00AD7140">
            <w:pPr>
              <w:pStyle w:val="ListParagraph"/>
              <w:ind w:left="0"/>
            </w:pPr>
            <w:r>
              <w:t>Prevents defect</w:t>
            </w:r>
          </w:p>
        </w:tc>
      </w:tr>
      <w:tr w:rsidR="005A6F60" w14:paraId="2D51E94A" w14:textId="77777777" w:rsidTr="00E552E2">
        <w:tc>
          <w:tcPr>
            <w:tcW w:w="2961" w:type="dxa"/>
          </w:tcPr>
          <w:p w14:paraId="6BCA9B5D" w14:textId="77777777" w:rsidR="005A6F60" w:rsidRDefault="005A6F60" w:rsidP="00AD7140">
            <w:pPr>
              <w:pStyle w:val="ListParagraph"/>
              <w:ind w:left="0"/>
            </w:pPr>
            <w:r>
              <w:t>Done during development or after development</w:t>
            </w:r>
          </w:p>
        </w:tc>
        <w:tc>
          <w:tcPr>
            <w:tcW w:w="2977" w:type="dxa"/>
          </w:tcPr>
          <w:p w14:paraId="56B72C8E" w14:textId="77777777" w:rsidR="005A6F60" w:rsidRDefault="005A6F60" w:rsidP="00AD7140">
            <w:pPr>
              <w:pStyle w:val="ListParagraph"/>
              <w:ind w:left="0"/>
            </w:pPr>
            <w:r>
              <w:t>Done after development</w:t>
            </w:r>
          </w:p>
        </w:tc>
        <w:tc>
          <w:tcPr>
            <w:tcW w:w="2835" w:type="dxa"/>
          </w:tcPr>
          <w:p w14:paraId="4C352178" w14:textId="77777777" w:rsidR="005A6F60" w:rsidRDefault="005A6F60" w:rsidP="00AD7140">
            <w:pPr>
              <w:pStyle w:val="ListParagraph"/>
              <w:ind w:left="0"/>
            </w:pPr>
            <w:r>
              <w:t>Done before development</w:t>
            </w:r>
          </w:p>
        </w:tc>
      </w:tr>
    </w:tbl>
    <w:p w14:paraId="3A6F768D" w14:textId="77777777" w:rsidR="005A6F60" w:rsidRDefault="005A6F60" w:rsidP="005A6F60">
      <w:pPr>
        <w:pStyle w:val="ListParagraph"/>
      </w:pPr>
    </w:p>
    <w:p w14:paraId="6123E1AD" w14:textId="77777777" w:rsidR="005A6F60" w:rsidRDefault="005A6F60" w:rsidP="005A6F60">
      <w:pPr>
        <w:pStyle w:val="ListParagraph"/>
        <w:numPr>
          <w:ilvl w:val="0"/>
          <w:numId w:val="1"/>
        </w:numPr>
      </w:pPr>
      <w:r w:rsidRPr="009D747D">
        <w:t>Difference between Smoke and Sanity?</w:t>
      </w:r>
    </w:p>
    <w:tbl>
      <w:tblPr>
        <w:tblStyle w:val="TableGrid"/>
        <w:tblW w:w="0" w:type="auto"/>
        <w:tblInd w:w="720" w:type="dxa"/>
        <w:tblLook w:val="04A0" w:firstRow="1" w:lastRow="0" w:firstColumn="1" w:lastColumn="0" w:noHBand="0" w:noVBand="1"/>
      </w:tblPr>
      <w:tblGrid>
        <w:gridCol w:w="4154"/>
        <w:gridCol w:w="4142"/>
      </w:tblGrid>
      <w:tr w:rsidR="005A6F60" w14:paraId="60ED003B" w14:textId="77777777" w:rsidTr="00E552E2">
        <w:tc>
          <w:tcPr>
            <w:tcW w:w="4508" w:type="dxa"/>
          </w:tcPr>
          <w:p w14:paraId="38959D9D" w14:textId="77777777" w:rsidR="005A6F60" w:rsidRPr="002C42EA" w:rsidRDefault="005A6F60" w:rsidP="00E552E2">
            <w:pPr>
              <w:pStyle w:val="ListParagraph"/>
              <w:ind w:left="0"/>
              <w:rPr>
                <w:sz w:val="28"/>
                <w:szCs w:val="28"/>
              </w:rPr>
            </w:pPr>
            <w:r w:rsidRPr="002C42EA">
              <w:rPr>
                <w:sz w:val="28"/>
                <w:szCs w:val="28"/>
              </w:rPr>
              <w:t xml:space="preserve">Smoke </w:t>
            </w:r>
          </w:p>
        </w:tc>
        <w:tc>
          <w:tcPr>
            <w:tcW w:w="4508" w:type="dxa"/>
          </w:tcPr>
          <w:p w14:paraId="5ECC5BDC" w14:textId="77777777" w:rsidR="005A6F60" w:rsidRPr="002C42EA" w:rsidRDefault="005A6F60" w:rsidP="00E552E2">
            <w:pPr>
              <w:pStyle w:val="ListParagraph"/>
              <w:ind w:left="0"/>
              <w:rPr>
                <w:sz w:val="28"/>
                <w:szCs w:val="28"/>
              </w:rPr>
            </w:pPr>
            <w:r w:rsidRPr="002C42EA">
              <w:rPr>
                <w:sz w:val="28"/>
                <w:szCs w:val="28"/>
              </w:rPr>
              <w:t>sanity</w:t>
            </w:r>
          </w:p>
        </w:tc>
      </w:tr>
      <w:tr w:rsidR="005A6F60" w14:paraId="18528CA6" w14:textId="77777777" w:rsidTr="00E552E2">
        <w:tc>
          <w:tcPr>
            <w:tcW w:w="4508" w:type="dxa"/>
          </w:tcPr>
          <w:p w14:paraId="7F2EB431" w14:textId="77777777" w:rsidR="005A6F60" w:rsidRDefault="005A6F60" w:rsidP="00E552E2">
            <w:pPr>
              <w:pStyle w:val="ListParagraph"/>
              <w:ind w:left="0"/>
            </w:pPr>
            <w:r>
              <w:t>To check whether build is stable or not</w:t>
            </w:r>
          </w:p>
        </w:tc>
        <w:tc>
          <w:tcPr>
            <w:tcW w:w="4508" w:type="dxa"/>
          </w:tcPr>
          <w:p w14:paraId="3DC3B70F" w14:textId="77777777" w:rsidR="005A6F60" w:rsidRDefault="005A6F60" w:rsidP="00E552E2">
            <w:pPr>
              <w:pStyle w:val="ListParagraph"/>
              <w:ind w:left="0"/>
            </w:pPr>
            <w:r>
              <w:t>To check specific function is working or not</w:t>
            </w:r>
          </w:p>
        </w:tc>
      </w:tr>
      <w:tr w:rsidR="005A6F60" w14:paraId="3439FC5D" w14:textId="77777777" w:rsidTr="00E552E2">
        <w:tc>
          <w:tcPr>
            <w:tcW w:w="4508" w:type="dxa"/>
          </w:tcPr>
          <w:p w14:paraId="31EA79BF" w14:textId="77777777" w:rsidR="005A6F60" w:rsidRDefault="005A6F60" w:rsidP="00E552E2">
            <w:pPr>
              <w:pStyle w:val="ListParagraph"/>
              <w:ind w:left="0"/>
            </w:pPr>
            <w:r>
              <w:t>When we get a new build</w:t>
            </w:r>
          </w:p>
        </w:tc>
        <w:tc>
          <w:tcPr>
            <w:tcW w:w="4508" w:type="dxa"/>
          </w:tcPr>
          <w:p w14:paraId="0B4D6C22" w14:textId="77777777" w:rsidR="005A6F60" w:rsidRDefault="005A6F60" w:rsidP="00E552E2">
            <w:pPr>
              <w:pStyle w:val="ListParagraph"/>
              <w:ind w:left="0"/>
            </w:pPr>
            <w:r>
              <w:t>When any new feature is added or bug fix</w:t>
            </w:r>
          </w:p>
        </w:tc>
      </w:tr>
      <w:tr w:rsidR="005A6F60" w14:paraId="1C8D13B8" w14:textId="77777777" w:rsidTr="00E552E2">
        <w:tc>
          <w:tcPr>
            <w:tcW w:w="4508" w:type="dxa"/>
          </w:tcPr>
          <w:p w14:paraId="2F93557A" w14:textId="77777777" w:rsidR="005A6F60" w:rsidRDefault="005A6F60" w:rsidP="00E552E2">
            <w:pPr>
              <w:pStyle w:val="ListParagraph"/>
              <w:ind w:left="0"/>
            </w:pPr>
            <w:r>
              <w:t>Basic and critical functionality</w:t>
            </w:r>
          </w:p>
        </w:tc>
        <w:tc>
          <w:tcPr>
            <w:tcW w:w="4508" w:type="dxa"/>
          </w:tcPr>
          <w:p w14:paraId="4242ED0E" w14:textId="77777777" w:rsidR="005A6F60" w:rsidRDefault="005A6F60" w:rsidP="00E552E2">
            <w:pPr>
              <w:pStyle w:val="ListParagraph"/>
              <w:ind w:left="0"/>
            </w:pPr>
            <w:r>
              <w:t>Bug fix or related feature</w:t>
            </w:r>
          </w:p>
        </w:tc>
      </w:tr>
      <w:tr w:rsidR="005A6F60" w14:paraId="5D973464" w14:textId="77777777" w:rsidTr="00E552E2">
        <w:tc>
          <w:tcPr>
            <w:tcW w:w="4508" w:type="dxa"/>
          </w:tcPr>
          <w:p w14:paraId="6B3A4751" w14:textId="77777777" w:rsidR="005A6F60" w:rsidRDefault="005A6F60" w:rsidP="00E552E2">
            <w:r>
              <w:lastRenderedPageBreak/>
              <w:t>Explore:- app install, login, dashboard, logout, app crash or not</w:t>
            </w:r>
          </w:p>
        </w:tc>
        <w:tc>
          <w:tcPr>
            <w:tcW w:w="4508" w:type="dxa"/>
          </w:tcPr>
          <w:p w14:paraId="35CEE796" w14:textId="77777777" w:rsidR="005A6F60" w:rsidRDefault="005A6F60" w:rsidP="00E552E2">
            <w:pPr>
              <w:pStyle w:val="ListParagraph"/>
              <w:ind w:left="0"/>
            </w:pPr>
            <w:r>
              <w:t>Scenario:- app crashes with invalid data login feature (login, dashboard, logout)</w:t>
            </w:r>
          </w:p>
        </w:tc>
      </w:tr>
    </w:tbl>
    <w:p w14:paraId="0CC1C470" w14:textId="77777777" w:rsidR="005A6F60" w:rsidRDefault="005A6F60" w:rsidP="005A6F60">
      <w:pPr>
        <w:pStyle w:val="ListParagraph"/>
      </w:pPr>
    </w:p>
    <w:p w14:paraId="0099A394" w14:textId="767B1D8E" w:rsidR="005A6F60" w:rsidRDefault="005A6F60" w:rsidP="005A6F60">
      <w:pPr>
        <w:pStyle w:val="ListParagraph"/>
        <w:numPr>
          <w:ilvl w:val="0"/>
          <w:numId w:val="1"/>
        </w:numPr>
      </w:pPr>
      <w:r w:rsidRPr="009D747D">
        <w:t>Difference between verification and Validation</w:t>
      </w:r>
      <w:r w:rsidR="008B2408">
        <w:t>.</w:t>
      </w:r>
    </w:p>
    <w:tbl>
      <w:tblPr>
        <w:tblStyle w:val="TableGrid"/>
        <w:tblW w:w="0" w:type="auto"/>
        <w:tblInd w:w="786" w:type="dxa"/>
        <w:tblLook w:val="04A0" w:firstRow="1" w:lastRow="0" w:firstColumn="1" w:lastColumn="0" w:noHBand="0" w:noVBand="1"/>
      </w:tblPr>
      <w:tblGrid>
        <w:gridCol w:w="4126"/>
        <w:gridCol w:w="4104"/>
      </w:tblGrid>
      <w:tr w:rsidR="001A1067" w14:paraId="4138F080" w14:textId="77777777" w:rsidTr="001A1067">
        <w:tc>
          <w:tcPr>
            <w:tcW w:w="4508" w:type="dxa"/>
          </w:tcPr>
          <w:p w14:paraId="4F5EDC82" w14:textId="7E99C0EE" w:rsidR="001A1067" w:rsidRPr="00D50287" w:rsidRDefault="001A1067" w:rsidP="001614C4">
            <w:pPr>
              <w:pStyle w:val="ListParagraph"/>
              <w:ind w:left="0"/>
              <w:rPr>
                <w:sz w:val="28"/>
                <w:szCs w:val="28"/>
              </w:rPr>
            </w:pPr>
            <w:r w:rsidRPr="00D50287">
              <w:rPr>
                <w:sz w:val="28"/>
                <w:szCs w:val="28"/>
              </w:rPr>
              <w:t>Verification</w:t>
            </w:r>
          </w:p>
        </w:tc>
        <w:tc>
          <w:tcPr>
            <w:tcW w:w="4508" w:type="dxa"/>
          </w:tcPr>
          <w:p w14:paraId="053E4710" w14:textId="29A6BE1D" w:rsidR="001A1067" w:rsidRPr="00D50287" w:rsidRDefault="005137A9" w:rsidP="001614C4">
            <w:pPr>
              <w:pStyle w:val="ListParagraph"/>
              <w:ind w:left="0"/>
              <w:rPr>
                <w:sz w:val="28"/>
                <w:szCs w:val="28"/>
              </w:rPr>
            </w:pPr>
            <w:r w:rsidRPr="00D50287">
              <w:rPr>
                <w:sz w:val="28"/>
                <w:szCs w:val="28"/>
              </w:rPr>
              <w:t>Validation</w:t>
            </w:r>
          </w:p>
        </w:tc>
      </w:tr>
      <w:tr w:rsidR="001A1067" w14:paraId="49389219" w14:textId="77777777" w:rsidTr="001A1067">
        <w:tc>
          <w:tcPr>
            <w:tcW w:w="4508" w:type="dxa"/>
          </w:tcPr>
          <w:p w14:paraId="406F477A" w14:textId="00847F10" w:rsidR="001A1067" w:rsidRPr="00D50287" w:rsidRDefault="005137A9" w:rsidP="001614C4">
            <w:pPr>
              <w:pStyle w:val="ListParagraph"/>
              <w:ind w:left="0"/>
              <w:rPr>
                <w:sz w:val="24"/>
                <w:szCs w:val="24"/>
              </w:rPr>
            </w:pPr>
            <w:r w:rsidRPr="00D50287">
              <w:rPr>
                <w:sz w:val="24"/>
                <w:szCs w:val="24"/>
              </w:rPr>
              <w:t>Static testing (Review of document)</w:t>
            </w:r>
          </w:p>
        </w:tc>
        <w:tc>
          <w:tcPr>
            <w:tcW w:w="4508" w:type="dxa"/>
          </w:tcPr>
          <w:p w14:paraId="0815D928" w14:textId="7EB6423B" w:rsidR="001A1067" w:rsidRPr="00D50287" w:rsidRDefault="00D62603" w:rsidP="001614C4">
            <w:pPr>
              <w:pStyle w:val="ListParagraph"/>
              <w:ind w:left="0"/>
              <w:rPr>
                <w:sz w:val="24"/>
                <w:szCs w:val="24"/>
              </w:rPr>
            </w:pPr>
            <w:r w:rsidRPr="00D50287">
              <w:rPr>
                <w:sz w:val="24"/>
                <w:szCs w:val="24"/>
              </w:rPr>
              <w:t>Dynamic testing (Actual testing)</w:t>
            </w:r>
          </w:p>
        </w:tc>
      </w:tr>
      <w:tr w:rsidR="001A1067" w14:paraId="3485CCA6" w14:textId="77777777" w:rsidTr="001A1067">
        <w:tc>
          <w:tcPr>
            <w:tcW w:w="4508" w:type="dxa"/>
          </w:tcPr>
          <w:p w14:paraId="1A499643" w14:textId="2F70FB6D" w:rsidR="001A1067" w:rsidRPr="00D50287" w:rsidRDefault="00D62603" w:rsidP="001614C4">
            <w:pPr>
              <w:pStyle w:val="ListParagraph"/>
              <w:ind w:left="0"/>
              <w:rPr>
                <w:sz w:val="24"/>
                <w:szCs w:val="24"/>
              </w:rPr>
            </w:pPr>
            <w:r w:rsidRPr="00D50287">
              <w:rPr>
                <w:sz w:val="24"/>
                <w:szCs w:val="24"/>
              </w:rPr>
              <w:t>Are you building the product right</w:t>
            </w:r>
          </w:p>
        </w:tc>
        <w:tc>
          <w:tcPr>
            <w:tcW w:w="4508" w:type="dxa"/>
          </w:tcPr>
          <w:p w14:paraId="14163F44" w14:textId="2DAD6E80" w:rsidR="001A1067" w:rsidRPr="00D50287" w:rsidRDefault="00D50287" w:rsidP="001614C4">
            <w:pPr>
              <w:pStyle w:val="ListParagraph"/>
              <w:ind w:left="0"/>
              <w:rPr>
                <w:sz w:val="24"/>
                <w:szCs w:val="24"/>
              </w:rPr>
            </w:pPr>
            <w:r w:rsidRPr="00D50287">
              <w:rPr>
                <w:sz w:val="24"/>
                <w:szCs w:val="24"/>
              </w:rPr>
              <w:t>Are the building the right product</w:t>
            </w:r>
          </w:p>
        </w:tc>
      </w:tr>
      <w:tr w:rsidR="001A1067" w14:paraId="2412EE4D" w14:textId="77777777" w:rsidTr="001A1067">
        <w:tc>
          <w:tcPr>
            <w:tcW w:w="4508" w:type="dxa"/>
          </w:tcPr>
          <w:p w14:paraId="0C08D7F2" w14:textId="2C7A5115" w:rsidR="001A1067" w:rsidRPr="00D50287" w:rsidRDefault="00A66357" w:rsidP="001614C4">
            <w:pPr>
              <w:pStyle w:val="ListParagraph"/>
              <w:ind w:left="0"/>
              <w:rPr>
                <w:sz w:val="24"/>
                <w:szCs w:val="24"/>
              </w:rPr>
            </w:pPr>
            <w:r w:rsidRPr="00D50287">
              <w:rPr>
                <w:sz w:val="24"/>
                <w:szCs w:val="24"/>
              </w:rPr>
              <w:t>Review throughout Inspection</w:t>
            </w:r>
          </w:p>
        </w:tc>
        <w:tc>
          <w:tcPr>
            <w:tcW w:w="4508" w:type="dxa"/>
          </w:tcPr>
          <w:p w14:paraId="4A511802" w14:textId="414298F6" w:rsidR="001A1067" w:rsidRPr="00D50287" w:rsidRDefault="00A66357" w:rsidP="001614C4">
            <w:pPr>
              <w:pStyle w:val="ListParagraph"/>
              <w:ind w:left="0"/>
              <w:rPr>
                <w:sz w:val="24"/>
                <w:szCs w:val="24"/>
              </w:rPr>
            </w:pPr>
            <w:r w:rsidRPr="00D50287">
              <w:rPr>
                <w:sz w:val="24"/>
                <w:szCs w:val="24"/>
              </w:rPr>
              <w:t>Testing</w:t>
            </w:r>
          </w:p>
        </w:tc>
      </w:tr>
    </w:tbl>
    <w:p w14:paraId="1CBDFA4F" w14:textId="4E4435D7" w:rsidR="001614C4" w:rsidRDefault="001614C4" w:rsidP="001614C4">
      <w:pPr>
        <w:pStyle w:val="ListParagraph"/>
        <w:ind w:left="786"/>
      </w:pPr>
    </w:p>
    <w:p w14:paraId="212522A9" w14:textId="263CD7EC" w:rsidR="005A6F60" w:rsidRDefault="005A6F60" w:rsidP="005A6F60">
      <w:pPr>
        <w:pStyle w:val="ListParagraph"/>
        <w:numPr>
          <w:ilvl w:val="0"/>
          <w:numId w:val="1"/>
        </w:numPr>
      </w:pPr>
      <w:r w:rsidRPr="009D747D">
        <w:t>Explain types of Performance testing</w:t>
      </w:r>
      <w:r w:rsidR="00D50287">
        <w:t>.</w:t>
      </w:r>
    </w:p>
    <w:p w14:paraId="19CFACB1" w14:textId="77777777" w:rsidR="00CF1730" w:rsidRDefault="00232642" w:rsidP="00D50287">
      <w:pPr>
        <w:pStyle w:val="ListParagraph"/>
        <w:ind w:left="786"/>
      </w:pPr>
      <w:r w:rsidRPr="00232642">
        <w:t xml:space="preserve">Performance Testing checks how a system behaves in terms of speed, responsiveness, stability, and scalability under different conditions. </w:t>
      </w:r>
    </w:p>
    <w:p w14:paraId="378826D5" w14:textId="77777777" w:rsidR="00CF1730" w:rsidRDefault="00232642" w:rsidP="00D50287">
      <w:pPr>
        <w:pStyle w:val="ListParagraph"/>
        <w:ind w:left="786"/>
      </w:pPr>
      <w:r w:rsidRPr="00232642">
        <w:rPr>
          <w:rFonts w:ascii="Segoe UI Symbol" w:hAnsi="Segoe UI Symbol" w:cs="Segoe UI Symbol"/>
        </w:rPr>
        <w:t>➢</w:t>
      </w:r>
      <w:r w:rsidRPr="00232642">
        <w:t xml:space="preserve"> Types of Performance Testing: </w:t>
      </w:r>
    </w:p>
    <w:p w14:paraId="126385FF" w14:textId="77777777" w:rsidR="00CE0730" w:rsidRDefault="00232642" w:rsidP="00D50287">
      <w:pPr>
        <w:pStyle w:val="ListParagraph"/>
        <w:ind w:left="786"/>
      </w:pPr>
      <w:r w:rsidRPr="00232642">
        <w:rPr>
          <w:rFonts w:ascii="Aptos" w:hAnsi="Aptos" w:cs="Aptos"/>
        </w:rPr>
        <w:t>•</w:t>
      </w:r>
      <w:r w:rsidRPr="00232642">
        <w:t xml:space="preserve"> Load Testing </w:t>
      </w:r>
      <w:r w:rsidRPr="00232642">
        <w:rPr>
          <w:rFonts w:ascii="Aptos" w:hAnsi="Aptos" w:cs="Aptos"/>
        </w:rPr>
        <w:t>–</w:t>
      </w:r>
      <w:r w:rsidRPr="00232642">
        <w:t xml:space="preserve"> Checks performance under normal expected load. </w:t>
      </w:r>
    </w:p>
    <w:p w14:paraId="33A5AAE9" w14:textId="77777777" w:rsidR="00CE0730" w:rsidRDefault="00232642" w:rsidP="00D50287">
      <w:pPr>
        <w:pStyle w:val="ListParagraph"/>
        <w:ind w:left="786"/>
      </w:pPr>
      <w:r w:rsidRPr="00232642">
        <w:rPr>
          <w:rFonts w:ascii="Aptos" w:hAnsi="Aptos" w:cs="Aptos"/>
        </w:rPr>
        <w:t>•</w:t>
      </w:r>
      <w:r w:rsidRPr="00232642">
        <w:t xml:space="preserve"> Stress Testing </w:t>
      </w:r>
      <w:r w:rsidRPr="00232642">
        <w:rPr>
          <w:rFonts w:ascii="Aptos" w:hAnsi="Aptos" w:cs="Aptos"/>
        </w:rPr>
        <w:t>–</w:t>
      </w:r>
      <w:r w:rsidRPr="00232642">
        <w:t xml:space="preserve"> Tests system beyond its capacity to find breaking point</w:t>
      </w:r>
    </w:p>
    <w:p w14:paraId="417433C2" w14:textId="6BF14B19" w:rsidR="00CE0730" w:rsidRDefault="00232642" w:rsidP="00D50287">
      <w:pPr>
        <w:pStyle w:val="ListParagraph"/>
        <w:ind w:left="786"/>
      </w:pPr>
      <w:r w:rsidRPr="00232642">
        <w:rPr>
          <w:rFonts w:ascii="Aptos" w:hAnsi="Aptos" w:cs="Aptos"/>
        </w:rPr>
        <w:t>•</w:t>
      </w:r>
      <w:r w:rsidRPr="00232642">
        <w:t xml:space="preserve"> Spike Testing </w:t>
      </w:r>
      <w:r w:rsidRPr="00232642">
        <w:rPr>
          <w:rFonts w:ascii="Aptos" w:hAnsi="Aptos" w:cs="Aptos"/>
        </w:rPr>
        <w:t>–</w:t>
      </w:r>
      <w:r w:rsidRPr="00232642">
        <w:t xml:space="preserve"> Tests response to sudden increase or decrease in load</w:t>
      </w:r>
    </w:p>
    <w:p w14:paraId="129B05F2" w14:textId="77777777" w:rsidR="00026C92" w:rsidRDefault="00232642" w:rsidP="00D50287">
      <w:pPr>
        <w:pStyle w:val="ListParagraph"/>
        <w:ind w:left="786"/>
      </w:pPr>
      <w:r w:rsidRPr="00232642">
        <w:t xml:space="preserve"> </w:t>
      </w:r>
      <w:r w:rsidRPr="00232642">
        <w:rPr>
          <w:rFonts w:ascii="Aptos" w:hAnsi="Aptos" w:cs="Aptos"/>
        </w:rPr>
        <w:t>•</w:t>
      </w:r>
      <w:r w:rsidRPr="00232642">
        <w:t xml:space="preserve"> Endurance (Soak) Testing </w:t>
      </w:r>
      <w:r w:rsidRPr="00232642">
        <w:rPr>
          <w:rFonts w:ascii="Aptos" w:hAnsi="Aptos" w:cs="Aptos"/>
        </w:rPr>
        <w:t>–</w:t>
      </w:r>
      <w:r w:rsidRPr="00232642">
        <w:t xml:space="preserve"> Tests system stability over a long time. </w:t>
      </w:r>
    </w:p>
    <w:p w14:paraId="0BA3C2BC" w14:textId="77777777" w:rsidR="00026C92" w:rsidRDefault="00232642" w:rsidP="00D50287">
      <w:pPr>
        <w:pStyle w:val="ListParagraph"/>
        <w:ind w:left="786"/>
      </w:pPr>
      <w:r w:rsidRPr="00232642">
        <w:rPr>
          <w:rFonts w:ascii="Aptos" w:hAnsi="Aptos" w:cs="Aptos"/>
        </w:rPr>
        <w:t>•</w:t>
      </w:r>
      <w:r w:rsidRPr="00232642">
        <w:t xml:space="preserve"> Scalability Testing </w:t>
      </w:r>
      <w:r w:rsidRPr="00232642">
        <w:rPr>
          <w:rFonts w:ascii="Aptos" w:hAnsi="Aptos" w:cs="Aptos"/>
        </w:rPr>
        <w:t>–</w:t>
      </w:r>
      <w:r w:rsidRPr="00232642">
        <w:t xml:space="preserve"> Checks ability to handle increased users or data. </w:t>
      </w:r>
    </w:p>
    <w:p w14:paraId="51D0F3C4" w14:textId="77777777" w:rsidR="00026C92" w:rsidRDefault="00232642" w:rsidP="00D50287">
      <w:pPr>
        <w:pStyle w:val="ListParagraph"/>
        <w:ind w:left="786"/>
      </w:pPr>
      <w:r w:rsidRPr="00232642">
        <w:t xml:space="preserve">• Volume Testing – Tests performance with large amounts of data. </w:t>
      </w:r>
    </w:p>
    <w:p w14:paraId="78659BB7" w14:textId="2472591A" w:rsidR="00D50287" w:rsidRDefault="00232642" w:rsidP="00D50287">
      <w:pPr>
        <w:pStyle w:val="ListParagraph"/>
        <w:ind w:left="786"/>
      </w:pPr>
      <w:r w:rsidRPr="00232642">
        <w:t>• Capacity Testing – Determines maximum load the system can handle.</w:t>
      </w:r>
    </w:p>
    <w:p w14:paraId="5E32F52B" w14:textId="77777777" w:rsidR="00232642" w:rsidRDefault="00232642" w:rsidP="00D50287">
      <w:pPr>
        <w:pStyle w:val="ListParagraph"/>
        <w:ind w:left="786"/>
      </w:pPr>
    </w:p>
    <w:p w14:paraId="28AF6239" w14:textId="77777777" w:rsidR="005A6F60" w:rsidRDefault="005A6F60" w:rsidP="005A6F60">
      <w:pPr>
        <w:pStyle w:val="ListParagraph"/>
        <w:numPr>
          <w:ilvl w:val="0"/>
          <w:numId w:val="1"/>
        </w:numPr>
      </w:pPr>
      <w:r w:rsidRPr="009D747D">
        <w:t>What is Error, Defect, Bug and failure?</w:t>
      </w:r>
    </w:p>
    <w:p w14:paraId="6B57E5DB" w14:textId="77777777" w:rsidR="005A6F60" w:rsidRDefault="005A6F60" w:rsidP="005A6F60">
      <w:pPr>
        <w:pStyle w:val="ListParagraph"/>
        <w:numPr>
          <w:ilvl w:val="0"/>
          <w:numId w:val="2"/>
        </w:numPr>
      </w:pPr>
      <w:r>
        <w:t>A mistake in coding is called error.</w:t>
      </w:r>
    </w:p>
    <w:p w14:paraId="2619ED25" w14:textId="77777777" w:rsidR="005A6F60" w:rsidRDefault="005A6F60" w:rsidP="005A6F60">
      <w:pPr>
        <w:pStyle w:val="ListParagraph"/>
        <w:numPr>
          <w:ilvl w:val="0"/>
          <w:numId w:val="2"/>
        </w:numPr>
      </w:pPr>
      <w:r>
        <w:t>Error found by tester is called defect.</w:t>
      </w:r>
    </w:p>
    <w:p w14:paraId="4BAB79EF" w14:textId="77777777" w:rsidR="005A6F60" w:rsidRDefault="005A6F60" w:rsidP="005A6F60">
      <w:pPr>
        <w:pStyle w:val="ListParagraph"/>
        <w:numPr>
          <w:ilvl w:val="0"/>
          <w:numId w:val="2"/>
        </w:numPr>
      </w:pPr>
      <w:r>
        <w:t>Defect accepted by development team then it is called bug.</w:t>
      </w:r>
    </w:p>
    <w:p w14:paraId="0C71A955" w14:textId="77777777" w:rsidR="005A6F60" w:rsidRDefault="005A6F60" w:rsidP="005A6F60">
      <w:pPr>
        <w:pStyle w:val="ListParagraph"/>
        <w:numPr>
          <w:ilvl w:val="0"/>
          <w:numId w:val="2"/>
        </w:numPr>
      </w:pPr>
      <w:r>
        <w:t>Build does not meet the requirements then it is called failure.</w:t>
      </w:r>
    </w:p>
    <w:p w14:paraId="0621E892" w14:textId="77777777" w:rsidR="00127FF4" w:rsidRDefault="00127FF4" w:rsidP="00127FF4"/>
    <w:p w14:paraId="7F79DDBE" w14:textId="63F454DA" w:rsidR="005A6F60" w:rsidRDefault="005A6F60" w:rsidP="005A6F60">
      <w:pPr>
        <w:pStyle w:val="ListParagraph"/>
        <w:numPr>
          <w:ilvl w:val="0"/>
          <w:numId w:val="1"/>
        </w:numPr>
      </w:pPr>
      <w:r w:rsidRPr="009D747D">
        <w:t>Difference between Priority and Severity</w:t>
      </w:r>
      <w:r w:rsidR="00232642">
        <w:t>.</w:t>
      </w:r>
    </w:p>
    <w:tbl>
      <w:tblPr>
        <w:tblStyle w:val="TableGrid"/>
        <w:tblW w:w="0" w:type="auto"/>
        <w:tblLook w:val="04A0" w:firstRow="1" w:lastRow="0" w:firstColumn="1" w:lastColumn="0" w:noHBand="0" w:noVBand="1"/>
      </w:tblPr>
      <w:tblGrid>
        <w:gridCol w:w="4508"/>
        <w:gridCol w:w="4508"/>
      </w:tblGrid>
      <w:tr w:rsidR="00127FF4" w14:paraId="34948557" w14:textId="77777777" w:rsidTr="00127FF4">
        <w:tc>
          <w:tcPr>
            <w:tcW w:w="4508" w:type="dxa"/>
          </w:tcPr>
          <w:p w14:paraId="16C3E19D" w14:textId="1F555CBB" w:rsidR="00127FF4" w:rsidRDefault="00725A56" w:rsidP="00232642">
            <w:pPr>
              <w:pStyle w:val="ListParagraph"/>
              <w:ind w:left="0"/>
            </w:pPr>
            <w:r w:rsidRPr="00725A56">
              <w:t>Priority</w:t>
            </w:r>
          </w:p>
        </w:tc>
        <w:tc>
          <w:tcPr>
            <w:tcW w:w="4508" w:type="dxa"/>
          </w:tcPr>
          <w:p w14:paraId="73B2FCAE" w14:textId="41A8A395" w:rsidR="00127FF4" w:rsidRDefault="00725A56" w:rsidP="00232642">
            <w:pPr>
              <w:pStyle w:val="ListParagraph"/>
              <w:ind w:left="0"/>
            </w:pPr>
            <w:r w:rsidRPr="00725A56">
              <w:t>Severity</w:t>
            </w:r>
          </w:p>
        </w:tc>
      </w:tr>
      <w:tr w:rsidR="00127FF4" w14:paraId="48868C00" w14:textId="77777777" w:rsidTr="00127FF4">
        <w:tc>
          <w:tcPr>
            <w:tcW w:w="4508" w:type="dxa"/>
          </w:tcPr>
          <w:p w14:paraId="40CC2443" w14:textId="604D7E4E" w:rsidR="00127FF4" w:rsidRDefault="00F01EED" w:rsidP="00232642">
            <w:pPr>
              <w:pStyle w:val="ListParagraph"/>
              <w:ind w:left="0"/>
            </w:pPr>
            <w:r w:rsidRPr="00F01EED">
              <w:t>Priority tells how soon the defect should be fixed</w:t>
            </w:r>
          </w:p>
        </w:tc>
        <w:tc>
          <w:tcPr>
            <w:tcW w:w="4508" w:type="dxa"/>
          </w:tcPr>
          <w:p w14:paraId="7297E704" w14:textId="16BFECA1" w:rsidR="00127FF4" w:rsidRDefault="003205C4" w:rsidP="00232642">
            <w:pPr>
              <w:pStyle w:val="ListParagraph"/>
              <w:ind w:left="0"/>
            </w:pPr>
            <w:r w:rsidRPr="003205C4">
              <w:t>Severity tells how serious the defect is</w:t>
            </w:r>
          </w:p>
        </w:tc>
      </w:tr>
      <w:tr w:rsidR="00127FF4" w14:paraId="406630A5" w14:textId="77777777" w:rsidTr="00127FF4">
        <w:tc>
          <w:tcPr>
            <w:tcW w:w="4508" w:type="dxa"/>
          </w:tcPr>
          <w:p w14:paraId="6CB5A61A" w14:textId="70E4C8B6" w:rsidR="00127FF4" w:rsidRDefault="00F01EED" w:rsidP="00232642">
            <w:pPr>
              <w:pStyle w:val="ListParagraph"/>
              <w:ind w:left="0"/>
            </w:pPr>
            <w:r w:rsidRPr="00F01EED">
              <w:t>It shows the order in which defects must be fixed</w:t>
            </w:r>
          </w:p>
        </w:tc>
        <w:tc>
          <w:tcPr>
            <w:tcW w:w="4508" w:type="dxa"/>
          </w:tcPr>
          <w:p w14:paraId="0FB225F0" w14:textId="55A82B68" w:rsidR="00127FF4" w:rsidRDefault="003205C4" w:rsidP="00232642">
            <w:pPr>
              <w:pStyle w:val="ListParagraph"/>
              <w:ind w:left="0"/>
            </w:pPr>
            <w:r w:rsidRPr="003205C4">
              <w:t>It shows the impact on the system or user</w:t>
            </w:r>
          </w:p>
        </w:tc>
      </w:tr>
      <w:tr w:rsidR="00127FF4" w14:paraId="3E5E4EB2" w14:textId="77777777" w:rsidTr="00127FF4">
        <w:tc>
          <w:tcPr>
            <w:tcW w:w="4508" w:type="dxa"/>
          </w:tcPr>
          <w:p w14:paraId="2B64F638" w14:textId="27FC6785" w:rsidR="00433A79" w:rsidRDefault="00433A79" w:rsidP="00232642">
            <w:pPr>
              <w:pStyle w:val="ListParagraph"/>
              <w:ind w:left="0"/>
            </w:pPr>
            <w:r w:rsidRPr="00433A79">
              <w:t>Decided mostly by product managers or clients</w:t>
            </w:r>
          </w:p>
        </w:tc>
        <w:tc>
          <w:tcPr>
            <w:tcW w:w="4508" w:type="dxa"/>
          </w:tcPr>
          <w:p w14:paraId="5B4698BC" w14:textId="0EF4090D" w:rsidR="00127FF4" w:rsidRDefault="003205C4" w:rsidP="00232642">
            <w:pPr>
              <w:pStyle w:val="ListParagraph"/>
              <w:ind w:left="0"/>
            </w:pPr>
            <w:r w:rsidRPr="003205C4">
              <w:t>Decided mostly by testers</w:t>
            </w:r>
          </w:p>
        </w:tc>
      </w:tr>
      <w:tr w:rsidR="00127FF4" w14:paraId="624A0718" w14:textId="77777777" w:rsidTr="00127FF4">
        <w:tc>
          <w:tcPr>
            <w:tcW w:w="4508" w:type="dxa"/>
          </w:tcPr>
          <w:p w14:paraId="42FDD9CE" w14:textId="0F0B6E36" w:rsidR="00127FF4" w:rsidRDefault="00433A79" w:rsidP="00232642">
            <w:pPr>
              <w:pStyle w:val="ListParagraph"/>
              <w:ind w:left="0"/>
            </w:pPr>
            <w:r w:rsidRPr="00433A79">
              <w:t>High priority- fix immediately</w:t>
            </w:r>
          </w:p>
        </w:tc>
        <w:tc>
          <w:tcPr>
            <w:tcW w:w="4508" w:type="dxa"/>
          </w:tcPr>
          <w:p w14:paraId="1F999731" w14:textId="093275F3" w:rsidR="00127FF4" w:rsidRDefault="00C23187" w:rsidP="00232642">
            <w:pPr>
              <w:pStyle w:val="ListParagraph"/>
              <w:ind w:left="0"/>
            </w:pPr>
            <w:r w:rsidRPr="00C23187">
              <w:t>High Severity- major failure, crash, or data loss</w:t>
            </w:r>
          </w:p>
        </w:tc>
      </w:tr>
    </w:tbl>
    <w:p w14:paraId="45F00747" w14:textId="77777777" w:rsidR="00232642" w:rsidRDefault="00232642" w:rsidP="00232642">
      <w:pPr>
        <w:pStyle w:val="ListParagraph"/>
        <w:ind w:left="786"/>
      </w:pPr>
    </w:p>
    <w:p w14:paraId="26CDB61F" w14:textId="77777777" w:rsidR="002B6B31" w:rsidRDefault="002B6B31" w:rsidP="002B6B31">
      <w:pPr>
        <w:pStyle w:val="ListParagraph"/>
        <w:ind w:left="786"/>
      </w:pPr>
    </w:p>
    <w:p w14:paraId="013CC740" w14:textId="77777777" w:rsidR="005A6F60" w:rsidRDefault="005A6F60" w:rsidP="005A6F60">
      <w:pPr>
        <w:pStyle w:val="ListParagraph"/>
        <w:numPr>
          <w:ilvl w:val="0"/>
          <w:numId w:val="1"/>
        </w:numPr>
      </w:pPr>
      <w:r w:rsidRPr="009D747D">
        <w:t>What is Bug Life Cycle?</w:t>
      </w:r>
    </w:p>
    <w:p w14:paraId="3D155DBA" w14:textId="3D97209A" w:rsidR="00E14C79" w:rsidRDefault="00E14C79" w:rsidP="00E14C79">
      <w:pPr>
        <w:pStyle w:val="ListParagraph"/>
        <w:ind w:left="786"/>
      </w:pPr>
      <w:r w:rsidRPr="00E14C79">
        <w:t>Bug Life Cycle (Defect Life Cycle) is the process that every bug/defect goes through from the moment it is found until it is fixed and closed.</w:t>
      </w:r>
    </w:p>
    <w:p w14:paraId="15B63A23" w14:textId="77777777" w:rsidR="002B6B31" w:rsidRDefault="002B6B31" w:rsidP="002B6B31">
      <w:pPr>
        <w:pStyle w:val="ListParagraph"/>
      </w:pPr>
    </w:p>
    <w:p w14:paraId="25A713FB" w14:textId="77777777" w:rsidR="002B6B31" w:rsidRDefault="002B6B31" w:rsidP="002B6B31">
      <w:pPr>
        <w:pStyle w:val="ListParagraph"/>
        <w:ind w:left="786"/>
      </w:pPr>
    </w:p>
    <w:p w14:paraId="13B4943B" w14:textId="77777777" w:rsidR="005A6F60" w:rsidRDefault="005A6F60" w:rsidP="005A6F60">
      <w:pPr>
        <w:pStyle w:val="ListParagraph"/>
        <w:numPr>
          <w:ilvl w:val="0"/>
          <w:numId w:val="1"/>
        </w:numPr>
      </w:pPr>
      <w:r w:rsidRPr="009D747D">
        <w:t xml:space="preserve">Explain the difference between Functional testing and </w:t>
      </w:r>
      <w:proofErr w:type="spellStart"/>
      <w:r w:rsidRPr="009D747D">
        <w:t>NonFunctional</w:t>
      </w:r>
      <w:proofErr w:type="spellEnd"/>
      <w:r w:rsidRPr="009D747D">
        <w:t xml:space="preserve"> testing </w:t>
      </w:r>
    </w:p>
    <w:tbl>
      <w:tblPr>
        <w:tblStyle w:val="TableGrid"/>
        <w:tblW w:w="0" w:type="auto"/>
        <w:tblLook w:val="04A0" w:firstRow="1" w:lastRow="0" w:firstColumn="1" w:lastColumn="0" w:noHBand="0" w:noVBand="1"/>
      </w:tblPr>
      <w:tblGrid>
        <w:gridCol w:w="4508"/>
        <w:gridCol w:w="4508"/>
      </w:tblGrid>
      <w:tr w:rsidR="009C574D" w14:paraId="06DC007A" w14:textId="77777777" w:rsidTr="00F24CD0">
        <w:tc>
          <w:tcPr>
            <w:tcW w:w="4508" w:type="dxa"/>
          </w:tcPr>
          <w:p w14:paraId="3F58F6FF" w14:textId="616CAFF5" w:rsidR="009C574D" w:rsidRDefault="00697015" w:rsidP="002B6B31">
            <w:pPr>
              <w:pStyle w:val="ListParagraph"/>
              <w:ind w:left="0"/>
            </w:pPr>
            <w:r>
              <w:t>Functional testing</w:t>
            </w:r>
          </w:p>
        </w:tc>
        <w:tc>
          <w:tcPr>
            <w:tcW w:w="4508" w:type="dxa"/>
          </w:tcPr>
          <w:p w14:paraId="53087777" w14:textId="00B58FFD" w:rsidR="009C574D" w:rsidRDefault="00697015" w:rsidP="002B6B31">
            <w:pPr>
              <w:pStyle w:val="ListParagraph"/>
              <w:ind w:left="0"/>
            </w:pPr>
            <w:r>
              <w:t xml:space="preserve">Non-functional </w:t>
            </w:r>
            <w:r w:rsidR="00F24CD0">
              <w:t xml:space="preserve">testing </w:t>
            </w:r>
          </w:p>
        </w:tc>
      </w:tr>
      <w:tr w:rsidR="009C574D" w14:paraId="664E8A94" w14:textId="77777777" w:rsidTr="00F24CD0">
        <w:tc>
          <w:tcPr>
            <w:tcW w:w="4508" w:type="dxa"/>
          </w:tcPr>
          <w:p w14:paraId="355645CF" w14:textId="77777777" w:rsidR="009C574D" w:rsidRDefault="00F74E8A" w:rsidP="00C522FA">
            <w:pPr>
              <w:pStyle w:val="ListParagraph"/>
              <w:numPr>
                <w:ilvl w:val="0"/>
                <w:numId w:val="7"/>
              </w:numPr>
            </w:pPr>
            <w:r>
              <w:lastRenderedPageBreak/>
              <w:t xml:space="preserve">Functional testing </w:t>
            </w:r>
            <w:r w:rsidR="00494AB3">
              <w:t>is ex</w:t>
            </w:r>
            <w:r w:rsidR="00C522FA">
              <w:t xml:space="preserve">ecuted first </w:t>
            </w:r>
          </w:p>
          <w:p w14:paraId="410AFF8B" w14:textId="68BF716C" w:rsidR="008C4659" w:rsidRDefault="008C4659" w:rsidP="008C4659"/>
        </w:tc>
        <w:tc>
          <w:tcPr>
            <w:tcW w:w="4508" w:type="dxa"/>
          </w:tcPr>
          <w:p w14:paraId="5DFA4C50" w14:textId="147462F5" w:rsidR="009C574D" w:rsidRDefault="005570C1" w:rsidP="00C522FA">
            <w:pPr>
              <w:pStyle w:val="ListParagraph"/>
              <w:numPr>
                <w:ilvl w:val="0"/>
                <w:numId w:val="7"/>
              </w:numPr>
            </w:pPr>
            <w:r>
              <w:t xml:space="preserve">Non-functional testing should be </w:t>
            </w:r>
            <w:r w:rsidR="00B5758E">
              <w:t xml:space="preserve">performed after functional testing </w:t>
            </w:r>
          </w:p>
        </w:tc>
      </w:tr>
      <w:tr w:rsidR="009C574D" w14:paraId="3A11F243" w14:textId="77777777" w:rsidTr="00F24CD0">
        <w:tc>
          <w:tcPr>
            <w:tcW w:w="4508" w:type="dxa"/>
          </w:tcPr>
          <w:p w14:paraId="6E2730B8" w14:textId="47604A21" w:rsidR="009C574D" w:rsidRDefault="003642C6" w:rsidP="003642C6">
            <w:pPr>
              <w:pStyle w:val="ListParagraph"/>
              <w:numPr>
                <w:ilvl w:val="0"/>
                <w:numId w:val="7"/>
              </w:numPr>
            </w:pPr>
            <w:r>
              <w:t>Describes what the product does</w:t>
            </w:r>
          </w:p>
        </w:tc>
        <w:tc>
          <w:tcPr>
            <w:tcW w:w="4508" w:type="dxa"/>
          </w:tcPr>
          <w:p w14:paraId="708504B1" w14:textId="4FD48B61" w:rsidR="009C0E4E" w:rsidRDefault="00895023" w:rsidP="009C0E4E">
            <w:pPr>
              <w:pStyle w:val="ListParagraph"/>
              <w:numPr>
                <w:ilvl w:val="0"/>
                <w:numId w:val="7"/>
              </w:numPr>
            </w:pPr>
            <w:r>
              <w:t xml:space="preserve">Describes how </w:t>
            </w:r>
            <w:r w:rsidR="009C0E4E">
              <w:t>good the product works</w:t>
            </w:r>
          </w:p>
        </w:tc>
      </w:tr>
      <w:tr w:rsidR="009C574D" w14:paraId="0C0ADBB6" w14:textId="77777777" w:rsidTr="00F24CD0">
        <w:tc>
          <w:tcPr>
            <w:tcW w:w="4508" w:type="dxa"/>
          </w:tcPr>
          <w:p w14:paraId="5D87C6D6" w14:textId="0485203F" w:rsidR="009C574D" w:rsidRDefault="0078133B" w:rsidP="009C0E4E">
            <w:pPr>
              <w:pStyle w:val="ListParagraph"/>
              <w:numPr>
                <w:ilvl w:val="0"/>
                <w:numId w:val="7"/>
              </w:numPr>
            </w:pPr>
            <w:r>
              <w:t>Easy to do manual testing</w:t>
            </w:r>
          </w:p>
        </w:tc>
        <w:tc>
          <w:tcPr>
            <w:tcW w:w="4508" w:type="dxa"/>
          </w:tcPr>
          <w:p w14:paraId="3CE3D90F" w14:textId="2801DD0D" w:rsidR="009C574D" w:rsidRDefault="00E67D60" w:rsidP="00E67D60">
            <w:pPr>
              <w:pStyle w:val="ListParagraph"/>
              <w:numPr>
                <w:ilvl w:val="0"/>
                <w:numId w:val="7"/>
              </w:numPr>
            </w:pPr>
            <w:r>
              <w:t>Tough to do</w:t>
            </w:r>
            <w:r w:rsidR="004E19C0">
              <w:t xml:space="preserve"> manual testing</w:t>
            </w:r>
          </w:p>
        </w:tc>
      </w:tr>
      <w:tr w:rsidR="009C574D" w14:paraId="499E00C2" w14:textId="77777777" w:rsidTr="00F24CD0">
        <w:tc>
          <w:tcPr>
            <w:tcW w:w="4508" w:type="dxa"/>
          </w:tcPr>
          <w:p w14:paraId="70B40FF5" w14:textId="77777777" w:rsidR="009C574D" w:rsidRDefault="00DE5F49" w:rsidP="004E19C0">
            <w:pPr>
              <w:pStyle w:val="ListParagraph"/>
              <w:numPr>
                <w:ilvl w:val="0"/>
                <w:numId w:val="7"/>
              </w:numPr>
            </w:pPr>
            <w:r>
              <w:t>Types:-</w:t>
            </w:r>
          </w:p>
          <w:p w14:paraId="4ED1E732" w14:textId="77777777" w:rsidR="00DE5F49" w:rsidRDefault="00623A18" w:rsidP="00DE5F49">
            <w:pPr>
              <w:pStyle w:val="ListParagraph"/>
            </w:pPr>
            <w:r>
              <w:t>Unit testing</w:t>
            </w:r>
          </w:p>
          <w:p w14:paraId="462911CE" w14:textId="77777777" w:rsidR="00623A18" w:rsidRDefault="003A11B8" w:rsidP="00DE5F49">
            <w:pPr>
              <w:pStyle w:val="ListParagraph"/>
            </w:pPr>
            <w:r>
              <w:t>Smoke testing</w:t>
            </w:r>
          </w:p>
          <w:p w14:paraId="5D54CB36" w14:textId="77777777" w:rsidR="003A11B8" w:rsidRDefault="003A11B8" w:rsidP="00DE5F49">
            <w:pPr>
              <w:pStyle w:val="ListParagraph"/>
            </w:pPr>
            <w:r>
              <w:t>Sanity testing</w:t>
            </w:r>
          </w:p>
          <w:p w14:paraId="12938C17" w14:textId="77777777" w:rsidR="003A11B8" w:rsidRDefault="00DB467E" w:rsidP="00DE5F49">
            <w:pPr>
              <w:pStyle w:val="ListParagraph"/>
            </w:pPr>
            <w:r>
              <w:t>Black box testing</w:t>
            </w:r>
          </w:p>
          <w:p w14:paraId="179B7EA1" w14:textId="5738E808" w:rsidR="00DB467E" w:rsidRDefault="00DB467E" w:rsidP="00DE5F49">
            <w:pPr>
              <w:pStyle w:val="ListParagraph"/>
            </w:pPr>
            <w:r>
              <w:t>White box testing</w:t>
            </w:r>
          </w:p>
        </w:tc>
        <w:tc>
          <w:tcPr>
            <w:tcW w:w="4508" w:type="dxa"/>
          </w:tcPr>
          <w:p w14:paraId="24BA8587" w14:textId="77777777" w:rsidR="009C574D" w:rsidRDefault="00DB467E" w:rsidP="004E19C0">
            <w:pPr>
              <w:pStyle w:val="ListParagraph"/>
              <w:numPr>
                <w:ilvl w:val="0"/>
                <w:numId w:val="7"/>
              </w:numPr>
            </w:pPr>
            <w:r>
              <w:t>Types:-</w:t>
            </w:r>
          </w:p>
          <w:p w14:paraId="11538A5C" w14:textId="77777777" w:rsidR="00DB467E" w:rsidRDefault="00A9027B" w:rsidP="00DB467E">
            <w:pPr>
              <w:pStyle w:val="ListParagraph"/>
            </w:pPr>
            <w:r>
              <w:t>Performance testing</w:t>
            </w:r>
          </w:p>
          <w:p w14:paraId="17D8E050" w14:textId="77777777" w:rsidR="00A9027B" w:rsidRDefault="00A9027B" w:rsidP="00DB467E">
            <w:pPr>
              <w:pStyle w:val="ListParagraph"/>
            </w:pPr>
            <w:r>
              <w:t>Load testing</w:t>
            </w:r>
          </w:p>
          <w:p w14:paraId="48682781" w14:textId="77777777" w:rsidR="00A9027B" w:rsidRDefault="00A9027B" w:rsidP="00DB467E">
            <w:pPr>
              <w:pStyle w:val="ListParagraph"/>
            </w:pPr>
            <w:r>
              <w:t>Volume testing</w:t>
            </w:r>
          </w:p>
          <w:p w14:paraId="62EA89FA" w14:textId="77777777" w:rsidR="00761071" w:rsidRDefault="00761071" w:rsidP="00DB467E">
            <w:pPr>
              <w:pStyle w:val="ListParagraph"/>
            </w:pPr>
            <w:r>
              <w:t>Stress testing</w:t>
            </w:r>
          </w:p>
          <w:p w14:paraId="4355B217" w14:textId="39411682" w:rsidR="00761071" w:rsidRDefault="0011662D" w:rsidP="00DB467E">
            <w:pPr>
              <w:pStyle w:val="ListParagraph"/>
            </w:pPr>
            <w:r>
              <w:t>Security testing</w:t>
            </w:r>
          </w:p>
        </w:tc>
      </w:tr>
    </w:tbl>
    <w:p w14:paraId="75CC9A97" w14:textId="3E9F2C62" w:rsidR="00C248E1" w:rsidRDefault="00C248E1" w:rsidP="00E066F4"/>
    <w:p w14:paraId="352EB587" w14:textId="0D6D7D18" w:rsidR="00C248E1" w:rsidRDefault="005A6F60" w:rsidP="007F7FED">
      <w:pPr>
        <w:pStyle w:val="ListParagraph"/>
        <w:numPr>
          <w:ilvl w:val="0"/>
          <w:numId w:val="1"/>
        </w:numPr>
      </w:pPr>
      <w:r w:rsidRPr="009D747D">
        <w:t>What is the difference between</w:t>
      </w:r>
      <w:r w:rsidR="00C248E1">
        <w:t xml:space="preserve"> </w:t>
      </w:r>
      <w:r w:rsidRPr="009D747D">
        <w:t>the STLC (Software Testing Life Cycle) and SD</w:t>
      </w:r>
      <w:r w:rsidR="00C248E1">
        <w:t xml:space="preserve">LC             </w:t>
      </w:r>
      <w:r w:rsidR="007F7FED">
        <w:t>(</w:t>
      </w:r>
      <w:r w:rsidR="00C248E1">
        <w:t>software development life cycle)</w:t>
      </w:r>
      <w:r w:rsidR="00FB7345">
        <w:t>.</w:t>
      </w:r>
    </w:p>
    <w:tbl>
      <w:tblPr>
        <w:tblStyle w:val="TableGrid"/>
        <w:tblW w:w="0" w:type="auto"/>
        <w:tblInd w:w="786" w:type="dxa"/>
        <w:tblLook w:val="04A0" w:firstRow="1" w:lastRow="0" w:firstColumn="1" w:lastColumn="0" w:noHBand="0" w:noVBand="1"/>
      </w:tblPr>
      <w:tblGrid>
        <w:gridCol w:w="2734"/>
        <w:gridCol w:w="2759"/>
        <w:gridCol w:w="2737"/>
      </w:tblGrid>
      <w:tr w:rsidR="00232129" w14:paraId="294D67CC" w14:textId="77777777" w:rsidTr="00232129">
        <w:tc>
          <w:tcPr>
            <w:tcW w:w="3005" w:type="dxa"/>
          </w:tcPr>
          <w:p w14:paraId="57F634F4" w14:textId="01D25FA7" w:rsidR="00232129" w:rsidRDefault="00122CAB" w:rsidP="00232129">
            <w:pPr>
              <w:pStyle w:val="ListParagraph"/>
              <w:ind w:left="0"/>
            </w:pPr>
            <w:r w:rsidRPr="00122CAB">
              <w:t>Aspect</w:t>
            </w:r>
          </w:p>
        </w:tc>
        <w:tc>
          <w:tcPr>
            <w:tcW w:w="3005" w:type="dxa"/>
          </w:tcPr>
          <w:p w14:paraId="1B5A5886" w14:textId="42CC45D6" w:rsidR="00232129" w:rsidRDefault="00122CAB" w:rsidP="00232129">
            <w:pPr>
              <w:pStyle w:val="ListParagraph"/>
              <w:ind w:left="0"/>
            </w:pPr>
            <w:r w:rsidRPr="00122CAB">
              <w:t>SDLC</w:t>
            </w:r>
          </w:p>
        </w:tc>
        <w:tc>
          <w:tcPr>
            <w:tcW w:w="3006" w:type="dxa"/>
          </w:tcPr>
          <w:p w14:paraId="7402C506" w14:textId="6B11190E" w:rsidR="00232129" w:rsidRDefault="00122CAB" w:rsidP="00232129">
            <w:pPr>
              <w:pStyle w:val="ListParagraph"/>
              <w:ind w:left="0"/>
            </w:pPr>
            <w:r w:rsidRPr="00122CAB">
              <w:t>STLC</w:t>
            </w:r>
          </w:p>
        </w:tc>
      </w:tr>
      <w:tr w:rsidR="00232129" w14:paraId="71788728" w14:textId="77777777" w:rsidTr="00232129">
        <w:tc>
          <w:tcPr>
            <w:tcW w:w="3005" w:type="dxa"/>
          </w:tcPr>
          <w:p w14:paraId="1993D740" w14:textId="7BDE6278" w:rsidR="00F205E1" w:rsidRDefault="00F205E1" w:rsidP="00232129">
            <w:pPr>
              <w:pStyle w:val="ListParagraph"/>
              <w:ind w:left="0"/>
            </w:pPr>
            <w:r w:rsidRPr="00F205E1">
              <w:t>Domain</w:t>
            </w:r>
          </w:p>
        </w:tc>
        <w:tc>
          <w:tcPr>
            <w:tcW w:w="3005" w:type="dxa"/>
          </w:tcPr>
          <w:p w14:paraId="57B5796E" w14:textId="2A556516" w:rsidR="00232129" w:rsidRDefault="006D2116" w:rsidP="00232129">
            <w:pPr>
              <w:pStyle w:val="ListParagraph"/>
              <w:ind w:left="0"/>
            </w:pPr>
            <w:r w:rsidRPr="006D2116">
              <w:t>SDLC is mainly related to software development.</w:t>
            </w:r>
          </w:p>
        </w:tc>
        <w:tc>
          <w:tcPr>
            <w:tcW w:w="3006" w:type="dxa"/>
          </w:tcPr>
          <w:p w14:paraId="6800603A" w14:textId="39CA12D6" w:rsidR="00232129" w:rsidRDefault="002B5DD9" w:rsidP="00232129">
            <w:pPr>
              <w:pStyle w:val="ListParagraph"/>
              <w:ind w:left="0"/>
            </w:pPr>
            <w:r w:rsidRPr="002B5DD9">
              <w:t>STLC is mainly related to software testing</w:t>
            </w:r>
          </w:p>
        </w:tc>
      </w:tr>
      <w:tr w:rsidR="00232129" w14:paraId="116AE9ED" w14:textId="77777777" w:rsidTr="00232129">
        <w:tc>
          <w:tcPr>
            <w:tcW w:w="3005" w:type="dxa"/>
          </w:tcPr>
          <w:p w14:paraId="37E5ED90" w14:textId="03253681" w:rsidR="00232129" w:rsidRDefault="008648C7" w:rsidP="00232129">
            <w:pPr>
              <w:pStyle w:val="ListParagraph"/>
              <w:ind w:left="0"/>
            </w:pPr>
            <w:r w:rsidRPr="008648C7">
              <w:t>Focus</w:t>
            </w:r>
          </w:p>
        </w:tc>
        <w:tc>
          <w:tcPr>
            <w:tcW w:w="3005" w:type="dxa"/>
          </w:tcPr>
          <w:p w14:paraId="0AD773AC" w14:textId="2E714C56" w:rsidR="00232129" w:rsidRDefault="006D2116" w:rsidP="00232129">
            <w:pPr>
              <w:pStyle w:val="ListParagraph"/>
              <w:ind w:left="0"/>
            </w:pPr>
            <w:r w:rsidRPr="006D2116">
              <w:t>Besides development other phases like testing is also included.</w:t>
            </w:r>
          </w:p>
        </w:tc>
        <w:tc>
          <w:tcPr>
            <w:tcW w:w="3006" w:type="dxa"/>
          </w:tcPr>
          <w:p w14:paraId="067D5678" w14:textId="4301229E" w:rsidR="00232129" w:rsidRDefault="00454291" w:rsidP="00232129">
            <w:pPr>
              <w:pStyle w:val="ListParagraph"/>
              <w:ind w:left="0"/>
            </w:pPr>
            <w:r>
              <w:t xml:space="preserve">It </w:t>
            </w:r>
            <w:r w:rsidRPr="00454291">
              <w:t>focuses only on testing the software.</w:t>
            </w:r>
          </w:p>
        </w:tc>
      </w:tr>
      <w:tr w:rsidR="00232129" w14:paraId="22DEC2E6" w14:textId="77777777" w:rsidTr="00232129">
        <w:tc>
          <w:tcPr>
            <w:tcW w:w="3005" w:type="dxa"/>
          </w:tcPr>
          <w:p w14:paraId="4D9CE2A4" w14:textId="0A5C5F2C" w:rsidR="00232129" w:rsidRDefault="00050601" w:rsidP="00232129">
            <w:pPr>
              <w:pStyle w:val="ListParagraph"/>
              <w:ind w:left="0"/>
            </w:pPr>
            <w:r w:rsidRPr="00050601">
              <w:t>Phases</w:t>
            </w:r>
          </w:p>
        </w:tc>
        <w:tc>
          <w:tcPr>
            <w:tcW w:w="3005" w:type="dxa"/>
          </w:tcPr>
          <w:p w14:paraId="16AF9A9A" w14:textId="0AA4E4A8" w:rsidR="00232129" w:rsidRDefault="006D2116" w:rsidP="00232129">
            <w:pPr>
              <w:pStyle w:val="ListParagraph"/>
              <w:ind w:left="0"/>
            </w:pPr>
            <w:r w:rsidRPr="006D2116">
              <w:t>SDLC involves total six phases or step</w:t>
            </w:r>
          </w:p>
        </w:tc>
        <w:tc>
          <w:tcPr>
            <w:tcW w:w="3006" w:type="dxa"/>
          </w:tcPr>
          <w:p w14:paraId="69CAC46F" w14:textId="1F654EDD" w:rsidR="00232129" w:rsidRDefault="00590422" w:rsidP="00232129">
            <w:pPr>
              <w:pStyle w:val="ListParagraph"/>
              <w:ind w:left="0"/>
            </w:pPr>
            <w:r>
              <w:t>STLC involves only five phases or steps.</w:t>
            </w:r>
          </w:p>
        </w:tc>
      </w:tr>
      <w:tr w:rsidR="00232129" w14:paraId="3455593D" w14:textId="77777777" w:rsidTr="00232129">
        <w:tc>
          <w:tcPr>
            <w:tcW w:w="3005" w:type="dxa"/>
          </w:tcPr>
          <w:p w14:paraId="56E7AC99" w14:textId="52B846BE" w:rsidR="00232129" w:rsidRDefault="001A444B" w:rsidP="00232129">
            <w:pPr>
              <w:pStyle w:val="ListParagraph"/>
              <w:ind w:left="0"/>
            </w:pPr>
            <w:r w:rsidRPr="001A444B">
              <w:t>Number of Member</w:t>
            </w:r>
          </w:p>
        </w:tc>
        <w:tc>
          <w:tcPr>
            <w:tcW w:w="3005" w:type="dxa"/>
          </w:tcPr>
          <w:p w14:paraId="10D54885" w14:textId="524BA5A8" w:rsidR="00232129" w:rsidRDefault="00034DB6" w:rsidP="00232129">
            <w:pPr>
              <w:pStyle w:val="ListParagraph"/>
              <w:ind w:left="0"/>
            </w:pPr>
            <w:r w:rsidRPr="00034DB6">
              <w:t>In SDLC, more number of members (developers) are required for the whole process.</w:t>
            </w:r>
          </w:p>
        </w:tc>
        <w:tc>
          <w:tcPr>
            <w:tcW w:w="3006" w:type="dxa"/>
          </w:tcPr>
          <w:p w14:paraId="614BCF1C" w14:textId="1CA55900" w:rsidR="00232129" w:rsidRDefault="00590422" w:rsidP="00232129">
            <w:pPr>
              <w:pStyle w:val="ListParagraph"/>
              <w:ind w:left="0"/>
            </w:pPr>
            <w:r w:rsidRPr="00590422">
              <w:t>In STLC, less number of members (testers) are needed.</w:t>
            </w:r>
          </w:p>
        </w:tc>
      </w:tr>
      <w:tr w:rsidR="00232129" w14:paraId="600D684B" w14:textId="77777777" w:rsidTr="00232129">
        <w:tc>
          <w:tcPr>
            <w:tcW w:w="3005" w:type="dxa"/>
          </w:tcPr>
          <w:p w14:paraId="494D3A7F" w14:textId="0B76B7BB" w:rsidR="00232129" w:rsidRDefault="001A444B" w:rsidP="00232129">
            <w:pPr>
              <w:pStyle w:val="ListParagraph"/>
              <w:ind w:left="0"/>
            </w:pPr>
            <w:r w:rsidRPr="001A444B">
              <w:t>Team Involved</w:t>
            </w:r>
          </w:p>
        </w:tc>
        <w:tc>
          <w:tcPr>
            <w:tcW w:w="3005" w:type="dxa"/>
          </w:tcPr>
          <w:p w14:paraId="32CA02F6" w14:textId="36EFC9DC" w:rsidR="00232129" w:rsidRDefault="00034DB6" w:rsidP="00232129">
            <w:pPr>
              <w:pStyle w:val="ListParagraph"/>
              <w:ind w:left="0"/>
            </w:pPr>
            <w:r w:rsidRPr="00034DB6">
              <w:t>In SDLC, development team makes the plans and designs based on the requirements.</w:t>
            </w:r>
          </w:p>
        </w:tc>
        <w:tc>
          <w:tcPr>
            <w:tcW w:w="3006" w:type="dxa"/>
          </w:tcPr>
          <w:p w14:paraId="0AE075A1" w14:textId="2EADFBD7" w:rsidR="00232129" w:rsidRDefault="00693AB7" w:rsidP="00232129">
            <w:pPr>
              <w:pStyle w:val="ListParagraph"/>
              <w:ind w:left="0"/>
            </w:pPr>
            <w:r w:rsidRPr="00693AB7">
              <w:t>In STLC, testing team(Test Lead or Test Architect) makes the plans and designs</w:t>
            </w:r>
          </w:p>
        </w:tc>
      </w:tr>
      <w:tr w:rsidR="00232129" w14:paraId="58E1FA7F" w14:textId="77777777" w:rsidTr="00232129">
        <w:tc>
          <w:tcPr>
            <w:tcW w:w="3005" w:type="dxa"/>
          </w:tcPr>
          <w:p w14:paraId="7D66F808" w14:textId="128A3DCE" w:rsidR="00232129" w:rsidRDefault="00FF0627" w:rsidP="00232129">
            <w:pPr>
              <w:pStyle w:val="ListParagraph"/>
              <w:ind w:left="0"/>
            </w:pPr>
            <w:r w:rsidRPr="00FF0627">
              <w:t>Objective</w:t>
            </w:r>
          </w:p>
        </w:tc>
        <w:tc>
          <w:tcPr>
            <w:tcW w:w="3005" w:type="dxa"/>
          </w:tcPr>
          <w:p w14:paraId="72465599" w14:textId="669E27D3" w:rsidR="00232129" w:rsidRDefault="00034DB6" w:rsidP="00232129">
            <w:pPr>
              <w:pStyle w:val="ListParagraph"/>
              <w:ind w:left="0"/>
            </w:pPr>
            <w:r w:rsidRPr="00034DB6">
              <w:t>Goal of SDLC is to complete successful development of software.</w:t>
            </w:r>
          </w:p>
        </w:tc>
        <w:tc>
          <w:tcPr>
            <w:tcW w:w="3006" w:type="dxa"/>
          </w:tcPr>
          <w:p w14:paraId="0F4EB0D1" w14:textId="18FA5A97" w:rsidR="00232129" w:rsidRDefault="00693AB7" w:rsidP="00232129">
            <w:pPr>
              <w:pStyle w:val="ListParagraph"/>
              <w:ind w:left="0"/>
            </w:pPr>
            <w:r w:rsidRPr="00693AB7">
              <w:t>Goal of STLC is to complete successful testing of software.</w:t>
            </w:r>
          </w:p>
        </w:tc>
      </w:tr>
      <w:tr w:rsidR="00232129" w14:paraId="65A62DC0" w14:textId="77777777" w:rsidTr="00232129">
        <w:tc>
          <w:tcPr>
            <w:tcW w:w="3005" w:type="dxa"/>
          </w:tcPr>
          <w:p w14:paraId="7053B94B" w14:textId="7A46E081" w:rsidR="00232129" w:rsidRDefault="00FF0627" w:rsidP="00232129">
            <w:pPr>
              <w:pStyle w:val="ListParagraph"/>
              <w:ind w:left="0"/>
            </w:pPr>
            <w:r w:rsidRPr="00FF0627">
              <w:t>End Result</w:t>
            </w:r>
          </w:p>
        </w:tc>
        <w:tc>
          <w:tcPr>
            <w:tcW w:w="3005" w:type="dxa"/>
          </w:tcPr>
          <w:p w14:paraId="56F8664F" w14:textId="5CCBAA2A" w:rsidR="00232129" w:rsidRDefault="00374C04" w:rsidP="00232129">
            <w:pPr>
              <w:pStyle w:val="ListParagraph"/>
              <w:ind w:left="0"/>
            </w:pPr>
            <w:r w:rsidRPr="00374C04">
              <w:t>It helps in developing good quality software.</w:t>
            </w:r>
          </w:p>
        </w:tc>
        <w:tc>
          <w:tcPr>
            <w:tcW w:w="3006" w:type="dxa"/>
          </w:tcPr>
          <w:p w14:paraId="1279CC7A" w14:textId="31384FAA" w:rsidR="00232129" w:rsidRDefault="00693AB7" w:rsidP="00232129">
            <w:pPr>
              <w:pStyle w:val="ListParagraph"/>
              <w:ind w:left="0"/>
            </w:pPr>
            <w:r w:rsidRPr="00693AB7">
              <w:t>It helps in making the software defects free.</w:t>
            </w:r>
          </w:p>
        </w:tc>
      </w:tr>
      <w:tr w:rsidR="00232129" w14:paraId="06174F5D" w14:textId="77777777" w:rsidTr="00232129">
        <w:tc>
          <w:tcPr>
            <w:tcW w:w="3005" w:type="dxa"/>
          </w:tcPr>
          <w:p w14:paraId="3335F8E4" w14:textId="21D36C17" w:rsidR="00232129" w:rsidRDefault="00FF0627" w:rsidP="00232129">
            <w:pPr>
              <w:pStyle w:val="ListParagraph"/>
              <w:ind w:left="0"/>
            </w:pPr>
            <w:r w:rsidRPr="00FF0627">
              <w:t>Execution</w:t>
            </w:r>
          </w:p>
        </w:tc>
        <w:tc>
          <w:tcPr>
            <w:tcW w:w="3005" w:type="dxa"/>
          </w:tcPr>
          <w:p w14:paraId="389A0A03" w14:textId="6E8B85C7" w:rsidR="00232129" w:rsidRDefault="00374C04" w:rsidP="00232129">
            <w:pPr>
              <w:pStyle w:val="ListParagraph"/>
              <w:ind w:left="0"/>
            </w:pPr>
            <w:r w:rsidRPr="00374C04">
              <w:t>SDLC phases are completed before the STLC phases.</w:t>
            </w:r>
          </w:p>
        </w:tc>
        <w:tc>
          <w:tcPr>
            <w:tcW w:w="3006" w:type="dxa"/>
          </w:tcPr>
          <w:p w14:paraId="087EDE00" w14:textId="5810EF0B" w:rsidR="00232129" w:rsidRDefault="00586832" w:rsidP="00232129">
            <w:pPr>
              <w:pStyle w:val="ListParagraph"/>
              <w:ind w:left="0"/>
            </w:pPr>
            <w:r w:rsidRPr="00586832">
              <w:t>STLC phases are performed after SDLC phases.</w:t>
            </w:r>
          </w:p>
        </w:tc>
      </w:tr>
      <w:tr w:rsidR="00232129" w14:paraId="5BD2DE7C" w14:textId="77777777" w:rsidTr="00232129">
        <w:tc>
          <w:tcPr>
            <w:tcW w:w="3005" w:type="dxa"/>
          </w:tcPr>
          <w:p w14:paraId="474C6073" w14:textId="0608A6B5" w:rsidR="00232129" w:rsidRDefault="007217B1" w:rsidP="00232129">
            <w:pPr>
              <w:pStyle w:val="ListParagraph"/>
              <w:ind w:left="0"/>
            </w:pPr>
            <w:r w:rsidRPr="007217B1">
              <w:t>Maintenance</w:t>
            </w:r>
          </w:p>
        </w:tc>
        <w:tc>
          <w:tcPr>
            <w:tcW w:w="3005" w:type="dxa"/>
          </w:tcPr>
          <w:p w14:paraId="581D086C" w14:textId="61760808" w:rsidR="00232129" w:rsidRDefault="002B5DD9" w:rsidP="00232129">
            <w:pPr>
              <w:pStyle w:val="ListParagraph"/>
              <w:ind w:left="0"/>
            </w:pPr>
            <w:r w:rsidRPr="002B5DD9">
              <w:t>Post deployment support, enhancement, and update are to be included if necessary.</w:t>
            </w:r>
          </w:p>
        </w:tc>
        <w:tc>
          <w:tcPr>
            <w:tcW w:w="3006" w:type="dxa"/>
          </w:tcPr>
          <w:p w14:paraId="6CD8FF9B" w14:textId="2683604E" w:rsidR="00232129" w:rsidRDefault="00586832" w:rsidP="00232129">
            <w:pPr>
              <w:pStyle w:val="ListParagraph"/>
              <w:ind w:left="0"/>
            </w:pPr>
            <w:r w:rsidRPr="00586832">
              <w:t>Regression tests are run by QA team to check deployed maintenance code and maintains test cases and automated scripts.</w:t>
            </w:r>
          </w:p>
        </w:tc>
      </w:tr>
      <w:tr w:rsidR="00232129" w14:paraId="7EA5CB71" w14:textId="77777777" w:rsidTr="00232129">
        <w:tc>
          <w:tcPr>
            <w:tcW w:w="3005" w:type="dxa"/>
          </w:tcPr>
          <w:p w14:paraId="43AE1A95" w14:textId="03ED9742" w:rsidR="00232129" w:rsidRDefault="007217B1" w:rsidP="00232129">
            <w:pPr>
              <w:pStyle w:val="ListParagraph"/>
              <w:ind w:left="0"/>
            </w:pPr>
            <w:r w:rsidRPr="007217B1">
              <w:t>End Result</w:t>
            </w:r>
          </w:p>
        </w:tc>
        <w:tc>
          <w:tcPr>
            <w:tcW w:w="3005" w:type="dxa"/>
          </w:tcPr>
          <w:p w14:paraId="093E9050" w14:textId="06DC274E" w:rsidR="00232129" w:rsidRDefault="002B5DD9" w:rsidP="00232129">
            <w:pPr>
              <w:pStyle w:val="ListParagraph"/>
              <w:ind w:left="0"/>
            </w:pPr>
            <w:r w:rsidRPr="002B5DD9">
              <w:t>Creation of reusable software systems is the end result of SDLC.</w:t>
            </w:r>
          </w:p>
        </w:tc>
        <w:tc>
          <w:tcPr>
            <w:tcW w:w="3006" w:type="dxa"/>
          </w:tcPr>
          <w:p w14:paraId="4032F9CC" w14:textId="2AA410DC" w:rsidR="00232129" w:rsidRDefault="00586832" w:rsidP="00232129">
            <w:pPr>
              <w:pStyle w:val="ListParagraph"/>
              <w:ind w:left="0"/>
            </w:pPr>
            <w:r w:rsidRPr="00586832">
              <w:t>A tested software system is the end result of STLC.</w:t>
            </w:r>
          </w:p>
        </w:tc>
      </w:tr>
    </w:tbl>
    <w:p w14:paraId="131CD37D" w14:textId="77777777" w:rsidR="00232129" w:rsidRDefault="00232129" w:rsidP="00232129">
      <w:pPr>
        <w:pStyle w:val="ListParagraph"/>
        <w:ind w:left="786"/>
      </w:pPr>
    </w:p>
    <w:p w14:paraId="5B6E339A" w14:textId="4DE6A45B" w:rsidR="005A6F60" w:rsidRDefault="00C248E1" w:rsidP="00C248E1">
      <w:r>
        <w:t xml:space="preserve">        3</w:t>
      </w:r>
      <w:r w:rsidR="00180E36">
        <w:t>2</w:t>
      </w:r>
      <w:r>
        <w:t>)</w:t>
      </w:r>
      <w:r w:rsidR="005A6F60" w:rsidRPr="009D747D">
        <w:t>What is the difference between test scenarios, test cases, and test script?</w:t>
      </w:r>
    </w:p>
    <w:p w14:paraId="06C8ADCA" w14:textId="77777777" w:rsidR="00763AD9" w:rsidRDefault="00180E36" w:rsidP="00C248E1">
      <w:r>
        <w:lastRenderedPageBreak/>
        <w:t xml:space="preserve">             </w:t>
      </w:r>
    </w:p>
    <w:tbl>
      <w:tblPr>
        <w:tblStyle w:val="TableGrid"/>
        <w:tblW w:w="0" w:type="auto"/>
        <w:tblLook w:val="04A0" w:firstRow="1" w:lastRow="0" w:firstColumn="1" w:lastColumn="0" w:noHBand="0" w:noVBand="1"/>
      </w:tblPr>
      <w:tblGrid>
        <w:gridCol w:w="2254"/>
        <w:gridCol w:w="2254"/>
        <w:gridCol w:w="2254"/>
        <w:gridCol w:w="2254"/>
      </w:tblGrid>
      <w:tr w:rsidR="00343F32" w14:paraId="5CF3CACD" w14:textId="77777777" w:rsidTr="00766D42">
        <w:tc>
          <w:tcPr>
            <w:tcW w:w="2254" w:type="dxa"/>
          </w:tcPr>
          <w:p w14:paraId="1DF2582A" w14:textId="2E07054B" w:rsidR="00343F32" w:rsidRPr="00343F32" w:rsidRDefault="00087DEE" w:rsidP="00343F32">
            <w:pPr>
              <w:rPr>
                <w:b/>
                <w:bCs/>
              </w:rPr>
            </w:pPr>
            <w:r>
              <w:rPr>
                <w:b/>
                <w:bCs/>
              </w:rPr>
              <w:t>feature</w:t>
            </w:r>
          </w:p>
        </w:tc>
        <w:tc>
          <w:tcPr>
            <w:tcW w:w="2254" w:type="dxa"/>
          </w:tcPr>
          <w:p w14:paraId="752D136E" w14:textId="4817ECC0" w:rsidR="00343F32" w:rsidRPr="00343F32" w:rsidRDefault="00087DEE" w:rsidP="00343F32">
            <w:pPr>
              <w:rPr>
                <w:b/>
                <w:bCs/>
              </w:rPr>
            </w:pPr>
            <w:r>
              <w:rPr>
                <w:b/>
                <w:bCs/>
              </w:rPr>
              <w:t>Test scenario</w:t>
            </w:r>
          </w:p>
        </w:tc>
        <w:tc>
          <w:tcPr>
            <w:tcW w:w="2254" w:type="dxa"/>
          </w:tcPr>
          <w:p w14:paraId="5D4F4A6F" w14:textId="6E485B53" w:rsidR="00343F32" w:rsidRPr="00343F32" w:rsidRDefault="00087DEE" w:rsidP="00343F32">
            <w:pPr>
              <w:rPr>
                <w:b/>
                <w:bCs/>
              </w:rPr>
            </w:pPr>
            <w:r>
              <w:rPr>
                <w:b/>
                <w:bCs/>
              </w:rPr>
              <w:t>Test case</w:t>
            </w:r>
          </w:p>
        </w:tc>
        <w:tc>
          <w:tcPr>
            <w:tcW w:w="2254" w:type="dxa"/>
          </w:tcPr>
          <w:p w14:paraId="45E77EAF" w14:textId="523EF283" w:rsidR="00343F32" w:rsidRPr="00343F32" w:rsidRDefault="00087DEE" w:rsidP="00343F32">
            <w:pPr>
              <w:rPr>
                <w:b/>
                <w:bCs/>
              </w:rPr>
            </w:pPr>
            <w:r>
              <w:rPr>
                <w:b/>
                <w:bCs/>
              </w:rPr>
              <w:t>Test script</w:t>
            </w:r>
          </w:p>
        </w:tc>
      </w:tr>
      <w:tr w:rsidR="00763AD9" w14:paraId="08ED1D63" w14:textId="77777777" w:rsidTr="00766D42">
        <w:tc>
          <w:tcPr>
            <w:tcW w:w="2254" w:type="dxa"/>
          </w:tcPr>
          <w:p w14:paraId="0FB80267" w14:textId="57900FDA" w:rsidR="00763AD9" w:rsidRPr="000667CE" w:rsidRDefault="007962A3" w:rsidP="00C248E1">
            <w:pPr>
              <w:rPr>
                <w:b/>
                <w:bCs/>
              </w:rPr>
            </w:pPr>
            <w:r w:rsidRPr="000667CE">
              <w:rPr>
                <w:b/>
                <w:bCs/>
              </w:rPr>
              <w:t>Level</w:t>
            </w:r>
          </w:p>
        </w:tc>
        <w:tc>
          <w:tcPr>
            <w:tcW w:w="2254" w:type="dxa"/>
          </w:tcPr>
          <w:p w14:paraId="2140DA6C" w14:textId="0DDA6353" w:rsidR="00763AD9" w:rsidRDefault="001F26C9" w:rsidP="00C248E1">
            <w:r>
              <w:t>High level</w:t>
            </w:r>
          </w:p>
        </w:tc>
        <w:tc>
          <w:tcPr>
            <w:tcW w:w="2254" w:type="dxa"/>
          </w:tcPr>
          <w:p w14:paraId="50083321" w14:textId="77777777" w:rsidR="00763AD9" w:rsidRDefault="00763AD9" w:rsidP="00C248E1"/>
        </w:tc>
        <w:tc>
          <w:tcPr>
            <w:tcW w:w="2254" w:type="dxa"/>
          </w:tcPr>
          <w:p w14:paraId="659E6748" w14:textId="77777777" w:rsidR="00763AD9" w:rsidRDefault="00763AD9" w:rsidP="00C248E1"/>
        </w:tc>
      </w:tr>
      <w:tr w:rsidR="002C2B74" w14:paraId="74DA4930" w14:textId="77777777" w:rsidTr="00766D42">
        <w:tc>
          <w:tcPr>
            <w:tcW w:w="2254" w:type="dxa"/>
          </w:tcPr>
          <w:p w14:paraId="0B8D057B" w14:textId="4BD79DE4" w:rsidR="002C2B74" w:rsidRPr="000667CE" w:rsidRDefault="002C2B74" w:rsidP="002C2B74">
            <w:pPr>
              <w:rPr>
                <w:b/>
                <w:bCs/>
              </w:rPr>
            </w:pPr>
            <w:r w:rsidRPr="000667CE">
              <w:rPr>
                <w:b/>
                <w:bCs/>
              </w:rPr>
              <w:t>format</w:t>
            </w:r>
          </w:p>
        </w:tc>
        <w:tc>
          <w:tcPr>
            <w:tcW w:w="2254" w:type="dxa"/>
          </w:tcPr>
          <w:p w14:paraId="3C180119" w14:textId="07A09536" w:rsidR="002C2B74" w:rsidRDefault="002C2B74" w:rsidP="002C2B74">
            <w:r w:rsidRPr="00BB7431">
              <w:t>Statement/</w:t>
            </w:r>
            <w:r w:rsidR="000205F7">
              <w:t>goal</w:t>
            </w:r>
            <w:r w:rsidRPr="00BB7431">
              <w:t xml:space="preserve"> </w:t>
            </w:r>
          </w:p>
        </w:tc>
        <w:tc>
          <w:tcPr>
            <w:tcW w:w="2254" w:type="dxa"/>
          </w:tcPr>
          <w:p w14:paraId="7FEEE582" w14:textId="3E014473" w:rsidR="002C2B74" w:rsidRDefault="002C2B74" w:rsidP="002C2B74">
            <w:r w:rsidRPr="00BB7431">
              <w:t xml:space="preserve">Document with steps, inputs, and expected outputs </w:t>
            </w:r>
          </w:p>
        </w:tc>
        <w:tc>
          <w:tcPr>
            <w:tcW w:w="2254" w:type="dxa"/>
          </w:tcPr>
          <w:p w14:paraId="0AE7ACBB" w14:textId="488D4B1C" w:rsidR="002C2B74" w:rsidRDefault="002C2B74" w:rsidP="002C2B74">
            <w:r w:rsidRPr="00BB7431">
              <w:t xml:space="preserve">Code in a programming language </w:t>
            </w:r>
          </w:p>
        </w:tc>
      </w:tr>
      <w:tr w:rsidR="00766D42" w14:paraId="5F4A8CF5" w14:textId="77777777" w:rsidTr="00766D42">
        <w:tc>
          <w:tcPr>
            <w:tcW w:w="2254" w:type="dxa"/>
          </w:tcPr>
          <w:p w14:paraId="7536ACAC" w14:textId="68FA8516" w:rsidR="00766D42" w:rsidRPr="000667CE" w:rsidRDefault="00766D42" w:rsidP="00766D42">
            <w:pPr>
              <w:rPr>
                <w:b/>
                <w:bCs/>
              </w:rPr>
            </w:pPr>
            <w:r w:rsidRPr="000667CE">
              <w:rPr>
                <w:b/>
                <w:bCs/>
              </w:rPr>
              <w:t>Execution</w:t>
            </w:r>
          </w:p>
        </w:tc>
        <w:tc>
          <w:tcPr>
            <w:tcW w:w="2254" w:type="dxa"/>
          </w:tcPr>
          <w:p w14:paraId="4D8B349A" w14:textId="124BFFD3" w:rsidR="00766D42" w:rsidRDefault="00766D42" w:rsidP="00766D42">
            <w:r w:rsidRPr="009252C5">
              <w:t xml:space="preserve">Manual planning </w:t>
            </w:r>
          </w:p>
        </w:tc>
        <w:tc>
          <w:tcPr>
            <w:tcW w:w="2254" w:type="dxa"/>
          </w:tcPr>
          <w:p w14:paraId="706DC3FF" w14:textId="2AD3E75C" w:rsidR="00766D42" w:rsidRDefault="00766D42" w:rsidP="00766D42">
            <w:r w:rsidRPr="009252C5">
              <w:t xml:space="preserve">Manual execution  </w:t>
            </w:r>
          </w:p>
        </w:tc>
        <w:tc>
          <w:tcPr>
            <w:tcW w:w="2254" w:type="dxa"/>
          </w:tcPr>
          <w:p w14:paraId="3E04F57D" w14:textId="1E5F8905" w:rsidR="00766D42" w:rsidRDefault="00766D42" w:rsidP="00766D42">
            <w:r w:rsidRPr="009252C5">
              <w:t xml:space="preserve">Automated execution </w:t>
            </w:r>
          </w:p>
        </w:tc>
      </w:tr>
      <w:tr w:rsidR="00763AD9" w14:paraId="29B7A5DC" w14:textId="77777777" w:rsidTr="00766D42">
        <w:tc>
          <w:tcPr>
            <w:tcW w:w="2254" w:type="dxa"/>
          </w:tcPr>
          <w:p w14:paraId="4A0E76F5" w14:textId="232254B2" w:rsidR="00763AD9" w:rsidRPr="000667CE" w:rsidRDefault="000667CE" w:rsidP="00C248E1">
            <w:pPr>
              <w:rPr>
                <w:b/>
                <w:bCs/>
              </w:rPr>
            </w:pPr>
            <w:r w:rsidRPr="000667CE">
              <w:rPr>
                <w:b/>
                <w:bCs/>
              </w:rPr>
              <w:t>purpose</w:t>
            </w:r>
          </w:p>
        </w:tc>
        <w:tc>
          <w:tcPr>
            <w:tcW w:w="2254" w:type="dxa"/>
          </w:tcPr>
          <w:p w14:paraId="27F67AAF" w14:textId="4422264E" w:rsidR="00763AD9" w:rsidRDefault="005F48ED" w:rsidP="00C248E1">
            <w:r w:rsidRPr="005F48ED">
              <w:t>Ensure comprehensive coverage</w:t>
            </w:r>
          </w:p>
        </w:tc>
        <w:tc>
          <w:tcPr>
            <w:tcW w:w="2254" w:type="dxa"/>
          </w:tcPr>
          <w:p w14:paraId="35CD51B5" w14:textId="52A96FD2" w:rsidR="00763AD9" w:rsidRDefault="005F48ED" w:rsidP="00C248E1">
            <w:r w:rsidRPr="005F48ED">
              <w:t>Verify functionality manually</w:t>
            </w:r>
          </w:p>
        </w:tc>
        <w:tc>
          <w:tcPr>
            <w:tcW w:w="2254" w:type="dxa"/>
          </w:tcPr>
          <w:p w14:paraId="20C46732" w14:textId="3D168DE9" w:rsidR="00763AD9" w:rsidRDefault="005F48ED" w:rsidP="00C248E1">
            <w:r w:rsidRPr="005F48ED">
              <w:t>Automate repeatable tests efficientl</w:t>
            </w:r>
            <w:r>
              <w:t>y</w:t>
            </w:r>
          </w:p>
        </w:tc>
      </w:tr>
    </w:tbl>
    <w:p w14:paraId="394F93FF" w14:textId="7CE20AE3" w:rsidR="00243086" w:rsidRDefault="00243086" w:rsidP="00C248E1"/>
    <w:p w14:paraId="2DBE7054" w14:textId="77777777" w:rsidR="005A6F60" w:rsidRDefault="005A6F60" w:rsidP="005A6F60"/>
    <w:p w14:paraId="7DE80C58" w14:textId="19F67AA2" w:rsidR="005A6F60" w:rsidRDefault="00C248E1" w:rsidP="00C248E1">
      <w:pPr>
        <w:ind w:left="360"/>
      </w:pPr>
      <w:r>
        <w:t>3</w:t>
      </w:r>
      <w:r w:rsidR="005C5CB1">
        <w:t>3</w:t>
      </w:r>
      <w:r>
        <w:t>)</w:t>
      </w:r>
      <w:r w:rsidR="005A6F60" w:rsidRPr="009D747D">
        <w:t>Explain what Test Plan is? What is the information that should be covered.</w:t>
      </w:r>
    </w:p>
    <w:p w14:paraId="0638F6F0" w14:textId="1FCB4E81" w:rsidR="005C5CB1" w:rsidRDefault="005C5CB1" w:rsidP="00C248E1">
      <w:pPr>
        <w:ind w:left="360"/>
      </w:pPr>
      <w:r>
        <w:t xml:space="preserve">       </w:t>
      </w:r>
      <w:r w:rsidRPr="005C5CB1">
        <w:t>Test planning in STLC is a phase in which a senior QA Manages determines the test plan strategy along with efforts and cost estimates for the project.  Moreover, the resources, test environment, test limitations and the testing schedules are also determined.</w:t>
      </w:r>
    </w:p>
    <w:p w14:paraId="4A2E9743" w14:textId="014FC2EF" w:rsidR="005A6F60" w:rsidRDefault="00C248E1" w:rsidP="00C248E1">
      <w:pPr>
        <w:ind w:left="360"/>
      </w:pPr>
      <w:r>
        <w:t>3</w:t>
      </w:r>
      <w:r w:rsidR="005C5CB1">
        <w:t>4</w:t>
      </w:r>
      <w:r>
        <w:t>)</w:t>
      </w:r>
      <w:r w:rsidR="005A6F60" w:rsidRPr="009D747D">
        <w:t>What is priority?</w:t>
      </w:r>
    </w:p>
    <w:p w14:paraId="78737DA7" w14:textId="7179A5C1" w:rsidR="005C5CB1" w:rsidRDefault="005C5CB1" w:rsidP="00C248E1">
      <w:pPr>
        <w:ind w:left="360"/>
      </w:pPr>
      <w:r>
        <w:t xml:space="preserve"> </w:t>
      </w:r>
      <w:r w:rsidR="00C53A96">
        <w:t xml:space="preserve">     </w:t>
      </w:r>
      <w:r w:rsidR="00C53A96" w:rsidRPr="00C53A96">
        <w:t xml:space="preserve">Priority is relative and business focused, priority defines the order in which we should </w:t>
      </w:r>
      <w:r w:rsidR="00C53A96">
        <w:t xml:space="preserve">   </w:t>
      </w:r>
      <w:r w:rsidR="00C53A96" w:rsidRPr="00C53A96">
        <w:t>resolved a defect.</w:t>
      </w:r>
    </w:p>
    <w:p w14:paraId="786DB296" w14:textId="77777777" w:rsidR="005A6F60" w:rsidRDefault="005A6F60" w:rsidP="005A6F60"/>
    <w:p w14:paraId="23692F1D" w14:textId="0B0DCD47" w:rsidR="005A6F60" w:rsidRDefault="00C248E1" w:rsidP="00C248E1">
      <w:pPr>
        <w:ind w:left="360"/>
      </w:pPr>
      <w:r>
        <w:t>3</w:t>
      </w:r>
      <w:r w:rsidR="00C53A96">
        <w:t>5</w:t>
      </w:r>
      <w:r>
        <w:t>)</w:t>
      </w:r>
      <w:r w:rsidR="005A6F60" w:rsidRPr="009D747D">
        <w:t>What is severity</w:t>
      </w:r>
      <w:r w:rsidR="005A6F60">
        <w:t>?</w:t>
      </w:r>
    </w:p>
    <w:p w14:paraId="157B9D52" w14:textId="503ECCEE" w:rsidR="00C53A96" w:rsidRDefault="00C53A96" w:rsidP="00C248E1">
      <w:pPr>
        <w:ind w:left="360"/>
      </w:pPr>
      <w:r>
        <w:t xml:space="preserve">   </w:t>
      </w:r>
      <w:r w:rsidRPr="00C53A96">
        <w:t>Severity is absolute &amp; customer focused. It is the extent to which the defect can affect the software.</w:t>
      </w:r>
    </w:p>
    <w:p w14:paraId="15412083" w14:textId="4406A5AE" w:rsidR="005A6F60" w:rsidRDefault="00C248E1" w:rsidP="00C248E1">
      <w:pPr>
        <w:ind w:left="360"/>
      </w:pPr>
      <w:r>
        <w:t>3</w:t>
      </w:r>
      <w:r w:rsidR="00087279">
        <w:t>6</w:t>
      </w:r>
      <w:r>
        <w:t>)</w:t>
      </w:r>
      <w:r w:rsidR="005A6F60" w:rsidRPr="009D747D">
        <w:t xml:space="preserve">Bug categories are… </w:t>
      </w:r>
    </w:p>
    <w:p w14:paraId="40A7E23E" w14:textId="15BC6DA9" w:rsidR="00C53A96" w:rsidRDefault="00C17F96" w:rsidP="00C248E1">
      <w:pPr>
        <w:ind w:left="360"/>
      </w:pPr>
      <w:r>
        <w:t xml:space="preserve">  </w:t>
      </w:r>
      <w:r w:rsidRPr="00C17F96">
        <w:t>Functional, Performance, Usability, Security, Compatibility, Logic, and Syntax (code errors)</w:t>
      </w:r>
    </w:p>
    <w:p w14:paraId="7E89052C" w14:textId="2994DF7A" w:rsidR="005A6F60" w:rsidRDefault="00C248E1" w:rsidP="00C248E1">
      <w:pPr>
        <w:ind w:left="360"/>
      </w:pPr>
      <w:r>
        <w:t>3</w:t>
      </w:r>
      <w:r w:rsidR="00087279">
        <w:t>7</w:t>
      </w:r>
      <w:r>
        <w:t>)</w:t>
      </w:r>
      <w:r w:rsidR="005A6F60" w:rsidRPr="009D747D">
        <w:t xml:space="preserve">Advantage of </w:t>
      </w:r>
      <w:proofErr w:type="spellStart"/>
      <w:r w:rsidR="005A6F60" w:rsidRPr="009D747D">
        <w:t>Bugzila</w:t>
      </w:r>
      <w:proofErr w:type="spellEnd"/>
      <w:r w:rsidR="005A6F60" w:rsidRPr="009D747D">
        <w:t xml:space="preserve"> .</w:t>
      </w:r>
    </w:p>
    <w:p w14:paraId="12D6315D" w14:textId="77777777" w:rsidR="009123FF" w:rsidRDefault="009123FF" w:rsidP="00C248E1">
      <w:pPr>
        <w:ind w:left="360"/>
      </w:pPr>
      <w:r>
        <w:t xml:space="preserve"> </w:t>
      </w:r>
      <w:r w:rsidRPr="009123FF">
        <w:t xml:space="preserve">The Advantages of Bugzilla are: </w:t>
      </w:r>
    </w:p>
    <w:p w14:paraId="65BF4FF2" w14:textId="77777777" w:rsidR="009123FF" w:rsidRDefault="009123FF" w:rsidP="00C248E1">
      <w:pPr>
        <w:ind w:left="360"/>
      </w:pPr>
      <w:r w:rsidRPr="009123FF">
        <w:t xml:space="preserve">• it is an open-source widely used bug tracker; </w:t>
      </w:r>
    </w:p>
    <w:p w14:paraId="31E0AD9A" w14:textId="77777777" w:rsidR="009123FF" w:rsidRDefault="009123FF" w:rsidP="00C248E1">
      <w:pPr>
        <w:ind w:left="360"/>
      </w:pPr>
      <w:r w:rsidRPr="009123FF">
        <w:t>• it is easy in usage and its user interface is understandable for people without technical knowledge;</w:t>
      </w:r>
    </w:p>
    <w:p w14:paraId="5BBCC0E8" w14:textId="7341798B" w:rsidR="009123FF" w:rsidRDefault="009123FF" w:rsidP="00C248E1">
      <w:pPr>
        <w:ind w:left="360"/>
      </w:pPr>
      <w:r w:rsidRPr="009123FF">
        <w:t xml:space="preserve"> • it easily integrates with test management instruments;</w:t>
      </w:r>
    </w:p>
    <w:p w14:paraId="66A3F46B" w14:textId="77777777" w:rsidR="009123FF" w:rsidRDefault="009123FF" w:rsidP="00C248E1">
      <w:pPr>
        <w:ind w:left="360"/>
      </w:pPr>
      <w:r w:rsidRPr="009123FF">
        <w:t xml:space="preserve"> • it integrates with an e-mailing system; </w:t>
      </w:r>
    </w:p>
    <w:p w14:paraId="2A7102F5" w14:textId="1370BA33" w:rsidR="009123FF" w:rsidRDefault="009123FF" w:rsidP="00C248E1">
      <w:pPr>
        <w:ind w:left="360"/>
      </w:pPr>
      <w:r w:rsidRPr="009123FF">
        <w:t>• it automates documentation.</w:t>
      </w:r>
    </w:p>
    <w:p w14:paraId="285B35AC" w14:textId="77777777" w:rsidR="00087279" w:rsidRDefault="00087279" w:rsidP="00C248E1">
      <w:pPr>
        <w:ind w:left="360"/>
      </w:pPr>
    </w:p>
    <w:p w14:paraId="6998630A" w14:textId="61602454" w:rsidR="005A6F60" w:rsidRDefault="00C248E1" w:rsidP="00C248E1">
      <w:pPr>
        <w:ind w:left="360"/>
      </w:pPr>
      <w:r>
        <w:t>3</w:t>
      </w:r>
      <w:r w:rsidR="007518FD">
        <w:t>8</w:t>
      </w:r>
      <w:r>
        <w:t>)</w:t>
      </w:r>
      <w:r w:rsidR="005A6F60" w:rsidRPr="009D747D">
        <w:t>Difference between priority and severity</w:t>
      </w:r>
      <w:r w:rsidR="009123FF">
        <w:t>.</w:t>
      </w:r>
    </w:p>
    <w:p w14:paraId="346ECB83" w14:textId="77777777" w:rsidR="009F45CF" w:rsidRDefault="009123FF" w:rsidP="00C248E1">
      <w:pPr>
        <w:ind w:left="360"/>
      </w:pPr>
      <w:r>
        <w:t xml:space="preserve">      </w:t>
      </w:r>
    </w:p>
    <w:tbl>
      <w:tblPr>
        <w:tblStyle w:val="TableGrid"/>
        <w:tblW w:w="0" w:type="auto"/>
        <w:tblInd w:w="360" w:type="dxa"/>
        <w:tblLook w:val="04A0" w:firstRow="1" w:lastRow="0" w:firstColumn="1" w:lastColumn="0" w:noHBand="0" w:noVBand="1"/>
      </w:tblPr>
      <w:tblGrid>
        <w:gridCol w:w="2903"/>
        <w:gridCol w:w="2878"/>
        <w:gridCol w:w="2875"/>
      </w:tblGrid>
      <w:tr w:rsidR="00406D17" w14:paraId="5F14ADFA" w14:textId="77777777" w:rsidTr="00406D17">
        <w:tc>
          <w:tcPr>
            <w:tcW w:w="2903" w:type="dxa"/>
          </w:tcPr>
          <w:p w14:paraId="4ED2C60D" w14:textId="02F5868C" w:rsidR="009F45CF" w:rsidRPr="00CE6D1C" w:rsidRDefault="00F36F83" w:rsidP="00C248E1">
            <w:pPr>
              <w:rPr>
                <w:b/>
                <w:bCs/>
              </w:rPr>
            </w:pPr>
            <w:r w:rsidRPr="00CE6D1C">
              <w:rPr>
                <w:b/>
                <w:bCs/>
              </w:rPr>
              <w:lastRenderedPageBreak/>
              <w:t>feature</w:t>
            </w:r>
          </w:p>
        </w:tc>
        <w:tc>
          <w:tcPr>
            <w:tcW w:w="2878" w:type="dxa"/>
          </w:tcPr>
          <w:p w14:paraId="0704CF19" w14:textId="4AE2B089" w:rsidR="009F45CF" w:rsidRPr="00CE6D1C" w:rsidRDefault="00F36F83" w:rsidP="00C248E1">
            <w:pPr>
              <w:rPr>
                <w:b/>
                <w:bCs/>
              </w:rPr>
            </w:pPr>
            <w:r w:rsidRPr="00CE6D1C">
              <w:rPr>
                <w:b/>
                <w:bCs/>
              </w:rPr>
              <w:t>severity</w:t>
            </w:r>
          </w:p>
        </w:tc>
        <w:tc>
          <w:tcPr>
            <w:tcW w:w="2875" w:type="dxa"/>
          </w:tcPr>
          <w:p w14:paraId="5E89948C" w14:textId="25721A6B" w:rsidR="009F45CF" w:rsidRPr="00CE6D1C" w:rsidRDefault="00F36F83" w:rsidP="00C248E1">
            <w:pPr>
              <w:rPr>
                <w:b/>
                <w:bCs/>
              </w:rPr>
            </w:pPr>
            <w:r w:rsidRPr="00CE6D1C">
              <w:rPr>
                <w:b/>
                <w:bCs/>
              </w:rPr>
              <w:t>priority</w:t>
            </w:r>
          </w:p>
        </w:tc>
      </w:tr>
      <w:tr w:rsidR="00406D17" w14:paraId="1BE3EAA2" w14:textId="77777777" w:rsidTr="00406D17">
        <w:tc>
          <w:tcPr>
            <w:tcW w:w="2903" w:type="dxa"/>
          </w:tcPr>
          <w:p w14:paraId="376337F9" w14:textId="0D0C8A7B" w:rsidR="00406D17" w:rsidRPr="00CE6D1C" w:rsidRDefault="00406D17" w:rsidP="00406D17">
            <w:pPr>
              <w:rPr>
                <w:b/>
                <w:bCs/>
              </w:rPr>
            </w:pPr>
            <w:r w:rsidRPr="00CE6D1C">
              <w:rPr>
                <w:b/>
                <w:bCs/>
              </w:rPr>
              <w:t xml:space="preserve">Definition </w:t>
            </w:r>
          </w:p>
        </w:tc>
        <w:tc>
          <w:tcPr>
            <w:tcW w:w="2878" w:type="dxa"/>
          </w:tcPr>
          <w:p w14:paraId="7467115D" w14:textId="335E6AB3" w:rsidR="00406D17" w:rsidRDefault="00406D17" w:rsidP="00406D17">
            <w:r w:rsidRPr="0055086D">
              <w:t>The degree to which a defect impacts the functionality of the software</w:t>
            </w:r>
          </w:p>
        </w:tc>
        <w:tc>
          <w:tcPr>
            <w:tcW w:w="2875" w:type="dxa"/>
          </w:tcPr>
          <w:p w14:paraId="311208AF" w14:textId="54BB6F42" w:rsidR="00406D17" w:rsidRDefault="00D32B12" w:rsidP="00406D17">
            <w:r w:rsidRPr="00D32B12">
              <w:t>The order or urgency in which a defect should be fixed.</w:t>
            </w:r>
          </w:p>
        </w:tc>
      </w:tr>
      <w:tr w:rsidR="00406D17" w14:paraId="651FC394" w14:textId="77777777" w:rsidTr="00406D17">
        <w:tc>
          <w:tcPr>
            <w:tcW w:w="2903" w:type="dxa"/>
          </w:tcPr>
          <w:p w14:paraId="11AD0027" w14:textId="299DC11B" w:rsidR="00406D17" w:rsidRPr="00CE6D1C" w:rsidRDefault="00406D17" w:rsidP="00406D17">
            <w:pPr>
              <w:rPr>
                <w:b/>
                <w:bCs/>
              </w:rPr>
            </w:pPr>
            <w:r w:rsidRPr="00CE6D1C">
              <w:rPr>
                <w:b/>
                <w:bCs/>
              </w:rPr>
              <w:t>Determined By</w:t>
            </w:r>
          </w:p>
        </w:tc>
        <w:tc>
          <w:tcPr>
            <w:tcW w:w="2878" w:type="dxa"/>
          </w:tcPr>
          <w:p w14:paraId="34EB8D98" w14:textId="73C8071D" w:rsidR="00406D17" w:rsidRDefault="00D32B12" w:rsidP="00406D17">
            <w:r w:rsidRPr="00D32B12">
              <w:t>Typically assigned by the testing engineer based on technical impact.</w:t>
            </w:r>
          </w:p>
        </w:tc>
        <w:tc>
          <w:tcPr>
            <w:tcW w:w="2875" w:type="dxa"/>
          </w:tcPr>
          <w:p w14:paraId="4BA3C740" w14:textId="307AD16B" w:rsidR="00406D17" w:rsidRDefault="00D32B12" w:rsidP="00406D17">
            <w:r w:rsidRPr="00D32B12">
              <w:t>Determined by the product manager or client based on business value.</w:t>
            </w:r>
          </w:p>
        </w:tc>
      </w:tr>
      <w:tr w:rsidR="00406D17" w14:paraId="411E3F60" w14:textId="77777777" w:rsidTr="00406D17">
        <w:tc>
          <w:tcPr>
            <w:tcW w:w="2903" w:type="dxa"/>
          </w:tcPr>
          <w:p w14:paraId="0E9F0319" w14:textId="0B4EC67A" w:rsidR="00406D17" w:rsidRPr="00CE6D1C" w:rsidRDefault="00406D17" w:rsidP="00406D17">
            <w:pPr>
              <w:rPr>
                <w:b/>
                <w:bCs/>
              </w:rPr>
            </w:pPr>
            <w:r w:rsidRPr="00CE6D1C">
              <w:rPr>
                <w:b/>
                <w:bCs/>
              </w:rPr>
              <w:t>Nature of Value</w:t>
            </w:r>
          </w:p>
        </w:tc>
        <w:tc>
          <w:tcPr>
            <w:tcW w:w="2878" w:type="dxa"/>
          </w:tcPr>
          <w:p w14:paraId="05469301" w14:textId="2FF3E4DB" w:rsidR="00406D17" w:rsidRDefault="00107E62" w:rsidP="00406D17">
            <w:r w:rsidRPr="00107E62">
              <w:t>Generally objective and less likely to change over time.</w:t>
            </w:r>
          </w:p>
        </w:tc>
        <w:tc>
          <w:tcPr>
            <w:tcW w:w="2875" w:type="dxa"/>
          </w:tcPr>
          <w:p w14:paraId="7F823453" w14:textId="3EB29E6A" w:rsidR="00406D17" w:rsidRDefault="00107E62" w:rsidP="00406D17">
            <w:r w:rsidRPr="00107E62">
              <w:t>Subjective and can change based on project circumstances or business needs.</w:t>
            </w:r>
          </w:p>
        </w:tc>
      </w:tr>
      <w:tr w:rsidR="00406D17" w14:paraId="02488AF4" w14:textId="77777777" w:rsidTr="00406D17">
        <w:tc>
          <w:tcPr>
            <w:tcW w:w="2903" w:type="dxa"/>
          </w:tcPr>
          <w:p w14:paraId="40721D04" w14:textId="78748085" w:rsidR="00406D17" w:rsidRPr="00CE6D1C" w:rsidRDefault="00406D17" w:rsidP="00406D17">
            <w:pPr>
              <w:rPr>
                <w:b/>
                <w:bCs/>
              </w:rPr>
            </w:pPr>
            <w:r w:rsidRPr="00CE6D1C">
              <w:rPr>
                <w:b/>
                <w:bCs/>
              </w:rPr>
              <w:t>Focus</w:t>
            </w:r>
          </w:p>
        </w:tc>
        <w:tc>
          <w:tcPr>
            <w:tcW w:w="2878" w:type="dxa"/>
          </w:tcPr>
          <w:p w14:paraId="74D005CE" w14:textId="7F838A1F" w:rsidR="00406D17" w:rsidRDefault="00107E62" w:rsidP="00406D17">
            <w:r w:rsidRPr="00107E62">
              <w:t>Focuses on the technical aspect and quality standards of the product</w:t>
            </w:r>
          </w:p>
        </w:tc>
        <w:tc>
          <w:tcPr>
            <w:tcW w:w="2875" w:type="dxa"/>
          </w:tcPr>
          <w:p w14:paraId="6B7BAA7E" w14:textId="24D8C9AF" w:rsidR="00406D17" w:rsidRDefault="00107E62" w:rsidP="00406D17">
            <w:r w:rsidRPr="00107E62">
              <w:t>Focuses on scheduling, customer requirements, and business value.</w:t>
            </w:r>
          </w:p>
        </w:tc>
      </w:tr>
    </w:tbl>
    <w:p w14:paraId="1B7421CF" w14:textId="196AE20D" w:rsidR="009123FF" w:rsidRDefault="009123FF" w:rsidP="00C248E1">
      <w:pPr>
        <w:ind w:left="360"/>
      </w:pPr>
    </w:p>
    <w:p w14:paraId="161C72CB" w14:textId="601944A4" w:rsidR="005A6F60" w:rsidRDefault="007518FD" w:rsidP="00C248E1">
      <w:pPr>
        <w:ind w:left="360"/>
      </w:pPr>
      <w:r>
        <w:t>39</w:t>
      </w:r>
      <w:r w:rsidR="00C248E1">
        <w:t>)</w:t>
      </w:r>
      <w:r w:rsidR="005A6F60" w:rsidRPr="009D747D">
        <w:t>What are the different Methodologies in Agile Development Model?</w:t>
      </w:r>
    </w:p>
    <w:p w14:paraId="2BB430F6" w14:textId="77777777" w:rsidR="00E457B3" w:rsidRDefault="00E457B3" w:rsidP="00C248E1">
      <w:pPr>
        <w:ind w:left="360"/>
      </w:pPr>
      <w:r w:rsidRPr="00E457B3">
        <w:t xml:space="preserve">Iterative incremental model </w:t>
      </w:r>
    </w:p>
    <w:p w14:paraId="05C1E7B9" w14:textId="77777777" w:rsidR="00E457B3" w:rsidRDefault="00E457B3" w:rsidP="00C248E1">
      <w:pPr>
        <w:ind w:left="360"/>
      </w:pPr>
      <w:r w:rsidRPr="00E457B3">
        <w:rPr>
          <w:rFonts w:ascii="Segoe UI Symbol" w:hAnsi="Segoe UI Symbol" w:cs="Segoe UI Symbol"/>
        </w:rPr>
        <w:t>➢</w:t>
      </w:r>
      <w:r w:rsidRPr="00E457B3">
        <w:t xml:space="preserve"> Work divided into small parts </w:t>
      </w:r>
    </w:p>
    <w:p w14:paraId="7DB0715D" w14:textId="77777777" w:rsidR="00E457B3" w:rsidRDefault="00E457B3" w:rsidP="00C248E1">
      <w:pPr>
        <w:ind w:left="360"/>
      </w:pPr>
      <w:r w:rsidRPr="00E457B3">
        <w:rPr>
          <w:rFonts w:ascii="Segoe UI Symbol" w:hAnsi="Segoe UI Symbol" w:cs="Segoe UI Symbol"/>
        </w:rPr>
        <w:t>➢</w:t>
      </w:r>
      <w:r w:rsidRPr="00E457B3">
        <w:t xml:space="preserve"> Need to complex work at a specific time </w:t>
      </w:r>
    </w:p>
    <w:p w14:paraId="61995F4D" w14:textId="77777777" w:rsidR="00E457B3" w:rsidRDefault="00E457B3" w:rsidP="00C248E1">
      <w:pPr>
        <w:ind w:left="360"/>
      </w:pPr>
      <w:r w:rsidRPr="00E457B3">
        <w:rPr>
          <w:rFonts w:ascii="Segoe UI Symbol" w:hAnsi="Segoe UI Symbol" w:cs="Segoe UI Symbol"/>
        </w:rPr>
        <w:t>➢</w:t>
      </w:r>
      <w:r w:rsidRPr="00E457B3">
        <w:t xml:space="preserve"> Daily meeting </w:t>
      </w:r>
    </w:p>
    <w:p w14:paraId="36B8B8A8" w14:textId="55A97925" w:rsidR="00E457B3" w:rsidRDefault="00E457B3" w:rsidP="00C248E1">
      <w:pPr>
        <w:ind w:left="360"/>
      </w:pPr>
      <w:r w:rsidRPr="00E457B3">
        <w:rPr>
          <w:rFonts w:ascii="Segoe UI Symbol" w:hAnsi="Segoe UI Symbol" w:cs="Segoe UI Symbol"/>
        </w:rPr>
        <w:t>➢</w:t>
      </w:r>
      <w:r w:rsidRPr="00E457B3">
        <w:t xml:space="preserve"> Continuous testing &amp; feedback </w:t>
      </w:r>
    </w:p>
    <w:p w14:paraId="3A1975D3" w14:textId="77777777" w:rsidR="00E457B3" w:rsidRDefault="00E457B3" w:rsidP="00C248E1">
      <w:pPr>
        <w:ind w:left="360"/>
      </w:pPr>
      <w:r w:rsidRPr="00E457B3">
        <w:rPr>
          <w:rFonts w:ascii="Segoe UI Symbol" w:hAnsi="Segoe UI Symbol" w:cs="Segoe UI Symbol"/>
        </w:rPr>
        <w:t>➢</w:t>
      </w:r>
      <w:r w:rsidRPr="00E457B3">
        <w:t xml:space="preserve"> Continuous improvement </w:t>
      </w:r>
    </w:p>
    <w:p w14:paraId="47CE6FF2" w14:textId="77777777" w:rsidR="00E457B3" w:rsidRDefault="00E457B3" w:rsidP="00C248E1">
      <w:pPr>
        <w:ind w:left="360"/>
      </w:pPr>
      <w:r w:rsidRPr="00E457B3">
        <w:rPr>
          <w:rFonts w:ascii="Segoe UI Symbol" w:hAnsi="Segoe UI Symbol" w:cs="Segoe UI Symbol"/>
        </w:rPr>
        <w:t>➢</w:t>
      </w:r>
      <w:r w:rsidRPr="00E457B3">
        <w:t xml:space="preserve"> Customers are involved in every phase</w:t>
      </w:r>
    </w:p>
    <w:p w14:paraId="0E7872B7" w14:textId="7DC9F524" w:rsidR="00E457B3" w:rsidRDefault="00E457B3" w:rsidP="00C248E1">
      <w:pPr>
        <w:ind w:left="360"/>
      </w:pPr>
      <w:r w:rsidRPr="00E457B3">
        <w:t xml:space="preserve"> </w:t>
      </w:r>
      <w:r w:rsidRPr="00E457B3">
        <w:rPr>
          <w:rFonts w:ascii="Segoe UI Symbol" w:hAnsi="Segoe UI Symbol" w:cs="Segoe UI Symbol"/>
        </w:rPr>
        <w:t>➢</w:t>
      </w:r>
      <w:r w:rsidRPr="00E457B3">
        <w:t xml:space="preserve"> Fast and flexible delivery</w:t>
      </w:r>
    </w:p>
    <w:p w14:paraId="079D8AFD" w14:textId="77777777" w:rsidR="007518FD" w:rsidRPr="00E457B3" w:rsidRDefault="007518FD" w:rsidP="00C248E1">
      <w:pPr>
        <w:ind w:left="360"/>
        <w:rPr>
          <w:b/>
          <w:bCs/>
        </w:rPr>
      </w:pPr>
    </w:p>
    <w:p w14:paraId="6CF5CE23" w14:textId="14F9253A" w:rsidR="00C248E1" w:rsidRDefault="00C248E1" w:rsidP="00C248E1">
      <w:pPr>
        <w:ind w:left="360"/>
      </w:pPr>
      <w:r>
        <w:t>4</w:t>
      </w:r>
      <w:r w:rsidR="00E562F4">
        <w:t>0</w:t>
      </w:r>
      <w:r>
        <w:t>)</w:t>
      </w:r>
      <w:r w:rsidR="005A6F60" w:rsidRPr="009D747D">
        <w:t xml:space="preserve">Explain the difference between Authorization and Authentication in Web </w:t>
      </w:r>
      <w:proofErr w:type="spellStart"/>
      <w:r w:rsidR="005A6F60" w:rsidRPr="009D747D">
        <w:t>testing.What</w:t>
      </w:r>
      <w:proofErr w:type="spellEnd"/>
      <w:r w:rsidR="005A6F60" w:rsidRPr="009D747D">
        <w:t xml:space="preserve"> are the common problems faced in Web testing?</w:t>
      </w:r>
    </w:p>
    <w:p w14:paraId="2AC17020" w14:textId="77777777" w:rsidR="00F60C47" w:rsidRDefault="00F60C47" w:rsidP="00C248E1">
      <w:pPr>
        <w:ind w:left="360"/>
      </w:pPr>
      <w:r>
        <w:t xml:space="preserve">     </w:t>
      </w:r>
    </w:p>
    <w:tbl>
      <w:tblPr>
        <w:tblStyle w:val="TableGrid"/>
        <w:tblW w:w="0" w:type="auto"/>
        <w:tblInd w:w="360" w:type="dxa"/>
        <w:tblLook w:val="04A0" w:firstRow="1" w:lastRow="0" w:firstColumn="1" w:lastColumn="0" w:noHBand="0" w:noVBand="1"/>
      </w:tblPr>
      <w:tblGrid>
        <w:gridCol w:w="2863"/>
        <w:gridCol w:w="2901"/>
        <w:gridCol w:w="2892"/>
      </w:tblGrid>
      <w:tr w:rsidR="00095CAE" w14:paraId="74BB1AE8" w14:textId="77777777" w:rsidTr="00095CAE">
        <w:tc>
          <w:tcPr>
            <w:tcW w:w="2863" w:type="dxa"/>
          </w:tcPr>
          <w:p w14:paraId="68596FF0" w14:textId="0384C0B3" w:rsidR="00095CAE" w:rsidRPr="007257F4" w:rsidRDefault="00095CAE" w:rsidP="00095CAE">
            <w:pPr>
              <w:rPr>
                <w:b/>
                <w:bCs/>
              </w:rPr>
            </w:pPr>
            <w:r>
              <w:rPr>
                <w:b/>
                <w:bCs/>
              </w:rPr>
              <w:t>feature</w:t>
            </w:r>
          </w:p>
        </w:tc>
        <w:tc>
          <w:tcPr>
            <w:tcW w:w="2901" w:type="dxa"/>
          </w:tcPr>
          <w:p w14:paraId="4A283629" w14:textId="7B7B5F0B" w:rsidR="00095CAE" w:rsidRPr="00095CAE" w:rsidRDefault="00095CAE" w:rsidP="00095CAE">
            <w:pPr>
              <w:rPr>
                <w:b/>
                <w:bCs/>
              </w:rPr>
            </w:pPr>
            <w:r w:rsidRPr="00095CAE">
              <w:rPr>
                <w:b/>
                <w:bCs/>
              </w:rPr>
              <w:t>Authorization</w:t>
            </w:r>
          </w:p>
        </w:tc>
        <w:tc>
          <w:tcPr>
            <w:tcW w:w="2892" w:type="dxa"/>
          </w:tcPr>
          <w:p w14:paraId="03B292EC" w14:textId="027C2459" w:rsidR="00095CAE" w:rsidRPr="00095CAE" w:rsidRDefault="00095CAE" w:rsidP="00095CAE">
            <w:pPr>
              <w:rPr>
                <w:b/>
                <w:bCs/>
              </w:rPr>
            </w:pPr>
            <w:r w:rsidRPr="00095CAE">
              <w:rPr>
                <w:b/>
                <w:bCs/>
              </w:rPr>
              <w:t>Authorization</w:t>
            </w:r>
          </w:p>
        </w:tc>
      </w:tr>
      <w:tr w:rsidR="00F60C47" w14:paraId="08D1B618" w14:textId="77777777" w:rsidTr="00095CAE">
        <w:tc>
          <w:tcPr>
            <w:tcW w:w="2863" w:type="dxa"/>
          </w:tcPr>
          <w:p w14:paraId="490438CE" w14:textId="06F31F05" w:rsidR="00F60C47" w:rsidRPr="00095CAE" w:rsidRDefault="007257F4" w:rsidP="00C248E1">
            <w:pPr>
              <w:rPr>
                <w:b/>
                <w:bCs/>
              </w:rPr>
            </w:pPr>
            <w:r w:rsidRPr="00095CAE">
              <w:rPr>
                <w:b/>
                <w:bCs/>
              </w:rPr>
              <w:t>Purpose</w:t>
            </w:r>
          </w:p>
        </w:tc>
        <w:tc>
          <w:tcPr>
            <w:tcW w:w="2901" w:type="dxa"/>
          </w:tcPr>
          <w:p w14:paraId="420420DC" w14:textId="17326B5E" w:rsidR="00F60C47" w:rsidRDefault="00CE111C" w:rsidP="00C248E1">
            <w:r w:rsidRPr="00CE111C">
              <w:t>To verify the identity of a user or system.</w:t>
            </w:r>
          </w:p>
        </w:tc>
        <w:tc>
          <w:tcPr>
            <w:tcW w:w="2892" w:type="dxa"/>
          </w:tcPr>
          <w:p w14:paraId="336D7296" w14:textId="731BF654" w:rsidR="00F60C47" w:rsidRDefault="00CE111C" w:rsidP="00C248E1">
            <w:r w:rsidRPr="00CE111C">
              <w:t>To grant or deny permissions to a verified user for accessing resources.</w:t>
            </w:r>
          </w:p>
        </w:tc>
      </w:tr>
      <w:tr w:rsidR="00F60C47" w14:paraId="4B2B3A60" w14:textId="77777777" w:rsidTr="00095CAE">
        <w:tc>
          <w:tcPr>
            <w:tcW w:w="2863" w:type="dxa"/>
          </w:tcPr>
          <w:p w14:paraId="704362C6" w14:textId="499C67BF" w:rsidR="00F60C47" w:rsidRPr="00095CAE" w:rsidRDefault="007257F4" w:rsidP="00C248E1">
            <w:pPr>
              <w:rPr>
                <w:b/>
                <w:bCs/>
              </w:rPr>
            </w:pPr>
            <w:r w:rsidRPr="00095CAE">
              <w:rPr>
                <w:b/>
                <w:bCs/>
              </w:rPr>
              <w:t>Question answer</w:t>
            </w:r>
          </w:p>
        </w:tc>
        <w:tc>
          <w:tcPr>
            <w:tcW w:w="2901" w:type="dxa"/>
          </w:tcPr>
          <w:p w14:paraId="64313EA3" w14:textId="79ACB006" w:rsidR="00F60C47" w:rsidRDefault="00725044" w:rsidP="00C248E1">
            <w:r w:rsidRPr="00725044">
              <w:t>"Who are you?"</w:t>
            </w:r>
          </w:p>
        </w:tc>
        <w:tc>
          <w:tcPr>
            <w:tcW w:w="2892" w:type="dxa"/>
          </w:tcPr>
          <w:p w14:paraId="503CE508" w14:textId="397ED41E" w:rsidR="00F60C47" w:rsidRDefault="00674DA6" w:rsidP="00C248E1">
            <w:r w:rsidRPr="00674DA6">
              <w:t>"What are you allowed to do?"</w:t>
            </w:r>
          </w:p>
        </w:tc>
      </w:tr>
      <w:tr w:rsidR="00F60C47" w14:paraId="3993B507" w14:textId="77777777" w:rsidTr="00095CAE">
        <w:tc>
          <w:tcPr>
            <w:tcW w:w="2863" w:type="dxa"/>
          </w:tcPr>
          <w:p w14:paraId="546B3FE1" w14:textId="294CDDC0" w:rsidR="00F60C47" w:rsidRPr="00095CAE" w:rsidRDefault="005C1933" w:rsidP="00C248E1">
            <w:pPr>
              <w:rPr>
                <w:b/>
                <w:bCs/>
              </w:rPr>
            </w:pPr>
            <w:r w:rsidRPr="00095CAE">
              <w:rPr>
                <w:b/>
                <w:bCs/>
              </w:rPr>
              <w:t>Process</w:t>
            </w:r>
          </w:p>
        </w:tc>
        <w:tc>
          <w:tcPr>
            <w:tcW w:w="2901" w:type="dxa"/>
          </w:tcPr>
          <w:p w14:paraId="317E6DC3" w14:textId="6A9F0338" w:rsidR="00F60C47" w:rsidRDefault="00674DA6" w:rsidP="00C248E1">
            <w:r w:rsidRPr="00674DA6">
              <w:t>Involves credentials like username/password, OTPs, or biometric scans.</w:t>
            </w:r>
          </w:p>
        </w:tc>
        <w:tc>
          <w:tcPr>
            <w:tcW w:w="2892" w:type="dxa"/>
          </w:tcPr>
          <w:p w14:paraId="5A458F34" w14:textId="781FE178" w:rsidR="00F60C47" w:rsidRDefault="00F443E4" w:rsidP="00C248E1">
            <w:r w:rsidRPr="00F443E4">
              <w:t>Involves checking roles, permissions, or access control lists (ACLs).</w:t>
            </w:r>
          </w:p>
        </w:tc>
      </w:tr>
      <w:tr w:rsidR="00F60C47" w14:paraId="00685CA6" w14:textId="77777777" w:rsidTr="00095CAE">
        <w:tc>
          <w:tcPr>
            <w:tcW w:w="2863" w:type="dxa"/>
          </w:tcPr>
          <w:p w14:paraId="7294A009" w14:textId="6833D371" w:rsidR="00F60C47" w:rsidRPr="00095CAE" w:rsidRDefault="005C1933" w:rsidP="00C248E1">
            <w:pPr>
              <w:rPr>
                <w:b/>
                <w:bCs/>
              </w:rPr>
            </w:pPr>
            <w:r w:rsidRPr="00095CAE">
              <w:rPr>
                <w:b/>
                <w:bCs/>
              </w:rPr>
              <w:t>Timing</w:t>
            </w:r>
          </w:p>
        </w:tc>
        <w:tc>
          <w:tcPr>
            <w:tcW w:w="2901" w:type="dxa"/>
          </w:tcPr>
          <w:p w14:paraId="4ACC78F2" w14:textId="70C68CF6" w:rsidR="00F60C47" w:rsidRDefault="00674DA6" w:rsidP="00C248E1">
            <w:r w:rsidRPr="00674DA6">
              <w:t>Happens first in the access control process.</w:t>
            </w:r>
          </w:p>
        </w:tc>
        <w:tc>
          <w:tcPr>
            <w:tcW w:w="2892" w:type="dxa"/>
          </w:tcPr>
          <w:p w14:paraId="2148C989" w14:textId="47D3DC87" w:rsidR="00F60C47" w:rsidRDefault="00F443E4" w:rsidP="00C248E1">
            <w:r w:rsidRPr="00F443E4">
              <w:t>Happens after successful authentication.</w:t>
            </w:r>
          </w:p>
        </w:tc>
      </w:tr>
      <w:tr w:rsidR="00F60C47" w14:paraId="48F0DB26" w14:textId="77777777" w:rsidTr="00095CAE">
        <w:tc>
          <w:tcPr>
            <w:tcW w:w="2863" w:type="dxa"/>
          </w:tcPr>
          <w:p w14:paraId="3EB6F18B" w14:textId="00B0C681" w:rsidR="00F60C47" w:rsidRPr="00095CAE" w:rsidRDefault="005C1933" w:rsidP="00C248E1">
            <w:pPr>
              <w:rPr>
                <w:b/>
                <w:bCs/>
              </w:rPr>
            </w:pPr>
            <w:r w:rsidRPr="00095CAE">
              <w:rPr>
                <w:b/>
                <w:bCs/>
              </w:rPr>
              <w:lastRenderedPageBreak/>
              <w:t>example</w:t>
            </w:r>
          </w:p>
        </w:tc>
        <w:tc>
          <w:tcPr>
            <w:tcW w:w="2901" w:type="dxa"/>
          </w:tcPr>
          <w:p w14:paraId="0B5D45E8" w14:textId="322E4C7C" w:rsidR="00F60C47" w:rsidRDefault="00F443E4" w:rsidP="00C248E1">
            <w:r w:rsidRPr="00F443E4">
              <w:t>Logging into an email account with your password.</w:t>
            </w:r>
          </w:p>
        </w:tc>
        <w:tc>
          <w:tcPr>
            <w:tcW w:w="2892" w:type="dxa"/>
          </w:tcPr>
          <w:p w14:paraId="144F8011" w14:textId="3B0F0A93" w:rsidR="00F60C47" w:rsidRDefault="00E562F4" w:rsidP="00C248E1">
            <w:r w:rsidRPr="00E562F4">
              <w:t>Being able to view your inbox but not modify another user's account settings.</w:t>
            </w:r>
          </w:p>
        </w:tc>
      </w:tr>
    </w:tbl>
    <w:p w14:paraId="40FDF804" w14:textId="57672348" w:rsidR="007518FD" w:rsidRDefault="007518FD" w:rsidP="00C248E1">
      <w:pPr>
        <w:ind w:left="360"/>
      </w:pPr>
    </w:p>
    <w:sectPr w:rsidR="00751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50CB"/>
    <w:multiLevelType w:val="hybridMultilevel"/>
    <w:tmpl w:val="70C4A04A"/>
    <w:lvl w:ilvl="0" w:tplc="4009000F">
      <w:start w:val="1"/>
      <w:numFmt w:val="decimal"/>
      <w:lvlText w:val="%1."/>
      <w:lvlJc w:val="left"/>
      <w:pPr>
        <w:ind w:left="1506" w:hanging="360"/>
      </w:p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1" w15:restartNumberingAfterBreak="0">
    <w:nsid w:val="1A7B220E"/>
    <w:multiLevelType w:val="hybridMultilevel"/>
    <w:tmpl w:val="BB6E22FC"/>
    <w:lvl w:ilvl="0" w:tplc="40090011">
      <w:start w:val="1"/>
      <w:numFmt w:val="decimal"/>
      <w:lvlText w:val="%1)"/>
      <w:lvlJc w:val="left"/>
      <w:pPr>
        <w:ind w:left="786"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7B367E"/>
    <w:multiLevelType w:val="hybridMultilevel"/>
    <w:tmpl w:val="5A24B1F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86A7C9C"/>
    <w:multiLevelType w:val="hybridMultilevel"/>
    <w:tmpl w:val="99B422A8"/>
    <w:lvl w:ilvl="0" w:tplc="4009000F">
      <w:start w:val="1"/>
      <w:numFmt w:val="decimal"/>
      <w:lvlText w:val="%1."/>
      <w:lvlJc w:val="left"/>
      <w:pPr>
        <w:ind w:left="1488" w:hanging="360"/>
      </w:p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4" w15:restartNumberingAfterBreak="0">
    <w:nsid w:val="56781465"/>
    <w:multiLevelType w:val="hybridMultilevel"/>
    <w:tmpl w:val="23889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522205"/>
    <w:multiLevelType w:val="hybridMultilevel"/>
    <w:tmpl w:val="C4E4EE40"/>
    <w:lvl w:ilvl="0" w:tplc="4009000F">
      <w:start w:val="1"/>
      <w:numFmt w:val="decimal"/>
      <w:lvlText w:val="%1."/>
      <w:lvlJc w:val="left"/>
      <w:pPr>
        <w:ind w:left="1506" w:hanging="360"/>
      </w:p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6" w15:restartNumberingAfterBreak="0">
    <w:nsid w:val="7C4822C4"/>
    <w:multiLevelType w:val="hybridMultilevel"/>
    <w:tmpl w:val="EF148A9A"/>
    <w:lvl w:ilvl="0" w:tplc="4009000F">
      <w:start w:val="1"/>
      <w:numFmt w:val="decimal"/>
      <w:lvlText w:val="%1."/>
      <w:lvlJc w:val="left"/>
      <w:pPr>
        <w:ind w:left="1506" w:hanging="360"/>
      </w:p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num w:numId="1" w16cid:durableId="642659488">
    <w:abstractNumId w:val="1"/>
  </w:num>
  <w:num w:numId="2" w16cid:durableId="1607426112">
    <w:abstractNumId w:val="2"/>
  </w:num>
  <w:num w:numId="3" w16cid:durableId="1679698883">
    <w:abstractNumId w:val="0"/>
  </w:num>
  <w:num w:numId="4" w16cid:durableId="482695703">
    <w:abstractNumId w:val="5"/>
  </w:num>
  <w:num w:numId="5" w16cid:durableId="642931660">
    <w:abstractNumId w:val="6"/>
  </w:num>
  <w:num w:numId="6" w16cid:durableId="293413938">
    <w:abstractNumId w:val="3"/>
  </w:num>
  <w:num w:numId="7" w16cid:durableId="1938559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CFA"/>
    <w:rsid w:val="00016040"/>
    <w:rsid w:val="00016540"/>
    <w:rsid w:val="000205F7"/>
    <w:rsid w:val="00026C92"/>
    <w:rsid w:val="00034603"/>
    <w:rsid w:val="00034DB6"/>
    <w:rsid w:val="00050601"/>
    <w:rsid w:val="0005540C"/>
    <w:rsid w:val="000557D8"/>
    <w:rsid w:val="00057578"/>
    <w:rsid w:val="000667CE"/>
    <w:rsid w:val="00087279"/>
    <w:rsid w:val="00087DEE"/>
    <w:rsid w:val="00095CAE"/>
    <w:rsid w:val="000D5B32"/>
    <w:rsid w:val="00107E62"/>
    <w:rsid w:val="00114E74"/>
    <w:rsid w:val="0011662D"/>
    <w:rsid w:val="00122CAB"/>
    <w:rsid w:val="0012451E"/>
    <w:rsid w:val="00127FF4"/>
    <w:rsid w:val="0013140A"/>
    <w:rsid w:val="001614C4"/>
    <w:rsid w:val="00180E36"/>
    <w:rsid w:val="00184447"/>
    <w:rsid w:val="001A1067"/>
    <w:rsid w:val="001A444B"/>
    <w:rsid w:val="001D2B17"/>
    <w:rsid w:val="001F26C9"/>
    <w:rsid w:val="001F3CD4"/>
    <w:rsid w:val="00204CDE"/>
    <w:rsid w:val="00232129"/>
    <w:rsid w:val="00232642"/>
    <w:rsid w:val="002411DF"/>
    <w:rsid w:val="002415B1"/>
    <w:rsid w:val="00242978"/>
    <w:rsid w:val="00243086"/>
    <w:rsid w:val="0028604F"/>
    <w:rsid w:val="002B5DD9"/>
    <w:rsid w:val="002B6B31"/>
    <w:rsid w:val="002C2B74"/>
    <w:rsid w:val="003205C4"/>
    <w:rsid w:val="0033296D"/>
    <w:rsid w:val="00343F32"/>
    <w:rsid w:val="003522B5"/>
    <w:rsid w:val="003642C6"/>
    <w:rsid w:val="0036692E"/>
    <w:rsid w:val="00370B62"/>
    <w:rsid w:val="00374C04"/>
    <w:rsid w:val="003A11B8"/>
    <w:rsid w:val="003B3BD7"/>
    <w:rsid w:val="003B515A"/>
    <w:rsid w:val="003D5712"/>
    <w:rsid w:val="003D639B"/>
    <w:rsid w:val="003D7938"/>
    <w:rsid w:val="003E1FE9"/>
    <w:rsid w:val="003F41CC"/>
    <w:rsid w:val="00406D17"/>
    <w:rsid w:val="00410588"/>
    <w:rsid w:val="00421410"/>
    <w:rsid w:val="00433A79"/>
    <w:rsid w:val="00454291"/>
    <w:rsid w:val="00456202"/>
    <w:rsid w:val="00470070"/>
    <w:rsid w:val="00494AB3"/>
    <w:rsid w:val="004D58AB"/>
    <w:rsid w:val="004E19C0"/>
    <w:rsid w:val="00506E3A"/>
    <w:rsid w:val="005137A9"/>
    <w:rsid w:val="00516714"/>
    <w:rsid w:val="00517342"/>
    <w:rsid w:val="0054017C"/>
    <w:rsid w:val="0054412E"/>
    <w:rsid w:val="005570C1"/>
    <w:rsid w:val="00572B96"/>
    <w:rsid w:val="00583F73"/>
    <w:rsid w:val="00586832"/>
    <w:rsid w:val="00590422"/>
    <w:rsid w:val="005A0B0B"/>
    <w:rsid w:val="005A6F60"/>
    <w:rsid w:val="005C1933"/>
    <w:rsid w:val="005C5CB1"/>
    <w:rsid w:val="005D5F90"/>
    <w:rsid w:val="005F10AC"/>
    <w:rsid w:val="005F2555"/>
    <w:rsid w:val="005F48ED"/>
    <w:rsid w:val="006079C5"/>
    <w:rsid w:val="00623A18"/>
    <w:rsid w:val="00650298"/>
    <w:rsid w:val="00653968"/>
    <w:rsid w:val="006636F5"/>
    <w:rsid w:val="00673E8A"/>
    <w:rsid w:val="00674DA6"/>
    <w:rsid w:val="00677856"/>
    <w:rsid w:val="006826D1"/>
    <w:rsid w:val="00687D15"/>
    <w:rsid w:val="00693AB7"/>
    <w:rsid w:val="00697015"/>
    <w:rsid w:val="006A4E90"/>
    <w:rsid w:val="006D2116"/>
    <w:rsid w:val="006E0E5C"/>
    <w:rsid w:val="006E2695"/>
    <w:rsid w:val="006E61C4"/>
    <w:rsid w:val="00715394"/>
    <w:rsid w:val="00720743"/>
    <w:rsid w:val="007217B1"/>
    <w:rsid w:val="00725044"/>
    <w:rsid w:val="007257F4"/>
    <w:rsid w:val="00725A56"/>
    <w:rsid w:val="00732452"/>
    <w:rsid w:val="007460E1"/>
    <w:rsid w:val="00750FEE"/>
    <w:rsid w:val="007518FD"/>
    <w:rsid w:val="00761071"/>
    <w:rsid w:val="00763AD9"/>
    <w:rsid w:val="00766D42"/>
    <w:rsid w:val="0076717A"/>
    <w:rsid w:val="0077399F"/>
    <w:rsid w:val="0078133B"/>
    <w:rsid w:val="0079043D"/>
    <w:rsid w:val="00791551"/>
    <w:rsid w:val="00792801"/>
    <w:rsid w:val="0079283E"/>
    <w:rsid w:val="007962A3"/>
    <w:rsid w:val="007A3249"/>
    <w:rsid w:val="007A43A3"/>
    <w:rsid w:val="007A667B"/>
    <w:rsid w:val="007C5797"/>
    <w:rsid w:val="007F7FED"/>
    <w:rsid w:val="00803B78"/>
    <w:rsid w:val="00805970"/>
    <w:rsid w:val="0083218F"/>
    <w:rsid w:val="0083733E"/>
    <w:rsid w:val="00856443"/>
    <w:rsid w:val="008648C7"/>
    <w:rsid w:val="00874A62"/>
    <w:rsid w:val="00895023"/>
    <w:rsid w:val="008B2408"/>
    <w:rsid w:val="008C4659"/>
    <w:rsid w:val="00903065"/>
    <w:rsid w:val="009123FF"/>
    <w:rsid w:val="00962BCA"/>
    <w:rsid w:val="00967D18"/>
    <w:rsid w:val="00975879"/>
    <w:rsid w:val="00977941"/>
    <w:rsid w:val="00991FD9"/>
    <w:rsid w:val="009A3937"/>
    <w:rsid w:val="009C0E4E"/>
    <w:rsid w:val="009C574D"/>
    <w:rsid w:val="009F45CF"/>
    <w:rsid w:val="00A05D5C"/>
    <w:rsid w:val="00A1404B"/>
    <w:rsid w:val="00A300B6"/>
    <w:rsid w:val="00A66357"/>
    <w:rsid w:val="00A77639"/>
    <w:rsid w:val="00A82C31"/>
    <w:rsid w:val="00A9027B"/>
    <w:rsid w:val="00A9130F"/>
    <w:rsid w:val="00AC4D7F"/>
    <w:rsid w:val="00AC60F2"/>
    <w:rsid w:val="00AC768A"/>
    <w:rsid w:val="00AC7FCB"/>
    <w:rsid w:val="00AD1EA8"/>
    <w:rsid w:val="00AD2B48"/>
    <w:rsid w:val="00AD5A38"/>
    <w:rsid w:val="00AD7140"/>
    <w:rsid w:val="00AE6870"/>
    <w:rsid w:val="00AE6CFA"/>
    <w:rsid w:val="00B16184"/>
    <w:rsid w:val="00B3006A"/>
    <w:rsid w:val="00B31B42"/>
    <w:rsid w:val="00B5758E"/>
    <w:rsid w:val="00B623DA"/>
    <w:rsid w:val="00BA3949"/>
    <w:rsid w:val="00BC4F3D"/>
    <w:rsid w:val="00C00623"/>
    <w:rsid w:val="00C07CEA"/>
    <w:rsid w:val="00C17F96"/>
    <w:rsid w:val="00C23187"/>
    <w:rsid w:val="00C2411E"/>
    <w:rsid w:val="00C248E1"/>
    <w:rsid w:val="00C24D0E"/>
    <w:rsid w:val="00C3657A"/>
    <w:rsid w:val="00C507EA"/>
    <w:rsid w:val="00C522FA"/>
    <w:rsid w:val="00C53992"/>
    <w:rsid w:val="00C53A96"/>
    <w:rsid w:val="00C85683"/>
    <w:rsid w:val="00C8772F"/>
    <w:rsid w:val="00C87E52"/>
    <w:rsid w:val="00CD16D6"/>
    <w:rsid w:val="00CE0730"/>
    <w:rsid w:val="00CE111C"/>
    <w:rsid w:val="00CE6D1C"/>
    <w:rsid w:val="00CF1730"/>
    <w:rsid w:val="00CF3C69"/>
    <w:rsid w:val="00CF4C98"/>
    <w:rsid w:val="00D32B12"/>
    <w:rsid w:val="00D50287"/>
    <w:rsid w:val="00D62603"/>
    <w:rsid w:val="00DA624A"/>
    <w:rsid w:val="00DA7CDE"/>
    <w:rsid w:val="00DB467E"/>
    <w:rsid w:val="00DB6480"/>
    <w:rsid w:val="00DE3536"/>
    <w:rsid w:val="00DE5F49"/>
    <w:rsid w:val="00E066F4"/>
    <w:rsid w:val="00E1220E"/>
    <w:rsid w:val="00E14C79"/>
    <w:rsid w:val="00E25A03"/>
    <w:rsid w:val="00E31277"/>
    <w:rsid w:val="00E457B3"/>
    <w:rsid w:val="00E562F4"/>
    <w:rsid w:val="00E57DAE"/>
    <w:rsid w:val="00E67D60"/>
    <w:rsid w:val="00EA195C"/>
    <w:rsid w:val="00ED0061"/>
    <w:rsid w:val="00EE48D6"/>
    <w:rsid w:val="00EF5690"/>
    <w:rsid w:val="00EF673B"/>
    <w:rsid w:val="00F01EED"/>
    <w:rsid w:val="00F10423"/>
    <w:rsid w:val="00F205E1"/>
    <w:rsid w:val="00F24CD0"/>
    <w:rsid w:val="00F36753"/>
    <w:rsid w:val="00F36F83"/>
    <w:rsid w:val="00F443E4"/>
    <w:rsid w:val="00F60C47"/>
    <w:rsid w:val="00F74E8A"/>
    <w:rsid w:val="00F923A1"/>
    <w:rsid w:val="00FB22BB"/>
    <w:rsid w:val="00FB7345"/>
    <w:rsid w:val="00FE2B0E"/>
    <w:rsid w:val="00FE6B2A"/>
    <w:rsid w:val="00FF0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3811B"/>
  <w15:chartTrackingRefBased/>
  <w15:docId w15:val="{E81AE30F-EE2B-4674-A00D-B00EA6CE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60"/>
  </w:style>
  <w:style w:type="paragraph" w:styleId="Heading1">
    <w:name w:val="heading 1"/>
    <w:basedOn w:val="Normal"/>
    <w:next w:val="Normal"/>
    <w:link w:val="Heading1Char"/>
    <w:uiPriority w:val="9"/>
    <w:qFormat/>
    <w:rsid w:val="00AE6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CFA"/>
    <w:rPr>
      <w:rFonts w:eastAsiaTheme="majorEastAsia" w:cstheme="majorBidi"/>
      <w:color w:val="272727" w:themeColor="text1" w:themeTint="D8"/>
    </w:rPr>
  </w:style>
  <w:style w:type="paragraph" w:styleId="Title">
    <w:name w:val="Title"/>
    <w:basedOn w:val="Normal"/>
    <w:next w:val="Normal"/>
    <w:link w:val="TitleChar"/>
    <w:uiPriority w:val="10"/>
    <w:qFormat/>
    <w:rsid w:val="00AE6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CFA"/>
    <w:pPr>
      <w:spacing w:before="160"/>
      <w:jc w:val="center"/>
    </w:pPr>
    <w:rPr>
      <w:i/>
      <w:iCs/>
      <w:color w:val="404040" w:themeColor="text1" w:themeTint="BF"/>
    </w:rPr>
  </w:style>
  <w:style w:type="character" w:customStyle="1" w:styleId="QuoteChar">
    <w:name w:val="Quote Char"/>
    <w:basedOn w:val="DefaultParagraphFont"/>
    <w:link w:val="Quote"/>
    <w:uiPriority w:val="29"/>
    <w:rsid w:val="00AE6CFA"/>
    <w:rPr>
      <w:i/>
      <w:iCs/>
      <w:color w:val="404040" w:themeColor="text1" w:themeTint="BF"/>
    </w:rPr>
  </w:style>
  <w:style w:type="paragraph" w:styleId="ListParagraph">
    <w:name w:val="List Paragraph"/>
    <w:basedOn w:val="Normal"/>
    <w:uiPriority w:val="34"/>
    <w:qFormat/>
    <w:rsid w:val="00AE6CFA"/>
    <w:pPr>
      <w:ind w:left="720"/>
      <w:contextualSpacing/>
    </w:pPr>
  </w:style>
  <w:style w:type="character" w:styleId="IntenseEmphasis">
    <w:name w:val="Intense Emphasis"/>
    <w:basedOn w:val="DefaultParagraphFont"/>
    <w:uiPriority w:val="21"/>
    <w:qFormat/>
    <w:rsid w:val="00AE6CFA"/>
    <w:rPr>
      <w:i/>
      <w:iCs/>
      <w:color w:val="0F4761" w:themeColor="accent1" w:themeShade="BF"/>
    </w:rPr>
  </w:style>
  <w:style w:type="paragraph" w:styleId="IntenseQuote">
    <w:name w:val="Intense Quote"/>
    <w:basedOn w:val="Normal"/>
    <w:next w:val="Normal"/>
    <w:link w:val="IntenseQuoteChar"/>
    <w:uiPriority w:val="30"/>
    <w:qFormat/>
    <w:rsid w:val="00AE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CFA"/>
    <w:rPr>
      <w:i/>
      <w:iCs/>
      <w:color w:val="0F4761" w:themeColor="accent1" w:themeShade="BF"/>
    </w:rPr>
  </w:style>
  <w:style w:type="character" w:styleId="IntenseReference">
    <w:name w:val="Intense Reference"/>
    <w:basedOn w:val="DefaultParagraphFont"/>
    <w:uiPriority w:val="32"/>
    <w:qFormat/>
    <w:rsid w:val="00AE6CFA"/>
    <w:rPr>
      <w:b/>
      <w:bCs/>
      <w:smallCaps/>
      <w:color w:val="0F4761" w:themeColor="accent1" w:themeShade="BF"/>
      <w:spacing w:val="5"/>
    </w:rPr>
  </w:style>
  <w:style w:type="character" w:styleId="Hyperlink">
    <w:name w:val="Hyperlink"/>
    <w:basedOn w:val="DefaultParagraphFont"/>
    <w:uiPriority w:val="99"/>
    <w:unhideWhenUsed/>
    <w:rsid w:val="005A6F60"/>
    <w:rPr>
      <w:color w:val="467886" w:themeColor="hyperlink"/>
      <w:u w:val="single"/>
    </w:rPr>
  </w:style>
  <w:style w:type="table" w:styleId="TableGrid">
    <w:name w:val="Table Grid"/>
    <w:basedOn w:val="TableNormal"/>
    <w:uiPriority w:val="39"/>
    <w:rsid w:val="005A6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248E1"/>
    <w:rPr>
      <w:color w:val="605E5C"/>
      <w:shd w:val="clear" w:color="auto" w:fill="E1DFDD"/>
    </w:rPr>
  </w:style>
  <w:style w:type="table" w:styleId="TableGridLight">
    <w:name w:val="Grid Table Light"/>
    <w:basedOn w:val="TableNormal"/>
    <w:uiPriority w:val="40"/>
    <w:rsid w:val="00127F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1876</Words>
  <Characters>10698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nikhare</dc:creator>
  <cp:keywords/>
  <dc:description/>
  <cp:lastModifiedBy>sneha nikhare</cp:lastModifiedBy>
  <cp:revision>87</cp:revision>
  <dcterms:created xsi:type="dcterms:W3CDTF">2025-12-24T14:10:00Z</dcterms:created>
  <dcterms:modified xsi:type="dcterms:W3CDTF">2025-12-28T17:36:00Z</dcterms:modified>
</cp:coreProperties>
</file>