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C0A" w:rsidRDefault="003D5C0A" w:rsidP="003D5C0A">
      <w:pPr>
        <w:rPr>
          <w:rFonts w:eastAsia="宋体"/>
          <w:lang w:eastAsia="zh-CN"/>
        </w:rPr>
      </w:pPr>
    </w:p>
    <w:p w:rsidR="003D5C0A" w:rsidRDefault="003D5C0A" w:rsidP="003D5C0A">
      <w:pPr>
        <w:rPr>
          <w:rFonts w:eastAsia="宋体"/>
          <w:lang w:eastAsia="zh-CN"/>
        </w:rPr>
      </w:pPr>
    </w:p>
    <w:p w:rsidR="003D5C0A" w:rsidRDefault="003D5C0A" w:rsidP="003D5C0A">
      <w:pPr>
        <w:rPr>
          <w:rFonts w:eastAsia="宋体"/>
          <w:lang w:eastAsia="zh-CN"/>
        </w:rPr>
      </w:pPr>
    </w:p>
    <w:p w:rsidR="003D5C0A" w:rsidRPr="003D5C0A" w:rsidRDefault="003D5C0A" w:rsidP="003D5C0A">
      <w:pPr>
        <w:rPr>
          <w:rFonts w:eastAsia="宋体"/>
          <w:lang w:eastAsia="zh-CN"/>
        </w:rPr>
      </w:pPr>
    </w:p>
    <w:p w:rsidR="003D5C0A" w:rsidRDefault="006C7531" w:rsidP="003D5C0A">
      <w:pPr>
        <w:pStyle w:val="af2"/>
        <w:rPr>
          <w:rFonts w:ascii="宋体" w:eastAsia="宋体" w:hAnsi="宋体"/>
          <w:lang w:eastAsia="zh-CN"/>
        </w:rPr>
      </w:pPr>
      <w:r w:rsidRPr="00323F4A">
        <w:rPr>
          <w:rFonts w:ascii="宋体" w:eastAsia="宋体" w:hAnsi="宋体"/>
          <w:lang w:eastAsia="zh-CN"/>
        </w:rPr>
        <w:t>“</w:t>
      </w:r>
      <w:r w:rsidR="005F5284">
        <w:rPr>
          <w:rFonts w:ascii="宋体" w:eastAsia="宋体" w:hAnsi="宋体" w:hint="eastAsia"/>
          <w:lang w:eastAsia="zh-CN"/>
        </w:rPr>
        <w:t>~~~~~</w:t>
      </w:r>
      <w:r w:rsidRPr="00323F4A">
        <w:rPr>
          <w:rFonts w:ascii="宋体" w:eastAsia="宋体" w:hAnsi="宋体"/>
          <w:lang w:eastAsia="zh-CN"/>
        </w:rPr>
        <w:t>”</w:t>
      </w:r>
      <w:r w:rsidR="00C83424" w:rsidRPr="00323F4A">
        <w:rPr>
          <w:rFonts w:ascii="宋体" w:eastAsia="宋体" w:hAnsi="宋体" w:hint="eastAsia"/>
          <w:lang w:eastAsia="zh-CN"/>
        </w:rPr>
        <w:t>项目可行性分析报告</w:t>
      </w:r>
    </w:p>
    <w:p w:rsidR="0012616D" w:rsidRPr="0012616D" w:rsidRDefault="003D5C0A">
      <w:pPr>
        <w:widowControl/>
        <w:jc w:val="left"/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br w:type="page"/>
      </w:r>
    </w:p>
    <w:p w:rsidR="000976F2" w:rsidRPr="00323F4A" w:rsidRDefault="000976F2" w:rsidP="005F5284">
      <w:pPr>
        <w:pStyle w:val="1"/>
      </w:pPr>
      <w:r w:rsidRPr="00323F4A">
        <w:rPr>
          <w:rFonts w:hint="eastAsia"/>
        </w:rPr>
        <w:lastRenderedPageBreak/>
        <w:t>项目</w:t>
      </w:r>
      <w:r w:rsidRPr="00323F4A">
        <w:t>概况</w:t>
      </w:r>
    </w:p>
    <w:p w:rsidR="006C5461" w:rsidRPr="00323F4A" w:rsidRDefault="006C5461" w:rsidP="008E5E9A">
      <w:pPr>
        <w:ind w:firstLineChars="200" w:firstLine="420"/>
        <w:rPr>
          <w:rFonts w:ascii="宋体" w:eastAsia="宋体" w:hAnsi="宋体"/>
          <w:lang w:eastAsia="zh-CN"/>
        </w:rPr>
      </w:pPr>
    </w:p>
    <w:p w:rsidR="003A076D" w:rsidRPr="00323F4A" w:rsidRDefault="003A076D" w:rsidP="008E5E9A">
      <w:pPr>
        <w:ind w:firstLineChars="200" w:firstLine="420"/>
        <w:rPr>
          <w:rFonts w:ascii="宋体" w:eastAsia="宋体" w:hAnsi="宋体"/>
          <w:lang w:eastAsia="zh-CN"/>
        </w:rPr>
      </w:pPr>
    </w:p>
    <w:p w:rsidR="00E0251E" w:rsidRPr="00323F4A" w:rsidRDefault="000976F2" w:rsidP="005F5284">
      <w:pPr>
        <w:pStyle w:val="1"/>
      </w:pPr>
      <w:r w:rsidRPr="00323F4A">
        <w:rPr>
          <w:rFonts w:hint="eastAsia"/>
          <w:bCs/>
        </w:rPr>
        <w:t>项</w:t>
      </w:r>
      <w:r w:rsidRPr="00323F4A">
        <w:rPr>
          <w:rFonts w:cs="MS Gothic" w:hint="eastAsia"/>
          <w:bCs/>
        </w:rPr>
        <w:t>目</w:t>
      </w:r>
      <w:r w:rsidRPr="00323F4A">
        <w:rPr>
          <w:rFonts w:hint="eastAsia"/>
        </w:rPr>
        <w:t>背景</w:t>
      </w:r>
    </w:p>
    <w:p w:rsidR="006C5461" w:rsidRPr="00323F4A" w:rsidRDefault="006C5461" w:rsidP="008E5E9A">
      <w:pPr>
        <w:ind w:firstLineChars="200" w:firstLine="420"/>
        <w:rPr>
          <w:rFonts w:ascii="宋体" w:eastAsia="宋体" w:hAnsi="宋体"/>
          <w:lang w:eastAsia="zh-CN"/>
        </w:rPr>
      </w:pPr>
    </w:p>
    <w:p w:rsidR="003A076D" w:rsidRPr="00323F4A" w:rsidRDefault="003A076D" w:rsidP="008E5E9A">
      <w:pPr>
        <w:ind w:firstLineChars="200" w:firstLine="420"/>
        <w:rPr>
          <w:rFonts w:ascii="宋体" w:eastAsia="宋体" w:hAnsi="宋体"/>
          <w:lang w:eastAsia="zh-CN"/>
        </w:rPr>
      </w:pPr>
    </w:p>
    <w:p w:rsidR="000976F2" w:rsidRPr="00323F4A" w:rsidRDefault="002362FF" w:rsidP="005F5284">
      <w:pPr>
        <w:pStyle w:val="1"/>
      </w:pPr>
      <w:r w:rsidRPr="00323F4A">
        <w:rPr>
          <w:rFonts w:hint="eastAsia"/>
        </w:rPr>
        <w:t>功能及使用场</w:t>
      </w:r>
      <w:r w:rsidRPr="00323F4A">
        <w:rPr>
          <w:rFonts w:cs="MS Gothic" w:hint="eastAsia"/>
        </w:rPr>
        <w:t>景</w:t>
      </w:r>
    </w:p>
    <w:p w:rsidR="003A076D" w:rsidRPr="00323F4A" w:rsidRDefault="003A076D" w:rsidP="003A076D">
      <w:pPr>
        <w:rPr>
          <w:rFonts w:ascii="宋体" w:eastAsia="宋体" w:hAnsi="宋体"/>
          <w:lang w:eastAsia="zh-CN"/>
        </w:rPr>
      </w:pPr>
    </w:p>
    <w:p w:rsidR="007C61C0" w:rsidRPr="00323F4A" w:rsidRDefault="00C17712" w:rsidP="005F5284">
      <w:pPr>
        <w:pStyle w:val="1"/>
      </w:pPr>
      <w:r w:rsidRPr="00323F4A">
        <w:rPr>
          <w:rFonts w:hint="eastAsia"/>
        </w:rPr>
        <w:t>系统架构</w:t>
      </w:r>
      <w:r w:rsidR="00460F24" w:rsidRPr="00323F4A">
        <w:rPr>
          <w:rFonts w:hint="eastAsia"/>
        </w:rPr>
        <w:t>及机能</w:t>
      </w:r>
    </w:p>
    <w:p w:rsidR="00954CCE" w:rsidRDefault="00954CCE" w:rsidP="006C5461">
      <w:pPr>
        <w:ind w:firstLineChars="200" w:firstLine="42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【范例】：</w:t>
      </w:r>
    </w:p>
    <w:p w:rsidR="006C5461" w:rsidRDefault="006C5461" w:rsidP="006C5461">
      <w:pPr>
        <w:ind w:firstLineChars="200" w:firstLine="420"/>
        <w:rPr>
          <w:rFonts w:ascii="宋体" w:eastAsia="宋体" w:hAnsi="宋体"/>
          <w:lang w:eastAsia="zh-CN"/>
        </w:rPr>
      </w:pPr>
      <w:r w:rsidRPr="00323F4A">
        <w:rPr>
          <w:rFonts w:ascii="宋体" w:eastAsia="宋体" w:hAnsi="宋体" w:hint="eastAsia"/>
          <w:lang w:eastAsia="zh-CN"/>
        </w:rPr>
        <w:t>该</w:t>
      </w:r>
      <w:r w:rsidR="006C7531" w:rsidRPr="00323F4A">
        <w:rPr>
          <w:rFonts w:ascii="宋体" w:eastAsia="宋体" w:hAnsi="宋体" w:hint="eastAsia"/>
          <w:lang w:eastAsia="zh-CN"/>
        </w:rPr>
        <w:t>项目</w:t>
      </w:r>
      <w:r w:rsidRPr="00323F4A">
        <w:rPr>
          <w:rFonts w:ascii="宋体" w:eastAsia="宋体" w:hAnsi="宋体" w:hint="eastAsia"/>
          <w:lang w:eastAsia="zh-CN"/>
        </w:rPr>
        <w:t>主要分为</w:t>
      </w:r>
      <w:r w:rsidR="00A64ACE">
        <w:rPr>
          <w:rFonts w:ascii="宋体" w:eastAsia="宋体" w:hAnsi="宋体"/>
          <w:lang w:eastAsia="zh-CN"/>
        </w:rPr>
        <w:t>3</w:t>
      </w:r>
      <w:r w:rsidRPr="00323F4A">
        <w:rPr>
          <w:rFonts w:ascii="宋体" w:eastAsia="宋体" w:hAnsi="宋体" w:hint="eastAsia"/>
          <w:lang w:eastAsia="zh-CN"/>
        </w:rPr>
        <w:t>部分组成</w:t>
      </w:r>
      <w:r w:rsidR="00A64ACE">
        <w:rPr>
          <w:rFonts w:ascii="宋体" w:eastAsia="宋体" w:hAnsi="宋体" w:hint="eastAsia"/>
          <w:lang w:eastAsia="zh-CN"/>
        </w:rPr>
        <w:t>：</w:t>
      </w:r>
      <w:r w:rsidR="00A64ACE">
        <w:rPr>
          <w:rFonts w:ascii="宋体" w:eastAsia="宋体" w:hAnsi="宋体"/>
          <w:lang w:eastAsia="zh-CN"/>
        </w:rPr>
        <w:t>***</w:t>
      </w:r>
      <w:r w:rsidRPr="00323F4A">
        <w:rPr>
          <w:rFonts w:ascii="宋体" w:eastAsia="宋体" w:hAnsi="宋体" w:hint="eastAsia"/>
          <w:lang w:eastAsia="zh-CN"/>
        </w:rPr>
        <w:t>部分</w:t>
      </w:r>
      <w:r w:rsidR="00C478F3" w:rsidRPr="00323F4A">
        <w:rPr>
          <w:rFonts w:ascii="宋体" w:eastAsia="宋体" w:hAnsi="宋体" w:hint="eastAsia"/>
          <w:lang w:eastAsia="zh-CN"/>
        </w:rPr>
        <w:t>，</w:t>
      </w:r>
      <w:r w:rsidR="00A64ACE">
        <w:rPr>
          <w:rFonts w:ascii="宋体" w:eastAsia="宋体" w:hAnsi="宋体"/>
          <w:lang w:eastAsia="zh-CN"/>
        </w:rPr>
        <w:t>***</w:t>
      </w:r>
      <w:r w:rsidRPr="00323F4A">
        <w:rPr>
          <w:rFonts w:ascii="宋体" w:eastAsia="宋体" w:hAnsi="宋体" w:hint="eastAsia"/>
          <w:lang w:eastAsia="zh-CN"/>
        </w:rPr>
        <w:t>部分</w:t>
      </w:r>
      <w:r w:rsidR="00C478F3" w:rsidRPr="00323F4A">
        <w:rPr>
          <w:rFonts w:ascii="宋体" w:eastAsia="宋体" w:hAnsi="宋体" w:hint="eastAsia"/>
          <w:lang w:eastAsia="zh-CN"/>
        </w:rPr>
        <w:t>，</w:t>
      </w:r>
      <w:r w:rsidR="00A64ACE">
        <w:rPr>
          <w:rFonts w:ascii="宋体" w:eastAsia="宋体" w:hAnsi="宋体"/>
          <w:lang w:eastAsia="zh-CN"/>
        </w:rPr>
        <w:t>***</w:t>
      </w:r>
      <w:r w:rsidRPr="00323F4A">
        <w:rPr>
          <w:rFonts w:ascii="宋体" w:eastAsia="宋体" w:hAnsi="宋体" w:hint="eastAsia"/>
          <w:lang w:eastAsia="zh-CN"/>
        </w:rPr>
        <w:t>部分。</w:t>
      </w:r>
    </w:p>
    <w:p w:rsidR="007C61C0" w:rsidRPr="00323F4A" w:rsidRDefault="007C61C0" w:rsidP="00F95A0D">
      <w:pPr>
        <w:rPr>
          <w:rFonts w:ascii="宋体" w:eastAsia="宋体" w:hAnsi="宋体"/>
          <w:lang w:eastAsia="zh-CN"/>
        </w:rPr>
      </w:pPr>
    </w:p>
    <w:p w:rsidR="00056E16" w:rsidRPr="00323F4A" w:rsidRDefault="00A64ACE" w:rsidP="00176DA9">
      <w:pPr>
        <w:pStyle w:val="a4"/>
        <w:numPr>
          <w:ilvl w:val="0"/>
          <w:numId w:val="2"/>
        </w:numPr>
        <w:ind w:leftChars="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*</w:t>
      </w:r>
      <w:r>
        <w:rPr>
          <w:rFonts w:ascii="宋体" w:eastAsia="宋体" w:hAnsi="宋体"/>
          <w:lang w:eastAsia="zh-CN"/>
        </w:rPr>
        <w:t>**</w:t>
      </w:r>
      <w:r w:rsidR="00056E16" w:rsidRPr="00323F4A">
        <w:rPr>
          <w:rFonts w:ascii="宋体" w:eastAsia="宋体" w:hAnsi="宋体" w:hint="eastAsia"/>
          <w:lang w:eastAsia="zh-CN"/>
        </w:rPr>
        <w:t>部分</w:t>
      </w:r>
    </w:p>
    <w:p w:rsidR="00263FB9" w:rsidRPr="00323F4A" w:rsidRDefault="00263FB9" w:rsidP="00263FB9">
      <w:pPr>
        <w:pStyle w:val="a4"/>
        <w:ind w:leftChars="0" w:left="420" w:firstLineChars="200" w:firstLine="420"/>
        <w:rPr>
          <w:rFonts w:ascii="宋体" w:eastAsia="宋体" w:hAnsi="宋体"/>
          <w:lang w:eastAsia="zh-CN"/>
        </w:rPr>
      </w:pPr>
      <w:r w:rsidRPr="00323F4A">
        <w:rPr>
          <w:rFonts w:ascii="宋体" w:eastAsia="宋体" w:hAnsi="宋体" w:hint="eastAsia"/>
          <w:lang w:eastAsia="zh-CN"/>
        </w:rPr>
        <w:t>该部分主要功能为：</w:t>
      </w:r>
    </w:p>
    <w:p w:rsidR="00263FB9" w:rsidRPr="00323F4A" w:rsidRDefault="00263FB9" w:rsidP="007C6FE5">
      <w:pPr>
        <w:pStyle w:val="a4"/>
        <w:ind w:leftChars="0" w:left="420" w:firstLineChars="200" w:firstLine="420"/>
        <w:rPr>
          <w:rFonts w:ascii="宋体" w:eastAsia="宋体" w:hAnsi="宋体"/>
          <w:lang w:eastAsia="zh-CN"/>
        </w:rPr>
      </w:pPr>
    </w:p>
    <w:p w:rsidR="00056E16" w:rsidRPr="00323F4A" w:rsidRDefault="00A64ACE" w:rsidP="00176DA9">
      <w:pPr>
        <w:pStyle w:val="a4"/>
        <w:numPr>
          <w:ilvl w:val="0"/>
          <w:numId w:val="2"/>
        </w:numPr>
        <w:ind w:leftChars="0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*</w:t>
      </w:r>
      <w:r>
        <w:rPr>
          <w:rFonts w:ascii="宋体" w:eastAsia="宋体" w:hAnsi="宋体"/>
          <w:lang w:eastAsia="zh-CN"/>
        </w:rPr>
        <w:t>**</w:t>
      </w:r>
      <w:r w:rsidR="00056E16" w:rsidRPr="00323F4A">
        <w:rPr>
          <w:rFonts w:ascii="宋体" w:eastAsia="宋体" w:hAnsi="宋体" w:hint="eastAsia"/>
        </w:rPr>
        <w:t>部分</w:t>
      </w:r>
    </w:p>
    <w:p w:rsidR="00F153FD" w:rsidRPr="00323F4A" w:rsidRDefault="00056E16" w:rsidP="007C6FE5">
      <w:pPr>
        <w:pStyle w:val="a4"/>
        <w:ind w:leftChars="0" w:left="420" w:firstLineChars="200" w:firstLine="420"/>
        <w:rPr>
          <w:rFonts w:ascii="宋体" w:eastAsia="宋体" w:hAnsi="宋体"/>
          <w:lang w:eastAsia="zh-CN"/>
        </w:rPr>
      </w:pPr>
      <w:r w:rsidRPr="00323F4A">
        <w:rPr>
          <w:rFonts w:ascii="宋体" w:eastAsia="宋体" w:hAnsi="宋体" w:hint="eastAsia"/>
          <w:lang w:eastAsia="zh-CN"/>
        </w:rPr>
        <w:t>该部分主要功能为：</w:t>
      </w:r>
    </w:p>
    <w:p w:rsidR="00F153FD" w:rsidRPr="00323F4A" w:rsidRDefault="00F153FD" w:rsidP="007C6FE5">
      <w:pPr>
        <w:pStyle w:val="a4"/>
        <w:ind w:leftChars="0" w:left="420" w:firstLineChars="200" w:firstLine="420"/>
        <w:rPr>
          <w:rFonts w:ascii="宋体" w:eastAsia="宋体" w:hAnsi="宋体"/>
          <w:lang w:eastAsia="zh-CN"/>
        </w:rPr>
      </w:pPr>
    </w:p>
    <w:p w:rsidR="00056E16" w:rsidRPr="00323F4A" w:rsidRDefault="00A64ACE" w:rsidP="00176DA9">
      <w:pPr>
        <w:pStyle w:val="a4"/>
        <w:numPr>
          <w:ilvl w:val="0"/>
          <w:numId w:val="2"/>
        </w:numPr>
        <w:ind w:leftChars="0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*</w:t>
      </w:r>
      <w:r>
        <w:rPr>
          <w:rFonts w:ascii="宋体" w:eastAsia="宋体" w:hAnsi="宋体"/>
          <w:lang w:eastAsia="zh-CN"/>
        </w:rPr>
        <w:t>**</w:t>
      </w:r>
      <w:r w:rsidR="00056E16" w:rsidRPr="00323F4A">
        <w:rPr>
          <w:rFonts w:ascii="宋体" w:eastAsia="宋体" w:hAnsi="宋体" w:hint="eastAsia"/>
        </w:rPr>
        <w:t>部分</w:t>
      </w:r>
    </w:p>
    <w:p w:rsidR="004805AE" w:rsidRPr="00323F4A" w:rsidRDefault="004805AE" w:rsidP="007C6FE5">
      <w:pPr>
        <w:pStyle w:val="a4"/>
        <w:ind w:leftChars="0" w:left="420" w:firstLineChars="200" w:firstLine="420"/>
        <w:rPr>
          <w:rFonts w:ascii="宋体" w:eastAsia="宋体" w:hAnsi="宋体"/>
          <w:lang w:eastAsia="zh-CN"/>
        </w:rPr>
      </w:pPr>
      <w:r w:rsidRPr="00323F4A">
        <w:rPr>
          <w:rFonts w:ascii="宋体" w:eastAsia="宋体" w:hAnsi="宋体" w:hint="eastAsia"/>
          <w:lang w:eastAsia="zh-CN"/>
        </w:rPr>
        <w:t>该部分的功能为：</w:t>
      </w:r>
    </w:p>
    <w:p w:rsidR="004805AE" w:rsidRPr="00323F4A" w:rsidRDefault="004805AE" w:rsidP="007C6FE5">
      <w:pPr>
        <w:pStyle w:val="a4"/>
        <w:ind w:leftChars="0" w:left="420" w:firstLineChars="200" w:firstLine="420"/>
        <w:rPr>
          <w:rFonts w:ascii="宋体" w:eastAsia="宋体" w:hAnsi="宋体"/>
          <w:lang w:eastAsia="zh-CN"/>
        </w:rPr>
      </w:pPr>
    </w:p>
    <w:p w:rsidR="00DE22CD" w:rsidRPr="00323F4A" w:rsidRDefault="00AD371E" w:rsidP="005F5284">
      <w:pPr>
        <w:pStyle w:val="1"/>
      </w:pPr>
      <w:r w:rsidRPr="00323F4A">
        <w:rPr>
          <w:rFonts w:hint="eastAsia"/>
        </w:rPr>
        <w:t>关键技术</w:t>
      </w:r>
    </w:p>
    <w:p w:rsidR="00992904" w:rsidRPr="00323F4A" w:rsidRDefault="00A64ACE" w:rsidP="00992904">
      <w:pPr>
        <w:pStyle w:val="2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*</w:t>
      </w:r>
      <w:r>
        <w:rPr>
          <w:rFonts w:ascii="宋体" w:eastAsia="宋体" w:hAnsi="宋体"/>
          <w:lang w:eastAsia="zh-CN"/>
        </w:rPr>
        <w:t>**</w:t>
      </w:r>
      <w:r w:rsidR="00992904" w:rsidRPr="00323F4A">
        <w:rPr>
          <w:rFonts w:ascii="宋体" w:eastAsia="宋体" w:hAnsi="宋体"/>
          <w:lang w:eastAsia="zh-CN"/>
        </w:rPr>
        <w:t>技</w:t>
      </w:r>
      <w:r w:rsidR="00992904" w:rsidRPr="00323F4A">
        <w:rPr>
          <w:rFonts w:ascii="宋体" w:eastAsia="宋体" w:hAnsi="宋体" w:cs="宋体" w:hint="eastAsia"/>
          <w:lang w:eastAsia="zh-CN"/>
        </w:rPr>
        <w:t>术</w:t>
      </w:r>
    </w:p>
    <w:p w:rsidR="005E22A5" w:rsidRPr="00323F4A" w:rsidRDefault="00A64ACE" w:rsidP="00A64ACE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 </w:t>
      </w:r>
      <w:r>
        <w:rPr>
          <w:rFonts w:ascii="宋体" w:eastAsia="宋体" w:hAnsi="宋体"/>
          <w:lang w:eastAsia="zh-CN"/>
        </w:rPr>
        <w:t xml:space="preserve">   </w:t>
      </w:r>
      <w:r>
        <w:rPr>
          <w:rFonts w:ascii="宋体" w:eastAsia="宋体" w:hAnsi="宋体" w:hint="eastAsia"/>
          <w:lang w:eastAsia="zh-CN"/>
        </w:rPr>
        <w:t>相关描述</w:t>
      </w:r>
    </w:p>
    <w:p w:rsidR="00AD371E" w:rsidRPr="00323F4A" w:rsidRDefault="00A64ACE" w:rsidP="0043001F">
      <w:pPr>
        <w:pStyle w:val="2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*</w:t>
      </w:r>
      <w:r>
        <w:rPr>
          <w:rFonts w:ascii="宋体" w:eastAsia="宋体" w:hAnsi="宋体"/>
          <w:lang w:eastAsia="zh-CN"/>
        </w:rPr>
        <w:t>**</w:t>
      </w:r>
      <w:r>
        <w:rPr>
          <w:rFonts w:ascii="宋体" w:eastAsia="宋体" w:hAnsi="宋体" w:hint="eastAsia"/>
          <w:lang w:eastAsia="zh-CN"/>
        </w:rPr>
        <w:t>技术</w:t>
      </w:r>
    </w:p>
    <w:p w:rsidR="0071217A" w:rsidRPr="00A64ACE" w:rsidRDefault="00A64ACE" w:rsidP="00A64ACE">
      <w:pPr>
        <w:ind w:firstLineChars="200" w:firstLine="42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hint="eastAsia"/>
          <w:lang w:eastAsia="zh-CN"/>
        </w:rPr>
        <w:t>相关描述</w:t>
      </w:r>
    </w:p>
    <w:p w:rsidR="0071217A" w:rsidRPr="00323F4A" w:rsidRDefault="00A64ACE" w:rsidP="008E5E9A">
      <w:pPr>
        <w:pStyle w:val="2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*</w:t>
      </w:r>
      <w:r>
        <w:rPr>
          <w:rFonts w:ascii="宋体" w:eastAsia="宋体" w:hAnsi="宋体"/>
          <w:lang w:eastAsia="zh-CN"/>
        </w:rPr>
        <w:t>**</w:t>
      </w:r>
      <w:r>
        <w:rPr>
          <w:rFonts w:ascii="宋体" w:eastAsia="宋体" w:hAnsi="宋体" w:hint="eastAsia"/>
          <w:lang w:eastAsia="zh-CN"/>
        </w:rPr>
        <w:t>技术</w:t>
      </w:r>
    </w:p>
    <w:p w:rsidR="00BF1D01" w:rsidRPr="00323F4A" w:rsidRDefault="00A64ACE" w:rsidP="00A64ACE">
      <w:pPr>
        <w:jc w:val="left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 xml:space="preserve"> </w:t>
      </w:r>
      <w:r>
        <w:rPr>
          <w:rFonts w:ascii="宋体" w:eastAsia="宋体" w:hAnsi="宋体"/>
          <w:lang w:eastAsia="zh-CN"/>
        </w:rPr>
        <w:t xml:space="preserve">   </w:t>
      </w:r>
      <w:r>
        <w:rPr>
          <w:rFonts w:ascii="宋体" w:eastAsia="宋体" w:hAnsi="宋体" w:hint="eastAsia"/>
          <w:lang w:eastAsia="zh-CN"/>
        </w:rPr>
        <w:t>相关描述</w:t>
      </w:r>
    </w:p>
    <w:p w:rsidR="00C62636" w:rsidRPr="00323F4A" w:rsidRDefault="000976F2" w:rsidP="005F5284">
      <w:pPr>
        <w:pStyle w:val="1"/>
      </w:pPr>
      <w:r w:rsidRPr="00323F4A">
        <w:rPr>
          <w:rFonts w:hint="eastAsia"/>
        </w:rPr>
        <w:t>进度安</w:t>
      </w:r>
      <w:r w:rsidRPr="00323F4A">
        <w:t>排</w:t>
      </w:r>
      <w:r w:rsidR="00D54831">
        <w:rPr>
          <w:rFonts w:hint="eastAsia"/>
        </w:rPr>
        <w:t>（相当于开发计划）</w:t>
      </w:r>
    </w:p>
    <w:p w:rsidR="00395764" w:rsidRDefault="00395764" w:rsidP="00C524D1">
      <w:pPr>
        <w:ind w:firstLineChars="200" w:firstLine="320"/>
        <w:jc w:val="center"/>
        <w:rPr>
          <w:rFonts w:ascii="宋体" w:eastAsia="宋体" w:hAnsi="宋体"/>
          <w:sz w:val="16"/>
          <w:szCs w:val="16"/>
          <w:lang w:eastAsia="zh-CN"/>
        </w:rPr>
      </w:pPr>
    </w:p>
    <w:p w:rsidR="00ED536F" w:rsidRPr="00323F4A" w:rsidRDefault="00ED536F" w:rsidP="005F5284">
      <w:pPr>
        <w:pStyle w:val="1"/>
      </w:pPr>
      <w:r w:rsidRPr="00323F4A">
        <w:rPr>
          <w:rFonts w:hint="eastAsia"/>
        </w:rPr>
        <w:lastRenderedPageBreak/>
        <w:t>团队</w:t>
      </w:r>
      <w:r w:rsidR="005720EA" w:rsidRPr="00323F4A">
        <w:rPr>
          <w:rFonts w:hint="eastAsia"/>
        </w:rPr>
        <w:t>技术概况</w:t>
      </w:r>
    </w:p>
    <w:p w:rsidR="002623AD" w:rsidRPr="00323F4A" w:rsidRDefault="00F97DAF" w:rsidP="00DE5535">
      <w:pPr>
        <w:ind w:firstLineChars="200" w:firstLine="42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描述</w:t>
      </w:r>
      <w:r w:rsidR="002623AD">
        <w:rPr>
          <w:rFonts w:ascii="宋体" w:eastAsia="宋体" w:hAnsi="宋体" w:hint="eastAsia"/>
          <w:lang w:eastAsia="zh-CN"/>
        </w:rPr>
        <w:t>小组成员的技术</w:t>
      </w:r>
      <w:r w:rsidR="00DE5535">
        <w:rPr>
          <w:rFonts w:ascii="宋体" w:eastAsia="宋体" w:hAnsi="宋体" w:hint="eastAsia"/>
          <w:lang w:eastAsia="zh-CN"/>
        </w:rPr>
        <w:t>特长和在本次项目中的担当内容</w:t>
      </w:r>
    </w:p>
    <w:tbl>
      <w:tblPr>
        <w:tblStyle w:val="-1"/>
        <w:tblW w:w="5529" w:type="dxa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2127"/>
      </w:tblGrid>
      <w:tr w:rsidR="00F97DAF" w:rsidRPr="00323F4A" w:rsidTr="00F97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noWrap/>
            <w:hideMark/>
          </w:tcPr>
          <w:p w:rsidR="00F97DAF" w:rsidRPr="00323F4A" w:rsidRDefault="00F97DAF" w:rsidP="00473F08">
            <w:pPr>
              <w:widowControl/>
              <w:jc w:val="center"/>
              <w:rPr>
                <w:rFonts w:ascii="宋体" w:eastAsia="宋体" w:hAnsi="宋体" w:cs="MS PGothic"/>
                <w:color w:val="000000"/>
                <w:kern w:val="0"/>
                <w:sz w:val="18"/>
                <w:szCs w:val="18"/>
              </w:rPr>
            </w:pPr>
            <w:r w:rsidRPr="00323F4A">
              <w:rPr>
                <w:rFonts w:ascii="宋体" w:eastAsia="宋体" w:hAnsi="宋体" w:cs="MS PGothic" w:hint="eastAsia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1701" w:type="dxa"/>
            <w:noWrap/>
            <w:hideMark/>
          </w:tcPr>
          <w:p w:rsidR="00F97DAF" w:rsidRPr="00323F4A" w:rsidRDefault="00DE5535" w:rsidP="00473F0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MS PGothic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MS PGothic" w:hint="eastAsia"/>
                <w:color w:val="000000"/>
                <w:kern w:val="0"/>
                <w:sz w:val="18"/>
                <w:szCs w:val="18"/>
                <w:lang w:eastAsia="zh-CN"/>
              </w:rPr>
              <w:t>小组内</w:t>
            </w:r>
            <w:r w:rsidR="00F97DAF">
              <w:rPr>
                <w:rFonts w:ascii="宋体" w:eastAsia="宋体" w:hAnsi="宋体" w:cs="MS PGothic" w:hint="eastAsia"/>
                <w:color w:val="000000"/>
                <w:kern w:val="0"/>
                <w:sz w:val="18"/>
                <w:szCs w:val="18"/>
                <w:lang w:eastAsia="zh-CN"/>
              </w:rPr>
              <w:t>业务</w:t>
            </w:r>
            <w:r w:rsidR="00F97DAF" w:rsidRPr="00323F4A">
              <w:rPr>
                <w:rFonts w:ascii="宋体" w:eastAsia="宋体" w:hAnsi="宋体" w:cs="MS PGothic" w:hint="eastAsia"/>
                <w:color w:val="000000"/>
                <w:kern w:val="0"/>
                <w:sz w:val="18"/>
                <w:szCs w:val="18"/>
              </w:rPr>
              <w:t>担当</w:t>
            </w:r>
          </w:p>
        </w:tc>
        <w:tc>
          <w:tcPr>
            <w:tcW w:w="2127" w:type="dxa"/>
          </w:tcPr>
          <w:p w:rsidR="00F97DAF" w:rsidRPr="00323F4A" w:rsidRDefault="00F97DAF" w:rsidP="00473F08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MS PGothic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MS PGothic" w:hint="eastAsia"/>
                <w:color w:val="000000"/>
                <w:kern w:val="0"/>
                <w:sz w:val="18"/>
                <w:szCs w:val="18"/>
                <w:lang w:eastAsia="zh-CN"/>
              </w:rPr>
              <w:t>本项目担当</w:t>
            </w:r>
          </w:p>
        </w:tc>
      </w:tr>
      <w:tr w:rsidR="00F97DAF" w:rsidRPr="00323F4A" w:rsidTr="00F97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noWrap/>
          </w:tcPr>
          <w:p w:rsidR="00F97DAF" w:rsidRPr="00306D75" w:rsidRDefault="00F97DAF" w:rsidP="00473F08">
            <w:pPr>
              <w:widowControl/>
              <w:jc w:val="center"/>
              <w:rPr>
                <w:rFonts w:ascii="宋体" w:eastAsia="宋体" w:hAnsi="宋体" w:cs="MS PGothic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noWrap/>
          </w:tcPr>
          <w:p w:rsidR="00F97DAF" w:rsidRPr="00306D75" w:rsidRDefault="00F97DAF" w:rsidP="00473F0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MS PGothic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7" w:type="dxa"/>
          </w:tcPr>
          <w:p w:rsidR="00F97DAF" w:rsidRPr="00306D75" w:rsidRDefault="00F97DAF" w:rsidP="00473F0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</w:tr>
      <w:tr w:rsidR="00F97DAF" w:rsidRPr="00323F4A" w:rsidTr="00F97DA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noWrap/>
          </w:tcPr>
          <w:p w:rsidR="00F97DAF" w:rsidRPr="00306D75" w:rsidRDefault="00F97DAF" w:rsidP="00473F08">
            <w:pPr>
              <w:widowControl/>
              <w:jc w:val="center"/>
              <w:rPr>
                <w:rFonts w:ascii="宋体" w:eastAsia="宋体" w:hAnsi="宋体" w:cs="MS PGothic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noWrap/>
          </w:tcPr>
          <w:p w:rsidR="00F97DAF" w:rsidRPr="00306D75" w:rsidRDefault="00F97DAF" w:rsidP="00473F0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MS PGothic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127" w:type="dxa"/>
          </w:tcPr>
          <w:p w:rsidR="00F97DAF" w:rsidRPr="00306D75" w:rsidRDefault="00F97DAF" w:rsidP="00473F0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MS PGothic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</w:tr>
      <w:tr w:rsidR="00F97DAF" w:rsidRPr="00323F4A" w:rsidTr="00F97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noWrap/>
          </w:tcPr>
          <w:p w:rsidR="00F97DAF" w:rsidRPr="00306D75" w:rsidRDefault="00F97DAF" w:rsidP="00473F08">
            <w:pPr>
              <w:widowControl/>
              <w:jc w:val="center"/>
              <w:rPr>
                <w:rFonts w:ascii="宋体" w:eastAsia="宋体" w:hAnsi="宋体" w:cs="MS PGothic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noWrap/>
          </w:tcPr>
          <w:p w:rsidR="00F97DAF" w:rsidRPr="00306D75" w:rsidRDefault="00F97DAF" w:rsidP="00473F0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MS PGothic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127" w:type="dxa"/>
          </w:tcPr>
          <w:p w:rsidR="00F97DAF" w:rsidRPr="00306D75" w:rsidRDefault="00F97DAF" w:rsidP="00473F0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MS PGothic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</w:tr>
      <w:tr w:rsidR="00F97DAF" w:rsidRPr="00323F4A" w:rsidTr="00F97DAF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noWrap/>
          </w:tcPr>
          <w:p w:rsidR="00F97DAF" w:rsidRPr="00306D75" w:rsidRDefault="00F97DAF" w:rsidP="00473F08">
            <w:pPr>
              <w:widowControl/>
              <w:jc w:val="center"/>
              <w:rPr>
                <w:rFonts w:ascii="宋体" w:eastAsia="宋体" w:hAnsi="宋体" w:cs="MS PGothic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noWrap/>
          </w:tcPr>
          <w:p w:rsidR="00F97DAF" w:rsidRPr="00306D75" w:rsidRDefault="00F97DAF" w:rsidP="00473F0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MS PGothic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7" w:type="dxa"/>
          </w:tcPr>
          <w:p w:rsidR="00F97DAF" w:rsidRPr="00306D75" w:rsidRDefault="00F97DAF" w:rsidP="00473F0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97DAF" w:rsidRPr="00323F4A" w:rsidTr="00F97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noWrap/>
          </w:tcPr>
          <w:p w:rsidR="00F97DAF" w:rsidRPr="00306D75" w:rsidRDefault="00F97DAF" w:rsidP="00473F08">
            <w:pPr>
              <w:widowControl/>
              <w:jc w:val="center"/>
              <w:rPr>
                <w:rFonts w:ascii="宋体" w:eastAsia="宋体" w:hAnsi="宋体" w:cs="MS PGothic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1" w:type="dxa"/>
            <w:noWrap/>
          </w:tcPr>
          <w:p w:rsidR="00F97DAF" w:rsidRPr="00306D75" w:rsidRDefault="00F97DAF" w:rsidP="00473F0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MS PGothic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2127" w:type="dxa"/>
          </w:tcPr>
          <w:p w:rsidR="00F97DAF" w:rsidRPr="00306D75" w:rsidRDefault="00F97DAF" w:rsidP="00473F0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MS PGothic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</w:tr>
    </w:tbl>
    <w:p w:rsidR="009B7622" w:rsidRPr="009B7622" w:rsidRDefault="00A95E26" w:rsidP="009B7622">
      <w:pPr>
        <w:ind w:firstLineChars="200" w:firstLine="320"/>
        <w:jc w:val="center"/>
        <w:rPr>
          <w:rFonts w:ascii="宋体" w:eastAsia="宋体" w:hAnsi="宋体"/>
          <w:sz w:val="16"/>
          <w:szCs w:val="16"/>
          <w:lang w:eastAsia="zh-CN"/>
        </w:rPr>
      </w:pPr>
      <w:r w:rsidRPr="00323F4A">
        <w:rPr>
          <w:rFonts w:ascii="宋体" w:eastAsia="宋体" w:hAnsi="宋体" w:hint="eastAsia"/>
          <w:sz w:val="16"/>
          <w:szCs w:val="16"/>
          <w:lang w:eastAsia="zh-CN"/>
        </w:rPr>
        <w:t>团队成员</w:t>
      </w:r>
    </w:p>
    <w:p w:rsidR="009B7622" w:rsidRDefault="00960394" w:rsidP="005F5284">
      <w:pPr>
        <w:pStyle w:val="1"/>
      </w:pPr>
      <w:r>
        <w:rPr>
          <w:rFonts w:hint="eastAsia"/>
        </w:rPr>
        <w:t>完成时效果</w:t>
      </w:r>
    </w:p>
    <w:p w:rsidR="00C5349C" w:rsidRPr="00C5349C" w:rsidRDefault="00DE5535" w:rsidP="00DE5535">
      <w:pPr>
        <w:ind w:left="42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描述本次开发</w:t>
      </w:r>
      <w:r w:rsidR="00D54831">
        <w:rPr>
          <w:rFonts w:eastAsia="宋体" w:hint="eastAsia"/>
          <w:lang w:eastAsia="zh-CN"/>
        </w:rPr>
        <w:t>的最终达到的效果，或者最终成果。</w:t>
      </w:r>
    </w:p>
    <w:p w:rsidR="00395764" w:rsidRDefault="000B5F96" w:rsidP="005F5284">
      <w:pPr>
        <w:pStyle w:val="1"/>
      </w:pPr>
      <w:r>
        <w:rPr>
          <w:rFonts w:hint="eastAsia"/>
        </w:rPr>
        <w:t>设备清单</w:t>
      </w:r>
    </w:p>
    <w:tbl>
      <w:tblPr>
        <w:tblW w:w="7640" w:type="dxa"/>
        <w:tblInd w:w="113" w:type="dxa"/>
        <w:tblLook w:val="04A0" w:firstRow="1" w:lastRow="0" w:firstColumn="1" w:lastColumn="0" w:noHBand="0" w:noVBand="1"/>
      </w:tblPr>
      <w:tblGrid>
        <w:gridCol w:w="620"/>
        <w:gridCol w:w="2560"/>
        <w:gridCol w:w="1220"/>
        <w:gridCol w:w="3240"/>
      </w:tblGrid>
      <w:tr w:rsidR="000B5F96" w:rsidRPr="000B5F96" w:rsidTr="000B5F96">
        <w:trPr>
          <w:trHeight w:val="696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:lang w:eastAsia="zh-CN"/>
              </w:rPr>
            </w:pPr>
            <w:r w:rsidRPr="000B5F9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:lang w:eastAsia="zh-CN"/>
              </w:rPr>
              <w:t>序号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  <w:t>品名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  <w:t>品牌名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  <w:t>型号</w:t>
            </w:r>
          </w:p>
        </w:tc>
      </w:tr>
      <w:tr w:rsidR="000B5F96" w:rsidRPr="000B5F96" w:rsidTr="000B5F96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  <w:t xml:space="preserve">DJI </w:t>
            </w:r>
            <w:proofErr w:type="gramStart"/>
            <w:r w:rsidRPr="000B5F96"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  <w:t>大疆</w:t>
            </w:r>
            <w:proofErr w:type="gramEnd"/>
            <w:r w:rsidRPr="000B5F96"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  <w:t xml:space="preserve"> 御 Mavic Air 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</w:pPr>
            <w:proofErr w:type="gramStart"/>
            <w:r w:rsidRPr="000B5F9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  <w:t>大疆</w:t>
            </w:r>
            <w:proofErr w:type="gramEnd"/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  <w:t>御 Mavic Air 2 畅飞套装</w:t>
            </w:r>
          </w:p>
        </w:tc>
      </w:tr>
      <w:tr w:rsidR="000B5F96" w:rsidRPr="000B5F96" w:rsidTr="000B5F96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</w:pPr>
            <w:proofErr w:type="gramStart"/>
            <w:r w:rsidRPr="000B5F96"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  <w:t>浆叶</w:t>
            </w:r>
            <w:proofErr w:type="spellStart"/>
            <w:proofErr w:type="gramEnd"/>
            <w:r w:rsidRPr="000B5F96"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  <w:t>jd</w:t>
            </w:r>
            <w:proofErr w:type="spellEnd"/>
            <w:r w:rsidRPr="000B5F96"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  <w:t xml:space="preserve">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</w:pPr>
            <w:proofErr w:type="gramStart"/>
            <w:r w:rsidRPr="000B5F9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  <w:t>大疆</w:t>
            </w:r>
            <w:proofErr w:type="gramEnd"/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  <w:t>Mavic Air 2 降噪螺旋桨</w:t>
            </w:r>
          </w:p>
        </w:tc>
      </w:tr>
      <w:tr w:rsidR="000B5F96" w:rsidRPr="000B5F96" w:rsidTr="000B5F96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</w:pPr>
            <w:r w:rsidRPr="000B5F96"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  <w:t>桨叶保护罩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</w:pPr>
            <w:proofErr w:type="gramStart"/>
            <w:r w:rsidRPr="000B5F9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  <w:t>大疆</w:t>
            </w:r>
            <w:proofErr w:type="gramEnd"/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  <w:t>御 Mavic Air 2 桨叶保护罩</w:t>
            </w:r>
          </w:p>
        </w:tc>
      </w:tr>
      <w:tr w:rsidR="000B5F96" w:rsidRPr="000B5F96" w:rsidTr="000B5F96">
        <w:trPr>
          <w:trHeight w:val="55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  <w:t>4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</w:pPr>
            <w:proofErr w:type="gramStart"/>
            <w:r w:rsidRPr="000B5F96"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  <w:t>大疆保险</w:t>
            </w:r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</w:pPr>
            <w:proofErr w:type="gramStart"/>
            <w:r w:rsidRPr="000B5F9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  <w:t>大疆</w:t>
            </w:r>
            <w:proofErr w:type="gramEnd"/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  <w:t>DJI Care 随心换（Mavic Air 2）</w:t>
            </w:r>
            <w:r w:rsidRPr="000B5F96"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  <w:br/>
              <w:t>实体卡</w:t>
            </w:r>
          </w:p>
        </w:tc>
      </w:tr>
      <w:tr w:rsidR="000B5F96" w:rsidRPr="000B5F96" w:rsidTr="000B5F96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  <w:t>Android开发板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  <w:t>KHADAS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  <w:t>VIM3 pro-4g32g</w:t>
            </w:r>
          </w:p>
        </w:tc>
      </w:tr>
      <w:tr w:rsidR="000B5F96" w:rsidRPr="000B5F96" w:rsidTr="000B5F96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  <w:t>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  <w:t>显示屏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  <w:t>KHADAS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  <w:t>TS050 Touch Screen-触摸屏</w:t>
            </w:r>
          </w:p>
        </w:tc>
      </w:tr>
      <w:tr w:rsidR="000B5F96" w:rsidRPr="000B5F96" w:rsidTr="000B5F96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  <w:t>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  <w:t>电源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  <w:t>KHADAS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  <w:t>24W电源适配器 - 美</w:t>
            </w:r>
            <w:proofErr w:type="gramStart"/>
            <w:r w:rsidRPr="000B5F9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  <w:t>规</w:t>
            </w:r>
            <w:proofErr w:type="gramEnd"/>
          </w:p>
        </w:tc>
      </w:tr>
      <w:tr w:rsidR="000B5F96" w:rsidRPr="000B5F96" w:rsidTr="000B5F96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  <w:t>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  <w:t>电源线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  <w:t>KHADAS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  <w:t>USB-C male to male</w:t>
            </w:r>
          </w:p>
        </w:tc>
      </w:tr>
      <w:tr w:rsidR="000B5F96" w:rsidRPr="000B5F96" w:rsidTr="000B5F96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  <w:t>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  <w:t>RTC电源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  <w:t>KHADAS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  <w:t>RTC Battery-实时时钟纽扣电池</w:t>
            </w:r>
          </w:p>
        </w:tc>
      </w:tr>
      <w:tr w:rsidR="000B5F96" w:rsidRPr="000B5F96" w:rsidTr="000B5F96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  <w:lastRenderedPageBreak/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  <w:t>安坐开发板 外壳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  <w:t>KHADAS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  <w:t>透明，带配重鉄</w:t>
            </w:r>
          </w:p>
        </w:tc>
      </w:tr>
      <w:tr w:rsidR="000B5F96" w:rsidRPr="000B5F96" w:rsidTr="000B5F96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  <w:t>11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  <w:t>散热风扇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  <w:t>KHADAS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  <w:t>3705 Cooling Fan-风扇</w:t>
            </w:r>
          </w:p>
        </w:tc>
      </w:tr>
      <w:tr w:rsidR="000B5F96" w:rsidRPr="000B5F96" w:rsidTr="000B5F96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  <w:t>12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  <w:t>散热器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  <w:t>KHADAS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  <w:t>New VIMs Heatsink-散热器</w:t>
            </w:r>
          </w:p>
        </w:tc>
      </w:tr>
      <w:tr w:rsidR="000B5F96" w:rsidRPr="000B5F96" w:rsidTr="000B5F96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  <w:t>13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  <w:t>128G内存卡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  <w:t>三星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  <w:t>MB-MP128HA/CN</w:t>
            </w:r>
          </w:p>
        </w:tc>
      </w:tr>
      <w:tr w:rsidR="000B5F96" w:rsidRPr="000B5F96" w:rsidTr="000B5F96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  <w:t>14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  <w:t>护目镜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  <w:t>3M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  <w:t xml:space="preserve"> 1621AF </w:t>
            </w:r>
          </w:p>
        </w:tc>
      </w:tr>
      <w:tr w:rsidR="000B5F96" w:rsidRPr="000B5F96" w:rsidTr="000B5F96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  <w:t>15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</w:pPr>
            <w:r w:rsidRPr="000B5F96"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  <w:t>USB转Type-C转接头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</w:pPr>
            <w:proofErr w:type="gramStart"/>
            <w:r w:rsidRPr="000B5F96"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  <w:t>倍思</w:t>
            </w:r>
            <w:proofErr w:type="gramEnd"/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</w:pPr>
            <w:bookmarkStart w:id="0" w:name="_GoBack"/>
            <w:bookmarkEnd w:id="0"/>
            <w:r w:rsidRPr="000B5F96"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  <w:t>CAAOTG-01</w:t>
            </w:r>
          </w:p>
        </w:tc>
      </w:tr>
      <w:tr w:rsidR="000B5F96" w:rsidRPr="000B5F96" w:rsidTr="000B5F96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  <w:t>16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</w:pPr>
            <w:r w:rsidRPr="000B5F96"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  <w:t>晾衣绳</w:t>
            </w:r>
          </w:p>
        </w:tc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</w:pPr>
            <w:r w:rsidRPr="000B5F9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  <w:t>梧桐安安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</w:pPr>
            <w:r w:rsidRPr="000B5F9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  <w:t>加粗丙纶缆绳丙纶晾衣丙纶捆绑编织绳 白色10米</w:t>
            </w:r>
          </w:p>
        </w:tc>
      </w:tr>
      <w:tr w:rsidR="000B5F96" w:rsidRPr="000B5F96" w:rsidTr="000B5F96">
        <w:trPr>
          <w:trHeight w:val="624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  <w:t>17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lang w:eastAsia="zh-CN"/>
              </w:rPr>
            </w:pPr>
            <w:r w:rsidRPr="000B5F9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  <w:t>双面胶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  <w:t>3M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  <w:t xml:space="preserve">CIP66 </w:t>
            </w:r>
          </w:p>
        </w:tc>
      </w:tr>
      <w:tr w:rsidR="000B5F96" w:rsidRPr="000B5F96" w:rsidTr="000B5F96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  <w:t>服务器租赁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  <w:t>阿里云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F96" w:rsidRPr="000B5F96" w:rsidRDefault="000B5F96" w:rsidP="000B5F9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</w:pPr>
            <w:r w:rsidRPr="000B5F9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  <w:t>-</w:t>
            </w:r>
          </w:p>
        </w:tc>
      </w:tr>
      <w:tr w:rsidR="000B5F96" w:rsidRPr="000B5F96" w:rsidTr="000B5F96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5F96" w:rsidRPr="000B5F96" w:rsidRDefault="000B5F96" w:rsidP="000B5F96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5F96" w:rsidRPr="000B5F96" w:rsidRDefault="000B5F96" w:rsidP="000B5F9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5F96" w:rsidRPr="000B5F96" w:rsidRDefault="000B5F96" w:rsidP="000B5F9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5F96" w:rsidRPr="000B5F96" w:rsidRDefault="000B5F96" w:rsidP="000B5F96">
            <w:pPr>
              <w:widowControl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lang w:eastAsia="zh-CN"/>
              </w:rPr>
            </w:pPr>
          </w:p>
        </w:tc>
      </w:tr>
    </w:tbl>
    <w:p w:rsidR="00323F4A" w:rsidRPr="00323F4A" w:rsidRDefault="00323F4A" w:rsidP="00323F4A">
      <w:pPr>
        <w:rPr>
          <w:rFonts w:eastAsia="宋体"/>
          <w:lang w:eastAsia="zh-CN"/>
        </w:rPr>
      </w:pPr>
    </w:p>
    <w:p w:rsidR="006C7531" w:rsidRPr="00323F4A" w:rsidRDefault="006C7531" w:rsidP="000B5F96">
      <w:pPr>
        <w:rPr>
          <w:rFonts w:ascii="宋体" w:eastAsia="宋体" w:hAnsi="宋体" w:hint="eastAsia"/>
          <w:sz w:val="16"/>
          <w:szCs w:val="16"/>
          <w:lang w:eastAsia="zh-CN"/>
        </w:rPr>
      </w:pPr>
    </w:p>
    <w:sectPr w:rsidR="006C7531" w:rsidRPr="00323F4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27F7" w:rsidRDefault="005927F7" w:rsidP="009C5568">
      <w:r>
        <w:separator/>
      </w:r>
    </w:p>
  </w:endnote>
  <w:endnote w:type="continuationSeparator" w:id="0">
    <w:p w:rsidR="005927F7" w:rsidRDefault="005927F7" w:rsidP="009C5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27F7" w:rsidRDefault="005927F7" w:rsidP="009C5568">
      <w:r>
        <w:separator/>
      </w:r>
    </w:p>
  </w:footnote>
  <w:footnote w:type="continuationSeparator" w:id="0">
    <w:p w:rsidR="005927F7" w:rsidRDefault="005927F7" w:rsidP="009C5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D3374"/>
    <w:multiLevelType w:val="hybridMultilevel"/>
    <w:tmpl w:val="6B668A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ED0A76"/>
    <w:multiLevelType w:val="hybridMultilevel"/>
    <w:tmpl w:val="E5D6C60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 w15:restartNumberingAfterBreak="0">
    <w:nsid w:val="317B006E"/>
    <w:multiLevelType w:val="hybridMultilevel"/>
    <w:tmpl w:val="5F44460C"/>
    <w:lvl w:ilvl="0" w:tplc="12BE62D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17D33F3"/>
    <w:multiLevelType w:val="hybridMultilevel"/>
    <w:tmpl w:val="C1C8ABDA"/>
    <w:lvl w:ilvl="0" w:tplc="35A20E2A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D55226D"/>
    <w:multiLevelType w:val="hybridMultilevel"/>
    <w:tmpl w:val="A50429D8"/>
    <w:lvl w:ilvl="0" w:tplc="4A60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3694B1F"/>
    <w:multiLevelType w:val="hybridMultilevel"/>
    <w:tmpl w:val="81DEA7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F343E30"/>
    <w:multiLevelType w:val="hybridMultilevel"/>
    <w:tmpl w:val="CC240CD4"/>
    <w:lvl w:ilvl="0" w:tplc="C8365FAC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033783D"/>
    <w:multiLevelType w:val="hybridMultilevel"/>
    <w:tmpl w:val="21A62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D2C786B"/>
    <w:multiLevelType w:val="hybridMultilevel"/>
    <w:tmpl w:val="F32C64C8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6F4D2A8A"/>
    <w:multiLevelType w:val="hybridMultilevel"/>
    <w:tmpl w:val="36000D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9"/>
  </w:num>
  <w:num w:numId="6">
    <w:abstractNumId w:val="8"/>
  </w:num>
  <w:num w:numId="7">
    <w:abstractNumId w:val="3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2B55"/>
    <w:rsid w:val="00017C0E"/>
    <w:rsid w:val="00025674"/>
    <w:rsid w:val="000503F2"/>
    <w:rsid w:val="00056E16"/>
    <w:rsid w:val="00093B22"/>
    <w:rsid w:val="000976F2"/>
    <w:rsid w:val="000B2C5B"/>
    <w:rsid w:val="000B5F96"/>
    <w:rsid w:val="000C04F7"/>
    <w:rsid w:val="000F33B9"/>
    <w:rsid w:val="00124616"/>
    <w:rsid w:val="0012616D"/>
    <w:rsid w:val="00126BD4"/>
    <w:rsid w:val="001410D0"/>
    <w:rsid w:val="001610B0"/>
    <w:rsid w:val="00165D4E"/>
    <w:rsid w:val="00176DA9"/>
    <w:rsid w:val="00190F3C"/>
    <w:rsid w:val="001A75D2"/>
    <w:rsid w:val="001B7A5C"/>
    <w:rsid w:val="00222F24"/>
    <w:rsid w:val="00225A43"/>
    <w:rsid w:val="00231BFC"/>
    <w:rsid w:val="002362FF"/>
    <w:rsid w:val="002623AD"/>
    <w:rsid w:val="00263FB9"/>
    <w:rsid w:val="002A03A3"/>
    <w:rsid w:val="002A263F"/>
    <w:rsid w:val="002D1162"/>
    <w:rsid w:val="00306D75"/>
    <w:rsid w:val="0031394F"/>
    <w:rsid w:val="00315AE6"/>
    <w:rsid w:val="00320E07"/>
    <w:rsid w:val="00320F8A"/>
    <w:rsid w:val="00323F4A"/>
    <w:rsid w:val="003416EF"/>
    <w:rsid w:val="003439BC"/>
    <w:rsid w:val="00347AA9"/>
    <w:rsid w:val="00355C49"/>
    <w:rsid w:val="00395764"/>
    <w:rsid w:val="003A076D"/>
    <w:rsid w:val="003C0D25"/>
    <w:rsid w:val="003C3106"/>
    <w:rsid w:val="003D5C0A"/>
    <w:rsid w:val="0043001F"/>
    <w:rsid w:val="0044054B"/>
    <w:rsid w:val="0044483E"/>
    <w:rsid w:val="00450180"/>
    <w:rsid w:val="00453AEA"/>
    <w:rsid w:val="004568D6"/>
    <w:rsid w:val="00460F24"/>
    <w:rsid w:val="004670F8"/>
    <w:rsid w:val="00473F08"/>
    <w:rsid w:val="004805AE"/>
    <w:rsid w:val="004841D7"/>
    <w:rsid w:val="0048491D"/>
    <w:rsid w:val="00485FF1"/>
    <w:rsid w:val="0049035E"/>
    <w:rsid w:val="004F0D33"/>
    <w:rsid w:val="00530D89"/>
    <w:rsid w:val="0054455F"/>
    <w:rsid w:val="0055133B"/>
    <w:rsid w:val="00552810"/>
    <w:rsid w:val="005720EA"/>
    <w:rsid w:val="005927F7"/>
    <w:rsid w:val="005A0C6A"/>
    <w:rsid w:val="005E0485"/>
    <w:rsid w:val="005E22A5"/>
    <w:rsid w:val="005F5284"/>
    <w:rsid w:val="005F59A3"/>
    <w:rsid w:val="0065136D"/>
    <w:rsid w:val="00663B36"/>
    <w:rsid w:val="00666295"/>
    <w:rsid w:val="006719EF"/>
    <w:rsid w:val="006C5161"/>
    <w:rsid w:val="006C5461"/>
    <w:rsid w:val="006C7531"/>
    <w:rsid w:val="006E2D19"/>
    <w:rsid w:val="006F3462"/>
    <w:rsid w:val="0071217A"/>
    <w:rsid w:val="0072516E"/>
    <w:rsid w:val="00727681"/>
    <w:rsid w:val="0073173A"/>
    <w:rsid w:val="0076359E"/>
    <w:rsid w:val="00765191"/>
    <w:rsid w:val="007B5B1B"/>
    <w:rsid w:val="007C08D9"/>
    <w:rsid w:val="007C61C0"/>
    <w:rsid w:val="007C6E4F"/>
    <w:rsid w:val="007C6FE5"/>
    <w:rsid w:val="007D3D17"/>
    <w:rsid w:val="007D62DA"/>
    <w:rsid w:val="007E3F7A"/>
    <w:rsid w:val="00805639"/>
    <w:rsid w:val="00811D07"/>
    <w:rsid w:val="00817AB4"/>
    <w:rsid w:val="0082362E"/>
    <w:rsid w:val="00824D26"/>
    <w:rsid w:val="00845A84"/>
    <w:rsid w:val="008708BE"/>
    <w:rsid w:val="0088051E"/>
    <w:rsid w:val="008841FE"/>
    <w:rsid w:val="008A62FB"/>
    <w:rsid w:val="008E5E9A"/>
    <w:rsid w:val="00924D2B"/>
    <w:rsid w:val="00926102"/>
    <w:rsid w:val="00946F28"/>
    <w:rsid w:val="00954CCE"/>
    <w:rsid w:val="00960394"/>
    <w:rsid w:val="00963741"/>
    <w:rsid w:val="00982744"/>
    <w:rsid w:val="00992904"/>
    <w:rsid w:val="009B531A"/>
    <w:rsid w:val="009B7622"/>
    <w:rsid w:val="009C166B"/>
    <w:rsid w:val="009C5568"/>
    <w:rsid w:val="00A34B35"/>
    <w:rsid w:val="00A379FA"/>
    <w:rsid w:val="00A64ACE"/>
    <w:rsid w:val="00A65D85"/>
    <w:rsid w:val="00A67043"/>
    <w:rsid w:val="00A8309E"/>
    <w:rsid w:val="00A9085D"/>
    <w:rsid w:val="00A95E26"/>
    <w:rsid w:val="00AC4F90"/>
    <w:rsid w:val="00AD371E"/>
    <w:rsid w:val="00AE260C"/>
    <w:rsid w:val="00AF4AFF"/>
    <w:rsid w:val="00AF5A6D"/>
    <w:rsid w:val="00B02312"/>
    <w:rsid w:val="00B0545C"/>
    <w:rsid w:val="00B15E0C"/>
    <w:rsid w:val="00B2455D"/>
    <w:rsid w:val="00B2524D"/>
    <w:rsid w:val="00B3678D"/>
    <w:rsid w:val="00B40223"/>
    <w:rsid w:val="00B47723"/>
    <w:rsid w:val="00B62D2C"/>
    <w:rsid w:val="00B643DC"/>
    <w:rsid w:val="00B72540"/>
    <w:rsid w:val="00BD368F"/>
    <w:rsid w:val="00BD4F8E"/>
    <w:rsid w:val="00BF1D01"/>
    <w:rsid w:val="00C14C76"/>
    <w:rsid w:val="00C17712"/>
    <w:rsid w:val="00C26266"/>
    <w:rsid w:val="00C31A25"/>
    <w:rsid w:val="00C478F3"/>
    <w:rsid w:val="00C524D1"/>
    <w:rsid w:val="00C5349C"/>
    <w:rsid w:val="00C62636"/>
    <w:rsid w:val="00C82C08"/>
    <w:rsid w:val="00C83424"/>
    <w:rsid w:val="00CC791A"/>
    <w:rsid w:val="00CE09ED"/>
    <w:rsid w:val="00CF6E46"/>
    <w:rsid w:val="00D54831"/>
    <w:rsid w:val="00D728A3"/>
    <w:rsid w:val="00D95A9A"/>
    <w:rsid w:val="00DC05CA"/>
    <w:rsid w:val="00DC680F"/>
    <w:rsid w:val="00DE22CD"/>
    <w:rsid w:val="00DE5535"/>
    <w:rsid w:val="00DE5E0A"/>
    <w:rsid w:val="00DF189B"/>
    <w:rsid w:val="00E0251E"/>
    <w:rsid w:val="00E24B99"/>
    <w:rsid w:val="00E40813"/>
    <w:rsid w:val="00E42382"/>
    <w:rsid w:val="00E42B55"/>
    <w:rsid w:val="00E548C2"/>
    <w:rsid w:val="00E75DD5"/>
    <w:rsid w:val="00E822BB"/>
    <w:rsid w:val="00ED536F"/>
    <w:rsid w:val="00F153FD"/>
    <w:rsid w:val="00F4417A"/>
    <w:rsid w:val="00F5052E"/>
    <w:rsid w:val="00F64896"/>
    <w:rsid w:val="00F95A0D"/>
    <w:rsid w:val="00F97DAF"/>
    <w:rsid w:val="00FA05D4"/>
    <w:rsid w:val="00FC15B0"/>
    <w:rsid w:val="00FC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4790D80B"/>
  <w15:docId w15:val="{A4581FFC-EDCE-43FB-B83D-4A441325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5F5284"/>
    <w:pPr>
      <w:keepNext/>
      <w:numPr>
        <w:numId w:val="7"/>
      </w:numPr>
      <w:jc w:val="left"/>
      <w:outlineLvl w:val="0"/>
    </w:pPr>
    <w:rPr>
      <w:rFonts w:ascii="宋体" w:eastAsia="宋体" w:hAnsi="宋体" w:cs="宋体"/>
      <w:b/>
      <w:sz w:val="28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6C5461"/>
    <w:pPr>
      <w:keepNext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39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5284"/>
    <w:rPr>
      <w:rFonts w:ascii="宋体" w:eastAsia="宋体" w:hAnsi="宋体" w:cs="宋体"/>
      <w:b/>
      <w:sz w:val="28"/>
      <w:szCs w:val="24"/>
      <w:lang w:eastAsia="zh-CN"/>
    </w:rPr>
  </w:style>
  <w:style w:type="character" w:customStyle="1" w:styleId="20">
    <w:name w:val="标题 2 字符"/>
    <w:basedOn w:val="a0"/>
    <w:link w:val="2"/>
    <w:uiPriority w:val="9"/>
    <w:rsid w:val="006C5461"/>
    <w:rPr>
      <w:rFonts w:asciiTheme="majorHAnsi" w:eastAsiaTheme="majorEastAsia" w:hAnsiTheme="majorHAnsi" w:cstheme="majorBidi"/>
      <w:b/>
    </w:rPr>
  </w:style>
  <w:style w:type="table" w:styleId="a3">
    <w:name w:val="Table Grid"/>
    <w:basedOn w:val="a1"/>
    <w:uiPriority w:val="59"/>
    <w:rsid w:val="00E025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455F"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rsid w:val="004448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4483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4483E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9C5568"/>
    <w:pPr>
      <w:tabs>
        <w:tab w:val="center" w:pos="4252"/>
        <w:tab w:val="right" w:pos="8504"/>
      </w:tabs>
      <w:snapToGrid w:val="0"/>
    </w:pPr>
  </w:style>
  <w:style w:type="character" w:customStyle="1" w:styleId="a9">
    <w:name w:val="页眉 字符"/>
    <w:basedOn w:val="a0"/>
    <w:link w:val="a8"/>
    <w:uiPriority w:val="99"/>
    <w:rsid w:val="009C5568"/>
  </w:style>
  <w:style w:type="paragraph" w:styleId="aa">
    <w:name w:val="footer"/>
    <w:basedOn w:val="a"/>
    <w:link w:val="ab"/>
    <w:uiPriority w:val="99"/>
    <w:unhideWhenUsed/>
    <w:rsid w:val="009C5568"/>
    <w:pPr>
      <w:tabs>
        <w:tab w:val="center" w:pos="4252"/>
        <w:tab w:val="right" w:pos="8504"/>
      </w:tabs>
      <w:snapToGrid w:val="0"/>
    </w:pPr>
  </w:style>
  <w:style w:type="character" w:customStyle="1" w:styleId="ab">
    <w:name w:val="页脚 字符"/>
    <w:basedOn w:val="a0"/>
    <w:link w:val="aa"/>
    <w:uiPriority w:val="99"/>
    <w:rsid w:val="009C5568"/>
  </w:style>
  <w:style w:type="character" w:customStyle="1" w:styleId="30">
    <w:name w:val="标题 3 字符"/>
    <w:basedOn w:val="a0"/>
    <w:link w:val="3"/>
    <w:uiPriority w:val="9"/>
    <w:semiHidden/>
    <w:rsid w:val="0031394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-1">
    <w:name w:val="Light List Accent 1"/>
    <w:basedOn w:val="a1"/>
    <w:uiPriority w:val="61"/>
    <w:rsid w:val="00663B3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List Accent 5"/>
    <w:basedOn w:val="a1"/>
    <w:uiPriority w:val="61"/>
    <w:rsid w:val="0076359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c">
    <w:name w:val="annotation reference"/>
    <w:basedOn w:val="a0"/>
    <w:uiPriority w:val="99"/>
    <w:semiHidden/>
    <w:unhideWhenUsed/>
    <w:rsid w:val="00AF5A6D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AF5A6D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AF5A6D"/>
  </w:style>
  <w:style w:type="paragraph" w:styleId="af">
    <w:name w:val="annotation subject"/>
    <w:basedOn w:val="ad"/>
    <w:next w:val="ad"/>
    <w:link w:val="af0"/>
    <w:uiPriority w:val="99"/>
    <w:semiHidden/>
    <w:unhideWhenUsed/>
    <w:rsid w:val="00AF5A6D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AF5A6D"/>
    <w:rPr>
      <w:b/>
      <w:bCs/>
    </w:rPr>
  </w:style>
  <w:style w:type="table" w:styleId="2-1">
    <w:name w:val="Medium Shading 2 Accent 1"/>
    <w:basedOn w:val="a1"/>
    <w:uiPriority w:val="64"/>
    <w:rsid w:val="007D3D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165D4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richtext">
    <w:name w:val="richtext"/>
    <w:basedOn w:val="a0"/>
    <w:rsid w:val="00DC680F"/>
  </w:style>
  <w:style w:type="character" w:styleId="af1">
    <w:name w:val="Hyperlink"/>
    <w:basedOn w:val="a0"/>
    <w:uiPriority w:val="99"/>
    <w:unhideWhenUsed/>
    <w:rsid w:val="00DC680F"/>
    <w:rPr>
      <w:color w:val="0000FF"/>
      <w:u w:val="single"/>
    </w:rPr>
  </w:style>
  <w:style w:type="paragraph" w:styleId="af2">
    <w:name w:val="Title"/>
    <w:basedOn w:val="a"/>
    <w:next w:val="a"/>
    <w:link w:val="af3"/>
    <w:uiPriority w:val="10"/>
    <w:qFormat/>
    <w:rsid w:val="00C83424"/>
    <w:pPr>
      <w:spacing w:before="240" w:after="120"/>
      <w:jc w:val="center"/>
      <w:outlineLvl w:val="0"/>
    </w:pPr>
    <w:rPr>
      <w:rFonts w:asciiTheme="majorHAnsi" w:eastAsia="MS Gothic" w:hAnsiTheme="majorHAnsi" w:cstheme="majorBidi"/>
      <w:sz w:val="32"/>
      <w:szCs w:val="32"/>
    </w:rPr>
  </w:style>
  <w:style w:type="character" w:customStyle="1" w:styleId="af3">
    <w:name w:val="标题 字符"/>
    <w:basedOn w:val="a0"/>
    <w:link w:val="af2"/>
    <w:uiPriority w:val="10"/>
    <w:rsid w:val="00C83424"/>
    <w:rPr>
      <w:rFonts w:asciiTheme="majorHAnsi" w:eastAsia="MS Gothic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4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张贺凯</dc:creator>
  <cp:lastModifiedBy>曹金钰</cp:lastModifiedBy>
  <cp:revision>51</cp:revision>
  <dcterms:created xsi:type="dcterms:W3CDTF">2019-08-26T01:24:00Z</dcterms:created>
  <dcterms:modified xsi:type="dcterms:W3CDTF">2020-11-10T12:56:00Z</dcterms:modified>
</cp:coreProperties>
</file>