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53" w:rsidRPr="009B6C53" w:rsidRDefault="009B6C53" w:rsidP="009B6C5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  <w:t xml:space="preserve">Отображение картинок из БД </w:t>
      </w: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val="en-US" w:eastAsia="ru-RU"/>
        </w:rPr>
        <w:t>SQL</w:t>
      </w: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  <w:t>, если картинки хранятся в отдельной папке.</w:t>
      </w:r>
    </w:p>
    <w:p w:rsidR="009B6C53" w:rsidRPr="009B6C53" w:rsidRDefault="009B6C53" w:rsidP="009B6C5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Наконец то нашел решение.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1 Создал класс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4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</w:tbl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implements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ViewBinder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setViewValue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iv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try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Bitmap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BitmapFactory.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decodeStream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getAssets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open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iv.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setImageBitmap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catch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e.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printStackTrace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false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spacing w:after="0" w:line="288" w:lineRule="atLeast"/>
        <w:ind w:left="30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32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6C53">
        <w:rPr>
          <w:rFonts w:ascii="Verdana" w:eastAsia="Times New Roman" w:hAnsi="Verdana" w:cs="Courier New"/>
          <w:sz w:val="20"/>
          <w:szCs w:val="20"/>
          <w:lang w:eastAsia="ru-RU"/>
        </w:rPr>
        <w:tab/>
      </w:r>
    </w:p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2 Все картинки перекинул в папку </w:t>
      </w:r>
      <w:proofErr w:type="spellStart"/>
      <w:r w:rsidRPr="009B6C5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assets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3 В </w:t>
      </w:r>
      <w:proofErr w:type="spell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SQLite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написал ссылки вида - </w:t>
      </w:r>
      <w:proofErr w:type="gram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img.png,img2.gif</w:t>
      </w:r>
      <w:proofErr w:type="gram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,img3.jpg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4 Дописал рядом с </w:t>
      </w:r>
      <w:proofErr w:type="spell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SimpleCursorAdapter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строку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7"/>
        <w:gridCol w:w="98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5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9B6C53" w:rsidRPr="009B6C53" w:rsidTr="009B6C5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2"/>
            </w:tblGrid>
            <w:tr w:rsidR="009B6C53" w:rsidRPr="009B6C53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6C53" w:rsidRPr="009B6C53" w:rsidRDefault="009B6C53" w:rsidP="009B6C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userAdapter.</w:t>
                  </w:r>
                  <w:r w:rsidRPr="009B6C53">
                    <w:rPr>
                      <w:rFonts w:ascii="Courier New" w:eastAsia="Times New Roman" w:hAnsi="Courier New" w:cs="Courier New"/>
                      <w:color w:val="660066"/>
                      <w:sz w:val="24"/>
                      <w:szCs w:val="24"/>
                      <w:lang w:eastAsia="ru-RU"/>
                    </w:rPr>
                    <w:t>setViewBinder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9B6C53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MyViewBinde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())</w:t>
                  </w:r>
                  <w:r w:rsidRPr="009B6C53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9B6C53" w:rsidRPr="009B6C53" w:rsidRDefault="009B6C53" w:rsidP="009B6C5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A621C" w:rsidRDefault="009B6C53" w:rsidP="009B6C5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 все заработало.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Полный код</w:t>
      </w:r>
    </w:p>
    <w:p w:rsidR="009B6C53" w:rsidRPr="008A621C" w:rsidRDefault="008A621C" w:rsidP="009B6C5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en-US"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6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</w:tbl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</w:t>
      </w:r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com.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metanit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eugene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sqldbapp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content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graphics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Bitmap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graphics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BitmapFactory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support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v7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app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ActionBarActivity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Bundle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MenuItem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AdapterView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BaseAdapter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lastRenderedPageBreak/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database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sqlite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SQLiteDatabase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database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io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public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Main22Activity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extends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ActionBarActivity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SQLiteDatabase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protected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onCreate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Bundle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onCreate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setContentView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layout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activity_main22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header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findViewById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header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</w:t>
      </w:r>
      <w:proofErr w:type="spellEnd"/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findViewById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list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A621C" w:rsidRPr="009B6C53" w:rsidRDefault="008A621C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setOnItemClickListener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AdapterView.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OnItemClickListener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onItemClick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AdapterView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&lt;?&gt;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parent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position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long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Intent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UserActivity.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putExtra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"id"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startActivity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onResume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//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открываем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подключение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getReadableDatabase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>//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получаем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данные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из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бд</w:t>
      </w:r>
      <w:proofErr w:type="spellEnd"/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 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rawQuery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"select * from "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TABLE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null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       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headers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COLUMN_NAME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COLUMN_IMG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this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layout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item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proofErr w:type="gram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headers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[]{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text1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CC0000"/>
          <w:sz w:val="24"/>
          <w:szCs w:val="24"/>
          <w:lang w:val="en-US" w:eastAsia="ru-RU"/>
        </w:rPr>
        <w:t>0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header.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eastAsia="ru-RU"/>
        </w:rPr>
        <w:t>Найдено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eastAsia="ru-RU"/>
        </w:rPr>
        <w:t>элементов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: "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valueOf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getCount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setViewBinder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implements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ViewBinder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setViewValue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iv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try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Bitmap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BitmapFactory.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decodeStream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getAssets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open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iv.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setImageBitmap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catch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e.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printStackTrace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false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onDestroy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onDestroy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//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Закрываем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подключения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close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close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8A621C" w:rsidRDefault="008A621C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A621C" w:rsidRPr="009B6C53" w:rsidRDefault="008A621C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bookmarkStart w:id="0" w:name="_GoBack"/>
      <w:bookmarkEnd w:id="0"/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onCreateOptionsMenu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 menu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getMenuInflater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inflate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menu_main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menu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onOptionsItemSelected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MenuItem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item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getItemId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id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action_settings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Intent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UserActivity.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startActivity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onOptionsItemSelected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spacing w:after="0" w:line="288" w:lineRule="atLeast"/>
        <w:ind w:left="30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32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6C53">
        <w:rPr>
          <w:rFonts w:ascii="Verdana" w:eastAsia="Times New Roman" w:hAnsi="Verdana" w:cs="Courier New"/>
          <w:sz w:val="20"/>
          <w:szCs w:val="20"/>
          <w:lang w:eastAsia="ru-RU"/>
        </w:rPr>
        <w:tab/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3"/>
    <w:rsid w:val="008A621C"/>
    <w:rsid w:val="009B6C53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A1973-344C-4A5C-ACBC-C4951A55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63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297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055">
          <w:marLeft w:val="450"/>
          <w:marRight w:val="150"/>
          <w:marTop w:val="7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9244573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66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015">
                  <w:marLeft w:val="450"/>
                  <w:marRight w:val="15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2016-10-22T12:27:00Z</dcterms:created>
  <dcterms:modified xsi:type="dcterms:W3CDTF">2016-10-23T08:46:00Z</dcterms:modified>
</cp:coreProperties>
</file>