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BF6" w:rsidRPr="00E16BF6" w:rsidRDefault="00E16BF6" w:rsidP="00E16BF6">
      <w:pPr>
        <w:shd w:val="clear" w:color="auto" w:fill="FFFFFF"/>
        <w:spacing w:after="75" w:line="510" w:lineRule="atLeast"/>
        <w:outlineLvl w:val="0"/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</w:pPr>
      <w:r w:rsidRPr="00E16BF6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>Вывод изображений, различные способы</w:t>
      </w:r>
    </w:p>
    <w:p w:rsidR="00E16BF6" w:rsidRPr="00E16BF6" w:rsidRDefault="00E16BF6" w:rsidP="00E16BF6">
      <w:pPr>
        <w:shd w:val="clear" w:color="auto" w:fill="FFFFFF"/>
        <w:spacing w:line="207" w:lineRule="atLeast"/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</w:pPr>
      <w:hyperlink r:id="rId4" w:tooltip="Вы не подписаны на этот хаб" w:history="1">
        <w:r w:rsidRPr="00E16BF6">
          <w:rPr>
            <w:rFonts w:ascii="Verdana" w:eastAsia="Times New Roman" w:hAnsi="Verdana" w:cs="Times New Roman"/>
            <w:color w:val="999999"/>
            <w:sz w:val="17"/>
            <w:szCs w:val="17"/>
            <w:lang w:eastAsia="ru-RU"/>
          </w:rPr>
          <w:t>Чулан</w:t>
        </w:r>
      </w:hyperlink>
    </w:p>
    <w:p w:rsidR="00E16BF6" w:rsidRPr="00E16BF6" w:rsidRDefault="00E16BF6" w:rsidP="00E16BF6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Эта статья будет полезна начинающим разработчикам, здесь я предложу несколько вариантов вывода изображений на </w:t>
      </w:r>
      <w:proofErr w:type="spellStart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Будут описаны следующие </w:t>
      </w:r>
      <w:proofErr w:type="gramStart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способы: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Обычный</w:t>
      </w:r>
      <w:proofErr w:type="gramEnd"/>
      <w:r w:rsidRPr="00E16BF6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метод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– стандартный способ, используя </w:t>
      </w:r>
      <w:proofErr w:type="spellStart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ImageView</w:t>
      </w:r>
      <w:proofErr w:type="spellEnd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Рассмотрены варианты загрузки картинки из ресурса, а также из файла на SD карте устройства.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Продвинутый вариант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— вывод изображения, используя </w:t>
      </w:r>
      <w:proofErr w:type="spellStart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WebView</w:t>
      </w:r>
      <w:proofErr w:type="spellEnd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Добавляется поддержка масштабирования и прокрутки картинки при помощи </w:t>
      </w:r>
      <w:proofErr w:type="gramStart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жестов.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“</w:t>
      </w:r>
      <w:proofErr w:type="spellStart"/>
      <w:proofErr w:type="gramEnd"/>
      <w:r w:rsidRPr="00E16BF6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Джедайский</w:t>
      </w:r>
      <w:proofErr w:type="spellEnd"/>
      <w:r w:rsidRPr="00E16BF6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” способ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– улучшенный предыдущий вариант. Добавлен полноэкранный просмотр с автоматическим масштабированием изображения при показе и поддержкой смены ориентации устройства.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bookmarkStart w:id="0" w:name="habracut"/>
      <w:bookmarkEnd w:id="0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Исходники тестового проекта на </w:t>
      </w:r>
      <w:proofErr w:type="spellStart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GitHub</w:t>
      </w:r>
      <w:proofErr w:type="spellEnd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hyperlink r:id="rId5" w:history="1">
        <w:r w:rsidRPr="00E16BF6">
          <w:rPr>
            <w:rFonts w:ascii="Verdana" w:eastAsia="Times New Roman" w:hAnsi="Verdana" w:cs="Times New Roman"/>
            <w:color w:val="990099"/>
            <w:sz w:val="21"/>
            <w:szCs w:val="21"/>
            <w:lang w:eastAsia="ru-RU"/>
          </w:rPr>
          <w:t>github.com/Voldemar123/andriod-image-habrahabr-example</w:t>
        </w:r>
      </w:hyperlink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этой статье я не рассматриваю вопросы загрузки изображений из Интернета, кеширования, работы с файлами и необходимых для работы приложения </w:t>
      </w:r>
      <w:proofErr w:type="spellStart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permissions</w:t>
      </w:r>
      <w:proofErr w:type="spellEnd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только вывод картинок.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Итак, задача — предположим, в нашем приложении необходимо вывести изображение на экран.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Картинка может размерами превышать разрешение экрана и иметь различное соотношение сторон. 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Хранится она либо в ресурсах приложения, либо на </w:t>
      </w:r>
      <w:proofErr w:type="spellStart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External</w:t>
      </w:r>
      <w:proofErr w:type="spellEnd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Storage</w:t>
      </w:r>
      <w:proofErr w:type="spellEnd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— SD карте.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Также допустим, мы уже записали на карту памяти несколько изображений (в тестовом проекте – загружаем из сети). Храним их в каталоге данных нашего приложения, в </w:t>
      </w:r>
      <w:proofErr w:type="spellStart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кеше</w:t>
      </w:r>
      <w:proofErr w:type="spellEnd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public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static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final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String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APP_PREFS_NAME =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Constants.class.getPackage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().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getName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public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static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final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String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APP_CACHE_PATH =</w:t>
      </w:r>
      <w:r w:rsidRPr="00E16BF6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 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Environment.getExternalStorageDirectory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().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getAbsolutePath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 +</w:t>
      </w:r>
      <w:r w:rsidRPr="00E16BF6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 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"/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data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/" + APP_PREFS_NAME + "/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cache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/";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Для начала — обычный способ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Официальная документация ImageView </w:t>
      </w:r>
      <w:hyperlink r:id="rId6" w:history="1">
        <w:r w:rsidRPr="00E16BF6">
          <w:rPr>
            <w:rFonts w:ascii="Verdana" w:eastAsia="Times New Roman" w:hAnsi="Verdana" w:cs="Times New Roman"/>
            <w:color w:val="990099"/>
            <w:sz w:val="21"/>
            <w:szCs w:val="21"/>
            <w:lang w:eastAsia="ru-RU"/>
          </w:rPr>
          <w:t>developer.android.com/reference/android/widget/ImageView.html</w:t>
        </w:r>
      </w:hyperlink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</w:r>
      <w:proofErr w:type="spellStart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Layout</w:t>
      </w:r>
      <w:proofErr w:type="spellEnd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где выводится картинка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&lt;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LinearLayout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xmlns:android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="http://schemas.android.com/apk/res/android"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android:layout_width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="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match_parent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"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android:layout_height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="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match_parent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"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android:orientation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="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vertical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" &gt;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&lt;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ImageView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android:id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="@+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id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/imageView1"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android:layout_width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="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fill_parent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"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android:layout_height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="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fill_parent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" /&gt;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Масштабирование по умолчанию, по меньшей </w:t>
      </w:r>
      <w:proofErr w:type="spellStart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стoроне</w:t>
      </w:r>
      <w:proofErr w:type="spellEnd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экрана.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</w:t>
      </w:r>
      <w:proofErr w:type="spellStart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где загружаем содержимое картинки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private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ImageView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mImageView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mImageView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(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ImageView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)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findViewById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(R.id.imageView1);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Из ресурсов приложения (файл из </w:t>
      </w:r>
      <w:proofErr w:type="spellStart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res</w:t>
      </w:r>
      <w:proofErr w:type="spellEnd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drawable</w:t>
      </w:r>
      <w:proofErr w:type="spellEnd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/img3.jpg)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mImageView.setImageResource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(R.drawable.img3);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Задавая </w:t>
      </w:r>
      <w:proofErr w:type="spellStart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Bitmap</w:t>
      </w:r>
      <w:proofErr w:type="spellEnd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изображения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mImageView.setImageBitmap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(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imageUtil.getImageBitmap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 );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FileInputStream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fis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new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FileInputStream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Constants.APP_CACHE_PATH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+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this.image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BufferedInputStream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bis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new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BufferedInputStream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fis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Bitmap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img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BitmapFactory.decodeStream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bis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Или передать URI на изображение (может хранится на карте или быть загружено из сети)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mImageView.setImageURI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(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imageUtil.getImageURI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 );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lastRenderedPageBreak/>
        <w:t>Uri.fromFile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(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new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File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(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Constants.APP_CACHE_PATH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+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this.image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) );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Этот способ стандартный, описан во множестве примеров и поэтому нам не особо интересен. Переходим к следующему варианту.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Предположим, мы хотим показать большое изображение (например фотографию), которое размерами превышает разрешение нашего устройства. Необходимо добавить прокрутку и масштабирование картинки на экране.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Для этого используем </w:t>
      </w:r>
      <w:proofErr w:type="spellStart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WebView</w:t>
      </w:r>
      <w:proofErr w:type="spellEnd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Официальная документация WebView </w:t>
      </w:r>
      <w:hyperlink r:id="rId7" w:history="1">
        <w:r w:rsidRPr="00E16BF6">
          <w:rPr>
            <w:rFonts w:ascii="Verdana" w:eastAsia="Times New Roman" w:hAnsi="Verdana" w:cs="Times New Roman"/>
            <w:color w:val="990099"/>
            <w:sz w:val="21"/>
            <w:szCs w:val="21"/>
            <w:lang w:eastAsia="ru-RU"/>
          </w:rPr>
          <w:t>developer.android.com/reference/android/webkit/WebView.html</w:t>
        </w:r>
      </w:hyperlink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&lt;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LinearLayout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xmlns:android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="http://schemas.android.com/apk/res/android"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android:layout_width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="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match_parent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"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android:layout_height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="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match_parent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"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android:orientation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="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vertical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" &gt;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&lt;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WebView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android:id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="@+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id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/webView1"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android:layout_width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="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fill_parent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"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android:layout_height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="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fill_parent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" /&gt;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</w:t>
      </w:r>
      <w:proofErr w:type="spellStart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где загружаем содержимое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protected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WebView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webView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webView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(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WebView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)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findViewById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(R.id.webView1);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установка черного цвета фона для комфортной работы (по умолчанию – белый)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webView.setBackgroundColor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color.black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включаем поддержку масштабирования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webView.getSettings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().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setSupportZoom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true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webView.getSettings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().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setBuiltInZoomControls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true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  <w:t>больше места для нашей картинки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webView.setPadding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(0, 0, 0, 0);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полосы прокрутки – внутри изображения, увеличение места для просмотра 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webView.setScrollbarFadingEnabled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true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webView.setScrollBarStyle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View.SCROLLBARS_INSIDE_OVERLAY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загружаем изображение как ссылку на файл хранящийся на карте памяти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webView.loadUrl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imageUtil.getImageFileLink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 );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 xml:space="preserve">"file:///" +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Constants.APP_CACHE_PATH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+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this.image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Теперь мы хотим сделать так, чтобы картинка при показе автоматически масштабировалась по одной из сторон, при этом прокрутка остается только в одном направлении. 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Например, для просмотра фотографий более удобна ландшафтная ориентация устройства. 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Также при смене ориентации телефона масштаб изображения должен автоматически меняться. 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Дополнительно расширим место для просмотра изображения на полный экран.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AndroidManifest.xml для нашей </w:t>
      </w:r>
      <w:proofErr w:type="spellStart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добавляем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android:configChanges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="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orientation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"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android:theme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="@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android:style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Theme.Black.NoTitleBar.Fullscreen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"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код </w:t>
      </w:r>
      <w:proofErr w:type="spellStart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добавлен метод, который </w:t>
      </w:r>
      <w:proofErr w:type="spellStart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вызыватся</w:t>
      </w:r>
      <w:proofErr w:type="spellEnd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при каждом повороте нашего устройства.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@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Override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public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void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onConfigurationChanged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Configuration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newConfig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 {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super.onConfigurationChanged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newConfig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changeContent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}</w:t>
      </w:r>
      <w:r w:rsidRPr="00E16BF6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 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В приватном методе описана логика пересчета масштаба для картинки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Получаем информацию о размерах дисплея. Из-за того, что мы изменили тему </w:t>
      </w:r>
      <w:proofErr w:type="spellStart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теперь </w:t>
      </w:r>
      <w:proofErr w:type="spellStart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WebView</w:t>
      </w:r>
      <w:proofErr w:type="spellEnd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раскрыт на полный экран, никакие другие элементы интерфейса не видны. Видимый размер дисплея равен разрешению экрана нашего </w:t>
      </w:r>
      <w:proofErr w:type="spellStart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устройства.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Display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display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((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WindowManager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)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getSystemService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Context.WINDOW_SERVICE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proofErr w:type="gram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).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getDefaultDisplay</w:t>
      </w:r>
      <w:proofErr w:type="spellEnd"/>
      <w:proofErr w:type="gram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int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width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display.getWidth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();</w:t>
      </w:r>
      <w:r w:rsidRPr="00E16BF6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 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int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height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display.getHeight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();</w:t>
      </w:r>
      <w:r w:rsidRPr="00E16BF6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 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Размеры изображения, выбранного для показа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Bitmap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img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imageUtil.getImageBitmap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int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picWidth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img.getWidth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int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picHeight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img.getHeight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Меняем масштаб изображения если его высота больше высоты экрана. Прокрутка теперь будет только по горизонтали.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Double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val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1d;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if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(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picHeight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&gt;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height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val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new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Double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height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) /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new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Double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picHeight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val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val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* 100d;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webView.setInitialScale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(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val.intValue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 );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Подбрасываем в </w:t>
      </w:r>
      <w:proofErr w:type="spellStart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WebView</w:t>
      </w:r>
      <w:proofErr w:type="spellEnd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специально сформированный HTML файл, содержащий изображение.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webView.loadDataWithBaseURL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("/",</w:t>
      </w:r>
      <w:r w:rsidRPr="00E16BF6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 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imageUtil.getImageHtml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picWidth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,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picHeight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),</w:t>
      </w:r>
      <w:r w:rsidRPr="00E16BF6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 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lastRenderedPageBreak/>
        <w:t>"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text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html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",</w:t>
      </w:r>
      <w:r w:rsidRPr="00E16BF6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 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"UTF-8",</w:t>
      </w:r>
      <w:r w:rsidRPr="00E16BF6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 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null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StringBuffer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html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new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StringBuffer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html.append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("");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html.append</w:t>
      </w:r>
      <w:proofErr w:type="spellEnd"/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("</w:t>
      </w:r>
      <w:r w:rsidRPr="00E16BF6">
        <w:rPr>
          <w:rFonts w:ascii="Courier New" w:eastAsia="Times New Roman" w:hAnsi="Courier New" w:cs="Courier New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06E63EAC" wp14:editId="03DB43BF">
                <wp:extent cx="304800" cy="304800"/>
                <wp:effectExtent l="0" t="0" r="0" b="0"/>
                <wp:docPr id="2" name="AutoShape 2" descr="http://%22%29%3Bhtml.append%28%22file///%22);html.append(Constants.APP_CACHE_PATH);html.append(this.image);html.append(%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B8960C" id="AutoShape 2" o:spid="_x0000_s1026" alt="http://%22%29%3Bhtml.append%28%22file///%22);html.append(Constants.APP_CACHE_PATH);html.append(this.image);html.append(%2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VnMaegEDAAA6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");</w:t>
      </w:r>
      <w:r w:rsidRPr="00E16BF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Такой способ я применил из-того, что после загрузки изображения в </w:t>
      </w:r>
      <w:proofErr w:type="spellStart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WebView</w:t>
      </w:r>
      <w:proofErr w:type="spellEnd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через метод </w:t>
      </w:r>
      <w:proofErr w:type="spellStart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loadUrl</w:t>
      </w:r>
      <w:proofErr w:type="spellEnd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как в прошлом варианте, </w:t>
      </w:r>
      <w:proofErr w:type="spellStart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setInitialScale</w:t>
      </w:r>
      <w:proofErr w:type="spellEnd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после поворота устройства не изменяет масштаб картинки. Другими словами, показали картинку, повернули телефон, масштаб остался старый. Очень похоже на то, что изображение как-то </w:t>
      </w:r>
      <w:proofErr w:type="spellStart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кешируется</w:t>
      </w:r>
      <w:proofErr w:type="spellEnd"/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16BF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Я не нашел в документации упоминания об этом странном поведении. Может быть местные специалисты скажут, что я делаю не так?</w:t>
      </w:r>
    </w:p>
    <w:p w:rsidR="008B2306" w:rsidRDefault="008B2306">
      <w:bookmarkStart w:id="1" w:name="_GoBack"/>
      <w:bookmarkEnd w:id="1"/>
    </w:p>
    <w:sectPr w:rsidR="008B2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BF6"/>
    <w:rsid w:val="008B2306"/>
    <w:rsid w:val="00E1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07E3E-45EB-4E9E-A823-F45DC9CE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35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reference/android/webkit/WebView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reference/android/widget/ImageView.html" TargetMode="External"/><Relationship Id="rId5" Type="http://schemas.openxmlformats.org/officeDocument/2006/relationships/hyperlink" Target="https://github.com/Voldemar123/andriod-image-habrahabr-example" TargetMode="External"/><Relationship Id="rId4" Type="http://schemas.openxmlformats.org/officeDocument/2006/relationships/hyperlink" Target="https://habrahabr.ru/hub/clos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1061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2016-10-23T08:57:00Z</dcterms:created>
  <dcterms:modified xsi:type="dcterms:W3CDTF">2016-10-23T08:57:00Z</dcterms:modified>
</cp:coreProperties>
</file>