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B94" w:rsidRPr="003F5B94" w:rsidRDefault="003F5B94" w:rsidP="003F5B9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en-US" w:eastAsia="ru-RU"/>
        </w:rPr>
      </w:pPr>
      <w:r w:rsidRPr="003F5B9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3F5B94"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en-US" w:eastAsia="ru-RU"/>
        </w:rPr>
        <w:instrText xml:space="preserve"> HYPERLINK "http://www.startandroid.ru/ru/uroki/vse-uroki-spiskom/392-urok-164-grafika-drawable-level-list-transition-inset-clip-scale.html" </w:instrText>
      </w:r>
      <w:r w:rsidRPr="003F5B9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3F5B94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Урок</w:t>
      </w:r>
      <w:r w:rsidRPr="003F5B94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val="en-US" w:eastAsia="ru-RU"/>
        </w:rPr>
        <w:t xml:space="preserve"> 164. </w:t>
      </w:r>
      <w:r w:rsidRPr="003F5B94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Графика</w:t>
      </w:r>
      <w:r w:rsidRPr="003F5B94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val="en-US" w:eastAsia="ru-RU"/>
        </w:rPr>
        <w:t xml:space="preserve">. </w:t>
      </w:r>
      <w:proofErr w:type="spellStart"/>
      <w:r w:rsidRPr="003F5B94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val="en-US" w:eastAsia="ru-RU"/>
        </w:rPr>
        <w:t>Drawable</w:t>
      </w:r>
      <w:proofErr w:type="spellEnd"/>
      <w:r w:rsidRPr="003F5B94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val="en-US" w:eastAsia="ru-RU"/>
        </w:rPr>
        <w:t>. Level List, Transition, Inset, Clip, Scale</w:t>
      </w:r>
      <w:r w:rsidRPr="003F5B9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этом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уроке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- </w:t>
      </w:r>
      <w:proofErr w:type="gram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изучаем</w:t>
      </w:r>
      <w:proofErr w:type="gramEnd"/>
      <w:r w:rsidRPr="003F5B9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drawable 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теги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&lt;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val="en-US" w:eastAsia="ru-RU"/>
        </w:rPr>
        <w:t>level-list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&gt;, &lt;transition&gt;, &lt;inset&gt;, &lt;clip&gt;, &lt;scale&gt;</w:t>
      </w: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Продолжаем разбирать типы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Drawable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, которые можно описывать с помощью XML-разметки. Проектов в этом уроке создавать не будем. Я просто буду в своем проекте создавать XML-файлы в папке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drawable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и ставить их фоном для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View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. А в тексте урока приведу код и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скрины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. Иногда буду вешать дополнительно серый фон, чтобы был виден реальный размер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View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.</w:t>
      </w: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Чтобы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программно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добраться до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Drawable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который вы для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View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повесили как фон, надо просто вызвать метод 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"http://developer.android.com/reference/android/view/View.html" \l "getBackground()" \t "_blank" </w:instrTex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3F5B94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getBackground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F5B94" w:rsidRPr="003F5B94" w:rsidRDefault="003F5B94" w:rsidP="003F5B94">
      <w:pPr>
        <w:shd w:val="clear" w:color="auto" w:fill="FFFFFF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proofErr w:type="spellStart"/>
      <w:r w:rsidRPr="003F5B9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Level</w:t>
      </w:r>
      <w:proofErr w:type="spellEnd"/>
      <w:r w:rsidRPr="003F5B9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 xml:space="preserve"> </w:t>
      </w:r>
      <w:proofErr w:type="spellStart"/>
      <w:r w:rsidRPr="003F5B9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List</w:t>
      </w:r>
      <w:proofErr w:type="spellEnd"/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Тег </w:t>
      </w:r>
      <w:hyperlink r:id="rId4" w:anchor="LevelList" w:tgtFrame="_blank" w:history="1">
        <w:r w:rsidRPr="003F5B94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&lt;</w:t>
        </w:r>
        <w:proofErr w:type="spellStart"/>
        <w:r w:rsidRPr="003F5B94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level-list</w:t>
        </w:r>
        <w:proofErr w:type="spellEnd"/>
        <w:r w:rsidRPr="003F5B94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&gt;</w:t>
        </w:r>
      </w:hyperlink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позволяет отображать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Drawable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в зависимости от значения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level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Рассмотрим пример, где будем отображать три разных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Drawable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: если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level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=0, </w:t>
      </w:r>
      <w:proofErr w:type="gram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то  зеленый</w:t>
      </w:r>
      <w:proofErr w:type="gram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прямогуольник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; если 1, то желтый; если 2, то красный. Создадим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три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Drawable</w:t>
      </w: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3F5B9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rect_red.xml:</w:t>
      </w:r>
    </w:p>
    <w:p w:rsidR="003F5B94" w:rsidRPr="003F5B94" w:rsidRDefault="003F5B94" w:rsidP="003F5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&lt;?xml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version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"1.0"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encoding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"utf-8"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?&gt;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&lt;shape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xmlns:android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"http://schemas.android.com/apk/res/android"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android:shape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"rectangle"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&lt;solid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android:color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"#ff0000"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&lt;/solid&gt;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&lt;/shape&gt;</w:t>
      </w: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Красный прямоугольник</w:t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rect_yellow.xml:</w:t>
      </w:r>
    </w:p>
    <w:p w:rsidR="003F5B94" w:rsidRPr="003F5B94" w:rsidRDefault="003F5B94" w:rsidP="003F5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&lt;?xml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version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"1.0"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encoding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"utf-8"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?&gt;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&lt;shape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xmlns:android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"http://schemas.android.com/apk/res/android"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android:shape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"rectangle"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&lt;solid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android:color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"#ffff00"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&lt;/solid&gt;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&lt;/shape&gt;</w:t>
      </w: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Желтый прямоугольник</w:t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rect_green.xml:</w:t>
      </w:r>
    </w:p>
    <w:p w:rsidR="003F5B94" w:rsidRPr="003F5B94" w:rsidRDefault="003F5B94" w:rsidP="003F5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&lt;?xml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version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"1.0"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encoding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"utf-8"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?&gt;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&lt;shape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xmlns:android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"http://schemas.android.com/apk/res/android"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android:shape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"rectangle"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&lt;solid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android:color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"#00ff00"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&lt;/solid&gt;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&lt;/shape&gt;</w:t>
      </w: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>Зеленый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прямогуольник</w:t>
      </w:r>
      <w:proofErr w:type="spellEnd"/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3F5B9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levels.xml:</w:t>
      </w:r>
    </w:p>
    <w:p w:rsidR="003F5B94" w:rsidRPr="003F5B94" w:rsidRDefault="003F5B94" w:rsidP="003F5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&lt;?xml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version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"1.0"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encoding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"utf-8"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?&gt;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&lt;level-list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xmlns:android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"http://schemas.android.com/apk/res/android"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&lt;item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android:drawable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"@drawable/rect_green"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android:maxLevel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"0"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&lt;/item&gt;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&lt;item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android:drawable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"@drawable/rect_yellow"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android:maxLevel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"1"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&lt;/item&gt;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&lt;item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android:drawable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"@drawable/rect_red"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android:maxLevel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"2"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&lt;/item&gt;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&lt;/level-list&gt;</w:t>
      </w: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Level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List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, в котором мы указываем какой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Drawable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при каком максимальном уровне (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maxLevel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) отображать.</w:t>
      </w: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Менять уровень у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Drawable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мы можем методом 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"http://developer.android.com/reference/android/graphics/drawable/Drawable.html" \l "setLevel(int)" \t "_blank" </w:instrTex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3F5B94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setLevel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 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Ставим 0 (по умолчанию)</w:t>
      </w: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Результат:</w:t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3429000" cy="6096000"/>
            <wp:effectExtent l="0" t="0" r="0" b="0"/>
            <wp:docPr id="11" name="Рисунок 11" descr="http://www.startandroid.ru/images/stories/lessons/L0164/L0164_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rtandroid.ru/images/stories/lessons/L0164/L0164_1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Ставим 1</w:t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3429000" cy="6096000"/>
            <wp:effectExtent l="0" t="0" r="0" b="0"/>
            <wp:docPr id="10" name="Рисунок 10" descr="http://www.startandroid.ru/images/stories/lessons/L0164/L0164_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tartandroid.ru/images/stories/lessons/L0164/L0164_1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Ставим 2</w:t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3429000" cy="6096000"/>
            <wp:effectExtent l="0" t="0" r="0" b="0"/>
            <wp:docPr id="9" name="Рисунок 9" descr="http://www.startandroid.ru/images/stories/lessons/L0164/L0164_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tartandroid.ru/images/stories/lessons/L0164/L0164_1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В соответствии с заданным уровнем отображается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Drawable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Кроме атрибута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maxLevel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можно также использовать атрибут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minLevel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для указания минимального значения.</w:t>
      </w: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Java-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реализация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– 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класс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instrText xml:space="preserve"> HYPERLINK "http://developer.android.com/reference/android/graphics/drawable/LevelListDrawable.html" \t "_blank" </w:instrTex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3F5B94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val="en-US" w:eastAsia="ru-RU"/>
        </w:rPr>
        <w:t>LevelListDrawable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.</w:t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3F5B94" w:rsidRPr="003F5B94" w:rsidRDefault="003F5B94" w:rsidP="003F5B94">
      <w:pPr>
        <w:shd w:val="clear" w:color="auto" w:fill="FFFFFF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en-US" w:eastAsia="ru-RU"/>
        </w:rPr>
      </w:pPr>
      <w:r w:rsidRPr="003F5B94"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en-US" w:eastAsia="ru-RU"/>
        </w:rPr>
        <w:t>Transition Drawable</w:t>
      </w: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Тег </w:t>
      </w:r>
      <w:hyperlink r:id="rId8" w:anchor="Transition" w:tgtFrame="_blank" w:history="1">
        <w:r w:rsidRPr="003F5B94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&lt;</w:t>
        </w:r>
        <w:proofErr w:type="spellStart"/>
        <w:r w:rsidRPr="003F5B94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transition</w:t>
        </w:r>
        <w:proofErr w:type="spellEnd"/>
        <w:r w:rsidRPr="003F5B94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&gt;</w:t>
        </w:r>
      </w:hyperlink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позволяет указать два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Drawable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программно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переключаться между ними с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fade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-эффектом и указанием продолжительности перехода.</w:t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XML 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выглядит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так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3F5B94" w:rsidRPr="003F5B94" w:rsidRDefault="003F5B94" w:rsidP="003F5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lastRenderedPageBreak/>
        <w:t>&lt;?xml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version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"1.0"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encoding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"utf-8"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?&gt;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&lt;transition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xmlns:android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"http://schemas.android.com/apk/res/android"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&lt;item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android:drawable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"@drawable/rect_green"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&lt;/item&gt;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&lt;item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android:drawable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"@drawable/rect_yellow"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&lt;/item&gt;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&lt;/transition&gt;</w:t>
      </w: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Также у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item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есть атрибуты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left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top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right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bottom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для задания отступа.</w:t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В коде, для переключения между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Drawable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используются методы 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"http://developer.android.com/reference/android/graphics/drawable/TransitionDrawable.html" \l "startTransition(int)" \t "_blank" </w:instrTex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3F5B94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startTransition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и 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"http://developer.android.com/reference/android/graphics/drawable/TransitionDrawable.html" \l "reverseTransition(int)" \t "_blank" </w:instrTex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3F5B94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reverseTransition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Оба метода принимают на вход количество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мсек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которое будет длиться переход.</w:t>
      </w: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Java-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реализация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– 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класс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instrText xml:space="preserve"> HYPERLINK "http://developer.android.com/reference/android/graphics/drawable/TransitionDrawable.html" \t "_blank" </w:instrTex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3F5B94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val="en-US" w:eastAsia="ru-RU"/>
        </w:rPr>
        <w:t>TransitionDrawable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.</w:t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3F5B94" w:rsidRPr="003F5B94" w:rsidRDefault="003F5B94" w:rsidP="003F5B94">
      <w:pPr>
        <w:shd w:val="clear" w:color="auto" w:fill="FFFFFF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en-US" w:eastAsia="ru-RU"/>
        </w:rPr>
      </w:pPr>
      <w:r w:rsidRPr="003F5B94"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en-US" w:eastAsia="ru-RU"/>
        </w:rPr>
        <w:t>Inset Drawable</w:t>
      </w: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Насколько я понял – это просто обертка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Drawable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которая позволяет указать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padding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-отступы. Корневой тег – </w:t>
      </w:r>
      <w:hyperlink r:id="rId9" w:anchor="Inset" w:tgtFrame="_blank" w:history="1">
        <w:r w:rsidRPr="003F5B94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&lt;</w:t>
        </w:r>
        <w:proofErr w:type="spellStart"/>
        <w:r w:rsidRPr="003F5B94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inset</w:t>
        </w:r>
        <w:proofErr w:type="spellEnd"/>
        <w:r w:rsidRPr="003F5B94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&gt;</w:t>
        </w:r>
      </w:hyperlink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атрибуты отступа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insetLeft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insetTop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insetRight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insetBottom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Java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-реализация – класс 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"http://developer.android.com/reference/android/graphics/drawable/InsetDrawable.html" \t "_blank" </w:instrTex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3F5B94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InsetDrawable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F5B94" w:rsidRPr="003F5B94" w:rsidRDefault="003F5B94" w:rsidP="003F5B94">
      <w:pPr>
        <w:shd w:val="clear" w:color="auto" w:fill="FFFFFF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proofErr w:type="spellStart"/>
      <w:r w:rsidRPr="003F5B9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Clip</w:t>
      </w:r>
      <w:proofErr w:type="spellEnd"/>
      <w:r w:rsidRPr="003F5B9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 xml:space="preserve"> </w:t>
      </w:r>
      <w:proofErr w:type="spellStart"/>
      <w:r w:rsidRPr="003F5B9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Drawable</w:t>
      </w:r>
      <w:proofErr w:type="spellEnd"/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Тег </w:t>
      </w:r>
      <w:hyperlink r:id="rId10" w:anchor="Clip" w:tgtFrame="_blank" w:history="1">
        <w:r w:rsidRPr="003F5B94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&lt;</w:t>
        </w:r>
        <w:proofErr w:type="spellStart"/>
        <w:r w:rsidRPr="003F5B94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clip</w:t>
        </w:r>
        <w:proofErr w:type="spellEnd"/>
        <w:r w:rsidRPr="003F5B94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&gt;</w:t>
        </w:r>
      </w:hyperlink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позволяет обрезать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Drawable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по горизонтальной и (или) вертикальной оси. Какая часть картинки будет обрезана зависит от значения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level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Используемый диапазон тут от 0 до 10000, где 0 - картинка полностью обрезана и не видна, </w:t>
      </w:r>
      <w:proofErr w:type="gram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10000  -</w:t>
      </w:r>
      <w:proofErr w:type="gram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картинка видна полностью. Атрибут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gravity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позволяет указать направление урезания.</w:t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Рассмотрим несколько примеров.</w:t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Устанавливаем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программно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(методом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setLevel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 уровень в 7000. А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XML 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рисуем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такой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3F5B94" w:rsidRPr="003F5B94" w:rsidRDefault="003F5B94" w:rsidP="003F5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&lt;?xml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version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"1.0"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encoding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"utf-8"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?&gt;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&lt;clip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xmlns:android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"http://schemas.android.com/apk/res/android"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android:clipOrientation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"horizontal"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android:drawable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"@drawable/ic_launcher"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android:gravity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"left"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&lt;/clip&gt;</w:t>
      </w: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Ось - горизонтальная, направление - влево. Т.е. картинка обрезается по горизонтали справа-налево до 70% (7000 от 10000).</w:t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3429000" cy="6096000"/>
            <wp:effectExtent l="0" t="0" r="0" b="0"/>
            <wp:docPr id="8" name="Рисунок 8" descr="http://www.startandroid.ru/images/stories/lessons/L0164/L0164_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tartandroid.ru/images/stories/lessons/L0164/L0164_16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Уровень установим в 2000, а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xml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делаем таким:</w:t>
      </w:r>
    </w:p>
    <w:p w:rsidR="003F5B94" w:rsidRPr="003F5B94" w:rsidRDefault="003F5B94" w:rsidP="003F5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&lt;?xml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version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"1.0"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encoding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"utf-8"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?&gt;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&lt;clip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xmlns:android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"http://schemas.android.com/apk/res/android"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android:clipOrientation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"vertical"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android:drawable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"@drawable/ic_launcher"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android:gravity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"top"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&lt;/clip&gt;</w:t>
      </w: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Картинка обрезается по вертикали снизу вверх до 20%</w:t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3429000" cy="6096000"/>
            <wp:effectExtent l="0" t="0" r="0" b="0"/>
            <wp:docPr id="7" name="Рисунок 7" descr="http://www.startandroid.ru/images/stories/lessons/L0164/L0164_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tartandroid.ru/images/stories/lessons/L0164/L0164_17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Уровень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5000, xml:</w:t>
      </w:r>
    </w:p>
    <w:p w:rsidR="003F5B94" w:rsidRPr="003F5B94" w:rsidRDefault="003F5B94" w:rsidP="003F5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&lt;?xml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version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"1.0"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encoding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"utf-8"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?&gt;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&lt;clip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xmlns:android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"http://schemas.android.com/apk/res/android"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android:clipOrientation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"horizontal|vertical"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android:drawable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"@drawable/ic_launcher"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android:gravity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"right|bottom"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&lt;/clip&gt;</w:t>
      </w: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Картинка обрезается по обоим осям вправо и вниз до 50%</w:t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3429000" cy="6096000"/>
            <wp:effectExtent l="0" t="0" r="0" b="0"/>
            <wp:docPr id="6" name="Рисунок 6" descr="http://www.startandroid.ru/images/stories/lessons/L0164/L0164_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tartandroid.ru/images/stories/lessons/L0164/L0164_18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Уровень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6000, xml:</w:t>
      </w:r>
    </w:p>
    <w:p w:rsidR="003F5B94" w:rsidRPr="003F5B94" w:rsidRDefault="003F5B94" w:rsidP="003F5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&lt;?xml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version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"1.0"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encoding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"utf-8"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?&gt;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&lt;clip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xmlns:android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"http://schemas.android.com/apk/res/android"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android:clipOrientation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"horizontal"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android:drawable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"@drawable/ic_launcher"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android:gravity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"center"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&lt;/clip&gt;</w:t>
      </w: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Картинка обрезается по горизонтали к центру до 60%</w:t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3429000" cy="6096000"/>
            <wp:effectExtent l="0" t="0" r="0" b="0"/>
            <wp:docPr id="5" name="Рисунок 5" descr="http://www.startandroid.ru/images/stories/lessons/L0164/L0164_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tartandroid.ru/images/stories/lessons/L0164/L0164_19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Java-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реализация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– 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класс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instrText xml:space="preserve"> HYPERLINK "http://developer.android.com/reference/android/graphics/drawable/ClipDrawable.html" \t "_blank" </w:instrTex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3F5B94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val="en-US" w:eastAsia="ru-RU"/>
        </w:rPr>
        <w:t>ClipDrawable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3F5B94" w:rsidRPr="003F5B94" w:rsidRDefault="003F5B94" w:rsidP="003F5B94">
      <w:pPr>
        <w:shd w:val="clear" w:color="auto" w:fill="FFFFFF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en-US" w:eastAsia="ru-RU"/>
        </w:rPr>
      </w:pPr>
      <w:r w:rsidRPr="003F5B94"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en-US" w:eastAsia="ru-RU"/>
        </w:rPr>
        <w:t>Scale Drawable</w:t>
      </w: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Тег </w:t>
      </w:r>
      <w:hyperlink r:id="rId15" w:anchor="Scale" w:tgtFrame="_blank" w:history="1">
        <w:r w:rsidRPr="003F5B94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&lt;</w:t>
        </w:r>
        <w:proofErr w:type="spellStart"/>
        <w:r w:rsidRPr="003F5B94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scale</w:t>
        </w:r>
        <w:proofErr w:type="spellEnd"/>
        <w:r w:rsidRPr="003F5B94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&gt;</w:t>
        </w:r>
      </w:hyperlink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позволяет сжать картинку по горизонтальной (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scaleWidth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 и (или) вертикальной (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scaleHeight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 оси и сместить полученное изображение в указанную часть (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scaleGravity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 доступного пространства.</w:t>
      </w: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У меня этот тип </w:t>
      </w:r>
      <w:proofErr w:type="spellStart"/>
      <w:r w:rsidRPr="003F5B94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Drawable</w:t>
      </w:r>
      <w:proofErr w:type="spellEnd"/>
      <w:r w:rsidRPr="003F5B94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 работал только, если установить ему </w:t>
      </w:r>
      <w:proofErr w:type="spellStart"/>
      <w:proofErr w:type="gramStart"/>
      <w:r w:rsidRPr="003F5B94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level</w:t>
      </w:r>
      <w:proofErr w:type="spellEnd"/>
      <w:r w:rsidRPr="003F5B94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3F5B94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0.</w:t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Рассмотрим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примеры</w:t>
      </w:r>
    </w:p>
    <w:p w:rsidR="003F5B94" w:rsidRPr="003F5B94" w:rsidRDefault="003F5B94" w:rsidP="003F5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lastRenderedPageBreak/>
        <w:t>&lt;?xml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version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"1.0"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encoding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"utf-8"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?&gt;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&lt;scale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xmlns:android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"http://schemas.android.com/apk/res/android"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android:drawable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"@drawable/ic_launcher"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android:scaleGravity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"left"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android:scaleWidth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"30%"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&lt;/scale&gt;</w:t>
      </w: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Сжимаем на 30% по горизонтали и смещаем влево.</w:t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3429000" cy="6096000"/>
            <wp:effectExtent l="0" t="0" r="0" b="0"/>
            <wp:docPr id="4" name="Рисунок 4" descr="http://www.startandroid.ru/images/stories/lessons/L0164/L0164_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tartandroid.ru/images/stories/lessons/L0164/L0164_2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F5B94" w:rsidRPr="003F5B94" w:rsidRDefault="003F5B94" w:rsidP="003F5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&lt;?xml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version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"1.0"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encoding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"utf-8"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?&gt;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&lt;scale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xmlns:android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"http://schemas.android.com/apk/res/android"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android:drawable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"@drawable/ic_launcher"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android:scaleGravity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"bottom"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android:scaleHeight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"70%"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&lt;/scale&gt;</w:t>
      </w: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Сжимаем на 70% по вертикали и смещаем вниз.</w:t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3429000" cy="6096000"/>
            <wp:effectExtent l="0" t="0" r="0" b="0"/>
            <wp:docPr id="3" name="Рисунок 3" descr="http://www.startandroid.ru/images/stories/lessons/L0164/L0164_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tartandroid.ru/images/stories/lessons/L0164/L0164_2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F5B94" w:rsidRPr="003F5B94" w:rsidRDefault="003F5B94" w:rsidP="003F5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&lt;?xml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version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"1.0"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encoding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"utf-8"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?&gt;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&lt;scale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xmlns:android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"http://schemas.android.com/apk/res/android"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android:drawable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"@drawable/ic_launcher"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android:scaleGravity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"bottom|right"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android:scaleHeight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"50%"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android:scaleWidth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"50%"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&lt;/scale&gt;</w:t>
      </w: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Сжимаем на 50% по обоим сторонам и смещаем вправо-вниз.</w:t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3429000" cy="6096000"/>
            <wp:effectExtent l="0" t="0" r="0" b="0"/>
            <wp:docPr id="2" name="Рисунок 2" descr="http://www.startandroid.ru/images/stories/lessons/L0164/L0164_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tartandroid.ru/images/stories/lessons/L0164/L0164_22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F5B94" w:rsidRPr="003F5B94" w:rsidRDefault="003F5B94" w:rsidP="003F5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&lt;?xml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version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"1.0"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encoding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"utf-8"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?&gt;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&lt;scale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xmlns:android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"http://schemas.android.com/apk/res/android"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android:drawable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"@drawable/ic_launcher"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android:scaleGravity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"center"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android:scaleHeight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"60%"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android:scaleWidth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"40%"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&lt;/scale&gt;</w:t>
      </w: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Сжимаем на 40% по ширине и 60% по высоте, и смещаем в центр</w:t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3429000" cy="6096000"/>
            <wp:effectExtent l="0" t="0" r="0" b="0"/>
            <wp:docPr id="1" name="Рисунок 1" descr="http://www.startandroid.ru/images/stories/lessons/L0164/L0164_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tartandroid.ru/images/stories/lessons/L0164/L0164_23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Java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-реализация – класс 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"http://developer.android.com/reference/android/graphics/drawable/ScaleDrawable.html" \t "_blank" </w:instrTex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3F5B94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ScaleDrawable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F5B94" w:rsidRPr="003F5B94" w:rsidRDefault="003F5B94" w:rsidP="003F5B94">
      <w:pPr>
        <w:shd w:val="clear" w:color="auto" w:fill="FFFFFF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proofErr w:type="spellStart"/>
      <w:r w:rsidRPr="003F5B9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Animation</w:t>
      </w:r>
      <w:proofErr w:type="spellEnd"/>
      <w:r w:rsidRPr="003F5B9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 xml:space="preserve"> </w:t>
      </w:r>
      <w:proofErr w:type="spellStart"/>
      <w:r w:rsidRPr="003F5B9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drawable</w:t>
      </w:r>
      <w:proofErr w:type="spellEnd"/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Тег &lt;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animation-list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&gt; дает возможность устроить слайд-шоу из нескольких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Drawable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Для этого надо указать все используемые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Drawable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 время отображения для каждого из них.</w:t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3F5B9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anim.xml:</w:t>
      </w:r>
    </w:p>
    <w:p w:rsidR="003F5B94" w:rsidRPr="003F5B94" w:rsidRDefault="003F5B94" w:rsidP="003F5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&lt;?xml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version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"1.0"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encoding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"utf-8"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?&gt;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&lt;animation-list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xmlns:android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"http://schemas.android.com/apk/res/android"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android:oneshot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"true"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&lt;item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android:drawable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"@drawable/rect_green"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android:duration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"500"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&gt;&lt;/item&gt;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lastRenderedPageBreak/>
        <w:t>&lt;item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android:drawable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"@drawable/rect_red"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android:duration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"500"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&gt;&lt;/item&gt;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&lt;item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android:drawable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"@drawable/rect_yellow"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F5B9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android:duration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F5B9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"500"</w:t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&gt;&lt;/item&gt;</w:t>
      </w:r>
      <w:r w:rsidRPr="003F5B9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F5B9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&lt;/animation-list&gt;</w:t>
      </w:r>
    </w:p>
    <w:p w:rsidR="003F5B94" w:rsidRPr="003F5B94" w:rsidRDefault="003F5B94" w:rsidP="003F5B9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Список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Drawable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с указанием времени отображения для каждого. Атрибут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oneShot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установленный в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true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говорит системе о том, что воспроизведение нужно только один раз. Если поставить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false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то анимация будет циклично повторяться.</w:t>
      </w: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Чтобы запустить процесс анимации, необходимо получить 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Drawable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привести его к типу 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AnimationDrawable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 вызвать метод 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"http://developer.android.com/reference/android/graphics/drawable/AnimationDrawable.html" \l "start()" \t "_blank" </w:instrText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3F5B94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start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3F5B94" w:rsidRPr="003F5B94" w:rsidRDefault="003F5B94" w:rsidP="003F5B9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Java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-реализация – класс </w:t>
      </w:r>
      <w:proofErr w:type="spellStart"/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fldChar w:fldCharType="begin"/>
      </w:r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instrText xml:space="preserve"> HYPERLINK "http://developer.android.com/reference/android/graphics/drawable/AnimationDrawable.html" \t "_blank" </w:instrText>
      </w:r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fldChar w:fldCharType="separate"/>
      </w:r>
      <w:r w:rsidRPr="003F5B94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AnimationDrawable</w:t>
      </w:r>
      <w:proofErr w:type="spellEnd"/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fldChar w:fldCharType="end"/>
      </w:r>
      <w:r w:rsidRPr="003F5B9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.</w:t>
      </w:r>
    </w:p>
    <w:p w:rsidR="00CB14C0" w:rsidRPr="003F5B94" w:rsidRDefault="00CB14C0">
      <w:pPr>
        <w:rPr>
          <w:lang w:val="en-US"/>
        </w:rPr>
      </w:pPr>
      <w:bookmarkStart w:id="0" w:name="_GoBack"/>
      <w:bookmarkEnd w:id="0"/>
    </w:p>
    <w:sectPr w:rsidR="00CB14C0" w:rsidRPr="003F5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B94"/>
    <w:rsid w:val="003F5B94"/>
    <w:rsid w:val="00CB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831839-7E13-4FEC-871C-3FCCD087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F5B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5B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3F5B9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F5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F5B94"/>
  </w:style>
  <w:style w:type="paragraph" w:styleId="HTML">
    <w:name w:val="HTML Preformatted"/>
    <w:basedOn w:val="a"/>
    <w:link w:val="HTML0"/>
    <w:uiPriority w:val="99"/>
    <w:semiHidden/>
    <w:unhideWhenUsed/>
    <w:rsid w:val="003F5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5B9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ayoutformatterelem">
    <w:name w:val="layoutformatter_elem"/>
    <w:basedOn w:val="a0"/>
    <w:rsid w:val="003F5B94"/>
  </w:style>
  <w:style w:type="character" w:customStyle="1" w:styleId="layoutformatterattrname">
    <w:name w:val="layoutformatter_attrname"/>
    <w:basedOn w:val="a0"/>
    <w:rsid w:val="003F5B94"/>
  </w:style>
  <w:style w:type="character" w:customStyle="1" w:styleId="layoutformatterattrvalue">
    <w:name w:val="layoutformatter_attrvalue"/>
    <w:basedOn w:val="a0"/>
    <w:rsid w:val="003F5B94"/>
  </w:style>
  <w:style w:type="character" w:styleId="a5">
    <w:name w:val="Emphasis"/>
    <w:basedOn w:val="a0"/>
    <w:uiPriority w:val="20"/>
    <w:qFormat/>
    <w:rsid w:val="003F5B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guide/topics/resources/drawable-resource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://developer.android.com/guide/topics/resources/drawable-resource.html" TargetMode="External"/><Relationship Id="rId10" Type="http://schemas.openxmlformats.org/officeDocument/2006/relationships/hyperlink" Target="http://developer.android.com/guide/topics/resources/drawable-resource.html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developer.android.com/guide/topics/resources/drawable-resource.html" TargetMode="External"/><Relationship Id="rId9" Type="http://schemas.openxmlformats.org/officeDocument/2006/relationships/hyperlink" Target="http://developer.android.com/guide/topics/resources/drawable-resource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1428</Words>
  <Characters>8142</Characters>
  <Application>Microsoft Office Word</Application>
  <DocSecurity>0</DocSecurity>
  <Lines>67</Lines>
  <Paragraphs>19</Paragraphs>
  <ScaleCrop>false</ScaleCrop>
  <Company/>
  <LinksUpToDate>false</LinksUpToDate>
  <CharactersWithSpaces>9551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2016-06-19T07:05:00Z</dcterms:created>
  <dcterms:modified xsi:type="dcterms:W3CDTF">2016-06-19T07:06:00Z</dcterms:modified>
</cp:coreProperties>
</file>