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07F19ED" w14:paraId="2C078E63" wp14:textId="54F6D739">
      <w:pPr>
        <w:pStyle w:val="Normal"/>
        <w:jc w:val="center"/>
        <w:rPr>
          <w:b w:val="1"/>
          <w:bCs w:val="1"/>
          <w:noProof w:val="0"/>
          <w:sz w:val="52"/>
          <w:szCs w:val="52"/>
          <w:u w:val="single"/>
          <w:lang w:val="en-US"/>
        </w:rPr>
      </w:pPr>
      <w:r w:rsidRPr="307F19ED" w:rsidR="4E4C3BD9">
        <w:rPr>
          <w:b w:val="1"/>
          <w:bCs w:val="1"/>
          <w:noProof w:val="0"/>
          <w:sz w:val="52"/>
          <w:szCs w:val="52"/>
          <w:u w:val="single"/>
          <w:lang w:val="en-US"/>
        </w:rPr>
        <w:t xml:space="preserve">Difference </w:t>
      </w:r>
      <w:r w:rsidRPr="307F19ED" w:rsidR="16743EDC">
        <w:rPr>
          <w:b w:val="1"/>
          <w:bCs w:val="1"/>
          <w:noProof w:val="0"/>
          <w:sz w:val="52"/>
          <w:szCs w:val="52"/>
          <w:u w:val="single"/>
          <w:lang w:val="en-US"/>
        </w:rPr>
        <w:t xml:space="preserve">between </w:t>
      </w:r>
      <w:r w:rsidRPr="307F19ED" w:rsidR="7CB91CE0">
        <w:rPr>
          <w:b w:val="1"/>
          <w:bCs w:val="1"/>
          <w:noProof w:val="0"/>
          <w:sz w:val="52"/>
          <w:szCs w:val="52"/>
          <w:u w:val="single"/>
          <w:lang w:val="en-US"/>
        </w:rPr>
        <w:t>CloudWatch</w:t>
      </w:r>
      <w:r w:rsidRPr="307F19ED" w:rsidR="16743EDC">
        <w:rPr>
          <w:b w:val="1"/>
          <w:bCs w:val="1"/>
          <w:noProof w:val="0"/>
          <w:sz w:val="52"/>
          <w:szCs w:val="52"/>
          <w:u w:val="single"/>
          <w:lang w:val="en-US"/>
        </w:rPr>
        <w:t xml:space="preserve"> and CloudTrail</w:t>
      </w:r>
    </w:p>
    <w:p w:rsidR="307F19ED" w:rsidP="307F19ED" w:rsidRDefault="307F19ED" w14:paraId="0F5A655D" w14:textId="012B7438">
      <w:pPr>
        <w:pStyle w:val="Normal"/>
        <w:rPr>
          <w:noProof w:val="0"/>
          <w:lang w:val="en-US"/>
        </w:rPr>
      </w:pPr>
    </w:p>
    <w:p w:rsidR="048CA930" w:rsidP="307F19ED" w:rsidRDefault="048CA930" w14:paraId="012F61BD" w14:textId="1BE37A71">
      <w:pPr>
        <w:pStyle w:val="Normal"/>
        <w:rPr>
          <w:noProof w:val="0"/>
          <w:sz w:val="28"/>
          <w:szCs w:val="28"/>
          <w:lang w:val="en-US"/>
        </w:rPr>
      </w:pPr>
      <w:r w:rsidRPr="307F19ED" w:rsidR="048CA930">
        <w:rPr>
          <w:b w:val="1"/>
          <w:bCs w:val="1"/>
          <w:noProof w:val="0"/>
          <w:sz w:val="28"/>
          <w:szCs w:val="28"/>
          <w:lang w:val="en-US"/>
        </w:rPr>
        <w:t>Amazon CloudWatch</w:t>
      </w:r>
      <w:r w:rsidRPr="307F19ED" w:rsidR="048CA930">
        <w:rPr>
          <w:noProof w:val="0"/>
          <w:sz w:val="28"/>
          <w:szCs w:val="28"/>
          <w:lang w:val="en-US"/>
        </w:rPr>
        <w:t xml:space="preserve"> is a service provided by Amazon Web Services (AWS) that helps </w:t>
      </w:r>
      <w:r w:rsidRPr="307F19ED" w:rsidR="678F7C8F">
        <w:rPr>
          <w:noProof w:val="0"/>
          <w:sz w:val="28"/>
          <w:szCs w:val="28"/>
          <w:lang w:val="en-US"/>
        </w:rPr>
        <w:t>to</w:t>
      </w:r>
      <w:r w:rsidRPr="307F19ED" w:rsidR="048CA930">
        <w:rPr>
          <w:noProof w:val="0"/>
          <w:sz w:val="28"/>
          <w:szCs w:val="28"/>
          <w:lang w:val="en-US"/>
        </w:rPr>
        <w:t xml:space="preserve"> keep an eye on our applications and resources running in the AWS cloud. It allows </w:t>
      </w:r>
      <w:r w:rsidRPr="307F19ED" w:rsidR="555739FE">
        <w:rPr>
          <w:noProof w:val="0"/>
          <w:sz w:val="28"/>
          <w:szCs w:val="28"/>
          <w:lang w:val="en-US"/>
        </w:rPr>
        <w:t>us</w:t>
      </w:r>
      <w:r w:rsidRPr="307F19ED" w:rsidR="048CA930">
        <w:rPr>
          <w:noProof w:val="0"/>
          <w:sz w:val="28"/>
          <w:szCs w:val="28"/>
          <w:lang w:val="en-US"/>
        </w:rPr>
        <w:t xml:space="preserve"> to collect and track important data, such as metrics (performance measurements) and logs (recorded events</w:t>
      </w:r>
      <w:r w:rsidRPr="307F19ED" w:rsidR="048CA930">
        <w:rPr>
          <w:noProof w:val="0"/>
          <w:sz w:val="28"/>
          <w:szCs w:val="28"/>
          <w:lang w:val="en-US"/>
        </w:rPr>
        <w:t>), and</w:t>
      </w:r>
      <w:r w:rsidRPr="307F19ED" w:rsidR="048CA930">
        <w:rPr>
          <w:noProof w:val="0"/>
          <w:sz w:val="28"/>
          <w:szCs w:val="28"/>
          <w:lang w:val="en-US"/>
        </w:rPr>
        <w:t xml:space="preserve"> set alarms to get notified when something goes wrong.</w:t>
      </w:r>
    </w:p>
    <w:p w:rsidR="173C3A3A" w:rsidP="307F19ED" w:rsidRDefault="173C3A3A" w14:paraId="0B4FA358" w14:textId="0AE1430B">
      <w:pPr>
        <w:pStyle w:val="Normal"/>
        <w:rPr>
          <w:noProof w:val="0"/>
          <w:sz w:val="28"/>
          <w:szCs w:val="28"/>
          <w:lang w:val="en-US"/>
        </w:rPr>
      </w:pPr>
      <w:r w:rsidRPr="307F19ED" w:rsidR="173C3A3A">
        <w:rPr>
          <w:noProof w:val="0"/>
          <w:sz w:val="28"/>
          <w:szCs w:val="28"/>
          <w:lang w:val="en-US"/>
        </w:rPr>
        <w:t>Let's</w:t>
      </w:r>
      <w:r w:rsidRPr="307F19ED" w:rsidR="173C3A3A">
        <w:rPr>
          <w:noProof w:val="0"/>
          <w:sz w:val="28"/>
          <w:szCs w:val="28"/>
          <w:lang w:val="en-US"/>
        </w:rPr>
        <w:t xml:space="preserve"> say we have a web application running on AWS EC2 instances and we want to </w:t>
      </w:r>
      <w:r w:rsidRPr="307F19ED" w:rsidR="173C3A3A">
        <w:rPr>
          <w:noProof w:val="0"/>
          <w:sz w:val="28"/>
          <w:szCs w:val="28"/>
          <w:lang w:val="en-US"/>
        </w:rPr>
        <w:t>monitor</w:t>
      </w:r>
      <w:r w:rsidRPr="307F19ED" w:rsidR="173C3A3A">
        <w:rPr>
          <w:noProof w:val="0"/>
          <w:sz w:val="28"/>
          <w:szCs w:val="28"/>
          <w:lang w:val="en-US"/>
        </w:rPr>
        <w:t xml:space="preserve"> the CPU </w:t>
      </w:r>
      <w:r w:rsidRPr="307F19ED" w:rsidR="173C3A3A">
        <w:rPr>
          <w:noProof w:val="0"/>
          <w:sz w:val="28"/>
          <w:szCs w:val="28"/>
          <w:lang w:val="en-US"/>
        </w:rPr>
        <w:t>utilization</w:t>
      </w:r>
      <w:r w:rsidRPr="307F19ED" w:rsidR="173C3A3A">
        <w:rPr>
          <w:noProof w:val="0"/>
          <w:sz w:val="28"/>
          <w:szCs w:val="28"/>
          <w:lang w:val="en-US"/>
        </w:rPr>
        <w:t xml:space="preserve"> and network throughput of those instances. We can use CloudWatch to collect and visualize metrics such as CPU usage percentage and network bytes in and out. CloudWatch can help </w:t>
      </w:r>
      <w:r w:rsidRPr="307F19ED" w:rsidR="55E11F6B">
        <w:rPr>
          <w:noProof w:val="0"/>
          <w:sz w:val="28"/>
          <w:szCs w:val="28"/>
          <w:lang w:val="en-US"/>
        </w:rPr>
        <w:t xml:space="preserve">in </w:t>
      </w:r>
      <w:r w:rsidRPr="307F19ED" w:rsidR="173C3A3A">
        <w:rPr>
          <w:noProof w:val="0"/>
          <w:sz w:val="28"/>
          <w:szCs w:val="28"/>
          <w:lang w:val="en-US"/>
        </w:rPr>
        <w:t>set</w:t>
      </w:r>
      <w:r w:rsidRPr="307F19ED" w:rsidR="63642ECE">
        <w:rPr>
          <w:noProof w:val="0"/>
          <w:sz w:val="28"/>
          <w:szCs w:val="28"/>
          <w:lang w:val="en-US"/>
        </w:rPr>
        <w:t>ting</w:t>
      </w:r>
      <w:r w:rsidRPr="307F19ED" w:rsidR="173C3A3A">
        <w:rPr>
          <w:noProof w:val="0"/>
          <w:sz w:val="28"/>
          <w:szCs w:val="28"/>
          <w:lang w:val="en-US"/>
        </w:rPr>
        <w:t xml:space="preserve"> up alarms to </w:t>
      </w:r>
      <w:r w:rsidRPr="307F19ED" w:rsidR="173C3A3A">
        <w:rPr>
          <w:noProof w:val="0"/>
          <w:sz w:val="28"/>
          <w:szCs w:val="28"/>
          <w:lang w:val="en-US"/>
        </w:rPr>
        <w:t xml:space="preserve">notify </w:t>
      </w:r>
      <w:r w:rsidRPr="307F19ED" w:rsidR="1A9D067A">
        <w:rPr>
          <w:noProof w:val="0"/>
          <w:sz w:val="28"/>
          <w:szCs w:val="28"/>
          <w:lang w:val="en-US"/>
        </w:rPr>
        <w:t>us</w:t>
      </w:r>
      <w:r w:rsidRPr="307F19ED" w:rsidR="173C3A3A">
        <w:rPr>
          <w:noProof w:val="0"/>
          <w:sz w:val="28"/>
          <w:szCs w:val="28"/>
          <w:lang w:val="en-US"/>
        </w:rPr>
        <w:t xml:space="preserve"> </w:t>
      </w:r>
      <w:r w:rsidRPr="307F19ED" w:rsidR="173C3A3A">
        <w:rPr>
          <w:noProof w:val="0"/>
          <w:sz w:val="28"/>
          <w:szCs w:val="28"/>
          <w:lang w:val="en-US"/>
        </w:rPr>
        <w:t xml:space="preserve">when the CPU </w:t>
      </w:r>
      <w:r w:rsidRPr="307F19ED" w:rsidR="173C3A3A">
        <w:rPr>
          <w:noProof w:val="0"/>
          <w:sz w:val="28"/>
          <w:szCs w:val="28"/>
          <w:lang w:val="en-US"/>
        </w:rPr>
        <w:t>utilization</w:t>
      </w:r>
      <w:r w:rsidRPr="307F19ED" w:rsidR="173C3A3A">
        <w:rPr>
          <w:noProof w:val="0"/>
          <w:sz w:val="28"/>
          <w:szCs w:val="28"/>
          <w:lang w:val="en-US"/>
        </w:rPr>
        <w:t xml:space="preserve"> exceeds a certain threshold, allowing </w:t>
      </w:r>
      <w:r w:rsidRPr="307F19ED" w:rsidR="758D78EC">
        <w:rPr>
          <w:noProof w:val="0"/>
          <w:sz w:val="28"/>
          <w:szCs w:val="28"/>
          <w:lang w:val="en-US"/>
        </w:rPr>
        <w:t>us</w:t>
      </w:r>
      <w:r w:rsidRPr="307F19ED" w:rsidR="173C3A3A">
        <w:rPr>
          <w:noProof w:val="0"/>
          <w:sz w:val="28"/>
          <w:szCs w:val="28"/>
          <w:lang w:val="en-US"/>
        </w:rPr>
        <w:t xml:space="preserve"> to take proactive actions like scaling up our instances to handle the increased load.</w:t>
      </w:r>
    </w:p>
    <w:p w:rsidR="51EAF281" w:rsidP="307F19ED" w:rsidRDefault="51EAF281" w14:paraId="5CC4946C" w14:textId="485B0BE8">
      <w:pPr>
        <w:spacing w:before="300" w:beforeAutospacing="off" w:after="30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Step 1: Create an EC2 Instance</w:t>
      </w:r>
    </w:p>
    <w:p w:rsidR="51EAF281" w:rsidP="307F19ED" w:rsidRDefault="51EAF281" w14:paraId="21E4BDC7" w14:textId="5AC24546">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 xml:space="preserve">Sign </w:t>
      </w:r>
      <w:r w:rsidRPr="307F19ED" w:rsidR="51EAF281">
        <w:rPr>
          <w:rFonts w:ascii="Calibri" w:hAnsi="Calibri" w:eastAsia="Calibri" w:cs="Calibri"/>
          <w:b w:val="0"/>
          <w:bCs w:val="0"/>
          <w:i w:val="0"/>
          <w:iCs w:val="0"/>
          <w:caps w:val="0"/>
          <w:smallCaps w:val="0"/>
          <w:noProof w:val="0"/>
          <w:color w:val="auto"/>
          <w:sz w:val="28"/>
          <w:szCs w:val="28"/>
          <w:lang w:val="en-US"/>
        </w:rPr>
        <w:t>in to</w:t>
      </w:r>
      <w:r w:rsidRPr="307F19ED" w:rsidR="51EAF281">
        <w:rPr>
          <w:rFonts w:ascii="Calibri" w:hAnsi="Calibri" w:eastAsia="Calibri" w:cs="Calibri"/>
          <w:b w:val="0"/>
          <w:bCs w:val="0"/>
          <w:i w:val="0"/>
          <w:iCs w:val="0"/>
          <w:caps w:val="0"/>
          <w:smallCaps w:val="0"/>
          <w:noProof w:val="0"/>
          <w:color w:val="auto"/>
          <w:sz w:val="28"/>
          <w:szCs w:val="28"/>
          <w:lang w:val="en-US"/>
        </w:rPr>
        <w:t xml:space="preserve"> the AWS Management Console and navigate to the EC2 service.</w:t>
      </w:r>
    </w:p>
    <w:p w:rsidR="51EAF281" w:rsidP="307F19ED" w:rsidRDefault="51EAF281" w14:paraId="5134DCBA" w14:textId="4B6C36E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Launch a new EC2 instance or select an existing one.</w:t>
      </w:r>
    </w:p>
    <w:p w:rsidR="51EAF281" w:rsidP="307F19ED" w:rsidRDefault="51EAF281" w14:paraId="78A5207E" w14:textId="65B51CF6">
      <w:pPr>
        <w:spacing w:before="300" w:beforeAutospacing="off" w:after="30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Step 2: Enable Detailed Monitoring</w:t>
      </w:r>
    </w:p>
    <w:p w:rsidR="51EAF281" w:rsidP="307F19ED" w:rsidRDefault="51EAF281" w14:paraId="7D15045B" w14:textId="4A7E4DEF">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Select the EC2 instance and go to the "Monitoring" tab.</w:t>
      </w:r>
    </w:p>
    <w:p w:rsidR="51EAF281" w:rsidP="307F19ED" w:rsidRDefault="51EAF281" w14:paraId="4AFB8AE0" w14:textId="5FD4E9B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Enable detailed monitoring for the instance.</w:t>
      </w:r>
    </w:p>
    <w:p w:rsidR="51EAF281" w:rsidP="307F19ED" w:rsidRDefault="51EAF281" w14:paraId="697A3446" w14:textId="39D2BE0D">
      <w:pPr>
        <w:spacing w:before="300" w:beforeAutospacing="off" w:after="30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Step 3: Create a CloudWatch Alarm</w:t>
      </w:r>
    </w:p>
    <w:p w:rsidR="51EAF281" w:rsidP="307F19ED" w:rsidRDefault="51EAF281" w14:paraId="5AAA7B8D" w14:textId="19C47A4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Go to the CloudWatch service in the AWS Management Console.</w:t>
      </w:r>
    </w:p>
    <w:p w:rsidR="51EAF281" w:rsidP="307F19ED" w:rsidRDefault="51EAF281" w14:paraId="38B0557C" w14:textId="3A19066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Select "Alarms" from the sidebar and click "Create Alarm."</w:t>
      </w:r>
    </w:p>
    <w:p w:rsidR="51EAF281" w:rsidP="307F19ED" w:rsidRDefault="51EAF281" w14:paraId="493DF1E8" w14:textId="49E1662A">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 xml:space="preserve">Choose the EC2 metric you want to </w:t>
      </w:r>
      <w:r w:rsidRPr="307F19ED" w:rsidR="51EAF281">
        <w:rPr>
          <w:rFonts w:ascii="Calibri" w:hAnsi="Calibri" w:eastAsia="Calibri" w:cs="Calibri"/>
          <w:b w:val="0"/>
          <w:bCs w:val="0"/>
          <w:i w:val="0"/>
          <w:iCs w:val="0"/>
          <w:caps w:val="0"/>
          <w:smallCaps w:val="0"/>
          <w:noProof w:val="0"/>
          <w:color w:val="auto"/>
          <w:sz w:val="28"/>
          <w:szCs w:val="28"/>
          <w:lang w:val="en-US"/>
        </w:rPr>
        <w:t>monitor</w:t>
      </w:r>
      <w:r w:rsidRPr="307F19ED" w:rsidR="51EAF281">
        <w:rPr>
          <w:rFonts w:ascii="Calibri" w:hAnsi="Calibri" w:eastAsia="Calibri" w:cs="Calibri"/>
          <w:b w:val="0"/>
          <w:bCs w:val="0"/>
          <w:i w:val="0"/>
          <w:iCs w:val="0"/>
          <w:caps w:val="0"/>
          <w:smallCaps w:val="0"/>
          <w:noProof w:val="0"/>
          <w:color w:val="auto"/>
          <w:sz w:val="28"/>
          <w:szCs w:val="28"/>
          <w:lang w:val="en-US"/>
        </w:rPr>
        <w:t>, such as "</w:t>
      </w:r>
      <w:r w:rsidRPr="307F19ED" w:rsidR="51EAF281">
        <w:rPr>
          <w:rFonts w:ascii="Calibri" w:hAnsi="Calibri" w:eastAsia="Calibri" w:cs="Calibri"/>
          <w:b w:val="0"/>
          <w:bCs w:val="0"/>
          <w:i w:val="0"/>
          <w:iCs w:val="0"/>
          <w:caps w:val="0"/>
          <w:smallCaps w:val="0"/>
          <w:noProof w:val="0"/>
          <w:color w:val="auto"/>
          <w:sz w:val="28"/>
          <w:szCs w:val="28"/>
          <w:lang w:val="en-US"/>
        </w:rPr>
        <w:t>CPUUtilization</w:t>
      </w:r>
      <w:r w:rsidRPr="307F19ED" w:rsidR="51EAF281">
        <w:rPr>
          <w:rFonts w:ascii="Calibri" w:hAnsi="Calibri" w:eastAsia="Calibri" w:cs="Calibri"/>
          <w:b w:val="0"/>
          <w:bCs w:val="0"/>
          <w:i w:val="0"/>
          <w:iCs w:val="0"/>
          <w:caps w:val="0"/>
          <w:smallCaps w:val="0"/>
          <w:noProof w:val="0"/>
          <w:color w:val="auto"/>
          <w:sz w:val="28"/>
          <w:szCs w:val="28"/>
          <w:lang w:val="en-US"/>
        </w:rPr>
        <w:t>."</w:t>
      </w:r>
    </w:p>
    <w:p w:rsidR="51EAF281" w:rsidP="307F19ED" w:rsidRDefault="51EAF281" w14:paraId="01F41C2E" w14:textId="2FB072CB">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Set the threshold and conditions for the alarm.</w:t>
      </w:r>
    </w:p>
    <w:p w:rsidR="51EAF281" w:rsidP="307F19ED" w:rsidRDefault="51EAF281" w14:paraId="0C8BFDB1" w14:textId="7ABA53E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Configure actions, such as sending a notification or triggering an automated response.</w:t>
      </w:r>
    </w:p>
    <w:p w:rsidR="51EAF281" w:rsidP="307F19ED" w:rsidRDefault="51EAF281" w14:paraId="42D46EA1" w14:textId="2A7009AB">
      <w:pPr>
        <w:spacing w:before="300" w:beforeAutospacing="off" w:after="30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Step 4: Test the Alarm</w:t>
      </w:r>
    </w:p>
    <w:p w:rsidR="51EAF281" w:rsidP="307F19ED" w:rsidRDefault="51EAF281" w14:paraId="5774C93F" w14:textId="0F9DABF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 xml:space="preserve">Generate load on the EC2 instance to trigger high CPU </w:t>
      </w:r>
      <w:r w:rsidRPr="307F19ED" w:rsidR="51EAF281">
        <w:rPr>
          <w:rFonts w:ascii="Calibri" w:hAnsi="Calibri" w:eastAsia="Calibri" w:cs="Calibri"/>
          <w:b w:val="0"/>
          <w:bCs w:val="0"/>
          <w:i w:val="0"/>
          <w:iCs w:val="0"/>
          <w:caps w:val="0"/>
          <w:smallCaps w:val="0"/>
          <w:noProof w:val="0"/>
          <w:color w:val="auto"/>
          <w:sz w:val="28"/>
          <w:szCs w:val="28"/>
          <w:lang w:val="en-US"/>
        </w:rPr>
        <w:t>utilization</w:t>
      </w:r>
      <w:r w:rsidRPr="307F19ED" w:rsidR="51EAF281">
        <w:rPr>
          <w:rFonts w:ascii="Calibri" w:hAnsi="Calibri" w:eastAsia="Calibri" w:cs="Calibri"/>
          <w:b w:val="0"/>
          <w:bCs w:val="0"/>
          <w:i w:val="0"/>
          <w:iCs w:val="0"/>
          <w:caps w:val="0"/>
          <w:smallCaps w:val="0"/>
          <w:noProof w:val="0"/>
          <w:color w:val="auto"/>
          <w:sz w:val="28"/>
          <w:szCs w:val="28"/>
          <w:lang w:val="en-US"/>
        </w:rPr>
        <w:t>.</w:t>
      </w:r>
    </w:p>
    <w:p w:rsidR="51EAF281" w:rsidP="307F19ED" w:rsidRDefault="51EAF281" w14:paraId="465338AF" w14:textId="28620F0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51EAF281">
        <w:rPr>
          <w:rFonts w:ascii="Calibri" w:hAnsi="Calibri" w:eastAsia="Calibri" w:cs="Calibri"/>
          <w:b w:val="0"/>
          <w:bCs w:val="0"/>
          <w:i w:val="0"/>
          <w:iCs w:val="0"/>
          <w:caps w:val="0"/>
          <w:smallCaps w:val="0"/>
          <w:noProof w:val="0"/>
          <w:color w:val="auto"/>
          <w:sz w:val="28"/>
          <w:szCs w:val="28"/>
          <w:lang w:val="en-US"/>
        </w:rPr>
        <w:t xml:space="preserve">Monitor the CloudWatch alarm and </w:t>
      </w:r>
      <w:r w:rsidRPr="307F19ED" w:rsidR="51EAF281">
        <w:rPr>
          <w:rFonts w:ascii="Calibri" w:hAnsi="Calibri" w:eastAsia="Calibri" w:cs="Calibri"/>
          <w:b w:val="0"/>
          <w:bCs w:val="0"/>
          <w:i w:val="0"/>
          <w:iCs w:val="0"/>
          <w:caps w:val="0"/>
          <w:smallCaps w:val="0"/>
          <w:noProof w:val="0"/>
          <w:color w:val="auto"/>
          <w:sz w:val="28"/>
          <w:szCs w:val="28"/>
          <w:lang w:val="en-US"/>
        </w:rPr>
        <w:t>observe</w:t>
      </w:r>
      <w:r w:rsidRPr="307F19ED" w:rsidR="51EAF281">
        <w:rPr>
          <w:rFonts w:ascii="Calibri" w:hAnsi="Calibri" w:eastAsia="Calibri" w:cs="Calibri"/>
          <w:b w:val="0"/>
          <w:bCs w:val="0"/>
          <w:i w:val="0"/>
          <w:iCs w:val="0"/>
          <w:caps w:val="0"/>
          <w:smallCaps w:val="0"/>
          <w:noProof w:val="0"/>
          <w:color w:val="auto"/>
          <w:sz w:val="28"/>
          <w:szCs w:val="28"/>
          <w:lang w:val="en-US"/>
        </w:rPr>
        <w:t xml:space="preserve"> if it goes into the "ALARM" state.</w:t>
      </w:r>
    </w:p>
    <w:p w:rsidR="307F19ED" w:rsidP="307F19ED" w:rsidRDefault="307F19ED" w14:paraId="6154DF9B" w14:textId="3079406E">
      <w:pPr>
        <w:pStyle w:val="Normal"/>
        <w:rPr>
          <w:noProof w:val="0"/>
          <w:sz w:val="28"/>
          <w:szCs w:val="28"/>
          <w:lang w:val="en-US"/>
        </w:rPr>
      </w:pPr>
    </w:p>
    <w:p w:rsidR="307F19ED" w:rsidP="307F19ED" w:rsidRDefault="307F19ED" w14:paraId="2660AE2E" w14:textId="1967E5F7">
      <w:pPr>
        <w:pStyle w:val="Normal"/>
        <w:rPr>
          <w:noProof w:val="0"/>
          <w:sz w:val="28"/>
          <w:szCs w:val="28"/>
          <w:lang w:val="en-US"/>
        </w:rPr>
      </w:pPr>
    </w:p>
    <w:p w:rsidR="46E1EF28" w:rsidP="307F19ED" w:rsidRDefault="46E1EF28" w14:paraId="28AA1231" w14:textId="09DAD6F5">
      <w:pPr>
        <w:pStyle w:val="Normal"/>
        <w:rPr>
          <w:noProof w:val="0"/>
          <w:sz w:val="28"/>
          <w:szCs w:val="28"/>
          <w:lang w:val="en-US"/>
        </w:rPr>
      </w:pPr>
      <w:r w:rsidRPr="307F19ED" w:rsidR="46E1EF28">
        <w:rPr>
          <w:b w:val="1"/>
          <w:bCs w:val="1"/>
          <w:noProof w:val="0"/>
          <w:sz w:val="28"/>
          <w:szCs w:val="28"/>
          <w:lang w:val="en-US"/>
        </w:rPr>
        <w:t xml:space="preserve">AWS CloudTrail </w:t>
      </w:r>
      <w:r w:rsidRPr="307F19ED" w:rsidR="46E1EF28">
        <w:rPr>
          <w:noProof w:val="0"/>
          <w:sz w:val="28"/>
          <w:szCs w:val="28"/>
          <w:lang w:val="en-US"/>
        </w:rPr>
        <w:t xml:space="preserve">is a service provided by Amazon Web Services (AWS) that keeps a record of all the actions taken within the AWS account. It creates a detailed trail or log of every API call made by users, services, or resources in the account. It helps </w:t>
      </w:r>
      <w:r w:rsidRPr="307F19ED" w:rsidR="5E72B08E">
        <w:rPr>
          <w:noProof w:val="0"/>
          <w:sz w:val="28"/>
          <w:szCs w:val="28"/>
          <w:lang w:val="en-US"/>
        </w:rPr>
        <w:t>to</w:t>
      </w:r>
      <w:r w:rsidRPr="307F19ED" w:rsidR="46E1EF28">
        <w:rPr>
          <w:noProof w:val="0"/>
          <w:sz w:val="28"/>
          <w:szCs w:val="28"/>
          <w:lang w:val="en-US"/>
        </w:rPr>
        <w:t xml:space="preserve"> keep track of who did what, when they did it, and from where, allowing </w:t>
      </w:r>
      <w:r w:rsidRPr="307F19ED" w:rsidR="3DC52327">
        <w:rPr>
          <w:noProof w:val="0"/>
          <w:sz w:val="28"/>
          <w:szCs w:val="28"/>
          <w:lang w:val="en-US"/>
        </w:rPr>
        <w:t>us</w:t>
      </w:r>
      <w:r w:rsidRPr="307F19ED" w:rsidR="46E1EF28">
        <w:rPr>
          <w:noProof w:val="0"/>
          <w:sz w:val="28"/>
          <w:szCs w:val="28"/>
          <w:lang w:val="en-US"/>
        </w:rPr>
        <w:t xml:space="preserve"> </w:t>
      </w:r>
      <w:r w:rsidRPr="307F19ED" w:rsidR="46E1EF28">
        <w:rPr>
          <w:noProof w:val="0"/>
          <w:sz w:val="28"/>
          <w:szCs w:val="28"/>
          <w:lang w:val="en-US"/>
        </w:rPr>
        <w:t xml:space="preserve">to </w:t>
      </w:r>
      <w:r w:rsidRPr="307F19ED" w:rsidR="46E1EF28">
        <w:rPr>
          <w:noProof w:val="0"/>
          <w:sz w:val="28"/>
          <w:szCs w:val="28"/>
          <w:lang w:val="en-US"/>
        </w:rPr>
        <w:t>monitor</w:t>
      </w:r>
      <w:r w:rsidRPr="307F19ED" w:rsidR="46E1EF28">
        <w:rPr>
          <w:noProof w:val="0"/>
          <w:sz w:val="28"/>
          <w:szCs w:val="28"/>
          <w:lang w:val="en-US"/>
        </w:rPr>
        <w:t xml:space="preserve"> and audit the activity in our AWS environment. This log can be used for security analysis, troubleshooting, compliance auditing, and </w:t>
      </w:r>
      <w:r w:rsidRPr="307F19ED" w:rsidR="46E1EF28">
        <w:rPr>
          <w:noProof w:val="0"/>
          <w:sz w:val="28"/>
          <w:szCs w:val="28"/>
          <w:lang w:val="en-US"/>
        </w:rPr>
        <w:t>maintaining</w:t>
      </w:r>
      <w:r w:rsidRPr="307F19ED" w:rsidR="46E1EF28">
        <w:rPr>
          <w:noProof w:val="0"/>
          <w:sz w:val="28"/>
          <w:szCs w:val="28"/>
          <w:lang w:val="en-US"/>
        </w:rPr>
        <w:t xml:space="preserve"> a secure and accountable AWS infrastructure.</w:t>
      </w:r>
    </w:p>
    <w:p w:rsidR="024C6C9B" w:rsidP="307F19ED" w:rsidRDefault="024C6C9B" w14:paraId="7492F116" w14:textId="38D8CD87">
      <w:pPr>
        <w:pStyle w:val="Normal"/>
        <w:rPr>
          <w:noProof w:val="0"/>
          <w:sz w:val="28"/>
          <w:szCs w:val="28"/>
          <w:lang w:val="en-US"/>
        </w:rPr>
      </w:pPr>
      <w:r w:rsidRPr="307F19ED" w:rsidR="024C6C9B">
        <w:rPr>
          <w:noProof w:val="0"/>
          <w:sz w:val="28"/>
          <w:szCs w:val="28"/>
          <w:lang w:val="en-US"/>
        </w:rPr>
        <w:t xml:space="preserve">Suppose we have a team of administrators who manage various resources in your AWS account. With CloudTrail, we can </w:t>
      </w:r>
      <w:r w:rsidRPr="307F19ED" w:rsidR="024C6C9B">
        <w:rPr>
          <w:noProof w:val="0"/>
          <w:sz w:val="28"/>
          <w:szCs w:val="28"/>
          <w:lang w:val="en-US"/>
        </w:rPr>
        <w:t>monitor</w:t>
      </w:r>
      <w:r w:rsidRPr="307F19ED" w:rsidR="024C6C9B">
        <w:rPr>
          <w:noProof w:val="0"/>
          <w:sz w:val="28"/>
          <w:szCs w:val="28"/>
          <w:lang w:val="en-US"/>
        </w:rPr>
        <w:t xml:space="preserve"> and track every action they perform, such as creating or deleting EC2 instances, modifying security groups, or changing IAM policies. CloudTrail provides you with an event history, including details such as the identity of the user who made the API call, the time of the action, and the source IP address. This audit trail is valuable for troubleshooting issues, investigating security incidents, or ensuring compliance with regulatory requirements.</w:t>
      </w:r>
    </w:p>
    <w:p w:rsidR="12C90B8C" w:rsidP="307F19ED" w:rsidRDefault="12C90B8C" w14:paraId="62F325BD" w14:textId="6D3D0B49">
      <w:pPr>
        <w:spacing w:before="300" w:beforeAutospacing="off" w:after="30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Step 1: Enable CloudTrail</w:t>
      </w:r>
    </w:p>
    <w:p w:rsidR="12C90B8C" w:rsidP="307F19ED" w:rsidRDefault="12C90B8C" w14:paraId="53286152" w14:textId="27616C7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Go to the AWS Management Console and navigate to the CloudTrail service.</w:t>
      </w:r>
    </w:p>
    <w:p w:rsidR="12C90B8C" w:rsidP="307F19ED" w:rsidRDefault="12C90B8C" w14:paraId="6BCD4859" w14:textId="7DA0DAC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Click "Create trail" to set up a trail.</w:t>
      </w:r>
    </w:p>
    <w:p w:rsidR="12C90B8C" w:rsidP="307F19ED" w:rsidRDefault="12C90B8C" w14:paraId="706D0FDE" w14:textId="6127AAB5">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Specify the trail details, including trail name and storage settings.</w:t>
      </w:r>
    </w:p>
    <w:p w:rsidR="12C90B8C" w:rsidP="307F19ED" w:rsidRDefault="12C90B8C" w14:paraId="35BD963F" w14:textId="1EBF4714">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Choose the AWS resources for which you want to log API calls.</w:t>
      </w:r>
    </w:p>
    <w:p w:rsidR="12C90B8C" w:rsidP="307F19ED" w:rsidRDefault="12C90B8C" w14:paraId="27B83E63" w14:textId="52411031">
      <w:pPr>
        <w:spacing w:before="300" w:beforeAutospacing="off" w:after="30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Step 2: Configure Event History</w:t>
      </w:r>
    </w:p>
    <w:p w:rsidR="12C90B8C" w:rsidP="307F19ED" w:rsidRDefault="12C90B8C" w14:paraId="10EF36B1" w14:textId="77C39BB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In the CloudTrail console, click on "Event history."</w:t>
      </w:r>
    </w:p>
    <w:p w:rsidR="12C90B8C" w:rsidP="307F19ED" w:rsidRDefault="12C90B8C" w14:paraId="3D0821AB" w14:textId="0B7FBA13">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Set the retention period for storing events.</w:t>
      </w:r>
    </w:p>
    <w:p w:rsidR="12C90B8C" w:rsidP="307F19ED" w:rsidRDefault="12C90B8C" w14:paraId="2FEDEB0E" w14:textId="49ABF56D">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Choose if you want to log management events, data events, or both.</w:t>
      </w:r>
    </w:p>
    <w:p w:rsidR="12C90B8C" w:rsidP="307F19ED" w:rsidRDefault="12C90B8C" w14:paraId="23F0DE71" w14:textId="36F59E1F">
      <w:pPr>
        <w:spacing w:before="300" w:beforeAutospacing="off" w:after="30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Step 3: Review and Analyze Events</w:t>
      </w:r>
    </w:p>
    <w:p w:rsidR="12C90B8C" w:rsidP="307F19ED" w:rsidRDefault="12C90B8C" w14:paraId="73CB57CF" w14:textId="7005A05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Once CloudTrail is enabled, it automatically starts recording API calls.</w:t>
      </w:r>
    </w:p>
    <w:p w:rsidR="12C90B8C" w:rsidP="307F19ED" w:rsidRDefault="12C90B8C" w14:paraId="468FE6A8" w14:textId="5F0FA8D8">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Go to the CloudTrail console and select your trail to view the events.</w:t>
      </w:r>
    </w:p>
    <w:p w:rsidR="12C90B8C" w:rsidP="307F19ED" w:rsidRDefault="12C90B8C" w14:paraId="014E79FC" w14:textId="54CA4792">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 xml:space="preserve">Use filters and search options to </w:t>
      </w:r>
      <w:r w:rsidRPr="307F19ED" w:rsidR="12C90B8C">
        <w:rPr>
          <w:rFonts w:ascii="Calibri" w:hAnsi="Calibri" w:eastAsia="Calibri" w:cs="Calibri"/>
          <w:b w:val="0"/>
          <w:bCs w:val="0"/>
          <w:i w:val="0"/>
          <w:iCs w:val="0"/>
          <w:caps w:val="0"/>
          <w:smallCaps w:val="0"/>
          <w:noProof w:val="0"/>
          <w:color w:val="auto"/>
          <w:sz w:val="28"/>
          <w:szCs w:val="28"/>
          <w:lang w:val="en-US"/>
        </w:rPr>
        <w:t>locate</w:t>
      </w:r>
      <w:r w:rsidRPr="307F19ED" w:rsidR="12C90B8C">
        <w:rPr>
          <w:rFonts w:ascii="Calibri" w:hAnsi="Calibri" w:eastAsia="Calibri" w:cs="Calibri"/>
          <w:b w:val="0"/>
          <w:bCs w:val="0"/>
          <w:i w:val="0"/>
          <w:iCs w:val="0"/>
          <w:caps w:val="0"/>
          <w:smallCaps w:val="0"/>
          <w:noProof w:val="0"/>
          <w:color w:val="auto"/>
          <w:sz w:val="28"/>
          <w:szCs w:val="28"/>
          <w:lang w:val="en-US"/>
        </w:rPr>
        <w:t xml:space="preserve"> specific events.</w:t>
      </w:r>
    </w:p>
    <w:p w:rsidR="12C90B8C" w:rsidP="307F19ED" w:rsidRDefault="12C90B8C" w14:paraId="6FCE0B6E" w14:textId="3D85880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Analyze the event details, including the user, action, and timestamp.</w:t>
      </w:r>
    </w:p>
    <w:p w:rsidR="12C90B8C" w:rsidP="307F19ED" w:rsidRDefault="12C90B8C" w14:paraId="65E49BA6" w14:textId="7CF1A22D">
      <w:pPr>
        <w:spacing w:before="300" w:beforeAutospacing="off" w:after="30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Step 4: Integrate with Other Services</w:t>
      </w:r>
    </w:p>
    <w:p w:rsidR="12C90B8C" w:rsidP="307F19ED" w:rsidRDefault="12C90B8C" w14:paraId="0E2ADF84" w14:textId="249FFE5E">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CloudTrail can send logs to Amazon S3 for long-term storage or to Amazon CloudWatch Logs for real-time analysis.</w:t>
      </w:r>
    </w:p>
    <w:p w:rsidR="12C90B8C" w:rsidP="307F19ED" w:rsidRDefault="12C90B8C" w14:paraId="70DEFA1F" w14:textId="79D60660">
      <w:pPr>
        <w:pStyle w:val="ListParagraph"/>
        <w:numPr>
          <w:ilvl w:val="0"/>
          <w:numId w:val="1"/>
        </w:numPr>
        <w:spacing w:before="0" w:beforeAutospacing="off" w:after="0" w:afterAutospacing="off"/>
        <w:rPr>
          <w:rFonts w:ascii="Calibri" w:hAnsi="Calibri" w:eastAsia="Calibri" w:cs="Calibri"/>
          <w:b w:val="0"/>
          <w:bCs w:val="0"/>
          <w:i w:val="0"/>
          <w:iCs w:val="0"/>
          <w:caps w:val="0"/>
          <w:smallCaps w:val="0"/>
          <w:noProof w:val="0"/>
          <w:color w:val="auto"/>
          <w:sz w:val="28"/>
          <w:szCs w:val="28"/>
          <w:lang w:val="en-US"/>
        </w:rPr>
      </w:pPr>
      <w:r w:rsidRPr="307F19ED" w:rsidR="12C90B8C">
        <w:rPr>
          <w:rFonts w:ascii="Calibri" w:hAnsi="Calibri" w:eastAsia="Calibri" w:cs="Calibri"/>
          <w:b w:val="0"/>
          <w:bCs w:val="0"/>
          <w:i w:val="0"/>
          <w:iCs w:val="0"/>
          <w:caps w:val="0"/>
          <w:smallCaps w:val="0"/>
          <w:noProof w:val="0"/>
          <w:color w:val="auto"/>
          <w:sz w:val="28"/>
          <w:szCs w:val="28"/>
          <w:lang w:val="en-US"/>
        </w:rPr>
        <w:t>Configure integration with the desired services based on your requirements.</w:t>
      </w:r>
    </w:p>
    <w:p w:rsidR="307F19ED" w:rsidP="307F19ED" w:rsidRDefault="307F19ED" w14:paraId="5FFD6CC9" w14:textId="23819B23">
      <w:pPr>
        <w:pStyle w:val="Normal"/>
        <w:rPr>
          <w:noProof w:val="0"/>
          <w:sz w:val="24"/>
          <w:szCs w:val="24"/>
          <w:lang w:val="en-US"/>
        </w:rPr>
      </w:pPr>
    </w:p>
    <w:tbl>
      <w:tblPr>
        <w:tblStyle w:val="TableNormal"/>
        <w:tblW w:w="0" w:type="auto"/>
        <w:tblBorders>
          <w:top w:val="single" w:color="666666" w:sz="6"/>
          <w:left w:val="single" w:color="666666" w:sz="6"/>
          <w:bottom w:val="single" w:color="666666" w:sz="6"/>
          <w:right w:val="single" w:color="666666" w:sz="6"/>
        </w:tblBorders>
        <w:tblLayout w:type="fixed"/>
        <w:tblLook w:val="06A0" w:firstRow="1" w:lastRow="0" w:firstColumn="1" w:lastColumn="0" w:noHBand="1" w:noVBand="1"/>
      </w:tblPr>
      <w:tblGrid>
        <w:gridCol w:w="3600"/>
        <w:gridCol w:w="3600"/>
        <w:gridCol w:w="3600"/>
      </w:tblGrid>
      <w:tr w:rsidR="307F19ED" w:rsidTr="307F19ED" w14:paraId="2234BC98">
        <w:trPr>
          <w:trHeight w:val="300"/>
        </w:trPr>
        <w:tc>
          <w:tcPr>
            <w:tcW w:w="3600" w:type="dxa"/>
            <w:tcBorders>
              <w:top w:val="single" w:sz="6"/>
              <w:left w:val="single" w:sz="6"/>
              <w:bottom w:val="single" w:sz="6"/>
              <w:right w:val="single" w:sz="6"/>
            </w:tcBorders>
            <w:shd w:val="clear" w:color="auto" w:fill="CCCCCC"/>
            <w:tcMar/>
            <w:vAlign w:val="center"/>
          </w:tcPr>
          <w:p w:rsidR="307F19ED" w:rsidP="307F19ED" w:rsidRDefault="307F19ED" w14:paraId="00FA0D84" w14:textId="63315BC7">
            <w:pPr>
              <w:spacing w:before="0" w:beforeAutospacing="off" w:after="0" w:afterAutospacing="off"/>
              <w:jc w:val="left"/>
            </w:pPr>
            <w:r w:rsidRPr="307F19ED" w:rsidR="307F19ED">
              <w:rPr>
                <w:rFonts w:ascii="Open Sans" w:hAnsi="Open Sans" w:eastAsia="Open Sans" w:cs="Open Sans"/>
                <w:b w:val="1"/>
                <w:bCs w:val="1"/>
                <w:i w:val="0"/>
                <w:iCs w:val="0"/>
                <w:caps w:val="0"/>
                <w:smallCaps w:val="0"/>
                <w:color w:val="000000" w:themeColor="text1" w:themeTint="FF" w:themeShade="FF"/>
                <w:sz w:val="24"/>
                <w:szCs w:val="24"/>
              </w:rPr>
              <w:t>Parameters</w:t>
            </w:r>
          </w:p>
        </w:tc>
        <w:tc>
          <w:tcPr>
            <w:tcW w:w="3600" w:type="dxa"/>
            <w:tcBorders>
              <w:top w:val="single" w:sz="6"/>
              <w:left w:val="single" w:sz="6"/>
              <w:bottom w:val="single" w:sz="6"/>
              <w:right w:val="single" w:sz="6"/>
            </w:tcBorders>
            <w:shd w:val="clear" w:color="auto" w:fill="CCCCCC"/>
            <w:tcMar/>
            <w:vAlign w:val="center"/>
          </w:tcPr>
          <w:p w:rsidR="307F19ED" w:rsidP="307F19ED" w:rsidRDefault="307F19ED" w14:paraId="14B2A542" w14:textId="5A8DF33B">
            <w:pPr>
              <w:spacing w:before="0" w:beforeAutospacing="off" w:after="0" w:afterAutospacing="off"/>
              <w:jc w:val="left"/>
            </w:pPr>
            <w:r w:rsidRPr="307F19ED" w:rsidR="307F19ED">
              <w:rPr>
                <w:rFonts w:ascii="Open Sans" w:hAnsi="Open Sans" w:eastAsia="Open Sans" w:cs="Open Sans"/>
                <w:b w:val="1"/>
                <w:bCs w:val="1"/>
                <w:i w:val="0"/>
                <w:iCs w:val="0"/>
                <w:caps w:val="0"/>
                <w:smallCaps w:val="0"/>
                <w:color w:val="000000" w:themeColor="text1" w:themeTint="FF" w:themeShade="FF"/>
                <w:sz w:val="24"/>
                <w:szCs w:val="24"/>
              </w:rPr>
              <w:t xml:space="preserve">AWS CloudWatch </w:t>
            </w:r>
          </w:p>
        </w:tc>
        <w:tc>
          <w:tcPr>
            <w:tcW w:w="3600" w:type="dxa"/>
            <w:tcBorders>
              <w:top w:val="single" w:sz="6"/>
              <w:left w:val="single" w:sz="6"/>
              <w:bottom w:val="single" w:sz="6"/>
              <w:right w:val="single" w:sz="6"/>
            </w:tcBorders>
            <w:shd w:val="clear" w:color="auto" w:fill="CCCCCC"/>
            <w:tcMar/>
            <w:vAlign w:val="center"/>
          </w:tcPr>
          <w:p w:rsidR="307F19ED" w:rsidP="307F19ED" w:rsidRDefault="307F19ED" w14:paraId="6FF52F19" w14:textId="45A942CB">
            <w:pPr>
              <w:spacing w:before="0" w:beforeAutospacing="off" w:after="0" w:afterAutospacing="off"/>
              <w:jc w:val="left"/>
            </w:pPr>
            <w:r w:rsidRPr="307F19ED" w:rsidR="307F19ED">
              <w:rPr>
                <w:rFonts w:ascii="Open Sans" w:hAnsi="Open Sans" w:eastAsia="Open Sans" w:cs="Open Sans"/>
                <w:b w:val="1"/>
                <w:bCs w:val="1"/>
                <w:i w:val="0"/>
                <w:iCs w:val="0"/>
                <w:caps w:val="0"/>
                <w:smallCaps w:val="0"/>
                <w:color w:val="000000" w:themeColor="text1" w:themeTint="FF" w:themeShade="FF"/>
                <w:sz w:val="24"/>
                <w:szCs w:val="24"/>
              </w:rPr>
              <w:t>AWS CloudTrail</w:t>
            </w:r>
          </w:p>
        </w:tc>
      </w:tr>
      <w:tr w:rsidR="307F19ED" w:rsidTr="307F19ED" w14:paraId="483A96D3">
        <w:trPr>
          <w:trHeight w:val="300"/>
        </w:trPr>
        <w:tc>
          <w:tcPr>
            <w:tcW w:w="3600" w:type="dxa"/>
            <w:tcBorders>
              <w:top w:val="single" w:sz="6"/>
              <w:left w:val="single" w:sz="6"/>
              <w:bottom w:val="single" w:sz="6"/>
              <w:right w:val="single" w:sz="6"/>
            </w:tcBorders>
            <w:tcMar/>
            <w:vAlign w:val="center"/>
          </w:tcPr>
          <w:p w:rsidR="307F19ED" w:rsidP="307F19ED" w:rsidRDefault="307F19ED" w14:paraId="17EB61A2" w14:textId="358191E0">
            <w:pPr>
              <w:spacing w:before="0" w:beforeAutospacing="off" w:after="0" w:afterAutospacing="off"/>
            </w:pPr>
            <w:r w:rsidRPr="307F19ED" w:rsidR="307F19ED">
              <w:rPr>
                <w:rFonts w:ascii="Open Sans" w:hAnsi="Open Sans" w:eastAsia="Open Sans" w:cs="Open Sans"/>
                <w:b w:val="1"/>
                <w:bCs w:val="1"/>
                <w:i w:val="0"/>
                <w:iCs w:val="0"/>
                <w:caps w:val="0"/>
                <w:smallCaps w:val="0"/>
                <w:color w:val="1E1817"/>
                <w:sz w:val="24"/>
                <w:szCs w:val="24"/>
              </w:rPr>
              <w:t>Definition</w:t>
            </w:r>
          </w:p>
        </w:tc>
        <w:tc>
          <w:tcPr>
            <w:tcW w:w="3600" w:type="dxa"/>
            <w:tcBorders>
              <w:top w:val="single" w:sz="6"/>
              <w:left w:val="single" w:sz="6"/>
              <w:bottom w:val="single" w:sz="6"/>
              <w:right w:val="single" w:sz="6"/>
            </w:tcBorders>
            <w:tcMar/>
            <w:vAlign w:val="center"/>
          </w:tcPr>
          <w:p w:rsidR="307F19ED" w:rsidP="307F19ED" w:rsidRDefault="307F19ED" w14:paraId="697FE652" w14:textId="1DC1EE69">
            <w:pPr>
              <w:pStyle w:val="Normal"/>
              <w:rPr>
                <w:sz w:val="28"/>
                <w:szCs w:val="28"/>
              </w:rPr>
            </w:pPr>
            <w:r w:rsidRPr="307F19ED" w:rsidR="307F19ED">
              <w:rPr>
                <w:sz w:val="28"/>
                <w:szCs w:val="28"/>
              </w:rPr>
              <w:t xml:space="preserve">CloudWatch is a monitoring service for AWS resources and applications. </w:t>
            </w:r>
          </w:p>
        </w:tc>
        <w:tc>
          <w:tcPr>
            <w:tcW w:w="3600" w:type="dxa"/>
            <w:tcBorders>
              <w:top w:val="single" w:sz="6"/>
              <w:left w:val="single" w:sz="6"/>
              <w:bottom w:val="single" w:sz="6"/>
              <w:right w:val="single" w:sz="6"/>
            </w:tcBorders>
            <w:tcMar/>
            <w:vAlign w:val="center"/>
          </w:tcPr>
          <w:p w:rsidR="307F19ED" w:rsidP="307F19ED" w:rsidRDefault="307F19ED" w14:paraId="6FD575B6" w14:textId="3B8F6838">
            <w:pPr>
              <w:pStyle w:val="Normal"/>
              <w:rPr>
                <w:sz w:val="28"/>
                <w:szCs w:val="28"/>
              </w:rPr>
            </w:pPr>
            <w:r w:rsidRPr="307F19ED" w:rsidR="307F19ED">
              <w:rPr>
                <w:sz w:val="28"/>
                <w:szCs w:val="28"/>
              </w:rPr>
              <w:t xml:space="preserve">CloudTrail is a web service that records API activity in your AWS account. </w:t>
            </w:r>
          </w:p>
        </w:tc>
      </w:tr>
      <w:tr w:rsidR="307F19ED" w:rsidTr="307F19ED" w14:paraId="71EFE437">
        <w:trPr>
          <w:trHeight w:val="300"/>
        </w:trPr>
        <w:tc>
          <w:tcPr>
            <w:tcW w:w="3600" w:type="dxa"/>
            <w:tcBorders>
              <w:top w:val="single" w:sz="6"/>
              <w:left w:val="single" w:sz="6"/>
              <w:bottom w:val="single" w:sz="6"/>
              <w:right w:val="single" w:sz="6"/>
            </w:tcBorders>
            <w:tcMar/>
            <w:vAlign w:val="center"/>
          </w:tcPr>
          <w:p w:rsidR="307F19ED" w:rsidP="307F19ED" w:rsidRDefault="307F19ED" w14:paraId="54E62A6C" w14:textId="48AF308E">
            <w:pPr>
              <w:spacing w:before="0" w:beforeAutospacing="off" w:after="0" w:afterAutospacing="off"/>
            </w:pPr>
            <w:r w:rsidRPr="307F19ED" w:rsidR="307F19ED">
              <w:rPr>
                <w:rFonts w:ascii="Open Sans" w:hAnsi="Open Sans" w:eastAsia="Open Sans" w:cs="Open Sans"/>
                <w:b w:val="1"/>
                <w:bCs w:val="1"/>
                <w:i w:val="0"/>
                <w:iCs w:val="0"/>
                <w:caps w:val="0"/>
                <w:smallCaps w:val="0"/>
                <w:color w:val="1E1817"/>
                <w:sz w:val="24"/>
                <w:szCs w:val="24"/>
              </w:rPr>
              <w:t>Monitoring Tool</w:t>
            </w:r>
          </w:p>
        </w:tc>
        <w:tc>
          <w:tcPr>
            <w:tcW w:w="3600" w:type="dxa"/>
            <w:tcBorders>
              <w:top w:val="single" w:sz="6"/>
              <w:left w:val="single" w:sz="6"/>
              <w:bottom w:val="single" w:sz="6"/>
              <w:right w:val="single" w:sz="6"/>
            </w:tcBorders>
            <w:tcMar/>
            <w:vAlign w:val="center"/>
          </w:tcPr>
          <w:p w:rsidR="307F19ED" w:rsidP="307F19ED" w:rsidRDefault="307F19ED" w14:paraId="0DB7F84A" w14:textId="2F44A7D8">
            <w:pPr>
              <w:pStyle w:val="Normal"/>
              <w:rPr>
                <w:sz w:val="28"/>
                <w:szCs w:val="28"/>
              </w:rPr>
            </w:pPr>
            <w:r w:rsidRPr="307F19ED" w:rsidR="307F19ED">
              <w:rPr>
                <w:sz w:val="28"/>
                <w:szCs w:val="28"/>
              </w:rPr>
              <w:t>CloudWatch monitors applications and infrastructure performance in the AWS environment.</w:t>
            </w:r>
          </w:p>
        </w:tc>
        <w:tc>
          <w:tcPr>
            <w:tcW w:w="3600" w:type="dxa"/>
            <w:tcBorders>
              <w:top w:val="single" w:sz="6"/>
              <w:left w:val="single" w:sz="6"/>
              <w:bottom w:val="single" w:sz="6"/>
              <w:right w:val="single" w:sz="6"/>
            </w:tcBorders>
            <w:tcMar/>
            <w:vAlign w:val="center"/>
          </w:tcPr>
          <w:p w:rsidR="307F19ED" w:rsidP="307F19ED" w:rsidRDefault="307F19ED" w14:paraId="606872D7" w14:textId="33799E7A">
            <w:pPr>
              <w:pStyle w:val="Normal"/>
              <w:rPr>
                <w:sz w:val="28"/>
                <w:szCs w:val="28"/>
              </w:rPr>
            </w:pPr>
            <w:r w:rsidRPr="307F19ED" w:rsidR="307F19ED">
              <w:rPr>
                <w:sz w:val="28"/>
                <w:szCs w:val="28"/>
              </w:rPr>
              <w:t>CloudTrail monitors actions in the AWS environment.</w:t>
            </w:r>
          </w:p>
        </w:tc>
      </w:tr>
      <w:tr w:rsidR="307F19ED" w:rsidTr="307F19ED" w14:paraId="619C90B0">
        <w:trPr>
          <w:trHeight w:val="300"/>
        </w:trPr>
        <w:tc>
          <w:tcPr>
            <w:tcW w:w="3600" w:type="dxa"/>
            <w:tcBorders>
              <w:top w:val="single" w:sz="6"/>
              <w:left w:val="single" w:sz="6"/>
              <w:bottom w:val="single" w:sz="6"/>
              <w:right w:val="single" w:sz="6"/>
            </w:tcBorders>
            <w:tcMar/>
            <w:vAlign w:val="center"/>
          </w:tcPr>
          <w:p w:rsidR="307F19ED" w:rsidP="307F19ED" w:rsidRDefault="307F19ED" w14:paraId="05589E87" w14:textId="323DA2E7">
            <w:pPr>
              <w:spacing w:before="0" w:beforeAutospacing="off" w:after="0" w:afterAutospacing="off"/>
            </w:pPr>
            <w:r w:rsidRPr="307F19ED" w:rsidR="307F19ED">
              <w:rPr>
                <w:rFonts w:ascii="Open Sans" w:hAnsi="Open Sans" w:eastAsia="Open Sans" w:cs="Open Sans"/>
                <w:b w:val="1"/>
                <w:bCs w:val="1"/>
                <w:i w:val="0"/>
                <w:iCs w:val="0"/>
                <w:caps w:val="0"/>
                <w:smallCaps w:val="0"/>
                <w:color w:val="1E1817"/>
                <w:sz w:val="24"/>
                <w:szCs w:val="24"/>
              </w:rPr>
              <w:t>Usage</w:t>
            </w:r>
          </w:p>
        </w:tc>
        <w:tc>
          <w:tcPr>
            <w:tcW w:w="3600" w:type="dxa"/>
            <w:tcBorders>
              <w:top w:val="single" w:sz="6"/>
              <w:left w:val="single" w:sz="6"/>
              <w:bottom w:val="single" w:sz="6"/>
              <w:right w:val="single" w:sz="6"/>
            </w:tcBorders>
            <w:tcMar/>
            <w:vAlign w:val="center"/>
          </w:tcPr>
          <w:p w:rsidR="307F19ED" w:rsidP="307F19ED" w:rsidRDefault="307F19ED" w14:paraId="6E94F222" w14:textId="2F76D8A1">
            <w:pPr>
              <w:pStyle w:val="Normal"/>
              <w:rPr>
                <w:sz w:val="28"/>
                <w:szCs w:val="28"/>
              </w:rPr>
            </w:pPr>
            <w:r w:rsidRPr="307F19ED" w:rsidR="307F19ED">
              <w:rPr>
                <w:sz w:val="28"/>
                <w:szCs w:val="28"/>
              </w:rPr>
              <w:t xml:space="preserve">With CloudWatch, we </w:t>
            </w:r>
            <w:r w:rsidRPr="307F19ED" w:rsidR="307F19ED">
              <w:rPr>
                <w:sz w:val="28"/>
                <w:szCs w:val="28"/>
              </w:rPr>
              <w:t>can</w:t>
            </w:r>
            <w:r w:rsidRPr="307F19ED" w:rsidR="62A1A03F">
              <w:rPr>
                <w:sz w:val="28"/>
                <w:szCs w:val="28"/>
              </w:rPr>
              <w:t xml:space="preserve"> </w:t>
            </w:r>
            <w:r w:rsidRPr="307F19ED" w:rsidR="307F19ED">
              <w:rPr>
                <w:sz w:val="28"/>
                <w:szCs w:val="28"/>
              </w:rPr>
              <w:t>Collect</w:t>
            </w:r>
            <w:r w:rsidRPr="307F19ED" w:rsidR="307F19ED">
              <w:rPr>
                <w:sz w:val="28"/>
                <w:szCs w:val="28"/>
              </w:rPr>
              <w:t xml:space="preserve"> and track </w:t>
            </w:r>
            <w:r w:rsidRPr="307F19ED" w:rsidR="307F19ED">
              <w:rPr>
                <w:sz w:val="28"/>
                <w:szCs w:val="28"/>
              </w:rPr>
              <w:t>metricsCollect</w:t>
            </w:r>
            <w:r w:rsidRPr="307F19ED" w:rsidR="307F19ED">
              <w:rPr>
                <w:sz w:val="28"/>
                <w:szCs w:val="28"/>
              </w:rPr>
              <w:t xml:space="preserve"> and monitor log </w:t>
            </w:r>
            <w:r w:rsidRPr="307F19ED" w:rsidR="307F19ED">
              <w:rPr>
                <w:sz w:val="28"/>
                <w:szCs w:val="28"/>
              </w:rPr>
              <w:t>filesSet</w:t>
            </w:r>
            <w:r w:rsidRPr="307F19ED" w:rsidR="307F19ED">
              <w:rPr>
                <w:sz w:val="28"/>
                <w:szCs w:val="28"/>
              </w:rPr>
              <w:t xml:space="preserve"> alarms and visualize</w:t>
            </w:r>
          </w:p>
        </w:tc>
        <w:tc>
          <w:tcPr>
            <w:tcW w:w="3600" w:type="dxa"/>
            <w:tcBorders>
              <w:top w:val="single" w:sz="6"/>
              <w:left w:val="single" w:sz="6"/>
              <w:bottom w:val="single" w:sz="6"/>
              <w:right w:val="single" w:sz="6"/>
            </w:tcBorders>
            <w:tcMar/>
            <w:vAlign w:val="center"/>
          </w:tcPr>
          <w:p w:rsidR="307F19ED" w:rsidP="307F19ED" w:rsidRDefault="307F19ED" w14:paraId="299926A5" w14:textId="2C661B6B">
            <w:pPr>
              <w:pStyle w:val="Normal"/>
              <w:rPr>
                <w:sz w:val="28"/>
                <w:szCs w:val="28"/>
              </w:rPr>
            </w:pPr>
            <w:r w:rsidRPr="307F19ED" w:rsidR="307F19ED">
              <w:rPr>
                <w:sz w:val="28"/>
                <w:szCs w:val="28"/>
              </w:rPr>
              <w:t xml:space="preserve">CloudTrail answers these </w:t>
            </w:r>
            <w:r w:rsidRPr="307F19ED" w:rsidR="307F19ED">
              <w:rPr>
                <w:sz w:val="28"/>
                <w:szCs w:val="28"/>
              </w:rPr>
              <w:t>questions:Who</w:t>
            </w:r>
            <w:r w:rsidRPr="307F19ED" w:rsidR="307F19ED">
              <w:rPr>
                <w:sz w:val="28"/>
                <w:szCs w:val="28"/>
              </w:rPr>
              <w:t xml:space="preserve"> made a </w:t>
            </w:r>
            <w:r w:rsidRPr="307F19ED" w:rsidR="307F19ED">
              <w:rPr>
                <w:sz w:val="28"/>
                <w:szCs w:val="28"/>
              </w:rPr>
              <w:t>request?Which</w:t>
            </w:r>
            <w:r w:rsidRPr="307F19ED" w:rsidR="307F19ED">
              <w:rPr>
                <w:sz w:val="28"/>
                <w:szCs w:val="28"/>
              </w:rPr>
              <w:t xml:space="preserve"> services were </w:t>
            </w:r>
            <w:r w:rsidRPr="307F19ED" w:rsidR="307F19ED">
              <w:rPr>
                <w:sz w:val="28"/>
                <w:szCs w:val="28"/>
              </w:rPr>
              <w:t>used?What</w:t>
            </w:r>
            <w:r w:rsidRPr="307F19ED" w:rsidR="307F19ED">
              <w:rPr>
                <w:sz w:val="28"/>
                <w:szCs w:val="28"/>
              </w:rPr>
              <w:t xml:space="preserve"> actions were </w:t>
            </w:r>
            <w:r w:rsidRPr="307F19ED" w:rsidR="307F19ED">
              <w:rPr>
                <w:sz w:val="28"/>
                <w:szCs w:val="28"/>
              </w:rPr>
              <w:t>performed?What</w:t>
            </w:r>
            <w:r w:rsidRPr="307F19ED" w:rsidR="307F19ED">
              <w:rPr>
                <w:sz w:val="28"/>
                <w:szCs w:val="28"/>
              </w:rPr>
              <w:t xml:space="preserve"> were the parameters for those </w:t>
            </w:r>
            <w:r w:rsidRPr="307F19ED" w:rsidR="307F19ED">
              <w:rPr>
                <w:sz w:val="28"/>
                <w:szCs w:val="28"/>
              </w:rPr>
              <w:t>actions?What</w:t>
            </w:r>
            <w:r w:rsidRPr="307F19ED" w:rsidR="307F19ED">
              <w:rPr>
                <w:sz w:val="28"/>
                <w:szCs w:val="28"/>
              </w:rPr>
              <w:t xml:space="preserve"> were the response elements returned by the AWS service?</w:t>
            </w:r>
          </w:p>
        </w:tc>
      </w:tr>
      <w:tr w:rsidR="307F19ED" w:rsidTr="307F19ED" w14:paraId="784B8613">
        <w:trPr>
          <w:trHeight w:val="300"/>
        </w:trPr>
        <w:tc>
          <w:tcPr>
            <w:tcW w:w="3600" w:type="dxa"/>
            <w:tcBorders>
              <w:top w:val="single" w:sz="6"/>
              <w:left w:val="single" w:sz="6"/>
              <w:bottom w:val="single" w:sz="6"/>
              <w:right w:val="single" w:sz="6"/>
            </w:tcBorders>
            <w:tcMar/>
            <w:vAlign w:val="center"/>
          </w:tcPr>
          <w:p w:rsidR="390890CF" w:rsidP="307F19ED" w:rsidRDefault="390890CF" w14:paraId="06E29F74" w14:textId="0DFC1119">
            <w:pPr>
              <w:pStyle w:val="Normal"/>
              <w:rPr>
                <w:b w:val="1"/>
                <w:bCs w:val="1"/>
                <w:noProof w:val="0"/>
                <w:sz w:val="28"/>
                <w:szCs w:val="28"/>
                <w:lang w:val="en-US"/>
              </w:rPr>
            </w:pPr>
            <w:r w:rsidRPr="307F19ED" w:rsidR="390890CF">
              <w:rPr>
                <w:b w:val="1"/>
                <w:bCs w:val="1"/>
                <w:noProof w:val="0"/>
                <w:sz w:val="28"/>
                <w:szCs w:val="28"/>
                <w:lang w:val="en-US"/>
              </w:rPr>
              <w:t>Example Scenario</w:t>
            </w:r>
          </w:p>
        </w:tc>
        <w:tc>
          <w:tcPr>
            <w:tcW w:w="3600" w:type="dxa"/>
            <w:tcBorders>
              <w:top w:val="single" w:sz="6"/>
              <w:left w:val="single" w:sz="6"/>
              <w:bottom w:val="single" w:sz="6"/>
              <w:right w:val="single" w:sz="6"/>
            </w:tcBorders>
            <w:tcMar/>
            <w:vAlign w:val="center"/>
          </w:tcPr>
          <w:p w:rsidR="390890CF" w:rsidP="307F19ED" w:rsidRDefault="390890CF" w14:paraId="72273563" w14:textId="565C45D1">
            <w:pPr>
              <w:pStyle w:val="Normal"/>
              <w:rPr>
                <w:noProof w:val="0"/>
                <w:sz w:val="28"/>
                <w:szCs w:val="28"/>
                <w:lang w:val="en-US"/>
              </w:rPr>
            </w:pPr>
            <w:r w:rsidRPr="307F19ED" w:rsidR="390890CF">
              <w:rPr>
                <w:noProof w:val="0"/>
                <w:sz w:val="28"/>
                <w:szCs w:val="28"/>
                <w:lang w:val="en-US"/>
              </w:rPr>
              <w:t xml:space="preserve">CloudWatch: </w:t>
            </w:r>
            <w:r w:rsidRPr="307F19ED" w:rsidR="390890CF">
              <w:rPr>
                <w:noProof w:val="0"/>
                <w:sz w:val="28"/>
                <w:szCs w:val="28"/>
                <w:lang w:val="en-US"/>
              </w:rPr>
              <w:t>Monitoring</w:t>
            </w:r>
            <w:r w:rsidRPr="307F19ED" w:rsidR="390890CF">
              <w:rPr>
                <w:noProof w:val="0"/>
                <w:sz w:val="28"/>
                <w:szCs w:val="28"/>
                <w:lang w:val="en-US"/>
              </w:rPr>
              <w:t xml:space="preserve"> the CPU </w:t>
            </w:r>
            <w:r w:rsidRPr="307F19ED" w:rsidR="390890CF">
              <w:rPr>
                <w:noProof w:val="0"/>
                <w:sz w:val="28"/>
                <w:szCs w:val="28"/>
                <w:lang w:val="en-US"/>
              </w:rPr>
              <w:t>utilization</w:t>
            </w:r>
            <w:r w:rsidRPr="307F19ED" w:rsidR="390890CF">
              <w:rPr>
                <w:noProof w:val="0"/>
                <w:sz w:val="28"/>
                <w:szCs w:val="28"/>
                <w:lang w:val="en-US"/>
              </w:rPr>
              <w:t xml:space="preserve"> of EC2 instances and setting alarms to trigger actions based on predefined threshold</w:t>
            </w:r>
          </w:p>
        </w:tc>
        <w:tc>
          <w:tcPr>
            <w:tcW w:w="3600" w:type="dxa"/>
            <w:tcBorders>
              <w:top w:val="single" w:sz="6"/>
              <w:left w:val="single" w:sz="6"/>
              <w:bottom w:val="single" w:sz="6"/>
              <w:right w:val="single" w:sz="6"/>
            </w:tcBorders>
            <w:tcMar/>
            <w:vAlign w:val="center"/>
          </w:tcPr>
          <w:p w:rsidR="390890CF" w:rsidP="307F19ED" w:rsidRDefault="390890CF" w14:paraId="60483EC2" w14:textId="471B310A">
            <w:pPr>
              <w:pStyle w:val="Normal"/>
              <w:rPr>
                <w:noProof w:val="0"/>
                <w:sz w:val="28"/>
                <w:szCs w:val="28"/>
                <w:lang w:val="en-US"/>
              </w:rPr>
            </w:pPr>
            <w:r w:rsidRPr="307F19ED" w:rsidR="390890CF">
              <w:rPr>
                <w:noProof w:val="0"/>
                <w:sz w:val="28"/>
                <w:szCs w:val="28"/>
                <w:lang w:val="en-US"/>
              </w:rPr>
              <w:t xml:space="preserve">CloudTrail: Tracking and logging API calls made by administrators to </w:t>
            </w:r>
            <w:r w:rsidRPr="307F19ED" w:rsidR="390890CF">
              <w:rPr>
                <w:noProof w:val="0"/>
                <w:sz w:val="28"/>
                <w:szCs w:val="28"/>
                <w:lang w:val="en-US"/>
              </w:rPr>
              <w:t>identify</w:t>
            </w:r>
            <w:r w:rsidRPr="307F19ED" w:rsidR="390890CF">
              <w:rPr>
                <w:noProof w:val="0"/>
                <w:sz w:val="28"/>
                <w:szCs w:val="28"/>
                <w:lang w:val="en-US"/>
              </w:rPr>
              <w:t xml:space="preserve"> who made changes to resources, when the changes were made, and what actions were taken.</w:t>
            </w:r>
          </w:p>
        </w:tc>
      </w:tr>
    </w:tbl>
    <w:p w:rsidR="307F19ED" w:rsidP="307F19ED" w:rsidRDefault="307F19ED" w14:paraId="7B0C70B7" w14:textId="418E7B5A">
      <w:pPr>
        <w:pStyle w:val="Normal"/>
        <w:rPr>
          <w:noProof w:val="0"/>
          <w:sz w:val="24"/>
          <w:szCs w:val="24"/>
          <w:lang w:val="en-US"/>
        </w:rPr>
      </w:pPr>
    </w:p>
    <w:p w:rsidR="307F19ED" w:rsidP="307F19ED" w:rsidRDefault="307F19ED" w14:paraId="7F13982A" w14:textId="2F4A0966">
      <w:pPr>
        <w:pStyle w:val="Normal"/>
        <w:rPr>
          <w:noProof w:val="0"/>
          <w:sz w:val="24"/>
          <w:szCs w:val="24"/>
          <w:lang w:val="en-US"/>
        </w:rPr>
      </w:pPr>
    </w:p>
    <w:p w:rsidR="307F19ED" w:rsidP="307F19ED" w:rsidRDefault="307F19ED" w14:paraId="3BF08968" w14:textId="12C9C2E7">
      <w:pPr>
        <w:pStyle w:val="Normal"/>
        <w:rPr>
          <w:noProof w:val="0"/>
          <w:sz w:val="24"/>
          <w:szCs w:val="24"/>
          <w:lang w:val="en-US"/>
        </w:rPr>
      </w:pPr>
    </w:p>
    <w:p w:rsidR="307F19ED" w:rsidP="307F19ED" w:rsidRDefault="307F19ED" w14:paraId="1E724248" w14:textId="673DD921">
      <w:pPr>
        <w:pStyle w:val="Normal"/>
        <w:rPr>
          <w:noProof w:val="0"/>
          <w:sz w:val="24"/>
          <w:szCs w:val="24"/>
          <w:lang w:val="en-US"/>
        </w:rPr>
      </w:pPr>
    </w:p>
    <w:p w:rsidR="5CA6DFDB" w:rsidP="307F19ED" w:rsidRDefault="5CA6DFDB" w14:paraId="455752CE" w14:textId="3ACD1BD8">
      <w:pPr>
        <w:pStyle w:val="Normal"/>
        <w:rPr>
          <w:rFonts w:ascii="Calibri" w:hAnsi="Calibri" w:eastAsia="Calibri" w:cs="Calibri"/>
          <w:noProof w:val="0"/>
          <w:sz w:val="24"/>
          <w:szCs w:val="24"/>
          <w:lang w:val="en-US"/>
        </w:rPr>
      </w:pPr>
      <w:r w:rsidRPr="307F19ED" w:rsidR="5CA6DFDB">
        <w:rPr>
          <w:noProof w:val="0"/>
          <w:sz w:val="24"/>
          <w:szCs w:val="24"/>
          <w:lang w:val="en-US"/>
        </w:rPr>
        <w:t xml:space="preserve">Reference link - </w:t>
      </w:r>
    </w:p>
    <w:p w:rsidR="5CA6DFDB" w:rsidP="307F19ED" w:rsidRDefault="5CA6DFDB" w14:paraId="220FC64B" w14:textId="1459A7C9">
      <w:pPr>
        <w:pStyle w:val="Normal"/>
        <w:rPr>
          <w:rFonts w:ascii="Calibri" w:hAnsi="Calibri" w:eastAsia="Calibri" w:cs="Calibri"/>
          <w:noProof w:val="0"/>
          <w:sz w:val="24"/>
          <w:szCs w:val="24"/>
          <w:lang w:val="en-US"/>
        </w:rPr>
      </w:pPr>
      <w:hyperlink w:anchor=":~:text=CloudWatch%20is%20a%20monitoring%20service,activity%20in%20your%20AWS%20account.&amp;text=CloudWatch%20monitors%20applications%20and%20infrastructure,actions%20in%20the%20AWS%20environment." r:id="R7eeb847a99cd43a5">
        <w:r w:rsidRPr="307F19ED" w:rsidR="5CA6DFDB">
          <w:rPr>
            <w:rStyle w:val="Hyperlink"/>
            <w:rFonts w:ascii="Calibri" w:hAnsi="Calibri" w:eastAsia="Calibri" w:cs="Calibri"/>
            <w:noProof w:val="0"/>
            <w:sz w:val="24"/>
            <w:szCs w:val="24"/>
            <w:lang w:val="en-US"/>
          </w:rPr>
          <w:t>CloudTrail vs. CloudWatch: Tutorials &amp; Examples - OpsRamp</w:t>
        </w:r>
      </w:hyperlink>
    </w:p>
    <w:p w:rsidR="736A0204" w:rsidP="307F19ED" w:rsidRDefault="736A0204" w14:paraId="67D391AE" w14:textId="688D5DFD">
      <w:pPr>
        <w:pStyle w:val="Normal"/>
        <w:rPr>
          <w:rFonts w:ascii="Calibri" w:hAnsi="Calibri" w:eastAsia="Calibri" w:cs="Calibri"/>
          <w:noProof w:val="0"/>
          <w:sz w:val="24"/>
          <w:szCs w:val="24"/>
          <w:lang w:val="en-US"/>
        </w:rPr>
      </w:pPr>
      <w:hyperlink r:id="Rf913cce157aa466b">
        <w:r w:rsidRPr="307F19ED" w:rsidR="736A0204">
          <w:rPr>
            <w:rStyle w:val="Hyperlink"/>
            <w:rFonts w:ascii="Calibri" w:hAnsi="Calibri" w:eastAsia="Calibri" w:cs="Calibri"/>
            <w:noProof w:val="0"/>
            <w:sz w:val="24"/>
            <w:szCs w:val="24"/>
            <w:lang w:val="en-US"/>
          </w:rPr>
          <w:t>AWS CloudWatchs vs. CloudTrail - What's the Difference? | PullRequest Blog</w:t>
        </w:r>
      </w:hyperlink>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6c69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456247"/>
    <w:rsid w:val="024C6C9B"/>
    <w:rsid w:val="048CA930"/>
    <w:rsid w:val="066AF533"/>
    <w:rsid w:val="066AF533"/>
    <w:rsid w:val="06CC4645"/>
    <w:rsid w:val="06DCE9A4"/>
    <w:rsid w:val="0B909C0D"/>
    <w:rsid w:val="0B909C0D"/>
    <w:rsid w:val="0E26C5BE"/>
    <w:rsid w:val="0EEFE90F"/>
    <w:rsid w:val="115E6680"/>
    <w:rsid w:val="12C90B8C"/>
    <w:rsid w:val="15E77947"/>
    <w:rsid w:val="16743EDC"/>
    <w:rsid w:val="173C3A3A"/>
    <w:rsid w:val="1A9D067A"/>
    <w:rsid w:val="1CF7E19E"/>
    <w:rsid w:val="21468571"/>
    <w:rsid w:val="217C77D0"/>
    <w:rsid w:val="2AFE635D"/>
    <w:rsid w:val="2D0191B0"/>
    <w:rsid w:val="2E5AFAD8"/>
    <w:rsid w:val="2F46D045"/>
    <w:rsid w:val="2F661EC5"/>
    <w:rsid w:val="2FF6CB39"/>
    <w:rsid w:val="30393272"/>
    <w:rsid w:val="307F19ED"/>
    <w:rsid w:val="3101EF26"/>
    <w:rsid w:val="31929B9A"/>
    <w:rsid w:val="329DBF87"/>
    <w:rsid w:val="390890CF"/>
    <w:rsid w:val="3DAFE8D7"/>
    <w:rsid w:val="3DC52327"/>
    <w:rsid w:val="41456247"/>
    <w:rsid w:val="46E1EF28"/>
    <w:rsid w:val="492B125B"/>
    <w:rsid w:val="492B125B"/>
    <w:rsid w:val="4AC6E2BC"/>
    <w:rsid w:val="4C62B31D"/>
    <w:rsid w:val="4E4C3BD9"/>
    <w:rsid w:val="4EEFE891"/>
    <w:rsid w:val="50D8CF3D"/>
    <w:rsid w:val="51EAF281"/>
    <w:rsid w:val="52749F9E"/>
    <w:rsid w:val="54106FFF"/>
    <w:rsid w:val="54106FFF"/>
    <w:rsid w:val="555739FE"/>
    <w:rsid w:val="55E11F6B"/>
    <w:rsid w:val="5CA6DFDB"/>
    <w:rsid w:val="5E72B08E"/>
    <w:rsid w:val="62A1A03F"/>
    <w:rsid w:val="63642ECE"/>
    <w:rsid w:val="665E562D"/>
    <w:rsid w:val="66FA53C3"/>
    <w:rsid w:val="678F7C8F"/>
    <w:rsid w:val="6BF6B1CC"/>
    <w:rsid w:val="736A0204"/>
    <w:rsid w:val="758D78EC"/>
    <w:rsid w:val="7A178EF8"/>
    <w:rsid w:val="7B9A36FC"/>
    <w:rsid w:val="7CB91CE0"/>
    <w:rsid w:val="7D36075D"/>
    <w:rsid w:val="7ED1D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6247"/>
  <w15:chartTrackingRefBased/>
  <w15:docId w15:val="{AE93FD20-714F-4B80-B441-0D594B3FD5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opsramp.com/guides/aws-monitoring-tool/cloudtrail-vs-cloudwatch/" TargetMode="External" Id="R7eeb847a99cd43a5" /><Relationship Type="http://schemas.openxmlformats.org/officeDocument/2006/relationships/hyperlink" Target="https://www.pullrequest.com/blog/aws-cloudwatch-vs-cloudtrail-whats-the-difference/" TargetMode="External" Id="Rf913cce157aa466b" /><Relationship Type="http://schemas.openxmlformats.org/officeDocument/2006/relationships/numbering" Target="numbering.xml" Id="Ra6ada1eff3c54a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2023-06-21T15:49:11.5274194Z</dcterms:created>
  <dcterms:modified xsi:type="dcterms:W3CDTF">2023-06-21T16:52:54.9369339Z</dcterms:modified>
  <dc:creator>Shashank Singh</dc:creator>
  <lastModifiedBy>Shashank Singh</lastModifiedBy>
</coreProperties>
</file>