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SHERATON LAVAL</w:t>
      </w:r>
    </w:p>
    <w:p>
      <w:pPr>
        <w:spacing w:after="80"/>
        <w:jc w:val="center"/>
      </w:pPr>
      <w:r>
        <w:rPr>
          <w:rFonts w:ascii="Arial" w:cs="Arial" w:eastAsia="Arial" w:hAnsi="Arial"/>
          <w:color w:val="2B6CB0"/>
          <w:sz w:val="30"/>
          <w:szCs w:val="30"/>
        </w:rPr>
        <w:t xml:space="preserve">Audit Methodology for RJ Balancing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How to Find Missing Amounts and Errors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Complete step-by-step detective process for AI or human auditor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The Fundamental Problem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You are given a day where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DC (Diff.Caisse, column D) is not zero</w:t>
      </w:r>
      <w:r>
        <w:rPr>
          <w:rFonts w:ascii="Arial" w:cs="Arial" w:eastAsia="Arial" w:hAnsi="Arial"/>
          <w:sz w:val="22"/>
          <w:szCs w:val="22"/>
        </w:rPr>
        <w:t xml:space="preserve">. Your job is to find WHY it's not zero, identify the missing or wrong amounts, and tell the user exactly what to change to make it zero.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DC is calculated by Excel 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DC = Bal_Ferm - Bal_Ouv - Sum(Credits) + Sum(Debits)</w:t>
      </w:r>
      <w:r>
        <w:rPr>
          <w:rFonts w:ascii="Arial" w:cs="Arial" w:eastAsia="Arial" w:hAnsi="Arial"/>
          <w:sz w:val="22"/>
          <w:szCs w:val="22"/>
        </w:rPr>
        <w:t xml:space="preserve">. If DC is not zero, it means one or more credits or debits are wrong, missing, or extra. The Bal_Ferm could also be wrong.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The ONLY acceptable non-zero DC values are those explained by: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Transelect X24</w:t>
      </w:r>
      <w:r>
        <w:rPr>
          <w:rFonts w:ascii="Arial" w:cs="Arial" w:eastAsia="Arial" w:hAnsi="Arial"/>
          <w:sz w:val="22"/>
          <w:szCs w:val="22"/>
        </w:rPr>
        <w:t xml:space="preserve"> (POS terminal variance),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GEAC col 41</w:t>
      </w:r>
      <w:r>
        <w:rPr>
          <w:rFonts w:ascii="Arial" w:cs="Arial" w:eastAsia="Arial" w:hAnsi="Arial"/>
          <w:sz w:val="22"/>
          <w:szCs w:val="22"/>
        </w:rPr>
        <w:t xml:space="preserve"> (GL variance),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Recap I10</w:t>
      </w:r>
      <w:r>
        <w:rPr>
          <w:rFonts w:ascii="Arial" w:cs="Arial" w:eastAsia="Arial" w:hAnsi="Arial"/>
          <w:sz w:val="22"/>
          <w:szCs w:val="22"/>
        </w:rPr>
        <w:t xml:space="preserve"> (cash surplus/deficit). Everything else MUST be found and corrected.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Phase 1: Data Extraction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Before doing any analysis, I extract EVERY number from EVERY document. This is critical because errors are found by comparing values across documents. I never skip a document.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Extract from the RJ jour sheet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 read ALL non-zero columns for the day's row. I record every value with its column number. I note: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Bal_Ouv (col 1), DC (col 2), Bal_Ferm (col 3)</w:t>
      </w:r>
      <w:r>
        <w:rPr>
          <w:rFonts w:ascii="Arial" w:cs="Arial" w:eastAsia="Arial" w:hAnsi="Arial"/>
          <w:sz w:val="22"/>
          <w:szCs w:val="22"/>
        </w:rPr>
        <w:t xml:space="preserve">, and every credit (cols 4-57) and debit (cols 60-86). I also check cols 5 and 6 which are manual compensation entries.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</w:t>
      </w:r>
      <w:r>
        <w:rPr>
          <w:rFonts w:ascii="Arial" w:cs="Arial" w:eastAsia="Arial" w:hAnsi="Arial"/>
          <w:sz w:val="22"/>
          <w:szCs w:val="22"/>
        </w:rPr>
        <w:t xml:space="preserve"> This is the baseline. Everything I calculate later will be compared against these values to find discrepancies.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Extract from the Sales Journal (SJ)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 parse the text file line by line. The SJ has a specific format: department headers (PIAZZA, CHAMBRES, BANQUET, SPESA) followed by credit lines (name + amount on the right) and debit lines (name + amount, but for known debit account names like VISA, MASTERCARD, ADMINISTRATION, etc.).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trick:</w:t>
      </w:r>
      <w:r>
        <w:rPr>
          <w:rFonts w:ascii="Arial" w:cs="Arial" w:eastAsia="Arial" w:hAnsi="Arial"/>
          <w:sz w:val="22"/>
          <w:szCs w:val="22"/>
        </w:rPr>
        <w:t xml:space="preserve"> The SJ has only one column of numbers, so I use a list of KNOWN DEBIT NAMES to distinguish debits from credits. If the name matches VISA, MASTERCARD, AMEX, INTERAC, CHAMBRE, PANNE*, ADMINISTRATION, HOTEL PROMOTION, FORFAIT, DEPOT UTIL, POURBOIRE CHARGE, or CERT CADEAU, it's a debit. Everything else is a credit.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extract:</w:t>
      </w:r>
      <w:r>
        <w:rPr>
          <w:rFonts w:ascii="Arial" w:cs="Arial" w:eastAsia="Arial" w:hAnsi="Arial"/>
          <w:sz w:val="22"/>
          <w:szCs w:val="22"/>
        </w:rPr>
        <w:t xml:space="preserve"> Every F&amp;B item by department (Piazza Nourr, Alcool, Bieres, Min, Vins, Pourboire, Location; same for Banquet, Chambres, Spesa), TPS, TVQ, Comptant, all payment modes, Forfait, Admin, Promo, Pourboire Charge, Panne amounts, and any special items like SOCAM, VESTIAIRE, EQ. DIVERS, INTERNET.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Extract from the Daily Revenue (DR)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This is a 7-page PDF. I extract page by page: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1:</w:t>
      </w:r>
      <w:r>
        <w:rPr>
          <w:rFonts w:ascii="Arial" w:cs="Arial" w:eastAsia="Arial" w:hAnsi="Arial"/>
          <w:sz w:val="22"/>
          <w:szCs w:val="22"/>
        </w:rPr>
        <w:t xml:space="preserve"> Chambres Total (sum of all Room Charge lines with Today values). I add up every Room Chrg line. Lines ending with '-' are negative.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2:</w:t>
      </w:r>
      <w:r>
        <w:rPr>
          <w:rFonts w:ascii="Arial" w:cs="Arial" w:eastAsia="Arial" w:hAnsi="Arial"/>
          <w:sz w:val="22"/>
          <w:szCs w:val="22"/>
        </w:rPr>
        <w:t xml:space="preserve"> Nettoyeur, Sonifi, Location Boutique, Lit Pliant, Fax, Machine Distributrice, Autre A Payer, Massage, Internet (WATCH FOR NEGATIVE!), Autres Grand Livre, Autres Grand Livre T, GiveX.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3:</w:t>
      </w:r>
      <w:r>
        <w:rPr>
          <w:rFonts w:ascii="Arial" w:cs="Arial" w:eastAsia="Arial" w:hAnsi="Arial"/>
          <w:sz w:val="22"/>
          <w:szCs w:val="22"/>
        </w:rPr>
        <w:t xml:space="preserve"> Taxes: TVH (Taxe Hebergement), TPS Chambres (TPS 141740175), TVQ Chambres (TVQ 1019892413). Club Lounge: Nourriture Lounge, Alcool Lounge, Biere Lounge, Mineraux Lounge, Vin Lounge, Autres Lounge.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 3-4:</w:t>
      </w:r>
      <w:r>
        <w:rPr>
          <w:rFonts w:ascii="Arial" w:cs="Arial" w:eastAsia="Arial" w:hAnsi="Arial"/>
          <w:sz w:val="22"/>
          <w:szCs w:val="22"/>
        </w:rPr>
        <w:t xml:space="preserve"> F&amp;B breakdown by OPERA department (Piazza, Banquet, ServCh, Spesa) with their TPS/TVQ. I note these but usually use SJ values for the jour — DR F&amp;B is for cross-reference only.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5:</w:t>
      </w:r>
      <w:r>
        <w:rPr>
          <w:rFonts w:ascii="Arial" w:cs="Arial" w:eastAsia="Arial" w:hAnsi="Arial"/>
          <w:sz w:val="22"/>
          <w:szCs w:val="22"/>
        </w:rPr>
        <w:t xml:space="preserve"> TPS Autres, TVQ Autres, TPS Internet, TVQ Internet. Comptabilité TPS/TVQ. Debourse, Remboursement Serveur.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 5-6:</w:t>
      </w:r>
      <w:r>
        <w:rPr>
          <w:rFonts w:ascii="Arial" w:cs="Arial" w:eastAsia="Arial" w:hAnsi="Arial"/>
          <w:sz w:val="22"/>
          <w:szCs w:val="22"/>
        </w:rPr>
        <w:t xml:space="preserve"> Settlements: American Express, Visa, MasterCard, Carte Debit, Cheque, Facture Direct, Bon d'Achat, Gift Card. Deposits Received by card type.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7:</w:t>
      </w:r>
      <w:r>
        <w:rPr>
          <w:rFonts w:ascii="Arial" w:cs="Arial" w:eastAsia="Arial" w:hAnsi="Arial"/>
          <w:sz w:val="22"/>
          <w:szCs w:val="22"/>
        </w:rPr>
        <w:t xml:space="preserve"> Adv Dep Applied, Adv Dep Cancel, Adv Dep DNA, InterHotel XferIn/Out, Balance Today, Balance Prev Day, New Balance.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Extract from AR Summary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One page: Previous Day balance, Guest Folios, Invoices, Payments, End of Day balance. I note whether Invoices and Payments cancel out (if they're equal, they don't affect col 83).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Extract from HP file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 read the 'données' sheet filtered by day number. For each entry I record: Area (Piazza/Tabagie/Banquet), each food/bev category amount, Autres, Pourboire, and Paiement type (14-Admin or 15-Promo). I then sum by Area and Paiement to get totals.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Extract from Advance Deposit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Yesterday balance, Received Today, Applied Today, Cancelled, DNA (No-Shows). I calculate: Today = Yesterday + Received - Applied - Cancelled - DNA.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 Extract from RJ Transelect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Row 37: total_carte_crédit (6 CC types). Row 28: TOTAUX. Row 13 col 24: X24 variance. I check if X24 = 0.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2.8 Extract from RJ GEAC_UX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Top section: Row 9 (OPERA totals) vs Row 11 (DR totals) — should match. Bottom section: Row 40 (FD vs AR), Row 55 (compensation amount for col 41).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2.9 Extract from RJ Recap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Argent Reçu, Remb Gratuité, Remb Client, Due Back Réception, Due Back N/B, Surplus/Déficit.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Phase 2: Calculate Expected Values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Once I have all the raw data, I calculate what EACH column SHOULD be, using the known formulas. I do this for EVERY column, not just the ones that look wrong.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Bal_Ferm (col 3)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</w:t>
      </w:r>
      <w:r>
        <w:rPr>
          <w:rFonts w:ascii="Arial" w:cs="Arial" w:eastAsia="Arial" w:hAnsi="Arial"/>
          <w:sz w:val="22"/>
          <w:szCs w:val="22"/>
        </w:rPr>
        <w:t xml:space="preserve"> col 3 = -(DR New Balance) - (Adv Dep on Hand Today)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Example: DR New Balance = 770,812.12, Adv Dep Today = 315,665.02 </w:t>
      </w:r>
      <w:r>
        <w:rPr>
          <w:rFonts w:ascii="Arial" w:cs="Arial" w:eastAsia="Arial" w:hAnsi="Arial"/>
          <w:sz w:val="22"/>
          <w:szCs w:val="22"/>
        </w:rPr>
        <w:t xml:space="preserve">→ col 3 = -770812.12 - 315665.02 = -1,086,477.14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this doesn't match the RJ:</w:t>
      </w:r>
      <w:r>
        <w:rPr>
          <w:rFonts w:ascii="Arial" w:cs="Arial" w:eastAsia="Arial" w:hAnsi="Arial"/>
          <w:sz w:val="22"/>
          <w:szCs w:val="22"/>
        </w:rPr>
        <w:t xml:space="preserve"> The Advance Deposit calculation is wrong, or the New Balance was read incorrectly. I re-check each component of the Advance Deposit (Yesterday + Received - Applied - Cancelled - DNA).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Every credit column (4-57)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 calculate each one. See the column mapping document for exact formulas. Key examples: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 9 = SJ Piazza Nourr - HP Piazza food (admin+promo) - adjustments - Club Lounge Nourr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 48 = DR Internet + SJ Banquet Internet</w:t>
      </w:r>
      <w:r>
        <w:rPr>
          <w:rFonts w:ascii="Arial" w:cs="Arial" w:eastAsia="Arial" w:hAnsi="Arial"/>
          <w:sz w:val="22"/>
          <w:szCs w:val="22"/>
        </w:rPr>
        <w:t xml:space="preserve">. DR Internet is OFTEN NEGATIVE. If the RJ has it positive, that's +2x the amount as error.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 44 = DR Autres GL + Autres GL T</w:t>
      </w:r>
      <w:r>
        <w:rPr>
          <w:rFonts w:ascii="Arial" w:cs="Arial" w:eastAsia="Arial" w:hAnsi="Arial"/>
          <w:sz w:val="22"/>
          <w:szCs w:val="22"/>
        </w:rPr>
        <w:t xml:space="preserve">. If SJ has DEPOT UTIL, subtract that too.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 36 = DR Chambres Total - G4</w:t>
      </w:r>
      <w:r>
        <w:rPr>
          <w:rFonts w:ascii="Arial" w:cs="Arial" w:eastAsia="Arial" w:hAnsi="Arial"/>
          <w:sz w:val="22"/>
          <w:szCs w:val="22"/>
        </w:rPr>
        <w:t xml:space="preserve">. G4 = SJ Forfait - |col 57|.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Every debit column (60-86)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Cols 60-65 = Transelect TOTAUX</w:t>
      </w:r>
      <w:r>
        <w:rPr>
          <w:rFonts w:ascii="Arial" w:cs="Arial" w:eastAsia="Arial" w:hAnsi="Arial"/>
          <w:sz w:val="22"/>
          <w:szCs w:val="22"/>
        </w:rPr>
        <w:t xml:space="preserve"> (row 37 via macro). These should match exactly.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 73 = -(DR Remboursement Serveur)</w:t>
      </w:r>
      <w:r>
        <w:rPr>
          <w:rFonts w:ascii="Arial" w:cs="Arial" w:eastAsia="Arial" w:hAnsi="Arial"/>
          <w:sz w:val="22"/>
          <w:szCs w:val="22"/>
        </w:rPr>
        <w:t xml:space="preserve">. NEVER use Recap Due Back N/B. This is the #1 recurring error I've found.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 83 = DR Facture Direct</w:t>
      </w:r>
      <w:r>
        <w:rPr>
          <w:rFonts w:ascii="Arial" w:cs="Arial" w:eastAsia="Arial" w:hAnsi="Arial"/>
          <w:sz w:val="22"/>
          <w:szCs w:val="22"/>
        </w:rPr>
        <w:t xml:space="preserve">. NEVER use AR Guest Folios. This column is circular with col 3 — changing it changes Bal_Ferm too, so net DC impact = 0.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Phase 3: Compare and Find Discrepancies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 compare every calculated value with the actual RJ value. For each column: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RJ = Calculated: </w:t>
      </w:r>
      <w:r>
        <w:rPr>
          <w:rFonts w:ascii="Arial" w:cs="Arial" w:eastAsia="Arial" w:hAnsi="Arial"/>
          <w:sz w:val="22"/>
          <w:szCs w:val="22"/>
        </w:rPr>
        <w:t xml:space="preserve">Mark as ✓ and move on.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RJ ≠ Calculated: </w:t>
      </w:r>
      <w:r>
        <w:rPr>
          <w:rFonts w:ascii="Arial" w:cs="Arial" w:eastAsia="Arial" w:hAnsi="Arial"/>
          <w:sz w:val="22"/>
          <w:szCs w:val="22"/>
        </w:rPr>
        <w:t xml:space="preserve">Record the difference. This is a potential error.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RJ has a value but Calculated = 0: </w:t>
      </w:r>
      <w:r>
        <w:rPr>
          <w:rFonts w:ascii="Arial" w:cs="Arial" w:eastAsia="Arial" w:hAnsi="Arial"/>
          <w:sz w:val="22"/>
          <w:szCs w:val="22"/>
        </w:rPr>
        <w:t xml:space="preserve">Something extra was entered.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Calculated &gt; 0 but RJ = 0: </w:t>
      </w:r>
      <w:r>
        <w:rPr>
          <w:rFonts w:ascii="Arial" w:cs="Arial" w:eastAsia="Arial" w:hAnsi="Arial"/>
          <w:sz w:val="22"/>
          <w:szCs w:val="22"/>
        </w:rPr>
        <w:t xml:space="preserve">Something is missing.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Sum up all the differences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After checking every column, I sum all the credit differences and all the debit differences. The total should explain the DC.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Example: DC = -2167.86. I find that HP Autres 2.51 was not deducted (credit is 2.51 too high). Transelect X24 = -2165.35. Total explained: 2.51 + 2165.35 = 2167.86 = |DC| ✓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Check for items with NO column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Some DR items have no dedicated column in the jour. These are the sneaky ones: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 Debourse:</w:t>
      </w:r>
      <w:r>
        <w:rPr>
          <w:rFonts w:ascii="Arial" w:cs="Arial" w:eastAsia="Arial" w:hAnsi="Arial"/>
          <w:sz w:val="22"/>
          <w:szCs w:val="22"/>
        </w:rPr>
        <w:t xml:space="preserve"> Usually 0 or very small (0.12). No column. Creates a small DC gap.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 InterHotel XferIn:</w:t>
      </w:r>
      <w:r>
        <w:rPr>
          <w:rFonts w:ascii="Arial" w:cs="Arial" w:eastAsia="Arial" w:hAnsi="Arial"/>
          <w:sz w:val="22"/>
          <w:szCs w:val="22"/>
        </w:rPr>
        <w:t xml:space="preserve"> Usually 9.99 or 49.95. In the BF via New Balance but no credit column. Creates DC gap.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HP Autres:</w:t>
      </w:r>
      <w:r>
        <w:rPr>
          <w:rFonts w:ascii="Arial" w:cs="Arial" w:eastAsia="Arial" w:hAnsi="Arial"/>
          <w:sz w:val="22"/>
          <w:szCs w:val="22"/>
        </w:rPr>
        <w:t xml:space="preserve"> The 'Autres' field in HP entries. Pourboire has cols 68/69, food items are deducted from F&amp;B cols, but Autres has nowhere to go.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 Club Lounge:</w:t>
      </w:r>
      <w:r>
        <w:rPr>
          <w:rFonts w:ascii="Arial" w:cs="Arial" w:eastAsia="Arial" w:hAnsi="Arial"/>
          <w:sz w:val="22"/>
          <w:szCs w:val="22"/>
        </w:rPr>
        <w:t xml:space="preserve"> Must be deducted from col 9 (or another col). If not deducted, DC is off by the CL amount.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Phase 4: The Exhaustive Search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If after Phase 3, the DC is still not fully explained, I do an exhaustive numerical search. This is the 'detective work' phase.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Collect every number from every document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 create a list of EVERY number that appears in any document: every SJ credit and debit, every DR Today value, every AR value, every HP entry, every Recap value, every Transelect amount, every GEAC amount. I label each one with its source.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Search for combinations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 search for combinations of 1, 2, or 3 numbers (with + and - signs) that equal the unexplained DC amount. I use Python to automate this:</w:t>
      </w:r>
    </w:p>
    <w:p>
      <w:pPr>
        <w:spacing w:after="140" w:line="276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for each pair (a, b) in all_numbers: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  if |a + b - target| &lt; 0.02: found!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  if |a - b - target| &lt; 0.02: found!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This is computationally feasible because there are typically 50-150 numbers and we only need combinations of 2-3.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Filter for logical combinations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The search usually returns multiple matches. I filter for combinations that make logical sense: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Good:</w:t>
      </w:r>
      <w:r>
        <w:rPr>
          <w:rFonts w:ascii="Arial" w:cs="Arial" w:eastAsia="Arial" w:hAnsi="Arial"/>
          <w:sz w:val="22"/>
          <w:szCs w:val="22"/>
        </w:rPr>
        <w:t xml:space="preserve"> DR Adv Dep Applied + DR Debourse + GEAC diff = DC → these are all items that affect BF but have no credit column.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Bad:</w:t>
      </w:r>
      <w:r>
        <w:rPr>
          <w:rFonts w:ascii="Arial" w:cs="Arial" w:eastAsia="Arial" w:hAnsi="Arial"/>
          <w:sz w:val="22"/>
          <w:szCs w:val="22"/>
        </w:rPr>
        <w:t xml:space="preserve"> SJ Piazza Alcool + DR TVQ Chambres - HP Tab Items = DC → these have no logical relationship.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</w:t>
      </w:r>
      <w:r>
        <w:rPr>
          <w:rFonts w:ascii="Arial" w:cs="Arial" w:eastAsia="Arial" w:hAnsi="Arial"/>
          <w:sz w:val="22"/>
          <w:szCs w:val="22"/>
        </w:rPr>
        <w:t xml:space="preserve"> The combination should represent items that are 'in the BF but not in any credit/debit column' or 'entered in the wrong column' or 'entered with the wrong sign'.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Verify the hypothesis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Once I have a candidate explanation, I verify by mentally applying the fix and checking that DC would become 0 (or equal to the known variances X24/GEAC/I10).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Phase 5: Identify the Root Cause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After finding WHAT is wrong, I identify WHY it happened. Common root causes: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Sign error (most common)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DR Internet is -9.01 but was entered as +9.01 in col 48. Impact: +18.02 on credits.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I detect it:</w:t>
      </w:r>
      <w:r>
        <w:rPr>
          <w:rFonts w:ascii="Arial" w:cs="Arial" w:eastAsia="Arial" w:hAnsi="Arial"/>
          <w:sz w:val="22"/>
          <w:szCs w:val="22"/>
        </w:rPr>
        <w:t xml:space="preserve"> Col 48 calculated = DR Internet + SJ Bqt Internet. If the DR value is negative and the RJ value is higher than SJ Bqt Internet alone, the sign was flipped.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Wrong source used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Col 73 used Recap Due Back N/B instead of DR Remboursement Serveur.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I detect it:</w:t>
      </w:r>
      <w:r>
        <w:rPr>
          <w:rFonts w:ascii="Arial" w:cs="Arial" w:eastAsia="Arial" w:hAnsi="Arial"/>
          <w:sz w:val="22"/>
          <w:szCs w:val="22"/>
        </w:rPr>
        <w:t xml:space="preserve"> I check if col 73 matches the Recap value or the DR value. If it matches Recap but not DR, wrong source.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Col 83 used AR Guest Folios instead of DR Facture Direct.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I detect it:</w:t>
      </w:r>
      <w:r>
        <w:rPr>
          <w:rFonts w:ascii="Arial" w:cs="Arial" w:eastAsia="Arial" w:hAnsi="Arial"/>
          <w:sz w:val="22"/>
          <w:szCs w:val="22"/>
        </w:rPr>
        <w:t xml:space="preserve"> I compare col 83 with both DR FD and AR Guest Folios. If it matches AR but not DR, wrong source.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Missing entry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DR Nettoyeur = 153.95 but col 40 is empty.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I detect it:</w:t>
      </w:r>
      <w:r>
        <w:rPr>
          <w:rFonts w:ascii="Arial" w:cs="Arial" w:eastAsia="Arial" w:hAnsi="Arial"/>
          <w:sz w:val="22"/>
          <w:szCs w:val="22"/>
        </w:rPr>
        <w:t xml:space="preserve"> My calculated value is 153.95 but the RJ has 0. Simple gap.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Wrong column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EQ. DIVERS 565 entered in col AF (Divers) instead of being left out (since DR already captures it).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I detect it:</w:t>
      </w:r>
      <w:r>
        <w:rPr>
          <w:rFonts w:ascii="Arial" w:cs="Arial" w:eastAsia="Arial" w:hAnsi="Arial"/>
          <w:sz w:val="22"/>
          <w:szCs w:val="22"/>
        </w:rPr>
        <w:t xml:space="preserve"> I check if the amount appears in the DR AND in a jour column — that's double-counting.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HP Autres not deducted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HP has an 'Autres' value of 2.51 that doesn't have a dedicated column.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I detect it:</w:t>
      </w:r>
      <w:r>
        <w:rPr>
          <w:rFonts w:ascii="Arial" w:cs="Arial" w:eastAsia="Arial" w:hAnsi="Arial"/>
          <w:sz w:val="22"/>
          <w:szCs w:val="22"/>
        </w:rPr>
        <w:t xml:space="preserve"> I sum all HP deductions applied to the jour columns and compare with SJ Admin + SJ Promo. If there's a gap, the Autres field is the likely culprit. I then check the HP données entries for that day and look for any entry with a non-zero 'Autres' value.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6.6 Macros not run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Cols 60-65 are empty (CC not filled), col 41 is empty (GEAC not filled).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I detect it:</w:t>
      </w:r>
      <w:r>
        <w:rPr>
          <w:rFonts w:ascii="Arial" w:cs="Arial" w:eastAsia="Arial" w:hAnsi="Arial"/>
          <w:sz w:val="22"/>
          <w:szCs w:val="22"/>
        </w:rPr>
        <w:t xml:space="preserve"> Transelect row 37 has values but cols 60-65 are 0 → macro calcul_carte not run.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6.7 Club Lounge not deducted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DR Club Lounge has values but col 9 was not reduced.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I detect it:</w:t>
      </w:r>
      <w:r>
        <w:rPr>
          <w:rFonts w:ascii="Arial" w:cs="Arial" w:eastAsia="Arial" w:hAnsi="Arial"/>
          <w:sz w:val="22"/>
          <w:szCs w:val="22"/>
        </w:rPr>
        <w:t xml:space="preserve"> I check DR pages 3 for any non-zero CL line. If CL Nourr = -333.50, this should be subtracted from col 9. If col 9 = SJ Piaz Nourr (without CL deduction), that's the error.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Phase 6: Decompose the DC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The final step is expressing the DC as a sum of known components. A balanced day looks like: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 = 0 = X24 compensation (col 5) + GEAC compensation (col 41) + Recap I10 (already in col 78)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An unbalanced day looks like: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 = −2167.86 = X24 (−2165.35) + HP Autres missing (−2.51)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The user then knows: deduct 2.51 from the appropriate column, and compensate X24 with -2165.35 in col 5 or Discover.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The compensation chain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For a day to reach DC = 0, ALL of these must be resolved: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Fix all errors</w:t>
      </w:r>
      <w:r>
        <w:rPr>
          <w:rFonts w:ascii="Arial" w:cs="Arial" w:eastAsia="Arial" w:hAnsi="Arial"/>
          <w:sz w:val="22"/>
          <w:szCs w:val="22"/>
        </w:rPr>
        <w:t xml:space="preserve"> (sign errors, wrong source, missing entries, wrong column) → these make DC closer to the 'true' variance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Transelect X24 → col 5 or Discover</w:t>
      </w:r>
      <w:r>
        <w:rPr>
          <w:rFonts w:ascii="Arial" w:cs="Arial" w:eastAsia="Arial" w:hAnsi="Arial"/>
          <w:sz w:val="22"/>
          <w:szCs w:val="22"/>
        </w:rPr>
        <w:t xml:space="preserve"> — if X24 ≠ 0, enter -X24 in col 5 (manual compensation) or use Discover to zero out X24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GEAC variance → col 41</w:t>
      </w:r>
      <w:r>
        <w:rPr>
          <w:rFonts w:ascii="Arial" w:cs="Arial" w:eastAsia="Arial" w:hAnsi="Arial"/>
          <w:sz w:val="22"/>
          <w:szCs w:val="22"/>
        </w:rPr>
        <w:t xml:space="preserve"> — if FD ≠ AR, enter geac row 55 in col 41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Items without columns</w:t>
      </w:r>
      <w:r>
        <w:rPr>
          <w:rFonts w:ascii="Arial" w:cs="Arial" w:eastAsia="Arial" w:hAnsi="Arial"/>
          <w:sz w:val="22"/>
          <w:szCs w:val="22"/>
        </w:rPr>
        <w:t xml:space="preserve"> (Debourse, InterHotel, HP Autres) → either deduct from an existing column or accept as variance in Diff.Caisse#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Real Examples from Our Sessions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March 4 — DC = +165.45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extraction:</w:t>
      </w:r>
      <w:r>
        <w:rPr>
          <w:rFonts w:ascii="Arial" w:cs="Arial" w:eastAsia="Arial" w:hAnsi="Arial"/>
          <w:sz w:val="22"/>
          <w:szCs w:val="22"/>
        </w:rPr>
        <w:t xml:space="preserve"> All columns checked. Everything matched except col 40 (Nettoyeur) which was empty.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 check:</w:t>
      </w:r>
      <w:r>
        <w:rPr>
          <w:rFonts w:ascii="Arial" w:cs="Arial" w:eastAsia="Arial" w:hAnsi="Arial"/>
          <w:sz w:val="22"/>
          <w:szCs w:val="22"/>
        </w:rPr>
        <w:t xml:space="preserve"> DR Nettoyeur = 153.95 today.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Transelect:</w:t>
      </w:r>
      <w:r>
        <w:rPr>
          <w:rFonts w:ascii="Arial" w:cs="Arial" w:eastAsia="Arial" w:hAnsi="Arial"/>
          <w:sz w:val="22"/>
          <w:szCs w:val="22"/>
        </w:rPr>
        <w:t xml:space="preserve"> X24 = +11.50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Calculation:</w:t>
      </w:r>
      <w:r>
        <w:rPr>
          <w:rFonts w:ascii="Arial" w:cs="Arial" w:eastAsia="Arial" w:hAnsi="Arial"/>
          <w:sz w:val="22"/>
          <w:szCs w:val="22"/>
        </w:rPr>
        <w:t xml:space="preserve"> 153.95 + 11.50 = 165.45 = DC ✓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</w:t>
      </w:r>
      <w:r>
        <w:rPr>
          <w:rFonts w:ascii="Arial" w:cs="Arial" w:eastAsia="Arial" w:hAnsi="Arial"/>
          <w:sz w:val="22"/>
          <w:szCs w:val="22"/>
        </w:rPr>
        <w:t xml:space="preserve"> Nettoyeur was simply not entered.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</w:t>
      </w:r>
      <w:r>
        <w:rPr>
          <w:rFonts w:ascii="Arial" w:cs="Arial" w:eastAsia="Arial" w:hAnsi="Arial"/>
          <w:sz w:val="22"/>
          <w:szCs w:val="22"/>
        </w:rPr>
        <w:t xml:space="preserve"> Col 40 = 153.95. Then compensate X24 (11.50) → DC = 0.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March 13 — DC = −2167.86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extraction:</w:t>
      </w:r>
      <w:r>
        <w:rPr>
          <w:rFonts w:ascii="Arial" w:cs="Arial" w:eastAsia="Arial" w:hAnsi="Arial"/>
          <w:sz w:val="22"/>
          <w:szCs w:val="22"/>
        </w:rPr>
        <w:t xml:space="preserve"> All columns checked. Everything matched. No obvious errors.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Transelect:</w:t>
      </w:r>
      <w:r>
        <w:rPr>
          <w:rFonts w:ascii="Arial" w:cs="Arial" w:eastAsia="Arial" w:hAnsi="Arial"/>
          <w:sz w:val="22"/>
          <w:szCs w:val="22"/>
        </w:rPr>
        <w:t xml:space="preserve"> X24 = −2165.35. GEAC = 0.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Remaining:</w:t>
      </w:r>
      <w:r>
        <w:rPr>
          <w:rFonts w:ascii="Arial" w:cs="Arial" w:eastAsia="Arial" w:hAnsi="Arial"/>
          <w:sz w:val="22"/>
          <w:szCs w:val="22"/>
        </w:rPr>
        <w:t xml:space="preserve"> DC − X24 = −2167.86 − (−2165.35) = −2.51. Where is 2.51?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HP deep dive:</w:t>
      </w:r>
      <w:r>
        <w:rPr>
          <w:rFonts w:ascii="Arial" w:cs="Arial" w:eastAsia="Arial" w:hAnsi="Arial"/>
          <w:sz w:val="22"/>
          <w:szCs w:val="22"/>
        </w:rPr>
        <w:t xml:space="preserve"> Read every HP entry for day 13. Found one entry with Autres = 2.51 (Tabagie area, Admin paiement). This 2.51 is included in SJ Admin total (794.02) but was never deducted from any credit column.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</w:t>
      </w:r>
      <w:r>
        <w:rPr>
          <w:rFonts w:ascii="Arial" w:cs="Arial" w:eastAsia="Arial" w:hAnsi="Arial"/>
          <w:sz w:val="22"/>
          <w:szCs w:val="22"/>
        </w:rPr>
        <w:t xml:space="preserve"> HP deductions applied = 1199.91. SJ Admin+Promo = 1252.54. Difference = 52.63. Of that, Piazza Alcool, Piazza Vins, etc. account for 50.12, and the Autres = 2.51 is the rest.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</w:t>
      </w:r>
      <w:r>
        <w:rPr>
          <w:rFonts w:ascii="Arial" w:cs="Arial" w:eastAsia="Arial" w:hAnsi="Arial"/>
          <w:sz w:val="22"/>
          <w:szCs w:val="22"/>
        </w:rPr>
        <w:t xml:space="preserve"> Deduct 2.51 from appropriate column. Compensate X24 → DC = 0.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March 14 — DC = +1666.38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extraction:</w:t>
      </w:r>
      <w:r>
        <w:rPr>
          <w:rFonts w:ascii="Arial" w:cs="Arial" w:eastAsia="Arial" w:hAnsi="Arial"/>
          <w:sz w:val="22"/>
          <w:szCs w:val="22"/>
        </w:rPr>
        <w:t xml:space="preserve"> All columns checked. Found col 48 (Internet) = 509.01.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Calculation:</w:t>
      </w:r>
      <w:r>
        <w:rPr>
          <w:rFonts w:ascii="Arial" w:cs="Arial" w:eastAsia="Arial" w:hAnsi="Arial"/>
          <w:sz w:val="22"/>
          <w:szCs w:val="22"/>
        </w:rPr>
        <w:t xml:space="preserve"> DR Internet = −9.01. SJ Bqt Internet = 500. Expected = −9.01 + 500 = 490.99.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</w:t>
      </w:r>
      <w:r>
        <w:rPr>
          <w:rFonts w:ascii="Arial" w:cs="Arial" w:eastAsia="Arial" w:hAnsi="Arial"/>
          <w:sz w:val="22"/>
          <w:szCs w:val="22"/>
        </w:rPr>
        <w:t xml:space="preserve"> 509.01 − 490.99 = +18.02 too much in credits. DR Internet was entered as +9.01 instead of −9.01.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fix:</w:t>
      </w:r>
      <w:r>
        <w:rPr>
          <w:rFonts w:ascii="Arial" w:cs="Arial" w:eastAsia="Arial" w:hAnsi="Arial"/>
          <w:sz w:val="22"/>
          <w:szCs w:val="22"/>
        </w:rPr>
        <w:t xml:space="preserve"> DC = 1666.38 + 18.02 = 1684.40 (credits decrease by 18.02 → DC increases).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 InterHotel:</w:t>
      </w:r>
      <w:r>
        <w:rPr>
          <w:rFonts w:ascii="Arial" w:cs="Arial" w:eastAsia="Arial" w:hAnsi="Arial"/>
          <w:sz w:val="22"/>
          <w:szCs w:val="22"/>
        </w:rPr>
        <w:t xml:space="preserve"> XferIn = 9.99. In BF but no credit column.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InterHotel:</w:t>
      </w:r>
      <w:r>
        <w:rPr>
          <w:rFonts w:ascii="Arial" w:cs="Arial" w:eastAsia="Arial" w:hAnsi="Arial"/>
          <w:sz w:val="22"/>
          <w:szCs w:val="22"/>
        </w:rPr>
        <w:t xml:space="preserve"> 1684.40 − 9.99 = 1674.41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Transelect:</w:t>
      </w:r>
      <w:r>
        <w:rPr>
          <w:rFonts w:ascii="Arial" w:cs="Arial" w:eastAsia="Arial" w:hAnsi="Arial"/>
          <w:sz w:val="22"/>
          <w:szCs w:val="22"/>
        </w:rPr>
        <w:t xml:space="preserve"> X24 = +1674.41. GEAC = 0.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</w:t>
      </w:r>
      <w:r>
        <w:rPr>
          <w:rFonts w:ascii="Arial" w:cs="Arial" w:eastAsia="Arial" w:hAnsi="Arial"/>
          <w:sz w:val="22"/>
          <w:szCs w:val="22"/>
        </w:rPr>
        <w:t xml:space="preserve"> DC after fixes = X24 exactly. Compensate X24 → DC = 0. ✓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March 12 — DC = +57.07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Process:</w:t>
      </w:r>
      <w:r>
        <w:rPr>
          <w:rFonts w:ascii="Arial" w:cs="Arial" w:eastAsia="Arial" w:hAnsi="Arial"/>
          <w:sz w:val="22"/>
          <w:szCs w:val="22"/>
        </w:rPr>
        <w:t xml:space="preserve"> Checked all columns. Found col 73 used Recap Due Back N/B value instead of DR Remboursement Serveur. Difference = 57.07 exactly.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</w:t>
      </w:r>
      <w:r>
        <w:rPr>
          <w:rFonts w:ascii="Arial" w:cs="Arial" w:eastAsia="Arial" w:hAnsi="Arial"/>
          <w:sz w:val="22"/>
          <w:szCs w:val="22"/>
        </w:rPr>
        <w:t xml:space="preserve"> Wrong source document for col 73.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</w:t>
      </w:r>
      <w:r>
        <w:rPr>
          <w:rFonts w:ascii="Arial" w:cs="Arial" w:eastAsia="Arial" w:hAnsi="Arial"/>
          <w:sz w:val="22"/>
          <w:szCs w:val="22"/>
        </w:rPr>
        <w:t xml:space="preserve"> Col 73 = −(DR Remb Serveur) → DC = 0.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 February 4 — DC = +113.41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Process:</w:t>
      </w:r>
      <w:r>
        <w:rPr>
          <w:rFonts w:ascii="Arial" w:cs="Arial" w:eastAsia="Arial" w:hAnsi="Arial"/>
          <w:sz w:val="22"/>
          <w:szCs w:val="22"/>
        </w:rPr>
        <w:t xml:space="preserve"> Found EQ. DIVERS 565 in col AF (Divers) as +565. The Sales Journal showed it as a debit (reversal), and the Daily Revenue already showed it as negative in the Banquet section.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Discussion:</w:t>
      </w:r>
      <w:r>
        <w:rPr>
          <w:rFonts w:ascii="Arial" w:cs="Arial" w:eastAsia="Arial" w:hAnsi="Arial"/>
          <w:sz w:val="22"/>
          <w:szCs w:val="22"/>
        </w:rPr>
        <w:t xml:space="preserve"> Multiple scenarios tested (+565, −565, 0). Setting AF = 0 gave DC = 678.41 = Transelect (443.41) + GEAC (232.05) + rounding (2.95). This was the correct approach — the 565 was already captured in the New Balance.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The Decision Tree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When DC ≠ 0, follow this exact order: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Check Bal_Ferm (col 3)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Calculate -(DR New Balance) - (Adv Dep Today). If doesn't match col 3, fix the BF first. Check each Adv Dep component (Yesterday, Received, Applied, Cancel, DNA).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Check col 83 (Transfer C/R)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Is it DR Facture Direct or AR Guest Folios? If AR, change to DR FD. But remember: col 83 is CIRCULAR — changing it changes BF too, so net DC impact = 0. This column never explains a DC error by itself.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Check col 48 (Internet)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Is DR Internet negative and col 48 positive (when no SJ Bqt Internet)? This is the most common error. Impact = 2 × |DR Internet|.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Check col 73 (Remb Serveur)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Does it match DR Remb Serveur or Recap Due Back N/B? Must be DR.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5: Check all F&amp;B credits (cols 9-35)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For each: calculate SJ value - HP deductions - adjustments. If doesn't match, find which HP item wasn't deducted.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6: Check col 36 (Chambres)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DR Chambres Total - G4. Verify G4 = SJ Forfait - |col 57|.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7: Check cols 60-65 (CC debits)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Should match Transelect TOTAUX (row 37). If they don't, macro wasn't run.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8: Check for missing DR items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Go through EVERY non-zero Today value in the DR and verify it appears somewhere in the jour. Key ones to miss: Nettoyeur (col 40), Fax (col 55), Sonifi (col 45), Massage (col 52), Autre A Payer (col 54), GiveX (col 79).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9: Check for items without columns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DR Debourse, DR InterHotel XferIn, HP Autres, DR Club Lounge. These are in the BF or SJ totals but have no dedicated jour column.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10: Exhaustive number search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If still unexplained, run the combinatorial search with every number from every document.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11: Decompose the final DC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Express DC = X24 + GEAC + Recap + identified errors. If DC = sum of known variances, it's correct. Compensate with col 5 and col 41.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Critical Pattern Recognition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Over many sessions, these patterns always appear: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DC matches a specific document value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If |DC| exactly equals a DR Today value, that value is probably missing from the jour. Check all DR items against their columns.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DC is approximately 2× a small amount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Sign error. The amount was entered positive instead of negative (or vice versa). DC = 2 × |wrong amount|. Most common with DR Internet.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DC is close to X24 but off by a small amount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X24 is the bulk. The small difference is usually HP Autres, DR Debourse, or a manual adjustment that wasn't entered.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10.4 DC is very large (&gt;10,000)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Macros weren't run (cols 60-65 empty), or col 83 has the wrong source, or multiple errors compound.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10.5 DC is tiny (&lt;5)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Usually rounding or a very small HP Autres or DR Debourse.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Tools I Use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Python for extraction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pdfplumber for DR/AR PDFs, openpyxl for HP Excel, xlrd for RJ .xls files, regex for SJ text parsing. All local, free, no API.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Combinatorial search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When the DC doesn't match any obvious single value, I collect every number from every document into a list, then test all pairs and triples with +/- signs against the target DC. This finds combinations like: DR Debourse (0.12) + DR Adv Dep Applied (3519.13) + GEAC diff (67.94) = 3587.19.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Cross-document verification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 verify the same amount appears consistently across documents: DR Settlement Amex should match GEAC Amex should match Transelect TOTAUX Amex (minus escompte for GEAC). If any mismatch, something's wrong.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11.4 Mental arithmetic for DC decomposition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 continuously check: DC - X24 - GEAC - Recap = residual. Then I hunt for the residual in the data. If residual = 0, day is balanced. If not, there's still something missing.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What I Cannot Do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 adjustments:</w:t>
      </w:r>
      <w:r>
        <w:rPr>
          <w:rFonts w:ascii="Arial" w:cs="Arial" w:eastAsia="Arial" w:hAnsi="Arial"/>
          <w:sz w:val="22"/>
          <w:szCs w:val="22"/>
        </w:rPr>
        <w:t xml:space="preserve"> Values like 5.85 (adj Piazza), 7.30 (adj Marché), 52.99 — these are entered by the user and I don't know their source. The user must provide them.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Club Lounge extra deductions:</w:t>
      </w:r>
      <w:r>
        <w:rPr>
          <w:rFonts w:ascii="Arial" w:cs="Arial" w:eastAsia="Arial" w:hAnsi="Arial"/>
          <w:sz w:val="22"/>
          <w:szCs w:val="22"/>
        </w:rPr>
        <w:t xml:space="preserve"> Sometimes the CL deduction in col 9 is larger than DR CL Nourr (e.g., -373.50 vs DR -333.50). The extra 40 comes from somewhere I haven't identified. User must clarify.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 5 compensation strategy:</w:t>
      </w:r>
      <w:r>
        <w:rPr>
          <w:rFonts w:ascii="Arial" w:cs="Arial" w:eastAsia="Arial" w:hAnsi="Arial"/>
          <w:sz w:val="22"/>
          <w:szCs w:val="22"/>
        </w:rPr>
        <w:t xml:space="preserve"> Whether to use col 5, Discover, or both for X24 compensation is a decision the user makes based on the day type (weekday vs weekend batch).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Cashier Detail parsing:</w:t>
      </w:r>
      <w:r>
        <w:rPr>
          <w:rFonts w:ascii="Arial" w:cs="Arial" w:eastAsia="Arial" w:hAnsi="Arial"/>
          <w:sz w:val="22"/>
          <w:szCs w:val="22"/>
        </w:rPr>
        <w:t xml:space="preserve"> If the error involves specific cashier transactions, I need the Cashier Detail report which wasn't systematically provided.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2026-04-05T10:57:59.866Z</dcterms:created>
  <dcterms:modified xsi:type="dcterms:W3CDTF">2026-04-05T10:57:59.867Z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