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EB18B61" w:rsidP="6B26C966" w:rsidRDefault="1EB18B61" w14:paraId="3EFABD2D" w14:textId="4D6BF722">
      <w:pPr>
        <w:jc w:val="center"/>
        <w:rPr>
          <w:b w:val="1"/>
          <w:bCs w:val="1"/>
          <w:color w:val="000000" w:themeColor="text1" w:themeTint="FF" w:themeShade="FF"/>
          <w:sz w:val="28"/>
          <w:szCs w:val="28"/>
        </w:rPr>
      </w:pPr>
      <w:r w:rsidRPr="6B26C966" w:rsidR="2F447E97">
        <w:rPr>
          <w:b w:val="1"/>
          <w:bCs w:val="1"/>
          <w:color w:val="000000" w:themeColor="text1" w:themeTint="FF" w:themeShade="FF"/>
          <w:sz w:val="28"/>
          <w:szCs w:val="28"/>
        </w:rPr>
        <w:t xml:space="preserve">LINUX </w:t>
      </w:r>
    </w:p>
    <w:p w:rsidR="1EB18B61" w:rsidP="79CF7C12" w:rsidRDefault="1EB18B61" w14:paraId="6FEBE9E8" w14:textId="705B87F9">
      <w:pPr>
        <w:pStyle w:val="ListParagraph"/>
        <w:numPr>
          <w:ilvl w:val="0"/>
          <w:numId w:val="4"/>
        </w:numPr>
        <w:jc w:val="left"/>
        <w:rPr>
          <w:noProof w:val="0"/>
          <w:color w:val="0D0D0D" w:themeColor="text1" w:themeTint="F2" w:themeShade="FF"/>
          <w:sz w:val="20"/>
          <w:szCs w:val="20"/>
          <w:lang w:val="en-US"/>
        </w:rPr>
      </w:pPr>
      <w:r w:rsidRPr="79CF7C12" w:rsidR="1EB18B6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Linux is a billion-dollar corporation nowadays. Thousands of governments and companies are using Linux operating </w:t>
      </w:r>
      <w:r w:rsidRPr="79CF7C12" w:rsidR="1EB18B6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systems</w:t>
      </w:r>
      <w:r w:rsidRPr="79CF7C12" w:rsidR="1EB18B6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across the world because of lower money, time, licensing fee, and affordability. Linux can be used within several types of electronic devices. These electronic devices are easily available for users worldwide.</w:t>
      </w:r>
    </w:p>
    <w:p w:rsidR="1EB18B61" w:rsidP="79CF7C12" w:rsidRDefault="1EB18B61" w14:paraId="5E1714FE" w14:textId="17D6DAF0">
      <w:pPr>
        <w:pStyle w:val="ListParagraph"/>
        <w:numPr>
          <w:ilvl w:val="0"/>
          <w:numId w:val="4"/>
        </w:numPr>
        <w:jc w:val="left"/>
        <w:rPr>
          <w:noProof w:val="0"/>
          <w:color w:val="0D0D0D" w:themeColor="text1" w:themeTint="F2" w:themeShade="FF"/>
          <w:sz w:val="20"/>
          <w:szCs w:val="20"/>
          <w:lang w:val="en-US"/>
        </w:rPr>
      </w:pPr>
      <w:r w:rsidRPr="79CF7C12" w:rsidR="1EB18B6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Linux </w:t>
      </w:r>
      <w:r w:rsidRPr="79CF7C12" w:rsidR="1EB18B6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Distributions:</w:t>
      </w:r>
    </w:p>
    <w:p w:rsidR="1EB18B61" w:rsidP="79CF7C12" w:rsidRDefault="1EB18B61" w14:paraId="61244C34" w14:textId="773CDB37">
      <w:pPr>
        <w:pStyle w:val="ListParagraph"/>
        <w:numPr>
          <w:ilvl w:val="1"/>
          <w:numId w:val="4"/>
        </w:numPr>
        <w:jc w:val="left"/>
        <w:rPr>
          <w:noProof w:val="0"/>
          <w:color w:val="0D0D0D" w:themeColor="text1" w:themeTint="F2" w:themeShade="FF"/>
          <w:sz w:val="20"/>
          <w:szCs w:val="20"/>
          <w:lang w:val="en-US"/>
        </w:rPr>
      </w:pPr>
      <w:r w:rsidRPr="79CF7C12" w:rsidR="1EB18B61">
        <w:rPr>
          <w:noProof w:val="0"/>
          <w:color w:val="0D0D0D" w:themeColor="text1" w:themeTint="F2" w:themeShade="FF"/>
          <w:sz w:val="20"/>
          <w:szCs w:val="20"/>
          <w:lang w:val="en-US"/>
        </w:rPr>
        <w:t>Deepin</w:t>
      </w:r>
      <w:r w:rsidRPr="79CF7C12" w:rsidR="1EB18B61">
        <w:rPr>
          <w:noProof w:val="0"/>
          <w:color w:val="0D0D0D" w:themeColor="text1" w:themeTint="F2" w:themeShade="FF"/>
          <w:sz w:val="20"/>
          <w:szCs w:val="20"/>
          <w:lang w:val="en-US"/>
        </w:rPr>
        <w:t xml:space="preserve"> </w:t>
      </w:r>
      <w:r>
        <w:tab/>
      </w:r>
      <w:r>
        <w:tab/>
      </w:r>
      <w:r>
        <w:tab/>
      </w:r>
      <w:r>
        <w:tab/>
      </w:r>
      <w:r>
        <w:tab/>
      </w:r>
    </w:p>
    <w:p w:rsidR="1EB18B61" w:rsidP="79CF7C12" w:rsidRDefault="1EB18B61" w14:paraId="27BE0AAD" w14:textId="4CDE3432">
      <w:pPr>
        <w:pStyle w:val="ListParagraph"/>
        <w:numPr>
          <w:ilvl w:val="1"/>
          <w:numId w:val="4"/>
        </w:numPr>
        <w:jc w:val="left"/>
        <w:rPr>
          <w:noProof w:val="0"/>
          <w:color w:val="0D0D0D" w:themeColor="text1" w:themeTint="F2" w:themeShade="FF"/>
          <w:sz w:val="20"/>
          <w:szCs w:val="20"/>
          <w:lang w:val="en-US"/>
        </w:rPr>
      </w:pPr>
      <w:r w:rsidRPr="79CF7C12" w:rsidR="1EB18B61">
        <w:rPr>
          <w:noProof w:val="0"/>
          <w:color w:val="0D0D0D" w:themeColor="text1" w:themeTint="F2" w:themeShade="FF"/>
          <w:sz w:val="20"/>
          <w:szCs w:val="20"/>
          <w:lang w:val="en-US"/>
        </w:rPr>
        <w:t>OpenSUSE</w:t>
      </w:r>
    </w:p>
    <w:p w:rsidR="1EB18B61" w:rsidP="79CF7C12" w:rsidRDefault="1EB18B61" w14:paraId="049A066A" w14:textId="128A7FE0">
      <w:pPr>
        <w:pStyle w:val="ListParagraph"/>
        <w:numPr>
          <w:ilvl w:val="1"/>
          <w:numId w:val="4"/>
        </w:numPr>
        <w:jc w:val="left"/>
        <w:rPr>
          <w:noProof w:val="0"/>
          <w:color w:val="0D0D0D" w:themeColor="text1" w:themeTint="F2" w:themeShade="FF"/>
          <w:sz w:val="20"/>
          <w:szCs w:val="20"/>
          <w:lang w:val="en-US"/>
        </w:rPr>
      </w:pPr>
      <w:r w:rsidRPr="79CF7C12" w:rsidR="1EB18B61">
        <w:rPr>
          <w:noProof w:val="0"/>
          <w:color w:val="0D0D0D" w:themeColor="text1" w:themeTint="F2" w:themeShade="FF"/>
          <w:sz w:val="20"/>
          <w:szCs w:val="20"/>
          <w:lang w:val="en-US"/>
        </w:rPr>
        <w:t>Fedora</w:t>
      </w:r>
    </w:p>
    <w:p w:rsidR="1EB18B61" w:rsidP="79CF7C12" w:rsidRDefault="1EB18B61" w14:paraId="58C18D63" w14:textId="60795684">
      <w:pPr>
        <w:pStyle w:val="ListParagraph"/>
        <w:numPr>
          <w:ilvl w:val="1"/>
          <w:numId w:val="4"/>
        </w:numPr>
        <w:jc w:val="left"/>
        <w:rPr>
          <w:noProof w:val="0"/>
          <w:color w:val="0D0D0D" w:themeColor="text1" w:themeTint="F2" w:themeShade="FF"/>
          <w:sz w:val="20"/>
          <w:szCs w:val="20"/>
          <w:lang w:val="en-US"/>
        </w:rPr>
      </w:pPr>
      <w:r w:rsidRPr="79CF7C12" w:rsidR="1EB18B61">
        <w:rPr>
          <w:noProof w:val="0"/>
          <w:color w:val="0D0D0D" w:themeColor="text1" w:themeTint="F2" w:themeShade="FF"/>
          <w:sz w:val="20"/>
          <w:szCs w:val="20"/>
          <w:lang w:val="en-US"/>
        </w:rPr>
        <w:t>Solus</w:t>
      </w:r>
    </w:p>
    <w:p w:rsidR="1EB18B61" w:rsidP="79CF7C12" w:rsidRDefault="1EB18B61" w14:paraId="1686313C" w14:textId="79861915">
      <w:pPr>
        <w:pStyle w:val="ListParagraph"/>
        <w:numPr>
          <w:ilvl w:val="1"/>
          <w:numId w:val="4"/>
        </w:numPr>
        <w:jc w:val="left"/>
        <w:rPr>
          <w:noProof w:val="0"/>
          <w:color w:val="0D0D0D" w:themeColor="text1" w:themeTint="F2" w:themeShade="FF"/>
          <w:sz w:val="20"/>
          <w:szCs w:val="20"/>
          <w:lang w:val="en-US"/>
        </w:rPr>
      </w:pPr>
      <w:r w:rsidRPr="79CF7C12" w:rsidR="1EB18B61">
        <w:rPr>
          <w:noProof w:val="0"/>
          <w:color w:val="0D0D0D" w:themeColor="text1" w:themeTint="F2" w:themeShade="FF"/>
          <w:sz w:val="20"/>
          <w:szCs w:val="20"/>
          <w:lang w:val="en-US"/>
        </w:rPr>
        <w:t>Debian</w:t>
      </w:r>
    </w:p>
    <w:p w:rsidR="1EB18B61" w:rsidP="79CF7C12" w:rsidRDefault="1EB18B61" w14:paraId="7AF5A535" w14:textId="278E0C6D">
      <w:pPr>
        <w:pStyle w:val="ListParagraph"/>
        <w:numPr>
          <w:ilvl w:val="1"/>
          <w:numId w:val="4"/>
        </w:numPr>
        <w:jc w:val="left"/>
        <w:rPr>
          <w:noProof w:val="0"/>
          <w:color w:val="0D0D0D" w:themeColor="text1" w:themeTint="F2" w:themeShade="FF"/>
          <w:sz w:val="20"/>
          <w:szCs w:val="20"/>
          <w:lang w:val="en-US"/>
        </w:rPr>
      </w:pPr>
      <w:r w:rsidRPr="79CF7C12" w:rsidR="1EB18B61">
        <w:rPr>
          <w:noProof w:val="0"/>
          <w:color w:val="0D0D0D" w:themeColor="text1" w:themeTint="F2" w:themeShade="FF"/>
          <w:sz w:val="20"/>
          <w:szCs w:val="20"/>
          <w:lang w:val="en-US"/>
        </w:rPr>
        <w:t>Ubuntu</w:t>
      </w:r>
    </w:p>
    <w:p w:rsidR="1EB18B61" w:rsidP="79CF7C12" w:rsidRDefault="1EB18B61" w14:paraId="703C5854" w14:textId="65BB5405">
      <w:pPr>
        <w:pStyle w:val="ListParagraph"/>
        <w:numPr>
          <w:ilvl w:val="1"/>
          <w:numId w:val="4"/>
        </w:numPr>
        <w:jc w:val="left"/>
        <w:rPr>
          <w:noProof w:val="0"/>
          <w:color w:val="0D0D0D" w:themeColor="text1" w:themeTint="F2" w:themeShade="FF"/>
          <w:sz w:val="20"/>
          <w:szCs w:val="20"/>
          <w:lang w:val="en-US"/>
        </w:rPr>
      </w:pPr>
      <w:r w:rsidRPr="79CF7C12" w:rsidR="1EB18B61">
        <w:rPr>
          <w:noProof w:val="0"/>
          <w:color w:val="0D0D0D" w:themeColor="text1" w:themeTint="F2" w:themeShade="FF"/>
          <w:sz w:val="20"/>
          <w:szCs w:val="20"/>
          <w:lang w:val="en-US"/>
        </w:rPr>
        <w:t>Elementary</w:t>
      </w:r>
    </w:p>
    <w:p w:rsidR="1EB18B61" w:rsidP="79CF7C12" w:rsidRDefault="1EB18B61" w14:paraId="4732CB26" w14:textId="170AA230">
      <w:pPr>
        <w:pStyle w:val="ListParagraph"/>
        <w:numPr>
          <w:ilvl w:val="1"/>
          <w:numId w:val="4"/>
        </w:numPr>
        <w:jc w:val="left"/>
        <w:rPr>
          <w:noProof w:val="0"/>
          <w:color w:val="0D0D0D" w:themeColor="text1" w:themeTint="F2" w:themeShade="FF"/>
          <w:sz w:val="20"/>
          <w:szCs w:val="20"/>
          <w:lang w:val="en-US"/>
        </w:rPr>
      </w:pPr>
      <w:r w:rsidRPr="79CF7C12" w:rsidR="1EB18B61">
        <w:rPr>
          <w:noProof w:val="0"/>
          <w:color w:val="0D0D0D" w:themeColor="text1" w:themeTint="F2" w:themeShade="FF"/>
          <w:sz w:val="20"/>
          <w:szCs w:val="20"/>
          <w:lang w:val="en-US"/>
        </w:rPr>
        <w:t>Linux Mint</w:t>
      </w:r>
    </w:p>
    <w:p w:rsidR="1EB18B61" w:rsidP="79CF7C12" w:rsidRDefault="1EB18B61" w14:paraId="300984B5" w14:textId="2BD6FD2A">
      <w:pPr>
        <w:pStyle w:val="ListParagraph"/>
        <w:numPr>
          <w:ilvl w:val="1"/>
          <w:numId w:val="4"/>
        </w:numPr>
        <w:jc w:val="left"/>
        <w:rPr>
          <w:noProof w:val="0"/>
          <w:color w:val="0D0D0D" w:themeColor="text1" w:themeTint="F2" w:themeShade="FF"/>
          <w:sz w:val="20"/>
          <w:szCs w:val="20"/>
          <w:lang w:val="en-US"/>
        </w:rPr>
      </w:pPr>
      <w:r w:rsidRPr="79CF7C12" w:rsidR="1EB18B61">
        <w:rPr>
          <w:noProof w:val="0"/>
          <w:color w:val="0D0D0D" w:themeColor="text1" w:themeTint="F2" w:themeShade="FF"/>
          <w:sz w:val="20"/>
          <w:szCs w:val="20"/>
          <w:lang w:val="en-US"/>
        </w:rPr>
        <w:t>Manjaro</w:t>
      </w:r>
    </w:p>
    <w:p w:rsidR="1EB18B61" w:rsidP="79CF7C12" w:rsidRDefault="1EB18B61" w14:paraId="6CB0F6C8" w14:textId="6D451D6F">
      <w:pPr>
        <w:pStyle w:val="ListParagraph"/>
        <w:numPr>
          <w:ilvl w:val="1"/>
          <w:numId w:val="4"/>
        </w:numPr>
        <w:jc w:val="left"/>
        <w:rPr>
          <w:noProof w:val="0"/>
          <w:color w:val="0D0D0D" w:themeColor="text1" w:themeTint="F2" w:themeShade="FF"/>
          <w:sz w:val="20"/>
          <w:szCs w:val="20"/>
          <w:lang w:val="en-US"/>
        </w:rPr>
      </w:pPr>
      <w:r w:rsidRPr="79CF7C12" w:rsidR="1EB18B61">
        <w:rPr>
          <w:noProof w:val="0"/>
          <w:color w:val="0D0D0D" w:themeColor="text1" w:themeTint="F2" w:themeShade="FF"/>
          <w:sz w:val="20"/>
          <w:szCs w:val="20"/>
          <w:lang w:val="en-US"/>
        </w:rPr>
        <w:t>MX Linux</w:t>
      </w:r>
    </w:p>
    <w:p xmlns:wp14="http://schemas.microsoft.com/office/word/2010/wordml" wp14:paraId="2C078E63" wp14:textId="28122DB9">
      <w:r w:rsidR="7B643BB1">
        <w:rPr/>
        <w:t>What is Operating System?</w:t>
      </w:r>
    </w:p>
    <w:p w:rsidR="7B643BB1" w:rsidP="79CF7C12" w:rsidRDefault="7B643BB1" w14:paraId="76B060C4" w14:textId="623176EB">
      <w:pPr>
        <w:pStyle w:val="ListParagraph"/>
        <w:numPr>
          <w:ilvl w:val="0"/>
          <w:numId w:val="1"/>
        </w:numPr>
        <w:rPr/>
      </w:pPr>
      <w:r w:rsidR="7B643BB1">
        <w:rPr/>
        <w:t xml:space="preserve">Operating System is an interface between user and computer hardware. </w:t>
      </w:r>
      <w:r w:rsidR="0911E161">
        <w:rPr/>
        <w:t>Computer hardware</w:t>
      </w:r>
      <w:r w:rsidR="170FDDBE">
        <w:rPr/>
        <w:t xml:space="preserve"> </w:t>
      </w:r>
      <w:r w:rsidR="1D767422">
        <w:rPr/>
        <w:t>cannot</w:t>
      </w:r>
      <w:r w:rsidR="170FDDBE">
        <w:rPr/>
        <w:t xml:space="preserve"> understand </w:t>
      </w:r>
      <w:r w:rsidR="4D992AD4">
        <w:rPr/>
        <w:t>human</w:t>
      </w:r>
      <w:r w:rsidR="170FDDBE">
        <w:rPr/>
        <w:t xml:space="preserve"> language and human </w:t>
      </w:r>
      <w:r w:rsidR="6982613E">
        <w:rPr/>
        <w:t xml:space="preserve">cannot understand </w:t>
      </w:r>
      <w:r w:rsidR="019AD9F3">
        <w:rPr/>
        <w:t xml:space="preserve">computers binary language. Binary </w:t>
      </w:r>
      <w:r w:rsidR="313A5696">
        <w:rPr/>
        <w:t>language is nothing but 0’s and 1’s.</w:t>
      </w:r>
    </w:p>
    <w:p w:rsidR="313A5696" w:rsidP="79CF7C12" w:rsidRDefault="313A5696" w14:paraId="25CA75AC" w14:textId="6D6C2F5F">
      <w:pPr>
        <w:pStyle w:val="ListParagraph"/>
        <w:numPr>
          <w:ilvl w:val="0"/>
          <w:numId w:val="1"/>
        </w:numPr>
        <w:rPr/>
      </w:pPr>
      <w:r w:rsidR="313A5696">
        <w:rPr/>
        <w:t>Types of Operating System:</w:t>
      </w:r>
    </w:p>
    <w:p w:rsidR="313A5696" w:rsidP="79CF7C12" w:rsidRDefault="313A5696" w14:paraId="4BFA5DE7" w14:textId="63C9D594">
      <w:pPr>
        <w:pStyle w:val="ListParagraph"/>
        <w:numPr>
          <w:ilvl w:val="1"/>
          <w:numId w:val="1"/>
        </w:numPr>
        <w:rPr/>
      </w:pPr>
      <w:r w:rsidR="313A5696">
        <w:rPr/>
        <w:t>Windows OS</w:t>
      </w:r>
    </w:p>
    <w:p w:rsidR="313A5696" w:rsidP="79CF7C12" w:rsidRDefault="313A5696" w14:paraId="0B152A58" w14:textId="677F7984">
      <w:pPr>
        <w:pStyle w:val="ListParagraph"/>
        <w:numPr>
          <w:ilvl w:val="1"/>
          <w:numId w:val="1"/>
        </w:numPr>
        <w:rPr/>
      </w:pPr>
      <w:r w:rsidR="313A5696">
        <w:rPr/>
        <w:t>Linux OS</w:t>
      </w:r>
    </w:p>
    <w:p w:rsidR="313A5696" w:rsidP="79CF7C12" w:rsidRDefault="313A5696" w14:paraId="6E8C0C15" w14:textId="1DA89140">
      <w:pPr>
        <w:pStyle w:val="ListParagraph"/>
        <w:numPr>
          <w:ilvl w:val="1"/>
          <w:numId w:val="1"/>
        </w:numPr>
        <w:rPr/>
      </w:pPr>
      <w:r w:rsidR="313A5696">
        <w:rPr/>
        <w:t>Unix OS</w:t>
      </w:r>
    </w:p>
    <w:p w:rsidR="79CF7C12" w:rsidP="79CF7C12" w:rsidRDefault="79CF7C12" w14:paraId="72FB719D" w14:textId="12A09008">
      <w:pPr>
        <w:pStyle w:val="Normal"/>
        <w:ind w:left="0"/>
      </w:pPr>
    </w:p>
    <w:p w:rsidR="313A5696" w:rsidP="6B26C966" w:rsidRDefault="313A5696" w14:paraId="579424EB" w14:textId="122EA611">
      <w:pPr>
        <w:pStyle w:val="Normal"/>
        <w:ind w:left="0"/>
        <w:jc w:val="center"/>
        <w:rPr>
          <w:b w:val="1"/>
          <w:bCs w:val="1"/>
          <w:color w:val="000000" w:themeColor="text1" w:themeTint="FF" w:themeShade="FF"/>
          <w:sz w:val="28"/>
          <w:szCs w:val="28"/>
        </w:rPr>
      </w:pPr>
      <w:r w:rsidRPr="6B26C966" w:rsidR="2C98BC7D">
        <w:rPr>
          <w:b w:val="1"/>
          <w:bCs w:val="1"/>
          <w:color w:val="000000" w:themeColor="text1" w:themeTint="FF" w:themeShade="FF"/>
          <w:sz w:val="28"/>
          <w:szCs w:val="28"/>
        </w:rPr>
        <w:t>Architecture of Linux:</w:t>
      </w:r>
    </w:p>
    <w:p w:rsidR="7C4BE4F6" w:rsidP="79CF7C12" w:rsidRDefault="7C4BE4F6" w14:paraId="41414264" w14:textId="2FCF8211">
      <w:pPr>
        <w:pStyle w:val="Normal"/>
        <w:ind w:left="0"/>
      </w:pPr>
      <w:r w:rsidR="7C4BE4F6">
        <w:rPr/>
        <w:t xml:space="preserve">                                                 </w:t>
      </w:r>
      <w:r w:rsidR="7C4BE4F6">
        <w:drawing>
          <wp:inline wp14:editId="615FB2D3" wp14:anchorId="3B981037">
            <wp:extent cx="3971926" cy="2590800"/>
            <wp:effectExtent l="0" t="0" r="0" b="0"/>
            <wp:docPr id="2085783741" name="" title=""/>
            <wp:cNvGraphicFramePr>
              <a:graphicFrameLocks noChangeAspect="1"/>
            </wp:cNvGraphicFramePr>
            <a:graphic>
              <a:graphicData uri="http://schemas.openxmlformats.org/drawingml/2006/picture">
                <pic:pic>
                  <pic:nvPicPr>
                    <pic:cNvPr id="0" name=""/>
                    <pic:cNvPicPr/>
                  </pic:nvPicPr>
                  <pic:blipFill>
                    <a:blip r:embed="R9f6c5bc15dfe46eb">
                      <a:extLst>
                        <a:ext xmlns:a="http://schemas.openxmlformats.org/drawingml/2006/main" uri="{28A0092B-C50C-407E-A947-70E740481C1C}">
                          <a14:useLocalDpi val="0"/>
                        </a:ext>
                      </a:extLst>
                    </a:blip>
                    <a:stretch>
                      <a:fillRect/>
                    </a:stretch>
                  </pic:blipFill>
                  <pic:spPr>
                    <a:xfrm>
                      <a:off x="0" y="0"/>
                      <a:ext cx="3971926" cy="2590800"/>
                    </a:xfrm>
                    <a:prstGeom prst="rect">
                      <a:avLst/>
                    </a:prstGeom>
                  </pic:spPr>
                </pic:pic>
              </a:graphicData>
            </a:graphic>
          </wp:inline>
        </w:drawing>
      </w:r>
    </w:p>
    <w:p w:rsidR="79CF7C12" w:rsidP="79CF7C12" w:rsidRDefault="79CF7C12" w14:paraId="29A87CF2" w14:textId="345AC333">
      <w:pPr>
        <w:pStyle w:val="Normal"/>
        <w:ind w:left="0"/>
      </w:pPr>
    </w:p>
    <w:p w:rsidR="163F9DB9" w:rsidP="79CF7C12" w:rsidRDefault="163F9DB9" w14:paraId="25EDBD41" w14:textId="64055AF5">
      <w:pPr>
        <w:pStyle w:val="ListParagraph"/>
        <w:numPr>
          <w:ilvl w:val="0"/>
          <w:numId w:val="2"/>
        </w:numPr>
        <w:rPr/>
      </w:pPr>
      <w:r w:rsidR="163F9DB9">
        <w:rPr/>
        <w:t xml:space="preserve">Kernal: </w:t>
      </w:r>
    </w:p>
    <w:p w:rsidR="163F9DB9" w:rsidP="79CF7C12" w:rsidRDefault="163F9DB9" w14:paraId="532F9FD9" w14:textId="2554E5CC">
      <w:pPr>
        <w:pStyle w:val="ListParagraph"/>
        <w:numPr>
          <w:ilvl w:val="1"/>
          <w:numId w:val="2"/>
        </w:numPr>
        <w:rPr>
          <w:rFonts w:ascii="Calibri" w:hAnsi="Calibri" w:eastAsia="Calibri" w:cs="Calibri"/>
          <w:noProof w:val="0"/>
          <w:sz w:val="20"/>
          <w:szCs w:val="20"/>
          <w:lang w:val="en-US"/>
        </w:rPr>
      </w:pPr>
      <w:r w:rsidRPr="79CF7C12" w:rsidR="163F9DB9">
        <w:rPr>
          <w:rFonts w:ascii="Calibri" w:hAnsi="Calibri" w:eastAsia="Calibri" w:cs="Calibri"/>
          <w:b w:val="0"/>
          <w:bCs w:val="0"/>
          <w:i w:val="0"/>
          <w:iCs w:val="0"/>
          <w:caps w:val="0"/>
          <w:smallCaps w:val="0"/>
          <w:noProof w:val="0"/>
          <w:color w:val="333333"/>
          <w:sz w:val="22"/>
          <w:szCs w:val="22"/>
          <w:lang w:val="en-US"/>
        </w:rPr>
        <w:t xml:space="preserve">The kernel is one of the core </w:t>
      </w:r>
      <w:bookmarkStart w:name="_Int_8y0j4BER" w:id="1668201883"/>
      <w:r w:rsidRPr="79CF7C12" w:rsidR="163F9DB9">
        <w:rPr>
          <w:rFonts w:ascii="Calibri" w:hAnsi="Calibri" w:eastAsia="Calibri" w:cs="Calibri"/>
          <w:b w:val="0"/>
          <w:bCs w:val="0"/>
          <w:i w:val="0"/>
          <w:iCs w:val="0"/>
          <w:caps w:val="0"/>
          <w:smallCaps w:val="0"/>
          <w:noProof w:val="0"/>
          <w:color w:val="333333"/>
          <w:sz w:val="22"/>
          <w:szCs w:val="22"/>
          <w:lang w:val="en-US"/>
        </w:rPr>
        <w:t>section</w:t>
      </w:r>
      <w:bookmarkEnd w:id="1668201883"/>
      <w:r w:rsidRPr="79CF7C12" w:rsidR="163F9DB9">
        <w:rPr>
          <w:rFonts w:ascii="Calibri" w:hAnsi="Calibri" w:eastAsia="Calibri" w:cs="Calibri"/>
          <w:b w:val="0"/>
          <w:bCs w:val="0"/>
          <w:i w:val="0"/>
          <w:iCs w:val="0"/>
          <w:caps w:val="0"/>
          <w:smallCaps w:val="0"/>
          <w:noProof w:val="0"/>
          <w:color w:val="333333"/>
          <w:sz w:val="22"/>
          <w:szCs w:val="22"/>
          <w:lang w:val="en-US"/>
        </w:rPr>
        <w:t xml:space="preserve"> of an operating system. It is responsible for each of the major actions of the Linux OS.</w:t>
      </w:r>
      <w:r w:rsidRPr="79CF7C12" w:rsidR="18C56A56">
        <w:rPr>
          <w:rFonts w:ascii="Calibri" w:hAnsi="Calibri" w:eastAsia="Calibri" w:cs="Calibri"/>
          <w:b w:val="0"/>
          <w:bCs w:val="0"/>
          <w:i w:val="0"/>
          <w:iCs w:val="0"/>
          <w:caps w:val="0"/>
          <w:smallCaps w:val="0"/>
          <w:noProof w:val="0"/>
          <w:color w:val="333333"/>
          <w:sz w:val="22"/>
          <w:szCs w:val="22"/>
          <w:lang w:val="en-US"/>
        </w:rPr>
        <w:t xml:space="preserve"> It can schedule the task, manage the resources, Control the security.</w:t>
      </w:r>
    </w:p>
    <w:p w:rsidR="3FAEF6CE" w:rsidP="79CF7C12" w:rsidRDefault="3FAEF6CE" w14:paraId="5E9B55F3" w14:textId="5518462E">
      <w:pPr>
        <w:pStyle w:val="ListParagraph"/>
        <w:numPr>
          <w:ilvl w:val="0"/>
          <w:numId w:val="3"/>
        </w:numPr>
        <w:rPr>
          <w:rFonts w:ascii="Calibri" w:hAnsi="Calibri" w:eastAsia="Calibri" w:cs="Calibri" w:asciiTheme="minorAscii" w:hAnsiTheme="minorAscii" w:eastAsiaTheme="minorAscii" w:cstheme="minorAscii"/>
          <w:noProof w:val="0"/>
          <w:sz w:val="20"/>
          <w:szCs w:val="20"/>
          <w:lang w:val="en-US"/>
        </w:rPr>
      </w:pPr>
      <w:r w:rsidRPr="79CF7C12" w:rsidR="3FAEF6CE">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Shell:</w:t>
      </w:r>
    </w:p>
    <w:p w:rsidR="663EE877" w:rsidP="79CF7C12" w:rsidRDefault="663EE877" w14:paraId="20204C84" w14:textId="1CA684A7">
      <w:pPr>
        <w:pStyle w:val="ListParagraph"/>
        <w:numPr>
          <w:ilvl w:val="1"/>
          <w:numId w:val="3"/>
        </w:numPr>
        <w:rPr>
          <w:rFonts w:ascii="Calibri" w:hAnsi="Calibri" w:eastAsia="Calibri" w:cs="Calibri" w:asciiTheme="minorAscii" w:hAnsiTheme="minorAscii" w:eastAsiaTheme="minorAscii" w:cstheme="minorAscii"/>
          <w:noProof w:val="0"/>
          <w:sz w:val="20"/>
          <w:szCs w:val="20"/>
          <w:lang w:val="en-US"/>
        </w:rPr>
      </w:pPr>
      <w:r w:rsidRPr="79CF7C12" w:rsidR="663EE877">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It is an interface </w:t>
      </w:r>
      <w:r w:rsidRPr="79CF7C12" w:rsidR="663EE877">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between the kernel and user. It can afford the services of kernel. It can take commands through the user and runs the functions of the kernel.</w:t>
      </w:r>
    </w:p>
    <w:p w:rsidR="1F2C00BA" w:rsidP="79CF7C12" w:rsidRDefault="1F2C00BA" w14:paraId="6CD9F201" w14:textId="7227BE27">
      <w:pPr>
        <w:pStyle w:val="ListParagraph"/>
        <w:numPr>
          <w:ilvl w:val="1"/>
          <w:numId w:val="3"/>
        </w:num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79CF7C12" w:rsidR="1F2C00B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Shell takes input from the use</w:t>
      </w:r>
      <w:r w:rsidRPr="79CF7C12" w:rsidR="19499C7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r</w:t>
      </w:r>
      <w:r w:rsidRPr="79CF7C12" w:rsidR="1F2C00B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and </w:t>
      </w:r>
      <w:r w:rsidRPr="79CF7C12" w:rsidR="2DF470C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Interpreter the command and gives output to the user</w:t>
      </w:r>
      <w:r w:rsidRPr="79CF7C12" w:rsidR="0C7FB91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w:t>
      </w:r>
      <w:r w:rsidRPr="79CF7C12" w:rsidR="391FC8A4">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
    <w:p w:rsidR="391FC8A4" w:rsidP="79CF7C12" w:rsidRDefault="391FC8A4" w14:paraId="313DE41C" w14:textId="061A29E7">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79CF7C12" w:rsidR="391FC8A4">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Applicaitons:</w:t>
      </w:r>
    </w:p>
    <w:p w:rsidR="3C9AF5D6" w:rsidP="79CF7C12" w:rsidRDefault="3C9AF5D6" w14:paraId="2735BEE6" w14:textId="71C4211A">
      <w:pPr>
        <w:pStyle w:val="ListParagraph"/>
        <w:numPr>
          <w:ilvl w:val="1"/>
          <w:numId w:val="3"/>
        </w:num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79CF7C12" w:rsidR="3C9AF5D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Applications are nothing but</w:t>
      </w:r>
      <w:r w:rsidRPr="79CF7C12" w:rsidR="76D1A3E1">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utilities.</w:t>
      </w:r>
    </w:p>
    <w:p w:rsidR="79CF7C12" w:rsidP="79CF7C12" w:rsidRDefault="79CF7C12" w14:paraId="3A164199" w14:textId="2C2D6C32">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p>
    <w:p w:rsidR="76D1A3E1" w:rsidP="6B26C966" w:rsidRDefault="76D1A3E1" w14:paraId="374DC9A8" w14:textId="62ADA7FC">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333333"/>
          <w:sz w:val="28"/>
          <w:szCs w:val="28"/>
          <w:lang w:val="en-US"/>
        </w:rPr>
      </w:pPr>
      <w:r w:rsidRPr="6B26C966" w:rsidR="5D16EC47">
        <w:rPr>
          <w:rFonts w:ascii="Calibri" w:hAnsi="Calibri" w:eastAsia="Calibri" w:cs="Calibri" w:asciiTheme="minorAscii" w:hAnsiTheme="minorAscii" w:eastAsiaTheme="minorAscii" w:cstheme="minorAscii"/>
          <w:b w:val="1"/>
          <w:bCs w:val="1"/>
          <w:i w:val="0"/>
          <w:iCs w:val="0"/>
          <w:caps w:val="0"/>
          <w:smallCaps w:val="0"/>
          <w:noProof w:val="0"/>
          <w:color w:val="333333"/>
          <w:sz w:val="28"/>
          <w:szCs w:val="28"/>
          <w:lang w:val="en-US"/>
        </w:rPr>
        <w:t>File System in Linux Operating System</w:t>
      </w:r>
    </w:p>
    <w:p w:rsidR="08C2F47B" w:rsidP="79CF7C12" w:rsidRDefault="08C2F47B" w14:paraId="16FC98B1" w14:textId="02D027D0">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08C2F47B">
        <w:drawing>
          <wp:inline wp14:editId="74FFC836" wp14:anchorId="386A183D">
            <wp:extent cx="6858000" cy="3781425"/>
            <wp:effectExtent l="0" t="0" r="0" b="0"/>
            <wp:docPr id="203138055" name="" title=""/>
            <wp:cNvGraphicFramePr>
              <a:graphicFrameLocks noChangeAspect="1"/>
            </wp:cNvGraphicFramePr>
            <a:graphic>
              <a:graphicData uri="http://schemas.openxmlformats.org/drawingml/2006/picture">
                <pic:pic>
                  <pic:nvPicPr>
                    <pic:cNvPr id="0" name=""/>
                    <pic:cNvPicPr/>
                  </pic:nvPicPr>
                  <pic:blipFill>
                    <a:blip r:embed="Rc6f6d33e4bae4dfd">
                      <a:extLst>
                        <a:ext xmlns:a="http://schemas.openxmlformats.org/drawingml/2006/main" uri="{28A0092B-C50C-407E-A947-70E740481C1C}">
                          <a14:useLocalDpi val="0"/>
                        </a:ext>
                      </a:extLst>
                    </a:blip>
                    <a:stretch>
                      <a:fillRect/>
                    </a:stretch>
                  </pic:blipFill>
                  <pic:spPr>
                    <a:xfrm>
                      <a:off x="0" y="0"/>
                      <a:ext cx="6858000" cy="3781425"/>
                    </a:xfrm>
                    <a:prstGeom prst="rect">
                      <a:avLst/>
                    </a:prstGeom>
                  </pic:spPr>
                </pic:pic>
              </a:graphicData>
            </a:graphic>
          </wp:inline>
        </w:drawing>
      </w:r>
    </w:p>
    <w:p w:rsidR="41412768" w:rsidP="6B26C966" w:rsidRDefault="41412768" w14:paraId="3EB96AD3" w14:textId="41EE740D">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333333"/>
          <w:sz w:val="28"/>
          <w:szCs w:val="28"/>
          <w:lang w:val="en-US"/>
        </w:rPr>
      </w:pPr>
      <w:r w:rsidRPr="6B26C966" w:rsidR="240AD276">
        <w:rPr>
          <w:rFonts w:ascii="Calibri" w:hAnsi="Calibri" w:eastAsia="Calibri" w:cs="Calibri" w:asciiTheme="minorAscii" w:hAnsiTheme="minorAscii" w:eastAsiaTheme="minorAscii" w:cstheme="minorAscii"/>
          <w:b w:val="1"/>
          <w:bCs w:val="1"/>
          <w:i w:val="0"/>
          <w:iCs w:val="0"/>
          <w:caps w:val="0"/>
          <w:smallCaps w:val="0"/>
          <w:noProof w:val="0"/>
          <w:color w:val="333333"/>
          <w:sz w:val="28"/>
          <w:szCs w:val="28"/>
          <w:lang w:val="en-US"/>
        </w:rPr>
        <w:t>File Permissions</w:t>
      </w:r>
    </w:p>
    <w:p w:rsidR="36C5E707" w:rsidP="79CF7C12" w:rsidRDefault="36C5E707" w14:paraId="27BD0B5D" w14:textId="637C5EB3">
      <w:pPr>
        <w:pStyle w:val="ListParagraph"/>
        <w:numPr>
          <w:ilvl w:val="0"/>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79CF7C12" w:rsidR="36C5E707">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File </w:t>
      </w:r>
      <w:r w:rsidRPr="79CF7C12" w:rsidR="36C5E707">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permissions</w:t>
      </w:r>
      <w:r w:rsidRPr="79CF7C12" w:rsidR="36C5E707">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are displayed in:</w:t>
      </w:r>
    </w:p>
    <w:p w:rsidR="36C5E707" w:rsidP="79CF7C12" w:rsidRDefault="36C5E707" w14:paraId="3FD261A4" w14:textId="0209CCF1">
      <w:pPr>
        <w:pStyle w:val="ListParagraph"/>
        <w:numPr>
          <w:ilvl w:val="1"/>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79CF7C12" w:rsidR="36C5E707">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Numerical representation</w:t>
      </w:r>
    </w:p>
    <w:p w:rsidR="36C5E707" w:rsidP="79CF7C12" w:rsidRDefault="36C5E707" w14:paraId="08DF8FEA" w14:textId="5025A1C8">
      <w:pPr>
        <w:pStyle w:val="ListParagraph"/>
        <w:numPr>
          <w:ilvl w:val="1"/>
          <w:numId w:val="11"/>
        </w:num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79CF7C12" w:rsidR="36C5E707">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Symbolic representation</w:t>
      </w:r>
    </w:p>
    <w:p w:rsidR="79CF7C12" w:rsidP="79CF7C12" w:rsidRDefault="79CF7C12" w14:paraId="3CA8E936" w14:textId="45E2361B">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p>
    <w:p w:rsidR="41412768" w:rsidP="79CF7C12" w:rsidRDefault="41412768" w14:paraId="1C022688" w14:textId="651DAF50">
      <w:pPr>
        <w:pStyle w:val="Normal"/>
        <w:jc w:val="left"/>
        <w:rPr>
          <w:rFonts w:ascii="Calibri" w:hAnsi="Calibri" w:eastAsia="Calibri" w:cs="Calibri"/>
          <w:noProof w:val="0"/>
          <w:sz w:val="22"/>
          <w:szCs w:val="22"/>
          <w:lang w:val="en-US"/>
        </w:rPr>
      </w:pPr>
      <w:r w:rsidRPr="79CF7C12" w:rsidR="41412768">
        <w:rPr>
          <w:rFonts w:ascii="Consolas" w:hAnsi="Consolas" w:eastAsia="Consolas" w:cs="Consolas"/>
          <w:b w:val="0"/>
          <w:bCs w:val="0"/>
          <w:i w:val="0"/>
          <w:iCs w:val="0"/>
          <w:caps w:val="0"/>
          <w:smallCaps w:val="0"/>
          <w:noProof w:val="0"/>
          <w:color w:val="333333"/>
          <w:sz w:val="22"/>
          <w:szCs w:val="22"/>
          <w:lang w:val="en-US"/>
        </w:rPr>
        <w:t xml:space="preserve">$ ls -l </w:t>
      </w:r>
    </w:p>
    <w:p w:rsidR="41412768" w:rsidP="79CF7C12" w:rsidRDefault="41412768" w14:paraId="20830638" w14:textId="6FA19C5D">
      <w:pPr>
        <w:pStyle w:val="Normal"/>
        <w:jc w:val="left"/>
        <w:rPr>
          <w:rFonts w:ascii="Calibri" w:hAnsi="Calibri" w:eastAsia="Calibri" w:cs="Calibri"/>
          <w:noProof w:val="0"/>
          <w:sz w:val="22"/>
          <w:szCs w:val="22"/>
          <w:lang w:val="en-US"/>
        </w:rPr>
      </w:pPr>
      <w:r w:rsidRPr="79CF7C12" w:rsidR="41412768">
        <w:rPr>
          <w:rFonts w:ascii="Consolas" w:hAnsi="Consolas" w:eastAsia="Consolas" w:cs="Consolas"/>
          <w:b w:val="0"/>
          <w:bCs w:val="0"/>
          <w:i w:val="0"/>
          <w:iCs w:val="0"/>
          <w:caps w:val="0"/>
          <w:smallCaps w:val="0"/>
          <w:noProof w:val="0"/>
          <w:color w:val="333333"/>
          <w:sz w:val="22"/>
          <w:szCs w:val="22"/>
          <w:lang w:val="en-US"/>
        </w:rPr>
        <w:t xml:space="preserve"> </w:t>
      </w:r>
      <w:r w:rsidRPr="79CF7C12" w:rsidR="41412768">
        <w:rPr>
          <w:rFonts w:ascii="Consolas" w:hAnsi="Consolas" w:eastAsia="Consolas" w:cs="Consolas"/>
          <w:b w:val="0"/>
          <w:bCs w:val="0"/>
          <w:i w:val="0"/>
          <w:iCs w:val="0"/>
          <w:caps w:val="0"/>
          <w:smallCaps w:val="0"/>
          <w:noProof w:val="0"/>
          <w:color w:val="333333"/>
          <w:sz w:val="22"/>
          <w:szCs w:val="22"/>
          <w:lang w:val="en-US"/>
        </w:rPr>
        <w:t>drwxr</w:t>
      </w:r>
      <w:r w:rsidRPr="79CF7C12" w:rsidR="41412768">
        <w:rPr>
          <w:rFonts w:ascii="Consolas" w:hAnsi="Consolas" w:eastAsia="Consolas" w:cs="Consolas"/>
          <w:b w:val="0"/>
          <w:bCs w:val="0"/>
          <w:i w:val="0"/>
          <w:iCs w:val="0"/>
          <w:caps w:val="0"/>
          <w:smallCaps w:val="0"/>
          <w:noProof w:val="0"/>
          <w:color w:val="333333"/>
          <w:sz w:val="22"/>
          <w:szCs w:val="22"/>
          <w:lang w:val="en-US"/>
        </w:rPr>
        <w:t>-</w:t>
      </w:r>
      <w:r w:rsidRPr="79CF7C12" w:rsidR="41412768">
        <w:rPr>
          <w:rFonts w:ascii="Consolas" w:hAnsi="Consolas" w:eastAsia="Consolas" w:cs="Consolas"/>
          <w:b w:val="0"/>
          <w:bCs w:val="0"/>
          <w:i w:val="0"/>
          <w:iCs w:val="0"/>
          <w:caps w:val="0"/>
          <w:smallCaps w:val="0"/>
          <w:noProof w:val="0"/>
          <w:color w:val="333333"/>
          <w:sz w:val="22"/>
          <w:szCs w:val="22"/>
          <w:lang w:val="en-US"/>
        </w:rPr>
        <w:t>xr</w:t>
      </w:r>
      <w:r w:rsidRPr="79CF7C12" w:rsidR="41412768">
        <w:rPr>
          <w:rFonts w:ascii="Consolas" w:hAnsi="Consolas" w:eastAsia="Consolas" w:cs="Consolas"/>
          <w:b w:val="0"/>
          <w:bCs w:val="0"/>
          <w:i w:val="0"/>
          <w:iCs w:val="0"/>
          <w:caps w:val="0"/>
          <w:smallCaps w:val="0"/>
          <w:noProof w:val="0"/>
          <w:color w:val="333333"/>
          <w:sz w:val="22"/>
          <w:szCs w:val="22"/>
          <w:lang w:val="en-US"/>
        </w:rPr>
        <w:t xml:space="preserve">-x. </w:t>
      </w:r>
      <w:r w:rsidRPr="79CF7C12" w:rsidR="41412768">
        <w:rPr>
          <w:rFonts w:ascii="Consolas" w:hAnsi="Consolas" w:eastAsia="Consolas" w:cs="Consolas"/>
          <w:b w:val="0"/>
          <w:bCs w:val="0"/>
          <w:i w:val="0"/>
          <w:iCs w:val="0"/>
          <w:caps w:val="0"/>
          <w:smallCaps w:val="0"/>
          <w:noProof w:val="0"/>
          <w:color w:val="008080"/>
          <w:sz w:val="22"/>
          <w:szCs w:val="22"/>
          <w:lang w:val="en-US"/>
        </w:rPr>
        <w:t>4</w:t>
      </w:r>
      <w:r w:rsidRPr="79CF7C12" w:rsidR="41412768">
        <w:rPr>
          <w:rFonts w:ascii="Consolas" w:hAnsi="Consolas" w:eastAsia="Consolas" w:cs="Consolas"/>
          <w:b w:val="0"/>
          <w:bCs w:val="0"/>
          <w:i w:val="0"/>
          <w:iCs w:val="0"/>
          <w:caps w:val="0"/>
          <w:smallCaps w:val="0"/>
          <w:noProof w:val="0"/>
          <w:color w:val="333333"/>
          <w:sz w:val="22"/>
          <w:szCs w:val="22"/>
          <w:lang w:val="en-US"/>
        </w:rPr>
        <w:t xml:space="preserve"> root </w:t>
      </w:r>
      <w:bookmarkStart w:name="_Int_G9OJhhz3" w:id="545567605"/>
      <w:r w:rsidRPr="79CF7C12" w:rsidR="41412768">
        <w:rPr>
          <w:rFonts w:ascii="Consolas" w:hAnsi="Consolas" w:eastAsia="Consolas" w:cs="Consolas"/>
          <w:b w:val="0"/>
          <w:bCs w:val="0"/>
          <w:i w:val="0"/>
          <w:iCs w:val="0"/>
          <w:caps w:val="0"/>
          <w:smallCaps w:val="0"/>
          <w:noProof w:val="0"/>
          <w:color w:val="333333"/>
          <w:sz w:val="22"/>
          <w:szCs w:val="22"/>
          <w:lang w:val="en-US"/>
        </w:rPr>
        <w:t>root</w:t>
      </w:r>
      <w:bookmarkEnd w:id="545567605"/>
      <w:r w:rsidRPr="79CF7C12" w:rsidR="41412768">
        <w:rPr>
          <w:rFonts w:ascii="Consolas" w:hAnsi="Consolas" w:eastAsia="Consolas" w:cs="Consolas"/>
          <w:b w:val="0"/>
          <w:bCs w:val="0"/>
          <w:i w:val="0"/>
          <w:iCs w:val="0"/>
          <w:caps w:val="0"/>
          <w:smallCaps w:val="0"/>
          <w:noProof w:val="0"/>
          <w:color w:val="333333"/>
          <w:sz w:val="22"/>
          <w:szCs w:val="22"/>
          <w:lang w:val="en-US"/>
        </w:rPr>
        <w:t xml:space="preserve"> </w:t>
      </w:r>
      <w:r w:rsidRPr="79CF7C12" w:rsidR="41412768">
        <w:rPr>
          <w:rFonts w:ascii="Consolas" w:hAnsi="Consolas" w:eastAsia="Consolas" w:cs="Consolas"/>
          <w:b w:val="0"/>
          <w:bCs w:val="0"/>
          <w:i w:val="0"/>
          <w:iCs w:val="0"/>
          <w:caps w:val="0"/>
          <w:smallCaps w:val="0"/>
          <w:noProof w:val="0"/>
          <w:color w:val="008080"/>
          <w:sz w:val="22"/>
          <w:szCs w:val="22"/>
          <w:lang w:val="en-US"/>
        </w:rPr>
        <w:t>68</w:t>
      </w:r>
      <w:r w:rsidRPr="79CF7C12" w:rsidR="41412768">
        <w:rPr>
          <w:rFonts w:ascii="Consolas" w:hAnsi="Consolas" w:eastAsia="Consolas" w:cs="Consolas"/>
          <w:b w:val="0"/>
          <w:bCs w:val="0"/>
          <w:i w:val="0"/>
          <w:iCs w:val="0"/>
          <w:caps w:val="0"/>
          <w:smallCaps w:val="0"/>
          <w:noProof w:val="0"/>
          <w:color w:val="333333"/>
          <w:sz w:val="22"/>
          <w:szCs w:val="22"/>
          <w:lang w:val="en-US"/>
        </w:rPr>
        <w:t xml:space="preserve"> Jun </w:t>
      </w:r>
      <w:r w:rsidRPr="79CF7C12" w:rsidR="41412768">
        <w:rPr>
          <w:rFonts w:ascii="Consolas" w:hAnsi="Consolas" w:eastAsia="Consolas" w:cs="Consolas"/>
          <w:b w:val="0"/>
          <w:bCs w:val="0"/>
          <w:i w:val="0"/>
          <w:iCs w:val="0"/>
          <w:caps w:val="0"/>
          <w:smallCaps w:val="0"/>
          <w:noProof w:val="0"/>
          <w:color w:val="008080"/>
          <w:sz w:val="22"/>
          <w:szCs w:val="22"/>
          <w:lang w:val="en-US"/>
        </w:rPr>
        <w:t>13</w:t>
      </w:r>
      <w:r w:rsidRPr="79CF7C12" w:rsidR="41412768">
        <w:rPr>
          <w:rFonts w:ascii="Consolas" w:hAnsi="Consolas" w:eastAsia="Consolas" w:cs="Consolas"/>
          <w:b w:val="0"/>
          <w:bCs w:val="0"/>
          <w:i w:val="0"/>
          <w:iCs w:val="0"/>
          <w:caps w:val="0"/>
          <w:smallCaps w:val="0"/>
          <w:noProof w:val="0"/>
          <w:color w:val="333333"/>
          <w:sz w:val="22"/>
          <w:szCs w:val="22"/>
          <w:lang w:val="en-US"/>
        </w:rPr>
        <w:t xml:space="preserve"> </w:t>
      </w:r>
      <w:r w:rsidRPr="79CF7C12" w:rsidR="41412768">
        <w:rPr>
          <w:rFonts w:ascii="Consolas" w:hAnsi="Consolas" w:eastAsia="Consolas" w:cs="Consolas"/>
          <w:b w:val="0"/>
          <w:bCs w:val="0"/>
          <w:i w:val="0"/>
          <w:iCs w:val="0"/>
          <w:caps w:val="0"/>
          <w:smallCaps w:val="0"/>
          <w:noProof w:val="0"/>
          <w:color w:val="008080"/>
          <w:sz w:val="22"/>
          <w:szCs w:val="22"/>
          <w:lang w:val="en-US"/>
        </w:rPr>
        <w:t>20</w:t>
      </w:r>
      <w:r w:rsidRPr="79CF7C12" w:rsidR="41412768">
        <w:rPr>
          <w:rFonts w:ascii="Consolas" w:hAnsi="Consolas" w:eastAsia="Consolas" w:cs="Consolas"/>
          <w:b w:val="0"/>
          <w:bCs w:val="0"/>
          <w:i w:val="0"/>
          <w:iCs w:val="0"/>
          <w:caps w:val="0"/>
          <w:smallCaps w:val="0"/>
          <w:noProof w:val="0"/>
          <w:color w:val="333333"/>
          <w:sz w:val="22"/>
          <w:szCs w:val="22"/>
          <w:lang w:val="en-US"/>
        </w:rPr>
        <w:t>:</w:t>
      </w:r>
      <w:r w:rsidRPr="79CF7C12" w:rsidR="41412768">
        <w:rPr>
          <w:rFonts w:ascii="Consolas" w:hAnsi="Consolas" w:eastAsia="Consolas" w:cs="Consolas"/>
          <w:b w:val="0"/>
          <w:bCs w:val="0"/>
          <w:i w:val="0"/>
          <w:iCs w:val="0"/>
          <w:caps w:val="0"/>
          <w:smallCaps w:val="0"/>
          <w:noProof w:val="0"/>
          <w:color w:val="008080"/>
          <w:sz w:val="22"/>
          <w:szCs w:val="22"/>
          <w:lang w:val="en-US"/>
        </w:rPr>
        <w:t>25</w:t>
      </w:r>
      <w:r w:rsidRPr="79CF7C12" w:rsidR="41412768">
        <w:rPr>
          <w:rFonts w:ascii="Consolas" w:hAnsi="Consolas" w:eastAsia="Consolas" w:cs="Consolas"/>
          <w:b w:val="0"/>
          <w:bCs w:val="0"/>
          <w:i w:val="0"/>
          <w:iCs w:val="0"/>
          <w:caps w:val="0"/>
          <w:smallCaps w:val="0"/>
          <w:noProof w:val="0"/>
          <w:color w:val="333333"/>
          <w:sz w:val="22"/>
          <w:szCs w:val="22"/>
          <w:lang w:val="en-US"/>
        </w:rPr>
        <w:t xml:space="preserve"> tuned </w:t>
      </w:r>
    </w:p>
    <w:p w:rsidR="41412768" w:rsidP="79CF7C12" w:rsidRDefault="41412768" w14:paraId="2E9127EC" w14:textId="12E359EC">
      <w:pPr>
        <w:pStyle w:val="Normal"/>
        <w:jc w:val="left"/>
        <w:rPr>
          <w:rFonts w:ascii="Calibri" w:hAnsi="Calibri" w:eastAsia="Calibri" w:cs="Calibri"/>
          <w:noProof w:val="0"/>
          <w:sz w:val="22"/>
          <w:szCs w:val="22"/>
          <w:lang w:val="en-US"/>
        </w:rPr>
      </w:pPr>
      <w:r w:rsidRPr="79CF7C12" w:rsidR="41412768">
        <w:rPr>
          <w:rFonts w:ascii="Consolas" w:hAnsi="Consolas" w:eastAsia="Consolas" w:cs="Consolas"/>
          <w:b w:val="0"/>
          <w:bCs w:val="0"/>
          <w:i w:val="0"/>
          <w:iCs w:val="0"/>
          <w:caps w:val="0"/>
          <w:smallCaps w:val="0"/>
          <w:noProof w:val="0"/>
          <w:color w:val="333333"/>
          <w:sz w:val="22"/>
          <w:szCs w:val="22"/>
          <w:lang w:val="en-US"/>
        </w:rPr>
        <w:t>-</w:t>
      </w:r>
      <w:r w:rsidRPr="79CF7C12" w:rsidR="41412768">
        <w:rPr>
          <w:rFonts w:ascii="Consolas" w:hAnsi="Consolas" w:eastAsia="Consolas" w:cs="Consolas"/>
          <w:b w:val="0"/>
          <w:bCs w:val="0"/>
          <w:i w:val="0"/>
          <w:iCs w:val="0"/>
          <w:caps w:val="0"/>
          <w:smallCaps w:val="0"/>
          <w:noProof w:val="0"/>
          <w:color w:val="333333"/>
          <w:sz w:val="22"/>
          <w:szCs w:val="22"/>
          <w:lang w:val="en-US"/>
        </w:rPr>
        <w:t>rw</w:t>
      </w:r>
      <w:r w:rsidRPr="79CF7C12" w:rsidR="41412768">
        <w:rPr>
          <w:rFonts w:ascii="Consolas" w:hAnsi="Consolas" w:eastAsia="Consolas" w:cs="Consolas"/>
          <w:b w:val="0"/>
          <w:bCs w:val="0"/>
          <w:i w:val="0"/>
          <w:iCs w:val="0"/>
          <w:caps w:val="0"/>
          <w:smallCaps w:val="0"/>
          <w:noProof w:val="0"/>
          <w:color w:val="333333"/>
          <w:sz w:val="22"/>
          <w:szCs w:val="22"/>
          <w:lang w:val="en-US"/>
        </w:rPr>
        <w:t xml:space="preserve">-r--r--. </w:t>
      </w:r>
      <w:r w:rsidRPr="79CF7C12" w:rsidR="41412768">
        <w:rPr>
          <w:rFonts w:ascii="Consolas" w:hAnsi="Consolas" w:eastAsia="Consolas" w:cs="Consolas"/>
          <w:b w:val="0"/>
          <w:bCs w:val="0"/>
          <w:i w:val="0"/>
          <w:iCs w:val="0"/>
          <w:caps w:val="0"/>
          <w:smallCaps w:val="0"/>
          <w:noProof w:val="0"/>
          <w:color w:val="008080"/>
          <w:sz w:val="22"/>
          <w:szCs w:val="22"/>
          <w:lang w:val="en-US"/>
        </w:rPr>
        <w:t>1</w:t>
      </w:r>
      <w:r w:rsidRPr="79CF7C12" w:rsidR="41412768">
        <w:rPr>
          <w:rFonts w:ascii="Consolas" w:hAnsi="Consolas" w:eastAsia="Consolas" w:cs="Consolas"/>
          <w:b w:val="0"/>
          <w:bCs w:val="0"/>
          <w:i w:val="0"/>
          <w:iCs w:val="0"/>
          <w:caps w:val="0"/>
          <w:smallCaps w:val="0"/>
          <w:noProof w:val="0"/>
          <w:color w:val="333333"/>
          <w:sz w:val="22"/>
          <w:szCs w:val="22"/>
          <w:lang w:val="en-US"/>
        </w:rPr>
        <w:t xml:space="preserve"> root </w:t>
      </w:r>
      <w:bookmarkStart w:name="_Int_vtLUzGte" w:id="950684339"/>
      <w:r w:rsidRPr="79CF7C12" w:rsidR="41412768">
        <w:rPr>
          <w:rFonts w:ascii="Consolas" w:hAnsi="Consolas" w:eastAsia="Consolas" w:cs="Consolas"/>
          <w:b w:val="0"/>
          <w:bCs w:val="0"/>
          <w:i w:val="0"/>
          <w:iCs w:val="0"/>
          <w:caps w:val="0"/>
          <w:smallCaps w:val="0"/>
          <w:noProof w:val="0"/>
          <w:color w:val="333333"/>
          <w:sz w:val="22"/>
          <w:szCs w:val="22"/>
          <w:lang w:val="en-US"/>
        </w:rPr>
        <w:t>root</w:t>
      </w:r>
      <w:bookmarkEnd w:id="950684339"/>
      <w:r w:rsidRPr="79CF7C12" w:rsidR="41412768">
        <w:rPr>
          <w:rFonts w:ascii="Consolas" w:hAnsi="Consolas" w:eastAsia="Consolas" w:cs="Consolas"/>
          <w:b w:val="0"/>
          <w:bCs w:val="0"/>
          <w:i w:val="0"/>
          <w:iCs w:val="0"/>
          <w:caps w:val="0"/>
          <w:smallCaps w:val="0"/>
          <w:noProof w:val="0"/>
          <w:color w:val="333333"/>
          <w:sz w:val="22"/>
          <w:szCs w:val="22"/>
          <w:lang w:val="en-US"/>
        </w:rPr>
        <w:t xml:space="preserve"> </w:t>
      </w:r>
      <w:r w:rsidRPr="79CF7C12" w:rsidR="41412768">
        <w:rPr>
          <w:rFonts w:ascii="Consolas" w:hAnsi="Consolas" w:eastAsia="Consolas" w:cs="Consolas"/>
          <w:b w:val="0"/>
          <w:bCs w:val="0"/>
          <w:i w:val="0"/>
          <w:iCs w:val="0"/>
          <w:caps w:val="0"/>
          <w:smallCaps w:val="0"/>
          <w:noProof w:val="0"/>
          <w:color w:val="008080"/>
          <w:sz w:val="22"/>
          <w:szCs w:val="22"/>
          <w:lang w:val="en-US"/>
        </w:rPr>
        <w:t>4017</w:t>
      </w:r>
      <w:r w:rsidRPr="79CF7C12" w:rsidR="41412768">
        <w:rPr>
          <w:rFonts w:ascii="Consolas" w:hAnsi="Consolas" w:eastAsia="Consolas" w:cs="Consolas"/>
          <w:b w:val="0"/>
          <w:bCs w:val="0"/>
          <w:i w:val="0"/>
          <w:iCs w:val="0"/>
          <w:caps w:val="0"/>
          <w:smallCaps w:val="0"/>
          <w:noProof w:val="0"/>
          <w:color w:val="333333"/>
          <w:sz w:val="22"/>
          <w:szCs w:val="22"/>
          <w:lang w:val="en-US"/>
        </w:rPr>
        <w:t xml:space="preserve"> Feb </w:t>
      </w:r>
      <w:r w:rsidRPr="79CF7C12" w:rsidR="41412768">
        <w:rPr>
          <w:rFonts w:ascii="Consolas" w:hAnsi="Consolas" w:eastAsia="Consolas" w:cs="Consolas"/>
          <w:b w:val="0"/>
          <w:bCs w:val="0"/>
          <w:i w:val="0"/>
          <w:iCs w:val="0"/>
          <w:caps w:val="0"/>
          <w:smallCaps w:val="0"/>
          <w:noProof w:val="0"/>
          <w:color w:val="008080"/>
          <w:sz w:val="22"/>
          <w:szCs w:val="22"/>
          <w:lang w:val="en-US"/>
        </w:rPr>
        <w:t>24</w:t>
      </w:r>
      <w:bookmarkStart w:name="_Int_jIfp9cnP" w:id="1905163640"/>
      <w:r w:rsidRPr="79CF7C12" w:rsidR="41412768">
        <w:rPr>
          <w:rFonts w:ascii="Consolas" w:hAnsi="Consolas" w:eastAsia="Consolas" w:cs="Consolas"/>
          <w:b w:val="0"/>
          <w:bCs w:val="0"/>
          <w:i w:val="0"/>
          <w:iCs w:val="0"/>
          <w:caps w:val="0"/>
          <w:smallCaps w:val="0"/>
          <w:noProof w:val="0"/>
          <w:color w:val="333333"/>
          <w:sz w:val="22"/>
          <w:szCs w:val="22"/>
          <w:lang w:val="en-US"/>
        </w:rPr>
        <w:t xml:space="preserve"> </w:t>
      </w:r>
      <w:r w:rsidRPr="79CF7C12" w:rsidR="41412768">
        <w:rPr>
          <w:rFonts w:ascii="Consolas" w:hAnsi="Consolas" w:eastAsia="Consolas" w:cs="Consolas"/>
          <w:b w:val="0"/>
          <w:bCs w:val="0"/>
          <w:i w:val="0"/>
          <w:iCs w:val="0"/>
          <w:caps w:val="0"/>
          <w:smallCaps w:val="0"/>
          <w:noProof w:val="0"/>
          <w:color w:val="008080"/>
          <w:sz w:val="22"/>
          <w:szCs w:val="22"/>
          <w:lang w:val="en-US"/>
        </w:rPr>
        <w:t>2022</w:t>
      </w:r>
      <w:bookmarkEnd w:id="1905163640"/>
      <w:r w:rsidRPr="79CF7C12" w:rsidR="41412768">
        <w:rPr>
          <w:rFonts w:ascii="Consolas" w:hAnsi="Consolas" w:eastAsia="Consolas" w:cs="Consolas"/>
          <w:b w:val="0"/>
          <w:bCs w:val="0"/>
          <w:i w:val="0"/>
          <w:iCs w:val="0"/>
          <w:caps w:val="0"/>
          <w:smallCaps w:val="0"/>
          <w:noProof w:val="0"/>
          <w:color w:val="333333"/>
          <w:sz w:val="22"/>
          <w:szCs w:val="22"/>
          <w:lang w:val="en-US"/>
        </w:rPr>
        <w:t xml:space="preserve"> </w:t>
      </w:r>
      <w:r w:rsidRPr="79CF7C12" w:rsidR="41412768">
        <w:rPr>
          <w:rFonts w:ascii="Consolas" w:hAnsi="Consolas" w:eastAsia="Consolas" w:cs="Consolas"/>
          <w:b w:val="0"/>
          <w:bCs w:val="0"/>
          <w:i w:val="0"/>
          <w:iCs w:val="0"/>
          <w:caps w:val="0"/>
          <w:smallCaps w:val="0"/>
          <w:noProof w:val="0"/>
          <w:color w:val="333333"/>
          <w:sz w:val="22"/>
          <w:szCs w:val="22"/>
          <w:lang w:val="en-US"/>
        </w:rPr>
        <w:t>vimrc</w:t>
      </w:r>
    </w:p>
    <w:p w:rsidR="79CF7C12" w:rsidP="79CF7C12" w:rsidRDefault="79CF7C12" w14:paraId="51475716" w14:textId="21A48BD2">
      <w:pPr>
        <w:pStyle w:val="Normal"/>
        <w:jc w:val="left"/>
        <w:rPr>
          <w:rFonts w:ascii="Consolas" w:hAnsi="Consolas" w:eastAsia="Consolas" w:cs="Consolas"/>
          <w:b w:val="0"/>
          <w:bCs w:val="0"/>
          <w:i w:val="0"/>
          <w:iCs w:val="0"/>
          <w:caps w:val="0"/>
          <w:smallCaps w:val="0"/>
          <w:noProof w:val="0"/>
          <w:color w:val="333333"/>
          <w:sz w:val="22"/>
          <w:szCs w:val="22"/>
          <w:lang w:val="en-US"/>
        </w:rPr>
      </w:pPr>
    </w:p>
    <w:p w:rsidR="38245B67" w:rsidP="79CF7C12" w:rsidRDefault="38245B67" w14:paraId="3195F7AF" w14:textId="7FB2D2D8">
      <w:pPr>
        <w:shd w:val="clear" w:color="auto" w:fill="FFFFFF" w:themeFill="background1"/>
        <w:spacing w:before="0" w:beforeAutospacing="off"/>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141414"/>
          <w:sz w:val="24"/>
          <w:szCs w:val="24"/>
          <w:lang w:val="en-US"/>
        </w:rPr>
      </w:pPr>
      <w:r w:rsidRPr="79CF7C12" w:rsidR="38245B67">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t xml:space="preserve">When Linux file permissions are represented by numbers, </w:t>
      </w:r>
      <w:r w:rsidRPr="79CF7C12" w:rsidR="38245B67">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t>it's</w:t>
      </w:r>
      <w:r w:rsidRPr="79CF7C12" w:rsidR="38245B67">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t xml:space="preserve"> called numeric mode. In numeric mode, a three-digit value </w:t>
      </w:r>
      <w:r w:rsidRPr="79CF7C12" w:rsidR="38245B67">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t>represents</w:t>
      </w:r>
      <w:r w:rsidRPr="79CF7C12" w:rsidR="38245B67">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t xml:space="preserve"> specific file permissions (for example, 744.) These are called octal values. The first digit is for owner permissions, the second digit is for group permissions, and the third is for other users. Each permission has a numeric value assigned to it:</w:t>
      </w:r>
    </w:p>
    <w:p w:rsidR="38245B67" w:rsidP="79CF7C12" w:rsidRDefault="38245B67" w14:paraId="6494972A" w14:textId="69782AB7">
      <w:pPr>
        <w:pStyle w:val="ListParagraph"/>
        <w:numPr>
          <w:ilvl w:val="0"/>
          <w:numId w:val="5"/>
        </w:numPr>
        <w:shd w:val="clear" w:color="auto" w:fill="FFFFFF" w:themeFill="background1"/>
        <w:spacing w:before="0" w:before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141414"/>
          <w:sz w:val="24"/>
          <w:szCs w:val="24"/>
          <w:lang w:val="en-US"/>
        </w:rPr>
      </w:pPr>
      <w:r w:rsidRPr="79CF7C12" w:rsidR="38245B67">
        <w:rPr>
          <w:rFonts w:ascii="Calibri" w:hAnsi="Calibri" w:eastAsia="Calibri" w:cs="Calibri" w:asciiTheme="minorAscii" w:hAnsiTheme="minorAscii" w:eastAsiaTheme="minorAscii" w:cstheme="minorAscii"/>
          <w:b w:val="0"/>
          <w:bCs w:val="0"/>
          <w:i w:val="0"/>
          <w:iCs w:val="0"/>
          <w:caps w:val="0"/>
          <w:smallCaps w:val="0"/>
          <w:noProof w:val="0"/>
          <w:color w:val="141414"/>
          <w:sz w:val="24"/>
          <w:szCs w:val="24"/>
          <w:lang w:val="en-US"/>
        </w:rPr>
        <w:t>r (read): 4</w:t>
      </w:r>
    </w:p>
    <w:p w:rsidR="38245B67" w:rsidP="79CF7C12" w:rsidRDefault="38245B67" w14:paraId="5D9C92B9" w14:textId="0EFD427B">
      <w:pPr>
        <w:pStyle w:val="ListParagraph"/>
        <w:numPr>
          <w:ilvl w:val="0"/>
          <w:numId w:val="5"/>
        </w:numPr>
        <w:shd w:val="clear" w:color="auto" w:fill="FFFFFF" w:themeFill="background1"/>
        <w:spacing w:before="0" w:before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141414"/>
          <w:sz w:val="24"/>
          <w:szCs w:val="24"/>
          <w:lang w:val="en-US"/>
        </w:rPr>
      </w:pPr>
      <w:r w:rsidRPr="79CF7C12" w:rsidR="38245B67">
        <w:rPr>
          <w:rFonts w:ascii="Calibri" w:hAnsi="Calibri" w:eastAsia="Calibri" w:cs="Calibri" w:asciiTheme="minorAscii" w:hAnsiTheme="minorAscii" w:eastAsiaTheme="minorAscii" w:cstheme="minorAscii"/>
          <w:b w:val="0"/>
          <w:bCs w:val="0"/>
          <w:i w:val="0"/>
          <w:iCs w:val="0"/>
          <w:caps w:val="0"/>
          <w:smallCaps w:val="0"/>
          <w:noProof w:val="0"/>
          <w:color w:val="141414"/>
          <w:sz w:val="24"/>
          <w:szCs w:val="24"/>
          <w:lang w:val="en-US"/>
        </w:rPr>
        <w:t>w (write): 2</w:t>
      </w:r>
    </w:p>
    <w:p w:rsidR="38245B67" w:rsidP="79CF7C12" w:rsidRDefault="38245B67" w14:paraId="0BDC1608" w14:textId="66D40E01">
      <w:pPr>
        <w:pStyle w:val="ListParagraph"/>
        <w:numPr>
          <w:ilvl w:val="0"/>
          <w:numId w:val="5"/>
        </w:numPr>
        <w:shd w:val="clear" w:color="auto" w:fill="FFFFFF" w:themeFill="background1"/>
        <w:spacing w:before="0" w:before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141414"/>
          <w:sz w:val="24"/>
          <w:szCs w:val="24"/>
          <w:lang w:val="en-US"/>
        </w:rPr>
      </w:pPr>
      <w:r w:rsidRPr="79CF7C12" w:rsidR="38245B67">
        <w:rPr>
          <w:rFonts w:ascii="Calibri" w:hAnsi="Calibri" w:eastAsia="Calibri" w:cs="Calibri" w:asciiTheme="minorAscii" w:hAnsiTheme="minorAscii" w:eastAsiaTheme="minorAscii" w:cstheme="minorAscii"/>
          <w:b w:val="0"/>
          <w:bCs w:val="0"/>
          <w:i w:val="0"/>
          <w:iCs w:val="0"/>
          <w:caps w:val="0"/>
          <w:smallCaps w:val="0"/>
          <w:noProof w:val="0"/>
          <w:color w:val="141414"/>
          <w:sz w:val="24"/>
          <w:szCs w:val="24"/>
          <w:lang w:val="en-US"/>
        </w:rPr>
        <w:t>x (execute): 1</w:t>
      </w:r>
    </w:p>
    <w:p w:rsidR="79CF7C12" w:rsidP="79CF7C12" w:rsidRDefault="79CF7C12" w14:paraId="6A81141B" w14:textId="2B644BFC">
      <w:pPr>
        <w:shd w:val="clear" w:color="auto" w:fill="FFFFFF" w:themeFill="background1"/>
        <w:spacing w:before="0" w:beforeAutospacing="off"/>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pPr>
    </w:p>
    <w:p w:rsidR="38245B67" w:rsidP="79CF7C12" w:rsidRDefault="38245B67" w14:paraId="43F26155" w14:textId="79D47FFB">
      <w:pPr>
        <w:shd w:val="clear" w:color="auto" w:fill="FFFFFF" w:themeFill="background1"/>
        <w:spacing w:before="0" w:beforeAutospacing="off"/>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pPr>
      <w:r w:rsidRPr="79CF7C12" w:rsidR="38245B67">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t>For example, a file might have read, write, and execute permissions for its owner, and only read permission for all other users. That looks like this:</w:t>
      </w:r>
    </w:p>
    <w:p w:rsidR="38245B67" w:rsidP="79CF7C12" w:rsidRDefault="38245B67" w14:paraId="4CB17EFF" w14:textId="02431D43">
      <w:pPr>
        <w:pStyle w:val="ListParagraph"/>
        <w:numPr>
          <w:ilvl w:val="0"/>
          <w:numId w:val="6"/>
        </w:numPr>
        <w:shd w:val="clear" w:color="auto" w:fill="FFFFFF" w:themeFill="background1"/>
        <w:spacing w:before="0" w:before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pPr>
      <w:r w:rsidRPr="79CF7C12" w:rsidR="38245B67">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t xml:space="preserve">Owner: </w:t>
      </w:r>
      <w:bookmarkStart w:name="_Int_KL6bSRpR" w:id="1035334809"/>
      <w:r w:rsidRPr="79CF7C12" w:rsidR="38245B67">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t>rwx</w:t>
      </w:r>
      <w:bookmarkEnd w:id="1035334809"/>
      <w:r w:rsidRPr="79CF7C12" w:rsidR="38245B67">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t xml:space="preserve"> = 4+2+1 = 7</w:t>
      </w:r>
    </w:p>
    <w:p w:rsidR="38245B67" w:rsidP="79CF7C12" w:rsidRDefault="38245B67" w14:paraId="08781EA9" w14:textId="21524718">
      <w:pPr>
        <w:pStyle w:val="ListParagraph"/>
        <w:numPr>
          <w:ilvl w:val="0"/>
          <w:numId w:val="6"/>
        </w:numPr>
        <w:shd w:val="clear" w:color="auto" w:fill="FFFFFF" w:themeFill="background1"/>
        <w:spacing w:before="0" w:before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pPr>
      <w:r w:rsidRPr="79CF7C12" w:rsidR="38245B67">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t>Group: r-- = 4+0+0 = 4</w:t>
      </w:r>
    </w:p>
    <w:p w:rsidR="38245B67" w:rsidP="79CF7C12" w:rsidRDefault="38245B67" w14:paraId="3B808F72" w14:textId="22E6F2FE">
      <w:pPr>
        <w:pStyle w:val="ListParagraph"/>
        <w:numPr>
          <w:ilvl w:val="0"/>
          <w:numId w:val="6"/>
        </w:numPr>
        <w:shd w:val="clear" w:color="auto" w:fill="FFFFFF" w:themeFill="background1"/>
        <w:spacing w:before="0" w:before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pPr>
      <w:r w:rsidRPr="79CF7C12" w:rsidR="38245B67">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t>Others: r-- = 4+0+0 = 4</w:t>
      </w:r>
    </w:p>
    <w:p w:rsidR="38245B67" w:rsidP="79CF7C12" w:rsidRDefault="38245B67" w14:paraId="53C08D01" w14:textId="4810B113">
      <w:pPr>
        <w:shd w:val="clear" w:color="auto" w:fill="FFFFFF" w:themeFill="background1"/>
        <w:spacing w:before="0" w:beforeAutospacing="off"/>
        <w:ind w:left="-20" w:right="-20"/>
        <w:jc w:val="left"/>
        <w:rPr>
          <w:rFonts w:ascii="Calibri" w:hAnsi="Calibri" w:eastAsia="Calibri" w:cs="Calibri" w:asciiTheme="minorAscii" w:hAnsiTheme="minorAscii" w:eastAsiaTheme="minorAscii" w:cstheme="minorAscii"/>
          <w:b w:val="0"/>
          <w:bCs w:val="0"/>
          <w:i w:val="0"/>
          <w:iCs w:val="0"/>
          <w:caps w:val="0"/>
          <w:smallCaps w:val="0"/>
          <w:noProof w:val="0"/>
          <w:color w:val="141414"/>
          <w:sz w:val="20"/>
          <w:szCs w:val="20"/>
          <w:lang w:val="en-US"/>
        </w:rPr>
      </w:pPr>
      <w:r w:rsidRPr="79CF7C12" w:rsidR="38245B67">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t>The results produce the three-digit value 744.</w:t>
      </w:r>
    </w:p>
    <w:p w:rsidR="2B399284" w:rsidP="79CF7C12" w:rsidRDefault="2B399284" w14:paraId="243D6315" w14:textId="3C623027">
      <w:pPr>
        <w:pStyle w:val="Normal"/>
        <w:shd w:val="clear" w:color="auto" w:fill="FFFFFF" w:themeFill="background1"/>
        <w:spacing w:before="0" w:beforeAutospacing="off"/>
        <w:ind w:left="-20" w:right="-20"/>
        <w:jc w:val="center"/>
        <w:rPr>
          <w:rFonts w:ascii="Calibri" w:hAnsi="Calibri" w:eastAsia="Calibri" w:cs="Calibri" w:asciiTheme="minorAscii" w:hAnsiTheme="minorAscii" w:eastAsiaTheme="minorAscii" w:cstheme="minorAscii"/>
          <w:b w:val="0"/>
          <w:bCs w:val="0"/>
          <w:i w:val="0"/>
          <w:iCs w:val="0"/>
          <w:caps w:val="0"/>
          <w:smallCaps w:val="0"/>
          <w:noProof w:val="0"/>
          <w:color w:val="141414"/>
          <w:sz w:val="22"/>
          <w:szCs w:val="22"/>
          <w:lang w:val="en-US"/>
        </w:rPr>
      </w:pPr>
      <w:r w:rsidR="2B399284">
        <w:drawing>
          <wp:inline wp14:editId="57182A4A" wp14:anchorId="7AFFFB8D">
            <wp:extent cx="4971370" cy="2014748"/>
            <wp:effectExtent l="0" t="0" r="0" b="0"/>
            <wp:docPr id="91242945" name="" title=""/>
            <wp:cNvGraphicFramePr>
              <a:graphicFrameLocks noChangeAspect="1"/>
            </wp:cNvGraphicFramePr>
            <a:graphic>
              <a:graphicData uri="http://schemas.openxmlformats.org/drawingml/2006/picture">
                <pic:pic>
                  <pic:nvPicPr>
                    <pic:cNvPr id="0" name=""/>
                    <pic:cNvPicPr/>
                  </pic:nvPicPr>
                  <pic:blipFill>
                    <a:blip r:embed="R34720d6df0224c59">
                      <a:extLst>
                        <a:ext xmlns:a="http://schemas.openxmlformats.org/drawingml/2006/main" uri="{28A0092B-C50C-407E-A947-70E740481C1C}">
                          <a14:useLocalDpi val="0"/>
                        </a:ext>
                      </a:extLst>
                    </a:blip>
                    <a:stretch>
                      <a:fillRect/>
                    </a:stretch>
                  </pic:blipFill>
                  <pic:spPr>
                    <a:xfrm>
                      <a:off x="0" y="0"/>
                      <a:ext cx="4971370" cy="2014748"/>
                    </a:xfrm>
                    <a:prstGeom prst="rect">
                      <a:avLst/>
                    </a:prstGeom>
                  </pic:spPr>
                </pic:pic>
              </a:graphicData>
            </a:graphic>
          </wp:inline>
        </w:drawing>
      </w:r>
    </w:p>
    <w:p w:rsidR="2EFC2E7C" w:rsidP="79CF7C12" w:rsidRDefault="2EFC2E7C" w14:paraId="523E7698" w14:textId="00198A87">
      <w:pPr>
        <w:pStyle w:val="ListParagraph"/>
        <w:numPr>
          <w:ilvl w:val="0"/>
          <w:numId w:val="7"/>
        </w:numPr>
        <w:jc w:val="left"/>
        <w:rPr>
          <w:rFonts w:ascii="Consolas" w:hAnsi="Consolas" w:eastAsia="Consolas" w:cs="Consolas"/>
          <w:b w:val="0"/>
          <w:bCs w:val="0"/>
          <w:i w:val="0"/>
          <w:iCs w:val="0"/>
          <w:caps w:val="0"/>
          <w:smallCaps w:val="0"/>
          <w:noProof w:val="0"/>
          <w:color w:val="333333"/>
          <w:sz w:val="22"/>
          <w:szCs w:val="22"/>
          <w:lang w:val="en-US"/>
        </w:rPr>
      </w:pPr>
      <w:r w:rsidRPr="79CF7C12" w:rsidR="2EFC2E7C">
        <w:rPr>
          <w:rFonts w:ascii="Consolas" w:hAnsi="Consolas" w:eastAsia="Consolas" w:cs="Consolas"/>
          <w:b w:val="0"/>
          <w:bCs w:val="0"/>
          <w:i w:val="0"/>
          <w:iCs w:val="0"/>
          <w:caps w:val="0"/>
          <w:smallCaps w:val="0"/>
          <w:noProof w:val="0"/>
          <w:color w:val="333333"/>
          <w:sz w:val="22"/>
          <w:szCs w:val="22"/>
          <w:lang w:val="en-US"/>
        </w:rPr>
        <w:t>When we create normal file, user default permissions are --&gt; 664</w:t>
      </w:r>
    </w:p>
    <w:p w:rsidR="0C48F088" w:rsidP="79CF7C12" w:rsidRDefault="0C48F088" w14:paraId="66EC4C9D" w14:textId="1F1A68E4">
      <w:pPr>
        <w:pStyle w:val="ListParagraph"/>
        <w:numPr>
          <w:ilvl w:val="0"/>
          <w:numId w:val="7"/>
        </w:numPr>
        <w:jc w:val="left"/>
        <w:rPr>
          <w:rFonts w:ascii="Consolas" w:hAnsi="Consolas" w:eastAsia="Consolas" w:cs="Consolas"/>
          <w:b w:val="0"/>
          <w:bCs w:val="0"/>
          <w:i w:val="0"/>
          <w:iCs w:val="0"/>
          <w:caps w:val="0"/>
          <w:smallCaps w:val="0"/>
          <w:noProof w:val="0"/>
          <w:color w:val="333333"/>
          <w:sz w:val="22"/>
          <w:szCs w:val="22"/>
          <w:lang w:val="en-US"/>
        </w:rPr>
      </w:pPr>
      <w:r w:rsidRPr="79CF7C12" w:rsidR="0C48F088">
        <w:rPr>
          <w:rFonts w:ascii="Consolas" w:hAnsi="Consolas" w:eastAsia="Consolas" w:cs="Consolas"/>
          <w:b w:val="0"/>
          <w:bCs w:val="0"/>
          <w:i w:val="0"/>
          <w:iCs w:val="0"/>
          <w:caps w:val="0"/>
          <w:smallCaps w:val="0"/>
          <w:noProof w:val="0"/>
          <w:color w:val="333333"/>
          <w:sz w:val="22"/>
          <w:szCs w:val="22"/>
          <w:lang w:val="en-US"/>
        </w:rPr>
        <w:t xml:space="preserve">While you create file in root user </w:t>
      </w:r>
      <w:r w:rsidRPr="79CF7C12" w:rsidR="2D7AB011">
        <w:rPr>
          <w:rFonts w:ascii="Consolas" w:hAnsi="Consolas" w:eastAsia="Consolas" w:cs="Consolas"/>
          <w:b w:val="0"/>
          <w:bCs w:val="0"/>
          <w:i w:val="0"/>
          <w:iCs w:val="0"/>
          <w:caps w:val="0"/>
          <w:smallCaps w:val="0"/>
          <w:noProof w:val="0"/>
          <w:color w:val="333333"/>
          <w:sz w:val="22"/>
          <w:szCs w:val="22"/>
          <w:lang w:val="en-US"/>
        </w:rPr>
        <w:t>permissions are --&gt; 644</w:t>
      </w:r>
    </w:p>
    <w:p w:rsidR="5E280FED" w:rsidP="79CF7C12" w:rsidRDefault="5E280FED" w14:paraId="03C54694" w14:textId="1465DDA4">
      <w:pPr>
        <w:pStyle w:val="ListParagraph"/>
        <w:numPr>
          <w:ilvl w:val="0"/>
          <w:numId w:val="7"/>
        </w:numPr>
        <w:jc w:val="left"/>
        <w:rPr>
          <w:rFonts w:ascii="Consolas" w:hAnsi="Consolas" w:eastAsia="Consolas" w:cs="Consolas"/>
          <w:b w:val="0"/>
          <w:bCs w:val="0"/>
          <w:i w:val="0"/>
          <w:iCs w:val="0"/>
          <w:caps w:val="0"/>
          <w:smallCaps w:val="0"/>
          <w:noProof w:val="0"/>
          <w:color w:val="333333"/>
          <w:sz w:val="22"/>
          <w:szCs w:val="22"/>
          <w:lang w:val="en-US"/>
        </w:rPr>
      </w:pPr>
      <w:r w:rsidRPr="79CF7C12" w:rsidR="5E280FED">
        <w:rPr>
          <w:rFonts w:ascii="Consolas" w:hAnsi="Consolas" w:eastAsia="Consolas" w:cs="Consolas"/>
          <w:b w:val="0"/>
          <w:bCs w:val="0"/>
          <w:i w:val="0"/>
          <w:iCs w:val="0"/>
          <w:caps w:val="0"/>
          <w:smallCaps w:val="0"/>
          <w:noProof w:val="0"/>
          <w:color w:val="333333"/>
          <w:sz w:val="22"/>
          <w:szCs w:val="22"/>
          <w:lang w:val="en-US"/>
        </w:rPr>
        <w:t>When you create directory in root user</w:t>
      </w:r>
      <w:r w:rsidRPr="79CF7C12" w:rsidR="58B47455">
        <w:rPr>
          <w:rFonts w:ascii="Consolas" w:hAnsi="Consolas" w:eastAsia="Consolas" w:cs="Consolas"/>
          <w:b w:val="0"/>
          <w:bCs w:val="0"/>
          <w:i w:val="0"/>
          <w:iCs w:val="0"/>
          <w:caps w:val="0"/>
          <w:smallCaps w:val="0"/>
          <w:noProof w:val="0"/>
          <w:color w:val="333333"/>
          <w:sz w:val="22"/>
          <w:szCs w:val="22"/>
          <w:lang w:val="en-US"/>
        </w:rPr>
        <w:t>,</w:t>
      </w:r>
      <w:r w:rsidRPr="79CF7C12" w:rsidR="5E280FED">
        <w:rPr>
          <w:rFonts w:ascii="Consolas" w:hAnsi="Consolas" w:eastAsia="Consolas" w:cs="Consolas"/>
          <w:b w:val="0"/>
          <w:bCs w:val="0"/>
          <w:i w:val="0"/>
          <w:iCs w:val="0"/>
          <w:caps w:val="0"/>
          <w:smallCaps w:val="0"/>
          <w:noProof w:val="0"/>
          <w:color w:val="333333"/>
          <w:sz w:val="22"/>
          <w:szCs w:val="22"/>
          <w:lang w:val="en-US"/>
        </w:rPr>
        <w:t xml:space="preserve"> default </w:t>
      </w:r>
      <w:r w:rsidRPr="79CF7C12" w:rsidR="53D7A8A0">
        <w:rPr>
          <w:rFonts w:ascii="Consolas" w:hAnsi="Consolas" w:eastAsia="Consolas" w:cs="Consolas"/>
          <w:b w:val="0"/>
          <w:bCs w:val="0"/>
          <w:i w:val="0"/>
          <w:iCs w:val="0"/>
          <w:caps w:val="0"/>
          <w:smallCaps w:val="0"/>
          <w:noProof w:val="0"/>
          <w:color w:val="333333"/>
          <w:sz w:val="22"/>
          <w:szCs w:val="22"/>
          <w:lang w:val="en-US"/>
        </w:rPr>
        <w:t xml:space="preserve">permission </w:t>
      </w:r>
      <w:bookmarkStart w:name="_Int_QrJqu0AO" w:id="1578549123"/>
      <w:r w:rsidRPr="79CF7C12" w:rsidR="53D7A8A0">
        <w:rPr>
          <w:rFonts w:ascii="Consolas" w:hAnsi="Consolas" w:eastAsia="Consolas" w:cs="Consolas"/>
          <w:b w:val="0"/>
          <w:bCs w:val="0"/>
          <w:i w:val="0"/>
          <w:iCs w:val="0"/>
          <w:caps w:val="0"/>
          <w:smallCaps w:val="0"/>
          <w:noProof w:val="0"/>
          <w:color w:val="333333"/>
          <w:sz w:val="22"/>
          <w:szCs w:val="22"/>
          <w:lang w:val="en-US"/>
        </w:rPr>
        <w:t>is</w:t>
      </w:r>
      <w:bookmarkEnd w:id="1578549123"/>
      <w:r w:rsidRPr="79CF7C12" w:rsidR="5E280FED">
        <w:rPr>
          <w:rFonts w:ascii="Consolas" w:hAnsi="Consolas" w:eastAsia="Consolas" w:cs="Consolas"/>
          <w:b w:val="0"/>
          <w:bCs w:val="0"/>
          <w:i w:val="0"/>
          <w:iCs w:val="0"/>
          <w:caps w:val="0"/>
          <w:smallCaps w:val="0"/>
          <w:noProof w:val="0"/>
          <w:color w:val="333333"/>
          <w:sz w:val="22"/>
          <w:szCs w:val="22"/>
          <w:lang w:val="en-US"/>
        </w:rPr>
        <w:t xml:space="preserve"> </w:t>
      </w:r>
      <w:r w:rsidRPr="79CF7C12" w:rsidR="5E280FED">
        <w:rPr>
          <w:rFonts w:ascii="Consolas" w:hAnsi="Consolas" w:eastAsia="Consolas" w:cs="Consolas"/>
          <w:b w:val="0"/>
          <w:bCs w:val="0"/>
          <w:i w:val="0"/>
          <w:iCs w:val="0"/>
          <w:caps w:val="0"/>
          <w:smallCaps w:val="0"/>
          <w:noProof w:val="0"/>
          <w:color w:val="333333"/>
          <w:sz w:val="22"/>
          <w:szCs w:val="22"/>
          <w:lang w:val="en-US"/>
        </w:rPr>
        <w:t>--&gt; 755</w:t>
      </w:r>
    </w:p>
    <w:p w:rsidR="2721C113" w:rsidP="79CF7C12" w:rsidRDefault="2721C113" w14:paraId="3189B0FE" w14:textId="64774F05">
      <w:pPr>
        <w:pStyle w:val="ListParagraph"/>
        <w:numPr>
          <w:ilvl w:val="0"/>
          <w:numId w:val="7"/>
        </w:numPr>
        <w:jc w:val="left"/>
        <w:rPr>
          <w:rFonts w:ascii="Consolas" w:hAnsi="Consolas" w:eastAsia="Consolas" w:cs="Consolas"/>
          <w:b w:val="0"/>
          <w:bCs w:val="0"/>
          <w:i w:val="0"/>
          <w:iCs w:val="0"/>
          <w:caps w:val="0"/>
          <w:smallCaps w:val="0"/>
          <w:noProof w:val="0"/>
          <w:color w:val="333333"/>
          <w:sz w:val="22"/>
          <w:szCs w:val="22"/>
          <w:lang w:val="en-US"/>
        </w:rPr>
      </w:pPr>
      <w:r w:rsidRPr="79CF7C12" w:rsidR="2721C113">
        <w:rPr>
          <w:rFonts w:ascii="Consolas" w:hAnsi="Consolas" w:eastAsia="Consolas" w:cs="Consolas"/>
          <w:b w:val="0"/>
          <w:bCs w:val="0"/>
          <w:i w:val="0"/>
          <w:iCs w:val="0"/>
          <w:caps w:val="0"/>
          <w:smallCaps w:val="0"/>
          <w:noProof w:val="0"/>
          <w:color w:val="333333"/>
          <w:sz w:val="22"/>
          <w:szCs w:val="22"/>
          <w:lang w:val="en-US"/>
        </w:rPr>
        <w:t>When you create directory in normal user</w:t>
      </w:r>
      <w:r w:rsidRPr="79CF7C12" w:rsidR="7C1F67B7">
        <w:rPr>
          <w:rFonts w:ascii="Consolas" w:hAnsi="Consolas" w:eastAsia="Consolas" w:cs="Consolas"/>
          <w:b w:val="0"/>
          <w:bCs w:val="0"/>
          <w:i w:val="0"/>
          <w:iCs w:val="0"/>
          <w:caps w:val="0"/>
          <w:smallCaps w:val="0"/>
          <w:noProof w:val="0"/>
          <w:color w:val="333333"/>
          <w:sz w:val="22"/>
          <w:szCs w:val="22"/>
          <w:lang w:val="en-US"/>
        </w:rPr>
        <w:t>, default permission is --&gt; 775</w:t>
      </w:r>
    </w:p>
    <w:p w:rsidR="2C6F2AAE" w:rsidP="79CF7C12" w:rsidRDefault="2C6F2AAE" w14:paraId="5481B476" w14:textId="344C7C7B">
      <w:pPr>
        <w:pStyle w:val="Normal"/>
        <w:jc w:val="left"/>
        <w:rPr>
          <w:rFonts w:ascii="Consolas" w:hAnsi="Consolas" w:eastAsia="Consolas" w:cs="Consolas"/>
          <w:b w:val="0"/>
          <w:bCs w:val="0"/>
          <w:i w:val="0"/>
          <w:iCs w:val="0"/>
          <w:caps w:val="0"/>
          <w:smallCaps w:val="0"/>
          <w:noProof w:val="0"/>
          <w:color w:val="333333"/>
          <w:sz w:val="22"/>
          <w:szCs w:val="22"/>
          <w:lang w:val="en-US"/>
        </w:rPr>
      </w:pPr>
      <w:r w:rsidRPr="79CF7C12" w:rsidR="2C6F2AAE">
        <w:rPr>
          <w:rFonts w:ascii="Consolas" w:hAnsi="Consolas" w:eastAsia="Consolas" w:cs="Consolas"/>
          <w:b w:val="0"/>
          <w:bCs w:val="0"/>
          <w:i w:val="0"/>
          <w:iCs w:val="0"/>
          <w:caps w:val="0"/>
          <w:smallCaps w:val="0"/>
          <w:noProof w:val="0"/>
          <w:color w:val="333333"/>
          <w:sz w:val="22"/>
          <w:szCs w:val="22"/>
          <w:lang w:val="en-US"/>
        </w:rPr>
        <w:t>umask</w:t>
      </w:r>
      <w:r w:rsidRPr="79CF7C12" w:rsidR="2C6F2AAE">
        <w:rPr>
          <w:rFonts w:ascii="Consolas" w:hAnsi="Consolas" w:eastAsia="Consolas" w:cs="Consolas"/>
          <w:b w:val="0"/>
          <w:bCs w:val="0"/>
          <w:i w:val="0"/>
          <w:iCs w:val="0"/>
          <w:caps w:val="0"/>
          <w:smallCaps w:val="0"/>
          <w:noProof w:val="0"/>
          <w:color w:val="333333"/>
          <w:sz w:val="22"/>
          <w:szCs w:val="22"/>
          <w:lang w:val="en-US"/>
        </w:rPr>
        <w:t xml:space="preserve"> will</w:t>
      </w:r>
      <w:r w:rsidRPr="79CF7C12" w:rsidR="2C6F2AAE">
        <w:rPr>
          <w:rFonts w:ascii="Consolas" w:hAnsi="Consolas" w:eastAsia="Consolas" w:cs="Consolas"/>
          <w:b w:val="0"/>
          <w:bCs w:val="0"/>
          <w:i w:val="0"/>
          <w:iCs w:val="0"/>
          <w:caps w:val="0"/>
          <w:smallCaps w:val="0"/>
          <w:noProof w:val="0"/>
          <w:color w:val="333333"/>
          <w:sz w:val="22"/>
          <w:szCs w:val="22"/>
          <w:lang w:val="en-US"/>
        </w:rPr>
        <w:t xml:space="preserve"> </w:t>
      </w:r>
      <w:bookmarkStart w:name="_Int_QYE4Inq0" w:id="1476134909"/>
      <w:r w:rsidRPr="79CF7C12" w:rsidR="2C6F2AAE">
        <w:rPr>
          <w:rFonts w:ascii="Consolas" w:hAnsi="Consolas" w:eastAsia="Consolas" w:cs="Consolas"/>
          <w:b w:val="0"/>
          <w:bCs w:val="0"/>
          <w:i w:val="0"/>
          <w:iCs w:val="0"/>
          <w:caps w:val="0"/>
          <w:smallCaps w:val="0"/>
          <w:noProof w:val="0"/>
          <w:color w:val="333333"/>
          <w:sz w:val="22"/>
          <w:szCs w:val="22"/>
          <w:lang w:val="en-US"/>
        </w:rPr>
        <w:t>set</w:t>
      </w:r>
      <w:r w:rsidRPr="79CF7C12" w:rsidR="2C6F2AAE">
        <w:rPr>
          <w:rFonts w:ascii="Consolas" w:hAnsi="Consolas" w:eastAsia="Consolas" w:cs="Consolas"/>
          <w:b w:val="0"/>
          <w:bCs w:val="0"/>
          <w:i w:val="0"/>
          <w:iCs w:val="0"/>
          <w:caps w:val="0"/>
          <w:smallCaps w:val="0"/>
          <w:noProof w:val="0"/>
          <w:color w:val="333333"/>
          <w:sz w:val="22"/>
          <w:szCs w:val="22"/>
          <w:lang w:val="en-US"/>
        </w:rPr>
        <w:t>s</w:t>
      </w:r>
      <w:bookmarkEnd w:id="1476134909"/>
      <w:r w:rsidRPr="79CF7C12" w:rsidR="2C6F2AAE">
        <w:rPr>
          <w:rFonts w:ascii="Consolas" w:hAnsi="Consolas" w:eastAsia="Consolas" w:cs="Consolas"/>
          <w:b w:val="0"/>
          <w:bCs w:val="0"/>
          <w:i w:val="0"/>
          <w:iCs w:val="0"/>
          <w:caps w:val="0"/>
          <w:smallCaps w:val="0"/>
          <w:noProof w:val="0"/>
          <w:color w:val="333333"/>
          <w:sz w:val="22"/>
          <w:szCs w:val="22"/>
          <w:lang w:val="en-US"/>
        </w:rPr>
        <w:t xml:space="preserve"> the permissions for the</w:t>
      </w:r>
      <w:r w:rsidRPr="79CF7C12" w:rsidR="2C6F2AAE">
        <w:rPr>
          <w:rFonts w:ascii="Consolas" w:hAnsi="Consolas" w:eastAsia="Consolas" w:cs="Consolas"/>
          <w:b w:val="0"/>
          <w:bCs w:val="0"/>
          <w:i w:val="0"/>
          <w:iCs w:val="0"/>
          <w:caps w:val="0"/>
          <w:smallCaps w:val="0"/>
          <w:noProof w:val="0"/>
          <w:color w:val="333333"/>
          <w:sz w:val="22"/>
          <w:szCs w:val="22"/>
          <w:lang w:val="en-US"/>
        </w:rPr>
        <w:t xml:space="preserve"> </w:t>
      </w:r>
      <w:r w:rsidRPr="79CF7C12" w:rsidR="2C6F2AAE">
        <w:rPr>
          <w:rFonts w:ascii="Consolas" w:hAnsi="Consolas" w:eastAsia="Consolas" w:cs="Consolas"/>
          <w:b w:val="0"/>
          <w:bCs w:val="0"/>
          <w:i w:val="0"/>
          <w:iCs w:val="0"/>
          <w:caps w:val="0"/>
          <w:smallCaps w:val="0"/>
          <w:noProof w:val="0"/>
          <w:color w:val="333333"/>
          <w:sz w:val="22"/>
          <w:szCs w:val="22"/>
          <w:lang w:val="en-US"/>
        </w:rPr>
        <w:t>linu</w:t>
      </w:r>
      <w:r w:rsidRPr="79CF7C12" w:rsidR="2C6F2AAE">
        <w:rPr>
          <w:rFonts w:ascii="Consolas" w:hAnsi="Consolas" w:eastAsia="Consolas" w:cs="Consolas"/>
          <w:b w:val="0"/>
          <w:bCs w:val="0"/>
          <w:i w:val="0"/>
          <w:iCs w:val="0"/>
          <w:caps w:val="0"/>
          <w:smallCaps w:val="0"/>
          <w:noProof w:val="0"/>
          <w:color w:val="333333"/>
          <w:sz w:val="22"/>
          <w:szCs w:val="22"/>
          <w:lang w:val="en-US"/>
        </w:rPr>
        <w:t>x</w:t>
      </w:r>
      <w:r w:rsidRPr="79CF7C12" w:rsidR="2C6F2AAE">
        <w:rPr>
          <w:rFonts w:ascii="Consolas" w:hAnsi="Consolas" w:eastAsia="Consolas" w:cs="Consolas"/>
          <w:b w:val="0"/>
          <w:bCs w:val="0"/>
          <w:i w:val="0"/>
          <w:iCs w:val="0"/>
          <w:caps w:val="0"/>
          <w:smallCaps w:val="0"/>
          <w:noProof w:val="0"/>
          <w:color w:val="333333"/>
          <w:sz w:val="22"/>
          <w:szCs w:val="22"/>
          <w:lang w:val="en-US"/>
        </w:rPr>
        <w:t xml:space="preserve"> file system.</w:t>
      </w:r>
    </w:p>
    <w:p w:rsidR="2C6F2AAE" w:rsidP="79CF7C12" w:rsidRDefault="2C6F2AAE" w14:paraId="78681455" w14:textId="52963F15">
      <w:pPr>
        <w:pStyle w:val="Normal"/>
        <w:jc w:val="left"/>
        <w:rPr>
          <w:rFonts w:ascii="Consolas" w:hAnsi="Consolas" w:eastAsia="Consolas" w:cs="Consolas"/>
          <w:b w:val="0"/>
          <w:bCs w:val="0"/>
          <w:i w:val="0"/>
          <w:iCs w:val="0"/>
          <w:caps w:val="0"/>
          <w:smallCaps w:val="0"/>
          <w:noProof w:val="0"/>
          <w:color w:val="333333"/>
          <w:sz w:val="22"/>
          <w:szCs w:val="22"/>
          <w:lang w:val="en-US"/>
        </w:rPr>
      </w:pPr>
      <w:r w:rsidRPr="79CF7C12" w:rsidR="2C6F2AAE">
        <w:rPr>
          <w:rFonts w:ascii="Consolas" w:hAnsi="Consolas" w:eastAsia="Consolas" w:cs="Consolas"/>
          <w:b w:val="0"/>
          <w:bCs w:val="0"/>
          <w:i w:val="0"/>
          <w:iCs w:val="0"/>
          <w:caps w:val="0"/>
          <w:smallCaps w:val="0"/>
          <w:noProof w:val="0"/>
          <w:color w:val="333333"/>
          <w:sz w:val="22"/>
          <w:szCs w:val="22"/>
          <w:lang w:val="en-US"/>
        </w:rPr>
        <w:t>002 --&gt; ubuntu</w:t>
      </w:r>
    </w:p>
    <w:p w:rsidR="2C6F2AAE" w:rsidP="79CF7C12" w:rsidRDefault="2C6F2AAE" w14:paraId="70CA4625" w14:textId="5431D225">
      <w:pPr>
        <w:pStyle w:val="Normal"/>
        <w:jc w:val="left"/>
        <w:rPr>
          <w:rFonts w:ascii="Consolas" w:hAnsi="Consolas" w:eastAsia="Consolas" w:cs="Consolas"/>
          <w:b w:val="0"/>
          <w:bCs w:val="0"/>
          <w:i w:val="0"/>
          <w:iCs w:val="0"/>
          <w:caps w:val="0"/>
          <w:smallCaps w:val="0"/>
          <w:noProof w:val="0"/>
          <w:color w:val="333333"/>
          <w:sz w:val="22"/>
          <w:szCs w:val="22"/>
          <w:lang w:val="en-US"/>
        </w:rPr>
      </w:pPr>
      <w:r w:rsidRPr="79CF7C12" w:rsidR="2C6F2AAE">
        <w:rPr>
          <w:rFonts w:ascii="Consolas" w:hAnsi="Consolas" w:eastAsia="Consolas" w:cs="Consolas"/>
          <w:b w:val="0"/>
          <w:bCs w:val="0"/>
          <w:i w:val="0"/>
          <w:iCs w:val="0"/>
          <w:caps w:val="0"/>
          <w:smallCaps w:val="0"/>
          <w:noProof w:val="0"/>
          <w:color w:val="333333"/>
          <w:sz w:val="22"/>
          <w:szCs w:val="22"/>
          <w:lang w:val="en-US"/>
        </w:rPr>
        <w:t>022 --&gt; root</w:t>
      </w:r>
    </w:p>
    <w:p w:rsidR="79CF7C12" w:rsidP="79CF7C12" w:rsidRDefault="79CF7C12" w14:paraId="5F199CDA" w14:textId="02E6109A">
      <w:pPr>
        <w:pStyle w:val="Normal"/>
        <w:jc w:val="left"/>
        <w:rPr>
          <w:rFonts w:ascii="Consolas" w:hAnsi="Consolas" w:eastAsia="Consolas" w:cs="Consolas"/>
          <w:b w:val="0"/>
          <w:bCs w:val="0"/>
          <w:i w:val="0"/>
          <w:iCs w:val="0"/>
          <w:caps w:val="0"/>
          <w:smallCaps w:val="0"/>
          <w:noProof w:val="0"/>
          <w:color w:val="333333"/>
          <w:sz w:val="22"/>
          <w:szCs w:val="22"/>
          <w:lang w:val="en-US"/>
        </w:rPr>
      </w:pPr>
    </w:p>
    <w:p w:rsidR="6A12DBF9" w:rsidP="79CF7C12" w:rsidRDefault="6A12DBF9" w14:paraId="14CBA6EE" w14:textId="3162DD6E">
      <w:pPr>
        <w:pStyle w:val="Normal"/>
        <w:jc w:val="left"/>
        <w:rPr>
          <w:rFonts w:ascii="Consolas" w:hAnsi="Consolas" w:eastAsia="Consolas" w:cs="Consolas"/>
          <w:b w:val="0"/>
          <w:bCs w:val="0"/>
          <w:i w:val="0"/>
          <w:iCs w:val="0"/>
          <w:caps w:val="0"/>
          <w:smallCaps w:val="0"/>
          <w:noProof w:val="0"/>
          <w:color w:val="333333"/>
          <w:sz w:val="22"/>
          <w:szCs w:val="22"/>
          <w:lang w:val="en-US"/>
        </w:rPr>
      </w:pPr>
      <w:r w:rsidRPr="79CF7C12" w:rsidR="6A12DBF9">
        <w:rPr>
          <w:rFonts w:ascii="Consolas" w:hAnsi="Consolas" w:eastAsia="Consolas" w:cs="Consolas"/>
          <w:b w:val="0"/>
          <w:bCs w:val="0"/>
          <w:i w:val="0"/>
          <w:iCs w:val="0"/>
          <w:caps w:val="0"/>
          <w:smallCaps w:val="0"/>
          <w:noProof w:val="0"/>
          <w:color w:val="333333"/>
          <w:sz w:val="22"/>
          <w:szCs w:val="22"/>
          <w:lang w:val="en-US"/>
        </w:rPr>
        <w:t>777 -------&gt; folder/directory</w:t>
      </w:r>
    </w:p>
    <w:p w:rsidR="2C6F2AAE" w:rsidP="79CF7C12" w:rsidRDefault="2C6F2AAE" w14:paraId="6C5215D0" w14:textId="4D68641B">
      <w:pPr>
        <w:pStyle w:val="Normal"/>
        <w:jc w:val="left"/>
        <w:rPr>
          <w:rFonts w:ascii="Consolas" w:hAnsi="Consolas" w:eastAsia="Consolas" w:cs="Consolas"/>
          <w:b w:val="0"/>
          <w:bCs w:val="0"/>
          <w:i w:val="0"/>
          <w:iCs w:val="0"/>
          <w:caps w:val="0"/>
          <w:smallCaps w:val="0"/>
          <w:noProof w:val="0"/>
          <w:color w:val="333333"/>
          <w:sz w:val="22"/>
          <w:szCs w:val="22"/>
          <w:lang w:val="en-US"/>
        </w:rPr>
      </w:pPr>
      <w:r w:rsidRPr="79CF7C12" w:rsidR="2C6F2AAE">
        <w:rPr>
          <w:rFonts w:ascii="Consolas" w:hAnsi="Consolas" w:eastAsia="Consolas" w:cs="Consolas"/>
          <w:b w:val="0"/>
          <w:bCs w:val="0"/>
          <w:i w:val="0"/>
          <w:iCs w:val="0"/>
          <w:caps w:val="0"/>
          <w:smallCaps w:val="0"/>
          <w:noProof w:val="0"/>
          <w:color w:val="333333"/>
          <w:sz w:val="22"/>
          <w:szCs w:val="22"/>
          <w:lang w:val="en-US"/>
        </w:rPr>
        <w:t xml:space="preserve">777 – 002 = 775 in normal </w:t>
      </w:r>
      <w:r w:rsidRPr="79CF7C12" w:rsidR="2C6F2AAE">
        <w:rPr>
          <w:rFonts w:ascii="Consolas" w:hAnsi="Consolas" w:eastAsia="Consolas" w:cs="Consolas"/>
          <w:b w:val="0"/>
          <w:bCs w:val="0"/>
          <w:i w:val="0"/>
          <w:iCs w:val="0"/>
          <w:caps w:val="0"/>
          <w:smallCaps w:val="0"/>
          <w:noProof w:val="0"/>
          <w:color w:val="333333"/>
          <w:sz w:val="22"/>
          <w:szCs w:val="22"/>
          <w:lang w:val="en-US"/>
        </w:rPr>
        <w:t>user(</w:t>
      </w:r>
      <w:r w:rsidRPr="79CF7C12" w:rsidR="2C6F2AAE">
        <w:rPr>
          <w:rFonts w:ascii="Consolas" w:hAnsi="Consolas" w:eastAsia="Consolas" w:cs="Consolas"/>
          <w:b w:val="0"/>
          <w:bCs w:val="0"/>
          <w:i w:val="0"/>
          <w:iCs w:val="0"/>
          <w:caps w:val="0"/>
          <w:smallCaps w:val="0"/>
          <w:noProof w:val="0"/>
          <w:color w:val="333333"/>
          <w:sz w:val="22"/>
          <w:szCs w:val="22"/>
          <w:lang w:val="en-US"/>
        </w:rPr>
        <w:t>ubuntu)</w:t>
      </w:r>
    </w:p>
    <w:p w:rsidR="2C6F2AAE" w:rsidP="79CF7C12" w:rsidRDefault="2C6F2AAE" w14:paraId="469E7590" w14:textId="7E2961F9">
      <w:pPr>
        <w:pStyle w:val="Normal"/>
        <w:jc w:val="left"/>
        <w:rPr>
          <w:rFonts w:ascii="Consolas" w:hAnsi="Consolas" w:eastAsia="Consolas" w:cs="Consolas"/>
          <w:b w:val="0"/>
          <w:bCs w:val="0"/>
          <w:i w:val="0"/>
          <w:iCs w:val="0"/>
          <w:caps w:val="0"/>
          <w:smallCaps w:val="0"/>
          <w:noProof w:val="0"/>
          <w:color w:val="333333"/>
          <w:sz w:val="22"/>
          <w:szCs w:val="22"/>
          <w:lang w:val="en-US"/>
        </w:rPr>
      </w:pPr>
      <w:r w:rsidRPr="79CF7C12" w:rsidR="2C6F2AAE">
        <w:rPr>
          <w:rFonts w:ascii="Consolas" w:hAnsi="Consolas" w:eastAsia="Consolas" w:cs="Consolas"/>
          <w:b w:val="0"/>
          <w:bCs w:val="0"/>
          <w:i w:val="0"/>
          <w:iCs w:val="0"/>
          <w:caps w:val="0"/>
          <w:smallCaps w:val="0"/>
          <w:noProof w:val="0"/>
          <w:color w:val="333333"/>
          <w:sz w:val="22"/>
          <w:szCs w:val="22"/>
          <w:lang w:val="en-US"/>
        </w:rPr>
        <w:t>777 – 022 = 755 in root user</w:t>
      </w:r>
    </w:p>
    <w:p w:rsidR="79CF7C12" w:rsidP="79CF7C12" w:rsidRDefault="79CF7C12" w14:paraId="38899EB7" w14:textId="13B2D615">
      <w:pPr>
        <w:pStyle w:val="Normal"/>
        <w:jc w:val="left"/>
        <w:rPr>
          <w:rFonts w:ascii="Consolas" w:hAnsi="Consolas" w:eastAsia="Consolas" w:cs="Consolas"/>
          <w:b w:val="0"/>
          <w:bCs w:val="0"/>
          <w:i w:val="0"/>
          <w:iCs w:val="0"/>
          <w:caps w:val="0"/>
          <w:smallCaps w:val="0"/>
          <w:noProof w:val="0"/>
          <w:color w:val="333333"/>
          <w:sz w:val="22"/>
          <w:szCs w:val="22"/>
          <w:lang w:val="en-US"/>
        </w:rPr>
      </w:pPr>
    </w:p>
    <w:p w:rsidR="7EA60143" w:rsidP="79CF7C12" w:rsidRDefault="7EA60143" w14:paraId="1B1C64BF" w14:textId="0BD90E94">
      <w:pPr>
        <w:pStyle w:val="Normal"/>
        <w:jc w:val="left"/>
        <w:rPr>
          <w:rFonts w:ascii="Consolas" w:hAnsi="Consolas" w:eastAsia="Consolas" w:cs="Consolas"/>
          <w:b w:val="0"/>
          <w:bCs w:val="0"/>
          <w:i w:val="0"/>
          <w:iCs w:val="0"/>
          <w:caps w:val="0"/>
          <w:smallCaps w:val="0"/>
          <w:noProof w:val="0"/>
          <w:color w:val="333333"/>
          <w:sz w:val="22"/>
          <w:szCs w:val="22"/>
          <w:lang w:val="en-US"/>
        </w:rPr>
      </w:pPr>
      <w:r w:rsidRPr="79CF7C12" w:rsidR="7EA60143">
        <w:rPr>
          <w:rFonts w:ascii="Consolas" w:hAnsi="Consolas" w:eastAsia="Consolas" w:cs="Consolas"/>
          <w:b w:val="0"/>
          <w:bCs w:val="0"/>
          <w:i w:val="0"/>
          <w:iCs w:val="0"/>
          <w:caps w:val="0"/>
          <w:smallCaps w:val="0"/>
          <w:noProof w:val="0"/>
          <w:color w:val="333333"/>
          <w:sz w:val="22"/>
          <w:szCs w:val="22"/>
          <w:lang w:val="en-US"/>
        </w:rPr>
        <w:t>666 -------&gt; files</w:t>
      </w:r>
    </w:p>
    <w:p w:rsidR="7EA60143" w:rsidP="79CF7C12" w:rsidRDefault="7EA60143" w14:paraId="569BB309" w14:textId="067D2F20">
      <w:pPr>
        <w:pStyle w:val="Normal"/>
        <w:jc w:val="left"/>
        <w:rPr>
          <w:rFonts w:ascii="Consolas" w:hAnsi="Consolas" w:eastAsia="Consolas" w:cs="Consolas"/>
          <w:b w:val="0"/>
          <w:bCs w:val="0"/>
          <w:i w:val="0"/>
          <w:iCs w:val="0"/>
          <w:caps w:val="0"/>
          <w:smallCaps w:val="0"/>
          <w:noProof w:val="0"/>
          <w:color w:val="333333"/>
          <w:sz w:val="22"/>
          <w:szCs w:val="22"/>
          <w:lang w:val="en-US"/>
        </w:rPr>
      </w:pPr>
      <w:r w:rsidRPr="79CF7C12" w:rsidR="7EA60143">
        <w:rPr>
          <w:rFonts w:ascii="Consolas" w:hAnsi="Consolas" w:eastAsia="Consolas" w:cs="Consolas"/>
          <w:b w:val="0"/>
          <w:bCs w:val="0"/>
          <w:i w:val="0"/>
          <w:iCs w:val="0"/>
          <w:caps w:val="0"/>
          <w:smallCaps w:val="0"/>
          <w:noProof w:val="0"/>
          <w:color w:val="333333"/>
          <w:sz w:val="22"/>
          <w:szCs w:val="22"/>
          <w:lang w:val="en-US"/>
        </w:rPr>
        <w:t>666 – 002 = 664 = normal user</w:t>
      </w:r>
    </w:p>
    <w:p w:rsidR="7EA60143" w:rsidP="79CF7C12" w:rsidRDefault="7EA60143" w14:paraId="565013FA" w14:textId="37E39D6A">
      <w:pPr>
        <w:pStyle w:val="Normal"/>
        <w:jc w:val="left"/>
        <w:rPr>
          <w:rFonts w:ascii="Consolas" w:hAnsi="Consolas" w:eastAsia="Consolas" w:cs="Consolas"/>
          <w:b w:val="0"/>
          <w:bCs w:val="0"/>
          <w:i w:val="0"/>
          <w:iCs w:val="0"/>
          <w:caps w:val="0"/>
          <w:smallCaps w:val="0"/>
          <w:noProof w:val="0"/>
          <w:color w:val="333333"/>
          <w:sz w:val="22"/>
          <w:szCs w:val="22"/>
          <w:lang w:val="en-US"/>
        </w:rPr>
      </w:pPr>
      <w:r w:rsidRPr="79CF7C12" w:rsidR="7EA60143">
        <w:rPr>
          <w:rFonts w:ascii="Consolas" w:hAnsi="Consolas" w:eastAsia="Consolas" w:cs="Consolas"/>
          <w:b w:val="0"/>
          <w:bCs w:val="0"/>
          <w:i w:val="0"/>
          <w:iCs w:val="0"/>
          <w:caps w:val="0"/>
          <w:smallCaps w:val="0"/>
          <w:noProof w:val="0"/>
          <w:color w:val="333333"/>
          <w:sz w:val="22"/>
          <w:szCs w:val="22"/>
          <w:lang w:val="en-US"/>
        </w:rPr>
        <w:t>666 – 022 = 644 = root user</w:t>
      </w:r>
    </w:p>
    <w:p w:rsidR="79CF7C12" w:rsidP="79CF7C12" w:rsidRDefault="79CF7C12" w14:paraId="58BFE223" w14:textId="50BA52BA">
      <w:pPr>
        <w:pStyle w:val="Normal"/>
        <w:jc w:val="left"/>
        <w:rPr>
          <w:rFonts w:ascii="Consolas" w:hAnsi="Consolas" w:eastAsia="Consolas" w:cs="Consolas"/>
          <w:b w:val="0"/>
          <w:bCs w:val="0"/>
          <w:i w:val="0"/>
          <w:iCs w:val="0"/>
          <w:caps w:val="0"/>
          <w:smallCaps w:val="0"/>
          <w:noProof w:val="0"/>
          <w:color w:val="333333"/>
          <w:sz w:val="22"/>
          <w:szCs w:val="22"/>
          <w:lang w:val="en-US"/>
        </w:rPr>
      </w:pPr>
    </w:p>
    <w:p w:rsidR="27C360DB" w:rsidP="79CF7C12" w:rsidRDefault="27C360DB" w14:paraId="3CD17894" w14:textId="1D534B1F">
      <w:pPr>
        <w:pStyle w:val="ListParagraph"/>
        <w:numPr>
          <w:ilvl w:val="0"/>
          <w:numId w:val="10"/>
        </w:numPr>
        <w:jc w:val="left"/>
        <w:rPr>
          <w:rFonts w:ascii="Consolas" w:hAnsi="Consolas" w:eastAsia="Consolas" w:cs="Consolas"/>
          <w:b w:val="0"/>
          <w:bCs w:val="0"/>
          <w:i w:val="0"/>
          <w:iCs w:val="0"/>
          <w:caps w:val="0"/>
          <w:smallCaps w:val="0"/>
          <w:noProof w:val="0"/>
          <w:color w:val="333333"/>
          <w:sz w:val="22"/>
          <w:szCs w:val="22"/>
          <w:lang w:val="en-US"/>
        </w:rPr>
      </w:pPr>
      <w:r w:rsidRPr="79CF7C12" w:rsidR="27C360DB">
        <w:rPr>
          <w:rFonts w:ascii="Consolas" w:hAnsi="Consolas" w:eastAsia="Consolas" w:cs="Consolas"/>
          <w:b w:val="0"/>
          <w:bCs w:val="0"/>
          <w:i w:val="0"/>
          <w:iCs w:val="0"/>
          <w:caps w:val="0"/>
          <w:smallCaps w:val="0"/>
          <w:noProof w:val="0"/>
          <w:color w:val="333333"/>
          <w:sz w:val="22"/>
          <w:szCs w:val="22"/>
          <w:lang w:val="en-US"/>
        </w:rPr>
        <w:t>Chmod</w:t>
      </w:r>
      <w:r w:rsidRPr="79CF7C12" w:rsidR="27C360DB">
        <w:rPr>
          <w:rFonts w:ascii="Consolas" w:hAnsi="Consolas" w:eastAsia="Consolas" w:cs="Consolas"/>
          <w:b w:val="0"/>
          <w:bCs w:val="0"/>
          <w:i w:val="0"/>
          <w:iCs w:val="0"/>
          <w:caps w:val="0"/>
          <w:smallCaps w:val="0"/>
          <w:noProof w:val="0"/>
          <w:color w:val="333333"/>
          <w:sz w:val="22"/>
          <w:szCs w:val="22"/>
          <w:lang w:val="en-US"/>
        </w:rPr>
        <w:t xml:space="preserve"> command is used to change the permission of the file</w:t>
      </w:r>
      <w:r w:rsidRPr="79CF7C12" w:rsidR="195CBCC5">
        <w:rPr>
          <w:rFonts w:ascii="Consolas" w:hAnsi="Consolas" w:eastAsia="Consolas" w:cs="Consolas"/>
          <w:b w:val="0"/>
          <w:bCs w:val="0"/>
          <w:i w:val="0"/>
          <w:iCs w:val="0"/>
          <w:caps w:val="0"/>
          <w:smallCaps w:val="0"/>
          <w:noProof w:val="0"/>
          <w:color w:val="333333"/>
          <w:sz w:val="22"/>
          <w:szCs w:val="22"/>
          <w:lang w:val="en-US"/>
        </w:rPr>
        <w:t>/folder.</w:t>
      </w:r>
    </w:p>
    <w:p w:rsidR="27C360DB" w:rsidP="79CF7C12" w:rsidRDefault="27C360DB" w14:paraId="707F4AB3" w14:textId="340B634F">
      <w:pPr>
        <w:pStyle w:val="ListParagraph"/>
        <w:numPr>
          <w:ilvl w:val="0"/>
          <w:numId w:val="10"/>
        </w:numPr>
        <w:jc w:val="left"/>
        <w:rPr>
          <w:rFonts w:ascii="Consolas" w:hAnsi="Consolas" w:eastAsia="Consolas" w:cs="Consolas"/>
          <w:b w:val="0"/>
          <w:bCs w:val="0"/>
          <w:i w:val="0"/>
          <w:iCs w:val="0"/>
          <w:caps w:val="0"/>
          <w:smallCaps w:val="0"/>
          <w:noProof w:val="0"/>
          <w:color w:val="333333"/>
          <w:sz w:val="22"/>
          <w:szCs w:val="22"/>
          <w:lang w:val="en-US"/>
        </w:rPr>
      </w:pPr>
      <w:r w:rsidRPr="79CF7C12" w:rsidR="27C360DB">
        <w:rPr>
          <w:rFonts w:ascii="Consolas" w:hAnsi="Consolas" w:eastAsia="Consolas" w:cs="Consolas"/>
          <w:b w:val="0"/>
          <w:bCs w:val="0"/>
          <w:i w:val="0"/>
          <w:iCs w:val="0"/>
          <w:caps w:val="0"/>
          <w:smallCaps w:val="0"/>
          <w:noProof w:val="0"/>
          <w:color w:val="333333"/>
          <w:sz w:val="22"/>
          <w:szCs w:val="22"/>
          <w:lang w:val="en-US"/>
        </w:rPr>
        <w:t xml:space="preserve">By default, execution is not available. Using </w:t>
      </w:r>
      <w:r w:rsidRPr="79CF7C12" w:rsidR="27C360DB">
        <w:rPr>
          <w:rFonts w:ascii="Consolas" w:hAnsi="Consolas" w:eastAsia="Consolas" w:cs="Consolas"/>
          <w:b w:val="0"/>
          <w:bCs w:val="0"/>
          <w:i w:val="0"/>
          <w:iCs w:val="0"/>
          <w:caps w:val="0"/>
          <w:smallCaps w:val="0"/>
          <w:noProof w:val="0"/>
          <w:color w:val="333333"/>
          <w:sz w:val="22"/>
          <w:szCs w:val="22"/>
          <w:lang w:val="en-US"/>
        </w:rPr>
        <w:t>chmod</w:t>
      </w:r>
      <w:r w:rsidRPr="79CF7C12" w:rsidR="27C360DB">
        <w:rPr>
          <w:rFonts w:ascii="Consolas" w:hAnsi="Consolas" w:eastAsia="Consolas" w:cs="Consolas"/>
          <w:b w:val="0"/>
          <w:bCs w:val="0"/>
          <w:i w:val="0"/>
          <w:iCs w:val="0"/>
          <w:caps w:val="0"/>
          <w:smallCaps w:val="0"/>
          <w:noProof w:val="0"/>
          <w:color w:val="333333"/>
          <w:sz w:val="22"/>
          <w:szCs w:val="22"/>
          <w:lang w:val="en-US"/>
        </w:rPr>
        <w:t xml:space="preserve"> we can change the permissions.</w:t>
      </w:r>
    </w:p>
    <w:p w:rsidR="79CF7C12" w:rsidP="79CF7C12" w:rsidRDefault="79CF7C12" w14:paraId="57AFC1EC" w14:textId="02E2CA12">
      <w:pPr>
        <w:pStyle w:val="Normal"/>
        <w:jc w:val="left"/>
        <w:rPr>
          <w:rFonts w:ascii="Consolas" w:hAnsi="Consolas" w:eastAsia="Consolas" w:cs="Consolas"/>
          <w:b w:val="0"/>
          <w:bCs w:val="0"/>
          <w:i w:val="0"/>
          <w:iCs w:val="0"/>
          <w:caps w:val="0"/>
          <w:smallCaps w:val="0"/>
          <w:noProof w:val="0"/>
          <w:color w:val="333333"/>
          <w:sz w:val="22"/>
          <w:szCs w:val="22"/>
          <w:lang w:val="en-US"/>
        </w:rPr>
      </w:pPr>
    </w:p>
    <w:p w:rsidR="7FCFE94D" w:rsidP="6B26C966" w:rsidRDefault="7FCFE94D" w14:paraId="66C7F47F" w14:textId="7981D247">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333333"/>
          <w:sz w:val="28"/>
          <w:szCs w:val="28"/>
          <w:lang w:val="en-US"/>
        </w:rPr>
      </w:pPr>
      <w:r w:rsidRPr="6B26C966" w:rsidR="5CF9004A">
        <w:rPr>
          <w:rFonts w:ascii="Calibri" w:hAnsi="Calibri" w:eastAsia="Calibri" w:cs="Calibri" w:asciiTheme="minorAscii" w:hAnsiTheme="minorAscii" w:eastAsiaTheme="minorAscii" w:cstheme="minorAscii"/>
          <w:b w:val="1"/>
          <w:bCs w:val="1"/>
          <w:i w:val="0"/>
          <w:iCs w:val="0"/>
          <w:caps w:val="0"/>
          <w:smallCaps w:val="0"/>
          <w:noProof w:val="0"/>
          <w:color w:val="333333"/>
          <w:sz w:val="28"/>
          <w:szCs w:val="28"/>
          <w:lang w:val="en-US"/>
        </w:rPr>
        <w:t>Package Manager</w:t>
      </w:r>
    </w:p>
    <w:p w:rsidR="4F513586" w:rsidP="79CF7C12" w:rsidRDefault="4F513586" w14:paraId="7B13A898" w14:textId="454E604E">
      <w:pPr>
        <w:pStyle w:val="ListParagraph"/>
        <w:numPr>
          <w:ilvl w:val="0"/>
          <w:numId w:val="12"/>
        </w:numPr>
        <w:jc w:val="left"/>
        <w:rPr>
          <w:rFonts w:ascii="Calibri" w:hAnsi="Calibri" w:eastAsia="Calibri" w:cs="Calibri" w:asciiTheme="minorAscii" w:hAnsiTheme="minorAscii" w:eastAsiaTheme="minorAscii" w:cstheme="minorAscii"/>
          <w:b w:val="0"/>
          <w:bCs w:val="0"/>
          <w:noProof w:val="0"/>
          <w:color w:val="auto"/>
          <w:lang w:val="en-US"/>
        </w:rPr>
      </w:pPr>
      <w:r w:rsidRPr="79CF7C12" w:rsidR="4F51358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 package manager in Linux is a tool that allows users to install, remove, upgrade, configure, and manage software packages on an operating system.</w:t>
      </w:r>
    </w:p>
    <w:p w:rsidR="54367521" w:rsidP="79CF7C12" w:rsidRDefault="54367521" w14:paraId="7AE77F6A" w14:textId="399E934E">
      <w:pPr>
        <w:pStyle w:val="ListParagraph"/>
        <w:numPr>
          <w:ilvl w:val="0"/>
          <w:numId w:val="12"/>
        </w:numPr>
        <w:jc w:val="left"/>
        <w:rPr>
          <w:rFonts w:ascii="Calibri" w:hAnsi="Calibri" w:eastAsia="Calibri" w:cs="Calibri" w:asciiTheme="minorAscii" w:hAnsiTheme="minorAscii" w:eastAsiaTheme="minorAscii" w:cstheme="minorAscii"/>
          <w:b w:val="0"/>
          <w:bCs w:val="0"/>
          <w:noProof w:val="0"/>
          <w:color w:val="auto"/>
          <w:lang w:val="en-US"/>
        </w:rPr>
      </w:pPr>
      <w:r w:rsidRPr="79CF7C12" w:rsidR="5436752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Common</w:t>
      </w:r>
      <w:r w:rsidRPr="79CF7C12" w:rsidR="5436752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package manager in Linux:</w:t>
      </w:r>
    </w:p>
    <w:p w:rsidR="54367521" w:rsidP="79CF7C12" w:rsidRDefault="54367521" w14:paraId="377995D1" w14:textId="57CD5B6B">
      <w:pPr>
        <w:pStyle w:val="ListParagraph"/>
        <w:numPr>
          <w:ilvl w:val="0"/>
          <w:numId w:val="22"/>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F7C12" w:rsidR="5436752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dpkg</w:t>
      </w:r>
      <w:r w:rsidRPr="79CF7C12" w:rsidR="5436752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(Debian Package Manager) </w:t>
      </w:r>
    </w:p>
    <w:p w:rsidR="54367521" w:rsidP="79CF7C12" w:rsidRDefault="54367521" w14:paraId="3B2654E9" w14:textId="718DC89F">
      <w:pPr>
        <w:pStyle w:val="ListParagraph"/>
        <w:numPr>
          <w:ilvl w:val="0"/>
          <w:numId w:val="22"/>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F7C12" w:rsidR="5436752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APT (Advanced Package Tool) </w:t>
      </w:r>
    </w:p>
    <w:p w:rsidR="54367521" w:rsidP="79CF7C12" w:rsidRDefault="54367521" w14:paraId="278CE42E" w14:textId="2E53957A">
      <w:pPr>
        <w:pStyle w:val="ListParagraph"/>
        <w:numPr>
          <w:ilvl w:val="0"/>
          <w:numId w:val="22"/>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F7C12" w:rsidR="5436752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rpm (RedHat Package Manager) </w:t>
      </w:r>
    </w:p>
    <w:p w:rsidR="54367521" w:rsidP="79CF7C12" w:rsidRDefault="54367521" w14:paraId="3352E4C0" w14:textId="62D1FA92">
      <w:pPr>
        <w:pStyle w:val="ListParagraph"/>
        <w:numPr>
          <w:ilvl w:val="0"/>
          <w:numId w:val="22"/>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F7C12" w:rsidR="5436752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yum (</w:t>
      </w:r>
      <w:r w:rsidRPr="79CF7C12" w:rsidR="5436752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Yellowdog</w:t>
      </w:r>
      <w:r w:rsidRPr="79CF7C12" w:rsidR="5436752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Update Modified) </w:t>
      </w:r>
    </w:p>
    <w:p w:rsidR="54367521" w:rsidP="79CF7C12" w:rsidRDefault="54367521" w14:paraId="1C263D08" w14:textId="196C8A83">
      <w:pPr>
        <w:pStyle w:val="ListParagraph"/>
        <w:numPr>
          <w:ilvl w:val="0"/>
          <w:numId w:val="22"/>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F7C12" w:rsidR="5436752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dnf</w:t>
      </w:r>
      <w:r w:rsidRPr="79CF7C12" w:rsidR="5436752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(Dandified Yum)</w:t>
      </w:r>
    </w:p>
    <w:p w:rsidR="68DA27B5" w:rsidP="79CF7C12" w:rsidRDefault="68DA27B5" w14:paraId="0B16FE5C" w14:textId="7C83B0A1">
      <w:pPr>
        <w:pStyle w:val="Heading3"/>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79CF7C12" w:rsidR="68DA27B5">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APT</w:t>
      </w:r>
    </w:p>
    <w:p w:rsidR="68DA27B5" w:rsidP="79CF7C12" w:rsidRDefault="68DA27B5" w14:paraId="0AB2A08F" w14:textId="41CE5D0B">
      <w:pPr>
        <w:shd w:val="clear" w:color="auto" w:fill="FFFFFF" w:themeFill="background1"/>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pPr>
      <w:r w:rsidRPr="79CF7C12" w:rsidR="68DA27B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Using APT to Manage Packages in Debian and Ubuntu</w:t>
      </w:r>
    </w:p>
    <w:p w:rsidR="68DA27B5" w:rsidP="79CF7C12" w:rsidRDefault="68DA27B5" w14:paraId="1621FA80" w14:textId="39F83FAD">
      <w:pPr>
        <w:pStyle w:val="ListParagraph"/>
        <w:numPr>
          <w:ilvl w:val="0"/>
          <w:numId w:val="13"/>
        </w:numPr>
        <w:shd w:val="clear" w:color="auto" w:fill="FFFFFF" w:themeFill="background1"/>
        <w:spacing w:before="0" w:beforeAutospacing="off" w:after="0" w:after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F7C12" w:rsidR="68DA27B5">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Distributions</w:t>
      </w:r>
      <w:r w:rsidRPr="79CF7C12" w:rsidR="2D76DAA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 ----&gt; </w:t>
      </w:r>
      <w:r w:rsidRPr="79CF7C12" w:rsidR="68DA27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Ubuntu, Debian, and Kali Linux</w:t>
      </w:r>
    </w:p>
    <w:p w:rsidR="68DA27B5" w:rsidP="79CF7C12" w:rsidRDefault="68DA27B5" w14:paraId="16E877D8" w14:textId="520A8533">
      <w:pPr>
        <w:pStyle w:val="ListParagraph"/>
        <w:numPr>
          <w:ilvl w:val="0"/>
          <w:numId w:val="13"/>
        </w:numPr>
        <w:shd w:val="clear" w:color="auto" w:fill="FFFFFF" w:themeFill="background1"/>
        <w:spacing w:before="0" w:beforeAutospacing="off" w:after="0" w:afterAutospacing="off"/>
        <w:ind w:right="-2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pPr>
      <w:r w:rsidRPr="79CF7C12" w:rsidR="68DA27B5">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Commands</w:t>
      </w:r>
      <w:r w:rsidRPr="79CF7C12" w:rsidR="4F928F35">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 ----&gt;</w:t>
      </w:r>
      <w:r w:rsidRPr="79CF7C12" w:rsidR="68DA27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apt, apt-get, apt-cache</w:t>
      </w:r>
    </w:p>
    <w:p w:rsidR="68DA27B5" w:rsidP="79CF7C12" w:rsidRDefault="68DA27B5" w14:paraId="00692243" w14:textId="38CEF148">
      <w:pPr>
        <w:pStyle w:val="ListParagraph"/>
        <w:numPr>
          <w:ilvl w:val="0"/>
          <w:numId w:val="13"/>
        </w:numPr>
        <w:shd w:val="clear" w:color="auto" w:fill="FFFFFF" w:themeFill="background1"/>
        <w:spacing w:before="0" w:beforeAutospacing="off" w:after="0" w:after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F7C12" w:rsidR="68DA27B5">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Underlying package management tool</w:t>
      </w:r>
      <w:r w:rsidRPr="79CF7C12" w:rsidR="2B89E3FA">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 ----&gt;</w:t>
      </w:r>
      <w:r w:rsidRPr="79CF7C12" w:rsidR="68DA27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hyperlink r:id="Rac24111251634c1f">
        <w:r w:rsidRPr="79CF7C12" w:rsidR="68DA27B5">
          <w:rPr>
            <w:rStyle w:val="Hyperlink"/>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dpkg</w:t>
        </w:r>
      </w:hyperlink>
    </w:p>
    <w:p w:rsidR="68DA27B5" w:rsidP="79CF7C12" w:rsidRDefault="68DA27B5" w14:paraId="3F5410F2" w14:textId="5952B93E">
      <w:pPr>
        <w:pStyle w:val="ListParagraph"/>
        <w:numPr>
          <w:ilvl w:val="0"/>
          <w:numId w:val="13"/>
        </w:numPr>
        <w:shd w:val="clear" w:color="auto" w:fill="FFFFFF" w:themeFill="background1"/>
        <w:spacing w:before="0" w:beforeAutospacing="off" w:after="0" w:after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5E6065"/>
          <w:sz w:val="22"/>
          <w:szCs w:val="22"/>
          <w:lang w:val="en-US"/>
        </w:rPr>
      </w:pPr>
      <w:r w:rsidRPr="79CF7C12" w:rsidR="68DA27B5">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Package file format</w:t>
      </w:r>
      <w:r w:rsidRPr="79CF7C12" w:rsidR="7E83B0D9">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 -----&gt;</w:t>
      </w:r>
      <w:r w:rsidRPr="79CF7C12" w:rsidR="68DA27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.deb</w:t>
      </w:r>
    </w:p>
    <w:p w:rsidR="79CF7C12" w:rsidP="79CF7C12" w:rsidRDefault="79CF7C12" w14:paraId="0EB3F36E" w14:textId="54A4231D">
      <w:pPr>
        <w:pStyle w:val="Normal"/>
        <w:shd w:val="clear" w:color="auto" w:fill="FFFFFF" w:themeFill="background1"/>
        <w:spacing w:before="0" w:beforeAutospacing="off" w:after="0" w:after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5E6065"/>
          <w:sz w:val="22"/>
          <w:szCs w:val="22"/>
          <w:lang w:val="en-US"/>
        </w:rPr>
      </w:pPr>
    </w:p>
    <w:p w:rsidR="51BF5F57" w:rsidP="79CF7C12" w:rsidRDefault="51BF5F57" w14:paraId="0B60696A" w14:textId="69A6DAFD">
      <w:pPr>
        <w:pStyle w:val="Heading3"/>
        <w:jc w:val="left"/>
      </w:pPr>
      <w:r w:rsidRPr="79CF7C12" w:rsidR="51BF5F57">
        <w:rPr>
          <w:rFonts w:ascii="Source Sans Pro" w:hAnsi="Source Sans Pro" w:eastAsia="Source Sans Pro" w:cs="Source Sans Pro"/>
          <w:b w:val="1"/>
          <w:bCs w:val="1"/>
          <w:i w:val="0"/>
          <w:iCs w:val="0"/>
          <w:caps w:val="0"/>
          <w:smallCaps w:val="0"/>
          <w:noProof w:val="0"/>
          <w:sz w:val="22"/>
          <w:szCs w:val="22"/>
          <w:lang w:val="en-US"/>
        </w:rPr>
        <w:t>DNF</w:t>
      </w:r>
    </w:p>
    <w:p w:rsidR="51BF5F57" w:rsidP="79CF7C12" w:rsidRDefault="51BF5F57" w14:paraId="6D63993D" w14:textId="39D73903">
      <w:pPr>
        <w:shd w:val="clear" w:color="auto" w:fill="FFFFFF" w:themeFill="background1"/>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u w:val="none"/>
          <w:lang w:val="en-US"/>
        </w:rPr>
      </w:pPr>
      <w:r w:rsidRPr="79CF7C12" w:rsidR="51BF5F5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Using DNF to Manage Packages in CentOS/RHEL 8 and Fedora</w:t>
      </w:r>
    </w:p>
    <w:p w:rsidR="51BF5F57" w:rsidP="79CF7C12" w:rsidRDefault="51BF5F57" w14:paraId="2A76C2CC" w14:textId="548B37AB">
      <w:pPr>
        <w:pStyle w:val="ListParagraph"/>
        <w:numPr>
          <w:ilvl w:val="0"/>
          <w:numId w:val="14"/>
        </w:numPr>
        <w:shd w:val="clear" w:color="auto" w:fill="FFFFFF" w:themeFill="background1"/>
        <w:spacing w:before="0" w:beforeAutospacing="off" w:after="0" w:after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F7C12" w:rsidR="51BF5F57">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Distributions:</w:t>
      </w:r>
      <w:r w:rsidRPr="79CF7C12" w:rsidR="51BF5F5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RHEL/CentOS 8, Fedora 22, and later versions of both distributions</w:t>
      </w:r>
    </w:p>
    <w:p w:rsidR="51BF5F57" w:rsidP="79CF7C12" w:rsidRDefault="51BF5F57" w14:paraId="1D0742CD" w14:textId="70C31707">
      <w:pPr>
        <w:pStyle w:val="ListParagraph"/>
        <w:numPr>
          <w:ilvl w:val="0"/>
          <w:numId w:val="15"/>
        </w:numPr>
        <w:shd w:val="clear" w:color="auto" w:fill="FFFFFF" w:themeFill="background1"/>
        <w:spacing w:before="0" w:beforeAutospacing="off" w:after="0" w:after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F7C12" w:rsidR="51BF5F57">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Commands:</w:t>
      </w:r>
      <w:r w:rsidRPr="79CF7C12" w:rsidR="51BF5F5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9CF7C12" w:rsidR="51BF5F5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dnf</w:t>
      </w:r>
      <w:r w:rsidRPr="79CF7C12" w:rsidR="51BF5F5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9CF7C12" w:rsidR="51BF5F5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yum</w:t>
      </w:r>
    </w:p>
    <w:p w:rsidR="51BF5F57" w:rsidP="79CF7C12" w:rsidRDefault="51BF5F57" w14:paraId="1FEEF7EE" w14:textId="0A0BBBD3">
      <w:pPr>
        <w:pStyle w:val="ListParagraph"/>
        <w:numPr>
          <w:ilvl w:val="0"/>
          <w:numId w:val="16"/>
        </w:numPr>
        <w:shd w:val="clear" w:color="auto" w:fill="FFFFFF" w:themeFill="background1"/>
        <w:spacing w:before="0" w:beforeAutospacing="off" w:after="0" w:after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F7C12" w:rsidR="51BF5F57">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Underlying package management tool:</w:t>
      </w:r>
      <w:r w:rsidRPr="79CF7C12" w:rsidR="51BF5F5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hyperlink r:id="R63bf7192d1124a96">
        <w:r w:rsidRPr="79CF7C12" w:rsidR="51BF5F57">
          <w:rPr>
            <w:rStyle w:val="Hyperlink"/>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RPM</w:t>
        </w:r>
      </w:hyperlink>
      <w:r w:rsidRPr="79CF7C12" w:rsidR="51BF5F5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9CF7C12" w:rsidR="51BF5F57">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RPM Package Manager</w:t>
      </w:r>
      <w:r w:rsidRPr="79CF7C12" w:rsidR="51BF5F5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w:rsidR="51BF5F57" w:rsidP="79CF7C12" w:rsidRDefault="51BF5F57" w14:paraId="52060005" w14:textId="5FCF74AA">
      <w:pPr>
        <w:pStyle w:val="ListParagraph"/>
        <w:numPr>
          <w:ilvl w:val="0"/>
          <w:numId w:val="17"/>
        </w:numPr>
        <w:shd w:val="clear" w:color="auto" w:fill="FFFFFF" w:themeFill="background1"/>
        <w:spacing w:before="0" w:beforeAutospacing="off" w:after="0" w:after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F7C12" w:rsidR="51BF5F57">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Package file format:</w:t>
      </w:r>
      <w:r w:rsidRPr="79CF7C12" w:rsidR="51BF5F5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9CF7C12" w:rsidR="51BF5F5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.rpm</w:t>
      </w:r>
    </w:p>
    <w:p w:rsidR="79CF7C12" w:rsidP="79CF7C12" w:rsidRDefault="79CF7C12" w14:paraId="1D9335ED" w14:textId="13679D7C">
      <w:pPr>
        <w:pStyle w:val="Normal"/>
        <w:shd w:val="clear" w:color="auto" w:fill="FFFFFF" w:themeFill="background1"/>
        <w:spacing w:before="0" w:beforeAutospacing="off" w:after="0" w:after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5E6065"/>
          <w:sz w:val="22"/>
          <w:szCs w:val="22"/>
          <w:lang w:val="en-US"/>
        </w:rPr>
      </w:pPr>
    </w:p>
    <w:p w:rsidR="14A2D2D8" w:rsidP="79CF7C12" w:rsidRDefault="14A2D2D8" w14:paraId="5CC7D159" w14:textId="17A39097">
      <w:pPr>
        <w:pStyle w:val="Heading3"/>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79CF7C12" w:rsidR="14A2D2D8">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YUM</w:t>
      </w:r>
    </w:p>
    <w:p w:rsidR="14A2D2D8" w:rsidP="79CF7C12" w:rsidRDefault="14A2D2D8" w14:paraId="02705296" w14:textId="152D3C34">
      <w:pPr>
        <w:shd w:val="clear" w:color="auto" w:fill="FFFFFF" w:themeFill="background1"/>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u w:val="none"/>
          <w:lang w:val="en-US"/>
        </w:rPr>
      </w:pPr>
      <w:r w:rsidRPr="79CF7C12" w:rsidR="14A2D2D8">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Using YUM to Manage Packages in CentOS/RHEL 7 and Earlier</w:t>
      </w:r>
    </w:p>
    <w:p w:rsidR="14A2D2D8" w:rsidP="79CF7C12" w:rsidRDefault="14A2D2D8" w14:paraId="312AF58F" w14:textId="41F8E824">
      <w:pPr>
        <w:pStyle w:val="ListParagraph"/>
        <w:numPr>
          <w:ilvl w:val="0"/>
          <w:numId w:val="18"/>
        </w:numPr>
        <w:shd w:val="clear" w:color="auto" w:fill="FFFFFF" w:themeFill="background1"/>
        <w:spacing w:before="0" w:beforeAutospacing="off" w:after="0" w:after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F7C12" w:rsidR="14A2D2D8">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Distributions:</w:t>
      </w:r>
      <w:r w:rsidRPr="79CF7C12" w:rsidR="14A2D2D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RHEL/CentOS 7, Fedora 21, and earlier versions of both distributions</w:t>
      </w:r>
    </w:p>
    <w:p w:rsidR="14A2D2D8" w:rsidP="79CF7C12" w:rsidRDefault="14A2D2D8" w14:paraId="078A50CB" w14:textId="4DB7749A">
      <w:pPr>
        <w:pStyle w:val="ListParagraph"/>
        <w:numPr>
          <w:ilvl w:val="0"/>
          <w:numId w:val="19"/>
        </w:numPr>
        <w:shd w:val="clear" w:color="auto" w:fill="FFFFFF" w:themeFill="background1"/>
        <w:spacing w:before="0" w:beforeAutospacing="off" w:after="0" w:after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F7C12" w:rsidR="14A2D2D8">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Command:</w:t>
      </w:r>
      <w:r w:rsidRPr="79CF7C12" w:rsidR="14A2D2D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yum</w:t>
      </w:r>
    </w:p>
    <w:p w:rsidR="14A2D2D8" w:rsidP="79CF7C12" w:rsidRDefault="14A2D2D8" w14:paraId="588CBB8C" w14:textId="199EF350">
      <w:pPr>
        <w:pStyle w:val="ListParagraph"/>
        <w:numPr>
          <w:ilvl w:val="0"/>
          <w:numId w:val="21"/>
        </w:numPr>
        <w:shd w:val="clear" w:color="auto" w:fill="FFFFFF" w:themeFill="background1"/>
        <w:spacing w:before="0" w:beforeAutospacing="off" w:after="0" w:after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9CF7C12" w:rsidR="14A2D2D8">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Underlying package management tool:</w:t>
      </w:r>
      <w:r w:rsidRPr="79CF7C12" w:rsidR="14A2D2D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hyperlink r:id="Rf03e334c3a2f40c9">
        <w:r w:rsidRPr="79CF7C12" w:rsidR="14A2D2D8">
          <w:rPr>
            <w:rStyle w:val="Hyperlink"/>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RPM</w:t>
        </w:r>
      </w:hyperlink>
      <w:r w:rsidRPr="79CF7C12" w:rsidR="14A2D2D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9CF7C12" w:rsidR="14A2D2D8">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RPM Package Manager</w:t>
      </w:r>
      <w:r w:rsidRPr="79CF7C12" w:rsidR="14A2D2D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w:rsidR="14A2D2D8" w:rsidP="79CF7C12" w:rsidRDefault="14A2D2D8" w14:paraId="5EC9D0B8" w14:textId="7E842653">
      <w:pPr>
        <w:pStyle w:val="ListParagraph"/>
        <w:numPr>
          <w:ilvl w:val="0"/>
          <w:numId w:val="20"/>
        </w:numPr>
        <w:shd w:val="clear" w:color="auto" w:fill="FFFFFF" w:themeFill="background1"/>
        <w:spacing w:before="0" w:beforeAutospacing="off" w:after="0" w:afterAutospacing="off"/>
        <w:ind w:right="-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1"/>
          <w:szCs w:val="21"/>
          <w:lang w:val="en-US"/>
        </w:rPr>
      </w:pPr>
      <w:r w:rsidRPr="79CF7C12" w:rsidR="14A2D2D8">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Package file format:</w:t>
      </w:r>
      <w:r w:rsidRPr="79CF7C12" w:rsidR="14A2D2D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.rpm</w:t>
      </w:r>
    </w:p>
    <w:p w:rsidR="79CF7C12" w:rsidP="79CF7C12" w:rsidRDefault="79CF7C12" w14:paraId="1BA715FB" w14:textId="53C4E29E">
      <w:pPr>
        <w:pStyle w:val="Normal"/>
        <w:jc w:val="left"/>
        <w:rPr>
          <w:rFonts w:ascii="Consolas" w:hAnsi="Consolas" w:eastAsia="Consolas" w:cs="Consolas"/>
          <w:b w:val="0"/>
          <w:bCs w:val="0"/>
          <w:i w:val="0"/>
          <w:iCs w:val="0"/>
          <w:caps w:val="0"/>
          <w:smallCaps w:val="0"/>
          <w:noProof w:val="0"/>
          <w:color w:val="333333"/>
          <w:sz w:val="22"/>
          <w:szCs w:val="22"/>
          <w:lang w:val="en-US"/>
        </w:rPr>
      </w:pPr>
    </w:p>
    <w:p w:rsidR="79CF7C12" w:rsidP="6B26C966" w:rsidRDefault="79CF7C12" w14:paraId="372C4BD9" w14:textId="13B374DB">
      <w:pPr>
        <w:pStyle w:val="Normal"/>
        <w:jc w:val="center"/>
        <w:rPr>
          <w:rFonts w:ascii="Consolas" w:hAnsi="Consolas" w:eastAsia="Consolas" w:cs="Consolas"/>
          <w:b w:val="0"/>
          <w:bCs w:val="0"/>
          <w:i w:val="0"/>
          <w:iCs w:val="0"/>
          <w:caps w:val="0"/>
          <w:smallCaps w:val="0"/>
          <w:noProof w:val="0"/>
          <w:color w:val="333333"/>
          <w:sz w:val="22"/>
          <w:szCs w:val="22"/>
          <w:lang w:val="en-US"/>
        </w:rPr>
      </w:pPr>
    </w:p>
    <w:p w:rsidR="6B26C966" w:rsidP="6B26C966" w:rsidRDefault="6B26C966" w14:paraId="69D85A48" w14:textId="556CE90C">
      <w:pPr>
        <w:pStyle w:val="Normal"/>
        <w:jc w:val="center"/>
        <w:rPr>
          <w:rFonts w:ascii="Consolas" w:hAnsi="Consolas" w:eastAsia="Consolas" w:cs="Consolas"/>
          <w:b w:val="0"/>
          <w:bCs w:val="0"/>
          <w:i w:val="0"/>
          <w:iCs w:val="0"/>
          <w:caps w:val="0"/>
          <w:smallCaps w:val="0"/>
          <w:noProof w:val="0"/>
          <w:color w:val="333333"/>
          <w:sz w:val="22"/>
          <w:szCs w:val="22"/>
          <w:lang w:val="en-US"/>
        </w:rPr>
      </w:pPr>
    </w:p>
    <w:p w:rsidR="6B26C966" w:rsidP="6B26C966" w:rsidRDefault="6B26C966" w14:paraId="7BCAA1B6" w14:textId="6682FE44">
      <w:pPr>
        <w:pStyle w:val="Normal"/>
        <w:jc w:val="center"/>
        <w:rPr>
          <w:rFonts w:ascii="Consolas" w:hAnsi="Consolas" w:eastAsia="Consolas" w:cs="Consolas"/>
          <w:b w:val="0"/>
          <w:bCs w:val="0"/>
          <w:i w:val="0"/>
          <w:iCs w:val="0"/>
          <w:caps w:val="0"/>
          <w:smallCaps w:val="0"/>
          <w:noProof w:val="0"/>
          <w:color w:val="333333"/>
          <w:sz w:val="22"/>
          <w:szCs w:val="22"/>
          <w:lang w:val="en-US"/>
        </w:rPr>
      </w:pPr>
    </w:p>
    <w:p w:rsidR="6B26C966" w:rsidP="6B26C966" w:rsidRDefault="6B26C966" w14:paraId="056B4E6B" w14:textId="0BC28B93">
      <w:pPr>
        <w:pStyle w:val="Normal"/>
        <w:jc w:val="center"/>
        <w:rPr>
          <w:rFonts w:ascii="Consolas" w:hAnsi="Consolas" w:eastAsia="Consolas" w:cs="Consolas"/>
          <w:b w:val="0"/>
          <w:bCs w:val="0"/>
          <w:i w:val="0"/>
          <w:iCs w:val="0"/>
          <w:caps w:val="0"/>
          <w:smallCaps w:val="0"/>
          <w:noProof w:val="0"/>
          <w:color w:val="333333"/>
          <w:sz w:val="22"/>
          <w:szCs w:val="22"/>
          <w:lang w:val="en-US"/>
        </w:rPr>
      </w:pPr>
    </w:p>
    <w:p w:rsidR="6B26C966" w:rsidP="6B26C966" w:rsidRDefault="6B26C966" w14:paraId="5BB94AF1" w14:textId="0EC2573A">
      <w:pPr>
        <w:pStyle w:val="Normal"/>
        <w:jc w:val="center"/>
        <w:rPr>
          <w:rFonts w:ascii="Consolas" w:hAnsi="Consolas" w:eastAsia="Consolas" w:cs="Consolas"/>
          <w:b w:val="0"/>
          <w:bCs w:val="0"/>
          <w:i w:val="0"/>
          <w:iCs w:val="0"/>
          <w:caps w:val="0"/>
          <w:smallCaps w:val="0"/>
          <w:noProof w:val="0"/>
          <w:color w:val="333333"/>
          <w:sz w:val="22"/>
          <w:szCs w:val="22"/>
          <w:lang w:val="en-US"/>
        </w:rPr>
      </w:pPr>
    </w:p>
    <w:p w:rsidR="6B26C966" w:rsidP="6B26C966" w:rsidRDefault="6B26C966" w14:paraId="627AF60B" w14:textId="133D65E5">
      <w:pPr>
        <w:pStyle w:val="Normal"/>
        <w:jc w:val="center"/>
        <w:rPr>
          <w:rFonts w:ascii="Consolas" w:hAnsi="Consolas" w:eastAsia="Consolas" w:cs="Consolas"/>
          <w:b w:val="0"/>
          <w:bCs w:val="0"/>
          <w:i w:val="0"/>
          <w:iCs w:val="0"/>
          <w:caps w:val="0"/>
          <w:smallCaps w:val="0"/>
          <w:noProof w:val="0"/>
          <w:color w:val="333333"/>
          <w:sz w:val="22"/>
          <w:szCs w:val="22"/>
          <w:lang w:val="en-US"/>
        </w:rPr>
      </w:pPr>
    </w:p>
    <w:p w:rsidR="6B26C966" w:rsidP="6B26C966" w:rsidRDefault="6B26C966" w14:paraId="7CFBCF61" w14:textId="0F7B6EB4">
      <w:pPr>
        <w:pStyle w:val="Normal"/>
        <w:jc w:val="center"/>
        <w:rPr>
          <w:rFonts w:ascii="Consolas" w:hAnsi="Consolas" w:eastAsia="Consolas" w:cs="Consolas"/>
          <w:b w:val="0"/>
          <w:bCs w:val="0"/>
          <w:i w:val="0"/>
          <w:iCs w:val="0"/>
          <w:caps w:val="0"/>
          <w:smallCaps w:val="0"/>
          <w:noProof w:val="0"/>
          <w:color w:val="333333"/>
          <w:sz w:val="22"/>
          <w:szCs w:val="22"/>
          <w:lang w:val="en-US"/>
        </w:rPr>
      </w:pPr>
    </w:p>
    <w:p w:rsidR="6B26C966" w:rsidP="6B26C966" w:rsidRDefault="6B26C966" w14:paraId="7CAC1B84" w14:textId="09A0DFC3">
      <w:pPr>
        <w:pStyle w:val="Normal"/>
        <w:jc w:val="center"/>
        <w:rPr>
          <w:rFonts w:ascii="Consolas" w:hAnsi="Consolas" w:eastAsia="Consolas" w:cs="Consolas"/>
          <w:b w:val="0"/>
          <w:bCs w:val="0"/>
          <w:i w:val="0"/>
          <w:iCs w:val="0"/>
          <w:caps w:val="0"/>
          <w:smallCaps w:val="0"/>
          <w:noProof w:val="0"/>
          <w:color w:val="333333"/>
          <w:sz w:val="22"/>
          <w:szCs w:val="22"/>
          <w:lang w:val="en-US"/>
        </w:rPr>
      </w:pPr>
    </w:p>
    <w:p w:rsidR="6B26C966" w:rsidP="6B26C966" w:rsidRDefault="6B26C966" w14:paraId="0A39ED73" w14:textId="6366E2EA">
      <w:pPr>
        <w:pStyle w:val="Normal"/>
        <w:jc w:val="center"/>
        <w:rPr>
          <w:rFonts w:ascii="Consolas" w:hAnsi="Consolas" w:eastAsia="Consolas" w:cs="Consolas"/>
          <w:b w:val="0"/>
          <w:bCs w:val="0"/>
          <w:i w:val="0"/>
          <w:iCs w:val="0"/>
          <w:caps w:val="0"/>
          <w:smallCaps w:val="0"/>
          <w:noProof w:val="0"/>
          <w:color w:val="333333"/>
          <w:sz w:val="22"/>
          <w:szCs w:val="22"/>
          <w:lang w:val="en-US"/>
        </w:rPr>
      </w:pPr>
    </w:p>
    <w:p w:rsidR="6B26C966" w:rsidP="6B26C966" w:rsidRDefault="6B26C966" w14:paraId="704CC653" w14:textId="5A048E14">
      <w:pPr>
        <w:pStyle w:val="Normal"/>
        <w:jc w:val="center"/>
        <w:rPr>
          <w:rFonts w:ascii="Consolas" w:hAnsi="Consolas" w:eastAsia="Consolas" w:cs="Consolas"/>
          <w:b w:val="0"/>
          <w:bCs w:val="0"/>
          <w:i w:val="0"/>
          <w:iCs w:val="0"/>
          <w:caps w:val="0"/>
          <w:smallCaps w:val="0"/>
          <w:noProof w:val="0"/>
          <w:color w:val="333333"/>
          <w:sz w:val="22"/>
          <w:szCs w:val="22"/>
          <w:lang w:val="en-US"/>
        </w:rPr>
      </w:pPr>
    </w:p>
    <w:p w:rsidR="6B26C966" w:rsidP="6B26C966" w:rsidRDefault="6B26C966" w14:paraId="1D7B101C" w14:textId="2B7CE34F">
      <w:pPr>
        <w:pStyle w:val="Normal"/>
        <w:jc w:val="center"/>
        <w:rPr>
          <w:rFonts w:ascii="Consolas" w:hAnsi="Consolas" w:eastAsia="Consolas" w:cs="Consolas"/>
          <w:b w:val="0"/>
          <w:bCs w:val="0"/>
          <w:i w:val="0"/>
          <w:iCs w:val="0"/>
          <w:caps w:val="0"/>
          <w:smallCaps w:val="0"/>
          <w:noProof w:val="0"/>
          <w:color w:val="333333"/>
          <w:sz w:val="22"/>
          <w:szCs w:val="22"/>
          <w:lang w:val="en-US"/>
        </w:rPr>
      </w:pPr>
    </w:p>
    <w:p w:rsidR="3A3ADFD3" w:rsidP="6B26C966" w:rsidRDefault="3A3ADFD3" w14:paraId="18D9840A" w14:textId="005CD73E">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333333"/>
          <w:sz w:val="28"/>
          <w:szCs w:val="28"/>
          <w:lang w:val="en-US"/>
        </w:rPr>
      </w:pPr>
      <w:r w:rsidRPr="6B26C966" w:rsidR="3A3ADFD3">
        <w:rPr>
          <w:rFonts w:ascii="Calibri" w:hAnsi="Calibri" w:eastAsia="Calibri" w:cs="Calibri" w:asciiTheme="minorAscii" w:hAnsiTheme="minorAscii" w:eastAsiaTheme="minorAscii" w:cstheme="minorAscii"/>
          <w:b w:val="1"/>
          <w:bCs w:val="1"/>
          <w:i w:val="0"/>
          <w:iCs w:val="0"/>
          <w:caps w:val="0"/>
          <w:smallCaps w:val="0"/>
          <w:noProof w:val="0"/>
          <w:color w:val="333333"/>
          <w:sz w:val="28"/>
          <w:szCs w:val="28"/>
          <w:lang w:val="en-US"/>
        </w:rPr>
        <w:t>COMMANDS</w:t>
      </w:r>
    </w:p>
    <w:tbl>
      <w:tblPr>
        <w:tblStyle w:val="TableNormal"/>
        <w:tblW w:w="0" w:type="auto"/>
        <w:tblLayout w:type="fixed"/>
        <w:tblLook w:val="06A0" w:firstRow="1" w:lastRow="0" w:firstColumn="1" w:lastColumn="0" w:noHBand="1" w:noVBand="1"/>
      </w:tblPr>
      <w:tblGrid>
        <w:gridCol w:w="3701"/>
        <w:gridCol w:w="2591"/>
        <w:gridCol w:w="4507"/>
      </w:tblGrid>
      <w:tr w:rsidR="6B26C966" w:rsidTr="6B26C966" w14:paraId="18C5D8F0">
        <w:trPr>
          <w:trHeight w:val="840"/>
        </w:trPr>
        <w:tc>
          <w:tcPr>
            <w:tcW w:w="3701" w:type="dxa"/>
            <w:tcBorders>
              <w:top w:val="single" w:color="A15D5D" w:sz="4"/>
              <w:left w:val="single" w:color="A15D5D" w:sz="4"/>
              <w:bottom w:val="single" w:color="A15D5D" w:sz="4"/>
              <w:right w:val="single" w:color="A15D5D" w:sz="4"/>
            </w:tcBorders>
            <w:shd w:val="clear" w:color="auto" w:fill="BEEBB2"/>
            <w:tcMar>
              <w:top w:w="15" w:type="dxa"/>
              <w:left w:w="15" w:type="dxa"/>
              <w:right w:w="15" w:type="dxa"/>
            </w:tcMar>
            <w:vAlign w:val="bottom"/>
          </w:tcPr>
          <w:p w:rsidR="6B26C966" w:rsidP="6B26C966" w:rsidRDefault="6B26C966" w14:paraId="75EF813A" w14:textId="3B936176">
            <w:pPr>
              <w:spacing w:before="0" w:beforeAutospacing="off" w:after="0" w:afterAutospacing="off"/>
              <w:ind w:left="-20" w:right="-20"/>
              <w:jc w:val="center"/>
            </w:pPr>
            <w:r w:rsidRPr="6B26C966" w:rsidR="6B26C966">
              <w:rPr>
                <w:rFonts w:ascii="Verdana" w:hAnsi="Verdana" w:eastAsia="Verdana" w:cs="Verdana"/>
                <w:b w:val="1"/>
                <w:bCs w:val="1"/>
                <w:i w:val="0"/>
                <w:iCs w:val="0"/>
                <w:strike w:val="0"/>
                <w:dstrike w:val="0"/>
                <w:color w:val="000000" w:themeColor="text1" w:themeTint="FF" w:themeShade="FF"/>
                <w:sz w:val="32"/>
                <w:szCs w:val="32"/>
                <w:u w:val="none"/>
              </w:rPr>
              <w:t>Command</w:t>
            </w:r>
          </w:p>
        </w:tc>
        <w:tc>
          <w:tcPr>
            <w:tcW w:w="2591" w:type="dxa"/>
            <w:tcBorders>
              <w:top w:val="single" w:color="A15D5D" w:sz="4"/>
              <w:left w:val="single" w:color="A15D5D" w:sz="4"/>
              <w:bottom w:val="single" w:color="A15D5D" w:sz="4"/>
              <w:right w:val="single" w:color="A15D5D" w:sz="4"/>
            </w:tcBorders>
            <w:shd w:val="clear" w:color="auto" w:fill="BEEBB2"/>
            <w:tcMar>
              <w:top w:w="15" w:type="dxa"/>
              <w:left w:w="15" w:type="dxa"/>
              <w:right w:w="15" w:type="dxa"/>
            </w:tcMar>
            <w:vAlign w:val="bottom"/>
          </w:tcPr>
          <w:p w:rsidR="6B26C966" w:rsidP="6B26C966" w:rsidRDefault="6B26C966" w14:paraId="63E52F3C" w14:textId="6A1CBEE1">
            <w:pPr>
              <w:spacing w:before="0" w:beforeAutospacing="off" w:after="0" w:afterAutospacing="off"/>
              <w:ind w:left="-20" w:right="-20"/>
              <w:jc w:val="center"/>
            </w:pPr>
            <w:r w:rsidRPr="6B26C966" w:rsidR="6B26C966">
              <w:rPr>
                <w:rFonts w:ascii="Verdana" w:hAnsi="Verdana" w:eastAsia="Verdana" w:cs="Verdana"/>
                <w:b w:val="1"/>
                <w:bCs w:val="1"/>
                <w:i w:val="0"/>
                <w:iCs w:val="0"/>
                <w:strike w:val="0"/>
                <w:dstrike w:val="0"/>
                <w:color w:val="000000" w:themeColor="text1" w:themeTint="FF" w:themeShade="FF"/>
                <w:sz w:val="32"/>
                <w:szCs w:val="32"/>
                <w:u w:val="none"/>
              </w:rPr>
              <w:t>Sub command</w:t>
            </w:r>
          </w:p>
        </w:tc>
        <w:tc>
          <w:tcPr>
            <w:tcW w:w="4507" w:type="dxa"/>
            <w:tcBorders>
              <w:top w:val="single" w:color="A15D5D" w:sz="4"/>
              <w:left w:val="single" w:color="A15D5D" w:sz="4"/>
              <w:bottom w:val="single" w:color="A15D5D" w:sz="4"/>
              <w:right w:val="single" w:color="A15D5D" w:sz="4"/>
            </w:tcBorders>
            <w:shd w:val="clear" w:color="auto" w:fill="BEEBB2"/>
            <w:tcMar>
              <w:top w:w="15" w:type="dxa"/>
              <w:left w:w="15" w:type="dxa"/>
              <w:right w:w="15" w:type="dxa"/>
            </w:tcMar>
            <w:vAlign w:val="bottom"/>
          </w:tcPr>
          <w:p w:rsidR="6B26C966" w:rsidP="6B26C966" w:rsidRDefault="6B26C966" w14:paraId="55D13382" w14:textId="6FDE4712">
            <w:pPr>
              <w:spacing w:before="0" w:beforeAutospacing="off" w:after="0" w:afterAutospacing="off"/>
              <w:ind w:left="-20" w:right="-20"/>
              <w:jc w:val="center"/>
            </w:pPr>
            <w:r w:rsidRPr="6B26C966" w:rsidR="6B26C966">
              <w:rPr>
                <w:rFonts w:ascii="Verdana" w:hAnsi="Verdana" w:eastAsia="Verdana" w:cs="Verdana"/>
                <w:b w:val="1"/>
                <w:bCs w:val="1"/>
                <w:i w:val="0"/>
                <w:iCs w:val="0"/>
                <w:strike w:val="0"/>
                <w:dstrike w:val="0"/>
                <w:color w:val="000000" w:themeColor="text1" w:themeTint="FF" w:themeShade="FF"/>
                <w:sz w:val="32"/>
                <w:szCs w:val="32"/>
                <w:u w:val="none"/>
              </w:rPr>
              <w:t>Description</w:t>
            </w:r>
          </w:p>
        </w:tc>
      </w:tr>
      <w:tr w:rsidR="6B26C966" w:rsidTr="6B26C966" w14:paraId="086F193C">
        <w:trPr>
          <w:trHeight w:val="900"/>
        </w:trPr>
        <w:tc>
          <w:tcPr>
            <w:tcW w:w="3701" w:type="dxa"/>
            <w:vMerge w:val="restart"/>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top"/>
          </w:tcPr>
          <w:p w:rsidR="6B26C966" w:rsidP="6B26C966" w:rsidRDefault="6B26C966" w14:paraId="54C795B5" w14:textId="1982B7BB">
            <w:pPr>
              <w:spacing w:before="0" w:beforeAutospacing="off" w:after="0" w:afterAutospacing="off"/>
              <w:ind w:left="-20" w:right="-20"/>
              <w:jc w:val="left"/>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ls</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56919FF6" w14:textId="2600337B"/>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5B6DE6CD" w14:textId="7C5F5602">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ls command is used for list the directories in present working directory</w:t>
            </w:r>
          </w:p>
        </w:tc>
      </w:tr>
      <w:tr w:rsidR="6B26C966" w:rsidTr="6B26C966" w14:paraId="615B14E4">
        <w:trPr>
          <w:trHeight w:val="300"/>
        </w:trPr>
        <w:tc>
          <w:tcPr>
            <w:tcW w:w="3701" w:type="dxa"/>
            <w:vMerge/>
            <w:tcBorders>
              <w:top w:sz="0"/>
              <w:left w:val="single" w:color="A15D5D" w:sz="0"/>
              <w:bottom w:sz="0"/>
              <w:right w:val="single" w:color="A15D5D" w:sz="0"/>
            </w:tcBorders>
            <w:tcMar/>
            <w:vAlign w:val="center"/>
          </w:tcPr>
          <w:p w14:paraId="17161C83"/>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5CDC73AB" w14:textId="0A54248C">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ls -la</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0F5E038A" w14:textId="32EA27C4">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ls -la will show all hidden file. e.g(.ssh)</w:t>
            </w:r>
          </w:p>
        </w:tc>
      </w:tr>
      <w:tr w:rsidR="6B26C966" w:rsidTr="6B26C966" w14:paraId="28635E83">
        <w:trPr>
          <w:trHeight w:val="300"/>
        </w:trPr>
        <w:tc>
          <w:tcPr>
            <w:tcW w:w="3701" w:type="dxa"/>
            <w:vMerge/>
            <w:tcBorders>
              <w:top w:sz="0"/>
              <w:left w:val="single" w:color="A15D5D" w:sz="0"/>
              <w:bottom w:val="single" w:color="A15D5D" w:sz="0"/>
              <w:right w:val="single" w:color="A15D5D" w:sz="0"/>
            </w:tcBorders>
            <w:tcMar/>
            <w:vAlign w:val="center"/>
          </w:tcPr>
          <w:p w14:paraId="68FFDC98"/>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7D996035" w14:textId="2FD32283">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ls -l</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3DDCCC17" w14:textId="3215D819">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It will show the count and details of files </w:t>
            </w:r>
          </w:p>
        </w:tc>
      </w:tr>
      <w:tr w:rsidR="6B26C966" w:rsidTr="6B26C966" w14:paraId="65210258">
        <w:trPr>
          <w:trHeight w:val="57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top"/>
          </w:tcPr>
          <w:p w:rsidR="6B26C966" w:rsidP="6B26C966" w:rsidRDefault="6B26C966" w14:paraId="2A3E380D" w14:textId="42E8937A">
            <w:pPr>
              <w:spacing w:before="0" w:beforeAutospacing="off" w:after="0" w:afterAutospacing="off"/>
              <w:ind w:left="-20" w:right="-20"/>
              <w:jc w:val="left"/>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man </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7E248AEE" w14:textId="67419B5E"/>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340F4484" w14:textId="4B9B2715">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man command gives documentation of the mentioned command  </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e.g: man ls</w:t>
            </w:r>
          </w:p>
        </w:tc>
      </w:tr>
      <w:tr w:rsidR="6B26C966" w:rsidTr="6B26C966" w14:paraId="3F2389E5">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1E07EA27" w14:textId="2F76AA06">
            <w:pPr>
              <w:spacing w:before="0" w:beforeAutospacing="off" w:after="0" w:afterAutospacing="off"/>
              <w:ind w:left="-20" w:right="-20"/>
              <w:jc w:val="left"/>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cd </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77616C19" w14:textId="5EBEED26"/>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705F4740" w14:textId="075E99B6">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It is used to navigate the directory</w:t>
            </w:r>
          </w:p>
        </w:tc>
      </w:tr>
      <w:tr w:rsidR="6B26C966" w:rsidTr="6B26C966" w14:paraId="4496243D">
        <w:trPr>
          <w:trHeight w:val="600"/>
        </w:trPr>
        <w:tc>
          <w:tcPr>
            <w:tcW w:w="3701" w:type="dxa"/>
            <w:vMerge w:val="restart"/>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top"/>
          </w:tcPr>
          <w:p w:rsidR="6B26C966" w:rsidP="6B26C966" w:rsidRDefault="6B26C966" w14:paraId="5254187B" w14:textId="3DD08F06">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touch &lt;file name&gt;</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7D2FDF05" w14:textId="267B7CEE"/>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7E116343" w14:textId="09AAE660">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It will create the file </w:t>
            </w:r>
          </w:p>
        </w:tc>
      </w:tr>
      <w:tr w:rsidR="6B26C966" w:rsidTr="6B26C966" w14:paraId="753C611D">
        <w:trPr>
          <w:trHeight w:val="300"/>
        </w:trPr>
        <w:tc>
          <w:tcPr>
            <w:tcW w:w="3701" w:type="dxa"/>
            <w:vMerge/>
            <w:tcBorders>
              <w:top w:sz="0"/>
              <w:left w:val="single" w:color="A15D5D" w:sz="0"/>
              <w:bottom w:val="single" w:color="A15D5D" w:sz="0"/>
              <w:right w:val="single" w:color="A15D5D" w:sz="0"/>
            </w:tcBorders>
            <w:tcMar/>
            <w:vAlign w:val="center"/>
          </w:tcPr>
          <w:p w14:paraId="4969162C"/>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FEEF09B" w14:textId="360AB78E">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touch file(1..20).txt</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5ADA7B39" w14:textId="0DAF60ED">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It will create 20 files. e.g: file1,  file2 ..... file20</w:t>
            </w:r>
          </w:p>
        </w:tc>
      </w:tr>
      <w:tr w:rsidR="6B26C966" w:rsidTr="6B26C966" w14:paraId="1F1C185E">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339C52E5" w14:textId="4CAFA461">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mkdir &lt;folder/dir name&gt;</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77262FB4" w14:textId="13F0961D"/>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0FC13952" w14:textId="1A1E3293">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used to check the present working directory</w:t>
            </w:r>
          </w:p>
        </w:tc>
      </w:tr>
      <w:tr w:rsidR="6B26C966" w:rsidTr="6B26C966" w14:paraId="6AE0AE01">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58D62E6" w14:textId="2788ECFD">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clear</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44A1228A" w14:textId="18889EDB"/>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44589C55" w14:textId="0025E23F">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Used to clear the screen</w:t>
            </w:r>
          </w:p>
        </w:tc>
      </w:tr>
      <w:tr w:rsidR="6B26C966" w:rsidTr="6B26C966" w14:paraId="3A1E10A0">
        <w:trPr>
          <w:trHeight w:val="600"/>
        </w:trPr>
        <w:tc>
          <w:tcPr>
            <w:tcW w:w="3701" w:type="dxa"/>
            <w:vMerge w:val="restart"/>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1FC3FB28" w14:textId="2377B937">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mkdir &lt;folder/dir name&gt;</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3A82D4F6" w14:textId="54A6A2FB"/>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357E24ED" w14:textId="5F40AE4A">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Used to create folder/directory</w:t>
            </w:r>
          </w:p>
        </w:tc>
      </w:tr>
      <w:tr w:rsidR="6B26C966" w:rsidTr="6B26C966" w14:paraId="6723F16F">
        <w:trPr>
          <w:trHeight w:val="300"/>
        </w:trPr>
        <w:tc>
          <w:tcPr>
            <w:tcW w:w="3701" w:type="dxa"/>
            <w:vMerge/>
            <w:tcBorders>
              <w:top w:sz="0"/>
              <w:left w:val="single" w:color="A15D5D" w:sz="0"/>
              <w:bottom w:val="single" w:color="A15D5D" w:sz="0"/>
              <w:right w:val="single" w:color="A15D5D" w:sz="0"/>
            </w:tcBorders>
            <w:tcMar/>
            <w:vAlign w:val="center"/>
          </w:tcPr>
          <w:p w14:paraId="547EEF7B"/>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3BE5704C" w14:textId="2029FF51">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mkdir -p &lt;foldername1/foldername2&gt;</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2E3BC4A" w14:textId="3B935232">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This command is used to create Folder/Directory inside the Directory</w:t>
            </w:r>
          </w:p>
        </w:tc>
      </w:tr>
      <w:tr w:rsidR="6B26C966" w:rsidTr="6B26C966" w14:paraId="498A5729">
        <w:trPr>
          <w:trHeight w:val="900"/>
        </w:trPr>
        <w:tc>
          <w:tcPr>
            <w:tcW w:w="3701" w:type="dxa"/>
            <w:vMerge w:val="restart"/>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top"/>
          </w:tcPr>
          <w:p w:rsidR="6B26C966" w:rsidP="6B26C966" w:rsidRDefault="6B26C966" w14:paraId="7212F1F7" w14:textId="7B362265">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cat &lt;file name&gt;</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6F6722B7" w14:textId="22AE663E"/>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39C2F923" w14:textId="7A9D8867">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It is used to display the Data inside the file</w:t>
            </w:r>
          </w:p>
        </w:tc>
      </w:tr>
      <w:tr w:rsidR="6B26C966" w:rsidTr="6B26C966" w14:paraId="3EF34421">
        <w:trPr>
          <w:trHeight w:val="300"/>
        </w:trPr>
        <w:tc>
          <w:tcPr>
            <w:tcW w:w="3701" w:type="dxa"/>
            <w:vMerge/>
            <w:tcBorders>
              <w:top w:sz="0"/>
              <w:left w:val="single" w:color="A15D5D" w:sz="0"/>
              <w:bottom w:val="single" w:color="A15D5D" w:sz="0"/>
              <w:right w:val="single" w:color="A15D5D" w:sz="0"/>
            </w:tcBorders>
            <w:tcMar/>
            <w:vAlign w:val="center"/>
          </w:tcPr>
          <w:p w14:paraId="66433A41"/>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13DE0F25" w14:textId="3A7F30F7">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cat &gt; file1.txt   </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1659AB9E" w14:textId="6FF3347E">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It allows you  to  append data by terminal to file</w:t>
            </w:r>
          </w:p>
        </w:tc>
      </w:tr>
      <w:tr w:rsidR="6B26C966" w:rsidTr="6B26C966" w14:paraId="093343FD">
        <w:trPr>
          <w:trHeight w:val="300"/>
        </w:trPr>
        <w:tc>
          <w:tcPr>
            <w:tcW w:w="3701" w:type="dxa"/>
            <w:vMerge/>
            <w:tcBorders>
              <w:top w:sz="0"/>
              <w:left w:val="single" w:color="A15D5D" w:sz="0"/>
              <w:bottom w:val="single" w:color="A15D5D" w:sz="0"/>
              <w:right w:val="single" w:color="A15D5D" w:sz="0"/>
            </w:tcBorders>
            <w:tcMar/>
            <w:vAlign w:val="center"/>
          </w:tcPr>
          <w:p w14:paraId="50370687"/>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7E2B22D4" w14:textId="6441691F">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cat &gt;&gt; file1.txt</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7EDA950C" w14:textId="37FD4246">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It allows you to append another data to the file</w:t>
            </w:r>
          </w:p>
        </w:tc>
      </w:tr>
      <w:tr w:rsidR="6B26C966" w:rsidTr="6B26C966" w14:paraId="681885BF">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4F667537" w14:textId="14A81A10">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cp &lt;filename&gt; &lt;path&gt;</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7EB69489" w14:textId="17689164"/>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70BADC8A" w14:textId="4F7E9315">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Copy the file from one location to another location</w:t>
            </w:r>
          </w:p>
        </w:tc>
      </w:tr>
      <w:tr w:rsidR="6B26C966" w:rsidTr="6B26C966" w14:paraId="2472C78B">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2E643FCE" w14:textId="0A0D2547">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mv &lt;filename&gt; &lt;path&gt;   path = /home/ubuntu/folder1</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7337388D" w14:textId="287235FC"/>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177AC84" w14:textId="7B643C63">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Moves file from one location to another location</w:t>
            </w:r>
          </w:p>
        </w:tc>
      </w:tr>
      <w:tr w:rsidR="6B26C966" w:rsidTr="6B26C966" w14:paraId="76373674">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5196D9F1" w14:textId="45A34C9C">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mv options &lt;oldfilename&gt; &lt;newfilename&gt;   options= -v (verbose)</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7B64F14F" w14:textId="2D63D1A5"/>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3DDAA1E2" w14:textId="37E3AEE6">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Rename the file</w:t>
            </w:r>
          </w:p>
        </w:tc>
      </w:tr>
      <w:tr w:rsidR="6B26C966" w:rsidTr="6B26C966" w14:paraId="65696D6E">
        <w:trPr>
          <w:trHeight w:val="900"/>
        </w:trPr>
        <w:tc>
          <w:tcPr>
            <w:tcW w:w="3701" w:type="dxa"/>
            <w:vMerge w:val="restart"/>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top"/>
          </w:tcPr>
          <w:p w:rsidR="6B26C966" w:rsidP="6B26C966" w:rsidRDefault="6B26C966" w14:paraId="4E572629" w14:textId="36B660E8">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rm &lt;filename&gt;</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583DE021" w14:textId="1CFF9608"/>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053EF4E7" w14:textId="135C564E">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Removes the file</w:t>
            </w:r>
          </w:p>
        </w:tc>
      </w:tr>
      <w:tr w:rsidR="6B26C966" w:rsidTr="6B26C966" w14:paraId="68B853F7">
        <w:trPr>
          <w:trHeight w:val="300"/>
        </w:trPr>
        <w:tc>
          <w:tcPr>
            <w:tcW w:w="3701" w:type="dxa"/>
            <w:vMerge/>
            <w:tcBorders>
              <w:top w:sz="0"/>
              <w:left w:val="single" w:color="A15D5D" w:sz="0"/>
              <w:bottom w:sz="0"/>
              <w:right w:val="single" w:color="A15D5D" w:sz="0"/>
            </w:tcBorders>
            <w:tcMar/>
            <w:vAlign w:val="center"/>
          </w:tcPr>
          <w:p w14:paraId="7CD12751"/>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9C36627" w14:textId="02DBCA96">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rm -rf &lt;foldername&gt;</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00A65850" w14:textId="04809E5E">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Removes folder having content</w:t>
            </w:r>
          </w:p>
        </w:tc>
      </w:tr>
      <w:tr w:rsidR="6B26C966" w:rsidTr="6B26C966" w14:paraId="19E13C29">
        <w:trPr>
          <w:trHeight w:val="300"/>
        </w:trPr>
        <w:tc>
          <w:tcPr>
            <w:tcW w:w="3701" w:type="dxa"/>
            <w:vMerge/>
            <w:tcBorders>
              <w:top w:sz="0"/>
              <w:left w:val="single" w:color="A15D5D" w:sz="0"/>
              <w:bottom w:val="single" w:color="A15D5D" w:sz="0"/>
              <w:right w:val="single" w:color="A15D5D" w:sz="0"/>
            </w:tcBorders>
            <w:tcMar/>
            <w:vAlign w:val="center"/>
          </w:tcPr>
          <w:p w14:paraId="159EE769"/>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304399D" w14:textId="40D9870A">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rmdir </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77EC8BB" w14:textId="58B1037B">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Deletes the folder it is empty</w:t>
            </w:r>
          </w:p>
        </w:tc>
      </w:tr>
      <w:tr w:rsidR="6B26C966" w:rsidTr="6B26C966" w14:paraId="59A756A6">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5C35A99B" w14:textId="6A7C8220"/>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23A86A3B" w14:textId="36745383"/>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140327CB" w14:textId="6502926C"/>
        </w:tc>
      </w:tr>
      <w:tr w:rsidR="6B26C966" w:rsidTr="6B26C966" w14:paraId="5AF3986D">
        <w:trPr>
          <w:trHeight w:val="57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7DFFDBF3" w14:textId="40FA2C51">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who</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78783D9E" w14:textId="7944520E"/>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27337575" w14:textId="37305484">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It is used to show the logged in user in server</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 * It shows Login time, Information about terminal</w:t>
            </w:r>
          </w:p>
        </w:tc>
      </w:tr>
      <w:tr w:rsidR="6B26C966" w:rsidTr="6B26C966" w14:paraId="01949F06">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117E9C9B" w14:textId="3ACB5D3A">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whoami</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5827646E" w14:textId="5B8427AC"/>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3760DA67" w14:textId="43C27324">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It will display logged username. No other details will get</w:t>
            </w:r>
          </w:p>
        </w:tc>
      </w:tr>
      <w:tr w:rsidR="6B26C966" w:rsidTr="6B26C966" w14:paraId="037543B1">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71DE86DA" w14:textId="6C592DA8">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w</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30AEF5A9" w14:textId="38452BE0"/>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2D0790F7" w14:textId="1E00C9A1">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this command is used for all login user information in server</w:t>
            </w:r>
          </w:p>
        </w:tc>
      </w:tr>
      <w:tr w:rsidR="6B26C966" w:rsidTr="6B26C966" w14:paraId="654B9DCF">
        <w:trPr>
          <w:trHeight w:val="57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5B85C35F" w14:textId="26AC0E79">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id </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74131557" w14:textId="19BC1D79"/>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55BA1E02" w14:textId="695C1165">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this command is used to get the information of user id and</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 group id of logged in user</w:t>
            </w:r>
          </w:p>
        </w:tc>
      </w:tr>
      <w:tr w:rsidR="6B26C966" w:rsidTr="6B26C966" w14:paraId="1C19C9F5">
        <w:trPr>
          <w:trHeight w:val="600"/>
        </w:trPr>
        <w:tc>
          <w:tcPr>
            <w:tcW w:w="3701" w:type="dxa"/>
            <w:vMerge w:val="restart"/>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top"/>
          </w:tcPr>
          <w:p w:rsidR="6B26C966" w:rsidP="6B26C966" w:rsidRDefault="6B26C966" w14:paraId="490A4AAB" w14:textId="40DC517A">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echo</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5B934E2D" w14:textId="14C2A997"/>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4E11B260" w14:textId="495E76FA">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this command is used to display the message in terminal</w:t>
            </w:r>
          </w:p>
        </w:tc>
      </w:tr>
      <w:tr w:rsidR="6B26C966" w:rsidTr="6B26C966" w14:paraId="4A705066">
        <w:trPr>
          <w:trHeight w:val="300"/>
        </w:trPr>
        <w:tc>
          <w:tcPr>
            <w:tcW w:w="3701" w:type="dxa"/>
            <w:vMerge/>
            <w:tcBorders>
              <w:top w:sz="0"/>
              <w:left w:val="single" w:color="A15D5D" w:sz="0"/>
              <w:bottom w:val="single" w:color="A15D5D" w:sz="0"/>
              <w:right w:val="single" w:color="A15D5D" w:sz="0"/>
            </w:tcBorders>
            <w:tcMar/>
            <w:vAlign w:val="center"/>
          </w:tcPr>
          <w:p w14:paraId="6B857726"/>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3D2B281" w14:textId="62EA483D">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echo $SHELL</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5717D47A" w14:textId="1FE9B08F">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will display the which environment varibale using</w:t>
            </w:r>
          </w:p>
        </w:tc>
      </w:tr>
      <w:tr w:rsidR="6B26C966" w:rsidTr="6B26C966" w14:paraId="3CFFE9D5">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09C82437" w14:textId="700756D2">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printenv</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23574992" w14:textId="0D027542"/>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0120A5F" w14:textId="7713D4B2">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Prints all the environment variable in server</w:t>
            </w:r>
          </w:p>
        </w:tc>
      </w:tr>
      <w:tr w:rsidR="6B26C966" w:rsidTr="6B26C966" w14:paraId="2DD9C2B7">
        <w:trPr>
          <w:trHeight w:val="600"/>
        </w:trPr>
        <w:tc>
          <w:tcPr>
            <w:tcW w:w="3701" w:type="dxa"/>
            <w:vMerge w:val="restart"/>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top"/>
          </w:tcPr>
          <w:p w:rsidR="6B26C966" w:rsidP="6B26C966" w:rsidRDefault="6B26C966" w14:paraId="1D668DF0" w14:textId="045F7A54">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uname </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00414CAC" w14:textId="19381A44"/>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283B9412" w14:textId="41454672">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Display the OS name </w:t>
            </w:r>
          </w:p>
        </w:tc>
      </w:tr>
      <w:tr w:rsidR="6B26C966" w:rsidTr="6B26C966" w14:paraId="2D64DE79">
        <w:trPr>
          <w:trHeight w:val="300"/>
        </w:trPr>
        <w:tc>
          <w:tcPr>
            <w:tcW w:w="3701" w:type="dxa"/>
            <w:vMerge/>
            <w:tcBorders>
              <w:top w:sz="0"/>
              <w:left w:val="single" w:color="A15D5D" w:sz="0"/>
              <w:bottom w:val="single" w:color="A15D5D" w:sz="0"/>
              <w:right w:val="single" w:color="A15D5D" w:sz="0"/>
            </w:tcBorders>
            <w:tcMar/>
            <w:vAlign w:val="center"/>
          </w:tcPr>
          <w:p w14:paraId="0A58725C"/>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44709098" w14:textId="077C9DCA">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uname -a </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290C9598" w14:textId="22850A38">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Display more details of the OS like IP address, Distribution name</w:t>
            </w:r>
          </w:p>
        </w:tc>
      </w:tr>
      <w:tr w:rsidR="6B26C966" w:rsidTr="6B26C966" w14:paraId="32263C65">
        <w:trPr>
          <w:trHeight w:val="1455"/>
        </w:trPr>
        <w:tc>
          <w:tcPr>
            <w:tcW w:w="3701" w:type="dxa"/>
            <w:vMerge w:val="restart"/>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2333966E" w14:textId="33127B70">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ln</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42954599" w14:textId="59C1930B"/>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7ABC1FCE" w14:textId="562FADFB">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This command is used to create link in linux operating system</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 * while file details are started by - it is normal file</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 * if it is started by l -&gt; lrwxrwxrwx  it is link file</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 * if it is started by b -&gt; block file</w:t>
            </w:r>
          </w:p>
        </w:tc>
      </w:tr>
      <w:tr w:rsidR="6B26C966" w:rsidTr="6B26C966" w14:paraId="367F5B53">
        <w:trPr>
          <w:trHeight w:val="300"/>
        </w:trPr>
        <w:tc>
          <w:tcPr>
            <w:tcW w:w="3701" w:type="dxa"/>
            <w:vMerge/>
            <w:tcBorders>
              <w:top w:sz="0"/>
              <w:left w:val="single" w:color="A15D5D" w:sz="0"/>
              <w:bottom w:val="single" w:color="A15D5D" w:sz="0"/>
              <w:right w:val="single" w:color="A15D5D" w:sz="0"/>
            </w:tcBorders>
            <w:tcMar/>
            <w:vAlign w:val="center"/>
          </w:tcPr>
          <w:p w14:paraId="43128C33"/>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04853D1E" w14:textId="7ECAB264">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ln -s &lt;existingfilename&gt; &lt;filename&gt; </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75028272" w14:textId="146AD940">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filename will linked to existingfilename</w:t>
            </w:r>
          </w:p>
        </w:tc>
      </w:tr>
      <w:tr w:rsidR="6B26C966" w:rsidTr="6B26C966" w14:paraId="783F3DF8">
        <w:trPr>
          <w:trHeight w:val="84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2D5D7996" w14:textId="6872AEED">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less</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674C6636" w14:textId="38440298"/>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31D1A84" w14:textId="295BE3AB">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To display the file output in page wise</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 * If you want to go last page use   b</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 * If you want to go line by line you can use enter</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 * If you want to go line by line you can use enter Key</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 * for exit from the page use q</w:t>
            </w:r>
          </w:p>
        </w:tc>
      </w:tr>
      <w:tr w:rsidR="6B26C966" w:rsidTr="6B26C966" w14:paraId="4ED66D01">
        <w:trPr>
          <w:trHeight w:val="87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24817BB2" w14:textId="78C175A0">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more</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778124C3" w14:textId="3AB4C45F"/>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1CAD9457" w14:textId="4D7DAE89">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less and more command are similar but has simple difference </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 Here in more command we can't go backward but in </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less command we can go backward and forward.</w:t>
            </w:r>
          </w:p>
        </w:tc>
      </w:tr>
      <w:tr w:rsidR="6B26C966" w:rsidTr="6B26C966" w14:paraId="4A1875FA">
        <w:trPr>
          <w:trHeight w:val="1170"/>
        </w:trPr>
        <w:tc>
          <w:tcPr>
            <w:tcW w:w="3701" w:type="dxa"/>
            <w:vMerge w:val="restart"/>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top"/>
          </w:tcPr>
          <w:p w:rsidR="6B26C966" w:rsidP="6B26C966" w:rsidRDefault="6B26C966" w14:paraId="1E26B1B6" w14:textId="24D9C40C">
            <w:pPr>
              <w:spacing w:before="0" w:beforeAutospacing="off" w:after="0" w:afterAutospacing="off"/>
              <w:ind w:left="-20" w:right="-20"/>
              <w:jc w:val="left"/>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head </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7663F5AC" w14:textId="712993D1"/>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EA1C4A1" w14:textId="543E765B">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This command will display top 10 lines by default</w:t>
            </w:r>
          </w:p>
        </w:tc>
      </w:tr>
      <w:tr w:rsidR="6B26C966" w:rsidTr="6B26C966" w14:paraId="4C0E6591">
        <w:trPr>
          <w:trHeight w:val="870"/>
        </w:trPr>
        <w:tc>
          <w:tcPr>
            <w:tcW w:w="3701" w:type="dxa"/>
            <w:vMerge/>
            <w:tcBorders>
              <w:top w:sz="0"/>
              <w:left w:val="single" w:color="A15D5D" w:sz="0"/>
              <w:bottom w:val="single" w:color="A15D5D" w:sz="0"/>
              <w:right w:val="single" w:color="A15D5D" w:sz="0"/>
            </w:tcBorders>
            <w:tcMar/>
            <w:vAlign w:val="center"/>
          </w:tcPr>
          <w:p w14:paraId="55B0D12E"/>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5873342" w14:textId="0F91929B">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head -n 20 /etc/passwd</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18B143C7" w14:textId="46866815">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If you want to display lines as you want use -n </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e.g: cat -n /etc/passwd | head -n 20   </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(cat -n) [-n] used to display line no.</w:t>
            </w:r>
          </w:p>
        </w:tc>
      </w:tr>
      <w:tr w:rsidR="6B26C966" w:rsidTr="6B26C966" w14:paraId="57C582A3">
        <w:trPr>
          <w:trHeight w:val="900"/>
        </w:trPr>
        <w:tc>
          <w:tcPr>
            <w:tcW w:w="3701" w:type="dxa"/>
            <w:vMerge w:val="restart"/>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top"/>
          </w:tcPr>
          <w:p w:rsidR="6B26C966" w:rsidP="6B26C966" w:rsidRDefault="6B26C966" w14:paraId="1A5A9010" w14:textId="2A6CF7E2">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tail </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47004EAD" w14:textId="0253FE70"/>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36F01817" w14:textId="267FBCEE">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This command will display bottom10 lines by default</w:t>
            </w:r>
          </w:p>
        </w:tc>
      </w:tr>
      <w:tr w:rsidR="6B26C966" w:rsidTr="6B26C966" w14:paraId="731EE4D1">
        <w:trPr>
          <w:trHeight w:val="300"/>
        </w:trPr>
        <w:tc>
          <w:tcPr>
            <w:tcW w:w="3701" w:type="dxa"/>
            <w:vMerge/>
            <w:tcBorders>
              <w:top w:sz="0"/>
              <w:left w:val="single" w:color="A15D5D" w:sz="0"/>
              <w:bottom w:val="single" w:color="A15D5D" w:sz="0"/>
              <w:right w:val="single" w:color="A15D5D" w:sz="0"/>
            </w:tcBorders>
            <w:tcMar/>
            <w:vAlign w:val="center"/>
          </w:tcPr>
          <w:p w14:paraId="169B64F7"/>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538F8A63" w14:textId="0D249FA5">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tail -n 20 /etc/passwd or tail -20 /etc/passwd</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36B1D9A7" w14:textId="77A16D48">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We can display bottom lines as you want </w:t>
            </w:r>
          </w:p>
        </w:tc>
      </w:tr>
      <w:tr w:rsidR="6B26C966" w:rsidTr="6B26C966" w14:paraId="664A5785">
        <w:trPr>
          <w:trHeight w:val="300"/>
        </w:trPr>
        <w:tc>
          <w:tcPr>
            <w:tcW w:w="3701" w:type="dxa"/>
            <w:vMerge/>
            <w:tcBorders>
              <w:top w:sz="0"/>
              <w:left w:val="single" w:color="A15D5D" w:sz="0"/>
              <w:bottom w:val="single" w:color="A15D5D" w:sz="0"/>
              <w:right w:val="single" w:color="A15D5D" w:sz="0"/>
            </w:tcBorders>
            <w:tcMar/>
            <w:vAlign w:val="center"/>
          </w:tcPr>
          <w:p w14:paraId="25594683"/>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461CC11D" w14:textId="6398A492">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cat -n /etc/passwd |head -n 20 |tail -n 7</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1232316A" w14:textId="5122AEFE">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If you want to get the middle lines </w:t>
            </w:r>
          </w:p>
        </w:tc>
      </w:tr>
      <w:tr w:rsidR="6B26C966" w:rsidTr="6B26C966" w14:paraId="3C8FA754">
        <w:trPr>
          <w:trHeight w:val="870"/>
        </w:trPr>
        <w:tc>
          <w:tcPr>
            <w:tcW w:w="3701" w:type="dxa"/>
            <w:vMerge w:val="restart"/>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top"/>
          </w:tcPr>
          <w:p w:rsidR="6B26C966" w:rsidP="6B26C966" w:rsidRDefault="6B26C966" w14:paraId="1BE3D42E" w14:textId="1D59771A">
            <w:pPr>
              <w:spacing w:before="0" w:beforeAutospacing="off" w:after="0" w:afterAutospacing="off"/>
              <w:ind w:left="-20" w:right="-20"/>
              <w:jc w:val="left"/>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grep &lt;value&gt; &lt;filename&gt;</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1E15D782" w14:textId="2B136F2B"/>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1A8C2D09" w14:textId="36BE52C4">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grep command used to fetch the values by matching pattern</w:t>
            </w:r>
          </w:p>
        </w:tc>
      </w:tr>
      <w:tr w:rsidR="6B26C966" w:rsidTr="6B26C966" w14:paraId="002ABAB6">
        <w:trPr>
          <w:trHeight w:val="570"/>
        </w:trPr>
        <w:tc>
          <w:tcPr>
            <w:tcW w:w="3701" w:type="dxa"/>
            <w:vMerge/>
            <w:tcBorders>
              <w:top w:sz="0"/>
              <w:left w:val="single" w:color="A15D5D" w:sz="0"/>
              <w:bottom w:val="single" w:color="A15D5D" w:sz="0"/>
              <w:right w:val="single" w:color="A15D5D" w:sz="0"/>
            </w:tcBorders>
            <w:tcMar/>
            <w:vAlign w:val="center"/>
          </w:tcPr>
          <w:p w14:paraId="2DAFC12D"/>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1837DFF7" w14:textId="7874476B">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grep -i &lt;value&gt; &lt;filename&gt;</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77CF661" w14:textId="2FA4880C">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This command is used to fetch value if it is upper/lowercase </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character  by matching pattern</w:t>
            </w:r>
          </w:p>
        </w:tc>
      </w:tr>
      <w:tr w:rsidR="6B26C966" w:rsidTr="6B26C966" w14:paraId="0CC20061">
        <w:trPr>
          <w:trHeight w:val="870"/>
        </w:trPr>
        <w:tc>
          <w:tcPr>
            <w:tcW w:w="3701" w:type="dxa"/>
            <w:vMerge w:val="restart"/>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top"/>
          </w:tcPr>
          <w:p w:rsidR="6B26C966" w:rsidP="6B26C966" w:rsidRDefault="6B26C966" w14:paraId="39DD8893" w14:textId="6787336E">
            <w:pPr>
              <w:spacing w:before="0" w:beforeAutospacing="off" w:after="0" w:afterAutospacing="off"/>
              <w:ind w:left="-20" w:right="-20"/>
              <w:jc w:val="left"/>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df </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64315B91" w14:textId="4BFCDB2A"/>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2F857659" w14:textId="6E06EB26">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df command used to check disk space/free space available </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(only numbers we can see e.g 480876)</w:t>
            </w:r>
          </w:p>
        </w:tc>
      </w:tr>
      <w:tr w:rsidR="6B26C966" w:rsidTr="6B26C966" w14:paraId="794D50EB">
        <w:trPr>
          <w:trHeight w:val="300"/>
        </w:trPr>
        <w:tc>
          <w:tcPr>
            <w:tcW w:w="3701" w:type="dxa"/>
            <w:vMerge/>
            <w:tcBorders>
              <w:top w:sz="0"/>
              <w:left w:val="single" w:color="A15D5D" w:sz="0"/>
              <w:bottom w:val="single" w:color="A15D5D" w:sz="0"/>
              <w:right w:val="single" w:color="A15D5D" w:sz="0"/>
            </w:tcBorders>
            <w:tcMar/>
            <w:vAlign w:val="center"/>
          </w:tcPr>
          <w:p w14:paraId="383BB87A"/>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26D24053" w14:textId="706DF9C0">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df -h </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1506D3E4" w14:textId="44D30BCD">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It will display in understandable format (shows 480M)</w:t>
            </w:r>
          </w:p>
        </w:tc>
      </w:tr>
      <w:tr w:rsidR="6B26C966" w:rsidTr="6B26C966" w14:paraId="50F27B4B">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4EDDEE8D" w14:textId="18F9959A">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du -sh /home/</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62806CF3" w14:textId="158852FE"/>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0B672DB2" w14:textId="5BC5A8E6">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Display the disk usage of perticular folder</w:t>
            </w:r>
          </w:p>
        </w:tc>
      </w:tr>
      <w:tr w:rsidR="6B26C966" w:rsidTr="6B26C966" w14:paraId="4295F7D6">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80B2661" w14:textId="6BFED60B">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whereis ls</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10CDEA28" w14:textId="1EC24AAA"/>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1977AAB" w14:textId="30327E67">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Display the binay location of any command</w:t>
            </w:r>
          </w:p>
        </w:tc>
      </w:tr>
      <w:tr w:rsidR="6B26C966" w:rsidTr="6B26C966" w14:paraId="1B8B8D14">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073FFE1F" w14:textId="6795D77C">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hostname</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53331967" w14:textId="5381269F"/>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36DD5C7C" w14:textId="27CB8113">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check the hostname of the server</w:t>
            </w:r>
          </w:p>
        </w:tc>
      </w:tr>
      <w:tr w:rsidR="6B26C966" w:rsidTr="6B26C966" w14:paraId="2EA2F4F0">
        <w:trPr>
          <w:trHeight w:val="57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250C567C" w14:textId="1C1E574D">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wget &lt;url&gt;</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71498DE6" w14:textId="345FC8DF"/>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01CFF7B4" w14:textId="518549A6">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Download the binary or files from the internet using </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wget htttp://file.txt.com/download/</w:t>
            </w:r>
          </w:p>
        </w:tc>
      </w:tr>
      <w:tr w:rsidR="6B26C966" w:rsidTr="6B26C966" w14:paraId="3A9F4F1F">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45711E26" w14:textId="0D79F935">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curl </w:t>
            </w:r>
            <w:hyperlink r:id="Raed61cc3da6f41b3">
              <w:r w:rsidRPr="6B26C966" w:rsidR="6B26C966">
                <w:rPr>
                  <w:rStyle w:val="Hyperlink"/>
                  <w:rFonts w:ascii="Verdana" w:hAnsi="Verdana" w:eastAsia="Verdana" w:cs="Verdana"/>
                  <w:b w:val="1"/>
                  <w:bCs w:val="1"/>
                  <w:i w:val="0"/>
                  <w:iCs w:val="0"/>
                  <w:strike w:val="0"/>
                  <w:dstrike w:val="0"/>
                  <w:sz w:val="22"/>
                  <w:szCs w:val="22"/>
                </w:rPr>
                <w:t>https://www.google.com</w:t>
              </w:r>
            </w:hyperlink>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7C95972E" w14:textId="55F431F5"/>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77711C1E" w14:textId="43229058">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curl command used to send / transfer the data to server</w:t>
            </w:r>
          </w:p>
        </w:tc>
      </w:tr>
      <w:tr w:rsidR="6B26C966" w:rsidTr="6B26C966" w14:paraId="774D2EC6">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41C25896" w14:textId="45391D8C">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sudo</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03C58983" w14:textId="1DFDA9CE"/>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4870698F" w14:textId="25B19E3D">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to get the root privileges</w:t>
            </w:r>
          </w:p>
        </w:tc>
      </w:tr>
      <w:tr w:rsidR="6B26C966" w:rsidTr="6B26C966" w14:paraId="359A7AF1">
        <w:trPr>
          <w:trHeight w:val="600"/>
        </w:trPr>
        <w:tc>
          <w:tcPr>
            <w:tcW w:w="3701" w:type="dxa"/>
            <w:vMerge w:val="restart"/>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top"/>
          </w:tcPr>
          <w:p w:rsidR="6B26C966" w:rsidP="6B26C966" w:rsidRDefault="6B26C966" w14:paraId="7718A65A" w14:textId="78B97DA2">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ps</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05CCC5FA" w14:textId="32B3F837"/>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2AC68C6F" w14:textId="0EA21A84">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ps command is used for display the running processes</w:t>
            </w:r>
          </w:p>
        </w:tc>
      </w:tr>
      <w:tr w:rsidR="6B26C966" w:rsidTr="6B26C966" w14:paraId="2D95CCDF">
        <w:trPr>
          <w:trHeight w:val="300"/>
        </w:trPr>
        <w:tc>
          <w:tcPr>
            <w:tcW w:w="3701" w:type="dxa"/>
            <w:vMerge/>
            <w:tcBorders>
              <w:top w:sz="0"/>
              <w:left w:val="single" w:color="A15D5D" w:sz="0"/>
              <w:bottom w:val="single" w:color="A15D5D" w:sz="0"/>
              <w:right w:val="single" w:color="A15D5D" w:sz="0"/>
            </w:tcBorders>
            <w:tcMar/>
            <w:vAlign w:val="center"/>
          </w:tcPr>
          <w:p w14:paraId="0F479728"/>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BE8E1B8" w14:textId="282CB677">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ps -aux</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3C6E1BC8" w14:textId="47A053AE">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diplay all processes which is running</w:t>
            </w:r>
          </w:p>
        </w:tc>
      </w:tr>
      <w:tr w:rsidR="6B26C966" w:rsidTr="6B26C966" w14:paraId="38FEEF42">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7865E3FE" w14:textId="5546EF25">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kill -pid  </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31034C88" w14:textId="3B72967C"/>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74ED19A9" w14:textId="5CB33C54">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It is used to kill the process which is running e.g: kill -9  here 9 is processid[PID]</w:t>
            </w:r>
          </w:p>
        </w:tc>
      </w:tr>
      <w:tr w:rsidR="6B26C966" w:rsidTr="6B26C966" w14:paraId="1C3E9113">
        <w:trPr>
          <w:trHeight w:val="1170"/>
        </w:trPr>
        <w:tc>
          <w:tcPr>
            <w:tcW w:w="3701" w:type="dxa"/>
            <w:vMerge w:val="restart"/>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top"/>
          </w:tcPr>
          <w:p w:rsidR="6B26C966" w:rsidP="6B26C966" w:rsidRDefault="6B26C966" w14:paraId="342361EF" w14:textId="2E8C74EF">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ifconfig</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538807BC" w14:textId="380A4CA1"/>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704E0620" w14:textId="55649D3D">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Get the information about erthernet card.</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 To run this command install net-tools</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 sudo apt install net-tools</w:t>
            </w:r>
          </w:p>
        </w:tc>
      </w:tr>
      <w:tr w:rsidR="6B26C966" w:rsidTr="6B26C966" w14:paraId="0B4A5E5F">
        <w:trPr>
          <w:trHeight w:val="300"/>
        </w:trPr>
        <w:tc>
          <w:tcPr>
            <w:tcW w:w="3701" w:type="dxa"/>
            <w:vMerge/>
            <w:tcBorders>
              <w:top w:sz="0"/>
              <w:left w:val="single" w:color="A15D5D" w:sz="0"/>
              <w:bottom w:val="single" w:color="A15D5D" w:sz="0"/>
              <w:right w:val="single" w:color="A15D5D" w:sz="0"/>
            </w:tcBorders>
            <w:tcMar/>
            <w:vAlign w:val="center"/>
          </w:tcPr>
          <w:p w14:paraId="6ACBF626"/>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38662964" w14:textId="7D3D1DC2">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ifconfig &lt;ethernet name&gt;</w:t>
            </w:r>
          </w:p>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4666379" w14:textId="4F3DEF4E">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If you want to display 1 ethernet details e.g: ifconfig eth0</w:t>
            </w:r>
          </w:p>
        </w:tc>
      </w:tr>
      <w:tr w:rsidR="6B26C966" w:rsidTr="6B26C966" w14:paraId="077C9821">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6DE0FE85" w14:textId="7A702BE4">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date</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3F768689" w14:textId="4E3BA675"/>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1657EB60" w14:textId="0ED6ED92">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Get the date and time from the server</w:t>
            </w:r>
          </w:p>
        </w:tc>
      </w:tr>
      <w:tr w:rsidR="6B26C966" w:rsidTr="6B26C966" w14:paraId="54AEA4B1">
        <w:trPr>
          <w:trHeight w:val="87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2A502C15" w14:textId="5A3C50A6">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tree /home/</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398E333E" w14:textId="39300739"/>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7DFD81B6" w14:textId="4A4426C3">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used to display the output in tree format. display the folder structure in tree format</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 install tree command to execute</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 sudo apt install tree</w:t>
            </w:r>
          </w:p>
        </w:tc>
      </w:tr>
      <w:tr w:rsidR="6B26C966" w:rsidTr="6B26C966" w14:paraId="0EA662BB">
        <w:trPr>
          <w:trHeight w:val="30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39BC59CD" w14:textId="216C5616">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route</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54ED50CC" w14:textId="53459832"/>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4FB15D8B" w14:textId="685CF488">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To display the route table and to setup default gateway in the linux server</w:t>
            </w:r>
          </w:p>
        </w:tc>
      </w:tr>
      <w:tr w:rsidR="6B26C966" w:rsidTr="6B26C966" w14:paraId="76923759">
        <w:trPr>
          <w:trHeight w:val="570"/>
        </w:trPr>
        <w:tc>
          <w:tcPr>
            <w:tcW w:w="370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4C8B60C2" w14:textId="663466AE">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alias d="du -sh"</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 alias update ="sudo apt update"</w:t>
            </w:r>
          </w:p>
        </w:tc>
        <w:tc>
          <w:tcPr>
            <w:tcW w:w="2591"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RDefault="6B26C966" w14:paraId="1338469E" w14:textId="7AB9F608"/>
        </w:tc>
        <w:tc>
          <w:tcPr>
            <w:tcW w:w="4507" w:type="dxa"/>
            <w:tcBorders>
              <w:top w:val="single" w:color="A15D5D" w:sz="4"/>
              <w:left w:val="single" w:color="A15D5D" w:sz="4"/>
              <w:bottom w:val="single" w:color="A15D5D" w:sz="4"/>
              <w:right w:val="single" w:color="A15D5D" w:sz="4"/>
            </w:tcBorders>
            <w:shd w:val="clear" w:color="auto" w:fill="DAE9F8"/>
            <w:tcMar>
              <w:top w:w="15" w:type="dxa"/>
              <w:left w:w="15" w:type="dxa"/>
              <w:right w:w="15" w:type="dxa"/>
            </w:tcMar>
            <w:vAlign w:val="bottom"/>
          </w:tcPr>
          <w:p w:rsidR="6B26C966" w:rsidP="6B26C966" w:rsidRDefault="6B26C966" w14:paraId="55C53798" w14:textId="58BF57D6">
            <w:pPr>
              <w:spacing w:before="0" w:beforeAutospacing="off" w:after="0" w:afterAutospacing="off"/>
              <w:ind w:left="-20" w:right="-20"/>
            </w:pP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 xml:space="preserve">It is used to make command-line interface more user friendly </w:t>
            </w:r>
            <w:r>
              <w:br/>
            </w:r>
            <w:r w:rsidRPr="6B26C966" w:rsidR="6B26C966">
              <w:rPr>
                <w:rFonts w:ascii="Verdana" w:hAnsi="Verdana" w:eastAsia="Verdana" w:cs="Verdana"/>
                <w:b w:val="1"/>
                <w:bCs w:val="1"/>
                <w:i w:val="0"/>
                <w:iCs w:val="0"/>
                <w:strike w:val="0"/>
                <w:dstrike w:val="0"/>
                <w:color w:val="000000" w:themeColor="text1" w:themeTint="FF" w:themeShade="FF"/>
                <w:sz w:val="22"/>
                <w:szCs w:val="22"/>
                <w:u w:val="none"/>
              </w:rPr>
              <w:t>it will give anothe name to the command. we can use that command for further usage.</w:t>
            </w:r>
          </w:p>
        </w:tc>
      </w:tr>
    </w:tbl>
    <w:p w:rsidR="6B26C966" w:rsidP="6B26C966" w:rsidRDefault="6B26C966" w14:paraId="442569B7" w14:textId="355799DF">
      <w:pPr>
        <w:pStyle w:val="Normal"/>
        <w:jc w:val="center"/>
        <w:rPr>
          <w:rFonts w:ascii="Consolas" w:hAnsi="Consolas" w:eastAsia="Consolas" w:cs="Consolas"/>
          <w:b w:val="0"/>
          <w:bCs w:val="0"/>
          <w:i w:val="0"/>
          <w:iCs w:val="0"/>
          <w:caps w:val="0"/>
          <w:smallCaps w:val="0"/>
          <w:noProof w:val="0"/>
          <w:color w:val="333333"/>
          <w:sz w:val="22"/>
          <w:szCs w:val="22"/>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Hu0QtStXTkODg" int2:id="Qc3JUHDb">
      <int2:state int2:type="AugLoop_Text_Critique" int2:value="Rejected"/>
    </int2:textHash>
    <int2:textHash int2:hashCode="+kI0RQ4FxkklJj" int2:id="Brdhpbaa">
      <int2:state int2:type="AugLoop_Text_Critique" int2:value="Rejected"/>
    </int2:textHash>
    <int2:textHash int2:hashCode="YFNrSIlhi//4lD" int2:id="JImuZZrp">
      <int2:state int2:type="AugLoop_Text_Critique" int2:value="Rejected"/>
    </int2:textHash>
    <int2:textHash int2:hashCode="zht8Hn0bnyu7KB" int2:id="OD8p2Duy">
      <int2:state int2:type="AugLoop_Text_Critique" int2:value="Rejected"/>
    </int2:textHash>
    <int2:textHash int2:hashCode="ujJMp7HHf8ILuX" int2:id="UclvIQ8M">
      <int2:state int2:type="AugLoop_Text_Critique" int2:value="Rejected"/>
    </int2:textHash>
    <int2:textHash int2:hashCode="S4JPRF6NZOxvJi" int2:id="VRvKM0FA">
      <int2:state int2:type="AugLoop_Text_Critique" int2:value="Rejected"/>
    </int2:textHash>
    <int2:textHash int2:hashCode="NdSVtBqkD1EP/L" int2:id="9t8hpc5R">
      <int2:state int2:type="AugLoop_Text_Critique" int2:value="Rejected"/>
    </int2:textHash>
    <int2:textHash int2:hashCode="YErCGWoahyxnjY" int2:id="RG9FEXhT">
      <int2:state int2:type="AugLoop_Text_Critique" int2:value="Rejected"/>
    </int2:textHash>
    <int2:textHash int2:hashCode="rAOtISiImxlwUY" int2:id="IC3pQrcz">
      <int2:state int2:type="AugLoop_Text_Critique" int2:value="Rejected"/>
    </int2:textHash>
    <int2:textHash int2:hashCode="N/sZcWn70Kawy8" int2:id="QZqP2Nmo">
      <int2:state int2:type="AugLoop_Text_Critique" int2:value="Rejected"/>
    </int2:textHash>
    <int2:textHash int2:hashCode="/fu3HvphFfVB5G" int2:id="VXSFinUb">
      <int2:state int2:type="AugLoop_Text_Critique" int2:value="Rejected"/>
    </int2:textHash>
    <int2:textHash int2:hashCode="Q1a9Qye6thfw3m" int2:id="en0wK5xZ">
      <int2:state int2:type="AugLoop_Text_Critique" int2:value="Rejected"/>
    </int2:textHash>
    <int2:bookmark int2:bookmarkName="_Int_QYE4Inq0" int2:invalidationBookmarkName="" int2:hashCode="1sgiAQ+3d6D1zW" int2:id="cpNQwyCQ">
      <int2:state int2:type="AugLoop_Text_Critique" int2:value="Rejected"/>
    </int2:bookmark>
    <int2:bookmark int2:bookmarkName="_Int_QrJqu0AO" int2:invalidationBookmarkName="" int2:hashCode="tH82PitDDAZH8U" int2:id="F6vG39VE">
      <int2:state int2:type="AugLoop_Text_Critique" int2:value="Rejected"/>
    </int2:bookmark>
    <int2:bookmark int2:bookmarkName="_Int_KL6bSRpR" int2:invalidationBookmarkName="" int2:hashCode="o6CbyRgdOpC6h5" int2:id="mvskPdWr">
      <int2:state int2:type="AugLoop_Text_Critique" int2:value="Rejected"/>
    </int2:bookmark>
    <int2:bookmark int2:bookmarkName="_Int_vtLUzGte" int2:invalidationBookmarkName="" int2:hashCode="3Hbp8MAAbo+Rng" int2:id="Dc1K1QjU">
      <int2:state int2:type="AugLoop_Text_Critique" int2:value="Rejected"/>
    </int2:bookmark>
    <int2:bookmark int2:bookmarkName="_Int_jIfp9cnP" int2:invalidationBookmarkName="" int2:hashCode="oUpXHrnIHkflYl" int2:id="qAp47Arb">
      <int2:state int2:type="AugLoop_Text_Critique" int2:value="Rejected"/>
    </int2:bookmark>
    <int2:bookmark int2:bookmarkName="_Int_G9OJhhz3" int2:invalidationBookmarkName="" int2:hashCode="3Hbp8MAAbo+Rng" int2:id="9Ufr8BHp">
      <int2:state int2:type="AugLoop_Text_Critique" int2:value="Rejected"/>
    </int2:bookmark>
    <int2:bookmark int2:bookmarkName="_Int_8y0j4BER" int2:invalidationBookmarkName="" int2:hashCode="IBgvvBBxbrGX6h" int2:id="Xo0QY1u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2">
    <w:nsid w:val="6894ed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69cce6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7a771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1dbe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fcf5a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85c31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a7965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eab6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6abf2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7f75a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f0b7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d464f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8b334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99295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8b8b2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bc5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7dcd4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905b8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9ba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8293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1a02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0c6f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6060A1"/>
    <w:rsid w:val="019AD9F3"/>
    <w:rsid w:val="03ECE556"/>
    <w:rsid w:val="03F1E567"/>
    <w:rsid w:val="047E2942"/>
    <w:rsid w:val="0561809A"/>
    <w:rsid w:val="058DB5C8"/>
    <w:rsid w:val="0887A74B"/>
    <w:rsid w:val="08C2F47B"/>
    <w:rsid w:val="0911E161"/>
    <w:rsid w:val="0A29AC2D"/>
    <w:rsid w:val="0A6B6973"/>
    <w:rsid w:val="0B392733"/>
    <w:rsid w:val="0C48F088"/>
    <w:rsid w:val="0C7FB910"/>
    <w:rsid w:val="0E48C2A1"/>
    <w:rsid w:val="0F52B899"/>
    <w:rsid w:val="100DF234"/>
    <w:rsid w:val="11C1360A"/>
    <w:rsid w:val="14A2D2D8"/>
    <w:rsid w:val="15FAD1DB"/>
    <w:rsid w:val="163F9DB9"/>
    <w:rsid w:val="170FDDBE"/>
    <w:rsid w:val="18443F50"/>
    <w:rsid w:val="18C56A56"/>
    <w:rsid w:val="19499C78"/>
    <w:rsid w:val="195CBCC5"/>
    <w:rsid w:val="1A76B072"/>
    <w:rsid w:val="1B079187"/>
    <w:rsid w:val="1B7BE012"/>
    <w:rsid w:val="1CA361E8"/>
    <w:rsid w:val="1D1B18D0"/>
    <w:rsid w:val="1D767422"/>
    <w:rsid w:val="1DAFE796"/>
    <w:rsid w:val="1E06EE3D"/>
    <w:rsid w:val="1EB18B61"/>
    <w:rsid w:val="1F2C00BA"/>
    <w:rsid w:val="20E5F1F6"/>
    <w:rsid w:val="236CFC2F"/>
    <w:rsid w:val="240AD276"/>
    <w:rsid w:val="2423B4BE"/>
    <w:rsid w:val="25281B10"/>
    <w:rsid w:val="2530A00E"/>
    <w:rsid w:val="25850B6C"/>
    <w:rsid w:val="2721C113"/>
    <w:rsid w:val="27556550"/>
    <w:rsid w:val="27C360DB"/>
    <w:rsid w:val="29850953"/>
    <w:rsid w:val="2B301C4D"/>
    <w:rsid w:val="2B399284"/>
    <w:rsid w:val="2B89E3FA"/>
    <w:rsid w:val="2BF3EC66"/>
    <w:rsid w:val="2C28D673"/>
    <w:rsid w:val="2C40095D"/>
    <w:rsid w:val="2C6F2AAE"/>
    <w:rsid w:val="2C8824AF"/>
    <w:rsid w:val="2C98BC7D"/>
    <w:rsid w:val="2D76DAA1"/>
    <w:rsid w:val="2D7AB011"/>
    <w:rsid w:val="2DF470C0"/>
    <w:rsid w:val="2EFC2E7C"/>
    <w:rsid w:val="2F447E97"/>
    <w:rsid w:val="3137F3FF"/>
    <w:rsid w:val="313A5696"/>
    <w:rsid w:val="31FD9C5E"/>
    <w:rsid w:val="338755C1"/>
    <w:rsid w:val="345E5624"/>
    <w:rsid w:val="34C559FD"/>
    <w:rsid w:val="34C559FD"/>
    <w:rsid w:val="3513E389"/>
    <w:rsid w:val="36101D1C"/>
    <w:rsid w:val="364D311D"/>
    <w:rsid w:val="36C5E707"/>
    <w:rsid w:val="375DA425"/>
    <w:rsid w:val="37A9F80A"/>
    <w:rsid w:val="38245B67"/>
    <w:rsid w:val="383ECE9D"/>
    <w:rsid w:val="38B94711"/>
    <w:rsid w:val="391FC8A4"/>
    <w:rsid w:val="3A3ADFD3"/>
    <w:rsid w:val="3AA89910"/>
    <w:rsid w:val="3AEA5A38"/>
    <w:rsid w:val="3BEF5802"/>
    <w:rsid w:val="3C9AF5D6"/>
    <w:rsid w:val="3FAEF6CE"/>
    <w:rsid w:val="4002B3EC"/>
    <w:rsid w:val="4069C25D"/>
    <w:rsid w:val="41412768"/>
    <w:rsid w:val="420BEBB2"/>
    <w:rsid w:val="42BCE2C5"/>
    <w:rsid w:val="45D46FD6"/>
    <w:rsid w:val="493F3803"/>
    <w:rsid w:val="4A14A895"/>
    <w:rsid w:val="4D992AD4"/>
    <w:rsid w:val="4DB9A67B"/>
    <w:rsid w:val="4E4CAFD4"/>
    <w:rsid w:val="4F513586"/>
    <w:rsid w:val="4F928F35"/>
    <w:rsid w:val="4FBE7E86"/>
    <w:rsid w:val="4FCE8A6D"/>
    <w:rsid w:val="501E9A2D"/>
    <w:rsid w:val="51BF5F57"/>
    <w:rsid w:val="52F05CD1"/>
    <w:rsid w:val="53D7A8A0"/>
    <w:rsid w:val="54367521"/>
    <w:rsid w:val="5581FADE"/>
    <w:rsid w:val="55DCE081"/>
    <w:rsid w:val="56BA0EEA"/>
    <w:rsid w:val="57AB5FBF"/>
    <w:rsid w:val="58B47455"/>
    <w:rsid w:val="5BA0C180"/>
    <w:rsid w:val="5BD1480C"/>
    <w:rsid w:val="5C489A4D"/>
    <w:rsid w:val="5C58CD72"/>
    <w:rsid w:val="5CF9004A"/>
    <w:rsid w:val="5D16EC47"/>
    <w:rsid w:val="5D897656"/>
    <w:rsid w:val="5E280FED"/>
    <w:rsid w:val="5E6060A1"/>
    <w:rsid w:val="5E7CCBC4"/>
    <w:rsid w:val="5E84BD67"/>
    <w:rsid w:val="5F4BE362"/>
    <w:rsid w:val="605C8435"/>
    <w:rsid w:val="638A88E1"/>
    <w:rsid w:val="663EE877"/>
    <w:rsid w:val="66EAC252"/>
    <w:rsid w:val="673BDC8F"/>
    <w:rsid w:val="68DA27B5"/>
    <w:rsid w:val="690DF4F8"/>
    <w:rsid w:val="6982613E"/>
    <w:rsid w:val="6A12DBF9"/>
    <w:rsid w:val="6B26C966"/>
    <w:rsid w:val="6BEAA162"/>
    <w:rsid w:val="6F8558A3"/>
    <w:rsid w:val="70BE1285"/>
    <w:rsid w:val="70C99678"/>
    <w:rsid w:val="7179F1F2"/>
    <w:rsid w:val="71B56BE5"/>
    <w:rsid w:val="72971838"/>
    <w:rsid w:val="7348DCB6"/>
    <w:rsid w:val="75E4BD4B"/>
    <w:rsid w:val="76451509"/>
    <w:rsid w:val="76D1A3E1"/>
    <w:rsid w:val="76D917B6"/>
    <w:rsid w:val="76E5CD64"/>
    <w:rsid w:val="777DC08D"/>
    <w:rsid w:val="7840657C"/>
    <w:rsid w:val="79CF7C12"/>
    <w:rsid w:val="7B643BB1"/>
    <w:rsid w:val="7C1F67B7"/>
    <w:rsid w:val="7C4BE4F6"/>
    <w:rsid w:val="7CAEF1D5"/>
    <w:rsid w:val="7D4F7C77"/>
    <w:rsid w:val="7E18D19E"/>
    <w:rsid w:val="7E83B0D9"/>
    <w:rsid w:val="7EA60143"/>
    <w:rsid w:val="7FCFE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E2E"/>
  <w15:chartTrackingRefBased/>
  <w15:docId w15:val="{53162651-7D2A-47C8-BAAE-A1C76B6058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f6c5bc15dfe46eb" /><Relationship Type="http://schemas.openxmlformats.org/officeDocument/2006/relationships/image" Target="/media/image.jpg" Id="Rc6f6d33e4bae4dfd" /><Relationship Type="http://schemas.openxmlformats.org/officeDocument/2006/relationships/image" Target="/media/image2.png" Id="R34720d6df0224c59" /><Relationship Type="http://schemas.openxmlformats.org/officeDocument/2006/relationships/hyperlink" Target="https://linux.die.net/man/1/dpkg" TargetMode="External" Id="Rac24111251634c1f" /><Relationship Type="http://schemas.openxmlformats.org/officeDocument/2006/relationships/hyperlink" Target="https://linux.die.net/man/8/rpm" TargetMode="External" Id="R63bf7192d1124a96" /><Relationship Type="http://schemas.openxmlformats.org/officeDocument/2006/relationships/hyperlink" Target="https://linux.die.net/man/8/rpm" TargetMode="External" Id="Rf03e334c3a2f40c9" /><Relationship Type="http://schemas.microsoft.com/office/2020/10/relationships/intelligence" Target="intelligence2.xml" Id="R34207e2e63404cd4" /><Relationship Type="http://schemas.openxmlformats.org/officeDocument/2006/relationships/numbering" Target="numbering.xml" Id="Ra8e1c0108bd74402" /><Relationship Type="http://schemas.openxmlformats.org/officeDocument/2006/relationships/hyperlink" Target="https://www.google.com" TargetMode="External" Id="Raed61cc3da6f41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2024-02-25T11:29:02.0563088Z</dcterms:created>
  <dcterms:modified xsi:type="dcterms:W3CDTF">2024-02-27T18:16:21.9360017Z</dcterms:modified>
  <dc:creator>Mithun Gowda</dc:creator>
  <lastModifiedBy>Mithun Gowda</lastModifiedBy>
</coreProperties>
</file>