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9B3E" w14:textId="77777777" w:rsidR="00F663E7" w:rsidRPr="00F663E7" w:rsidRDefault="00F663E7" w:rsidP="00F663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3E7">
        <w:rPr>
          <w:rFonts w:ascii="Times New Roman" w:hAnsi="Times New Roman" w:cs="Times New Roman"/>
          <w:sz w:val="28"/>
          <w:szCs w:val="28"/>
        </w:rPr>
        <w:t>Project Design Phase-II</w:t>
      </w:r>
    </w:p>
    <w:p w14:paraId="5FCD1076" w14:textId="0932C8DD" w:rsidR="00472A9C" w:rsidRDefault="00F663E7" w:rsidP="00F663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3E7">
        <w:rPr>
          <w:rFonts w:ascii="Times New Roman" w:hAnsi="Times New Roman" w:cs="Times New Roman"/>
          <w:sz w:val="28"/>
          <w:szCs w:val="28"/>
        </w:rPr>
        <w:t>Data Flow Diagram &amp; User Stories</w:t>
      </w:r>
    </w:p>
    <w:p w14:paraId="7C507676" w14:textId="35DD8534" w:rsidR="00F663E7" w:rsidRDefault="00F663E7" w:rsidP="00F663E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63E7" w14:paraId="67D7030D" w14:textId="77777777" w:rsidTr="0022577A">
        <w:tc>
          <w:tcPr>
            <w:tcW w:w="4508" w:type="dxa"/>
          </w:tcPr>
          <w:p w14:paraId="1180EB3B" w14:textId="77777777" w:rsidR="00F663E7" w:rsidRDefault="00F663E7" w:rsidP="00225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9CCFB72" w14:textId="77777777" w:rsidR="00F663E7" w:rsidRDefault="00F663E7" w:rsidP="00225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PNT2022TMID31865</w:t>
            </w:r>
          </w:p>
        </w:tc>
      </w:tr>
      <w:tr w:rsidR="00F663E7" w14:paraId="3B60E144" w14:textId="77777777" w:rsidTr="0022577A">
        <w:tc>
          <w:tcPr>
            <w:tcW w:w="4508" w:type="dxa"/>
          </w:tcPr>
          <w:p w14:paraId="3E9D043B" w14:textId="77777777" w:rsidR="00F663E7" w:rsidRDefault="00F663E7" w:rsidP="00225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8B8249A" w14:textId="77777777" w:rsidR="00F663E7" w:rsidRDefault="00F663E7" w:rsidP="00225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Project - Plasma donor application</w:t>
            </w:r>
          </w:p>
        </w:tc>
      </w:tr>
      <w:tr w:rsidR="00F663E7" w14:paraId="15C25487" w14:textId="77777777" w:rsidTr="0022577A">
        <w:tc>
          <w:tcPr>
            <w:tcW w:w="4508" w:type="dxa"/>
          </w:tcPr>
          <w:p w14:paraId="0EAEC5D2" w14:textId="77777777" w:rsidR="00F663E7" w:rsidRDefault="00F663E7" w:rsidP="00225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61E7D424" w14:textId="438139A1" w:rsidR="00F663E7" w:rsidRDefault="00F663E7" w:rsidP="00225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5B3184A6" w14:textId="77777777" w:rsidR="00F663E7" w:rsidRDefault="00F663E7" w:rsidP="00F6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BEAF1" w14:textId="4F8CA643" w:rsidR="00F663E7" w:rsidRDefault="00F663E7" w:rsidP="00F663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32AD6" w14:textId="2EB82D50" w:rsidR="00F663E7" w:rsidRPr="00F663E7" w:rsidRDefault="00F663E7" w:rsidP="00F663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3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472B3" wp14:editId="4B914EBD">
            <wp:extent cx="6134100" cy="456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3E7" w:rsidRPr="00F6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7"/>
    <w:rsid w:val="00472A9C"/>
    <w:rsid w:val="005D183A"/>
    <w:rsid w:val="0089732A"/>
    <w:rsid w:val="00F6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12ED"/>
  <w15:chartTrackingRefBased/>
  <w15:docId w15:val="{CFA77CC5-87E6-48D7-9A8D-5BB04ABB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1</cp:revision>
  <dcterms:created xsi:type="dcterms:W3CDTF">2022-11-04T15:36:00Z</dcterms:created>
  <dcterms:modified xsi:type="dcterms:W3CDTF">2022-11-04T15:38:00Z</dcterms:modified>
</cp:coreProperties>
</file>