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134"/>
        <w:gridCol w:w="426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765A43" w14:paraId="6C55C6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B179C9" w14:textId="77777777" w:rsidR="00765A43" w:rsidRDefault="00765A4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9A01B7" w14:textId="77777777" w:rsidR="00765A43" w:rsidRDefault="00765A4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240A052" w14:textId="77777777" w:rsidR="00765A43" w:rsidRDefault="00765A43">
            <w:pPr>
              <w:jc w:val="center"/>
              <w:rPr>
                <w:position w:val="6"/>
                <w:sz w:val="22"/>
              </w:rPr>
            </w:pPr>
          </w:p>
          <w:p w14:paraId="645357A2" w14:textId="77777777" w:rsidR="00765A43" w:rsidRDefault="00765A43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765A43" w14:paraId="3254D0C6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1B1F418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2EDFBE3" w14:textId="77777777" w:rsidR="00765A43" w:rsidRDefault="000A5F8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Web aplikacija za rezervaciju bioskopskih ulaznica</w:t>
            </w:r>
            <w:r w:rsidR="000F6E33">
              <w:rPr>
                <w:sz w:val="24"/>
              </w:rPr>
              <w:t xml:space="preserve"> - Kartko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EE4EBA9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F319513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C30DC35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97CC315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65A43" w14:paraId="03A35C9D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ADA1517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81968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65A43" w14:paraId="09D8BE6F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2D249E7F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E12F19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</w:t>
            </w:r>
            <w:r w:rsidR="00DD01B7">
              <w:rPr>
                <w:sz w:val="24"/>
              </w:rPr>
              <w:t xml:space="preserve"> 3</w:t>
            </w:r>
            <w:r>
              <w:rPr>
                <w:sz w:val="24"/>
              </w:rPr>
              <w:t>.doc</w:t>
            </w:r>
          </w:p>
        </w:tc>
      </w:tr>
      <w:tr w:rsidR="00765A43" w14:paraId="4788AB1E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B0E4E9C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EEAAFE8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6B2D14" w14:textId="77777777" w:rsidR="00765A43" w:rsidRDefault="00765A4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AD0AEB" w14:textId="77777777" w:rsidR="00765A43" w:rsidRDefault="00765A4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765A43" w14:paraId="74154C19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1197E41" w14:textId="77777777" w:rsidR="00765A43" w:rsidRDefault="006462E3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Momčilo Milić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A0D7415" w14:textId="77777777" w:rsidR="00765A43" w:rsidRDefault="00765A4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12B15C1" w14:textId="77777777" w:rsidR="00765A43" w:rsidRDefault="00765A4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CEE7BEF" w14:textId="77777777" w:rsidR="00765A43" w:rsidRDefault="00765A4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765A43" w14:paraId="5FCD1B49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01557D6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DD79736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2D0F72A" w14:textId="77777777" w:rsidR="00765A43" w:rsidRDefault="00765A4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35A6EC89" w14:textId="77777777" w:rsidR="00765A43" w:rsidRDefault="00765A4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765A43" w14:paraId="3500CE96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9C9F5A" w14:textId="77777777" w:rsidR="00765A43" w:rsidRDefault="006462E3" w:rsidP="006462E3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r w:rsidR="00765A43">
              <w:rPr>
                <w:sz w:val="24"/>
              </w:rPr>
              <w:t xml:space="preserve"> Moderator   __ Autor</w:t>
            </w:r>
            <w:r w:rsidR="00765A43">
              <w:rPr>
                <w:sz w:val="24"/>
              </w:rPr>
              <w:tab/>
            </w:r>
            <w:r w:rsidR="00765A43">
              <w:rPr>
                <w:sz w:val="28"/>
              </w:rPr>
              <w:sym w:font="Wingdings" w:char="F0FE"/>
            </w:r>
            <w:r w:rsidR="00765A43">
              <w:rPr>
                <w:sz w:val="24"/>
              </w:rPr>
              <w:t xml:space="preserve"> Inspektor</w:t>
            </w:r>
          </w:p>
          <w:p w14:paraId="459A25BF" w14:textId="77777777" w:rsidR="00765A43" w:rsidRDefault="00765A43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462E3">
              <w:rPr>
                <w:sz w:val="24"/>
              </w:rPr>
              <w:t xml:space="preserve"> __</w:t>
            </w:r>
            <w:r>
              <w:rPr>
                <w:sz w:val="24"/>
              </w:rPr>
              <w:t>Zapisnic.</w:t>
            </w:r>
            <w:r>
              <w:rPr>
                <w:sz w:val="24"/>
              </w:rPr>
              <w:tab/>
            </w:r>
            <w:r w:rsidR="006462E3">
              <w:rPr>
                <w:sz w:val="24"/>
              </w:rPr>
              <w:t xml:space="preserve"> </w:t>
            </w:r>
            <w:r>
              <w:rPr>
                <w:sz w:val="24"/>
              </w:rPr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5A6F95C" w14:textId="77777777" w:rsidR="00765A43" w:rsidRDefault="00193EBC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DE5EA6">
              <w:rPr>
                <w:sz w:val="24"/>
              </w:rPr>
              <w:t>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1B92A9F" w14:textId="77777777" w:rsidR="00765A43" w:rsidRDefault="00DE5EA6">
            <w:pPr>
              <w:rPr>
                <w:sz w:val="24"/>
              </w:rPr>
            </w:pPr>
            <w:r>
              <w:rPr>
                <w:sz w:val="24"/>
              </w:rPr>
              <w:t>8.4.2022.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7A4D454" w14:textId="77777777" w:rsidR="00765A43" w:rsidRDefault="00765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97267B0" w14:textId="77777777" w:rsidR="00765A43" w:rsidRDefault="00765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765A43" w14:paraId="1DC8E8C6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B022FDF" w14:textId="77777777" w:rsidR="00765A43" w:rsidRDefault="00765A4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DF386FC" w14:textId="77777777" w:rsidR="00765A43" w:rsidRDefault="00765A4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28E2686" w14:textId="77777777" w:rsidR="00765A43" w:rsidRDefault="00765A43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268A644" w14:textId="77777777" w:rsidR="00765A43" w:rsidRDefault="00765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3BF5266" w14:textId="77777777" w:rsidR="00765A43" w:rsidRDefault="00765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12765">
              <w:rPr>
                <w:sz w:val="24"/>
              </w:rPr>
              <w:t>,5</w:t>
            </w:r>
          </w:p>
        </w:tc>
      </w:tr>
      <w:tr w:rsidR="00765A43" w14:paraId="4BA820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F96C5FA" w14:textId="77777777" w:rsidR="00765A43" w:rsidRDefault="00765A4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635DDB1" w14:textId="77777777" w:rsidR="00765A43" w:rsidRDefault="00765A4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B8688EC" w14:textId="77777777" w:rsidR="00765A43" w:rsidRDefault="00765A4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33F935C" w14:textId="77777777" w:rsidR="00765A43" w:rsidRDefault="00765A4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9051128" w14:textId="77777777" w:rsidR="00765A43" w:rsidRDefault="00765A4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</w:t>
            </w:r>
            <w:r w:rsidR="001D1B12">
              <w:rPr>
                <w:sz w:val="24"/>
              </w:rPr>
              <w:t>ć</w:t>
            </w:r>
            <w:r>
              <w:rPr>
                <w:sz w:val="24"/>
              </w:rPr>
              <w:t xml:space="preserve">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26FF21C" w14:textId="77777777" w:rsidR="00765A43" w:rsidRDefault="00765A4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765A43" w14:paraId="5247AE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BF099A4" w14:textId="77777777" w:rsidR="00765A43" w:rsidRDefault="00765A4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842EA38" w14:textId="77777777" w:rsidR="00765A43" w:rsidRDefault="00765A4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201E51" w14:textId="77777777" w:rsidR="00765A43" w:rsidRDefault="00765A4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37D734" w14:textId="77777777" w:rsidR="00765A43" w:rsidRDefault="00765A4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765A43" w14:paraId="5936A1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2F298DF" w14:textId="77777777" w:rsidR="00765A43" w:rsidRDefault="00765A4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FDF5B48" w14:textId="77777777" w:rsidR="00765A43" w:rsidRDefault="00765A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6BDC2CE" w14:textId="77777777" w:rsidR="00765A43" w:rsidRDefault="00DE5EA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73705" w14:textId="77777777" w:rsidR="00765A43" w:rsidRDefault="00DE5EA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65A43" w14:paraId="662AF3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CC0D5E" w14:textId="77777777" w:rsidR="00765A43" w:rsidRDefault="00765A4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2298CBD" w14:textId="77777777" w:rsidR="00765A43" w:rsidRDefault="00765A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091457" w14:textId="77777777" w:rsidR="00765A43" w:rsidRDefault="008761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E13D0" w14:textId="77777777" w:rsidR="00765A43" w:rsidRDefault="008761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65A43" w14:paraId="5E0ED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8DE5008" w14:textId="77777777" w:rsidR="00765A43" w:rsidRDefault="00765A4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3B0FBB4" w14:textId="77777777" w:rsidR="00765A43" w:rsidRDefault="00765A4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7B4F617" w14:textId="77777777" w:rsidR="00765A43" w:rsidRDefault="00765A4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51B80E" w14:textId="77777777" w:rsidR="00765A43" w:rsidRDefault="00765A4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765A43" w14:paraId="66548D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ACA9DE7" w14:textId="77777777" w:rsidR="00765A43" w:rsidRDefault="00765A4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A189417" w14:textId="77777777" w:rsidR="00765A43" w:rsidRDefault="00765A43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BF602DC" w14:textId="77777777" w:rsidR="00765A43" w:rsidRDefault="008761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7D876DC" w14:textId="77777777" w:rsidR="00765A43" w:rsidRDefault="008761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65A43" w14:paraId="3825E5D6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C8D87C" w14:textId="77777777" w:rsidR="00765A43" w:rsidRDefault="00765A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765A43" w14:paraId="44B2AADC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0EF25F3" w14:textId="77777777" w:rsidR="00765A43" w:rsidRDefault="00765A4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8FA1A3" w14:textId="77777777" w:rsidR="00765A43" w:rsidRDefault="00765A4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E38B332" w14:textId="77777777" w:rsidR="00765A43" w:rsidRDefault="00765A43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3F5BDA" w14:textId="77777777" w:rsidR="00765A43" w:rsidRDefault="00765A4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9B3C077" w14:textId="77777777" w:rsidR="00765A43" w:rsidRDefault="00765A4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FEB8241" w14:textId="77777777" w:rsidR="00765A43" w:rsidRDefault="00765A4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F0B61A" w14:textId="77777777" w:rsidR="00765A43" w:rsidRDefault="00765A4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86F005" w14:textId="77777777" w:rsidR="00765A43" w:rsidRDefault="00765A4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765A43" w14:paraId="3BCDF6E8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198DC" w14:textId="77777777" w:rsidR="00765A43" w:rsidRDefault="00765A43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61E8B7" w14:textId="77777777" w:rsidR="00765A43" w:rsidRDefault="00765A4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9A88C" w14:textId="77777777" w:rsidR="00765A43" w:rsidRDefault="00705A52">
            <w:pPr>
              <w:spacing w:before="40" w:after="40"/>
            </w:pPr>
            <w:r>
              <w:t>SSU SSU_RegistracijaUpravnikaKorisnika.pdf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33C445" w14:textId="77777777" w:rsidR="00765A43" w:rsidRPr="00705A52" w:rsidRDefault="00705A52">
            <w:pPr>
              <w:keepLines/>
              <w:spacing w:before="40" w:after="40"/>
              <w:rPr>
                <w:lang w:val="sr-Latn-RS"/>
              </w:rPr>
            </w:pPr>
            <w:r>
              <w:t>Ta</w:t>
            </w:r>
            <w:r>
              <w:rPr>
                <w:lang w:val="sr-Latn-RS"/>
              </w:rPr>
              <w:t xml:space="preserve">čke 4.b, 4.c, 4.d, 4.e, </w:t>
            </w:r>
            <w:r w:rsidR="00CB18BD">
              <w:rPr>
                <w:lang w:val="sr-Latn-RS"/>
              </w:rPr>
              <w:t xml:space="preserve">4.f, 4.g </w:t>
            </w:r>
            <w:r w:rsidR="007737B3">
              <w:rPr>
                <w:lang w:val="sr-Latn-RS"/>
              </w:rPr>
              <w:t xml:space="preserve">toka događaja </w:t>
            </w:r>
            <w:r w:rsidR="00CB18BD">
              <w:rPr>
                <w:lang w:val="sr-Latn-RS"/>
              </w:rPr>
              <w:t>se ne po</w:t>
            </w:r>
            <w:r w:rsidR="007737B3">
              <w:rPr>
                <w:lang w:val="sr-Latn-RS"/>
              </w:rPr>
              <w:t>k</w:t>
            </w:r>
            <w:r w:rsidR="00CB18BD">
              <w:rPr>
                <w:lang w:val="sr-Latn-RS"/>
              </w:rPr>
              <w:t>lapaju sa prototipom.</w:t>
            </w:r>
            <w:r w:rsidR="007737B3">
              <w:rPr>
                <w:lang w:val="sr-Latn-RS"/>
              </w:rPr>
              <w:t xml:space="preserve"> U prototipu fale primeri poruka koje se pojavljuju u ovim događajima.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FD7ADC" w14:textId="77777777" w:rsidR="00765A43" w:rsidRDefault="00CB18BD" w:rsidP="007737B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5F2410" w14:textId="77777777" w:rsidR="00765A43" w:rsidRDefault="00765A43" w:rsidP="00CB18B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F740FE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853F8A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E38738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C75360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65028" w14:textId="77777777" w:rsidR="00765A43" w:rsidRDefault="00765A43">
            <w:pPr>
              <w:spacing w:before="40" w:after="40"/>
              <w:jc w:val="center"/>
            </w:pPr>
          </w:p>
        </w:tc>
      </w:tr>
      <w:tr w:rsidR="00765A43" w14:paraId="5B1F3047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85FD18" w14:textId="77777777" w:rsidR="00765A43" w:rsidRDefault="004F2AA3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B6141" w14:textId="77777777" w:rsidR="00765A43" w:rsidRDefault="00765A43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EC4CB" w14:textId="77777777" w:rsidR="00765A43" w:rsidRDefault="007737B3">
            <w:pPr>
              <w:spacing w:before="40" w:after="40"/>
            </w:pPr>
            <w:r>
              <w:t>SSU SSU_RegistracijaUpravnikaKorisnika.pdf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3072D7" w14:textId="77777777" w:rsidR="00765A43" w:rsidRDefault="007737B3">
            <w:pPr>
              <w:keepLines/>
              <w:spacing w:before="40" w:after="40"/>
            </w:pPr>
            <w:r>
              <w:t>Kratak opis treba da se slaže sa onim iz projektnog  zadatka.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B28CCD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D0877E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EA9949" w14:textId="77777777" w:rsidR="00765A43" w:rsidRDefault="0065095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734F5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873E4C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6DB24A" w14:textId="77777777" w:rsidR="00765A43" w:rsidRDefault="00765A4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A211" w14:textId="77777777" w:rsidR="00765A43" w:rsidRDefault="00765A43">
            <w:pPr>
              <w:spacing w:before="40" w:after="40"/>
              <w:jc w:val="center"/>
            </w:pPr>
          </w:p>
        </w:tc>
      </w:tr>
      <w:tr w:rsidR="0065095A" w14:paraId="522561D4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C0648" w14:textId="77777777" w:rsidR="0065095A" w:rsidRDefault="004F2AA3" w:rsidP="0065095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E6F9" w14:textId="77777777" w:rsidR="0065095A" w:rsidRDefault="0065095A" w:rsidP="0065095A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ED119" w14:textId="77777777" w:rsidR="00B93A8B" w:rsidRDefault="0065095A" w:rsidP="0065095A">
            <w:pPr>
              <w:spacing w:before="40" w:after="40"/>
            </w:pPr>
            <w:r>
              <w:t>SSU SSU_RegistracijaUpravnikaKorisnika.pdf</w:t>
            </w:r>
            <w:r w:rsidR="006667D8">
              <w:t xml:space="preserve"> </w:t>
            </w:r>
            <w:r w:rsidR="00B93A8B">
              <w:t xml:space="preserve"> i Chernobyte - Kartko v1.2.pdf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28827A" w14:textId="77777777" w:rsidR="0065095A" w:rsidRDefault="00B93A8B" w:rsidP="0065095A">
            <w:pPr>
              <w:keepLines/>
              <w:spacing w:before="40" w:after="40"/>
            </w:pPr>
            <w:r>
              <w:t>Pominje se da postoje obavezna polja za unos i polja koja nisu obavezna. Samo je u projektnom zadatku navedeno koja su to polja, a u prototipu ta polja nisu nikako naznačena.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2465B" w14:textId="77777777" w:rsidR="0065095A" w:rsidRDefault="00B93A8B" w:rsidP="00B93A8B">
            <w:pPr>
              <w:spacing w:before="40" w:after="40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1E833" w14:textId="77777777" w:rsidR="0065095A" w:rsidRDefault="0065095A" w:rsidP="0065095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5CFE3" w14:textId="77777777" w:rsidR="0065095A" w:rsidRDefault="0065095A" w:rsidP="0065095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E4E58B" w14:textId="77777777" w:rsidR="0065095A" w:rsidRDefault="0065095A" w:rsidP="0065095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6FA88" w14:textId="77777777" w:rsidR="0065095A" w:rsidRDefault="0065095A" w:rsidP="0065095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0628F7" w14:textId="77777777" w:rsidR="0065095A" w:rsidRDefault="0065095A" w:rsidP="0065095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E8BC8" w14:textId="77777777" w:rsidR="0065095A" w:rsidRDefault="0065095A" w:rsidP="0065095A">
            <w:pPr>
              <w:spacing w:before="40" w:after="40"/>
              <w:jc w:val="center"/>
            </w:pPr>
          </w:p>
        </w:tc>
      </w:tr>
      <w:tr w:rsidR="00563491" w14:paraId="5E6FE9AB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6EAB0" w14:textId="77777777" w:rsidR="00563491" w:rsidRDefault="004F2AA3" w:rsidP="00563491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0658A1" w14:textId="77777777" w:rsidR="00563491" w:rsidRDefault="00563491" w:rsidP="005634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C12C" w14:textId="77777777" w:rsidR="00563491" w:rsidRDefault="00563491" w:rsidP="00563491">
            <w:pPr>
              <w:spacing w:before="40" w:after="40"/>
            </w:pPr>
            <w:r>
              <w:t>SSU SSU_PrijavaNaSistem.pdf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39A707" w14:textId="77777777" w:rsidR="00563491" w:rsidRDefault="00563491" w:rsidP="00563491">
            <w:pPr>
              <w:keepLines/>
              <w:spacing w:before="40" w:after="40"/>
            </w:pPr>
            <w:r>
              <w:t>Kratak opis treba da se slaže sa onim iz projektnog  zadatka.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C97CB4" w14:textId="77777777" w:rsidR="00563491" w:rsidRDefault="00563491" w:rsidP="005634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C1D1F8" w14:textId="77777777" w:rsidR="00563491" w:rsidRDefault="00563491" w:rsidP="005634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A0E2FE" w14:textId="77777777" w:rsidR="00563491" w:rsidRDefault="00563491" w:rsidP="005634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312A8D" w14:textId="77777777" w:rsidR="00563491" w:rsidRDefault="00563491" w:rsidP="005634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3A3BDE" w14:textId="77777777" w:rsidR="00563491" w:rsidRDefault="00563491" w:rsidP="005634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17628E" w14:textId="77777777" w:rsidR="00563491" w:rsidRDefault="00563491" w:rsidP="005634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B030" w14:textId="77777777" w:rsidR="00563491" w:rsidRDefault="00563491" w:rsidP="00563491">
            <w:pPr>
              <w:spacing w:before="40" w:after="40"/>
              <w:jc w:val="center"/>
            </w:pPr>
          </w:p>
        </w:tc>
      </w:tr>
      <w:tr w:rsidR="008978C2" w14:paraId="00637326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422DC" w14:textId="77777777" w:rsidR="008978C2" w:rsidRDefault="004F2AA3" w:rsidP="008978C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9A0E50" w14:textId="77777777" w:rsidR="008978C2" w:rsidRDefault="008978C2" w:rsidP="008978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3FC57" w14:textId="77777777" w:rsidR="008978C2" w:rsidRDefault="008978C2" w:rsidP="008978C2">
            <w:pPr>
              <w:spacing w:before="40" w:after="40"/>
            </w:pPr>
            <w:r>
              <w:t>SSU SSU_PrijavaNaSistem.pdf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9450F2" w14:textId="77777777" w:rsidR="008978C2" w:rsidRDefault="008978C2" w:rsidP="008978C2">
            <w:pPr>
              <w:spacing w:before="40" w:after="40"/>
            </w:pPr>
            <w:r>
              <w:t xml:space="preserve">Tačka 2.a u toku događaja pominje korisničko ime, a </w:t>
            </w:r>
            <w:r w:rsidR="001D1B12">
              <w:t xml:space="preserve">u </w:t>
            </w:r>
            <w:r>
              <w:t xml:space="preserve">svim drugim </w:t>
            </w:r>
            <w:r w:rsidR="001D1B12">
              <w:t xml:space="preserve">dokumentima i prototipu kaže da </w:t>
            </w:r>
            <w:r>
              <w:t>se prijava vrši korišćenjem imejl adrese i lozinke.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24EB8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C2DDE3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6F64D" w14:textId="77777777" w:rsidR="008978C2" w:rsidRDefault="008978C2" w:rsidP="008978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E3C196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67A9F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1B0B83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9434" w14:textId="77777777" w:rsidR="008978C2" w:rsidRDefault="008978C2" w:rsidP="008978C2">
            <w:pPr>
              <w:spacing w:before="40" w:after="40"/>
              <w:jc w:val="center"/>
            </w:pPr>
          </w:p>
        </w:tc>
      </w:tr>
      <w:tr w:rsidR="008978C2" w14:paraId="1B1D5D85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452DA2" w14:textId="77777777" w:rsidR="008978C2" w:rsidRDefault="004F2AA3" w:rsidP="008978C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F45581" w14:textId="77777777" w:rsidR="008978C2" w:rsidRDefault="008978C2" w:rsidP="008978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0F9CF" w14:textId="77777777" w:rsidR="008978C2" w:rsidRDefault="00B730C4" w:rsidP="008978C2">
            <w:pPr>
              <w:spacing w:before="40" w:after="40"/>
            </w:pPr>
            <w:r>
              <w:t>SSU SSU_PrijavaNaSistem.pdf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FC70DA" w14:textId="77777777" w:rsidR="008978C2" w:rsidRDefault="00B730C4" w:rsidP="008978C2">
            <w:pPr>
              <w:spacing w:before="40" w:after="40"/>
            </w:pPr>
            <w:r>
              <w:t>U toku događaja nije navedeno proširenje u kom se korisnik prijavljuje preko imejl adrese za koju nalog ne postoji, a to je napravljeno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2138A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3485C0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FBF0D0" w14:textId="77777777" w:rsidR="008978C2" w:rsidRDefault="00B730C4" w:rsidP="008978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524224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02C1A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68D728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30115" w14:textId="77777777" w:rsidR="008978C2" w:rsidRDefault="008978C2" w:rsidP="008978C2">
            <w:pPr>
              <w:spacing w:before="40" w:after="40"/>
              <w:jc w:val="center"/>
            </w:pPr>
          </w:p>
        </w:tc>
      </w:tr>
      <w:tr w:rsidR="008978C2" w14:paraId="6352924F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997774" w14:textId="77777777" w:rsidR="008978C2" w:rsidRDefault="004F2AA3" w:rsidP="008978C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88990" w14:textId="77777777" w:rsidR="008978C2" w:rsidRDefault="008978C2" w:rsidP="008978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22CC8" w14:textId="77777777" w:rsidR="00BD52BB" w:rsidRDefault="00BD52BB" w:rsidP="008978C2">
            <w:pPr>
              <w:spacing w:before="40" w:after="40"/>
            </w:pPr>
            <w:r>
              <w:t>SSU SSU-4.3 Izmena podataka korisnika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4CDBD4" w14:textId="77777777" w:rsidR="008978C2" w:rsidRDefault="00BD52BB" w:rsidP="008978C2">
            <w:pPr>
              <w:spacing w:before="40" w:after="40"/>
            </w:pPr>
            <w:r>
              <w:t>U tački 2.2.3 i 2.2.3a nije navedeno kako se dolazi do menjanja lozinke</w:t>
            </w:r>
            <w:r w:rsidR="00FE5543">
              <w:t>.</w:t>
            </w:r>
            <w:r>
              <w:t xml:space="preserve"> </w:t>
            </w:r>
            <w:r w:rsidR="00FE5543">
              <w:t>T</w:t>
            </w:r>
            <w:r>
              <w:t>akođe u prototipu</w:t>
            </w:r>
            <w:r w:rsidR="00FE5543">
              <w:t xml:space="preserve"> na stranici za menjanje podataka fali opcija koja vodi ka menjanju lozinke.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9A58CA" w14:textId="77777777" w:rsidR="008978C2" w:rsidRDefault="00BD52BB" w:rsidP="008978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4D1221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D402D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53BD10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8E9ED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82FE25" w14:textId="77777777" w:rsidR="008978C2" w:rsidRDefault="008978C2" w:rsidP="008978C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C8B22" w14:textId="77777777" w:rsidR="008978C2" w:rsidRDefault="008978C2" w:rsidP="008978C2">
            <w:pPr>
              <w:spacing w:before="40" w:after="40"/>
              <w:jc w:val="center"/>
            </w:pPr>
          </w:p>
        </w:tc>
      </w:tr>
      <w:tr w:rsidR="00357CF3" w14:paraId="50752F5A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3BD62" w14:textId="77777777" w:rsidR="00357CF3" w:rsidRDefault="00357CF3" w:rsidP="00357CF3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454CE3" w14:textId="77777777" w:rsidR="00357CF3" w:rsidRDefault="00357CF3" w:rsidP="00357C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39D12" w14:textId="77777777" w:rsidR="00357CF3" w:rsidRPr="00F309A1" w:rsidRDefault="00357CF3" w:rsidP="00357CF3">
            <w:pPr>
              <w:spacing w:before="40" w:after="40"/>
              <w:rPr>
                <w:lang w:val="sr-Latn-RS"/>
              </w:rPr>
            </w:pPr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>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CD9814" w14:textId="77777777" w:rsidR="00357CF3" w:rsidRDefault="00357CF3" w:rsidP="00357CF3">
            <w:pPr>
              <w:spacing w:before="40" w:after="40"/>
            </w:pPr>
            <w:r>
              <w:t>Kratak opis treba da se slaže sa onim iz projektnog  zadatka.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FF741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CD5718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9335CB" w14:textId="77777777" w:rsidR="00357CF3" w:rsidRDefault="00357CF3" w:rsidP="00357CF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83932D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1E484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985426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1187C" w14:textId="77777777" w:rsidR="00357CF3" w:rsidRDefault="00357CF3" w:rsidP="00357CF3">
            <w:pPr>
              <w:spacing w:before="40" w:after="40"/>
              <w:jc w:val="center"/>
            </w:pPr>
          </w:p>
        </w:tc>
      </w:tr>
      <w:tr w:rsidR="00357CF3" w14:paraId="69964211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67586" w14:textId="77777777" w:rsidR="00357CF3" w:rsidRDefault="00357CF3" w:rsidP="00357CF3">
            <w:pPr>
              <w:spacing w:before="40" w:after="40"/>
              <w:ind w:left="-90" w:right="-108"/>
              <w:jc w:val="center"/>
            </w:pPr>
            <w:r>
              <w:lastRenderedPageBreak/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769C0" w14:textId="77777777" w:rsidR="00357CF3" w:rsidRDefault="00357CF3" w:rsidP="00357C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0BCF3" w14:textId="77777777" w:rsidR="00357CF3" w:rsidRDefault="00357CF3" w:rsidP="00357CF3">
            <w:pPr>
              <w:spacing w:before="40" w:after="40"/>
            </w:pPr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>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7D73B7" w14:textId="77777777" w:rsidR="00357CF3" w:rsidRDefault="00604EE1" w:rsidP="00357CF3">
            <w:pPr>
              <w:spacing w:before="40" w:after="40"/>
            </w:pPr>
            <w:r>
              <w:t>Tačka 2.2.1 u toku događaja je suvišna i objašnjava funkionalnost koja je opisana u drugom SSU dokumentu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CD3195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F415F2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A9F36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BA9A3C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BBAB71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CD801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82EB" w14:textId="77777777" w:rsidR="00357CF3" w:rsidRDefault="00604EE1" w:rsidP="00357CF3">
            <w:pPr>
              <w:spacing w:before="40" w:after="40"/>
              <w:jc w:val="center"/>
            </w:pPr>
            <w:r>
              <w:t>X</w:t>
            </w:r>
          </w:p>
        </w:tc>
      </w:tr>
      <w:tr w:rsidR="00357CF3" w14:paraId="0498F6C7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17811" w14:textId="77777777" w:rsidR="00357CF3" w:rsidRDefault="00604EE1" w:rsidP="00357CF3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8019C" w14:textId="77777777" w:rsidR="00357CF3" w:rsidRDefault="00357CF3" w:rsidP="00357C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2AAEB" w14:textId="77777777" w:rsidR="006667D8" w:rsidRPr="006667D8" w:rsidRDefault="00604EE1" w:rsidP="00357CF3">
            <w:pPr>
              <w:spacing w:before="40" w:after="40"/>
              <w:rPr>
                <w:lang w:val="sr-Latn-RS"/>
              </w:rPr>
            </w:pPr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>pdf</w:t>
            </w:r>
            <w:r w:rsidR="006667D8">
              <w:rPr>
                <w:lang w:val="sr-Latn-RS"/>
              </w:rPr>
              <w:t xml:space="preserve">  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63CCC4" w14:textId="77777777" w:rsidR="00357CF3" w:rsidRPr="006667D8" w:rsidRDefault="006667D8" w:rsidP="00357CF3">
            <w:pPr>
              <w:spacing w:before="40" w:after="40"/>
              <w:rPr>
                <w:lang w:val="sr-Latn-RS"/>
              </w:rPr>
            </w:pPr>
            <w:r>
              <w:t>U prototipu postoji opcija “</w:t>
            </w:r>
            <w:r>
              <w:rPr>
                <w:lang w:val="sr-Cyrl-RS"/>
              </w:rPr>
              <w:t>обриши салу</w:t>
            </w:r>
            <w:r>
              <w:t>”</w:t>
            </w:r>
            <w:r>
              <w:rPr>
                <w:lang w:val="sr-Cyrl-RS"/>
              </w:rPr>
              <w:t xml:space="preserve"> </w:t>
            </w:r>
            <w:r>
              <w:rPr>
                <w:lang w:val="sr-Latn-RS"/>
              </w:rPr>
              <w:t>koja nije opsiana u SSU dokumentu</w:t>
            </w:r>
            <w:r w:rsidR="0073521D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B35B69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C6ADAE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019A37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861E0D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3BAC0C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43FB3C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A1374" w14:textId="77777777" w:rsidR="00357CF3" w:rsidRDefault="006667D8" w:rsidP="00357CF3">
            <w:pPr>
              <w:spacing w:before="40" w:after="40"/>
              <w:jc w:val="center"/>
            </w:pPr>
            <w:r>
              <w:t>X</w:t>
            </w:r>
          </w:p>
        </w:tc>
      </w:tr>
      <w:tr w:rsidR="00357CF3" w14:paraId="5372296E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3FD528" w14:textId="77777777" w:rsidR="00357CF3" w:rsidRDefault="006667D8" w:rsidP="00357CF3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14775" w14:textId="77777777" w:rsidR="00357CF3" w:rsidRDefault="00357CF3" w:rsidP="00357C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2AF3" w14:textId="77777777" w:rsidR="00357CF3" w:rsidRDefault="00A5305C" w:rsidP="00357CF3">
            <w:pPr>
              <w:spacing w:before="40" w:after="40"/>
            </w:pPr>
            <w:r>
              <w:t xml:space="preserve">SSU 4.6 </w:t>
            </w:r>
            <w:r>
              <w:rPr>
                <w:lang w:val="sr-Cyrl-RS"/>
              </w:rPr>
              <w:t>Прављење биоскопске сале.</w:t>
            </w:r>
            <w:r>
              <w:rPr>
                <w:lang w:val="sr-Latn-RS"/>
              </w:rPr>
              <w:t>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9F5EC8" w14:textId="77777777" w:rsidR="00357CF3" w:rsidRDefault="00A5305C" w:rsidP="00357CF3">
            <w:pPr>
              <w:spacing w:before="40" w:after="40"/>
            </w:pPr>
            <w:r>
              <w:t>Dokument je pogrešno naslovljen brojem 4.6, a u projektnom zadatku je 4.5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3E278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13D7D5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BCFBC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6D3278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5F0E5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77016" w14:textId="77777777" w:rsidR="00357CF3" w:rsidRDefault="00357CF3" w:rsidP="00357C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3CF3C" w14:textId="77777777" w:rsidR="00357CF3" w:rsidRDefault="00A5305C" w:rsidP="00357CF3">
            <w:pPr>
              <w:spacing w:before="40" w:after="40"/>
              <w:jc w:val="center"/>
            </w:pPr>
            <w:r>
              <w:t>X</w:t>
            </w:r>
          </w:p>
        </w:tc>
      </w:tr>
      <w:tr w:rsidR="00B5387C" w14:paraId="20D7BAED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C4BBB" w14:textId="77777777" w:rsidR="00B5387C" w:rsidRDefault="00F24095" w:rsidP="00357CF3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E23EEB" w14:textId="77777777" w:rsidR="00B5387C" w:rsidRDefault="00B5387C" w:rsidP="00357CF3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48C1F" w14:textId="77777777" w:rsidR="00B5387C" w:rsidRDefault="00F24095" w:rsidP="00357CF3">
            <w:pPr>
              <w:spacing w:before="40" w:after="40"/>
            </w:pPr>
            <w:r>
              <w:t>SSU SSU_nabavka filmova.pdf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D0576E" w14:textId="77777777" w:rsidR="00B5387C" w:rsidRDefault="00405794" w:rsidP="00357CF3">
            <w:pPr>
              <w:spacing w:before="40" w:after="40"/>
            </w:pPr>
            <w:r>
              <w:t>Tačka 2.2.1 je suvišna, dovoljno je ono što je navedeno u sekciji “</w:t>
            </w:r>
            <w:r>
              <w:rPr>
                <w:lang w:val="sr-Latn-RS"/>
              </w:rPr>
              <w:t>preduslovi</w:t>
            </w:r>
            <w:r>
              <w:t>”</w:t>
            </w:r>
            <w:r w:rsidR="002F4469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6EC74" w14:textId="77777777" w:rsidR="00B5387C" w:rsidRDefault="00B5387C" w:rsidP="00357CF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9A01A4" w14:textId="77777777" w:rsidR="00B5387C" w:rsidRDefault="00B5387C" w:rsidP="00357CF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3DF92C" w14:textId="77777777" w:rsidR="00B5387C" w:rsidRDefault="00B5387C" w:rsidP="00357CF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8CEBEB" w14:textId="77777777" w:rsidR="00B5387C" w:rsidRDefault="00B5387C" w:rsidP="00357CF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37587" w14:textId="77777777" w:rsidR="00B5387C" w:rsidRDefault="00B5387C" w:rsidP="00357CF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00B01C" w14:textId="77777777" w:rsidR="00B5387C" w:rsidRDefault="00B5387C" w:rsidP="00357CF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0E395" w14:textId="77777777" w:rsidR="00B5387C" w:rsidRDefault="002F4469" w:rsidP="00357CF3">
            <w:pPr>
              <w:spacing w:before="40" w:after="40"/>
              <w:jc w:val="center"/>
            </w:pPr>
            <w:r>
              <w:t>X</w:t>
            </w:r>
          </w:p>
        </w:tc>
      </w:tr>
      <w:tr w:rsidR="00D67047" w14:paraId="770FD9A9" w14:textId="77777777" w:rsidTr="005634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2AC9E0" w14:textId="77777777" w:rsidR="00D67047" w:rsidRDefault="00D67047" w:rsidP="00D67047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8F5D8E" w14:textId="77777777" w:rsidR="00D67047" w:rsidRDefault="00D67047" w:rsidP="00D67047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FFDB" w14:textId="77777777" w:rsidR="00D67047" w:rsidRDefault="00D67047" w:rsidP="00D67047">
            <w:pPr>
              <w:spacing w:before="40" w:after="40"/>
            </w:pPr>
            <w:r>
              <w:t>SSU SSU_nabavka filmova.pdf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D8445C" w14:textId="77777777" w:rsidR="00D67047" w:rsidRDefault="005C5F3A" w:rsidP="00D67047">
            <w:pPr>
              <w:spacing w:before="40" w:after="40"/>
            </w:pPr>
            <w:r>
              <w:t>Nije jasno zašto uopšte dolazi do alternativn</w:t>
            </w:r>
            <w:r w:rsidR="00F45C3B">
              <w:t xml:space="preserve">ih </w:t>
            </w:r>
            <w:r>
              <w:t>tok</w:t>
            </w:r>
            <w:r w:rsidR="00F45C3B">
              <w:t>ova</w:t>
            </w:r>
            <w:r>
              <w:t xml:space="preserve"> 2.2.2a</w:t>
            </w:r>
            <w:r w:rsidR="00F45C3B">
              <w:t xml:space="preserve"> i 2.2.6a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3420F" w14:textId="77777777" w:rsidR="00D67047" w:rsidRDefault="00D67047" w:rsidP="00D6704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C9FB9D" w14:textId="77777777" w:rsidR="00D67047" w:rsidRDefault="00D67047" w:rsidP="00D6704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C6786C" w14:textId="77777777" w:rsidR="00D67047" w:rsidRDefault="00D67047" w:rsidP="00D6704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069E86" w14:textId="77777777" w:rsidR="00D67047" w:rsidRDefault="00D67047" w:rsidP="00D6704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C6BF9" w14:textId="77777777" w:rsidR="00D67047" w:rsidRDefault="00D67047" w:rsidP="00D6704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C6FB83" w14:textId="77777777" w:rsidR="00D67047" w:rsidRDefault="00D67047" w:rsidP="00D6704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B9213" w14:textId="77777777" w:rsidR="00D67047" w:rsidRDefault="005C5F3A" w:rsidP="00D67047">
            <w:pPr>
              <w:spacing w:before="40" w:after="40"/>
              <w:jc w:val="center"/>
            </w:pPr>
            <w:r>
              <w:t>X</w:t>
            </w:r>
          </w:p>
        </w:tc>
      </w:tr>
      <w:bookmarkEnd w:id="1"/>
      <w:bookmarkEnd w:id="2"/>
    </w:tbl>
    <w:p w14:paraId="361E24C7" w14:textId="77777777" w:rsidR="00AF2754" w:rsidRPr="00AF2754" w:rsidRDefault="00AF2754" w:rsidP="00AF2754">
      <w:pPr>
        <w:tabs>
          <w:tab w:val="left" w:pos="3960"/>
        </w:tabs>
      </w:pPr>
    </w:p>
    <w:sectPr w:rsidR="00AF2754" w:rsidRPr="00AF2754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759E" w14:textId="77777777" w:rsidR="000B6858" w:rsidRDefault="000B6858">
      <w:r>
        <w:separator/>
      </w:r>
    </w:p>
  </w:endnote>
  <w:endnote w:type="continuationSeparator" w:id="0">
    <w:p w14:paraId="7FABB973" w14:textId="77777777" w:rsidR="000B6858" w:rsidRDefault="000B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0437" w14:textId="77777777" w:rsidR="000B6858" w:rsidRDefault="000B6858">
      <w:r>
        <w:separator/>
      </w:r>
    </w:p>
  </w:footnote>
  <w:footnote w:type="continuationSeparator" w:id="0">
    <w:p w14:paraId="70A41279" w14:textId="77777777" w:rsidR="000B6858" w:rsidRDefault="000B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2316" w14:textId="77777777" w:rsidR="00765A43" w:rsidRDefault="00765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9004339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2E3"/>
    <w:rsid w:val="000A5F8F"/>
    <w:rsid w:val="000B6858"/>
    <w:rsid w:val="000E1FFC"/>
    <w:rsid w:val="000F6E33"/>
    <w:rsid w:val="00193EBC"/>
    <w:rsid w:val="001D1B12"/>
    <w:rsid w:val="002F4469"/>
    <w:rsid w:val="00336C5B"/>
    <w:rsid w:val="00357CF3"/>
    <w:rsid w:val="00405794"/>
    <w:rsid w:val="004F2AA3"/>
    <w:rsid w:val="00563491"/>
    <w:rsid w:val="005C5F3A"/>
    <w:rsid w:val="00604EE1"/>
    <w:rsid w:val="006462E3"/>
    <w:rsid w:val="0065095A"/>
    <w:rsid w:val="006667D8"/>
    <w:rsid w:val="006F3A0C"/>
    <w:rsid w:val="00705A52"/>
    <w:rsid w:val="0073521D"/>
    <w:rsid w:val="00765A43"/>
    <w:rsid w:val="007737B3"/>
    <w:rsid w:val="0083108F"/>
    <w:rsid w:val="00876154"/>
    <w:rsid w:val="008978C2"/>
    <w:rsid w:val="009061E6"/>
    <w:rsid w:val="00A12765"/>
    <w:rsid w:val="00A237A5"/>
    <w:rsid w:val="00A31164"/>
    <w:rsid w:val="00A5305C"/>
    <w:rsid w:val="00AF2754"/>
    <w:rsid w:val="00B25018"/>
    <w:rsid w:val="00B5387C"/>
    <w:rsid w:val="00B730C4"/>
    <w:rsid w:val="00B93A8B"/>
    <w:rsid w:val="00BD52BB"/>
    <w:rsid w:val="00CB18BD"/>
    <w:rsid w:val="00D67047"/>
    <w:rsid w:val="00DB2F99"/>
    <w:rsid w:val="00DD01B7"/>
    <w:rsid w:val="00DE5EA6"/>
    <w:rsid w:val="00F24095"/>
    <w:rsid w:val="00F309A1"/>
    <w:rsid w:val="00F45C3B"/>
    <w:rsid w:val="00F774C3"/>
    <w:rsid w:val="00FE5543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AA850"/>
  <w15:chartTrackingRefBased/>
  <w15:docId w15:val="{9E8BC553-6EE6-4FAE-8D72-B01BF89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Момчило Милић</cp:lastModifiedBy>
  <cp:revision>2</cp:revision>
  <dcterms:created xsi:type="dcterms:W3CDTF">2022-04-09T12:06:00Z</dcterms:created>
  <dcterms:modified xsi:type="dcterms:W3CDTF">2022-04-09T12:06:00Z</dcterms:modified>
</cp:coreProperties>
</file>