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8D3E5A" w14:textId="77777777" w:rsidR="00DE6083" w:rsidRDefault="00DE6083" w:rsidP="00D44E3D">
      <w:pPr>
        <w:pStyle w:val="Title"/>
      </w:pPr>
    </w:p>
    <w:p w14:paraId="3E990912" w14:textId="14CDCF0F" w:rsidR="00F9333B" w:rsidRDefault="00D44E3D" w:rsidP="00D44E3D">
      <w:pPr>
        <w:pStyle w:val="Title"/>
      </w:pPr>
      <w:r w:rsidRPr="00D44E3D">
        <w:t>MITME INTEGRATION DETAIL</w:t>
      </w:r>
    </w:p>
    <w:p w14:paraId="497C7380" w14:textId="77777777" w:rsidR="00DE6083" w:rsidRPr="00DE6083" w:rsidRDefault="00DE6083" w:rsidP="00DE6083"/>
    <w:p w14:paraId="244C92B0" w14:textId="77777777" w:rsidR="00DE6083" w:rsidRDefault="00DE6083" w:rsidP="00D44E3D"/>
    <w:sdt>
      <w:sdtPr>
        <w:id w:val="-144245814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ID"/>
          <w14:ligatures w14:val="standardContextual"/>
        </w:rPr>
      </w:sdtEndPr>
      <w:sdtContent>
        <w:p w14:paraId="216B6F38" w14:textId="62C5B022" w:rsidR="00DE6083" w:rsidRDefault="00DE6083">
          <w:pPr>
            <w:pStyle w:val="TOCHeading"/>
          </w:pPr>
          <w:r>
            <w:t>Contents</w:t>
          </w:r>
        </w:p>
        <w:p w14:paraId="6E8CA128" w14:textId="166FEF8C" w:rsidR="004F23AC" w:rsidRDefault="00DE608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9451128" w:history="1">
            <w:r w:rsidR="004F23AC" w:rsidRPr="00A25857">
              <w:rPr>
                <w:rStyle w:val="Hyperlink"/>
                <w:noProof/>
              </w:rPr>
              <w:t>INTRODUCTION</w:t>
            </w:r>
            <w:r w:rsidR="004F23AC">
              <w:rPr>
                <w:noProof/>
                <w:webHidden/>
              </w:rPr>
              <w:tab/>
            </w:r>
            <w:r w:rsidR="004F23AC">
              <w:rPr>
                <w:noProof/>
                <w:webHidden/>
              </w:rPr>
              <w:fldChar w:fldCharType="begin"/>
            </w:r>
            <w:r w:rsidR="004F23AC">
              <w:rPr>
                <w:noProof/>
                <w:webHidden/>
              </w:rPr>
              <w:instrText xml:space="preserve"> PAGEREF _Toc179451128 \h </w:instrText>
            </w:r>
            <w:r w:rsidR="004F23AC">
              <w:rPr>
                <w:noProof/>
                <w:webHidden/>
              </w:rPr>
            </w:r>
            <w:r w:rsidR="004F23AC">
              <w:rPr>
                <w:noProof/>
                <w:webHidden/>
              </w:rPr>
              <w:fldChar w:fldCharType="separate"/>
            </w:r>
            <w:r w:rsidR="004F23AC">
              <w:rPr>
                <w:noProof/>
                <w:webHidden/>
              </w:rPr>
              <w:t>2</w:t>
            </w:r>
            <w:r w:rsidR="004F23AC">
              <w:rPr>
                <w:noProof/>
                <w:webHidden/>
              </w:rPr>
              <w:fldChar w:fldCharType="end"/>
            </w:r>
          </w:hyperlink>
        </w:p>
        <w:p w14:paraId="240F6987" w14:textId="20CF5D30" w:rsidR="004F23AC" w:rsidRDefault="004F23A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179451129" w:history="1">
            <w:r w:rsidRPr="00A25857">
              <w:rPr>
                <w:rStyle w:val="Hyperlink"/>
                <w:noProof/>
              </w:rPr>
              <w:t>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_Toc179451129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02C64" w14:textId="1E11D376" w:rsidR="004F23AC" w:rsidRDefault="004F23A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179451130" w:history="1">
            <w:r w:rsidRPr="00A25857">
              <w:rPr>
                <w:rStyle w:val="Hyperlink"/>
                <w:noProof/>
              </w:rPr>
              <w:t>GET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_Toc179451130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3FC0D" w14:textId="3DF45D3A" w:rsidR="004F23AC" w:rsidRDefault="004F23A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179451131" w:history="1">
            <w:r w:rsidRPr="00A25857">
              <w:rPr>
                <w:rStyle w:val="Hyperlink"/>
                <w:noProof/>
              </w:rPr>
              <w:t>INBOUND API (To Business Central)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_Toc179451131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96526" w14:textId="6F5A5206" w:rsidR="004F23AC" w:rsidRDefault="004F23A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179451132" w:history="1">
            <w:r w:rsidRPr="00A25857">
              <w:rPr>
                <w:rStyle w:val="Hyperlink"/>
                <w:noProof/>
              </w:rPr>
              <w:t>POST CUSTOMER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_Toc179451132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A4841" w14:textId="6F6BEDB8" w:rsidR="004F23AC" w:rsidRDefault="004F23A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179451133" w:history="1">
            <w:r w:rsidRPr="00A25857">
              <w:rPr>
                <w:rStyle w:val="Hyperlink"/>
                <w:noProof/>
              </w:rPr>
              <w:t>POST 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_Toc179451133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2E392" w14:textId="7FF1C2EF" w:rsidR="004F23AC" w:rsidRDefault="004F23A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179451134" w:history="1">
            <w:r w:rsidRPr="00A25857">
              <w:rPr>
                <w:rStyle w:val="Hyperlink"/>
                <w:noProof/>
              </w:rPr>
              <w:t>POST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_Toc179451134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1188E" w14:textId="374D8E42" w:rsidR="004F23AC" w:rsidRDefault="004F23A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179451135" w:history="1">
            <w:r w:rsidRPr="00A25857">
              <w:rPr>
                <w:rStyle w:val="Hyperlink"/>
                <w:noProof/>
              </w:rPr>
              <w:t>POST PURCHASE RECEIPT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_Toc179451135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7C21F" w14:textId="70002B56" w:rsidR="004F23AC" w:rsidRDefault="004F23A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179451136" w:history="1">
            <w:r w:rsidRPr="00A25857">
              <w:rPr>
                <w:rStyle w:val="Hyperlink"/>
                <w:noProof/>
              </w:rPr>
              <w:t>POST SALES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_Toc179451136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F047D" w14:textId="54FD6AF9" w:rsidR="004F23AC" w:rsidRDefault="004F23A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179451137" w:history="1">
            <w:r w:rsidRPr="00A25857">
              <w:rPr>
                <w:rStyle w:val="Hyperlink"/>
                <w:noProof/>
              </w:rPr>
              <w:t>POST SALES SHIPMENT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_Toc179451137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C1875" w14:textId="6D681F1A" w:rsidR="004F23AC" w:rsidRDefault="004F23A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179451138" w:history="1">
            <w:r w:rsidRPr="00A25857">
              <w:rPr>
                <w:rStyle w:val="Hyperlink"/>
                <w:noProof/>
              </w:rPr>
              <w:t>POST TRANSFER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_Toc179451138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333AC" w14:textId="3A6C98FA" w:rsidR="004F23AC" w:rsidRDefault="004F23A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179451139" w:history="1">
            <w:r w:rsidRPr="00A25857">
              <w:rPr>
                <w:rStyle w:val="Hyperlink"/>
                <w:noProof/>
              </w:rPr>
              <w:t>POST PRODUCTION ISSUES &amp; RECEIPT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_Toc179451139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207EE" w14:textId="139A645B" w:rsidR="004F23AC" w:rsidRDefault="004F23A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179451140" w:history="1">
            <w:r w:rsidRPr="00A25857">
              <w:rPr>
                <w:rStyle w:val="Hyperlink"/>
                <w:noProof/>
              </w:rPr>
              <w:t>POST INVENTORY ADJUSTMENT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_Toc179451140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70302" w14:textId="66138F4C" w:rsidR="004F23AC" w:rsidRDefault="004F23A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179451141" w:history="1">
            <w:r w:rsidRPr="00A25857">
              <w:rPr>
                <w:rStyle w:val="Hyperlink"/>
                <w:noProof/>
              </w:rPr>
              <w:t>POST MILL MASTER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_Toc179451141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B63DC" w14:textId="66F2006D" w:rsidR="004F23AC" w:rsidRDefault="004F23A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179451142" w:history="1">
            <w:r w:rsidRPr="00A25857">
              <w:rPr>
                <w:rStyle w:val="Hyperlink"/>
                <w:noProof/>
              </w:rPr>
              <w:t>POST SALES RETURN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_Toc179451142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2936A" w14:textId="4AD75A19" w:rsidR="004F23AC" w:rsidRDefault="004F23A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179451143" w:history="1">
            <w:r w:rsidRPr="00A25857">
              <w:rPr>
                <w:rStyle w:val="Hyperlink"/>
                <w:noProof/>
              </w:rPr>
              <w:t>OUTBOUND API (From Business Central)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_Toc179451143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E0E98" w14:textId="7592BDF5" w:rsidR="004F23AC" w:rsidRDefault="004F23A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179451144" w:history="1">
            <w:r w:rsidRPr="00A25857">
              <w:rPr>
                <w:rStyle w:val="Hyperlink"/>
                <w:noProof/>
              </w:rPr>
              <w:t>PURCHASE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_Toc179451144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2AE55" w14:textId="524C334B" w:rsidR="004F23AC" w:rsidRDefault="004F23A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179451145" w:history="1">
            <w:r w:rsidRPr="00A25857">
              <w:rPr>
                <w:rStyle w:val="Hyperlink"/>
                <w:noProof/>
              </w:rPr>
              <w:t>SALES INVOICE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_Toc179451145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6AB39" w14:textId="461760CF" w:rsidR="004F23AC" w:rsidRDefault="004F23A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179451146" w:history="1">
            <w:r w:rsidRPr="00A25857">
              <w:rPr>
                <w:rStyle w:val="Hyperlink"/>
                <w:noProof/>
              </w:rPr>
              <w:t>VENDOR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_Toc179451146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6686C" w14:textId="5C039A53" w:rsidR="00DE6083" w:rsidRDefault="00DE6083">
          <w:r>
            <w:rPr>
              <w:b/>
              <w:bCs/>
              <w:noProof/>
            </w:rPr>
            <w:fldChar w:fldCharType="end"/>
          </w:r>
        </w:p>
      </w:sdtContent>
    </w:sdt>
    <w:p w14:paraId="3C764CC1" w14:textId="77777777" w:rsidR="00DE6083" w:rsidRDefault="00DE6083" w:rsidP="00D44E3D"/>
    <w:p w14:paraId="154E0804" w14:textId="77777777" w:rsidR="00DE6083" w:rsidRDefault="00DE6083">
      <w:r>
        <w:br w:type="page"/>
      </w:r>
    </w:p>
    <w:p w14:paraId="3892E7F3" w14:textId="2DE41BDA" w:rsidR="00DE6083" w:rsidRPr="00DE6083" w:rsidRDefault="00DE6083" w:rsidP="00DE6083">
      <w:pPr>
        <w:pStyle w:val="Heading2"/>
      </w:pPr>
      <w:bookmarkStart w:id="0" w:name="_Toc179451128"/>
      <w:r>
        <w:lastRenderedPageBreak/>
        <w:t>INTRODUCTION</w:t>
      </w:r>
      <w:bookmarkEnd w:id="0"/>
    </w:p>
    <w:p w14:paraId="1A3C2176" w14:textId="6D9642F0" w:rsidR="00D44E3D" w:rsidRDefault="00D44E3D" w:rsidP="00D44E3D">
      <w:r w:rsidRPr="00D44E3D">
        <w:t xml:space="preserve">This document covers which </w:t>
      </w:r>
      <w:r>
        <w:t xml:space="preserve">SQIT BC </w:t>
      </w:r>
      <w:r w:rsidRPr="00D44E3D">
        <w:t xml:space="preserve">endpoints are used by </w:t>
      </w:r>
      <w:proofErr w:type="spellStart"/>
      <w:r w:rsidRPr="00D44E3D">
        <w:t>Tubestream</w:t>
      </w:r>
      <w:proofErr w:type="spellEnd"/>
      <w:r w:rsidRPr="00D44E3D">
        <w:t xml:space="preserve"> (TS) and the details of attribute usage</w:t>
      </w:r>
    </w:p>
    <w:p w14:paraId="7DF33A60" w14:textId="16200004" w:rsidR="00D44E3D" w:rsidRDefault="00D44E3D" w:rsidP="00D44E3D">
      <w:r>
        <w:t>For endpoints that are used by SQIT BC please refer to API specification</w:t>
      </w:r>
    </w:p>
    <w:p w14:paraId="68A6AB7B" w14:textId="77777777" w:rsidR="00DE6083" w:rsidRDefault="00DE6083" w:rsidP="00D44E3D"/>
    <w:p w14:paraId="38C68B4A" w14:textId="13C65DC6" w:rsidR="00D44E3D" w:rsidRDefault="00D44E3D" w:rsidP="00D44E3D">
      <w:pPr>
        <w:pStyle w:val="Heading2"/>
      </w:pPr>
      <w:bookmarkStart w:id="1" w:name="_Toc179451129"/>
      <w:r>
        <w:t>AUTHORIZATION</w:t>
      </w:r>
      <w:bookmarkEnd w:id="1"/>
    </w:p>
    <w:p w14:paraId="4DF8DE0B" w14:textId="5586360E" w:rsidR="00D44E3D" w:rsidRDefault="00D44E3D" w:rsidP="00D44E3D">
      <w:proofErr w:type="gramStart"/>
      <w:r>
        <w:t>Authorization :</w:t>
      </w:r>
      <w:proofErr w:type="gramEnd"/>
      <w:r>
        <w:t xml:space="preserve"> OAUTH2 – Token is generated every request </w:t>
      </w:r>
    </w:p>
    <w:p w14:paraId="387DE9CE" w14:textId="3BEF4BAA" w:rsidR="00D44E3D" w:rsidRDefault="00D44E3D" w:rsidP="00D44E3D">
      <w:r>
        <w:t xml:space="preserve">Grant </w:t>
      </w:r>
      <w:proofErr w:type="gramStart"/>
      <w:r>
        <w:t>Type :</w:t>
      </w:r>
      <w:proofErr w:type="gramEnd"/>
      <w:r>
        <w:t xml:space="preserve"> Client Credentials</w:t>
      </w:r>
    </w:p>
    <w:p w14:paraId="4E1F4403" w14:textId="64D08306" w:rsidR="00D44E3D" w:rsidRDefault="00D44E3D" w:rsidP="00D44E3D">
      <w:pPr>
        <w:pStyle w:val="Heading2"/>
      </w:pPr>
      <w:bookmarkStart w:id="2" w:name="_Toc179451130"/>
      <w:r>
        <w:t>GET API</w:t>
      </w:r>
      <w:bookmarkEnd w:id="2"/>
    </w:p>
    <w:p w14:paraId="7370E0BC" w14:textId="5B56D7B8" w:rsidR="00D44E3D" w:rsidRDefault="00D44E3D" w:rsidP="00D44E3D">
      <w:proofErr w:type="gramStart"/>
      <w:r>
        <w:t>URL :</w:t>
      </w:r>
      <w:proofErr w:type="gramEnd"/>
      <w:r>
        <w:t xml:space="preserve"> base URL</w:t>
      </w:r>
    </w:p>
    <w:p w14:paraId="363B1113" w14:textId="70BCDD99" w:rsidR="00D44E3D" w:rsidRDefault="00D44E3D" w:rsidP="00D44E3D">
      <w:r>
        <w:t xml:space="preserve">Endpoint is used to check </w:t>
      </w:r>
      <w:r w:rsidR="00132F8C">
        <w:t>the status of SQIT BC endpoints</w:t>
      </w:r>
    </w:p>
    <w:p w14:paraId="204C0C0D" w14:textId="1768518B" w:rsidR="00132F8C" w:rsidRDefault="00132F8C" w:rsidP="00D44E3D">
      <w:r>
        <w:t xml:space="preserve">Frequency / </w:t>
      </w:r>
      <w:proofErr w:type="gramStart"/>
      <w:r>
        <w:t>Trigger :</w:t>
      </w:r>
      <w:proofErr w:type="gramEnd"/>
      <w:r>
        <w:t xml:space="preserve"> None</w:t>
      </w:r>
    </w:p>
    <w:p w14:paraId="0394FA61" w14:textId="77777777" w:rsidR="00132F8C" w:rsidRDefault="00132F8C" w:rsidP="00D44E3D"/>
    <w:p w14:paraId="7910506E" w14:textId="0112F438" w:rsidR="00920C63" w:rsidRDefault="00920C63" w:rsidP="00DE6083">
      <w:pPr>
        <w:pStyle w:val="Heading1"/>
      </w:pPr>
      <w:bookmarkStart w:id="3" w:name="_Toc179451131"/>
      <w:r>
        <w:t>INBOUND API</w:t>
      </w:r>
      <w:r w:rsidR="00DE6083">
        <w:t xml:space="preserve"> </w:t>
      </w:r>
      <w:r>
        <w:t>(</w:t>
      </w:r>
      <w:r w:rsidR="00DE6083">
        <w:t xml:space="preserve">To </w:t>
      </w:r>
      <w:r>
        <w:t>Business Central)</w:t>
      </w:r>
      <w:bookmarkEnd w:id="3"/>
    </w:p>
    <w:p w14:paraId="6C1BC2D9" w14:textId="000F0076" w:rsidR="00132F8C" w:rsidRDefault="00132F8C" w:rsidP="00132F8C">
      <w:pPr>
        <w:pStyle w:val="Heading2"/>
      </w:pPr>
      <w:bookmarkStart w:id="4" w:name="_Toc179451132"/>
      <w:r>
        <w:t>POST CUSTOMER</w:t>
      </w:r>
      <w:bookmarkEnd w:id="4"/>
    </w:p>
    <w:p w14:paraId="0F846BF9" w14:textId="3A6F2A0C" w:rsidR="00132F8C" w:rsidRDefault="00132F8C" w:rsidP="00132F8C">
      <w:proofErr w:type="gramStart"/>
      <w:r>
        <w:t>URL :</w:t>
      </w:r>
      <w:proofErr w:type="gramEnd"/>
      <w:r>
        <w:t xml:space="preserve"> /</w:t>
      </w:r>
      <w:proofErr w:type="spellStart"/>
      <w:r w:rsidRPr="00132F8C">
        <w:t>customersTS</w:t>
      </w:r>
      <w:proofErr w:type="spellEnd"/>
    </w:p>
    <w:p w14:paraId="17DB0B9C" w14:textId="14ABCCB0" w:rsidR="00132F8C" w:rsidRDefault="00132F8C" w:rsidP="00132F8C">
      <w:r>
        <w:t>Endpoint is used to send customer info to SQIT BC</w:t>
      </w:r>
    </w:p>
    <w:p w14:paraId="5DE4FE10" w14:textId="624BF4A6" w:rsidR="00132F8C" w:rsidRDefault="00132F8C" w:rsidP="00132F8C">
      <w:r>
        <w:t xml:space="preserve">Frequency / </w:t>
      </w:r>
      <w:proofErr w:type="gramStart"/>
      <w:r>
        <w:t>Trigger :</w:t>
      </w:r>
      <w:proofErr w:type="gramEnd"/>
      <w:r>
        <w:t xml:space="preserve"> When saving client contract data on 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32F8C" w14:paraId="318EE40F" w14:textId="77777777" w:rsidTr="00132F8C">
        <w:tc>
          <w:tcPr>
            <w:tcW w:w="3005" w:type="dxa"/>
          </w:tcPr>
          <w:p w14:paraId="6FB3B051" w14:textId="2170FA8B" w:rsidR="00132F8C" w:rsidRDefault="00132F8C" w:rsidP="00132F8C">
            <w:r>
              <w:t>Attributes</w:t>
            </w:r>
          </w:p>
        </w:tc>
        <w:tc>
          <w:tcPr>
            <w:tcW w:w="3005" w:type="dxa"/>
          </w:tcPr>
          <w:p w14:paraId="5B800AC9" w14:textId="43CB8F0B" w:rsidR="00132F8C" w:rsidRDefault="00132F8C" w:rsidP="00132F8C">
            <w:r>
              <w:t>TS Attribute</w:t>
            </w:r>
          </w:p>
        </w:tc>
        <w:tc>
          <w:tcPr>
            <w:tcW w:w="3006" w:type="dxa"/>
          </w:tcPr>
          <w:p w14:paraId="5A2AA87F" w14:textId="0D687DE0" w:rsidR="00132F8C" w:rsidRDefault="00132F8C" w:rsidP="00132F8C">
            <w:r>
              <w:t>Comments</w:t>
            </w:r>
          </w:p>
        </w:tc>
      </w:tr>
      <w:tr w:rsidR="00132F8C" w14:paraId="36C273A6" w14:textId="77777777" w:rsidTr="00132F8C">
        <w:tc>
          <w:tcPr>
            <w:tcW w:w="3005" w:type="dxa"/>
          </w:tcPr>
          <w:p w14:paraId="51CFD7B5" w14:textId="31F89D78" w:rsidR="00132F8C" w:rsidRDefault="00132F8C" w:rsidP="00132F8C">
            <w:r>
              <w:t>No</w:t>
            </w:r>
          </w:p>
        </w:tc>
        <w:tc>
          <w:tcPr>
            <w:tcW w:w="3005" w:type="dxa"/>
          </w:tcPr>
          <w:p w14:paraId="2D9326CD" w14:textId="05FC818E" w:rsidR="00132F8C" w:rsidRDefault="00132F8C" w:rsidP="00132F8C">
            <w:proofErr w:type="spellStart"/>
            <w:r>
              <w:t>Accountno</w:t>
            </w:r>
            <w:proofErr w:type="spellEnd"/>
          </w:p>
        </w:tc>
        <w:tc>
          <w:tcPr>
            <w:tcW w:w="3006" w:type="dxa"/>
          </w:tcPr>
          <w:p w14:paraId="01445D78" w14:textId="3438D0B9" w:rsidR="00132F8C" w:rsidRDefault="00132F8C" w:rsidP="00132F8C">
            <w:r>
              <w:t>Client Account No</w:t>
            </w:r>
          </w:p>
        </w:tc>
      </w:tr>
      <w:tr w:rsidR="00132F8C" w14:paraId="2FAB3A0C" w14:textId="77777777" w:rsidTr="00132F8C">
        <w:tc>
          <w:tcPr>
            <w:tcW w:w="3005" w:type="dxa"/>
          </w:tcPr>
          <w:p w14:paraId="5CDB83D7" w14:textId="46DC2015" w:rsidR="00132F8C" w:rsidRDefault="00132F8C" w:rsidP="00132F8C">
            <w:r>
              <w:t>Name</w:t>
            </w:r>
          </w:p>
        </w:tc>
        <w:tc>
          <w:tcPr>
            <w:tcW w:w="3005" w:type="dxa"/>
          </w:tcPr>
          <w:p w14:paraId="6C5DC0EB" w14:textId="20567D36" w:rsidR="00132F8C" w:rsidRDefault="00132F8C" w:rsidP="00132F8C">
            <w:proofErr w:type="spellStart"/>
            <w:r>
              <w:t>full_name</w:t>
            </w:r>
            <w:proofErr w:type="spellEnd"/>
          </w:p>
        </w:tc>
        <w:tc>
          <w:tcPr>
            <w:tcW w:w="3006" w:type="dxa"/>
          </w:tcPr>
          <w:p w14:paraId="63BEF433" w14:textId="616C9A89" w:rsidR="00132F8C" w:rsidRDefault="00132F8C" w:rsidP="00132F8C">
            <w:r>
              <w:t>Client Full Name</w:t>
            </w:r>
          </w:p>
        </w:tc>
      </w:tr>
      <w:tr w:rsidR="00132F8C" w14:paraId="5F29080B" w14:textId="77777777" w:rsidTr="00132F8C">
        <w:tc>
          <w:tcPr>
            <w:tcW w:w="3005" w:type="dxa"/>
          </w:tcPr>
          <w:p w14:paraId="56DE98F4" w14:textId="71B35A3B" w:rsidR="00132F8C" w:rsidRDefault="00132F8C" w:rsidP="00132F8C">
            <w:r>
              <w:t>Name2</w:t>
            </w:r>
          </w:p>
        </w:tc>
        <w:tc>
          <w:tcPr>
            <w:tcW w:w="3005" w:type="dxa"/>
          </w:tcPr>
          <w:p w14:paraId="349EA421" w14:textId="530DA964" w:rsidR="00132F8C" w:rsidRDefault="00132F8C" w:rsidP="00132F8C">
            <w:r>
              <w:t>name</w:t>
            </w:r>
          </w:p>
        </w:tc>
        <w:tc>
          <w:tcPr>
            <w:tcW w:w="3006" w:type="dxa"/>
          </w:tcPr>
          <w:p w14:paraId="450B5783" w14:textId="11E3DF07" w:rsidR="00132F8C" w:rsidRDefault="00132F8C" w:rsidP="00132F8C">
            <w:r>
              <w:t xml:space="preserve">Client Name </w:t>
            </w:r>
          </w:p>
        </w:tc>
      </w:tr>
      <w:tr w:rsidR="00132F8C" w14:paraId="350459A8" w14:textId="77777777" w:rsidTr="00132F8C">
        <w:tc>
          <w:tcPr>
            <w:tcW w:w="3005" w:type="dxa"/>
          </w:tcPr>
          <w:p w14:paraId="44266477" w14:textId="7B07163D" w:rsidR="00132F8C" w:rsidRDefault="00132F8C" w:rsidP="00132F8C">
            <w:r>
              <w:t>Address</w:t>
            </w:r>
          </w:p>
        </w:tc>
        <w:tc>
          <w:tcPr>
            <w:tcW w:w="3005" w:type="dxa"/>
          </w:tcPr>
          <w:p w14:paraId="0FE8F43D" w14:textId="3C2E0AFA" w:rsidR="00132F8C" w:rsidRDefault="00132F8C" w:rsidP="00132F8C">
            <w:proofErr w:type="spellStart"/>
            <w:r>
              <w:t>Cust_addr</w:t>
            </w:r>
            <w:proofErr w:type="spellEnd"/>
          </w:p>
        </w:tc>
        <w:tc>
          <w:tcPr>
            <w:tcW w:w="3006" w:type="dxa"/>
          </w:tcPr>
          <w:p w14:paraId="76EE74D0" w14:textId="30372924" w:rsidR="00132F8C" w:rsidRDefault="00132F8C" w:rsidP="00132F8C">
            <w:r>
              <w:t xml:space="preserve">Client Address </w:t>
            </w:r>
            <w:proofErr w:type="gramStart"/>
            <w:r>
              <w:t>( BC</w:t>
            </w:r>
            <w:proofErr w:type="gramEnd"/>
            <w:r>
              <w:t xml:space="preserve"> limits to 50 character might be truncated)</w:t>
            </w:r>
          </w:p>
        </w:tc>
      </w:tr>
      <w:tr w:rsidR="00132F8C" w14:paraId="4DACBDA0" w14:textId="77777777" w:rsidTr="00132F8C">
        <w:tc>
          <w:tcPr>
            <w:tcW w:w="3005" w:type="dxa"/>
          </w:tcPr>
          <w:p w14:paraId="02F052E2" w14:textId="30BFD914" w:rsidR="00132F8C" w:rsidRDefault="00132F8C" w:rsidP="00132F8C">
            <w:r>
              <w:t>Address2</w:t>
            </w:r>
          </w:p>
        </w:tc>
        <w:tc>
          <w:tcPr>
            <w:tcW w:w="3005" w:type="dxa"/>
          </w:tcPr>
          <w:p w14:paraId="58A85B34" w14:textId="4A89584A" w:rsidR="00132F8C" w:rsidRDefault="00132F8C" w:rsidP="00132F8C">
            <w:r>
              <w:t>(empty)</w:t>
            </w:r>
          </w:p>
        </w:tc>
        <w:tc>
          <w:tcPr>
            <w:tcW w:w="3006" w:type="dxa"/>
          </w:tcPr>
          <w:p w14:paraId="4DBFAF16" w14:textId="6113F616" w:rsidR="00132F8C" w:rsidRDefault="00132F8C" w:rsidP="00132F8C">
            <w:r>
              <w:t>Field is mandatory but no data on TS</w:t>
            </w:r>
          </w:p>
        </w:tc>
      </w:tr>
      <w:tr w:rsidR="00132F8C" w14:paraId="2E0D9F28" w14:textId="77777777" w:rsidTr="00132F8C">
        <w:tc>
          <w:tcPr>
            <w:tcW w:w="3005" w:type="dxa"/>
          </w:tcPr>
          <w:p w14:paraId="76F38CC5" w14:textId="49FB457B" w:rsidR="00132F8C" w:rsidRDefault="00132F8C" w:rsidP="00132F8C">
            <w:r>
              <w:t>City</w:t>
            </w:r>
          </w:p>
        </w:tc>
        <w:tc>
          <w:tcPr>
            <w:tcW w:w="3005" w:type="dxa"/>
          </w:tcPr>
          <w:p w14:paraId="786C661D" w14:textId="78C8E4F9" w:rsidR="00132F8C" w:rsidRDefault="00132F8C" w:rsidP="00132F8C">
            <w:r>
              <w:t>(Dubai)</w:t>
            </w:r>
          </w:p>
        </w:tc>
        <w:tc>
          <w:tcPr>
            <w:tcW w:w="3006" w:type="dxa"/>
          </w:tcPr>
          <w:p w14:paraId="71964CCF" w14:textId="1A26159F" w:rsidR="00132F8C" w:rsidRDefault="00132F8C" w:rsidP="00132F8C">
            <w:r>
              <w:t>Defaults to Dubai</w:t>
            </w:r>
          </w:p>
        </w:tc>
      </w:tr>
      <w:tr w:rsidR="00132F8C" w14:paraId="7A3897EB" w14:textId="77777777" w:rsidTr="00132F8C">
        <w:tc>
          <w:tcPr>
            <w:tcW w:w="3005" w:type="dxa"/>
          </w:tcPr>
          <w:p w14:paraId="5B9F820B" w14:textId="76C0CD40" w:rsidR="00132F8C" w:rsidRDefault="00132F8C" w:rsidP="00132F8C">
            <w:r>
              <w:t>Country</w:t>
            </w:r>
          </w:p>
        </w:tc>
        <w:tc>
          <w:tcPr>
            <w:tcW w:w="3005" w:type="dxa"/>
          </w:tcPr>
          <w:p w14:paraId="114CC8E6" w14:textId="291FE1DE" w:rsidR="00132F8C" w:rsidRDefault="00132F8C" w:rsidP="00132F8C">
            <w:r>
              <w:t>Location</w:t>
            </w:r>
          </w:p>
        </w:tc>
        <w:tc>
          <w:tcPr>
            <w:tcW w:w="3006" w:type="dxa"/>
          </w:tcPr>
          <w:p w14:paraId="49C3DE6B" w14:textId="23138D1B" w:rsidR="00132F8C" w:rsidRDefault="00132F8C" w:rsidP="00132F8C">
            <w:r>
              <w:t>Defaults to UAE if TS doesn’t have location data</w:t>
            </w:r>
          </w:p>
        </w:tc>
      </w:tr>
      <w:tr w:rsidR="00132F8C" w14:paraId="590E5714" w14:textId="77777777" w:rsidTr="00132F8C">
        <w:tc>
          <w:tcPr>
            <w:tcW w:w="3005" w:type="dxa"/>
          </w:tcPr>
          <w:p w14:paraId="68290589" w14:textId="05E41D12" w:rsidR="00132F8C" w:rsidRDefault="00132F8C" w:rsidP="00132F8C">
            <w:proofErr w:type="spellStart"/>
            <w:r>
              <w:lastRenderedPageBreak/>
              <w:t>PhoneNo</w:t>
            </w:r>
            <w:proofErr w:type="spellEnd"/>
          </w:p>
        </w:tc>
        <w:tc>
          <w:tcPr>
            <w:tcW w:w="3005" w:type="dxa"/>
          </w:tcPr>
          <w:p w14:paraId="08C639A8" w14:textId="72B9A5C4" w:rsidR="00132F8C" w:rsidRDefault="00132F8C" w:rsidP="00132F8C">
            <w:r>
              <w:t>(empty)</w:t>
            </w:r>
          </w:p>
        </w:tc>
        <w:tc>
          <w:tcPr>
            <w:tcW w:w="3006" w:type="dxa"/>
          </w:tcPr>
          <w:p w14:paraId="379E9030" w14:textId="2230616B" w:rsidR="00132F8C" w:rsidRDefault="00132F8C" w:rsidP="00132F8C">
            <w:r>
              <w:t>Field is mandatory but no data on TS</w:t>
            </w:r>
          </w:p>
        </w:tc>
      </w:tr>
      <w:tr w:rsidR="00132F8C" w14:paraId="5CF747FF" w14:textId="77777777" w:rsidTr="00132F8C">
        <w:tc>
          <w:tcPr>
            <w:tcW w:w="3005" w:type="dxa"/>
          </w:tcPr>
          <w:p w14:paraId="162F8BB6" w14:textId="497B9215" w:rsidR="00132F8C" w:rsidRDefault="00132F8C" w:rsidP="00132F8C">
            <w:r>
              <w:t>Email</w:t>
            </w:r>
          </w:p>
        </w:tc>
        <w:tc>
          <w:tcPr>
            <w:tcW w:w="3005" w:type="dxa"/>
          </w:tcPr>
          <w:p w14:paraId="390F78BE" w14:textId="2CFBFA62" w:rsidR="00132F8C" w:rsidRDefault="00132F8C" w:rsidP="00132F8C">
            <w:r>
              <w:t>(empty)</w:t>
            </w:r>
          </w:p>
        </w:tc>
        <w:tc>
          <w:tcPr>
            <w:tcW w:w="3006" w:type="dxa"/>
          </w:tcPr>
          <w:p w14:paraId="2197F0A2" w14:textId="2EE6D117" w:rsidR="00132F8C" w:rsidRDefault="00132F8C" w:rsidP="00132F8C">
            <w:r>
              <w:t>Field is mandatory but no data on TS</w:t>
            </w:r>
          </w:p>
        </w:tc>
      </w:tr>
      <w:tr w:rsidR="00132F8C" w14:paraId="0D72CF67" w14:textId="77777777" w:rsidTr="00132F8C">
        <w:tc>
          <w:tcPr>
            <w:tcW w:w="3005" w:type="dxa"/>
          </w:tcPr>
          <w:p w14:paraId="1591F6FA" w14:textId="08739F19" w:rsidR="00132F8C" w:rsidRDefault="00132F8C" w:rsidP="00132F8C">
            <w:proofErr w:type="spellStart"/>
            <w:r w:rsidRPr="00132F8C">
              <w:t>VATRegistrationNo</w:t>
            </w:r>
            <w:proofErr w:type="spellEnd"/>
          </w:p>
        </w:tc>
        <w:tc>
          <w:tcPr>
            <w:tcW w:w="3005" w:type="dxa"/>
          </w:tcPr>
          <w:p w14:paraId="1BBC9988" w14:textId="76053B4C" w:rsidR="00132F8C" w:rsidRDefault="00132F8C" w:rsidP="00132F8C">
            <w:proofErr w:type="spellStart"/>
            <w:r>
              <w:t>Cust_trn</w:t>
            </w:r>
            <w:proofErr w:type="spellEnd"/>
          </w:p>
        </w:tc>
        <w:tc>
          <w:tcPr>
            <w:tcW w:w="3006" w:type="dxa"/>
          </w:tcPr>
          <w:p w14:paraId="2D5ABF8A" w14:textId="77777777" w:rsidR="00132F8C" w:rsidRDefault="00132F8C" w:rsidP="00132F8C"/>
        </w:tc>
      </w:tr>
      <w:tr w:rsidR="00132F8C" w14:paraId="63A62D19" w14:textId="77777777" w:rsidTr="00132F8C">
        <w:tc>
          <w:tcPr>
            <w:tcW w:w="3005" w:type="dxa"/>
          </w:tcPr>
          <w:p w14:paraId="24AC8615" w14:textId="53E7A545" w:rsidR="00132F8C" w:rsidRPr="00132F8C" w:rsidRDefault="00132F8C" w:rsidP="00132F8C">
            <w:proofErr w:type="spellStart"/>
            <w:r w:rsidRPr="00132F8C">
              <w:t>CreditLimit</w:t>
            </w:r>
            <w:proofErr w:type="spellEnd"/>
          </w:p>
        </w:tc>
        <w:tc>
          <w:tcPr>
            <w:tcW w:w="3005" w:type="dxa"/>
          </w:tcPr>
          <w:p w14:paraId="09A09AF7" w14:textId="7EE08B81" w:rsidR="00132F8C" w:rsidRDefault="00132F8C" w:rsidP="00132F8C">
            <w:proofErr w:type="spellStart"/>
            <w:r>
              <w:t>Credit.limit</w:t>
            </w:r>
            <w:proofErr w:type="spellEnd"/>
          </w:p>
        </w:tc>
        <w:tc>
          <w:tcPr>
            <w:tcW w:w="3006" w:type="dxa"/>
          </w:tcPr>
          <w:p w14:paraId="7165A635" w14:textId="77777777" w:rsidR="00132F8C" w:rsidRDefault="00132F8C" w:rsidP="00132F8C"/>
        </w:tc>
      </w:tr>
    </w:tbl>
    <w:p w14:paraId="797C101C" w14:textId="77777777" w:rsidR="00132F8C" w:rsidRDefault="00132F8C" w:rsidP="00132F8C"/>
    <w:p w14:paraId="568F3066" w14:textId="5CE39DCB" w:rsidR="00132F8C" w:rsidRDefault="00132F8C" w:rsidP="00132F8C">
      <w:pPr>
        <w:pStyle w:val="Heading2"/>
      </w:pPr>
      <w:bookmarkStart w:id="5" w:name="_Toc179451133"/>
      <w:r>
        <w:t>POST LOCATION</w:t>
      </w:r>
      <w:bookmarkEnd w:id="5"/>
    </w:p>
    <w:p w14:paraId="4E409CC9" w14:textId="3F19BCD4" w:rsidR="00132F8C" w:rsidRDefault="00132F8C" w:rsidP="00132F8C">
      <w:proofErr w:type="gramStart"/>
      <w:r>
        <w:t>URL :</w:t>
      </w:r>
      <w:proofErr w:type="gramEnd"/>
      <w:r>
        <w:t xml:space="preserve"> /</w:t>
      </w:r>
      <w:proofErr w:type="spellStart"/>
      <w:r w:rsidRPr="00132F8C">
        <w:t>locationsTS</w:t>
      </w:r>
      <w:proofErr w:type="spellEnd"/>
    </w:p>
    <w:p w14:paraId="1FCB9BCB" w14:textId="61F42FF4" w:rsidR="00132F8C" w:rsidRDefault="00132F8C" w:rsidP="00132F8C">
      <w:r>
        <w:t>Endpoint is used to send location info to SQIT BC</w:t>
      </w:r>
    </w:p>
    <w:p w14:paraId="61248D3E" w14:textId="7676E65A" w:rsidR="00132F8C" w:rsidRDefault="00132F8C" w:rsidP="00132F8C">
      <w:r>
        <w:t xml:space="preserve">Frequency / </w:t>
      </w:r>
      <w:proofErr w:type="gramStart"/>
      <w:r>
        <w:t>Trigger :</w:t>
      </w:r>
      <w:proofErr w:type="gramEnd"/>
      <w:r>
        <w:t xml:space="preserve"> When saving yard/port data on 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32F8C" w14:paraId="0B278500" w14:textId="77777777" w:rsidTr="007D3A76">
        <w:tc>
          <w:tcPr>
            <w:tcW w:w="3005" w:type="dxa"/>
          </w:tcPr>
          <w:p w14:paraId="524B5CD6" w14:textId="77777777" w:rsidR="00132F8C" w:rsidRDefault="00132F8C" w:rsidP="007D3A76">
            <w:r>
              <w:t>Attributes</w:t>
            </w:r>
          </w:p>
        </w:tc>
        <w:tc>
          <w:tcPr>
            <w:tcW w:w="3005" w:type="dxa"/>
          </w:tcPr>
          <w:p w14:paraId="30356B5D" w14:textId="77777777" w:rsidR="00132F8C" w:rsidRDefault="00132F8C" w:rsidP="007D3A76">
            <w:r>
              <w:t>TS Attribute</w:t>
            </w:r>
          </w:p>
        </w:tc>
        <w:tc>
          <w:tcPr>
            <w:tcW w:w="3006" w:type="dxa"/>
          </w:tcPr>
          <w:p w14:paraId="0C649EAA" w14:textId="77777777" w:rsidR="00132F8C" w:rsidRDefault="00132F8C" w:rsidP="007D3A76">
            <w:r>
              <w:t>Comments</w:t>
            </w:r>
          </w:p>
        </w:tc>
      </w:tr>
      <w:tr w:rsidR="00132F8C" w14:paraId="6200CEB9" w14:textId="77777777" w:rsidTr="007D3A76">
        <w:tc>
          <w:tcPr>
            <w:tcW w:w="3005" w:type="dxa"/>
          </w:tcPr>
          <w:p w14:paraId="06260F0B" w14:textId="6B493E39" w:rsidR="00132F8C" w:rsidRDefault="00132F8C" w:rsidP="007D3A76">
            <w:r>
              <w:t>Code</w:t>
            </w:r>
          </w:p>
        </w:tc>
        <w:tc>
          <w:tcPr>
            <w:tcW w:w="3005" w:type="dxa"/>
          </w:tcPr>
          <w:p w14:paraId="7D1BDBC1" w14:textId="5D29C8C4" w:rsidR="00132F8C" w:rsidRDefault="003548BE" w:rsidP="007D3A76">
            <w:r>
              <w:t>Code</w:t>
            </w:r>
          </w:p>
        </w:tc>
        <w:tc>
          <w:tcPr>
            <w:tcW w:w="3006" w:type="dxa"/>
          </w:tcPr>
          <w:p w14:paraId="30CA753F" w14:textId="77777777" w:rsidR="00132F8C" w:rsidRDefault="00132F8C" w:rsidP="007D3A76">
            <w:r>
              <w:t>Client Account No</w:t>
            </w:r>
          </w:p>
        </w:tc>
      </w:tr>
      <w:tr w:rsidR="00132F8C" w14:paraId="42541E4F" w14:textId="77777777" w:rsidTr="007D3A76">
        <w:tc>
          <w:tcPr>
            <w:tcW w:w="3005" w:type="dxa"/>
          </w:tcPr>
          <w:p w14:paraId="54076B11" w14:textId="77777777" w:rsidR="00132F8C" w:rsidRDefault="00132F8C" w:rsidP="007D3A76">
            <w:r>
              <w:t>Name</w:t>
            </w:r>
          </w:p>
        </w:tc>
        <w:tc>
          <w:tcPr>
            <w:tcW w:w="3005" w:type="dxa"/>
          </w:tcPr>
          <w:p w14:paraId="3BA35F8A" w14:textId="770C4776" w:rsidR="00132F8C" w:rsidRDefault="003548BE" w:rsidP="007D3A76">
            <w:r>
              <w:t>Name</w:t>
            </w:r>
          </w:p>
        </w:tc>
        <w:tc>
          <w:tcPr>
            <w:tcW w:w="3006" w:type="dxa"/>
          </w:tcPr>
          <w:p w14:paraId="05950E59" w14:textId="77777777" w:rsidR="00132F8C" w:rsidRDefault="00132F8C" w:rsidP="007D3A76">
            <w:r>
              <w:t>Client Full Name</w:t>
            </w:r>
          </w:p>
        </w:tc>
      </w:tr>
      <w:tr w:rsidR="00132F8C" w14:paraId="587E79A6" w14:textId="77777777" w:rsidTr="007D3A76">
        <w:tc>
          <w:tcPr>
            <w:tcW w:w="3005" w:type="dxa"/>
          </w:tcPr>
          <w:p w14:paraId="124E3184" w14:textId="77777777" w:rsidR="00132F8C" w:rsidRDefault="00132F8C" w:rsidP="007D3A76">
            <w:r>
              <w:t>Address</w:t>
            </w:r>
          </w:p>
        </w:tc>
        <w:tc>
          <w:tcPr>
            <w:tcW w:w="3005" w:type="dxa"/>
          </w:tcPr>
          <w:p w14:paraId="5CCE505F" w14:textId="53CFED34" w:rsidR="00132F8C" w:rsidRDefault="003548BE" w:rsidP="007D3A76">
            <w:r>
              <w:t>Address</w:t>
            </w:r>
          </w:p>
        </w:tc>
        <w:tc>
          <w:tcPr>
            <w:tcW w:w="3006" w:type="dxa"/>
          </w:tcPr>
          <w:p w14:paraId="71EE27EC" w14:textId="77777777" w:rsidR="00132F8C" w:rsidRDefault="00132F8C" w:rsidP="007D3A76">
            <w:r>
              <w:t xml:space="preserve">Client Address </w:t>
            </w:r>
            <w:proofErr w:type="gramStart"/>
            <w:r>
              <w:t>( BC</w:t>
            </w:r>
            <w:proofErr w:type="gramEnd"/>
            <w:r>
              <w:t xml:space="preserve"> limits to 50 character might be truncated)</w:t>
            </w:r>
          </w:p>
        </w:tc>
      </w:tr>
      <w:tr w:rsidR="00132F8C" w14:paraId="19DB5B91" w14:textId="77777777" w:rsidTr="007D3A76">
        <w:tc>
          <w:tcPr>
            <w:tcW w:w="3005" w:type="dxa"/>
          </w:tcPr>
          <w:p w14:paraId="070DCB52" w14:textId="77777777" w:rsidR="00132F8C" w:rsidRDefault="00132F8C" w:rsidP="007D3A76">
            <w:r>
              <w:t>Address2</w:t>
            </w:r>
          </w:p>
        </w:tc>
        <w:tc>
          <w:tcPr>
            <w:tcW w:w="3005" w:type="dxa"/>
          </w:tcPr>
          <w:p w14:paraId="373DBF7D" w14:textId="77777777" w:rsidR="00132F8C" w:rsidRDefault="00132F8C" w:rsidP="007D3A76">
            <w:r>
              <w:t>(empty)</w:t>
            </w:r>
          </w:p>
        </w:tc>
        <w:tc>
          <w:tcPr>
            <w:tcW w:w="3006" w:type="dxa"/>
          </w:tcPr>
          <w:p w14:paraId="56E7E8D0" w14:textId="45F25B40" w:rsidR="00132F8C" w:rsidRDefault="003548BE" w:rsidP="007D3A76">
            <w:r>
              <w:t>No data on TS</w:t>
            </w:r>
          </w:p>
        </w:tc>
      </w:tr>
      <w:tr w:rsidR="00132F8C" w14:paraId="65A1F187" w14:textId="77777777" w:rsidTr="007D3A76">
        <w:tc>
          <w:tcPr>
            <w:tcW w:w="3005" w:type="dxa"/>
          </w:tcPr>
          <w:p w14:paraId="0F5481A7" w14:textId="77777777" w:rsidR="00132F8C" w:rsidRDefault="00132F8C" w:rsidP="007D3A76">
            <w:r>
              <w:t>City</w:t>
            </w:r>
          </w:p>
        </w:tc>
        <w:tc>
          <w:tcPr>
            <w:tcW w:w="3005" w:type="dxa"/>
          </w:tcPr>
          <w:p w14:paraId="37FE8B15" w14:textId="24296CE5" w:rsidR="00132F8C" w:rsidRDefault="003548BE" w:rsidP="007D3A76">
            <w:r>
              <w:t>City</w:t>
            </w:r>
          </w:p>
        </w:tc>
        <w:tc>
          <w:tcPr>
            <w:tcW w:w="3006" w:type="dxa"/>
          </w:tcPr>
          <w:p w14:paraId="3B2A6CEF" w14:textId="4C6D9171" w:rsidR="00132F8C" w:rsidRDefault="00132F8C" w:rsidP="007D3A76"/>
        </w:tc>
      </w:tr>
      <w:tr w:rsidR="003548BE" w14:paraId="18AA01FE" w14:textId="77777777" w:rsidTr="007D3A76">
        <w:tc>
          <w:tcPr>
            <w:tcW w:w="3005" w:type="dxa"/>
          </w:tcPr>
          <w:p w14:paraId="10BBA6AE" w14:textId="46AD3D76" w:rsidR="003548BE" w:rsidRDefault="003548BE" w:rsidP="003548BE">
            <w:proofErr w:type="spellStart"/>
            <w:r>
              <w:t>CountryCode</w:t>
            </w:r>
            <w:proofErr w:type="spellEnd"/>
          </w:p>
        </w:tc>
        <w:tc>
          <w:tcPr>
            <w:tcW w:w="3005" w:type="dxa"/>
          </w:tcPr>
          <w:p w14:paraId="09F62480" w14:textId="67A8E782" w:rsidR="003548BE" w:rsidRDefault="003548BE" w:rsidP="003548BE">
            <w:r>
              <w:t>(Dubai)</w:t>
            </w:r>
          </w:p>
        </w:tc>
        <w:tc>
          <w:tcPr>
            <w:tcW w:w="3006" w:type="dxa"/>
          </w:tcPr>
          <w:p w14:paraId="42E2FA52" w14:textId="7F304137" w:rsidR="003548BE" w:rsidRDefault="003548BE" w:rsidP="003548BE">
            <w:r>
              <w:t>Defaults to Dubai</w:t>
            </w:r>
          </w:p>
        </w:tc>
      </w:tr>
      <w:tr w:rsidR="003548BE" w14:paraId="0BE43844" w14:textId="77777777" w:rsidTr="007D3A76">
        <w:tc>
          <w:tcPr>
            <w:tcW w:w="3005" w:type="dxa"/>
          </w:tcPr>
          <w:p w14:paraId="70C36B37" w14:textId="00FCFE2D" w:rsidR="003548BE" w:rsidRDefault="003548BE" w:rsidP="003548BE">
            <w:r>
              <w:t>Contact</w:t>
            </w:r>
          </w:p>
        </w:tc>
        <w:tc>
          <w:tcPr>
            <w:tcW w:w="3005" w:type="dxa"/>
          </w:tcPr>
          <w:p w14:paraId="13F50835" w14:textId="2F234B63" w:rsidR="003548BE" w:rsidRDefault="003548BE" w:rsidP="003548BE">
            <w:r>
              <w:t>Contact</w:t>
            </w:r>
          </w:p>
        </w:tc>
        <w:tc>
          <w:tcPr>
            <w:tcW w:w="3006" w:type="dxa"/>
          </w:tcPr>
          <w:p w14:paraId="3A488A08" w14:textId="77777777" w:rsidR="003548BE" w:rsidRDefault="003548BE" w:rsidP="003548BE"/>
        </w:tc>
      </w:tr>
      <w:tr w:rsidR="003548BE" w14:paraId="018306CE" w14:textId="77777777" w:rsidTr="007D3A76">
        <w:tc>
          <w:tcPr>
            <w:tcW w:w="3005" w:type="dxa"/>
          </w:tcPr>
          <w:p w14:paraId="4F536BF1" w14:textId="3E2037B9" w:rsidR="003548BE" w:rsidRDefault="003548BE" w:rsidP="003548BE">
            <w:proofErr w:type="spellStart"/>
            <w:r>
              <w:t>PhoneNo</w:t>
            </w:r>
            <w:proofErr w:type="spellEnd"/>
          </w:p>
        </w:tc>
        <w:tc>
          <w:tcPr>
            <w:tcW w:w="3005" w:type="dxa"/>
          </w:tcPr>
          <w:p w14:paraId="4E60E321" w14:textId="315D687C" w:rsidR="003548BE" w:rsidRDefault="003548BE" w:rsidP="003548BE">
            <w:r>
              <w:t>Phone</w:t>
            </w:r>
          </w:p>
        </w:tc>
        <w:tc>
          <w:tcPr>
            <w:tcW w:w="3006" w:type="dxa"/>
          </w:tcPr>
          <w:p w14:paraId="75F63603" w14:textId="77777777" w:rsidR="003548BE" w:rsidRDefault="003548BE" w:rsidP="003548BE"/>
        </w:tc>
      </w:tr>
      <w:tr w:rsidR="003548BE" w14:paraId="02F4F965" w14:textId="77777777" w:rsidTr="007D3A76">
        <w:tc>
          <w:tcPr>
            <w:tcW w:w="3005" w:type="dxa"/>
          </w:tcPr>
          <w:p w14:paraId="0B56056A" w14:textId="44DCA362" w:rsidR="003548BE" w:rsidRDefault="003548BE" w:rsidP="003548BE">
            <w:proofErr w:type="spellStart"/>
            <w:r>
              <w:t>TrustLimit</w:t>
            </w:r>
            <w:proofErr w:type="spellEnd"/>
          </w:p>
        </w:tc>
        <w:tc>
          <w:tcPr>
            <w:tcW w:w="3005" w:type="dxa"/>
          </w:tcPr>
          <w:p w14:paraId="7E1A6688" w14:textId="14F600F6" w:rsidR="003548BE" w:rsidRDefault="003548BE" w:rsidP="003548BE">
            <w:proofErr w:type="spellStart"/>
            <w:r>
              <w:t>Max_limit_usd</w:t>
            </w:r>
            <w:proofErr w:type="spellEnd"/>
          </w:p>
        </w:tc>
        <w:tc>
          <w:tcPr>
            <w:tcW w:w="3006" w:type="dxa"/>
          </w:tcPr>
          <w:p w14:paraId="55DC63FE" w14:textId="77777777" w:rsidR="003548BE" w:rsidRDefault="003548BE" w:rsidP="003548BE"/>
        </w:tc>
      </w:tr>
    </w:tbl>
    <w:p w14:paraId="62F30E90" w14:textId="77777777" w:rsidR="00132F8C" w:rsidRDefault="00132F8C" w:rsidP="00132F8C"/>
    <w:p w14:paraId="449757AC" w14:textId="44169E7E" w:rsidR="003548BE" w:rsidRDefault="003548BE" w:rsidP="003548BE">
      <w:pPr>
        <w:pStyle w:val="Heading2"/>
      </w:pPr>
      <w:bookmarkStart w:id="6" w:name="_Toc179451134"/>
      <w:r>
        <w:t>POST ITEM</w:t>
      </w:r>
      <w:bookmarkEnd w:id="6"/>
    </w:p>
    <w:p w14:paraId="7D0B3BEB" w14:textId="1E4B055F" w:rsidR="003548BE" w:rsidRDefault="003548BE" w:rsidP="003548BE">
      <w:proofErr w:type="gramStart"/>
      <w:r>
        <w:t>URL :</w:t>
      </w:r>
      <w:proofErr w:type="gramEnd"/>
      <w:r>
        <w:t xml:space="preserve"> /</w:t>
      </w:r>
      <w:proofErr w:type="spellStart"/>
      <w:r w:rsidR="00433636">
        <w:t>itemTS</w:t>
      </w:r>
      <w:proofErr w:type="spellEnd"/>
    </w:p>
    <w:p w14:paraId="3306AFCA" w14:textId="2A5E1206" w:rsidR="003548BE" w:rsidRDefault="003548BE" w:rsidP="003548BE">
      <w:r>
        <w:t xml:space="preserve">Endpoint is used to send </w:t>
      </w:r>
      <w:r w:rsidR="00433636">
        <w:t>item</w:t>
      </w:r>
      <w:r>
        <w:t xml:space="preserve"> info to SQIT BC</w:t>
      </w:r>
    </w:p>
    <w:p w14:paraId="2292B752" w14:textId="63EE3CD8" w:rsidR="003548BE" w:rsidRDefault="003548BE" w:rsidP="003548BE">
      <w:r>
        <w:t xml:space="preserve">Frequency / </w:t>
      </w:r>
      <w:proofErr w:type="gramStart"/>
      <w:r>
        <w:t>Trigger :</w:t>
      </w:r>
      <w:proofErr w:type="gramEnd"/>
      <w:r>
        <w:t xml:space="preserve"> When saving </w:t>
      </w:r>
      <w:r w:rsidR="00433636">
        <w:t>item</w:t>
      </w:r>
      <w:r>
        <w:t xml:space="preserve"> data on 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548BE" w14:paraId="37E5322A" w14:textId="77777777" w:rsidTr="003548BE">
        <w:tc>
          <w:tcPr>
            <w:tcW w:w="3005" w:type="dxa"/>
          </w:tcPr>
          <w:p w14:paraId="4719A046" w14:textId="548AED88" w:rsidR="003548BE" w:rsidRDefault="003548BE" w:rsidP="003548BE">
            <w:r>
              <w:t>Attributes</w:t>
            </w:r>
          </w:p>
        </w:tc>
        <w:tc>
          <w:tcPr>
            <w:tcW w:w="3005" w:type="dxa"/>
          </w:tcPr>
          <w:p w14:paraId="3D267BFD" w14:textId="70C74EC6" w:rsidR="003548BE" w:rsidRDefault="003548BE" w:rsidP="003548BE">
            <w:r>
              <w:t>TS Attribute</w:t>
            </w:r>
          </w:p>
        </w:tc>
        <w:tc>
          <w:tcPr>
            <w:tcW w:w="3006" w:type="dxa"/>
          </w:tcPr>
          <w:p w14:paraId="086F7B98" w14:textId="2925FE63" w:rsidR="003548BE" w:rsidRDefault="003548BE" w:rsidP="003548BE">
            <w:r>
              <w:t>Comments</w:t>
            </w:r>
          </w:p>
        </w:tc>
      </w:tr>
      <w:tr w:rsidR="003548BE" w14:paraId="2276C775" w14:textId="77777777" w:rsidTr="00FE3A40">
        <w:tc>
          <w:tcPr>
            <w:tcW w:w="3005" w:type="dxa"/>
            <w:vAlign w:val="bottom"/>
          </w:tcPr>
          <w:p w14:paraId="6EC234B8" w14:textId="7324E0A1" w:rsidR="003548BE" w:rsidRDefault="003548BE" w:rsidP="003548BE"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TSItemNo</w:t>
            </w:r>
            <w:proofErr w:type="spellEnd"/>
          </w:p>
        </w:tc>
        <w:tc>
          <w:tcPr>
            <w:tcW w:w="3005" w:type="dxa"/>
            <w:vAlign w:val="bottom"/>
          </w:tcPr>
          <w:p w14:paraId="2B6D7147" w14:textId="710EE64D" w:rsidR="003548BE" w:rsidRDefault="003548BE" w:rsidP="003548BE">
            <w:proofErr w:type="spellStart"/>
            <w:r w:rsidRPr="003548BE">
              <w:t>axaptano</w:t>
            </w:r>
            <w:proofErr w:type="spellEnd"/>
          </w:p>
        </w:tc>
        <w:tc>
          <w:tcPr>
            <w:tcW w:w="3006" w:type="dxa"/>
          </w:tcPr>
          <w:p w14:paraId="209F8324" w14:textId="3CD16B3A" w:rsidR="003548BE" w:rsidRDefault="00433636" w:rsidP="003548BE">
            <w:r>
              <w:t>Item Number</w:t>
            </w:r>
          </w:p>
        </w:tc>
      </w:tr>
      <w:tr w:rsidR="003548BE" w14:paraId="4F082256" w14:textId="77777777" w:rsidTr="00FE3A40">
        <w:tc>
          <w:tcPr>
            <w:tcW w:w="3005" w:type="dxa"/>
            <w:vAlign w:val="bottom"/>
          </w:tcPr>
          <w:p w14:paraId="41CEA301" w14:textId="68CA7047" w:rsidR="003548BE" w:rsidRDefault="003548BE" w:rsidP="003548BE">
            <w:r>
              <w:rPr>
                <w:rFonts w:ascii="Calibri" w:hAnsi="Calibri" w:cs="Calibri"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3005" w:type="dxa"/>
            <w:vAlign w:val="bottom"/>
          </w:tcPr>
          <w:p w14:paraId="2F502C7D" w14:textId="00494AEE" w:rsidR="003548BE" w:rsidRDefault="003548BE" w:rsidP="003548BE">
            <w:proofErr w:type="spellStart"/>
            <w:r>
              <w:t>Desc</w:t>
            </w:r>
            <w:proofErr w:type="spellEnd"/>
          </w:p>
        </w:tc>
        <w:tc>
          <w:tcPr>
            <w:tcW w:w="3006" w:type="dxa"/>
          </w:tcPr>
          <w:p w14:paraId="31C78A0F" w14:textId="4D725081" w:rsidR="003548BE" w:rsidRDefault="00433636" w:rsidP="003548BE">
            <w:r>
              <w:t>Item Description</w:t>
            </w:r>
          </w:p>
        </w:tc>
      </w:tr>
      <w:tr w:rsidR="003548BE" w14:paraId="54EF563C" w14:textId="77777777" w:rsidTr="00FE3A40">
        <w:tc>
          <w:tcPr>
            <w:tcW w:w="3005" w:type="dxa"/>
            <w:vAlign w:val="bottom"/>
          </w:tcPr>
          <w:p w14:paraId="061A22A0" w14:textId="3942544C" w:rsidR="003548BE" w:rsidRDefault="003548BE" w:rsidP="003548BE">
            <w:r>
              <w:rPr>
                <w:rFonts w:ascii="Calibri" w:hAnsi="Calibri" w:cs="Calibri"/>
                <w:color w:val="000000"/>
                <w:sz w:val="22"/>
                <w:szCs w:val="22"/>
              </w:rPr>
              <w:t>Description2</w:t>
            </w:r>
          </w:p>
        </w:tc>
        <w:tc>
          <w:tcPr>
            <w:tcW w:w="3005" w:type="dxa"/>
            <w:vAlign w:val="bottom"/>
          </w:tcPr>
          <w:p w14:paraId="33AEFE63" w14:textId="1F874082" w:rsidR="003548BE" w:rsidRDefault="003548BE" w:rsidP="003548BE">
            <w:proofErr w:type="spellStart"/>
            <w:r>
              <w:t>Axaptano</w:t>
            </w:r>
            <w:proofErr w:type="spellEnd"/>
          </w:p>
        </w:tc>
        <w:tc>
          <w:tcPr>
            <w:tcW w:w="3006" w:type="dxa"/>
          </w:tcPr>
          <w:p w14:paraId="5B61E086" w14:textId="5455EF4C" w:rsidR="003548BE" w:rsidRDefault="00433636" w:rsidP="003548BE">
            <w:r>
              <w:t>Item Number</w:t>
            </w:r>
          </w:p>
        </w:tc>
      </w:tr>
      <w:tr w:rsidR="003548BE" w14:paraId="76219349" w14:textId="77777777" w:rsidTr="00FE3A40">
        <w:tc>
          <w:tcPr>
            <w:tcW w:w="3005" w:type="dxa"/>
            <w:vAlign w:val="bottom"/>
          </w:tcPr>
          <w:p w14:paraId="7CCC28AA" w14:textId="40A8AECB" w:rsidR="003548BE" w:rsidRDefault="003548BE" w:rsidP="003548BE">
            <w:r>
              <w:rPr>
                <w:rFonts w:ascii="Calibri" w:hAnsi="Calibri" w:cs="Calibri"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3005" w:type="dxa"/>
            <w:vAlign w:val="bottom"/>
          </w:tcPr>
          <w:p w14:paraId="3F40FF0A" w14:textId="3955AEB7" w:rsidR="003548BE" w:rsidRDefault="003548BE" w:rsidP="003548BE">
            <w:r>
              <w:t>(Inventory)</w:t>
            </w:r>
          </w:p>
        </w:tc>
        <w:tc>
          <w:tcPr>
            <w:tcW w:w="3006" w:type="dxa"/>
          </w:tcPr>
          <w:p w14:paraId="3B84F115" w14:textId="03797C86" w:rsidR="003548BE" w:rsidRDefault="00433636" w:rsidP="003548BE">
            <w:r>
              <w:t>Defaults to Inventory</w:t>
            </w:r>
          </w:p>
        </w:tc>
      </w:tr>
      <w:tr w:rsidR="003548BE" w14:paraId="65AF48A3" w14:textId="77777777" w:rsidTr="00FE3A40">
        <w:tc>
          <w:tcPr>
            <w:tcW w:w="3005" w:type="dxa"/>
            <w:vAlign w:val="bottom"/>
          </w:tcPr>
          <w:p w14:paraId="011C3D80" w14:textId="22466AA7" w:rsidR="003548BE" w:rsidRDefault="003548BE" w:rsidP="003548BE"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ItemCategoryCode</w:t>
            </w:r>
            <w:proofErr w:type="spellEnd"/>
          </w:p>
        </w:tc>
        <w:tc>
          <w:tcPr>
            <w:tcW w:w="3005" w:type="dxa"/>
            <w:vAlign w:val="bottom"/>
          </w:tcPr>
          <w:p w14:paraId="33701338" w14:textId="2B68DD66" w:rsidR="003548BE" w:rsidRDefault="00433636" w:rsidP="003548BE">
            <w:r>
              <w:t>Item Prefix</w:t>
            </w:r>
          </w:p>
        </w:tc>
        <w:tc>
          <w:tcPr>
            <w:tcW w:w="3006" w:type="dxa"/>
          </w:tcPr>
          <w:p w14:paraId="6D9E1C44" w14:textId="40E43A5C" w:rsidR="003548BE" w:rsidRDefault="00433636" w:rsidP="003548BE">
            <w:r>
              <w:t>OCTG / ACCS / etc</w:t>
            </w:r>
          </w:p>
        </w:tc>
      </w:tr>
      <w:tr w:rsidR="003548BE" w14:paraId="47DF672B" w14:textId="77777777" w:rsidTr="00FE3A40">
        <w:tc>
          <w:tcPr>
            <w:tcW w:w="3005" w:type="dxa"/>
            <w:vAlign w:val="bottom"/>
          </w:tcPr>
          <w:p w14:paraId="1082750D" w14:textId="02765865" w:rsidR="003548BE" w:rsidRDefault="003548BE" w:rsidP="003548BE"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BaseUnitofMeasure</w:t>
            </w:r>
            <w:proofErr w:type="spellEnd"/>
          </w:p>
        </w:tc>
        <w:tc>
          <w:tcPr>
            <w:tcW w:w="3005" w:type="dxa"/>
            <w:vAlign w:val="bottom"/>
          </w:tcPr>
          <w:p w14:paraId="77D13369" w14:textId="5227D775" w:rsidR="003548BE" w:rsidRDefault="00433636" w:rsidP="003548BE">
            <w:r>
              <w:t>Item UOM based on prefix</w:t>
            </w:r>
          </w:p>
        </w:tc>
        <w:tc>
          <w:tcPr>
            <w:tcW w:w="3006" w:type="dxa"/>
          </w:tcPr>
          <w:p w14:paraId="2FAE2C1F" w14:textId="1D320366" w:rsidR="003548BE" w:rsidRDefault="00433636" w:rsidP="003548BE">
            <w:r>
              <w:t>FT for OCTG, EA for the rest</w:t>
            </w:r>
          </w:p>
        </w:tc>
      </w:tr>
      <w:tr w:rsidR="003548BE" w14:paraId="356F7CC6" w14:textId="77777777" w:rsidTr="00FE3A40">
        <w:tc>
          <w:tcPr>
            <w:tcW w:w="3005" w:type="dxa"/>
            <w:vAlign w:val="bottom"/>
          </w:tcPr>
          <w:p w14:paraId="6085C884" w14:textId="1129D85C" w:rsidR="003548BE" w:rsidRDefault="003548BE" w:rsidP="003548BE"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PurchUnitofMeasure</w:t>
            </w:r>
            <w:proofErr w:type="spellEnd"/>
          </w:p>
        </w:tc>
        <w:tc>
          <w:tcPr>
            <w:tcW w:w="3005" w:type="dxa"/>
            <w:vAlign w:val="bottom"/>
          </w:tcPr>
          <w:p w14:paraId="076A5F60" w14:textId="6E1BBC28" w:rsidR="003548BE" w:rsidRDefault="00433636" w:rsidP="003548BE">
            <w:r>
              <w:t>Item UOM based on prefix</w:t>
            </w:r>
          </w:p>
        </w:tc>
        <w:tc>
          <w:tcPr>
            <w:tcW w:w="3006" w:type="dxa"/>
          </w:tcPr>
          <w:p w14:paraId="16D99D2D" w14:textId="634A3168" w:rsidR="003548BE" w:rsidRDefault="00433636" w:rsidP="003548BE">
            <w:r>
              <w:t>FT for OCTG, EA for the rest</w:t>
            </w:r>
          </w:p>
        </w:tc>
      </w:tr>
      <w:tr w:rsidR="003548BE" w14:paraId="52F8598D" w14:textId="77777777" w:rsidTr="00FE3A40">
        <w:tc>
          <w:tcPr>
            <w:tcW w:w="3005" w:type="dxa"/>
            <w:vAlign w:val="bottom"/>
          </w:tcPr>
          <w:p w14:paraId="11127EF7" w14:textId="0D5E07B6" w:rsidR="003548BE" w:rsidRDefault="003548BE" w:rsidP="003548BE"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SalesUnitofMeasure</w:t>
            </w:r>
            <w:proofErr w:type="spellEnd"/>
          </w:p>
        </w:tc>
        <w:tc>
          <w:tcPr>
            <w:tcW w:w="3005" w:type="dxa"/>
            <w:vAlign w:val="bottom"/>
          </w:tcPr>
          <w:p w14:paraId="0D9D84B4" w14:textId="442E7B73" w:rsidR="003548BE" w:rsidRDefault="00433636" w:rsidP="003548BE">
            <w:r>
              <w:t>Item UOM based on prefix</w:t>
            </w:r>
          </w:p>
        </w:tc>
        <w:tc>
          <w:tcPr>
            <w:tcW w:w="3006" w:type="dxa"/>
          </w:tcPr>
          <w:p w14:paraId="6EF89EFE" w14:textId="79B94304" w:rsidR="003548BE" w:rsidRDefault="00433636" w:rsidP="003548BE">
            <w:r>
              <w:t>FT for OCTG, EA for the rest</w:t>
            </w:r>
          </w:p>
        </w:tc>
      </w:tr>
      <w:tr w:rsidR="003548BE" w14:paraId="55DFB225" w14:textId="77777777" w:rsidTr="00FE3A40">
        <w:tc>
          <w:tcPr>
            <w:tcW w:w="3005" w:type="dxa"/>
            <w:vAlign w:val="bottom"/>
          </w:tcPr>
          <w:p w14:paraId="1C9069FD" w14:textId="6B5A83C4" w:rsidR="003548BE" w:rsidRDefault="003548BE" w:rsidP="003548BE"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BasetoPurchUOMRelation</w:t>
            </w:r>
            <w:proofErr w:type="spellEnd"/>
          </w:p>
        </w:tc>
        <w:tc>
          <w:tcPr>
            <w:tcW w:w="3005" w:type="dxa"/>
            <w:vAlign w:val="bottom"/>
          </w:tcPr>
          <w:p w14:paraId="6B3EDABC" w14:textId="09544488" w:rsidR="003548BE" w:rsidRDefault="00433636" w:rsidP="003548BE">
            <w:r>
              <w:t>(0.0)</w:t>
            </w:r>
          </w:p>
        </w:tc>
        <w:tc>
          <w:tcPr>
            <w:tcW w:w="3006" w:type="dxa"/>
          </w:tcPr>
          <w:p w14:paraId="655A579B" w14:textId="0BA920B7" w:rsidR="003548BE" w:rsidRDefault="00433636" w:rsidP="003548BE">
            <w:r>
              <w:t>Defaults to 0</w:t>
            </w:r>
          </w:p>
        </w:tc>
      </w:tr>
      <w:tr w:rsidR="003548BE" w14:paraId="4C4C5479" w14:textId="77777777" w:rsidTr="00FE3A40">
        <w:tc>
          <w:tcPr>
            <w:tcW w:w="3005" w:type="dxa"/>
            <w:vAlign w:val="bottom"/>
          </w:tcPr>
          <w:p w14:paraId="01C2114F" w14:textId="0A7DEE51" w:rsidR="003548BE" w:rsidRDefault="003548BE" w:rsidP="003548BE"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BasetoSalesUOMRelation</w:t>
            </w:r>
            <w:proofErr w:type="spellEnd"/>
          </w:p>
        </w:tc>
        <w:tc>
          <w:tcPr>
            <w:tcW w:w="3005" w:type="dxa"/>
            <w:vAlign w:val="bottom"/>
          </w:tcPr>
          <w:p w14:paraId="0D1EAB57" w14:textId="23DBDF89" w:rsidR="003548BE" w:rsidRDefault="00433636" w:rsidP="003548BE">
            <w:r>
              <w:t>(0.0)</w:t>
            </w:r>
          </w:p>
        </w:tc>
        <w:tc>
          <w:tcPr>
            <w:tcW w:w="3006" w:type="dxa"/>
          </w:tcPr>
          <w:p w14:paraId="6C9FDF74" w14:textId="0B4C5F92" w:rsidR="003548BE" w:rsidRDefault="00433636" w:rsidP="003548BE">
            <w:r>
              <w:t>Defaults to 0</w:t>
            </w:r>
          </w:p>
        </w:tc>
      </w:tr>
      <w:tr w:rsidR="003548BE" w14:paraId="1FA41101" w14:textId="77777777" w:rsidTr="00FE3A40">
        <w:tc>
          <w:tcPr>
            <w:tcW w:w="3005" w:type="dxa"/>
            <w:vAlign w:val="bottom"/>
          </w:tcPr>
          <w:p w14:paraId="275193E1" w14:textId="1C2C537F" w:rsidR="003548BE" w:rsidRDefault="003548BE" w:rsidP="003548BE"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UnitPrice</w:t>
            </w:r>
            <w:proofErr w:type="spellEnd"/>
          </w:p>
        </w:tc>
        <w:tc>
          <w:tcPr>
            <w:tcW w:w="3005" w:type="dxa"/>
            <w:vAlign w:val="bottom"/>
          </w:tcPr>
          <w:p w14:paraId="7FA2E41E" w14:textId="451B4EE1" w:rsidR="003548BE" w:rsidRDefault="00433636" w:rsidP="003548BE">
            <w:r>
              <w:t>0</w:t>
            </w:r>
          </w:p>
        </w:tc>
        <w:tc>
          <w:tcPr>
            <w:tcW w:w="3006" w:type="dxa"/>
          </w:tcPr>
          <w:p w14:paraId="27165ABF" w14:textId="6566045D" w:rsidR="003548BE" w:rsidRDefault="00433636" w:rsidP="003548BE">
            <w:r>
              <w:t>Defaults to 0</w:t>
            </w:r>
          </w:p>
        </w:tc>
      </w:tr>
      <w:tr w:rsidR="003548BE" w14:paraId="671C5BD8" w14:textId="77777777" w:rsidTr="00FE3A40">
        <w:tc>
          <w:tcPr>
            <w:tcW w:w="3005" w:type="dxa"/>
            <w:vAlign w:val="bottom"/>
          </w:tcPr>
          <w:p w14:paraId="742D0F01" w14:textId="6B8C0035" w:rsidR="003548BE" w:rsidRDefault="003548BE" w:rsidP="003548BE">
            <w:r>
              <w:rPr>
                <w:rFonts w:ascii="Calibri" w:hAnsi="Calibri" w:cs="Calibri"/>
                <w:color w:val="000000"/>
                <w:sz w:val="22"/>
                <w:szCs w:val="22"/>
              </w:rPr>
              <w:t>Blocked</w:t>
            </w:r>
          </w:p>
        </w:tc>
        <w:tc>
          <w:tcPr>
            <w:tcW w:w="3005" w:type="dxa"/>
            <w:vAlign w:val="bottom"/>
          </w:tcPr>
          <w:p w14:paraId="7FA589AD" w14:textId="3AC9A124" w:rsidR="003548BE" w:rsidRDefault="00433636" w:rsidP="003548BE">
            <w:r>
              <w:t>active</w:t>
            </w:r>
          </w:p>
        </w:tc>
        <w:tc>
          <w:tcPr>
            <w:tcW w:w="3006" w:type="dxa"/>
          </w:tcPr>
          <w:p w14:paraId="0C9FBCD8" w14:textId="77777777" w:rsidR="003548BE" w:rsidRDefault="003548BE" w:rsidP="003548BE"/>
        </w:tc>
      </w:tr>
      <w:tr w:rsidR="003548BE" w14:paraId="65F1D0EF" w14:textId="77777777" w:rsidTr="00FE3A40">
        <w:tc>
          <w:tcPr>
            <w:tcW w:w="3005" w:type="dxa"/>
            <w:vAlign w:val="bottom"/>
          </w:tcPr>
          <w:p w14:paraId="45FC6235" w14:textId="74F0DF9F" w:rsidR="003548BE" w:rsidRDefault="003548BE" w:rsidP="003548BE">
            <w:r>
              <w:rPr>
                <w:rFonts w:ascii="Calibri" w:hAnsi="Calibri" w:cs="Calibri"/>
                <w:color w:val="000000"/>
                <w:sz w:val="22"/>
                <w:szCs w:val="22"/>
              </w:rPr>
              <w:t>OD1</w:t>
            </w:r>
          </w:p>
        </w:tc>
        <w:tc>
          <w:tcPr>
            <w:tcW w:w="3005" w:type="dxa"/>
            <w:vAlign w:val="bottom"/>
          </w:tcPr>
          <w:p w14:paraId="7E5064F1" w14:textId="011555D3" w:rsidR="003548BE" w:rsidRDefault="00433636" w:rsidP="003548BE">
            <w:proofErr w:type="spellStart"/>
            <w:r>
              <w:t>Od_inch</w:t>
            </w:r>
            <w:proofErr w:type="spellEnd"/>
          </w:p>
        </w:tc>
        <w:tc>
          <w:tcPr>
            <w:tcW w:w="3006" w:type="dxa"/>
          </w:tcPr>
          <w:p w14:paraId="6D3D5BA6" w14:textId="77777777" w:rsidR="003548BE" w:rsidRDefault="003548BE" w:rsidP="003548BE"/>
        </w:tc>
      </w:tr>
      <w:tr w:rsidR="003548BE" w14:paraId="066B3790" w14:textId="77777777" w:rsidTr="00FE3A40">
        <w:tc>
          <w:tcPr>
            <w:tcW w:w="3005" w:type="dxa"/>
            <w:vAlign w:val="bottom"/>
          </w:tcPr>
          <w:p w14:paraId="08E954BE" w14:textId="57BFC607" w:rsidR="003548BE" w:rsidRDefault="003548BE" w:rsidP="003548BE">
            <w:r>
              <w:rPr>
                <w:rFonts w:ascii="Calibri" w:hAnsi="Calibri" w:cs="Calibri"/>
                <w:color w:val="000000"/>
                <w:sz w:val="22"/>
                <w:szCs w:val="22"/>
              </w:rPr>
              <w:t>OD2</w:t>
            </w:r>
          </w:p>
        </w:tc>
        <w:tc>
          <w:tcPr>
            <w:tcW w:w="3005" w:type="dxa"/>
            <w:vAlign w:val="bottom"/>
          </w:tcPr>
          <w:p w14:paraId="7A64B06C" w14:textId="0A589FDA" w:rsidR="003548BE" w:rsidRDefault="00433636" w:rsidP="003548BE">
            <w:r>
              <w:t>Od_inch2</w:t>
            </w:r>
          </w:p>
        </w:tc>
        <w:tc>
          <w:tcPr>
            <w:tcW w:w="3006" w:type="dxa"/>
          </w:tcPr>
          <w:p w14:paraId="03D1104E" w14:textId="77777777" w:rsidR="003548BE" w:rsidRDefault="003548BE" w:rsidP="003548BE"/>
        </w:tc>
      </w:tr>
      <w:tr w:rsidR="003548BE" w14:paraId="2D1C5BF6" w14:textId="77777777" w:rsidTr="00FE3A40">
        <w:tc>
          <w:tcPr>
            <w:tcW w:w="3005" w:type="dxa"/>
            <w:vAlign w:val="bottom"/>
          </w:tcPr>
          <w:p w14:paraId="5A3F3DC4" w14:textId="731CF0B4" w:rsidR="003548BE" w:rsidRDefault="003548BE" w:rsidP="003548BE">
            <w:r>
              <w:rPr>
                <w:rFonts w:ascii="Calibri" w:hAnsi="Calibri" w:cs="Calibri"/>
                <w:color w:val="000000"/>
                <w:sz w:val="22"/>
                <w:szCs w:val="22"/>
              </w:rPr>
              <w:t>WT1</w:t>
            </w:r>
          </w:p>
        </w:tc>
        <w:tc>
          <w:tcPr>
            <w:tcW w:w="3005" w:type="dxa"/>
            <w:vAlign w:val="bottom"/>
          </w:tcPr>
          <w:p w14:paraId="473179B8" w14:textId="15019F7C" w:rsidR="003548BE" w:rsidRDefault="00433636" w:rsidP="003548BE">
            <w:proofErr w:type="spellStart"/>
            <w:r>
              <w:t>Wt</w:t>
            </w:r>
            <w:proofErr w:type="spellEnd"/>
          </w:p>
        </w:tc>
        <w:tc>
          <w:tcPr>
            <w:tcW w:w="3006" w:type="dxa"/>
          </w:tcPr>
          <w:p w14:paraId="501768CD" w14:textId="77777777" w:rsidR="003548BE" w:rsidRDefault="003548BE" w:rsidP="003548BE"/>
        </w:tc>
      </w:tr>
      <w:tr w:rsidR="003548BE" w14:paraId="60A2BC20" w14:textId="77777777" w:rsidTr="00FE3A40">
        <w:tc>
          <w:tcPr>
            <w:tcW w:w="3005" w:type="dxa"/>
            <w:vAlign w:val="bottom"/>
          </w:tcPr>
          <w:p w14:paraId="3400BDE4" w14:textId="384B1464" w:rsidR="003548BE" w:rsidRDefault="003548BE" w:rsidP="003548BE">
            <w:r>
              <w:rPr>
                <w:rFonts w:ascii="Calibri" w:hAnsi="Calibri" w:cs="Calibri"/>
                <w:color w:val="000000"/>
                <w:sz w:val="22"/>
                <w:szCs w:val="22"/>
              </w:rPr>
              <w:t>WT2</w:t>
            </w:r>
          </w:p>
        </w:tc>
        <w:tc>
          <w:tcPr>
            <w:tcW w:w="3005" w:type="dxa"/>
            <w:vAlign w:val="bottom"/>
          </w:tcPr>
          <w:p w14:paraId="1B819F49" w14:textId="1D90B1C7" w:rsidR="003548BE" w:rsidRDefault="00433636" w:rsidP="003548BE">
            <w:r>
              <w:t>Wt2</w:t>
            </w:r>
          </w:p>
        </w:tc>
        <w:tc>
          <w:tcPr>
            <w:tcW w:w="3006" w:type="dxa"/>
          </w:tcPr>
          <w:p w14:paraId="56C8639F" w14:textId="77777777" w:rsidR="003548BE" w:rsidRDefault="003548BE" w:rsidP="003548BE"/>
        </w:tc>
      </w:tr>
      <w:tr w:rsidR="003548BE" w14:paraId="66DED049" w14:textId="77777777" w:rsidTr="00FE3A40">
        <w:tc>
          <w:tcPr>
            <w:tcW w:w="3005" w:type="dxa"/>
            <w:vAlign w:val="bottom"/>
          </w:tcPr>
          <w:p w14:paraId="5E181102" w14:textId="335A027E" w:rsidR="003548BE" w:rsidRDefault="003548BE" w:rsidP="003548BE"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GradeType</w:t>
            </w:r>
            <w:proofErr w:type="spellEnd"/>
          </w:p>
        </w:tc>
        <w:tc>
          <w:tcPr>
            <w:tcW w:w="3005" w:type="dxa"/>
            <w:vAlign w:val="bottom"/>
          </w:tcPr>
          <w:p w14:paraId="5C515D74" w14:textId="0843B758" w:rsidR="003548BE" w:rsidRDefault="00433636" w:rsidP="003548BE">
            <w:proofErr w:type="spellStart"/>
            <w:r>
              <w:t>Gradetype</w:t>
            </w:r>
            <w:proofErr w:type="spellEnd"/>
          </w:p>
        </w:tc>
        <w:tc>
          <w:tcPr>
            <w:tcW w:w="3006" w:type="dxa"/>
          </w:tcPr>
          <w:p w14:paraId="387B2247" w14:textId="77777777" w:rsidR="003548BE" w:rsidRDefault="003548BE" w:rsidP="003548BE"/>
        </w:tc>
      </w:tr>
      <w:tr w:rsidR="003548BE" w14:paraId="30B215F2" w14:textId="77777777" w:rsidTr="00FE3A40">
        <w:tc>
          <w:tcPr>
            <w:tcW w:w="3005" w:type="dxa"/>
            <w:vAlign w:val="bottom"/>
          </w:tcPr>
          <w:p w14:paraId="0CE98033" w14:textId="1F1E5E2A" w:rsidR="003548BE" w:rsidRDefault="003548BE" w:rsidP="003548BE">
            <w:r>
              <w:rPr>
                <w:rFonts w:ascii="Calibri" w:hAnsi="Calibri" w:cs="Calibri"/>
                <w:color w:val="000000"/>
                <w:sz w:val="22"/>
                <w:szCs w:val="22"/>
              </w:rPr>
              <w:t>Attribute8</w:t>
            </w:r>
          </w:p>
        </w:tc>
        <w:tc>
          <w:tcPr>
            <w:tcW w:w="3005" w:type="dxa"/>
            <w:vAlign w:val="bottom"/>
          </w:tcPr>
          <w:p w14:paraId="74E7EBC8" w14:textId="10837161" w:rsidR="003548BE" w:rsidRDefault="00433636" w:rsidP="003548BE">
            <w:proofErr w:type="spellStart"/>
            <w:r>
              <w:t>Nav_code</w:t>
            </w:r>
            <w:proofErr w:type="spellEnd"/>
          </w:p>
        </w:tc>
        <w:tc>
          <w:tcPr>
            <w:tcW w:w="3006" w:type="dxa"/>
          </w:tcPr>
          <w:p w14:paraId="004D4DE6" w14:textId="0F0A0E79" w:rsidR="003548BE" w:rsidRDefault="00433636" w:rsidP="003548BE">
            <w:r>
              <w:t>Custom additional attribute from TS</w:t>
            </w:r>
          </w:p>
        </w:tc>
      </w:tr>
      <w:tr w:rsidR="003548BE" w14:paraId="29F432DE" w14:textId="77777777" w:rsidTr="00FE3A40">
        <w:tc>
          <w:tcPr>
            <w:tcW w:w="3005" w:type="dxa"/>
            <w:vAlign w:val="bottom"/>
          </w:tcPr>
          <w:p w14:paraId="3B00B0E5" w14:textId="6B0F222F" w:rsidR="003548BE" w:rsidRDefault="003548BE" w:rsidP="003548BE">
            <w:r>
              <w:rPr>
                <w:rFonts w:ascii="Calibri" w:hAnsi="Calibri" w:cs="Calibri"/>
                <w:color w:val="000000"/>
                <w:sz w:val="22"/>
                <w:szCs w:val="22"/>
              </w:rPr>
              <w:t>Attribute9</w:t>
            </w:r>
          </w:p>
        </w:tc>
        <w:tc>
          <w:tcPr>
            <w:tcW w:w="3005" w:type="dxa"/>
            <w:vAlign w:val="bottom"/>
          </w:tcPr>
          <w:p w14:paraId="248F0A19" w14:textId="03C25831" w:rsidR="003548BE" w:rsidRDefault="00433636" w:rsidP="003548BE">
            <w:r>
              <w:t>Connection</w:t>
            </w:r>
          </w:p>
        </w:tc>
        <w:tc>
          <w:tcPr>
            <w:tcW w:w="3006" w:type="dxa"/>
          </w:tcPr>
          <w:p w14:paraId="1E8330CF" w14:textId="2807D084" w:rsidR="003548BE" w:rsidRDefault="00433636" w:rsidP="003548BE">
            <w:r>
              <w:t>Custom additional attribute from TS</w:t>
            </w:r>
          </w:p>
        </w:tc>
      </w:tr>
      <w:tr w:rsidR="003548BE" w14:paraId="4699891F" w14:textId="77777777" w:rsidTr="00FE3A40">
        <w:tc>
          <w:tcPr>
            <w:tcW w:w="3005" w:type="dxa"/>
            <w:vAlign w:val="bottom"/>
          </w:tcPr>
          <w:p w14:paraId="185034EF" w14:textId="3E9F565E" w:rsidR="003548BE" w:rsidRDefault="003548BE" w:rsidP="003548BE">
            <w:r>
              <w:rPr>
                <w:rFonts w:ascii="Calibri" w:hAnsi="Calibri" w:cs="Calibri"/>
                <w:color w:val="000000"/>
                <w:sz w:val="22"/>
                <w:szCs w:val="22"/>
              </w:rPr>
              <w:t>Attribute10</w:t>
            </w:r>
          </w:p>
        </w:tc>
        <w:tc>
          <w:tcPr>
            <w:tcW w:w="3005" w:type="dxa"/>
            <w:vAlign w:val="bottom"/>
          </w:tcPr>
          <w:p w14:paraId="580B76D6" w14:textId="0EFBC2EF" w:rsidR="003548BE" w:rsidRDefault="00433636" w:rsidP="003548BE">
            <w:r>
              <w:t>Connection1</w:t>
            </w:r>
          </w:p>
        </w:tc>
        <w:tc>
          <w:tcPr>
            <w:tcW w:w="3006" w:type="dxa"/>
          </w:tcPr>
          <w:p w14:paraId="4ADACA8E" w14:textId="1ABF3D35" w:rsidR="003548BE" w:rsidRDefault="00433636" w:rsidP="003548BE">
            <w:r>
              <w:t>Custom additional attribute from TS</w:t>
            </w:r>
          </w:p>
        </w:tc>
      </w:tr>
      <w:tr w:rsidR="003548BE" w14:paraId="5B6965BA" w14:textId="77777777" w:rsidTr="00FE3A40">
        <w:tc>
          <w:tcPr>
            <w:tcW w:w="3005" w:type="dxa"/>
            <w:vAlign w:val="bottom"/>
          </w:tcPr>
          <w:p w14:paraId="0B2E3472" w14:textId="01C12034" w:rsidR="003548BE" w:rsidRDefault="003548BE" w:rsidP="003548BE">
            <w:r>
              <w:rPr>
                <w:rFonts w:ascii="Calibri" w:hAnsi="Calibri" w:cs="Calibri"/>
                <w:color w:val="000000"/>
                <w:sz w:val="22"/>
                <w:szCs w:val="22"/>
              </w:rPr>
              <w:t>Attribute11</w:t>
            </w:r>
          </w:p>
        </w:tc>
        <w:tc>
          <w:tcPr>
            <w:tcW w:w="3005" w:type="dxa"/>
            <w:vAlign w:val="bottom"/>
          </w:tcPr>
          <w:p w14:paraId="069EA626" w14:textId="20BBD06A" w:rsidR="003548BE" w:rsidRDefault="00433636" w:rsidP="003548BE">
            <w:proofErr w:type="spellStart"/>
            <w:r>
              <w:t>Pinbox</w:t>
            </w:r>
            <w:proofErr w:type="spellEnd"/>
          </w:p>
        </w:tc>
        <w:tc>
          <w:tcPr>
            <w:tcW w:w="3006" w:type="dxa"/>
          </w:tcPr>
          <w:p w14:paraId="0F58C425" w14:textId="0D533BEE" w:rsidR="003548BE" w:rsidRDefault="00433636" w:rsidP="003548BE">
            <w:r>
              <w:t>Custom additional attribute from TS</w:t>
            </w:r>
          </w:p>
        </w:tc>
      </w:tr>
      <w:tr w:rsidR="003548BE" w14:paraId="7AF67C8D" w14:textId="77777777" w:rsidTr="00FE3A40">
        <w:tc>
          <w:tcPr>
            <w:tcW w:w="3005" w:type="dxa"/>
            <w:vAlign w:val="bottom"/>
          </w:tcPr>
          <w:p w14:paraId="757089CD" w14:textId="68FD2C60" w:rsidR="003548BE" w:rsidRDefault="003548BE" w:rsidP="003548BE">
            <w:r>
              <w:rPr>
                <w:rFonts w:ascii="Calibri" w:hAnsi="Calibri" w:cs="Calibri"/>
                <w:color w:val="000000"/>
                <w:sz w:val="22"/>
                <w:szCs w:val="22"/>
              </w:rPr>
              <w:t>Attribute12</w:t>
            </w:r>
          </w:p>
        </w:tc>
        <w:tc>
          <w:tcPr>
            <w:tcW w:w="3005" w:type="dxa"/>
            <w:vAlign w:val="bottom"/>
          </w:tcPr>
          <w:p w14:paraId="796379A0" w14:textId="74C7BB9E" w:rsidR="003548BE" w:rsidRDefault="00433636" w:rsidP="003548BE">
            <w:r>
              <w:t>Pinbox2</w:t>
            </w:r>
          </w:p>
        </w:tc>
        <w:tc>
          <w:tcPr>
            <w:tcW w:w="3006" w:type="dxa"/>
          </w:tcPr>
          <w:p w14:paraId="783DEE93" w14:textId="2AC59FF6" w:rsidR="003548BE" w:rsidRDefault="00433636" w:rsidP="003548BE">
            <w:r>
              <w:t>Custom additional attribute from TS</w:t>
            </w:r>
          </w:p>
        </w:tc>
      </w:tr>
      <w:tr w:rsidR="003548BE" w14:paraId="4DC12A2B" w14:textId="77777777" w:rsidTr="00FE3A40">
        <w:tc>
          <w:tcPr>
            <w:tcW w:w="3005" w:type="dxa"/>
            <w:vAlign w:val="bottom"/>
          </w:tcPr>
          <w:p w14:paraId="5D1536DD" w14:textId="539C55A3" w:rsidR="003548BE" w:rsidRDefault="003548BE" w:rsidP="003548BE">
            <w:r>
              <w:rPr>
                <w:rFonts w:ascii="Calibri" w:hAnsi="Calibri" w:cs="Calibri"/>
                <w:color w:val="000000"/>
                <w:sz w:val="22"/>
                <w:szCs w:val="22"/>
              </w:rPr>
              <w:t>Attribute13</w:t>
            </w:r>
          </w:p>
        </w:tc>
        <w:tc>
          <w:tcPr>
            <w:tcW w:w="3005" w:type="dxa"/>
            <w:vAlign w:val="bottom"/>
          </w:tcPr>
          <w:p w14:paraId="11E6B00D" w14:textId="71E1CB13" w:rsidR="003548BE" w:rsidRDefault="00433636" w:rsidP="003548BE">
            <w:r>
              <w:t>Range</w:t>
            </w:r>
          </w:p>
        </w:tc>
        <w:tc>
          <w:tcPr>
            <w:tcW w:w="3006" w:type="dxa"/>
          </w:tcPr>
          <w:p w14:paraId="59FCAE8D" w14:textId="3844E12D" w:rsidR="003548BE" w:rsidRDefault="00433636" w:rsidP="003548BE">
            <w:r>
              <w:t>Custom additional attribute from TS</w:t>
            </w:r>
          </w:p>
        </w:tc>
      </w:tr>
      <w:tr w:rsidR="003548BE" w14:paraId="1DFD66D1" w14:textId="77777777" w:rsidTr="00FE3A40">
        <w:tc>
          <w:tcPr>
            <w:tcW w:w="3005" w:type="dxa"/>
            <w:vAlign w:val="bottom"/>
          </w:tcPr>
          <w:p w14:paraId="067B9063" w14:textId="2F8E3B3D" w:rsidR="003548BE" w:rsidRDefault="003548BE" w:rsidP="003548BE">
            <w:r>
              <w:rPr>
                <w:rFonts w:ascii="Calibri" w:hAnsi="Calibri" w:cs="Calibri"/>
                <w:color w:val="000000"/>
                <w:sz w:val="22"/>
                <w:szCs w:val="22"/>
              </w:rPr>
              <w:t>Attribute14</w:t>
            </w:r>
          </w:p>
        </w:tc>
        <w:tc>
          <w:tcPr>
            <w:tcW w:w="3005" w:type="dxa"/>
            <w:vAlign w:val="bottom"/>
          </w:tcPr>
          <w:p w14:paraId="4D5ED47F" w14:textId="0122020A" w:rsidR="003548BE" w:rsidRDefault="00433636" w:rsidP="003548BE">
            <w:proofErr w:type="spellStart"/>
            <w:r>
              <w:t>Range_length</w:t>
            </w:r>
            <w:proofErr w:type="spellEnd"/>
          </w:p>
        </w:tc>
        <w:tc>
          <w:tcPr>
            <w:tcW w:w="3006" w:type="dxa"/>
          </w:tcPr>
          <w:p w14:paraId="4A0ADE42" w14:textId="097F18AF" w:rsidR="003548BE" w:rsidRDefault="00433636" w:rsidP="003548BE">
            <w:r>
              <w:t>Custom additional attribute from TS</w:t>
            </w:r>
          </w:p>
        </w:tc>
      </w:tr>
      <w:tr w:rsidR="003548BE" w14:paraId="131D8A17" w14:textId="77777777" w:rsidTr="00FE3A40">
        <w:tc>
          <w:tcPr>
            <w:tcW w:w="3005" w:type="dxa"/>
            <w:vAlign w:val="bottom"/>
          </w:tcPr>
          <w:p w14:paraId="1D5E156D" w14:textId="7E8351A6" w:rsidR="003548BE" w:rsidRDefault="003548BE" w:rsidP="003548BE">
            <w:r>
              <w:rPr>
                <w:rFonts w:ascii="Calibri" w:hAnsi="Calibri" w:cs="Calibri"/>
                <w:color w:val="000000"/>
                <w:sz w:val="22"/>
                <w:szCs w:val="22"/>
              </w:rPr>
              <w:t>Attribute15</w:t>
            </w:r>
          </w:p>
        </w:tc>
        <w:tc>
          <w:tcPr>
            <w:tcW w:w="3005" w:type="dxa"/>
            <w:vAlign w:val="bottom"/>
          </w:tcPr>
          <w:p w14:paraId="3D68C499" w14:textId="13A9A748" w:rsidR="003548BE" w:rsidRDefault="00433636" w:rsidP="003548BE">
            <w:proofErr w:type="spellStart"/>
            <w:r>
              <w:t>Range_type</w:t>
            </w:r>
            <w:proofErr w:type="spellEnd"/>
          </w:p>
        </w:tc>
        <w:tc>
          <w:tcPr>
            <w:tcW w:w="3006" w:type="dxa"/>
          </w:tcPr>
          <w:p w14:paraId="774AFECA" w14:textId="6D7F54FE" w:rsidR="003548BE" w:rsidRDefault="00433636" w:rsidP="003548BE">
            <w:r>
              <w:t>Custom additional attribute from TS</w:t>
            </w:r>
          </w:p>
        </w:tc>
      </w:tr>
      <w:tr w:rsidR="003548BE" w14:paraId="6B1DDAB8" w14:textId="77777777" w:rsidTr="00FE3A40">
        <w:tc>
          <w:tcPr>
            <w:tcW w:w="3005" w:type="dxa"/>
            <w:vAlign w:val="bottom"/>
          </w:tcPr>
          <w:p w14:paraId="6F474DD3" w14:textId="0EE039E1" w:rsidR="003548BE" w:rsidRDefault="003548BE" w:rsidP="003548BE">
            <w:r>
              <w:rPr>
                <w:rFonts w:ascii="Calibri" w:hAnsi="Calibri" w:cs="Calibri"/>
                <w:color w:val="000000"/>
                <w:sz w:val="22"/>
                <w:szCs w:val="22"/>
              </w:rPr>
              <w:t>Attribute16</w:t>
            </w:r>
          </w:p>
        </w:tc>
        <w:tc>
          <w:tcPr>
            <w:tcW w:w="3005" w:type="dxa"/>
            <w:vAlign w:val="bottom"/>
          </w:tcPr>
          <w:p w14:paraId="1D817DB5" w14:textId="5B76C6BA" w:rsidR="003548BE" w:rsidRDefault="00433636" w:rsidP="003548BE">
            <w:r>
              <w:t>Drift</w:t>
            </w:r>
          </w:p>
        </w:tc>
        <w:tc>
          <w:tcPr>
            <w:tcW w:w="3006" w:type="dxa"/>
          </w:tcPr>
          <w:p w14:paraId="0BC04B85" w14:textId="693A6833" w:rsidR="003548BE" w:rsidRDefault="00433636" w:rsidP="003548BE">
            <w:r>
              <w:t>Custom additional attribute from TS</w:t>
            </w:r>
          </w:p>
        </w:tc>
      </w:tr>
      <w:tr w:rsidR="003548BE" w14:paraId="756FA64C" w14:textId="77777777" w:rsidTr="00FE3A40">
        <w:tc>
          <w:tcPr>
            <w:tcW w:w="3005" w:type="dxa"/>
            <w:vAlign w:val="bottom"/>
          </w:tcPr>
          <w:p w14:paraId="735CC7E4" w14:textId="4B1927DB" w:rsidR="003548BE" w:rsidRDefault="003548BE" w:rsidP="003548BE">
            <w:r>
              <w:rPr>
                <w:rFonts w:ascii="Calibri" w:hAnsi="Calibri" w:cs="Calibri"/>
                <w:color w:val="000000"/>
                <w:sz w:val="22"/>
                <w:szCs w:val="22"/>
              </w:rPr>
              <w:t>Attribute17</w:t>
            </w:r>
          </w:p>
        </w:tc>
        <w:tc>
          <w:tcPr>
            <w:tcW w:w="3005" w:type="dxa"/>
            <w:vAlign w:val="bottom"/>
          </w:tcPr>
          <w:p w14:paraId="496D6A31" w14:textId="70377DA1" w:rsidR="003548BE" w:rsidRDefault="00433636" w:rsidP="003548BE">
            <w:proofErr w:type="spellStart"/>
            <w:r>
              <w:t>sc</w:t>
            </w:r>
            <w:proofErr w:type="spellEnd"/>
          </w:p>
        </w:tc>
        <w:tc>
          <w:tcPr>
            <w:tcW w:w="3006" w:type="dxa"/>
          </w:tcPr>
          <w:p w14:paraId="058FB717" w14:textId="6F3F798A" w:rsidR="003548BE" w:rsidRDefault="00433636" w:rsidP="003548BE">
            <w:r>
              <w:t>Custom additional attribute from TS</w:t>
            </w:r>
          </w:p>
        </w:tc>
      </w:tr>
    </w:tbl>
    <w:p w14:paraId="098B6B12" w14:textId="77777777" w:rsidR="003548BE" w:rsidRDefault="003548BE" w:rsidP="00132F8C"/>
    <w:p w14:paraId="55D7B9C3" w14:textId="65FE8EE7" w:rsidR="00433636" w:rsidRDefault="00433636" w:rsidP="00433636">
      <w:pPr>
        <w:pStyle w:val="Heading2"/>
      </w:pPr>
      <w:bookmarkStart w:id="7" w:name="_Toc179451135"/>
      <w:r>
        <w:t>POST PURCHASE RECEIPT</w:t>
      </w:r>
      <w:bookmarkEnd w:id="7"/>
    </w:p>
    <w:p w14:paraId="4FFE4FEC" w14:textId="4A614BFE" w:rsidR="00433636" w:rsidRDefault="00433636" w:rsidP="00433636">
      <w:proofErr w:type="gramStart"/>
      <w:r>
        <w:t>URL :</w:t>
      </w:r>
      <w:proofErr w:type="gramEnd"/>
      <w:r>
        <w:t xml:space="preserve"> /</w:t>
      </w:r>
      <w:proofErr w:type="spellStart"/>
      <w:r w:rsidRPr="00433636">
        <w:t>purchaseReceiptsTS</w:t>
      </w:r>
      <w:proofErr w:type="spellEnd"/>
    </w:p>
    <w:p w14:paraId="6A4CE1A8" w14:textId="712B929A" w:rsidR="00433636" w:rsidRDefault="00433636" w:rsidP="00433636">
      <w:r>
        <w:t>Endpoint is used to send purchase receipt info to SQIT BC</w:t>
      </w:r>
    </w:p>
    <w:p w14:paraId="2279CA77" w14:textId="28F08111" w:rsidR="00433636" w:rsidRDefault="00433636" w:rsidP="00433636">
      <w:r>
        <w:t xml:space="preserve">Frequency / </w:t>
      </w:r>
      <w:proofErr w:type="gramStart"/>
      <w:r>
        <w:t>Trigger :</w:t>
      </w:r>
      <w:proofErr w:type="gramEnd"/>
      <w:r>
        <w:t xml:space="preserve"> When receiving Open Order with Yard destination. Sent on transfer receive.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33636" w14:paraId="5E35F93A" w14:textId="77777777" w:rsidTr="007D3A76">
        <w:tc>
          <w:tcPr>
            <w:tcW w:w="3005" w:type="dxa"/>
          </w:tcPr>
          <w:p w14:paraId="3559084E" w14:textId="77777777" w:rsidR="00433636" w:rsidRDefault="00433636" w:rsidP="007D3A76">
            <w:r>
              <w:t>Attributes</w:t>
            </w:r>
          </w:p>
        </w:tc>
        <w:tc>
          <w:tcPr>
            <w:tcW w:w="3005" w:type="dxa"/>
          </w:tcPr>
          <w:p w14:paraId="33A06058" w14:textId="77777777" w:rsidR="00433636" w:rsidRDefault="00433636" w:rsidP="007D3A76">
            <w:r>
              <w:t>TS Attribute</w:t>
            </w:r>
          </w:p>
        </w:tc>
        <w:tc>
          <w:tcPr>
            <w:tcW w:w="3006" w:type="dxa"/>
          </w:tcPr>
          <w:p w14:paraId="2A9CD8CD" w14:textId="77777777" w:rsidR="00433636" w:rsidRDefault="00433636" w:rsidP="007D3A76">
            <w:r>
              <w:t>Comments</w:t>
            </w:r>
          </w:p>
        </w:tc>
      </w:tr>
      <w:tr w:rsidR="00433636" w14:paraId="535919E1" w14:textId="77777777" w:rsidTr="007D3A76">
        <w:tc>
          <w:tcPr>
            <w:tcW w:w="3005" w:type="dxa"/>
          </w:tcPr>
          <w:p w14:paraId="57A70E38" w14:textId="48BF2D18" w:rsidR="00433636" w:rsidRDefault="00433636" w:rsidP="007D3A76">
            <w:proofErr w:type="spellStart"/>
            <w:r w:rsidRPr="00433636">
              <w:t>PurchaseOrderNo</w:t>
            </w:r>
            <w:proofErr w:type="spellEnd"/>
          </w:p>
        </w:tc>
        <w:tc>
          <w:tcPr>
            <w:tcW w:w="3005" w:type="dxa"/>
          </w:tcPr>
          <w:p w14:paraId="3ED9669E" w14:textId="4307A290" w:rsidR="00433636" w:rsidRDefault="00433636" w:rsidP="007D3A76">
            <w:r>
              <w:t>Po</w:t>
            </w:r>
          </w:p>
        </w:tc>
        <w:tc>
          <w:tcPr>
            <w:tcW w:w="3006" w:type="dxa"/>
          </w:tcPr>
          <w:p w14:paraId="354280EF" w14:textId="24E4DC5C" w:rsidR="00433636" w:rsidRDefault="00715F07" w:rsidP="007D3A76">
            <w:r>
              <w:t>PO Number</w:t>
            </w:r>
          </w:p>
        </w:tc>
      </w:tr>
      <w:tr w:rsidR="00433636" w14:paraId="59CE16D5" w14:textId="77777777" w:rsidTr="007D3A76">
        <w:tc>
          <w:tcPr>
            <w:tcW w:w="3005" w:type="dxa"/>
          </w:tcPr>
          <w:p w14:paraId="1C42AA67" w14:textId="11909E2D" w:rsidR="00433636" w:rsidRDefault="00433636" w:rsidP="007D3A76">
            <w:proofErr w:type="spellStart"/>
            <w:r w:rsidRPr="00433636">
              <w:t>LotNo</w:t>
            </w:r>
            <w:proofErr w:type="spellEnd"/>
          </w:p>
        </w:tc>
        <w:tc>
          <w:tcPr>
            <w:tcW w:w="3005" w:type="dxa"/>
          </w:tcPr>
          <w:p w14:paraId="448FE6D8" w14:textId="00DB821A" w:rsidR="00433636" w:rsidRDefault="00433636" w:rsidP="007D3A76">
            <w:r>
              <w:t>Batch</w:t>
            </w:r>
          </w:p>
        </w:tc>
        <w:tc>
          <w:tcPr>
            <w:tcW w:w="3006" w:type="dxa"/>
          </w:tcPr>
          <w:p w14:paraId="5F97B380" w14:textId="49504464" w:rsidR="00433636" w:rsidRDefault="00715F07" w:rsidP="007D3A76">
            <w:r>
              <w:t>Batch Number</w:t>
            </w:r>
          </w:p>
        </w:tc>
      </w:tr>
      <w:tr w:rsidR="00433636" w14:paraId="2EEEF6A0" w14:textId="77777777" w:rsidTr="007D3A76">
        <w:tc>
          <w:tcPr>
            <w:tcW w:w="3005" w:type="dxa"/>
          </w:tcPr>
          <w:p w14:paraId="524EC158" w14:textId="6EDCF908" w:rsidR="00433636" w:rsidRDefault="00433636" w:rsidP="007D3A76">
            <w:proofErr w:type="spellStart"/>
            <w:r w:rsidRPr="00433636">
              <w:t>PurchaseReceiptNo</w:t>
            </w:r>
            <w:proofErr w:type="spellEnd"/>
          </w:p>
        </w:tc>
        <w:tc>
          <w:tcPr>
            <w:tcW w:w="3005" w:type="dxa"/>
          </w:tcPr>
          <w:p w14:paraId="325C3040" w14:textId="7362EC4D" w:rsidR="00433636" w:rsidRDefault="00715F07" w:rsidP="007D3A76">
            <w:r>
              <w:t>Transfer Number</w:t>
            </w:r>
          </w:p>
        </w:tc>
        <w:tc>
          <w:tcPr>
            <w:tcW w:w="3006" w:type="dxa"/>
          </w:tcPr>
          <w:p w14:paraId="15B3D494" w14:textId="7034CB54" w:rsidR="00433636" w:rsidRDefault="00715F07" w:rsidP="007D3A76">
            <w:r>
              <w:t>Transfer Number</w:t>
            </w:r>
          </w:p>
        </w:tc>
      </w:tr>
      <w:tr w:rsidR="00433636" w14:paraId="281C95EC" w14:textId="77777777" w:rsidTr="007D3A76">
        <w:tc>
          <w:tcPr>
            <w:tcW w:w="3005" w:type="dxa"/>
          </w:tcPr>
          <w:p w14:paraId="20782F32" w14:textId="2E4A9A66" w:rsidR="00433636" w:rsidRDefault="00433636" w:rsidP="007D3A76">
            <w:proofErr w:type="spellStart"/>
            <w:r w:rsidRPr="00433636">
              <w:t>TSItemNo</w:t>
            </w:r>
            <w:proofErr w:type="spellEnd"/>
          </w:p>
        </w:tc>
        <w:tc>
          <w:tcPr>
            <w:tcW w:w="3005" w:type="dxa"/>
          </w:tcPr>
          <w:p w14:paraId="3DB74730" w14:textId="42A0952D" w:rsidR="00433636" w:rsidRDefault="00715F07" w:rsidP="007D3A76">
            <w:proofErr w:type="spellStart"/>
            <w:r>
              <w:t>Axaptano</w:t>
            </w:r>
            <w:proofErr w:type="spellEnd"/>
          </w:p>
        </w:tc>
        <w:tc>
          <w:tcPr>
            <w:tcW w:w="3006" w:type="dxa"/>
          </w:tcPr>
          <w:p w14:paraId="3B32D4DA" w14:textId="78EDF0B8" w:rsidR="00433636" w:rsidRDefault="00715F07" w:rsidP="007D3A76">
            <w:r>
              <w:t>Item Number</w:t>
            </w:r>
          </w:p>
        </w:tc>
      </w:tr>
      <w:tr w:rsidR="00433636" w14:paraId="4C766162" w14:textId="77777777" w:rsidTr="007D3A76">
        <w:tc>
          <w:tcPr>
            <w:tcW w:w="3005" w:type="dxa"/>
          </w:tcPr>
          <w:p w14:paraId="6BB059B2" w14:textId="7F120382" w:rsidR="00433636" w:rsidRDefault="00433636" w:rsidP="007D3A76">
            <w:proofErr w:type="spellStart"/>
            <w:r w:rsidRPr="00433636">
              <w:t>QtyReceived</w:t>
            </w:r>
            <w:proofErr w:type="spellEnd"/>
          </w:p>
        </w:tc>
        <w:tc>
          <w:tcPr>
            <w:tcW w:w="3005" w:type="dxa"/>
          </w:tcPr>
          <w:p w14:paraId="676DEF22" w14:textId="4B789CD4" w:rsidR="00433636" w:rsidRDefault="00715F07" w:rsidP="007D3A76">
            <w:r>
              <w:t>Total received qty</w:t>
            </w:r>
          </w:p>
        </w:tc>
        <w:tc>
          <w:tcPr>
            <w:tcW w:w="3006" w:type="dxa"/>
          </w:tcPr>
          <w:p w14:paraId="7F7BD3B9" w14:textId="77777777" w:rsidR="00433636" w:rsidRDefault="00433636" w:rsidP="007D3A76"/>
        </w:tc>
      </w:tr>
      <w:tr w:rsidR="00433636" w14:paraId="1D93F2F6" w14:textId="77777777" w:rsidTr="007D3A76">
        <w:tc>
          <w:tcPr>
            <w:tcW w:w="3005" w:type="dxa"/>
          </w:tcPr>
          <w:p w14:paraId="7482CC22" w14:textId="711D84DD" w:rsidR="00433636" w:rsidRDefault="00433636" w:rsidP="007D3A76">
            <w:proofErr w:type="spellStart"/>
            <w:r w:rsidRPr="00433636">
              <w:lastRenderedPageBreak/>
              <w:t>QtyGood</w:t>
            </w:r>
            <w:proofErr w:type="spellEnd"/>
          </w:p>
        </w:tc>
        <w:tc>
          <w:tcPr>
            <w:tcW w:w="3005" w:type="dxa"/>
          </w:tcPr>
          <w:p w14:paraId="58DE24E5" w14:textId="4832D403" w:rsidR="00433636" w:rsidRDefault="00715F07" w:rsidP="007D3A76">
            <w:r>
              <w:t>Total received good qty</w:t>
            </w:r>
          </w:p>
        </w:tc>
        <w:tc>
          <w:tcPr>
            <w:tcW w:w="3006" w:type="dxa"/>
          </w:tcPr>
          <w:p w14:paraId="5D3A386F" w14:textId="5DFF0E07" w:rsidR="00433636" w:rsidRDefault="00433636" w:rsidP="007D3A76"/>
        </w:tc>
      </w:tr>
      <w:tr w:rsidR="00433636" w14:paraId="6EDB2FA4" w14:textId="77777777" w:rsidTr="007D3A76">
        <w:tc>
          <w:tcPr>
            <w:tcW w:w="3005" w:type="dxa"/>
          </w:tcPr>
          <w:p w14:paraId="4FDC8BC7" w14:textId="147F0F32" w:rsidR="00433636" w:rsidRDefault="00433636" w:rsidP="007D3A76">
            <w:proofErr w:type="spellStart"/>
            <w:r w:rsidRPr="00433636">
              <w:t>QtyDamaged</w:t>
            </w:r>
            <w:proofErr w:type="spellEnd"/>
          </w:p>
        </w:tc>
        <w:tc>
          <w:tcPr>
            <w:tcW w:w="3005" w:type="dxa"/>
          </w:tcPr>
          <w:p w14:paraId="5AEB24E9" w14:textId="676D6D73" w:rsidR="00433636" w:rsidRDefault="00715F07" w:rsidP="007D3A76">
            <w:r>
              <w:t>Total received damage qty</w:t>
            </w:r>
          </w:p>
        </w:tc>
        <w:tc>
          <w:tcPr>
            <w:tcW w:w="3006" w:type="dxa"/>
          </w:tcPr>
          <w:p w14:paraId="09F3F3C3" w14:textId="77777777" w:rsidR="00433636" w:rsidRDefault="00433636" w:rsidP="007D3A76"/>
        </w:tc>
      </w:tr>
      <w:tr w:rsidR="00433636" w14:paraId="270BFBA3" w14:textId="77777777" w:rsidTr="007D3A76">
        <w:tc>
          <w:tcPr>
            <w:tcW w:w="3005" w:type="dxa"/>
          </w:tcPr>
          <w:p w14:paraId="69BFA26F" w14:textId="69769CD8" w:rsidR="00433636" w:rsidRDefault="00433636" w:rsidP="007D3A76">
            <w:proofErr w:type="spellStart"/>
            <w:r w:rsidRPr="00433636">
              <w:t>QtyRejected</w:t>
            </w:r>
            <w:proofErr w:type="spellEnd"/>
          </w:p>
        </w:tc>
        <w:tc>
          <w:tcPr>
            <w:tcW w:w="3005" w:type="dxa"/>
          </w:tcPr>
          <w:p w14:paraId="77C75FE7" w14:textId="54DDD9F2" w:rsidR="00433636" w:rsidRDefault="00715F07" w:rsidP="007D3A76">
            <w:r>
              <w:t>Total received rejected qty</w:t>
            </w:r>
          </w:p>
        </w:tc>
        <w:tc>
          <w:tcPr>
            <w:tcW w:w="3006" w:type="dxa"/>
          </w:tcPr>
          <w:p w14:paraId="36B70A1E" w14:textId="77777777" w:rsidR="00433636" w:rsidRDefault="00433636" w:rsidP="007D3A76"/>
        </w:tc>
      </w:tr>
    </w:tbl>
    <w:p w14:paraId="4EC4254C" w14:textId="77777777" w:rsidR="00433636" w:rsidRDefault="00433636" w:rsidP="00132F8C"/>
    <w:p w14:paraId="3423D94B" w14:textId="2484C904" w:rsidR="00715F07" w:rsidRDefault="00715F07" w:rsidP="00715F07">
      <w:pPr>
        <w:pStyle w:val="Heading2"/>
      </w:pPr>
      <w:bookmarkStart w:id="8" w:name="_Toc179451136"/>
      <w:r>
        <w:t>POST SALES ORDER</w:t>
      </w:r>
      <w:bookmarkEnd w:id="8"/>
    </w:p>
    <w:p w14:paraId="5E53D66E" w14:textId="2D6E0766" w:rsidR="00715F07" w:rsidRDefault="00715F07" w:rsidP="00715F07">
      <w:proofErr w:type="gramStart"/>
      <w:r>
        <w:t>URL :</w:t>
      </w:r>
      <w:proofErr w:type="gramEnd"/>
      <w:r>
        <w:t xml:space="preserve"> /</w:t>
      </w:r>
      <w:proofErr w:type="spellStart"/>
      <w:r w:rsidRPr="00715F07">
        <w:t>salesOrdersTS</w:t>
      </w:r>
      <w:proofErr w:type="spellEnd"/>
    </w:p>
    <w:p w14:paraId="51561F0A" w14:textId="24371866" w:rsidR="00715F07" w:rsidRDefault="00715F07" w:rsidP="00715F07">
      <w:r>
        <w:t>Endpoint is used to send sales order info to SQIT BC</w:t>
      </w:r>
    </w:p>
    <w:p w14:paraId="6FF19DBE" w14:textId="60395F92" w:rsidR="00715F07" w:rsidRDefault="00715F07" w:rsidP="00715F07">
      <w:r>
        <w:t xml:space="preserve">Frequency / </w:t>
      </w:r>
      <w:proofErr w:type="gramStart"/>
      <w:r>
        <w:t>Trigger :</w:t>
      </w:r>
      <w:proofErr w:type="gramEnd"/>
      <w:r>
        <w:t xml:space="preserve"> </w:t>
      </w:r>
      <w:r w:rsidR="00AB522E">
        <w:t>When MR is invoiced. Data sent is per MR item.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15F07" w14:paraId="3D1E73A6" w14:textId="77777777" w:rsidTr="007D3A76">
        <w:tc>
          <w:tcPr>
            <w:tcW w:w="3005" w:type="dxa"/>
          </w:tcPr>
          <w:p w14:paraId="233D7D6F" w14:textId="77777777" w:rsidR="00715F07" w:rsidRDefault="00715F07" w:rsidP="007D3A76">
            <w:r>
              <w:t>Attributes</w:t>
            </w:r>
          </w:p>
        </w:tc>
        <w:tc>
          <w:tcPr>
            <w:tcW w:w="3005" w:type="dxa"/>
          </w:tcPr>
          <w:p w14:paraId="0901C519" w14:textId="77777777" w:rsidR="00715F07" w:rsidRDefault="00715F07" w:rsidP="007D3A76">
            <w:r>
              <w:t>TS Attribute</w:t>
            </w:r>
          </w:p>
        </w:tc>
        <w:tc>
          <w:tcPr>
            <w:tcW w:w="3006" w:type="dxa"/>
          </w:tcPr>
          <w:p w14:paraId="23F30548" w14:textId="77777777" w:rsidR="00715F07" w:rsidRDefault="00715F07" w:rsidP="007D3A76">
            <w:r>
              <w:t>Comments</w:t>
            </w:r>
          </w:p>
        </w:tc>
      </w:tr>
      <w:tr w:rsidR="00715F07" w14:paraId="354C644A" w14:textId="77777777" w:rsidTr="005215B4">
        <w:tc>
          <w:tcPr>
            <w:tcW w:w="3005" w:type="dxa"/>
            <w:vAlign w:val="bottom"/>
          </w:tcPr>
          <w:p w14:paraId="000DEDBB" w14:textId="55D21995" w:rsidR="00715F07" w:rsidRDefault="00715F07" w:rsidP="00715F07"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DocumentNo</w:t>
            </w:r>
            <w:proofErr w:type="spellEnd"/>
          </w:p>
        </w:tc>
        <w:tc>
          <w:tcPr>
            <w:tcW w:w="3005" w:type="dxa"/>
          </w:tcPr>
          <w:p w14:paraId="3165C479" w14:textId="4682AFD6" w:rsidR="00715F07" w:rsidRDefault="00715F07" w:rsidP="00715F07">
            <w:r>
              <w:t>No</w:t>
            </w:r>
          </w:p>
        </w:tc>
        <w:tc>
          <w:tcPr>
            <w:tcW w:w="3006" w:type="dxa"/>
          </w:tcPr>
          <w:p w14:paraId="282F2FE0" w14:textId="77777777" w:rsidR="00715F07" w:rsidRDefault="00715F07" w:rsidP="00715F07"/>
        </w:tc>
      </w:tr>
      <w:tr w:rsidR="00715F07" w14:paraId="4B79C986" w14:textId="77777777" w:rsidTr="005215B4">
        <w:tc>
          <w:tcPr>
            <w:tcW w:w="3005" w:type="dxa"/>
            <w:vAlign w:val="bottom"/>
          </w:tcPr>
          <w:p w14:paraId="7F8C64ED" w14:textId="782C4A4F" w:rsidR="00715F07" w:rsidRDefault="00715F07" w:rsidP="00715F07"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CustomerNo</w:t>
            </w:r>
            <w:proofErr w:type="spellEnd"/>
          </w:p>
        </w:tc>
        <w:tc>
          <w:tcPr>
            <w:tcW w:w="3005" w:type="dxa"/>
          </w:tcPr>
          <w:p w14:paraId="4808C44B" w14:textId="58E64024" w:rsidR="00715F07" w:rsidRDefault="00715F07" w:rsidP="00715F07">
            <w:proofErr w:type="spellStart"/>
            <w:r>
              <w:t>Accountno</w:t>
            </w:r>
            <w:proofErr w:type="spellEnd"/>
          </w:p>
        </w:tc>
        <w:tc>
          <w:tcPr>
            <w:tcW w:w="3006" w:type="dxa"/>
          </w:tcPr>
          <w:p w14:paraId="135F562D" w14:textId="77777777" w:rsidR="00715F07" w:rsidRDefault="00715F07" w:rsidP="00715F07"/>
        </w:tc>
      </w:tr>
      <w:tr w:rsidR="00715F07" w14:paraId="61FAB78A" w14:textId="77777777" w:rsidTr="005215B4">
        <w:tc>
          <w:tcPr>
            <w:tcW w:w="3005" w:type="dxa"/>
            <w:vAlign w:val="bottom"/>
          </w:tcPr>
          <w:p w14:paraId="41CB4E9A" w14:textId="562BA917" w:rsidR="00715F07" w:rsidRDefault="00715F07" w:rsidP="00715F07"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PaymentTermsCode</w:t>
            </w:r>
            <w:proofErr w:type="spellEnd"/>
          </w:p>
        </w:tc>
        <w:tc>
          <w:tcPr>
            <w:tcW w:w="3005" w:type="dxa"/>
          </w:tcPr>
          <w:p w14:paraId="2F933420" w14:textId="088BCF4D" w:rsidR="00715F07" w:rsidRDefault="00715F07" w:rsidP="00715F07">
            <w:r>
              <w:t>CHECK</w:t>
            </w:r>
          </w:p>
        </w:tc>
        <w:tc>
          <w:tcPr>
            <w:tcW w:w="3006" w:type="dxa"/>
          </w:tcPr>
          <w:p w14:paraId="3D4382B9" w14:textId="77777777" w:rsidR="00715F07" w:rsidRDefault="00715F07" w:rsidP="00715F07"/>
        </w:tc>
      </w:tr>
      <w:tr w:rsidR="00715F07" w14:paraId="1436D677" w14:textId="77777777" w:rsidTr="005215B4">
        <w:tc>
          <w:tcPr>
            <w:tcW w:w="3005" w:type="dxa"/>
            <w:vAlign w:val="bottom"/>
          </w:tcPr>
          <w:p w14:paraId="5FC41697" w14:textId="6402C2E0" w:rsidR="00715F07" w:rsidRDefault="00715F07" w:rsidP="00715F07"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CustomerPONo</w:t>
            </w:r>
            <w:proofErr w:type="spellEnd"/>
          </w:p>
        </w:tc>
        <w:tc>
          <w:tcPr>
            <w:tcW w:w="3005" w:type="dxa"/>
          </w:tcPr>
          <w:p w14:paraId="00A396F8" w14:textId="3655F62A" w:rsidR="00715F07" w:rsidRDefault="00715F07" w:rsidP="00715F07">
            <w:r>
              <w:t>Pono</w:t>
            </w:r>
          </w:p>
        </w:tc>
        <w:tc>
          <w:tcPr>
            <w:tcW w:w="3006" w:type="dxa"/>
          </w:tcPr>
          <w:p w14:paraId="1EE36217" w14:textId="77777777" w:rsidR="00715F07" w:rsidRDefault="00715F07" w:rsidP="00715F07"/>
        </w:tc>
      </w:tr>
      <w:tr w:rsidR="00715F07" w14:paraId="0700D7CD" w14:textId="77777777" w:rsidTr="005215B4">
        <w:tc>
          <w:tcPr>
            <w:tcW w:w="3005" w:type="dxa"/>
            <w:vAlign w:val="bottom"/>
          </w:tcPr>
          <w:p w14:paraId="1155C729" w14:textId="58FAFE50" w:rsidR="00715F07" w:rsidRDefault="00715F07" w:rsidP="00715F07"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OrderDate</w:t>
            </w:r>
            <w:proofErr w:type="spellEnd"/>
          </w:p>
        </w:tc>
        <w:tc>
          <w:tcPr>
            <w:tcW w:w="3005" w:type="dxa"/>
          </w:tcPr>
          <w:p w14:paraId="22C62116" w14:textId="7380E806" w:rsidR="00715F07" w:rsidRDefault="00715F07" w:rsidP="00715F07">
            <w:proofErr w:type="spellStart"/>
            <w:r>
              <w:t>Etd</w:t>
            </w:r>
            <w:proofErr w:type="spellEnd"/>
          </w:p>
        </w:tc>
        <w:tc>
          <w:tcPr>
            <w:tcW w:w="3006" w:type="dxa"/>
          </w:tcPr>
          <w:p w14:paraId="25F01921" w14:textId="77777777" w:rsidR="00715F07" w:rsidRDefault="00715F07" w:rsidP="00715F07"/>
        </w:tc>
      </w:tr>
      <w:tr w:rsidR="00715F07" w14:paraId="0571F166" w14:textId="77777777" w:rsidTr="005215B4">
        <w:tc>
          <w:tcPr>
            <w:tcW w:w="3005" w:type="dxa"/>
            <w:vAlign w:val="bottom"/>
          </w:tcPr>
          <w:p w14:paraId="784D37E5" w14:textId="2FFB3554" w:rsidR="00715F07" w:rsidRDefault="00715F07" w:rsidP="00715F07"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LocationCode</w:t>
            </w:r>
            <w:proofErr w:type="spellEnd"/>
          </w:p>
        </w:tc>
        <w:tc>
          <w:tcPr>
            <w:tcW w:w="3005" w:type="dxa"/>
          </w:tcPr>
          <w:p w14:paraId="45663FBB" w14:textId="1C3C5562" w:rsidR="00715F07" w:rsidRDefault="00715F07" w:rsidP="00715F07">
            <w:r>
              <w:t>Code</w:t>
            </w:r>
          </w:p>
        </w:tc>
        <w:tc>
          <w:tcPr>
            <w:tcW w:w="3006" w:type="dxa"/>
          </w:tcPr>
          <w:p w14:paraId="7EA7C65E" w14:textId="77777777" w:rsidR="00715F07" w:rsidRDefault="00715F07" w:rsidP="00715F07"/>
        </w:tc>
      </w:tr>
      <w:tr w:rsidR="00715F07" w14:paraId="441C6C12" w14:textId="77777777" w:rsidTr="005215B4">
        <w:tc>
          <w:tcPr>
            <w:tcW w:w="3005" w:type="dxa"/>
            <w:vAlign w:val="bottom"/>
          </w:tcPr>
          <w:p w14:paraId="141399F8" w14:textId="5339B16E" w:rsidR="00715F07" w:rsidRDefault="00715F07" w:rsidP="00715F07"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CurrencyCode</w:t>
            </w:r>
            <w:proofErr w:type="spellEnd"/>
          </w:p>
        </w:tc>
        <w:tc>
          <w:tcPr>
            <w:tcW w:w="3005" w:type="dxa"/>
          </w:tcPr>
          <w:p w14:paraId="4F0677AA" w14:textId="420448A9" w:rsidR="00715F07" w:rsidRDefault="00715F07" w:rsidP="00715F07">
            <w:r>
              <w:t>Curr</w:t>
            </w:r>
          </w:p>
        </w:tc>
        <w:tc>
          <w:tcPr>
            <w:tcW w:w="3006" w:type="dxa"/>
          </w:tcPr>
          <w:p w14:paraId="462993EB" w14:textId="77777777" w:rsidR="00715F07" w:rsidRDefault="00715F07" w:rsidP="00715F07"/>
        </w:tc>
      </w:tr>
      <w:tr w:rsidR="00715F07" w14:paraId="68B9B02E" w14:textId="77777777" w:rsidTr="005215B4">
        <w:tc>
          <w:tcPr>
            <w:tcW w:w="3005" w:type="dxa"/>
            <w:vAlign w:val="bottom"/>
          </w:tcPr>
          <w:p w14:paraId="2FE7E302" w14:textId="6758A199" w:rsidR="00715F07" w:rsidRDefault="00715F07" w:rsidP="00715F07"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TSItemNo</w:t>
            </w:r>
            <w:proofErr w:type="spellEnd"/>
          </w:p>
        </w:tc>
        <w:tc>
          <w:tcPr>
            <w:tcW w:w="3005" w:type="dxa"/>
          </w:tcPr>
          <w:p w14:paraId="6DFC903A" w14:textId="33FEA82E" w:rsidR="00715F07" w:rsidRDefault="00715F07" w:rsidP="00715F07">
            <w:proofErr w:type="spellStart"/>
            <w:r>
              <w:t>Axaptano</w:t>
            </w:r>
            <w:proofErr w:type="spellEnd"/>
          </w:p>
        </w:tc>
        <w:tc>
          <w:tcPr>
            <w:tcW w:w="3006" w:type="dxa"/>
          </w:tcPr>
          <w:p w14:paraId="0D35EC5F" w14:textId="77777777" w:rsidR="00715F07" w:rsidRDefault="00715F07" w:rsidP="00715F07"/>
        </w:tc>
      </w:tr>
      <w:tr w:rsidR="00715F07" w14:paraId="2C31EF99" w14:textId="77777777" w:rsidTr="005215B4">
        <w:tc>
          <w:tcPr>
            <w:tcW w:w="3005" w:type="dxa"/>
            <w:vAlign w:val="bottom"/>
          </w:tcPr>
          <w:p w14:paraId="7D6B9FE9" w14:textId="4E3C6637" w:rsidR="00715F07" w:rsidRDefault="00715F07" w:rsidP="00715F07"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ItemLotNo</w:t>
            </w:r>
            <w:proofErr w:type="spellEnd"/>
          </w:p>
        </w:tc>
        <w:tc>
          <w:tcPr>
            <w:tcW w:w="3005" w:type="dxa"/>
          </w:tcPr>
          <w:p w14:paraId="24E29CFD" w14:textId="726A44CA" w:rsidR="00715F07" w:rsidRDefault="00715F07" w:rsidP="00715F07">
            <w:r>
              <w:t>Batch</w:t>
            </w:r>
          </w:p>
        </w:tc>
        <w:tc>
          <w:tcPr>
            <w:tcW w:w="3006" w:type="dxa"/>
          </w:tcPr>
          <w:p w14:paraId="24AD6CC1" w14:textId="77777777" w:rsidR="00715F07" w:rsidRDefault="00715F07" w:rsidP="00715F07"/>
        </w:tc>
      </w:tr>
      <w:tr w:rsidR="00715F07" w14:paraId="20A42443" w14:textId="77777777" w:rsidTr="005215B4">
        <w:tc>
          <w:tcPr>
            <w:tcW w:w="3005" w:type="dxa"/>
            <w:vAlign w:val="bottom"/>
          </w:tcPr>
          <w:p w14:paraId="1482F580" w14:textId="7E2A1A94" w:rsidR="00715F07" w:rsidRDefault="00715F07" w:rsidP="00715F07">
            <w:r>
              <w:rPr>
                <w:rFonts w:ascii="Calibri" w:hAnsi="Calibri" w:cs="Calibri"/>
                <w:color w:val="000000"/>
                <w:sz w:val="22"/>
                <w:szCs w:val="22"/>
              </w:rPr>
              <w:t>Quantity</w:t>
            </w:r>
          </w:p>
        </w:tc>
        <w:tc>
          <w:tcPr>
            <w:tcW w:w="3005" w:type="dxa"/>
          </w:tcPr>
          <w:p w14:paraId="7F10EBD0" w14:textId="72C357DB" w:rsidR="00715F07" w:rsidRDefault="00715F07" w:rsidP="00715F07">
            <w:r>
              <w:t>qty</w:t>
            </w:r>
          </w:p>
        </w:tc>
        <w:tc>
          <w:tcPr>
            <w:tcW w:w="3006" w:type="dxa"/>
          </w:tcPr>
          <w:p w14:paraId="4733933B" w14:textId="39127515" w:rsidR="00715F07" w:rsidRDefault="00715F07" w:rsidP="00715F07">
            <w:r>
              <w:t xml:space="preserve">Send FT </w:t>
            </w:r>
            <w:r w:rsidR="00DA2C6F">
              <w:t>for OCTG and PCS for the rest</w:t>
            </w:r>
          </w:p>
        </w:tc>
      </w:tr>
      <w:tr w:rsidR="00715F07" w14:paraId="1E586407" w14:textId="77777777" w:rsidTr="005215B4">
        <w:tc>
          <w:tcPr>
            <w:tcW w:w="3005" w:type="dxa"/>
            <w:vAlign w:val="bottom"/>
          </w:tcPr>
          <w:p w14:paraId="2C56E4E4" w14:textId="304A8E5C" w:rsidR="00715F07" w:rsidRDefault="00715F07" w:rsidP="00715F07"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UnitofMeasure</w:t>
            </w:r>
            <w:proofErr w:type="spellEnd"/>
          </w:p>
        </w:tc>
        <w:tc>
          <w:tcPr>
            <w:tcW w:w="3005" w:type="dxa"/>
          </w:tcPr>
          <w:p w14:paraId="1C97BDD6" w14:textId="4A59AF9F" w:rsidR="00715F07" w:rsidRDefault="00715F07" w:rsidP="00715F07">
            <w:r>
              <w:t>Unit</w:t>
            </w:r>
          </w:p>
        </w:tc>
        <w:tc>
          <w:tcPr>
            <w:tcW w:w="3006" w:type="dxa"/>
          </w:tcPr>
          <w:p w14:paraId="045A7C1F" w14:textId="77777777" w:rsidR="00715F07" w:rsidRDefault="00715F07" w:rsidP="00715F07"/>
        </w:tc>
      </w:tr>
      <w:tr w:rsidR="00715F07" w14:paraId="371939D2" w14:textId="77777777" w:rsidTr="005215B4">
        <w:tc>
          <w:tcPr>
            <w:tcW w:w="3005" w:type="dxa"/>
            <w:vAlign w:val="bottom"/>
          </w:tcPr>
          <w:p w14:paraId="662D2A0E" w14:textId="37443D28" w:rsidR="00715F07" w:rsidRDefault="00715F07" w:rsidP="00715F07"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UnitPriceExclVAT</w:t>
            </w:r>
            <w:proofErr w:type="spellEnd"/>
          </w:p>
        </w:tc>
        <w:tc>
          <w:tcPr>
            <w:tcW w:w="3005" w:type="dxa"/>
          </w:tcPr>
          <w:p w14:paraId="6DB3536B" w14:textId="494446C4" w:rsidR="00715F07" w:rsidRDefault="00715F07" w:rsidP="00715F07">
            <w:r>
              <w:t>Price</w:t>
            </w:r>
          </w:p>
        </w:tc>
        <w:tc>
          <w:tcPr>
            <w:tcW w:w="3006" w:type="dxa"/>
          </w:tcPr>
          <w:p w14:paraId="1394309A" w14:textId="77777777" w:rsidR="00715F07" w:rsidRDefault="00715F07" w:rsidP="00715F07"/>
        </w:tc>
      </w:tr>
      <w:tr w:rsidR="00715F07" w14:paraId="0B11AACF" w14:textId="77777777" w:rsidTr="005215B4">
        <w:tc>
          <w:tcPr>
            <w:tcW w:w="3005" w:type="dxa"/>
            <w:vAlign w:val="bottom"/>
          </w:tcPr>
          <w:p w14:paraId="58D1EDAD" w14:textId="4FEB0A49" w:rsidR="00715F07" w:rsidRDefault="00715F07" w:rsidP="00715F07"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LineAmountExclVAT</w:t>
            </w:r>
            <w:proofErr w:type="spellEnd"/>
          </w:p>
        </w:tc>
        <w:tc>
          <w:tcPr>
            <w:tcW w:w="3005" w:type="dxa"/>
          </w:tcPr>
          <w:p w14:paraId="0897F100" w14:textId="58ED6E97" w:rsidR="00715F07" w:rsidRDefault="00715F07" w:rsidP="00715F07">
            <w:proofErr w:type="spellStart"/>
            <w:r>
              <w:t>Tprice</w:t>
            </w:r>
            <w:proofErr w:type="spellEnd"/>
          </w:p>
        </w:tc>
        <w:tc>
          <w:tcPr>
            <w:tcW w:w="3006" w:type="dxa"/>
          </w:tcPr>
          <w:p w14:paraId="480536BC" w14:textId="77777777" w:rsidR="00715F07" w:rsidRDefault="00715F07" w:rsidP="00715F07"/>
        </w:tc>
      </w:tr>
      <w:tr w:rsidR="00715F07" w14:paraId="78FF6F4D" w14:textId="77777777" w:rsidTr="005215B4">
        <w:tc>
          <w:tcPr>
            <w:tcW w:w="3005" w:type="dxa"/>
            <w:vAlign w:val="bottom"/>
          </w:tcPr>
          <w:p w14:paraId="6E90441C" w14:textId="06F67BCC" w:rsidR="00715F07" w:rsidRDefault="00715F07" w:rsidP="00715F07">
            <w:r>
              <w:rPr>
                <w:rFonts w:ascii="Calibri" w:hAnsi="Calibri" w:cs="Calibri"/>
                <w:color w:val="000000"/>
                <w:sz w:val="22"/>
                <w:szCs w:val="22"/>
              </w:rPr>
              <w:t>Store</w:t>
            </w:r>
          </w:p>
        </w:tc>
        <w:tc>
          <w:tcPr>
            <w:tcW w:w="3005" w:type="dxa"/>
          </w:tcPr>
          <w:p w14:paraId="2F91E015" w14:textId="1A67BFE1" w:rsidR="00715F07" w:rsidRDefault="00715F07" w:rsidP="00715F07">
            <w:r>
              <w:t>Store</w:t>
            </w:r>
          </w:p>
        </w:tc>
        <w:tc>
          <w:tcPr>
            <w:tcW w:w="3006" w:type="dxa"/>
          </w:tcPr>
          <w:p w14:paraId="0A4E4D7D" w14:textId="77777777" w:rsidR="00715F07" w:rsidRDefault="00715F07" w:rsidP="00715F07"/>
        </w:tc>
      </w:tr>
      <w:tr w:rsidR="00715F07" w14:paraId="3DD609E5" w14:textId="77777777" w:rsidTr="005215B4">
        <w:tc>
          <w:tcPr>
            <w:tcW w:w="3005" w:type="dxa"/>
            <w:vAlign w:val="bottom"/>
          </w:tcPr>
          <w:p w14:paraId="60010763" w14:textId="38F7FC74" w:rsidR="00715F07" w:rsidRDefault="00715F07" w:rsidP="00715F07"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CommitmentLineNo</w:t>
            </w:r>
            <w:proofErr w:type="spellEnd"/>
          </w:p>
        </w:tc>
        <w:tc>
          <w:tcPr>
            <w:tcW w:w="3005" w:type="dxa"/>
          </w:tcPr>
          <w:p w14:paraId="22854FDC" w14:textId="435AD2D3" w:rsidR="00715F07" w:rsidRDefault="00715F07" w:rsidP="00715F07">
            <w:proofErr w:type="spellStart"/>
            <w:r>
              <w:t>Lineno</w:t>
            </w:r>
            <w:proofErr w:type="spellEnd"/>
          </w:p>
        </w:tc>
        <w:tc>
          <w:tcPr>
            <w:tcW w:w="3006" w:type="dxa"/>
          </w:tcPr>
          <w:p w14:paraId="6F557E2A" w14:textId="77777777" w:rsidR="00715F07" w:rsidRDefault="00715F07" w:rsidP="00715F07"/>
        </w:tc>
      </w:tr>
      <w:tr w:rsidR="00715F07" w14:paraId="75DD4D28" w14:textId="77777777" w:rsidTr="005215B4">
        <w:tc>
          <w:tcPr>
            <w:tcW w:w="3005" w:type="dxa"/>
            <w:vAlign w:val="bottom"/>
          </w:tcPr>
          <w:p w14:paraId="2002B22C" w14:textId="1C9CC296" w:rsidR="00715F07" w:rsidRDefault="00715F07" w:rsidP="00715F07"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MaterialReqNo</w:t>
            </w:r>
            <w:proofErr w:type="spellEnd"/>
          </w:p>
        </w:tc>
        <w:tc>
          <w:tcPr>
            <w:tcW w:w="3005" w:type="dxa"/>
          </w:tcPr>
          <w:p w14:paraId="227A1070" w14:textId="16F37F62" w:rsidR="00715F07" w:rsidRDefault="00715F07" w:rsidP="00715F07">
            <w:r>
              <w:t>No</w:t>
            </w:r>
          </w:p>
        </w:tc>
        <w:tc>
          <w:tcPr>
            <w:tcW w:w="3006" w:type="dxa"/>
          </w:tcPr>
          <w:p w14:paraId="3FD552FB" w14:textId="77777777" w:rsidR="00715F07" w:rsidRDefault="00715F07" w:rsidP="00715F07"/>
        </w:tc>
      </w:tr>
      <w:tr w:rsidR="00715F07" w14:paraId="33593455" w14:textId="77777777" w:rsidTr="005215B4">
        <w:tc>
          <w:tcPr>
            <w:tcW w:w="3005" w:type="dxa"/>
            <w:vAlign w:val="bottom"/>
          </w:tcPr>
          <w:p w14:paraId="44A81860" w14:textId="44E1C32B" w:rsidR="00715F07" w:rsidRDefault="00715F07" w:rsidP="00715F07"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CustomerItemCode</w:t>
            </w:r>
            <w:proofErr w:type="spellEnd"/>
          </w:p>
        </w:tc>
        <w:tc>
          <w:tcPr>
            <w:tcW w:w="3005" w:type="dxa"/>
          </w:tcPr>
          <w:p w14:paraId="7FBBE679" w14:textId="2E0548F8" w:rsidR="00715F07" w:rsidRDefault="00AB522E" w:rsidP="00715F07">
            <w:proofErr w:type="spellStart"/>
            <w:r w:rsidRPr="00AB522E">
              <w:t>map_customer_item_no</w:t>
            </w:r>
            <w:proofErr w:type="spellEnd"/>
          </w:p>
        </w:tc>
        <w:tc>
          <w:tcPr>
            <w:tcW w:w="3006" w:type="dxa"/>
          </w:tcPr>
          <w:p w14:paraId="6685BAB9" w14:textId="77777777" w:rsidR="00715F07" w:rsidRDefault="00715F07" w:rsidP="00715F07"/>
        </w:tc>
      </w:tr>
      <w:tr w:rsidR="00715F07" w14:paraId="4E6E9E60" w14:textId="77777777" w:rsidTr="005215B4">
        <w:tc>
          <w:tcPr>
            <w:tcW w:w="3005" w:type="dxa"/>
            <w:vAlign w:val="bottom"/>
          </w:tcPr>
          <w:p w14:paraId="79AF0F27" w14:textId="240917D3" w:rsidR="00715F07" w:rsidRDefault="00715F07" w:rsidP="00715F07"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DeliveryDate</w:t>
            </w:r>
            <w:proofErr w:type="spellEnd"/>
          </w:p>
        </w:tc>
        <w:tc>
          <w:tcPr>
            <w:tcW w:w="3005" w:type="dxa"/>
          </w:tcPr>
          <w:p w14:paraId="4BE54932" w14:textId="669478CB" w:rsidR="00715F07" w:rsidRDefault="00AB522E" w:rsidP="00715F07">
            <w:proofErr w:type="spellStart"/>
            <w:r>
              <w:t>Createdate</w:t>
            </w:r>
            <w:proofErr w:type="spellEnd"/>
          </w:p>
        </w:tc>
        <w:tc>
          <w:tcPr>
            <w:tcW w:w="3006" w:type="dxa"/>
          </w:tcPr>
          <w:p w14:paraId="3635F116" w14:textId="77777777" w:rsidR="00715F07" w:rsidRDefault="00715F07" w:rsidP="00715F07"/>
        </w:tc>
      </w:tr>
      <w:tr w:rsidR="00715F07" w14:paraId="42E812BA" w14:textId="77777777" w:rsidTr="005215B4">
        <w:tc>
          <w:tcPr>
            <w:tcW w:w="3005" w:type="dxa"/>
            <w:vAlign w:val="bottom"/>
          </w:tcPr>
          <w:p w14:paraId="03D2668F" w14:textId="0BE3ACE8" w:rsidR="00715F07" w:rsidRDefault="00715F07" w:rsidP="00715F07"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habshan_dn</w:t>
            </w:r>
            <w:proofErr w:type="spellEnd"/>
          </w:p>
        </w:tc>
        <w:tc>
          <w:tcPr>
            <w:tcW w:w="3005" w:type="dxa"/>
          </w:tcPr>
          <w:p w14:paraId="39B53618" w14:textId="3E2CE7A0" w:rsidR="00715F07" w:rsidRDefault="00AB522E" w:rsidP="00715F07">
            <w:proofErr w:type="spellStart"/>
            <w:r>
              <w:t>Habshan_no</w:t>
            </w:r>
            <w:proofErr w:type="spellEnd"/>
          </w:p>
        </w:tc>
        <w:tc>
          <w:tcPr>
            <w:tcW w:w="3006" w:type="dxa"/>
          </w:tcPr>
          <w:p w14:paraId="77E90EC2" w14:textId="77777777" w:rsidR="00715F07" w:rsidRDefault="00715F07" w:rsidP="00715F07"/>
        </w:tc>
      </w:tr>
      <w:tr w:rsidR="00715F07" w14:paraId="3DC1CB85" w14:textId="77777777" w:rsidTr="005215B4">
        <w:tc>
          <w:tcPr>
            <w:tcW w:w="3005" w:type="dxa"/>
            <w:vAlign w:val="bottom"/>
          </w:tcPr>
          <w:p w14:paraId="557DA80B" w14:textId="386CFD0D" w:rsidR="00715F07" w:rsidRDefault="00715F07" w:rsidP="00715F07"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cust_ref</w:t>
            </w:r>
            <w:proofErr w:type="spellEnd"/>
          </w:p>
        </w:tc>
        <w:tc>
          <w:tcPr>
            <w:tcW w:w="3005" w:type="dxa"/>
          </w:tcPr>
          <w:p w14:paraId="50A4813E" w14:textId="569004FE" w:rsidR="00715F07" w:rsidRDefault="00AB522E" w:rsidP="00715F07">
            <w:proofErr w:type="spellStart"/>
            <w:r>
              <w:t>Cust_reff</w:t>
            </w:r>
            <w:proofErr w:type="spellEnd"/>
          </w:p>
        </w:tc>
        <w:tc>
          <w:tcPr>
            <w:tcW w:w="3006" w:type="dxa"/>
          </w:tcPr>
          <w:p w14:paraId="51FEF9CB" w14:textId="77777777" w:rsidR="00715F07" w:rsidRDefault="00715F07" w:rsidP="00715F07"/>
        </w:tc>
      </w:tr>
    </w:tbl>
    <w:p w14:paraId="450035FC" w14:textId="77777777" w:rsidR="00715F07" w:rsidRDefault="00715F07" w:rsidP="00132F8C">
      <w:pPr>
        <w:rPr>
          <w:i/>
          <w:iCs/>
        </w:rPr>
      </w:pPr>
    </w:p>
    <w:p w14:paraId="03123E1C" w14:textId="15BF30AE" w:rsidR="00AB522E" w:rsidRDefault="00AB522E" w:rsidP="00AB522E">
      <w:pPr>
        <w:pStyle w:val="Heading2"/>
      </w:pPr>
      <w:bookmarkStart w:id="9" w:name="_Toc179451137"/>
      <w:r>
        <w:t>POST SALES SHIPMENT</w:t>
      </w:r>
      <w:bookmarkEnd w:id="9"/>
    </w:p>
    <w:p w14:paraId="6DE56653" w14:textId="1EE97629" w:rsidR="00AB522E" w:rsidRDefault="00AB522E" w:rsidP="00AB522E">
      <w:proofErr w:type="gramStart"/>
      <w:r>
        <w:t>URL :</w:t>
      </w:r>
      <w:proofErr w:type="gramEnd"/>
      <w:r>
        <w:t xml:space="preserve"> /</w:t>
      </w:r>
      <w:proofErr w:type="spellStart"/>
      <w:r w:rsidRPr="00AB522E">
        <w:t>salesShipmentsTS</w:t>
      </w:r>
      <w:proofErr w:type="spellEnd"/>
    </w:p>
    <w:p w14:paraId="14937A2A" w14:textId="6D496460" w:rsidR="00AB522E" w:rsidRDefault="00AB522E" w:rsidP="00AB522E">
      <w:r>
        <w:t>Endpoint is used to send sales shipment info to SQIT BC</w:t>
      </w:r>
    </w:p>
    <w:p w14:paraId="78C258F9" w14:textId="3AE5F83A" w:rsidR="00AB522E" w:rsidRDefault="00AB522E" w:rsidP="00AB522E">
      <w:r>
        <w:t xml:space="preserve">Frequency / </w:t>
      </w:r>
      <w:proofErr w:type="gramStart"/>
      <w:r>
        <w:t>Trigger :</w:t>
      </w:r>
      <w:proofErr w:type="gramEnd"/>
      <w:r>
        <w:t xml:space="preserve"> When MR is invoiced. Data is sent per dispatches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B522E" w14:paraId="541066C5" w14:textId="77777777" w:rsidTr="007D3A76">
        <w:tc>
          <w:tcPr>
            <w:tcW w:w="3005" w:type="dxa"/>
          </w:tcPr>
          <w:p w14:paraId="52DC3FBE" w14:textId="77777777" w:rsidR="00AB522E" w:rsidRDefault="00AB522E" w:rsidP="007D3A76">
            <w:r>
              <w:t>Attributes</w:t>
            </w:r>
          </w:p>
        </w:tc>
        <w:tc>
          <w:tcPr>
            <w:tcW w:w="3005" w:type="dxa"/>
          </w:tcPr>
          <w:p w14:paraId="66863C74" w14:textId="77777777" w:rsidR="00AB522E" w:rsidRDefault="00AB522E" w:rsidP="007D3A76">
            <w:r>
              <w:t>TS Attribute</w:t>
            </w:r>
          </w:p>
        </w:tc>
        <w:tc>
          <w:tcPr>
            <w:tcW w:w="3006" w:type="dxa"/>
          </w:tcPr>
          <w:p w14:paraId="46CA2594" w14:textId="77777777" w:rsidR="00AB522E" w:rsidRDefault="00AB522E" w:rsidP="007D3A76">
            <w:r>
              <w:t>Comments</w:t>
            </w:r>
          </w:p>
        </w:tc>
      </w:tr>
      <w:tr w:rsidR="00AB522E" w14:paraId="21A4E892" w14:textId="77777777" w:rsidTr="00F939B0">
        <w:tc>
          <w:tcPr>
            <w:tcW w:w="3005" w:type="dxa"/>
            <w:vAlign w:val="bottom"/>
          </w:tcPr>
          <w:p w14:paraId="144382C3" w14:textId="4077597C" w:rsidR="00AB522E" w:rsidRDefault="00AB522E" w:rsidP="00AB522E"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SalesOrderNo</w:t>
            </w:r>
            <w:proofErr w:type="spellEnd"/>
          </w:p>
        </w:tc>
        <w:tc>
          <w:tcPr>
            <w:tcW w:w="3005" w:type="dxa"/>
          </w:tcPr>
          <w:p w14:paraId="7CFC3B98" w14:textId="0B26F0EB" w:rsidR="00AB522E" w:rsidRDefault="00AB522E" w:rsidP="00AB522E">
            <w:r>
              <w:t>MR No</w:t>
            </w:r>
          </w:p>
        </w:tc>
        <w:tc>
          <w:tcPr>
            <w:tcW w:w="3006" w:type="dxa"/>
          </w:tcPr>
          <w:p w14:paraId="73871E5E" w14:textId="1467922E" w:rsidR="00AB522E" w:rsidRDefault="00AB522E" w:rsidP="00AB522E"/>
        </w:tc>
      </w:tr>
      <w:tr w:rsidR="00AB522E" w14:paraId="4F3CC0F6" w14:textId="77777777" w:rsidTr="00F939B0">
        <w:tc>
          <w:tcPr>
            <w:tcW w:w="3005" w:type="dxa"/>
            <w:vAlign w:val="bottom"/>
          </w:tcPr>
          <w:p w14:paraId="4E7AFC95" w14:textId="41BF287B" w:rsidR="00AB522E" w:rsidRDefault="00AB522E" w:rsidP="00AB522E"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ShipmentNo</w:t>
            </w:r>
            <w:proofErr w:type="spellEnd"/>
          </w:p>
        </w:tc>
        <w:tc>
          <w:tcPr>
            <w:tcW w:w="3005" w:type="dxa"/>
          </w:tcPr>
          <w:p w14:paraId="5F38CE46" w14:textId="05E99EAD" w:rsidR="00AB522E" w:rsidRDefault="00AB522E" w:rsidP="00AB522E">
            <w:r>
              <w:t>No</w:t>
            </w:r>
          </w:p>
        </w:tc>
        <w:tc>
          <w:tcPr>
            <w:tcW w:w="3006" w:type="dxa"/>
          </w:tcPr>
          <w:p w14:paraId="214E2DB8" w14:textId="645FBA63" w:rsidR="00AB522E" w:rsidRDefault="00AB522E" w:rsidP="00AB522E"/>
        </w:tc>
      </w:tr>
      <w:tr w:rsidR="00AB522E" w14:paraId="18461B53" w14:textId="77777777" w:rsidTr="00F939B0">
        <w:tc>
          <w:tcPr>
            <w:tcW w:w="3005" w:type="dxa"/>
            <w:vAlign w:val="bottom"/>
          </w:tcPr>
          <w:p w14:paraId="68C38464" w14:textId="327EAE56" w:rsidR="00AB522E" w:rsidRDefault="00AB522E" w:rsidP="00AB522E"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ShipmentDate</w:t>
            </w:r>
            <w:proofErr w:type="spellEnd"/>
          </w:p>
        </w:tc>
        <w:tc>
          <w:tcPr>
            <w:tcW w:w="3005" w:type="dxa"/>
          </w:tcPr>
          <w:p w14:paraId="2FBAE72A" w14:textId="7DFE97AD" w:rsidR="00AB522E" w:rsidRDefault="00AB522E" w:rsidP="00AB522E">
            <w:proofErr w:type="spellStart"/>
            <w:r>
              <w:t>Appvwhen</w:t>
            </w:r>
            <w:proofErr w:type="spellEnd"/>
          </w:p>
        </w:tc>
        <w:tc>
          <w:tcPr>
            <w:tcW w:w="3006" w:type="dxa"/>
          </w:tcPr>
          <w:p w14:paraId="3043133F" w14:textId="477E5356" w:rsidR="00AB522E" w:rsidRDefault="00AB522E" w:rsidP="00AB522E"/>
        </w:tc>
      </w:tr>
      <w:tr w:rsidR="00AB522E" w14:paraId="76093237" w14:textId="77777777" w:rsidTr="00F939B0">
        <w:tc>
          <w:tcPr>
            <w:tcW w:w="3005" w:type="dxa"/>
            <w:vAlign w:val="bottom"/>
          </w:tcPr>
          <w:p w14:paraId="549304E9" w14:textId="3F876ACA" w:rsidR="00AB522E" w:rsidRDefault="00AB522E" w:rsidP="00AB522E"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TSItemNo</w:t>
            </w:r>
            <w:proofErr w:type="spellEnd"/>
          </w:p>
        </w:tc>
        <w:tc>
          <w:tcPr>
            <w:tcW w:w="3005" w:type="dxa"/>
          </w:tcPr>
          <w:p w14:paraId="27303C9B" w14:textId="77777777" w:rsidR="00AB522E" w:rsidRDefault="00AB522E" w:rsidP="00AB522E">
            <w:proofErr w:type="spellStart"/>
            <w:r>
              <w:t>Axaptano</w:t>
            </w:r>
            <w:proofErr w:type="spellEnd"/>
          </w:p>
        </w:tc>
        <w:tc>
          <w:tcPr>
            <w:tcW w:w="3006" w:type="dxa"/>
          </w:tcPr>
          <w:p w14:paraId="0091D79C" w14:textId="544FEF3F" w:rsidR="00AB522E" w:rsidRDefault="00AB522E" w:rsidP="00AB522E"/>
        </w:tc>
      </w:tr>
      <w:tr w:rsidR="00AB522E" w14:paraId="0BF0B1E8" w14:textId="77777777" w:rsidTr="00F939B0">
        <w:tc>
          <w:tcPr>
            <w:tcW w:w="3005" w:type="dxa"/>
            <w:vAlign w:val="bottom"/>
          </w:tcPr>
          <w:p w14:paraId="59D8712D" w14:textId="50979D42" w:rsidR="00AB522E" w:rsidRDefault="00AB522E" w:rsidP="00AB522E"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ItemLotNo</w:t>
            </w:r>
            <w:proofErr w:type="spellEnd"/>
          </w:p>
        </w:tc>
        <w:tc>
          <w:tcPr>
            <w:tcW w:w="3005" w:type="dxa"/>
          </w:tcPr>
          <w:p w14:paraId="5F7AA0D7" w14:textId="5B031A66" w:rsidR="00AB522E" w:rsidRDefault="00AB522E" w:rsidP="00AB522E">
            <w:r>
              <w:t>Batch</w:t>
            </w:r>
          </w:p>
        </w:tc>
        <w:tc>
          <w:tcPr>
            <w:tcW w:w="3006" w:type="dxa"/>
          </w:tcPr>
          <w:p w14:paraId="7E793B9B" w14:textId="77777777" w:rsidR="00AB522E" w:rsidRDefault="00AB522E" w:rsidP="00AB522E"/>
        </w:tc>
      </w:tr>
      <w:tr w:rsidR="00AB522E" w14:paraId="578CF12D" w14:textId="77777777" w:rsidTr="00F939B0">
        <w:tc>
          <w:tcPr>
            <w:tcW w:w="3005" w:type="dxa"/>
            <w:vAlign w:val="bottom"/>
          </w:tcPr>
          <w:p w14:paraId="2BE5C9DB" w14:textId="2CA683A2" w:rsidR="00AB522E" w:rsidRDefault="00AB522E" w:rsidP="00AB522E">
            <w:r>
              <w:rPr>
                <w:rFonts w:ascii="Calibri" w:hAnsi="Calibri" w:cs="Calibri"/>
                <w:color w:val="000000"/>
                <w:sz w:val="22"/>
                <w:szCs w:val="22"/>
              </w:rPr>
              <w:t>Qty</w:t>
            </w:r>
          </w:p>
        </w:tc>
        <w:tc>
          <w:tcPr>
            <w:tcW w:w="3005" w:type="dxa"/>
          </w:tcPr>
          <w:p w14:paraId="297D8F5B" w14:textId="7B6232A2" w:rsidR="00AB522E" w:rsidRDefault="00AB522E" w:rsidP="00AB522E">
            <w:r>
              <w:t>Qty</w:t>
            </w:r>
          </w:p>
        </w:tc>
        <w:tc>
          <w:tcPr>
            <w:tcW w:w="3006" w:type="dxa"/>
          </w:tcPr>
          <w:p w14:paraId="50F163C2" w14:textId="77777777" w:rsidR="00AB522E" w:rsidRDefault="00AB522E" w:rsidP="00AB522E"/>
        </w:tc>
      </w:tr>
      <w:tr w:rsidR="00AB522E" w14:paraId="3EAB1E2B" w14:textId="77777777" w:rsidTr="00F939B0">
        <w:tc>
          <w:tcPr>
            <w:tcW w:w="3005" w:type="dxa"/>
            <w:vAlign w:val="bottom"/>
          </w:tcPr>
          <w:p w14:paraId="550D342C" w14:textId="31513B95" w:rsidR="00AB522E" w:rsidRDefault="00AB522E" w:rsidP="00AB522E"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QtyLength</w:t>
            </w:r>
            <w:proofErr w:type="spellEnd"/>
          </w:p>
        </w:tc>
        <w:tc>
          <w:tcPr>
            <w:tcW w:w="3005" w:type="dxa"/>
          </w:tcPr>
          <w:p w14:paraId="76975A3E" w14:textId="624ED00E" w:rsidR="00AB522E" w:rsidRDefault="00AB522E" w:rsidP="00AB522E">
            <w:r>
              <w:t>Total length</w:t>
            </w:r>
          </w:p>
        </w:tc>
        <w:tc>
          <w:tcPr>
            <w:tcW w:w="3006" w:type="dxa"/>
          </w:tcPr>
          <w:p w14:paraId="276DE9B2" w14:textId="2E762771" w:rsidR="00AB522E" w:rsidRDefault="00DA2C6F" w:rsidP="00AB522E">
            <w:r>
              <w:t>When using tally real FT is used, else average is used.</w:t>
            </w:r>
          </w:p>
        </w:tc>
      </w:tr>
    </w:tbl>
    <w:p w14:paraId="27BB29A6" w14:textId="7DFE4D63" w:rsidR="00AB522E" w:rsidRDefault="00AB522E" w:rsidP="00AB522E">
      <w:pPr>
        <w:pStyle w:val="Heading2"/>
      </w:pPr>
      <w:bookmarkStart w:id="10" w:name="_Toc179451138"/>
      <w:r>
        <w:t>POST TRANSFER ORDER</w:t>
      </w:r>
      <w:bookmarkEnd w:id="10"/>
    </w:p>
    <w:p w14:paraId="5239957A" w14:textId="5AFDC29E" w:rsidR="00AB522E" w:rsidRDefault="00AB522E" w:rsidP="00AB522E">
      <w:proofErr w:type="gramStart"/>
      <w:r>
        <w:t>URL :</w:t>
      </w:r>
      <w:proofErr w:type="gramEnd"/>
      <w:r>
        <w:t xml:space="preserve"> /</w:t>
      </w:r>
      <w:proofErr w:type="spellStart"/>
      <w:r w:rsidRPr="00AB522E">
        <w:t>transferOrdersTS</w:t>
      </w:r>
      <w:proofErr w:type="spellEnd"/>
    </w:p>
    <w:p w14:paraId="062850CD" w14:textId="45BDE4FE" w:rsidR="00AB522E" w:rsidRDefault="00AB522E" w:rsidP="00AB522E">
      <w:r>
        <w:t>Endpoint is used to send transfer order info to SQIT BC</w:t>
      </w:r>
    </w:p>
    <w:p w14:paraId="53B07607" w14:textId="695C9500" w:rsidR="00AB522E" w:rsidRDefault="00AB522E" w:rsidP="00AB522E">
      <w:r>
        <w:t xml:space="preserve">Frequency / </w:t>
      </w:r>
      <w:proofErr w:type="gramStart"/>
      <w:r>
        <w:t>Trigger :</w:t>
      </w:r>
      <w:proofErr w:type="gramEnd"/>
      <w:r>
        <w:t xml:space="preserve"> </w:t>
      </w:r>
      <w:r w:rsidR="00DA2C6F">
        <w:t>When transfer is completed. Data is sent per item line.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B522E" w14:paraId="2985CEF0" w14:textId="77777777" w:rsidTr="007D3A76">
        <w:tc>
          <w:tcPr>
            <w:tcW w:w="3005" w:type="dxa"/>
          </w:tcPr>
          <w:p w14:paraId="33ACD52B" w14:textId="77777777" w:rsidR="00AB522E" w:rsidRDefault="00AB522E" w:rsidP="007D3A76">
            <w:r>
              <w:t>Attributes</w:t>
            </w:r>
          </w:p>
        </w:tc>
        <w:tc>
          <w:tcPr>
            <w:tcW w:w="3005" w:type="dxa"/>
          </w:tcPr>
          <w:p w14:paraId="087A984F" w14:textId="77777777" w:rsidR="00AB522E" w:rsidRDefault="00AB522E" w:rsidP="007D3A76">
            <w:r>
              <w:t>TS Attribute</w:t>
            </w:r>
          </w:p>
        </w:tc>
        <w:tc>
          <w:tcPr>
            <w:tcW w:w="3006" w:type="dxa"/>
          </w:tcPr>
          <w:p w14:paraId="6231BF53" w14:textId="77777777" w:rsidR="00AB522E" w:rsidRDefault="00AB522E" w:rsidP="007D3A76">
            <w:r>
              <w:t>Comments</w:t>
            </w:r>
          </w:p>
        </w:tc>
      </w:tr>
      <w:tr w:rsidR="00DA2C6F" w14:paraId="786DD638" w14:textId="77777777" w:rsidTr="007D3A76">
        <w:tc>
          <w:tcPr>
            <w:tcW w:w="3005" w:type="dxa"/>
            <w:vAlign w:val="bottom"/>
          </w:tcPr>
          <w:p w14:paraId="0D60835D" w14:textId="5352D5F9" w:rsidR="00DA2C6F" w:rsidRDefault="00DA2C6F" w:rsidP="00DA2C6F"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TransferOrderNo</w:t>
            </w:r>
            <w:proofErr w:type="spellEnd"/>
          </w:p>
        </w:tc>
        <w:tc>
          <w:tcPr>
            <w:tcW w:w="3005" w:type="dxa"/>
          </w:tcPr>
          <w:p w14:paraId="4A9C46C6" w14:textId="3D1AC264" w:rsidR="00DA2C6F" w:rsidRDefault="00DA2C6F" w:rsidP="00DA2C6F">
            <w:r>
              <w:t>No</w:t>
            </w:r>
          </w:p>
        </w:tc>
        <w:tc>
          <w:tcPr>
            <w:tcW w:w="3006" w:type="dxa"/>
          </w:tcPr>
          <w:p w14:paraId="6853F86A" w14:textId="77777777" w:rsidR="00DA2C6F" w:rsidRDefault="00DA2C6F" w:rsidP="00DA2C6F"/>
        </w:tc>
      </w:tr>
      <w:tr w:rsidR="00DA2C6F" w14:paraId="4609EC79" w14:textId="77777777" w:rsidTr="007D3A76">
        <w:tc>
          <w:tcPr>
            <w:tcW w:w="3005" w:type="dxa"/>
            <w:vAlign w:val="bottom"/>
          </w:tcPr>
          <w:p w14:paraId="28C008C6" w14:textId="6B92E2E5" w:rsidR="00DA2C6F" w:rsidRDefault="00DA2C6F" w:rsidP="00DA2C6F"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FromLocationCode</w:t>
            </w:r>
            <w:proofErr w:type="spellEnd"/>
          </w:p>
        </w:tc>
        <w:tc>
          <w:tcPr>
            <w:tcW w:w="3005" w:type="dxa"/>
          </w:tcPr>
          <w:p w14:paraId="6A1D5318" w14:textId="4877A18B" w:rsidR="00DA2C6F" w:rsidRDefault="00DA2C6F" w:rsidP="00DA2C6F">
            <w:r>
              <w:t>Yard_from.no</w:t>
            </w:r>
          </w:p>
        </w:tc>
        <w:tc>
          <w:tcPr>
            <w:tcW w:w="3006" w:type="dxa"/>
          </w:tcPr>
          <w:p w14:paraId="02099E48" w14:textId="77777777" w:rsidR="00DA2C6F" w:rsidRDefault="00DA2C6F" w:rsidP="00DA2C6F"/>
        </w:tc>
      </w:tr>
      <w:tr w:rsidR="00DA2C6F" w14:paraId="0AD19602" w14:textId="77777777" w:rsidTr="007D3A76">
        <w:tc>
          <w:tcPr>
            <w:tcW w:w="3005" w:type="dxa"/>
            <w:vAlign w:val="bottom"/>
          </w:tcPr>
          <w:p w14:paraId="05C1C045" w14:textId="017AED2D" w:rsidR="00DA2C6F" w:rsidRDefault="00DA2C6F" w:rsidP="00DA2C6F"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ToLocationCode</w:t>
            </w:r>
            <w:proofErr w:type="spellEnd"/>
          </w:p>
        </w:tc>
        <w:tc>
          <w:tcPr>
            <w:tcW w:w="3005" w:type="dxa"/>
          </w:tcPr>
          <w:p w14:paraId="74F9C72B" w14:textId="3B99B6EB" w:rsidR="00DA2C6F" w:rsidRDefault="00DA2C6F" w:rsidP="00DA2C6F">
            <w:r>
              <w:t>Yard_to.no</w:t>
            </w:r>
          </w:p>
        </w:tc>
        <w:tc>
          <w:tcPr>
            <w:tcW w:w="3006" w:type="dxa"/>
          </w:tcPr>
          <w:p w14:paraId="2D5AADFD" w14:textId="77777777" w:rsidR="00DA2C6F" w:rsidRDefault="00DA2C6F" w:rsidP="00DA2C6F"/>
        </w:tc>
      </w:tr>
      <w:tr w:rsidR="00DA2C6F" w14:paraId="6EFAD03C" w14:textId="77777777" w:rsidTr="007D3A76">
        <w:tc>
          <w:tcPr>
            <w:tcW w:w="3005" w:type="dxa"/>
            <w:vAlign w:val="bottom"/>
          </w:tcPr>
          <w:p w14:paraId="25748F10" w14:textId="118B11D0" w:rsidR="00DA2C6F" w:rsidRDefault="00DA2C6F" w:rsidP="00DA2C6F"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TransferDate</w:t>
            </w:r>
            <w:proofErr w:type="spellEnd"/>
          </w:p>
        </w:tc>
        <w:tc>
          <w:tcPr>
            <w:tcW w:w="3005" w:type="dxa"/>
          </w:tcPr>
          <w:p w14:paraId="03A12578" w14:textId="4603D857" w:rsidR="00DA2C6F" w:rsidRDefault="00DA2C6F" w:rsidP="00DA2C6F">
            <w:proofErr w:type="spellStart"/>
            <w:r>
              <w:t>Etd</w:t>
            </w:r>
            <w:proofErr w:type="spellEnd"/>
          </w:p>
        </w:tc>
        <w:tc>
          <w:tcPr>
            <w:tcW w:w="3006" w:type="dxa"/>
          </w:tcPr>
          <w:p w14:paraId="5827191A" w14:textId="77777777" w:rsidR="00DA2C6F" w:rsidRDefault="00DA2C6F" w:rsidP="00DA2C6F"/>
        </w:tc>
      </w:tr>
      <w:tr w:rsidR="00DA2C6F" w14:paraId="46378F5F" w14:textId="77777777" w:rsidTr="007D3A76">
        <w:tc>
          <w:tcPr>
            <w:tcW w:w="3005" w:type="dxa"/>
            <w:vAlign w:val="bottom"/>
          </w:tcPr>
          <w:p w14:paraId="27138D2D" w14:textId="1D03D6BF" w:rsidR="00DA2C6F" w:rsidRDefault="00DA2C6F" w:rsidP="00DA2C6F"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TSItemNo</w:t>
            </w:r>
            <w:proofErr w:type="spellEnd"/>
          </w:p>
        </w:tc>
        <w:tc>
          <w:tcPr>
            <w:tcW w:w="3005" w:type="dxa"/>
          </w:tcPr>
          <w:p w14:paraId="341BC918" w14:textId="5F43B6E2" w:rsidR="00DA2C6F" w:rsidRDefault="00DA2C6F" w:rsidP="00DA2C6F">
            <w:proofErr w:type="spellStart"/>
            <w:r>
              <w:t>Axaptano</w:t>
            </w:r>
            <w:proofErr w:type="spellEnd"/>
          </w:p>
        </w:tc>
        <w:tc>
          <w:tcPr>
            <w:tcW w:w="3006" w:type="dxa"/>
          </w:tcPr>
          <w:p w14:paraId="28FE7E14" w14:textId="77777777" w:rsidR="00DA2C6F" w:rsidRDefault="00DA2C6F" w:rsidP="00DA2C6F"/>
        </w:tc>
      </w:tr>
      <w:tr w:rsidR="00DA2C6F" w14:paraId="5DB06540" w14:textId="77777777" w:rsidTr="007D3A76">
        <w:tc>
          <w:tcPr>
            <w:tcW w:w="3005" w:type="dxa"/>
            <w:vAlign w:val="bottom"/>
          </w:tcPr>
          <w:p w14:paraId="5C83FBA3" w14:textId="672368FE" w:rsidR="00DA2C6F" w:rsidRDefault="00DA2C6F" w:rsidP="00DA2C6F"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ItemLotNo</w:t>
            </w:r>
            <w:proofErr w:type="spellEnd"/>
          </w:p>
        </w:tc>
        <w:tc>
          <w:tcPr>
            <w:tcW w:w="3005" w:type="dxa"/>
          </w:tcPr>
          <w:p w14:paraId="4E598B09" w14:textId="280210B1" w:rsidR="00DA2C6F" w:rsidRDefault="00DA2C6F" w:rsidP="00DA2C6F">
            <w:r>
              <w:t>Batch</w:t>
            </w:r>
          </w:p>
        </w:tc>
        <w:tc>
          <w:tcPr>
            <w:tcW w:w="3006" w:type="dxa"/>
          </w:tcPr>
          <w:p w14:paraId="5C37A48C" w14:textId="77777777" w:rsidR="00DA2C6F" w:rsidRDefault="00DA2C6F" w:rsidP="00DA2C6F"/>
        </w:tc>
      </w:tr>
      <w:tr w:rsidR="00DA2C6F" w14:paraId="1E731B03" w14:textId="77777777" w:rsidTr="007D3A76">
        <w:tc>
          <w:tcPr>
            <w:tcW w:w="3005" w:type="dxa"/>
            <w:vAlign w:val="bottom"/>
          </w:tcPr>
          <w:p w14:paraId="532932A6" w14:textId="43CC5E18" w:rsidR="00DA2C6F" w:rsidRDefault="00DA2C6F" w:rsidP="00DA2C6F">
            <w:r>
              <w:rPr>
                <w:rFonts w:ascii="Calibri" w:hAnsi="Calibri" w:cs="Calibri"/>
                <w:color w:val="000000"/>
                <w:sz w:val="22"/>
                <w:szCs w:val="22"/>
              </w:rPr>
              <w:t>Qty</w:t>
            </w:r>
          </w:p>
        </w:tc>
        <w:tc>
          <w:tcPr>
            <w:tcW w:w="3005" w:type="dxa"/>
          </w:tcPr>
          <w:p w14:paraId="6E88E172" w14:textId="442717BF" w:rsidR="00DA2C6F" w:rsidRDefault="00DA2C6F" w:rsidP="00DA2C6F">
            <w:r>
              <w:t>Qty</w:t>
            </w:r>
          </w:p>
        </w:tc>
        <w:tc>
          <w:tcPr>
            <w:tcW w:w="3006" w:type="dxa"/>
          </w:tcPr>
          <w:p w14:paraId="143DB5C6" w14:textId="77777777" w:rsidR="00DA2C6F" w:rsidRDefault="00DA2C6F" w:rsidP="00DA2C6F"/>
        </w:tc>
      </w:tr>
      <w:tr w:rsidR="00DA2C6F" w14:paraId="47F0A77F" w14:textId="77777777" w:rsidTr="007D3A76">
        <w:tc>
          <w:tcPr>
            <w:tcW w:w="3005" w:type="dxa"/>
            <w:vAlign w:val="bottom"/>
          </w:tcPr>
          <w:p w14:paraId="147AA6BF" w14:textId="124289F3" w:rsidR="00DA2C6F" w:rsidRDefault="00DA2C6F" w:rsidP="00DA2C6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QuantityShipped</w:t>
            </w:r>
            <w:proofErr w:type="spellEnd"/>
          </w:p>
        </w:tc>
        <w:tc>
          <w:tcPr>
            <w:tcW w:w="3005" w:type="dxa"/>
          </w:tcPr>
          <w:p w14:paraId="405B9732" w14:textId="6140EF88" w:rsidR="00DA2C6F" w:rsidRDefault="00DA2C6F" w:rsidP="00DA2C6F">
            <w:r>
              <w:t>Qty</w:t>
            </w:r>
          </w:p>
        </w:tc>
        <w:tc>
          <w:tcPr>
            <w:tcW w:w="3006" w:type="dxa"/>
          </w:tcPr>
          <w:p w14:paraId="14C440A5" w14:textId="77777777" w:rsidR="00DA2C6F" w:rsidRDefault="00DA2C6F" w:rsidP="00DA2C6F"/>
        </w:tc>
      </w:tr>
      <w:tr w:rsidR="00DA2C6F" w14:paraId="456A0E33" w14:textId="77777777" w:rsidTr="007D3A76">
        <w:tc>
          <w:tcPr>
            <w:tcW w:w="3005" w:type="dxa"/>
            <w:vAlign w:val="bottom"/>
          </w:tcPr>
          <w:p w14:paraId="10DB39B9" w14:textId="1DB2F0D8" w:rsidR="00DA2C6F" w:rsidRDefault="00DA2C6F" w:rsidP="00DA2C6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QuantityReceived</w:t>
            </w:r>
            <w:proofErr w:type="spellEnd"/>
          </w:p>
        </w:tc>
        <w:tc>
          <w:tcPr>
            <w:tcW w:w="3005" w:type="dxa"/>
          </w:tcPr>
          <w:p w14:paraId="4542231B" w14:textId="2012E90B" w:rsidR="00DA2C6F" w:rsidRDefault="00DA2C6F" w:rsidP="00DA2C6F">
            <w:proofErr w:type="spellStart"/>
            <w:r>
              <w:t>Qty_rcv</w:t>
            </w:r>
            <w:proofErr w:type="spellEnd"/>
          </w:p>
        </w:tc>
        <w:tc>
          <w:tcPr>
            <w:tcW w:w="3006" w:type="dxa"/>
          </w:tcPr>
          <w:p w14:paraId="1549A5CB" w14:textId="77777777" w:rsidR="00DA2C6F" w:rsidRDefault="00DA2C6F" w:rsidP="00DA2C6F"/>
        </w:tc>
      </w:tr>
    </w:tbl>
    <w:p w14:paraId="0F41D15A" w14:textId="2D035E4C" w:rsidR="00DA2C6F" w:rsidRDefault="00DA2C6F" w:rsidP="00DA2C6F">
      <w:pPr>
        <w:pStyle w:val="Heading2"/>
      </w:pPr>
      <w:bookmarkStart w:id="11" w:name="_Toc179451139"/>
      <w:proofErr w:type="gramStart"/>
      <w:r>
        <w:t>POST PRODUCTION</w:t>
      </w:r>
      <w:proofErr w:type="gramEnd"/>
      <w:r>
        <w:t xml:space="preserve"> ISSUES &amp; RECEIPT</w:t>
      </w:r>
      <w:bookmarkEnd w:id="11"/>
    </w:p>
    <w:p w14:paraId="6B0932C0" w14:textId="63A3C9EF" w:rsidR="00DA2C6F" w:rsidRDefault="00DA2C6F" w:rsidP="00DA2C6F">
      <w:proofErr w:type="gramStart"/>
      <w:r>
        <w:t>URL :</w:t>
      </w:r>
      <w:proofErr w:type="gramEnd"/>
      <w:r>
        <w:t xml:space="preserve"> /</w:t>
      </w:r>
      <w:proofErr w:type="spellStart"/>
      <w:r w:rsidRPr="00DA2C6F">
        <w:t>productionsTS</w:t>
      </w:r>
      <w:proofErr w:type="spellEnd"/>
    </w:p>
    <w:p w14:paraId="5AECCD69" w14:textId="5776FB41" w:rsidR="00DA2C6F" w:rsidRDefault="00DA2C6F" w:rsidP="00DA2C6F">
      <w:r>
        <w:t>Endpoint is used to send production info to SQIT BC</w:t>
      </w:r>
    </w:p>
    <w:p w14:paraId="49911115" w14:textId="7051B74D" w:rsidR="00DA2C6F" w:rsidRDefault="00DA2C6F" w:rsidP="00DA2C6F">
      <w:r>
        <w:t xml:space="preserve">Frequency / </w:t>
      </w:r>
      <w:proofErr w:type="gramStart"/>
      <w:r>
        <w:t>Trigger :</w:t>
      </w:r>
      <w:proofErr w:type="gramEnd"/>
      <w:r>
        <w:t xml:space="preserve"> When Production is created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A2C6F" w14:paraId="43E07CC4" w14:textId="77777777" w:rsidTr="007D3A76">
        <w:tc>
          <w:tcPr>
            <w:tcW w:w="3005" w:type="dxa"/>
          </w:tcPr>
          <w:p w14:paraId="5D492799" w14:textId="77777777" w:rsidR="00DA2C6F" w:rsidRDefault="00DA2C6F" w:rsidP="007D3A76">
            <w:r>
              <w:t>Attributes</w:t>
            </w:r>
          </w:p>
        </w:tc>
        <w:tc>
          <w:tcPr>
            <w:tcW w:w="3005" w:type="dxa"/>
          </w:tcPr>
          <w:p w14:paraId="5A80F1AC" w14:textId="77777777" w:rsidR="00DA2C6F" w:rsidRDefault="00DA2C6F" w:rsidP="007D3A76">
            <w:r>
              <w:t>TS Attribute</w:t>
            </w:r>
          </w:p>
        </w:tc>
        <w:tc>
          <w:tcPr>
            <w:tcW w:w="3006" w:type="dxa"/>
          </w:tcPr>
          <w:p w14:paraId="1FC42C34" w14:textId="77777777" w:rsidR="00DA2C6F" w:rsidRDefault="00DA2C6F" w:rsidP="007D3A76">
            <w:r>
              <w:t>Comments</w:t>
            </w:r>
          </w:p>
        </w:tc>
      </w:tr>
      <w:tr w:rsidR="00DA2C6F" w14:paraId="7AAEF33F" w14:textId="77777777" w:rsidTr="007D3A76">
        <w:tc>
          <w:tcPr>
            <w:tcW w:w="3005" w:type="dxa"/>
            <w:vAlign w:val="bottom"/>
          </w:tcPr>
          <w:p w14:paraId="161F35AF" w14:textId="189FACF8" w:rsidR="00DA2C6F" w:rsidRDefault="00DA2C6F" w:rsidP="00DA2C6F"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DocumentNo</w:t>
            </w:r>
            <w:proofErr w:type="spellEnd"/>
          </w:p>
        </w:tc>
        <w:tc>
          <w:tcPr>
            <w:tcW w:w="3005" w:type="dxa"/>
          </w:tcPr>
          <w:p w14:paraId="465B432E" w14:textId="6A26DDA1" w:rsidR="00DA2C6F" w:rsidRDefault="00DA2C6F" w:rsidP="00DA2C6F">
            <w:r>
              <w:t>No</w:t>
            </w:r>
          </w:p>
        </w:tc>
        <w:tc>
          <w:tcPr>
            <w:tcW w:w="3006" w:type="dxa"/>
          </w:tcPr>
          <w:p w14:paraId="362D15ED" w14:textId="77777777" w:rsidR="00DA2C6F" w:rsidRDefault="00DA2C6F" w:rsidP="00DA2C6F"/>
        </w:tc>
      </w:tr>
      <w:tr w:rsidR="00DA2C6F" w14:paraId="5A4E96DA" w14:textId="77777777" w:rsidTr="007D3A76">
        <w:tc>
          <w:tcPr>
            <w:tcW w:w="3005" w:type="dxa"/>
            <w:vAlign w:val="bottom"/>
          </w:tcPr>
          <w:p w14:paraId="24B6A309" w14:textId="723F1B7B" w:rsidR="00DA2C6F" w:rsidRDefault="00DA2C6F" w:rsidP="00DA2C6F"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LocationCode</w:t>
            </w:r>
            <w:proofErr w:type="spellEnd"/>
          </w:p>
        </w:tc>
        <w:tc>
          <w:tcPr>
            <w:tcW w:w="3005" w:type="dxa"/>
          </w:tcPr>
          <w:p w14:paraId="0D996085" w14:textId="0854677B" w:rsidR="00DA2C6F" w:rsidRDefault="00DA2C6F" w:rsidP="00DA2C6F">
            <w:r>
              <w:t>Yard code</w:t>
            </w:r>
          </w:p>
        </w:tc>
        <w:tc>
          <w:tcPr>
            <w:tcW w:w="3006" w:type="dxa"/>
          </w:tcPr>
          <w:p w14:paraId="50189666" w14:textId="77777777" w:rsidR="00DA2C6F" w:rsidRDefault="00DA2C6F" w:rsidP="00DA2C6F"/>
        </w:tc>
      </w:tr>
      <w:tr w:rsidR="00DA2C6F" w14:paraId="0C311137" w14:textId="77777777" w:rsidTr="007D3A76">
        <w:tc>
          <w:tcPr>
            <w:tcW w:w="3005" w:type="dxa"/>
            <w:vAlign w:val="bottom"/>
          </w:tcPr>
          <w:p w14:paraId="13FE1432" w14:textId="0B1930E0" w:rsidR="00DA2C6F" w:rsidRDefault="00DA2C6F" w:rsidP="00DA2C6F"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EntryType</w:t>
            </w:r>
            <w:proofErr w:type="spellEnd"/>
          </w:p>
        </w:tc>
        <w:tc>
          <w:tcPr>
            <w:tcW w:w="3005" w:type="dxa"/>
          </w:tcPr>
          <w:p w14:paraId="15598454" w14:textId="097EA6CA" w:rsidR="00DA2C6F" w:rsidRDefault="00DA2C6F" w:rsidP="00DA2C6F">
            <w:r>
              <w:t xml:space="preserve">(Issue / </w:t>
            </w:r>
            <w:r w:rsidR="001A1046">
              <w:t>Receipt)</w:t>
            </w:r>
          </w:p>
        </w:tc>
        <w:tc>
          <w:tcPr>
            <w:tcW w:w="3006" w:type="dxa"/>
          </w:tcPr>
          <w:p w14:paraId="26364CE7" w14:textId="508E1D15" w:rsidR="00DA2C6F" w:rsidRDefault="001A1046" w:rsidP="00DA2C6F">
            <w:r>
              <w:t xml:space="preserve">Issue is for items </w:t>
            </w:r>
            <w:proofErr w:type="gramStart"/>
            <w:r>
              <w:t>used,</w:t>
            </w:r>
            <w:proofErr w:type="gramEnd"/>
            <w:r>
              <w:t xml:space="preserve"> Receipt is for items created</w:t>
            </w:r>
          </w:p>
        </w:tc>
      </w:tr>
      <w:tr w:rsidR="00DA2C6F" w14:paraId="7B3BE388" w14:textId="77777777" w:rsidTr="007D3A76">
        <w:tc>
          <w:tcPr>
            <w:tcW w:w="3005" w:type="dxa"/>
            <w:vAlign w:val="bottom"/>
          </w:tcPr>
          <w:p w14:paraId="516E0F8B" w14:textId="7AB7C4EE" w:rsidR="00DA2C6F" w:rsidRDefault="00DA2C6F" w:rsidP="00DA2C6F"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PostingDate</w:t>
            </w:r>
            <w:proofErr w:type="spellEnd"/>
          </w:p>
        </w:tc>
        <w:tc>
          <w:tcPr>
            <w:tcW w:w="3005" w:type="dxa"/>
          </w:tcPr>
          <w:p w14:paraId="065739EA" w14:textId="1987F2CF" w:rsidR="00DA2C6F" w:rsidRDefault="001A1046" w:rsidP="00DA2C6F">
            <w:proofErr w:type="spellStart"/>
            <w:r>
              <w:t>Updatedate</w:t>
            </w:r>
            <w:proofErr w:type="spellEnd"/>
          </w:p>
        </w:tc>
        <w:tc>
          <w:tcPr>
            <w:tcW w:w="3006" w:type="dxa"/>
          </w:tcPr>
          <w:p w14:paraId="5B55877E" w14:textId="77777777" w:rsidR="00DA2C6F" w:rsidRDefault="00DA2C6F" w:rsidP="00DA2C6F"/>
        </w:tc>
      </w:tr>
      <w:tr w:rsidR="00DA2C6F" w14:paraId="21AF5C4F" w14:textId="77777777" w:rsidTr="007D3A76">
        <w:tc>
          <w:tcPr>
            <w:tcW w:w="3005" w:type="dxa"/>
            <w:vAlign w:val="bottom"/>
          </w:tcPr>
          <w:p w14:paraId="4394D4CA" w14:textId="75D0BFBA" w:rsidR="00DA2C6F" w:rsidRDefault="00DA2C6F" w:rsidP="00DA2C6F"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TSItemNo</w:t>
            </w:r>
            <w:proofErr w:type="spellEnd"/>
          </w:p>
        </w:tc>
        <w:tc>
          <w:tcPr>
            <w:tcW w:w="3005" w:type="dxa"/>
          </w:tcPr>
          <w:p w14:paraId="3FB410F1" w14:textId="3458D9BB" w:rsidR="00DA2C6F" w:rsidRDefault="001A1046" w:rsidP="00DA2C6F">
            <w:proofErr w:type="spellStart"/>
            <w:r>
              <w:t>Axaptano</w:t>
            </w:r>
            <w:proofErr w:type="spellEnd"/>
          </w:p>
        </w:tc>
        <w:tc>
          <w:tcPr>
            <w:tcW w:w="3006" w:type="dxa"/>
          </w:tcPr>
          <w:p w14:paraId="79FAB2EE" w14:textId="77777777" w:rsidR="00DA2C6F" w:rsidRDefault="00DA2C6F" w:rsidP="00DA2C6F"/>
        </w:tc>
      </w:tr>
      <w:tr w:rsidR="00DA2C6F" w14:paraId="2D2AF354" w14:textId="77777777" w:rsidTr="007D3A76">
        <w:tc>
          <w:tcPr>
            <w:tcW w:w="3005" w:type="dxa"/>
            <w:vAlign w:val="bottom"/>
          </w:tcPr>
          <w:p w14:paraId="5F750250" w14:textId="28F53874" w:rsidR="00DA2C6F" w:rsidRDefault="00DA2C6F" w:rsidP="00DA2C6F">
            <w:r>
              <w:rPr>
                <w:rFonts w:ascii="Calibri" w:hAnsi="Calibri" w:cs="Calibri"/>
                <w:color w:val="000000"/>
                <w:sz w:val="22"/>
                <w:szCs w:val="22"/>
              </w:rPr>
              <w:t>Qty</w:t>
            </w:r>
          </w:p>
        </w:tc>
        <w:tc>
          <w:tcPr>
            <w:tcW w:w="3005" w:type="dxa"/>
          </w:tcPr>
          <w:p w14:paraId="26E69912" w14:textId="0B9CDB34" w:rsidR="00DA2C6F" w:rsidRDefault="001A1046" w:rsidP="00DA2C6F">
            <w:r>
              <w:t>Qty</w:t>
            </w:r>
          </w:p>
        </w:tc>
        <w:tc>
          <w:tcPr>
            <w:tcW w:w="3006" w:type="dxa"/>
          </w:tcPr>
          <w:p w14:paraId="778B117D" w14:textId="77777777" w:rsidR="00DA2C6F" w:rsidRDefault="00DA2C6F" w:rsidP="00DA2C6F"/>
        </w:tc>
      </w:tr>
      <w:tr w:rsidR="00DA2C6F" w14:paraId="1884500C" w14:textId="77777777" w:rsidTr="007D3A76">
        <w:tc>
          <w:tcPr>
            <w:tcW w:w="3005" w:type="dxa"/>
            <w:vAlign w:val="bottom"/>
          </w:tcPr>
          <w:p w14:paraId="63C5AE5D" w14:textId="6BBFC224" w:rsidR="00DA2C6F" w:rsidRDefault="00DA2C6F" w:rsidP="00DA2C6F"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UnitofMeasureCode</w:t>
            </w:r>
            <w:proofErr w:type="spellEnd"/>
          </w:p>
        </w:tc>
        <w:tc>
          <w:tcPr>
            <w:tcW w:w="3005" w:type="dxa"/>
          </w:tcPr>
          <w:p w14:paraId="31BEFF40" w14:textId="46F40244" w:rsidR="00DA2C6F" w:rsidRDefault="001A1046" w:rsidP="00DA2C6F">
            <w:proofErr w:type="spellStart"/>
            <w:r>
              <w:t>Range_unit</w:t>
            </w:r>
            <w:proofErr w:type="spellEnd"/>
          </w:p>
        </w:tc>
        <w:tc>
          <w:tcPr>
            <w:tcW w:w="3006" w:type="dxa"/>
          </w:tcPr>
          <w:p w14:paraId="07530F72" w14:textId="77777777" w:rsidR="00DA2C6F" w:rsidRDefault="00DA2C6F" w:rsidP="00DA2C6F"/>
        </w:tc>
      </w:tr>
      <w:tr w:rsidR="00DA2C6F" w14:paraId="1DE43E1A" w14:textId="77777777" w:rsidTr="007D3A76">
        <w:tc>
          <w:tcPr>
            <w:tcW w:w="3005" w:type="dxa"/>
            <w:vAlign w:val="bottom"/>
          </w:tcPr>
          <w:p w14:paraId="26FFA8B7" w14:textId="10EA7465" w:rsidR="00DA2C6F" w:rsidRDefault="00DA2C6F" w:rsidP="00DA2C6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ItemLotNo</w:t>
            </w:r>
            <w:proofErr w:type="spellEnd"/>
          </w:p>
        </w:tc>
        <w:tc>
          <w:tcPr>
            <w:tcW w:w="3005" w:type="dxa"/>
          </w:tcPr>
          <w:p w14:paraId="38F82B7B" w14:textId="4EAFB0D7" w:rsidR="00DA2C6F" w:rsidRDefault="001A1046" w:rsidP="00DA2C6F">
            <w:r>
              <w:t>Customer PONO</w:t>
            </w:r>
          </w:p>
        </w:tc>
        <w:tc>
          <w:tcPr>
            <w:tcW w:w="3006" w:type="dxa"/>
          </w:tcPr>
          <w:p w14:paraId="23A8CD99" w14:textId="40C4CCE2" w:rsidR="00DA2C6F" w:rsidRDefault="00DA2C6F" w:rsidP="00DA2C6F"/>
        </w:tc>
      </w:tr>
    </w:tbl>
    <w:p w14:paraId="2D7C4C4F" w14:textId="2BFE57AC" w:rsidR="001A1046" w:rsidRDefault="001A1046" w:rsidP="001A1046">
      <w:pPr>
        <w:pStyle w:val="Heading2"/>
      </w:pPr>
      <w:bookmarkStart w:id="12" w:name="_Toc179451140"/>
      <w:r>
        <w:lastRenderedPageBreak/>
        <w:t>POST INVENTORY ADJUSTMENT</w:t>
      </w:r>
      <w:bookmarkEnd w:id="12"/>
    </w:p>
    <w:p w14:paraId="14884C04" w14:textId="526E41CB" w:rsidR="001A1046" w:rsidRDefault="001A1046" w:rsidP="001A1046">
      <w:proofErr w:type="gramStart"/>
      <w:r>
        <w:t>URL :</w:t>
      </w:r>
      <w:proofErr w:type="gramEnd"/>
      <w:r>
        <w:t xml:space="preserve"> /</w:t>
      </w:r>
      <w:proofErr w:type="spellStart"/>
      <w:r w:rsidRPr="001A1046">
        <w:t>inventoryAdjustmentsTS</w:t>
      </w:r>
      <w:proofErr w:type="spellEnd"/>
    </w:p>
    <w:p w14:paraId="4BD8FCB6" w14:textId="31BFA7AF" w:rsidR="001A1046" w:rsidRDefault="001A1046" w:rsidP="001A1046">
      <w:r>
        <w:t>Endpoint is used to send inventory adjustment info to SQIT BC</w:t>
      </w:r>
    </w:p>
    <w:p w14:paraId="5E63A1FD" w14:textId="62C6B59A" w:rsidR="001A1046" w:rsidRDefault="001A1046" w:rsidP="001A1046">
      <w:r>
        <w:t xml:space="preserve">Frequency / </w:t>
      </w:r>
      <w:proofErr w:type="gramStart"/>
      <w:r>
        <w:t>Trigger :</w:t>
      </w:r>
      <w:proofErr w:type="gramEnd"/>
      <w:r>
        <w:t xml:space="preserve"> When inventory adjustment is done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A1046" w14:paraId="497360A4" w14:textId="77777777" w:rsidTr="007D3A76">
        <w:tc>
          <w:tcPr>
            <w:tcW w:w="3005" w:type="dxa"/>
          </w:tcPr>
          <w:p w14:paraId="2F4A58E1" w14:textId="77777777" w:rsidR="001A1046" w:rsidRDefault="001A1046" w:rsidP="007D3A76">
            <w:r>
              <w:t>Attributes</w:t>
            </w:r>
          </w:p>
        </w:tc>
        <w:tc>
          <w:tcPr>
            <w:tcW w:w="3005" w:type="dxa"/>
          </w:tcPr>
          <w:p w14:paraId="52406DC7" w14:textId="77777777" w:rsidR="001A1046" w:rsidRDefault="001A1046" w:rsidP="007D3A76">
            <w:r>
              <w:t>TS Attribute</w:t>
            </w:r>
          </w:p>
        </w:tc>
        <w:tc>
          <w:tcPr>
            <w:tcW w:w="3006" w:type="dxa"/>
          </w:tcPr>
          <w:p w14:paraId="0CC0546C" w14:textId="77777777" w:rsidR="001A1046" w:rsidRDefault="001A1046" w:rsidP="007D3A76">
            <w:r>
              <w:t>Comments</w:t>
            </w:r>
          </w:p>
        </w:tc>
      </w:tr>
      <w:tr w:rsidR="001A1046" w14:paraId="2EBA3E79" w14:textId="77777777" w:rsidTr="007D3A76">
        <w:tc>
          <w:tcPr>
            <w:tcW w:w="3005" w:type="dxa"/>
            <w:vAlign w:val="bottom"/>
          </w:tcPr>
          <w:p w14:paraId="6A4F5043" w14:textId="77777777" w:rsidR="001A1046" w:rsidRDefault="001A1046" w:rsidP="007D3A76"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DocumentNo</w:t>
            </w:r>
            <w:proofErr w:type="spellEnd"/>
          </w:p>
        </w:tc>
        <w:tc>
          <w:tcPr>
            <w:tcW w:w="3005" w:type="dxa"/>
          </w:tcPr>
          <w:p w14:paraId="7FC70EA0" w14:textId="6FD4E7E6" w:rsidR="001A1046" w:rsidRDefault="001A1046" w:rsidP="007D3A76">
            <w:r>
              <w:t>Batch</w:t>
            </w:r>
          </w:p>
        </w:tc>
        <w:tc>
          <w:tcPr>
            <w:tcW w:w="3006" w:type="dxa"/>
          </w:tcPr>
          <w:p w14:paraId="12890CBC" w14:textId="66219031" w:rsidR="001A1046" w:rsidRDefault="001A1046" w:rsidP="007D3A76">
            <w:r>
              <w:t>Inventory Adjustment doesn’t generate a document on TS</w:t>
            </w:r>
          </w:p>
        </w:tc>
      </w:tr>
      <w:tr w:rsidR="001A1046" w14:paraId="0ECA0EA2" w14:textId="77777777" w:rsidTr="007D3A76">
        <w:tc>
          <w:tcPr>
            <w:tcW w:w="3005" w:type="dxa"/>
            <w:vAlign w:val="bottom"/>
          </w:tcPr>
          <w:p w14:paraId="39FB67F2" w14:textId="77777777" w:rsidR="001A1046" w:rsidRDefault="001A1046" w:rsidP="007D3A76"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LocationCode</w:t>
            </w:r>
            <w:proofErr w:type="spellEnd"/>
          </w:p>
        </w:tc>
        <w:tc>
          <w:tcPr>
            <w:tcW w:w="3005" w:type="dxa"/>
          </w:tcPr>
          <w:p w14:paraId="7CCF8D65" w14:textId="77777777" w:rsidR="001A1046" w:rsidRDefault="001A1046" w:rsidP="007D3A76">
            <w:r>
              <w:t>Yard code</w:t>
            </w:r>
          </w:p>
        </w:tc>
        <w:tc>
          <w:tcPr>
            <w:tcW w:w="3006" w:type="dxa"/>
          </w:tcPr>
          <w:p w14:paraId="41705DC4" w14:textId="77777777" w:rsidR="001A1046" w:rsidRDefault="001A1046" w:rsidP="007D3A76"/>
        </w:tc>
      </w:tr>
      <w:tr w:rsidR="001A1046" w14:paraId="22829C8B" w14:textId="77777777" w:rsidTr="007D3A76">
        <w:tc>
          <w:tcPr>
            <w:tcW w:w="3005" w:type="dxa"/>
            <w:vAlign w:val="bottom"/>
          </w:tcPr>
          <w:p w14:paraId="78A01BF0" w14:textId="77777777" w:rsidR="001A1046" w:rsidRDefault="001A1046" w:rsidP="007D3A76"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EntryType</w:t>
            </w:r>
            <w:proofErr w:type="spellEnd"/>
          </w:p>
        </w:tc>
        <w:tc>
          <w:tcPr>
            <w:tcW w:w="3005" w:type="dxa"/>
          </w:tcPr>
          <w:p w14:paraId="315CC425" w14:textId="5E3259B7" w:rsidR="001A1046" w:rsidRDefault="001A1046" w:rsidP="007D3A76">
            <w:r>
              <w:t>(</w:t>
            </w:r>
            <w:r w:rsidRPr="001A1046">
              <w:t xml:space="preserve">Positive </w:t>
            </w:r>
            <w:proofErr w:type="spellStart"/>
            <w:r w:rsidRPr="001A1046">
              <w:t>Adjmt</w:t>
            </w:r>
            <w:proofErr w:type="spellEnd"/>
            <w:r w:rsidRPr="001A1046">
              <w:t>.</w:t>
            </w:r>
            <w:r>
              <w:t xml:space="preserve"> / </w:t>
            </w:r>
            <w:r w:rsidRPr="001A1046">
              <w:t xml:space="preserve">Negative </w:t>
            </w:r>
            <w:proofErr w:type="spellStart"/>
            <w:r w:rsidRPr="001A1046">
              <w:t>Adjmt</w:t>
            </w:r>
            <w:proofErr w:type="spellEnd"/>
            <w:r w:rsidRPr="001A1046">
              <w:t>.</w:t>
            </w:r>
            <w:r>
              <w:t>)</w:t>
            </w:r>
          </w:p>
        </w:tc>
        <w:tc>
          <w:tcPr>
            <w:tcW w:w="3006" w:type="dxa"/>
          </w:tcPr>
          <w:p w14:paraId="4EDD7FF4" w14:textId="32C2786C" w:rsidR="001A1046" w:rsidRDefault="001A1046" w:rsidP="007D3A76">
            <w:r>
              <w:t>Determined by the adjustment</w:t>
            </w:r>
          </w:p>
        </w:tc>
      </w:tr>
      <w:tr w:rsidR="001A1046" w14:paraId="7CFF6648" w14:textId="77777777" w:rsidTr="007D3A76">
        <w:tc>
          <w:tcPr>
            <w:tcW w:w="3005" w:type="dxa"/>
            <w:vAlign w:val="bottom"/>
          </w:tcPr>
          <w:p w14:paraId="07BC3F5D" w14:textId="77777777" w:rsidR="001A1046" w:rsidRDefault="001A1046" w:rsidP="007D3A76"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PostingDate</w:t>
            </w:r>
            <w:proofErr w:type="spellEnd"/>
          </w:p>
        </w:tc>
        <w:tc>
          <w:tcPr>
            <w:tcW w:w="3005" w:type="dxa"/>
          </w:tcPr>
          <w:p w14:paraId="5BD79578" w14:textId="31663D17" w:rsidR="001A1046" w:rsidRDefault="001A1046" w:rsidP="007D3A76">
            <w:proofErr w:type="spellStart"/>
            <w:r>
              <w:t>Updatewhen</w:t>
            </w:r>
            <w:proofErr w:type="spellEnd"/>
          </w:p>
        </w:tc>
        <w:tc>
          <w:tcPr>
            <w:tcW w:w="3006" w:type="dxa"/>
          </w:tcPr>
          <w:p w14:paraId="788E0FC1" w14:textId="77777777" w:rsidR="001A1046" w:rsidRDefault="001A1046" w:rsidP="007D3A76"/>
        </w:tc>
      </w:tr>
      <w:tr w:rsidR="001A1046" w14:paraId="6D823DE7" w14:textId="77777777" w:rsidTr="007D3A76">
        <w:tc>
          <w:tcPr>
            <w:tcW w:w="3005" w:type="dxa"/>
            <w:vAlign w:val="bottom"/>
          </w:tcPr>
          <w:p w14:paraId="6D03CC11" w14:textId="77777777" w:rsidR="001A1046" w:rsidRDefault="001A1046" w:rsidP="007D3A76"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TSItemNo</w:t>
            </w:r>
            <w:proofErr w:type="spellEnd"/>
          </w:p>
        </w:tc>
        <w:tc>
          <w:tcPr>
            <w:tcW w:w="3005" w:type="dxa"/>
          </w:tcPr>
          <w:p w14:paraId="45B8A861" w14:textId="65F32787" w:rsidR="001A1046" w:rsidRPr="001A1046" w:rsidRDefault="001A1046" w:rsidP="007D3A76">
            <w:pPr>
              <w:rPr>
                <w:vertAlign w:val="subscript"/>
              </w:rPr>
            </w:pPr>
            <w:proofErr w:type="spellStart"/>
            <w:r>
              <w:t>Axaptano</w:t>
            </w:r>
            <w:proofErr w:type="spellEnd"/>
          </w:p>
        </w:tc>
        <w:tc>
          <w:tcPr>
            <w:tcW w:w="3006" w:type="dxa"/>
          </w:tcPr>
          <w:p w14:paraId="582062FC" w14:textId="77777777" w:rsidR="001A1046" w:rsidRDefault="001A1046" w:rsidP="007D3A76"/>
        </w:tc>
      </w:tr>
      <w:tr w:rsidR="001A1046" w14:paraId="00BBF685" w14:textId="77777777" w:rsidTr="007D3A76">
        <w:tc>
          <w:tcPr>
            <w:tcW w:w="3005" w:type="dxa"/>
            <w:vAlign w:val="bottom"/>
          </w:tcPr>
          <w:p w14:paraId="388DB763" w14:textId="77777777" w:rsidR="001A1046" w:rsidRDefault="001A1046" w:rsidP="007D3A76">
            <w:r>
              <w:rPr>
                <w:rFonts w:ascii="Calibri" w:hAnsi="Calibri" w:cs="Calibri"/>
                <w:color w:val="000000"/>
                <w:sz w:val="22"/>
                <w:szCs w:val="22"/>
              </w:rPr>
              <w:t>Qty</w:t>
            </w:r>
          </w:p>
        </w:tc>
        <w:tc>
          <w:tcPr>
            <w:tcW w:w="3005" w:type="dxa"/>
          </w:tcPr>
          <w:p w14:paraId="2FC11D2B" w14:textId="77777777" w:rsidR="001A1046" w:rsidRDefault="001A1046" w:rsidP="007D3A76">
            <w:r>
              <w:t>Qty</w:t>
            </w:r>
          </w:p>
        </w:tc>
        <w:tc>
          <w:tcPr>
            <w:tcW w:w="3006" w:type="dxa"/>
          </w:tcPr>
          <w:p w14:paraId="1E88CA0C" w14:textId="77777777" w:rsidR="001A1046" w:rsidRDefault="001A1046" w:rsidP="007D3A76"/>
        </w:tc>
      </w:tr>
      <w:tr w:rsidR="001A1046" w14:paraId="2E74C677" w14:textId="77777777" w:rsidTr="007D3A76">
        <w:tc>
          <w:tcPr>
            <w:tcW w:w="3005" w:type="dxa"/>
            <w:vAlign w:val="bottom"/>
          </w:tcPr>
          <w:p w14:paraId="45ECFCB8" w14:textId="77777777" w:rsidR="001A1046" w:rsidRDefault="001A1046" w:rsidP="007D3A76"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UnitofMeasureCode</w:t>
            </w:r>
            <w:proofErr w:type="spellEnd"/>
          </w:p>
        </w:tc>
        <w:tc>
          <w:tcPr>
            <w:tcW w:w="3005" w:type="dxa"/>
          </w:tcPr>
          <w:p w14:paraId="2FA805B9" w14:textId="77777777" w:rsidR="001A1046" w:rsidRDefault="001A1046" w:rsidP="007D3A76">
            <w:proofErr w:type="spellStart"/>
            <w:r>
              <w:t>Range_unit</w:t>
            </w:r>
            <w:proofErr w:type="spellEnd"/>
          </w:p>
        </w:tc>
        <w:tc>
          <w:tcPr>
            <w:tcW w:w="3006" w:type="dxa"/>
          </w:tcPr>
          <w:p w14:paraId="5BF05835" w14:textId="77777777" w:rsidR="001A1046" w:rsidRDefault="001A1046" w:rsidP="007D3A76"/>
        </w:tc>
      </w:tr>
      <w:tr w:rsidR="001A1046" w14:paraId="298B20A1" w14:textId="77777777" w:rsidTr="007D3A76">
        <w:tc>
          <w:tcPr>
            <w:tcW w:w="3005" w:type="dxa"/>
            <w:vAlign w:val="bottom"/>
          </w:tcPr>
          <w:p w14:paraId="671558E0" w14:textId="44E0E35E" w:rsidR="001A1046" w:rsidRDefault="001A1046" w:rsidP="007D3A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ReasonCode</w:t>
            </w:r>
            <w:proofErr w:type="spellEnd"/>
          </w:p>
        </w:tc>
        <w:tc>
          <w:tcPr>
            <w:tcW w:w="3005" w:type="dxa"/>
          </w:tcPr>
          <w:p w14:paraId="38FF71E7" w14:textId="75A24572" w:rsidR="001A1046" w:rsidRDefault="001A1046" w:rsidP="007D3A76">
            <w:r>
              <w:t>(empty)</w:t>
            </w:r>
          </w:p>
        </w:tc>
        <w:tc>
          <w:tcPr>
            <w:tcW w:w="3006" w:type="dxa"/>
          </w:tcPr>
          <w:p w14:paraId="3AC16D4E" w14:textId="77777777" w:rsidR="001A1046" w:rsidRDefault="001A1046" w:rsidP="007D3A76"/>
        </w:tc>
      </w:tr>
      <w:tr w:rsidR="001A1046" w14:paraId="616C18F8" w14:textId="77777777" w:rsidTr="007D3A76">
        <w:tc>
          <w:tcPr>
            <w:tcW w:w="3005" w:type="dxa"/>
            <w:vAlign w:val="bottom"/>
          </w:tcPr>
          <w:p w14:paraId="50EE9B92" w14:textId="77777777" w:rsidR="001A1046" w:rsidRDefault="001A1046" w:rsidP="007D3A7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ItemLotNo</w:t>
            </w:r>
            <w:proofErr w:type="spellEnd"/>
          </w:p>
        </w:tc>
        <w:tc>
          <w:tcPr>
            <w:tcW w:w="3005" w:type="dxa"/>
          </w:tcPr>
          <w:p w14:paraId="6CD30FCC" w14:textId="2BF4FAE2" w:rsidR="001A1046" w:rsidRDefault="001A1046" w:rsidP="007D3A76">
            <w:r>
              <w:t>batch</w:t>
            </w:r>
          </w:p>
        </w:tc>
        <w:tc>
          <w:tcPr>
            <w:tcW w:w="3006" w:type="dxa"/>
          </w:tcPr>
          <w:p w14:paraId="7811E431" w14:textId="77777777" w:rsidR="001A1046" w:rsidRDefault="001A1046" w:rsidP="007D3A76"/>
        </w:tc>
      </w:tr>
    </w:tbl>
    <w:p w14:paraId="517770A6" w14:textId="7B7BC81D" w:rsidR="001A1046" w:rsidRDefault="001A1046" w:rsidP="001A1046">
      <w:pPr>
        <w:pStyle w:val="Heading2"/>
      </w:pPr>
      <w:bookmarkStart w:id="13" w:name="_Toc179451141"/>
      <w:r>
        <w:t>POST MILL MASTER</w:t>
      </w:r>
      <w:bookmarkEnd w:id="13"/>
    </w:p>
    <w:p w14:paraId="6E2966D8" w14:textId="751E889F" w:rsidR="001A1046" w:rsidRDefault="001A1046" w:rsidP="001A1046">
      <w:proofErr w:type="gramStart"/>
      <w:r>
        <w:t>URL :</w:t>
      </w:r>
      <w:proofErr w:type="gramEnd"/>
      <w:r>
        <w:t xml:space="preserve"> /</w:t>
      </w:r>
      <w:proofErr w:type="spellStart"/>
      <w:r w:rsidR="00590D01" w:rsidRPr="00590D01">
        <w:t>millmasterTS</w:t>
      </w:r>
      <w:proofErr w:type="spellEnd"/>
    </w:p>
    <w:p w14:paraId="455B64CE" w14:textId="6BBEAC4D" w:rsidR="001A1046" w:rsidRDefault="001A1046" w:rsidP="001A1046">
      <w:r>
        <w:t>Endpoint is used to send mill info to SQIT BC</w:t>
      </w:r>
    </w:p>
    <w:p w14:paraId="5E3701E2" w14:textId="746A254E" w:rsidR="001A1046" w:rsidRDefault="001A1046" w:rsidP="001A1046">
      <w:r>
        <w:t xml:space="preserve">Frequency / </w:t>
      </w:r>
      <w:proofErr w:type="gramStart"/>
      <w:r>
        <w:t>Trigger :</w:t>
      </w:r>
      <w:proofErr w:type="gramEnd"/>
      <w:r>
        <w:t xml:space="preserve"> Manual, on first integration. Uses </w:t>
      </w:r>
      <w:proofErr w:type="spellStart"/>
      <w:r>
        <w:t>milladvisor</w:t>
      </w:r>
      <w:proofErr w:type="spellEnd"/>
      <w:r>
        <w:t xml:space="preserve">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A1046" w14:paraId="1B08FDAD" w14:textId="77777777" w:rsidTr="007D3A76">
        <w:tc>
          <w:tcPr>
            <w:tcW w:w="3005" w:type="dxa"/>
          </w:tcPr>
          <w:p w14:paraId="7F502D24" w14:textId="77777777" w:rsidR="001A1046" w:rsidRDefault="001A1046" w:rsidP="007D3A76">
            <w:r>
              <w:t>Attributes</w:t>
            </w:r>
          </w:p>
        </w:tc>
        <w:tc>
          <w:tcPr>
            <w:tcW w:w="3005" w:type="dxa"/>
          </w:tcPr>
          <w:p w14:paraId="41E0A973" w14:textId="77777777" w:rsidR="001A1046" w:rsidRDefault="001A1046" w:rsidP="007D3A76">
            <w:r>
              <w:t>TS Attribute</w:t>
            </w:r>
          </w:p>
        </w:tc>
        <w:tc>
          <w:tcPr>
            <w:tcW w:w="3006" w:type="dxa"/>
          </w:tcPr>
          <w:p w14:paraId="62D185DB" w14:textId="77777777" w:rsidR="001A1046" w:rsidRDefault="001A1046" w:rsidP="007D3A76">
            <w:r>
              <w:t>Comments</w:t>
            </w:r>
          </w:p>
        </w:tc>
      </w:tr>
      <w:tr w:rsidR="001A1046" w14:paraId="10A5B53F" w14:textId="77777777" w:rsidTr="007D3A76">
        <w:tc>
          <w:tcPr>
            <w:tcW w:w="3005" w:type="dxa"/>
            <w:vAlign w:val="bottom"/>
          </w:tcPr>
          <w:p w14:paraId="42F88487" w14:textId="63383226" w:rsidR="001A1046" w:rsidRDefault="001A1046" w:rsidP="001A1046">
            <w:r>
              <w:rPr>
                <w:rFonts w:ascii="Calibri" w:hAnsi="Calibri" w:cs="Calibri"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3005" w:type="dxa"/>
          </w:tcPr>
          <w:p w14:paraId="53010F1A" w14:textId="22056DF6" w:rsidR="001A1046" w:rsidRDefault="001A1046" w:rsidP="001A1046">
            <w:r w:rsidRPr="001A1046">
              <w:t>Api</w:t>
            </w:r>
          </w:p>
        </w:tc>
        <w:tc>
          <w:tcPr>
            <w:tcW w:w="3006" w:type="dxa"/>
          </w:tcPr>
          <w:p w14:paraId="6AAD2D09" w14:textId="56B90070" w:rsidR="001A1046" w:rsidRDefault="001A1046" w:rsidP="001A1046"/>
        </w:tc>
      </w:tr>
      <w:tr w:rsidR="001A1046" w14:paraId="3B48D323" w14:textId="77777777" w:rsidTr="007D3A76">
        <w:tc>
          <w:tcPr>
            <w:tcW w:w="3005" w:type="dxa"/>
            <w:vAlign w:val="bottom"/>
          </w:tcPr>
          <w:p w14:paraId="4026F8D8" w14:textId="6872943A" w:rsidR="001A1046" w:rsidRDefault="001A1046" w:rsidP="001A1046">
            <w:r>
              <w:rPr>
                <w:rFonts w:ascii="Calibri" w:hAnsi="Calibri" w:cs="Calibri"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3005" w:type="dxa"/>
          </w:tcPr>
          <w:p w14:paraId="322550D5" w14:textId="35A11F22" w:rsidR="001A1046" w:rsidRDefault="001A1046" w:rsidP="001A1046">
            <w:r>
              <w:t>Name</w:t>
            </w:r>
          </w:p>
        </w:tc>
        <w:tc>
          <w:tcPr>
            <w:tcW w:w="3006" w:type="dxa"/>
          </w:tcPr>
          <w:p w14:paraId="5C9AD777" w14:textId="77777777" w:rsidR="001A1046" w:rsidRDefault="001A1046" w:rsidP="001A1046"/>
        </w:tc>
      </w:tr>
      <w:tr w:rsidR="001A1046" w14:paraId="6D5A10C8" w14:textId="77777777" w:rsidTr="007D3A76">
        <w:tc>
          <w:tcPr>
            <w:tcW w:w="3005" w:type="dxa"/>
            <w:vAlign w:val="bottom"/>
          </w:tcPr>
          <w:p w14:paraId="73D8B68F" w14:textId="2A9F07F9" w:rsidR="001A1046" w:rsidRDefault="001A1046" w:rsidP="001A1046">
            <w:r>
              <w:rPr>
                <w:rFonts w:ascii="Calibri" w:hAnsi="Calibri" w:cs="Calibri"/>
                <w:color w:val="000000"/>
                <w:sz w:val="22"/>
                <w:szCs w:val="22"/>
              </w:rPr>
              <w:t>Address</w:t>
            </w:r>
          </w:p>
        </w:tc>
        <w:tc>
          <w:tcPr>
            <w:tcW w:w="3005" w:type="dxa"/>
          </w:tcPr>
          <w:p w14:paraId="5BE08BC7" w14:textId="5A7444AA" w:rsidR="001A1046" w:rsidRDefault="001A1046" w:rsidP="001A1046">
            <w:r>
              <w:t>Detail</w:t>
            </w:r>
          </w:p>
        </w:tc>
        <w:tc>
          <w:tcPr>
            <w:tcW w:w="3006" w:type="dxa"/>
          </w:tcPr>
          <w:p w14:paraId="505F26A3" w14:textId="1252A4ED" w:rsidR="001A1046" w:rsidRDefault="001A1046" w:rsidP="001A1046"/>
        </w:tc>
      </w:tr>
      <w:tr w:rsidR="001A1046" w14:paraId="128E96FD" w14:textId="77777777" w:rsidTr="007D3A76">
        <w:tc>
          <w:tcPr>
            <w:tcW w:w="3005" w:type="dxa"/>
            <w:vAlign w:val="bottom"/>
          </w:tcPr>
          <w:p w14:paraId="3342B321" w14:textId="0319DE60" w:rsidR="001A1046" w:rsidRDefault="001A1046" w:rsidP="001A1046">
            <w:r>
              <w:rPr>
                <w:rFonts w:ascii="Calibri" w:hAnsi="Calibri" w:cs="Calibri"/>
                <w:color w:val="000000"/>
                <w:sz w:val="22"/>
                <w:szCs w:val="22"/>
              </w:rPr>
              <w:t>City</w:t>
            </w:r>
          </w:p>
        </w:tc>
        <w:tc>
          <w:tcPr>
            <w:tcW w:w="3005" w:type="dxa"/>
          </w:tcPr>
          <w:p w14:paraId="20DED72D" w14:textId="59633476" w:rsidR="001A1046" w:rsidRDefault="001A1046" w:rsidP="001A1046">
            <w:r>
              <w:t>City</w:t>
            </w:r>
          </w:p>
        </w:tc>
        <w:tc>
          <w:tcPr>
            <w:tcW w:w="3006" w:type="dxa"/>
          </w:tcPr>
          <w:p w14:paraId="1FF19930" w14:textId="77777777" w:rsidR="001A1046" w:rsidRDefault="001A1046" w:rsidP="001A1046"/>
        </w:tc>
      </w:tr>
      <w:tr w:rsidR="001A1046" w14:paraId="47B97EE9" w14:textId="77777777" w:rsidTr="007D3A76">
        <w:tc>
          <w:tcPr>
            <w:tcW w:w="3005" w:type="dxa"/>
            <w:vAlign w:val="bottom"/>
          </w:tcPr>
          <w:p w14:paraId="03432581" w14:textId="2514073B" w:rsidR="001A1046" w:rsidRDefault="001A1046" w:rsidP="001A1046">
            <w:r>
              <w:rPr>
                <w:rFonts w:ascii="Calibri" w:hAnsi="Calibri" w:cs="Calibri"/>
                <w:color w:val="000000"/>
                <w:sz w:val="22"/>
                <w:szCs w:val="22"/>
              </w:rPr>
              <w:t>State</w:t>
            </w:r>
          </w:p>
        </w:tc>
        <w:tc>
          <w:tcPr>
            <w:tcW w:w="3005" w:type="dxa"/>
          </w:tcPr>
          <w:p w14:paraId="4202852E" w14:textId="045489B3" w:rsidR="001A1046" w:rsidRPr="001A1046" w:rsidRDefault="001A1046" w:rsidP="001A1046">
            <w:r>
              <w:t>State</w:t>
            </w:r>
          </w:p>
        </w:tc>
        <w:tc>
          <w:tcPr>
            <w:tcW w:w="3006" w:type="dxa"/>
          </w:tcPr>
          <w:p w14:paraId="75BBFBD8" w14:textId="77777777" w:rsidR="001A1046" w:rsidRDefault="001A1046" w:rsidP="001A1046"/>
        </w:tc>
      </w:tr>
      <w:tr w:rsidR="001A1046" w14:paraId="6F2410D5" w14:textId="77777777" w:rsidTr="007D3A76">
        <w:tc>
          <w:tcPr>
            <w:tcW w:w="3005" w:type="dxa"/>
            <w:vAlign w:val="bottom"/>
          </w:tcPr>
          <w:p w14:paraId="32468AC9" w14:textId="475A0FAA" w:rsidR="001A1046" w:rsidRDefault="001A1046" w:rsidP="001A1046">
            <w:r>
              <w:rPr>
                <w:rFonts w:ascii="Calibri" w:hAnsi="Calibri" w:cs="Calibri"/>
                <w:color w:val="000000"/>
                <w:sz w:val="22"/>
                <w:szCs w:val="22"/>
              </w:rPr>
              <w:t>Country</w:t>
            </w:r>
          </w:p>
        </w:tc>
        <w:tc>
          <w:tcPr>
            <w:tcW w:w="3005" w:type="dxa"/>
          </w:tcPr>
          <w:p w14:paraId="57470833" w14:textId="0449DDBC" w:rsidR="001A1046" w:rsidRDefault="001A1046" w:rsidP="001A1046">
            <w:r>
              <w:t>Country</w:t>
            </w:r>
          </w:p>
        </w:tc>
        <w:tc>
          <w:tcPr>
            <w:tcW w:w="3006" w:type="dxa"/>
          </w:tcPr>
          <w:p w14:paraId="5B127BCB" w14:textId="77777777" w:rsidR="001A1046" w:rsidRDefault="001A1046" w:rsidP="001A1046"/>
        </w:tc>
      </w:tr>
    </w:tbl>
    <w:p w14:paraId="10600C62" w14:textId="69172284" w:rsidR="001A1046" w:rsidRDefault="001A1046" w:rsidP="001A1046">
      <w:pPr>
        <w:pStyle w:val="Heading2"/>
      </w:pPr>
      <w:bookmarkStart w:id="14" w:name="_Toc179451142"/>
      <w:r>
        <w:t>POST SALES RETURN ORDER</w:t>
      </w:r>
      <w:bookmarkEnd w:id="14"/>
    </w:p>
    <w:p w14:paraId="4FC7C31F" w14:textId="2E36C5BB" w:rsidR="001A1046" w:rsidRDefault="001A1046" w:rsidP="001A1046">
      <w:proofErr w:type="gramStart"/>
      <w:r>
        <w:t>URL :</w:t>
      </w:r>
      <w:proofErr w:type="gramEnd"/>
      <w:r>
        <w:t xml:space="preserve"> /</w:t>
      </w:r>
      <w:proofErr w:type="spellStart"/>
      <w:r w:rsidR="00590D01" w:rsidRPr="00590D01">
        <w:t>salesreturnordersTS</w:t>
      </w:r>
      <w:proofErr w:type="spellEnd"/>
    </w:p>
    <w:p w14:paraId="3D956CF4" w14:textId="1DF11049" w:rsidR="001A1046" w:rsidRDefault="001A1046" w:rsidP="001A1046">
      <w:r>
        <w:t xml:space="preserve">Endpoint is used to send </w:t>
      </w:r>
      <w:r w:rsidR="00590D01">
        <w:t>return</w:t>
      </w:r>
      <w:r>
        <w:t xml:space="preserve"> info to SQIT BC</w:t>
      </w:r>
    </w:p>
    <w:p w14:paraId="2881ADAD" w14:textId="064C71FA" w:rsidR="001A1046" w:rsidRDefault="001A1046" w:rsidP="001A1046">
      <w:r>
        <w:t xml:space="preserve">Frequency / </w:t>
      </w:r>
      <w:proofErr w:type="gramStart"/>
      <w:r>
        <w:t>Trigger :</w:t>
      </w:r>
      <w:proofErr w:type="gramEnd"/>
      <w:r>
        <w:t xml:space="preserve"> When </w:t>
      </w:r>
      <w:r w:rsidR="00590D01">
        <w:t>return is made.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A1046" w14:paraId="6D597989" w14:textId="77777777" w:rsidTr="007D3A76">
        <w:tc>
          <w:tcPr>
            <w:tcW w:w="3005" w:type="dxa"/>
          </w:tcPr>
          <w:p w14:paraId="11F081F1" w14:textId="77777777" w:rsidR="001A1046" w:rsidRDefault="001A1046" w:rsidP="007D3A76">
            <w:r>
              <w:t>Attributes</w:t>
            </w:r>
          </w:p>
        </w:tc>
        <w:tc>
          <w:tcPr>
            <w:tcW w:w="3005" w:type="dxa"/>
          </w:tcPr>
          <w:p w14:paraId="52B5C7F3" w14:textId="77777777" w:rsidR="001A1046" w:rsidRDefault="001A1046" w:rsidP="007D3A76">
            <w:r>
              <w:t>TS Attribute</w:t>
            </w:r>
          </w:p>
        </w:tc>
        <w:tc>
          <w:tcPr>
            <w:tcW w:w="3006" w:type="dxa"/>
          </w:tcPr>
          <w:p w14:paraId="22C4A778" w14:textId="77777777" w:rsidR="001A1046" w:rsidRDefault="001A1046" w:rsidP="007D3A76">
            <w:r>
              <w:t>Comments</w:t>
            </w:r>
          </w:p>
        </w:tc>
      </w:tr>
      <w:tr w:rsidR="00590D01" w14:paraId="11324028" w14:textId="77777777" w:rsidTr="009B0082">
        <w:tc>
          <w:tcPr>
            <w:tcW w:w="3005" w:type="dxa"/>
          </w:tcPr>
          <w:p w14:paraId="1C987FE6" w14:textId="0B3CDA22" w:rsidR="00590D01" w:rsidRDefault="00590D01" w:rsidP="00590D01">
            <w:r w:rsidRPr="00A7276A">
              <w:t>No</w:t>
            </w:r>
          </w:p>
        </w:tc>
        <w:tc>
          <w:tcPr>
            <w:tcW w:w="3005" w:type="dxa"/>
          </w:tcPr>
          <w:p w14:paraId="216F493D" w14:textId="399F3EDF" w:rsidR="00590D01" w:rsidRDefault="00590D01" w:rsidP="00590D01">
            <w:r>
              <w:t>no</w:t>
            </w:r>
          </w:p>
        </w:tc>
        <w:tc>
          <w:tcPr>
            <w:tcW w:w="3006" w:type="dxa"/>
          </w:tcPr>
          <w:p w14:paraId="455962DB" w14:textId="529CD8EB" w:rsidR="00590D01" w:rsidRDefault="00590D01" w:rsidP="00590D01">
            <w:r>
              <w:t>Return No</w:t>
            </w:r>
          </w:p>
        </w:tc>
      </w:tr>
      <w:tr w:rsidR="00590D01" w14:paraId="04101D25" w14:textId="77777777" w:rsidTr="009B0082">
        <w:tc>
          <w:tcPr>
            <w:tcW w:w="3005" w:type="dxa"/>
          </w:tcPr>
          <w:p w14:paraId="4FD3F4C7" w14:textId="7843E95B" w:rsidR="00590D01" w:rsidRDefault="00590D01" w:rsidP="00590D01">
            <w:proofErr w:type="spellStart"/>
            <w:r w:rsidRPr="00A7276A">
              <w:lastRenderedPageBreak/>
              <w:t>CallOffNumber</w:t>
            </w:r>
            <w:proofErr w:type="spellEnd"/>
          </w:p>
        </w:tc>
        <w:tc>
          <w:tcPr>
            <w:tcW w:w="3005" w:type="dxa"/>
          </w:tcPr>
          <w:p w14:paraId="1162639E" w14:textId="6D9ABAB4" w:rsidR="00590D01" w:rsidRDefault="00590D01" w:rsidP="00590D01">
            <w:r>
              <w:t>no</w:t>
            </w:r>
          </w:p>
        </w:tc>
        <w:tc>
          <w:tcPr>
            <w:tcW w:w="3006" w:type="dxa"/>
          </w:tcPr>
          <w:p w14:paraId="06945867" w14:textId="31D004C0" w:rsidR="00590D01" w:rsidRDefault="00590D01" w:rsidP="00590D01">
            <w:r>
              <w:t>MR Number</w:t>
            </w:r>
          </w:p>
        </w:tc>
      </w:tr>
      <w:tr w:rsidR="00590D01" w14:paraId="7A488398" w14:textId="77777777" w:rsidTr="009B0082">
        <w:tc>
          <w:tcPr>
            <w:tcW w:w="3005" w:type="dxa"/>
          </w:tcPr>
          <w:p w14:paraId="793AD0FB" w14:textId="4E3630B5" w:rsidR="00590D01" w:rsidRDefault="00590D01" w:rsidP="00590D01">
            <w:proofErr w:type="spellStart"/>
            <w:r w:rsidRPr="00A7276A">
              <w:t>CustomerCode</w:t>
            </w:r>
            <w:proofErr w:type="spellEnd"/>
          </w:p>
        </w:tc>
        <w:tc>
          <w:tcPr>
            <w:tcW w:w="3005" w:type="dxa"/>
          </w:tcPr>
          <w:p w14:paraId="60702465" w14:textId="11D7B4EF" w:rsidR="00590D01" w:rsidRDefault="00590D01" w:rsidP="00590D01">
            <w:proofErr w:type="spellStart"/>
            <w:r>
              <w:t>Accountno</w:t>
            </w:r>
            <w:proofErr w:type="spellEnd"/>
          </w:p>
        </w:tc>
        <w:tc>
          <w:tcPr>
            <w:tcW w:w="3006" w:type="dxa"/>
          </w:tcPr>
          <w:p w14:paraId="4931103B" w14:textId="22D85506" w:rsidR="00590D01" w:rsidRDefault="00590D01" w:rsidP="00590D01"/>
        </w:tc>
      </w:tr>
      <w:tr w:rsidR="00590D01" w14:paraId="3909812D" w14:textId="77777777" w:rsidTr="009B0082">
        <w:tc>
          <w:tcPr>
            <w:tcW w:w="3005" w:type="dxa"/>
          </w:tcPr>
          <w:p w14:paraId="4AED4818" w14:textId="204A6D06" w:rsidR="00590D01" w:rsidRDefault="00590D01" w:rsidP="00590D01">
            <w:proofErr w:type="spellStart"/>
            <w:r w:rsidRPr="00A7276A">
              <w:t>ReturnDate</w:t>
            </w:r>
            <w:proofErr w:type="spellEnd"/>
          </w:p>
        </w:tc>
        <w:tc>
          <w:tcPr>
            <w:tcW w:w="3005" w:type="dxa"/>
          </w:tcPr>
          <w:p w14:paraId="0BF38D86" w14:textId="68DCFCE9" w:rsidR="00590D01" w:rsidRDefault="00590D01" w:rsidP="00590D01">
            <w:proofErr w:type="spellStart"/>
            <w:r>
              <w:t>Appvwhen</w:t>
            </w:r>
            <w:proofErr w:type="spellEnd"/>
          </w:p>
        </w:tc>
        <w:tc>
          <w:tcPr>
            <w:tcW w:w="3006" w:type="dxa"/>
          </w:tcPr>
          <w:p w14:paraId="19890820" w14:textId="77777777" w:rsidR="00590D01" w:rsidRDefault="00590D01" w:rsidP="00590D01"/>
        </w:tc>
      </w:tr>
      <w:tr w:rsidR="00590D01" w14:paraId="5C61B555" w14:textId="77777777" w:rsidTr="009B0082">
        <w:tc>
          <w:tcPr>
            <w:tcW w:w="3005" w:type="dxa"/>
          </w:tcPr>
          <w:p w14:paraId="3CAD751D" w14:textId="16E863D9" w:rsidR="00590D01" w:rsidRDefault="00590D01" w:rsidP="00590D01">
            <w:proofErr w:type="spellStart"/>
            <w:r w:rsidRPr="00A7276A">
              <w:t>ItemNumbers</w:t>
            </w:r>
            <w:proofErr w:type="spellEnd"/>
          </w:p>
        </w:tc>
        <w:tc>
          <w:tcPr>
            <w:tcW w:w="3005" w:type="dxa"/>
          </w:tcPr>
          <w:p w14:paraId="6572A43D" w14:textId="1A622742" w:rsidR="00590D01" w:rsidRPr="00590D01" w:rsidRDefault="00590D01" w:rsidP="00590D01">
            <w:proofErr w:type="spellStart"/>
            <w:r>
              <w:t>Axaptano</w:t>
            </w:r>
            <w:proofErr w:type="spellEnd"/>
          </w:p>
        </w:tc>
        <w:tc>
          <w:tcPr>
            <w:tcW w:w="3006" w:type="dxa"/>
          </w:tcPr>
          <w:p w14:paraId="7A1395AB" w14:textId="77777777" w:rsidR="00590D01" w:rsidRDefault="00590D01" w:rsidP="00590D01"/>
        </w:tc>
      </w:tr>
      <w:tr w:rsidR="00590D01" w14:paraId="5B913DB2" w14:textId="77777777" w:rsidTr="009B0082">
        <w:tc>
          <w:tcPr>
            <w:tcW w:w="3005" w:type="dxa"/>
          </w:tcPr>
          <w:p w14:paraId="2B767398" w14:textId="1D87C2AC" w:rsidR="00590D01" w:rsidRDefault="00590D01" w:rsidP="00590D01">
            <w:proofErr w:type="spellStart"/>
            <w:r w:rsidRPr="00A7276A">
              <w:t>LotNo</w:t>
            </w:r>
            <w:proofErr w:type="spellEnd"/>
          </w:p>
        </w:tc>
        <w:tc>
          <w:tcPr>
            <w:tcW w:w="3005" w:type="dxa"/>
          </w:tcPr>
          <w:p w14:paraId="7A3D4F67" w14:textId="571F9B84" w:rsidR="00590D01" w:rsidRDefault="00590D01" w:rsidP="00590D01">
            <w:r>
              <w:t>Batch</w:t>
            </w:r>
          </w:p>
        </w:tc>
        <w:tc>
          <w:tcPr>
            <w:tcW w:w="3006" w:type="dxa"/>
          </w:tcPr>
          <w:p w14:paraId="1D1C23AC" w14:textId="77777777" w:rsidR="00590D01" w:rsidRDefault="00590D01" w:rsidP="00590D01"/>
        </w:tc>
      </w:tr>
      <w:tr w:rsidR="00590D01" w14:paraId="5D222635" w14:textId="77777777" w:rsidTr="009B0082">
        <w:tc>
          <w:tcPr>
            <w:tcW w:w="3005" w:type="dxa"/>
          </w:tcPr>
          <w:p w14:paraId="6DF8C90D" w14:textId="58AA96BE" w:rsidR="00590D01" w:rsidRDefault="00590D01" w:rsidP="00590D01">
            <w:proofErr w:type="spellStart"/>
            <w:r w:rsidRPr="00A7276A">
              <w:t>QtyGood</w:t>
            </w:r>
            <w:proofErr w:type="spellEnd"/>
          </w:p>
        </w:tc>
        <w:tc>
          <w:tcPr>
            <w:tcW w:w="3005" w:type="dxa"/>
          </w:tcPr>
          <w:p w14:paraId="7C45ED6F" w14:textId="21B40937" w:rsidR="00590D01" w:rsidRDefault="00590D01" w:rsidP="00590D01">
            <w:r>
              <w:t>Good qty</w:t>
            </w:r>
          </w:p>
        </w:tc>
        <w:tc>
          <w:tcPr>
            <w:tcW w:w="3006" w:type="dxa"/>
          </w:tcPr>
          <w:p w14:paraId="21B2A2F4" w14:textId="77777777" w:rsidR="00590D01" w:rsidRDefault="00590D01" w:rsidP="00590D01"/>
        </w:tc>
      </w:tr>
      <w:tr w:rsidR="00590D01" w14:paraId="51E7EA0B" w14:textId="77777777" w:rsidTr="009B0082">
        <w:tc>
          <w:tcPr>
            <w:tcW w:w="3005" w:type="dxa"/>
          </w:tcPr>
          <w:p w14:paraId="0220A89B" w14:textId="13FF007A" w:rsidR="00590D01" w:rsidRDefault="00590D01" w:rsidP="00590D0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A7276A">
              <w:t>QtyDamaged</w:t>
            </w:r>
            <w:proofErr w:type="spellEnd"/>
          </w:p>
        </w:tc>
        <w:tc>
          <w:tcPr>
            <w:tcW w:w="3005" w:type="dxa"/>
          </w:tcPr>
          <w:p w14:paraId="39F1049F" w14:textId="2A21F7A0" w:rsidR="00590D01" w:rsidRDefault="00590D01" w:rsidP="00590D01">
            <w:r>
              <w:t>Damage qty</w:t>
            </w:r>
          </w:p>
        </w:tc>
        <w:tc>
          <w:tcPr>
            <w:tcW w:w="3006" w:type="dxa"/>
          </w:tcPr>
          <w:p w14:paraId="6E4B1816" w14:textId="77777777" w:rsidR="00590D01" w:rsidRDefault="00590D01" w:rsidP="00590D01"/>
        </w:tc>
      </w:tr>
      <w:tr w:rsidR="00590D01" w14:paraId="2502DE25" w14:textId="77777777" w:rsidTr="009B0082">
        <w:tc>
          <w:tcPr>
            <w:tcW w:w="3005" w:type="dxa"/>
          </w:tcPr>
          <w:p w14:paraId="490A911F" w14:textId="074CB71C" w:rsidR="00590D01" w:rsidRDefault="00590D01" w:rsidP="00590D0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A7276A">
              <w:t>RigNumber</w:t>
            </w:r>
            <w:proofErr w:type="spellEnd"/>
          </w:p>
        </w:tc>
        <w:tc>
          <w:tcPr>
            <w:tcW w:w="3005" w:type="dxa"/>
          </w:tcPr>
          <w:p w14:paraId="356E2608" w14:textId="72588BC2" w:rsidR="00590D01" w:rsidRDefault="00590D01" w:rsidP="00590D01">
            <w:r>
              <w:t>Rig</w:t>
            </w:r>
          </w:p>
        </w:tc>
        <w:tc>
          <w:tcPr>
            <w:tcW w:w="3006" w:type="dxa"/>
          </w:tcPr>
          <w:p w14:paraId="5DB5DD97" w14:textId="77777777" w:rsidR="00590D01" w:rsidRDefault="00590D01" w:rsidP="00590D01"/>
        </w:tc>
      </w:tr>
      <w:tr w:rsidR="00590D01" w14:paraId="4E1530DE" w14:textId="77777777" w:rsidTr="009B0082">
        <w:tc>
          <w:tcPr>
            <w:tcW w:w="3005" w:type="dxa"/>
          </w:tcPr>
          <w:p w14:paraId="52776E48" w14:textId="251960A6" w:rsidR="00590D01" w:rsidRDefault="00590D01" w:rsidP="00590D0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A7276A">
              <w:t>WellNumber</w:t>
            </w:r>
            <w:proofErr w:type="spellEnd"/>
          </w:p>
        </w:tc>
        <w:tc>
          <w:tcPr>
            <w:tcW w:w="3005" w:type="dxa"/>
          </w:tcPr>
          <w:p w14:paraId="4ACEB173" w14:textId="423D4726" w:rsidR="00590D01" w:rsidRDefault="00590D01" w:rsidP="00590D01">
            <w:r>
              <w:t>well</w:t>
            </w:r>
          </w:p>
        </w:tc>
        <w:tc>
          <w:tcPr>
            <w:tcW w:w="3006" w:type="dxa"/>
          </w:tcPr>
          <w:p w14:paraId="767A54D4" w14:textId="77777777" w:rsidR="00590D01" w:rsidRDefault="00590D01" w:rsidP="00590D01"/>
        </w:tc>
      </w:tr>
    </w:tbl>
    <w:p w14:paraId="18B56C8E" w14:textId="390F517A" w:rsidR="00AB522E" w:rsidRDefault="00AB522E" w:rsidP="00132F8C">
      <w:pPr>
        <w:rPr>
          <w:i/>
          <w:iCs/>
        </w:rPr>
      </w:pPr>
    </w:p>
    <w:p w14:paraId="52497A72" w14:textId="77777777" w:rsidR="00920C63" w:rsidRDefault="00920C63" w:rsidP="00920C63">
      <w:pPr>
        <w:pStyle w:val="Heading1"/>
      </w:pPr>
    </w:p>
    <w:p w14:paraId="28B5D553" w14:textId="4F2FA6FE" w:rsidR="00920C63" w:rsidRDefault="00920C63" w:rsidP="00920C63">
      <w:pPr>
        <w:pStyle w:val="Heading1"/>
      </w:pPr>
      <w:bookmarkStart w:id="15" w:name="_Toc179451143"/>
      <w:r>
        <w:t>OUTBOUND API</w:t>
      </w:r>
      <w:r w:rsidR="00DE6083">
        <w:t xml:space="preserve"> (From Business Central)</w:t>
      </w:r>
      <w:bookmarkEnd w:id="15"/>
    </w:p>
    <w:p w14:paraId="68104BB0" w14:textId="2E2E82AA" w:rsidR="006D17B8" w:rsidRDefault="00BE391A" w:rsidP="006D17B8">
      <w:pPr>
        <w:pStyle w:val="Heading2"/>
      </w:pPr>
      <w:bookmarkStart w:id="16" w:name="_Toc179451144"/>
      <w:r>
        <w:t>PURCHASE ORDER</w:t>
      </w:r>
      <w:bookmarkEnd w:id="16"/>
    </w:p>
    <w:p w14:paraId="54348A89" w14:textId="69CBBBD9" w:rsidR="006D17B8" w:rsidRDefault="006D17B8" w:rsidP="006D17B8">
      <w:proofErr w:type="gramStart"/>
      <w:r>
        <w:t>URL :</w:t>
      </w:r>
      <w:proofErr w:type="gramEnd"/>
      <w:r>
        <w:t xml:space="preserve"> </w:t>
      </w:r>
      <w:hyperlink r:id="rId6" w:history="1">
        <w:r w:rsidR="00D45755" w:rsidRPr="00A92313">
          <w:rPr>
            <w:rStyle w:val="Hyperlink"/>
          </w:rPr>
          <w:t>https://mitme.tubestream.com/_erp/api/v1/po</w:t>
        </w:r>
      </w:hyperlink>
    </w:p>
    <w:p w14:paraId="7EB37D50" w14:textId="3A7011DA" w:rsidR="006D17B8" w:rsidRDefault="006D17B8" w:rsidP="006D17B8">
      <w:r>
        <w:t xml:space="preserve">Endpoint is used to send </w:t>
      </w:r>
      <w:r w:rsidR="004B0826">
        <w:t xml:space="preserve">purchase order info to </w:t>
      </w:r>
      <w:proofErr w:type="spellStart"/>
      <w:r w:rsidR="004B0826">
        <w:t>Tubestream</w:t>
      </w:r>
      <w:proofErr w:type="spellEnd"/>
      <w:r w:rsidR="004B0826">
        <w:t>.</w:t>
      </w:r>
    </w:p>
    <w:p w14:paraId="46DB5435" w14:textId="2A88C09B" w:rsidR="006D17B8" w:rsidRDefault="006D17B8" w:rsidP="006D17B8">
      <w:r>
        <w:t xml:space="preserve">Frequency / </w:t>
      </w:r>
      <w:proofErr w:type="gramStart"/>
      <w:r>
        <w:t>Trigger :</w:t>
      </w:r>
      <w:proofErr w:type="gramEnd"/>
      <w:r>
        <w:t xml:space="preserve"> </w:t>
      </w:r>
      <w:r w:rsidR="00394E72">
        <w:t>When we click action ‘</w:t>
      </w:r>
      <w:r w:rsidR="00B314A3">
        <w:t>Create</w:t>
      </w:r>
      <w:r w:rsidR="00394E72">
        <w:t xml:space="preserve"> Purchase Order in </w:t>
      </w:r>
      <w:proofErr w:type="spellStart"/>
      <w:r w:rsidR="00394E72">
        <w:t>Tubestream</w:t>
      </w:r>
      <w:proofErr w:type="spellEnd"/>
      <w:r w:rsidR="00394E72">
        <w:t>’ or system will run a job queue every day automatically to update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6"/>
      </w:tblGrid>
      <w:tr w:rsidR="00347061" w:rsidRPr="00C77BB7" w14:paraId="16D34BED" w14:textId="77777777" w:rsidTr="00ED427A">
        <w:tc>
          <w:tcPr>
            <w:tcW w:w="3005" w:type="dxa"/>
          </w:tcPr>
          <w:p w14:paraId="1C227CA5" w14:textId="77777777" w:rsidR="00347061" w:rsidRPr="00C77BB7" w:rsidRDefault="00347061" w:rsidP="00ED427A">
            <w:pPr>
              <w:rPr>
                <w:b/>
                <w:bCs/>
              </w:rPr>
            </w:pPr>
            <w:r w:rsidRPr="00C77BB7">
              <w:rPr>
                <w:b/>
                <w:bCs/>
              </w:rPr>
              <w:t>Attributes</w:t>
            </w:r>
          </w:p>
        </w:tc>
        <w:tc>
          <w:tcPr>
            <w:tcW w:w="3006" w:type="dxa"/>
          </w:tcPr>
          <w:p w14:paraId="72147B83" w14:textId="77777777" w:rsidR="00347061" w:rsidRPr="00C77BB7" w:rsidRDefault="00347061" w:rsidP="00ED427A">
            <w:pPr>
              <w:rPr>
                <w:b/>
                <w:bCs/>
              </w:rPr>
            </w:pPr>
            <w:r w:rsidRPr="00C77BB7">
              <w:rPr>
                <w:b/>
                <w:bCs/>
              </w:rPr>
              <w:t>Comments</w:t>
            </w:r>
          </w:p>
        </w:tc>
      </w:tr>
      <w:tr w:rsidR="00347061" w14:paraId="00E9DE2C" w14:textId="77777777" w:rsidTr="00ED427A">
        <w:tc>
          <w:tcPr>
            <w:tcW w:w="3005" w:type="dxa"/>
          </w:tcPr>
          <w:p w14:paraId="431475F9" w14:textId="40291C6F" w:rsidR="00347061" w:rsidRDefault="001624F0" w:rsidP="00ED427A">
            <w:r w:rsidRPr="001624F0">
              <w:t>eta</w:t>
            </w:r>
          </w:p>
        </w:tc>
        <w:tc>
          <w:tcPr>
            <w:tcW w:w="3006" w:type="dxa"/>
          </w:tcPr>
          <w:p w14:paraId="02FEB81D" w14:textId="732CAD61" w:rsidR="00347061" w:rsidRDefault="00347061" w:rsidP="00ED427A"/>
        </w:tc>
      </w:tr>
      <w:tr w:rsidR="00347061" w14:paraId="298BD6A2" w14:textId="77777777" w:rsidTr="00ED427A">
        <w:tc>
          <w:tcPr>
            <w:tcW w:w="3005" w:type="dxa"/>
          </w:tcPr>
          <w:p w14:paraId="26FCE2DA" w14:textId="7A283681" w:rsidR="00347061" w:rsidRDefault="004B4D9A" w:rsidP="00ED427A">
            <w:proofErr w:type="spellStart"/>
            <w:r w:rsidRPr="004B4D9A">
              <w:t>ami_code</w:t>
            </w:r>
            <w:proofErr w:type="spellEnd"/>
          </w:p>
        </w:tc>
        <w:tc>
          <w:tcPr>
            <w:tcW w:w="3006" w:type="dxa"/>
          </w:tcPr>
          <w:p w14:paraId="4E979DC1" w14:textId="7CEBC705" w:rsidR="00347061" w:rsidRDefault="00347061" w:rsidP="00ED427A"/>
        </w:tc>
      </w:tr>
      <w:tr w:rsidR="00347061" w14:paraId="3D9DCE48" w14:textId="77777777" w:rsidTr="00ED427A">
        <w:tc>
          <w:tcPr>
            <w:tcW w:w="3005" w:type="dxa"/>
          </w:tcPr>
          <w:p w14:paraId="74B5DB04" w14:textId="12C32558" w:rsidR="00347061" w:rsidRDefault="004B4D9A" w:rsidP="00ED427A">
            <w:proofErr w:type="spellStart"/>
            <w:r w:rsidRPr="004B4D9A">
              <w:t>custpo</w:t>
            </w:r>
            <w:proofErr w:type="spellEnd"/>
          </w:p>
        </w:tc>
        <w:tc>
          <w:tcPr>
            <w:tcW w:w="3006" w:type="dxa"/>
          </w:tcPr>
          <w:p w14:paraId="7FA0244E" w14:textId="77777777" w:rsidR="00347061" w:rsidRDefault="00347061" w:rsidP="00ED427A"/>
        </w:tc>
      </w:tr>
      <w:tr w:rsidR="00347061" w14:paraId="5C93068B" w14:textId="77777777" w:rsidTr="00ED427A">
        <w:tc>
          <w:tcPr>
            <w:tcW w:w="3005" w:type="dxa"/>
          </w:tcPr>
          <w:p w14:paraId="69FF6311" w14:textId="5D8287F0" w:rsidR="00347061" w:rsidRDefault="004B4D9A" w:rsidP="00ED427A">
            <w:r w:rsidRPr="004B4D9A">
              <w:t>mill</w:t>
            </w:r>
          </w:p>
        </w:tc>
        <w:tc>
          <w:tcPr>
            <w:tcW w:w="3006" w:type="dxa"/>
          </w:tcPr>
          <w:p w14:paraId="058864E3" w14:textId="77777777" w:rsidR="00347061" w:rsidRDefault="00347061" w:rsidP="00ED427A"/>
        </w:tc>
      </w:tr>
      <w:tr w:rsidR="00774486" w14:paraId="055CEF5C" w14:textId="77777777" w:rsidTr="00ED427A">
        <w:tc>
          <w:tcPr>
            <w:tcW w:w="3005" w:type="dxa"/>
          </w:tcPr>
          <w:p w14:paraId="67F6E2E6" w14:textId="398A1E15" w:rsidR="00774486" w:rsidRPr="004B4D9A" w:rsidRDefault="00774486" w:rsidP="00ED427A">
            <w:proofErr w:type="spellStart"/>
            <w:r w:rsidRPr="00774486">
              <w:t>book_value</w:t>
            </w:r>
            <w:proofErr w:type="spellEnd"/>
          </w:p>
        </w:tc>
        <w:tc>
          <w:tcPr>
            <w:tcW w:w="3006" w:type="dxa"/>
          </w:tcPr>
          <w:p w14:paraId="056B6DB8" w14:textId="77777777" w:rsidR="00774486" w:rsidRDefault="00774486" w:rsidP="00ED427A"/>
        </w:tc>
      </w:tr>
      <w:tr w:rsidR="00774486" w14:paraId="2793498A" w14:textId="77777777" w:rsidTr="00ED427A">
        <w:tc>
          <w:tcPr>
            <w:tcW w:w="3005" w:type="dxa"/>
          </w:tcPr>
          <w:p w14:paraId="539F583C" w14:textId="6801E575" w:rsidR="00774486" w:rsidRPr="004B4D9A" w:rsidRDefault="00774486" w:rsidP="00ED427A">
            <w:proofErr w:type="spellStart"/>
            <w:r w:rsidRPr="00774486">
              <w:t>book_value_mt</w:t>
            </w:r>
            <w:proofErr w:type="spellEnd"/>
          </w:p>
        </w:tc>
        <w:tc>
          <w:tcPr>
            <w:tcW w:w="3006" w:type="dxa"/>
          </w:tcPr>
          <w:p w14:paraId="2308E704" w14:textId="77777777" w:rsidR="00774486" w:rsidRDefault="00774486" w:rsidP="00ED427A"/>
        </w:tc>
      </w:tr>
      <w:tr w:rsidR="00347061" w14:paraId="3C8D30B5" w14:textId="77777777" w:rsidTr="00ED427A">
        <w:tc>
          <w:tcPr>
            <w:tcW w:w="3005" w:type="dxa"/>
          </w:tcPr>
          <w:p w14:paraId="0F6EF78A" w14:textId="2E5D99C4" w:rsidR="00347061" w:rsidRDefault="007D4D76" w:rsidP="00ED427A">
            <w:proofErr w:type="spellStart"/>
            <w:r w:rsidRPr="007D4D76">
              <w:t>cust_acc</w:t>
            </w:r>
            <w:proofErr w:type="spellEnd"/>
          </w:p>
        </w:tc>
        <w:tc>
          <w:tcPr>
            <w:tcW w:w="3006" w:type="dxa"/>
          </w:tcPr>
          <w:p w14:paraId="2F1B11F8" w14:textId="77777777" w:rsidR="00347061" w:rsidRDefault="00347061" w:rsidP="00ED427A"/>
        </w:tc>
      </w:tr>
      <w:tr w:rsidR="00347061" w14:paraId="5241F7A9" w14:textId="77777777" w:rsidTr="00ED427A">
        <w:tc>
          <w:tcPr>
            <w:tcW w:w="3005" w:type="dxa"/>
          </w:tcPr>
          <w:p w14:paraId="0F9272E3" w14:textId="4DFC2269" w:rsidR="00347061" w:rsidRDefault="007D4D76" w:rsidP="00ED427A">
            <w:r w:rsidRPr="007D4D76">
              <w:t>destination</w:t>
            </w:r>
          </w:p>
        </w:tc>
        <w:tc>
          <w:tcPr>
            <w:tcW w:w="3006" w:type="dxa"/>
          </w:tcPr>
          <w:p w14:paraId="004E2DDC" w14:textId="77777777" w:rsidR="00347061" w:rsidRDefault="00347061" w:rsidP="00ED427A"/>
        </w:tc>
      </w:tr>
      <w:tr w:rsidR="00347061" w14:paraId="3E73A64B" w14:textId="77777777" w:rsidTr="00ED427A">
        <w:tc>
          <w:tcPr>
            <w:tcW w:w="3005" w:type="dxa"/>
          </w:tcPr>
          <w:p w14:paraId="47C6E4B7" w14:textId="0F911C08" w:rsidR="00347061" w:rsidRDefault="007D4D76" w:rsidP="00ED427A">
            <w:proofErr w:type="spellStart"/>
            <w:r w:rsidRPr="007D4D76">
              <w:t>id_item</w:t>
            </w:r>
            <w:proofErr w:type="spellEnd"/>
          </w:p>
        </w:tc>
        <w:tc>
          <w:tcPr>
            <w:tcW w:w="3006" w:type="dxa"/>
          </w:tcPr>
          <w:p w14:paraId="34410BEF" w14:textId="77777777" w:rsidR="00347061" w:rsidRDefault="00347061" w:rsidP="00ED427A"/>
        </w:tc>
      </w:tr>
      <w:tr w:rsidR="00347061" w14:paraId="25B042CC" w14:textId="77777777" w:rsidTr="00ED427A">
        <w:tc>
          <w:tcPr>
            <w:tcW w:w="3005" w:type="dxa"/>
          </w:tcPr>
          <w:p w14:paraId="75BF563F" w14:textId="02AA8C76" w:rsidR="00347061" w:rsidRDefault="007D4D76" w:rsidP="00ED427A">
            <w:r w:rsidRPr="007D4D76">
              <w:t>no</w:t>
            </w:r>
          </w:p>
        </w:tc>
        <w:tc>
          <w:tcPr>
            <w:tcW w:w="3006" w:type="dxa"/>
          </w:tcPr>
          <w:p w14:paraId="485CA845" w14:textId="77777777" w:rsidR="00347061" w:rsidRDefault="00347061" w:rsidP="00ED427A"/>
        </w:tc>
      </w:tr>
      <w:tr w:rsidR="00347061" w14:paraId="39A4F2F9" w14:textId="77777777" w:rsidTr="00ED427A">
        <w:tc>
          <w:tcPr>
            <w:tcW w:w="3005" w:type="dxa"/>
          </w:tcPr>
          <w:p w14:paraId="75FF5CE1" w14:textId="523D3EB3" w:rsidR="00347061" w:rsidRDefault="007D4D76" w:rsidP="00ED427A">
            <w:r w:rsidRPr="007D4D76">
              <w:t>price</w:t>
            </w:r>
          </w:p>
        </w:tc>
        <w:tc>
          <w:tcPr>
            <w:tcW w:w="3006" w:type="dxa"/>
          </w:tcPr>
          <w:p w14:paraId="609B1C99" w14:textId="77777777" w:rsidR="00347061" w:rsidRDefault="00347061" w:rsidP="00ED427A"/>
        </w:tc>
      </w:tr>
      <w:tr w:rsidR="00347061" w14:paraId="72CC7B7D" w14:textId="77777777" w:rsidTr="00ED427A">
        <w:tc>
          <w:tcPr>
            <w:tcW w:w="3005" w:type="dxa"/>
          </w:tcPr>
          <w:p w14:paraId="080A08B0" w14:textId="5CA43724" w:rsidR="00347061" w:rsidRDefault="007A577D" w:rsidP="00ED427A">
            <w:proofErr w:type="spellStart"/>
            <w:r w:rsidRPr="007A577D">
              <w:t>total_ft</w:t>
            </w:r>
            <w:proofErr w:type="spellEnd"/>
          </w:p>
        </w:tc>
        <w:tc>
          <w:tcPr>
            <w:tcW w:w="3006" w:type="dxa"/>
          </w:tcPr>
          <w:p w14:paraId="03FBED55" w14:textId="5F03C559" w:rsidR="00347061" w:rsidRDefault="00596DA1" w:rsidP="00ED427A">
            <w:r>
              <w:t xml:space="preserve">If </w:t>
            </w:r>
            <w:r w:rsidRPr="00A01753">
              <w:t>unit</w:t>
            </w:r>
            <w:r>
              <w:t xml:space="preserve"> is ‘FT’</w:t>
            </w:r>
          </w:p>
        </w:tc>
      </w:tr>
      <w:tr w:rsidR="00596DA1" w14:paraId="424E5B5A" w14:textId="77777777" w:rsidTr="00ED427A">
        <w:tc>
          <w:tcPr>
            <w:tcW w:w="3005" w:type="dxa"/>
          </w:tcPr>
          <w:p w14:paraId="41078068" w14:textId="19B2F52D" w:rsidR="00596DA1" w:rsidRDefault="00596DA1" w:rsidP="00596DA1">
            <w:proofErr w:type="spellStart"/>
            <w:r w:rsidRPr="007A577D">
              <w:t>total_joint</w:t>
            </w:r>
            <w:proofErr w:type="spellEnd"/>
          </w:p>
        </w:tc>
        <w:tc>
          <w:tcPr>
            <w:tcW w:w="3006" w:type="dxa"/>
          </w:tcPr>
          <w:p w14:paraId="57D5DB63" w14:textId="7D15D2A8" w:rsidR="00596DA1" w:rsidRDefault="00596DA1" w:rsidP="00596DA1">
            <w:r>
              <w:t xml:space="preserve">If </w:t>
            </w:r>
            <w:r w:rsidRPr="00A01753">
              <w:t>unit</w:t>
            </w:r>
            <w:r>
              <w:t xml:space="preserve"> is ‘JT’</w:t>
            </w:r>
            <w:r w:rsidR="002A71A3">
              <w:t xml:space="preserve"> and default</w:t>
            </w:r>
          </w:p>
        </w:tc>
      </w:tr>
      <w:tr w:rsidR="00596DA1" w14:paraId="7420F511" w14:textId="77777777" w:rsidTr="00ED427A">
        <w:tc>
          <w:tcPr>
            <w:tcW w:w="3005" w:type="dxa"/>
          </w:tcPr>
          <w:p w14:paraId="1722C2E1" w14:textId="49297232" w:rsidR="00596DA1" w:rsidRDefault="00596DA1" w:rsidP="00596DA1">
            <w:proofErr w:type="spellStart"/>
            <w:r w:rsidRPr="00A01753">
              <w:t>total_mt</w:t>
            </w:r>
            <w:proofErr w:type="spellEnd"/>
          </w:p>
        </w:tc>
        <w:tc>
          <w:tcPr>
            <w:tcW w:w="3006" w:type="dxa"/>
          </w:tcPr>
          <w:p w14:paraId="2B9AFE77" w14:textId="254D9934" w:rsidR="00596DA1" w:rsidRDefault="00596DA1" w:rsidP="00596DA1">
            <w:r>
              <w:t xml:space="preserve">If </w:t>
            </w:r>
            <w:r w:rsidRPr="00A01753">
              <w:t>unit</w:t>
            </w:r>
            <w:r>
              <w:t xml:space="preserve"> is ‘MT’</w:t>
            </w:r>
          </w:p>
        </w:tc>
      </w:tr>
      <w:tr w:rsidR="00596DA1" w14:paraId="7758ECBC" w14:textId="77777777" w:rsidTr="00ED427A">
        <w:tc>
          <w:tcPr>
            <w:tcW w:w="3005" w:type="dxa"/>
          </w:tcPr>
          <w:p w14:paraId="29AA71A8" w14:textId="1AF2DC01" w:rsidR="00596DA1" w:rsidRDefault="00596DA1" w:rsidP="00596DA1">
            <w:r w:rsidRPr="00A01753">
              <w:t>unit</w:t>
            </w:r>
          </w:p>
        </w:tc>
        <w:tc>
          <w:tcPr>
            <w:tcW w:w="3006" w:type="dxa"/>
          </w:tcPr>
          <w:p w14:paraId="0AD70EA1" w14:textId="77777777" w:rsidR="00596DA1" w:rsidRDefault="00596DA1" w:rsidP="00596DA1"/>
        </w:tc>
      </w:tr>
      <w:tr w:rsidR="00596DA1" w14:paraId="06523CCD" w14:textId="77777777" w:rsidTr="00ED427A">
        <w:tc>
          <w:tcPr>
            <w:tcW w:w="3005" w:type="dxa"/>
          </w:tcPr>
          <w:p w14:paraId="297ED59E" w14:textId="5747D78B" w:rsidR="00596DA1" w:rsidRDefault="00596DA1" w:rsidP="00596DA1">
            <w:proofErr w:type="spellStart"/>
            <w:r w:rsidRPr="00A01753">
              <w:t>vessel_name</w:t>
            </w:r>
            <w:proofErr w:type="spellEnd"/>
          </w:p>
        </w:tc>
        <w:tc>
          <w:tcPr>
            <w:tcW w:w="3006" w:type="dxa"/>
          </w:tcPr>
          <w:p w14:paraId="01D5E8D7" w14:textId="77777777" w:rsidR="00596DA1" w:rsidRDefault="00596DA1" w:rsidP="00596DA1"/>
        </w:tc>
      </w:tr>
      <w:tr w:rsidR="00596DA1" w14:paraId="47004AC6" w14:textId="77777777" w:rsidTr="00ED427A">
        <w:tc>
          <w:tcPr>
            <w:tcW w:w="3005" w:type="dxa"/>
          </w:tcPr>
          <w:p w14:paraId="1BF33CE6" w14:textId="50042485" w:rsidR="00596DA1" w:rsidRDefault="00596DA1" w:rsidP="00596DA1">
            <w:r w:rsidRPr="00A01753">
              <w:t>store</w:t>
            </w:r>
          </w:p>
        </w:tc>
        <w:tc>
          <w:tcPr>
            <w:tcW w:w="3006" w:type="dxa"/>
          </w:tcPr>
          <w:p w14:paraId="5D740568" w14:textId="77777777" w:rsidR="00596DA1" w:rsidRDefault="00596DA1" w:rsidP="00596DA1"/>
        </w:tc>
      </w:tr>
      <w:tr w:rsidR="00596DA1" w14:paraId="58BF5F33" w14:textId="77777777" w:rsidTr="00ED427A">
        <w:tc>
          <w:tcPr>
            <w:tcW w:w="3005" w:type="dxa"/>
          </w:tcPr>
          <w:p w14:paraId="714163F2" w14:textId="4FBE97D5" w:rsidR="00596DA1" w:rsidRDefault="00596DA1" w:rsidP="00596DA1">
            <w:proofErr w:type="spellStart"/>
            <w:r w:rsidRPr="008E180E">
              <w:t>line_no</w:t>
            </w:r>
            <w:proofErr w:type="spellEnd"/>
          </w:p>
        </w:tc>
        <w:tc>
          <w:tcPr>
            <w:tcW w:w="3006" w:type="dxa"/>
          </w:tcPr>
          <w:p w14:paraId="74A428D5" w14:textId="77777777" w:rsidR="00596DA1" w:rsidRDefault="00596DA1" w:rsidP="00596DA1"/>
        </w:tc>
      </w:tr>
      <w:tr w:rsidR="00596DA1" w14:paraId="21ED80B8" w14:textId="77777777" w:rsidTr="00ED427A">
        <w:tc>
          <w:tcPr>
            <w:tcW w:w="3005" w:type="dxa"/>
          </w:tcPr>
          <w:p w14:paraId="22DC561B" w14:textId="10C23220" w:rsidR="00596DA1" w:rsidRPr="008E180E" w:rsidRDefault="00596DA1" w:rsidP="00596DA1">
            <w:proofErr w:type="spellStart"/>
            <w:r w:rsidRPr="008E180E">
              <w:t>mmsi_id</w:t>
            </w:r>
            <w:proofErr w:type="spellEnd"/>
          </w:p>
        </w:tc>
        <w:tc>
          <w:tcPr>
            <w:tcW w:w="3006" w:type="dxa"/>
          </w:tcPr>
          <w:p w14:paraId="79E0035A" w14:textId="77777777" w:rsidR="00596DA1" w:rsidRDefault="00596DA1" w:rsidP="00596DA1"/>
        </w:tc>
      </w:tr>
      <w:tr w:rsidR="00596DA1" w14:paraId="5137183F" w14:textId="77777777" w:rsidTr="00ED427A">
        <w:tc>
          <w:tcPr>
            <w:tcW w:w="3005" w:type="dxa"/>
          </w:tcPr>
          <w:p w14:paraId="40B4100D" w14:textId="525ED641" w:rsidR="00596DA1" w:rsidRDefault="00596DA1" w:rsidP="00596DA1">
            <w:r w:rsidRPr="008E180E">
              <w:t>allowance</w:t>
            </w:r>
          </w:p>
        </w:tc>
        <w:tc>
          <w:tcPr>
            <w:tcW w:w="3006" w:type="dxa"/>
          </w:tcPr>
          <w:p w14:paraId="56D8AB79" w14:textId="77777777" w:rsidR="00596DA1" w:rsidRDefault="00596DA1" w:rsidP="00596DA1"/>
        </w:tc>
      </w:tr>
    </w:tbl>
    <w:p w14:paraId="5CAACDC1" w14:textId="77777777" w:rsidR="006D17B8" w:rsidRDefault="006D17B8" w:rsidP="00132F8C">
      <w:pPr>
        <w:rPr>
          <w:i/>
          <w:iCs/>
        </w:rPr>
      </w:pPr>
    </w:p>
    <w:p w14:paraId="2F82550C" w14:textId="0495BC8C" w:rsidR="006D17B8" w:rsidRDefault="00BE391A" w:rsidP="006D17B8">
      <w:pPr>
        <w:pStyle w:val="Heading2"/>
      </w:pPr>
      <w:bookmarkStart w:id="17" w:name="_Toc179451145"/>
      <w:r>
        <w:t>SALES INVOICE</w:t>
      </w:r>
      <w:bookmarkEnd w:id="17"/>
    </w:p>
    <w:p w14:paraId="36057704" w14:textId="7033A2EA" w:rsidR="006D17B8" w:rsidRDefault="006D17B8" w:rsidP="006D17B8">
      <w:proofErr w:type="gramStart"/>
      <w:r>
        <w:t>URL :</w:t>
      </w:r>
      <w:proofErr w:type="gramEnd"/>
      <w:r>
        <w:t xml:space="preserve"> </w:t>
      </w:r>
      <w:hyperlink r:id="rId7" w:history="1">
        <w:r w:rsidR="00D45755" w:rsidRPr="00A92313">
          <w:rPr>
            <w:rStyle w:val="Hyperlink"/>
          </w:rPr>
          <w:t>https://mitme.tubestream.com/_erp/api/v1/invoice</w:t>
        </w:r>
      </w:hyperlink>
    </w:p>
    <w:p w14:paraId="0AB39D23" w14:textId="719C455A" w:rsidR="006D17B8" w:rsidRDefault="006D17B8" w:rsidP="006D17B8">
      <w:r>
        <w:t xml:space="preserve">Endpoint is used to send </w:t>
      </w:r>
      <w:r w:rsidR="004B0826">
        <w:t xml:space="preserve">sales invoice info to </w:t>
      </w:r>
      <w:proofErr w:type="spellStart"/>
      <w:r w:rsidR="004B0826">
        <w:t>Tubestream</w:t>
      </w:r>
      <w:proofErr w:type="spellEnd"/>
      <w:r w:rsidR="004B0826">
        <w:t>.</w:t>
      </w:r>
    </w:p>
    <w:p w14:paraId="27A00289" w14:textId="0901EC3A" w:rsidR="006D17B8" w:rsidRDefault="006D17B8" w:rsidP="006D17B8">
      <w:r>
        <w:t xml:space="preserve">Frequency / </w:t>
      </w:r>
      <w:proofErr w:type="gramStart"/>
      <w:r>
        <w:t>Trigger :</w:t>
      </w:r>
      <w:proofErr w:type="gramEnd"/>
      <w:r>
        <w:t xml:space="preserve"> </w:t>
      </w:r>
      <w:r w:rsidR="00B229E5">
        <w:t xml:space="preserve">When </w:t>
      </w:r>
      <w:r w:rsidR="00EA1C08">
        <w:t>we click action ‘Update Sale</w:t>
      </w:r>
      <w:r w:rsidR="00066DE1">
        <w:t xml:space="preserve">s Invoice in </w:t>
      </w:r>
      <w:proofErr w:type="spellStart"/>
      <w:r w:rsidR="00066DE1">
        <w:t>Tubestream</w:t>
      </w:r>
      <w:proofErr w:type="spellEnd"/>
      <w:r w:rsidR="00066DE1">
        <w:t xml:space="preserve">’ or </w:t>
      </w:r>
      <w:r w:rsidR="00E14180">
        <w:t>sy</w:t>
      </w:r>
      <w:r w:rsidR="002A3D3C">
        <w:t>stem will run a job queue every day automatically</w:t>
      </w:r>
      <w:r w:rsidR="00394E72">
        <w:t xml:space="preserve"> to update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6"/>
      </w:tblGrid>
      <w:tr w:rsidR="00347061" w14:paraId="475B39A7" w14:textId="77777777" w:rsidTr="00ED427A">
        <w:tc>
          <w:tcPr>
            <w:tcW w:w="3005" w:type="dxa"/>
          </w:tcPr>
          <w:p w14:paraId="3224F500" w14:textId="77777777" w:rsidR="00347061" w:rsidRPr="00835CCE" w:rsidRDefault="00347061" w:rsidP="00ED427A">
            <w:pPr>
              <w:rPr>
                <w:b/>
                <w:bCs/>
              </w:rPr>
            </w:pPr>
            <w:r w:rsidRPr="00835CCE">
              <w:rPr>
                <w:b/>
                <w:bCs/>
              </w:rPr>
              <w:t>Attributes</w:t>
            </w:r>
          </w:p>
        </w:tc>
        <w:tc>
          <w:tcPr>
            <w:tcW w:w="3006" w:type="dxa"/>
          </w:tcPr>
          <w:p w14:paraId="4ED7C988" w14:textId="77777777" w:rsidR="00347061" w:rsidRPr="00835CCE" w:rsidRDefault="00347061" w:rsidP="00ED427A">
            <w:pPr>
              <w:rPr>
                <w:b/>
                <w:bCs/>
              </w:rPr>
            </w:pPr>
            <w:r w:rsidRPr="00835CCE">
              <w:rPr>
                <w:b/>
                <w:bCs/>
              </w:rPr>
              <w:t>Comments</w:t>
            </w:r>
          </w:p>
        </w:tc>
      </w:tr>
      <w:tr w:rsidR="00347061" w14:paraId="4AD822FD" w14:textId="77777777" w:rsidTr="00ED427A">
        <w:tc>
          <w:tcPr>
            <w:tcW w:w="3005" w:type="dxa"/>
          </w:tcPr>
          <w:p w14:paraId="11BF8DF1" w14:textId="39C31098" w:rsidR="00347061" w:rsidRPr="004D3D19" w:rsidRDefault="004D3D19" w:rsidP="00ED427A">
            <w:pPr>
              <w:rPr>
                <w:lang w:val="en-IN"/>
              </w:rPr>
            </w:pPr>
            <w:proofErr w:type="spellStart"/>
            <w:r w:rsidRPr="004D3D19">
              <w:rPr>
                <w:lang w:val="en-IN"/>
              </w:rPr>
              <w:t>cust_acc</w:t>
            </w:r>
            <w:proofErr w:type="spellEnd"/>
          </w:p>
        </w:tc>
        <w:tc>
          <w:tcPr>
            <w:tcW w:w="3006" w:type="dxa"/>
          </w:tcPr>
          <w:p w14:paraId="7CB51AF5" w14:textId="5185EF96" w:rsidR="00347061" w:rsidRDefault="00347061" w:rsidP="00ED427A"/>
        </w:tc>
      </w:tr>
      <w:tr w:rsidR="00347061" w14:paraId="0D8870CF" w14:textId="77777777" w:rsidTr="00ED427A">
        <w:tc>
          <w:tcPr>
            <w:tcW w:w="3005" w:type="dxa"/>
          </w:tcPr>
          <w:p w14:paraId="60C312A8" w14:textId="722C5062" w:rsidR="00347061" w:rsidRPr="00024648" w:rsidRDefault="00024648" w:rsidP="00ED427A">
            <w:pPr>
              <w:rPr>
                <w:lang w:val="en-IN"/>
              </w:rPr>
            </w:pPr>
            <w:proofErr w:type="spellStart"/>
            <w:r w:rsidRPr="00024648">
              <w:rPr>
                <w:lang w:val="en-IN"/>
              </w:rPr>
              <w:t>inv_amount</w:t>
            </w:r>
            <w:proofErr w:type="spellEnd"/>
          </w:p>
        </w:tc>
        <w:tc>
          <w:tcPr>
            <w:tcW w:w="3006" w:type="dxa"/>
          </w:tcPr>
          <w:p w14:paraId="36AFB390" w14:textId="1A453C77" w:rsidR="00347061" w:rsidRDefault="00347061" w:rsidP="00ED427A"/>
        </w:tc>
      </w:tr>
      <w:tr w:rsidR="00347061" w14:paraId="5938D19A" w14:textId="77777777" w:rsidTr="00ED427A">
        <w:tc>
          <w:tcPr>
            <w:tcW w:w="3005" w:type="dxa"/>
          </w:tcPr>
          <w:p w14:paraId="465C7257" w14:textId="4F8F7613" w:rsidR="00347061" w:rsidRPr="00024648" w:rsidRDefault="00024648" w:rsidP="00ED427A">
            <w:pPr>
              <w:rPr>
                <w:lang w:val="en-IN"/>
              </w:rPr>
            </w:pPr>
            <w:proofErr w:type="spellStart"/>
            <w:r w:rsidRPr="00024648">
              <w:rPr>
                <w:lang w:val="en-IN"/>
              </w:rPr>
              <w:t>custpo</w:t>
            </w:r>
            <w:proofErr w:type="spellEnd"/>
          </w:p>
        </w:tc>
        <w:tc>
          <w:tcPr>
            <w:tcW w:w="3006" w:type="dxa"/>
          </w:tcPr>
          <w:p w14:paraId="639B55D6" w14:textId="77777777" w:rsidR="00347061" w:rsidRDefault="00347061" w:rsidP="00ED427A"/>
        </w:tc>
      </w:tr>
      <w:tr w:rsidR="00347061" w14:paraId="6BE5A018" w14:textId="77777777" w:rsidTr="00ED427A">
        <w:tc>
          <w:tcPr>
            <w:tcW w:w="3005" w:type="dxa"/>
          </w:tcPr>
          <w:p w14:paraId="73CDD922" w14:textId="72786FF4" w:rsidR="00347061" w:rsidRPr="00A510D0" w:rsidRDefault="00A510D0" w:rsidP="00ED427A">
            <w:pPr>
              <w:rPr>
                <w:lang w:val="en-IN"/>
              </w:rPr>
            </w:pPr>
            <w:proofErr w:type="spellStart"/>
            <w:r w:rsidRPr="00A510D0">
              <w:rPr>
                <w:lang w:val="en-IN"/>
              </w:rPr>
              <w:t>inv_curr</w:t>
            </w:r>
            <w:proofErr w:type="spellEnd"/>
          </w:p>
        </w:tc>
        <w:tc>
          <w:tcPr>
            <w:tcW w:w="3006" w:type="dxa"/>
          </w:tcPr>
          <w:p w14:paraId="3B0FE58A" w14:textId="77777777" w:rsidR="00347061" w:rsidRDefault="00347061" w:rsidP="00ED427A"/>
        </w:tc>
      </w:tr>
      <w:tr w:rsidR="00347061" w14:paraId="44751CE3" w14:textId="77777777" w:rsidTr="00ED427A">
        <w:tc>
          <w:tcPr>
            <w:tcW w:w="3005" w:type="dxa"/>
          </w:tcPr>
          <w:p w14:paraId="633BA510" w14:textId="5258B603" w:rsidR="00347061" w:rsidRPr="00A510D0" w:rsidRDefault="00A510D0" w:rsidP="00ED427A">
            <w:pPr>
              <w:rPr>
                <w:lang w:val="en-IN"/>
              </w:rPr>
            </w:pPr>
            <w:proofErr w:type="spellStart"/>
            <w:r w:rsidRPr="00A510D0">
              <w:rPr>
                <w:lang w:val="en-IN"/>
              </w:rPr>
              <w:t>inv_date</w:t>
            </w:r>
            <w:proofErr w:type="spellEnd"/>
          </w:p>
        </w:tc>
        <w:tc>
          <w:tcPr>
            <w:tcW w:w="3006" w:type="dxa"/>
          </w:tcPr>
          <w:p w14:paraId="023849D5" w14:textId="77777777" w:rsidR="00347061" w:rsidRDefault="00347061" w:rsidP="00ED427A"/>
        </w:tc>
      </w:tr>
      <w:tr w:rsidR="00347061" w14:paraId="52B45C51" w14:textId="77777777" w:rsidTr="00ED427A">
        <w:tc>
          <w:tcPr>
            <w:tcW w:w="3005" w:type="dxa"/>
          </w:tcPr>
          <w:p w14:paraId="5BE20642" w14:textId="00BD7965" w:rsidR="00347061" w:rsidRPr="00A510D0" w:rsidRDefault="00A510D0" w:rsidP="00ED427A">
            <w:pPr>
              <w:rPr>
                <w:lang w:val="en-IN"/>
              </w:rPr>
            </w:pPr>
            <w:proofErr w:type="spellStart"/>
            <w:r w:rsidRPr="00A510D0">
              <w:rPr>
                <w:lang w:val="en-IN"/>
              </w:rPr>
              <w:t>inv_close</w:t>
            </w:r>
            <w:proofErr w:type="spellEnd"/>
          </w:p>
        </w:tc>
        <w:tc>
          <w:tcPr>
            <w:tcW w:w="3006" w:type="dxa"/>
          </w:tcPr>
          <w:p w14:paraId="091701FF" w14:textId="77777777" w:rsidR="00347061" w:rsidRDefault="00347061" w:rsidP="00ED427A"/>
        </w:tc>
      </w:tr>
      <w:tr w:rsidR="00347061" w14:paraId="6984F08C" w14:textId="77777777" w:rsidTr="00ED427A">
        <w:tc>
          <w:tcPr>
            <w:tcW w:w="3005" w:type="dxa"/>
          </w:tcPr>
          <w:p w14:paraId="6C46709B" w14:textId="481A044F" w:rsidR="00347061" w:rsidRPr="00E33039" w:rsidRDefault="00E33039" w:rsidP="00ED427A">
            <w:pPr>
              <w:rPr>
                <w:lang w:val="en-IN"/>
              </w:rPr>
            </w:pPr>
            <w:proofErr w:type="spellStart"/>
            <w:r w:rsidRPr="00E33039">
              <w:rPr>
                <w:lang w:val="en-IN"/>
              </w:rPr>
              <w:t>inv_due</w:t>
            </w:r>
            <w:proofErr w:type="spellEnd"/>
          </w:p>
        </w:tc>
        <w:tc>
          <w:tcPr>
            <w:tcW w:w="3006" w:type="dxa"/>
          </w:tcPr>
          <w:p w14:paraId="655ADAB3" w14:textId="77777777" w:rsidR="00347061" w:rsidRDefault="00347061" w:rsidP="00ED427A"/>
        </w:tc>
      </w:tr>
      <w:tr w:rsidR="000D5BAB" w14:paraId="081C29D4" w14:textId="77777777" w:rsidTr="00ED427A">
        <w:tc>
          <w:tcPr>
            <w:tcW w:w="3005" w:type="dxa"/>
          </w:tcPr>
          <w:p w14:paraId="63FD49BC" w14:textId="6F20EFCB" w:rsidR="000D5BAB" w:rsidRPr="00E33039" w:rsidRDefault="00E33039" w:rsidP="00ED427A">
            <w:pPr>
              <w:rPr>
                <w:lang w:val="en-IN"/>
              </w:rPr>
            </w:pPr>
            <w:proofErr w:type="spellStart"/>
            <w:r w:rsidRPr="00E33039">
              <w:rPr>
                <w:lang w:val="en-IN"/>
              </w:rPr>
              <w:t>sales_order</w:t>
            </w:r>
            <w:proofErr w:type="spellEnd"/>
          </w:p>
        </w:tc>
        <w:tc>
          <w:tcPr>
            <w:tcW w:w="3006" w:type="dxa"/>
          </w:tcPr>
          <w:p w14:paraId="07028E5D" w14:textId="77777777" w:rsidR="000D5BAB" w:rsidRDefault="000D5BAB" w:rsidP="00ED427A"/>
        </w:tc>
      </w:tr>
      <w:tr w:rsidR="000D5BAB" w14:paraId="45CA554E" w14:textId="77777777" w:rsidTr="00ED427A">
        <w:tc>
          <w:tcPr>
            <w:tcW w:w="3005" w:type="dxa"/>
          </w:tcPr>
          <w:p w14:paraId="3A472824" w14:textId="798A96B8" w:rsidR="000D5BAB" w:rsidRPr="00E33039" w:rsidRDefault="00E33039" w:rsidP="00ED427A">
            <w:pPr>
              <w:rPr>
                <w:lang w:val="en-IN"/>
              </w:rPr>
            </w:pPr>
            <w:proofErr w:type="spellStart"/>
            <w:r w:rsidRPr="00E33039">
              <w:rPr>
                <w:lang w:val="en-IN"/>
              </w:rPr>
              <w:t>inv_no</w:t>
            </w:r>
            <w:proofErr w:type="spellEnd"/>
          </w:p>
        </w:tc>
        <w:tc>
          <w:tcPr>
            <w:tcW w:w="3006" w:type="dxa"/>
          </w:tcPr>
          <w:p w14:paraId="56DBB562" w14:textId="77777777" w:rsidR="000D5BAB" w:rsidRDefault="000D5BAB" w:rsidP="00ED427A"/>
        </w:tc>
      </w:tr>
      <w:tr w:rsidR="000D5BAB" w14:paraId="309494D6" w14:textId="77777777" w:rsidTr="00ED427A">
        <w:tc>
          <w:tcPr>
            <w:tcW w:w="3005" w:type="dxa"/>
          </w:tcPr>
          <w:p w14:paraId="42A5655C" w14:textId="62D48962" w:rsidR="000D5BAB" w:rsidRPr="00E33039" w:rsidRDefault="00E33039" w:rsidP="00ED427A">
            <w:pPr>
              <w:rPr>
                <w:lang w:val="en-IN"/>
              </w:rPr>
            </w:pPr>
            <w:proofErr w:type="spellStart"/>
            <w:r w:rsidRPr="00E33039">
              <w:rPr>
                <w:lang w:val="en-IN"/>
              </w:rPr>
              <w:t>calloff_no</w:t>
            </w:r>
            <w:proofErr w:type="spellEnd"/>
          </w:p>
        </w:tc>
        <w:tc>
          <w:tcPr>
            <w:tcW w:w="3006" w:type="dxa"/>
          </w:tcPr>
          <w:p w14:paraId="5E2E4832" w14:textId="77777777" w:rsidR="000D5BAB" w:rsidRDefault="000D5BAB" w:rsidP="00ED427A"/>
        </w:tc>
      </w:tr>
    </w:tbl>
    <w:p w14:paraId="2048C892" w14:textId="77777777" w:rsidR="006D17B8" w:rsidRDefault="006D17B8" w:rsidP="00132F8C">
      <w:pPr>
        <w:rPr>
          <w:i/>
          <w:iCs/>
        </w:rPr>
      </w:pPr>
    </w:p>
    <w:p w14:paraId="0324838A" w14:textId="77777777" w:rsidR="00347061" w:rsidRDefault="00347061" w:rsidP="00132F8C">
      <w:pPr>
        <w:rPr>
          <w:i/>
          <w:iCs/>
        </w:rPr>
      </w:pPr>
    </w:p>
    <w:p w14:paraId="312775F5" w14:textId="2CAD42B0" w:rsidR="006D17B8" w:rsidRDefault="00BE391A" w:rsidP="006D17B8">
      <w:pPr>
        <w:pStyle w:val="Heading2"/>
      </w:pPr>
      <w:bookmarkStart w:id="18" w:name="_Toc179451146"/>
      <w:r>
        <w:t>VENDOR</w:t>
      </w:r>
      <w:bookmarkEnd w:id="18"/>
    </w:p>
    <w:p w14:paraId="5B3E071E" w14:textId="192E9188" w:rsidR="00DE551C" w:rsidRDefault="006D17B8" w:rsidP="006D17B8">
      <w:proofErr w:type="gramStart"/>
      <w:r>
        <w:t>URL :</w:t>
      </w:r>
      <w:proofErr w:type="gramEnd"/>
      <w:r>
        <w:t xml:space="preserve"> </w:t>
      </w:r>
      <w:hyperlink r:id="rId8" w:history="1">
        <w:r w:rsidR="001170B8" w:rsidRPr="00A92313">
          <w:rPr>
            <w:rStyle w:val="Hyperlink"/>
          </w:rPr>
          <w:t>https://mitme.tubestream.com/_erp/api/v1/vendor</w:t>
        </w:r>
      </w:hyperlink>
    </w:p>
    <w:p w14:paraId="5CE19204" w14:textId="06FDC490" w:rsidR="006D17B8" w:rsidRDefault="006D17B8" w:rsidP="006D17B8">
      <w:r>
        <w:t xml:space="preserve">Endpoint is used to </w:t>
      </w:r>
      <w:r w:rsidR="004B0826">
        <w:t xml:space="preserve">send </w:t>
      </w:r>
      <w:r w:rsidR="008F0B24">
        <w:t>vendor</w:t>
      </w:r>
      <w:r w:rsidR="004B0826">
        <w:t xml:space="preserve"> info</w:t>
      </w:r>
      <w:r w:rsidR="008F0B24">
        <w:t xml:space="preserve"> to </w:t>
      </w:r>
      <w:proofErr w:type="spellStart"/>
      <w:r w:rsidR="008F0B24">
        <w:t>Tubestream</w:t>
      </w:r>
      <w:proofErr w:type="spellEnd"/>
      <w:r w:rsidR="008F0B24">
        <w:t>.</w:t>
      </w:r>
    </w:p>
    <w:p w14:paraId="54AB9A10" w14:textId="29A31C60" w:rsidR="006D17B8" w:rsidRDefault="006D17B8" w:rsidP="006D17B8">
      <w:r>
        <w:t xml:space="preserve">Frequency / </w:t>
      </w:r>
      <w:proofErr w:type="gramStart"/>
      <w:r>
        <w:t>Trigger :</w:t>
      </w:r>
      <w:proofErr w:type="gramEnd"/>
      <w:r>
        <w:t xml:space="preserve"> </w:t>
      </w:r>
      <w:r w:rsidR="00645412">
        <w:t xml:space="preserve">When we click action ‘Create Vendor in </w:t>
      </w:r>
      <w:proofErr w:type="spellStart"/>
      <w:r w:rsidR="00645412">
        <w:t>Tubestream</w:t>
      </w:r>
      <w:proofErr w:type="spellEnd"/>
      <w:r w:rsidR="00645412">
        <w:t>’ or system will run a job queue every day automatically to update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6"/>
      </w:tblGrid>
      <w:tr w:rsidR="00792A37" w14:paraId="07E1D3A0" w14:textId="77777777" w:rsidTr="00792A37">
        <w:tc>
          <w:tcPr>
            <w:tcW w:w="3005" w:type="dxa"/>
          </w:tcPr>
          <w:p w14:paraId="56424641" w14:textId="77777777" w:rsidR="00792A37" w:rsidRPr="00C77BB7" w:rsidRDefault="00792A37" w:rsidP="00ED427A">
            <w:pPr>
              <w:rPr>
                <w:b/>
                <w:bCs/>
              </w:rPr>
            </w:pPr>
            <w:r w:rsidRPr="00C77BB7">
              <w:rPr>
                <w:b/>
                <w:bCs/>
              </w:rPr>
              <w:t>Attributes</w:t>
            </w:r>
          </w:p>
        </w:tc>
        <w:tc>
          <w:tcPr>
            <w:tcW w:w="3006" w:type="dxa"/>
          </w:tcPr>
          <w:p w14:paraId="32B293EE" w14:textId="77777777" w:rsidR="00792A37" w:rsidRPr="00C77BB7" w:rsidRDefault="00792A37" w:rsidP="00ED427A">
            <w:pPr>
              <w:rPr>
                <w:b/>
                <w:bCs/>
              </w:rPr>
            </w:pPr>
            <w:r w:rsidRPr="00C77BB7">
              <w:rPr>
                <w:b/>
                <w:bCs/>
              </w:rPr>
              <w:t>Comments</w:t>
            </w:r>
          </w:p>
        </w:tc>
      </w:tr>
      <w:tr w:rsidR="00792A37" w14:paraId="0F0A6AD5" w14:textId="77777777" w:rsidTr="00792A37">
        <w:tc>
          <w:tcPr>
            <w:tcW w:w="3005" w:type="dxa"/>
          </w:tcPr>
          <w:p w14:paraId="7D806382" w14:textId="46147381" w:rsidR="00792A37" w:rsidRDefault="00792D7F" w:rsidP="00ED427A">
            <w:r w:rsidRPr="00792D7F">
              <w:t>code</w:t>
            </w:r>
          </w:p>
        </w:tc>
        <w:tc>
          <w:tcPr>
            <w:tcW w:w="3006" w:type="dxa"/>
          </w:tcPr>
          <w:p w14:paraId="77AEFC1A" w14:textId="2C2F6A70" w:rsidR="00792A37" w:rsidRDefault="00C77BB7" w:rsidP="00ED427A">
            <w:r>
              <w:t>Vendor No.</w:t>
            </w:r>
          </w:p>
        </w:tc>
      </w:tr>
      <w:tr w:rsidR="00792A37" w14:paraId="582852A4" w14:textId="77777777" w:rsidTr="00792A37">
        <w:tc>
          <w:tcPr>
            <w:tcW w:w="3005" w:type="dxa"/>
          </w:tcPr>
          <w:p w14:paraId="1DB12ABF" w14:textId="6A253EC2" w:rsidR="00792A37" w:rsidRDefault="00645405" w:rsidP="00ED427A">
            <w:r w:rsidRPr="00645405">
              <w:t>name</w:t>
            </w:r>
          </w:p>
        </w:tc>
        <w:tc>
          <w:tcPr>
            <w:tcW w:w="3006" w:type="dxa"/>
          </w:tcPr>
          <w:p w14:paraId="11DCA165" w14:textId="45EA76AC" w:rsidR="00792A37" w:rsidRDefault="00C77BB7" w:rsidP="00ED427A">
            <w:r>
              <w:t>Vendor Name</w:t>
            </w:r>
          </w:p>
        </w:tc>
      </w:tr>
      <w:tr w:rsidR="00792A37" w14:paraId="27309E39" w14:textId="77777777" w:rsidTr="00792A37">
        <w:tc>
          <w:tcPr>
            <w:tcW w:w="3005" w:type="dxa"/>
          </w:tcPr>
          <w:p w14:paraId="1DF74B33" w14:textId="4883D559" w:rsidR="00792A37" w:rsidRDefault="00792D7F" w:rsidP="00ED427A">
            <w:r w:rsidRPr="00792D7F">
              <w:t>type</w:t>
            </w:r>
          </w:p>
        </w:tc>
        <w:tc>
          <w:tcPr>
            <w:tcW w:w="3006" w:type="dxa"/>
          </w:tcPr>
          <w:p w14:paraId="094B4206" w14:textId="77777777" w:rsidR="00792A37" w:rsidRDefault="00792A37" w:rsidP="00ED427A"/>
        </w:tc>
      </w:tr>
      <w:tr w:rsidR="00792A37" w14:paraId="59FC11E2" w14:textId="77777777" w:rsidTr="00792A37">
        <w:tc>
          <w:tcPr>
            <w:tcW w:w="3005" w:type="dxa"/>
          </w:tcPr>
          <w:p w14:paraId="0F32B379" w14:textId="54AA6641" w:rsidR="00792A37" w:rsidRDefault="00792D7F" w:rsidP="00ED427A">
            <w:r w:rsidRPr="00792D7F">
              <w:t>address</w:t>
            </w:r>
          </w:p>
        </w:tc>
        <w:tc>
          <w:tcPr>
            <w:tcW w:w="3006" w:type="dxa"/>
          </w:tcPr>
          <w:p w14:paraId="71FB8A78" w14:textId="1473B2EF" w:rsidR="00792A37" w:rsidRDefault="00C77BB7" w:rsidP="00ED427A">
            <w:r>
              <w:t>Vendor Address</w:t>
            </w:r>
          </w:p>
        </w:tc>
      </w:tr>
    </w:tbl>
    <w:p w14:paraId="598DD4BE" w14:textId="77777777" w:rsidR="006D17B8" w:rsidRPr="00715F07" w:rsidRDefault="006D17B8" w:rsidP="00132F8C">
      <w:pPr>
        <w:rPr>
          <w:i/>
          <w:iCs/>
        </w:rPr>
      </w:pPr>
    </w:p>
    <w:sectPr w:rsidR="006D17B8" w:rsidRPr="00715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E2E7B3D"/>
    <w:multiLevelType w:val="hybridMultilevel"/>
    <w:tmpl w:val="BCD26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6659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E3D"/>
    <w:rsid w:val="00024648"/>
    <w:rsid w:val="00066DE1"/>
    <w:rsid w:val="000D5BAB"/>
    <w:rsid w:val="001170B8"/>
    <w:rsid w:val="00132F8C"/>
    <w:rsid w:val="001624F0"/>
    <w:rsid w:val="001A1046"/>
    <w:rsid w:val="002A3D3C"/>
    <w:rsid w:val="002A71A3"/>
    <w:rsid w:val="002F12A9"/>
    <w:rsid w:val="00347061"/>
    <w:rsid w:val="003548BE"/>
    <w:rsid w:val="00394E72"/>
    <w:rsid w:val="00397EA0"/>
    <w:rsid w:val="003C7EEB"/>
    <w:rsid w:val="00433636"/>
    <w:rsid w:val="00467725"/>
    <w:rsid w:val="004B0826"/>
    <w:rsid w:val="004B4D9A"/>
    <w:rsid w:val="004D3D19"/>
    <w:rsid w:val="004F23AC"/>
    <w:rsid w:val="00544642"/>
    <w:rsid w:val="00590D01"/>
    <w:rsid w:val="00596DA1"/>
    <w:rsid w:val="00645405"/>
    <w:rsid w:val="00645412"/>
    <w:rsid w:val="006A6CBA"/>
    <w:rsid w:val="006D17B8"/>
    <w:rsid w:val="006F74CB"/>
    <w:rsid w:val="00715F07"/>
    <w:rsid w:val="00762FE1"/>
    <w:rsid w:val="00770602"/>
    <w:rsid w:val="00774486"/>
    <w:rsid w:val="00792A37"/>
    <w:rsid w:val="00792D7F"/>
    <w:rsid w:val="0079452A"/>
    <w:rsid w:val="007A577D"/>
    <w:rsid w:val="007D4D76"/>
    <w:rsid w:val="00835CCE"/>
    <w:rsid w:val="008E180E"/>
    <w:rsid w:val="008F0B24"/>
    <w:rsid w:val="00901639"/>
    <w:rsid w:val="00920C63"/>
    <w:rsid w:val="009526D7"/>
    <w:rsid w:val="00A01753"/>
    <w:rsid w:val="00A1139D"/>
    <w:rsid w:val="00A22B7A"/>
    <w:rsid w:val="00A510D0"/>
    <w:rsid w:val="00A80DD8"/>
    <w:rsid w:val="00AB522E"/>
    <w:rsid w:val="00AC34E4"/>
    <w:rsid w:val="00B229E5"/>
    <w:rsid w:val="00B314A3"/>
    <w:rsid w:val="00BC31A5"/>
    <w:rsid w:val="00BE391A"/>
    <w:rsid w:val="00C77BB7"/>
    <w:rsid w:val="00CD637D"/>
    <w:rsid w:val="00D44E3D"/>
    <w:rsid w:val="00D45755"/>
    <w:rsid w:val="00DA2C6F"/>
    <w:rsid w:val="00DE551C"/>
    <w:rsid w:val="00DE6083"/>
    <w:rsid w:val="00E062FF"/>
    <w:rsid w:val="00E14180"/>
    <w:rsid w:val="00E33039"/>
    <w:rsid w:val="00EA1C08"/>
    <w:rsid w:val="00F251C5"/>
    <w:rsid w:val="00F9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F2C2C"/>
  <w15:chartTrackingRefBased/>
  <w15:docId w15:val="{88B52C2A-4530-4692-995C-BF2946EEC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17B8"/>
  </w:style>
  <w:style w:type="paragraph" w:styleId="Heading1">
    <w:name w:val="heading 1"/>
    <w:basedOn w:val="Normal"/>
    <w:link w:val="Heading1Char"/>
    <w:uiPriority w:val="9"/>
    <w:qFormat/>
    <w:rsid w:val="00D44E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44E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D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44E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E3D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44E3D"/>
    <w:rPr>
      <w:rFonts w:ascii="Times New Roman" w:eastAsia="Times New Roman" w:hAnsi="Times New Roman" w:cs="Times New Roman"/>
      <w:b/>
      <w:bCs/>
      <w:kern w:val="0"/>
      <w:sz w:val="36"/>
      <w:szCs w:val="36"/>
      <w:lang w:eastAsia="en-ID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44E3D"/>
    <w:rPr>
      <w:rFonts w:ascii="Times New Roman" w:eastAsia="Times New Roman" w:hAnsi="Times New Roman" w:cs="Times New Roman"/>
      <w:b/>
      <w:bCs/>
      <w:kern w:val="0"/>
      <w:sz w:val="27"/>
      <w:szCs w:val="27"/>
      <w:lang w:eastAsia="en-ID"/>
      <w14:ligatures w14:val="none"/>
    </w:rPr>
  </w:style>
  <w:style w:type="paragraph" w:customStyle="1" w:styleId="msonormal0">
    <w:name w:val="msonormal"/>
    <w:basedOn w:val="Normal"/>
    <w:rsid w:val="00D44E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44E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44E3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D44E3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44E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4E3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32F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A10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A104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A104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104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1046"/>
    <w:rPr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DE6083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DE6083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DE6083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29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6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1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2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3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6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5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3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4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6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46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5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53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4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0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1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9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8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7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8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43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32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9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3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0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72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0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20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9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3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2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00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33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43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94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1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82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15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4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26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5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43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45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8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13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76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9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13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7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9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0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84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1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61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1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8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9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8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3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05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9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9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2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9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7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7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8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2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8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1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4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14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20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9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2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43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1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2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0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1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57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2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99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71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24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1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59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1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98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3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90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16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1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2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75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45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8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3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0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9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7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9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9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7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00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6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7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19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9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07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36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25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5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6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22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25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00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1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17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tme.tubestream.com/_erp/api/v1/vendor" TargetMode="External"/><Relationship Id="rId3" Type="http://schemas.openxmlformats.org/officeDocument/2006/relationships/styles" Target="styles.xml"/><Relationship Id="rId7" Type="http://schemas.openxmlformats.org/officeDocument/2006/relationships/hyperlink" Target="https://mitme.tubestream.com/_erp/api/v1/invoic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itme.tubestream.com/_erp/api/v1/po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5F23AE-A547-41FE-9588-794436313C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9</Pages>
  <Words>1449</Words>
  <Characters>8262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Jaya Siraj</dc:creator>
  <cp:keywords/>
  <dc:description/>
  <cp:lastModifiedBy>Abhinav Saini</cp:lastModifiedBy>
  <cp:revision>61</cp:revision>
  <dcterms:created xsi:type="dcterms:W3CDTF">2024-09-25T01:25:00Z</dcterms:created>
  <dcterms:modified xsi:type="dcterms:W3CDTF">2024-10-10T05:41:00Z</dcterms:modified>
</cp:coreProperties>
</file>