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r w:rsidRPr="00F41644">
        <w:t>Jagged array replaced by matrix, and made all code working with it.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and exception handling added in Player.cs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Use setters in the constructor in Player.cs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Validation and exception handling added in Field.cs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Loop in the constructor of Board.cs extracted in separate method PrepareMatrix().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Override Equals() for Field.cs,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GetHashCode() for Field.cs,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PrepateMatrix()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IPlayer interface improved (string Name{get;} and int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all fields in Game.cs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code in Game.cs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Create constructor for Game.cs</w:t>
      </w:r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Remove InitializeGameBoard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>Remove InitializeTopPlayers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Create GameStarted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Replace Main method from Game.cs in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Made Menu() method public, to be called from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Fields in Board.cs are no longer readonly</w:t>
      </w:r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MinesCount created in Board.cs.Exception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Indexer created in Board.cs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IVisitor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Implement MineSetterVisitor class</w:t>
      </w:r>
      <w:r w:rsidR="002A1258">
        <w:rPr>
          <w:lang w:val="en-US"/>
        </w:rPr>
        <w:t xml:space="preserve"> which implements IVisitor</w:t>
      </w:r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Board.cs</w:t>
      </w:r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SetMines() method from Board.cs.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In Board.cs fields renamed to fieldsMatrix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Add IBoard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IBoardManager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IBoardScanner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BoardScanner.cs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>Replace logic for ScanSurroundingFields from Board to the new BoardScanner class. It depends on the private IsMineInPosition()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BoardManager.cs created implemented IBoardManager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Renderer.cs created implementing IRenderer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Duplicated methods wich are extracted in separate classes are removed from Board.cs</w:t>
      </w:r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Adapt Game.cs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r>
        <w:rPr>
          <w:lang w:val="en-US"/>
        </w:rPr>
        <w:t>IAcceptable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>Rename CheckBoardStatus() method to IsGameOver()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>Bug Found and Fixed – Game.cs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>Remove ShowTopPlayers() method from Game.cs, created PrintTopPlayers() in Renderer.cs instead.</w:t>
      </w:r>
    </w:p>
    <w:p w:rsidR="00D20B4C" w:rsidRPr="00064C1D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Renderer.cs left with default constructor (used parameter injection instead) </w:t>
      </w:r>
    </w:p>
    <w:p w:rsidR="00064C1D" w:rsidRPr="00DA59E6" w:rsidRDefault="00064C1D" w:rsidP="002A1258">
      <w:pPr>
        <w:pStyle w:val="a3"/>
        <w:numPr>
          <w:ilvl w:val="0"/>
          <w:numId w:val="1"/>
        </w:numPr>
      </w:pPr>
      <w:r>
        <w:rPr>
          <w:lang w:val="en-US"/>
        </w:rPr>
        <w:t>Some constants extracted in Renderer.cs</w:t>
      </w:r>
    </w:p>
    <w:p w:rsidR="00DA59E6" w:rsidRPr="00B75920" w:rsidRDefault="00DA59E6" w:rsidP="002A1258">
      <w:pPr>
        <w:pStyle w:val="a3"/>
        <w:numPr>
          <w:ilvl w:val="0"/>
          <w:numId w:val="1"/>
        </w:numPr>
      </w:pPr>
      <w:r>
        <w:rPr>
          <w:lang w:val="en-US"/>
        </w:rPr>
        <w:t>Extract some repeating code in Renderer.cs</w:t>
      </w:r>
    </w:p>
    <w:p w:rsidR="00B75920" w:rsidRPr="00A63D35" w:rsidRDefault="00B75920" w:rsidP="002A1258">
      <w:pPr>
        <w:pStyle w:val="a3"/>
        <w:numPr>
          <w:ilvl w:val="0"/>
          <w:numId w:val="1"/>
        </w:numPr>
      </w:pPr>
      <w:r>
        <w:rPr>
          <w:lang w:val="en-US"/>
        </w:rPr>
        <w:t>Field.cs constructor changed (Constructor injection)</w:t>
      </w:r>
    </w:p>
    <w:p w:rsidR="00A63D35" w:rsidRPr="007E13ED" w:rsidRDefault="00A63D35" w:rsidP="002A1258">
      <w:pPr>
        <w:pStyle w:val="a3"/>
        <w:numPr>
          <w:ilvl w:val="0"/>
          <w:numId w:val="1"/>
        </w:numPr>
      </w:pPr>
      <w:r>
        <w:rPr>
          <w:lang w:val="en-US"/>
        </w:rPr>
        <w:t>Prototype pattern implemented</w:t>
      </w:r>
    </w:p>
    <w:p w:rsidR="007E13ED" w:rsidRPr="00BF5E24" w:rsidRDefault="007E13ED" w:rsidP="002A1258">
      <w:pPr>
        <w:pStyle w:val="a3"/>
        <w:numPr>
          <w:ilvl w:val="0"/>
          <w:numId w:val="1"/>
        </w:numPr>
      </w:pPr>
      <w:r>
        <w:rPr>
          <w:lang w:val="en-US"/>
        </w:rPr>
        <w:t>Remove static method from Renderer.  Add method PrintMainMenu() in IRenderer.cs</w:t>
      </w:r>
    </w:p>
    <w:p w:rsidR="00BF5E24" w:rsidRPr="00E23A65" w:rsidRDefault="00BF5E24" w:rsidP="002A1258">
      <w:pPr>
        <w:pStyle w:val="a3"/>
        <w:numPr>
          <w:ilvl w:val="0"/>
          <w:numId w:val="1"/>
        </w:numPr>
      </w:pPr>
      <w:r>
        <w:rPr>
          <w:lang w:val="en-US"/>
        </w:rPr>
        <w:t>Improve prototype pattern. Remove class FieldPrototype, Icloneable interface used instead</w:t>
      </w:r>
    </w:p>
    <w:p w:rsidR="00E23A65" w:rsidRPr="009B7710" w:rsidRDefault="00E23A65" w:rsidP="002A1258">
      <w:pPr>
        <w:pStyle w:val="a3"/>
        <w:numPr>
          <w:ilvl w:val="0"/>
          <w:numId w:val="1"/>
        </w:numPr>
      </w:pPr>
      <w:r>
        <w:rPr>
          <w:lang w:val="en-US"/>
        </w:rPr>
        <w:t>Tests added for Board.cs and Field.cs</w:t>
      </w:r>
      <w:bookmarkStart w:id="0" w:name="_GoBack"/>
      <w:bookmarkEnd w:id="0"/>
    </w:p>
    <w:sectPr w:rsidR="00E23A65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064C1D"/>
    <w:rsid w:val="002A1258"/>
    <w:rsid w:val="002B0DC7"/>
    <w:rsid w:val="00555C4D"/>
    <w:rsid w:val="005801AF"/>
    <w:rsid w:val="00734916"/>
    <w:rsid w:val="007B6CAC"/>
    <w:rsid w:val="007E13ED"/>
    <w:rsid w:val="00800DE1"/>
    <w:rsid w:val="009A4D33"/>
    <w:rsid w:val="009B7710"/>
    <w:rsid w:val="00A63D35"/>
    <w:rsid w:val="00B3686D"/>
    <w:rsid w:val="00B75920"/>
    <w:rsid w:val="00BF5E24"/>
    <w:rsid w:val="00C728EF"/>
    <w:rsid w:val="00C9002D"/>
    <w:rsid w:val="00D20B4C"/>
    <w:rsid w:val="00D35B19"/>
    <w:rsid w:val="00D45CDE"/>
    <w:rsid w:val="00DA59E6"/>
    <w:rsid w:val="00DF1973"/>
    <w:rsid w:val="00E121C0"/>
    <w:rsid w:val="00E23A65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2014-07-10T20:23:00Z</dcterms:created>
  <dcterms:modified xsi:type="dcterms:W3CDTF">2014-07-18T19:43:00Z</dcterms:modified>
</cp:coreProperties>
</file>