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DFA" w:rsidRDefault="008D05B0" w:rsidP="00AD5D51">
      <w:pPr>
        <w:jc w:val="right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v1.1</w:t>
      </w:r>
      <w:r w:rsidR="003C0A79">
        <w:rPr>
          <w:rFonts w:ascii="Consolas" w:hAnsi="Consolas" w:cs="Consolas"/>
          <w:sz w:val="16"/>
          <w:szCs w:val="16"/>
          <w:lang w:val="en-US"/>
        </w:rPr>
        <w:t>.0</w:t>
      </w:r>
      <w:r>
        <w:rPr>
          <w:rFonts w:ascii="Consolas" w:hAnsi="Consolas" w:cs="Consolas"/>
          <w:sz w:val="16"/>
          <w:szCs w:val="16"/>
          <w:lang w:val="en-US"/>
        </w:rPr>
        <w:t xml:space="preserve"> (2017-07-17</w:t>
      </w:r>
      <w:r w:rsidR="00AD5D51">
        <w:rPr>
          <w:rFonts w:ascii="Consolas" w:hAnsi="Consolas" w:cs="Consolas"/>
          <w:sz w:val="16"/>
          <w:szCs w:val="16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4791"/>
      </w:tblGrid>
      <w:tr w:rsidR="006F41E6" w:rsidRPr="00A578EE" w:rsidTr="009A451C">
        <w:tc>
          <w:tcPr>
            <w:tcW w:w="5665" w:type="dxa"/>
            <w:vMerge w:val="restart"/>
          </w:tcPr>
          <w:p w:rsidR="006F41E6" w:rsidRDefault="006F41E6" w:rsidP="00231541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 w:rsidRPr="00AC3405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=== SENDER ===</w:t>
            </w:r>
          </w:p>
          <w:p w:rsidR="006F41E6" w:rsidRPr="00AC3405" w:rsidRDefault="006F41E6" w:rsidP="00231541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functions must be synchronized!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init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() {</w:t>
            </w:r>
          </w:p>
          <w:p w:rsidR="00DE1683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id =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0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expectedAck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</w:t>
            </w:r>
            <w:r w:rsidR="00DE1683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DE1683" w:rsidRPr="00DE1683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(*)</w:t>
            </w:r>
          </w:p>
          <w:p w:rsidR="006F41E6" w:rsidRPr="00126732" w:rsidRDefault="00DE1683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E1683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6F41E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connected = </w:t>
            </w:r>
            <w:r w:rsidR="006F41E6" w:rsidRPr="0006283D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false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26732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srt</w:t>
            </w:r>
            <w:r w:rsidR="00E15987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</w:t>
            </w:r>
            <w:r w:rsidR="00056A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056AAD">
              <w:rPr>
                <w:rFonts w:ascii="Consolas" w:hAnsi="Consolas" w:cs="Consolas"/>
                <w:sz w:val="16"/>
                <w:szCs w:val="16"/>
                <w:lang w:val="en-US"/>
              </w:rPr>
              <w:t>totalTicks</w:t>
            </w:r>
            <w:proofErr w:type="spellEnd"/>
            <w:r w:rsidR="00056A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</w:t>
            </w:r>
          </w:p>
          <w:p w:rsidR="003C0A79" w:rsidRDefault="003C0A79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C0A79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F12FC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rcid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timer(trigger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Pr="009A451C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PERIOD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A6A97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connect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="00CF12FC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="003C0A79">
              <w:rPr>
                <w:rFonts w:ascii="Consolas" w:hAnsi="Consolas" w:cs="Consolas"/>
                <w:sz w:val="16"/>
                <w:szCs w:val="16"/>
                <w:lang w:val="en-US"/>
              </w:rPr>
              <w:t>rc_id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  <w:r w:rsidR="009F209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9F209B" w:rsidRPr="00DE1683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(*</w:t>
            </w:r>
            <w:r w:rsidR="009F209B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*</w:t>
            </w:r>
            <w:r w:rsidR="009F209B" w:rsidRPr="00DE1683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)</w:t>
            </w:r>
          </w:p>
          <w:p w:rsidR="003C0A79" w:rsidRDefault="003C0A79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="00CF12FC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rcid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CF12FC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rc_id</w:t>
            </w:r>
            <w:proofErr w:type="spellEnd"/>
          </w:p>
          <w:p w:rsidR="006F41E6" w:rsidRPr="007C13AB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id =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expectedAck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r w:rsidRPr="00063B7B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SYN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srt</w:t>
            </w:r>
            <w:r w:rsidR="00E15987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r w:rsidRPr="007C13AB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DEFAULT_</w:t>
            </w:r>
            <w:r w:rsidR="00056AAD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S</w:t>
            </w:r>
            <w:r w:rsidRPr="007C13AB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RT</w:t>
            </w:r>
            <w:r w:rsidR="005B14E8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T</w:t>
            </w:r>
          </w:p>
          <w:p w:rsidR="00056AAD" w:rsidRPr="00056AAD" w:rsidRDefault="00056AAD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totalTicks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</w:t>
            </w:r>
          </w:p>
          <w:p w:rsidR="006F41E6" w:rsidRPr="007C13AB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B228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connected = </w:t>
            </w:r>
            <w:r w:rsidRPr="00FB228D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false</w:t>
            </w:r>
          </w:p>
          <w:p w:rsidR="006F41E6" w:rsidRPr="00855E11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deleteAll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(buffer)</w:t>
            </w:r>
          </w:p>
          <w:p w:rsidR="006F41E6" w:rsidRDefault="006F41E6" w:rsidP="00FA6A97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add(buffer[</w:t>
            </w:r>
            <w:r w:rsidRPr="0042106B">
              <w:rPr>
                <w:rFonts w:ascii="Consolas" w:hAnsi="Consolas" w:cs="Consolas"/>
                <w:sz w:val="16"/>
                <w:szCs w:val="16"/>
                <w:lang w:val="en-US"/>
              </w:rPr>
              <w:t>id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])</w:t>
            </w:r>
          </w:p>
          <w:p w:rsidR="006F41E6" w:rsidRPr="00871DAD" w:rsidRDefault="006F41E6" w:rsidP="00FA6A97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write(id,</w:t>
            </w:r>
            <w:r w:rsidR="00AD5D5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B0423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="003C0A79">
              <w:rPr>
                <w:rFonts w:ascii="Consolas" w:hAnsi="Consolas" w:cs="Consolas"/>
                <w:sz w:val="16"/>
                <w:szCs w:val="16"/>
                <w:lang w:val="en-US"/>
              </w:rPr>
              <w:t>rcid</w:t>
            </w:r>
            <w:proofErr w:type="spellEnd"/>
            <w:r w:rsidR="00AD5D51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437DB6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nil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send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msg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8D2273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(connected) {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id = next(id)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add(buffer[id</w:t>
            </w:r>
            <w:r w:rsidR="0053063F">
              <w:rPr>
                <w:rFonts w:ascii="Consolas" w:hAnsi="Consolas" w:cs="Consolas"/>
                <w:sz w:val="16"/>
                <w:szCs w:val="16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056AAD" w:rsidRPr="00871DAD" w:rsidRDefault="00056AAD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buffer[id].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start</w:t>
            </w:r>
            <w:r w:rsidR="00CC7BBB">
              <w:rPr>
                <w:rFonts w:ascii="Consolas" w:hAnsi="Consolas" w:cs="Consolas"/>
                <w:sz w:val="16"/>
                <w:szCs w:val="16"/>
                <w:lang w:val="en-US"/>
              </w:rPr>
              <w:t>Rtt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totalTicks</w:t>
            </w:r>
            <w:proofErr w:type="spellEnd"/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buffer[id].msg = </w:t>
            </w:r>
            <w:proofErr w:type="spellStart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msg</w:t>
            </w:r>
            <w:proofErr w:type="spellEnd"/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write(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id,</w:t>
            </w:r>
            <w:r w:rsidR="00AD5D5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F12FC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="003C0A79">
              <w:rPr>
                <w:rFonts w:ascii="Consolas" w:hAnsi="Consolas" w:cs="Consolas"/>
                <w:sz w:val="16"/>
                <w:szCs w:val="16"/>
                <w:lang w:val="en-US"/>
              </w:rPr>
              <w:t>rcid</w:t>
            </w:r>
            <w:proofErr w:type="spellEnd"/>
            <w:r w:rsidR="00AD5D51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msg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} </w:t>
            </w:r>
            <w:r w:rsidRPr="008D2273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else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error(</w:t>
            </w:r>
            <w:r w:rsidRPr="00D31672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“not connected”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onAck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(ack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0871E8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buffer[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ack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!= </w:t>
            </w:r>
            <w:r w:rsidRPr="000871E8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nil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buffer[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ack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].ack = </w:t>
            </w: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true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ack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expectedAck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{</w:t>
            </w:r>
          </w:p>
          <w:p w:rsidR="00056AAD" w:rsidRDefault="00056AAD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="002E2155" w:rsidRPr="002E215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</w:t>
            </w:r>
            <w:proofErr w:type="spellEnd"/>
            <w:r w:rsidR="002E215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rtt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totalTicks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– buffer[ack].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start</w:t>
            </w:r>
            <w:r w:rsidR="00CC7BBB">
              <w:rPr>
                <w:rFonts w:ascii="Consolas" w:hAnsi="Consolas" w:cs="Consolas"/>
                <w:sz w:val="16"/>
                <w:szCs w:val="16"/>
                <w:lang w:val="en-US"/>
              </w:rPr>
              <w:t>Rtt</w:t>
            </w:r>
            <w:proofErr w:type="spellEnd"/>
            <w:r w:rsidR="00C20E1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+ 1</w:t>
            </w:r>
          </w:p>
          <w:p w:rsidR="00E61DA9" w:rsidRDefault="00E61DA9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E61DA9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newSrtt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r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RC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srtt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(1-</w:t>
            </w:r>
            <w:r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RC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)*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rtt</w:t>
            </w:r>
            <w:proofErr w:type="spellEnd"/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srt</w:t>
            </w:r>
            <w:r w:rsidR="00E15987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r w:rsidR="00E61DA9">
              <w:rPr>
                <w:rFonts w:ascii="Consolas" w:hAnsi="Consolas" w:cs="Consolas"/>
                <w:sz w:val="16"/>
                <w:szCs w:val="16"/>
                <w:lang w:val="en-US"/>
              </w:rPr>
              <w:t>min(</w:t>
            </w:r>
            <w:r w:rsidR="00D11CB6">
              <w:rPr>
                <w:rFonts w:ascii="Consolas" w:hAnsi="Consolas" w:cs="Consolas"/>
                <w:sz w:val="16"/>
                <w:szCs w:val="16"/>
                <w:lang w:val="en-US"/>
              </w:rPr>
              <w:t>max(</w:t>
            </w:r>
            <w:proofErr w:type="spellStart"/>
            <w:r w:rsidR="00E61DA9">
              <w:rPr>
                <w:rFonts w:ascii="Consolas" w:hAnsi="Consolas" w:cs="Consolas"/>
                <w:sz w:val="16"/>
                <w:szCs w:val="16"/>
                <w:lang w:val="en-US"/>
              </w:rPr>
              <w:t>newSrtt</w:t>
            </w:r>
            <w:proofErr w:type="spellEnd"/>
            <w:r w:rsidR="00D11CB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="00E61DA9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MIN</w:t>
            </w:r>
            <w:r w:rsidR="00D11CB6" w:rsidRPr="00D11CB6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_SRTT</w:t>
            </w:r>
            <w:r w:rsidR="00D11CB6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  <w:r w:rsidR="00E61DA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="00E61DA9" w:rsidRPr="00E61DA9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MAX_SRTT</w:t>
            </w:r>
            <w:r w:rsidR="00E61DA9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accept()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}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}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3F2D9C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(ack == </w:t>
            </w:r>
            <w:r w:rsidRPr="00621ACE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SYN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6F41E6" w:rsidRDefault="006F41E6" w:rsidP="00231541">
            <w:pPr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connected = </w:t>
            </w:r>
            <w:r w:rsidRPr="00691CC9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true</w:t>
            </w:r>
          </w:p>
          <w:p w:rsidR="006F41E6" w:rsidRPr="00764C82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info(</w:t>
            </w:r>
            <w:r w:rsidRPr="00764C82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“sender connected”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6F41E6" w:rsidRPr="00764C82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}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accept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() {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0871E8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buffer[</w:t>
            </w:r>
            <w:proofErr w:type="spellStart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expectedAck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!= </w:t>
            </w:r>
            <w:r w:rsidRPr="000871E8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nil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buffer[</w:t>
            </w:r>
            <w:proofErr w:type="spellStart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expectedAck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].ack {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delete(buffer[</w:t>
            </w:r>
            <w:proofErr w:type="spellStart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expectedAck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])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expectedAck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next(</w:t>
            </w:r>
            <w:proofErr w:type="spellStart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expectedAck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accept()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}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trigger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()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666FF6" w:rsidRDefault="00666FF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totalTicks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++</w:t>
            </w:r>
          </w:p>
          <w:p w:rsidR="00A24ACE" w:rsidRPr="00871DAD" w:rsidRDefault="00A24ACE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24ACE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expectedAck</w:t>
            </w:r>
            <w:proofErr w:type="spellEnd"/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(buffer[</w:t>
            </w:r>
            <w:proofErr w:type="spellStart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!= </w:t>
            </w:r>
            <w:r w:rsidRPr="00A70E50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nil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!buffer[</w:t>
            </w:r>
            <w:proofErr w:type="spellStart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].ack)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{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6E4F8D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buffer[</w:t>
            </w:r>
            <w:proofErr w:type="spellStart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].</w:t>
            </w:r>
            <w:r w:rsidR="005F5EF4">
              <w:rPr>
                <w:rFonts w:ascii="Consolas" w:hAnsi="Consolas" w:cs="Consolas"/>
                <w:sz w:val="16"/>
                <w:szCs w:val="16"/>
                <w:lang w:val="en-US"/>
              </w:rPr>
              <w:t>attempt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 </w:t>
            </w:r>
            <w:r w:rsidRPr="00CC25F4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MAX</w:t>
            </w:r>
            <w:r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_ATTEMPTS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6F41E6" w:rsidRDefault="006F41E6" w:rsidP="00231541">
            <w:pPr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connected = </w:t>
            </w:r>
            <w:r w:rsidRPr="00913B44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false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deleteAll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(buffer)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error(</w:t>
            </w:r>
            <w:r w:rsidRPr="006E4F8D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“connection failed”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6F41E6" w:rsidRPr="006E4F8D" w:rsidRDefault="006F41E6" w:rsidP="00231541">
            <w:pPr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r w:rsidRPr="006E4F8D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return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} </w:t>
            </w:r>
            <w:r w:rsidRPr="006E4F8D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else if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buffer[</w:t>
            </w:r>
            <w:proofErr w:type="spellStart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].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ticks==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buffer[</w:t>
            </w:r>
            <w:proofErr w:type="spellStart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nextRepeat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buffer[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].</w:t>
            </w:r>
            <w:r w:rsidR="005F5EF4">
              <w:rPr>
                <w:rFonts w:ascii="Consolas" w:hAnsi="Consolas" w:cs="Consolas"/>
                <w:sz w:val="16"/>
                <w:szCs w:val="16"/>
                <w:lang w:val="en-US"/>
              </w:rPr>
              <w:t>attempt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++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buffer[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nextRepeat</w:t>
            </w:r>
            <w:proofErr w:type="spellEnd"/>
            <w:r w:rsidR="00962D19">
              <w:rPr>
                <w:rFonts w:ascii="Consolas" w:hAnsi="Consolas" w:cs="Consolas"/>
                <w:sz w:val="16"/>
                <w:szCs w:val="16"/>
                <w:lang w:val="en-US"/>
              </w:rPr>
              <w:t>+=</w:t>
            </w:r>
            <w:r w:rsidR="00962D19" w:rsidRPr="00962D19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AC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srt</w:t>
            </w:r>
            <w:r w:rsidR="00E15987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buffer[</w:t>
            </w:r>
            <w:proofErr w:type="spellStart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].</w:t>
            </w:r>
            <w:r w:rsidR="005F5EF4">
              <w:rPr>
                <w:rFonts w:ascii="Consolas" w:hAnsi="Consolas" w:cs="Consolas"/>
                <w:sz w:val="16"/>
                <w:szCs w:val="16"/>
                <w:lang w:val="en-US"/>
              </w:rPr>
              <w:t>attempt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r w:rsidRPr="009A451C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buffer[</w:t>
            </w:r>
            <w:proofErr w:type="spellStart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].</w:t>
            </w:r>
            <w:r w:rsidR="005F5EF4">
              <w:rPr>
                <w:rFonts w:ascii="Consolas" w:hAnsi="Consolas" w:cs="Consolas"/>
                <w:sz w:val="16"/>
                <w:szCs w:val="16"/>
                <w:lang w:val="en-US"/>
              </w:rPr>
              <w:t>attempt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 </w:t>
            </w:r>
            <w:r w:rsidR="005F5EF4">
              <w:rPr>
                <w:rFonts w:ascii="Consolas" w:hAnsi="Consolas" w:cs="Consolas"/>
                <w:sz w:val="16"/>
                <w:szCs w:val="16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  <w:r w:rsidR="00F033C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{</w:t>
            </w:r>
          </w:p>
          <w:p w:rsidR="00056AAD" w:rsidRPr="00871DAD" w:rsidRDefault="00056AAD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buffer[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start</w:t>
            </w:r>
            <w:r w:rsidR="00CC7BBB">
              <w:rPr>
                <w:rFonts w:ascii="Consolas" w:hAnsi="Consolas" w:cs="Consolas"/>
                <w:sz w:val="16"/>
                <w:szCs w:val="16"/>
                <w:lang w:val="en-US"/>
              </w:rPr>
              <w:t>Rtt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totalTicks</w:t>
            </w:r>
            <w:proofErr w:type="spellEnd"/>
          </w:p>
          <w:p w:rsidR="00F033CC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write(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  <w:r w:rsidR="00AD5D5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F12FC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="003C0A79">
              <w:rPr>
                <w:rFonts w:ascii="Consolas" w:hAnsi="Consolas" w:cs="Consolas"/>
                <w:sz w:val="16"/>
                <w:szCs w:val="16"/>
                <w:lang w:val="en-US"/>
              </w:rPr>
              <w:t>rcid</w:t>
            </w:r>
            <w:proofErr w:type="spellEnd"/>
            <w:r w:rsidR="00AD5D51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buffer[</w:t>
            </w:r>
            <w:proofErr w:type="spellStart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].</w:t>
            </w:r>
            <w:proofErr w:type="spellStart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msg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F033CC" w:rsidRDefault="00F033C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}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}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buffer[</w:t>
            </w:r>
            <w:proofErr w:type="spellStart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].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ticks++</w:t>
            </w:r>
          </w:p>
          <w:p w:rsidR="0084530C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}</w:t>
            </w:r>
          </w:p>
          <w:p w:rsidR="006F41E6" w:rsidRPr="00A70E50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70E50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Default="00DE1683" w:rsidP="00231541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 w:rsidRPr="00196B3B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(</w:t>
            </w:r>
            <w:r w:rsidRPr="00196B3B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*) 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if (RING_ALGORITHM) then a closed ring data type is recommended </w:t>
            </w:r>
            <w:r w:rsidRPr="00196B3B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(e.g. for uint8: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255+1 = 0;</w:t>
            </w:r>
            <w:r w:rsidRPr="00196B3B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3-255 = 4)</w:t>
            </w:r>
          </w:p>
          <w:p w:rsidR="005600E8" w:rsidRDefault="005600E8" w:rsidP="00231541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 w:rsidRPr="00DE1683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(*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*</w:t>
            </w:r>
            <w:r w:rsidRPr="00DE1683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)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crcid</w:t>
            </w:r>
            <w:proofErr w:type="spellEnd"/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must be generated on client with Crypto Random</w:t>
            </w:r>
          </w:p>
          <w:p w:rsidR="00DE1683" w:rsidRPr="00A70E50" w:rsidRDefault="00DE1683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  <w:tc>
          <w:tcPr>
            <w:tcW w:w="4791" w:type="dxa"/>
          </w:tcPr>
          <w:p w:rsidR="006F41E6" w:rsidRDefault="006F41E6" w:rsidP="00231541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 w:rsidRPr="00AC3405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=== RECEIVER ===</w:t>
            </w:r>
          </w:p>
          <w:p w:rsidR="006F41E6" w:rsidRPr="00AC3405" w:rsidRDefault="006F41E6" w:rsidP="00231541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if the receiver is being run by several threads then functions must be synchronized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init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() {</w:t>
            </w:r>
          </w:p>
          <w:p w:rsidR="006F41E6" w:rsidRDefault="006F41E6" w:rsidP="00231541">
            <w:pPr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expected = 0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connected = </w:t>
            </w:r>
            <w:r w:rsidRPr="00A846AD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false</w:t>
            </w:r>
          </w:p>
          <w:p w:rsidR="005517E7" w:rsidRPr="005517E7" w:rsidRDefault="005517E7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5066C">
              <w:rPr>
                <w:rFonts w:ascii="Consolas" w:hAnsi="Consolas" w:cs="Consolas"/>
                <w:b/>
                <w:sz w:val="16"/>
                <w:szCs w:val="16"/>
                <w:highlight w:val="yellow"/>
                <w:lang w:val="en-US"/>
              </w:rPr>
              <w:t>var</w:t>
            </w:r>
            <w:proofErr w:type="spellEnd"/>
            <w:r w:rsidRPr="0055066C">
              <w:rPr>
                <w:rFonts w:ascii="Consolas" w:hAnsi="Consolas" w:cs="Consolas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5066C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pending = 0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onMsg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(id,</w:t>
            </w:r>
            <w:r w:rsidR="00AD5D5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F12FC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="003C0A79">
              <w:rPr>
                <w:rFonts w:ascii="Consolas" w:hAnsi="Consolas" w:cs="Consolas"/>
                <w:sz w:val="16"/>
                <w:szCs w:val="16"/>
                <w:lang w:val="en-US"/>
              </w:rPr>
              <w:t>rcid</w:t>
            </w:r>
            <w:proofErr w:type="spellEnd"/>
            <w:r w:rsidR="00AD5D51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msg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6F41E6" w:rsidRDefault="006F41E6" w:rsidP="004B73D9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762B14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(id == </w:t>
            </w:r>
            <w:r w:rsidRPr="00621ACE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SYN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6F41E6" w:rsidRDefault="006F41E6" w:rsidP="004B73D9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writeAck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(id</w:t>
            </w:r>
            <w:r w:rsidR="00AD5D5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F12FC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="003C0A79">
              <w:rPr>
                <w:rFonts w:ascii="Consolas" w:hAnsi="Consolas" w:cs="Consolas"/>
                <w:sz w:val="16"/>
                <w:szCs w:val="16"/>
                <w:lang w:val="en-US"/>
              </w:rPr>
              <w:t>rcid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6F41E6" w:rsidRDefault="006F41E6" w:rsidP="004B73D9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deleteAll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(buffer)</w:t>
            </w:r>
          </w:p>
          <w:p w:rsidR="006F41E6" w:rsidRDefault="006F41E6" w:rsidP="004B73D9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expected = next(id)</w:t>
            </w:r>
          </w:p>
          <w:p w:rsidR="006F41E6" w:rsidRDefault="006F41E6" w:rsidP="004B73D9">
            <w:pPr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connected = </w:t>
            </w:r>
            <w:r w:rsidRPr="00A846AD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true</w:t>
            </w:r>
          </w:p>
          <w:p w:rsidR="005517E7" w:rsidRPr="005517E7" w:rsidRDefault="005517E7" w:rsidP="004B73D9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EF5EBE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pending = 0</w:t>
            </w:r>
          </w:p>
          <w:p w:rsidR="006F41E6" w:rsidRPr="004B73D9" w:rsidRDefault="006F41E6" w:rsidP="004B73D9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B73D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info(</w:t>
            </w:r>
            <w:r w:rsidRPr="00764C82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“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receiver connected</w:t>
            </w:r>
            <w:r w:rsidRPr="00764C82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”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  <w:r w:rsidRPr="00726EE6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//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(*)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} </w:t>
            </w:r>
            <w:r w:rsidRPr="004B73D9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else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A846AD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(connected) {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writeAck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(id</w:t>
            </w:r>
            <w:r w:rsidR="00AD5D5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F12FC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="003C0A79">
              <w:rPr>
                <w:rFonts w:ascii="Consolas" w:hAnsi="Consolas" w:cs="Consolas"/>
                <w:sz w:val="16"/>
                <w:szCs w:val="16"/>
                <w:lang w:val="en-US"/>
              </w:rPr>
              <w:t>rcid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846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A91012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(id == expected) {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onReceived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="00F556BD">
              <w:rPr>
                <w:rFonts w:ascii="Consolas" w:hAnsi="Consolas" w:cs="Consolas"/>
                <w:sz w:val="16"/>
                <w:szCs w:val="16"/>
                <w:lang w:val="en-US"/>
              </w:rPr>
              <w:t>crcid</w:t>
            </w:r>
            <w:proofErr w:type="spellEnd"/>
            <w:r w:rsidR="00F556B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msg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  <w:r w:rsidR="00A578EE" w:rsidRPr="00726EE6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//</w:t>
            </w:r>
            <w:r w:rsidR="00A578EE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(**)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expected = next(id)</w:t>
            </w:r>
          </w:p>
          <w:p w:rsidR="003E47E1" w:rsidRDefault="003E47E1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r w:rsidRPr="003E47E1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pending = 0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accept(</w:t>
            </w:r>
            <w:proofErr w:type="spellStart"/>
            <w:r w:rsidR="000E5BCC">
              <w:rPr>
                <w:rFonts w:ascii="Consolas" w:hAnsi="Consolas" w:cs="Consolas"/>
                <w:sz w:val="16"/>
                <w:szCs w:val="16"/>
                <w:lang w:val="en-US"/>
              </w:rPr>
              <w:t>crcid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} </w:t>
            </w:r>
            <w:r w:rsidRPr="00A91012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else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after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(id, expected))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{</w:t>
            </w:r>
          </w:p>
          <w:p w:rsidR="005517E7" w:rsidRDefault="005517E7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r w:rsidRPr="00EF5EBE">
              <w:rPr>
                <w:rFonts w:ascii="Consolas" w:hAnsi="Consolas" w:cs="Consolas"/>
                <w:b/>
                <w:sz w:val="16"/>
                <w:szCs w:val="16"/>
                <w:highlight w:val="yellow"/>
                <w:lang w:val="en-US"/>
              </w:rPr>
              <w:t>if</w:t>
            </w:r>
            <w:r w:rsidRPr="00EF5EBE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 xml:space="preserve"> (++pending &lt; </w:t>
            </w:r>
            <w:r w:rsidRPr="00EF5EBE">
              <w:rPr>
                <w:rFonts w:ascii="Consolas" w:hAnsi="Consolas" w:cs="Consolas"/>
                <w:i/>
                <w:sz w:val="16"/>
                <w:szCs w:val="16"/>
                <w:highlight w:val="yellow"/>
                <w:lang w:val="en-US"/>
              </w:rPr>
              <w:t>MAX_PENDING</w:t>
            </w:r>
            <w:r w:rsidRPr="00EF5EBE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) {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r w:rsidR="005517E7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add(buffer[id)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r w:rsidR="005517E7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buffer[id] =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msg</w:t>
            </w:r>
            <w:proofErr w:type="spellEnd"/>
          </w:p>
          <w:p w:rsidR="005517E7" w:rsidRPr="00EF5EBE" w:rsidRDefault="005517E7" w:rsidP="00231541">
            <w:pPr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r w:rsidRPr="00EF5EBE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 xml:space="preserve">} </w:t>
            </w:r>
            <w:r w:rsidRPr="00EF5EBE">
              <w:rPr>
                <w:rFonts w:ascii="Consolas" w:hAnsi="Consolas" w:cs="Consolas"/>
                <w:b/>
                <w:sz w:val="16"/>
                <w:szCs w:val="16"/>
                <w:highlight w:val="yellow"/>
                <w:lang w:val="en-US"/>
              </w:rPr>
              <w:t>else</w:t>
            </w:r>
            <w:r w:rsidRPr="00EF5EBE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 xml:space="preserve"> {</w:t>
            </w:r>
          </w:p>
          <w:p w:rsidR="005517E7" w:rsidRPr="00EF5EBE" w:rsidRDefault="005517E7" w:rsidP="00231541">
            <w:pPr>
              <w:rPr>
                <w:rFonts w:ascii="Consolas" w:hAnsi="Consolas" w:cs="Consolas"/>
                <w:b/>
                <w:sz w:val="16"/>
                <w:szCs w:val="16"/>
                <w:highlight w:val="yellow"/>
                <w:lang w:val="en-US"/>
              </w:rPr>
            </w:pPr>
            <w:r w:rsidRPr="00EF5EBE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 xml:space="preserve">                connected = </w:t>
            </w:r>
            <w:r w:rsidRPr="00EF5EBE">
              <w:rPr>
                <w:rFonts w:ascii="Consolas" w:hAnsi="Consolas" w:cs="Consolas"/>
                <w:b/>
                <w:sz w:val="16"/>
                <w:szCs w:val="16"/>
                <w:highlight w:val="yellow"/>
                <w:lang w:val="en-US"/>
              </w:rPr>
              <w:t>false</w:t>
            </w:r>
          </w:p>
          <w:p w:rsidR="005517E7" w:rsidRPr="00EF5EBE" w:rsidRDefault="005517E7" w:rsidP="00231541">
            <w:pPr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EF5EBE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proofErr w:type="spellStart"/>
            <w:r w:rsidRPr="00EF5EBE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deleteAll</w:t>
            </w:r>
            <w:proofErr w:type="spellEnd"/>
            <w:r w:rsidRPr="00EF5EBE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(buffer)</w:t>
            </w:r>
          </w:p>
          <w:p w:rsidR="005517E7" w:rsidRPr="00EF5EBE" w:rsidRDefault="005517E7" w:rsidP="00231541">
            <w:pPr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EF5EBE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 xml:space="preserve">                error(</w:t>
            </w:r>
            <w:r w:rsidRPr="00EF5EBE">
              <w:rPr>
                <w:rFonts w:ascii="Consolas" w:hAnsi="Consolas" w:cs="Consolas"/>
                <w:color w:val="00B050"/>
                <w:sz w:val="16"/>
                <w:szCs w:val="16"/>
                <w:highlight w:val="yellow"/>
                <w:lang w:val="en-US"/>
              </w:rPr>
              <w:t xml:space="preserve">“connection </w:t>
            </w:r>
            <w:r w:rsidR="003064E8">
              <w:rPr>
                <w:rFonts w:ascii="Consolas" w:hAnsi="Consolas" w:cs="Consolas"/>
                <w:color w:val="00B050"/>
                <w:sz w:val="16"/>
                <w:szCs w:val="16"/>
                <w:highlight w:val="yellow"/>
                <w:lang w:val="en-US"/>
              </w:rPr>
              <w:t>failed</w:t>
            </w:r>
            <w:bookmarkStart w:id="0" w:name="_GoBack"/>
            <w:bookmarkEnd w:id="0"/>
            <w:r w:rsidRPr="00EF5EBE">
              <w:rPr>
                <w:rFonts w:ascii="Consolas" w:hAnsi="Consolas" w:cs="Consolas"/>
                <w:color w:val="00B050"/>
                <w:sz w:val="16"/>
                <w:szCs w:val="16"/>
                <w:highlight w:val="yellow"/>
                <w:lang w:val="en-US"/>
              </w:rPr>
              <w:t>”</w:t>
            </w:r>
            <w:r w:rsidRPr="00EF5EBE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)</w:t>
            </w:r>
          </w:p>
          <w:p w:rsidR="005517E7" w:rsidRPr="00DF0CCC" w:rsidRDefault="005517E7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F5EBE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 xml:space="preserve">            }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5F74D7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Pr="005F74D7" w:rsidRDefault="006F41E6" w:rsidP="00A846AD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}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accept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="00F556BD">
              <w:rPr>
                <w:rFonts w:ascii="Consolas" w:hAnsi="Consolas" w:cs="Consolas"/>
                <w:sz w:val="16"/>
                <w:szCs w:val="16"/>
                <w:lang w:val="en-US"/>
              </w:rPr>
              <w:t>crcid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(buffer[expected] != </w:t>
            </w:r>
            <w:r w:rsidRPr="000871E8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nil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onReceived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="00F556BD">
              <w:rPr>
                <w:rFonts w:ascii="Consolas" w:hAnsi="Consolas" w:cs="Consolas"/>
                <w:sz w:val="16"/>
                <w:szCs w:val="16"/>
                <w:lang w:val="en-US"/>
              </w:rPr>
              <w:t>crcid</w:t>
            </w:r>
            <w:proofErr w:type="spellEnd"/>
            <w:r w:rsidR="00F556B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buffer[expected])</w:t>
            </w:r>
            <w:r w:rsidR="00A578EE" w:rsidRPr="00726EE6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//</w:t>
            </w:r>
            <w:r w:rsidR="00A578EE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(**)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delete(buffer[expected])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expected = next(expected)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accept(</w:t>
            </w:r>
            <w:proofErr w:type="spellStart"/>
            <w:r w:rsidR="00F556BD">
              <w:rPr>
                <w:rFonts w:ascii="Consolas" w:hAnsi="Consolas" w:cs="Consolas"/>
                <w:sz w:val="16"/>
                <w:szCs w:val="16"/>
                <w:lang w:val="en-US"/>
              </w:rPr>
              <w:t>crcid</w:t>
            </w:r>
            <w:proofErr w:type="spellEnd"/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Default="006F41E6" w:rsidP="00F23968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 w:rsidRPr="00196B3B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(</w:t>
            </w:r>
            <w:r w:rsidRPr="00196B3B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*) 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if you make </w:t>
            </w:r>
            <w:r w:rsidR="00045F1D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full-duplex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protocol, you can call server’s </w:t>
            </w:r>
            <w:proofErr w:type="spellStart"/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sender.connect</w:t>
            </w:r>
            <w:proofErr w:type="spellEnd"/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() from here</w:t>
            </w:r>
          </w:p>
          <w:p w:rsidR="00A578EE" w:rsidRDefault="00A578EE" w:rsidP="00F23968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// (**) </w:t>
            </w:r>
            <w:proofErr w:type="spellStart"/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onReceived</w:t>
            </w:r>
            <w:proofErr w:type="spellEnd"/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() must NOT throw exceptions</w:t>
            </w:r>
          </w:p>
          <w:p w:rsidR="006F41E6" w:rsidRPr="00871DAD" w:rsidRDefault="006F41E6" w:rsidP="00F23968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</w:tr>
      <w:tr w:rsidR="006F41E6" w:rsidRPr="003064E8" w:rsidTr="006F41E6">
        <w:trPr>
          <w:trHeight w:val="2710"/>
        </w:trPr>
        <w:tc>
          <w:tcPr>
            <w:tcW w:w="5665" w:type="dxa"/>
            <w:vMerge/>
          </w:tcPr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  <w:tc>
          <w:tcPr>
            <w:tcW w:w="4791" w:type="dxa"/>
          </w:tcPr>
          <w:p w:rsidR="006F41E6" w:rsidRDefault="006F41E6" w:rsidP="00231541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 w:rsidRPr="00AC3405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=== COMMON ===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BF7AC3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const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621ACE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SYN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0, </w:t>
            </w:r>
            <w:r w:rsidRPr="00CC25F4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MAX</w:t>
            </w:r>
            <w:r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_ATTEMPTS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r w:rsidR="006B0331">
              <w:rPr>
                <w:rFonts w:ascii="Consolas" w:hAnsi="Consolas" w:cs="Consolas"/>
                <w:sz w:val="16"/>
                <w:szCs w:val="16"/>
                <w:lang w:val="en-US"/>
              </w:rPr>
              <w:t>8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Pr="009A451C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PERIOD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10ms</w:t>
            </w:r>
          </w:p>
          <w:p w:rsidR="00101BDF" w:rsidRPr="00101BDF" w:rsidRDefault="00101BDF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EF5EBE">
              <w:rPr>
                <w:rFonts w:ascii="Consolas" w:hAnsi="Consolas" w:cs="Consolas"/>
                <w:b/>
                <w:sz w:val="16"/>
                <w:szCs w:val="16"/>
                <w:highlight w:val="yellow"/>
                <w:lang w:val="en-US"/>
              </w:rPr>
              <w:t>const</w:t>
            </w:r>
            <w:proofErr w:type="spellEnd"/>
            <w:r w:rsidRPr="00EF5EBE">
              <w:rPr>
                <w:rFonts w:ascii="Consolas" w:hAnsi="Consolas" w:cs="Consolas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EF5EBE">
              <w:rPr>
                <w:rFonts w:ascii="Consolas" w:hAnsi="Consolas" w:cs="Consolas"/>
                <w:i/>
                <w:sz w:val="16"/>
                <w:szCs w:val="16"/>
                <w:highlight w:val="yellow"/>
                <w:lang w:val="en-US"/>
              </w:rPr>
              <w:t>MAX_PENDING</w:t>
            </w:r>
            <w:r w:rsidRPr="00EF5EBE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 xml:space="preserve"> = 5</w:t>
            </w:r>
          </w:p>
          <w:p w:rsidR="00E61DA9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BC1193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const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E61DA9" w:rsidRPr="00E61DA9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MIN_SRTT</w:t>
            </w:r>
            <w:r w:rsidR="00E61DA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2, </w:t>
            </w:r>
            <w:r w:rsidRPr="007C13AB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DEFAULT_</w:t>
            </w:r>
            <w:r w:rsidR="00CC7BBB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S</w:t>
            </w:r>
            <w:r w:rsidRPr="007C13AB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RT</w:t>
            </w:r>
            <w:r w:rsidR="005B14E8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T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r w:rsidR="00842B6A">
              <w:rPr>
                <w:rFonts w:ascii="Consolas" w:hAnsi="Consolas" w:cs="Consolas"/>
                <w:sz w:val="16"/>
                <w:szCs w:val="16"/>
                <w:lang w:val="en-US"/>
              </w:rPr>
              <w:t>6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  <w:r w:rsidR="00E61DA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E61DA9" w:rsidRPr="00E61DA9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MAX_SRTT</w:t>
            </w:r>
            <w:r w:rsidR="00E61DA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r w:rsidR="006B0331">
              <w:rPr>
                <w:rFonts w:ascii="Consolas" w:hAnsi="Consolas" w:cs="Consolas"/>
                <w:sz w:val="16"/>
                <w:szCs w:val="16"/>
                <w:lang w:val="en-US"/>
              </w:rPr>
              <w:t>12</w:t>
            </w:r>
          </w:p>
          <w:p w:rsidR="006F41E6" w:rsidRDefault="00E61DA9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E61DA9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const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6F41E6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RC</w:t>
            </w:r>
            <w:r w:rsidR="006F41E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0.8</w:t>
            </w:r>
            <w:r w:rsidR="00962D1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="00962D19" w:rsidRPr="00962D19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AC</w:t>
            </w:r>
            <w:r w:rsidR="00A003F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r w:rsidR="003B5B6F">
              <w:rPr>
                <w:rFonts w:ascii="Consolas" w:hAnsi="Consolas" w:cs="Consolas"/>
                <w:sz w:val="16"/>
                <w:szCs w:val="16"/>
                <w:lang w:val="en-US"/>
              </w:rPr>
              <w:t>2.5</w:t>
            </w:r>
          </w:p>
          <w:p w:rsidR="006F41E6" w:rsidRPr="00BF7AC3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next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(n) {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r w:rsidRPr="00621ACE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RING</w:t>
            </w:r>
            <w:r w:rsidRPr="00BF3716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_</w:t>
            </w:r>
            <w:r w:rsidRPr="00621ACE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ALGORITHM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result =</w:t>
            </w:r>
            <w:r w:rsidRPr="0025281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n+1 </w:t>
            </w:r>
            <w:r w:rsidRPr="00726EE6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(n+1) % N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(*)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 xml:space="preserve">else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result =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n+1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252819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return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result != </w:t>
            </w:r>
            <w:r w:rsidRPr="00621ACE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SYN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? result : next(result)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after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(x, y) {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r w:rsidRPr="00621ACE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RING_ALGORITHM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6F41E6" w:rsidRPr="00196B3B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return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(y-x) &gt; N/2 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(</w:t>
            </w:r>
            <w:proofErr w:type="spellStart"/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y-x+N</w:t>
            </w:r>
            <w:proofErr w:type="spellEnd"/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) % N &gt; N/2 (*)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return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x &gt;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y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Default="006F41E6" w:rsidP="00726EE6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 w:rsidRPr="00196B3B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(</w:t>
            </w:r>
            <w:r w:rsidRPr="00196B3B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*)</w:t>
            </w:r>
            <w:r w:rsidR="00DE1683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formula OK 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if</w:t>
            </w:r>
            <w:r w:rsidRPr="00196B3B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</w:t>
            </w:r>
            <w:r w:rsidR="00DE1683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your 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data type is a closed </w:t>
            </w:r>
            <w:r w:rsidRPr="00196B3B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ring</w:t>
            </w:r>
          </w:p>
          <w:p w:rsidR="006F41E6" w:rsidRPr="00726EE6" w:rsidRDefault="006F41E6" w:rsidP="00726EE6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</w:tr>
      <w:tr w:rsidR="006F41E6" w:rsidRPr="003064E8" w:rsidTr="009A451C">
        <w:trPr>
          <w:trHeight w:val="2710"/>
        </w:trPr>
        <w:tc>
          <w:tcPr>
            <w:tcW w:w="5665" w:type="dxa"/>
            <w:vMerge/>
          </w:tcPr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  <w:tc>
          <w:tcPr>
            <w:tcW w:w="4791" w:type="dxa"/>
          </w:tcPr>
          <w:p w:rsidR="006F41E6" w:rsidRDefault="006F41E6" w:rsidP="006F41E6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 w:rsidRPr="00AC3405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// === 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ACRONYMS</w:t>
            </w:r>
            <w:r w:rsidRPr="00AC3405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===</w:t>
            </w:r>
          </w:p>
          <w:p w:rsidR="006F41E6" w:rsidRDefault="006F41E6" w:rsidP="006F41E6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SYN = synchronization ID</w:t>
            </w:r>
          </w:p>
          <w:p w:rsidR="006F41E6" w:rsidRDefault="006F41E6" w:rsidP="006F41E6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RT</w:t>
            </w:r>
            <w:r w:rsidR="00E15987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T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= </w:t>
            </w:r>
            <w:r w:rsidR="00E15987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round trip time</w:t>
            </w:r>
            <w:r w:rsidR="00780D0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(ticks)</w:t>
            </w:r>
          </w:p>
          <w:p w:rsidR="006F41E6" w:rsidRDefault="006F41E6" w:rsidP="006F41E6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SRT</w:t>
            </w:r>
            <w:r w:rsidR="00E15987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T = smoothed RTT</w:t>
            </w:r>
          </w:p>
          <w:p w:rsidR="00962D19" w:rsidRDefault="00962D19" w:rsidP="006F41E6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AC = assurance coefficient</w:t>
            </w:r>
          </w:p>
          <w:p w:rsidR="006F41E6" w:rsidRDefault="006F41E6" w:rsidP="006F41E6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RC = RT</w:t>
            </w:r>
            <w:r w:rsidR="00E15987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T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coefficient</w:t>
            </w:r>
          </w:p>
          <w:p w:rsidR="00CF12FC" w:rsidRDefault="00CF12FC" w:rsidP="006F41E6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CRC_ID = crypto random connection id</w:t>
            </w:r>
          </w:p>
          <w:p w:rsidR="006F41E6" w:rsidRPr="006F41E6" w:rsidRDefault="006F41E6" w:rsidP="006F41E6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</w:tr>
    </w:tbl>
    <w:p w:rsidR="00730F00" w:rsidRPr="00871DAD" w:rsidRDefault="00730F00" w:rsidP="00BE3FA8">
      <w:pPr>
        <w:rPr>
          <w:rFonts w:ascii="Consolas" w:hAnsi="Consolas" w:cs="Consolas"/>
          <w:sz w:val="16"/>
          <w:szCs w:val="16"/>
          <w:lang w:val="en-US"/>
        </w:rPr>
      </w:pPr>
    </w:p>
    <w:sectPr w:rsidR="00730F00" w:rsidRPr="00871DAD" w:rsidSect="00BF1449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AD"/>
    <w:rsid w:val="00007A22"/>
    <w:rsid w:val="000228D9"/>
    <w:rsid w:val="00045F1D"/>
    <w:rsid w:val="00056AAD"/>
    <w:rsid w:val="0006283D"/>
    <w:rsid w:val="00063B7B"/>
    <w:rsid w:val="00063DCE"/>
    <w:rsid w:val="000871E8"/>
    <w:rsid w:val="000A36C8"/>
    <w:rsid w:val="000E5BCC"/>
    <w:rsid w:val="000F7C5B"/>
    <w:rsid w:val="00101BDF"/>
    <w:rsid w:val="00106560"/>
    <w:rsid w:val="00126732"/>
    <w:rsid w:val="00150CE8"/>
    <w:rsid w:val="00154A0E"/>
    <w:rsid w:val="00196B3B"/>
    <w:rsid w:val="001E7E4D"/>
    <w:rsid w:val="0022547B"/>
    <w:rsid w:val="00252819"/>
    <w:rsid w:val="00283C82"/>
    <w:rsid w:val="002E0FDA"/>
    <w:rsid w:val="002E2155"/>
    <w:rsid w:val="003064E8"/>
    <w:rsid w:val="003645C4"/>
    <w:rsid w:val="00370DE5"/>
    <w:rsid w:val="0038424A"/>
    <w:rsid w:val="003B5B6F"/>
    <w:rsid w:val="003C0A79"/>
    <w:rsid w:val="003E47E1"/>
    <w:rsid w:val="003F2D9C"/>
    <w:rsid w:val="0042106B"/>
    <w:rsid w:val="00437DB6"/>
    <w:rsid w:val="00442116"/>
    <w:rsid w:val="00453620"/>
    <w:rsid w:val="004550EF"/>
    <w:rsid w:val="00465468"/>
    <w:rsid w:val="00493179"/>
    <w:rsid w:val="004A431C"/>
    <w:rsid w:val="004B73D9"/>
    <w:rsid w:val="00525CA6"/>
    <w:rsid w:val="0053063F"/>
    <w:rsid w:val="0055066C"/>
    <w:rsid w:val="005517E7"/>
    <w:rsid w:val="005600E8"/>
    <w:rsid w:val="00567A42"/>
    <w:rsid w:val="005B14E8"/>
    <w:rsid w:val="005C48D3"/>
    <w:rsid w:val="005E06D5"/>
    <w:rsid w:val="005F5EF4"/>
    <w:rsid w:val="005F74D7"/>
    <w:rsid w:val="006068D1"/>
    <w:rsid w:val="00621ACE"/>
    <w:rsid w:val="00622212"/>
    <w:rsid w:val="00642468"/>
    <w:rsid w:val="00662E6E"/>
    <w:rsid w:val="00666FF6"/>
    <w:rsid w:val="00667C3F"/>
    <w:rsid w:val="00691CC9"/>
    <w:rsid w:val="006B0331"/>
    <w:rsid w:val="006E4F8D"/>
    <w:rsid w:val="006F41E6"/>
    <w:rsid w:val="00726EE6"/>
    <w:rsid w:val="00730F00"/>
    <w:rsid w:val="00762B14"/>
    <w:rsid w:val="00764C82"/>
    <w:rsid w:val="00771CC7"/>
    <w:rsid w:val="00780D0A"/>
    <w:rsid w:val="0079449F"/>
    <w:rsid w:val="007C13AB"/>
    <w:rsid w:val="007F4606"/>
    <w:rsid w:val="007F57EE"/>
    <w:rsid w:val="00824FDB"/>
    <w:rsid w:val="00830C70"/>
    <w:rsid w:val="00842B6A"/>
    <w:rsid w:val="0084530C"/>
    <w:rsid w:val="00855E11"/>
    <w:rsid w:val="00871DAD"/>
    <w:rsid w:val="008743C6"/>
    <w:rsid w:val="008A7BA1"/>
    <w:rsid w:val="008C43C8"/>
    <w:rsid w:val="008D05B0"/>
    <w:rsid w:val="008D2273"/>
    <w:rsid w:val="008F6A7D"/>
    <w:rsid w:val="00913B44"/>
    <w:rsid w:val="00931959"/>
    <w:rsid w:val="00962D19"/>
    <w:rsid w:val="009A451C"/>
    <w:rsid w:val="009C2BBE"/>
    <w:rsid w:val="009E44AC"/>
    <w:rsid w:val="009F209B"/>
    <w:rsid w:val="00A003FB"/>
    <w:rsid w:val="00A23ACE"/>
    <w:rsid w:val="00A24ACE"/>
    <w:rsid w:val="00A578EE"/>
    <w:rsid w:val="00A70E50"/>
    <w:rsid w:val="00A846AD"/>
    <w:rsid w:val="00A91012"/>
    <w:rsid w:val="00AC3405"/>
    <w:rsid w:val="00AD12B6"/>
    <w:rsid w:val="00AD5D51"/>
    <w:rsid w:val="00AE6E65"/>
    <w:rsid w:val="00B6148D"/>
    <w:rsid w:val="00B849CE"/>
    <w:rsid w:val="00B84FEA"/>
    <w:rsid w:val="00BC1193"/>
    <w:rsid w:val="00BE3FA8"/>
    <w:rsid w:val="00BF1449"/>
    <w:rsid w:val="00BF3716"/>
    <w:rsid w:val="00BF7AC3"/>
    <w:rsid w:val="00C01BD4"/>
    <w:rsid w:val="00C20E14"/>
    <w:rsid w:val="00C2216D"/>
    <w:rsid w:val="00C62238"/>
    <w:rsid w:val="00C8224F"/>
    <w:rsid w:val="00C86BBE"/>
    <w:rsid w:val="00C874A6"/>
    <w:rsid w:val="00C94185"/>
    <w:rsid w:val="00CC25F4"/>
    <w:rsid w:val="00CC7BBB"/>
    <w:rsid w:val="00CF12FC"/>
    <w:rsid w:val="00D11CB6"/>
    <w:rsid w:val="00D31672"/>
    <w:rsid w:val="00D87DFA"/>
    <w:rsid w:val="00DA1DC3"/>
    <w:rsid w:val="00DA2E9F"/>
    <w:rsid w:val="00DE1683"/>
    <w:rsid w:val="00DF0CCC"/>
    <w:rsid w:val="00E15987"/>
    <w:rsid w:val="00E204E2"/>
    <w:rsid w:val="00E61DA9"/>
    <w:rsid w:val="00E71E91"/>
    <w:rsid w:val="00EA7045"/>
    <w:rsid w:val="00EB0423"/>
    <w:rsid w:val="00EC0383"/>
    <w:rsid w:val="00EF5EBE"/>
    <w:rsid w:val="00F033CC"/>
    <w:rsid w:val="00F23968"/>
    <w:rsid w:val="00F556BD"/>
    <w:rsid w:val="00F96734"/>
    <w:rsid w:val="00F972B5"/>
    <w:rsid w:val="00FA6A97"/>
    <w:rsid w:val="00FB228D"/>
    <w:rsid w:val="00FC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B9376"/>
  <w15:chartTrackingRefBased/>
  <w15:docId w15:val="{872A7B00-A579-4831-9A0B-B65F6538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3C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C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mitrakov</dc:creator>
  <cp:keywords/>
  <dc:description/>
  <cp:lastModifiedBy>mitrakov</cp:lastModifiedBy>
  <cp:revision>140</cp:revision>
  <cp:lastPrinted>2017-07-17T11:49:00Z</cp:lastPrinted>
  <dcterms:created xsi:type="dcterms:W3CDTF">2017-03-31T08:37:00Z</dcterms:created>
  <dcterms:modified xsi:type="dcterms:W3CDTF">2017-07-17T11:59:00Z</dcterms:modified>
</cp:coreProperties>
</file>