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LIST OF ENTITIES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BOOKING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BOOKING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TYPE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 TYPE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BANQUET HALL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 CATEGORY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WORKERS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ER MODEL FOR RESORT MANAGEMENT SYSTEM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