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FDD" w:rsidRDefault="00CB1E88" w:rsidP="00D7735C">
      <w:pPr>
        <w:widowControl/>
        <w:snapToGrid w:val="0"/>
        <w:spacing w:after="0" w:line="24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0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0"/>
        </w:rPr>
        <w:t>온누리교회</w:t>
      </w:r>
      <w:r w:rsidR="00B55FDD" w:rsidRPr="00D7735C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0"/>
        </w:rPr>
        <w:t xml:space="preserve"> 다문화 선교 </w:t>
      </w:r>
      <w:r w:rsidR="00D7735C" w:rsidRPr="00D7735C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0"/>
        </w:rPr>
        <w:t>역사와 사역들</w:t>
      </w:r>
    </w:p>
    <w:p w:rsidR="00D7735C" w:rsidRPr="00D7735C" w:rsidRDefault="00D7735C" w:rsidP="00D7735C">
      <w:pPr>
        <w:widowControl/>
        <w:snapToGrid w:val="0"/>
        <w:spacing w:after="0" w:line="240" w:lineRule="auto"/>
        <w:jc w:val="righ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>(노규석 목사)</w:t>
      </w:r>
    </w:p>
    <w:p w:rsidR="00B55FDD" w:rsidRPr="00153997" w:rsidRDefault="00B55FDD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 w:rsidRPr="00D7735C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A. </w:t>
      </w:r>
      <w:r w:rsidR="00153997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온누리교회</w:t>
      </w:r>
      <w:r w:rsidR="0023263F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 선교의 두 시기</w:t>
      </w:r>
    </w:p>
    <w:p w:rsidR="005D2FF1" w:rsidRDefault="00B55FDD" w:rsidP="005D2FF1">
      <w:pPr>
        <w:widowControl/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온누리교회는 담임 목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회자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를 중심으로 크게 두 시기로 구분된다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하용조 목사가 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섬기던 </w:t>
      </w:r>
      <w:r w:rsidR="00FF6048">
        <w:rPr>
          <w:rFonts w:asciiTheme="majorHAnsi" w:eastAsiaTheme="majorHAnsi" w:hAnsiTheme="majorHAnsi" w:cs="굴림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기에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도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두 가지 중요한 전환점이 있었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는데,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1994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/1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만 선교비전 선포를 통해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해외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타문화권에 선교사를 파송하는 것에 집중하였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던 시기가 있</w:t>
      </w:r>
      <w:r w:rsidR="0028466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었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2003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Acts29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비전 선포 이후에는 국내 캠퍼스 교회와 해외 비전 교회를 집중적으로 개척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한 시기로 구분된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23263F">
        <w:rPr>
          <w:rFonts w:asciiTheme="majorHAnsi" w:eastAsiaTheme="majorHAnsi" w:hAnsiTheme="majorHAnsi" w:cs="굴림"/>
          <w:color w:val="000000"/>
          <w:kern w:val="0"/>
          <w:szCs w:val="20"/>
        </w:rPr>
        <w:t>2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천명의 선교사를 파송한다는 선교 비전은 </w:t>
      </w:r>
      <w:r w:rsidR="005D2FF1">
        <w:rPr>
          <w:rFonts w:asciiTheme="majorHAnsi" w:eastAsiaTheme="majorHAnsi" w:hAnsiTheme="majorHAnsi" w:cs="굴림"/>
          <w:color w:val="000000"/>
          <w:kern w:val="0"/>
          <w:szCs w:val="20"/>
        </w:rPr>
        <w:t>2018</w:t>
      </w:r>
      <w:r w:rsidR="005D2FF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년 </w:t>
      </w:r>
      <w:r w:rsidR="005D2FF1">
        <w:rPr>
          <w:rFonts w:asciiTheme="majorHAnsi" w:eastAsiaTheme="majorHAnsi" w:hAnsiTheme="majorHAnsi" w:cs="굴림"/>
          <w:color w:val="000000"/>
          <w:kern w:val="0"/>
          <w:szCs w:val="20"/>
        </w:rPr>
        <w:t>2</w:t>
      </w:r>
      <w:r w:rsidR="005D2FF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천번째 선교사가 파송되면서 달성하였다.</w:t>
      </w:r>
      <w:r w:rsidR="0023263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</w:p>
    <w:p w:rsidR="00FF6048" w:rsidRDefault="00B55FDD" w:rsidP="005D2FF1">
      <w:pPr>
        <w:widowControl/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2011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이재훈 목사가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기 온누리교회</w:t>
      </w:r>
      <w:r w:rsidR="005D2FF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의 담임 목회자로 취임하면서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해외 타문화 선교와 국내 다문화 선교의 융합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선교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복음 선교와 총체적 선교의 균형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선교적 촉매자로써 한국교회와 선교단체들과의 연합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운동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을 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적극적으로 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추구하고 있다.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또한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세계 복음주의 선교운동인 로잔운동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(Lausanne Movement)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에 적극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적으로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참여하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면서,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로잔운동 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>50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주년을 기념하는 제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>4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차 로잔대회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>2024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년 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>9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월 </w:t>
      </w:r>
      <w:r w:rsidR="00D7735C">
        <w:rPr>
          <w:rFonts w:asciiTheme="majorHAnsi" w:eastAsiaTheme="majorHAnsi" w:hAnsiTheme="majorHAnsi" w:cs="굴림"/>
          <w:color w:val="000000"/>
          <w:kern w:val="0"/>
          <w:szCs w:val="20"/>
        </w:rPr>
        <w:t>22-28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일</w:t>
      </w:r>
      <w:r w:rsidR="00FF604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)를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한국에서 유치하는데 주요한 역할을 하</w:t>
      </w:r>
      <w:r w:rsidR="005D2FF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고 있</w:t>
      </w:r>
      <w:r w:rsid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다.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</w:p>
    <w:tbl>
      <w:tblPr>
        <w:tblpPr w:leftFromText="142" w:rightFromText="142" w:vertAnchor="text" w:horzAnchor="margin" w:tblpY="144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3857"/>
        <w:gridCol w:w="4052"/>
      </w:tblGrid>
      <w:tr w:rsidR="00FF6048" w:rsidRPr="00D7735C" w:rsidTr="00FF6048">
        <w:trPr>
          <w:trHeight w:val="239"/>
        </w:trPr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1</w:t>
            </w: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 xml:space="preserve">기 </w:t>
            </w: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(1985-2011</w:t>
            </w: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년</w:t>
            </w: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40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 xml:space="preserve">기 </w:t>
            </w: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(2011-2022</w:t>
            </w: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년</w:t>
            </w:r>
            <w:r w:rsidRPr="00D7735C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</w:tr>
      <w:tr w:rsidR="00FF6048" w:rsidRPr="00D7735C" w:rsidTr="00FF6048">
        <w:trPr>
          <w:trHeight w:val="308"/>
        </w:trPr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담임목사</w:t>
            </w:r>
          </w:p>
        </w:tc>
        <w:tc>
          <w:tcPr>
            <w:tcW w:w="3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하용조</w:t>
            </w:r>
          </w:p>
        </w:tc>
        <w:tc>
          <w:tcPr>
            <w:tcW w:w="40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이재훈</w:t>
            </w:r>
          </w:p>
        </w:tc>
      </w:tr>
      <w:tr w:rsidR="00FF6048" w:rsidRPr="00D7735C" w:rsidTr="00FF6048">
        <w:trPr>
          <w:trHeight w:val="551"/>
        </w:trPr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주요비전</w:t>
            </w:r>
          </w:p>
        </w:tc>
        <w:tc>
          <w:tcPr>
            <w:tcW w:w="3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천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/1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만 선교비전 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(1994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년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Acts 29 (2004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년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40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예수바보행전 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(2015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년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FF6048" w:rsidRPr="00D7735C" w:rsidTr="00FF6048">
        <w:trPr>
          <w:trHeight w:val="551"/>
        </w:trPr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목회적 특징</w:t>
            </w:r>
          </w:p>
        </w:tc>
        <w:tc>
          <w:tcPr>
            <w:tcW w:w="3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QT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와 일대일 제자양육</w:t>
            </w:r>
          </w:p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교회에 의한 교회 개척</w:t>
            </w:r>
          </w:p>
        </w:tc>
        <w:tc>
          <w:tcPr>
            <w:tcW w:w="40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영성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지성과 삶의 균형</w:t>
            </w:r>
          </w:p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교회의 사회적 책임</w:t>
            </w:r>
          </w:p>
        </w:tc>
      </w:tr>
      <w:tr w:rsidR="00FF6048" w:rsidRPr="00D7735C" w:rsidTr="00FF6048">
        <w:trPr>
          <w:trHeight w:val="308"/>
        </w:trPr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선교적 특징</w:t>
            </w:r>
          </w:p>
        </w:tc>
        <w:tc>
          <w:tcPr>
            <w:tcW w:w="3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교회의 선교와 선교단체의 선교 융합선교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해외 타문화 선교 집중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</w:t>
            </w:r>
          </w:p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국내 다문화 선교 시작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. </w:t>
            </w:r>
          </w:p>
        </w:tc>
        <w:tc>
          <w:tcPr>
            <w:tcW w:w="40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F6048" w:rsidRPr="00D7735C" w:rsidRDefault="00FF6048" w:rsidP="00C869A7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복음 선교와 총체적 선교의 융합선교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</w:t>
            </w:r>
          </w:p>
          <w:p w:rsidR="00FF6048" w:rsidRPr="00D7735C" w:rsidRDefault="00FF6048" w:rsidP="00CB1E8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해외 타문화 선교와 국내 다문화 선교의 융합선교</w:t>
            </w:r>
            <w:r w:rsidRPr="00D7735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로잔</w:t>
            </w:r>
            <w:r w:rsidR="00CB1E88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운동</w:t>
            </w:r>
            <w:r w:rsidRPr="00D7735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선교연합</w:t>
            </w:r>
          </w:p>
        </w:tc>
      </w:tr>
    </w:tbl>
    <w:p w:rsidR="00FF6048" w:rsidRDefault="00FF6048" w:rsidP="00D7735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B55FDD" w:rsidRPr="00D7735C" w:rsidRDefault="00D7735C" w:rsidP="00D7735C">
      <w:pPr>
        <w:pStyle w:val="10"/>
        <w:wordWrap w:val="0"/>
        <w:rPr>
          <w:rFonts w:asciiTheme="majorHAnsi" w:eastAsiaTheme="majorHAnsi" w:hAnsiTheme="majorHAnsi"/>
          <w:sz w:val="22"/>
        </w:rPr>
      </w:pPr>
      <w:r w:rsidRPr="00D7735C">
        <w:rPr>
          <w:rFonts w:asciiTheme="majorHAnsi" w:eastAsiaTheme="majorHAnsi" w:hAnsiTheme="majorHAnsi" w:hint="eastAsia"/>
          <w:b/>
          <w:bCs/>
          <w:sz w:val="22"/>
        </w:rPr>
        <w:t>B</w:t>
      </w:r>
      <w:r w:rsidR="00B55FDD" w:rsidRPr="00D7735C">
        <w:rPr>
          <w:rFonts w:asciiTheme="majorHAnsi" w:eastAsiaTheme="majorHAnsi" w:hAnsiTheme="majorHAnsi" w:hint="eastAsia"/>
          <w:b/>
          <w:bCs/>
          <w:sz w:val="22"/>
        </w:rPr>
        <w:t xml:space="preserve">. </w:t>
      </w:r>
      <w:r w:rsidRPr="00D7735C">
        <w:rPr>
          <w:rFonts w:asciiTheme="majorHAnsi" w:eastAsiaTheme="majorHAnsi" w:hAnsiTheme="majorHAnsi"/>
          <w:b/>
          <w:bCs/>
          <w:sz w:val="22"/>
        </w:rPr>
        <w:t>2</w:t>
      </w:r>
      <w:r w:rsidRPr="00D7735C">
        <w:rPr>
          <w:rFonts w:asciiTheme="majorHAnsi" w:eastAsiaTheme="majorHAnsi" w:hAnsiTheme="majorHAnsi" w:hint="eastAsia"/>
          <w:b/>
          <w:bCs/>
          <w:sz w:val="22"/>
        </w:rPr>
        <w:t xml:space="preserve">기 </w:t>
      </w:r>
      <w:r w:rsidR="00B55FDD" w:rsidRPr="00D7735C">
        <w:rPr>
          <w:rFonts w:asciiTheme="majorHAnsi" w:eastAsiaTheme="majorHAnsi" w:hAnsiTheme="majorHAnsi"/>
          <w:b/>
          <w:bCs/>
          <w:sz w:val="22"/>
        </w:rPr>
        <w:t xml:space="preserve">온누리교회 </w:t>
      </w:r>
      <w:r w:rsidR="00B55FDD" w:rsidRPr="00D7735C">
        <w:rPr>
          <w:rFonts w:asciiTheme="majorHAnsi" w:eastAsiaTheme="majorHAnsi" w:hAnsiTheme="majorHAnsi" w:hint="eastAsia"/>
          <w:b/>
          <w:bCs/>
          <w:sz w:val="22"/>
        </w:rPr>
        <w:t>(2011-2020</w:t>
      </w:r>
      <w:r w:rsidR="00B55FDD" w:rsidRPr="00D7735C">
        <w:rPr>
          <w:rFonts w:asciiTheme="majorHAnsi" w:eastAsiaTheme="majorHAnsi" w:hAnsiTheme="majorHAnsi"/>
          <w:b/>
          <w:bCs/>
          <w:sz w:val="22"/>
        </w:rPr>
        <w:t>년</w:t>
      </w:r>
      <w:r w:rsidR="00B55FDD" w:rsidRPr="00D7735C">
        <w:rPr>
          <w:rFonts w:asciiTheme="majorHAnsi" w:eastAsiaTheme="majorHAnsi" w:hAnsiTheme="majorHAnsi" w:hint="eastAsia"/>
          <w:b/>
          <w:bCs/>
          <w:sz w:val="22"/>
        </w:rPr>
        <w:t>)</w:t>
      </w:r>
      <w:r w:rsidRPr="00D7735C">
        <w:rPr>
          <w:rFonts w:asciiTheme="majorHAnsi" w:eastAsiaTheme="majorHAnsi" w:hAnsiTheme="majorHAnsi" w:hint="eastAsia"/>
          <w:b/>
          <w:bCs/>
          <w:sz w:val="22"/>
        </w:rPr>
        <w:t xml:space="preserve"> 주요 특징들</w:t>
      </w:r>
    </w:p>
    <w:p w:rsidR="00B55FDD" w:rsidRPr="00D7735C" w:rsidRDefault="00B55FDD" w:rsidP="00D7735C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 w:rsidRPr="00D7735C">
        <w:rPr>
          <w:rFonts w:asciiTheme="majorHAnsi" w:eastAsiaTheme="majorHAnsi" w:hAnsiTheme="majorHAnsi" w:hint="eastAsia"/>
          <w:sz w:val="20"/>
          <w:szCs w:val="20"/>
        </w:rPr>
        <w:t>2011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년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8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월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2</w:t>
      </w:r>
      <w:r w:rsidRPr="00D7735C">
        <w:rPr>
          <w:rFonts w:asciiTheme="majorHAnsi" w:eastAsiaTheme="majorHAnsi" w:hAnsiTheme="majorHAnsi"/>
          <w:sz w:val="20"/>
          <w:szCs w:val="20"/>
        </w:rPr>
        <w:t>일 하용조 목사가 별세하고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후임으로 이재훈 목사가 온누리교회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2</w:t>
      </w:r>
      <w:r w:rsidRPr="00D7735C">
        <w:rPr>
          <w:rFonts w:asciiTheme="majorHAnsi" w:eastAsiaTheme="majorHAnsi" w:hAnsiTheme="majorHAnsi"/>
          <w:sz w:val="20"/>
          <w:szCs w:val="20"/>
        </w:rPr>
        <w:t>대 담임목사로 취임한다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이</w:t>
      </w:r>
      <w:r w:rsidR="00CB1E88">
        <w:rPr>
          <w:rFonts w:asciiTheme="majorHAnsi" w:eastAsiaTheme="majorHAnsi" w:hAnsiTheme="majorHAnsi" w:hint="eastAsia"/>
          <w:sz w:val="20"/>
          <w:szCs w:val="20"/>
        </w:rPr>
        <w:t>재훈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목사는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2</w:t>
      </w:r>
      <w:r w:rsidRPr="00D7735C">
        <w:rPr>
          <w:rFonts w:asciiTheme="majorHAnsi" w:eastAsiaTheme="majorHAnsi" w:hAnsiTheme="majorHAnsi"/>
          <w:sz w:val="20"/>
          <w:szCs w:val="20"/>
        </w:rPr>
        <w:t>기 온누리교회</w:t>
      </w:r>
      <w:r w:rsidR="00AB43C9">
        <w:rPr>
          <w:rFonts w:asciiTheme="majorHAnsi" w:eastAsiaTheme="majorHAnsi" w:hAnsiTheme="majorHAnsi" w:hint="eastAsia"/>
          <w:sz w:val="20"/>
          <w:szCs w:val="20"/>
        </w:rPr>
        <w:t xml:space="preserve">의 </w:t>
      </w:r>
      <w:r w:rsidR="00AB43C9" w:rsidRPr="00D7735C">
        <w:rPr>
          <w:rFonts w:asciiTheme="majorHAnsi" w:eastAsiaTheme="majorHAnsi" w:hAnsiTheme="majorHAnsi" w:hint="eastAsia"/>
          <w:sz w:val="20"/>
          <w:szCs w:val="20"/>
        </w:rPr>
        <w:t xml:space="preserve">5M </w:t>
      </w:r>
      <w:r w:rsidR="00AB43C9">
        <w:rPr>
          <w:rFonts w:asciiTheme="majorHAnsi" w:eastAsiaTheme="majorHAnsi" w:hAnsiTheme="majorHAnsi"/>
          <w:sz w:val="20"/>
          <w:szCs w:val="20"/>
        </w:rPr>
        <w:t>목회철학</w:t>
      </w:r>
      <w:r w:rsidR="00CB4A28">
        <w:rPr>
          <w:rFonts w:asciiTheme="majorHAnsi" w:eastAsiaTheme="majorHAnsi" w:hAnsiTheme="majorHAnsi"/>
          <w:sz w:val="20"/>
          <w:szCs w:val="20"/>
        </w:rPr>
        <w:t>으로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Pr="00D7735C">
        <w:rPr>
          <w:rFonts w:asciiTheme="majorHAnsi" w:eastAsiaTheme="majorHAnsi" w:hAnsiTheme="majorHAnsi"/>
          <w:sz w:val="20"/>
          <w:szCs w:val="20"/>
        </w:rPr>
        <w:t>선교</w:t>
      </w:r>
      <w:r w:rsidR="00AB43C9">
        <w:rPr>
          <w:rFonts w:asciiTheme="majorHAnsi" w:eastAsiaTheme="majorHAnsi" w:hAnsiTheme="majorHAnsi" w:hint="eastAsia"/>
          <w:sz w:val="20"/>
          <w:szCs w:val="20"/>
        </w:rPr>
        <w:t>(</w:t>
      </w:r>
      <w:r w:rsidR="00AB43C9">
        <w:rPr>
          <w:rFonts w:asciiTheme="majorHAnsi" w:eastAsiaTheme="majorHAnsi" w:hAnsiTheme="majorHAnsi"/>
          <w:sz w:val="20"/>
          <w:szCs w:val="20"/>
        </w:rPr>
        <w:t>Mission)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매트릭스</w:t>
      </w:r>
      <w:r w:rsidR="00AB43C9">
        <w:rPr>
          <w:rFonts w:asciiTheme="majorHAnsi" w:eastAsiaTheme="majorHAnsi" w:hAnsiTheme="majorHAnsi" w:hint="eastAsia"/>
          <w:sz w:val="20"/>
          <w:szCs w:val="20"/>
        </w:rPr>
        <w:t>(Matrix)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긍휼</w:t>
      </w:r>
      <w:r w:rsidR="00AB43C9">
        <w:rPr>
          <w:rFonts w:asciiTheme="majorHAnsi" w:eastAsiaTheme="majorHAnsi" w:hAnsiTheme="majorHAnsi" w:hint="eastAsia"/>
          <w:sz w:val="20"/>
          <w:szCs w:val="20"/>
        </w:rPr>
        <w:t>(</w:t>
      </w:r>
      <w:r w:rsidR="00AB43C9">
        <w:rPr>
          <w:rFonts w:asciiTheme="majorHAnsi" w:eastAsiaTheme="majorHAnsi" w:hAnsiTheme="majorHAnsi"/>
          <w:sz w:val="20"/>
          <w:szCs w:val="20"/>
        </w:rPr>
        <w:t>Mercy)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모자이크</w:t>
      </w:r>
      <w:r w:rsidR="00AB43C9">
        <w:rPr>
          <w:rFonts w:asciiTheme="majorHAnsi" w:eastAsiaTheme="majorHAnsi" w:hAnsiTheme="majorHAnsi" w:hint="eastAsia"/>
          <w:sz w:val="20"/>
          <w:szCs w:val="20"/>
        </w:rPr>
        <w:t>(</w:t>
      </w:r>
      <w:r w:rsidR="00AB43C9">
        <w:rPr>
          <w:rFonts w:asciiTheme="majorHAnsi" w:eastAsiaTheme="majorHAnsi" w:hAnsiTheme="majorHAnsi"/>
          <w:sz w:val="20"/>
          <w:szCs w:val="20"/>
        </w:rPr>
        <w:t>Mosaic)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멀티사이트</w:t>
      </w:r>
      <w:r w:rsidR="00AB43C9">
        <w:rPr>
          <w:rFonts w:asciiTheme="majorHAnsi" w:eastAsiaTheme="majorHAnsi" w:hAnsiTheme="majorHAnsi" w:hint="eastAsia"/>
          <w:sz w:val="20"/>
          <w:szCs w:val="20"/>
        </w:rPr>
        <w:t>(Multi-site)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</w:t>
      </w:r>
      <w:r w:rsidR="00CB4A28">
        <w:rPr>
          <w:rFonts w:asciiTheme="majorHAnsi" w:eastAsiaTheme="majorHAnsi" w:hAnsiTheme="majorHAnsi" w:hint="eastAsia"/>
          <w:sz w:val="20"/>
          <w:szCs w:val="20"/>
        </w:rPr>
        <w:t>를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제시</w:t>
      </w:r>
      <w:r w:rsidR="00CB4A28">
        <w:rPr>
          <w:rFonts w:asciiTheme="majorHAnsi" w:eastAsiaTheme="majorHAnsi" w:hAnsiTheme="majorHAnsi" w:hint="eastAsia"/>
          <w:sz w:val="20"/>
          <w:szCs w:val="20"/>
        </w:rPr>
        <w:t>하였</w:t>
      </w:r>
      <w:r w:rsidRPr="00D7735C">
        <w:rPr>
          <w:rFonts w:asciiTheme="majorHAnsi" w:eastAsiaTheme="majorHAnsi" w:hAnsiTheme="majorHAnsi"/>
          <w:sz w:val="20"/>
          <w:szCs w:val="20"/>
        </w:rPr>
        <w:t>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하용조 목사가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‘2</w:t>
      </w:r>
      <w:r w:rsidRPr="00D7735C">
        <w:rPr>
          <w:rFonts w:asciiTheme="majorHAnsi" w:eastAsiaTheme="majorHAnsi" w:hAnsiTheme="majorHAnsi"/>
          <w:sz w:val="20"/>
          <w:szCs w:val="20"/>
        </w:rPr>
        <w:t>천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/1</w:t>
      </w:r>
      <w:r w:rsidRPr="00D7735C">
        <w:rPr>
          <w:rFonts w:asciiTheme="majorHAnsi" w:eastAsiaTheme="majorHAnsi" w:hAnsiTheme="majorHAnsi"/>
          <w:sz w:val="20"/>
          <w:szCs w:val="20"/>
        </w:rPr>
        <w:t>만 선교비전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과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‘Acts29</w:t>
      </w:r>
      <w:r w:rsidRPr="00D7735C">
        <w:rPr>
          <w:rFonts w:asciiTheme="majorHAnsi" w:eastAsiaTheme="majorHAnsi" w:hAnsiTheme="majorHAnsi"/>
          <w:sz w:val="20"/>
          <w:szCs w:val="20"/>
        </w:rPr>
        <w:t>비전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을 통해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Pr="00D7735C">
        <w:rPr>
          <w:rFonts w:asciiTheme="majorHAnsi" w:eastAsiaTheme="majorHAnsi" w:hAnsiTheme="majorHAnsi"/>
          <w:sz w:val="20"/>
          <w:szCs w:val="20"/>
        </w:rPr>
        <w:t>한국형 선교 교회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’(Korean Mission Church, M¹)</w:t>
      </w:r>
      <w:r w:rsidRPr="00D7735C">
        <w:rPr>
          <w:rFonts w:asciiTheme="majorHAnsi" w:eastAsiaTheme="majorHAnsi" w:hAnsiTheme="majorHAnsi"/>
          <w:sz w:val="20"/>
          <w:szCs w:val="20"/>
        </w:rPr>
        <w:t>를 추구하였다면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이</w:t>
      </w:r>
      <w:r w:rsidR="00CB1E88">
        <w:rPr>
          <w:rFonts w:asciiTheme="majorHAnsi" w:eastAsiaTheme="majorHAnsi" w:hAnsiTheme="majorHAnsi" w:hint="eastAsia"/>
          <w:sz w:val="20"/>
          <w:szCs w:val="20"/>
        </w:rPr>
        <w:t>재훈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목사는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‘5M </w:t>
      </w:r>
      <w:r w:rsidRPr="00D7735C">
        <w:rPr>
          <w:rFonts w:asciiTheme="majorHAnsi" w:eastAsiaTheme="majorHAnsi" w:hAnsiTheme="majorHAnsi"/>
          <w:sz w:val="20"/>
          <w:szCs w:val="20"/>
        </w:rPr>
        <w:t>목회철학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</w:t>
      </w:r>
      <w:r w:rsidRPr="00D7735C">
        <w:rPr>
          <w:rFonts w:asciiTheme="majorHAnsi" w:eastAsiaTheme="majorHAnsi" w:hAnsiTheme="majorHAnsi"/>
          <w:sz w:val="20"/>
          <w:szCs w:val="20"/>
        </w:rPr>
        <w:t>의 발표를 통해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국제화와 다문화 사회로 변화되어가는 한국 사회에서 온누리교회가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Pr="00D7735C">
        <w:rPr>
          <w:rFonts w:asciiTheme="majorHAnsi" w:eastAsiaTheme="majorHAnsi" w:hAnsiTheme="majorHAnsi"/>
          <w:sz w:val="20"/>
          <w:szCs w:val="20"/>
        </w:rPr>
        <w:t>모자이크 선교 교회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’(Mosa</w:t>
      </w:r>
      <w:r w:rsidR="00CB4A28">
        <w:rPr>
          <w:rFonts w:asciiTheme="majorHAnsi" w:eastAsiaTheme="majorHAnsi" w:hAnsiTheme="majorHAnsi"/>
          <w:sz w:val="20"/>
          <w:szCs w:val="20"/>
        </w:rPr>
        <w:t>i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c Mission Church, M²)</w:t>
      </w:r>
      <w:r w:rsidRPr="00D7735C">
        <w:rPr>
          <w:rFonts w:asciiTheme="majorHAnsi" w:eastAsiaTheme="majorHAnsi" w:hAnsiTheme="majorHAnsi"/>
          <w:sz w:val="20"/>
          <w:szCs w:val="20"/>
        </w:rPr>
        <w:t>로 변화하겠다는 목회비전을 선포한 것이었다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</w:p>
    <w:p w:rsidR="00B55FDD" w:rsidRDefault="00B55FDD" w:rsidP="00D7735C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 w:rsidRPr="00D7735C">
        <w:rPr>
          <w:rFonts w:asciiTheme="majorHAnsi" w:eastAsiaTheme="majorHAnsi" w:hAnsiTheme="majorHAnsi"/>
          <w:sz w:val="20"/>
          <w:szCs w:val="20"/>
        </w:rPr>
        <w:t xml:space="preserve">담임 목사의 이러한 목회철학과 선교비전은 온누리교회가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Pr="00D7735C">
        <w:rPr>
          <w:rFonts w:asciiTheme="majorHAnsi" w:eastAsiaTheme="majorHAnsi" w:hAnsiTheme="majorHAnsi"/>
          <w:sz w:val="20"/>
          <w:szCs w:val="20"/>
        </w:rPr>
        <w:t>모자이크 선교 교회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’(</w:t>
      </w:r>
      <w:r w:rsidR="00CB4A28" w:rsidRPr="00D7735C">
        <w:rPr>
          <w:rFonts w:asciiTheme="majorHAnsi" w:eastAsiaTheme="majorHAnsi" w:hAnsiTheme="majorHAnsi" w:hint="eastAsia"/>
          <w:sz w:val="20"/>
          <w:szCs w:val="20"/>
        </w:rPr>
        <w:t>M²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)</w:t>
      </w:r>
      <w:r w:rsidRPr="00D7735C">
        <w:rPr>
          <w:rFonts w:asciiTheme="majorHAnsi" w:eastAsiaTheme="majorHAnsi" w:hAnsiTheme="majorHAnsi"/>
          <w:sz w:val="20"/>
          <w:szCs w:val="20"/>
        </w:rPr>
        <w:t>로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161A10">
        <w:rPr>
          <w:rFonts w:asciiTheme="majorHAnsi" w:eastAsiaTheme="majorHAnsi" w:hAnsiTheme="majorHAnsi"/>
          <w:sz w:val="20"/>
          <w:szCs w:val="20"/>
        </w:rPr>
        <w:t>변화</w:t>
      </w:r>
      <w:r w:rsidR="00161A10">
        <w:rPr>
          <w:rFonts w:asciiTheme="majorHAnsi" w:eastAsiaTheme="majorHAnsi" w:hAnsiTheme="majorHAnsi" w:hint="eastAsia"/>
          <w:sz w:val="20"/>
          <w:szCs w:val="20"/>
        </w:rPr>
        <w:t>하는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중요한 </w:t>
      </w:r>
      <w:r w:rsidR="00CB1E88">
        <w:rPr>
          <w:rFonts w:asciiTheme="majorHAnsi" w:eastAsiaTheme="majorHAnsi" w:hAnsiTheme="majorHAnsi" w:hint="eastAsia"/>
          <w:sz w:val="20"/>
          <w:szCs w:val="20"/>
        </w:rPr>
        <w:t>추진력</w:t>
      </w:r>
      <w:r w:rsidRPr="00D7735C">
        <w:rPr>
          <w:rFonts w:asciiTheme="majorHAnsi" w:eastAsiaTheme="majorHAnsi" w:hAnsiTheme="majorHAnsi"/>
          <w:sz w:val="20"/>
          <w:szCs w:val="20"/>
        </w:rPr>
        <w:t>이 되었으며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온누리교회가 타문화선교와 다문화 선교의 융합선교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교회와 선교단체의 융합선교를 추진하는 선교신학적 기초가 되었다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</w:p>
    <w:p w:rsidR="007114CF" w:rsidRDefault="007114CF" w:rsidP="00D7735C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</w:p>
    <w:p w:rsidR="00284664" w:rsidRDefault="00284664" w:rsidP="00BC60BA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6.5pt;height:258pt">
            <v:imagedata r:id="rId6" o:title="Cap 2022-06-12 16-54-51-009"/>
          </v:shape>
        </w:pict>
      </w:r>
    </w:p>
    <w:p w:rsidR="00BC60BA" w:rsidRPr="00D7735C" w:rsidRDefault="00BC60BA" w:rsidP="00BC60BA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 w:rsidRPr="00D7735C">
        <w:rPr>
          <w:rFonts w:asciiTheme="majorHAnsi" w:eastAsiaTheme="majorHAnsi" w:hAnsiTheme="majorHAnsi" w:hint="eastAsia"/>
          <w:sz w:val="20"/>
          <w:szCs w:val="20"/>
        </w:rPr>
        <w:t>2011</w:t>
      </w:r>
      <w:r w:rsidRPr="00D7735C">
        <w:rPr>
          <w:rFonts w:asciiTheme="majorHAnsi" w:eastAsiaTheme="majorHAnsi" w:hAnsiTheme="majorHAnsi"/>
          <w:sz w:val="20"/>
          <w:szCs w:val="20"/>
        </w:rPr>
        <w:t>년 이후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, 2</w:t>
      </w:r>
      <w:r w:rsidRPr="00D7735C">
        <w:rPr>
          <w:rFonts w:asciiTheme="majorHAnsi" w:eastAsiaTheme="majorHAnsi" w:hAnsiTheme="majorHAnsi"/>
          <w:sz w:val="20"/>
          <w:szCs w:val="20"/>
        </w:rPr>
        <w:t>기 온누리교회는 대형교회의 지성전 확장이라는 비판과 대안들을 적극 수용하면서 온누리교회의 국내 캠퍼스교회와 해외 비전교회 개척을 지양하고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해외 비전교회들은 순차적으로 자립된 교회들로 독립시켰다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반면 국내에서는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센터를 통한 외국어 예배들의 개척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탈북민 예배 개척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국제부의 프랑스어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스페인어 예배 개척 등을 추진하였다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="007114CF">
        <w:rPr>
          <w:rFonts w:asciiTheme="majorHAnsi" w:eastAsiaTheme="majorHAnsi" w:hAnsiTheme="majorHAnsi"/>
          <w:noProof/>
          <w:szCs w:val="20"/>
        </w:rPr>
        <w:t xml:space="preserve">  </w:t>
      </w:r>
    </w:p>
    <w:p w:rsidR="00B55FDD" w:rsidRPr="00D7735C" w:rsidRDefault="00BC60BA" w:rsidP="00BC60BA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온누리교회의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외국어 예배 공동체들이 성장하고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한국 사회가 </w:t>
      </w:r>
      <w:r w:rsidRPr="00D7735C">
        <w:rPr>
          <w:rFonts w:asciiTheme="majorHAnsi" w:eastAsiaTheme="majorHAnsi" w:hAnsiTheme="majorHAnsi"/>
          <w:sz w:val="20"/>
          <w:szCs w:val="20"/>
        </w:rPr>
        <w:t>다문화 사회로 급</w:t>
      </w:r>
      <w:r>
        <w:rPr>
          <w:rFonts w:asciiTheme="majorHAnsi" w:eastAsiaTheme="majorHAnsi" w:hAnsiTheme="majorHAnsi" w:hint="eastAsia"/>
          <w:sz w:val="20"/>
          <w:szCs w:val="20"/>
        </w:rPr>
        <w:t>격히 변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화하는 </w:t>
      </w:r>
      <w:r>
        <w:rPr>
          <w:rFonts w:asciiTheme="majorHAnsi" w:eastAsiaTheme="majorHAnsi" w:hAnsiTheme="majorHAnsi" w:hint="eastAsia"/>
          <w:sz w:val="20"/>
          <w:szCs w:val="20"/>
        </w:rPr>
        <w:t>상황에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능동적이고 전문화된 다문화 선교 사역을 감당하기 위해 새로운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센터 건물을 안산에 건축</w:t>
      </w:r>
      <w:r>
        <w:rPr>
          <w:rFonts w:asciiTheme="majorHAnsi" w:eastAsiaTheme="majorHAnsi" w:hAnsiTheme="majorHAnsi" w:hint="eastAsia"/>
          <w:sz w:val="20"/>
          <w:szCs w:val="20"/>
        </w:rPr>
        <w:t>하여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2016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년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5</w:t>
      </w:r>
      <w:r w:rsidRPr="00D7735C">
        <w:rPr>
          <w:rFonts w:asciiTheme="majorHAnsi" w:eastAsiaTheme="majorHAnsi" w:hAnsiTheme="majorHAnsi"/>
          <w:sz w:val="20"/>
          <w:szCs w:val="20"/>
        </w:rPr>
        <w:t>월에 완공한다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이후 서빙고에 있던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미션과 안산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센터를 구조적으로 통합하여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다문화 본부를 서빙고에서 안산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센터로 이전한다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. 2017</w:t>
      </w:r>
      <w:r w:rsidRPr="00D7735C">
        <w:rPr>
          <w:rFonts w:asciiTheme="majorHAnsi" w:eastAsiaTheme="majorHAnsi" w:hAnsiTheme="majorHAnsi"/>
          <w:sz w:val="20"/>
          <w:szCs w:val="20"/>
        </w:rPr>
        <w:t>년부터는 현장의 필요에 의해 김포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화성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평택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남양주에 지역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센터들이 추가로 개척되어 다문화 선교를 확장하였다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이를 통해 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모자이크 선교 교회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>’(M²)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를 향한 온누리교회의 선교 의지를 분명하게 보여주었다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</w:p>
    <w:p w:rsidR="00B55FDD" w:rsidRPr="00D7735C" w:rsidRDefault="00B55FDD" w:rsidP="00D7735C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 w:rsidRPr="00D7735C">
        <w:rPr>
          <w:rFonts w:asciiTheme="majorHAnsi" w:eastAsiaTheme="majorHAnsi" w:hAnsiTheme="majorHAnsi" w:hint="eastAsia"/>
          <w:sz w:val="20"/>
          <w:szCs w:val="20"/>
        </w:rPr>
        <w:t>2017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년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10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월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15</w:t>
      </w:r>
      <w:r w:rsidRPr="00D7735C">
        <w:rPr>
          <w:rFonts w:asciiTheme="majorHAnsi" w:eastAsiaTheme="majorHAnsi" w:hAnsiTheme="majorHAnsi"/>
          <w:sz w:val="20"/>
          <w:szCs w:val="20"/>
        </w:rPr>
        <w:t>일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온누리교회 국제본부와 온누리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M</w:t>
      </w:r>
      <w:r w:rsidRPr="00D7735C">
        <w:rPr>
          <w:rFonts w:asciiTheme="majorHAnsi" w:eastAsiaTheme="majorHAnsi" w:hAnsiTheme="majorHAnsi"/>
          <w:sz w:val="20"/>
          <w:szCs w:val="20"/>
        </w:rPr>
        <w:t>미션의 연합예배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451B29">
        <w:rPr>
          <w:rFonts w:asciiTheme="majorHAnsi" w:eastAsiaTheme="majorHAnsi" w:hAnsiTheme="majorHAnsi"/>
          <w:sz w:val="20"/>
          <w:szCs w:val="20"/>
        </w:rPr>
        <w:t>‘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2017 </w:t>
      </w:r>
      <w:r w:rsidRPr="00D7735C">
        <w:rPr>
          <w:rFonts w:asciiTheme="majorHAnsi" w:eastAsiaTheme="majorHAnsi" w:hAnsiTheme="majorHAnsi"/>
          <w:sz w:val="20"/>
          <w:szCs w:val="20"/>
        </w:rPr>
        <w:t>올네이션스 예배</w:t>
      </w:r>
      <w:r w:rsidR="00451B29">
        <w:rPr>
          <w:rFonts w:asciiTheme="majorHAnsi" w:eastAsiaTheme="majorHAnsi" w:hAnsiTheme="majorHAnsi"/>
          <w:sz w:val="20"/>
          <w:szCs w:val="20"/>
        </w:rPr>
        <w:t>’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(All Nations Worship)</w:t>
      </w:r>
      <w:r w:rsidRPr="00D7735C">
        <w:rPr>
          <w:rFonts w:asciiTheme="majorHAnsi" w:eastAsiaTheme="majorHAnsi" w:hAnsiTheme="majorHAnsi"/>
          <w:sz w:val="20"/>
          <w:szCs w:val="20"/>
        </w:rPr>
        <w:t>에서 이재훈 목사는 예배에 참석한 외국인 성도들과 한국인 성도들을 향해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, ‘</w:t>
      </w:r>
      <w:r w:rsidRPr="00D7735C">
        <w:rPr>
          <w:rFonts w:asciiTheme="majorHAnsi" w:eastAsiaTheme="majorHAnsi" w:hAnsiTheme="majorHAnsi"/>
          <w:sz w:val="20"/>
          <w:szCs w:val="20"/>
        </w:rPr>
        <w:t>온누리교회의 정체성은 모든 민족을 품고 함께 공동체를 이뤄가는 것이며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다양한 나라에서 한국에 와서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여기 함께 모여 예배드리는 여러분들이 바로 온누리교회입니다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전 세계의 많은 사람들과 함께 공동체를 이뤄갈 수 있도록 끝까지 비전을 지켜 달라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</w:t>
      </w:r>
      <w:r w:rsidRPr="00D7735C">
        <w:rPr>
          <w:rFonts w:asciiTheme="majorHAnsi" w:eastAsiaTheme="majorHAnsi" w:hAnsiTheme="majorHAnsi"/>
          <w:sz w:val="20"/>
          <w:szCs w:val="20"/>
        </w:rPr>
        <w:t>고 특별히 외국인 성도들을 격려하면서 다시 한 번 모자이크 선교 공동체의 비전을 강조한다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당시 예배에 참석한 많은 외국인들도 자신들이 온누리교회의 성도라는 고백을 하며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예수 그리스도 안에서 문화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민족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언어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>그리고 국가를 뛰어넘는 하나님 나라 공동체를 경험하였다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Pr="00D7735C">
        <w:rPr>
          <w:rFonts w:asciiTheme="majorHAnsi" w:eastAsiaTheme="majorHAnsi" w:hAnsiTheme="majorHAnsi"/>
          <w:sz w:val="20"/>
          <w:szCs w:val="20"/>
        </w:rPr>
        <w:t>이러한 모습은 바로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사도행전의 안디옥 교회의 모습이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21</w:t>
      </w:r>
      <w:r w:rsidRPr="00D7735C">
        <w:rPr>
          <w:rFonts w:asciiTheme="majorHAnsi" w:eastAsiaTheme="majorHAnsi" w:hAnsiTheme="majorHAnsi"/>
          <w:sz w:val="20"/>
          <w:szCs w:val="20"/>
        </w:rPr>
        <w:t xml:space="preserve">세기에 대한민국에서 구현되는 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‘</w:t>
      </w:r>
      <w:r w:rsidRPr="00D7735C">
        <w:rPr>
          <w:rFonts w:asciiTheme="majorHAnsi" w:eastAsiaTheme="majorHAnsi" w:hAnsiTheme="majorHAnsi"/>
          <w:sz w:val="20"/>
          <w:szCs w:val="20"/>
        </w:rPr>
        <w:t>모자이크 선교 교회</w:t>
      </w:r>
      <w:r w:rsidRPr="00D7735C">
        <w:rPr>
          <w:rFonts w:asciiTheme="majorHAnsi" w:eastAsiaTheme="majorHAnsi" w:hAnsiTheme="majorHAnsi" w:hint="eastAsia"/>
          <w:sz w:val="20"/>
          <w:szCs w:val="20"/>
        </w:rPr>
        <w:t>’(M²)’</w:t>
      </w:r>
      <w:r w:rsidRPr="00D7735C">
        <w:rPr>
          <w:rFonts w:asciiTheme="majorHAnsi" w:eastAsiaTheme="majorHAnsi" w:hAnsiTheme="majorHAnsi"/>
          <w:sz w:val="20"/>
          <w:szCs w:val="20"/>
        </w:rPr>
        <w:t>의 모습이라 생각한다</w:t>
      </w:r>
      <w:r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</w:p>
    <w:p w:rsidR="00B55FDD" w:rsidRPr="00D7735C" w:rsidRDefault="00B55FDD" w:rsidP="00D7735C">
      <w:pPr>
        <w:pStyle w:val="10"/>
        <w:wordWrap w:val="0"/>
        <w:ind w:firstLine="480"/>
        <w:rPr>
          <w:rFonts w:asciiTheme="majorHAnsi" w:eastAsiaTheme="majorHAnsi" w:hAnsiTheme="majorHAnsi"/>
        </w:rPr>
      </w:pPr>
      <w:r w:rsidRPr="00D7735C">
        <w:rPr>
          <w:rFonts w:asciiTheme="majorHAnsi" w:eastAsiaTheme="majorHAnsi" w:hAnsiTheme="majorHAnsi"/>
        </w:rPr>
        <w:t>우리는 하나님의 선교</w:t>
      </w:r>
      <w:r w:rsidRPr="00D7735C">
        <w:rPr>
          <w:rFonts w:asciiTheme="majorHAnsi" w:eastAsiaTheme="majorHAnsi" w:hAnsiTheme="majorHAnsi" w:hint="eastAsia"/>
        </w:rPr>
        <w:t>(</w:t>
      </w:r>
      <w:r w:rsidRPr="00D7735C">
        <w:rPr>
          <w:rFonts w:asciiTheme="majorHAnsi" w:eastAsiaTheme="majorHAnsi" w:hAnsiTheme="majorHAnsi" w:hint="eastAsia"/>
          <w:i/>
          <w:iCs/>
        </w:rPr>
        <w:t>missio Dei</w:t>
      </w:r>
      <w:r w:rsidRPr="00D7735C">
        <w:rPr>
          <w:rFonts w:asciiTheme="majorHAnsi" w:eastAsiaTheme="majorHAnsi" w:hAnsiTheme="majorHAnsi" w:hint="eastAsia"/>
        </w:rPr>
        <w:t>)</w:t>
      </w:r>
      <w:r w:rsidRPr="00D7735C">
        <w:rPr>
          <w:rFonts w:asciiTheme="majorHAnsi" w:eastAsiaTheme="majorHAnsi" w:hAnsiTheme="majorHAnsi"/>
        </w:rPr>
        <w:t>를 이해함에 있어서 행동</w:t>
      </w:r>
      <w:r w:rsidRPr="00D7735C">
        <w:rPr>
          <w:rFonts w:asciiTheme="majorHAnsi" w:eastAsiaTheme="majorHAnsi" w:hAnsiTheme="majorHAnsi" w:hint="eastAsia"/>
        </w:rPr>
        <w:t>(doing)</w:t>
      </w:r>
      <w:r w:rsidRPr="00D7735C">
        <w:rPr>
          <w:rFonts w:asciiTheme="majorHAnsi" w:eastAsiaTheme="majorHAnsi" w:hAnsiTheme="majorHAnsi"/>
        </w:rPr>
        <w:t>으로써의 타문화권 선교 사역들</w:t>
      </w:r>
      <w:r w:rsidRPr="00D7735C">
        <w:rPr>
          <w:rFonts w:asciiTheme="majorHAnsi" w:eastAsiaTheme="majorHAnsi" w:hAnsiTheme="majorHAnsi" w:hint="eastAsia"/>
        </w:rPr>
        <w:t>(missions)</w:t>
      </w:r>
      <w:r w:rsidRPr="00D7735C">
        <w:rPr>
          <w:rFonts w:asciiTheme="majorHAnsi" w:eastAsiaTheme="majorHAnsi" w:hAnsiTheme="majorHAnsi"/>
        </w:rPr>
        <w:t>뿐 아니라</w:t>
      </w:r>
      <w:r w:rsidRPr="00D7735C">
        <w:rPr>
          <w:rFonts w:asciiTheme="majorHAnsi" w:eastAsiaTheme="majorHAnsi" w:hAnsiTheme="majorHAnsi" w:hint="eastAsia"/>
        </w:rPr>
        <w:t xml:space="preserve">, </w:t>
      </w:r>
      <w:r w:rsidRPr="00D7735C">
        <w:rPr>
          <w:rFonts w:asciiTheme="majorHAnsi" w:eastAsiaTheme="majorHAnsi" w:hAnsiTheme="majorHAnsi"/>
        </w:rPr>
        <w:t>우리 지역에 존재하는 이주민들을 향해</w:t>
      </w:r>
      <w:r w:rsidRPr="00D7735C">
        <w:rPr>
          <w:rFonts w:asciiTheme="majorHAnsi" w:eastAsiaTheme="majorHAnsi" w:hAnsiTheme="majorHAnsi" w:hint="eastAsia"/>
        </w:rPr>
        <w:t xml:space="preserve">, </w:t>
      </w:r>
      <w:r w:rsidRPr="00D7735C">
        <w:rPr>
          <w:rFonts w:asciiTheme="majorHAnsi" w:eastAsiaTheme="majorHAnsi" w:hAnsiTheme="majorHAnsi"/>
        </w:rPr>
        <w:t>선교적 존재</w:t>
      </w:r>
      <w:r w:rsidRPr="00D7735C">
        <w:rPr>
          <w:rFonts w:asciiTheme="majorHAnsi" w:eastAsiaTheme="majorHAnsi" w:hAnsiTheme="majorHAnsi" w:hint="eastAsia"/>
        </w:rPr>
        <w:t>(missional being)</w:t>
      </w:r>
      <w:r w:rsidRPr="00D7735C">
        <w:rPr>
          <w:rFonts w:asciiTheme="majorHAnsi" w:eastAsiaTheme="majorHAnsi" w:hAnsiTheme="majorHAnsi"/>
        </w:rPr>
        <w:t xml:space="preserve">로서의 </w:t>
      </w:r>
      <w:r w:rsidRPr="00D7735C">
        <w:rPr>
          <w:rFonts w:asciiTheme="majorHAnsi" w:eastAsiaTheme="majorHAnsi" w:hAnsiTheme="majorHAnsi"/>
        </w:rPr>
        <w:lastRenderedPageBreak/>
        <w:t>그들과 함께 선교적 공동체</w:t>
      </w:r>
      <w:r w:rsidRPr="00D7735C">
        <w:rPr>
          <w:rFonts w:asciiTheme="majorHAnsi" w:eastAsiaTheme="majorHAnsi" w:hAnsiTheme="majorHAnsi" w:hint="eastAsia"/>
        </w:rPr>
        <w:t>(mission</w:t>
      </w:r>
      <w:r w:rsidR="00161A10">
        <w:rPr>
          <w:rFonts w:asciiTheme="majorHAnsi" w:eastAsiaTheme="majorHAnsi" w:hAnsiTheme="majorHAnsi" w:hint="eastAsia"/>
        </w:rPr>
        <w:t>al</w:t>
      </w:r>
      <w:r w:rsidRPr="00D7735C">
        <w:rPr>
          <w:rFonts w:asciiTheme="majorHAnsi" w:eastAsiaTheme="majorHAnsi" w:hAnsiTheme="majorHAnsi" w:hint="eastAsia"/>
        </w:rPr>
        <w:t xml:space="preserve"> community)</w:t>
      </w:r>
      <w:r w:rsidRPr="00D7735C">
        <w:rPr>
          <w:rFonts w:asciiTheme="majorHAnsi" w:eastAsiaTheme="majorHAnsi" w:hAnsiTheme="majorHAnsi"/>
        </w:rPr>
        <w:t>를 이루는 것이 필요하다고 생각한다</w:t>
      </w:r>
      <w:r w:rsidRPr="00D7735C">
        <w:rPr>
          <w:rFonts w:asciiTheme="majorHAnsi" w:eastAsiaTheme="majorHAnsi" w:hAnsiTheme="majorHAnsi" w:hint="eastAsia"/>
        </w:rPr>
        <w:t xml:space="preserve">. </w:t>
      </w:r>
      <w:r w:rsidRPr="00D7735C">
        <w:rPr>
          <w:rFonts w:asciiTheme="majorHAnsi" w:eastAsiaTheme="majorHAnsi" w:hAnsiTheme="majorHAnsi"/>
        </w:rPr>
        <w:t>이것은 이주민들과 함께 공동체를 이루는 주님의 몸 된 교회</w:t>
      </w:r>
      <w:r w:rsidRPr="00D7735C">
        <w:rPr>
          <w:rFonts w:asciiTheme="majorHAnsi" w:eastAsiaTheme="majorHAnsi" w:hAnsiTheme="majorHAnsi" w:hint="eastAsia"/>
        </w:rPr>
        <w:t xml:space="preserve">, </w:t>
      </w:r>
      <w:r w:rsidRPr="00D7735C">
        <w:rPr>
          <w:rFonts w:asciiTheme="majorHAnsi" w:eastAsiaTheme="majorHAnsi" w:hAnsiTheme="majorHAnsi"/>
        </w:rPr>
        <w:t xml:space="preserve">즉 성경의 초대교회인 안디옥 교회가 보여주었던 </w:t>
      </w:r>
      <w:r w:rsidRPr="00D7735C">
        <w:rPr>
          <w:rFonts w:asciiTheme="majorHAnsi" w:eastAsiaTheme="majorHAnsi" w:hAnsiTheme="majorHAnsi" w:hint="eastAsia"/>
        </w:rPr>
        <w:t>‘</w:t>
      </w:r>
      <w:r w:rsidRPr="00D7735C">
        <w:rPr>
          <w:rFonts w:asciiTheme="majorHAnsi" w:eastAsiaTheme="majorHAnsi" w:hAnsiTheme="majorHAnsi"/>
        </w:rPr>
        <w:t>모자이크 선교 교회</w:t>
      </w:r>
      <w:r w:rsidRPr="00D7735C">
        <w:rPr>
          <w:rFonts w:asciiTheme="majorHAnsi" w:eastAsiaTheme="majorHAnsi" w:hAnsiTheme="majorHAnsi" w:hint="eastAsia"/>
        </w:rPr>
        <w:t>(Mosaic Mission Church: M²)’</w:t>
      </w:r>
      <w:r w:rsidRPr="00D7735C">
        <w:rPr>
          <w:rFonts w:asciiTheme="majorHAnsi" w:eastAsiaTheme="majorHAnsi" w:hAnsiTheme="majorHAnsi"/>
        </w:rPr>
        <w:t xml:space="preserve">를 </w:t>
      </w:r>
      <w:r w:rsidRPr="00D7735C">
        <w:rPr>
          <w:rFonts w:asciiTheme="majorHAnsi" w:eastAsiaTheme="majorHAnsi" w:hAnsiTheme="majorHAnsi" w:hint="eastAsia"/>
        </w:rPr>
        <w:t>21</w:t>
      </w:r>
      <w:r w:rsidRPr="00D7735C">
        <w:rPr>
          <w:rFonts w:asciiTheme="majorHAnsi" w:eastAsiaTheme="majorHAnsi" w:hAnsiTheme="majorHAnsi"/>
        </w:rPr>
        <w:t>세기 대한민국에서 구현해 볼 수 있는 기회이며</w:t>
      </w:r>
      <w:r w:rsidRPr="00D7735C">
        <w:rPr>
          <w:rFonts w:asciiTheme="majorHAnsi" w:eastAsiaTheme="majorHAnsi" w:hAnsiTheme="majorHAnsi" w:hint="eastAsia"/>
        </w:rPr>
        <w:t xml:space="preserve">, </w:t>
      </w:r>
      <w:r w:rsidRPr="00D7735C">
        <w:rPr>
          <w:rFonts w:asciiTheme="majorHAnsi" w:eastAsiaTheme="majorHAnsi" w:hAnsiTheme="majorHAnsi"/>
        </w:rPr>
        <w:t>이미 온누리교회를 비롯하여</w:t>
      </w:r>
      <w:r w:rsidRPr="00D7735C">
        <w:rPr>
          <w:rFonts w:asciiTheme="majorHAnsi" w:eastAsiaTheme="majorHAnsi" w:hAnsiTheme="majorHAnsi" w:hint="eastAsia"/>
        </w:rPr>
        <w:t xml:space="preserve">, </w:t>
      </w:r>
      <w:r w:rsidRPr="00D7735C">
        <w:rPr>
          <w:rFonts w:asciiTheme="majorHAnsi" w:eastAsiaTheme="majorHAnsi" w:hAnsiTheme="majorHAnsi"/>
        </w:rPr>
        <w:t>다른 여러 다문화 교회들을 통해 다양한 형태의 교회 모델들로 나타나고 있다</w:t>
      </w:r>
      <w:r w:rsidRPr="00D7735C">
        <w:rPr>
          <w:rFonts w:asciiTheme="majorHAnsi" w:eastAsiaTheme="majorHAnsi" w:hAnsiTheme="majorHAnsi" w:hint="eastAsia"/>
        </w:rPr>
        <w:t xml:space="preserve">. </w:t>
      </w:r>
    </w:p>
    <w:p w:rsidR="00B55FDD" w:rsidRDefault="00BC60BA" w:rsidP="00D7735C">
      <w:pPr>
        <w:pStyle w:val="a3"/>
        <w:spacing w:line="240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온누리교회는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해외에서도 동경과 오사카 온누리교회</w:t>
      </w:r>
      <w:r>
        <w:rPr>
          <w:rFonts w:asciiTheme="majorHAnsi" w:eastAsiaTheme="majorHAnsi" w:hAnsiTheme="majorHAnsi" w:hint="eastAsia"/>
          <w:sz w:val="20"/>
          <w:szCs w:val="20"/>
        </w:rPr>
        <w:t>가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 xml:space="preserve"> 일본인과 한국인이 연합된 </w:t>
      </w:r>
      <w:r>
        <w:rPr>
          <w:rFonts w:asciiTheme="majorHAnsi" w:eastAsiaTheme="majorHAnsi" w:hAnsiTheme="majorHAnsi" w:hint="eastAsia"/>
          <w:sz w:val="20"/>
          <w:szCs w:val="20"/>
        </w:rPr>
        <w:t>공동체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의 모습으</w:t>
      </w:r>
      <w:r w:rsidR="00E503A1">
        <w:rPr>
          <w:rFonts w:asciiTheme="majorHAnsi" w:eastAsiaTheme="majorHAnsi" w:hAnsiTheme="majorHAnsi" w:hint="eastAsia"/>
          <w:sz w:val="20"/>
          <w:szCs w:val="20"/>
        </w:rPr>
        <w:t>로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장춘 온누리교회</w:t>
      </w:r>
      <w:bookmarkStart w:id="0" w:name="_GoBack"/>
      <w:bookmarkEnd w:id="0"/>
      <w:r w:rsidR="00B55FDD" w:rsidRPr="00D7735C">
        <w:rPr>
          <w:rFonts w:asciiTheme="majorHAnsi" w:eastAsiaTheme="majorHAnsi" w:hAnsiTheme="majorHAnsi"/>
          <w:sz w:val="20"/>
          <w:szCs w:val="20"/>
        </w:rPr>
        <w:t>는 다국적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다언어의 모자이크 예배를 개척하였고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모스크바 온누리교회는 한인 공동체가 중심이 되어 시작되었지만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 xml:space="preserve">점차 러시아어 </w:t>
      </w:r>
      <w:r>
        <w:rPr>
          <w:rFonts w:asciiTheme="majorHAnsi" w:eastAsiaTheme="majorHAnsi" w:hAnsiTheme="majorHAnsi" w:hint="eastAsia"/>
          <w:sz w:val="20"/>
          <w:szCs w:val="20"/>
        </w:rPr>
        <w:t>예배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>가 중심이 되는 방향으로 모자이크 선교 공동체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>(M²)</w:t>
      </w:r>
      <w:r w:rsidR="00451B29">
        <w:rPr>
          <w:rFonts w:asciiTheme="majorHAnsi" w:eastAsiaTheme="majorHAnsi" w:hAnsiTheme="majorHAnsi" w:hint="eastAsia"/>
          <w:sz w:val="20"/>
          <w:szCs w:val="20"/>
        </w:rPr>
        <w:t>로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 xml:space="preserve"> 성장</w:t>
      </w:r>
      <w:r w:rsidR="00451B29">
        <w:rPr>
          <w:rFonts w:asciiTheme="majorHAnsi" w:eastAsiaTheme="majorHAnsi" w:hAnsiTheme="majorHAnsi" w:hint="eastAsia"/>
          <w:sz w:val="20"/>
          <w:szCs w:val="20"/>
        </w:rPr>
        <w:t>하고</w:t>
      </w:r>
      <w:r w:rsidR="00B55FDD" w:rsidRPr="00D7735C">
        <w:rPr>
          <w:rFonts w:asciiTheme="majorHAnsi" w:eastAsiaTheme="majorHAnsi" w:hAnsiTheme="majorHAnsi"/>
          <w:sz w:val="20"/>
          <w:szCs w:val="20"/>
        </w:rPr>
        <w:t xml:space="preserve"> 있다</w:t>
      </w:r>
      <w:r w:rsidR="00B55FDD" w:rsidRPr="00D7735C">
        <w:rPr>
          <w:rFonts w:asciiTheme="majorHAnsi" w:eastAsiaTheme="majorHAnsi" w:hAnsiTheme="majorHAnsi" w:hint="eastAsia"/>
          <w:sz w:val="20"/>
          <w:szCs w:val="20"/>
        </w:rPr>
        <w:t xml:space="preserve">. </w:t>
      </w:r>
    </w:p>
    <w:p w:rsidR="0030112A" w:rsidRPr="00D7735C" w:rsidRDefault="0030112A" w:rsidP="00D7735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153997" w:rsidRDefault="00E503A1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</w:pPr>
      <w:r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C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. </w:t>
      </w:r>
      <w:r w:rsidR="00153997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 xml:space="preserve">온누리 </w:t>
      </w:r>
      <w:r w:rsidR="00153997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교회 다문화 선교</w:t>
      </w:r>
      <w:r w:rsidR="007114CF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의</w:t>
      </w:r>
      <w:r w:rsidR="00153997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 구조</w:t>
      </w:r>
      <w:r w:rsidR="0030112A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와 열매들</w:t>
      </w:r>
    </w:p>
    <w:p w:rsidR="00153997" w:rsidRDefault="00284664" w:rsidP="001E18A4">
      <w:pPr>
        <w:snapToGrid w:val="0"/>
        <w:spacing w:after="0" w:line="240" w:lineRule="auto"/>
        <w:ind w:firstLineChars="193" w:firstLine="425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pict>
          <v:shape id="_x0000_i1025" type="#_x0000_t75" style="width:441pt;height:224.25pt">
            <v:imagedata r:id="rId7" o:title="Cap 2022-06-11 18-01-20-702"/>
          </v:shape>
        </w:pict>
      </w:r>
    </w:p>
    <w:p w:rsidR="00451B29" w:rsidRDefault="007114CF" w:rsidP="00451B29">
      <w:pPr>
        <w:snapToGrid w:val="0"/>
        <w:spacing w:after="0" w:line="240" w:lineRule="auto"/>
        <w:ind w:firstLineChars="100" w:firstLine="200"/>
        <w:jc w:val="left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 </w:t>
      </w:r>
      <w:r w:rsidR="00153997" w:rsidRP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온누리교회의 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다문화 선교는 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1993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년 교회 창립 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8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주년 행사로 외국인 근로자 돕기 바자회로부터 시작되었으며,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이는 성도들의 자발적 참여와 요구로부터 출발하였다.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온누리교회는 이주민 선교를 전담하는 온누리M미션을 조직하고,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교회 내에 다양한 외국어 예배들을 개척하였다.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2003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-2005년에 안산시에 온누리 러시아어 예배가 개척되는 것을 계기로 하여,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153997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안산 온누리M센터가 다문화 선교단체로 설립되었다.</w:t>
      </w:r>
      <w:r w:rsidR="00153997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</w:p>
    <w:p w:rsidR="001E18A4" w:rsidRDefault="00153997" w:rsidP="00451B29">
      <w:pPr>
        <w:snapToGrid w:val="0"/>
        <w:spacing w:after="0" w:line="240" w:lineRule="auto"/>
        <w:ind w:firstLineChars="200" w:firstLine="400"/>
        <w:jc w:val="left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현재는 서빙고 온누리교회(5개)와 인천 온누리교회(1개)에 온누리M미션 산하 외국어 예배들이 있고,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안산 온누리M센터를 본부로 하여,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김포,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화성,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평택,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남양주,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군산 등 총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6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개 온누리M센터들이 있다.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이들 예배에는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15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개 언어별 예배들에 총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40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개 예배 공동체들이 있</w:t>
      </w:r>
      <w:r w:rsid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으며,</w:t>
      </w:r>
      <w:r w:rsidR="00994AC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주말에는 모자이크 교회(</w:t>
      </w:r>
      <w:r w:rsidR="00994AC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Modality)</w:t>
      </w:r>
      <w:r w:rsid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로써의 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역할</w:t>
      </w:r>
      <w:r w:rsid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을,</w:t>
      </w:r>
      <w:r w:rsidR="00994AC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주중에는 다문화 선교단체(sodality)로써의 역할을 감당하고 있다.</w:t>
      </w:r>
      <w:r w:rsidR="001E18A4" w:rsidRPr="001E18A4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</w:p>
    <w:p w:rsidR="001E18A4" w:rsidRDefault="001E18A4" w:rsidP="001E18A4">
      <w:pPr>
        <w:snapToGrid w:val="0"/>
        <w:spacing w:after="0" w:line="240" w:lineRule="auto"/>
        <w:ind w:firstLineChars="200" w:firstLine="400"/>
        <w:jc w:val="left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약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30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년의 온누리교회 다문화 선교를 통하여,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약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1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만명 이상의 외국인 이주민들이 예배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에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출석하였고,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29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개국 출신의 약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700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여명이 세례를 받았다.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또한,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헌신된 외국인 사역자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30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여명이 선교훈련을 받고 온누리 파송 선교사로 자신들의 국가 및 타국으로 파송되었다.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</w:p>
    <w:p w:rsidR="00153997" w:rsidRDefault="001E18A4" w:rsidP="007114CF">
      <w:pPr>
        <w:snapToGrid w:val="0"/>
        <w:spacing w:after="0" w:line="240" w:lineRule="auto"/>
        <w:ind w:firstLineChars="100" w:firstLine="220"/>
        <w:jc w:val="center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71641451" wp14:editId="276C5FFD">
            <wp:extent cx="5299189" cy="3009900"/>
            <wp:effectExtent l="0" t="0" r="0" b="0"/>
            <wp:docPr id="10" name="그림 10" descr="C:\Users\노규석\AppData\Local\Microsoft\Windows\INetCache\Content.Word\Cap 2022-06-11 18-16-28-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노규석\AppData\Local\Microsoft\Windows\INetCache\Content.Word\Cap 2022-06-11 18-16-28-3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32" cy="30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ACE" w:rsidRPr="00284664" w:rsidRDefault="00284664" w:rsidP="00284664">
      <w:pPr>
        <w:snapToGrid w:val="0"/>
        <w:spacing w:after="0" w:line="240" w:lineRule="auto"/>
        <w:ind w:firstLineChars="100" w:firstLine="220"/>
        <w:jc w:val="center"/>
        <w:textAlignment w:val="baseline"/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2"/>
          <w:szCs w:val="20"/>
        </w:rPr>
        <w:drawing>
          <wp:inline distT="0" distB="0" distL="0" distR="0" wp14:anchorId="6ED377BE" wp14:editId="41A5AE9B">
            <wp:extent cx="4899025" cy="2724150"/>
            <wp:effectExtent l="0" t="0" r="0" b="0"/>
            <wp:docPr id="9" name="그림 9" descr="C:\Users\노규석\AppData\Local\Microsoft\Windows\INetCache\Content.Word\Cap 2022-06-11 18-14-26-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노규석\AppData\Local\Microsoft\Windows\INetCache\Content.Word\Cap 2022-06-11 18-14-26-39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37" cy="27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굴림"/>
          <w:bCs/>
          <w:noProof/>
          <w:color w:val="000000"/>
          <w:kern w:val="0"/>
          <w:szCs w:val="20"/>
        </w:rPr>
        <w:drawing>
          <wp:inline distT="0" distB="0" distL="0" distR="0" wp14:anchorId="0740AF61" wp14:editId="5794D82E">
            <wp:extent cx="4050668" cy="2276475"/>
            <wp:effectExtent l="0" t="0" r="6985" b="0"/>
            <wp:docPr id="1" name="그림 1" descr="C:\Users\노규석\AppData\Local\Microsoft\Windows\INetCache\Content.Word\Cap 2022-06-12 16-57-52-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노규석\AppData\Local\Microsoft\Windows\INetCache\Content.Word\Cap 2022-06-12 16-57-52-3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78" cy="22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48" w:rsidRDefault="00153997" w:rsidP="00994ACE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lastRenderedPageBreak/>
        <w:t xml:space="preserve">D. </w:t>
      </w:r>
      <w:r w:rsidR="00E503A1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온누리교회 다문화 선교</w:t>
      </w:r>
      <w:r w:rsidR="00B55FDD"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 xml:space="preserve"> 교회 모델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(M¹-M³)</w:t>
      </w:r>
      <w:r w:rsidR="007114CF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의</w:t>
      </w:r>
      <w:r w:rsidR="00B55FDD"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 xml:space="preserve"> 변화</w:t>
      </w:r>
    </w:p>
    <w:p w:rsidR="00994ACE" w:rsidRDefault="00994ACE" w:rsidP="0030112A">
      <w:pPr>
        <w:snapToGrid w:val="0"/>
        <w:spacing w:after="0" w:line="240" w:lineRule="auto"/>
        <w:ind w:firstLineChars="100" w:firstLine="20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</w:pPr>
      <w:r w:rsidRP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1993</w:t>
      </w:r>
      <w:r w:rsidRPr="00994AC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년부터</w:t>
      </w:r>
      <w:r w:rsidRP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긍휼사역의 일환으로 시작된 온누리교회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외국인 근로자</w:t>
      </w:r>
      <w:r w:rsidRP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선교는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, 긍휼사역의 치원을 넘어서서,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국내 외국인 이주민들에게 복음을 전하고</w:t>
      </w:r>
      <w:r w:rsidRPr="00994ACE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각 언어별 예배공동체들을 개척하는 복음선교로 발전하게 된다.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또한 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온누리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교회 안에 머물던 다문화 선교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는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외국인 밀집 거주 지역인 안산시 원곡동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에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안산 온누리M센터를 설립하면서,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교회 밖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으로 확장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하는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계기를 마련한다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.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이후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온누리M센터는 이주민 전문 선교단체로써 발전하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였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다.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2000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초반에 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국내에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국제 결혼이 증가하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고 다문화 가정들이 증가하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면서 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2010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년을 전후하여,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안산시 원곡동에 많은 다문화 자녀들이 학교에 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입학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하게 된다.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이때부터 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온누리M센터는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외국인 근로자들을 주 대상으로 하던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선교에서 다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문화 자녀들을 향한 차세대 교육</w:t>
      </w:r>
      <w:r w:rsidR="0030112A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선교로의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확대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를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시도하게 된다.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2016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 새로운 온누리M센터 건물을 완성하였고,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2020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 코로나 팬테믹 상황을 경험하면 온누리교회의 다문화 선교는 온라인을 활용한 스마트 선교,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비즈니스 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선교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,</w:t>
      </w:r>
      <w:r w:rsidR="00D168AF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상담과 가정 사역을 중심으로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하는 새로운 다문화 선교</w:t>
      </w:r>
      <w:r w:rsidR="00451B29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등을</w:t>
      </w:r>
      <w:r w:rsidR="00D168AF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시도하고 있다.</w:t>
      </w:r>
    </w:p>
    <w:p w:rsidR="00D168AF" w:rsidRDefault="00284664" w:rsidP="001E18A4">
      <w:pPr>
        <w:snapToGrid w:val="0"/>
        <w:spacing w:after="0" w:line="240" w:lineRule="auto"/>
        <w:ind w:firstLine="142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pict>
          <v:shape id="_x0000_i1026" type="#_x0000_t75" style="width:387pt;height:197.25pt">
            <v:imagedata r:id="rId11" o:title="Cap 2022-06-11 18-17-58-030"/>
          </v:shape>
        </w:pict>
      </w:r>
    </w:p>
    <w:p w:rsidR="00284664" w:rsidRDefault="00D168AF" w:rsidP="00D168AF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온누리교회의 다문화 선교의 시기 구분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은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몇 단계로 구분할 수 있다.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먼저,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한국형 선교 교회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mono culture church: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M¹)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개척기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(1993-1994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와 교회 내부의 다문화 선교부서인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미션을 중심으로 외국어 예배들을 개척하던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한국형 선교 교회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(M¹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)의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성장기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(1995-2011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로 구분할 수 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2005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에는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온누리교회 안에서 이루어졌던 다문화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선교가 교회 외부로 확장되어 안산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센터라는 다문화 전문 선교단체를 설립하였다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안산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센터를 통해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온누리교회가 모자이크 선교 교회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(M²)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로 발전할 수 있는 기초를 마련하였다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</w:p>
    <w:p w:rsidR="00D168AF" w:rsidRDefault="00D168AF" w:rsidP="00D168AF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2011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이재훈 목사가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대 담임목사로 취임하고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기 온누리교회의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5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대 목회철학 가운데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모자이크 교회로의 변화를 선포하면서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모자이크 선교 교회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mosaic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mission church: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M²)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로의 전환기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(20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11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-2014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가 시작되었다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2015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 온누리교회는 한국사회가 다문화사회로 급변하는 추세에 대응하고 성장하는 안산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센터의 예배 공동체들을 위해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새로운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 건물을 건축한다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또한 김포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화성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평택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남양주에 지역별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센터들을 확장하고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모자이크 선교 교회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(M²)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로써의 성장기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(2015-2019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에 들어선다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</w:p>
    <w:p w:rsidR="00284664" w:rsidRPr="001E18A4" w:rsidRDefault="00284664" w:rsidP="00284664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그러나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갑작스러운 코로나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펜데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믹 사태가 시작되고 장기화되면서 대면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예배와 비대면 온라인 예배가 수시로 전환되면서 많은 어려움들에 직면하게 된다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이러한 시기에 다문화 선교 역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>시 이전과는 다른 방식의 예배와 전도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양육이 필요한 시대로 진입하였다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코로나 시기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(2020-2022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에 예배당 밖에서 핸드폰과 노트북으로 공간의 제약을 뛰어넘는 온라인 예배와 소그룹 형태로 야외 공원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기숙사 등을 찾아가는 움직이는 예배 등을 시도하면서 일종의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모바일 교회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mobile church: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M³)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가 등장하였다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온누리교회의 다문화 선교 교회 모델은 시대의 변화에 따라 계속해서 변화되고 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284664" w:rsidRPr="00284664" w:rsidRDefault="00284664" w:rsidP="00D168AF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B55FDD" w:rsidRDefault="00284664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b/>
          <w:bCs/>
          <w:noProof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b/>
          <w:bCs/>
          <w:noProof/>
          <w:color w:val="000000"/>
          <w:kern w:val="0"/>
          <w:szCs w:val="20"/>
        </w:rPr>
        <w:pict>
          <v:shape id="_x0000_i1027" type="#_x0000_t75" style="width:468pt;height:252.75pt">
            <v:imagedata r:id="rId12" o:title="Cap 2022-06-11 17-44-51-834"/>
          </v:shape>
        </w:pict>
      </w:r>
    </w:p>
    <w:p w:rsidR="00284664" w:rsidRPr="00D7735C" w:rsidRDefault="00284664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E503A1" w:rsidRDefault="00685021" w:rsidP="007114CF">
      <w:pPr>
        <w:snapToGrid w:val="0"/>
        <w:spacing w:after="0" w:line="240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685021"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5746690" cy="3371850"/>
            <wp:effectExtent l="0" t="0" r="6985" b="0"/>
            <wp:docPr id="11" name="그림 11" descr="C:\Users\노규석\Desktop\Cap 2022-06-12 13-45-54-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노규석\Desktop\Cap 2022-06-12 13-45-54-1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89" cy="33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DD" w:rsidRPr="000C26A9" w:rsidRDefault="00D168AF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lastRenderedPageBreak/>
        <w:t>E</w:t>
      </w:r>
      <w:r w:rsid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.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 </w:t>
      </w:r>
      <w:r w:rsidR="00B55FDD"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코로나 시대 다문화 선교와 모바일 교회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(M³)</w:t>
      </w:r>
      <w:r w:rsidR="00B55FDD"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의 등장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 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(2020</w:t>
      </w:r>
      <w:r w:rsidR="00B55FDD" w:rsidRPr="000C26A9"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년</w:t>
      </w:r>
      <w:r w:rsidR="00B55FDD"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)</w:t>
      </w:r>
    </w:p>
    <w:p w:rsidR="00B55FDD" w:rsidRPr="00D7735C" w:rsidRDefault="00B55FDD" w:rsidP="000C26A9">
      <w:pPr>
        <w:snapToGrid w:val="0"/>
        <w:spacing w:after="0" w:line="240" w:lineRule="auto"/>
        <w:ind w:firstLineChars="200" w:firstLine="4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5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월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대전 침신대 이현모 교수는 온누리교회 선교분과위원회에서 코로나 시대에 스마트 선교 시대가 시작되었다고 발표하였다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그는 코로나 시대 대면</w:t>
      </w:r>
      <w:r w:rsidR="0068502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예배가 어려워지면서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새로운 방식의 예배들이 시도되고 있고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새로운 형태의 교회들이 등장하게 될 것이라 예상하였다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B55FDD" w:rsidRPr="00D7735C" w:rsidRDefault="00B55FDD" w:rsidP="00D7735C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B55FDD" w:rsidRPr="00D7735C" w:rsidRDefault="00B55FDD" w:rsidP="00D168AF">
      <w:pPr>
        <w:snapToGrid w:val="0"/>
        <w:spacing w:after="0" w:line="240" w:lineRule="auto"/>
        <w:ind w:firstLineChars="50" w:firstLine="1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 xml:space="preserve">a. </w:t>
      </w:r>
      <w:r w:rsidRPr="00D7735C"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  <w:t>코로나 시대의 다문화 예배와 선교</w:t>
      </w:r>
      <w:r w:rsidR="004F2021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 xml:space="preserve"> 그리고 연합</w:t>
      </w:r>
      <w:r w:rsidRPr="00D7735C"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  <w:t xml:space="preserve"> </w:t>
      </w:r>
    </w:p>
    <w:p w:rsidR="00B55FDD" w:rsidRPr="00D7735C" w:rsidRDefault="00B55FDD" w:rsidP="00D7735C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3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일에 세계보건기구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(WHO)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는 코로나 팬데믹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(pandemic)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을 공식 선언하였다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각 국가의 국경은 폐쇄되었고 봉쇄조치에 들어갔다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국내에 체류하던 많은 외국인들이 귀국길에 올랐고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한국으로 재입국은 불가능해졌다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체류 외국인 통계도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2019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252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만명에서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196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만명으로 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56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만명이 줄어들었다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온누리교회와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센터의 모든 예배들은 비대면 온라인 예배로 전환되었다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</w:p>
    <w:p w:rsidR="000C26A9" w:rsidRDefault="00284664" w:rsidP="007114CF">
      <w:pPr>
        <w:snapToGrid w:val="0"/>
        <w:spacing w:after="0" w:line="240" w:lineRule="auto"/>
        <w:jc w:val="center"/>
        <w:textAlignment w:val="baseline"/>
        <w:rPr>
          <w:rFonts w:asciiTheme="majorHAnsi" w:eastAsiaTheme="majorHAnsi" w:hAnsiTheme="majorHAnsi" w:cs="굴림"/>
          <w:noProof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pict>
          <v:shape id="_x0000_i1028" type="#_x0000_t75" style="width:464.25pt;height:257.25pt">
            <v:imagedata r:id="rId14" o:title="Cap 2022-06-11 17-51-58-472"/>
          </v:shape>
        </w:pict>
      </w:r>
    </w:p>
    <w:p w:rsidR="00B55FDD" w:rsidRPr="00D7735C" w:rsidRDefault="00B55FDD" w:rsidP="000C26A9">
      <w:pPr>
        <w:snapToGrid w:val="0"/>
        <w:spacing w:after="0" w:line="240" w:lineRule="auto"/>
        <w:ind w:firstLineChars="200" w:firstLine="4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센터 주일예배 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출석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인원도 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코로나 이전인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평균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1,200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여명에서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>3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500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여명까지 급감하였다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>2022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년 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>5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월 코로나 </w:t>
      </w:r>
      <w:r w:rsidR="00451B2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방역조치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해제로 인해,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예배 출석 인원이 회복되고 있지만,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외국인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이주민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들을 향한 전도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예배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와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양육은 코로나 이전과 같은 방식으로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는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회복하는데, 상당한 시간이 걸릴 것으로 예상된다.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이러한 이유로 포스트 코로나 시대에는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새로운 창의적인 다문화 선교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방식이 절실히 요구된다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</w:p>
    <w:p w:rsidR="00D168AF" w:rsidRDefault="00B55FDD" w:rsidP="004F2021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년 황종하의 연구논문에서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온누리교회는 대형교회로서 사회적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선교적 책무를 충실히 감당하고 있는 교회이며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다른 교회에 비해 재정과 자원을 효과적으로 사용할 수 있는 사역적 장점을 십분 활용하면서 시대적으로 필요한 다문화 목회의 새로운 이정표를 제시해가고 있다고 긍정적으로 평가하였다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5F3AD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한편 그는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온누리교회와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센터가 개척교회 규모 수준의 다문화 목회를 하는 많은 다문화 교회와 사역자들에게 위화감을 줄 수 있다는 점을 경고</w:t>
      </w:r>
      <w:r w:rsidR="005F3AD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하였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이어서 다른 다문화 교회들의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>도움 요청에 온누리교회가 적극적으로 화답하며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다문화교회들 간의 강단 교류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다문화 사역을 확산시켜 나가는 세미나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0C26A9">
        <w:rPr>
          <w:rFonts w:asciiTheme="majorHAnsi" w:eastAsiaTheme="majorHAnsi" w:hAnsiTheme="majorHAnsi" w:cs="굴림"/>
          <w:color w:val="000000"/>
          <w:kern w:val="0"/>
          <w:szCs w:val="20"/>
        </w:rPr>
        <w:t>컨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퍼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런스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학회에 참여할 것을 제안하였다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황종하의 경고와 충고는 코로나 </w:t>
      </w:r>
      <w:r w:rsidR="0068502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팬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데믹을 겪으면서 온누리교회 사역자들에게 큰 울림이 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또한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위기의 시기를 함께 이겨나가기 위한 다문화 교회들과 선교 단체들의 연합</w:t>
      </w:r>
      <w:r w:rsidR="0028466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활동에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센터가 적극적으로 참여하고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온누리교회의 물적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인적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사역</w:t>
      </w:r>
      <w:r w:rsidR="005F3AD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자원</w:t>
      </w:r>
      <w:r w:rsidR="005F3AD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들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을 다른 다문화 교회들과 나누기 위한 다양한 연합</w:t>
      </w:r>
      <w:r w:rsidR="004F202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활동에 참여하는 동기를 부여하였다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</w:p>
    <w:p w:rsidR="00D168AF" w:rsidRPr="000C26A9" w:rsidRDefault="00D168AF" w:rsidP="00D7735C">
      <w:pPr>
        <w:snapToGrid w:val="0"/>
        <w:spacing w:after="0" w:line="240" w:lineRule="auto"/>
        <w:ind w:left="96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B55FDD" w:rsidRPr="006B4BF3" w:rsidRDefault="00B55FDD" w:rsidP="00D168AF">
      <w:pPr>
        <w:widowControl/>
        <w:snapToGrid w:val="0"/>
        <w:spacing w:after="0" w:line="240" w:lineRule="auto"/>
        <w:ind w:firstLineChars="50" w:firstLine="10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6B4BF3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 xml:space="preserve">b. </w:t>
      </w:r>
      <w:r w:rsidRPr="006B4BF3"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  <w:t>모바일 교회</w:t>
      </w:r>
      <w:r w:rsidRPr="006B4BF3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(</w:t>
      </w:r>
      <w:r w:rsidRPr="006B4BF3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>M³</w:t>
      </w:r>
      <w:r w:rsidRPr="006B4BF3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)</w:t>
      </w:r>
      <w:r w:rsidR="006B4BF3" w:rsidRPr="006B4BF3">
        <w:rPr>
          <w:rFonts w:asciiTheme="majorHAnsi" w:eastAsiaTheme="majorHAnsi" w:hAnsiTheme="majorHAnsi" w:cs="굴림"/>
          <w:b/>
          <w:color w:val="000000"/>
          <w:kern w:val="0"/>
          <w:szCs w:val="20"/>
        </w:rPr>
        <w:t xml:space="preserve">, </w:t>
      </w:r>
      <w:r w:rsidR="006B4BF3" w:rsidRPr="006B4BF3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메타버스 교회</w:t>
      </w:r>
      <w:r w:rsidR="006B4BF3" w:rsidRPr="006B4BF3">
        <w:rPr>
          <w:rFonts w:asciiTheme="majorHAnsi" w:eastAsiaTheme="majorHAnsi" w:hAnsiTheme="majorHAnsi" w:cs="굴림"/>
          <w:b/>
          <w:color w:val="000000"/>
          <w:kern w:val="0"/>
          <w:szCs w:val="20"/>
        </w:rPr>
        <w:t>(</w:t>
      </w:r>
      <w:r w:rsidR="006B4BF3" w:rsidRPr="006B4BF3">
        <w:rPr>
          <w:rFonts w:asciiTheme="majorHAnsi" w:eastAsiaTheme="majorHAnsi" w:hAnsiTheme="majorHAnsi" w:hint="eastAsia"/>
          <w:b/>
          <w:spacing w:val="20"/>
          <w:szCs w:val="20"/>
        </w:rPr>
        <w:t>M</w:t>
      </w:r>
      <w:r w:rsidR="006B4BF3" w:rsidRPr="006B4BF3">
        <w:rPr>
          <w:rFonts w:asciiTheme="majorHAnsi" w:eastAsiaTheme="majorHAnsi" w:hAnsiTheme="majorHAnsi"/>
          <w:b/>
          <w:spacing w:val="20"/>
          <w:szCs w:val="20"/>
        </w:rPr>
        <w:t>⁴</w:t>
      </w:r>
      <w:r w:rsidR="006B4BF3" w:rsidRPr="006B4BF3">
        <w:rPr>
          <w:rFonts w:asciiTheme="majorHAnsi" w:eastAsiaTheme="majorHAnsi" w:hAnsiTheme="majorHAnsi" w:cs="굴림"/>
          <w:b/>
          <w:color w:val="000000"/>
          <w:spacing w:val="20"/>
          <w:kern w:val="0"/>
          <w:szCs w:val="20"/>
        </w:rPr>
        <w:t>)</w:t>
      </w:r>
      <w:r w:rsidRPr="006B4BF3"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  <w:t xml:space="preserve">의 등장과 </w:t>
      </w:r>
      <w:r w:rsidR="00685021" w:rsidRPr="006B4BF3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>온라인</w:t>
      </w:r>
      <w:r w:rsidRPr="006B4BF3"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  <w:t xml:space="preserve"> </w:t>
      </w:r>
      <w:r w:rsidR="00685021" w:rsidRPr="006B4BF3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 xml:space="preserve">디지털 사역들 </w:t>
      </w:r>
    </w:p>
    <w:p w:rsidR="00B55FDD" w:rsidRPr="00D7735C" w:rsidRDefault="001E18A4" w:rsidP="004F2021">
      <w:pPr>
        <w:snapToGrid w:val="0"/>
        <w:spacing w:after="0" w:line="240" w:lineRule="auto"/>
        <w:ind w:firstLineChars="200" w:firstLine="4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63360" behindDoc="0" locked="0" layoutInCell="1" allowOverlap="1" wp14:anchorId="3114FA72" wp14:editId="0CD8A349">
            <wp:simplePos x="0" y="0"/>
            <wp:positionH relativeFrom="column">
              <wp:posOffset>85725</wp:posOffset>
            </wp:positionH>
            <wp:positionV relativeFrom="line">
              <wp:posOffset>106680</wp:posOffset>
            </wp:positionV>
            <wp:extent cx="2076450" cy="2178050"/>
            <wp:effectExtent l="0" t="0" r="0" b="0"/>
            <wp:wrapSquare wrapText="bothSides"/>
            <wp:docPr id="3" name="그림 3" descr="EMB00000cf8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7831560" descr="EMB00000cf815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코로나 팬데믹 이후 대면모임이 제한되자 온라인 예배가 시작되었다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외국인 성도들은 자신의 모바일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폰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(mobile phone)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이나 노트북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테블릿을 이용하여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공장 기숙사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야외 공원 등 다양한 공간에서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ZOOM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과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Facebook, Youtube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등을 통해 공간의 한계를 뛰어넘어 온라인 예배에 참석하였다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심지어 본국으로 귀국한 외국인 성도들이 온라인 예배에 참석하는 경우도 생겨났다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코로나 기간을 통해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의도하지 않았지만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공간의 제약을 뛰어넘는 창의적인 예배들이 시도되었다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M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선교사들이 방역지침을 지키기 위해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2-3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명의 형제들이 모인 공장 기숙사를 방문하여 소수의 인원이 함께 예배드리는 일명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움직이는 교회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를 시도하였다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이렇듯 예배당이라는 공간을 뛰어넘어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온라인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(On-line)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예배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와 함께 소수의 인원이 야외에서 드리는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움직이는 교회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’, 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일명 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모바일 교회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’(M³)</w:t>
      </w:r>
      <w:r w:rsidR="00B55FDD"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를 시도하게 된 것이다</w:t>
      </w:r>
      <w:r w:rsidR="00B55FDD"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B55FDD" w:rsidRPr="00D7735C" w:rsidRDefault="00B55FDD" w:rsidP="00D7735C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월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온누리교회 창립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35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주년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온라인 선교간담회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코로나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19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시대의 온누리선교를 논한다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에서 평택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센터의 이광수 선교사는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이주민과 난민선교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를 주제로 발표하였다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이 자리에서 국내 이주민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난민 선교의 돌파구로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클릭전도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’, 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페이스북 타켓팅 전도법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’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등을 제안했다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클릭전도는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미션의 이광수 선교사와 스마트팀이 공동 개발한 전도 프로그램으로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4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권으로 구성된 전도용 소책자와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17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개 언어로 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‘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모자이크 메시지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’(Mosaic Message)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유튜브 체널로 구성되어 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유튜브 링크를 전도 대상자들에게 전송하면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그 영상을 보면서 전도가 이루어지는 방식이고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소책자는 한국어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영어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네팔어로 제작되어 온라인과 오프라인 동시에 전도가 가능하도록 개발하였다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B55FDD" w:rsidRPr="00D7735C" w:rsidRDefault="00B55FDD" w:rsidP="00D7735C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페이스북 타케팅 전도법은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M-Net Korea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평창포럼에서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L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국의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J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선교사가 시리아 난민들을 대상으로 사용한 온라인 전도법으로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안산 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 아랍팀에서 페이스 타케팅 전도법을 수개월간 시도해보았다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차로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월에서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월초까지 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3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개월간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8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차례에 걸쳐 복음광고를 페이스북을 통해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안산 지역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6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차례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이집트 카이로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차례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이라크 에르빌에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차례 시도하였다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복음광고는 이집트에서 제작한 동영상과 카드메시지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그리고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센터에서 제작한 유튜브 모자이크 메시지 아랍어 버전도 사용해보았다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안산 지역에 시도했던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6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차례 중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4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차례는 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천여명에게 복음광고가 전달되었고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그들 중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명이 메시지를 보내와 대화가 진행되었다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이집트과 이라크에 시도했던 복음광고들은 각각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만명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7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천명에게 전달되었으며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특별히 이라크 에르빌에서 메신지를 주고받은 이라크인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 xml:space="preserve">무슬림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명은 이라크 현지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IAC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교회와 연결시켰고 이들은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월에 현지에서 세례를 받았다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8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차례의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Facebook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복음광고를 위해 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만원의 광고비가 사용되었다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</w:p>
    <w:p w:rsidR="00B55FDD" w:rsidRDefault="00B55FDD" w:rsidP="00D7735C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온누리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센터는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2020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년 추석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Harvest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수련회를 유튜브 채널을 통해 진행되었다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외국인 지체들과 함께 만든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Way Maker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뮤직</w:t>
      </w:r>
      <w:r w:rsidR="000C26A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비디오와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17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개국 언어로 더빙된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Way Maker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집회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그리고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Way Maker VR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영상이 차례대로 업로드 되었다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코로나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19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팬데믹으로 온라인으로 진행된 </w:t>
      </w:r>
      <w:r w:rsidR="00E0675B">
        <w:rPr>
          <w:rFonts w:asciiTheme="majorHAnsi" w:eastAsiaTheme="majorHAnsi" w:hAnsiTheme="majorHAnsi" w:cs="굴림"/>
          <w:color w:val="000000"/>
          <w:kern w:val="0"/>
          <w:szCs w:val="20"/>
        </w:rPr>
        <w:t>Harvest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집회는 기대 반 우려 반이었는데 좋은 반응을 얻었다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유튜브 누적 조회수가 약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1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만회를 달성했다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 VR(virtual reality)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과 </w:t>
      </w:r>
      <w:r w:rsidRPr="00D7735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AR(augmented reality) </w:t>
      </w:r>
      <w:r w:rsidRPr="00D7735C">
        <w:rPr>
          <w:rFonts w:asciiTheme="majorHAnsi" w:eastAsiaTheme="majorHAnsi" w:hAnsiTheme="majorHAnsi" w:cs="굴림"/>
          <w:color w:val="000000"/>
          <w:kern w:val="0"/>
          <w:szCs w:val="20"/>
        </w:rPr>
        <w:t>기술을 도입해서 영상을 시청하는 재미까지 있었다는 평가를 받았다</w:t>
      </w:r>
      <w:r w:rsidR="00D168A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6B4BF3" w:rsidRPr="006B4BF3" w:rsidRDefault="00685021" w:rsidP="006B4BF3">
      <w:pPr>
        <w:snapToGrid w:val="0"/>
        <w:spacing w:after="0" w:line="240" w:lineRule="auto"/>
        <w:ind w:firstLine="48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온누리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M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센터는 자원봉사자들의 지원을 받아,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17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개 언어로 지원되는 다국어 선교 온라인 아카이브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“Mosaic Message”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어플리케이션을 개발하였고,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또한,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다국어 디지털 도서관을 구축하였</w:t>
      </w:r>
      <w:r w:rsidR="00D54D3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다.</w:t>
      </w:r>
      <w:r w:rsidR="00D54D38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54D3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또한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게더타운(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Gather Town)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프로그램을 이용하여 메타버스 상에 온누리M센터를 만들었다.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이를 통해 디지털 </w:t>
      </w:r>
      <w:r w:rsidR="00D54D3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도구들을 </w:t>
      </w:r>
      <w:r w:rsidR="00D54D38"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이용한 </w:t>
      </w:r>
      <w:r w:rsidR="00451B2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젊은 이주민들</w:t>
      </w:r>
      <w:r w:rsidR="00451B29">
        <w:rPr>
          <w:rFonts w:asciiTheme="majorHAnsi" w:eastAsiaTheme="majorHAnsi" w:hAnsiTheme="majorHAnsi" w:cs="굴림"/>
          <w:color w:val="000000"/>
          <w:kern w:val="0"/>
          <w:szCs w:val="20"/>
        </w:rPr>
        <w:t>과의</w:t>
      </w:r>
      <w:r w:rsidR="00451B2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D54D38"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접촉</w:t>
      </w:r>
      <w:r w:rsidR="00451B2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</w:t>
      </w:r>
      <w:r w:rsidR="00D54D38"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외국인 사역자들과 이주민 교회들,</w:t>
      </w:r>
      <w:r w:rsidR="00D54D38" w:rsidRPr="006B4BF3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54D38"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그리고 현지교회들에게 선교 소프트웨어들을 공유할 수 있는 디지털 플렛폼을 구축하였다.</w:t>
      </w:r>
      <w:r w:rsidR="00D54D38" w:rsidRPr="006B4BF3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54D38"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6B4B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</w:p>
    <w:p w:rsidR="006B4BF3" w:rsidRDefault="00D168AF" w:rsidP="006B4BF3">
      <w:pPr>
        <w:pStyle w:val="1"/>
        <w:spacing w:after="0" w:line="240" w:lineRule="auto"/>
        <w:ind w:firstLine="480"/>
        <w:rPr>
          <w:rFonts w:asciiTheme="majorHAnsi" w:eastAsiaTheme="majorHAnsi" w:hAnsiTheme="majorHAnsi"/>
          <w:sz w:val="20"/>
          <w:szCs w:val="20"/>
        </w:rPr>
      </w:pPr>
      <w:r w:rsidRPr="006B4BF3">
        <w:rPr>
          <w:rFonts w:asciiTheme="majorHAnsi" w:eastAsiaTheme="majorHAnsi" w:hAnsiTheme="majorHAnsi"/>
          <w:sz w:val="20"/>
          <w:szCs w:val="20"/>
        </w:rPr>
        <w:t>2022</w:t>
      </w:r>
      <w:r w:rsidRPr="006B4BF3">
        <w:rPr>
          <w:rFonts w:asciiTheme="majorHAnsi" w:eastAsiaTheme="majorHAnsi" w:hAnsiTheme="majorHAnsi" w:hint="eastAsia"/>
          <w:sz w:val="20"/>
          <w:szCs w:val="20"/>
        </w:rPr>
        <w:t xml:space="preserve">년 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 xml:space="preserve">코로나 시대에 </w:t>
      </w:r>
      <w:r w:rsidRPr="006B4BF3">
        <w:rPr>
          <w:rFonts w:asciiTheme="majorHAnsi" w:eastAsiaTheme="majorHAnsi" w:hAnsiTheme="majorHAnsi" w:hint="eastAsia"/>
          <w:sz w:val="20"/>
          <w:szCs w:val="20"/>
        </w:rPr>
        <w:t xml:space="preserve">온누리M센터는 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>‘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모자이크 선교 교회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>’(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 xml:space="preserve">mosaic mission church: 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>M²)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 xml:space="preserve">의 형태를 뛰어넘어 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>‘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>모바일 교회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>’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 xml:space="preserve"> (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 xml:space="preserve">mobile church: 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>M³)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>, 나아가 ‘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>메타버스 교회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>’ (</w:t>
      </w:r>
      <w:r w:rsidR="00E0675B">
        <w:rPr>
          <w:rFonts w:asciiTheme="majorHAnsi" w:eastAsiaTheme="majorHAnsi" w:hAnsiTheme="majorHAnsi"/>
          <w:sz w:val="20"/>
          <w:szCs w:val="20"/>
        </w:rPr>
        <w:t>m</w:t>
      </w:r>
      <w:r w:rsidR="00D54D38" w:rsidRPr="006B4BF3">
        <w:rPr>
          <w:rFonts w:asciiTheme="majorHAnsi" w:eastAsiaTheme="majorHAnsi" w:hAnsiTheme="majorHAnsi"/>
          <w:sz w:val="20"/>
          <w:szCs w:val="20"/>
        </w:rPr>
        <w:t xml:space="preserve">eta-verse church: </w:t>
      </w:r>
      <w:r w:rsidR="006B4BF3" w:rsidRPr="006B4BF3">
        <w:rPr>
          <w:rFonts w:asciiTheme="majorHAnsi" w:eastAsiaTheme="majorHAnsi" w:hAnsiTheme="majorHAnsi" w:hint="eastAsia"/>
          <w:spacing w:val="20"/>
          <w:sz w:val="20"/>
          <w:szCs w:val="20"/>
        </w:rPr>
        <w:t>M</w:t>
      </w:r>
      <w:r w:rsidR="006B4BF3" w:rsidRPr="006B4BF3">
        <w:rPr>
          <w:rFonts w:asciiTheme="majorHAnsi" w:eastAsiaTheme="majorHAnsi" w:hAnsiTheme="majorHAnsi"/>
          <w:spacing w:val="20"/>
          <w:sz w:val="20"/>
          <w:szCs w:val="20"/>
        </w:rPr>
        <w:t>⁴</w:t>
      </w:r>
      <w:r w:rsidR="00D54D38" w:rsidRPr="006B4BF3">
        <w:rPr>
          <w:rFonts w:asciiTheme="majorHAnsi" w:eastAsiaTheme="majorHAnsi" w:hAnsiTheme="majorHAnsi"/>
          <w:spacing w:val="20"/>
          <w:sz w:val="20"/>
          <w:szCs w:val="20"/>
        </w:rPr>
        <w:t>)</w:t>
      </w:r>
      <w:r w:rsidR="00D54D38" w:rsidRPr="006B4BF3">
        <w:rPr>
          <w:rFonts w:asciiTheme="majorHAnsi" w:eastAsiaTheme="majorHAnsi" w:hAnsiTheme="majorHAnsi" w:hint="eastAsia"/>
          <w:sz w:val="20"/>
          <w:szCs w:val="20"/>
        </w:rPr>
        <w:t>라는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 xml:space="preserve"> 새로운 상상력과 모험에 뛰어들</w:t>
      </w:r>
      <w:r w:rsidR="006B4BF3">
        <w:rPr>
          <w:rFonts w:asciiTheme="majorHAnsi" w:eastAsiaTheme="majorHAnsi" w:hAnsiTheme="majorHAnsi" w:hint="eastAsia"/>
          <w:sz w:val="20"/>
          <w:szCs w:val="20"/>
        </w:rPr>
        <w:t>고 있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다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전통적인 방식이 아닌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전혀 새로운 환경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새로운 문화와 기술을 사용하여 하나님 나라를 보여 줄 수 있어야 한다</w:t>
      </w:r>
      <w:r w:rsidR="006B4BF3">
        <w:rPr>
          <w:rFonts w:asciiTheme="majorHAnsi" w:eastAsiaTheme="majorHAnsi" w:hAnsiTheme="majorHAnsi" w:hint="eastAsia"/>
          <w:sz w:val="20"/>
          <w:szCs w:val="20"/>
        </w:rPr>
        <w:t>고 생각한다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마이클 프로스트</w:t>
      </w:r>
      <w:r w:rsidR="006B4BF3">
        <w:rPr>
          <w:rFonts w:asciiTheme="majorHAnsi" w:eastAsiaTheme="majorHAnsi" w:hAnsiTheme="majorHAnsi" w:hint="eastAsia"/>
          <w:sz w:val="20"/>
          <w:szCs w:val="20"/>
        </w:rPr>
        <w:t>(</w:t>
      </w:r>
      <w:r w:rsidR="006B4BF3">
        <w:rPr>
          <w:rFonts w:asciiTheme="majorHAnsi" w:eastAsiaTheme="majorHAnsi" w:hAnsiTheme="majorHAnsi"/>
          <w:sz w:val="20"/>
          <w:szCs w:val="20"/>
        </w:rPr>
        <w:t>Michael Frost)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는</w:t>
      </w:r>
      <w:r w:rsidR="006B4BF3">
        <w:rPr>
          <w:rFonts w:asciiTheme="majorHAnsi" w:eastAsiaTheme="majorHAnsi" w:hAnsiTheme="majorHAnsi" w:hint="eastAsia"/>
          <w:sz w:val="20"/>
          <w:szCs w:val="20"/>
        </w:rPr>
        <w:t xml:space="preserve"> 그의 책 </w:t>
      </w:r>
      <w:r w:rsidR="006B4BF3">
        <w:rPr>
          <w:rFonts w:asciiTheme="majorHAnsi" w:eastAsiaTheme="majorHAnsi" w:hAnsiTheme="majorHAnsi"/>
          <w:sz w:val="20"/>
          <w:szCs w:val="20"/>
        </w:rPr>
        <w:t>‘</w:t>
      </w:r>
      <w:r w:rsidR="006B4BF3">
        <w:rPr>
          <w:rFonts w:asciiTheme="majorHAnsi" w:eastAsiaTheme="majorHAnsi" w:hAnsiTheme="majorHAnsi" w:hint="eastAsia"/>
          <w:sz w:val="20"/>
          <w:szCs w:val="20"/>
        </w:rPr>
        <w:t>새로운 교회가 온다</w:t>
      </w:r>
      <w:r w:rsidR="006B4BF3">
        <w:rPr>
          <w:rFonts w:asciiTheme="majorHAnsi" w:eastAsiaTheme="majorHAnsi" w:hAnsiTheme="majorHAnsi"/>
          <w:sz w:val="20"/>
          <w:szCs w:val="20"/>
        </w:rPr>
        <w:t>’</w:t>
      </w:r>
      <w:r w:rsidR="006B4BF3">
        <w:rPr>
          <w:rFonts w:asciiTheme="majorHAnsi" w:eastAsiaTheme="majorHAnsi" w:hAnsiTheme="majorHAnsi" w:hint="eastAsia"/>
          <w:sz w:val="20"/>
          <w:szCs w:val="20"/>
        </w:rPr>
        <w:t>에서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 xml:space="preserve"> 선교적 교회</w:t>
      </w:r>
      <w:r w:rsidR="006B4BF3">
        <w:rPr>
          <w:rFonts w:asciiTheme="majorHAnsi" w:eastAsiaTheme="majorHAnsi" w:hAnsiTheme="majorHAnsi" w:hint="eastAsia"/>
          <w:sz w:val="20"/>
          <w:szCs w:val="20"/>
        </w:rPr>
        <w:t>(</w:t>
      </w:r>
      <w:r w:rsidR="006B4BF3">
        <w:rPr>
          <w:rFonts w:asciiTheme="majorHAnsi" w:eastAsiaTheme="majorHAnsi" w:hAnsiTheme="majorHAnsi"/>
          <w:sz w:val="20"/>
          <w:szCs w:val="20"/>
        </w:rPr>
        <w:t>missional church)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는 상상력과 모험에 뛰어들 수 있어야 하며 이를 위해 연구 개발 부서가 있어야 한다고 제안</w:t>
      </w:r>
      <w:r w:rsidR="006B4BF3">
        <w:rPr>
          <w:rFonts w:asciiTheme="majorHAnsi" w:eastAsiaTheme="majorHAnsi" w:hAnsiTheme="majorHAnsi" w:hint="eastAsia"/>
          <w:sz w:val="20"/>
          <w:szCs w:val="20"/>
        </w:rPr>
        <w:t>하였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다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.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온누리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>M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센터는 마이클 프로스트가 말한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선교적 상상력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 xml:space="preserve">, 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 xml:space="preserve">선교적 도전을 시도하는 선교 </w:t>
      </w:r>
      <w:r w:rsidR="006B4BF3" w:rsidRPr="006B4BF3">
        <w:rPr>
          <w:rFonts w:asciiTheme="majorHAnsi" w:eastAsiaTheme="majorHAnsi" w:hAnsiTheme="majorHAnsi" w:hint="eastAsia"/>
          <w:sz w:val="20"/>
          <w:szCs w:val="20"/>
        </w:rPr>
        <w:t>실험실</w:t>
      </w:r>
      <w:r w:rsidR="006B4BF3">
        <w:rPr>
          <w:rFonts w:asciiTheme="majorHAnsi" w:eastAsiaTheme="majorHAnsi" w:hAnsiTheme="majorHAnsi" w:hint="eastAsia"/>
          <w:sz w:val="20"/>
          <w:szCs w:val="20"/>
        </w:rPr>
        <w:t>의 역할도 감당하고 있</w:t>
      </w:r>
      <w:r w:rsidR="00B55FDD" w:rsidRPr="006B4BF3">
        <w:rPr>
          <w:rFonts w:asciiTheme="majorHAnsi" w:eastAsiaTheme="majorHAnsi" w:hAnsiTheme="majorHAnsi"/>
          <w:sz w:val="20"/>
          <w:szCs w:val="20"/>
        </w:rPr>
        <w:t>다</w:t>
      </w:r>
      <w:r w:rsidR="00B55FDD" w:rsidRPr="006B4BF3">
        <w:rPr>
          <w:rFonts w:asciiTheme="majorHAnsi" w:eastAsiaTheme="majorHAnsi" w:hAnsiTheme="majorHAnsi" w:hint="eastAsia"/>
          <w:sz w:val="20"/>
          <w:szCs w:val="20"/>
        </w:rPr>
        <w:t>.</w:t>
      </w:r>
    </w:p>
    <w:p w:rsidR="006B4BF3" w:rsidRDefault="006B4BF3" w:rsidP="006B4BF3">
      <w:pPr>
        <w:pStyle w:val="1"/>
        <w:spacing w:after="0" w:line="240" w:lineRule="auto"/>
        <w:ind w:firstLine="480"/>
        <w:rPr>
          <w:rFonts w:asciiTheme="majorHAnsi" w:eastAsiaTheme="majorHAnsi" w:hAnsiTheme="majorHAnsi"/>
          <w:sz w:val="20"/>
          <w:szCs w:val="20"/>
        </w:rPr>
      </w:pPr>
    </w:p>
    <w:p w:rsidR="006B4BF3" w:rsidRDefault="006B4BF3" w:rsidP="006B4BF3">
      <w:pPr>
        <w:snapToGrid w:val="0"/>
        <w:spacing w:after="0" w:line="240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>F.</w:t>
      </w:r>
      <w:r w:rsidRPr="000C26A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 xml:space="preserve"> 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  <w:szCs w:val="20"/>
        </w:rPr>
        <w:t xml:space="preserve">맺는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:szCs w:val="20"/>
        </w:rPr>
        <w:t>말</w:t>
      </w:r>
    </w:p>
    <w:p w:rsidR="00E0675B" w:rsidRDefault="006077BC" w:rsidP="00E0675B">
      <w:pPr>
        <w:snapToGrid w:val="0"/>
        <w:spacing w:after="0" w:line="240" w:lineRule="auto"/>
        <w:ind w:firstLine="195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1985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년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사도행전적 바로 그 교회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’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를 비전으로 개척된 온누리교회는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선교에 목숨을 건 교회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’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라는 별명이 붙을 만큼,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해외 타문화권 선교에 전력을 다하여,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지난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37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년간 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2,200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여명의 선교사를 파송하였다.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또한 세계화의 거대한 흐름 </w:t>
      </w:r>
      <w:r w:rsidR="00E0675B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속에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한국사회가 급격히 다문화 사회로 변화하는 가운데,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이러한 변화에 대응하고자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온누리교회는 </w:t>
      </w:r>
      <w:r w:rsidR="006B4BF3" w:rsidRP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199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3</w:t>
      </w:r>
      <w:r w:rsidR="006B4BF3" w:rsidRP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년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부터 외국인 근로자들을 위한 사역을 시작하였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그리고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,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지난 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30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여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년간 온누리교회의 다문화 선교는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긍휼선교,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복음선교,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교육선교,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E0675B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다문화 가정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선교</w:t>
      </w:r>
      <w:r w:rsidR="00E0675B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등으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로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 xml:space="preserve"> 이어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지며 다양한 형태의 사역들을 발전시켰고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,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코로나 시대를 경험하면서 이제는 스마트 선교,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 w:rsidR="006B4BF3"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디지털 선교,</w:t>
      </w:r>
      <w:r w:rsidR="006B4BF3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Cs w:val="20"/>
        </w:rPr>
        <w:t>메타버스 선교까지 시도하고 있다.</w:t>
      </w:r>
      <w:r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 xml:space="preserve"> </w:t>
      </w:r>
    </w:p>
    <w:p w:rsidR="00B55FDD" w:rsidRPr="006077BC" w:rsidRDefault="006077BC" w:rsidP="00E0675B">
      <w:pPr>
        <w:snapToGrid w:val="0"/>
        <w:spacing w:after="0" w:line="240" w:lineRule="auto"/>
        <w:ind w:firstLine="195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하나님의 선교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 w:rsidRPr="00E0675B">
        <w:rPr>
          <w:rFonts w:asciiTheme="majorHAnsi" w:eastAsiaTheme="majorHAnsi" w:hAnsiTheme="majorHAnsi" w:cs="굴림" w:hint="eastAsia"/>
          <w:i/>
          <w:color w:val="000000"/>
          <w:kern w:val="0"/>
          <w:szCs w:val="20"/>
        </w:rPr>
        <w:t>(</w:t>
      </w:r>
      <w:r w:rsidRPr="00E0675B">
        <w:rPr>
          <w:rFonts w:asciiTheme="majorHAnsi" w:eastAsiaTheme="majorHAnsi" w:hAnsiTheme="majorHAnsi" w:cs="굴림"/>
          <w:i/>
          <w:color w:val="000000"/>
          <w:kern w:val="0"/>
          <w:szCs w:val="20"/>
        </w:rPr>
        <w:t>missio Dei)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는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우리의 상상력과 한계를 뛰어넘는다.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이제는 이주민들이 또 다른 이주민에게,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난민들이 또 다른 난민들에게,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디아스포라가 또 다른 민족들의 디아스포라에게 복음을 전하는 전방위 선교(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From Everywhere to Everywhere)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가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진행되고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있다.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이러한 시대에,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디아스포라 한인들과 한민족 교회들이 하나님의 영광과 하나님 나라의 완성을 위해 마지막까지 쓰임 받는 선교적 교회들로 쓰임 받기를 기도한다.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</w:p>
    <w:sectPr w:rsidR="00B55FDD" w:rsidRPr="006077BC" w:rsidSect="002620B6">
      <w:pgSz w:w="12240" w:h="15840" w:code="1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FCA" w:rsidRDefault="00326FCA" w:rsidP="007114CF">
      <w:pPr>
        <w:spacing w:after="0" w:line="240" w:lineRule="auto"/>
      </w:pPr>
      <w:r>
        <w:separator/>
      </w:r>
    </w:p>
  </w:endnote>
  <w:endnote w:type="continuationSeparator" w:id="0">
    <w:p w:rsidR="00326FCA" w:rsidRDefault="00326FCA" w:rsidP="00711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FCA" w:rsidRDefault="00326FCA" w:rsidP="007114CF">
      <w:pPr>
        <w:spacing w:after="0" w:line="240" w:lineRule="auto"/>
      </w:pPr>
      <w:r>
        <w:separator/>
      </w:r>
    </w:p>
  </w:footnote>
  <w:footnote w:type="continuationSeparator" w:id="0">
    <w:p w:rsidR="00326FCA" w:rsidRDefault="00326FCA" w:rsidP="007114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DD"/>
    <w:rsid w:val="000C26A9"/>
    <w:rsid w:val="000F49AA"/>
    <w:rsid w:val="00153997"/>
    <w:rsid w:val="00161A10"/>
    <w:rsid w:val="001E18A4"/>
    <w:rsid w:val="0023263F"/>
    <w:rsid w:val="002620B6"/>
    <w:rsid w:val="00281E20"/>
    <w:rsid w:val="00284664"/>
    <w:rsid w:val="0030112A"/>
    <w:rsid w:val="00326FCA"/>
    <w:rsid w:val="00451B29"/>
    <w:rsid w:val="0046743A"/>
    <w:rsid w:val="004F2021"/>
    <w:rsid w:val="00543ACF"/>
    <w:rsid w:val="005D2FF1"/>
    <w:rsid w:val="005F3AD2"/>
    <w:rsid w:val="006077BC"/>
    <w:rsid w:val="00685021"/>
    <w:rsid w:val="006B4BF3"/>
    <w:rsid w:val="007114CF"/>
    <w:rsid w:val="00712738"/>
    <w:rsid w:val="00994ACE"/>
    <w:rsid w:val="00AB43C9"/>
    <w:rsid w:val="00B55FDD"/>
    <w:rsid w:val="00BC60BA"/>
    <w:rsid w:val="00C869A7"/>
    <w:rsid w:val="00CB1E88"/>
    <w:rsid w:val="00CB4A28"/>
    <w:rsid w:val="00D168AF"/>
    <w:rsid w:val="00D54D38"/>
    <w:rsid w:val="00D7735C"/>
    <w:rsid w:val="00E0675B"/>
    <w:rsid w:val="00E503A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AAD1B"/>
  <w15:chartTrackingRefBased/>
  <w15:docId w15:val="{8FBD1BCD-ADD2-49C3-A6D2-02E6003AB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B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표준1"/>
    <w:basedOn w:val="a"/>
    <w:rsid w:val="00B55FDD"/>
    <w:pPr>
      <w:snapToGrid w:val="0"/>
      <w:spacing w:line="1401" w:lineRule="auto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a3">
    <w:name w:val="바탕글"/>
    <w:basedOn w:val="a"/>
    <w:rsid w:val="00B55FDD"/>
    <w:pPr>
      <w:snapToGrid w:val="0"/>
      <w:spacing w:after="0" w:line="528" w:lineRule="auto"/>
      <w:ind w:firstLine="480"/>
      <w:textAlignment w:val="baseline"/>
    </w:pPr>
    <w:rPr>
      <w:rFonts w:ascii="굴림" w:eastAsia="굴림" w:hAnsi="굴림" w:cs="굴림"/>
      <w:color w:val="000000"/>
      <w:kern w:val="0"/>
      <w:sz w:val="22"/>
    </w:rPr>
  </w:style>
  <w:style w:type="paragraph" w:customStyle="1" w:styleId="10">
    <w:name w:val="각주 텍스트1"/>
    <w:basedOn w:val="a"/>
    <w:rsid w:val="00B55FDD"/>
    <w:pPr>
      <w:wordWrap/>
      <w:snapToGrid w:val="0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7114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14CF"/>
  </w:style>
  <w:style w:type="paragraph" w:styleId="a5">
    <w:name w:val="footer"/>
    <w:basedOn w:val="a"/>
    <w:link w:val="Char0"/>
    <w:uiPriority w:val="99"/>
    <w:unhideWhenUsed/>
    <w:rsid w:val="007114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14CF"/>
  </w:style>
  <w:style w:type="paragraph" w:styleId="a6">
    <w:name w:val="Balloon Text"/>
    <w:basedOn w:val="a"/>
    <w:link w:val="Char1"/>
    <w:uiPriority w:val="99"/>
    <w:semiHidden/>
    <w:unhideWhenUsed/>
    <w:rsid w:val="001E18A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E18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9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9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노규석</dc:creator>
  <cp:keywords/>
  <dc:description/>
  <cp:lastModifiedBy>노규석</cp:lastModifiedBy>
  <cp:revision>15</cp:revision>
  <cp:lastPrinted>2022-06-12T06:04:00Z</cp:lastPrinted>
  <dcterms:created xsi:type="dcterms:W3CDTF">2022-06-11T02:36:00Z</dcterms:created>
  <dcterms:modified xsi:type="dcterms:W3CDTF">2022-06-12T08:18:00Z</dcterms:modified>
</cp:coreProperties>
</file>