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FC9C" w14:textId="77777777" w:rsidR="006E3230" w:rsidRPr="006E3230" w:rsidRDefault="006E3230" w:rsidP="006E3230">
      <w:pPr>
        <w:rPr>
          <w:b/>
          <w:bCs/>
        </w:rPr>
      </w:pPr>
      <w:r w:rsidRPr="006E3230">
        <w:rPr>
          <w:b/>
          <w:bCs/>
        </w:rPr>
        <w:t>Introduction</w:t>
      </w:r>
    </w:p>
    <w:p w14:paraId="1F46C191" w14:textId="77777777" w:rsidR="006E3230" w:rsidRPr="006E3230" w:rsidRDefault="006E3230" w:rsidP="006E3230">
      <w:pPr>
        <w:rPr>
          <w:b/>
          <w:bCs/>
        </w:rPr>
      </w:pPr>
      <w:r w:rsidRPr="006E3230">
        <w:rPr>
          <w:b/>
          <w:bCs/>
        </w:rPr>
        <w:t>The storyboard demonstrates the user journey of ordering food through a mobile application.</w:t>
      </w:r>
    </w:p>
    <w:p w14:paraId="787CA9CB" w14:textId="77777777" w:rsidR="006E3230" w:rsidRPr="006E3230" w:rsidRDefault="006E3230" w:rsidP="006E3230">
      <w:pPr>
        <w:rPr>
          <w:b/>
          <w:bCs/>
        </w:rPr>
      </w:pPr>
      <w:r w:rsidRPr="006E3230">
        <w:rPr>
          <w:b/>
          <w:bCs/>
        </w:rPr>
        <w:t>Objective</w:t>
      </w:r>
    </w:p>
    <w:p w14:paraId="618AD3F2" w14:textId="77777777" w:rsidR="006E3230" w:rsidRPr="006E3230" w:rsidRDefault="006E3230" w:rsidP="006E3230">
      <w:pPr>
        <w:rPr>
          <w:b/>
          <w:bCs/>
        </w:rPr>
      </w:pPr>
      <w:r w:rsidRPr="006E3230">
        <w:rPr>
          <w:b/>
          <w:bCs/>
        </w:rPr>
        <w:t>To visualize each step of the customer experience from discovering the app to receiving the order.</w:t>
      </w:r>
    </w:p>
    <w:p w14:paraId="25F1C6DA" w14:textId="77777777" w:rsidR="006E3230" w:rsidRPr="006E3230" w:rsidRDefault="006E3230" w:rsidP="006E3230">
      <w:pPr>
        <w:rPr>
          <w:b/>
          <w:bCs/>
        </w:rPr>
      </w:pPr>
      <w:r w:rsidRPr="006E3230">
        <w:rPr>
          <w:b/>
          <w:bCs/>
        </w:rPr>
        <w:t>Tools Used</w:t>
      </w:r>
    </w:p>
    <w:p w14:paraId="47666E2A" w14:textId="77777777" w:rsidR="006E3230" w:rsidRPr="006E3230" w:rsidRDefault="006E3230" w:rsidP="006E3230">
      <w:pPr>
        <w:numPr>
          <w:ilvl w:val="0"/>
          <w:numId w:val="6"/>
        </w:numPr>
        <w:rPr>
          <w:b/>
          <w:bCs/>
        </w:rPr>
      </w:pPr>
      <w:r w:rsidRPr="006E3230">
        <w:rPr>
          <w:b/>
          <w:bCs/>
        </w:rPr>
        <w:t xml:space="preserve">Canva </w:t>
      </w:r>
    </w:p>
    <w:p w14:paraId="3F9D1A59" w14:textId="77777777" w:rsidR="006E3230" w:rsidRPr="006E3230" w:rsidRDefault="006E3230" w:rsidP="006E3230">
      <w:pPr>
        <w:numPr>
          <w:ilvl w:val="0"/>
          <w:numId w:val="6"/>
        </w:numPr>
        <w:rPr>
          <w:b/>
          <w:bCs/>
        </w:rPr>
      </w:pPr>
      <w:r w:rsidRPr="006E3230">
        <w:rPr>
          <w:b/>
          <w:bCs/>
        </w:rPr>
        <w:t xml:space="preserve">Figma </w:t>
      </w:r>
    </w:p>
    <w:p w14:paraId="0908A10D" w14:textId="77777777" w:rsidR="006E3230" w:rsidRPr="006E3230" w:rsidRDefault="006E3230" w:rsidP="006E3230">
      <w:pPr>
        <w:rPr>
          <w:b/>
          <w:bCs/>
        </w:rPr>
      </w:pPr>
      <w:r w:rsidRPr="006E3230">
        <w:rPr>
          <w:b/>
          <w:bCs/>
        </w:rPr>
        <w:t>Story Flow</w:t>
      </w:r>
    </w:p>
    <w:p w14:paraId="2B172599" w14:textId="77777777" w:rsidR="006E3230" w:rsidRPr="006E3230" w:rsidRDefault="006E3230" w:rsidP="006E3230">
      <w:pPr>
        <w:numPr>
          <w:ilvl w:val="0"/>
          <w:numId w:val="7"/>
        </w:numPr>
        <w:rPr>
          <w:b/>
          <w:bCs/>
        </w:rPr>
      </w:pPr>
      <w:r w:rsidRPr="006E3230">
        <w:rPr>
          <w:b/>
          <w:bCs/>
        </w:rPr>
        <w:t xml:space="preserve">User feels hungry. </w:t>
      </w:r>
    </w:p>
    <w:p w14:paraId="320A2910" w14:textId="77777777" w:rsidR="006E3230" w:rsidRPr="006E3230" w:rsidRDefault="006E3230" w:rsidP="006E3230">
      <w:pPr>
        <w:numPr>
          <w:ilvl w:val="0"/>
          <w:numId w:val="7"/>
        </w:numPr>
        <w:rPr>
          <w:b/>
          <w:bCs/>
        </w:rPr>
      </w:pPr>
      <w:r w:rsidRPr="006E3230">
        <w:rPr>
          <w:b/>
          <w:bCs/>
        </w:rPr>
        <w:t xml:space="preserve">Opens the application. </w:t>
      </w:r>
    </w:p>
    <w:p w14:paraId="4AD6136B" w14:textId="77777777" w:rsidR="006E3230" w:rsidRPr="006E3230" w:rsidRDefault="006E3230" w:rsidP="006E3230">
      <w:pPr>
        <w:numPr>
          <w:ilvl w:val="0"/>
          <w:numId w:val="7"/>
        </w:numPr>
        <w:rPr>
          <w:b/>
          <w:bCs/>
        </w:rPr>
      </w:pPr>
      <w:r w:rsidRPr="006E3230">
        <w:rPr>
          <w:b/>
          <w:bCs/>
        </w:rPr>
        <w:t xml:space="preserve">Browses food menu. </w:t>
      </w:r>
    </w:p>
    <w:p w14:paraId="11B3CA17" w14:textId="77777777" w:rsidR="006E3230" w:rsidRPr="006E3230" w:rsidRDefault="006E3230" w:rsidP="006E3230">
      <w:pPr>
        <w:numPr>
          <w:ilvl w:val="0"/>
          <w:numId w:val="7"/>
        </w:numPr>
        <w:rPr>
          <w:b/>
          <w:bCs/>
        </w:rPr>
      </w:pPr>
      <w:r w:rsidRPr="006E3230">
        <w:rPr>
          <w:b/>
          <w:bCs/>
        </w:rPr>
        <w:t xml:space="preserve">Adds items to cart. </w:t>
      </w:r>
    </w:p>
    <w:p w14:paraId="395C7C25" w14:textId="77777777" w:rsidR="006E3230" w:rsidRPr="006E3230" w:rsidRDefault="006E3230" w:rsidP="006E3230">
      <w:pPr>
        <w:numPr>
          <w:ilvl w:val="0"/>
          <w:numId w:val="7"/>
        </w:numPr>
        <w:rPr>
          <w:b/>
          <w:bCs/>
        </w:rPr>
      </w:pPr>
      <w:r w:rsidRPr="006E3230">
        <w:rPr>
          <w:b/>
          <w:bCs/>
        </w:rPr>
        <w:t xml:space="preserve">Completes payment. </w:t>
      </w:r>
    </w:p>
    <w:p w14:paraId="2C135C3A" w14:textId="77777777" w:rsidR="006E3230" w:rsidRPr="006E3230" w:rsidRDefault="006E3230" w:rsidP="006E3230">
      <w:pPr>
        <w:numPr>
          <w:ilvl w:val="0"/>
          <w:numId w:val="7"/>
        </w:numPr>
        <w:rPr>
          <w:b/>
          <w:bCs/>
        </w:rPr>
      </w:pPr>
      <w:r w:rsidRPr="006E3230">
        <w:rPr>
          <w:b/>
          <w:bCs/>
        </w:rPr>
        <w:t xml:space="preserve">Receives order. </w:t>
      </w:r>
    </w:p>
    <w:p w14:paraId="7DC5ED2A" w14:textId="77777777" w:rsidR="006E3230" w:rsidRPr="006E3230" w:rsidRDefault="006E3230" w:rsidP="006E3230">
      <w:pPr>
        <w:rPr>
          <w:b/>
          <w:bCs/>
        </w:rPr>
      </w:pPr>
      <w:r w:rsidRPr="006E3230">
        <w:rPr>
          <w:b/>
          <w:bCs/>
        </w:rPr>
        <w:t>Conclusion</w:t>
      </w:r>
    </w:p>
    <w:p w14:paraId="2D286B21" w14:textId="77777777" w:rsidR="006E3230" w:rsidRPr="006E3230" w:rsidRDefault="006E3230" w:rsidP="006E3230">
      <w:pPr>
        <w:rPr>
          <w:b/>
          <w:bCs/>
        </w:rPr>
      </w:pPr>
      <w:r w:rsidRPr="006E3230">
        <w:rPr>
          <w:b/>
          <w:bCs/>
        </w:rPr>
        <w:t>The storyboard effectively illustrates the complete food ordering process and helps designers understand the user journey.</w:t>
      </w:r>
    </w:p>
    <w:p w14:paraId="7BF2BA62" w14:textId="28D1BD90" w:rsidR="00AA64AB" w:rsidRPr="006E3230" w:rsidRDefault="00AA64AB" w:rsidP="006E3230"/>
    <w:sectPr w:rsidR="00AA64AB" w:rsidRPr="006E3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67C9"/>
    <w:multiLevelType w:val="multilevel"/>
    <w:tmpl w:val="C54A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4111C"/>
    <w:multiLevelType w:val="multilevel"/>
    <w:tmpl w:val="283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F3C79"/>
    <w:multiLevelType w:val="multilevel"/>
    <w:tmpl w:val="5D44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C7798"/>
    <w:multiLevelType w:val="multilevel"/>
    <w:tmpl w:val="B408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E11EC"/>
    <w:multiLevelType w:val="multilevel"/>
    <w:tmpl w:val="79B4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830D5"/>
    <w:multiLevelType w:val="multilevel"/>
    <w:tmpl w:val="3C4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A26A9"/>
    <w:multiLevelType w:val="multilevel"/>
    <w:tmpl w:val="9C0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981037">
    <w:abstractNumId w:val="0"/>
  </w:num>
  <w:num w:numId="2" w16cid:durableId="836119726">
    <w:abstractNumId w:val="3"/>
  </w:num>
  <w:num w:numId="3" w16cid:durableId="373384988">
    <w:abstractNumId w:val="4"/>
  </w:num>
  <w:num w:numId="4" w16cid:durableId="630283764">
    <w:abstractNumId w:val="6"/>
  </w:num>
  <w:num w:numId="5" w16cid:durableId="1992559257">
    <w:abstractNumId w:val="1"/>
  </w:num>
  <w:num w:numId="6" w16cid:durableId="1201437094">
    <w:abstractNumId w:val="5"/>
  </w:num>
  <w:num w:numId="7" w16cid:durableId="1994212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1D"/>
    <w:rsid w:val="0006299D"/>
    <w:rsid w:val="006E3230"/>
    <w:rsid w:val="00897986"/>
    <w:rsid w:val="00AA64AB"/>
    <w:rsid w:val="00E8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A752F"/>
  <w15:chartTrackingRefBased/>
  <w15:docId w15:val="{280A913B-7EC7-4B9F-B057-1975DA89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2026-06-10T06:26:00Z</dcterms:created>
  <dcterms:modified xsi:type="dcterms:W3CDTF">2026-06-10T08:53:00Z</dcterms:modified>
</cp:coreProperties>
</file>