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397" w:rsidRDefault="007A6FBE" w:rsidP="00946CF7">
      <w:pPr>
        <w:pStyle w:val="1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6115050" cy="8648700"/>
            <wp:effectExtent l="0" t="0" r="0" b="0"/>
            <wp:docPr id="6" name="Рисунок 6" descr="C:\Documents and Settings\user\Desktop\Титульный лист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Documents and Settings\user\Desktop\Титульный лист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864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397" w:rsidRDefault="00443397" w:rsidP="00946CF7">
      <w:pPr>
        <w:pStyle w:val="1"/>
        <w:rPr>
          <w:sz w:val="28"/>
          <w:szCs w:val="28"/>
          <w:lang w:val="en-US"/>
        </w:rPr>
      </w:pPr>
    </w:p>
    <w:p w:rsidR="00443397" w:rsidRDefault="00443397" w:rsidP="00946CF7">
      <w:pPr>
        <w:pStyle w:val="1"/>
        <w:rPr>
          <w:sz w:val="28"/>
          <w:szCs w:val="28"/>
          <w:lang w:val="en-US"/>
        </w:rPr>
      </w:pPr>
    </w:p>
    <w:p w:rsidR="00946CF7" w:rsidRPr="00F072D6" w:rsidRDefault="00946CF7" w:rsidP="00946CF7">
      <w:pPr>
        <w:pStyle w:val="1"/>
        <w:rPr>
          <w:sz w:val="28"/>
          <w:szCs w:val="28"/>
        </w:rPr>
      </w:pPr>
      <w:bookmarkStart w:id="0" w:name="_GoBack"/>
      <w:bookmarkEnd w:id="0"/>
      <w:r w:rsidRPr="00F072D6">
        <w:rPr>
          <w:sz w:val="28"/>
          <w:szCs w:val="28"/>
        </w:rPr>
        <w:lastRenderedPageBreak/>
        <w:t xml:space="preserve">ПЛАН </w:t>
      </w:r>
    </w:p>
    <w:p w:rsidR="00946CF7" w:rsidRPr="00F072D6" w:rsidRDefault="00946CF7" w:rsidP="00946CF7">
      <w:pPr>
        <w:jc w:val="center"/>
        <w:rPr>
          <w:b/>
          <w:bCs/>
          <w:sz w:val="28"/>
          <w:szCs w:val="28"/>
        </w:rPr>
      </w:pPr>
      <w:r w:rsidRPr="00F072D6">
        <w:rPr>
          <w:b/>
          <w:bCs/>
          <w:sz w:val="28"/>
          <w:szCs w:val="28"/>
        </w:rPr>
        <w:t xml:space="preserve">работы по профилактике детского дорожно-транспортного травматизма </w:t>
      </w:r>
    </w:p>
    <w:p w:rsidR="00946CF7" w:rsidRPr="00F072D6" w:rsidRDefault="00946CF7" w:rsidP="00946CF7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 ГБОУ СОШ № 225  на 2015</w:t>
      </w:r>
      <w:r w:rsidRPr="00F072D6">
        <w:rPr>
          <w:b/>
          <w:bCs/>
          <w:sz w:val="28"/>
          <w:szCs w:val="28"/>
        </w:rPr>
        <w:t>-201</w:t>
      </w:r>
      <w:r>
        <w:rPr>
          <w:b/>
          <w:bCs/>
          <w:sz w:val="28"/>
          <w:szCs w:val="28"/>
        </w:rPr>
        <w:t>6</w:t>
      </w:r>
      <w:r w:rsidRPr="00F072D6">
        <w:rPr>
          <w:b/>
          <w:bCs/>
          <w:sz w:val="28"/>
          <w:szCs w:val="28"/>
        </w:rPr>
        <w:t xml:space="preserve"> учебный год.</w:t>
      </w:r>
    </w:p>
    <w:p w:rsidR="00946CF7" w:rsidRPr="00694377" w:rsidRDefault="00946CF7" w:rsidP="00946CF7"/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15"/>
        <w:gridCol w:w="4733"/>
        <w:gridCol w:w="1860"/>
        <w:gridCol w:w="2890"/>
      </w:tblGrid>
      <w:tr w:rsidR="00946CF7" w:rsidRPr="00694377" w:rsidTr="00946CF7">
        <w:tc>
          <w:tcPr>
            <w:tcW w:w="6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526536" w:rsidRDefault="00946CF7" w:rsidP="00946CF7">
            <w:pPr>
              <w:rPr>
                <w:b/>
              </w:rPr>
            </w:pPr>
            <w:r w:rsidRPr="00526536">
              <w:rPr>
                <w:b/>
              </w:rPr>
              <w:t>№</w:t>
            </w:r>
          </w:p>
        </w:tc>
        <w:tc>
          <w:tcPr>
            <w:tcW w:w="47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526536" w:rsidRDefault="00946CF7" w:rsidP="00946CF7">
            <w:pPr>
              <w:jc w:val="center"/>
              <w:rPr>
                <w:b/>
              </w:rPr>
            </w:pPr>
            <w:r w:rsidRPr="00526536">
              <w:rPr>
                <w:b/>
              </w:rPr>
              <w:t>Мероприятия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526536" w:rsidRDefault="00946CF7" w:rsidP="00946CF7">
            <w:pPr>
              <w:jc w:val="center"/>
              <w:rPr>
                <w:b/>
              </w:rPr>
            </w:pPr>
            <w:r w:rsidRPr="00526536">
              <w:rPr>
                <w:b/>
              </w:rPr>
              <w:t>сроки</w:t>
            </w:r>
          </w:p>
        </w:tc>
        <w:tc>
          <w:tcPr>
            <w:tcW w:w="2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526536" w:rsidRDefault="00946CF7" w:rsidP="00946CF7">
            <w:pPr>
              <w:jc w:val="center"/>
              <w:rPr>
                <w:b/>
              </w:rPr>
            </w:pPr>
            <w:r w:rsidRPr="00526536">
              <w:rPr>
                <w:b/>
              </w:rPr>
              <w:t>Ответственные</w:t>
            </w:r>
          </w:p>
        </w:tc>
      </w:tr>
      <w:tr w:rsidR="00946CF7" w:rsidRPr="00694377" w:rsidTr="00946CF7">
        <w:tc>
          <w:tcPr>
            <w:tcW w:w="6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526536" w:rsidRDefault="00946CF7" w:rsidP="00946CF7">
            <w:pPr>
              <w:rPr>
                <w:b/>
              </w:rPr>
            </w:pPr>
            <w:r w:rsidRPr="00526536">
              <w:rPr>
                <w:b/>
              </w:rPr>
              <w:t>1.</w:t>
            </w:r>
          </w:p>
        </w:tc>
        <w:tc>
          <w:tcPr>
            <w:tcW w:w="47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r>
              <w:t>Оформление школьного стенда «Уголок безопасности»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pPr>
              <w:jc w:val="center"/>
            </w:pPr>
            <w:r>
              <w:t>Август</w:t>
            </w:r>
          </w:p>
        </w:tc>
        <w:tc>
          <w:tcPr>
            <w:tcW w:w="2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pPr>
              <w:jc w:val="center"/>
            </w:pPr>
            <w:r>
              <w:t>Заместитель директора по ВР Лаузиня Б.Д.</w:t>
            </w:r>
          </w:p>
        </w:tc>
      </w:tr>
      <w:tr w:rsidR="00946CF7" w:rsidRPr="00694377" w:rsidTr="00946CF7">
        <w:tc>
          <w:tcPr>
            <w:tcW w:w="6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526536" w:rsidRDefault="00946CF7" w:rsidP="00946CF7">
            <w:pPr>
              <w:rPr>
                <w:b/>
              </w:rPr>
            </w:pPr>
            <w:r w:rsidRPr="00526536">
              <w:rPr>
                <w:b/>
              </w:rPr>
              <w:t>2.</w:t>
            </w:r>
          </w:p>
        </w:tc>
        <w:tc>
          <w:tcPr>
            <w:tcW w:w="47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Default="00946CF7" w:rsidP="00946CF7">
            <w:r>
              <w:t>Обсуждение вопросов профилактики ДДТТ на педагогических советах:</w:t>
            </w:r>
          </w:p>
          <w:p w:rsidR="00946CF7" w:rsidRDefault="00946CF7" w:rsidP="00946CF7">
            <w:pPr>
              <w:numPr>
                <w:ilvl w:val="0"/>
                <w:numId w:val="1"/>
              </w:numPr>
            </w:pPr>
            <w:r>
              <w:t>Анализ состояния ДДТТ по итогам за 2015-2015 год</w:t>
            </w:r>
          </w:p>
          <w:p w:rsidR="00946CF7" w:rsidRDefault="00946CF7" w:rsidP="00946CF7">
            <w:pPr>
              <w:numPr>
                <w:ilvl w:val="0"/>
                <w:numId w:val="1"/>
              </w:numPr>
            </w:pPr>
            <w:r>
              <w:t>Планирование работы по профилактике ДДТТ на 2015-2016 год</w:t>
            </w:r>
          </w:p>
          <w:p w:rsidR="00946CF7" w:rsidRPr="00694377" w:rsidRDefault="00946CF7" w:rsidP="00946CF7">
            <w:pPr>
              <w:numPr>
                <w:ilvl w:val="0"/>
                <w:numId w:val="1"/>
              </w:numPr>
            </w:pPr>
            <w:r>
              <w:t>Итоги контроля выполнения программы классных часов по изучению ПДД в 1-10 классах.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Default="00946CF7" w:rsidP="00946CF7">
            <w:pPr>
              <w:jc w:val="center"/>
            </w:pPr>
          </w:p>
          <w:p w:rsidR="00946CF7" w:rsidRDefault="00946CF7" w:rsidP="00946CF7">
            <w:pPr>
              <w:jc w:val="center"/>
            </w:pPr>
          </w:p>
          <w:p w:rsidR="00946CF7" w:rsidRDefault="00946CF7" w:rsidP="00946CF7">
            <w:pPr>
              <w:jc w:val="center"/>
            </w:pPr>
            <w:r w:rsidRPr="00694377">
              <w:t>Август</w:t>
            </w:r>
          </w:p>
          <w:p w:rsidR="00946CF7" w:rsidRDefault="00946CF7" w:rsidP="00946CF7">
            <w:pPr>
              <w:jc w:val="center"/>
            </w:pPr>
          </w:p>
          <w:p w:rsidR="00946CF7" w:rsidRDefault="00946CF7" w:rsidP="00946CF7">
            <w:pPr>
              <w:jc w:val="center"/>
            </w:pPr>
          </w:p>
          <w:p w:rsidR="00946CF7" w:rsidRDefault="00946CF7" w:rsidP="00946CF7">
            <w:pPr>
              <w:jc w:val="center"/>
            </w:pPr>
            <w:r>
              <w:t>Сентябрь</w:t>
            </w:r>
          </w:p>
          <w:p w:rsidR="00946CF7" w:rsidRDefault="00946CF7" w:rsidP="00946CF7">
            <w:pPr>
              <w:jc w:val="center"/>
            </w:pPr>
          </w:p>
          <w:p w:rsidR="00946CF7" w:rsidRDefault="00946CF7" w:rsidP="00946CF7">
            <w:pPr>
              <w:jc w:val="center"/>
            </w:pPr>
          </w:p>
          <w:p w:rsidR="00946CF7" w:rsidRPr="00694377" w:rsidRDefault="00946CF7" w:rsidP="00946CF7">
            <w:pPr>
              <w:jc w:val="center"/>
            </w:pPr>
            <w:r>
              <w:t>Апрель</w:t>
            </w:r>
          </w:p>
        </w:tc>
        <w:tc>
          <w:tcPr>
            <w:tcW w:w="2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Default="00946CF7" w:rsidP="00946CF7">
            <w:pPr>
              <w:jc w:val="center"/>
            </w:pPr>
          </w:p>
          <w:p w:rsidR="00946CF7" w:rsidRDefault="00946CF7" w:rsidP="00946CF7">
            <w:pPr>
              <w:jc w:val="center"/>
            </w:pPr>
          </w:p>
          <w:p w:rsidR="00946CF7" w:rsidRDefault="00946CF7" w:rsidP="00946CF7">
            <w:pPr>
              <w:jc w:val="center"/>
            </w:pPr>
          </w:p>
          <w:p w:rsidR="00946CF7" w:rsidRDefault="00946CF7" w:rsidP="00946CF7">
            <w:pPr>
              <w:jc w:val="center"/>
            </w:pPr>
          </w:p>
          <w:p w:rsidR="00946CF7" w:rsidRPr="00694377" w:rsidRDefault="00946CF7" w:rsidP="00946CF7">
            <w:pPr>
              <w:jc w:val="center"/>
            </w:pPr>
            <w:r>
              <w:t>Заместитель директора по ВР Лаузиня Б.Д.</w:t>
            </w:r>
          </w:p>
        </w:tc>
      </w:tr>
      <w:tr w:rsidR="00946CF7" w:rsidRPr="00694377" w:rsidTr="00946CF7">
        <w:tc>
          <w:tcPr>
            <w:tcW w:w="6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526536" w:rsidRDefault="00946CF7" w:rsidP="00946CF7">
            <w:pPr>
              <w:rPr>
                <w:b/>
              </w:rPr>
            </w:pPr>
            <w:r w:rsidRPr="00526536">
              <w:rPr>
                <w:b/>
              </w:rPr>
              <w:t>3.</w:t>
            </w:r>
          </w:p>
        </w:tc>
        <w:tc>
          <w:tcPr>
            <w:tcW w:w="47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r>
              <w:t>Тематическое информационное совещание по профилактике ДДТТ с классными руководителями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pPr>
              <w:jc w:val="center"/>
            </w:pPr>
            <w:r>
              <w:t>Ежемесячно</w:t>
            </w:r>
          </w:p>
        </w:tc>
        <w:tc>
          <w:tcPr>
            <w:tcW w:w="2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pPr>
              <w:jc w:val="center"/>
            </w:pPr>
            <w:r>
              <w:t>Заместитель директора по ВР Лаузиня Б.Д.</w:t>
            </w:r>
          </w:p>
        </w:tc>
      </w:tr>
      <w:tr w:rsidR="00946CF7" w:rsidRPr="00694377" w:rsidTr="00946CF7">
        <w:tc>
          <w:tcPr>
            <w:tcW w:w="6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526536" w:rsidRDefault="00946CF7" w:rsidP="00946CF7">
            <w:pPr>
              <w:rPr>
                <w:b/>
              </w:rPr>
            </w:pPr>
            <w:r w:rsidRPr="00526536">
              <w:rPr>
                <w:b/>
              </w:rPr>
              <w:t>4.</w:t>
            </w:r>
          </w:p>
        </w:tc>
        <w:tc>
          <w:tcPr>
            <w:tcW w:w="47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r w:rsidRPr="00694377">
              <w:t> </w:t>
            </w:r>
            <w:r>
              <w:t>Участие в районных совещаниях ответственных за ДДТТ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pPr>
              <w:jc w:val="center"/>
            </w:pPr>
            <w:r>
              <w:t>4-й четверг каждого месяца</w:t>
            </w:r>
          </w:p>
        </w:tc>
        <w:tc>
          <w:tcPr>
            <w:tcW w:w="2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pPr>
              <w:jc w:val="center"/>
            </w:pPr>
            <w:r>
              <w:t>Заместитель директора по ВР Лаузиня Б.Д.</w:t>
            </w:r>
          </w:p>
        </w:tc>
      </w:tr>
      <w:tr w:rsidR="00946CF7" w:rsidRPr="00694377" w:rsidTr="00946CF7">
        <w:tc>
          <w:tcPr>
            <w:tcW w:w="6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526536" w:rsidRDefault="00946CF7" w:rsidP="00946CF7">
            <w:pPr>
              <w:rPr>
                <w:b/>
              </w:rPr>
            </w:pPr>
            <w:r w:rsidRPr="00526536">
              <w:rPr>
                <w:b/>
              </w:rPr>
              <w:t>5.</w:t>
            </w:r>
          </w:p>
        </w:tc>
        <w:tc>
          <w:tcPr>
            <w:tcW w:w="47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r>
              <w:t xml:space="preserve">Выполнение </w:t>
            </w:r>
            <w:r w:rsidRPr="006F5ADF">
              <w:t>9</w:t>
            </w:r>
            <w:r w:rsidRPr="00694377">
              <w:t>-часовой программы по изучению ПДД в 1-9 классах, 6-часовой прог</w:t>
            </w:r>
            <w:r>
              <w:t>раммы на два года обучения в 1</w:t>
            </w:r>
            <w:r w:rsidRPr="006F5ADF">
              <w:t>0</w:t>
            </w:r>
            <w:r w:rsidRPr="00694377">
              <w:t xml:space="preserve"> классах  на классных часах.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pPr>
              <w:jc w:val="center"/>
            </w:pPr>
            <w:r w:rsidRPr="00694377">
              <w:t>В течение учебного года</w:t>
            </w:r>
          </w:p>
        </w:tc>
        <w:tc>
          <w:tcPr>
            <w:tcW w:w="2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pPr>
              <w:jc w:val="center"/>
            </w:pPr>
            <w:r w:rsidRPr="00694377">
              <w:t>Классные руководители</w:t>
            </w:r>
          </w:p>
          <w:p w:rsidR="00946CF7" w:rsidRDefault="00946CF7" w:rsidP="00946CF7">
            <w:pPr>
              <w:jc w:val="center"/>
            </w:pPr>
            <w:r>
              <w:t>1-1</w:t>
            </w:r>
            <w:r w:rsidRPr="00946CF7">
              <w:t>0</w:t>
            </w:r>
            <w:r w:rsidRPr="00694377">
              <w:t xml:space="preserve"> классов</w:t>
            </w:r>
          </w:p>
          <w:p w:rsidR="00946CF7" w:rsidRPr="00694377" w:rsidRDefault="00946CF7" w:rsidP="00946CF7">
            <w:pPr>
              <w:jc w:val="center"/>
            </w:pPr>
            <w:r>
              <w:t>Лаузиня Б.Д.</w:t>
            </w:r>
          </w:p>
        </w:tc>
      </w:tr>
      <w:tr w:rsidR="00946CF7" w:rsidRPr="00694377" w:rsidTr="00946CF7">
        <w:tc>
          <w:tcPr>
            <w:tcW w:w="6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526536" w:rsidRDefault="00946CF7" w:rsidP="00946CF7">
            <w:pPr>
              <w:rPr>
                <w:b/>
              </w:rPr>
            </w:pPr>
            <w:r w:rsidRPr="00526536">
              <w:rPr>
                <w:b/>
              </w:rPr>
              <w:t>6.</w:t>
            </w:r>
          </w:p>
        </w:tc>
        <w:tc>
          <w:tcPr>
            <w:tcW w:w="47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r w:rsidRPr="00694377">
              <w:t>План</w:t>
            </w:r>
            <w:bookmarkStart w:id="1" w:name="OCRUncertain342"/>
            <w:r w:rsidRPr="00694377">
              <w:t>и</w:t>
            </w:r>
            <w:bookmarkEnd w:id="1"/>
            <w:r w:rsidRPr="00694377">
              <w:t>рование работы по предупреждению детского дорожно-транспортного травматизма в об</w:t>
            </w:r>
            <w:bookmarkStart w:id="2" w:name="OCRUncertain344"/>
            <w:r w:rsidRPr="00694377">
              <w:t>щ</w:t>
            </w:r>
            <w:bookmarkEnd w:id="2"/>
            <w:r w:rsidRPr="00694377">
              <w:t>ешкольных планах и в планах классных руководителей.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pPr>
              <w:jc w:val="center"/>
            </w:pPr>
            <w:r w:rsidRPr="00694377">
              <w:t>В течение</w:t>
            </w:r>
          </w:p>
          <w:p w:rsidR="00946CF7" w:rsidRPr="00694377" w:rsidRDefault="00946CF7" w:rsidP="00946CF7">
            <w:pPr>
              <w:jc w:val="center"/>
            </w:pPr>
            <w:r w:rsidRPr="00694377">
              <w:t>учебного года</w:t>
            </w:r>
          </w:p>
        </w:tc>
        <w:tc>
          <w:tcPr>
            <w:tcW w:w="2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pPr>
              <w:jc w:val="center"/>
            </w:pPr>
            <w:r>
              <w:t>Заместитель директора по ВР Лаузиня Б.Д.</w:t>
            </w:r>
          </w:p>
        </w:tc>
      </w:tr>
      <w:tr w:rsidR="00946CF7" w:rsidRPr="00694377" w:rsidTr="00946CF7">
        <w:tc>
          <w:tcPr>
            <w:tcW w:w="6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526536" w:rsidRDefault="00946CF7" w:rsidP="00946CF7">
            <w:pPr>
              <w:rPr>
                <w:b/>
              </w:rPr>
            </w:pPr>
            <w:r w:rsidRPr="00526536">
              <w:rPr>
                <w:b/>
              </w:rPr>
              <w:t>7.</w:t>
            </w:r>
          </w:p>
        </w:tc>
        <w:tc>
          <w:tcPr>
            <w:tcW w:w="47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r>
              <w:t>Оснащение ОУ учебно-методической литературой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pPr>
              <w:jc w:val="center"/>
            </w:pPr>
            <w:r>
              <w:t>В течение года</w:t>
            </w:r>
          </w:p>
        </w:tc>
        <w:tc>
          <w:tcPr>
            <w:tcW w:w="2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Default="00946CF7" w:rsidP="00946CF7">
            <w:pPr>
              <w:jc w:val="center"/>
            </w:pPr>
            <w:r>
              <w:t>Гусева Н.И</w:t>
            </w:r>
          </w:p>
          <w:p w:rsidR="00946CF7" w:rsidRPr="00694377" w:rsidRDefault="00946CF7" w:rsidP="00946CF7">
            <w:pPr>
              <w:jc w:val="center"/>
            </w:pPr>
            <w:r>
              <w:t>Зав. библиотекой школы</w:t>
            </w:r>
          </w:p>
        </w:tc>
      </w:tr>
      <w:tr w:rsidR="00946CF7" w:rsidRPr="00694377" w:rsidTr="00946CF7">
        <w:tc>
          <w:tcPr>
            <w:tcW w:w="6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526536" w:rsidRDefault="00946CF7" w:rsidP="00946CF7">
            <w:pPr>
              <w:rPr>
                <w:b/>
              </w:rPr>
            </w:pPr>
            <w:r w:rsidRPr="00526536">
              <w:rPr>
                <w:b/>
              </w:rPr>
              <w:t>8.</w:t>
            </w:r>
          </w:p>
        </w:tc>
        <w:tc>
          <w:tcPr>
            <w:tcW w:w="47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Default="00946CF7" w:rsidP="00946CF7">
            <w:r>
              <w:t>Участие в игровых программах, праздниках, круглых столах, спектаклях ДДТ «У вознесенского моста»:</w:t>
            </w:r>
          </w:p>
          <w:p w:rsidR="00946CF7" w:rsidRDefault="00946CF7" w:rsidP="00946CF7">
            <w:r>
              <w:t>-</w:t>
            </w:r>
            <w:r w:rsidRPr="00AC049E">
              <w:t xml:space="preserve"> Конкурс детского творчества «Дорога и мы»</w:t>
            </w:r>
            <w:r>
              <w:t>;</w:t>
            </w:r>
          </w:p>
          <w:p w:rsidR="00946CF7" w:rsidRPr="00D200BC" w:rsidRDefault="00946CF7" w:rsidP="00946CF7">
            <w:r>
              <w:t>-</w:t>
            </w:r>
            <w:r w:rsidRPr="00D200BC">
              <w:t xml:space="preserve"> Соревнования юных</w:t>
            </w:r>
            <w:r>
              <w:t xml:space="preserve"> </w:t>
            </w:r>
            <w:r w:rsidRPr="00D200BC">
              <w:t>знатоков ПДД</w:t>
            </w:r>
          </w:p>
          <w:p w:rsidR="00946CF7" w:rsidRDefault="00946CF7" w:rsidP="00946CF7">
            <w:r w:rsidRPr="00D200BC">
              <w:t>”Зеленый огонек”</w:t>
            </w:r>
            <w:r>
              <w:t>;</w:t>
            </w:r>
          </w:p>
          <w:p w:rsidR="00946CF7" w:rsidRDefault="00946CF7" w:rsidP="00946CF7">
            <w:r>
              <w:t xml:space="preserve">- </w:t>
            </w:r>
            <w:r w:rsidRPr="00726D26">
              <w:t>Игровое занятие</w:t>
            </w:r>
            <w:r>
              <w:t xml:space="preserve"> </w:t>
            </w:r>
            <w:r w:rsidRPr="00726D26">
              <w:t>“Загадки светофора”</w:t>
            </w:r>
            <w:r>
              <w:t>;</w:t>
            </w:r>
          </w:p>
          <w:p w:rsidR="00946CF7" w:rsidRDefault="00946CF7" w:rsidP="00946CF7">
            <w:r>
              <w:t xml:space="preserve">- </w:t>
            </w:r>
            <w:r w:rsidRPr="000D4ED8">
              <w:t>Конкурс знатоков</w:t>
            </w:r>
            <w:r>
              <w:t xml:space="preserve"> </w:t>
            </w:r>
            <w:r w:rsidRPr="000D4ED8">
              <w:t>ПДД</w:t>
            </w:r>
            <w:r>
              <w:t xml:space="preserve"> </w:t>
            </w:r>
            <w:r w:rsidRPr="000D4ED8">
              <w:t>“Город. Пешеход.</w:t>
            </w:r>
            <w:r>
              <w:t xml:space="preserve"> </w:t>
            </w:r>
            <w:r w:rsidRPr="000D4ED8">
              <w:t>Автомобиль”</w:t>
            </w:r>
            <w:r>
              <w:t>;</w:t>
            </w:r>
          </w:p>
          <w:p w:rsidR="00946CF7" w:rsidRDefault="00946CF7" w:rsidP="00946CF7">
            <w:pPr>
              <w:jc w:val="both"/>
              <w:rPr>
                <w:iCs/>
              </w:rPr>
            </w:pPr>
            <w:r>
              <w:t xml:space="preserve">- </w:t>
            </w:r>
            <w:r w:rsidRPr="0021342C">
              <w:t xml:space="preserve">Акция ко </w:t>
            </w:r>
            <w:r w:rsidRPr="0021342C">
              <w:rPr>
                <w:iCs/>
              </w:rPr>
              <w:t>"Дню п</w:t>
            </w:r>
            <w:r w:rsidRPr="0021342C">
              <w:rPr>
                <w:iCs/>
              </w:rPr>
              <w:t>а</w:t>
            </w:r>
            <w:r w:rsidRPr="0021342C">
              <w:rPr>
                <w:iCs/>
              </w:rPr>
              <w:t>мяти жертв ДТП"</w:t>
            </w:r>
            <w:r>
              <w:rPr>
                <w:iCs/>
              </w:rPr>
              <w:t>;</w:t>
            </w:r>
          </w:p>
          <w:p w:rsidR="00946CF7" w:rsidRDefault="00946CF7" w:rsidP="00946CF7">
            <w:r>
              <w:rPr>
                <w:iCs/>
              </w:rPr>
              <w:t xml:space="preserve">- </w:t>
            </w:r>
            <w:r w:rsidRPr="0021342C">
              <w:t>Соревнования юных велосипедистов "Безопасное колесо"</w:t>
            </w:r>
            <w:r>
              <w:t>;</w:t>
            </w:r>
          </w:p>
          <w:p w:rsidR="00946CF7" w:rsidRPr="006F5ADF" w:rsidRDefault="00946CF7" w:rsidP="00946CF7">
            <w:r>
              <w:t xml:space="preserve">- </w:t>
            </w:r>
            <w:r w:rsidRPr="0021342C">
              <w:t>Игровое занятие «Мы едем, едем, едем»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Default="00946CF7" w:rsidP="00946CF7">
            <w:pPr>
              <w:jc w:val="center"/>
            </w:pPr>
          </w:p>
          <w:p w:rsidR="00946CF7" w:rsidRDefault="00946CF7" w:rsidP="00946CF7">
            <w:pPr>
              <w:jc w:val="center"/>
            </w:pPr>
          </w:p>
          <w:p w:rsidR="00946CF7" w:rsidRDefault="00946CF7" w:rsidP="00946CF7">
            <w:pPr>
              <w:jc w:val="center"/>
            </w:pPr>
          </w:p>
          <w:p w:rsidR="00946CF7" w:rsidRPr="00694377" w:rsidRDefault="00946CF7" w:rsidP="00946CF7">
            <w:pPr>
              <w:jc w:val="center"/>
            </w:pPr>
            <w:r>
              <w:t>В соответствии с заключенным договором</w:t>
            </w:r>
          </w:p>
        </w:tc>
        <w:tc>
          <w:tcPr>
            <w:tcW w:w="2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Default="00946CF7" w:rsidP="00946CF7">
            <w:pPr>
              <w:jc w:val="center"/>
            </w:pPr>
          </w:p>
          <w:p w:rsidR="00946CF7" w:rsidRDefault="00946CF7" w:rsidP="00946CF7">
            <w:pPr>
              <w:jc w:val="center"/>
            </w:pPr>
          </w:p>
          <w:p w:rsidR="00946CF7" w:rsidRDefault="00946CF7" w:rsidP="00946CF7">
            <w:pPr>
              <w:jc w:val="center"/>
            </w:pPr>
          </w:p>
          <w:p w:rsidR="00946CF7" w:rsidRPr="00694377" w:rsidRDefault="00946CF7" w:rsidP="00946CF7">
            <w:pPr>
              <w:jc w:val="center"/>
            </w:pPr>
            <w:r>
              <w:t>Заместитель директора по ВР Лаузиня Б.Д., классные руководители</w:t>
            </w:r>
          </w:p>
        </w:tc>
      </w:tr>
      <w:tr w:rsidR="00946CF7" w:rsidRPr="00694377" w:rsidTr="00946CF7">
        <w:tc>
          <w:tcPr>
            <w:tcW w:w="6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526536" w:rsidRDefault="00946CF7" w:rsidP="00946CF7">
            <w:pPr>
              <w:rPr>
                <w:b/>
              </w:rPr>
            </w:pPr>
            <w:r w:rsidRPr="00526536">
              <w:rPr>
                <w:b/>
              </w:rPr>
              <w:t>9.</w:t>
            </w:r>
          </w:p>
        </w:tc>
        <w:tc>
          <w:tcPr>
            <w:tcW w:w="47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r>
              <w:t>Обновление</w:t>
            </w:r>
            <w:r w:rsidRPr="00694377">
              <w:t xml:space="preserve"> </w:t>
            </w:r>
            <w:r>
              <w:t xml:space="preserve">и переоборудование </w:t>
            </w:r>
            <w:r w:rsidRPr="00694377">
              <w:t>в школе уголка безопасности дорожного движения.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pPr>
              <w:jc w:val="center"/>
            </w:pPr>
            <w:r>
              <w:t>Декабрь</w:t>
            </w:r>
          </w:p>
          <w:p w:rsidR="00946CF7" w:rsidRPr="00694377" w:rsidRDefault="00731AD2" w:rsidP="00946CF7">
            <w:pPr>
              <w:jc w:val="center"/>
            </w:pPr>
            <w:smartTag w:uri="urn:schemas-microsoft-com:office:smarttags" w:element="metricconverter">
              <w:smartTagPr>
                <w:attr w:name="ProductID" w:val="2015 г"/>
              </w:smartTagPr>
              <w:r>
                <w:t>2015</w:t>
              </w:r>
              <w:r w:rsidR="00946CF7" w:rsidRPr="00694377">
                <w:t xml:space="preserve"> г</w:t>
              </w:r>
            </w:smartTag>
            <w:r w:rsidR="00946CF7" w:rsidRPr="00694377">
              <w:t>.</w:t>
            </w:r>
          </w:p>
        </w:tc>
        <w:tc>
          <w:tcPr>
            <w:tcW w:w="2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pPr>
              <w:jc w:val="center"/>
            </w:pPr>
            <w:r>
              <w:t>Заместитель директора по ВР Лаузиня Б.Д.</w:t>
            </w:r>
          </w:p>
        </w:tc>
      </w:tr>
      <w:tr w:rsidR="00946CF7" w:rsidRPr="00694377" w:rsidTr="00946CF7">
        <w:tc>
          <w:tcPr>
            <w:tcW w:w="6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526536" w:rsidRDefault="00946CF7" w:rsidP="00946CF7">
            <w:pPr>
              <w:rPr>
                <w:b/>
              </w:rPr>
            </w:pPr>
            <w:r w:rsidRPr="00526536">
              <w:rPr>
                <w:b/>
              </w:rPr>
              <w:t>10.</w:t>
            </w:r>
          </w:p>
        </w:tc>
        <w:tc>
          <w:tcPr>
            <w:tcW w:w="47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bookmarkStart w:id="3" w:name="OCRUncertain345"/>
            <w:r w:rsidRPr="00694377">
              <w:t>Проведение тематических у</w:t>
            </w:r>
            <w:bookmarkEnd w:id="3"/>
            <w:r w:rsidRPr="00694377">
              <w:t>тренников</w:t>
            </w:r>
            <w:bookmarkStart w:id="4" w:name="OCRUncertain346"/>
            <w:r w:rsidRPr="00694377">
              <w:t>,</w:t>
            </w:r>
            <w:bookmarkEnd w:id="4"/>
            <w:r>
              <w:t xml:space="preserve"> </w:t>
            </w:r>
            <w:r w:rsidRPr="00694377">
              <w:t>сборов</w:t>
            </w:r>
            <w:bookmarkStart w:id="5" w:name="OCRUncertain347"/>
            <w:r w:rsidRPr="00694377">
              <w:t>,</w:t>
            </w:r>
            <w:bookmarkEnd w:id="5"/>
            <w:r w:rsidRPr="00694377">
              <w:t xml:space="preserve"> конкурсов, соревнований, игр, викторин и т.п. по безопасности дорожного </w:t>
            </w:r>
            <w:r w:rsidRPr="00694377">
              <w:lastRenderedPageBreak/>
              <w:t>движения.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pPr>
              <w:jc w:val="center"/>
            </w:pPr>
            <w:r w:rsidRPr="00694377">
              <w:lastRenderedPageBreak/>
              <w:t>В течение учебного года</w:t>
            </w:r>
          </w:p>
        </w:tc>
        <w:tc>
          <w:tcPr>
            <w:tcW w:w="2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731AD2" w:rsidRDefault="00731AD2" w:rsidP="00946CF7">
            <w:pPr>
              <w:jc w:val="center"/>
            </w:pPr>
            <w:r>
              <w:t>Заместитель директора по ВР Лаузиня Б.Д.,</w:t>
            </w:r>
          </w:p>
          <w:p w:rsidR="00946CF7" w:rsidRPr="00694377" w:rsidRDefault="00731AD2" w:rsidP="00946CF7">
            <w:pPr>
              <w:jc w:val="center"/>
            </w:pPr>
            <w:r>
              <w:t>к</w:t>
            </w:r>
            <w:r w:rsidR="00946CF7">
              <w:t>лассные руководители</w:t>
            </w:r>
          </w:p>
        </w:tc>
      </w:tr>
      <w:tr w:rsidR="00946CF7" w:rsidRPr="00694377" w:rsidTr="00946CF7">
        <w:tc>
          <w:tcPr>
            <w:tcW w:w="6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526536" w:rsidRDefault="00946CF7" w:rsidP="00946CF7">
            <w:pPr>
              <w:rPr>
                <w:b/>
              </w:rPr>
            </w:pPr>
            <w:r w:rsidRPr="00526536">
              <w:rPr>
                <w:b/>
              </w:rPr>
              <w:lastRenderedPageBreak/>
              <w:t>11.</w:t>
            </w:r>
          </w:p>
        </w:tc>
        <w:tc>
          <w:tcPr>
            <w:tcW w:w="47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r w:rsidRPr="00694377">
              <w:t>Привлечение к проведению мероприятий по предупреждению детского дорожно-транспортного травматизма работников </w:t>
            </w:r>
            <w:bookmarkStart w:id="6" w:name="OCRUncertain349"/>
            <w:r w:rsidRPr="00694377">
              <w:t>ГИБДД.</w:t>
            </w:r>
            <w:bookmarkEnd w:id="6"/>
          </w:p>
        </w:tc>
        <w:tc>
          <w:tcPr>
            <w:tcW w:w="18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pPr>
              <w:jc w:val="center"/>
            </w:pPr>
            <w:r w:rsidRPr="00694377">
              <w:t>В течение учебного года</w:t>
            </w:r>
          </w:p>
        </w:tc>
        <w:tc>
          <w:tcPr>
            <w:tcW w:w="2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pPr>
              <w:jc w:val="center"/>
            </w:pPr>
            <w:r>
              <w:t>Заместитель директора по ВР Лаузиня Б.Д.</w:t>
            </w:r>
          </w:p>
        </w:tc>
      </w:tr>
      <w:tr w:rsidR="00946CF7" w:rsidRPr="00694377" w:rsidTr="00946CF7">
        <w:tc>
          <w:tcPr>
            <w:tcW w:w="6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526536" w:rsidRDefault="00946CF7" w:rsidP="00946CF7">
            <w:pPr>
              <w:rPr>
                <w:b/>
              </w:rPr>
            </w:pPr>
            <w:r w:rsidRPr="00526536">
              <w:rPr>
                <w:b/>
              </w:rPr>
              <w:t>12.</w:t>
            </w:r>
          </w:p>
        </w:tc>
        <w:tc>
          <w:tcPr>
            <w:tcW w:w="47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r w:rsidRPr="00694377">
              <w:t>Доведение до сведения родителей и обсуждение в классах</w:t>
            </w:r>
            <w:bookmarkStart w:id="7" w:name="OCRUncertain354"/>
            <w:r w:rsidRPr="00694377">
              <w:t>,</w:t>
            </w:r>
            <w:bookmarkEnd w:id="7"/>
            <w:r w:rsidRPr="00694377">
              <w:t> на линейках</w:t>
            </w:r>
            <w:bookmarkStart w:id="8" w:name="OCRUncertain355"/>
            <w:r w:rsidRPr="00694377">
              <w:t>,</w:t>
            </w:r>
            <w:bookmarkEnd w:id="8"/>
            <w:r w:rsidRPr="00694377">
              <w:t xml:space="preserve"> в стенгазетах и через школьный радио узел каждого случая нарушения детьми </w:t>
            </w:r>
            <w:r>
              <w:t>п</w:t>
            </w:r>
            <w:r w:rsidRPr="00694377">
              <w:t>равил дорожного движения.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pPr>
              <w:jc w:val="center"/>
            </w:pPr>
            <w:r w:rsidRPr="00694377">
              <w:t>В течение учебного года</w:t>
            </w:r>
          </w:p>
          <w:p w:rsidR="00946CF7" w:rsidRPr="00694377" w:rsidRDefault="00946CF7" w:rsidP="00946CF7">
            <w:pPr>
              <w:jc w:val="center"/>
            </w:pPr>
            <w:r w:rsidRPr="00694377">
              <w:t>после каждого нарушения</w:t>
            </w:r>
          </w:p>
        </w:tc>
        <w:tc>
          <w:tcPr>
            <w:tcW w:w="2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pPr>
              <w:jc w:val="center"/>
            </w:pPr>
            <w:r>
              <w:t>Заместитель директора по ВР Лаузиня Б.Д. Классные руководители</w:t>
            </w:r>
          </w:p>
        </w:tc>
      </w:tr>
      <w:tr w:rsidR="00946CF7" w:rsidRPr="00694377" w:rsidTr="00946CF7">
        <w:tc>
          <w:tcPr>
            <w:tcW w:w="6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526536" w:rsidRDefault="00946CF7" w:rsidP="00946CF7">
            <w:pPr>
              <w:rPr>
                <w:b/>
              </w:rPr>
            </w:pPr>
            <w:r w:rsidRPr="00526536">
              <w:rPr>
                <w:b/>
              </w:rPr>
              <w:t>13.</w:t>
            </w:r>
          </w:p>
        </w:tc>
        <w:tc>
          <w:tcPr>
            <w:tcW w:w="47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r w:rsidRPr="00694377">
              <w:t>Ежедневное проведение учителями начальных классов на последнем уроке двух-трех</w:t>
            </w:r>
            <w:r>
              <w:t xml:space="preserve"> </w:t>
            </w:r>
            <w:r w:rsidRPr="00694377">
              <w:t>минутных бесед-напоминаний о соблюдении Правил дорожного движения</w:t>
            </w:r>
            <w:bookmarkStart w:id="9" w:name="OCRUncertain359"/>
            <w:r w:rsidRPr="00694377">
              <w:t>,</w:t>
            </w:r>
            <w:bookmarkEnd w:id="9"/>
            <w:r w:rsidRPr="00694377">
              <w:t> обра</w:t>
            </w:r>
            <w:bookmarkStart w:id="10" w:name="OCRUncertain360"/>
            <w:r w:rsidRPr="00694377">
              <w:t>щ</w:t>
            </w:r>
            <w:bookmarkEnd w:id="10"/>
            <w:r w:rsidRPr="00694377">
              <w:t>ение внимания детей на погодные условия.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C59" w:rsidRDefault="00433C59" w:rsidP="00946CF7">
            <w:pPr>
              <w:jc w:val="center"/>
            </w:pPr>
          </w:p>
          <w:p w:rsidR="00946CF7" w:rsidRPr="00694377" w:rsidRDefault="00946CF7" w:rsidP="00946CF7">
            <w:pPr>
              <w:jc w:val="center"/>
            </w:pPr>
            <w:r w:rsidRPr="00694377">
              <w:t>В течение учебного года</w:t>
            </w:r>
          </w:p>
        </w:tc>
        <w:tc>
          <w:tcPr>
            <w:tcW w:w="2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C59" w:rsidRDefault="00433C59" w:rsidP="00946CF7">
            <w:pPr>
              <w:jc w:val="center"/>
            </w:pPr>
          </w:p>
          <w:p w:rsidR="00946CF7" w:rsidRPr="00694377" w:rsidRDefault="00946CF7" w:rsidP="00946CF7">
            <w:pPr>
              <w:jc w:val="center"/>
            </w:pPr>
            <w:r w:rsidRPr="00694377">
              <w:t>Учителя начальных классов</w:t>
            </w:r>
          </w:p>
          <w:p w:rsidR="00946CF7" w:rsidRPr="00694377" w:rsidRDefault="00946CF7" w:rsidP="00946CF7">
            <w:pPr>
              <w:jc w:val="center"/>
            </w:pPr>
          </w:p>
          <w:p w:rsidR="00946CF7" w:rsidRPr="00694377" w:rsidRDefault="00946CF7" w:rsidP="00946CF7">
            <w:pPr>
              <w:jc w:val="center"/>
            </w:pPr>
          </w:p>
        </w:tc>
      </w:tr>
      <w:tr w:rsidR="00946CF7" w:rsidRPr="00694377" w:rsidTr="00946CF7">
        <w:tc>
          <w:tcPr>
            <w:tcW w:w="6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526536" w:rsidRDefault="00946CF7" w:rsidP="00946CF7">
            <w:pPr>
              <w:rPr>
                <w:b/>
              </w:rPr>
            </w:pPr>
            <w:r w:rsidRPr="00526536">
              <w:rPr>
                <w:b/>
              </w:rPr>
              <w:t>14.</w:t>
            </w:r>
          </w:p>
        </w:tc>
        <w:tc>
          <w:tcPr>
            <w:tcW w:w="47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Default="00946CF7" w:rsidP="00946CF7">
            <w:r>
              <w:t>Организация мероприятий по профилактике ДДТТ:</w:t>
            </w:r>
          </w:p>
          <w:p w:rsidR="00946CF7" w:rsidRDefault="00946CF7" w:rsidP="00946CF7">
            <w:pPr>
              <w:numPr>
                <w:ilvl w:val="0"/>
                <w:numId w:val="2"/>
              </w:numPr>
            </w:pPr>
            <w:r>
              <w:t>Составление схемы безопасного движения из дома в школу и обратно. 1-2 классы</w:t>
            </w:r>
          </w:p>
          <w:p w:rsidR="00946CF7" w:rsidRPr="00E965BF" w:rsidRDefault="00946CF7" w:rsidP="00946CF7">
            <w:pPr>
              <w:ind w:left="360"/>
              <w:rPr>
                <w:sz w:val="16"/>
                <w:szCs w:val="16"/>
              </w:rPr>
            </w:pPr>
          </w:p>
          <w:p w:rsidR="00946CF7" w:rsidRDefault="00946CF7" w:rsidP="00946CF7">
            <w:pPr>
              <w:numPr>
                <w:ilvl w:val="0"/>
                <w:numId w:val="2"/>
              </w:numPr>
            </w:pPr>
            <w:r>
              <w:t>Проведение «минуток безопасности»</w:t>
            </w:r>
          </w:p>
          <w:p w:rsidR="00946CF7" w:rsidRPr="00E965BF" w:rsidRDefault="00946CF7" w:rsidP="00946CF7">
            <w:pPr>
              <w:ind w:left="360"/>
              <w:rPr>
                <w:sz w:val="16"/>
                <w:szCs w:val="16"/>
              </w:rPr>
            </w:pPr>
          </w:p>
          <w:p w:rsidR="00946CF7" w:rsidRDefault="00946CF7" w:rsidP="00946CF7">
            <w:pPr>
              <w:numPr>
                <w:ilvl w:val="0"/>
                <w:numId w:val="2"/>
              </w:numPr>
            </w:pPr>
            <w:r>
              <w:t>Занятия по оказанию первой медицинской помощи при получении травмы в результате ДТП (5-9 классы)</w:t>
            </w:r>
          </w:p>
          <w:p w:rsidR="00946CF7" w:rsidRPr="00E965BF" w:rsidRDefault="00946CF7" w:rsidP="00946CF7">
            <w:pPr>
              <w:ind w:left="360"/>
              <w:rPr>
                <w:sz w:val="16"/>
                <w:szCs w:val="16"/>
              </w:rPr>
            </w:pPr>
          </w:p>
          <w:p w:rsidR="00946CF7" w:rsidRDefault="00946CF7" w:rsidP="00946CF7">
            <w:pPr>
              <w:numPr>
                <w:ilvl w:val="0"/>
                <w:numId w:val="2"/>
              </w:numPr>
            </w:pPr>
            <w:r>
              <w:t>Подготовка команд школы к участию в районных мероприятиях</w:t>
            </w:r>
          </w:p>
          <w:p w:rsidR="00946CF7" w:rsidRPr="00E965BF" w:rsidRDefault="00946CF7" w:rsidP="00946CF7">
            <w:pPr>
              <w:ind w:left="360"/>
              <w:rPr>
                <w:sz w:val="16"/>
                <w:szCs w:val="16"/>
              </w:rPr>
            </w:pPr>
          </w:p>
          <w:p w:rsidR="00946CF7" w:rsidRDefault="00946CF7" w:rsidP="00946CF7">
            <w:pPr>
              <w:numPr>
                <w:ilvl w:val="0"/>
                <w:numId w:val="2"/>
              </w:numPr>
            </w:pPr>
            <w:r>
              <w:t xml:space="preserve">Организация выставки посвященной «Безопасному движению» </w:t>
            </w:r>
          </w:p>
          <w:p w:rsidR="00946CF7" w:rsidRPr="00694377" w:rsidRDefault="00946CF7" w:rsidP="00946CF7">
            <w:pPr>
              <w:ind w:left="360"/>
            </w:pPr>
            <w:r>
              <w:t xml:space="preserve">      (1-10 класс)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Default="00946CF7" w:rsidP="00946CF7">
            <w:pPr>
              <w:jc w:val="center"/>
            </w:pPr>
          </w:p>
          <w:p w:rsidR="00946CF7" w:rsidRDefault="00946CF7" w:rsidP="00946CF7">
            <w:pPr>
              <w:jc w:val="center"/>
            </w:pPr>
          </w:p>
          <w:p w:rsidR="00946CF7" w:rsidRDefault="00946CF7" w:rsidP="00946CF7">
            <w:pPr>
              <w:jc w:val="center"/>
            </w:pPr>
            <w:r w:rsidRPr="00694377">
              <w:t>Сентябр</w:t>
            </w:r>
            <w:r>
              <w:t>ь</w:t>
            </w:r>
          </w:p>
          <w:p w:rsidR="00946CF7" w:rsidRDefault="00946CF7" w:rsidP="00946CF7">
            <w:pPr>
              <w:jc w:val="center"/>
            </w:pPr>
          </w:p>
          <w:p w:rsidR="00946CF7" w:rsidRDefault="00946CF7" w:rsidP="00946CF7">
            <w:pPr>
              <w:jc w:val="center"/>
            </w:pPr>
          </w:p>
          <w:p w:rsidR="00946CF7" w:rsidRDefault="00946CF7" w:rsidP="00946CF7">
            <w:pPr>
              <w:jc w:val="center"/>
            </w:pPr>
          </w:p>
          <w:p w:rsidR="00946CF7" w:rsidRDefault="00946CF7" w:rsidP="00946CF7">
            <w:pPr>
              <w:jc w:val="center"/>
            </w:pPr>
            <w:r>
              <w:t>2 раза в неделю</w:t>
            </w:r>
          </w:p>
          <w:p w:rsidR="00946CF7" w:rsidRDefault="00946CF7" w:rsidP="00946CF7">
            <w:pPr>
              <w:jc w:val="center"/>
            </w:pPr>
          </w:p>
          <w:p w:rsidR="00946CF7" w:rsidRDefault="00946CF7" w:rsidP="00946CF7">
            <w:pPr>
              <w:jc w:val="center"/>
            </w:pPr>
          </w:p>
          <w:p w:rsidR="00946CF7" w:rsidRDefault="00946CF7" w:rsidP="00946CF7">
            <w:pPr>
              <w:jc w:val="center"/>
            </w:pPr>
            <w:r>
              <w:t>В течение года</w:t>
            </w:r>
          </w:p>
          <w:p w:rsidR="00946CF7" w:rsidRDefault="00946CF7" w:rsidP="00946CF7">
            <w:pPr>
              <w:jc w:val="center"/>
            </w:pPr>
          </w:p>
          <w:p w:rsidR="00946CF7" w:rsidRDefault="00946CF7" w:rsidP="00946CF7">
            <w:pPr>
              <w:jc w:val="center"/>
            </w:pPr>
          </w:p>
          <w:p w:rsidR="00946CF7" w:rsidRDefault="00946CF7" w:rsidP="00946CF7">
            <w:pPr>
              <w:jc w:val="center"/>
            </w:pPr>
          </w:p>
          <w:p w:rsidR="00946CF7" w:rsidRDefault="00946CF7" w:rsidP="00946CF7">
            <w:pPr>
              <w:jc w:val="center"/>
            </w:pPr>
            <w:r>
              <w:t>По плану районных мероприятий</w:t>
            </w:r>
          </w:p>
          <w:p w:rsidR="00946CF7" w:rsidRPr="00694377" w:rsidRDefault="00946CF7" w:rsidP="00946CF7">
            <w:pPr>
              <w:jc w:val="center"/>
            </w:pPr>
            <w:r>
              <w:t>январь</w:t>
            </w:r>
          </w:p>
        </w:tc>
        <w:tc>
          <w:tcPr>
            <w:tcW w:w="2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Default="00946CF7" w:rsidP="00946CF7">
            <w:pPr>
              <w:jc w:val="center"/>
            </w:pPr>
          </w:p>
          <w:p w:rsidR="00946CF7" w:rsidRPr="00982429" w:rsidRDefault="00946CF7" w:rsidP="00946CF7">
            <w:pPr>
              <w:jc w:val="center"/>
            </w:pPr>
          </w:p>
          <w:p w:rsidR="00946CF7" w:rsidRDefault="00946CF7" w:rsidP="00946CF7">
            <w:pPr>
              <w:jc w:val="center"/>
            </w:pPr>
            <w:r>
              <w:t>Классные руководители</w:t>
            </w:r>
          </w:p>
          <w:p w:rsidR="00946CF7" w:rsidRDefault="00946CF7" w:rsidP="00946CF7">
            <w:pPr>
              <w:jc w:val="center"/>
            </w:pPr>
          </w:p>
          <w:p w:rsidR="00946CF7" w:rsidRDefault="00946CF7" w:rsidP="00946CF7">
            <w:pPr>
              <w:jc w:val="center"/>
            </w:pPr>
          </w:p>
          <w:p w:rsidR="00946CF7" w:rsidRDefault="00946CF7" w:rsidP="00946CF7">
            <w:pPr>
              <w:jc w:val="center"/>
            </w:pPr>
          </w:p>
          <w:p w:rsidR="00946CF7" w:rsidRDefault="00946CF7" w:rsidP="00946CF7">
            <w:pPr>
              <w:jc w:val="center"/>
            </w:pPr>
            <w:r>
              <w:t>Классные руководители</w:t>
            </w:r>
          </w:p>
          <w:p w:rsidR="00946CF7" w:rsidRDefault="00946CF7" w:rsidP="00946CF7">
            <w:pPr>
              <w:jc w:val="center"/>
            </w:pPr>
          </w:p>
          <w:p w:rsidR="00946CF7" w:rsidRDefault="00946CF7" w:rsidP="00946CF7">
            <w:pPr>
              <w:jc w:val="center"/>
            </w:pPr>
          </w:p>
          <w:p w:rsidR="00946CF7" w:rsidRDefault="00946CF7" w:rsidP="00946CF7">
            <w:pPr>
              <w:jc w:val="center"/>
            </w:pPr>
            <w:r>
              <w:t>Преподаватель ОБЖ</w:t>
            </w:r>
          </w:p>
          <w:p w:rsidR="00946CF7" w:rsidRDefault="00BA58E3" w:rsidP="00946CF7">
            <w:pPr>
              <w:jc w:val="center"/>
            </w:pPr>
            <w:r>
              <w:t>Кочнев С.П.</w:t>
            </w:r>
          </w:p>
          <w:p w:rsidR="00946CF7" w:rsidRDefault="00946CF7" w:rsidP="00946CF7">
            <w:pPr>
              <w:jc w:val="center"/>
            </w:pPr>
          </w:p>
          <w:p w:rsidR="00946CF7" w:rsidRDefault="00946CF7" w:rsidP="00946CF7">
            <w:pPr>
              <w:jc w:val="center"/>
            </w:pPr>
          </w:p>
          <w:p w:rsidR="00946CF7" w:rsidRDefault="00946CF7" w:rsidP="00946CF7">
            <w:pPr>
              <w:jc w:val="center"/>
            </w:pPr>
            <w:r>
              <w:t xml:space="preserve">Лаузиня Б.Д. </w:t>
            </w:r>
          </w:p>
          <w:p w:rsidR="00946CF7" w:rsidRDefault="00946CF7" w:rsidP="00946CF7">
            <w:pPr>
              <w:jc w:val="center"/>
            </w:pPr>
            <w:r>
              <w:t>Классные руководители</w:t>
            </w:r>
          </w:p>
          <w:p w:rsidR="00946CF7" w:rsidRDefault="00946CF7" w:rsidP="00946CF7">
            <w:pPr>
              <w:jc w:val="center"/>
            </w:pPr>
          </w:p>
          <w:p w:rsidR="00946CF7" w:rsidRPr="00694377" w:rsidRDefault="00946CF7" w:rsidP="00946CF7">
            <w:pPr>
              <w:jc w:val="center"/>
            </w:pPr>
            <w:r>
              <w:t>учителя информатики и ИЗО.</w:t>
            </w:r>
          </w:p>
        </w:tc>
      </w:tr>
      <w:tr w:rsidR="00946CF7" w:rsidRPr="00694377" w:rsidTr="00946CF7">
        <w:tc>
          <w:tcPr>
            <w:tcW w:w="6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526536" w:rsidRDefault="00946CF7" w:rsidP="00946CF7">
            <w:pPr>
              <w:rPr>
                <w:b/>
              </w:rPr>
            </w:pPr>
            <w:r w:rsidRPr="00526536">
              <w:rPr>
                <w:b/>
              </w:rPr>
              <w:t>15.</w:t>
            </w:r>
          </w:p>
        </w:tc>
        <w:tc>
          <w:tcPr>
            <w:tcW w:w="47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r w:rsidRPr="00694377">
              <w:t>Оформление в дневниках учащихся начальных классов схем маршр</w:t>
            </w:r>
            <w:bookmarkStart w:id="11" w:name="OCRUncertain365"/>
            <w:r w:rsidRPr="00694377">
              <w:t>у</w:t>
            </w:r>
            <w:bookmarkStart w:id="12" w:name="OCRUncertain366"/>
            <w:bookmarkEnd w:id="11"/>
            <w:bookmarkEnd w:id="12"/>
            <w:r w:rsidRPr="00694377">
              <w:t>тов безопасного движения в школу и обратно.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pPr>
              <w:jc w:val="center"/>
            </w:pPr>
            <w:r w:rsidRPr="00694377">
              <w:t>Сентябрь</w:t>
            </w:r>
            <w:r w:rsidR="00433C59">
              <w:t xml:space="preserve"> 2015</w:t>
            </w:r>
            <w:r w:rsidRPr="00694377">
              <w:t>г.</w:t>
            </w:r>
          </w:p>
        </w:tc>
        <w:tc>
          <w:tcPr>
            <w:tcW w:w="2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pPr>
              <w:jc w:val="center"/>
            </w:pPr>
            <w:r w:rsidRPr="00694377">
              <w:t>Учителя начальных классов</w:t>
            </w:r>
          </w:p>
        </w:tc>
      </w:tr>
      <w:tr w:rsidR="00946CF7" w:rsidRPr="00694377" w:rsidTr="00946CF7">
        <w:trPr>
          <w:trHeight w:val="631"/>
        </w:trPr>
        <w:tc>
          <w:tcPr>
            <w:tcW w:w="6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526536" w:rsidRDefault="00946CF7" w:rsidP="00946CF7">
            <w:pPr>
              <w:rPr>
                <w:b/>
              </w:rPr>
            </w:pPr>
            <w:r w:rsidRPr="00526536">
              <w:rPr>
                <w:b/>
              </w:rPr>
              <w:t>16.</w:t>
            </w:r>
          </w:p>
        </w:tc>
        <w:tc>
          <w:tcPr>
            <w:tcW w:w="47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Default="00946CF7" w:rsidP="00946CF7">
            <w:pPr>
              <w:ind w:left="-135" w:right="-148"/>
            </w:pPr>
            <w:r>
              <w:t xml:space="preserve"> </w:t>
            </w:r>
            <w:r w:rsidRPr="00C93CE4">
              <w:t xml:space="preserve">Подготовка отчетов о работе ОУ по </w:t>
            </w:r>
            <w:r>
              <w:t xml:space="preserve"> </w:t>
            </w:r>
            <w:r w:rsidRPr="00C93CE4">
              <w:t>профилактике ДДТТ. Анализ состояния детского дорожно-транспортного травматизма</w:t>
            </w:r>
          </w:p>
          <w:p w:rsidR="00946CF7" w:rsidRPr="00C93CE4" w:rsidRDefault="00946CF7" w:rsidP="00946CF7">
            <w:pPr>
              <w:ind w:left="-135" w:right="-148"/>
            </w:pPr>
            <w:r w:rsidRPr="00C93CE4">
              <w:t xml:space="preserve"> на территории Адмиралтейского района.</w:t>
            </w:r>
          </w:p>
          <w:p w:rsidR="00946CF7" w:rsidRPr="00694377" w:rsidRDefault="00946CF7" w:rsidP="00946CF7">
            <w:pPr>
              <w:ind w:left="-135" w:right="-148"/>
            </w:pPr>
            <w:r w:rsidRPr="00C93CE4">
              <w:t>Доведение информации до классных руководителей и учителей-предметников.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C59" w:rsidRDefault="00433C59" w:rsidP="00946CF7">
            <w:pPr>
              <w:jc w:val="center"/>
            </w:pPr>
          </w:p>
          <w:p w:rsidR="00433C59" w:rsidRDefault="00433C59" w:rsidP="00946CF7">
            <w:pPr>
              <w:jc w:val="center"/>
            </w:pPr>
          </w:p>
          <w:p w:rsidR="00946CF7" w:rsidRPr="00C93CE4" w:rsidRDefault="00946CF7" w:rsidP="00946CF7">
            <w:pPr>
              <w:jc w:val="center"/>
            </w:pPr>
            <w:r>
              <w:t>1 раз в четверть</w:t>
            </w:r>
          </w:p>
        </w:tc>
        <w:tc>
          <w:tcPr>
            <w:tcW w:w="2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C59" w:rsidRDefault="00433C59" w:rsidP="00946CF7">
            <w:pPr>
              <w:jc w:val="center"/>
            </w:pPr>
          </w:p>
          <w:p w:rsidR="00433C59" w:rsidRDefault="00433C59" w:rsidP="00946CF7">
            <w:pPr>
              <w:jc w:val="center"/>
            </w:pPr>
          </w:p>
          <w:p w:rsidR="00946CF7" w:rsidRPr="00040B5F" w:rsidRDefault="00946CF7" w:rsidP="00946CF7">
            <w:pPr>
              <w:jc w:val="center"/>
            </w:pPr>
            <w:r w:rsidRPr="00040B5F">
              <w:t>Администрация школы</w:t>
            </w:r>
          </w:p>
          <w:p w:rsidR="00946CF7" w:rsidRPr="00694377" w:rsidRDefault="00946CF7" w:rsidP="00946CF7">
            <w:pPr>
              <w:jc w:val="center"/>
            </w:pPr>
            <w:r w:rsidRPr="00040B5F">
              <w:t>Инспектор ГИБДД</w:t>
            </w:r>
          </w:p>
        </w:tc>
      </w:tr>
      <w:tr w:rsidR="00946CF7" w:rsidRPr="00694377" w:rsidTr="00946CF7">
        <w:trPr>
          <w:trHeight w:val="349"/>
        </w:trPr>
        <w:tc>
          <w:tcPr>
            <w:tcW w:w="6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526536" w:rsidRDefault="00946CF7" w:rsidP="00946CF7">
            <w:pPr>
              <w:rPr>
                <w:b/>
              </w:rPr>
            </w:pPr>
            <w:r w:rsidRPr="00526536">
              <w:rPr>
                <w:b/>
              </w:rPr>
              <w:t>17.</w:t>
            </w:r>
          </w:p>
        </w:tc>
        <w:tc>
          <w:tcPr>
            <w:tcW w:w="47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Default="00946CF7" w:rsidP="00946CF7">
            <w:r>
              <w:t>Подготовка отчетов ОУ:</w:t>
            </w:r>
          </w:p>
          <w:p w:rsidR="00946CF7" w:rsidRDefault="00946CF7" w:rsidP="00946CF7">
            <w:pPr>
              <w:numPr>
                <w:ilvl w:val="0"/>
                <w:numId w:val="3"/>
              </w:numPr>
            </w:pPr>
            <w:r>
              <w:t>по карточкам нарушителей правил дорожного движения;</w:t>
            </w:r>
          </w:p>
          <w:p w:rsidR="00946CF7" w:rsidRPr="00694377" w:rsidRDefault="00946CF7" w:rsidP="00946CF7">
            <w:pPr>
              <w:numPr>
                <w:ilvl w:val="0"/>
                <w:numId w:val="3"/>
              </w:numPr>
            </w:pPr>
            <w:r>
              <w:t>по случаем ДТП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Default="00946CF7" w:rsidP="00946CF7">
            <w:pPr>
              <w:jc w:val="center"/>
            </w:pPr>
            <w:r>
              <w:t>По случаем нарушения</w:t>
            </w:r>
          </w:p>
          <w:p w:rsidR="00946CF7" w:rsidRPr="00694377" w:rsidRDefault="00946CF7" w:rsidP="00946CF7">
            <w:pPr>
              <w:jc w:val="center"/>
            </w:pPr>
            <w:r>
              <w:t>В течении 10 дней с момента ДТП</w:t>
            </w:r>
          </w:p>
        </w:tc>
        <w:tc>
          <w:tcPr>
            <w:tcW w:w="2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C59" w:rsidRDefault="00433C59" w:rsidP="00946CF7"/>
          <w:p w:rsidR="00946CF7" w:rsidRPr="00694377" w:rsidRDefault="00946CF7" w:rsidP="00946CF7">
            <w:r>
              <w:t>Заместитель директора по ВР Лаузиня Б.Д.</w:t>
            </w:r>
          </w:p>
        </w:tc>
      </w:tr>
      <w:tr w:rsidR="00946CF7" w:rsidRPr="00694377" w:rsidTr="00946CF7">
        <w:tc>
          <w:tcPr>
            <w:tcW w:w="6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526536" w:rsidRDefault="00946CF7" w:rsidP="00946CF7">
            <w:pPr>
              <w:rPr>
                <w:b/>
              </w:rPr>
            </w:pPr>
            <w:r w:rsidRPr="00526536">
              <w:rPr>
                <w:b/>
              </w:rPr>
              <w:t>18.</w:t>
            </w:r>
          </w:p>
        </w:tc>
        <w:tc>
          <w:tcPr>
            <w:tcW w:w="47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r w:rsidRPr="00694377">
              <w:t xml:space="preserve">Заслушивание отчетов учителей и классных руководителей на совещаниях о выполнении 10-часовой программы по </w:t>
            </w:r>
            <w:r w:rsidRPr="00694377">
              <w:lastRenderedPageBreak/>
              <w:t>изучению ПДД в 1-9 классах, 6-часовой програ</w:t>
            </w:r>
            <w:r>
              <w:t>ммы на два года обучения в 10 классе</w:t>
            </w:r>
            <w:r w:rsidRPr="00694377">
              <w:t xml:space="preserve"> и проведенных профилактических мероприятиях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Default="00946CF7" w:rsidP="00946CF7">
            <w:pPr>
              <w:jc w:val="center"/>
            </w:pPr>
          </w:p>
          <w:p w:rsidR="00946CF7" w:rsidRDefault="00946CF7" w:rsidP="00946CF7">
            <w:pPr>
              <w:jc w:val="center"/>
            </w:pPr>
          </w:p>
          <w:p w:rsidR="00433C59" w:rsidRDefault="00433C59" w:rsidP="00946CF7">
            <w:pPr>
              <w:jc w:val="center"/>
            </w:pPr>
          </w:p>
          <w:p w:rsidR="00946CF7" w:rsidRPr="00694377" w:rsidRDefault="00946CF7" w:rsidP="00946CF7">
            <w:pPr>
              <w:jc w:val="center"/>
            </w:pPr>
            <w:r>
              <w:lastRenderedPageBreak/>
              <w:t>Май 201</w:t>
            </w:r>
            <w:r w:rsidR="00433C59">
              <w:t>6</w:t>
            </w:r>
          </w:p>
        </w:tc>
        <w:tc>
          <w:tcPr>
            <w:tcW w:w="2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r>
              <w:lastRenderedPageBreak/>
              <w:t>Заместитель директора по ВР Лаузиня Б.Д.</w:t>
            </w:r>
          </w:p>
        </w:tc>
      </w:tr>
      <w:tr w:rsidR="00946CF7" w:rsidRPr="00694377" w:rsidTr="00946CF7">
        <w:tc>
          <w:tcPr>
            <w:tcW w:w="6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526536" w:rsidRDefault="00946CF7" w:rsidP="00946CF7">
            <w:pPr>
              <w:rPr>
                <w:b/>
              </w:rPr>
            </w:pPr>
            <w:r w:rsidRPr="00526536">
              <w:rPr>
                <w:b/>
              </w:rPr>
              <w:lastRenderedPageBreak/>
              <w:t>19.</w:t>
            </w:r>
          </w:p>
        </w:tc>
        <w:tc>
          <w:tcPr>
            <w:tcW w:w="47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r w:rsidRPr="00694377">
              <w:t>Беседы на родительских собрания на темы:</w:t>
            </w:r>
          </w:p>
          <w:p w:rsidR="00946CF7" w:rsidRDefault="00433C59" w:rsidP="00946CF7">
            <w:r>
              <w:t xml:space="preserve">- </w:t>
            </w:r>
            <w:r w:rsidRPr="00B46E79">
              <w:t>«</w:t>
            </w:r>
            <w:r>
              <w:t>ПДД – это важно знать!</w:t>
            </w:r>
            <w:r w:rsidRPr="00B46E79">
              <w:t>»;</w:t>
            </w:r>
          </w:p>
          <w:p w:rsidR="00433C59" w:rsidRDefault="00433C59" w:rsidP="00946CF7"/>
          <w:p w:rsidR="00433C59" w:rsidRDefault="00433C59" w:rsidP="00433C59">
            <w:r w:rsidRPr="00B46E79">
              <w:t>-</w:t>
            </w:r>
            <w:r>
              <w:t xml:space="preserve"> «Родители, как пример образцового пешехода</w:t>
            </w:r>
            <w:r w:rsidRPr="00B46E79">
              <w:t>»</w:t>
            </w:r>
          </w:p>
          <w:p w:rsidR="00433C59" w:rsidRDefault="00433C59" w:rsidP="00433C59"/>
          <w:p w:rsidR="00433C59" w:rsidRDefault="00433C59" w:rsidP="00433C59">
            <w:r w:rsidRPr="00B46E79">
              <w:t>- «Ваш пассажир - ребенок».</w:t>
            </w:r>
          </w:p>
          <w:p w:rsidR="00433C59" w:rsidRDefault="00433C59" w:rsidP="00946CF7"/>
          <w:p w:rsidR="00946CF7" w:rsidRDefault="00433C59" w:rsidP="00946CF7">
            <w:pPr>
              <w:ind w:left="-15" w:right="-148"/>
            </w:pPr>
            <w:r>
              <w:t xml:space="preserve">- </w:t>
            </w:r>
            <w:r w:rsidR="00946CF7" w:rsidRPr="00694377">
              <w:t xml:space="preserve">Выступление инспектора ГИБДД на </w:t>
            </w:r>
            <w:r w:rsidR="00946CF7">
              <w:t xml:space="preserve"> </w:t>
            </w:r>
          </w:p>
          <w:p w:rsidR="00946CF7" w:rsidRPr="00694377" w:rsidRDefault="00946CF7" w:rsidP="00946CF7">
            <w:pPr>
              <w:ind w:left="-135" w:right="-148"/>
            </w:pPr>
            <w:r>
              <w:t xml:space="preserve"> </w:t>
            </w:r>
            <w:r w:rsidRPr="00694377">
              <w:t xml:space="preserve">родительских собраниях 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pPr>
              <w:ind w:left="-68"/>
              <w:jc w:val="center"/>
            </w:pPr>
            <w:r w:rsidRPr="00694377">
              <w:t>Сентябрь</w:t>
            </w:r>
            <w:r>
              <w:t xml:space="preserve"> </w:t>
            </w:r>
            <w:r w:rsidRPr="00694377">
              <w:t>201</w:t>
            </w:r>
            <w:r w:rsidR="00433C59">
              <w:t>5</w:t>
            </w:r>
            <w:r w:rsidRPr="00694377">
              <w:t>г.</w:t>
            </w:r>
          </w:p>
          <w:p w:rsidR="00946CF7" w:rsidRPr="00694377" w:rsidRDefault="00946CF7" w:rsidP="00946CF7">
            <w:pPr>
              <w:ind w:left="-68"/>
              <w:jc w:val="center"/>
            </w:pPr>
          </w:p>
          <w:p w:rsidR="00946CF7" w:rsidRDefault="00946CF7" w:rsidP="00946CF7">
            <w:pPr>
              <w:ind w:left="-68"/>
              <w:jc w:val="center"/>
            </w:pPr>
          </w:p>
          <w:p w:rsidR="00946CF7" w:rsidRPr="00694377" w:rsidRDefault="003C6933" w:rsidP="00946CF7">
            <w:pPr>
              <w:ind w:left="-68"/>
              <w:jc w:val="center"/>
            </w:pPr>
            <w:r>
              <w:t>Декабрь 2015</w:t>
            </w:r>
            <w:r w:rsidR="00946CF7" w:rsidRPr="00694377">
              <w:t>г.</w:t>
            </w:r>
          </w:p>
          <w:p w:rsidR="00946CF7" w:rsidRPr="00694377" w:rsidRDefault="00946CF7" w:rsidP="00946CF7">
            <w:pPr>
              <w:ind w:left="-68"/>
              <w:jc w:val="center"/>
            </w:pPr>
          </w:p>
          <w:p w:rsidR="00946CF7" w:rsidRDefault="00946CF7" w:rsidP="00946CF7">
            <w:pPr>
              <w:ind w:left="-68"/>
              <w:jc w:val="center"/>
            </w:pPr>
          </w:p>
          <w:p w:rsidR="00946CF7" w:rsidRDefault="00433C59" w:rsidP="00946CF7">
            <w:pPr>
              <w:ind w:left="-68"/>
              <w:jc w:val="center"/>
            </w:pPr>
            <w:r>
              <w:t>Апрель 2016г.</w:t>
            </w:r>
          </w:p>
          <w:p w:rsidR="00433C59" w:rsidRDefault="00433C59" w:rsidP="00946CF7">
            <w:pPr>
              <w:ind w:left="-68"/>
              <w:jc w:val="center"/>
            </w:pPr>
          </w:p>
          <w:p w:rsidR="00946CF7" w:rsidRPr="00694377" w:rsidRDefault="00946CF7" w:rsidP="00946CF7">
            <w:pPr>
              <w:ind w:left="-68"/>
              <w:jc w:val="center"/>
            </w:pPr>
            <w:r>
              <w:t>В течение года</w:t>
            </w:r>
          </w:p>
        </w:tc>
        <w:tc>
          <w:tcPr>
            <w:tcW w:w="2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433C59" w:rsidRDefault="00433C59" w:rsidP="00946CF7"/>
          <w:p w:rsidR="00433C59" w:rsidRDefault="00433C59" w:rsidP="00946CF7"/>
          <w:p w:rsidR="00433C59" w:rsidRDefault="00433C59" w:rsidP="00946CF7"/>
          <w:p w:rsidR="00433C59" w:rsidRDefault="00433C59" w:rsidP="00946CF7"/>
          <w:p w:rsidR="00946CF7" w:rsidRPr="00694377" w:rsidRDefault="00946CF7" w:rsidP="00946CF7">
            <w:r>
              <w:t>К</w:t>
            </w:r>
            <w:r w:rsidRPr="00694377">
              <w:t>лассные руководители.</w:t>
            </w:r>
          </w:p>
        </w:tc>
      </w:tr>
      <w:tr w:rsidR="00946CF7" w:rsidRPr="00694377" w:rsidTr="00946CF7">
        <w:trPr>
          <w:trHeight w:val="1934"/>
        </w:trPr>
        <w:tc>
          <w:tcPr>
            <w:tcW w:w="6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526536" w:rsidRDefault="00946CF7" w:rsidP="00946CF7">
            <w:pPr>
              <w:rPr>
                <w:b/>
              </w:rPr>
            </w:pPr>
            <w:r w:rsidRPr="00526536">
              <w:rPr>
                <w:b/>
              </w:rPr>
              <w:t>20.</w:t>
            </w:r>
          </w:p>
        </w:tc>
        <w:tc>
          <w:tcPr>
            <w:tcW w:w="47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r w:rsidRPr="00694377">
              <w:t>Беседы по школьному радио:</w:t>
            </w:r>
          </w:p>
          <w:p w:rsidR="00433C59" w:rsidRPr="00B46E79" w:rsidRDefault="00433C59" w:rsidP="00433C59">
            <w:r w:rsidRPr="00B46E79">
              <w:t>- «Твой безопасный путь домой»;</w:t>
            </w:r>
          </w:p>
          <w:p w:rsidR="00433C59" w:rsidRPr="00B46E79" w:rsidRDefault="00433C59" w:rsidP="00433C59">
            <w:r w:rsidRPr="00B46E79">
              <w:t>- «О поведении в общественном транспорте»;</w:t>
            </w:r>
          </w:p>
          <w:p w:rsidR="00433C59" w:rsidRPr="00B46E79" w:rsidRDefault="00433C59" w:rsidP="00433C59">
            <w:r w:rsidRPr="00B46E79">
              <w:t>- «Этого могло бы не случиться» Состояние ДДТТ в Адмиралтейском районе;</w:t>
            </w:r>
          </w:p>
          <w:p w:rsidR="00946CF7" w:rsidRPr="00694377" w:rsidRDefault="00433C59" w:rsidP="00433C59">
            <w:r w:rsidRPr="00B46E79">
              <w:t>- «Скоро лето!»Инструктаж перед летними каникулами.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Default="00946CF7" w:rsidP="00946CF7">
            <w:pPr>
              <w:ind w:right="-88"/>
              <w:jc w:val="center"/>
            </w:pPr>
          </w:p>
          <w:p w:rsidR="00433C59" w:rsidRDefault="00433C59" w:rsidP="00946CF7">
            <w:pPr>
              <w:ind w:right="-88"/>
              <w:jc w:val="center"/>
            </w:pPr>
          </w:p>
          <w:p w:rsidR="00433C59" w:rsidRDefault="00433C59" w:rsidP="00946CF7">
            <w:pPr>
              <w:ind w:right="-88"/>
              <w:jc w:val="center"/>
            </w:pPr>
          </w:p>
          <w:p w:rsidR="00946CF7" w:rsidRPr="00694377" w:rsidRDefault="00433C59" w:rsidP="00946CF7">
            <w:pPr>
              <w:ind w:right="-88"/>
              <w:jc w:val="center"/>
            </w:pPr>
            <w:r>
              <w:t>В течение года</w:t>
            </w:r>
          </w:p>
        </w:tc>
        <w:tc>
          <w:tcPr>
            <w:tcW w:w="2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3C6933" w:rsidRDefault="003C6933" w:rsidP="00946CF7"/>
          <w:p w:rsidR="003C6933" w:rsidRDefault="003C6933" w:rsidP="00946CF7"/>
          <w:p w:rsidR="00946CF7" w:rsidRPr="00694377" w:rsidRDefault="00946CF7" w:rsidP="00946CF7">
            <w:r>
              <w:t>Заместитель директора по ВР Лаузиня Б.Д.</w:t>
            </w:r>
          </w:p>
        </w:tc>
      </w:tr>
      <w:tr w:rsidR="00946CF7" w:rsidRPr="00694377" w:rsidTr="00946CF7">
        <w:trPr>
          <w:trHeight w:val="361"/>
        </w:trPr>
        <w:tc>
          <w:tcPr>
            <w:tcW w:w="6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526536" w:rsidRDefault="00946CF7" w:rsidP="00946CF7">
            <w:pPr>
              <w:rPr>
                <w:b/>
              </w:rPr>
            </w:pPr>
            <w:r>
              <w:rPr>
                <w:b/>
              </w:rPr>
              <w:t>21</w:t>
            </w:r>
            <w:r w:rsidRPr="00526536">
              <w:rPr>
                <w:b/>
              </w:rPr>
              <w:t>.</w:t>
            </w:r>
          </w:p>
        </w:tc>
        <w:tc>
          <w:tcPr>
            <w:tcW w:w="47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r w:rsidRPr="00694377">
              <w:t>Проведение расследований по каждому дорожно-транспортному происшествию с учениками ГОУ СОШ №</w:t>
            </w:r>
            <w:r>
              <w:t xml:space="preserve"> 225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r w:rsidRPr="00694377">
              <w:t>В течение года</w:t>
            </w:r>
          </w:p>
        </w:tc>
        <w:tc>
          <w:tcPr>
            <w:tcW w:w="2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Default="00946CF7" w:rsidP="00946CF7">
            <w:pPr>
              <w:rPr>
                <w:szCs w:val="20"/>
              </w:rPr>
            </w:pPr>
            <w:r>
              <w:t xml:space="preserve">Заместитель директора по ВР </w:t>
            </w:r>
            <w:r>
              <w:rPr>
                <w:szCs w:val="20"/>
              </w:rPr>
              <w:t>Лаузиня Б.Д.</w:t>
            </w:r>
          </w:p>
        </w:tc>
      </w:tr>
      <w:tr w:rsidR="00946CF7" w:rsidRPr="00694377" w:rsidTr="00946CF7">
        <w:trPr>
          <w:trHeight w:val="361"/>
        </w:trPr>
        <w:tc>
          <w:tcPr>
            <w:tcW w:w="61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526536" w:rsidRDefault="00946CF7" w:rsidP="00946CF7">
            <w:pPr>
              <w:rPr>
                <w:b/>
              </w:rPr>
            </w:pPr>
            <w:r>
              <w:rPr>
                <w:b/>
              </w:rPr>
              <w:t>22</w:t>
            </w:r>
            <w:r w:rsidRPr="00526536">
              <w:rPr>
                <w:b/>
              </w:rPr>
              <w:t>.</w:t>
            </w:r>
          </w:p>
        </w:tc>
        <w:tc>
          <w:tcPr>
            <w:tcW w:w="4733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r>
              <w:t>Контроль за выполнением программы тематики классных часов по профилактике ДДТТ в 1-10 классах</w:t>
            </w:r>
          </w:p>
        </w:tc>
        <w:tc>
          <w:tcPr>
            <w:tcW w:w="186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694377" w:rsidRDefault="00946CF7" w:rsidP="00946CF7">
            <w:r>
              <w:t xml:space="preserve">Раз в четверть </w:t>
            </w:r>
          </w:p>
        </w:tc>
        <w:tc>
          <w:tcPr>
            <w:tcW w:w="2890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946CF7" w:rsidRPr="004A6E3B" w:rsidRDefault="00946CF7" w:rsidP="00946CF7">
            <w:r>
              <w:t>Заместитель директора по ВР Лаузиня Б.Д.</w:t>
            </w:r>
          </w:p>
        </w:tc>
      </w:tr>
    </w:tbl>
    <w:p w:rsidR="00946CF7" w:rsidRPr="00694377" w:rsidRDefault="00946CF7" w:rsidP="00946CF7">
      <w:r w:rsidRPr="00694377">
        <w:t> </w:t>
      </w:r>
    </w:p>
    <w:p w:rsidR="00946CF7" w:rsidRPr="00694377" w:rsidRDefault="00946CF7" w:rsidP="00946CF7">
      <w:r w:rsidRPr="00694377">
        <w:t> </w:t>
      </w:r>
    </w:p>
    <w:p w:rsidR="00946CF7" w:rsidRPr="00694377" w:rsidRDefault="00946CF7" w:rsidP="00946CF7"/>
    <w:p w:rsidR="00946CF7" w:rsidRPr="00694377" w:rsidRDefault="00946CF7" w:rsidP="00946CF7">
      <w:r>
        <w:t>Ответственная за профилактику ДДТТ  Лаузиня Б.Д. (______________)</w:t>
      </w:r>
    </w:p>
    <w:p w:rsidR="00704ADF" w:rsidRDefault="00704ADF"/>
    <w:sectPr w:rsidR="00704ADF" w:rsidSect="00946CF7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43F79"/>
    <w:multiLevelType w:val="hybridMultilevel"/>
    <w:tmpl w:val="6D1E6EC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6121F23"/>
    <w:multiLevelType w:val="hybridMultilevel"/>
    <w:tmpl w:val="8484571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6BE38B2"/>
    <w:multiLevelType w:val="hybridMultilevel"/>
    <w:tmpl w:val="8FAEACB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6CF7"/>
    <w:rsid w:val="003C6933"/>
    <w:rsid w:val="00433C59"/>
    <w:rsid w:val="00443397"/>
    <w:rsid w:val="00634EAE"/>
    <w:rsid w:val="006E25E7"/>
    <w:rsid w:val="006F4B57"/>
    <w:rsid w:val="00704ADF"/>
    <w:rsid w:val="0071403A"/>
    <w:rsid w:val="00731AD2"/>
    <w:rsid w:val="007A6FBE"/>
    <w:rsid w:val="00946CF7"/>
    <w:rsid w:val="00B94E53"/>
    <w:rsid w:val="00BA58E3"/>
    <w:rsid w:val="00C164ED"/>
    <w:rsid w:val="00F15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6CF7"/>
    <w:rPr>
      <w:sz w:val="24"/>
      <w:szCs w:val="24"/>
    </w:rPr>
  </w:style>
  <w:style w:type="paragraph" w:styleId="1">
    <w:name w:val="heading 1"/>
    <w:basedOn w:val="a"/>
    <w:next w:val="a"/>
    <w:qFormat/>
    <w:rsid w:val="00946CF7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46CF7"/>
    <w:rPr>
      <w:sz w:val="24"/>
      <w:szCs w:val="24"/>
    </w:rPr>
  </w:style>
  <w:style w:type="paragraph" w:styleId="1">
    <w:name w:val="heading 1"/>
    <w:basedOn w:val="a"/>
    <w:next w:val="a"/>
    <w:qFormat/>
    <w:rsid w:val="00946CF7"/>
    <w:pPr>
      <w:keepNext/>
      <w:jc w:val="center"/>
      <w:outlineLvl w:val="0"/>
    </w:pPr>
    <w:rPr>
      <w:b/>
      <w:bCs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823</Words>
  <Characters>4696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Inc.</Company>
  <LinksUpToDate>false</LinksUpToDate>
  <CharactersWithSpaces>5508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Админ</cp:lastModifiedBy>
  <cp:revision>2</cp:revision>
  <cp:lastPrinted>2015-09-10T06:59:00Z</cp:lastPrinted>
  <dcterms:created xsi:type="dcterms:W3CDTF">2015-12-11T06:59:00Z</dcterms:created>
  <dcterms:modified xsi:type="dcterms:W3CDTF">2015-12-11T06:59:00Z</dcterms:modified>
</cp:coreProperties>
</file>