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3539"/>
        <w:gridCol w:w="6804"/>
      </w:tblGrid>
      <w:tr w:rsidR="00FC6A0B" w14:paraId="2AADFEA9" w14:textId="77777777" w:rsidTr="003C4BFD">
        <w:trPr>
          <w:trHeight w:val="6086"/>
        </w:trPr>
        <w:tc>
          <w:tcPr>
            <w:tcW w:w="3539" w:type="dxa"/>
          </w:tcPr>
          <w:p w14:paraId="2BE76C4E" w14:textId="77777777" w:rsidR="00E77E96" w:rsidRDefault="00FC6A0B" w:rsidP="00FC6A0B">
            <w:pPr>
              <w:rPr>
                <w:b/>
                <w:bCs/>
              </w:rPr>
            </w:pPr>
            <w:r w:rsidRPr="00FC6A0B">
              <w:rPr>
                <w:rFonts w:hint="eastAsia"/>
                <w:b/>
                <w:bCs/>
              </w:rPr>
              <w:t xml:space="preserve">네비게이션 </w:t>
            </w:r>
          </w:p>
          <w:p w14:paraId="658797B7" w14:textId="60DA25C2" w:rsidR="00FC6A0B" w:rsidRPr="00FC6A0B" w:rsidRDefault="00FC6A0B" w:rsidP="00FC6A0B">
            <w:pPr>
              <w:rPr>
                <w:b/>
                <w:bCs/>
              </w:rPr>
            </w:pPr>
            <w:r w:rsidRPr="00FC6A0B">
              <w:rPr>
                <w:b/>
                <w:bCs/>
              </w:rPr>
              <w:t xml:space="preserve">– </w:t>
            </w:r>
            <w:r w:rsidRPr="00FC6A0B">
              <w:rPr>
                <w:rFonts w:hint="eastAsia"/>
                <w:b/>
                <w:bCs/>
              </w:rPr>
              <w:t>걷는 속도 등등 고려해서 길 찾기</w:t>
            </w:r>
          </w:p>
          <w:p w14:paraId="1DD42B23" w14:textId="77777777" w:rsidR="00FC6A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준호:</w:t>
            </w:r>
            <w:r>
              <w:t xml:space="preserve"> </w:t>
            </w:r>
            <w:r>
              <w:rPr>
                <w:rFonts w:hint="eastAsia"/>
              </w:rPr>
              <w:t>이미 구체화된 기술 존재,</w:t>
            </w:r>
            <w:r>
              <w:t xml:space="preserve"> </w:t>
            </w:r>
            <w:r>
              <w:rPr>
                <w:rFonts w:hint="eastAsia"/>
              </w:rPr>
              <w:t>업그레이드 한계</w:t>
            </w:r>
          </w:p>
          <w:p w14:paraId="6F87A784" w14:textId="77777777" w:rsidR="00FC6A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지수:</w:t>
            </w:r>
            <w:r>
              <w:t xml:space="preserve"> </w:t>
            </w:r>
            <w:r>
              <w:rPr>
                <w:rFonts w:hint="eastAsia"/>
              </w:rPr>
              <w:t>지역의 범위를 좁혀서 구현하는 것이 의미가 있을 지</w:t>
            </w:r>
          </w:p>
          <w:p w14:paraId="42326FEF" w14:textId="77777777" w:rsidR="00FC6A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재훈:</w:t>
            </w:r>
            <w:r>
              <w:t xml:space="preserve"> </w:t>
            </w:r>
            <w:r>
              <w:rPr>
                <w:rFonts w:hint="eastAsia"/>
              </w:rPr>
              <w:t>개인 차에 따라서 필요한 부분을 넣는 것은 의미 있는 것 같음</w:t>
            </w:r>
          </w:p>
          <w:p w14:paraId="23FCFCC4" w14:textId="4EA6E9C1" w:rsidR="00FC6A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적합한 가중치를 찾는 것을 목표로 한다면 개개인에 따라 최적화 가능할 것 같음</w:t>
            </w:r>
          </w:p>
          <w:p w14:paraId="3B79B5FB" w14:textId="77777777" w:rsidR="00FC6A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미성:</w:t>
            </w:r>
            <w:r>
              <w:t xml:space="preserve"> </w:t>
            </w:r>
            <w:r>
              <w:rPr>
                <w:rFonts w:hint="eastAsia"/>
              </w:rPr>
              <w:t>걷는 속도,</w:t>
            </w:r>
            <w:r>
              <w:t xml:space="preserve"> </w:t>
            </w:r>
            <w:r>
              <w:rPr>
                <w:rFonts w:hint="eastAsia"/>
              </w:rPr>
              <w:t>신호등 등의 정보 통하여 자신에게 맞는 프로그램 추가하는 것</w:t>
            </w:r>
          </w:p>
          <w:p w14:paraId="474742AA" w14:textId="77777777" w:rsidR="00FC6A0B" w:rsidRPr="00C5450B" w:rsidRDefault="00FC6A0B" w:rsidP="00E77E96">
            <w:pPr>
              <w:pStyle w:val="a4"/>
              <w:ind w:leftChars="-18" w:left="-36"/>
            </w:pPr>
            <w:r>
              <w:rPr>
                <w:rFonts w:hint="eastAsia"/>
              </w:rPr>
              <w:t>상은:</w:t>
            </w:r>
            <w:r>
              <w:t xml:space="preserve"> </w:t>
            </w:r>
            <w:r>
              <w:rPr>
                <w:rFonts w:hint="eastAsia"/>
              </w:rPr>
              <w:t>걷는 속도의 정도를 나눠서 알려주는 기능 추가하면 좋을 것 같음</w:t>
            </w:r>
          </w:p>
          <w:p w14:paraId="5079CA86" w14:textId="77777777" w:rsidR="00FC6A0B" w:rsidRPr="00FC6A0B" w:rsidRDefault="00FC6A0B"/>
        </w:tc>
        <w:tc>
          <w:tcPr>
            <w:tcW w:w="6804" w:type="dxa"/>
          </w:tcPr>
          <w:p w14:paraId="2417336C" w14:textId="77777777" w:rsidR="00FC6A0B" w:rsidRDefault="00FC6A0B">
            <w:r>
              <w:rPr>
                <w:rFonts w:hint="eastAsia"/>
              </w:rPr>
              <w:t xml:space="preserve">특정 지역으로 한정 </w:t>
            </w:r>
            <w:r>
              <w:t>x</w:t>
            </w:r>
          </w:p>
          <w:p w14:paraId="26CFCCC4" w14:textId="55B1A914" w:rsidR="00FC6A0B" w:rsidRDefault="00FC6A0B">
            <w:r>
              <w:rPr>
                <w:rFonts w:hint="eastAsia"/>
              </w:rPr>
              <w:t>현재 있는 기술:</w:t>
            </w:r>
            <w:r>
              <w:t xml:space="preserve"> </w:t>
            </w:r>
            <w:r w:rsidRPr="00FC6A0B">
              <w:rPr>
                <w:rFonts w:hint="eastAsia"/>
              </w:rPr>
              <w:t>전방</w:t>
            </w:r>
            <w:r w:rsidRPr="00FC6A0B">
              <w:t xml:space="preserve"> 신호등의 현재 신호와 현재 신호의 초 단위 남은 시간, 다음 신호 정보 안내 등 도로상의 교통신호 등이 실시간 반영된 정보를 제공</w:t>
            </w:r>
          </w:p>
          <w:p w14:paraId="3C68BCF5" w14:textId="77777777" w:rsidR="002A06CC" w:rsidRDefault="00E91128">
            <w:r>
              <w:rPr>
                <w:rFonts w:hint="eastAsia"/>
              </w:rPr>
              <w:t>현재 문제점:</w:t>
            </w:r>
          </w:p>
          <w:p w14:paraId="1BB04FB7" w14:textId="4EBD8747" w:rsidR="00FC6A0B" w:rsidRDefault="00E91128" w:rsidP="002A06C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네비게이션과 실제 최적화된 길의 차이</w:t>
            </w:r>
          </w:p>
          <w:p w14:paraId="1F9914BE" w14:textId="55F5819D" w:rsidR="002A06CC" w:rsidRDefault="002A06CC" w:rsidP="002A06C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걸음 속도가 평균 사람 기준</w:t>
            </w:r>
          </w:p>
          <w:p w14:paraId="06C9202F" w14:textId="77777777" w:rsidR="002A06CC" w:rsidRDefault="002A06CC">
            <w:r>
              <w:rPr>
                <w:rFonts w:hint="eastAsia"/>
              </w:rPr>
              <w:t>극복 방법:</w:t>
            </w:r>
            <w:r>
              <w:t xml:space="preserve"> </w:t>
            </w:r>
          </w:p>
          <w:p w14:paraId="56D9EEF8" w14:textId="3790C11F" w:rsidR="002A06CC" w:rsidRDefault="002A06CC" w:rsidP="002A06C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지역의 사람들이 제시</w:t>
            </w:r>
          </w:p>
          <w:p w14:paraId="474D8A6B" w14:textId="33B70DE8" w:rsidR="002A06CC" w:rsidRDefault="002A06CC" w:rsidP="002A06C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개인의 </w:t>
            </w:r>
            <w:r w:rsidR="0078419D">
              <w:rPr>
                <w:rFonts w:hint="eastAsia"/>
              </w:rPr>
              <w:t>보행속도-</w:t>
            </w:r>
            <w:r w:rsidR="0078419D">
              <w:t xml:space="preserve"> </w:t>
            </w:r>
            <w:r w:rsidR="0078419D">
              <w:rPr>
                <w:rFonts w:hint="eastAsia"/>
              </w:rPr>
              <w:t>스마트폰을 통해 학습</w:t>
            </w:r>
          </w:p>
          <w:p w14:paraId="109D5660" w14:textId="4D9188EE" w:rsidR="0078419D" w:rsidRDefault="0078419D" w:rsidP="0078419D"/>
          <w:p w14:paraId="633EFA16" w14:textId="0E0B5839" w:rsidR="0078419D" w:rsidRDefault="0078419D" w:rsidP="0078419D">
            <w:r>
              <w:rPr>
                <w:rFonts w:hint="eastAsia"/>
              </w:rPr>
              <w:t>아이디어:</w:t>
            </w:r>
          </w:p>
          <w:p w14:paraId="644443AB" w14:textId="4229DE6A" w:rsidR="0078419D" w:rsidRDefault="0078419D" w:rsidP="0078419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학습한 보행속도를 통해 최적</w:t>
            </w:r>
          </w:p>
          <w:p w14:paraId="52E8CD82" w14:textId="58DF3FC1" w:rsidR="0078419D" w:rsidRDefault="0078419D" w:rsidP="0078419D"/>
          <w:p w14:paraId="079DA762" w14:textId="63D0F127" w:rsidR="0078419D" w:rsidRDefault="0078419D" w:rsidP="0078419D">
            <w:pPr>
              <w:rPr>
                <w:rFonts w:hint="eastAsia"/>
              </w:rPr>
            </w:pPr>
            <w:r>
              <w:rPr>
                <w:rFonts w:hint="eastAsia"/>
              </w:rPr>
              <w:t>그러나 길찾기 기능 중 보행속도의 보정을 통한 이동시간의 정확성 외에는 개선이 어려울 것 같음.</w:t>
            </w:r>
            <w:r>
              <w:t xml:space="preserve"> </w:t>
            </w:r>
          </w:p>
          <w:p w14:paraId="5A226AFC" w14:textId="756F1E1C" w:rsidR="002A06CC" w:rsidRPr="002A06CC" w:rsidRDefault="002A06CC"/>
          <w:p w14:paraId="42E30CD6" w14:textId="77777777" w:rsidR="002A06CC" w:rsidRDefault="002A06CC">
            <w:pPr>
              <w:rPr>
                <w:rFonts w:hint="eastAsia"/>
              </w:rPr>
            </w:pPr>
          </w:p>
          <w:p w14:paraId="07AF8F76" w14:textId="77777777" w:rsidR="00E91128" w:rsidRDefault="00E91128">
            <w:pPr>
              <w:rPr>
                <w:rFonts w:hint="eastAsia"/>
              </w:rPr>
            </w:pPr>
          </w:p>
          <w:p w14:paraId="2AEBDC26" w14:textId="5E0F4E35" w:rsidR="00FC6A0B" w:rsidRDefault="00FC6A0B">
            <w:r>
              <w:rPr>
                <w:rFonts w:hint="eastAsia"/>
              </w:rPr>
              <w:t>걸음</w:t>
            </w:r>
            <w:r w:rsidR="003C4B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수를 학습하고 자신에게 </w:t>
            </w:r>
          </w:p>
          <w:p w14:paraId="78280342" w14:textId="77777777" w:rsidR="00BB0E51" w:rsidRDefault="00E91128" w:rsidP="001A7A92">
            <w:r>
              <w:rPr>
                <w:rFonts w:hint="eastAsia"/>
              </w:rPr>
              <w:t>장점:</w:t>
            </w:r>
            <w:r>
              <w:t xml:space="preserve"> </w:t>
            </w:r>
            <w:r>
              <w:rPr>
                <w:rFonts w:hint="eastAsia"/>
              </w:rPr>
              <w:t xml:space="preserve">개개인 최적화 </w:t>
            </w:r>
            <w:r>
              <w:t xml:space="preserve">-&gt; </w:t>
            </w:r>
            <w:r>
              <w:rPr>
                <w:rFonts w:hint="eastAsia"/>
              </w:rPr>
              <w:t xml:space="preserve">평소 걷는 속도를 자동으로 학습 </w:t>
            </w:r>
            <w:r>
              <w:t xml:space="preserve">/ </w:t>
            </w:r>
            <w:r>
              <w:rPr>
                <w:rFonts w:hint="eastAsia"/>
              </w:rPr>
              <w:t>자신의 걷는 속도기준으로 빠른 걸음(</w:t>
            </w:r>
            <w:r>
              <w:t xml:space="preserve">120%), </w:t>
            </w:r>
            <w:r>
              <w:rPr>
                <w:rFonts w:hint="eastAsia"/>
              </w:rPr>
              <w:t xml:space="preserve">느린 걸음 </w:t>
            </w:r>
            <w:r>
              <w:t xml:space="preserve">(80%) </w:t>
            </w:r>
            <w:r>
              <w:rPr>
                <w:rFonts w:hint="eastAsia"/>
              </w:rPr>
              <w:t>설정해서 길안내.</w:t>
            </w:r>
            <w:r>
              <w:t xml:space="preserve"> </w:t>
            </w:r>
          </w:p>
          <w:p w14:paraId="0A728C3A" w14:textId="77777777" w:rsidR="00E91128" w:rsidRDefault="00E91128" w:rsidP="001A7A92"/>
          <w:p w14:paraId="6B5B5A8F" w14:textId="34DBB140" w:rsidR="00E91128" w:rsidRDefault="00E91128" w:rsidP="001A7A92">
            <w:pPr>
              <w:rPr>
                <w:rFonts w:hint="eastAsia"/>
              </w:rPr>
            </w:pPr>
          </w:p>
        </w:tc>
      </w:tr>
      <w:tr w:rsidR="00FC6A0B" w14:paraId="469749E0" w14:textId="77777777" w:rsidTr="003C4BFD">
        <w:tc>
          <w:tcPr>
            <w:tcW w:w="3539" w:type="dxa"/>
          </w:tcPr>
          <w:p w14:paraId="605448AB" w14:textId="77777777" w:rsidR="00FC6A0B" w:rsidRPr="00FC6A0B" w:rsidRDefault="00FC6A0B" w:rsidP="00FC6A0B">
            <w:pPr>
              <w:rPr>
                <w:b/>
                <w:bCs/>
              </w:rPr>
            </w:pPr>
            <w:r w:rsidRPr="00FC6A0B">
              <w:rPr>
                <w:rFonts w:hint="eastAsia"/>
                <w:b/>
                <w:bCs/>
              </w:rPr>
              <w:t>운동 순위 예측</w:t>
            </w:r>
          </w:p>
          <w:p w14:paraId="1C74C089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준호: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애플워치에 기능 있어서 어플을 따로 쓸 것 같지 않음</w:t>
            </w:r>
          </w:p>
          <w:p w14:paraId="460AF746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지수: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추가할 다른 요소들이 있다면 괜찮을 것 같음</w:t>
            </w:r>
          </w:p>
          <w:p w14:paraId="2DBD186A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재훈: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차별성 있는 것이 무엇이 있을 지 모르겠음</w:t>
            </w:r>
          </w:p>
          <w:p w14:paraId="4A5E6822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미성: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 xml:space="preserve">차별점 </w:t>
            </w:r>
            <w:r w:rsidRPr="00FC6A0B">
              <w:t xml:space="preserve">– </w:t>
            </w:r>
            <w:r w:rsidRPr="00FC6A0B">
              <w:rPr>
                <w:rFonts w:hint="eastAsia"/>
              </w:rPr>
              <w:t>비대면 스터디 그룹을 운동에 접목</w:t>
            </w:r>
          </w:p>
          <w:p w14:paraId="22CDC116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상은: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운동 S</w:t>
            </w:r>
            <w:r w:rsidRPr="00FC6A0B">
              <w:t xml:space="preserve">NS </w:t>
            </w:r>
            <w:r w:rsidRPr="00FC6A0B">
              <w:rPr>
                <w:rFonts w:hint="eastAsia"/>
              </w:rPr>
              <w:t>느낌으로 개발하면 좋을 것 같음</w:t>
            </w:r>
          </w:p>
          <w:p w14:paraId="700F63A5" w14:textId="77777777" w:rsidR="00FC6A0B" w:rsidRDefault="00FC6A0B"/>
        </w:tc>
        <w:tc>
          <w:tcPr>
            <w:tcW w:w="6804" w:type="dxa"/>
          </w:tcPr>
          <w:p w14:paraId="6D9B4FCB" w14:textId="1311F991" w:rsidR="00E77E96" w:rsidRDefault="00E77E96">
            <w:r>
              <w:rPr>
                <w:rFonts w:hint="eastAsia"/>
              </w:rPr>
              <w:t>장점:</w:t>
            </w:r>
            <w:r>
              <w:t xml:space="preserve"> </w:t>
            </w:r>
          </w:p>
          <w:p w14:paraId="30B06678" w14:textId="77777777" w:rsidR="001A7A92" w:rsidRDefault="00E77E96">
            <w:r>
              <w:rPr>
                <w:rFonts w:hint="eastAsia"/>
              </w:rPr>
              <w:t>문제점</w:t>
            </w:r>
            <w:r w:rsidR="001A7A92">
              <w:rPr>
                <w:rFonts w:hint="eastAsia"/>
              </w:rPr>
              <w:t>:</w:t>
            </w:r>
            <w:r w:rsidR="001A7A92">
              <w:t xml:space="preserve"> </w:t>
            </w:r>
            <w:r w:rsidR="001A7A92">
              <w:rPr>
                <w:rFonts w:hint="eastAsia"/>
              </w:rPr>
              <w:t>이미 있는 기능을 그대로 이용</w:t>
            </w:r>
          </w:p>
          <w:p w14:paraId="28913224" w14:textId="77777777" w:rsidR="001A7A92" w:rsidRDefault="001A7A92">
            <w:r>
              <w:rPr>
                <w:rFonts w:hint="eastAsia"/>
              </w:rPr>
              <w:t>새로운 아이디어:</w:t>
            </w:r>
            <w:r>
              <w:t xml:space="preserve"> </w:t>
            </w:r>
            <w:r>
              <w:rPr>
                <w:rFonts w:hint="eastAsia"/>
              </w:rPr>
              <w:t>애플워치로 이용할 수 있는 기능-</w:t>
            </w:r>
            <w:r>
              <w:t xml:space="preserve"> </w:t>
            </w:r>
            <w:r>
              <w:rPr>
                <w:rFonts w:hint="eastAsia"/>
              </w:rPr>
              <w:t>운동시간,</w:t>
            </w:r>
            <w:r>
              <w:t xml:space="preserve"> </w:t>
            </w:r>
            <w:r>
              <w:rPr>
                <w:rFonts w:hint="eastAsia"/>
              </w:rPr>
              <w:t>칼로리,</w:t>
            </w:r>
            <w:r>
              <w:t xml:space="preserve"> </w:t>
            </w:r>
            <w:r>
              <w:rPr>
                <w:rFonts w:hint="eastAsia"/>
              </w:rPr>
              <w:t>운동 종류,</w:t>
            </w:r>
            <w:r>
              <w:t xml:space="preserve"> </w:t>
            </w:r>
            <w:r>
              <w:rPr>
                <w:rFonts w:hint="eastAsia"/>
              </w:rPr>
              <w:t>심박수</w:t>
            </w:r>
          </w:p>
          <w:p w14:paraId="583357EC" w14:textId="77777777" w:rsidR="0078419D" w:rsidRDefault="0078419D" w:rsidP="0078419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미션 부여</w:t>
            </w:r>
          </w:p>
          <w:p w14:paraId="226CF764" w14:textId="495B8CBF" w:rsidR="0078419D" w:rsidRDefault="0078419D" w:rsidP="0078419D">
            <w:pPr>
              <w:pStyle w:val="a4"/>
              <w:ind w:leftChars="0" w:left="760"/>
            </w:pPr>
            <w:r>
              <w:rPr>
                <w:rFonts w:hint="eastAsia"/>
              </w:rPr>
              <w:t>(오전 운동,</w:t>
            </w:r>
            <w:r>
              <w:t xml:space="preserve"> 1000</w:t>
            </w:r>
            <w:r>
              <w:rPr>
                <w:rFonts w:hint="eastAsia"/>
              </w:rPr>
              <w:t xml:space="preserve">칼로리 태우기 등 </w:t>
            </w:r>
            <w:r>
              <w:t xml:space="preserve">/ </w:t>
            </w:r>
            <w:r>
              <w:rPr>
                <w:rFonts w:hint="eastAsia"/>
              </w:rPr>
              <w:t>개인의 목표 설정</w:t>
            </w:r>
            <w:r>
              <w:t>)</w:t>
            </w:r>
          </w:p>
          <w:p w14:paraId="0C0229E3" w14:textId="77777777" w:rsidR="0078419D" w:rsidRDefault="0078419D" w:rsidP="0078419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인바디가 비슷한 사람들끼리/</w:t>
            </w:r>
            <w:r>
              <w:t xml:space="preserve"> </w:t>
            </w:r>
            <w:r>
              <w:rPr>
                <w:rFonts w:hint="eastAsia"/>
              </w:rPr>
              <w:t>비슷한 나이대끼리/</w:t>
            </w:r>
            <w:r>
              <w:t xml:space="preserve"> </w:t>
            </w:r>
            <w:r>
              <w:rPr>
                <w:rFonts w:hint="eastAsia"/>
              </w:rPr>
              <w:t>같은 운동을 좋아하는 사람끼리/</w:t>
            </w:r>
            <w:r>
              <w:t xml:space="preserve"> </w:t>
            </w:r>
            <w:r>
              <w:rPr>
                <w:rFonts w:hint="eastAsia"/>
              </w:rPr>
              <w:t>같은 목표를 가진 사람끼리 자유롭게 그룹을 만들어서 경쟁하고 정보를 주고 받을 수 있음.</w:t>
            </w:r>
          </w:p>
          <w:p w14:paraId="3F399AA2" w14:textId="6032CEE6" w:rsidR="0078419D" w:rsidRDefault="000F46B3" w:rsidP="0078419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눈바디</w:t>
            </w:r>
            <w:r w:rsidR="0078419D">
              <w:rPr>
                <w:rFonts w:hint="eastAsia"/>
              </w:rPr>
              <w:t xml:space="preserve"> 공유하고 좋아요 누르</w:t>
            </w:r>
            <w:r>
              <w:rPr>
                <w:rFonts w:hint="eastAsia"/>
              </w:rPr>
              <w:t>기/운동 루틴 공유하기 등</w:t>
            </w:r>
            <w:r w:rsidR="0078419D">
              <w:rPr>
                <w:rFonts w:hint="eastAsia"/>
              </w:rPr>
              <w:t>으로 커뮤니티 활용 가능</w:t>
            </w:r>
          </w:p>
          <w:p w14:paraId="196EB15F" w14:textId="4639186D" w:rsidR="000F46B3" w:rsidRDefault="000F46B3" w:rsidP="000F46B3">
            <w:pPr>
              <w:ind w:left="400"/>
              <w:rPr>
                <w:rFonts w:hint="eastAsia"/>
              </w:rPr>
            </w:pPr>
          </w:p>
        </w:tc>
      </w:tr>
      <w:tr w:rsidR="00FC6A0B" w14:paraId="3693F76B" w14:textId="77777777" w:rsidTr="003C4BFD">
        <w:tc>
          <w:tcPr>
            <w:tcW w:w="3539" w:type="dxa"/>
          </w:tcPr>
          <w:p w14:paraId="4C4734CC" w14:textId="77777777" w:rsidR="00FC6A0B" w:rsidRPr="00FC6A0B" w:rsidRDefault="00FC6A0B" w:rsidP="00FC6A0B">
            <w:pPr>
              <w:rPr>
                <w:b/>
                <w:bCs/>
              </w:rPr>
            </w:pPr>
            <w:r w:rsidRPr="00FC6A0B">
              <w:rPr>
                <w:rFonts w:hint="eastAsia"/>
                <w:b/>
                <w:bCs/>
              </w:rPr>
              <w:t xml:space="preserve">전동 킥보드 이슈 </w:t>
            </w:r>
            <w:r w:rsidRPr="00FC6A0B">
              <w:rPr>
                <w:b/>
                <w:bCs/>
              </w:rPr>
              <w:t xml:space="preserve">– </w:t>
            </w:r>
            <w:r w:rsidRPr="00FC6A0B">
              <w:rPr>
                <w:rFonts w:hint="eastAsia"/>
                <w:b/>
                <w:bCs/>
              </w:rPr>
              <w:t>단속</w:t>
            </w:r>
          </w:p>
          <w:p w14:paraId="62C156C4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준호: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이야기 할 내용 많을 것 같음</w:t>
            </w:r>
          </w:p>
          <w:p w14:paraId="2E2A832F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지수: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아이디어는 좋으나 단속을 어떻게 할 지</w:t>
            </w:r>
          </w:p>
          <w:p w14:paraId="2FF75DB8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t>재훈: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공유형에 초점을 맞춰 음주,</w:t>
            </w:r>
            <w:r w:rsidRPr="00FC6A0B">
              <w:t xml:space="preserve"> 2</w:t>
            </w:r>
            <w:r w:rsidRPr="00FC6A0B">
              <w:rPr>
                <w:rFonts w:hint="eastAsia"/>
              </w:rPr>
              <w:t>인 이상,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헬멧 미착용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 xml:space="preserve">등은 불법 단속 카메라를 통해서 영상 인식으로 단속 </w:t>
            </w:r>
            <w:r w:rsidRPr="00FC6A0B">
              <w:t xml:space="preserve">/ </w:t>
            </w:r>
            <w:r w:rsidRPr="00FC6A0B">
              <w:rPr>
                <w:rFonts w:hint="eastAsia"/>
              </w:rPr>
              <w:t>불법주차</w:t>
            </w:r>
          </w:p>
          <w:p w14:paraId="3FD325CC" w14:textId="77777777" w:rsidR="00FC6A0B" w:rsidRPr="00FC6A0B" w:rsidRDefault="00FC6A0B" w:rsidP="00E77E96">
            <w:pPr>
              <w:ind w:leftChars="-18" w:left="-36"/>
            </w:pPr>
            <w:r w:rsidRPr="00FC6A0B">
              <w:rPr>
                <w:rFonts w:hint="eastAsia"/>
              </w:rPr>
              <w:lastRenderedPageBreak/>
              <w:t>개인 데이터를 받아서 사용할 수 있는지 여부 알아봐야 할 것 같음</w:t>
            </w:r>
          </w:p>
          <w:p w14:paraId="34F9F157" w14:textId="4A0FA208" w:rsidR="00FC6A0B" w:rsidRDefault="00FC6A0B" w:rsidP="00E77E96">
            <w:pPr>
              <w:ind w:leftChars="-18" w:left="-36"/>
              <w:rPr>
                <w:rFonts w:hint="eastAsia"/>
              </w:rPr>
            </w:pPr>
            <w:r w:rsidRPr="00FC6A0B">
              <w:rPr>
                <w:rFonts w:hint="eastAsia"/>
              </w:rPr>
              <w:t>미성:</w:t>
            </w:r>
            <w:r w:rsidRPr="00FC6A0B">
              <w:t xml:space="preserve"> </w:t>
            </w:r>
            <w:r w:rsidRPr="00FC6A0B">
              <w:rPr>
                <w:rFonts w:hint="eastAsia"/>
              </w:rPr>
              <w:t>이미지 인식으로 단속할 수 있는 것들은 발전시킬 수 있을 것 같음</w:t>
            </w:r>
          </w:p>
        </w:tc>
        <w:tc>
          <w:tcPr>
            <w:tcW w:w="6804" w:type="dxa"/>
          </w:tcPr>
          <w:p w14:paraId="19ADDE26" w14:textId="77777777" w:rsidR="00FC6A0B" w:rsidRDefault="00E02D22">
            <w:r>
              <w:rPr>
                <w:rFonts w:hint="eastAsia"/>
              </w:rPr>
              <w:lastRenderedPageBreak/>
              <w:t>단속 방법:</w:t>
            </w:r>
            <w:r>
              <w:t xml:space="preserve"> </w:t>
            </w:r>
            <w:r>
              <w:rPr>
                <w:rFonts w:hint="eastAsia"/>
              </w:rPr>
              <w:t xml:space="preserve">공유 </w:t>
            </w:r>
          </w:p>
          <w:p w14:paraId="2EF5C3FF" w14:textId="77777777" w:rsidR="009E28CF" w:rsidRDefault="009E28CF">
            <w:r>
              <w:rPr>
                <w:rFonts w:hint="eastAsia"/>
              </w:rPr>
              <w:t>대여한 시간,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반납시간,</w:t>
            </w:r>
            <w:r>
              <w:t xml:space="preserve"> </w:t>
            </w:r>
            <w:r>
              <w:rPr>
                <w:rFonts w:hint="eastAsia"/>
              </w:rPr>
              <w:t>위치기준으로 운임이 카드에서 자동 결제,</w:t>
            </w:r>
            <w:r>
              <w:t xml:space="preserve"> </w:t>
            </w:r>
            <w:r>
              <w:rPr>
                <w:rFonts w:hint="eastAsia"/>
              </w:rPr>
              <w:t xml:space="preserve">운영 지역 안에서 </w:t>
            </w:r>
          </w:p>
          <w:p w14:paraId="5D804A6C" w14:textId="77777777" w:rsidR="009E28CF" w:rsidRDefault="009E28CF"/>
          <w:p w14:paraId="706BD07E" w14:textId="77777777" w:rsidR="00BF1D44" w:rsidRDefault="009E28CF" w:rsidP="00BF1D4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공유 킥보드에 </w:t>
            </w:r>
            <w:r>
              <w:t>QR</w:t>
            </w:r>
            <w:r>
              <w:rPr>
                <w:rFonts w:hint="eastAsia"/>
              </w:rPr>
              <w:t xml:space="preserve">을 </w:t>
            </w:r>
            <w:r w:rsidR="00B87DAB">
              <w:rPr>
                <w:rFonts w:hint="eastAsia"/>
              </w:rPr>
              <w:t>달아서 킥보드 추적</w:t>
            </w:r>
          </w:p>
          <w:p w14:paraId="0C581DE4" w14:textId="399A52EB" w:rsidR="009E28CF" w:rsidRDefault="00BF1D44" w:rsidP="00BF1D4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공유 키보드 업체들과 제휴하여 이미지 처리를 이용해서 업체를 구분하고,</w:t>
            </w:r>
            <w:r>
              <w:t xml:space="preserve"> </w:t>
            </w:r>
            <w:r>
              <w:rPr>
                <w:rFonts w:hint="eastAsia"/>
              </w:rPr>
              <w:t>범칙에 대해 해당 업체에 시간과 장소를 공유하여 개인정보 확인 및 벌금 부과.</w:t>
            </w:r>
            <w:r>
              <w:t xml:space="preserve"> </w:t>
            </w:r>
          </w:p>
          <w:p w14:paraId="73AC5DB6" w14:textId="41D10FCE" w:rsidR="00BF1D44" w:rsidRDefault="00BF1D44">
            <w:pPr>
              <w:rPr>
                <w:rFonts w:hint="eastAsia"/>
              </w:rPr>
            </w:pPr>
          </w:p>
        </w:tc>
      </w:tr>
    </w:tbl>
    <w:p w14:paraId="283A3B79" w14:textId="77777777" w:rsidR="00F17253" w:rsidRDefault="00BF1D44"/>
    <w:sectPr w:rsidR="00F17253" w:rsidSect="00FC6A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456"/>
    <w:multiLevelType w:val="hybridMultilevel"/>
    <w:tmpl w:val="3E48D4FC"/>
    <w:lvl w:ilvl="0" w:tplc="E7F66B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519E2"/>
    <w:multiLevelType w:val="hybridMultilevel"/>
    <w:tmpl w:val="DD22F6B6"/>
    <w:lvl w:ilvl="0" w:tplc="EDCC30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206AF2"/>
    <w:multiLevelType w:val="hybridMultilevel"/>
    <w:tmpl w:val="64187106"/>
    <w:lvl w:ilvl="0" w:tplc="14F44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FA67BD"/>
    <w:multiLevelType w:val="hybridMultilevel"/>
    <w:tmpl w:val="4F9CA9D4"/>
    <w:lvl w:ilvl="0" w:tplc="A392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240784"/>
    <w:multiLevelType w:val="hybridMultilevel"/>
    <w:tmpl w:val="0624DA70"/>
    <w:lvl w:ilvl="0" w:tplc="6D5E2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670CA6"/>
    <w:multiLevelType w:val="hybridMultilevel"/>
    <w:tmpl w:val="C5806ED4"/>
    <w:lvl w:ilvl="0" w:tplc="1FA691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B"/>
    <w:rsid w:val="000F46B3"/>
    <w:rsid w:val="001A7A92"/>
    <w:rsid w:val="002A06CC"/>
    <w:rsid w:val="003C4BFD"/>
    <w:rsid w:val="004837EB"/>
    <w:rsid w:val="005850F8"/>
    <w:rsid w:val="0078419D"/>
    <w:rsid w:val="007E2A34"/>
    <w:rsid w:val="009E28CF"/>
    <w:rsid w:val="00B87DAB"/>
    <w:rsid w:val="00BB0E51"/>
    <w:rsid w:val="00BF1D44"/>
    <w:rsid w:val="00E02D22"/>
    <w:rsid w:val="00E04DD1"/>
    <w:rsid w:val="00E77E96"/>
    <w:rsid w:val="00E91128"/>
    <w:rsid w:val="00FC6A0B"/>
    <w:rsid w:val="00FF034B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4735"/>
  <w15:chartTrackingRefBased/>
  <w15:docId w15:val="{53159DC6-D8A2-4EE8-AEE9-ECDC1E76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A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김미성</dc:creator>
  <cp:keywords/>
  <dc:description/>
  <cp:lastModifiedBy>김미성</cp:lastModifiedBy>
  <cp:revision>3</cp:revision>
  <dcterms:created xsi:type="dcterms:W3CDTF">2022-02-21T13:39:00Z</dcterms:created>
  <dcterms:modified xsi:type="dcterms:W3CDTF">2022-02-23T16:19:00Z</dcterms:modified>
</cp:coreProperties>
</file>