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07051ED" w:rsidP="6F0D77B6" w:rsidRDefault="207051ED" w14:paraId="35B4DDCF" w14:textId="2ED8AC8F">
      <w:pPr>
        <w:rPr>
          <w:sz w:val="56"/>
          <w:szCs w:val="56"/>
        </w:rPr>
      </w:pPr>
      <w:r w:rsidRPr="13266488" w:rsidR="7FC2B181">
        <w:rPr>
          <w:sz w:val="56"/>
          <w:szCs w:val="56"/>
        </w:rPr>
        <w:t xml:space="preserve">  </w:t>
      </w:r>
    </w:p>
    <w:p w:rsidR="207051ED" w:rsidP="207051ED" w:rsidRDefault="207051ED" w14:paraId="1BFD5BAB" w14:textId="094D5DAC">
      <w:pPr>
        <w:pStyle w:val="Title"/>
        <w:jc w:val="center"/>
      </w:pPr>
    </w:p>
    <w:p w:rsidR="0084152E" w:rsidP="207051ED" w:rsidRDefault="4BB4C1CC" w14:paraId="5E5787A5" w14:textId="0F05C1C7">
      <w:pPr>
        <w:pStyle w:val="Title"/>
        <w:jc w:val="center"/>
      </w:pPr>
      <w:r>
        <w:t>Computer Science NEA</w:t>
      </w:r>
    </w:p>
    <w:p w:rsidR="4BB4C1CC" w:rsidP="207051ED" w:rsidRDefault="4BB4C1CC" w14:paraId="2FD05548" w14:textId="2B33AA19">
      <w:pPr>
        <w:pStyle w:val="Title"/>
        <w:jc w:val="center"/>
      </w:pPr>
      <w:r>
        <w:t>Muhammad Zubair</w:t>
      </w:r>
    </w:p>
    <w:p w:rsidR="207051ED" w:rsidRDefault="207051ED" w14:paraId="2FDC5F6F" w14:textId="3C02AB6F"/>
    <w:p w:rsidR="207051ED" w:rsidRDefault="207051ED" w14:paraId="0DEBE329" w14:textId="0D9E57F3"/>
    <w:p w:rsidR="207051ED" w:rsidRDefault="207051ED" w14:paraId="603094F3" w14:textId="7AE660EE"/>
    <w:p w:rsidR="207051ED" w:rsidRDefault="207051ED" w14:paraId="21968A48" w14:textId="3FC5E7A0"/>
    <w:p w:rsidR="207051ED" w:rsidRDefault="207051ED" w14:paraId="291FC680" w14:textId="5DE8D42F"/>
    <w:p w:rsidR="207051ED" w:rsidRDefault="207051ED" w14:paraId="1865FB25" w14:textId="227A493E"/>
    <w:p w:rsidR="207051ED" w:rsidRDefault="207051ED" w14:paraId="139CA3BC" w14:textId="14213B0A"/>
    <w:p w:rsidR="207051ED" w:rsidRDefault="207051ED" w14:paraId="140C5CA3" w14:textId="5C37E44B"/>
    <w:p w:rsidR="207051ED" w:rsidRDefault="207051ED" w14:paraId="47691582" w14:textId="3B8C9464"/>
    <w:p w:rsidR="207051ED" w:rsidRDefault="207051ED" w14:paraId="66DC5504" w14:textId="63ACA8B1"/>
    <w:p w:rsidR="207051ED" w:rsidRDefault="207051ED" w14:paraId="6952CF92" w14:textId="04254A37"/>
    <w:p w:rsidR="207051ED" w:rsidRDefault="207051ED" w14:paraId="7FBD6037" w14:textId="2FCF0092"/>
    <w:p w:rsidR="207051ED" w:rsidRDefault="207051ED" w14:paraId="43E43B86" w14:textId="26F21675"/>
    <w:p w:rsidR="207051ED" w:rsidRDefault="207051ED" w14:paraId="03D48EFC" w14:textId="55B1E2F8"/>
    <w:p w:rsidR="207051ED" w:rsidRDefault="207051ED" w14:paraId="6D9D4EAD" w14:textId="7084E230"/>
    <w:p w:rsidR="207051ED" w:rsidRDefault="207051ED" w14:paraId="0DACE2AD" w14:textId="0E164E3D"/>
    <w:p w:rsidR="207051ED" w:rsidRDefault="207051ED" w14:paraId="4480F5BD" w14:textId="03E21A03"/>
    <w:p w:rsidR="207051ED" w:rsidRDefault="207051ED" w14:paraId="74784109" w14:textId="458A0A6A"/>
    <w:p w:rsidR="207051ED" w:rsidP="207051ED" w:rsidRDefault="207051ED" w14:paraId="0F80F367" w14:textId="4B7637DD">
      <w:pPr>
        <w:rPr>
          <w:sz w:val="40"/>
          <w:szCs w:val="40"/>
        </w:rPr>
      </w:pPr>
    </w:p>
    <w:p w:rsidR="4CDCF453" w:rsidP="4CDCF453" w:rsidRDefault="4CDCF453" w14:paraId="7B540BF6" w14:textId="2476D152">
      <w:pPr>
        <w:rPr>
          <w:sz w:val="40"/>
          <w:szCs w:val="40"/>
        </w:rPr>
      </w:pPr>
    </w:p>
    <w:p w:rsidR="6F0D77B6" w:rsidP="6F0D77B6" w:rsidRDefault="6F0D77B6" w14:paraId="62C704E8" w14:textId="28BD1174">
      <w:pPr>
        <w:rPr>
          <w:sz w:val="40"/>
          <w:szCs w:val="40"/>
        </w:rPr>
      </w:pPr>
    </w:p>
    <w:p w:rsidR="4BB4C1CC" w:rsidP="207051ED" w:rsidRDefault="4BB4C1CC" w14:paraId="4D0B7EF1" w14:textId="1A0BF02F">
      <w:pPr>
        <w:rPr>
          <w:sz w:val="40"/>
          <w:szCs w:val="40"/>
        </w:rPr>
      </w:pPr>
      <w:r w:rsidRPr="4CDCF453" w:rsidR="03DEF8E7">
        <w:rPr>
          <w:sz w:val="40"/>
          <w:szCs w:val="40"/>
        </w:rPr>
        <w:t>T</w:t>
      </w:r>
      <w:r w:rsidRPr="4CDCF453" w:rsidR="4BB4C1CC">
        <w:rPr>
          <w:sz w:val="40"/>
          <w:szCs w:val="40"/>
        </w:rPr>
        <w:t>able of Contents</w:t>
      </w:r>
    </w:p>
    <w:sdt>
      <w:sdtPr>
        <w:id w:val="489282081"/>
        <w:docPartObj>
          <w:docPartGallery w:val="Table of Contents"/>
          <w:docPartUnique/>
        </w:docPartObj>
      </w:sdtPr>
      <w:sdtContent>
        <w:p w:rsidR="00D1068A" w:rsidP="5EA3C8B9" w:rsidRDefault="207051ED" w14:paraId="5307022E" w14:textId="1FDEFC3F">
          <w:pPr>
            <w:pStyle w:val="TOC1"/>
            <w:tabs>
              <w:tab w:val="right" w:leader="dot" w:pos="9015"/>
            </w:tabs>
            <w:rPr>
              <w:rStyle w:val="Hyperlink"/>
              <w:noProof/>
              <w:kern w:val="2"/>
              <w:lang w:eastAsia="en-GB"/>
              <w14:ligatures w14:val="standardContextual"/>
            </w:rPr>
          </w:pPr>
          <w:r>
            <w:fldChar w:fldCharType="begin"/>
          </w:r>
          <w:r>
            <w:instrText xml:space="preserve">TOC \o "1-9" \z \u \h</w:instrText>
          </w:r>
          <w:r>
            <w:fldChar w:fldCharType="separate"/>
          </w:r>
          <w:hyperlink w:anchor="_Toc2058456201">
            <w:r w:rsidRPr="5EA3C8B9" w:rsidR="5EA3C8B9">
              <w:rPr>
                <w:rStyle w:val="Hyperlink"/>
              </w:rPr>
              <w:t>Section 1: Analysis</w:t>
            </w:r>
            <w:r>
              <w:tab/>
            </w:r>
            <w:r>
              <w:fldChar w:fldCharType="begin"/>
            </w:r>
            <w:r>
              <w:instrText xml:space="preserve">PAGEREF _Toc2058456201 \h</w:instrText>
            </w:r>
            <w:r>
              <w:fldChar w:fldCharType="separate"/>
            </w:r>
            <w:r w:rsidRPr="5EA3C8B9" w:rsidR="5EA3C8B9">
              <w:rPr>
                <w:rStyle w:val="Hyperlink"/>
              </w:rPr>
              <w:t>2</w:t>
            </w:r>
            <w:r>
              <w:fldChar w:fldCharType="end"/>
            </w:r>
          </w:hyperlink>
        </w:p>
        <w:p w:rsidR="00D1068A" w:rsidP="5EA3C8B9" w:rsidRDefault="00D1068A" w14:paraId="4EEB6EF5" w14:textId="2E82B7CE">
          <w:pPr>
            <w:pStyle w:val="TOC2"/>
            <w:tabs>
              <w:tab w:val="right" w:leader="dot" w:pos="9015"/>
            </w:tabs>
            <w:rPr>
              <w:rStyle w:val="Hyperlink"/>
              <w:noProof/>
              <w:kern w:val="2"/>
              <w:lang w:eastAsia="en-GB"/>
              <w14:ligatures w14:val="standardContextual"/>
            </w:rPr>
          </w:pPr>
          <w:hyperlink w:anchor="_Toc1417807209">
            <w:r w:rsidRPr="5EA3C8B9" w:rsidR="5EA3C8B9">
              <w:rPr>
                <w:rStyle w:val="Hyperlink"/>
              </w:rPr>
              <w:t>1.1 Problem Identification</w:t>
            </w:r>
            <w:r>
              <w:tab/>
            </w:r>
            <w:r>
              <w:fldChar w:fldCharType="begin"/>
            </w:r>
            <w:r>
              <w:instrText xml:space="preserve">PAGEREF _Toc1417807209 \h</w:instrText>
            </w:r>
            <w:r>
              <w:fldChar w:fldCharType="separate"/>
            </w:r>
            <w:r w:rsidRPr="5EA3C8B9" w:rsidR="5EA3C8B9">
              <w:rPr>
                <w:rStyle w:val="Hyperlink"/>
              </w:rPr>
              <w:t>2</w:t>
            </w:r>
            <w:r>
              <w:fldChar w:fldCharType="end"/>
            </w:r>
          </w:hyperlink>
        </w:p>
        <w:p w:rsidR="00D1068A" w:rsidP="5EA3C8B9" w:rsidRDefault="00D1068A" w14:paraId="390C9B73" w14:textId="65BFAA0F">
          <w:pPr>
            <w:pStyle w:val="TOC3"/>
            <w:tabs>
              <w:tab w:val="right" w:leader="dot" w:pos="9015"/>
            </w:tabs>
            <w:rPr>
              <w:rStyle w:val="Hyperlink"/>
              <w:noProof/>
              <w:kern w:val="2"/>
              <w:lang w:eastAsia="en-GB"/>
              <w14:ligatures w14:val="standardContextual"/>
            </w:rPr>
          </w:pPr>
          <w:hyperlink w:anchor="_Toc1882446245">
            <w:r w:rsidRPr="5EA3C8B9" w:rsidR="5EA3C8B9">
              <w:rPr>
                <w:rStyle w:val="Hyperlink"/>
              </w:rPr>
              <w:t>Stakeholders</w:t>
            </w:r>
            <w:r>
              <w:tab/>
            </w:r>
            <w:r>
              <w:fldChar w:fldCharType="begin"/>
            </w:r>
            <w:r>
              <w:instrText xml:space="preserve">PAGEREF _Toc1882446245 \h</w:instrText>
            </w:r>
            <w:r>
              <w:fldChar w:fldCharType="separate"/>
            </w:r>
            <w:r w:rsidRPr="5EA3C8B9" w:rsidR="5EA3C8B9">
              <w:rPr>
                <w:rStyle w:val="Hyperlink"/>
              </w:rPr>
              <w:t>2</w:t>
            </w:r>
            <w:r>
              <w:fldChar w:fldCharType="end"/>
            </w:r>
          </w:hyperlink>
        </w:p>
        <w:p w:rsidR="00D1068A" w:rsidP="5EA3C8B9" w:rsidRDefault="00D1068A" w14:paraId="33B45A94" w14:textId="2E882DE0">
          <w:pPr>
            <w:pStyle w:val="TOC3"/>
            <w:tabs>
              <w:tab w:val="right" w:leader="dot" w:pos="9015"/>
            </w:tabs>
            <w:rPr>
              <w:rStyle w:val="Hyperlink"/>
              <w:noProof/>
              <w:kern w:val="2"/>
              <w:lang w:eastAsia="en-GB"/>
              <w14:ligatures w14:val="standardContextual"/>
            </w:rPr>
          </w:pPr>
          <w:hyperlink w:anchor="_Toc823098663">
            <w:r w:rsidRPr="5EA3C8B9" w:rsidR="5EA3C8B9">
              <w:rPr>
                <w:rStyle w:val="Hyperlink"/>
              </w:rPr>
              <w:t>Why it is suited for a computational solution</w:t>
            </w:r>
            <w:r>
              <w:tab/>
            </w:r>
            <w:r>
              <w:fldChar w:fldCharType="begin"/>
            </w:r>
            <w:r>
              <w:instrText xml:space="preserve">PAGEREF _Toc823098663 \h</w:instrText>
            </w:r>
            <w:r>
              <w:fldChar w:fldCharType="separate"/>
            </w:r>
            <w:r w:rsidRPr="5EA3C8B9" w:rsidR="5EA3C8B9">
              <w:rPr>
                <w:rStyle w:val="Hyperlink"/>
              </w:rPr>
              <w:t>3</w:t>
            </w:r>
            <w:r>
              <w:fldChar w:fldCharType="end"/>
            </w:r>
          </w:hyperlink>
        </w:p>
        <w:p w:rsidR="00D1068A" w:rsidP="5EA3C8B9" w:rsidRDefault="00D1068A" w14:paraId="2903A467" w14:textId="370832E3">
          <w:pPr>
            <w:pStyle w:val="TOC2"/>
            <w:tabs>
              <w:tab w:val="right" w:leader="dot" w:pos="9015"/>
            </w:tabs>
            <w:rPr>
              <w:rStyle w:val="Hyperlink"/>
              <w:noProof/>
              <w:kern w:val="2"/>
              <w:lang w:eastAsia="en-GB"/>
              <w14:ligatures w14:val="standardContextual"/>
            </w:rPr>
          </w:pPr>
          <w:hyperlink w:anchor="_Toc1751167160">
            <w:r w:rsidRPr="5EA3C8B9" w:rsidR="5EA3C8B9">
              <w:rPr>
                <w:rStyle w:val="Hyperlink"/>
              </w:rPr>
              <w:t>1.2 Research</w:t>
            </w:r>
            <w:r>
              <w:tab/>
            </w:r>
            <w:r>
              <w:fldChar w:fldCharType="begin"/>
            </w:r>
            <w:r>
              <w:instrText xml:space="preserve">PAGEREF _Toc1751167160 \h</w:instrText>
            </w:r>
            <w:r>
              <w:fldChar w:fldCharType="separate"/>
            </w:r>
            <w:r w:rsidRPr="5EA3C8B9" w:rsidR="5EA3C8B9">
              <w:rPr>
                <w:rStyle w:val="Hyperlink"/>
              </w:rPr>
              <w:t>4</w:t>
            </w:r>
            <w:r>
              <w:fldChar w:fldCharType="end"/>
            </w:r>
          </w:hyperlink>
        </w:p>
        <w:p w:rsidR="00D1068A" w:rsidP="5EA3C8B9" w:rsidRDefault="00D1068A" w14:paraId="0BC6C595" w14:textId="666B1E22">
          <w:pPr>
            <w:pStyle w:val="TOC3"/>
            <w:tabs>
              <w:tab w:val="right" w:leader="dot" w:pos="9015"/>
            </w:tabs>
            <w:rPr>
              <w:rStyle w:val="Hyperlink"/>
              <w:noProof/>
              <w:kern w:val="2"/>
              <w:lang w:eastAsia="en-GB"/>
              <w14:ligatures w14:val="standardContextual"/>
            </w:rPr>
          </w:pPr>
          <w:hyperlink w:anchor="_Toc140197601">
            <w:r w:rsidRPr="5EA3C8B9" w:rsidR="5EA3C8B9">
              <w:rPr>
                <w:rStyle w:val="Hyperlink"/>
              </w:rPr>
              <w:t>Kahoot</w:t>
            </w:r>
            <w:r>
              <w:tab/>
            </w:r>
            <w:r>
              <w:fldChar w:fldCharType="begin"/>
            </w:r>
            <w:r>
              <w:instrText xml:space="preserve">PAGEREF _Toc140197601 \h</w:instrText>
            </w:r>
            <w:r>
              <w:fldChar w:fldCharType="separate"/>
            </w:r>
            <w:r w:rsidRPr="5EA3C8B9" w:rsidR="5EA3C8B9">
              <w:rPr>
                <w:rStyle w:val="Hyperlink"/>
              </w:rPr>
              <w:t>4</w:t>
            </w:r>
            <w:r>
              <w:fldChar w:fldCharType="end"/>
            </w:r>
          </w:hyperlink>
        </w:p>
        <w:p w:rsidR="00D1068A" w:rsidP="5EA3C8B9" w:rsidRDefault="00D1068A" w14:paraId="6396A783" w14:textId="4F336BB6">
          <w:pPr>
            <w:pStyle w:val="TOC3"/>
            <w:tabs>
              <w:tab w:val="right" w:leader="dot" w:pos="9015"/>
            </w:tabs>
            <w:rPr>
              <w:rStyle w:val="Hyperlink"/>
              <w:noProof/>
              <w:kern w:val="2"/>
              <w:lang w:eastAsia="en-GB"/>
              <w14:ligatures w14:val="standardContextual"/>
            </w:rPr>
          </w:pPr>
          <w:hyperlink w:anchor="_Toc556993813">
            <w:r w:rsidRPr="5EA3C8B9" w:rsidR="5EA3C8B9">
              <w:rPr>
                <w:rStyle w:val="Hyperlink"/>
              </w:rPr>
              <w:t>Blooket</w:t>
            </w:r>
            <w:r>
              <w:tab/>
            </w:r>
            <w:r>
              <w:fldChar w:fldCharType="begin"/>
            </w:r>
            <w:r>
              <w:instrText xml:space="preserve">PAGEREF _Toc556993813 \h</w:instrText>
            </w:r>
            <w:r>
              <w:fldChar w:fldCharType="separate"/>
            </w:r>
            <w:r w:rsidRPr="5EA3C8B9" w:rsidR="5EA3C8B9">
              <w:rPr>
                <w:rStyle w:val="Hyperlink"/>
              </w:rPr>
              <w:t>5</w:t>
            </w:r>
            <w:r>
              <w:fldChar w:fldCharType="end"/>
            </w:r>
          </w:hyperlink>
        </w:p>
        <w:p w:rsidR="00D1068A" w:rsidP="5EA3C8B9" w:rsidRDefault="00D1068A" w14:paraId="25A54A3F" w14:textId="315126BE">
          <w:pPr>
            <w:pStyle w:val="TOC3"/>
            <w:tabs>
              <w:tab w:val="right" w:leader="dot" w:pos="9015"/>
            </w:tabs>
            <w:rPr>
              <w:rStyle w:val="Hyperlink"/>
              <w:noProof/>
              <w:kern w:val="2"/>
              <w:lang w:eastAsia="en-GB"/>
              <w14:ligatures w14:val="standardContextual"/>
            </w:rPr>
          </w:pPr>
          <w:hyperlink w:anchor="_Toc1076313908">
            <w:r w:rsidRPr="5EA3C8B9" w:rsidR="5EA3C8B9">
              <w:rPr>
                <w:rStyle w:val="Hyperlink"/>
              </w:rPr>
              <w:t>Google Forms</w:t>
            </w:r>
            <w:r>
              <w:tab/>
            </w:r>
            <w:r>
              <w:fldChar w:fldCharType="begin"/>
            </w:r>
            <w:r>
              <w:instrText xml:space="preserve">PAGEREF _Toc1076313908 \h</w:instrText>
            </w:r>
            <w:r>
              <w:fldChar w:fldCharType="separate"/>
            </w:r>
            <w:r w:rsidRPr="5EA3C8B9" w:rsidR="5EA3C8B9">
              <w:rPr>
                <w:rStyle w:val="Hyperlink"/>
              </w:rPr>
              <w:t>6</w:t>
            </w:r>
            <w:r>
              <w:fldChar w:fldCharType="end"/>
            </w:r>
          </w:hyperlink>
        </w:p>
        <w:p w:rsidR="00D1068A" w:rsidP="5EA3C8B9" w:rsidRDefault="00D1068A" w14:paraId="511E1DD0" w14:textId="057647D9">
          <w:pPr>
            <w:pStyle w:val="TOC3"/>
            <w:tabs>
              <w:tab w:val="right" w:leader="dot" w:pos="9015"/>
            </w:tabs>
            <w:rPr>
              <w:rStyle w:val="Hyperlink"/>
              <w:noProof/>
              <w:kern w:val="2"/>
              <w:lang w:eastAsia="en-GB"/>
              <w14:ligatures w14:val="standardContextual"/>
            </w:rPr>
          </w:pPr>
          <w:hyperlink w:anchor="_Toc736194677">
            <w:r w:rsidRPr="5EA3C8B9" w:rsidR="5EA3C8B9">
              <w:rPr>
                <w:rStyle w:val="Hyperlink"/>
              </w:rPr>
              <w:t>Quizizz</w:t>
            </w:r>
            <w:r>
              <w:tab/>
            </w:r>
            <w:r>
              <w:fldChar w:fldCharType="begin"/>
            </w:r>
            <w:r>
              <w:instrText xml:space="preserve">PAGEREF _Toc736194677 \h</w:instrText>
            </w:r>
            <w:r>
              <w:fldChar w:fldCharType="separate"/>
            </w:r>
            <w:r w:rsidRPr="5EA3C8B9" w:rsidR="5EA3C8B9">
              <w:rPr>
                <w:rStyle w:val="Hyperlink"/>
              </w:rPr>
              <w:t>6</w:t>
            </w:r>
            <w:r>
              <w:fldChar w:fldCharType="end"/>
            </w:r>
          </w:hyperlink>
        </w:p>
        <w:p w:rsidR="00D1068A" w:rsidP="5EA3C8B9" w:rsidRDefault="00D1068A" w14:paraId="0B6AA6FB" w14:textId="134F775D">
          <w:pPr>
            <w:pStyle w:val="TOC3"/>
            <w:tabs>
              <w:tab w:val="right" w:leader="dot" w:pos="9015"/>
            </w:tabs>
            <w:rPr>
              <w:rStyle w:val="Hyperlink"/>
              <w:noProof/>
              <w:kern w:val="2"/>
              <w:lang w:eastAsia="en-GB"/>
              <w14:ligatures w14:val="standardContextual"/>
            </w:rPr>
          </w:pPr>
          <w:hyperlink w:anchor="_Toc1074621468">
            <w:r w:rsidRPr="5EA3C8B9" w:rsidR="5EA3C8B9">
              <w:rPr>
                <w:rStyle w:val="Hyperlink"/>
              </w:rPr>
              <w:t>Features of my program considering the research</w:t>
            </w:r>
            <w:r>
              <w:tab/>
            </w:r>
            <w:r>
              <w:fldChar w:fldCharType="begin"/>
            </w:r>
            <w:r>
              <w:instrText xml:space="preserve">PAGEREF _Toc1074621468 \h</w:instrText>
            </w:r>
            <w:r>
              <w:fldChar w:fldCharType="separate"/>
            </w:r>
            <w:r w:rsidRPr="5EA3C8B9" w:rsidR="5EA3C8B9">
              <w:rPr>
                <w:rStyle w:val="Hyperlink"/>
              </w:rPr>
              <w:t>7</w:t>
            </w:r>
            <w:r>
              <w:fldChar w:fldCharType="end"/>
            </w:r>
          </w:hyperlink>
        </w:p>
        <w:p w:rsidR="00D1068A" w:rsidP="5EA3C8B9" w:rsidRDefault="00D1068A" w14:paraId="1594ACAD" w14:textId="1C80C907">
          <w:pPr>
            <w:pStyle w:val="TOC3"/>
            <w:tabs>
              <w:tab w:val="right" w:leader="dot" w:pos="9015"/>
            </w:tabs>
            <w:rPr>
              <w:rStyle w:val="Hyperlink"/>
              <w:noProof/>
              <w:kern w:val="2"/>
              <w:lang w:eastAsia="en-GB"/>
              <w14:ligatures w14:val="standardContextual"/>
            </w:rPr>
          </w:pPr>
          <w:hyperlink w:anchor="_Toc1036527497">
            <w:r w:rsidRPr="5EA3C8B9" w:rsidR="5EA3C8B9">
              <w:rPr>
                <w:rStyle w:val="Hyperlink"/>
              </w:rPr>
              <w:t>Essential features considering the research:</w:t>
            </w:r>
            <w:r>
              <w:tab/>
            </w:r>
            <w:r>
              <w:fldChar w:fldCharType="begin"/>
            </w:r>
            <w:r>
              <w:instrText xml:space="preserve">PAGEREF _Toc1036527497 \h</w:instrText>
            </w:r>
            <w:r>
              <w:fldChar w:fldCharType="separate"/>
            </w:r>
            <w:r w:rsidRPr="5EA3C8B9" w:rsidR="5EA3C8B9">
              <w:rPr>
                <w:rStyle w:val="Hyperlink"/>
              </w:rPr>
              <w:t>8</w:t>
            </w:r>
            <w:r>
              <w:fldChar w:fldCharType="end"/>
            </w:r>
          </w:hyperlink>
        </w:p>
        <w:p w:rsidR="00D1068A" w:rsidP="5EA3C8B9" w:rsidRDefault="00D1068A" w14:paraId="03B112E3" w14:textId="08A99015">
          <w:pPr>
            <w:pStyle w:val="TOC3"/>
            <w:tabs>
              <w:tab w:val="right" w:leader="dot" w:pos="9015"/>
            </w:tabs>
            <w:rPr>
              <w:rStyle w:val="Hyperlink"/>
              <w:noProof/>
              <w:kern w:val="2"/>
              <w:lang w:eastAsia="en-GB"/>
              <w14:ligatures w14:val="standardContextual"/>
            </w:rPr>
          </w:pPr>
          <w:hyperlink w:anchor="_Toc1097737546">
            <w:r w:rsidRPr="5EA3C8B9" w:rsidR="5EA3C8B9">
              <w:rPr>
                <w:rStyle w:val="Hyperlink"/>
              </w:rPr>
              <w:t>Limitations of my program</w:t>
            </w:r>
            <w:r>
              <w:tab/>
            </w:r>
            <w:r>
              <w:fldChar w:fldCharType="begin"/>
            </w:r>
            <w:r>
              <w:instrText xml:space="preserve">PAGEREF _Toc1097737546 \h</w:instrText>
            </w:r>
            <w:r>
              <w:fldChar w:fldCharType="separate"/>
            </w:r>
            <w:r w:rsidRPr="5EA3C8B9" w:rsidR="5EA3C8B9">
              <w:rPr>
                <w:rStyle w:val="Hyperlink"/>
              </w:rPr>
              <w:t>8</w:t>
            </w:r>
            <w:r>
              <w:fldChar w:fldCharType="end"/>
            </w:r>
          </w:hyperlink>
        </w:p>
        <w:p w:rsidR="00D1068A" w:rsidP="5EA3C8B9" w:rsidRDefault="00D1068A" w14:paraId="3B2E3E1F" w14:textId="7D9EE847">
          <w:pPr>
            <w:pStyle w:val="TOC2"/>
            <w:tabs>
              <w:tab w:val="right" w:leader="dot" w:pos="9015"/>
            </w:tabs>
            <w:rPr>
              <w:rStyle w:val="Hyperlink"/>
              <w:noProof/>
              <w:kern w:val="2"/>
              <w:lang w:eastAsia="en-GB"/>
              <w14:ligatures w14:val="standardContextual"/>
            </w:rPr>
          </w:pPr>
          <w:hyperlink w:anchor="_Toc1744262146">
            <w:r w:rsidRPr="5EA3C8B9" w:rsidR="5EA3C8B9">
              <w:rPr>
                <w:rStyle w:val="Hyperlink"/>
              </w:rPr>
              <w:t>1.3 Interviews</w:t>
            </w:r>
            <w:r>
              <w:tab/>
            </w:r>
            <w:r>
              <w:fldChar w:fldCharType="begin"/>
            </w:r>
            <w:r>
              <w:instrText xml:space="preserve">PAGEREF _Toc1744262146 \h</w:instrText>
            </w:r>
            <w:r>
              <w:fldChar w:fldCharType="separate"/>
            </w:r>
            <w:r w:rsidRPr="5EA3C8B9" w:rsidR="5EA3C8B9">
              <w:rPr>
                <w:rStyle w:val="Hyperlink"/>
              </w:rPr>
              <w:t>8</w:t>
            </w:r>
            <w:r>
              <w:fldChar w:fldCharType="end"/>
            </w:r>
          </w:hyperlink>
        </w:p>
        <w:p w:rsidR="00D1068A" w:rsidP="5EA3C8B9" w:rsidRDefault="00D1068A" w14:paraId="7811F2D1" w14:textId="02994490">
          <w:pPr>
            <w:pStyle w:val="TOC3"/>
            <w:tabs>
              <w:tab w:val="right" w:leader="dot" w:pos="9015"/>
            </w:tabs>
            <w:rPr>
              <w:rStyle w:val="Hyperlink"/>
              <w:noProof/>
              <w:kern w:val="2"/>
              <w:lang w:eastAsia="en-GB"/>
              <w14:ligatures w14:val="standardContextual"/>
            </w:rPr>
          </w:pPr>
          <w:hyperlink w:anchor="_Toc563715517">
            <w:r w:rsidRPr="5EA3C8B9" w:rsidR="5EA3C8B9">
              <w:rPr>
                <w:rStyle w:val="Hyperlink"/>
              </w:rPr>
              <w:t>Interview Questions</w:t>
            </w:r>
            <w:r>
              <w:tab/>
            </w:r>
            <w:r>
              <w:fldChar w:fldCharType="begin"/>
            </w:r>
            <w:r>
              <w:instrText xml:space="preserve">PAGEREF _Toc563715517 \h</w:instrText>
            </w:r>
            <w:r>
              <w:fldChar w:fldCharType="separate"/>
            </w:r>
            <w:r w:rsidRPr="5EA3C8B9" w:rsidR="5EA3C8B9">
              <w:rPr>
                <w:rStyle w:val="Hyperlink"/>
              </w:rPr>
              <w:t>9</w:t>
            </w:r>
            <w:r>
              <w:fldChar w:fldCharType="end"/>
            </w:r>
          </w:hyperlink>
        </w:p>
        <w:p w:rsidR="00D1068A" w:rsidP="5EA3C8B9" w:rsidRDefault="00D1068A" w14:paraId="639D27AC" w14:textId="52D98633">
          <w:pPr>
            <w:pStyle w:val="TOC3"/>
            <w:tabs>
              <w:tab w:val="right" w:leader="dot" w:pos="9015"/>
            </w:tabs>
            <w:rPr>
              <w:rStyle w:val="Hyperlink"/>
              <w:noProof/>
              <w:kern w:val="2"/>
              <w:lang w:eastAsia="en-GB"/>
              <w14:ligatures w14:val="standardContextual"/>
            </w:rPr>
          </w:pPr>
          <w:hyperlink w:anchor="_Toc1496869561">
            <w:r w:rsidRPr="5EA3C8B9" w:rsidR="5EA3C8B9">
              <w:rPr>
                <w:rStyle w:val="Hyperlink"/>
              </w:rPr>
              <w:t>Interview Responses</w:t>
            </w:r>
            <w:r>
              <w:tab/>
            </w:r>
            <w:r>
              <w:fldChar w:fldCharType="begin"/>
            </w:r>
            <w:r>
              <w:instrText xml:space="preserve">PAGEREF _Toc1496869561 \h</w:instrText>
            </w:r>
            <w:r>
              <w:fldChar w:fldCharType="separate"/>
            </w:r>
            <w:r w:rsidRPr="5EA3C8B9" w:rsidR="5EA3C8B9">
              <w:rPr>
                <w:rStyle w:val="Hyperlink"/>
              </w:rPr>
              <w:t>10</w:t>
            </w:r>
            <w:r>
              <w:fldChar w:fldCharType="end"/>
            </w:r>
          </w:hyperlink>
        </w:p>
        <w:p w:rsidR="00D1068A" w:rsidP="5EA3C8B9" w:rsidRDefault="00D1068A" w14:paraId="1F07D31E" w14:textId="5E2A5D19">
          <w:pPr>
            <w:pStyle w:val="TOC3"/>
            <w:tabs>
              <w:tab w:val="right" w:leader="dot" w:pos="9015"/>
            </w:tabs>
            <w:rPr>
              <w:rStyle w:val="Hyperlink"/>
              <w:noProof/>
              <w:kern w:val="2"/>
              <w:lang w:eastAsia="en-GB"/>
              <w14:ligatures w14:val="standardContextual"/>
            </w:rPr>
          </w:pPr>
          <w:hyperlink w:anchor="_Toc296486924">
            <w:r w:rsidRPr="5EA3C8B9" w:rsidR="5EA3C8B9">
              <w:rPr>
                <w:rStyle w:val="Hyperlink"/>
              </w:rPr>
              <w:t>Essential features considering interviews:</w:t>
            </w:r>
            <w:r>
              <w:tab/>
            </w:r>
            <w:r>
              <w:fldChar w:fldCharType="begin"/>
            </w:r>
            <w:r>
              <w:instrText xml:space="preserve">PAGEREF _Toc296486924 \h</w:instrText>
            </w:r>
            <w:r>
              <w:fldChar w:fldCharType="separate"/>
            </w:r>
            <w:r w:rsidRPr="5EA3C8B9" w:rsidR="5EA3C8B9">
              <w:rPr>
                <w:rStyle w:val="Hyperlink"/>
              </w:rPr>
              <w:t>13</w:t>
            </w:r>
            <w:r>
              <w:fldChar w:fldCharType="end"/>
            </w:r>
          </w:hyperlink>
        </w:p>
        <w:p w:rsidR="00D1068A" w:rsidP="5EA3C8B9" w:rsidRDefault="00D1068A" w14:paraId="0A3AF361" w14:textId="65CC8FBD">
          <w:pPr>
            <w:pStyle w:val="TOC2"/>
            <w:tabs>
              <w:tab w:val="right" w:leader="dot" w:pos="9015"/>
            </w:tabs>
            <w:rPr>
              <w:rStyle w:val="Hyperlink"/>
              <w:noProof/>
              <w:kern w:val="2"/>
              <w:lang w:eastAsia="en-GB"/>
              <w14:ligatures w14:val="standardContextual"/>
            </w:rPr>
          </w:pPr>
          <w:hyperlink w:anchor="_Toc2133977828">
            <w:r w:rsidRPr="5EA3C8B9" w:rsidR="5EA3C8B9">
              <w:rPr>
                <w:rStyle w:val="Hyperlink"/>
              </w:rPr>
              <w:t>1.4 Requirements</w:t>
            </w:r>
            <w:r>
              <w:tab/>
            </w:r>
            <w:r>
              <w:fldChar w:fldCharType="begin"/>
            </w:r>
            <w:r>
              <w:instrText xml:space="preserve">PAGEREF _Toc2133977828 \h</w:instrText>
            </w:r>
            <w:r>
              <w:fldChar w:fldCharType="separate"/>
            </w:r>
            <w:r w:rsidRPr="5EA3C8B9" w:rsidR="5EA3C8B9">
              <w:rPr>
                <w:rStyle w:val="Hyperlink"/>
              </w:rPr>
              <w:t>13</w:t>
            </w:r>
            <w:r>
              <w:fldChar w:fldCharType="end"/>
            </w:r>
          </w:hyperlink>
        </w:p>
        <w:p w:rsidR="00D1068A" w:rsidP="5EA3C8B9" w:rsidRDefault="00D1068A" w14:paraId="12977CAD" w14:textId="2B7EB160">
          <w:pPr>
            <w:pStyle w:val="TOC3"/>
            <w:tabs>
              <w:tab w:val="right" w:leader="dot" w:pos="9015"/>
            </w:tabs>
            <w:rPr>
              <w:rStyle w:val="Hyperlink"/>
              <w:noProof/>
              <w:kern w:val="2"/>
              <w:lang w:eastAsia="en-GB"/>
              <w14:ligatures w14:val="standardContextual"/>
            </w:rPr>
          </w:pPr>
          <w:hyperlink w:anchor="_Toc1847089749">
            <w:r w:rsidRPr="5EA3C8B9" w:rsidR="5EA3C8B9">
              <w:rPr>
                <w:rStyle w:val="Hyperlink"/>
              </w:rPr>
              <w:t>Hardware</w:t>
            </w:r>
            <w:r>
              <w:tab/>
            </w:r>
            <w:r>
              <w:fldChar w:fldCharType="begin"/>
            </w:r>
            <w:r>
              <w:instrText xml:space="preserve">PAGEREF _Toc1847089749 \h</w:instrText>
            </w:r>
            <w:r>
              <w:fldChar w:fldCharType="separate"/>
            </w:r>
            <w:r w:rsidRPr="5EA3C8B9" w:rsidR="5EA3C8B9">
              <w:rPr>
                <w:rStyle w:val="Hyperlink"/>
              </w:rPr>
              <w:t>13</w:t>
            </w:r>
            <w:r>
              <w:fldChar w:fldCharType="end"/>
            </w:r>
          </w:hyperlink>
        </w:p>
        <w:p w:rsidR="00D1068A" w:rsidP="5EA3C8B9" w:rsidRDefault="00D1068A" w14:paraId="5896A14F" w14:textId="6F288886">
          <w:pPr>
            <w:pStyle w:val="TOC3"/>
            <w:tabs>
              <w:tab w:val="right" w:leader="dot" w:pos="9015"/>
            </w:tabs>
            <w:rPr>
              <w:rStyle w:val="Hyperlink"/>
              <w:noProof/>
              <w:kern w:val="2"/>
              <w:lang w:eastAsia="en-GB"/>
              <w14:ligatures w14:val="standardContextual"/>
            </w:rPr>
          </w:pPr>
          <w:hyperlink w:anchor="_Toc637358975">
            <w:r w:rsidRPr="5EA3C8B9" w:rsidR="5EA3C8B9">
              <w:rPr>
                <w:rStyle w:val="Hyperlink"/>
              </w:rPr>
              <w:t>Software</w:t>
            </w:r>
            <w:r>
              <w:tab/>
            </w:r>
            <w:r>
              <w:fldChar w:fldCharType="begin"/>
            </w:r>
            <w:r>
              <w:instrText xml:space="preserve">PAGEREF _Toc637358975 \h</w:instrText>
            </w:r>
            <w:r>
              <w:fldChar w:fldCharType="separate"/>
            </w:r>
            <w:r w:rsidRPr="5EA3C8B9" w:rsidR="5EA3C8B9">
              <w:rPr>
                <w:rStyle w:val="Hyperlink"/>
              </w:rPr>
              <w:t>14</w:t>
            </w:r>
            <w:r>
              <w:fldChar w:fldCharType="end"/>
            </w:r>
          </w:hyperlink>
        </w:p>
        <w:p w:rsidR="00D1068A" w:rsidP="5EA3C8B9" w:rsidRDefault="00D1068A" w14:paraId="25B730D6" w14:textId="2029D90C">
          <w:pPr>
            <w:pStyle w:val="TOC3"/>
            <w:tabs>
              <w:tab w:val="right" w:leader="dot" w:pos="9015"/>
            </w:tabs>
            <w:rPr>
              <w:rStyle w:val="Hyperlink"/>
              <w:noProof/>
              <w:kern w:val="2"/>
              <w:lang w:eastAsia="en-GB"/>
              <w14:ligatures w14:val="standardContextual"/>
            </w:rPr>
          </w:pPr>
          <w:hyperlink w:anchor="_Toc1843150341">
            <w:r w:rsidRPr="5EA3C8B9" w:rsidR="5EA3C8B9">
              <w:rPr>
                <w:rStyle w:val="Hyperlink"/>
              </w:rPr>
              <w:t>Stakeholder Requirements</w:t>
            </w:r>
            <w:r>
              <w:tab/>
            </w:r>
            <w:r>
              <w:fldChar w:fldCharType="begin"/>
            </w:r>
            <w:r>
              <w:instrText xml:space="preserve">PAGEREF _Toc1843150341 \h</w:instrText>
            </w:r>
            <w:r>
              <w:fldChar w:fldCharType="separate"/>
            </w:r>
            <w:r w:rsidRPr="5EA3C8B9" w:rsidR="5EA3C8B9">
              <w:rPr>
                <w:rStyle w:val="Hyperlink"/>
              </w:rPr>
              <w:t>14</w:t>
            </w:r>
            <w:r>
              <w:fldChar w:fldCharType="end"/>
            </w:r>
          </w:hyperlink>
        </w:p>
        <w:p w:rsidR="00D1068A" w:rsidP="5EA3C8B9" w:rsidRDefault="00D1068A" w14:paraId="7FD9531C" w14:textId="0DDC5452">
          <w:pPr>
            <w:pStyle w:val="TOC2"/>
            <w:tabs>
              <w:tab w:val="right" w:leader="dot" w:pos="9015"/>
            </w:tabs>
            <w:rPr>
              <w:rStyle w:val="Hyperlink"/>
              <w:noProof/>
              <w:kern w:val="2"/>
              <w:lang w:eastAsia="en-GB"/>
              <w14:ligatures w14:val="standardContextual"/>
            </w:rPr>
          </w:pPr>
          <w:hyperlink w:anchor="_Toc1329500859">
            <w:r w:rsidRPr="5EA3C8B9" w:rsidR="5EA3C8B9">
              <w:rPr>
                <w:rStyle w:val="Hyperlink"/>
              </w:rPr>
              <w:t>1.5 Success Criteria</w:t>
            </w:r>
            <w:r>
              <w:tab/>
            </w:r>
            <w:r>
              <w:fldChar w:fldCharType="begin"/>
            </w:r>
            <w:r>
              <w:instrText xml:space="preserve">PAGEREF _Toc1329500859 \h</w:instrText>
            </w:r>
            <w:r>
              <w:fldChar w:fldCharType="separate"/>
            </w:r>
            <w:r w:rsidRPr="5EA3C8B9" w:rsidR="5EA3C8B9">
              <w:rPr>
                <w:rStyle w:val="Hyperlink"/>
              </w:rPr>
              <w:t>15</w:t>
            </w:r>
            <w:r>
              <w:fldChar w:fldCharType="end"/>
            </w:r>
          </w:hyperlink>
        </w:p>
        <w:p w:rsidR="00D1068A" w:rsidP="5EA3C8B9" w:rsidRDefault="00D1068A" w14:paraId="4F56636A" w14:textId="226B2991">
          <w:pPr>
            <w:pStyle w:val="TOC1"/>
            <w:tabs>
              <w:tab w:val="right" w:leader="dot" w:pos="9015"/>
            </w:tabs>
            <w:rPr>
              <w:rStyle w:val="Hyperlink"/>
              <w:noProof/>
              <w:kern w:val="2"/>
              <w:lang w:eastAsia="en-GB"/>
              <w14:ligatures w14:val="standardContextual"/>
            </w:rPr>
          </w:pPr>
          <w:hyperlink w:anchor="_Toc1996489268">
            <w:r w:rsidRPr="5EA3C8B9" w:rsidR="5EA3C8B9">
              <w:rPr>
                <w:rStyle w:val="Hyperlink"/>
              </w:rPr>
              <w:t>Section 2: Design</w:t>
            </w:r>
            <w:r>
              <w:tab/>
            </w:r>
            <w:r>
              <w:fldChar w:fldCharType="begin"/>
            </w:r>
            <w:r>
              <w:instrText xml:space="preserve">PAGEREF _Toc1996489268 \h</w:instrText>
            </w:r>
            <w:r>
              <w:fldChar w:fldCharType="separate"/>
            </w:r>
            <w:r w:rsidRPr="5EA3C8B9" w:rsidR="5EA3C8B9">
              <w:rPr>
                <w:rStyle w:val="Hyperlink"/>
              </w:rPr>
              <w:t>17</w:t>
            </w:r>
            <w:r>
              <w:fldChar w:fldCharType="end"/>
            </w:r>
          </w:hyperlink>
        </w:p>
        <w:p w:rsidR="00D1068A" w:rsidP="5EA3C8B9" w:rsidRDefault="00D1068A" w14:paraId="4030B84B" w14:textId="20A8F171">
          <w:pPr>
            <w:pStyle w:val="TOC2"/>
            <w:tabs>
              <w:tab w:val="right" w:leader="dot" w:pos="9015"/>
            </w:tabs>
            <w:rPr>
              <w:rStyle w:val="Hyperlink"/>
              <w:noProof/>
              <w:kern w:val="2"/>
              <w:lang w:eastAsia="en-GB"/>
              <w14:ligatures w14:val="standardContextual"/>
            </w:rPr>
          </w:pPr>
          <w:hyperlink w:anchor="_Toc160847894">
            <w:r w:rsidRPr="5EA3C8B9" w:rsidR="5EA3C8B9">
              <w:rPr>
                <w:rStyle w:val="Hyperlink"/>
              </w:rPr>
              <w:t>2.1 System Architecture</w:t>
            </w:r>
            <w:r>
              <w:tab/>
            </w:r>
            <w:r>
              <w:fldChar w:fldCharType="begin"/>
            </w:r>
            <w:r>
              <w:instrText xml:space="preserve">PAGEREF _Toc160847894 \h</w:instrText>
            </w:r>
            <w:r>
              <w:fldChar w:fldCharType="separate"/>
            </w:r>
            <w:r w:rsidRPr="5EA3C8B9" w:rsidR="5EA3C8B9">
              <w:rPr>
                <w:rStyle w:val="Hyperlink"/>
              </w:rPr>
              <w:t>18</w:t>
            </w:r>
            <w:r>
              <w:fldChar w:fldCharType="end"/>
            </w:r>
          </w:hyperlink>
        </w:p>
        <w:p w:rsidR="00D1068A" w:rsidP="5EA3C8B9" w:rsidRDefault="00D1068A" w14:paraId="281AE678" w14:textId="3F95F1E9">
          <w:pPr>
            <w:pStyle w:val="TOC3"/>
            <w:tabs>
              <w:tab w:val="right" w:leader="dot" w:pos="9015"/>
            </w:tabs>
            <w:rPr>
              <w:rStyle w:val="Hyperlink"/>
              <w:noProof/>
              <w:kern w:val="2"/>
              <w:lang w:eastAsia="en-GB"/>
              <w14:ligatures w14:val="standardContextual"/>
            </w:rPr>
          </w:pPr>
          <w:hyperlink w:anchor="_Toc1360993760">
            <w:r w:rsidRPr="5EA3C8B9" w:rsidR="5EA3C8B9">
              <w:rPr>
                <w:rStyle w:val="Hyperlink"/>
              </w:rPr>
              <w:t>Main Modules</w:t>
            </w:r>
            <w:r>
              <w:tab/>
            </w:r>
            <w:r>
              <w:fldChar w:fldCharType="begin"/>
            </w:r>
            <w:r>
              <w:instrText xml:space="preserve">PAGEREF _Toc1360993760 \h</w:instrText>
            </w:r>
            <w:r>
              <w:fldChar w:fldCharType="separate"/>
            </w:r>
            <w:r w:rsidRPr="5EA3C8B9" w:rsidR="5EA3C8B9">
              <w:rPr>
                <w:rStyle w:val="Hyperlink"/>
              </w:rPr>
              <w:t>18</w:t>
            </w:r>
            <w:r>
              <w:fldChar w:fldCharType="end"/>
            </w:r>
          </w:hyperlink>
        </w:p>
        <w:p w:rsidR="00D1068A" w:rsidP="5EA3C8B9" w:rsidRDefault="00D1068A" w14:paraId="2B085F8A" w14:textId="1C6329CA">
          <w:pPr>
            <w:pStyle w:val="TOC3"/>
            <w:tabs>
              <w:tab w:val="right" w:leader="dot" w:pos="9015"/>
            </w:tabs>
            <w:rPr>
              <w:rStyle w:val="Hyperlink"/>
              <w:noProof/>
              <w:kern w:val="2"/>
              <w:lang w:eastAsia="en-GB"/>
              <w14:ligatures w14:val="standardContextual"/>
            </w:rPr>
          </w:pPr>
          <w:hyperlink w:anchor="_Toc328986006">
            <w:r w:rsidRPr="5EA3C8B9" w:rsidR="5EA3C8B9">
              <w:rPr>
                <w:rStyle w:val="Hyperlink"/>
              </w:rPr>
              <w:t>Flow chart</w:t>
            </w:r>
            <w:r>
              <w:tab/>
            </w:r>
            <w:r>
              <w:fldChar w:fldCharType="begin"/>
            </w:r>
            <w:r>
              <w:instrText xml:space="preserve">PAGEREF _Toc328986006 \h</w:instrText>
            </w:r>
            <w:r>
              <w:fldChar w:fldCharType="separate"/>
            </w:r>
            <w:r w:rsidRPr="5EA3C8B9" w:rsidR="5EA3C8B9">
              <w:rPr>
                <w:rStyle w:val="Hyperlink"/>
              </w:rPr>
              <w:t>19</w:t>
            </w:r>
            <w:r>
              <w:fldChar w:fldCharType="end"/>
            </w:r>
          </w:hyperlink>
        </w:p>
        <w:p w:rsidR="00D1068A" w:rsidP="5EA3C8B9" w:rsidRDefault="00D1068A" w14:paraId="7B45F1B8" w14:textId="06A04339">
          <w:pPr>
            <w:pStyle w:val="TOC2"/>
            <w:tabs>
              <w:tab w:val="right" w:leader="dot" w:pos="9015"/>
            </w:tabs>
            <w:rPr>
              <w:rStyle w:val="Hyperlink"/>
              <w:noProof/>
              <w:kern w:val="2"/>
              <w:lang w:eastAsia="en-GB"/>
              <w14:ligatures w14:val="standardContextual"/>
            </w:rPr>
          </w:pPr>
          <w:hyperlink w:anchor="_Toc1756564220">
            <w:r w:rsidRPr="5EA3C8B9" w:rsidR="5EA3C8B9">
              <w:rPr>
                <w:rStyle w:val="Hyperlink"/>
              </w:rPr>
              <w:t>2.2 Database</w:t>
            </w:r>
            <w:r>
              <w:tab/>
            </w:r>
            <w:r>
              <w:fldChar w:fldCharType="begin"/>
            </w:r>
            <w:r>
              <w:instrText xml:space="preserve">PAGEREF _Toc1756564220 \h</w:instrText>
            </w:r>
            <w:r>
              <w:fldChar w:fldCharType="separate"/>
            </w:r>
            <w:r w:rsidRPr="5EA3C8B9" w:rsidR="5EA3C8B9">
              <w:rPr>
                <w:rStyle w:val="Hyperlink"/>
              </w:rPr>
              <w:t>20</w:t>
            </w:r>
            <w:r>
              <w:fldChar w:fldCharType="end"/>
            </w:r>
          </w:hyperlink>
        </w:p>
        <w:p w:rsidR="00D1068A" w:rsidP="5EA3C8B9" w:rsidRDefault="00D1068A" w14:paraId="45570FB6" w14:textId="25B17430">
          <w:pPr>
            <w:pStyle w:val="TOC3"/>
            <w:tabs>
              <w:tab w:val="right" w:leader="dot" w:pos="9015"/>
            </w:tabs>
            <w:rPr>
              <w:rStyle w:val="Hyperlink"/>
              <w:noProof/>
              <w:kern w:val="2"/>
              <w:lang w:eastAsia="en-GB"/>
              <w14:ligatures w14:val="standardContextual"/>
            </w:rPr>
          </w:pPr>
          <w:hyperlink w:anchor="_Toc803168159">
            <w:r w:rsidRPr="5EA3C8B9" w:rsidR="5EA3C8B9">
              <w:rPr>
                <w:rStyle w:val="Hyperlink"/>
              </w:rPr>
              <w:t>Tables</w:t>
            </w:r>
            <w:r>
              <w:tab/>
            </w:r>
            <w:r>
              <w:fldChar w:fldCharType="begin"/>
            </w:r>
            <w:r>
              <w:instrText xml:space="preserve">PAGEREF _Toc803168159 \h</w:instrText>
            </w:r>
            <w:r>
              <w:fldChar w:fldCharType="separate"/>
            </w:r>
            <w:r w:rsidRPr="5EA3C8B9" w:rsidR="5EA3C8B9">
              <w:rPr>
                <w:rStyle w:val="Hyperlink"/>
              </w:rPr>
              <w:t>21</w:t>
            </w:r>
            <w:r>
              <w:fldChar w:fldCharType="end"/>
            </w:r>
          </w:hyperlink>
        </w:p>
        <w:p w:rsidR="00D1068A" w:rsidP="5EA3C8B9" w:rsidRDefault="00D1068A" w14:paraId="38029A4D" w14:textId="4F24635B">
          <w:pPr>
            <w:pStyle w:val="TOC3"/>
            <w:tabs>
              <w:tab w:val="right" w:leader="dot" w:pos="9015"/>
            </w:tabs>
            <w:rPr>
              <w:rStyle w:val="Hyperlink"/>
              <w:noProof/>
              <w:kern w:val="2"/>
              <w:lang w:eastAsia="en-GB"/>
              <w14:ligatures w14:val="standardContextual"/>
            </w:rPr>
          </w:pPr>
          <w:hyperlink w:anchor="_Toc712754754">
            <w:r w:rsidRPr="5EA3C8B9" w:rsidR="5EA3C8B9">
              <w:rPr>
                <w:rStyle w:val="Hyperlink"/>
              </w:rPr>
              <w:t>Relationships</w:t>
            </w:r>
            <w:r>
              <w:tab/>
            </w:r>
            <w:r>
              <w:fldChar w:fldCharType="begin"/>
            </w:r>
            <w:r>
              <w:instrText xml:space="preserve">PAGEREF _Toc712754754 \h</w:instrText>
            </w:r>
            <w:r>
              <w:fldChar w:fldCharType="separate"/>
            </w:r>
            <w:r w:rsidRPr="5EA3C8B9" w:rsidR="5EA3C8B9">
              <w:rPr>
                <w:rStyle w:val="Hyperlink"/>
              </w:rPr>
              <w:t>24</w:t>
            </w:r>
            <w:r>
              <w:fldChar w:fldCharType="end"/>
            </w:r>
          </w:hyperlink>
        </w:p>
        <w:p w:rsidR="00D1068A" w:rsidP="5EA3C8B9" w:rsidRDefault="00D1068A" w14:paraId="56E64600" w14:textId="09870B70">
          <w:pPr>
            <w:pStyle w:val="TOC3"/>
            <w:tabs>
              <w:tab w:val="right" w:leader="dot" w:pos="9015"/>
            </w:tabs>
            <w:rPr>
              <w:rStyle w:val="Hyperlink"/>
              <w:noProof/>
              <w:kern w:val="2"/>
              <w:lang w:eastAsia="en-GB"/>
              <w14:ligatures w14:val="standardContextual"/>
            </w:rPr>
          </w:pPr>
          <w:hyperlink w:anchor="_Toc1427138792">
            <w:r w:rsidRPr="5EA3C8B9" w:rsidR="5EA3C8B9">
              <w:rPr>
                <w:rStyle w:val="Hyperlink"/>
              </w:rPr>
              <w:t>ERD Diagram:</w:t>
            </w:r>
            <w:r>
              <w:tab/>
            </w:r>
            <w:r>
              <w:fldChar w:fldCharType="begin"/>
            </w:r>
            <w:r>
              <w:instrText xml:space="preserve">PAGEREF _Toc1427138792 \h</w:instrText>
            </w:r>
            <w:r>
              <w:fldChar w:fldCharType="separate"/>
            </w:r>
            <w:r w:rsidRPr="5EA3C8B9" w:rsidR="5EA3C8B9">
              <w:rPr>
                <w:rStyle w:val="Hyperlink"/>
              </w:rPr>
              <w:t>24</w:t>
            </w:r>
            <w:r>
              <w:fldChar w:fldCharType="end"/>
            </w:r>
          </w:hyperlink>
        </w:p>
        <w:p w:rsidR="00D1068A" w:rsidP="5EA3C8B9" w:rsidRDefault="00D1068A" w14:paraId="5B185985" w14:textId="1FB73AC1">
          <w:pPr>
            <w:pStyle w:val="TOC2"/>
            <w:tabs>
              <w:tab w:val="right" w:leader="dot" w:pos="9015"/>
            </w:tabs>
            <w:rPr>
              <w:rStyle w:val="Hyperlink"/>
              <w:noProof/>
              <w:kern w:val="2"/>
              <w:lang w:eastAsia="en-GB"/>
              <w14:ligatures w14:val="standardContextual"/>
            </w:rPr>
          </w:pPr>
          <w:hyperlink w:anchor="_Toc1850275836">
            <w:r w:rsidRPr="5EA3C8B9" w:rsidR="5EA3C8B9">
              <w:rPr>
                <w:rStyle w:val="Hyperlink"/>
              </w:rPr>
              <w:t>2.3 User Interface Design</w:t>
            </w:r>
            <w:r>
              <w:tab/>
            </w:r>
            <w:r>
              <w:fldChar w:fldCharType="begin"/>
            </w:r>
            <w:r>
              <w:instrText xml:space="preserve">PAGEREF _Toc1850275836 \h</w:instrText>
            </w:r>
            <w:r>
              <w:fldChar w:fldCharType="separate"/>
            </w:r>
            <w:r w:rsidRPr="5EA3C8B9" w:rsidR="5EA3C8B9">
              <w:rPr>
                <w:rStyle w:val="Hyperlink"/>
              </w:rPr>
              <w:t>25</w:t>
            </w:r>
            <w:r>
              <w:fldChar w:fldCharType="end"/>
            </w:r>
          </w:hyperlink>
        </w:p>
        <w:p w:rsidR="00D1068A" w:rsidP="5EA3C8B9" w:rsidRDefault="00D1068A" w14:paraId="502F3641" w14:textId="4B4E80B1">
          <w:pPr>
            <w:pStyle w:val="TOC3"/>
            <w:tabs>
              <w:tab w:val="right" w:leader="dot" w:pos="9015"/>
            </w:tabs>
            <w:rPr>
              <w:rStyle w:val="Hyperlink"/>
              <w:noProof/>
              <w:kern w:val="2"/>
              <w:lang w:eastAsia="en-GB"/>
              <w14:ligatures w14:val="standardContextual"/>
            </w:rPr>
          </w:pPr>
          <w:hyperlink w:anchor="_Toc217305062">
            <w:r w:rsidRPr="5EA3C8B9" w:rsidR="5EA3C8B9">
              <w:rPr>
                <w:rStyle w:val="Hyperlink"/>
              </w:rPr>
              <w:t>Start Page</w:t>
            </w:r>
            <w:r>
              <w:tab/>
            </w:r>
            <w:r>
              <w:fldChar w:fldCharType="begin"/>
            </w:r>
            <w:r>
              <w:instrText xml:space="preserve">PAGEREF _Toc217305062 \h</w:instrText>
            </w:r>
            <w:r>
              <w:fldChar w:fldCharType="separate"/>
            </w:r>
            <w:r w:rsidRPr="5EA3C8B9" w:rsidR="5EA3C8B9">
              <w:rPr>
                <w:rStyle w:val="Hyperlink"/>
              </w:rPr>
              <w:t>25</w:t>
            </w:r>
            <w:r>
              <w:fldChar w:fldCharType="end"/>
            </w:r>
          </w:hyperlink>
        </w:p>
        <w:p w:rsidR="00D1068A" w:rsidP="5EA3C8B9" w:rsidRDefault="00D1068A" w14:paraId="3E414DE1" w14:textId="70F5B6F8">
          <w:pPr>
            <w:pStyle w:val="TOC3"/>
            <w:tabs>
              <w:tab w:val="right" w:leader="dot" w:pos="9015"/>
            </w:tabs>
            <w:rPr>
              <w:rStyle w:val="Hyperlink"/>
              <w:noProof/>
              <w:kern w:val="2"/>
              <w:lang w:eastAsia="en-GB"/>
              <w14:ligatures w14:val="standardContextual"/>
            </w:rPr>
          </w:pPr>
          <w:hyperlink w:anchor="_Toc1993057570">
            <w:r w:rsidRPr="5EA3C8B9" w:rsidR="5EA3C8B9">
              <w:rPr>
                <w:rStyle w:val="Hyperlink"/>
              </w:rPr>
              <w:t>Teacher Homepage</w:t>
            </w:r>
            <w:r>
              <w:tab/>
            </w:r>
            <w:r>
              <w:fldChar w:fldCharType="begin"/>
            </w:r>
            <w:r>
              <w:instrText xml:space="preserve">PAGEREF _Toc1993057570 \h</w:instrText>
            </w:r>
            <w:r>
              <w:fldChar w:fldCharType="separate"/>
            </w:r>
            <w:r w:rsidRPr="5EA3C8B9" w:rsidR="5EA3C8B9">
              <w:rPr>
                <w:rStyle w:val="Hyperlink"/>
              </w:rPr>
              <w:t>26</w:t>
            </w:r>
            <w:r>
              <w:fldChar w:fldCharType="end"/>
            </w:r>
          </w:hyperlink>
        </w:p>
        <w:p w:rsidR="00D1068A" w:rsidP="5EA3C8B9" w:rsidRDefault="00D1068A" w14:paraId="6A558AA6" w14:textId="5DAD301A">
          <w:pPr>
            <w:pStyle w:val="TOC3"/>
            <w:tabs>
              <w:tab w:val="right" w:leader="dot" w:pos="9015"/>
            </w:tabs>
            <w:rPr>
              <w:rStyle w:val="Hyperlink"/>
              <w:noProof/>
              <w:kern w:val="2"/>
              <w:lang w:eastAsia="en-GB"/>
              <w14:ligatures w14:val="standardContextual"/>
            </w:rPr>
          </w:pPr>
          <w:hyperlink w:anchor="_Toc241075546">
            <w:r w:rsidRPr="5EA3C8B9" w:rsidR="5EA3C8B9">
              <w:rPr>
                <w:rStyle w:val="Hyperlink"/>
              </w:rPr>
              <w:t>Student Homepage</w:t>
            </w:r>
            <w:r>
              <w:tab/>
            </w:r>
            <w:r>
              <w:fldChar w:fldCharType="begin"/>
            </w:r>
            <w:r>
              <w:instrText xml:space="preserve">PAGEREF _Toc241075546 \h</w:instrText>
            </w:r>
            <w:r>
              <w:fldChar w:fldCharType="separate"/>
            </w:r>
            <w:r w:rsidRPr="5EA3C8B9" w:rsidR="5EA3C8B9">
              <w:rPr>
                <w:rStyle w:val="Hyperlink"/>
              </w:rPr>
              <w:t>26</w:t>
            </w:r>
            <w:r>
              <w:fldChar w:fldCharType="end"/>
            </w:r>
          </w:hyperlink>
        </w:p>
        <w:p w:rsidR="00D1068A" w:rsidP="5EA3C8B9" w:rsidRDefault="00D1068A" w14:paraId="6EB5014E" w14:textId="1DD67FDF">
          <w:pPr>
            <w:pStyle w:val="TOC3"/>
            <w:tabs>
              <w:tab w:val="right" w:leader="dot" w:pos="9015"/>
            </w:tabs>
            <w:rPr>
              <w:rStyle w:val="Hyperlink"/>
              <w:noProof/>
              <w:kern w:val="2"/>
              <w:lang w:eastAsia="en-GB"/>
              <w14:ligatures w14:val="standardContextual"/>
            </w:rPr>
          </w:pPr>
          <w:hyperlink w:anchor="_Toc2016091051">
            <w:r w:rsidRPr="5EA3C8B9" w:rsidR="5EA3C8B9">
              <w:rPr>
                <w:rStyle w:val="Hyperlink"/>
              </w:rPr>
              <w:t>Login Page</w:t>
            </w:r>
            <w:r>
              <w:tab/>
            </w:r>
            <w:r>
              <w:fldChar w:fldCharType="begin"/>
            </w:r>
            <w:r>
              <w:instrText xml:space="preserve">PAGEREF _Toc2016091051 \h</w:instrText>
            </w:r>
            <w:r>
              <w:fldChar w:fldCharType="separate"/>
            </w:r>
            <w:r w:rsidRPr="5EA3C8B9" w:rsidR="5EA3C8B9">
              <w:rPr>
                <w:rStyle w:val="Hyperlink"/>
              </w:rPr>
              <w:t>27</w:t>
            </w:r>
            <w:r>
              <w:fldChar w:fldCharType="end"/>
            </w:r>
          </w:hyperlink>
        </w:p>
        <w:p w:rsidR="00D1068A" w:rsidP="5EA3C8B9" w:rsidRDefault="00D1068A" w14:paraId="310008F8" w14:textId="4A95301A">
          <w:pPr>
            <w:pStyle w:val="TOC3"/>
            <w:tabs>
              <w:tab w:val="right" w:leader="dot" w:pos="9015"/>
            </w:tabs>
            <w:rPr>
              <w:rStyle w:val="Hyperlink"/>
              <w:noProof/>
              <w:kern w:val="2"/>
              <w:lang w:eastAsia="en-GB"/>
              <w14:ligatures w14:val="standardContextual"/>
            </w:rPr>
          </w:pPr>
          <w:hyperlink w:anchor="_Toc1912593171">
            <w:r w:rsidRPr="5EA3C8B9" w:rsidR="5EA3C8B9">
              <w:rPr>
                <w:rStyle w:val="Hyperlink"/>
              </w:rPr>
              <w:t>Register Page</w:t>
            </w:r>
            <w:r>
              <w:tab/>
            </w:r>
            <w:r>
              <w:fldChar w:fldCharType="begin"/>
            </w:r>
            <w:r>
              <w:instrText xml:space="preserve">PAGEREF _Toc1912593171 \h</w:instrText>
            </w:r>
            <w:r>
              <w:fldChar w:fldCharType="separate"/>
            </w:r>
            <w:r w:rsidRPr="5EA3C8B9" w:rsidR="5EA3C8B9">
              <w:rPr>
                <w:rStyle w:val="Hyperlink"/>
              </w:rPr>
              <w:t>27</w:t>
            </w:r>
            <w:r>
              <w:fldChar w:fldCharType="end"/>
            </w:r>
          </w:hyperlink>
        </w:p>
        <w:p w:rsidR="00D1068A" w:rsidP="5EA3C8B9" w:rsidRDefault="00D1068A" w14:paraId="6964E0D7" w14:textId="03FF6787">
          <w:pPr>
            <w:pStyle w:val="TOC3"/>
            <w:tabs>
              <w:tab w:val="right" w:leader="dot" w:pos="9015"/>
            </w:tabs>
            <w:rPr>
              <w:rStyle w:val="Hyperlink"/>
              <w:noProof/>
              <w:kern w:val="2"/>
              <w:lang w:eastAsia="en-GB"/>
              <w14:ligatures w14:val="standardContextual"/>
            </w:rPr>
          </w:pPr>
          <w:hyperlink w:anchor="_Toc335007080">
            <w:r w:rsidRPr="5EA3C8B9" w:rsidR="5EA3C8B9">
              <w:rPr>
                <w:rStyle w:val="Hyperlink"/>
              </w:rPr>
              <w:t>Stakeholder input</w:t>
            </w:r>
            <w:r>
              <w:tab/>
            </w:r>
            <w:r>
              <w:fldChar w:fldCharType="begin"/>
            </w:r>
            <w:r>
              <w:instrText xml:space="preserve">PAGEREF _Toc335007080 \h</w:instrText>
            </w:r>
            <w:r>
              <w:fldChar w:fldCharType="separate"/>
            </w:r>
            <w:r w:rsidRPr="5EA3C8B9" w:rsidR="5EA3C8B9">
              <w:rPr>
                <w:rStyle w:val="Hyperlink"/>
              </w:rPr>
              <w:t>28</w:t>
            </w:r>
            <w:r>
              <w:fldChar w:fldCharType="end"/>
            </w:r>
          </w:hyperlink>
        </w:p>
        <w:p w:rsidR="00D1068A" w:rsidP="5EA3C8B9" w:rsidRDefault="00D1068A" w14:paraId="5E1294A3" w14:textId="7A506A04">
          <w:pPr>
            <w:pStyle w:val="TOC3"/>
            <w:tabs>
              <w:tab w:val="right" w:leader="dot" w:pos="9015"/>
            </w:tabs>
            <w:rPr>
              <w:rStyle w:val="Hyperlink"/>
              <w:noProof/>
              <w:kern w:val="2"/>
              <w:lang w:eastAsia="en-GB"/>
              <w14:ligatures w14:val="standardContextual"/>
            </w:rPr>
          </w:pPr>
          <w:hyperlink w:anchor="_Toc561262374">
            <w:r w:rsidRPr="5EA3C8B9" w:rsidR="5EA3C8B9">
              <w:rPr>
                <w:rStyle w:val="Hyperlink"/>
              </w:rPr>
              <w:t>Improved Design</w:t>
            </w:r>
            <w:r>
              <w:tab/>
            </w:r>
            <w:r>
              <w:fldChar w:fldCharType="begin"/>
            </w:r>
            <w:r>
              <w:instrText xml:space="preserve">PAGEREF _Toc561262374 \h</w:instrText>
            </w:r>
            <w:r>
              <w:fldChar w:fldCharType="separate"/>
            </w:r>
            <w:r w:rsidRPr="5EA3C8B9" w:rsidR="5EA3C8B9">
              <w:rPr>
                <w:rStyle w:val="Hyperlink"/>
              </w:rPr>
              <w:t>29</w:t>
            </w:r>
            <w:r>
              <w:fldChar w:fldCharType="end"/>
            </w:r>
          </w:hyperlink>
        </w:p>
        <w:p w:rsidR="12A176A7" w:rsidP="333F6537" w:rsidRDefault="12A176A7" w14:paraId="5F19FE2E" w14:textId="62425286">
          <w:pPr>
            <w:pStyle w:val="TOC2"/>
            <w:tabs>
              <w:tab w:val="right" w:leader="dot" w:pos="9015"/>
            </w:tabs>
            <w:rPr>
              <w:rStyle w:val="Hyperlink"/>
            </w:rPr>
          </w:pPr>
          <w:hyperlink w:anchor="_Toc1698875102">
            <w:r w:rsidRPr="5EA3C8B9" w:rsidR="5EA3C8B9">
              <w:rPr>
                <w:rStyle w:val="Hyperlink"/>
              </w:rPr>
              <w:t>2.4 Algorithms</w:t>
            </w:r>
            <w:r>
              <w:tab/>
            </w:r>
            <w:r>
              <w:fldChar w:fldCharType="begin"/>
            </w:r>
            <w:r>
              <w:instrText xml:space="preserve">PAGEREF _Toc1698875102 \h</w:instrText>
            </w:r>
            <w:r>
              <w:fldChar w:fldCharType="separate"/>
            </w:r>
            <w:r w:rsidRPr="5EA3C8B9" w:rsidR="5EA3C8B9">
              <w:rPr>
                <w:rStyle w:val="Hyperlink"/>
              </w:rPr>
              <w:t>30</w:t>
            </w:r>
            <w:r>
              <w:fldChar w:fldCharType="end"/>
            </w:r>
          </w:hyperlink>
        </w:p>
        <w:p w:rsidR="12A176A7" w:rsidP="12A176A7" w:rsidRDefault="12A176A7" w14:paraId="320B2DE4" w14:textId="5DBFB977">
          <w:pPr>
            <w:pStyle w:val="TOC3"/>
            <w:tabs>
              <w:tab w:val="right" w:leader="dot" w:pos="9015"/>
            </w:tabs>
            <w:rPr>
              <w:rStyle w:val="Hyperlink"/>
            </w:rPr>
          </w:pPr>
          <w:hyperlink w:anchor="_Toc413072986">
            <w:r w:rsidRPr="5EA3C8B9" w:rsidR="5EA3C8B9">
              <w:rPr>
                <w:rStyle w:val="Hyperlink"/>
              </w:rPr>
              <w:t>Login Algorithm</w:t>
            </w:r>
            <w:r>
              <w:tab/>
            </w:r>
            <w:r>
              <w:fldChar w:fldCharType="begin"/>
            </w:r>
            <w:r>
              <w:instrText xml:space="preserve">PAGEREF _Toc413072986 \h</w:instrText>
            </w:r>
            <w:r>
              <w:fldChar w:fldCharType="separate"/>
            </w:r>
            <w:r w:rsidRPr="5EA3C8B9" w:rsidR="5EA3C8B9">
              <w:rPr>
                <w:rStyle w:val="Hyperlink"/>
              </w:rPr>
              <w:t>30</w:t>
            </w:r>
            <w:r>
              <w:fldChar w:fldCharType="end"/>
            </w:r>
          </w:hyperlink>
        </w:p>
        <w:p w:rsidR="12A176A7" w:rsidP="12A176A7" w:rsidRDefault="12A176A7" w14:paraId="3FF9A07D" w14:textId="4912AC82">
          <w:pPr>
            <w:pStyle w:val="TOC3"/>
            <w:tabs>
              <w:tab w:val="right" w:leader="dot" w:pos="9015"/>
            </w:tabs>
            <w:rPr>
              <w:rStyle w:val="Hyperlink"/>
            </w:rPr>
          </w:pPr>
          <w:hyperlink w:anchor="_Toc793695956">
            <w:r w:rsidRPr="5EA3C8B9" w:rsidR="5EA3C8B9">
              <w:rPr>
                <w:rStyle w:val="Hyperlink"/>
              </w:rPr>
              <w:t>Registration algorithm</w:t>
            </w:r>
            <w:r>
              <w:tab/>
            </w:r>
            <w:r>
              <w:fldChar w:fldCharType="begin"/>
            </w:r>
            <w:r>
              <w:instrText xml:space="preserve">PAGEREF _Toc793695956 \h</w:instrText>
            </w:r>
            <w:r>
              <w:fldChar w:fldCharType="separate"/>
            </w:r>
            <w:r w:rsidRPr="5EA3C8B9" w:rsidR="5EA3C8B9">
              <w:rPr>
                <w:rStyle w:val="Hyperlink"/>
              </w:rPr>
              <w:t>31</w:t>
            </w:r>
            <w:r>
              <w:fldChar w:fldCharType="end"/>
            </w:r>
          </w:hyperlink>
        </w:p>
        <w:p w:rsidR="12A176A7" w:rsidP="12A176A7" w:rsidRDefault="12A176A7" w14:paraId="4630AEFA" w14:textId="59747470">
          <w:pPr>
            <w:pStyle w:val="TOC3"/>
            <w:tabs>
              <w:tab w:val="right" w:leader="dot" w:pos="9015"/>
            </w:tabs>
            <w:rPr>
              <w:rStyle w:val="Hyperlink"/>
            </w:rPr>
          </w:pPr>
          <w:hyperlink w:anchor="_Toc1612047223">
            <w:r w:rsidRPr="5EA3C8B9" w:rsidR="5EA3C8B9">
              <w:rPr>
                <w:rStyle w:val="Hyperlink"/>
              </w:rPr>
              <w:t>Quiz Creation Algorithm</w:t>
            </w:r>
            <w:r>
              <w:tab/>
            </w:r>
            <w:r>
              <w:fldChar w:fldCharType="begin"/>
            </w:r>
            <w:r>
              <w:instrText xml:space="preserve">PAGEREF _Toc1612047223 \h</w:instrText>
            </w:r>
            <w:r>
              <w:fldChar w:fldCharType="separate"/>
            </w:r>
            <w:r w:rsidRPr="5EA3C8B9" w:rsidR="5EA3C8B9">
              <w:rPr>
                <w:rStyle w:val="Hyperlink"/>
              </w:rPr>
              <w:t>32</w:t>
            </w:r>
            <w:r>
              <w:fldChar w:fldCharType="end"/>
            </w:r>
          </w:hyperlink>
        </w:p>
        <w:p w:rsidR="26B5B06F" w:rsidP="6F0D77B6" w:rsidRDefault="26B5B06F" w14:paraId="2957ABA9" w14:textId="77CD067A">
          <w:pPr>
            <w:pStyle w:val="TOC3"/>
            <w:tabs>
              <w:tab w:val="right" w:leader="dot" w:pos="9015"/>
            </w:tabs>
            <w:rPr>
              <w:rStyle w:val="Hyperlink"/>
            </w:rPr>
          </w:pPr>
          <w:hyperlink w:anchor="_Toc784627670">
            <w:r w:rsidRPr="5EA3C8B9" w:rsidR="5EA3C8B9">
              <w:rPr>
                <w:rStyle w:val="Hyperlink"/>
              </w:rPr>
              <w:t>Assign Algorithm</w:t>
            </w:r>
            <w:r>
              <w:tab/>
            </w:r>
            <w:r>
              <w:fldChar w:fldCharType="begin"/>
            </w:r>
            <w:r>
              <w:instrText xml:space="preserve">PAGEREF _Toc784627670 \h</w:instrText>
            </w:r>
            <w:r>
              <w:fldChar w:fldCharType="separate"/>
            </w:r>
            <w:r w:rsidRPr="5EA3C8B9" w:rsidR="5EA3C8B9">
              <w:rPr>
                <w:rStyle w:val="Hyperlink"/>
              </w:rPr>
              <w:t>32</w:t>
            </w:r>
            <w:r>
              <w:fldChar w:fldCharType="end"/>
            </w:r>
          </w:hyperlink>
        </w:p>
        <w:p w:rsidR="68A2D827" w:rsidP="5DE7E101" w:rsidRDefault="68A2D827" w14:paraId="06CFB38F" w14:textId="696EF417">
          <w:pPr>
            <w:pStyle w:val="TOC3"/>
            <w:tabs>
              <w:tab w:val="right" w:leader="dot" w:pos="9015"/>
            </w:tabs>
            <w:rPr>
              <w:rStyle w:val="Hyperlink"/>
            </w:rPr>
          </w:pPr>
          <w:hyperlink w:anchor="_Toc326691636">
            <w:r w:rsidRPr="5EA3C8B9" w:rsidR="5EA3C8B9">
              <w:rPr>
                <w:rStyle w:val="Hyperlink"/>
              </w:rPr>
              <w:t>Quiz Attempt Algorithm</w:t>
            </w:r>
            <w:r>
              <w:tab/>
            </w:r>
            <w:r>
              <w:fldChar w:fldCharType="begin"/>
            </w:r>
            <w:r>
              <w:instrText xml:space="preserve">PAGEREF _Toc326691636 \h</w:instrText>
            </w:r>
            <w:r>
              <w:fldChar w:fldCharType="separate"/>
            </w:r>
            <w:r w:rsidRPr="5EA3C8B9" w:rsidR="5EA3C8B9">
              <w:rPr>
                <w:rStyle w:val="Hyperlink"/>
              </w:rPr>
              <w:t>33</w:t>
            </w:r>
            <w:r>
              <w:fldChar w:fldCharType="end"/>
            </w:r>
          </w:hyperlink>
        </w:p>
        <w:p w:rsidR="68A2D827" w:rsidP="333F6537" w:rsidRDefault="68A2D827" w14:paraId="615290F9" w14:textId="1A203012">
          <w:pPr>
            <w:pStyle w:val="TOC3"/>
            <w:tabs>
              <w:tab w:val="right" w:leader="dot" w:pos="9015"/>
            </w:tabs>
            <w:rPr>
              <w:rStyle w:val="Hyperlink"/>
            </w:rPr>
          </w:pPr>
          <w:hyperlink w:anchor="_Toc1602512418">
            <w:r w:rsidRPr="5EA3C8B9" w:rsidR="5EA3C8B9">
              <w:rPr>
                <w:rStyle w:val="Hyperlink"/>
              </w:rPr>
              <w:t>Leaderboard update algorithm</w:t>
            </w:r>
            <w:r>
              <w:tab/>
            </w:r>
            <w:r>
              <w:fldChar w:fldCharType="begin"/>
            </w:r>
            <w:r>
              <w:instrText xml:space="preserve">PAGEREF _Toc1602512418 \h</w:instrText>
            </w:r>
            <w:r>
              <w:fldChar w:fldCharType="separate"/>
            </w:r>
            <w:r w:rsidRPr="5EA3C8B9" w:rsidR="5EA3C8B9">
              <w:rPr>
                <w:rStyle w:val="Hyperlink"/>
              </w:rPr>
              <w:t>34</w:t>
            </w:r>
            <w:r>
              <w:fldChar w:fldCharType="end"/>
            </w:r>
          </w:hyperlink>
        </w:p>
        <w:p w:rsidR="68A2D827" w:rsidP="68A2D827" w:rsidRDefault="68A2D827" w14:paraId="4041E846" w14:textId="57ABE739">
          <w:pPr>
            <w:pStyle w:val="TOC3"/>
            <w:tabs>
              <w:tab w:val="right" w:leader="dot" w:pos="9015"/>
            </w:tabs>
            <w:rPr>
              <w:rStyle w:val="Hyperlink"/>
            </w:rPr>
          </w:pPr>
          <w:hyperlink w:anchor="_Toc1080328735">
            <w:r w:rsidRPr="5EA3C8B9" w:rsidR="5EA3C8B9">
              <w:rPr>
                <w:rStyle w:val="Hyperlink"/>
              </w:rPr>
              <w:t>Key Variables</w:t>
            </w:r>
            <w:r>
              <w:tab/>
            </w:r>
            <w:r>
              <w:fldChar w:fldCharType="begin"/>
            </w:r>
            <w:r>
              <w:instrText xml:space="preserve">PAGEREF _Toc1080328735 \h</w:instrText>
            </w:r>
            <w:r>
              <w:fldChar w:fldCharType="separate"/>
            </w:r>
            <w:r w:rsidRPr="5EA3C8B9" w:rsidR="5EA3C8B9">
              <w:rPr>
                <w:rStyle w:val="Hyperlink"/>
              </w:rPr>
              <w:t>34</w:t>
            </w:r>
            <w:r>
              <w:fldChar w:fldCharType="end"/>
            </w:r>
          </w:hyperlink>
        </w:p>
        <w:p w:rsidR="68A2D827" w:rsidP="333F6537" w:rsidRDefault="68A2D827" w14:paraId="77198806" w14:textId="120D1CC1">
          <w:pPr>
            <w:pStyle w:val="TOC2"/>
            <w:tabs>
              <w:tab w:val="right" w:leader="dot" w:pos="9015"/>
            </w:tabs>
            <w:rPr>
              <w:rStyle w:val="Hyperlink"/>
            </w:rPr>
          </w:pPr>
          <w:hyperlink w:anchor="_Toc158584024">
            <w:r w:rsidRPr="5EA3C8B9" w:rsidR="5EA3C8B9">
              <w:rPr>
                <w:rStyle w:val="Hyperlink"/>
              </w:rPr>
              <w:t>2.5 Validation</w:t>
            </w:r>
            <w:r>
              <w:tab/>
            </w:r>
            <w:r>
              <w:fldChar w:fldCharType="begin"/>
            </w:r>
            <w:r>
              <w:instrText xml:space="preserve">PAGEREF _Toc158584024 \h</w:instrText>
            </w:r>
            <w:r>
              <w:fldChar w:fldCharType="separate"/>
            </w:r>
            <w:r w:rsidRPr="5EA3C8B9" w:rsidR="5EA3C8B9">
              <w:rPr>
                <w:rStyle w:val="Hyperlink"/>
              </w:rPr>
              <w:t>35</w:t>
            </w:r>
            <w:r>
              <w:fldChar w:fldCharType="end"/>
            </w:r>
          </w:hyperlink>
        </w:p>
        <w:p w:rsidR="68A2D827" w:rsidP="6F0D77B6" w:rsidRDefault="68A2D827" w14:paraId="3D5EE870" w14:textId="6EFE65C0">
          <w:pPr>
            <w:pStyle w:val="TOC3"/>
            <w:tabs>
              <w:tab w:val="right" w:leader="dot" w:pos="9015"/>
            </w:tabs>
            <w:rPr>
              <w:rStyle w:val="Hyperlink"/>
            </w:rPr>
          </w:pPr>
          <w:hyperlink w:anchor="_Toc1737963390">
            <w:r w:rsidRPr="5EA3C8B9" w:rsidR="5EA3C8B9">
              <w:rPr>
                <w:rStyle w:val="Hyperlink"/>
              </w:rPr>
              <w:t>Text Box</w:t>
            </w:r>
            <w:r>
              <w:tab/>
            </w:r>
            <w:r>
              <w:fldChar w:fldCharType="begin"/>
            </w:r>
            <w:r>
              <w:instrText xml:space="preserve">PAGEREF _Toc1737963390 \h</w:instrText>
            </w:r>
            <w:r>
              <w:fldChar w:fldCharType="separate"/>
            </w:r>
            <w:r w:rsidRPr="5EA3C8B9" w:rsidR="5EA3C8B9">
              <w:rPr>
                <w:rStyle w:val="Hyperlink"/>
              </w:rPr>
              <w:t>35</w:t>
            </w:r>
            <w:r>
              <w:fldChar w:fldCharType="end"/>
            </w:r>
          </w:hyperlink>
        </w:p>
        <w:p w:rsidR="68A2D827" w:rsidP="5DE7E101" w:rsidRDefault="68A2D827" w14:paraId="382FDA74" w14:textId="451EBAEC">
          <w:pPr>
            <w:pStyle w:val="TOC3"/>
            <w:tabs>
              <w:tab w:val="right" w:leader="dot" w:pos="9015"/>
            </w:tabs>
            <w:rPr>
              <w:rStyle w:val="Hyperlink"/>
            </w:rPr>
          </w:pPr>
          <w:hyperlink w:anchor="_Toc1348454586">
            <w:r w:rsidRPr="5EA3C8B9" w:rsidR="5EA3C8B9">
              <w:rPr>
                <w:rStyle w:val="Hyperlink"/>
              </w:rPr>
              <w:t>Radio Button</w:t>
            </w:r>
            <w:r>
              <w:tab/>
            </w:r>
            <w:r>
              <w:fldChar w:fldCharType="begin"/>
            </w:r>
            <w:r>
              <w:instrText xml:space="preserve">PAGEREF _Toc1348454586 \h</w:instrText>
            </w:r>
            <w:r>
              <w:fldChar w:fldCharType="separate"/>
            </w:r>
            <w:r w:rsidRPr="5EA3C8B9" w:rsidR="5EA3C8B9">
              <w:rPr>
                <w:rStyle w:val="Hyperlink"/>
              </w:rPr>
              <w:t>36</w:t>
            </w:r>
            <w:r>
              <w:fldChar w:fldCharType="end"/>
            </w:r>
          </w:hyperlink>
        </w:p>
        <w:p w:rsidR="6F0D77B6" w:rsidP="333F6537" w:rsidRDefault="6F0D77B6" w14:paraId="3ED33AAC" w14:textId="33E35BBD">
          <w:pPr>
            <w:pStyle w:val="TOC3"/>
            <w:tabs>
              <w:tab w:val="right" w:leader="dot" w:pos="9015"/>
            </w:tabs>
            <w:rPr>
              <w:rStyle w:val="Hyperlink"/>
            </w:rPr>
          </w:pPr>
          <w:hyperlink w:anchor="_Toc1008301453">
            <w:r w:rsidRPr="5EA3C8B9" w:rsidR="5EA3C8B9">
              <w:rPr>
                <w:rStyle w:val="Hyperlink"/>
              </w:rPr>
              <w:t>Button</w:t>
            </w:r>
            <w:r>
              <w:tab/>
            </w:r>
            <w:r>
              <w:fldChar w:fldCharType="begin"/>
            </w:r>
            <w:r>
              <w:instrText xml:space="preserve">PAGEREF _Toc1008301453 \h</w:instrText>
            </w:r>
            <w:r>
              <w:fldChar w:fldCharType="separate"/>
            </w:r>
            <w:r w:rsidRPr="5EA3C8B9" w:rsidR="5EA3C8B9">
              <w:rPr>
                <w:rStyle w:val="Hyperlink"/>
              </w:rPr>
              <w:t>36</w:t>
            </w:r>
            <w:r>
              <w:fldChar w:fldCharType="end"/>
            </w:r>
          </w:hyperlink>
        </w:p>
        <w:p w:rsidR="6F0D77B6" w:rsidP="5DE7E101" w:rsidRDefault="6F0D77B6" w14:paraId="2B92EF6B" w14:textId="33123097">
          <w:pPr>
            <w:pStyle w:val="TOC3"/>
            <w:tabs>
              <w:tab w:val="right" w:leader="dot" w:pos="9015"/>
            </w:tabs>
            <w:rPr>
              <w:rStyle w:val="Hyperlink"/>
            </w:rPr>
          </w:pPr>
          <w:hyperlink w:anchor="_Toc741251932">
            <w:r w:rsidRPr="5EA3C8B9" w:rsidR="5EA3C8B9">
              <w:rPr>
                <w:rStyle w:val="Hyperlink"/>
              </w:rPr>
              <w:t>Scale</w:t>
            </w:r>
            <w:r>
              <w:tab/>
            </w:r>
            <w:r>
              <w:fldChar w:fldCharType="begin"/>
            </w:r>
            <w:r>
              <w:instrText xml:space="preserve">PAGEREF _Toc741251932 \h</w:instrText>
            </w:r>
            <w:r>
              <w:fldChar w:fldCharType="separate"/>
            </w:r>
            <w:r w:rsidRPr="5EA3C8B9" w:rsidR="5EA3C8B9">
              <w:rPr>
                <w:rStyle w:val="Hyperlink"/>
              </w:rPr>
              <w:t>36</w:t>
            </w:r>
            <w:r>
              <w:fldChar w:fldCharType="end"/>
            </w:r>
          </w:hyperlink>
        </w:p>
        <w:p w:rsidR="6F0D77B6" w:rsidP="333F6537" w:rsidRDefault="6F0D77B6" w14:paraId="0DDBD656" w14:textId="257F1B4B">
          <w:pPr>
            <w:pStyle w:val="TOC2"/>
            <w:tabs>
              <w:tab w:val="right" w:leader="dot" w:pos="9015"/>
            </w:tabs>
            <w:rPr>
              <w:rStyle w:val="Hyperlink"/>
            </w:rPr>
          </w:pPr>
          <w:hyperlink w:anchor="_Toc1145246546">
            <w:r w:rsidRPr="5EA3C8B9" w:rsidR="5EA3C8B9">
              <w:rPr>
                <w:rStyle w:val="Hyperlink"/>
              </w:rPr>
              <w:t>2.6 Testing Methods</w:t>
            </w:r>
            <w:r>
              <w:tab/>
            </w:r>
            <w:r>
              <w:fldChar w:fldCharType="begin"/>
            </w:r>
            <w:r>
              <w:instrText xml:space="preserve">PAGEREF _Toc1145246546 \h</w:instrText>
            </w:r>
            <w:r>
              <w:fldChar w:fldCharType="separate"/>
            </w:r>
            <w:r w:rsidRPr="5EA3C8B9" w:rsidR="5EA3C8B9">
              <w:rPr>
                <w:rStyle w:val="Hyperlink"/>
              </w:rPr>
              <w:t>36</w:t>
            </w:r>
            <w:r>
              <w:fldChar w:fldCharType="end"/>
            </w:r>
          </w:hyperlink>
        </w:p>
        <w:p w:rsidR="6F0D77B6" w:rsidP="333F6537" w:rsidRDefault="6F0D77B6" w14:paraId="61C4CC89" w14:textId="23C28375">
          <w:pPr>
            <w:pStyle w:val="TOC3"/>
            <w:tabs>
              <w:tab w:val="right" w:leader="dot" w:pos="9015"/>
            </w:tabs>
            <w:rPr>
              <w:rStyle w:val="Hyperlink"/>
            </w:rPr>
          </w:pPr>
          <w:hyperlink w:anchor="_Toc1934393312">
            <w:r w:rsidRPr="5EA3C8B9" w:rsidR="5EA3C8B9">
              <w:rPr>
                <w:rStyle w:val="Hyperlink"/>
              </w:rPr>
              <w:t>Testing Checklist</w:t>
            </w:r>
            <w:r>
              <w:tab/>
            </w:r>
            <w:r>
              <w:fldChar w:fldCharType="begin"/>
            </w:r>
            <w:r>
              <w:instrText xml:space="preserve">PAGEREF _Toc1934393312 \h</w:instrText>
            </w:r>
            <w:r>
              <w:fldChar w:fldCharType="separate"/>
            </w:r>
            <w:r w:rsidRPr="5EA3C8B9" w:rsidR="5EA3C8B9">
              <w:rPr>
                <w:rStyle w:val="Hyperlink"/>
              </w:rPr>
              <w:t>37</w:t>
            </w:r>
            <w:r>
              <w:fldChar w:fldCharType="end"/>
            </w:r>
          </w:hyperlink>
        </w:p>
        <w:p w:rsidR="6F0D77B6" w:rsidP="333F6537" w:rsidRDefault="6F0D77B6" w14:paraId="55F2F605" w14:textId="52D36E6F">
          <w:pPr>
            <w:pStyle w:val="TOC1"/>
            <w:tabs>
              <w:tab w:val="right" w:leader="dot" w:pos="9015"/>
            </w:tabs>
            <w:rPr>
              <w:rStyle w:val="Hyperlink"/>
            </w:rPr>
          </w:pPr>
          <w:hyperlink w:anchor="_Toc1199262600">
            <w:r w:rsidRPr="5EA3C8B9" w:rsidR="5EA3C8B9">
              <w:rPr>
                <w:rStyle w:val="Hyperlink"/>
              </w:rPr>
              <w:t>Development</w:t>
            </w:r>
            <w:r>
              <w:tab/>
            </w:r>
            <w:r>
              <w:fldChar w:fldCharType="begin"/>
            </w:r>
            <w:r>
              <w:instrText xml:space="preserve">PAGEREF _Toc1199262600 \h</w:instrText>
            </w:r>
            <w:r>
              <w:fldChar w:fldCharType="separate"/>
            </w:r>
            <w:r w:rsidRPr="5EA3C8B9" w:rsidR="5EA3C8B9">
              <w:rPr>
                <w:rStyle w:val="Hyperlink"/>
              </w:rPr>
              <w:t>38</w:t>
            </w:r>
            <w:r>
              <w:fldChar w:fldCharType="end"/>
            </w:r>
          </w:hyperlink>
        </w:p>
        <w:p w:rsidR="6F0D77B6" w:rsidP="333F6537" w:rsidRDefault="6F0D77B6" w14:paraId="1CE22C6B" w14:textId="1FF7AF6A">
          <w:pPr>
            <w:pStyle w:val="TOC2"/>
            <w:tabs>
              <w:tab w:val="right" w:leader="dot" w:pos="9015"/>
            </w:tabs>
            <w:rPr>
              <w:rStyle w:val="Hyperlink"/>
            </w:rPr>
          </w:pPr>
          <w:hyperlink w:anchor="_Toc760454094">
            <w:r w:rsidRPr="5EA3C8B9" w:rsidR="5EA3C8B9">
              <w:rPr>
                <w:rStyle w:val="Hyperlink"/>
              </w:rPr>
              <w:t>3.1 Database Development</w:t>
            </w:r>
            <w:r>
              <w:tab/>
            </w:r>
            <w:r>
              <w:fldChar w:fldCharType="begin"/>
            </w:r>
            <w:r>
              <w:instrText xml:space="preserve">PAGEREF _Toc760454094 \h</w:instrText>
            </w:r>
            <w:r>
              <w:fldChar w:fldCharType="separate"/>
            </w:r>
            <w:r w:rsidRPr="5EA3C8B9" w:rsidR="5EA3C8B9">
              <w:rPr>
                <w:rStyle w:val="Hyperlink"/>
              </w:rPr>
              <w:t>38</w:t>
            </w:r>
            <w:r>
              <w:fldChar w:fldCharType="end"/>
            </w:r>
          </w:hyperlink>
        </w:p>
        <w:p w:rsidR="6F0D77B6" w:rsidP="6F0D77B6" w:rsidRDefault="6F0D77B6" w14:paraId="28F225D7" w14:textId="3DABB80A">
          <w:pPr>
            <w:pStyle w:val="TOC3"/>
            <w:tabs>
              <w:tab w:val="right" w:leader="dot" w:pos="9015"/>
            </w:tabs>
            <w:rPr>
              <w:rStyle w:val="Hyperlink"/>
            </w:rPr>
          </w:pPr>
          <w:hyperlink w:anchor="_Toc465027239">
            <w:r w:rsidRPr="5EA3C8B9" w:rsidR="5EA3C8B9">
              <w:rPr>
                <w:rStyle w:val="Hyperlink"/>
              </w:rPr>
              <w:t>Users Table</w:t>
            </w:r>
            <w:r>
              <w:tab/>
            </w:r>
            <w:r>
              <w:fldChar w:fldCharType="begin"/>
            </w:r>
            <w:r>
              <w:instrText xml:space="preserve">PAGEREF _Toc465027239 \h</w:instrText>
            </w:r>
            <w:r>
              <w:fldChar w:fldCharType="separate"/>
            </w:r>
            <w:r w:rsidRPr="5EA3C8B9" w:rsidR="5EA3C8B9">
              <w:rPr>
                <w:rStyle w:val="Hyperlink"/>
              </w:rPr>
              <w:t>38</w:t>
            </w:r>
            <w:r>
              <w:fldChar w:fldCharType="end"/>
            </w:r>
          </w:hyperlink>
        </w:p>
        <w:p w:rsidR="6F0D77B6" w:rsidP="6F0D77B6" w:rsidRDefault="6F0D77B6" w14:paraId="609533C7" w14:textId="015D8D20">
          <w:pPr>
            <w:pStyle w:val="TOC3"/>
            <w:tabs>
              <w:tab w:val="right" w:leader="dot" w:pos="9015"/>
            </w:tabs>
            <w:rPr>
              <w:rStyle w:val="Hyperlink"/>
            </w:rPr>
          </w:pPr>
          <w:hyperlink w:anchor="_Toc2036273263">
            <w:r w:rsidRPr="5EA3C8B9" w:rsidR="5EA3C8B9">
              <w:rPr>
                <w:rStyle w:val="Hyperlink"/>
              </w:rPr>
              <w:t>Quiz Table</w:t>
            </w:r>
            <w:r>
              <w:tab/>
            </w:r>
            <w:r>
              <w:fldChar w:fldCharType="begin"/>
            </w:r>
            <w:r>
              <w:instrText xml:space="preserve">PAGEREF _Toc2036273263 \h</w:instrText>
            </w:r>
            <w:r>
              <w:fldChar w:fldCharType="separate"/>
            </w:r>
            <w:r w:rsidRPr="5EA3C8B9" w:rsidR="5EA3C8B9">
              <w:rPr>
                <w:rStyle w:val="Hyperlink"/>
              </w:rPr>
              <w:t>39</w:t>
            </w:r>
            <w:r>
              <w:fldChar w:fldCharType="end"/>
            </w:r>
          </w:hyperlink>
        </w:p>
        <w:p w:rsidR="6F0D77B6" w:rsidP="6F0D77B6" w:rsidRDefault="6F0D77B6" w14:paraId="4004ED0F" w14:textId="2EB71C67">
          <w:pPr>
            <w:pStyle w:val="TOC3"/>
            <w:tabs>
              <w:tab w:val="right" w:leader="dot" w:pos="9015"/>
            </w:tabs>
            <w:rPr>
              <w:rStyle w:val="Hyperlink"/>
            </w:rPr>
          </w:pPr>
          <w:hyperlink w:anchor="_Toc45609764">
            <w:r w:rsidRPr="5EA3C8B9" w:rsidR="5EA3C8B9">
              <w:rPr>
                <w:rStyle w:val="Hyperlink"/>
              </w:rPr>
              <w:t>Question Table</w:t>
            </w:r>
            <w:r>
              <w:tab/>
            </w:r>
            <w:r>
              <w:fldChar w:fldCharType="begin"/>
            </w:r>
            <w:r>
              <w:instrText xml:space="preserve">PAGEREF _Toc45609764 \h</w:instrText>
            </w:r>
            <w:r>
              <w:fldChar w:fldCharType="separate"/>
            </w:r>
            <w:r w:rsidRPr="5EA3C8B9" w:rsidR="5EA3C8B9">
              <w:rPr>
                <w:rStyle w:val="Hyperlink"/>
              </w:rPr>
              <w:t>40</w:t>
            </w:r>
            <w:r>
              <w:fldChar w:fldCharType="end"/>
            </w:r>
          </w:hyperlink>
        </w:p>
        <w:p w:rsidR="6F0D77B6" w:rsidP="6F0D77B6" w:rsidRDefault="6F0D77B6" w14:paraId="3DDC487E" w14:textId="1488D534">
          <w:pPr>
            <w:pStyle w:val="TOC3"/>
            <w:tabs>
              <w:tab w:val="right" w:leader="dot" w:pos="9015"/>
            </w:tabs>
            <w:rPr>
              <w:rStyle w:val="Hyperlink"/>
            </w:rPr>
          </w:pPr>
          <w:hyperlink w:anchor="_Toc1511635453">
            <w:r w:rsidRPr="5EA3C8B9" w:rsidR="5EA3C8B9">
              <w:rPr>
                <w:rStyle w:val="Hyperlink"/>
              </w:rPr>
              <w:t>Answer Table:</w:t>
            </w:r>
            <w:r>
              <w:tab/>
            </w:r>
            <w:r>
              <w:fldChar w:fldCharType="begin"/>
            </w:r>
            <w:r>
              <w:instrText xml:space="preserve">PAGEREF _Toc1511635453 \h</w:instrText>
            </w:r>
            <w:r>
              <w:fldChar w:fldCharType="separate"/>
            </w:r>
            <w:r w:rsidRPr="5EA3C8B9" w:rsidR="5EA3C8B9">
              <w:rPr>
                <w:rStyle w:val="Hyperlink"/>
              </w:rPr>
              <w:t>41</w:t>
            </w:r>
            <w:r>
              <w:fldChar w:fldCharType="end"/>
            </w:r>
          </w:hyperlink>
        </w:p>
        <w:p w:rsidR="6F0D77B6" w:rsidP="6F0D77B6" w:rsidRDefault="6F0D77B6" w14:paraId="271624D3" w14:textId="36D14D6D">
          <w:pPr>
            <w:pStyle w:val="TOC3"/>
            <w:tabs>
              <w:tab w:val="right" w:leader="dot" w:pos="9015"/>
            </w:tabs>
            <w:rPr>
              <w:rStyle w:val="Hyperlink"/>
            </w:rPr>
          </w:pPr>
          <w:hyperlink w:anchor="_Toc754536965">
            <w:r w:rsidRPr="5EA3C8B9" w:rsidR="5EA3C8B9">
              <w:rPr>
                <w:rStyle w:val="Hyperlink"/>
              </w:rPr>
              <w:t>Assignment Table</w:t>
            </w:r>
            <w:r>
              <w:tab/>
            </w:r>
            <w:r>
              <w:fldChar w:fldCharType="begin"/>
            </w:r>
            <w:r>
              <w:instrText xml:space="preserve">PAGEREF _Toc754536965 \h</w:instrText>
            </w:r>
            <w:r>
              <w:fldChar w:fldCharType="separate"/>
            </w:r>
            <w:r w:rsidRPr="5EA3C8B9" w:rsidR="5EA3C8B9">
              <w:rPr>
                <w:rStyle w:val="Hyperlink"/>
              </w:rPr>
              <w:t>42</w:t>
            </w:r>
            <w:r>
              <w:fldChar w:fldCharType="end"/>
            </w:r>
          </w:hyperlink>
        </w:p>
        <w:p w:rsidR="6F0D77B6" w:rsidP="6F0D77B6" w:rsidRDefault="6F0D77B6" w14:paraId="77A40FF0" w14:textId="0DF30548">
          <w:pPr>
            <w:pStyle w:val="TOC3"/>
            <w:tabs>
              <w:tab w:val="right" w:leader="dot" w:pos="9015"/>
            </w:tabs>
            <w:rPr>
              <w:rStyle w:val="Hyperlink"/>
            </w:rPr>
          </w:pPr>
          <w:hyperlink w:anchor="_Toc1784420914">
            <w:r w:rsidRPr="5EA3C8B9" w:rsidR="5EA3C8B9">
              <w:rPr>
                <w:rStyle w:val="Hyperlink"/>
              </w:rPr>
              <w:t>Results Table</w:t>
            </w:r>
            <w:r>
              <w:tab/>
            </w:r>
            <w:r>
              <w:fldChar w:fldCharType="begin"/>
            </w:r>
            <w:r>
              <w:instrText xml:space="preserve">PAGEREF _Toc1784420914 \h</w:instrText>
            </w:r>
            <w:r>
              <w:fldChar w:fldCharType="separate"/>
            </w:r>
            <w:r w:rsidRPr="5EA3C8B9" w:rsidR="5EA3C8B9">
              <w:rPr>
                <w:rStyle w:val="Hyperlink"/>
              </w:rPr>
              <w:t>43</w:t>
            </w:r>
            <w:r>
              <w:fldChar w:fldCharType="end"/>
            </w:r>
          </w:hyperlink>
        </w:p>
        <w:p w:rsidR="5DE7E101" w:rsidP="5DE7E101" w:rsidRDefault="5DE7E101" w14:paraId="36F4764A" w14:textId="49A6FEF2">
          <w:pPr>
            <w:pStyle w:val="TOC3"/>
            <w:tabs>
              <w:tab w:val="right" w:leader="dot" w:pos="9015"/>
            </w:tabs>
            <w:rPr>
              <w:rStyle w:val="Hyperlink"/>
            </w:rPr>
          </w:pPr>
          <w:hyperlink w:anchor="_Toc524411984">
            <w:r w:rsidRPr="5EA3C8B9" w:rsidR="5EA3C8B9">
              <w:rPr>
                <w:rStyle w:val="Hyperlink"/>
              </w:rPr>
              <w:t>Leaderboard table</w:t>
            </w:r>
            <w:r>
              <w:tab/>
            </w:r>
            <w:r>
              <w:fldChar w:fldCharType="begin"/>
            </w:r>
            <w:r>
              <w:instrText xml:space="preserve">PAGEREF _Toc524411984 \h</w:instrText>
            </w:r>
            <w:r>
              <w:fldChar w:fldCharType="separate"/>
            </w:r>
            <w:r w:rsidRPr="5EA3C8B9" w:rsidR="5EA3C8B9">
              <w:rPr>
                <w:rStyle w:val="Hyperlink"/>
              </w:rPr>
              <w:t>44</w:t>
            </w:r>
            <w:r>
              <w:fldChar w:fldCharType="end"/>
            </w:r>
          </w:hyperlink>
        </w:p>
        <w:p w:rsidR="5DE7E101" w:rsidP="5DE7E101" w:rsidRDefault="5DE7E101" w14:paraId="3FDFF9AB" w14:textId="1CC8D22C">
          <w:pPr>
            <w:pStyle w:val="TOC3"/>
            <w:tabs>
              <w:tab w:val="right" w:leader="dot" w:pos="9015"/>
            </w:tabs>
            <w:rPr>
              <w:rStyle w:val="Hyperlink"/>
            </w:rPr>
          </w:pPr>
          <w:hyperlink w:anchor="_Toc430837430">
            <w:r w:rsidRPr="5EA3C8B9" w:rsidR="5EA3C8B9">
              <w:rPr>
                <w:rStyle w:val="Hyperlink"/>
              </w:rPr>
              <w:t>ERD Diagram</w:t>
            </w:r>
            <w:r>
              <w:tab/>
            </w:r>
            <w:r>
              <w:fldChar w:fldCharType="begin"/>
            </w:r>
            <w:r>
              <w:instrText xml:space="preserve">PAGEREF _Toc430837430 \h</w:instrText>
            </w:r>
            <w:r>
              <w:fldChar w:fldCharType="separate"/>
            </w:r>
            <w:r w:rsidRPr="5EA3C8B9" w:rsidR="5EA3C8B9">
              <w:rPr>
                <w:rStyle w:val="Hyperlink"/>
              </w:rPr>
              <w:t>44</w:t>
            </w:r>
            <w:r>
              <w:fldChar w:fldCharType="end"/>
            </w:r>
          </w:hyperlink>
        </w:p>
        <w:p w:rsidR="5DE7E101" w:rsidP="333F6537" w:rsidRDefault="5DE7E101" w14:paraId="0440F8E0" w14:textId="4CAAFB01">
          <w:pPr>
            <w:pStyle w:val="TOC3"/>
            <w:tabs>
              <w:tab w:val="right" w:leader="dot" w:pos="9015"/>
            </w:tabs>
            <w:rPr>
              <w:rStyle w:val="Hyperlink"/>
            </w:rPr>
          </w:pPr>
          <w:hyperlink w:anchor="_Toc1422083483">
            <w:r w:rsidRPr="5EA3C8B9" w:rsidR="5EA3C8B9">
              <w:rPr>
                <w:rStyle w:val="Hyperlink"/>
              </w:rPr>
              <w:t>Connection to program</w:t>
            </w:r>
            <w:r>
              <w:tab/>
            </w:r>
            <w:r>
              <w:fldChar w:fldCharType="begin"/>
            </w:r>
            <w:r>
              <w:instrText xml:space="preserve">PAGEREF _Toc1422083483 \h</w:instrText>
            </w:r>
            <w:r>
              <w:fldChar w:fldCharType="separate"/>
            </w:r>
            <w:r w:rsidRPr="5EA3C8B9" w:rsidR="5EA3C8B9">
              <w:rPr>
                <w:rStyle w:val="Hyperlink"/>
              </w:rPr>
              <w:t>45</w:t>
            </w:r>
            <w:r>
              <w:fldChar w:fldCharType="end"/>
            </w:r>
          </w:hyperlink>
        </w:p>
        <w:p w:rsidR="5DE7E101" w:rsidP="5DE7E101" w:rsidRDefault="5DE7E101" w14:paraId="6DF633EC" w14:textId="7B07A518">
          <w:pPr>
            <w:pStyle w:val="TOC3"/>
            <w:tabs>
              <w:tab w:val="right" w:leader="dot" w:pos="9015"/>
            </w:tabs>
            <w:rPr>
              <w:rStyle w:val="Hyperlink"/>
            </w:rPr>
          </w:pPr>
          <w:hyperlink w:anchor="_Toc1676451680">
            <w:r w:rsidRPr="5EA3C8B9" w:rsidR="5EA3C8B9">
              <w:rPr>
                <w:rStyle w:val="Hyperlink"/>
              </w:rPr>
              <w:t>Database Validation</w:t>
            </w:r>
            <w:r>
              <w:tab/>
            </w:r>
            <w:r>
              <w:fldChar w:fldCharType="begin"/>
            </w:r>
            <w:r>
              <w:instrText xml:space="preserve">PAGEREF _Toc1676451680 \h</w:instrText>
            </w:r>
            <w:r>
              <w:fldChar w:fldCharType="separate"/>
            </w:r>
            <w:r w:rsidRPr="5EA3C8B9" w:rsidR="5EA3C8B9">
              <w:rPr>
                <w:rStyle w:val="Hyperlink"/>
              </w:rPr>
              <w:t>46</w:t>
            </w:r>
            <w:r>
              <w:fldChar w:fldCharType="end"/>
            </w:r>
          </w:hyperlink>
        </w:p>
        <w:p w:rsidR="5DE7E101" w:rsidP="333F6537" w:rsidRDefault="5DE7E101" w14:paraId="1A012F86" w14:textId="29676C60">
          <w:pPr>
            <w:pStyle w:val="TOC2"/>
            <w:tabs>
              <w:tab w:val="right" w:leader="dot" w:pos="9015"/>
            </w:tabs>
            <w:rPr>
              <w:rStyle w:val="Hyperlink"/>
            </w:rPr>
          </w:pPr>
          <w:hyperlink w:anchor="_Toc1519773738">
            <w:r w:rsidRPr="5EA3C8B9" w:rsidR="5EA3C8B9">
              <w:rPr>
                <w:rStyle w:val="Hyperlink"/>
              </w:rPr>
              <w:t>3.2 Login Module</w:t>
            </w:r>
            <w:r>
              <w:tab/>
            </w:r>
            <w:r>
              <w:fldChar w:fldCharType="begin"/>
            </w:r>
            <w:r>
              <w:instrText xml:space="preserve">PAGEREF _Toc1519773738 \h</w:instrText>
            </w:r>
            <w:r>
              <w:fldChar w:fldCharType="separate"/>
            </w:r>
            <w:r w:rsidRPr="5EA3C8B9" w:rsidR="5EA3C8B9">
              <w:rPr>
                <w:rStyle w:val="Hyperlink"/>
              </w:rPr>
              <w:t>47</w:t>
            </w:r>
            <w:r>
              <w:fldChar w:fldCharType="end"/>
            </w:r>
          </w:hyperlink>
        </w:p>
        <w:p w:rsidR="5DE7E101" w:rsidP="5DE7E101" w:rsidRDefault="5DE7E101" w14:paraId="2286D1E8" w14:textId="2B17CD22">
          <w:pPr>
            <w:pStyle w:val="TOC3"/>
            <w:tabs>
              <w:tab w:val="right" w:leader="dot" w:pos="9015"/>
            </w:tabs>
            <w:rPr>
              <w:rStyle w:val="Hyperlink"/>
            </w:rPr>
          </w:pPr>
          <w:hyperlink w:anchor="_Toc697701021">
            <w:r w:rsidRPr="5EA3C8B9" w:rsidR="5EA3C8B9">
              <w:rPr>
                <w:rStyle w:val="Hyperlink"/>
              </w:rPr>
              <w:t>Prototypes</w:t>
            </w:r>
            <w:r>
              <w:tab/>
            </w:r>
            <w:r>
              <w:fldChar w:fldCharType="begin"/>
            </w:r>
            <w:r>
              <w:instrText xml:space="preserve">PAGEREF _Toc697701021 \h</w:instrText>
            </w:r>
            <w:r>
              <w:fldChar w:fldCharType="separate"/>
            </w:r>
            <w:r w:rsidRPr="5EA3C8B9" w:rsidR="5EA3C8B9">
              <w:rPr>
                <w:rStyle w:val="Hyperlink"/>
              </w:rPr>
              <w:t>47</w:t>
            </w:r>
            <w:r>
              <w:fldChar w:fldCharType="end"/>
            </w:r>
          </w:hyperlink>
        </w:p>
        <w:p w:rsidR="5DE7E101" w:rsidP="5DE7E101" w:rsidRDefault="5DE7E101" w14:paraId="12C97C9C" w14:textId="53DDCC77">
          <w:pPr>
            <w:pStyle w:val="TOC3"/>
            <w:tabs>
              <w:tab w:val="right" w:leader="dot" w:pos="9015"/>
            </w:tabs>
            <w:rPr>
              <w:rStyle w:val="Hyperlink"/>
            </w:rPr>
          </w:pPr>
          <w:hyperlink w:anchor="_Toc471342025">
            <w:r w:rsidRPr="5EA3C8B9" w:rsidR="5EA3C8B9">
              <w:rPr>
                <w:rStyle w:val="Hyperlink"/>
              </w:rPr>
              <w:t>Backend code</w:t>
            </w:r>
            <w:r>
              <w:tab/>
            </w:r>
            <w:r>
              <w:fldChar w:fldCharType="begin"/>
            </w:r>
            <w:r>
              <w:instrText xml:space="preserve">PAGEREF _Toc471342025 \h</w:instrText>
            </w:r>
            <w:r>
              <w:fldChar w:fldCharType="separate"/>
            </w:r>
            <w:r w:rsidRPr="5EA3C8B9" w:rsidR="5EA3C8B9">
              <w:rPr>
                <w:rStyle w:val="Hyperlink"/>
              </w:rPr>
              <w:t>48</w:t>
            </w:r>
            <w:r>
              <w:fldChar w:fldCharType="end"/>
            </w:r>
          </w:hyperlink>
        </w:p>
        <w:p w:rsidR="5DE7E101" w:rsidP="333F6537" w:rsidRDefault="5DE7E101" w14:paraId="5361EA64" w14:textId="0B29DAD2">
          <w:pPr>
            <w:pStyle w:val="TOC3"/>
            <w:tabs>
              <w:tab w:val="right" w:leader="dot" w:pos="9015"/>
            </w:tabs>
            <w:rPr>
              <w:rStyle w:val="Hyperlink"/>
            </w:rPr>
          </w:pPr>
          <w:hyperlink w:anchor="_Toc1573838020">
            <w:r w:rsidRPr="5EA3C8B9" w:rsidR="5EA3C8B9">
              <w:rPr>
                <w:rStyle w:val="Hyperlink"/>
              </w:rPr>
              <w:t>Frontend code</w:t>
            </w:r>
            <w:r>
              <w:tab/>
            </w:r>
            <w:r>
              <w:fldChar w:fldCharType="begin"/>
            </w:r>
            <w:r>
              <w:instrText xml:space="preserve">PAGEREF _Toc1573838020 \h</w:instrText>
            </w:r>
            <w:r>
              <w:fldChar w:fldCharType="separate"/>
            </w:r>
            <w:r w:rsidRPr="5EA3C8B9" w:rsidR="5EA3C8B9">
              <w:rPr>
                <w:rStyle w:val="Hyperlink"/>
              </w:rPr>
              <w:t>49</w:t>
            </w:r>
            <w:r>
              <w:fldChar w:fldCharType="end"/>
            </w:r>
          </w:hyperlink>
        </w:p>
        <w:p w:rsidR="5DE7E101" w:rsidP="5DE7E101" w:rsidRDefault="5DE7E101" w14:paraId="5069D156" w14:textId="4383E821">
          <w:pPr>
            <w:pStyle w:val="TOC3"/>
            <w:tabs>
              <w:tab w:val="right" w:leader="dot" w:pos="9015"/>
            </w:tabs>
            <w:rPr>
              <w:rStyle w:val="Hyperlink"/>
            </w:rPr>
          </w:pPr>
          <w:hyperlink w:anchor="_Toc504640215">
            <w:r w:rsidRPr="5EA3C8B9" w:rsidR="5EA3C8B9">
              <w:rPr>
                <w:rStyle w:val="Hyperlink"/>
              </w:rPr>
              <w:t>Iterative Improvements</w:t>
            </w:r>
            <w:r>
              <w:tab/>
            </w:r>
            <w:r>
              <w:fldChar w:fldCharType="begin"/>
            </w:r>
            <w:r>
              <w:instrText xml:space="preserve">PAGEREF _Toc504640215 \h</w:instrText>
            </w:r>
            <w:r>
              <w:fldChar w:fldCharType="separate"/>
            </w:r>
            <w:r w:rsidRPr="5EA3C8B9" w:rsidR="5EA3C8B9">
              <w:rPr>
                <w:rStyle w:val="Hyperlink"/>
              </w:rPr>
              <w:t>51</w:t>
            </w:r>
            <w:r>
              <w:fldChar w:fldCharType="end"/>
            </w:r>
          </w:hyperlink>
        </w:p>
        <w:p w:rsidR="5DE7E101" w:rsidP="5DE7E101" w:rsidRDefault="5DE7E101" w14:paraId="346355D8" w14:textId="6F673BE2">
          <w:pPr>
            <w:pStyle w:val="TOC3"/>
            <w:tabs>
              <w:tab w:val="right" w:leader="dot" w:pos="9015"/>
            </w:tabs>
            <w:rPr>
              <w:rStyle w:val="Hyperlink"/>
            </w:rPr>
          </w:pPr>
          <w:hyperlink w:anchor="_Toc56053209">
            <w:r w:rsidRPr="5EA3C8B9" w:rsidR="5EA3C8B9">
              <w:rPr>
                <w:rStyle w:val="Hyperlink"/>
              </w:rPr>
              <w:t>Login Testing</w:t>
            </w:r>
            <w:r>
              <w:tab/>
            </w:r>
            <w:r>
              <w:fldChar w:fldCharType="begin"/>
            </w:r>
            <w:r>
              <w:instrText xml:space="preserve">PAGEREF _Toc56053209 \h</w:instrText>
            </w:r>
            <w:r>
              <w:fldChar w:fldCharType="separate"/>
            </w:r>
            <w:r w:rsidRPr="5EA3C8B9" w:rsidR="5EA3C8B9">
              <w:rPr>
                <w:rStyle w:val="Hyperlink"/>
              </w:rPr>
              <w:t>52</w:t>
            </w:r>
            <w:r>
              <w:fldChar w:fldCharType="end"/>
            </w:r>
          </w:hyperlink>
        </w:p>
        <w:p w:rsidR="5DE7E101" w:rsidP="5DE7E101" w:rsidRDefault="5DE7E101" w14:paraId="325E25E2" w14:textId="0494315D">
          <w:pPr>
            <w:pStyle w:val="TOC3"/>
            <w:tabs>
              <w:tab w:val="right" w:leader="dot" w:pos="9015"/>
            </w:tabs>
            <w:rPr>
              <w:rStyle w:val="Hyperlink"/>
            </w:rPr>
          </w:pPr>
          <w:hyperlink w:anchor="_Toc487858677">
            <w:r w:rsidRPr="5EA3C8B9" w:rsidR="5EA3C8B9">
              <w:rPr>
                <w:rStyle w:val="Hyperlink"/>
              </w:rPr>
              <w:t>Iterative Development</w:t>
            </w:r>
            <w:r>
              <w:tab/>
            </w:r>
            <w:r>
              <w:fldChar w:fldCharType="begin"/>
            </w:r>
            <w:r>
              <w:instrText xml:space="preserve">PAGEREF _Toc487858677 \h</w:instrText>
            </w:r>
            <w:r>
              <w:fldChar w:fldCharType="separate"/>
            </w:r>
            <w:r w:rsidRPr="5EA3C8B9" w:rsidR="5EA3C8B9">
              <w:rPr>
                <w:rStyle w:val="Hyperlink"/>
              </w:rPr>
              <w:t>54</w:t>
            </w:r>
            <w:r>
              <w:fldChar w:fldCharType="end"/>
            </w:r>
          </w:hyperlink>
        </w:p>
        <w:p w:rsidR="333F6537" w:rsidP="107A84E5" w:rsidRDefault="333F6537" w14:paraId="73F21A27" w14:textId="576D6E6F">
          <w:pPr>
            <w:pStyle w:val="TOC3"/>
            <w:tabs>
              <w:tab w:val="right" w:leader="dot" w:pos="9015"/>
            </w:tabs>
            <w:rPr>
              <w:rStyle w:val="Hyperlink"/>
            </w:rPr>
          </w:pPr>
          <w:hyperlink w:anchor="_Toc525352322">
            <w:r w:rsidRPr="5EA3C8B9" w:rsidR="5EA3C8B9">
              <w:rPr>
                <w:rStyle w:val="Hyperlink"/>
              </w:rPr>
              <w:t>Evidence of testing</w:t>
            </w:r>
            <w:r>
              <w:tab/>
            </w:r>
            <w:r>
              <w:fldChar w:fldCharType="begin"/>
            </w:r>
            <w:r>
              <w:instrText xml:space="preserve">PAGEREF _Toc525352322 \h</w:instrText>
            </w:r>
            <w:r>
              <w:fldChar w:fldCharType="separate"/>
            </w:r>
            <w:r w:rsidRPr="5EA3C8B9" w:rsidR="5EA3C8B9">
              <w:rPr>
                <w:rStyle w:val="Hyperlink"/>
              </w:rPr>
              <w:t>54</w:t>
            </w:r>
            <w:r>
              <w:fldChar w:fldCharType="end"/>
            </w:r>
          </w:hyperlink>
        </w:p>
        <w:p w:rsidR="333F6537" w:rsidP="107A84E5" w:rsidRDefault="333F6537" w14:paraId="21F67BAF" w14:textId="37C965C8">
          <w:pPr>
            <w:pStyle w:val="TOC2"/>
            <w:tabs>
              <w:tab w:val="right" w:leader="dot" w:pos="9015"/>
            </w:tabs>
            <w:rPr>
              <w:rStyle w:val="Hyperlink"/>
            </w:rPr>
          </w:pPr>
          <w:hyperlink w:anchor="_Toc833182418">
            <w:r w:rsidRPr="5EA3C8B9" w:rsidR="5EA3C8B9">
              <w:rPr>
                <w:rStyle w:val="Hyperlink"/>
              </w:rPr>
              <w:t>3.3 Registration Module</w:t>
            </w:r>
            <w:r>
              <w:tab/>
            </w:r>
            <w:r>
              <w:fldChar w:fldCharType="begin"/>
            </w:r>
            <w:r>
              <w:instrText xml:space="preserve">PAGEREF _Toc833182418 \h</w:instrText>
            </w:r>
            <w:r>
              <w:fldChar w:fldCharType="separate"/>
            </w:r>
            <w:r w:rsidRPr="5EA3C8B9" w:rsidR="5EA3C8B9">
              <w:rPr>
                <w:rStyle w:val="Hyperlink"/>
              </w:rPr>
              <w:t>56</w:t>
            </w:r>
            <w:r>
              <w:fldChar w:fldCharType="end"/>
            </w:r>
          </w:hyperlink>
        </w:p>
        <w:p w:rsidR="333F6537" w:rsidP="333F6537" w:rsidRDefault="333F6537" w14:paraId="4BAD80E3" w14:textId="2DD822D4">
          <w:pPr>
            <w:pStyle w:val="TOC3"/>
            <w:tabs>
              <w:tab w:val="right" w:leader="dot" w:pos="9015"/>
            </w:tabs>
            <w:rPr>
              <w:rStyle w:val="Hyperlink"/>
            </w:rPr>
          </w:pPr>
          <w:hyperlink w:anchor="_Toc1495907103">
            <w:r w:rsidRPr="5EA3C8B9" w:rsidR="5EA3C8B9">
              <w:rPr>
                <w:rStyle w:val="Hyperlink"/>
              </w:rPr>
              <w:t>Prototypes</w:t>
            </w:r>
            <w:r>
              <w:tab/>
            </w:r>
            <w:r>
              <w:fldChar w:fldCharType="begin"/>
            </w:r>
            <w:r>
              <w:instrText xml:space="preserve">PAGEREF _Toc1495907103 \h</w:instrText>
            </w:r>
            <w:r>
              <w:fldChar w:fldCharType="separate"/>
            </w:r>
            <w:r w:rsidRPr="5EA3C8B9" w:rsidR="5EA3C8B9">
              <w:rPr>
                <w:rStyle w:val="Hyperlink"/>
              </w:rPr>
              <w:t>56</w:t>
            </w:r>
            <w:r>
              <w:fldChar w:fldCharType="end"/>
            </w:r>
          </w:hyperlink>
        </w:p>
        <w:p w:rsidR="333F6537" w:rsidP="333F6537" w:rsidRDefault="333F6537" w14:paraId="0ADFA691" w14:textId="01626326">
          <w:pPr>
            <w:pStyle w:val="TOC3"/>
            <w:tabs>
              <w:tab w:val="right" w:leader="dot" w:pos="9015"/>
            </w:tabs>
            <w:rPr>
              <w:rStyle w:val="Hyperlink"/>
            </w:rPr>
          </w:pPr>
          <w:hyperlink w:anchor="_Toc1773078067">
            <w:r w:rsidRPr="5EA3C8B9" w:rsidR="5EA3C8B9">
              <w:rPr>
                <w:rStyle w:val="Hyperlink"/>
              </w:rPr>
              <w:t>Backend Code</w:t>
            </w:r>
            <w:r>
              <w:tab/>
            </w:r>
            <w:r>
              <w:fldChar w:fldCharType="begin"/>
            </w:r>
            <w:r>
              <w:instrText xml:space="preserve">PAGEREF _Toc1773078067 \h</w:instrText>
            </w:r>
            <w:r>
              <w:fldChar w:fldCharType="separate"/>
            </w:r>
            <w:r w:rsidRPr="5EA3C8B9" w:rsidR="5EA3C8B9">
              <w:rPr>
                <w:rStyle w:val="Hyperlink"/>
              </w:rPr>
              <w:t>57</w:t>
            </w:r>
            <w:r>
              <w:fldChar w:fldCharType="end"/>
            </w:r>
          </w:hyperlink>
        </w:p>
        <w:p w:rsidR="333F6537" w:rsidP="333F6537" w:rsidRDefault="333F6537" w14:paraId="3D8AD934" w14:textId="71669AA0">
          <w:pPr>
            <w:pStyle w:val="TOC3"/>
            <w:tabs>
              <w:tab w:val="right" w:leader="dot" w:pos="9015"/>
            </w:tabs>
            <w:rPr>
              <w:rStyle w:val="Hyperlink"/>
            </w:rPr>
          </w:pPr>
          <w:hyperlink w:anchor="_Toc1037858864">
            <w:r w:rsidRPr="5EA3C8B9" w:rsidR="5EA3C8B9">
              <w:rPr>
                <w:rStyle w:val="Hyperlink"/>
              </w:rPr>
              <w:t>Frontend Code</w:t>
            </w:r>
            <w:r>
              <w:tab/>
            </w:r>
            <w:r>
              <w:fldChar w:fldCharType="begin"/>
            </w:r>
            <w:r>
              <w:instrText xml:space="preserve">PAGEREF _Toc1037858864 \h</w:instrText>
            </w:r>
            <w:r>
              <w:fldChar w:fldCharType="separate"/>
            </w:r>
            <w:r w:rsidRPr="5EA3C8B9" w:rsidR="5EA3C8B9">
              <w:rPr>
                <w:rStyle w:val="Hyperlink"/>
              </w:rPr>
              <w:t>58</w:t>
            </w:r>
            <w:r>
              <w:fldChar w:fldCharType="end"/>
            </w:r>
          </w:hyperlink>
        </w:p>
        <w:p w:rsidR="333F6537" w:rsidP="333F6537" w:rsidRDefault="333F6537" w14:paraId="21ADFB25" w14:textId="042CD694">
          <w:pPr>
            <w:pStyle w:val="TOC3"/>
            <w:tabs>
              <w:tab w:val="right" w:leader="dot" w:pos="9015"/>
            </w:tabs>
            <w:rPr>
              <w:rStyle w:val="Hyperlink"/>
            </w:rPr>
          </w:pPr>
          <w:hyperlink w:anchor="_Toc1529922433">
            <w:r w:rsidRPr="5EA3C8B9" w:rsidR="5EA3C8B9">
              <w:rPr>
                <w:rStyle w:val="Hyperlink"/>
              </w:rPr>
              <w:t>Test Tables</w:t>
            </w:r>
            <w:r>
              <w:tab/>
            </w:r>
            <w:r>
              <w:fldChar w:fldCharType="begin"/>
            </w:r>
            <w:r>
              <w:instrText xml:space="preserve">PAGEREF _Toc1529922433 \h</w:instrText>
            </w:r>
            <w:r>
              <w:fldChar w:fldCharType="separate"/>
            </w:r>
            <w:r w:rsidRPr="5EA3C8B9" w:rsidR="5EA3C8B9">
              <w:rPr>
                <w:rStyle w:val="Hyperlink"/>
              </w:rPr>
              <w:t>59</w:t>
            </w:r>
            <w:r>
              <w:fldChar w:fldCharType="end"/>
            </w:r>
          </w:hyperlink>
        </w:p>
        <w:p w:rsidR="333F6537" w:rsidP="107A84E5" w:rsidRDefault="333F6537" w14:paraId="513B1961" w14:textId="473280F5">
          <w:pPr>
            <w:pStyle w:val="TOC3"/>
            <w:tabs>
              <w:tab w:val="right" w:leader="dot" w:pos="9015"/>
            </w:tabs>
            <w:rPr>
              <w:rStyle w:val="Hyperlink"/>
            </w:rPr>
          </w:pPr>
          <w:hyperlink w:anchor="_Toc597550531">
            <w:r w:rsidRPr="5EA3C8B9" w:rsidR="5EA3C8B9">
              <w:rPr>
                <w:rStyle w:val="Hyperlink"/>
              </w:rPr>
              <w:t>Iterative Development</w:t>
            </w:r>
            <w:r>
              <w:tab/>
            </w:r>
            <w:r>
              <w:fldChar w:fldCharType="begin"/>
            </w:r>
            <w:r>
              <w:instrText xml:space="preserve">PAGEREF _Toc597550531 \h</w:instrText>
            </w:r>
            <w:r>
              <w:fldChar w:fldCharType="separate"/>
            </w:r>
            <w:r w:rsidRPr="5EA3C8B9" w:rsidR="5EA3C8B9">
              <w:rPr>
                <w:rStyle w:val="Hyperlink"/>
              </w:rPr>
              <w:t>60</w:t>
            </w:r>
            <w:r>
              <w:fldChar w:fldCharType="end"/>
            </w:r>
          </w:hyperlink>
        </w:p>
        <w:p w:rsidR="333F6537" w:rsidP="107A84E5" w:rsidRDefault="333F6537" w14:paraId="21E885D5" w14:textId="36CA50AB">
          <w:pPr>
            <w:pStyle w:val="TOC3"/>
            <w:tabs>
              <w:tab w:val="right" w:leader="dot" w:pos="9015"/>
            </w:tabs>
            <w:rPr>
              <w:rStyle w:val="Hyperlink"/>
            </w:rPr>
          </w:pPr>
          <w:hyperlink w:anchor="_Toc711817893">
            <w:r w:rsidRPr="5EA3C8B9" w:rsidR="5EA3C8B9">
              <w:rPr>
                <w:rStyle w:val="Hyperlink"/>
              </w:rPr>
              <w:t>Evidence of testing</w:t>
            </w:r>
            <w:r>
              <w:tab/>
            </w:r>
            <w:r>
              <w:fldChar w:fldCharType="begin"/>
            </w:r>
            <w:r>
              <w:instrText xml:space="preserve">PAGEREF _Toc711817893 \h</w:instrText>
            </w:r>
            <w:r>
              <w:fldChar w:fldCharType="separate"/>
            </w:r>
            <w:r w:rsidRPr="5EA3C8B9" w:rsidR="5EA3C8B9">
              <w:rPr>
                <w:rStyle w:val="Hyperlink"/>
              </w:rPr>
              <w:t>62</w:t>
            </w:r>
            <w:r>
              <w:fldChar w:fldCharType="end"/>
            </w:r>
          </w:hyperlink>
        </w:p>
        <w:p w:rsidR="333F6537" w:rsidP="107A84E5" w:rsidRDefault="333F6537" w14:paraId="4511E001" w14:textId="167E2DD0">
          <w:pPr>
            <w:pStyle w:val="TOC2"/>
            <w:tabs>
              <w:tab w:val="right" w:leader="dot" w:pos="9015"/>
            </w:tabs>
            <w:rPr>
              <w:rStyle w:val="Hyperlink"/>
            </w:rPr>
          </w:pPr>
          <w:hyperlink w:anchor="_Toc1319391005">
            <w:r w:rsidRPr="5EA3C8B9" w:rsidR="5EA3C8B9">
              <w:rPr>
                <w:rStyle w:val="Hyperlink"/>
              </w:rPr>
              <w:t>3.3 App module</w:t>
            </w:r>
            <w:r>
              <w:tab/>
            </w:r>
            <w:r>
              <w:fldChar w:fldCharType="begin"/>
            </w:r>
            <w:r>
              <w:instrText xml:space="preserve">PAGEREF _Toc1319391005 \h</w:instrText>
            </w:r>
            <w:r>
              <w:fldChar w:fldCharType="separate"/>
            </w:r>
            <w:r w:rsidRPr="5EA3C8B9" w:rsidR="5EA3C8B9">
              <w:rPr>
                <w:rStyle w:val="Hyperlink"/>
              </w:rPr>
              <w:t>63</w:t>
            </w:r>
            <w:r>
              <w:fldChar w:fldCharType="end"/>
            </w:r>
          </w:hyperlink>
        </w:p>
        <w:p w:rsidR="333F6537" w:rsidP="333F6537" w:rsidRDefault="333F6537" w14:paraId="764366A3" w14:textId="0478902F">
          <w:pPr>
            <w:pStyle w:val="TOC3"/>
            <w:tabs>
              <w:tab w:val="right" w:leader="dot" w:pos="9015"/>
            </w:tabs>
            <w:rPr>
              <w:rStyle w:val="Hyperlink"/>
            </w:rPr>
          </w:pPr>
          <w:hyperlink w:anchor="_Toc1113935269">
            <w:r w:rsidRPr="5EA3C8B9" w:rsidR="5EA3C8B9">
              <w:rPr>
                <w:rStyle w:val="Hyperlink"/>
              </w:rPr>
              <w:t>Prototypes</w:t>
            </w:r>
            <w:r>
              <w:tab/>
            </w:r>
            <w:r>
              <w:fldChar w:fldCharType="begin"/>
            </w:r>
            <w:r>
              <w:instrText xml:space="preserve">PAGEREF _Toc1113935269 \h</w:instrText>
            </w:r>
            <w:r>
              <w:fldChar w:fldCharType="separate"/>
            </w:r>
            <w:r w:rsidRPr="5EA3C8B9" w:rsidR="5EA3C8B9">
              <w:rPr>
                <w:rStyle w:val="Hyperlink"/>
              </w:rPr>
              <w:t>63</w:t>
            </w:r>
            <w:r>
              <w:fldChar w:fldCharType="end"/>
            </w:r>
          </w:hyperlink>
        </w:p>
        <w:p w:rsidR="333F6537" w:rsidP="333F6537" w:rsidRDefault="333F6537" w14:paraId="523FBD11" w14:textId="6BA8BB08">
          <w:pPr>
            <w:pStyle w:val="TOC3"/>
            <w:tabs>
              <w:tab w:val="right" w:leader="dot" w:pos="9015"/>
            </w:tabs>
            <w:rPr>
              <w:rStyle w:val="Hyperlink"/>
            </w:rPr>
          </w:pPr>
          <w:hyperlink w:anchor="_Toc122041115">
            <w:r w:rsidRPr="5EA3C8B9" w:rsidR="5EA3C8B9">
              <w:rPr>
                <w:rStyle w:val="Hyperlink"/>
              </w:rPr>
              <w:t>Code</w:t>
            </w:r>
            <w:r>
              <w:tab/>
            </w:r>
            <w:r>
              <w:fldChar w:fldCharType="begin"/>
            </w:r>
            <w:r>
              <w:instrText xml:space="preserve">PAGEREF _Toc122041115 \h</w:instrText>
            </w:r>
            <w:r>
              <w:fldChar w:fldCharType="separate"/>
            </w:r>
            <w:r w:rsidRPr="5EA3C8B9" w:rsidR="5EA3C8B9">
              <w:rPr>
                <w:rStyle w:val="Hyperlink"/>
              </w:rPr>
              <w:t>64</w:t>
            </w:r>
            <w:r>
              <w:fldChar w:fldCharType="end"/>
            </w:r>
          </w:hyperlink>
        </w:p>
        <w:p w:rsidR="333F6537" w:rsidP="107A84E5" w:rsidRDefault="333F6537" w14:paraId="3F8FF210" w14:textId="5C873494">
          <w:pPr>
            <w:pStyle w:val="TOC3"/>
            <w:tabs>
              <w:tab w:val="right" w:leader="dot" w:pos="9015"/>
            </w:tabs>
            <w:rPr>
              <w:rStyle w:val="Hyperlink"/>
            </w:rPr>
          </w:pPr>
          <w:hyperlink w:anchor="_Toc1191326608">
            <w:r w:rsidRPr="5EA3C8B9" w:rsidR="5EA3C8B9">
              <w:rPr>
                <w:rStyle w:val="Hyperlink"/>
              </w:rPr>
              <w:t>Testing</w:t>
            </w:r>
            <w:r>
              <w:tab/>
            </w:r>
            <w:r>
              <w:fldChar w:fldCharType="begin"/>
            </w:r>
            <w:r>
              <w:instrText xml:space="preserve">PAGEREF _Toc1191326608 \h</w:instrText>
            </w:r>
            <w:r>
              <w:fldChar w:fldCharType="separate"/>
            </w:r>
            <w:r w:rsidRPr="5EA3C8B9" w:rsidR="5EA3C8B9">
              <w:rPr>
                <w:rStyle w:val="Hyperlink"/>
              </w:rPr>
              <w:t>67</w:t>
            </w:r>
            <w:r>
              <w:fldChar w:fldCharType="end"/>
            </w:r>
          </w:hyperlink>
        </w:p>
        <w:p w:rsidR="333F6537" w:rsidP="107A84E5" w:rsidRDefault="333F6537" w14:paraId="3635A4B1" w14:textId="2B97761E">
          <w:pPr>
            <w:pStyle w:val="TOC2"/>
            <w:tabs>
              <w:tab w:val="right" w:leader="dot" w:pos="9015"/>
            </w:tabs>
            <w:rPr>
              <w:rStyle w:val="Hyperlink"/>
            </w:rPr>
          </w:pPr>
          <w:hyperlink w:anchor="_Toc1632122438">
            <w:r w:rsidRPr="5EA3C8B9" w:rsidR="5EA3C8B9">
              <w:rPr>
                <w:rStyle w:val="Hyperlink"/>
              </w:rPr>
              <w:t>3.4 Start Page Module</w:t>
            </w:r>
            <w:r>
              <w:tab/>
            </w:r>
            <w:r>
              <w:fldChar w:fldCharType="begin"/>
            </w:r>
            <w:r>
              <w:instrText xml:space="preserve">PAGEREF _Toc1632122438 \h</w:instrText>
            </w:r>
            <w:r>
              <w:fldChar w:fldCharType="separate"/>
            </w:r>
            <w:r w:rsidRPr="5EA3C8B9" w:rsidR="5EA3C8B9">
              <w:rPr>
                <w:rStyle w:val="Hyperlink"/>
              </w:rPr>
              <w:t>67</w:t>
            </w:r>
            <w:r>
              <w:fldChar w:fldCharType="end"/>
            </w:r>
          </w:hyperlink>
        </w:p>
        <w:p w:rsidR="333F6537" w:rsidP="333F6537" w:rsidRDefault="333F6537" w14:paraId="07CF7FEE" w14:textId="179A55E4">
          <w:pPr>
            <w:pStyle w:val="TOC3"/>
            <w:tabs>
              <w:tab w:val="right" w:leader="dot" w:pos="9015"/>
            </w:tabs>
            <w:rPr>
              <w:rStyle w:val="Hyperlink"/>
            </w:rPr>
          </w:pPr>
          <w:hyperlink w:anchor="_Toc679918523">
            <w:r w:rsidRPr="5EA3C8B9" w:rsidR="5EA3C8B9">
              <w:rPr>
                <w:rStyle w:val="Hyperlink"/>
              </w:rPr>
              <w:t>Code</w:t>
            </w:r>
            <w:r>
              <w:tab/>
            </w:r>
            <w:r>
              <w:fldChar w:fldCharType="begin"/>
            </w:r>
            <w:r>
              <w:instrText xml:space="preserve">PAGEREF _Toc679918523 \h</w:instrText>
            </w:r>
            <w:r>
              <w:fldChar w:fldCharType="separate"/>
            </w:r>
            <w:r w:rsidRPr="5EA3C8B9" w:rsidR="5EA3C8B9">
              <w:rPr>
                <w:rStyle w:val="Hyperlink"/>
              </w:rPr>
              <w:t>67</w:t>
            </w:r>
            <w:r>
              <w:fldChar w:fldCharType="end"/>
            </w:r>
          </w:hyperlink>
        </w:p>
        <w:p w:rsidR="333F6537" w:rsidP="333F6537" w:rsidRDefault="333F6537" w14:paraId="63252A8E" w14:textId="456903A1">
          <w:pPr>
            <w:pStyle w:val="TOC3"/>
            <w:tabs>
              <w:tab w:val="right" w:leader="dot" w:pos="9015"/>
            </w:tabs>
            <w:rPr>
              <w:rStyle w:val="Hyperlink"/>
            </w:rPr>
          </w:pPr>
          <w:hyperlink w:anchor="_Toc857952860">
            <w:r w:rsidRPr="5EA3C8B9" w:rsidR="5EA3C8B9">
              <w:rPr>
                <w:rStyle w:val="Hyperlink"/>
              </w:rPr>
              <w:t>Iterative Improvements</w:t>
            </w:r>
            <w:r>
              <w:tab/>
            </w:r>
            <w:r>
              <w:fldChar w:fldCharType="begin"/>
            </w:r>
            <w:r>
              <w:instrText xml:space="preserve">PAGEREF _Toc857952860 \h</w:instrText>
            </w:r>
            <w:r>
              <w:fldChar w:fldCharType="separate"/>
            </w:r>
            <w:r w:rsidRPr="5EA3C8B9" w:rsidR="5EA3C8B9">
              <w:rPr>
                <w:rStyle w:val="Hyperlink"/>
              </w:rPr>
              <w:t>69</w:t>
            </w:r>
            <w:r>
              <w:fldChar w:fldCharType="end"/>
            </w:r>
          </w:hyperlink>
        </w:p>
        <w:p w:rsidR="333F6537" w:rsidP="107A84E5" w:rsidRDefault="333F6537" w14:paraId="20440734" w14:textId="11C01C79">
          <w:pPr>
            <w:pStyle w:val="TOC3"/>
            <w:tabs>
              <w:tab w:val="right" w:leader="dot" w:pos="9015"/>
            </w:tabs>
            <w:rPr>
              <w:rStyle w:val="Hyperlink"/>
            </w:rPr>
          </w:pPr>
          <w:hyperlink w:anchor="_Toc547918590">
            <w:r w:rsidRPr="5EA3C8B9" w:rsidR="5EA3C8B9">
              <w:rPr>
                <w:rStyle w:val="Hyperlink"/>
              </w:rPr>
              <w:t>Testing</w:t>
            </w:r>
            <w:r>
              <w:tab/>
            </w:r>
            <w:r>
              <w:fldChar w:fldCharType="begin"/>
            </w:r>
            <w:r>
              <w:instrText xml:space="preserve">PAGEREF _Toc547918590 \h</w:instrText>
            </w:r>
            <w:r>
              <w:fldChar w:fldCharType="separate"/>
            </w:r>
            <w:r w:rsidRPr="5EA3C8B9" w:rsidR="5EA3C8B9">
              <w:rPr>
                <w:rStyle w:val="Hyperlink"/>
              </w:rPr>
              <w:t>69</w:t>
            </w:r>
            <w:r>
              <w:fldChar w:fldCharType="end"/>
            </w:r>
          </w:hyperlink>
        </w:p>
        <w:p w:rsidR="333F6537" w:rsidP="107A84E5" w:rsidRDefault="333F6537" w14:paraId="48C983E4" w14:textId="7FB71BBB">
          <w:pPr>
            <w:pStyle w:val="TOC2"/>
            <w:tabs>
              <w:tab w:val="right" w:leader="dot" w:pos="9015"/>
            </w:tabs>
            <w:rPr>
              <w:rStyle w:val="Hyperlink"/>
            </w:rPr>
          </w:pPr>
          <w:hyperlink w:anchor="_Toc1398829064">
            <w:r w:rsidRPr="5EA3C8B9" w:rsidR="5EA3C8B9">
              <w:rPr>
                <w:rStyle w:val="Hyperlink"/>
              </w:rPr>
              <w:t>3.5 Teacher Homepage Module</w:t>
            </w:r>
            <w:r>
              <w:tab/>
            </w:r>
            <w:r>
              <w:fldChar w:fldCharType="begin"/>
            </w:r>
            <w:r>
              <w:instrText xml:space="preserve">PAGEREF _Toc1398829064 \h</w:instrText>
            </w:r>
            <w:r>
              <w:fldChar w:fldCharType="separate"/>
            </w:r>
            <w:r w:rsidRPr="5EA3C8B9" w:rsidR="5EA3C8B9">
              <w:rPr>
                <w:rStyle w:val="Hyperlink"/>
              </w:rPr>
              <w:t>70</w:t>
            </w:r>
            <w:r>
              <w:fldChar w:fldCharType="end"/>
            </w:r>
          </w:hyperlink>
        </w:p>
        <w:p w:rsidR="333F6537" w:rsidP="333F6537" w:rsidRDefault="333F6537" w14:paraId="0847D36E" w14:textId="1FAD015F">
          <w:pPr>
            <w:pStyle w:val="TOC3"/>
            <w:tabs>
              <w:tab w:val="right" w:leader="dot" w:pos="9015"/>
            </w:tabs>
            <w:rPr>
              <w:rStyle w:val="Hyperlink"/>
            </w:rPr>
          </w:pPr>
          <w:hyperlink w:anchor="_Toc513614271">
            <w:r w:rsidRPr="5EA3C8B9" w:rsidR="5EA3C8B9">
              <w:rPr>
                <w:rStyle w:val="Hyperlink"/>
              </w:rPr>
              <w:t>Code</w:t>
            </w:r>
            <w:r>
              <w:tab/>
            </w:r>
            <w:r>
              <w:fldChar w:fldCharType="begin"/>
            </w:r>
            <w:r>
              <w:instrText xml:space="preserve">PAGEREF _Toc513614271 \h</w:instrText>
            </w:r>
            <w:r>
              <w:fldChar w:fldCharType="separate"/>
            </w:r>
            <w:r w:rsidRPr="5EA3C8B9" w:rsidR="5EA3C8B9">
              <w:rPr>
                <w:rStyle w:val="Hyperlink"/>
              </w:rPr>
              <w:t>70</w:t>
            </w:r>
            <w:r>
              <w:fldChar w:fldCharType="end"/>
            </w:r>
          </w:hyperlink>
        </w:p>
        <w:p w:rsidR="333F6537" w:rsidP="333F6537" w:rsidRDefault="333F6537" w14:paraId="4A16A772" w14:textId="3D204108">
          <w:pPr>
            <w:pStyle w:val="TOC3"/>
            <w:tabs>
              <w:tab w:val="right" w:leader="dot" w:pos="9015"/>
            </w:tabs>
            <w:rPr>
              <w:rStyle w:val="Hyperlink"/>
            </w:rPr>
          </w:pPr>
          <w:hyperlink w:anchor="_Toc2034012658">
            <w:r w:rsidRPr="5EA3C8B9" w:rsidR="5EA3C8B9">
              <w:rPr>
                <w:rStyle w:val="Hyperlink"/>
              </w:rPr>
              <w:t>Iterative Development</w:t>
            </w:r>
            <w:r>
              <w:tab/>
            </w:r>
            <w:r>
              <w:fldChar w:fldCharType="begin"/>
            </w:r>
            <w:r>
              <w:instrText xml:space="preserve">PAGEREF _Toc2034012658 \h</w:instrText>
            </w:r>
            <w:r>
              <w:fldChar w:fldCharType="separate"/>
            </w:r>
            <w:r w:rsidRPr="5EA3C8B9" w:rsidR="5EA3C8B9">
              <w:rPr>
                <w:rStyle w:val="Hyperlink"/>
              </w:rPr>
              <w:t>71</w:t>
            </w:r>
            <w:r>
              <w:fldChar w:fldCharType="end"/>
            </w:r>
          </w:hyperlink>
        </w:p>
        <w:p w:rsidR="333F6537" w:rsidP="107A84E5" w:rsidRDefault="333F6537" w14:paraId="38A9D6AD" w14:textId="5078696E">
          <w:pPr>
            <w:pStyle w:val="TOC3"/>
            <w:tabs>
              <w:tab w:val="right" w:leader="dot" w:pos="9015"/>
            </w:tabs>
            <w:rPr>
              <w:rStyle w:val="Hyperlink"/>
            </w:rPr>
          </w:pPr>
          <w:hyperlink w:anchor="_Toc1114047386">
            <w:r w:rsidRPr="5EA3C8B9" w:rsidR="5EA3C8B9">
              <w:rPr>
                <w:rStyle w:val="Hyperlink"/>
              </w:rPr>
              <w:t>Test Table</w:t>
            </w:r>
            <w:r>
              <w:tab/>
            </w:r>
            <w:r>
              <w:fldChar w:fldCharType="begin"/>
            </w:r>
            <w:r>
              <w:instrText xml:space="preserve">PAGEREF _Toc1114047386 \h</w:instrText>
            </w:r>
            <w:r>
              <w:fldChar w:fldCharType="separate"/>
            </w:r>
            <w:r w:rsidRPr="5EA3C8B9" w:rsidR="5EA3C8B9">
              <w:rPr>
                <w:rStyle w:val="Hyperlink"/>
              </w:rPr>
              <w:t>72</w:t>
            </w:r>
            <w:r>
              <w:fldChar w:fldCharType="end"/>
            </w:r>
          </w:hyperlink>
        </w:p>
        <w:p w:rsidR="333F6537" w:rsidP="333F6537" w:rsidRDefault="333F6537" w14:paraId="4D85D26A" w14:textId="3B90FB11">
          <w:pPr>
            <w:pStyle w:val="TOC3"/>
            <w:tabs>
              <w:tab w:val="right" w:leader="dot" w:pos="9015"/>
            </w:tabs>
            <w:rPr>
              <w:rStyle w:val="Hyperlink"/>
            </w:rPr>
          </w:pPr>
          <w:hyperlink w:anchor="_Toc1342910054">
            <w:r w:rsidRPr="5EA3C8B9" w:rsidR="5EA3C8B9">
              <w:rPr>
                <w:rStyle w:val="Hyperlink"/>
              </w:rPr>
              <w:t>Evidence of testing</w:t>
            </w:r>
            <w:r>
              <w:tab/>
            </w:r>
            <w:r>
              <w:fldChar w:fldCharType="begin"/>
            </w:r>
            <w:r>
              <w:instrText xml:space="preserve">PAGEREF _Toc1342910054 \h</w:instrText>
            </w:r>
            <w:r>
              <w:fldChar w:fldCharType="separate"/>
            </w:r>
            <w:r w:rsidRPr="5EA3C8B9" w:rsidR="5EA3C8B9">
              <w:rPr>
                <w:rStyle w:val="Hyperlink"/>
              </w:rPr>
              <w:t>73</w:t>
            </w:r>
            <w:r>
              <w:fldChar w:fldCharType="end"/>
            </w:r>
          </w:hyperlink>
        </w:p>
        <w:p w:rsidR="333F6537" w:rsidP="107A84E5" w:rsidRDefault="333F6537" w14:paraId="303C05A6" w14:textId="66564C78">
          <w:pPr>
            <w:pStyle w:val="TOC2"/>
            <w:tabs>
              <w:tab w:val="right" w:leader="dot" w:pos="9015"/>
            </w:tabs>
            <w:rPr>
              <w:rStyle w:val="Hyperlink"/>
            </w:rPr>
          </w:pPr>
          <w:hyperlink w:anchor="_Toc117207522">
            <w:r w:rsidRPr="5EA3C8B9" w:rsidR="5EA3C8B9">
              <w:rPr>
                <w:rStyle w:val="Hyperlink"/>
              </w:rPr>
              <w:t>3.5 Student Homepage Module</w:t>
            </w:r>
            <w:r>
              <w:tab/>
            </w:r>
            <w:r>
              <w:fldChar w:fldCharType="begin"/>
            </w:r>
            <w:r>
              <w:instrText xml:space="preserve">PAGEREF _Toc117207522 \h</w:instrText>
            </w:r>
            <w:r>
              <w:fldChar w:fldCharType="separate"/>
            </w:r>
            <w:r w:rsidRPr="5EA3C8B9" w:rsidR="5EA3C8B9">
              <w:rPr>
                <w:rStyle w:val="Hyperlink"/>
              </w:rPr>
              <w:t>73</w:t>
            </w:r>
            <w:r>
              <w:fldChar w:fldCharType="end"/>
            </w:r>
          </w:hyperlink>
        </w:p>
        <w:p w:rsidR="333F6537" w:rsidP="333F6537" w:rsidRDefault="333F6537" w14:paraId="21BF5939" w14:textId="559BD0AF">
          <w:pPr>
            <w:pStyle w:val="TOC3"/>
            <w:tabs>
              <w:tab w:val="right" w:leader="dot" w:pos="9015"/>
            </w:tabs>
            <w:rPr>
              <w:rStyle w:val="Hyperlink"/>
            </w:rPr>
          </w:pPr>
          <w:hyperlink w:anchor="_Toc1500148519">
            <w:r w:rsidRPr="5EA3C8B9" w:rsidR="5EA3C8B9">
              <w:rPr>
                <w:rStyle w:val="Hyperlink"/>
              </w:rPr>
              <w:t>Code</w:t>
            </w:r>
            <w:r>
              <w:tab/>
            </w:r>
            <w:r>
              <w:fldChar w:fldCharType="begin"/>
            </w:r>
            <w:r>
              <w:instrText xml:space="preserve">PAGEREF _Toc1500148519 \h</w:instrText>
            </w:r>
            <w:r>
              <w:fldChar w:fldCharType="separate"/>
            </w:r>
            <w:r w:rsidRPr="5EA3C8B9" w:rsidR="5EA3C8B9">
              <w:rPr>
                <w:rStyle w:val="Hyperlink"/>
              </w:rPr>
              <w:t>73</w:t>
            </w:r>
            <w:r>
              <w:fldChar w:fldCharType="end"/>
            </w:r>
          </w:hyperlink>
        </w:p>
        <w:p w:rsidR="333F6537" w:rsidP="333F6537" w:rsidRDefault="333F6537" w14:paraId="4A74D4FC" w14:textId="456AF3D0">
          <w:pPr>
            <w:pStyle w:val="TOC3"/>
            <w:tabs>
              <w:tab w:val="right" w:leader="dot" w:pos="9015"/>
            </w:tabs>
            <w:rPr>
              <w:rStyle w:val="Hyperlink"/>
            </w:rPr>
          </w:pPr>
          <w:hyperlink w:anchor="_Toc924459403">
            <w:r w:rsidRPr="5EA3C8B9" w:rsidR="5EA3C8B9">
              <w:rPr>
                <w:rStyle w:val="Hyperlink"/>
              </w:rPr>
              <w:t>Test Table</w:t>
            </w:r>
            <w:r>
              <w:tab/>
            </w:r>
            <w:r>
              <w:fldChar w:fldCharType="begin"/>
            </w:r>
            <w:r>
              <w:instrText xml:space="preserve">PAGEREF _Toc924459403 \h</w:instrText>
            </w:r>
            <w:r>
              <w:fldChar w:fldCharType="separate"/>
            </w:r>
            <w:r w:rsidRPr="5EA3C8B9" w:rsidR="5EA3C8B9">
              <w:rPr>
                <w:rStyle w:val="Hyperlink"/>
              </w:rPr>
              <w:t>74</w:t>
            </w:r>
            <w:r>
              <w:fldChar w:fldCharType="end"/>
            </w:r>
          </w:hyperlink>
        </w:p>
        <w:p w:rsidR="333F6537" w:rsidP="107A84E5" w:rsidRDefault="333F6537" w14:paraId="7EEBFA9E" w14:textId="6D1C1BC0">
          <w:pPr>
            <w:pStyle w:val="TOC3"/>
            <w:tabs>
              <w:tab w:val="right" w:leader="dot" w:pos="9015"/>
            </w:tabs>
            <w:rPr>
              <w:rStyle w:val="Hyperlink"/>
            </w:rPr>
          </w:pPr>
          <w:hyperlink w:anchor="_Toc927268270">
            <w:r w:rsidRPr="5EA3C8B9" w:rsidR="5EA3C8B9">
              <w:rPr>
                <w:rStyle w:val="Hyperlink"/>
              </w:rPr>
              <w:t>Iterative Development</w:t>
            </w:r>
            <w:r>
              <w:tab/>
            </w:r>
            <w:r>
              <w:fldChar w:fldCharType="begin"/>
            </w:r>
            <w:r>
              <w:instrText xml:space="preserve">PAGEREF _Toc927268270 \h</w:instrText>
            </w:r>
            <w:r>
              <w:fldChar w:fldCharType="separate"/>
            </w:r>
            <w:r w:rsidRPr="5EA3C8B9" w:rsidR="5EA3C8B9">
              <w:rPr>
                <w:rStyle w:val="Hyperlink"/>
              </w:rPr>
              <w:t>75</w:t>
            </w:r>
            <w:r>
              <w:fldChar w:fldCharType="end"/>
            </w:r>
          </w:hyperlink>
        </w:p>
        <w:p w:rsidR="333F6537" w:rsidP="333F6537" w:rsidRDefault="333F6537" w14:paraId="66BB17E9" w14:textId="26B80BD5">
          <w:pPr>
            <w:pStyle w:val="TOC3"/>
            <w:tabs>
              <w:tab w:val="right" w:leader="dot" w:pos="9015"/>
            </w:tabs>
            <w:rPr>
              <w:rStyle w:val="Hyperlink"/>
            </w:rPr>
          </w:pPr>
          <w:hyperlink w:anchor="_Toc1379046004">
            <w:r w:rsidRPr="5EA3C8B9" w:rsidR="5EA3C8B9">
              <w:rPr>
                <w:rStyle w:val="Hyperlink"/>
              </w:rPr>
              <w:t>Testing Evidence</w:t>
            </w:r>
            <w:r>
              <w:tab/>
            </w:r>
            <w:r>
              <w:fldChar w:fldCharType="begin"/>
            </w:r>
            <w:r>
              <w:instrText xml:space="preserve">PAGEREF _Toc1379046004 \h</w:instrText>
            </w:r>
            <w:r>
              <w:fldChar w:fldCharType="separate"/>
            </w:r>
            <w:r w:rsidRPr="5EA3C8B9" w:rsidR="5EA3C8B9">
              <w:rPr>
                <w:rStyle w:val="Hyperlink"/>
              </w:rPr>
              <w:t>77</w:t>
            </w:r>
            <w:r>
              <w:fldChar w:fldCharType="end"/>
            </w:r>
          </w:hyperlink>
        </w:p>
        <w:p w:rsidR="333F6537" w:rsidP="107A84E5" w:rsidRDefault="333F6537" w14:paraId="2EB59F6D" w14:textId="5486C0D6">
          <w:pPr>
            <w:pStyle w:val="TOC2"/>
            <w:tabs>
              <w:tab w:val="right" w:leader="dot" w:pos="9015"/>
            </w:tabs>
            <w:rPr>
              <w:rStyle w:val="Hyperlink"/>
            </w:rPr>
          </w:pPr>
          <w:hyperlink w:anchor="_Toc1392474028">
            <w:r w:rsidRPr="5EA3C8B9" w:rsidR="5EA3C8B9">
              <w:rPr>
                <w:rStyle w:val="Hyperlink"/>
              </w:rPr>
              <w:t>3.6 Quiz Creation Module</w:t>
            </w:r>
            <w:r>
              <w:tab/>
            </w:r>
            <w:r>
              <w:fldChar w:fldCharType="begin"/>
            </w:r>
            <w:r>
              <w:instrText xml:space="preserve">PAGEREF _Toc1392474028 \h</w:instrText>
            </w:r>
            <w:r>
              <w:fldChar w:fldCharType="separate"/>
            </w:r>
            <w:r w:rsidRPr="5EA3C8B9" w:rsidR="5EA3C8B9">
              <w:rPr>
                <w:rStyle w:val="Hyperlink"/>
              </w:rPr>
              <w:t>77</w:t>
            </w:r>
            <w:r>
              <w:fldChar w:fldCharType="end"/>
            </w:r>
          </w:hyperlink>
        </w:p>
        <w:p w:rsidR="333F6537" w:rsidP="333F6537" w:rsidRDefault="333F6537" w14:paraId="1E871AEA" w14:textId="4F869484">
          <w:pPr>
            <w:pStyle w:val="TOC3"/>
            <w:tabs>
              <w:tab w:val="right" w:leader="dot" w:pos="9015"/>
            </w:tabs>
            <w:rPr>
              <w:rStyle w:val="Hyperlink"/>
            </w:rPr>
          </w:pPr>
          <w:hyperlink w:anchor="_Toc195691645">
            <w:r w:rsidRPr="5EA3C8B9" w:rsidR="5EA3C8B9">
              <w:rPr>
                <w:rStyle w:val="Hyperlink"/>
              </w:rPr>
              <w:t>Backend code</w:t>
            </w:r>
            <w:r>
              <w:tab/>
            </w:r>
            <w:r>
              <w:fldChar w:fldCharType="begin"/>
            </w:r>
            <w:r>
              <w:instrText xml:space="preserve">PAGEREF _Toc195691645 \h</w:instrText>
            </w:r>
            <w:r>
              <w:fldChar w:fldCharType="separate"/>
            </w:r>
            <w:r w:rsidRPr="5EA3C8B9" w:rsidR="5EA3C8B9">
              <w:rPr>
                <w:rStyle w:val="Hyperlink"/>
              </w:rPr>
              <w:t>77</w:t>
            </w:r>
            <w:r>
              <w:fldChar w:fldCharType="end"/>
            </w:r>
          </w:hyperlink>
        </w:p>
        <w:p w:rsidR="333F6537" w:rsidP="333F6537" w:rsidRDefault="333F6537" w14:paraId="0B9AD860" w14:textId="04664AFE">
          <w:pPr>
            <w:pStyle w:val="TOC3"/>
            <w:tabs>
              <w:tab w:val="right" w:leader="dot" w:pos="9015"/>
            </w:tabs>
            <w:rPr>
              <w:rStyle w:val="Hyperlink"/>
            </w:rPr>
          </w:pPr>
          <w:hyperlink w:anchor="_Toc1416244081">
            <w:r w:rsidRPr="5EA3C8B9" w:rsidR="5EA3C8B9">
              <w:rPr>
                <w:rStyle w:val="Hyperlink"/>
              </w:rPr>
              <w:t>Code</w:t>
            </w:r>
            <w:r>
              <w:tab/>
            </w:r>
            <w:r>
              <w:fldChar w:fldCharType="begin"/>
            </w:r>
            <w:r>
              <w:instrText xml:space="preserve">PAGEREF _Toc1416244081 \h</w:instrText>
            </w:r>
            <w:r>
              <w:fldChar w:fldCharType="separate"/>
            </w:r>
            <w:r w:rsidRPr="5EA3C8B9" w:rsidR="5EA3C8B9">
              <w:rPr>
                <w:rStyle w:val="Hyperlink"/>
              </w:rPr>
              <w:t>79</w:t>
            </w:r>
            <w:r>
              <w:fldChar w:fldCharType="end"/>
            </w:r>
          </w:hyperlink>
        </w:p>
        <w:p w:rsidR="333F6537" w:rsidP="333F6537" w:rsidRDefault="333F6537" w14:paraId="1054FEB6" w14:textId="29F4F8E3">
          <w:pPr>
            <w:pStyle w:val="TOC3"/>
            <w:tabs>
              <w:tab w:val="right" w:leader="dot" w:pos="9015"/>
            </w:tabs>
            <w:rPr>
              <w:rStyle w:val="Hyperlink"/>
            </w:rPr>
          </w:pPr>
          <w:hyperlink w:anchor="_Toc697413398">
            <w:r w:rsidRPr="5EA3C8B9" w:rsidR="5EA3C8B9">
              <w:rPr>
                <w:rStyle w:val="Hyperlink"/>
              </w:rPr>
              <w:t>Testing Table</w:t>
            </w:r>
            <w:r>
              <w:tab/>
            </w:r>
            <w:r>
              <w:fldChar w:fldCharType="begin"/>
            </w:r>
            <w:r>
              <w:instrText xml:space="preserve">PAGEREF _Toc697413398 \h</w:instrText>
            </w:r>
            <w:r>
              <w:fldChar w:fldCharType="separate"/>
            </w:r>
            <w:r w:rsidRPr="5EA3C8B9" w:rsidR="5EA3C8B9">
              <w:rPr>
                <w:rStyle w:val="Hyperlink"/>
              </w:rPr>
              <w:t>86</w:t>
            </w:r>
            <w:r>
              <w:fldChar w:fldCharType="end"/>
            </w:r>
          </w:hyperlink>
        </w:p>
        <w:p w:rsidR="107A84E5" w:rsidP="107A84E5" w:rsidRDefault="107A84E5" w14:paraId="0C9C666D" w14:textId="42DC87B2">
          <w:pPr>
            <w:pStyle w:val="TOC3"/>
            <w:tabs>
              <w:tab w:val="right" w:leader="dot" w:pos="9015"/>
            </w:tabs>
            <w:rPr>
              <w:rStyle w:val="Hyperlink"/>
            </w:rPr>
          </w:pPr>
          <w:hyperlink w:anchor="_Toc1766703886">
            <w:r w:rsidRPr="5EA3C8B9" w:rsidR="5EA3C8B9">
              <w:rPr>
                <w:rStyle w:val="Hyperlink"/>
              </w:rPr>
              <w:t>Iterative Development</w:t>
            </w:r>
            <w:r>
              <w:tab/>
            </w:r>
            <w:r>
              <w:fldChar w:fldCharType="begin"/>
            </w:r>
            <w:r>
              <w:instrText xml:space="preserve">PAGEREF _Toc1766703886 \h</w:instrText>
            </w:r>
            <w:r>
              <w:fldChar w:fldCharType="separate"/>
            </w:r>
            <w:r w:rsidRPr="5EA3C8B9" w:rsidR="5EA3C8B9">
              <w:rPr>
                <w:rStyle w:val="Hyperlink"/>
              </w:rPr>
              <w:t>88</w:t>
            </w:r>
            <w:r>
              <w:fldChar w:fldCharType="end"/>
            </w:r>
          </w:hyperlink>
        </w:p>
        <w:p w:rsidR="107A84E5" w:rsidP="107A84E5" w:rsidRDefault="107A84E5" w14:paraId="23C41844" w14:textId="3983C1DE">
          <w:pPr>
            <w:pStyle w:val="TOC3"/>
            <w:tabs>
              <w:tab w:val="right" w:leader="dot" w:pos="9015"/>
            </w:tabs>
            <w:rPr>
              <w:rStyle w:val="Hyperlink"/>
            </w:rPr>
          </w:pPr>
          <w:hyperlink w:anchor="_Toc1785238242">
            <w:r w:rsidRPr="5EA3C8B9" w:rsidR="5EA3C8B9">
              <w:rPr>
                <w:rStyle w:val="Hyperlink"/>
              </w:rPr>
              <w:t>Evidence of testing</w:t>
            </w:r>
            <w:r>
              <w:tab/>
            </w:r>
            <w:r>
              <w:fldChar w:fldCharType="begin"/>
            </w:r>
            <w:r>
              <w:instrText xml:space="preserve">PAGEREF _Toc1785238242 \h</w:instrText>
            </w:r>
            <w:r>
              <w:fldChar w:fldCharType="separate"/>
            </w:r>
            <w:r w:rsidRPr="5EA3C8B9" w:rsidR="5EA3C8B9">
              <w:rPr>
                <w:rStyle w:val="Hyperlink"/>
              </w:rPr>
              <w:t>92</w:t>
            </w:r>
            <w:r>
              <w:fldChar w:fldCharType="end"/>
            </w:r>
          </w:hyperlink>
        </w:p>
        <w:p w:rsidR="107A84E5" w:rsidP="107A84E5" w:rsidRDefault="107A84E5" w14:paraId="41AA4E27" w14:textId="5D4E7BA3">
          <w:pPr>
            <w:pStyle w:val="TOC2"/>
            <w:tabs>
              <w:tab w:val="right" w:leader="dot" w:pos="9015"/>
            </w:tabs>
            <w:rPr>
              <w:rStyle w:val="Hyperlink"/>
            </w:rPr>
          </w:pPr>
          <w:hyperlink w:anchor="_Toc587681597">
            <w:r w:rsidRPr="5EA3C8B9" w:rsidR="5EA3C8B9">
              <w:rPr>
                <w:rStyle w:val="Hyperlink"/>
              </w:rPr>
              <w:t>3.7 Quiz Attempt Module</w:t>
            </w:r>
            <w:r>
              <w:tab/>
            </w:r>
            <w:r>
              <w:fldChar w:fldCharType="begin"/>
            </w:r>
            <w:r>
              <w:instrText xml:space="preserve">PAGEREF _Toc587681597 \h</w:instrText>
            </w:r>
            <w:r>
              <w:fldChar w:fldCharType="separate"/>
            </w:r>
            <w:r w:rsidRPr="5EA3C8B9" w:rsidR="5EA3C8B9">
              <w:rPr>
                <w:rStyle w:val="Hyperlink"/>
              </w:rPr>
              <w:t>93</w:t>
            </w:r>
            <w:r>
              <w:fldChar w:fldCharType="end"/>
            </w:r>
          </w:hyperlink>
        </w:p>
        <w:p w:rsidR="107A84E5" w:rsidP="107A84E5" w:rsidRDefault="107A84E5" w14:paraId="0D8CEDE8" w14:textId="15C50249">
          <w:pPr>
            <w:pStyle w:val="TOC3"/>
            <w:tabs>
              <w:tab w:val="right" w:leader="dot" w:pos="9015"/>
            </w:tabs>
            <w:rPr>
              <w:rStyle w:val="Hyperlink"/>
            </w:rPr>
          </w:pPr>
          <w:hyperlink w:anchor="_Toc1130869449">
            <w:r w:rsidRPr="5EA3C8B9" w:rsidR="5EA3C8B9">
              <w:rPr>
                <w:rStyle w:val="Hyperlink"/>
              </w:rPr>
              <w:t>Backend Code</w:t>
            </w:r>
            <w:r>
              <w:tab/>
            </w:r>
            <w:r>
              <w:fldChar w:fldCharType="begin"/>
            </w:r>
            <w:r>
              <w:instrText xml:space="preserve">PAGEREF _Toc1130869449 \h</w:instrText>
            </w:r>
            <w:r>
              <w:fldChar w:fldCharType="separate"/>
            </w:r>
            <w:r w:rsidRPr="5EA3C8B9" w:rsidR="5EA3C8B9">
              <w:rPr>
                <w:rStyle w:val="Hyperlink"/>
              </w:rPr>
              <w:t>93</w:t>
            </w:r>
            <w:r>
              <w:fldChar w:fldCharType="end"/>
            </w:r>
          </w:hyperlink>
        </w:p>
        <w:p w:rsidR="107A84E5" w:rsidP="107A84E5" w:rsidRDefault="107A84E5" w14:paraId="6F5A9DD6" w14:textId="13E3B35A">
          <w:pPr>
            <w:pStyle w:val="TOC3"/>
            <w:tabs>
              <w:tab w:val="right" w:leader="dot" w:pos="9015"/>
            </w:tabs>
            <w:rPr>
              <w:rStyle w:val="Hyperlink"/>
            </w:rPr>
          </w:pPr>
          <w:hyperlink w:anchor="_Toc361910963">
            <w:r w:rsidRPr="5EA3C8B9" w:rsidR="5EA3C8B9">
              <w:rPr>
                <w:rStyle w:val="Hyperlink"/>
              </w:rPr>
              <w:t>Frontend code</w:t>
            </w:r>
            <w:r>
              <w:tab/>
            </w:r>
            <w:r>
              <w:fldChar w:fldCharType="begin"/>
            </w:r>
            <w:r>
              <w:instrText xml:space="preserve">PAGEREF _Toc361910963 \h</w:instrText>
            </w:r>
            <w:r>
              <w:fldChar w:fldCharType="separate"/>
            </w:r>
            <w:r w:rsidRPr="5EA3C8B9" w:rsidR="5EA3C8B9">
              <w:rPr>
                <w:rStyle w:val="Hyperlink"/>
              </w:rPr>
              <w:t>96</w:t>
            </w:r>
            <w:r>
              <w:fldChar w:fldCharType="end"/>
            </w:r>
          </w:hyperlink>
        </w:p>
        <w:p w:rsidR="107A84E5" w:rsidP="107A84E5" w:rsidRDefault="107A84E5" w14:paraId="45755CA4" w14:textId="0C3AE031">
          <w:pPr>
            <w:pStyle w:val="TOC3"/>
            <w:tabs>
              <w:tab w:val="right" w:leader="dot" w:pos="9015"/>
            </w:tabs>
            <w:rPr>
              <w:rStyle w:val="Hyperlink"/>
            </w:rPr>
          </w:pPr>
          <w:hyperlink w:anchor="_Toc2019067695">
            <w:r w:rsidRPr="5EA3C8B9" w:rsidR="5EA3C8B9">
              <w:rPr>
                <w:rStyle w:val="Hyperlink"/>
              </w:rPr>
              <w:t>Testing Table</w:t>
            </w:r>
            <w:r>
              <w:tab/>
            </w:r>
            <w:r>
              <w:fldChar w:fldCharType="begin"/>
            </w:r>
            <w:r>
              <w:instrText xml:space="preserve">PAGEREF _Toc2019067695 \h</w:instrText>
            </w:r>
            <w:r>
              <w:fldChar w:fldCharType="separate"/>
            </w:r>
            <w:r w:rsidRPr="5EA3C8B9" w:rsidR="5EA3C8B9">
              <w:rPr>
                <w:rStyle w:val="Hyperlink"/>
              </w:rPr>
              <w:t>102</w:t>
            </w:r>
            <w:r>
              <w:fldChar w:fldCharType="end"/>
            </w:r>
          </w:hyperlink>
        </w:p>
        <w:p w:rsidR="107A84E5" w:rsidP="107A84E5" w:rsidRDefault="107A84E5" w14:paraId="3DB5AC84" w14:textId="33E07671">
          <w:pPr>
            <w:pStyle w:val="TOC3"/>
            <w:tabs>
              <w:tab w:val="right" w:leader="dot" w:pos="9015"/>
            </w:tabs>
            <w:rPr>
              <w:rStyle w:val="Hyperlink"/>
            </w:rPr>
          </w:pPr>
          <w:hyperlink w:anchor="_Toc1404556580">
            <w:r w:rsidRPr="5EA3C8B9" w:rsidR="5EA3C8B9">
              <w:rPr>
                <w:rStyle w:val="Hyperlink"/>
              </w:rPr>
              <w:t>Iterative Development</w:t>
            </w:r>
            <w:r>
              <w:tab/>
            </w:r>
            <w:r>
              <w:fldChar w:fldCharType="begin"/>
            </w:r>
            <w:r>
              <w:instrText xml:space="preserve">PAGEREF _Toc1404556580 \h</w:instrText>
            </w:r>
            <w:r>
              <w:fldChar w:fldCharType="separate"/>
            </w:r>
            <w:r w:rsidRPr="5EA3C8B9" w:rsidR="5EA3C8B9">
              <w:rPr>
                <w:rStyle w:val="Hyperlink"/>
              </w:rPr>
              <w:t>104</w:t>
            </w:r>
            <w:r>
              <w:fldChar w:fldCharType="end"/>
            </w:r>
          </w:hyperlink>
        </w:p>
        <w:p w:rsidR="107A84E5" w:rsidP="107A84E5" w:rsidRDefault="107A84E5" w14:paraId="5E5F4172" w14:textId="16E8166B">
          <w:pPr>
            <w:pStyle w:val="TOC3"/>
            <w:tabs>
              <w:tab w:val="right" w:leader="dot" w:pos="9015"/>
            </w:tabs>
            <w:rPr>
              <w:rStyle w:val="Hyperlink"/>
            </w:rPr>
          </w:pPr>
          <w:hyperlink w:anchor="_Toc489160487">
            <w:r w:rsidRPr="5EA3C8B9" w:rsidR="5EA3C8B9">
              <w:rPr>
                <w:rStyle w:val="Hyperlink"/>
              </w:rPr>
              <w:t>Evidence of testing</w:t>
            </w:r>
            <w:r>
              <w:tab/>
            </w:r>
            <w:r>
              <w:fldChar w:fldCharType="begin"/>
            </w:r>
            <w:r>
              <w:instrText xml:space="preserve">PAGEREF _Toc489160487 \h</w:instrText>
            </w:r>
            <w:r>
              <w:fldChar w:fldCharType="separate"/>
            </w:r>
            <w:r w:rsidRPr="5EA3C8B9" w:rsidR="5EA3C8B9">
              <w:rPr>
                <w:rStyle w:val="Hyperlink"/>
              </w:rPr>
              <w:t>107</w:t>
            </w:r>
            <w:r>
              <w:fldChar w:fldCharType="end"/>
            </w:r>
          </w:hyperlink>
        </w:p>
        <w:p w:rsidR="107A84E5" w:rsidP="107A84E5" w:rsidRDefault="107A84E5" w14:paraId="3B5C10B8" w14:textId="4CC39E5C">
          <w:pPr>
            <w:pStyle w:val="TOC2"/>
            <w:tabs>
              <w:tab w:val="right" w:leader="dot" w:pos="9015"/>
            </w:tabs>
            <w:rPr>
              <w:rStyle w:val="Hyperlink"/>
            </w:rPr>
          </w:pPr>
          <w:hyperlink w:anchor="_Toc1805196570">
            <w:r w:rsidRPr="5EA3C8B9" w:rsidR="5EA3C8B9">
              <w:rPr>
                <w:rStyle w:val="Hyperlink"/>
              </w:rPr>
              <w:t>3.8 Assignment Module</w:t>
            </w:r>
            <w:r>
              <w:tab/>
            </w:r>
            <w:r>
              <w:fldChar w:fldCharType="begin"/>
            </w:r>
            <w:r>
              <w:instrText xml:space="preserve">PAGEREF _Toc1805196570 \h</w:instrText>
            </w:r>
            <w:r>
              <w:fldChar w:fldCharType="separate"/>
            </w:r>
            <w:r w:rsidRPr="5EA3C8B9" w:rsidR="5EA3C8B9">
              <w:rPr>
                <w:rStyle w:val="Hyperlink"/>
              </w:rPr>
              <w:t>108</w:t>
            </w:r>
            <w:r>
              <w:fldChar w:fldCharType="end"/>
            </w:r>
          </w:hyperlink>
        </w:p>
        <w:p w:rsidR="107A84E5" w:rsidP="107A84E5" w:rsidRDefault="107A84E5" w14:paraId="452E0C5E" w14:textId="15DAD648">
          <w:pPr>
            <w:pStyle w:val="TOC3"/>
            <w:tabs>
              <w:tab w:val="right" w:leader="dot" w:pos="9015"/>
            </w:tabs>
            <w:rPr>
              <w:rStyle w:val="Hyperlink"/>
            </w:rPr>
          </w:pPr>
          <w:hyperlink w:anchor="_Toc893349740">
            <w:r w:rsidRPr="5EA3C8B9" w:rsidR="5EA3C8B9">
              <w:rPr>
                <w:rStyle w:val="Hyperlink"/>
              </w:rPr>
              <w:t>Backend code</w:t>
            </w:r>
            <w:r>
              <w:tab/>
            </w:r>
            <w:r>
              <w:fldChar w:fldCharType="begin"/>
            </w:r>
            <w:r>
              <w:instrText xml:space="preserve">PAGEREF _Toc893349740 \h</w:instrText>
            </w:r>
            <w:r>
              <w:fldChar w:fldCharType="separate"/>
            </w:r>
            <w:r w:rsidRPr="5EA3C8B9" w:rsidR="5EA3C8B9">
              <w:rPr>
                <w:rStyle w:val="Hyperlink"/>
              </w:rPr>
              <w:t>108</w:t>
            </w:r>
            <w:r>
              <w:fldChar w:fldCharType="end"/>
            </w:r>
          </w:hyperlink>
        </w:p>
        <w:p w:rsidR="107A84E5" w:rsidP="107A84E5" w:rsidRDefault="107A84E5" w14:paraId="3DD4DCE4" w14:textId="4CD05E13">
          <w:pPr>
            <w:pStyle w:val="TOC3"/>
            <w:tabs>
              <w:tab w:val="right" w:leader="dot" w:pos="9015"/>
            </w:tabs>
            <w:rPr>
              <w:rStyle w:val="Hyperlink"/>
            </w:rPr>
          </w:pPr>
          <w:hyperlink w:anchor="_Toc241291419">
            <w:r w:rsidRPr="5EA3C8B9" w:rsidR="5EA3C8B9">
              <w:rPr>
                <w:rStyle w:val="Hyperlink"/>
              </w:rPr>
              <w:t>Frontend code</w:t>
            </w:r>
            <w:r>
              <w:tab/>
            </w:r>
            <w:r>
              <w:fldChar w:fldCharType="begin"/>
            </w:r>
            <w:r>
              <w:instrText xml:space="preserve">PAGEREF _Toc241291419 \h</w:instrText>
            </w:r>
            <w:r>
              <w:fldChar w:fldCharType="separate"/>
            </w:r>
            <w:r w:rsidRPr="5EA3C8B9" w:rsidR="5EA3C8B9">
              <w:rPr>
                <w:rStyle w:val="Hyperlink"/>
              </w:rPr>
              <w:t>110</w:t>
            </w:r>
            <w:r>
              <w:fldChar w:fldCharType="end"/>
            </w:r>
          </w:hyperlink>
        </w:p>
        <w:p w:rsidR="107A84E5" w:rsidP="107A84E5" w:rsidRDefault="107A84E5" w14:paraId="212D8EB0" w14:textId="7A3B384B">
          <w:pPr>
            <w:pStyle w:val="TOC3"/>
            <w:tabs>
              <w:tab w:val="right" w:leader="dot" w:pos="9015"/>
            </w:tabs>
            <w:rPr>
              <w:rStyle w:val="Hyperlink"/>
            </w:rPr>
          </w:pPr>
          <w:hyperlink w:anchor="_Toc866999004">
            <w:r w:rsidRPr="5EA3C8B9" w:rsidR="5EA3C8B9">
              <w:rPr>
                <w:rStyle w:val="Hyperlink"/>
              </w:rPr>
              <w:t>Test Table</w:t>
            </w:r>
            <w:r>
              <w:tab/>
            </w:r>
            <w:r>
              <w:fldChar w:fldCharType="begin"/>
            </w:r>
            <w:r>
              <w:instrText xml:space="preserve">PAGEREF _Toc866999004 \h</w:instrText>
            </w:r>
            <w:r>
              <w:fldChar w:fldCharType="separate"/>
            </w:r>
            <w:r w:rsidRPr="5EA3C8B9" w:rsidR="5EA3C8B9">
              <w:rPr>
                <w:rStyle w:val="Hyperlink"/>
              </w:rPr>
              <w:t>113</w:t>
            </w:r>
            <w:r>
              <w:fldChar w:fldCharType="end"/>
            </w:r>
          </w:hyperlink>
        </w:p>
        <w:p w:rsidR="107A84E5" w:rsidP="107A84E5" w:rsidRDefault="107A84E5" w14:paraId="29CAE29C" w14:textId="50469554">
          <w:pPr>
            <w:pStyle w:val="TOC3"/>
            <w:tabs>
              <w:tab w:val="right" w:leader="dot" w:pos="9015"/>
            </w:tabs>
            <w:rPr>
              <w:rStyle w:val="Hyperlink"/>
            </w:rPr>
          </w:pPr>
          <w:hyperlink w:anchor="_Toc843021135">
            <w:r w:rsidRPr="5EA3C8B9" w:rsidR="5EA3C8B9">
              <w:rPr>
                <w:rStyle w:val="Hyperlink"/>
              </w:rPr>
              <w:t>Iterative Development</w:t>
            </w:r>
            <w:r>
              <w:tab/>
            </w:r>
            <w:r>
              <w:fldChar w:fldCharType="begin"/>
            </w:r>
            <w:r>
              <w:instrText xml:space="preserve">PAGEREF _Toc843021135 \h</w:instrText>
            </w:r>
            <w:r>
              <w:fldChar w:fldCharType="separate"/>
            </w:r>
            <w:r w:rsidRPr="5EA3C8B9" w:rsidR="5EA3C8B9">
              <w:rPr>
                <w:rStyle w:val="Hyperlink"/>
              </w:rPr>
              <w:t>113</w:t>
            </w:r>
            <w:r>
              <w:fldChar w:fldCharType="end"/>
            </w:r>
          </w:hyperlink>
        </w:p>
        <w:p w:rsidR="107A84E5" w:rsidP="107A84E5" w:rsidRDefault="107A84E5" w14:paraId="01374F98" w14:textId="0B75863D">
          <w:pPr>
            <w:pStyle w:val="TOC3"/>
            <w:tabs>
              <w:tab w:val="right" w:leader="dot" w:pos="9015"/>
            </w:tabs>
            <w:rPr>
              <w:rStyle w:val="Hyperlink"/>
            </w:rPr>
          </w:pPr>
          <w:hyperlink w:anchor="_Toc269281256">
            <w:r w:rsidRPr="5EA3C8B9" w:rsidR="5EA3C8B9">
              <w:rPr>
                <w:rStyle w:val="Hyperlink"/>
              </w:rPr>
              <w:t>Evidence of testing</w:t>
            </w:r>
            <w:r>
              <w:tab/>
            </w:r>
            <w:r>
              <w:fldChar w:fldCharType="begin"/>
            </w:r>
            <w:r>
              <w:instrText xml:space="preserve">PAGEREF _Toc269281256 \h</w:instrText>
            </w:r>
            <w:r>
              <w:fldChar w:fldCharType="separate"/>
            </w:r>
            <w:r w:rsidRPr="5EA3C8B9" w:rsidR="5EA3C8B9">
              <w:rPr>
                <w:rStyle w:val="Hyperlink"/>
              </w:rPr>
              <w:t>116</w:t>
            </w:r>
            <w:r>
              <w:fldChar w:fldCharType="end"/>
            </w:r>
          </w:hyperlink>
        </w:p>
        <w:p w:rsidR="107A84E5" w:rsidP="107A84E5" w:rsidRDefault="107A84E5" w14:paraId="769DF9E7" w14:textId="4C45DAAD">
          <w:pPr>
            <w:pStyle w:val="TOC2"/>
            <w:tabs>
              <w:tab w:val="right" w:leader="dot" w:pos="9015"/>
            </w:tabs>
            <w:rPr>
              <w:rStyle w:val="Hyperlink"/>
            </w:rPr>
          </w:pPr>
          <w:hyperlink w:anchor="_Toc2140706265">
            <w:r w:rsidRPr="5EA3C8B9" w:rsidR="5EA3C8B9">
              <w:rPr>
                <w:rStyle w:val="Hyperlink"/>
              </w:rPr>
              <w:t>3.9 Assignment Attempt Module</w:t>
            </w:r>
            <w:r>
              <w:tab/>
            </w:r>
            <w:r>
              <w:fldChar w:fldCharType="begin"/>
            </w:r>
            <w:r>
              <w:instrText xml:space="preserve">PAGEREF _Toc2140706265 \h</w:instrText>
            </w:r>
            <w:r>
              <w:fldChar w:fldCharType="separate"/>
            </w:r>
            <w:r w:rsidRPr="5EA3C8B9" w:rsidR="5EA3C8B9">
              <w:rPr>
                <w:rStyle w:val="Hyperlink"/>
              </w:rPr>
              <w:t>117</w:t>
            </w:r>
            <w:r>
              <w:fldChar w:fldCharType="end"/>
            </w:r>
          </w:hyperlink>
        </w:p>
        <w:p w:rsidR="107A84E5" w:rsidP="107A84E5" w:rsidRDefault="107A84E5" w14:paraId="771FE349" w14:textId="559739F1">
          <w:pPr>
            <w:pStyle w:val="TOC3"/>
            <w:tabs>
              <w:tab w:val="right" w:leader="dot" w:pos="9015"/>
            </w:tabs>
            <w:rPr>
              <w:rStyle w:val="Hyperlink"/>
            </w:rPr>
          </w:pPr>
          <w:hyperlink w:anchor="_Toc2047335071">
            <w:r w:rsidRPr="5EA3C8B9" w:rsidR="5EA3C8B9">
              <w:rPr>
                <w:rStyle w:val="Hyperlink"/>
              </w:rPr>
              <w:t>Backend Code</w:t>
            </w:r>
            <w:r>
              <w:tab/>
            </w:r>
            <w:r>
              <w:fldChar w:fldCharType="begin"/>
            </w:r>
            <w:r>
              <w:instrText xml:space="preserve">PAGEREF _Toc2047335071 \h</w:instrText>
            </w:r>
            <w:r>
              <w:fldChar w:fldCharType="separate"/>
            </w:r>
            <w:r w:rsidRPr="5EA3C8B9" w:rsidR="5EA3C8B9">
              <w:rPr>
                <w:rStyle w:val="Hyperlink"/>
              </w:rPr>
              <w:t>117</w:t>
            </w:r>
            <w:r>
              <w:fldChar w:fldCharType="end"/>
            </w:r>
          </w:hyperlink>
        </w:p>
        <w:p w:rsidR="107A84E5" w:rsidP="107A84E5" w:rsidRDefault="107A84E5" w14:paraId="4FF6E49E" w14:textId="18A700AC">
          <w:pPr>
            <w:pStyle w:val="TOC3"/>
            <w:tabs>
              <w:tab w:val="right" w:leader="dot" w:pos="9015"/>
            </w:tabs>
            <w:rPr>
              <w:rStyle w:val="Hyperlink"/>
            </w:rPr>
          </w:pPr>
          <w:hyperlink w:anchor="_Toc1979352860">
            <w:r w:rsidRPr="5EA3C8B9" w:rsidR="5EA3C8B9">
              <w:rPr>
                <w:rStyle w:val="Hyperlink"/>
              </w:rPr>
              <w:t>Frontend Code</w:t>
            </w:r>
            <w:r>
              <w:tab/>
            </w:r>
            <w:r>
              <w:fldChar w:fldCharType="begin"/>
            </w:r>
            <w:r>
              <w:instrText xml:space="preserve">PAGEREF _Toc1979352860 \h</w:instrText>
            </w:r>
            <w:r>
              <w:fldChar w:fldCharType="separate"/>
            </w:r>
            <w:r w:rsidRPr="5EA3C8B9" w:rsidR="5EA3C8B9">
              <w:rPr>
                <w:rStyle w:val="Hyperlink"/>
              </w:rPr>
              <w:t>118</w:t>
            </w:r>
            <w:r>
              <w:fldChar w:fldCharType="end"/>
            </w:r>
          </w:hyperlink>
        </w:p>
        <w:p w:rsidR="107A84E5" w:rsidP="107A84E5" w:rsidRDefault="107A84E5" w14:paraId="5A6BF73B" w14:textId="26F2B604">
          <w:pPr>
            <w:pStyle w:val="TOC3"/>
            <w:tabs>
              <w:tab w:val="right" w:leader="dot" w:pos="9015"/>
            </w:tabs>
            <w:rPr>
              <w:rStyle w:val="Hyperlink"/>
            </w:rPr>
          </w:pPr>
          <w:hyperlink w:anchor="_Toc258817726">
            <w:r w:rsidRPr="5EA3C8B9" w:rsidR="5EA3C8B9">
              <w:rPr>
                <w:rStyle w:val="Hyperlink"/>
              </w:rPr>
              <w:t>Test Table</w:t>
            </w:r>
            <w:r>
              <w:tab/>
            </w:r>
            <w:r>
              <w:fldChar w:fldCharType="begin"/>
            </w:r>
            <w:r>
              <w:instrText xml:space="preserve">PAGEREF _Toc258817726 \h</w:instrText>
            </w:r>
            <w:r>
              <w:fldChar w:fldCharType="separate"/>
            </w:r>
            <w:r w:rsidRPr="5EA3C8B9" w:rsidR="5EA3C8B9">
              <w:rPr>
                <w:rStyle w:val="Hyperlink"/>
              </w:rPr>
              <w:t>120</w:t>
            </w:r>
            <w:r>
              <w:fldChar w:fldCharType="end"/>
            </w:r>
          </w:hyperlink>
        </w:p>
        <w:p w:rsidR="107A84E5" w:rsidP="107A84E5" w:rsidRDefault="107A84E5" w14:paraId="2ADC0A8E" w14:textId="607BA15C">
          <w:pPr>
            <w:pStyle w:val="TOC3"/>
            <w:tabs>
              <w:tab w:val="right" w:leader="dot" w:pos="9015"/>
            </w:tabs>
            <w:rPr>
              <w:rStyle w:val="Hyperlink"/>
            </w:rPr>
          </w:pPr>
          <w:hyperlink w:anchor="_Toc1675610038">
            <w:r w:rsidRPr="5EA3C8B9" w:rsidR="5EA3C8B9">
              <w:rPr>
                <w:rStyle w:val="Hyperlink"/>
              </w:rPr>
              <w:t>Iterative Development</w:t>
            </w:r>
            <w:r>
              <w:tab/>
            </w:r>
            <w:r>
              <w:fldChar w:fldCharType="begin"/>
            </w:r>
            <w:r>
              <w:instrText xml:space="preserve">PAGEREF _Toc1675610038 \h</w:instrText>
            </w:r>
            <w:r>
              <w:fldChar w:fldCharType="separate"/>
            </w:r>
            <w:r w:rsidRPr="5EA3C8B9" w:rsidR="5EA3C8B9">
              <w:rPr>
                <w:rStyle w:val="Hyperlink"/>
              </w:rPr>
              <w:t>121</w:t>
            </w:r>
            <w:r>
              <w:fldChar w:fldCharType="end"/>
            </w:r>
          </w:hyperlink>
        </w:p>
        <w:p w:rsidR="107A84E5" w:rsidP="107A84E5" w:rsidRDefault="107A84E5" w14:paraId="197D365D" w14:textId="57143296">
          <w:pPr>
            <w:pStyle w:val="TOC3"/>
            <w:tabs>
              <w:tab w:val="right" w:leader="dot" w:pos="9015"/>
            </w:tabs>
            <w:rPr>
              <w:rStyle w:val="Hyperlink"/>
            </w:rPr>
          </w:pPr>
          <w:hyperlink w:anchor="_Toc812925101">
            <w:r w:rsidRPr="5EA3C8B9" w:rsidR="5EA3C8B9">
              <w:rPr>
                <w:rStyle w:val="Hyperlink"/>
              </w:rPr>
              <w:t>Evidence of testing</w:t>
            </w:r>
            <w:r>
              <w:tab/>
            </w:r>
            <w:r>
              <w:fldChar w:fldCharType="begin"/>
            </w:r>
            <w:r>
              <w:instrText xml:space="preserve">PAGEREF _Toc812925101 \h</w:instrText>
            </w:r>
            <w:r>
              <w:fldChar w:fldCharType="separate"/>
            </w:r>
            <w:r w:rsidRPr="5EA3C8B9" w:rsidR="5EA3C8B9">
              <w:rPr>
                <w:rStyle w:val="Hyperlink"/>
              </w:rPr>
              <w:t>122</w:t>
            </w:r>
            <w:r>
              <w:fldChar w:fldCharType="end"/>
            </w:r>
          </w:hyperlink>
        </w:p>
        <w:p w:rsidR="107A84E5" w:rsidP="107A84E5" w:rsidRDefault="107A84E5" w14:paraId="050D9E91" w14:textId="38471D4B">
          <w:pPr>
            <w:pStyle w:val="TOC2"/>
            <w:tabs>
              <w:tab w:val="right" w:leader="dot" w:pos="9015"/>
            </w:tabs>
            <w:rPr>
              <w:rStyle w:val="Hyperlink"/>
            </w:rPr>
          </w:pPr>
          <w:hyperlink w:anchor="_Toc114941528">
            <w:r w:rsidRPr="5EA3C8B9" w:rsidR="5EA3C8B9">
              <w:rPr>
                <w:rStyle w:val="Hyperlink"/>
              </w:rPr>
              <w:t>3.10 Leaderboard Module</w:t>
            </w:r>
            <w:r>
              <w:tab/>
            </w:r>
            <w:r>
              <w:fldChar w:fldCharType="begin"/>
            </w:r>
            <w:r>
              <w:instrText xml:space="preserve">PAGEREF _Toc114941528 \h</w:instrText>
            </w:r>
            <w:r>
              <w:fldChar w:fldCharType="separate"/>
            </w:r>
            <w:r w:rsidRPr="5EA3C8B9" w:rsidR="5EA3C8B9">
              <w:rPr>
                <w:rStyle w:val="Hyperlink"/>
              </w:rPr>
              <w:t>123</w:t>
            </w:r>
            <w:r>
              <w:fldChar w:fldCharType="end"/>
            </w:r>
          </w:hyperlink>
        </w:p>
        <w:p w:rsidR="107A84E5" w:rsidP="107A84E5" w:rsidRDefault="107A84E5" w14:paraId="7C35DACC" w14:textId="2386228C">
          <w:pPr>
            <w:pStyle w:val="TOC3"/>
            <w:tabs>
              <w:tab w:val="right" w:leader="dot" w:pos="9015"/>
            </w:tabs>
            <w:rPr>
              <w:rStyle w:val="Hyperlink"/>
            </w:rPr>
          </w:pPr>
          <w:hyperlink w:anchor="_Toc2092995391">
            <w:r w:rsidRPr="5EA3C8B9" w:rsidR="5EA3C8B9">
              <w:rPr>
                <w:rStyle w:val="Hyperlink"/>
              </w:rPr>
              <w:t>Backend Code</w:t>
            </w:r>
            <w:r>
              <w:tab/>
            </w:r>
            <w:r>
              <w:fldChar w:fldCharType="begin"/>
            </w:r>
            <w:r>
              <w:instrText xml:space="preserve">PAGEREF _Toc2092995391 \h</w:instrText>
            </w:r>
            <w:r>
              <w:fldChar w:fldCharType="separate"/>
            </w:r>
            <w:r w:rsidRPr="5EA3C8B9" w:rsidR="5EA3C8B9">
              <w:rPr>
                <w:rStyle w:val="Hyperlink"/>
              </w:rPr>
              <w:t>123</w:t>
            </w:r>
            <w:r>
              <w:fldChar w:fldCharType="end"/>
            </w:r>
          </w:hyperlink>
        </w:p>
        <w:p w:rsidR="107A84E5" w:rsidP="107A84E5" w:rsidRDefault="107A84E5" w14:paraId="45790D25" w14:textId="09771B39">
          <w:pPr>
            <w:pStyle w:val="TOC3"/>
            <w:tabs>
              <w:tab w:val="right" w:leader="dot" w:pos="9015"/>
            </w:tabs>
            <w:rPr>
              <w:rStyle w:val="Hyperlink"/>
            </w:rPr>
          </w:pPr>
          <w:hyperlink w:anchor="_Toc151610716">
            <w:r w:rsidRPr="5EA3C8B9" w:rsidR="5EA3C8B9">
              <w:rPr>
                <w:rStyle w:val="Hyperlink"/>
              </w:rPr>
              <w:t>Frontend Code</w:t>
            </w:r>
            <w:r>
              <w:tab/>
            </w:r>
            <w:r>
              <w:fldChar w:fldCharType="begin"/>
            </w:r>
            <w:r>
              <w:instrText xml:space="preserve">PAGEREF _Toc151610716 \h</w:instrText>
            </w:r>
            <w:r>
              <w:fldChar w:fldCharType="separate"/>
            </w:r>
            <w:r w:rsidRPr="5EA3C8B9" w:rsidR="5EA3C8B9">
              <w:rPr>
                <w:rStyle w:val="Hyperlink"/>
              </w:rPr>
              <w:t>125</w:t>
            </w:r>
            <w:r>
              <w:fldChar w:fldCharType="end"/>
            </w:r>
          </w:hyperlink>
        </w:p>
        <w:p w:rsidR="107A84E5" w:rsidP="107A84E5" w:rsidRDefault="107A84E5" w14:paraId="764E1A7B" w14:textId="5882E530">
          <w:pPr>
            <w:pStyle w:val="TOC3"/>
            <w:tabs>
              <w:tab w:val="right" w:leader="dot" w:pos="9015"/>
            </w:tabs>
            <w:rPr>
              <w:rStyle w:val="Hyperlink"/>
            </w:rPr>
          </w:pPr>
          <w:hyperlink w:anchor="_Toc489194967">
            <w:r w:rsidRPr="5EA3C8B9" w:rsidR="5EA3C8B9">
              <w:rPr>
                <w:rStyle w:val="Hyperlink"/>
              </w:rPr>
              <w:t>Test Table</w:t>
            </w:r>
            <w:r>
              <w:tab/>
            </w:r>
            <w:r>
              <w:fldChar w:fldCharType="begin"/>
            </w:r>
            <w:r>
              <w:instrText xml:space="preserve">PAGEREF _Toc489194967 \h</w:instrText>
            </w:r>
            <w:r>
              <w:fldChar w:fldCharType="separate"/>
            </w:r>
            <w:r w:rsidRPr="5EA3C8B9" w:rsidR="5EA3C8B9">
              <w:rPr>
                <w:rStyle w:val="Hyperlink"/>
              </w:rPr>
              <w:t>127</w:t>
            </w:r>
            <w:r>
              <w:fldChar w:fldCharType="end"/>
            </w:r>
          </w:hyperlink>
        </w:p>
        <w:p w:rsidR="107A84E5" w:rsidP="107A84E5" w:rsidRDefault="107A84E5" w14:paraId="159FAF6C" w14:textId="321052CD">
          <w:pPr>
            <w:pStyle w:val="TOC3"/>
            <w:tabs>
              <w:tab w:val="right" w:leader="dot" w:pos="9015"/>
            </w:tabs>
            <w:rPr>
              <w:rStyle w:val="Hyperlink"/>
            </w:rPr>
          </w:pPr>
          <w:hyperlink w:anchor="_Toc836520295">
            <w:r w:rsidRPr="5EA3C8B9" w:rsidR="5EA3C8B9">
              <w:rPr>
                <w:rStyle w:val="Hyperlink"/>
              </w:rPr>
              <w:t>Iterative Development</w:t>
            </w:r>
            <w:r>
              <w:tab/>
            </w:r>
            <w:r>
              <w:fldChar w:fldCharType="begin"/>
            </w:r>
            <w:r>
              <w:instrText xml:space="preserve">PAGEREF _Toc836520295 \h</w:instrText>
            </w:r>
            <w:r>
              <w:fldChar w:fldCharType="separate"/>
            </w:r>
            <w:r w:rsidRPr="5EA3C8B9" w:rsidR="5EA3C8B9">
              <w:rPr>
                <w:rStyle w:val="Hyperlink"/>
              </w:rPr>
              <w:t>128</w:t>
            </w:r>
            <w:r>
              <w:fldChar w:fldCharType="end"/>
            </w:r>
          </w:hyperlink>
        </w:p>
        <w:p w:rsidR="107A84E5" w:rsidP="107A84E5" w:rsidRDefault="107A84E5" w14:paraId="0B8F8FDB" w14:textId="703B724B">
          <w:pPr>
            <w:pStyle w:val="TOC3"/>
            <w:tabs>
              <w:tab w:val="right" w:leader="dot" w:pos="9015"/>
            </w:tabs>
            <w:rPr>
              <w:rStyle w:val="Hyperlink"/>
            </w:rPr>
          </w:pPr>
          <w:hyperlink w:anchor="_Toc206570745">
            <w:r w:rsidRPr="5EA3C8B9" w:rsidR="5EA3C8B9">
              <w:rPr>
                <w:rStyle w:val="Hyperlink"/>
              </w:rPr>
              <w:t>Evidence of testing</w:t>
            </w:r>
            <w:r>
              <w:tab/>
            </w:r>
            <w:r>
              <w:fldChar w:fldCharType="begin"/>
            </w:r>
            <w:r>
              <w:instrText xml:space="preserve">PAGEREF _Toc206570745 \h</w:instrText>
            </w:r>
            <w:r>
              <w:fldChar w:fldCharType="separate"/>
            </w:r>
            <w:r w:rsidRPr="5EA3C8B9" w:rsidR="5EA3C8B9">
              <w:rPr>
                <w:rStyle w:val="Hyperlink"/>
              </w:rPr>
              <w:t>129</w:t>
            </w:r>
            <w:r>
              <w:fldChar w:fldCharType="end"/>
            </w:r>
          </w:hyperlink>
        </w:p>
        <w:p w:rsidR="107A84E5" w:rsidP="107A84E5" w:rsidRDefault="107A84E5" w14:paraId="15AFC55B" w14:textId="662D9C24">
          <w:pPr>
            <w:pStyle w:val="TOC2"/>
            <w:tabs>
              <w:tab w:val="right" w:leader="dot" w:pos="9015"/>
            </w:tabs>
            <w:rPr>
              <w:rStyle w:val="Hyperlink"/>
            </w:rPr>
          </w:pPr>
          <w:hyperlink w:anchor="_Toc101260166">
            <w:r w:rsidRPr="5EA3C8B9" w:rsidR="5EA3C8B9">
              <w:rPr>
                <w:rStyle w:val="Hyperlink"/>
              </w:rPr>
              <w:t>3.11 Reports Module</w:t>
            </w:r>
            <w:r>
              <w:tab/>
            </w:r>
            <w:r>
              <w:fldChar w:fldCharType="begin"/>
            </w:r>
            <w:r>
              <w:instrText xml:space="preserve">PAGEREF _Toc101260166 \h</w:instrText>
            </w:r>
            <w:r>
              <w:fldChar w:fldCharType="separate"/>
            </w:r>
            <w:r w:rsidRPr="5EA3C8B9" w:rsidR="5EA3C8B9">
              <w:rPr>
                <w:rStyle w:val="Hyperlink"/>
              </w:rPr>
              <w:t>130</w:t>
            </w:r>
            <w:r>
              <w:fldChar w:fldCharType="end"/>
            </w:r>
          </w:hyperlink>
        </w:p>
        <w:p w:rsidR="107A84E5" w:rsidP="107A84E5" w:rsidRDefault="107A84E5" w14:paraId="79627E9D" w14:textId="34484C45">
          <w:pPr>
            <w:pStyle w:val="TOC3"/>
            <w:tabs>
              <w:tab w:val="right" w:leader="dot" w:pos="9015"/>
            </w:tabs>
            <w:rPr>
              <w:rStyle w:val="Hyperlink"/>
            </w:rPr>
          </w:pPr>
          <w:hyperlink w:anchor="_Toc807068806">
            <w:r w:rsidRPr="5EA3C8B9" w:rsidR="5EA3C8B9">
              <w:rPr>
                <w:rStyle w:val="Hyperlink"/>
              </w:rPr>
              <w:t>Backend Code</w:t>
            </w:r>
            <w:r>
              <w:tab/>
            </w:r>
            <w:r>
              <w:fldChar w:fldCharType="begin"/>
            </w:r>
            <w:r>
              <w:instrText xml:space="preserve">PAGEREF _Toc807068806 \h</w:instrText>
            </w:r>
            <w:r>
              <w:fldChar w:fldCharType="separate"/>
            </w:r>
            <w:r w:rsidRPr="5EA3C8B9" w:rsidR="5EA3C8B9">
              <w:rPr>
                <w:rStyle w:val="Hyperlink"/>
              </w:rPr>
              <w:t>130</w:t>
            </w:r>
            <w:r>
              <w:fldChar w:fldCharType="end"/>
            </w:r>
          </w:hyperlink>
        </w:p>
        <w:p w:rsidR="107A84E5" w:rsidP="107A84E5" w:rsidRDefault="107A84E5" w14:paraId="098AA256" w14:textId="77E9A51B">
          <w:pPr>
            <w:pStyle w:val="TOC3"/>
            <w:tabs>
              <w:tab w:val="right" w:leader="dot" w:pos="9015"/>
            </w:tabs>
            <w:rPr>
              <w:rStyle w:val="Hyperlink"/>
            </w:rPr>
          </w:pPr>
          <w:hyperlink w:anchor="_Toc2070096585">
            <w:r w:rsidRPr="5EA3C8B9" w:rsidR="5EA3C8B9">
              <w:rPr>
                <w:rStyle w:val="Hyperlink"/>
              </w:rPr>
              <w:t>Frontend code</w:t>
            </w:r>
            <w:r>
              <w:tab/>
            </w:r>
            <w:r>
              <w:fldChar w:fldCharType="begin"/>
            </w:r>
            <w:r>
              <w:instrText xml:space="preserve">PAGEREF _Toc2070096585 \h</w:instrText>
            </w:r>
            <w:r>
              <w:fldChar w:fldCharType="separate"/>
            </w:r>
            <w:r w:rsidRPr="5EA3C8B9" w:rsidR="5EA3C8B9">
              <w:rPr>
                <w:rStyle w:val="Hyperlink"/>
              </w:rPr>
              <w:t>133</w:t>
            </w:r>
            <w:r>
              <w:fldChar w:fldCharType="end"/>
            </w:r>
          </w:hyperlink>
        </w:p>
        <w:p w:rsidR="107A84E5" w:rsidP="107A84E5" w:rsidRDefault="107A84E5" w14:paraId="0E350D3D" w14:textId="3C00F640">
          <w:pPr>
            <w:pStyle w:val="TOC3"/>
            <w:tabs>
              <w:tab w:val="right" w:leader="dot" w:pos="9015"/>
            </w:tabs>
            <w:rPr>
              <w:rStyle w:val="Hyperlink"/>
            </w:rPr>
          </w:pPr>
          <w:hyperlink w:anchor="_Toc2094253111">
            <w:r w:rsidRPr="5EA3C8B9" w:rsidR="5EA3C8B9">
              <w:rPr>
                <w:rStyle w:val="Hyperlink"/>
              </w:rPr>
              <w:t>Test Table</w:t>
            </w:r>
            <w:r>
              <w:tab/>
            </w:r>
            <w:r>
              <w:fldChar w:fldCharType="begin"/>
            </w:r>
            <w:r>
              <w:instrText xml:space="preserve">PAGEREF _Toc2094253111 \h</w:instrText>
            </w:r>
            <w:r>
              <w:fldChar w:fldCharType="separate"/>
            </w:r>
            <w:r w:rsidRPr="5EA3C8B9" w:rsidR="5EA3C8B9">
              <w:rPr>
                <w:rStyle w:val="Hyperlink"/>
              </w:rPr>
              <w:t>137</w:t>
            </w:r>
            <w:r>
              <w:fldChar w:fldCharType="end"/>
            </w:r>
          </w:hyperlink>
        </w:p>
        <w:p w:rsidR="107A84E5" w:rsidP="107A84E5" w:rsidRDefault="107A84E5" w14:paraId="65E473C7" w14:textId="581DCE49">
          <w:pPr>
            <w:pStyle w:val="TOC3"/>
            <w:tabs>
              <w:tab w:val="right" w:leader="dot" w:pos="9015"/>
            </w:tabs>
            <w:rPr>
              <w:rStyle w:val="Hyperlink"/>
            </w:rPr>
          </w:pPr>
          <w:hyperlink w:anchor="_Toc1622248178">
            <w:r w:rsidRPr="5EA3C8B9" w:rsidR="5EA3C8B9">
              <w:rPr>
                <w:rStyle w:val="Hyperlink"/>
              </w:rPr>
              <w:t>Iterative Development</w:t>
            </w:r>
            <w:r>
              <w:tab/>
            </w:r>
            <w:r>
              <w:fldChar w:fldCharType="begin"/>
            </w:r>
            <w:r>
              <w:instrText xml:space="preserve">PAGEREF _Toc1622248178 \h</w:instrText>
            </w:r>
            <w:r>
              <w:fldChar w:fldCharType="separate"/>
            </w:r>
            <w:r w:rsidRPr="5EA3C8B9" w:rsidR="5EA3C8B9">
              <w:rPr>
                <w:rStyle w:val="Hyperlink"/>
              </w:rPr>
              <w:t>139</w:t>
            </w:r>
            <w:r>
              <w:fldChar w:fldCharType="end"/>
            </w:r>
          </w:hyperlink>
        </w:p>
        <w:p w:rsidR="107A84E5" w:rsidP="107A84E5" w:rsidRDefault="107A84E5" w14:paraId="039C70B4" w14:textId="36F5EB43">
          <w:pPr>
            <w:pStyle w:val="TOC2"/>
            <w:tabs>
              <w:tab w:val="right" w:leader="dot" w:pos="9015"/>
            </w:tabs>
            <w:rPr>
              <w:rStyle w:val="Hyperlink"/>
            </w:rPr>
          </w:pPr>
          <w:hyperlink w:anchor="_Toc1439623123">
            <w:r w:rsidRPr="5EA3C8B9" w:rsidR="5EA3C8B9">
              <w:rPr>
                <w:rStyle w:val="Hyperlink"/>
              </w:rPr>
              <w:t>3.12 Quiz Edit Module</w:t>
            </w:r>
            <w:r>
              <w:tab/>
            </w:r>
            <w:r>
              <w:fldChar w:fldCharType="begin"/>
            </w:r>
            <w:r>
              <w:instrText xml:space="preserve">PAGEREF _Toc1439623123 \h</w:instrText>
            </w:r>
            <w:r>
              <w:fldChar w:fldCharType="separate"/>
            </w:r>
            <w:r w:rsidRPr="5EA3C8B9" w:rsidR="5EA3C8B9">
              <w:rPr>
                <w:rStyle w:val="Hyperlink"/>
              </w:rPr>
              <w:t>144</w:t>
            </w:r>
            <w:r>
              <w:fldChar w:fldCharType="end"/>
            </w:r>
          </w:hyperlink>
        </w:p>
        <w:p w:rsidR="107A84E5" w:rsidP="107A84E5" w:rsidRDefault="107A84E5" w14:paraId="5948A457" w14:textId="453A86EA">
          <w:pPr>
            <w:pStyle w:val="TOC3"/>
            <w:tabs>
              <w:tab w:val="right" w:leader="dot" w:pos="9015"/>
            </w:tabs>
            <w:rPr>
              <w:rStyle w:val="Hyperlink"/>
            </w:rPr>
          </w:pPr>
          <w:hyperlink w:anchor="_Toc684527876">
            <w:r w:rsidRPr="5EA3C8B9" w:rsidR="5EA3C8B9">
              <w:rPr>
                <w:rStyle w:val="Hyperlink"/>
              </w:rPr>
              <w:t>Backend Code</w:t>
            </w:r>
            <w:r>
              <w:tab/>
            </w:r>
            <w:r>
              <w:fldChar w:fldCharType="begin"/>
            </w:r>
            <w:r>
              <w:instrText xml:space="preserve">PAGEREF _Toc684527876 \h</w:instrText>
            </w:r>
            <w:r>
              <w:fldChar w:fldCharType="separate"/>
            </w:r>
            <w:r w:rsidRPr="5EA3C8B9" w:rsidR="5EA3C8B9">
              <w:rPr>
                <w:rStyle w:val="Hyperlink"/>
              </w:rPr>
              <w:t>144</w:t>
            </w:r>
            <w:r>
              <w:fldChar w:fldCharType="end"/>
            </w:r>
          </w:hyperlink>
        </w:p>
        <w:p w:rsidR="107A84E5" w:rsidP="107A84E5" w:rsidRDefault="107A84E5" w14:paraId="1554FB3E" w14:textId="70B6252B">
          <w:pPr>
            <w:pStyle w:val="TOC3"/>
            <w:tabs>
              <w:tab w:val="right" w:leader="dot" w:pos="9015"/>
            </w:tabs>
            <w:rPr>
              <w:rStyle w:val="Hyperlink"/>
            </w:rPr>
          </w:pPr>
          <w:hyperlink w:anchor="_Toc1090381578">
            <w:r w:rsidRPr="5EA3C8B9" w:rsidR="5EA3C8B9">
              <w:rPr>
                <w:rStyle w:val="Hyperlink"/>
              </w:rPr>
              <w:t>Frontend Code</w:t>
            </w:r>
            <w:r>
              <w:tab/>
            </w:r>
            <w:r>
              <w:fldChar w:fldCharType="begin"/>
            </w:r>
            <w:r>
              <w:instrText xml:space="preserve">PAGEREF _Toc1090381578 \h</w:instrText>
            </w:r>
            <w:r>
              <w:fldChar w:fldCharType="separate"/>
            </w:r>
            <w:r w:rsidRPr="5EA3C8B9" w:rsidR="5EA3C8B9">
              <w:rPr>
                <w:rStyle w:val="Hyperlink"/>
              </w:rPr>
              <w:t>146</w:t>
            </w:r>
            <w:r>
              <w:fldChar w:fldCharType="end"/>
            </w:r>
          </w:hyperlink>
        </w:p>
        <w:p w:rsidR="107A84E5" w:rsidP="107A84E5" w:rsidRDefault="107A84E5" w14:paraId="7FB34549" w14:textId="5BAF566B">
          <w:pPr>
            <w:pStyle w:val="TOC3"/>
            <w:tabs>
              <w:tab w:val="right" w:leader="dot" w:pos="9015"/>
            </w:tabs>
            <w:rPr>
              <w:rStyle w:val="Hyperlink"/>
            </w:rPr>
          </w:pPr>
          <w:hyperlink w:anchor="_Toc415740930">
            <w:r w:rsidRPr="5EA3C8B9" w:rsidR="5EA3C8B9">
              <w:rPr>
                <w:rStyle w:val="Hyperlink"/>
              </w:rPr>
              <w:t>Test Table</w:t>
            </w:r>
            <w:r>
              <w:tab/>
            </w:r>
            <w:r>
              <w:fldChar w:fldCharType="begin"/>
            </w:r>
            <w:r>
              <w:instrText xml:space="preserve">PAGEREF _Toc415740930 \h</w:instrText>
            </w:r>
            <w:r>
              <w:fldChar w:fldCharType="separate"/>
            </w:r>
            <w:r w:rsidRPr="5EA3C8B9" w:rsidR="5EA3C8B9">
              <w:rPr>
                <w:rStyle w:val="Hyperlink"/>
              </w:rPr>
              <w:t>148</w:t>
            </w:r>
            <w:r>
              <w:fldChar w:fldCharType="end"/>
            </w:r>
          </w:hyperlink>
        </w:p>
        <w:p w:rsidR="107A84E5" w:rsidP="107A84E5" w:rsidRDefault="107A84E5" w14:paraId="7918D3B3" w14:textId="319CC681">
          <w:pPr>
            <w:pStyle w:val="TOC3"/>
            <w:tabs>
              <w:tab w:val="right" w:leader="dot" w:pos="9015"/>
            </w:tabs>
            <w:rPr>
              <w:rStyle w:val="Hyperlink"/>
            </w:rPr>
          </w:pPr>
          <w:hyperlink w:anchor="_Toc979436143">
            <w:r w:rsidRPr="5EA3C8B9" w:rsidR="5EA3C8B9">
              <w:rPr>
                <w:rStyle w:val="Hyperlink"/>
              </w:rPr>
              <w:t>Iterative Development</w:t>
            </w:r>
            <w:r>
              <w:tab/>
            </w:r>
            <w:r>
              <w:fldChar w:fldCharType="begin"/>
            </w:r>
            <w:r>
              <w:instrText xml:space="preserve">PAGEREF _Toc979436143 \h</w:instrText>
            </w:r>
            <w:r>
              <w:fldChar w:fldCharType="separate"/>
            </w:r>
            <w:r w:rsidRPr="5EA3C8B9" w:rsidR="5EA3C8B9">
              <w:rPr>
                <w:rStyle w:val="Hyperlink"/>
              </w:rPr>
              <w:t>149</w:t>
            </w:r>
            <w:r>
              <w:fldChar w:fldCharType="end"/>
            </w:r>
          </w:hyperlink>
        </w:p>
        <w:p w:rsidR="5EA3C8B9" w:rsidP="5EA3C8B9" w:rsidRDefault="5EA3C8B9" w14:paraId="744115BB" w14:textId="19895D9F">
          <w:pPr>
            <w:pStyle w:val="TOC2"/>
            <w:tabs>
              <w:tab w:val="right" w:leader="dot" w:pos="9015"/>
            </w:tabs>
            <w:rPr>
              <w:rStyle w:val="Hyperlink"/>
            </w:rPr>
          </w:pPr>
          <w:hyperlink w:anchor="_Toc274325471">
            <w:r w:rsidRPr="5EA3C8B9" w:rsidR="5EA3C8B9">
              <w:rPr>
                <w:rStyle w:val="Hyperlink"/>
              </w:rPr>
              <w:t>3.13 Final system testing</w:t>
            </w:r>
            <w:r>
              <w:tab/>
            </w:r>
            <w:r>
              <w:fldChar w:fldCharType="begin"/>
            </w:r>
            <w:r>
              <w:instrText xml:space="preserve">PAGEREF _Toc274325471 \h</w:instrText>
            </w:r>
            <w:r>
              <w:fldChar w:fldCharType="separate"/>
            </w:r>
            <w:r w:rsidRPr="5EA3C8B9" w:rsidR="5EA3C8B9">
              <w:rPr>
                <w:rStyle w:val="Hyperlink"/>
              </w:rPr>
              <w:t>150</w:t>
            </w:r>
            <w:r>
              <w:fldChar w:fldCharType="end"/>
            </w:r>
          </w:hyperlink>
        </w:p>
        <w:p w:rsidR="5EA3C8B9" w:rsidP="5EA3C8B9" w:rsidRDefault="5EA3C8B9" w14:paraId="4846E7C0" w14:textId="5E0547C0">
          <w:pPr>
            <w:pStyle w:val="TOC3"/>
            <w:tabs>
              <w:tab w:val="right" w:leader="dot" w:pos="9015"/>
            </w:tabs>
            <w:rPr>
              <w:rStyle w:val="Hyperlink"/>
            </w:rPr>
          </w:pPr>
          <w:hyperlink w:anchor="_Toc1101600245">
            <w:r w:rsidRPr="5EA3C8B9" w:rsidR="5EA3C8B9">
              <w:rPr>
                <w:rStyle w:val="Hyperlink"/>
              </w:rPr>
              <w:t>Checklist</w:t>
            </w:r>
            <w:r>
              <w:tab/>
            </w:r>
            <w:r>
              <w:fldChar w:fldCharType="begin"/>
            </w:r>
            <w:r>
              <w:instrText xml:space="preserve">PAGEREF _Toc1101600245 \h</w:instrText>
            </w:r>
            <w:r>
              <w:fldChar w:fldCharType="separate"/>
            </w:r>
            <w:r w:rsidRPr="5EA3C8B9" w:rsidR="5EA3C8B9">
              <w:rPr>
                <w:rStyle w:val="Hyperlink"/>
              </w:rPr>
              <w:t>151</w:t>
            </w:r>
            <w:r>
              <w:fldChar w:fldCharType="end"/>
            </w:r>
          </w:hyperlink>
        </w:p>
        <w:p w:rsidR="5EA3C8B9" w:rsidP="5EA3C8B9" w:rsidRDefault="5EA3C8B9" w14:paraId="71326A67" w14:textId="67196B7E">
          <w:pPr>
            <w:pStyle w:val="TOC3"/>
            <w:tabs>
              <w:tab w:val="right" w:leader="dot" w:pos="9015"/>
            </w:tabs>
            <w:rPr>
              <w:rStyle w:val="Hyperlink"/>
            </w:rPr>
          </w:pPr>
          <w:hyperlink w:anchor="_Toc1002270376">
            <w:r w:rsidRPr="5EA3C8B9" w:rsidR="5EA3C8B9">
              <w:rPr>
                <w:rStyle w:val="Hyperlink"/>
              </w:rPr>
              <w:t>Stakeholder testing</w:t>
            </w:r>
            <w:r>
              <w:tab/>
            </w:r>
            <w:r>
              <w:fldChar w:fldCharType="begin"/>
            </w:r>
            <w:r>
              <w:instrText xml:space="preserve">PAGEREF _Toc1002270376 \h</w:instrText>
            </w:r>
            <w:r>
              <w:fldChar w:fldCharType="separate"/>
            </w:r>
            <w:r w:rsidRPr="5EA3C8B9" w:rsidR="5EA3C8B9">
              <w:rPr>
                <w:rStyle w:val="Hyperlink"/>
              </w:rPr>
              <w:t>152</w:t>
            </w:r>
            <w:r>
              <w:fldChar w:fldCharType="end"/>
            </w:r>
          </w:hyperlink>
        </w:p>
        <w:p w:rsidR="5EA3C8B9" w:rsidP="5EA3C8B9" w:rsidRDefault="5EA3C8B9" w14:paraId="6D61C432" w14:textId="2174594E">
          <w:pPr>
            <w:pStyle w:val="TOC2"/>
            <w:tabs>
              <w:tab w:val="right" w:leader="dot" w:pos="9015"/>
            </w:tabs>
            <w:rPr>
              <w:rStyle w:val="Hyperlink"/>
            </w:rPr>
          </w:pPr>
          <w:hyperlink w:anchor="_Toc180514328">
            <w:r w:rsidRPr="5EA3C8B9" w:rsidR="5EA3C8B9">
              <w:rPr>
                <w:rStyle w:val="Hyperlink"/>
              </w:rPr>
              <w:t>3.14 Post Development Testing</w:t>
            </w:r>
            <w:r>
              <w:tab/>
            </w:r>
            <w:r>
              <w:fldChar w:fldCharType="begin"/>
            </w:r>
            <w:r>
              <w:instrText xml:space="preserve">PAGEREF _Toc180514328 \h</w:instrText>
            </w:r>
            <w:r>
              <w:fldChar w:fldCharType="separate"/>
            </w:r>
            <w:r w:rsidRPr="5EA3C8B9" w:rsidR="5EA3C8B9">
              <w:rPr>
                <w:rStyle w:val="Hyperlink"/>
              </w:rPr>
              <w:t>153</w:t>
            </w:r>
            <w:r>
              <w:fldChar w:fldCharType="end"/>
            </w:r>
          </w:hyperlink>
        </w:p>
        <w:p w:rsidR="5EA3C8B9" w:rsidP="5EA3C8B9" w:rsidRDefault="5EA3C8B9" w14:paraId="36988256" w14:textId="745BB468">
          <w:pPr>
            <w:pStyle w:val="TOC3"/>
            <w:tabs>
              <w:tab w:val="right" w:leader="dot" w:pos="9015"/>
            </w:tabs>
            <w:rPr>
              <w:rStyle w:val="Hyperlink"/>
            </w:rPr>
          </w:pPr>
          <w:hyperlink w:anchor="_Toc2140823044">
            <w:r w:rsidRPr="5EA3C8B9" w:rsidR="5EA3C8B9">
              <w:rPr>
                <w:rStyle w:val="Hyperlink"/>
              </w:rPr>
              <w:t>Functional Testing</w:t>
            </w:r>
            <w:r>
              <w:tab/>
            </w:r>
            <w:r>
              <w:fldChar w:fldCharType="begin"/>
            </w:r>
            <w:r>
              <w:instrText xml:space="preserve">PAGEREF _Toc2140823044 \h</w:instrText>
            </w:r>
            <w:r>
              <w:fldChar w:fldCharType="separate"/>
            </w:r>
            <w:r w:rsidRPr="5EA3C8B9" w:rsidR="5EA3C8B9">
              <w:rPr>
                <w:rStyle w:val="Hyperlink"/>
              </w:rPr>
              <w:t>153</w:t>
            </w:r>
            <w:r>
              <w:fldChar w:fldCharType="end"/>
            </w:r>
          </w:hyperlink>
        </w:p>
        <w:p w:rsidR="5EA3C8B9" w:rsidP="5EA3C8B9" w:rsidRDefault="5EA3C8B9" w14:paraId="3C69CAF2" w14:textId="0367FAE2">
          <w:pPr>
            <w:pStyle w:val="TOC3"/>
            <w:tabs>
              <w:tab w:val="right" w:leader="dot" w:pos="9015"/>
            </w:tabs>
            <w:rPr>
              <w:rStyle w:val="Hyperlink"/>
            </w:rPr>
          </w:pPr>
          <w:hyperlink w:anchor="_Toc1899890003">
            <w:r w:rsidRPr="5EA3C8B9" w:rsidR="5EA3C8B9">
              <w:rPr>
                <w:rStyle w:val="Hyperlink"/>
              </w:rPr>
              <w:t>Robustness Testing</w:t>
            </w:r>
            <w:r>
              <w:tab/>
            </w:r>
            <w:r>
              <w:fldChar w:fldCharType="begin"/>
            </w:r>
            <w:r>
              <w:instrText xml:space="preserve">PAGEREF _Toc1899890003 \h</w:instrText>
            </w:r>
            <w:r>
              <w:fldChar w:fldCharType="separate"/>
            </w:r>
            <w:r w:rsidRPr="5EA3C8B9" w:rsidR="5EA3C8B9">
              <w:rPr>
                <w:rStyle w:val="Hyperlink"/>
              </w:rPr>
              <w:t>154</w:t>
            </w:r>
            <w:r>
              <w:fldChar w:fldCharType="end"/>
            </w:r>
          </w:hyperlink>
        </w:p>
        <w:p w:rsidR="5EA3C8B9" w:rsidP="5EA3C8B9" w:rsidRDefault="5EA3C8B9" w14:paraId="426EC4BD" w14:textId="3DF24F01">
          <w:pPr>
            <w:pStyle w:val="TOC3"/>
            <w:tabs>
              <w:tab w:val="right" w:leader="dot" w:pos="9015"/>
            </w:tabs>
            <w:rPr>
              <w:rStyle w:val="Hyperlink"/>
            </w:rPr>
          </w:pPr>
          <w:hyperlink w:anchor="_Toc1633695792">
            <w:r w:rsidRPr="5EA3C8B9" w:rsidR="5EA3C8B9">
              <w:rPr>
                <w:rStyle w:val="Hyperlink"/>
              </w:rPr>
              <w:t>Usability Testing</w:t>
            </w:r>
            <w:r>
              <w:tab/>
            </w:r>
            <w:r>
              <w:fldChar w:fldCharType="begin"/>
            </w:r>
            <w:r>
              <w:instrText xml:space="preserve">PAGEREF _Toc1633695792 \h</w:instrText>
            </w:r>
            <w:r>
              <w:fldChar w:fldCharType="separate"/>
            </w:r>
            <w:r w:rsidRPr="5EA3C8B9" w:rsidR="5EA3C8B9">
              <w:rPr>
                <w:rStyle w:val="Hyperlink"/>
              </w:rPr>
              <w:t>154</w:t>
            </w:r>
            <w:r>
              <w:fldChar w:fldCharType="end"/>
            </w:r>
          </w:hyperlink>
        </w:p>
        <w:p w:rsidR="5EA3C8B9" w:rsidP="5EA3C8B9" w:rsidRDefault="5EA3C8B9" w14:paraId="6CEE519C" w14:textId="14ACADCE">
          <w:pPr>
            <w:pStyle w:val="TOC1"/>
            <w:tabs>
              <w:tab w:val="right" w:leader="dot" w:pos="9015"/>
            </w:tabs>
            <w:rPr>
              <w:rStyle w:val="Hyperlink"/>
            </w:rPr>
          </w:pPr>
          <w:hyperlink w:anchor="_Toc2110653924">
            <w:r w:rsidRPr="5EA3C8B9" w:rsidR="5EA3C8B9">
              <w:rPr>
                <w:rStyle w:val="Hyperlink"/>
              </w:rPr>
              <w:t>Section 4: Evaluation</w:t>
            </w:r>
            <w:r>
              <w:tab/>
            </w:r>
            <w:r>
              <w:fldChar w:fldCharType="begin"/>
            </w:r>
            <w:r>
              <w:instrText xml:space="preserve">PAGEREF _Toc2110653924 \h</w:instrText>
            </w:r>
            <w:r>
              <w:fldChar w:fldCharType="separate"/>
            </w:r>
            <w:r w:rsidRPr="5EA3C8B9" w:rsidR="5EA3C8B9">
              <w:rPr>
                <w:rStyle w:val="Hyperlink"/>
              </w:rPr>
              <w:t>155</w:t>
            </w:r>
            <w:r>
              <w:fldChar w:fldCharType="end"/>
            </w:r>
          </w:hyperlink>
        </w:p>
        <w:p w:rsidR="5EA3C8B9" w:rsidP="5EA3C8B9" w:rsidRDefault="5EA3C8B9" w14:paraId="7F73CC5F" w14:textId="060A02FC">
          <w:pPr>
            <w:pStyle w:val="TOC2"/>
            <w:tabs>
              <w:tab w:val="right" w:leader="dot" w:pos="9015"/>
            </w:tabs>
            <w:rPr>
              <w:rStyle w:val="Hyperlink"/>
            </w:rPr>
          </w:pPr>
          <w:hyperlink w:anchor="_Toc1474524410">
            <w:r w:rsidRPr="5EA3C8B9" w:rsidR="5EA3C8B9">
              <w:rPr>
                <w:rStyle w:val="Hyperlink"/>
              </w:rPr>
              <w:t>4.1 Success Criteria</w:t>
            </w:r>
            <w:r>
              <w:tab/>
            </w:r>
            <w:r>
              <w:fldChar w:fldCharType="begin"/>
            </w:r>
            <w:r>
              <w:instrText xml:space="preserve">PAGEREF _Toc1474524410 \h</w:instrText>
            </w:r>
            <w:r>
              <w:fldChar w:fldCharType="separate"/>
            </w:r>
            <w:r w:rsidRPr="5EA3C8B9" w:rsidR="5EA3C8B9">
              <w:rPr>
                <w:rStyle w:val="Hyperlink"/>
              </w:rPr>
              <w:t>155</w:t>
            </w:r>
            <w:r>
              <w:fldChar w:fldCharType="end"/>
            </w:r>
          </w:hyperlink>
        </w:p>
        <w:p w:rsidR="5EA3C8B9" w:rsidP="5EA3C8B9" w:rsidRDefault="5EA3C8B9" w14:paraId="08140BA4" w14:textId="33423C32">
          <w:pPr>
            <w:pStyle w:val="TOC3"/>
            <w:tabs>
              <w:tab w:val="right" w:leader="dot" w:pos="9015"/>
            </w:tabs>
            <w:rPr>
              <w:rStyle w:val="Hyperlink"/>
            </w:rPr>
          </w:pPr>
          <w:hyperlink w:anchor="_Toc629291993">
            <w:r w:rsidRPr="5EA3C8B9" w:rsidR="5EA3C8B9">
              <w:rPr>
                <w:rStyle w:val="Hyperlink"/>
              </w:rPr>
              <w:t>Criteria Met</w:t>
            </w:r>
            <w:r>
              <w:tab/>
            </w:r>
            <w:r>
              <w:fldChar w:fldCharType="begin"/>
            </w:r>
            <w:r>
              <w:instrText xml:space="preserve">PAGEREF _Toc629291993 \h</w:instrText>
            </w:r>
            <w:r>
              <w:fldChar w:fldCharType="separate"/>
            </w:r>
            <w:r w:rsidRPr="5EA3C8B9" w:rsidR="5EA3C8B9">
              <w:rPr>
                <w:rStyle w:val="Hyperlink"/>
              </w:rPr>
              <w:t>155</w:t>
            </w:r>
            <w:r>
              <w:fldChar w:fldCharType="end"/>
            </w:r>
          </w:hyperlink>
        </w:p>
        <w:p w:rsidR="5EA3C8B9" w:rsidP="5EA3C8B9" w:rsidRDefault="5EA3C8B9" w14:paraId="5EAEE529" w14:textId="05FB9356">
          <w:pPr>
            <w:pStyle w:val="TOC3"/>
            <w:tabs>
              <w:tab w:val="right" w:leader="dot" w:pos="9015"/>
            </w:tabs>
            <w:rPr>
              <w:rStyle w:val="Hyperlink"/>
            </w:rPr>
          </w:pPr>
          <w:hyperlink w:anchor="_Toc1744440563">
            <w:r w:rsidRPr="5EA3C8B9" w:rsidR="5EA3C8B9">
              <w:rPr>
                <w:rStyle w:val="Hyperlink"/>
              </w:rPr>
              <w:t>Evidence</w:t>
            </w:r>
            <w:r>
              <w:tab/>
            </w:r>
            <w:r>
              <w:fldChar w:fldCharType="begin"/>
            </w:r>
            <w:r>
              <w:instrText xml:space="preserve">PAGEREF _Toc1744440563 \h</w:instrText>
            </w:r>
            <w:r>
              <w:fldChar w:fldCharType="separate"/>
            </w:r>
            <w:r w:rsidRPr="5EA3C8B9" w:rsidR="5EA3C8B9">
              <w:rPr>
                <w:rStyle w:val="Hyperlink"/>
              </w:rPr>
              <w:t>158</w:t>
            </w:r>
            <w:r>
              <w:fldChar w:fldCharType="end"/>
            </w:r>
          </w:hyperlink>
        </w:p>
        <w:p w:rsidR="5EA3C8B9" w:rsidP="5EA3C8B9" w:rsidRDefault="5EA3C8B9" w14:paraId="531A4DB2" w14:textId="261AEDEE">
          <w:pPr>
            <w:pStyle w:val="TOC2"/>
            <w:tabs>
              <w:tab w:val="right" w:leader="dot" w:pos="9015"/>
            </w:tabs>
            <w:rPr>
              <w:rStyle w:val="Hyperlink"/>
            </w:rPr>
          </w:pPr>
          <w:hyperlink w:anchor="_Toc104945963">
            <w:r w:rsidRPr="5EA3C8B9" w:rsidR="5EA3C8B9">
              <w:rPr>
                <w:rStyle w:val="Hyperlink"/>
              </w:rPr>
              <w:t>4.2 User Feedback</w:t>
            </w:r>
            <w:r>
              <w:tab/>
            </w:r>
            <w:r>
              <w:fldChar w:fldCharType="begin"/>
            </w:r>
            <w:r>
              <w:instrText xml:space="preserve">PAGEREF _Toc104945963 \h</w:instrText>
            </w:r>
            <w:r>
              <w:fldChar w:fldCharType="separate"/>
            </w:r>
            <w:r w:rsidRPr="5EA3C8B9" w:rsidR="5EA3C8B9">
              <w:rPr>
                <w:rStyle w:val="Hyperlink"/>
              </w:rPr>
              <w:t>159</w:t>
            </w:r>
            <w:r>
              <w:fldChar w:fldCharType="end"/>
            </w:r>
          </w:hyperlink>
        </w:p>
        <w:p w:rsidR="5EA3C8B9" w:rsidP="5EA3C8B9" w:rsidRDefault="5EA3C8B9" w14:paraId="28BDF386" w14:textId="5AF3DCF1">
          <w:pPr>
            <w:pStyle w:val="TOC3"/>
            <w:tabs>
              <w:tab w:val="right" w:leader="dot" w:pos="9015"/>
            </w:tabs>
            <w:rPr>
              <w:rStyle w:val="Hyperlink"/>
            </w:rPr>
          </w:pPr>
          <w:hyperlink w:anchor="_Toc1964977027">
            <w:r w:rsidRPr="5EA3C8B9" w:rsidR="5EA3C8B9">
              <w:rPr>
                <w:rStyle w:val="Hyperlink"/>
              </w:rPr>
              <w:t>Questionnaire</w:t>
            </w:r>
            <w:r>
              <w:tab/>
            </w:r>
            <w:r>
              <w:fldChar w:fldCharType="begin"/>
            </w:r>
            <w:r>
              <w:instrText xml:space="preserve">PAGEREF _Toc1964977027 \h</w:instrText>
            </w:r>
            <w:r>
              <w:fldChar w:fldCharType="separate"/>
            </w:r>
            <w:r w:rsidRPr="5EA3C8B9" w:rsidR="5EA3C8B9">
              <w:rPr>
                <w:rStyle w:val="Hyperlink"/>
              </w:rPr>
              <w:t>159</w:t>
            </w:r>
            <w:r>
              <w:fldChar w:fldCharType="end"/>
            </w:r>
          </w:hyperlink>
        </w:p>
        <w:p w:rsidR="5EA3C8B9" w:rsidP="5EA3C8B9" w:rsidRDefault="5EA3C8B9" w14:paraId="63237CB1" w14:textId="524AD857">
          <w:pPr>
            <w:pStyle w:val="TOC3"/>
            <w:tabs>
              <w:tab w:val="right" w:leader="dot" w:pos="9015"/>
            </w:tabs>
            <w:rPr>
              <w:rStyle w:val="Hyperlink"/>
            </w:rPr>
          </w:pPr>
          <w:hyperlink w:anchor="_Toc1324152109">
            <w:r w:rsidRPr="5EA3C8B9" w:rsidR="5EA3C8B9">
              <w:rPr>
                <w:rStyle w:val="Hyperlink"/>
              </w:rPr>
              <w:t>Responses</w:t>
            </w:r>
            <w:r>
              <w:tab/>
            </w:r>
            <w:r>
              <w:fldChar w:fldCharType="begin"/>
            </w:r>
            <w:r>
              <w:instrText xml:space="preserve">PAGEREF _Toc1324152109 \h</w:instrText>
            </w:r>
            <w:r>
              <w:fldChar w:fldCharType="separate"/>
            </w:r>
            <w:r w:rsidRPr="5EA3C8B9" w:rsidR="5EA3C8B9">
              <w:rPr>
                <w:rStyle w:val="Hyperlink"/>
              </w:rPr>
              <w:t>159</w:t>
            </w:r>
            <w:r>
              <w:fldChar w:fldCharType="end"/>
            </w:r>
          </w:hyperlink>
        </w:p>
        <w:p w:rsidR="5EA3C8B9" w:rsidP="5EA3C8B9" w:rsidRDefault="5EA3C8B9" w14:paraId="13F857C9" w14:textId="16BDD4EE">
          <w:pPr>
            <w:pStyle w:val="TOC2"/>
            <w:tabs>
              <w:tab w:val="right" w:leader="dot" w:pos="9015"/>
            </w:tabs>
            <w:rPr>
              <w:rStyle w:val="Hyperlink"/>
            </w:rPr>
          </w:pPr>
          <w:hyperlink w:anchor="_Toc1505586321">
            <w:r w:rsidRPr="5EA3C8B9" w:rsidR="5EA3C8B9">
              <w:rPr>
                <w:rStyle w:val="Hyperlink"/>
              </w:rPr>
              <w:t>4.3 Strengths</w:t>
            </w:r>
            <w:r>
              <w:tab/>
            </w:r>
            <w:r>
              <w:fldChar w:fldCharType="begin"/>
            </w:r>
            <w:r>
              <w:instrText xml:space="preserve">PAGEREF _Toc1505586321 \h</w:instrText>
            </w:r>
            <w:r>
              <w:fldChar w:fldCharType="separate"/>
            </w:r>
            <w:r w:rsidRPr="5EA3C8B9" w:rsidR="5EA3C8B9">
              <w:rPr>
                <w:rStyle w:val="Hyperlink"/>
              </w:rPr>
              <w:t>161</w:t>
            </w:r>
            <w:r>
              <w:fldChar w:fldCharType="end"/>
            </w:r>
          </w:hyperlink>
        </w:p>
        <w:p w:rsidR="5EA3C8B9" w:rsidP="5EA3C8B9" w:rsidRDefault="5EA3C8B9" w14:paraId="7B58EEAA" w14:textId="01904232">
          <w:pPr>
            <w:pStyle w:val="TOC2"/>
            <w:tabs>
              <w:tab w:val="right" w:leader="dot" w:pos="9015"/>
            </w:tabs>
            <w:rPr>
              <w:rStyle w:val="Hyperlink"/>
            </w:rPr>
          </w:pPr>
          <w:hyperlink w:anchor="_Toc851448810">
            <w:r w:rsidRPr="5EA3C8B9" w:rsidR="5EA3C8B9">
              <w:rPr>
                <w:rStyle w:val="Hyperlink"/>
              </w:rPr>
              <w:t>4.4 Limitations</w:t>
            </w:r>
            <w:r>
              <w:tab/>
            </w:r>
            <w:r>
              <w:fldChar w:fldCharType="begin"/>
            </w:r>
            <w:r>
              <w:instrText xml:space="preserve">PAGEREF _Toc851448810 \h</w:instrText>
            </w:r>
            <w:r>
              <w:fldChar w:fldCharType="separate"/>
            </w:r>
            <w:r w:rsidRPr="5EA3C8B9" w:rsidR="5EA3C8B9">
              <w:rPr>
                <w:rStyle w:val="Hyperlink"/>
              </w:rPr>
              <w:t>162</w:t>
            </w:r>
            <w:r>
              <w:fldChar w:fldCharType="end"/>
            </w:r>
          </w:hyperlink>
        </w:p>
        <w:p w:rsidR="5EA3C8B9" w:rsidP="5EA3C8B9" w:rsidRDefault="5EA3C8B9" w14:paraId="52A93190" w14:textId="38274D6C">
          <w:pPr>
            <w:pStyle w:val="TOC2"/>
            <w:tabs>
              <w:tab w:val="right" w:leader="dot" w:pos="9015"/>
            </w:tabs>
            <w:rPr>
              <w:rStyle w:val="Hyperlink"/>
            </w:rPr>
          </w:pPr>
          <w:hyperlink w:anchor="_Toc171427298">
            <w:r w:rsidRPr="5EA3C8B9" w:rsidR="5EA3C8B9">
              <w:rPr>
                <w:rStyle w:val="Hyperlink"/>
              </w:rPr>
              <w:t>4.5 Usability Features</w:t>
            </w:r>
            <w:r>
              <w:tab/>
            </w:r>
            <w:r>
              <w:fldChar w:fldCharType="begin"/>
            </w:r>
            <w:r>
              <w:instrText xml:space="preserve">PAGEREF _Toc171427298 \h</w:instrText>
            </w:r>
            <w:r>
              <w:fldChar w:fldCharType="separate"/>
            </w:r>
            <w:r w:rsidRPr="5EA3C8B9" w:rsidR="5EA3C8B9">
              <w:rPr>
                <w:rStyle w:val="Hyperlink"/>
              </w:rPr>
              <w:t>163</w:t>
            </w:r>
            <w:r>
              <w:fldChar w:fldCharType="end"/>
            </w:r>
          </w:hyperlink>
        </w:p>
        <w:p w:rsidR="5EA3C8B9" w:rsidP="5EA3C8B9" w:rsidRDefault="5EA3C8B9" w14:paraId="170BDEFD" w14:textId="4CFD91E0">
          <w:pPr>
            <w:pStyle w:val="TOC2"/>
            <w:tabs>
              <w:tab w:val="right" w:leader="dot" w:pos="9015"/>
            </w:tabs>
            <w:rPr>
              <w:rStyle w:val="Hyperlink"/>
            </w:rPr>
          </w:pPr>
          <w:hyperlink w:anchor="_Toc910893107">
            <w:r w:rsidRPr="5EA3C8B9" w:rsidR="5EA3C8B9">
              <w:rPr>
                <w:rStyle w:val="Hyperlink"/>
              </w:rPr>
              <w:t>4.6 Maintainability</w:t>
            </w:r>
            <w:r>
              <w:tab/>
            </w:r>
            <w:r>
              <w:fldChar w:fldCharType="begin"/>
            </w:r>
            <w:r>
              <w:instrText xml:space="preserve">PAGEREF _Toc910893107 \h</w:instrText>
            </w:r>
            <w:r>
              <w:fldChar w:fldCharType="separate"/>
            </w:r>
            <w:r w:rsidRPr="5EA3C8B9" w:rsidR="5EA3C8B9">
              <w:rPr>
                <w:rStyle w:val="Hyperlink"/>
              </w:rPr>
              <w:t>164</w:t>
            </w:r>
            <w:r>
              <w:fldChar w:fldCharType="end"/>
            </w:r>
          </w:hyperlink>
        </w:p>
        <w:p w:rsidR="5EA3C8B9" w:rsidP="5EA3C8B9" w:rsidRDefault="5EA3C8B9" w14:paraId="1FE58227" w14:textId="172536F4">
          <w:pPr>
            <w:pStyle w:val="TOC2"/>
            <w:tabs>
              <w:tab w:val="right" w:leader="dot" w:pos="9015"/>
            </w:tabs>
            <w:rPr>
              <w:rStyle w:val="Hyperlink"/>
            </w:rPr>
          </w:pPr>
          <w:hyperlink w:anchor="_Toc1070981844">
            <w:r w:rsidRPr="5EA3C8B9" w:rsidR="5EA3C8B9">
              <w:rPr>
                <w:rStyle w:val="Hyperlink"/>
              </w:rPr>
              <w:t>4.7 Conclusion</w:t>
            </w:r>
            <w:r>
              <w:tab/>
            </w:r>
            <w:r>
              <w:fldChar w:fldCharType="begin"/>
            </w:r>
            <w:r>
              <w:instrText xml:space="preserve">PAGEREF _Toc1070981844 \h</w:instrText>
            </w:r>
            <w:r>
              <w:fldChar w:fldCharType="separate"/>
            </w:r>
            <w:r w:rsidRPr="5EA3C8B9" w:rsidR="5EA3C8B9">
              <w:rPr>
                <w:rStyle w:val="Hyperlink"/>
              </w:rPr>
              <w:t>164</w:t>
            </w:r>
            <w:r>
              <w:fldChar w:fldCharType="end"/>
            </w:r>
          </w:hyperlink>
        </w:p>
        <w:p w:rsidR="5EA3C8B9" w:rsidP="5EA3C8B9" w:rsidRDefault="5EA3C8B9" w14:paraId="2F2CA428" w14:textId="029E3E94">
          <w:pPr>
            <w:pStyle w:val="TOC1"/>
            <w:tabs>
              <w:tab w:val="right" w:leader="dot" w:pos="9015"/>
            </w:tabs>
            <w:rPr>
              <w:rStyle w:val="Hyperlink"/>
            </w:rPr>
          </w:pPr>
          <w:hyperlink w:anchor="_Toc1825162952">
            <w:r w:rsidRPr="5EA3C8B9" w:rsidR="5EA3C8B9">
              <w:rPr>
                <w:rStyle w:val="Hyperlink"/>
              </w:rPr>
              <w:t>Main_interface.py</w:t>
            </w:r>
            <w:r>
              <w:tab/>
            </w:r>
            <w:r>
              <w:fldChar w:fldCharType="begin"/>
            </w:r>
            <w:r>
              <w:instrText xml:space="preserve">PAGEREF _Toc1825162952 \h</w:instrText>
            </w:r>
            <w:r>
              <w:fldChar w:fldCharType="separate"/>
            </w:r>
            <w:r w:rsidRPr="5EA3C8B9" w:rsidR="5EA3C8B9">
              <w:rPr>
                <w:rStyle w:val="Hyperlink"/>
              </w:rPr>
              <w:t>165</w:t>
            </w:r>
            <w:r>
              <w:fldChar w:fldCharType="end"/>
            </w:r>
          </w:hyperlink>
        </w:p>
        <w:p w:rsidR="5EA3C8B9" w:rsidP="5EA3C8B9" w:rsidRDefault="5EA3C8B9" w14:paraId="27A0803D" w14:textId="24E1E402">
          <w:pPr>
            <w:pStyle w:val="TOC1"/>
            <w:tabs>
              <w:tab w:val="right" w:leader="dot" w:pos="9015"/>
            </w:tabs>
            <w:rPr>
              <w:rStyle w:val="Hyperlink"/>
            </w:rPr>
          </w:pPr>
          <w:hyperlink w:anchor="_Toc1809443025">
            <w:r w:rsidRPr="5EA3C8B9" w:rsidR="5EA3C8B9">
              <w:rPr>
                <w:rStyle w:val="Hyperlink"/>
              </w:rPr>
              <w:t>Backend_functions.py</w:t>
            </w:r>
            <w:r>
              <w:tab/>
            </w:r>
            <w:r>
              <w:fldChar w:fldCharType="begin"/>
            </w:r>
            <w:r>
              <w:instrText xml:space="preserve">PAGEREF _Toc1809443025 \h</w:instrText>
            </w:r>
            <w:r>
              <w:fldChar w:fldCharType="separate"/>
            </w:r>
            <w:r w:rsidRPr="5EA3C8B9" w:rsidR="5EA3C8B9">
              <w:rPr>
                <w:rStyle w:val="Hyperlink"/>
              </w:rPr>
              <w:t>183</w:t>
            </w:r>
            <w:r>
              <w:fldChar w:fldCharType="end"/>
            </w:r>
          </w:hyperlink>
          <w:r>
            <w:fldChar w:fldCharType="end"/>
          </w:r>
        </w:p>
      </w:sdtContent>
    </w:sdt>
    <w:p w:rsidR="207051ED" w:rsidP="207051ED" w:rsidRDefault="207051ED" w14:paraId="3756F309" w14:textId="09DD06B6">
      <w:pPr>
        <w:pStyle w:val="TOC3"/>
        <w:tabs>
          <w:tab w:val="right" w:leader="dot" w:pos="9015"/>
        </w:tabs>
        <w:rPr>
          <w:rStyle w:val="Hyperlink"/>
        </w:rPr>
      </w:pPr>
    </w:p>
    <w:p w:rsidR="49FE82E1" w:rsidP="207051ED" w:rsidRDefault="49FE82E1" w14:paraId="4CA185DC" w14:textId="26989457">
      <w:pPr>
        <w:pStyle w:val="Heading1"/>
      </w:pPr>
      <w:bookmarkStart w:name="_Toc2058456201" w:id="2066349108"/>
      <w:r w:rsidR="4DF97C4C">
        <w:rPr/>
        <w:t>Section 1: Analysis</w:t>
      </w:r>
      <w:bookmarkEnd w:id="2066349108"/>
    </w:p>
    <w:p w:rsidR="49FE82E1" w:rsidP="207051ED" w:rsidRDefault="49FE82E1" w14:paraId="29E210C2" w14:textId="151B217D">
      <w:pPr>
        <w:pStyle w:val="Heading2"/>
      </w:pPr>
      <w:bookmarkStart w:name="_Toc1417807209" w:id="295616913"/>
      <w:r w:rsidR="4DF97C4C">
        <w:rPr/>
        <w:t xml:space="preserve">1.1 </w:t>
      </w:r>
      <w:r w:rsidR="30017E99">
        <w:rPr/>
        <w:t>Problem Identification</w:t>
      </w:r>
      <w:bookmarkEnd w:id="295616913"/>
    </w:p>
    <w:p w:rsidR="47C03986" w:rsidP="207051ED" w:rsidRDefault="47C03986" w14:paraId="37D3170F" w14:textId="37B78DF2">
      <w:r w:rsidR="47C03986">
        <w:rPr/>
        <w:t xml:space="preserve">Nowadays </w:t>
      </w:r>
      <w:r w:rsidR="68683950">
        <w:rPr/>
        <w:t xml:space="preserve">many </w:t>
      </w:r>
      <w:r w:rsidR="47C03986">
        <w:rPr/>
        <w:t>teacher</w:t>
      </w:r>
      <w:r w:rsidR="0E6294DB">
        <w:rPr/>
        <w:t>s</w:t>
      </w:r>
      <w:r w:rsidR="47C03986">
        <w:rPr/>
        <w:t xml:space="preserve"> are using paper to test their students. However, this causes some </w:t>
      </w:r>
      <w:r w:rsidR="00133E30">
        <w:rPr/>
        <w:t>issues</w:t>
      </w:r>
      <w:r w:rsidR="47C03986">
        <w:rPr/>
        <w:t xml:space="preserve"> </w:t>
      </w:r>
      <w:r w:rsidR="00D9464D">
        <w:rPr/>
        <w:t>as unnecessary</w:t>
      </w:r>
      <w:r w:rsidR="6549BD8E">
        <w:rPr/>
        <w:t xml:space="preserve"> </w:t>
      </w:r>
      <w:r w:rsidR="47C03986">
        <w:rPr/>
        <w:t>paper was</w:t>
      </w:r>
      <w:r w:rsidR="41895E7C">
        <w:rPr/>
        <w:t xml:space="preserve">tage </w:t>
      </w:r>
      <w:r w:rsidR="16BAB8CB">
        <w:rPr/>
        <w:t>as a student might me be absent</w:t>
      </w:r>
      <w:r w:rsidR="4F7311AD">
        <w:rPr/>
        <w:t xml:space="preserve"> and printed copies</w:t>
      </w:r>
      <w:r w:rsidR="7F4838F2">
        <w:rPr/>
        <w:t xml:space="preserve"> </w:t>
      </w:r>
      <w:r w:rsidR="4F7311AD">
        <w:rPr/>
        <w:t>go to waste</w:t>
      </w:r>
      <w:r w:rsidR="16BAB8CB">
        <w:rPr/>
        <w:t xml:space="preserve">. </w:t>
      </w:r>
      <w:r w:rsidR="34F140C4">
        <w:rPr/>
        <w:t>Additionally,</w:t>
      </w:r>
      <w:r w:rsidR="16BAB8CB">
        <w:rPr/>
        <w:t xml:space="preserve"> tests on paper also means that </w:t>
      </w:r>
      <w:r w:rsidR="5D81846E">
        <w:rPr/>
        <w:t xml:space="preserve">means that checking </w:t>
      </w:r>
      <w:r w:rsidR="3D82A65A">
        <w:rPr/>
        <w:t>is time consuming</w:t>
      </w:r>
      <w:r w:rsidR="5D81846E">
        <w:rPr/>
        <w:t xml:space="preserve"> and some students would instantly want their</w:t>
      </w:r>
      <w:r w:rsidR="23B40FF6">
        <w:rPr/>
        <w:t xml:space="preserve"> scores</w:t>
      </w:r>
      <w:r w:rsidR="5D81846E">
        <w:rPr/>
        <w:t>.</w:t>
      </w:r>
      <w:r w:rsidR="3747F1CE">
        <w:rPr/>
        <w:t xml:space="preserve"> </w:t>
      </w:r>
      <w:r w:rsidR="14912C6B">
        <w:rPr/>
        <w:t>These challenges can be solved by</w:t>
      </w:r>
      <w:r w:rsidR="5E4C76A4">
        <w:rPr/>
        <w:t xml:space="preserve"> using</w:t>
      </w:r>
      <w:r w:rsidR="14912C6B">
        <w:rPr/>
        <w:t xml:space="preserve"> existing digital s</w:t>
      </w:r>
      <w:r w:rsidR="0A9974AB">
        <w:rPr/>
        <w:t xml:space="preserve">ystems which allow distribution and automatic marking. However, teacher </w:t>
      </w:r>
      <w:r w:rsidR="0A9974AB">
        <w:rPr/>
        <w:t>can't</w:t>
      </w:r>
      <w:r w:rsidR="0A9974AB">
        <w:rPr/>
        <w:t xml:space="preserve"> use these due to lack of technical skill and </w:t>
      </w:r>
      <w:r w:rsidR="0A9974AB">
        <w:rPr/>
        <w:t>high costs</w:t>
      </w:r>
      <w:r w:rsidR="0A9974AB">
        <w:rPr/>
        <w:t xml:space="preserve"> of </w:t>
      </w:r>
      <w:r w:rsidR="0A9974AB">
        <w:rPr/>
        <w:t>existing</w:t>
      </w:r>
      <w:r w:rsidR="0A9974AB">
        <w:rPr/>
        <w:t xml:space="preserve"> solutions. </w:t>
      </w:r>
    </w:p>
    <w:p w:rsidR="0032468D" w:rsidP="0032468D" w:rsidRDefault="726031CC" w14:paraId="0DFE2F46" w14:textId="33071E95">
      <w:r w:rsidR="726031CC">
        <w:rPr/>
        <w:t xml:space="preserve">To </w:t>
      </w:r>
      <w:r w:rsidR="567AAED9">
        <w:rPr/>
        <w:t>address this</w:t>
      </w:r>
      <w:r w:rsidR="726031CC">
        <w:rPr/>
        <w:t xml:space="preserve">, I am going to </w:t>
      </w:r>
      <w:r w:rsidR="79B50F4E">
        <w:rPr/>
        <w:t>make a</w:t>
      </w:r>
      <w:r w:rsidR="0FF13B6B">
        <w:rPr/>
        <w:t xml:space="preserve"> python GUI</w:t>
      </w:r>
      <w:r w:rsidR="41C37F20">
        <w:rPr/>
        <w:t xml:space="preserve"> </w:t>
      </w:r>
      <w:r w:rsidR="3838CDB8">
        <w:rPr/>
        <w:t>pr</w:t>
      </w:r>
      <w:r w:rsidR="3838CDB8">
        <w:rPr/>
        <w:t>ogram</w:t>
      </w:r>
      <w:r w:rsidR="79B50F4E">
        <w:rPr/>
        <w:t xml:space="preserve"> which </w:t>
      </w:r>
      <w:r w:rsidR="69F9253E">
        <w:rPr/>
        <w:t xml:space="preserve">will </w:t>
      </w:r>
      <w:r w:rsidR="79B50F4E">
        <w:rPr/>
        <w:t xml:space="preserve">allow students to take pre-made </w:t>
      </w:r>
      <w:r w:rsidR="43AECE2C">
        <w:rPr/>
        <w:t>quizzes</w:t>
      </w:r>
      <w:r w:rsidR="79B50F4E">
        <w:rPr/>
        <w:t xml:space="preserve"> or </w:t>
      </w:r>
      <w:r w:rsidR="24764233">
        <w:rPr/>
        <w:t xml:space="preserve">enables </w:t>
      </w:r>
      <w:r w:rsidR="79B50F4E">
        <w:rPr/>
        <w:t xml:space="preserve">teachers </w:t>
      </w:r>
      <w:r w:rsidR="1339A940">
        <w:rPr/>
        <w:t>to</w:t>
      </w:r>
      <w:r w:rsidR="79B50F4E">
        <w:rPr/>
        <w:t xml:space="preserve"> upload their own questions to </w:t>
      </w:r>
      <w:r w:rsidR="06996045">
        <w:rPr/>
        <w:t>generate</w:t>
      </w:r>
      <w:r w:rsidR="79B50F4E">
        <w:rPr/>
        <w:t xml:space="preserve"> </w:t>
      </w:r>
      <w:r w:rsidR="7A70112D">
        <w:rPr/>
        <w:t>quizzes</w:t>
      </w:r>
      <w:r w:rsidR="79B50F4E">
        <w:rPr/>
        <w:t xml:space="preserve"> </w:t>
      </w:r>
      <w:r w:rsidR="74A35930">
        <w:rPr/>
        <w:t>for their students</w:t>
      </w:r>
      <w:r w:rsidR="10E20D0B">
        <w:rPr/>
        <w:t xml:space="preserve">. I will have to research </w:t>
      </w:r>
      <w:r w:rsidR="53D5A53E">
        <w:rPr/>
        <w:t>different programs</w:t>
      </w:r>
      <w:r w:rsidR="10E20D0B">
        <w:rPr/>
        <w:t xml:space="preserve"> </w:t>
      </w:r>
      <w:r w:rsidR="742891E2">
        <w:rPr/>
        <w:t>to evaluate their strengths and weaknesses and learn from them</w:t>
      </w:r>
      <w:r w:rsidR="0032468D">
        <w:rPr/>
        <w:t>.</w:t>
      </w:r>
    </w:p>
    <w:p w:rsidR="003C0AA9" w:rsidP="00A02811" w:rsidRDefault="003C0AA9" w14:paraId="3CD4149C" w14:textId="02C59983">
      <w:pPr>
        <w:pStyle w:val="Heading3"/>
      </w:pPr>
      <w:bookmarkStart w:name="_Toc1882446245" w:id="915191167"/>
      <w:r w:rsidR="639FE36A">
        <w:rPr/>
        <w:t>Stak</w:t>
      </w:r>
      <w:r w:rsidR="7A46D05D">
        <w:rPr/>
        <w:t>eholders</w:t>
      </w:r>
      <w:bookmarkEnd w:id="915191167"/>
    </w:p>
    <w:p w:rsidR="00A42101" w:rsidP="00A42101" w:rsidRDefault="00CA36C9" w14:paraId="02BD0F24" w14:textId="6BF0ED13">
      <w:r w:rsidR="00CA36C9">
        <w:rPr/>
        <w:t xml:space="preserve">The </w:t>
      </w:r>
      <w:r w:rsidR="697265E8">
        <w:rPr/>
        <w:t xml:space="preserve">primary </w:t>
      </w:r>
      <w:r w:rsidR="00CA36C9">
        <w:rPr/>
        <w:t xml:space="preserve">demographic for this system </w:t>
      </w:r>
      <w:r w:rsidR="73C19374">
        <w:rPr/>
        <w:t>will be teachers and students, who have access to computers</w:t>
      </w:r>
      <w:r w:rsidR="51A95D62">
        <w:rPr/>
        <w:t xml:space="preserve"> as </w:t>
      </w:r>
      <w:r w:rsidR="1579F142">
        <w:rPr/>
        <w:t xml:space="preserve">the application will be developed using </w:t>
      </w:r>
      <w:r w:rsidR="1630D54F">
        <w:rPr/>
        <w:t xml:space="preserve">a </w:t>
      </w:r>
      <w:r w:rsidR="1579F142">
        <w:rPr/>
        <w:t xml:space="preserve">python </w:t>
      </w:r>
      <w:r w:rsidR="0E2506B6">
        <w:rPr/>
        <w:t>GUI</w:t>
      </w:r>
      <w:r w:rsidR="1789B313">
        <w:rPr/>
        <w:t xml:space="preserve"> interface.</w:t>
      </w:r>
    </w:p>
    <w:p w:rsidR="2A878B81" w:rsidRDefault="2A878B81" w14:paraId="00CBA444" w14:textId="2E1D36CA">
      <w:r w:rsidR="2A878B81">
        <w:rPr/>
        <w:t xml:space="preserve">Teachers will use the program to create, </w:t>
      </w:r>
      <w:r w:rsidR="14865681">
        <w:rPr/>
        <w:t>access</w:t>
      </w:r>
      <w:r w:rsidR="2A878B81">
        <w:rPr/>
        <w:t xml:space="preserve"> and manage qui</w:t>
      </w:r>
      <w:r w:rsidR="1FD64031">
        <w:rPr/>
        <w:t>zzes without any manual marking.</w:t>
      </w:r>
      <w:r w:rsidR="6F8EE9BA">
        <w:rPr/>
        <w:t xml:space="preserve"> This system will support these teacher’s requirement by providing automatic marking, performance </w:t>
      </w:r>
      <w:r w:rsidR="6F8EE9BA">
        <w:rPr/>
        <w:t>reviews</w:t>
      </w:r>
      <w:r w:rsidR="6F8EE9BA">
        <w:rPr/>
        <w:t xml:space="preserve"> and</w:t>
      </w:r>
      <w:r w:rsidR="1350BA60">
        <w:rPr/>
        <w:t xml:space="preserve"> multiple question ty</w:t>
      </w:r>
      <w:r w:rsidR="25D0E4F4">
        <w:rPr/>
        <w:t>p</w:t>
      </w:r>
      <w:r w:rsidR="1350BA60">
        <w:rPr/>
        <w:t xml:space="preserve">es. This will allow teacher to </w:t>
      </w:r>
      <w:r w:rsidR="1350BA60">
        <w:rPr/>
        <w:t>identify</w:t>
      </w:r>
      <w:r w:rsidR="1350BA60">
        <w:rPr/>
        <w:t xml:space="preserve"> areas where students are struggling.</w:t>
      </w:r>
      <w:r w:rsidR="7BD93BAA">
        <w:rPr/>
        <w:t xml:space="preserve"> This will improve the workflow of teachers as it reduces workload</w:t>
      </w:r>
      <w:r w:rsidR="544F2E3C">
        <w:rPr/>
        <w:t>. This</w:t>
      </w:r>
      <w:r w:rsidR="7BD93BAA">
        <w:rPr/>
        <w:t xml:space="preserve"> is why the solution is </w:t>
      </w:r>
      <w:r w:rsidR="7BD93BAA">
        <w:rPr/>
        <w:t>appropriate for</w:t>
      </w:r>
      <w:r w:rsidR="7BD93BAA">
        <w:rPr/>
        <w:t xml:space="preserve"> this</w:t>
      </w:r>
      <w:r w:rsidR="7C3076DD">
        <w:rPr/>
        <w:t xml:space="preserve"> problem where time management is critical.</w:t>
      </w:r>
    </w:p>
    <w:p w:rsidR="082BB652" w:rsidRDefault="082BB652" w14:paraId="7120A9BD" w14:textId="6398209C">
      <w:r w:rsidR="082BB652">
        <w:rPr/>
        <w:t xml:space="preserve">Students are a key stakeholder, as they will use the program to access quizzes assigned by their teachers or </w:t>
      </w:r>
      <w:r w:rsidR="2DCF4DBE">
        <w:rPr/>
        <w:t>selecting public quizzes. A simple graphical user interface and navigation system ensures that students of different abilities</w:t>
      </w:r>
      <w:r w:rsidR="2B599163">
        <w:rPr/>
        <w:t xml:space="preserve"> can use the program without any issue.</w:t>
      </w:r>
      <w:r w:rsidR="574E1393">
        <w:rPr/>
        <w:t xml:space="preserve"> Instant feedback allows stude</w:t>
      </w:r>
      <w:r w:rsidR="7707DDD9">
        <w:rPr/>
        <w:t>nt</w:t>
      </w:r>
      <w:r w:rsidR="574E1393">
        <w:rPr/>
        <w:t xml:space="preserve"> to improve on their weaknesses </w:t>
      </w:r>
      <w:r w:rsidR="4D739D99">
        <w:rPr/>
        <w:t xml:space="preserve">which encourages independent learning. The program will use different quiz element </w:t>
      </w:r>
      <w:r w:rsidR="71817A87">
        <w:rPr/>
        <w:t>which</w:t>
      </w:r>
      <w:r w:rsidR="71817A87">
        <w:rPr/>
        <w:t xml:space="preserve"> will keep students entertained.</w:t>
      </w:r>
    </w:p>
    <w:p w:rsidR="070A3BBF" w:rsidRDefault="070A3BBF" w14:paraId="168EE12E" w14:textId="08467BE4">
      <w:r w:rsidR="070A3BBF">
        <w:rPr/>
        <w:t>Secondary stakeholders include IT staff, parent</w:t>
      </w:r>
      <w:r w:rsidR="20B96128">
        <w:rPr/>
        <w:t>s and headteachers.</w:t>
      </w:r>
      <w:r w:rsidR="46751520">
        <w:rPr/>
        <w:t xml:space="preserve"> IT staff will </w:t>
      </w:r>
      <w:r w:rsidR="46751520">
        <w:rPr/>
        <w:t>benefit</w:t>
      </w:r>
      <w:r w:rsidR="46751520">
        <w:rPr/>
        <w:t xml:space="preserve"> from a program that is easy to </w:t>
      </w:r>
      <w:r w:rsidR="46751520">
        <w:rPr/>
        <w:t>maintain</w:t>
      </w:r>
      <w:r w:rsidR="5FE1963A">
        <w:rPr/>
        <w:t xml:space="preserve"> and </w:t>
      </w:r>
      <w:r w:rsidR="5FE1963A">
        <w:rPr/>
        <w:t>does</w:t>
      </w:r>
      <w:r w:rsidR="7E80C1D8">
        <w:rPr/>
        <w:t>n’t</w:t>
      </w:r>
      <w:r w:rsidR="5FE1963A">
        <w:rPr/>
        <w:t xml:space="preserve"> add technical </w:t>
      </w:r>
      <w:r w:rsidR="5F9A8CD2">
        <w:rPr/>
        <w:t>complexity</w:t>
      </w:r>
      <w:r w:rsidR="5FE1963A">
        <w:rPr/>
        <w:t xml:space="preserve"> to the vast infrastructure they have to manage. Parents are also involved as the</w:t>
      </w:r>
      <w:r w:rsidR="402F6701">
        <w:rPr/>
        <w:t xml:space="preserve"> performance tracking will allow </w:t>
      </w:r>
      <w:r w:rsidR="5DA16DA1">
        <w:rPr/>
        <w:t>monitoring</w:t>
      </w:r>
      <w:r w:rsidR="402F6701">
        <w:rPr/>
        <w:t xml:space="preserve"> of student progress and supporting them with their learning. </w:t>
      </w:r>
      <w:r w:rsidR="4F111E50">
        <w:rPr/>
        <w:t xml:space="preserve">Headteachers are also stakeholders as reports </w:t>
      </w:r>
      <w:r w:rsidR="1D1E2F86">
        <w:rPr/>
        <w:t>performance</w:t>
      </w:r>
      <w:r w:rsidR="4F111E50">
        <w:rPr/>
        <w:t xml:space="preserve"> data about </w:t>
      </w:r>
      <w:r w:rsidR="5481032B">
        <w:rPr/>
        <w:t>students</w:t>
      </w:r>
      <w:r w:rsidR="4F111E50">
        <w:rPr/>
        <w:t xml:space="preserve"> make decisions about curriculum, </w:t>
      </w:r>
      <w:r w:rsidR="4F111E50">
        <w:rPr/>
        <w:t>funding</w:t>
      </w:r>
      <w:r w:rsidR="53C728E0">
        <w:rPr/>
        <w:t xml:space="preserve"> and report progress to other bodies such as the government.</w:t>
      </w:r>
      <w:r w:rsidR="3EE27892">
        <w:rPr/>
        <w:t xml:space="preserve"> Overall, the program will target administrative, </w:t>
      </w:r>
      <w:r w:rsidR="3EE27892">
        <w:rPr/>
        <w:t>educational</w:t>
      </w:r>
      <w:r w:rsidR="3EE27892">
        <w:rPr/>
        <w:t xml:space="preserve"> and practical needs of the </w:t>
      </w:r>
      <w:r w:rsidR="40CFBA3F">
        <w:rPr/>
        <w:t xml:space="preserve">stakeholder's groups through </w:t>
      </w:r>
      <w:r w:rsidR="40CFBA3F">
        <w:rPr/>
        <w:t>different functions</w:t>
      </w:r>
      <w:r w:rsidR="40CFBA3F">
        <w:rPr/>
        <w:t>.</w:t>
      </w:r>
    </w:p>
    <w:p w:rsidR="40CFBA3F" w:rsidRDefault="40CFBA3F" w14:paraId="77C7EF78" w14:textId="37914B43">
      <w:r w:rsidR="40CFBA3F">
        <w:rPr/>
        <w:t>Essential features from stakeholder identification:</w:t>
      </w:r>
    </w:p>
    <w:p w:rsidR="40CFBA3F" w:rsidP="6D4A97AD" w:rsidRDefault="40CFBA3F" w14:paraId="0B27C65D" w14:textId="1DB45BF5">
      <w:pPr>
        <w:pStyle w:val="ListParagraph"/>
        <w:numPr>
          <w:ilvl w:val="0"/>
          <w:numId w:val="48"/>
        </w:numPr>
        <w:rPr/>
      </w:pPr>
      <w:r w:rsidR="40CFBA3F">
        <w:rPr/>
        <w:t xml:space="preserve">Automatic </w:t>
      </w:r>
      <w:r w:rsidR="40CFBA3F">
        <w:rPr/>
        <w:t>marking</w:t>
      </w:r>
    </w:p>
    <w:p w:rsidR="40CFBA3F" w:rsidP="6D4A97AD" w:rsidRDefault="40CFBA3F" w14:paraId="503A0A09" w14:textId="0129AEB7">
      <w:pPr>
        <w:pStyle w:val="ListParagraph"/>
        <w:numPr>
          <w:ilvl w:val="0"/>
          <w:numId w:val="48"/>
        </w:numPr>
        <w:rPr/>
      </w:pPr>
      <w:r w:rsidR="40CFBA3F">
        <w:rPr/>
        <w:t>Performance</w:t>
      </w:r>
      <w:r w:rsidR="40CFBA3F">
        <w:rPr/>
        <w:t xml:space="preserve"> reviews</w:t>
      </w:r>
    </w:p>
    <w:p w:rsidR="40CFBA3F" w:rsidP="6D4A97AD" w:rsidRDefault="40CFBA3F" w14:paraId="2F9047B5" w14:textId="01D12BBA">
      <w:pPr>
        <w:pStyle w:val="ListParagraph"/>
        <w:numPr>
          <w:ilvl w:val="0"/>
          <w:numId w:val="48"/>
        </w:numPr>
        <w:rPr/>
      </w:pPr>
      <w:r w:rsidR="40CFBA3F">
        <w:rPr/>
        <w:t>Multiple question types</w:t>
      </w:r>
    </w:p>
    <w:p w:rsidR="40CFBA3F" w:rsidP="6D4A97AD" w:rsidRDefault="40CFBA3F" w14:paraId="58F3CC0C" w14:textId="32035CF9">
      <w:pPr>
        <w:pStyle w:val="ListParagraph"/>
        <w:numPr>
          <w:ilvl w:val="0"/>
          <w:numId w:val="48"/>
        </w:numPr>
        <w:rPr/>
      </w:pPr>
      <w:r w:rsidR="40CFBA3F">
        <w:rPr/>
        <w:t>Simple interface</w:t>
      </w:r>
    </w:p>
    <w:p w:rsidR="40CFBA3F" w:rsidP="6D4A97AD" w:rsidRDefault="40CFBA3F" w14:paraId="59CC4BB8" w14:textId="40D84569">
      <w:pPr>
        <w:pStyle w:val="ListParagraph"/>
        <w:numPr>
          <w:ilvl w:val="0"/>
          <w:numId w:val="48"/>
        </w:numPr>
        <w:rPr/>
      </w:pPr>
      <w:r w:rsidR="40CFBA3F">
        <w:rPr/>
        <w:t>Easy navigation</w:t>
      </w:r>
    </w:p>
    <w:p w:rsidR="23E9B0BD" w:rsidP="6D4A97AD" w:rsidRDefault="23E9B0BD" w14:paraId="42B89DC4" w14:textId="5404E9AB">
      <w:pPr>
        <w:pStyle w:val="ListParagraph"/>
        <w:numPr>
          <w:ilvl w:val="0"/>
          <w:numId w:val="48"/>
        </w:numPr>
        <w:rPr/>
      </w:pPr>
      <w:r w:rsidR="23E9B0BD">
        <w:rPr/>
        <w:t xml:space="preserve">No technical </w:t>
      </w:r>
      <w:r w:rsidR="23E9B0BD">
        <w:rPr/>
        <w:t>complexities</w:t>
      </w:r>
    </w:p>
    <w:p w:rsidR="23E9B0BD" w:rsidP="6D4A97AD" w:rsidRDefault="23E9B0BD" w14:paraId="1D10274F" w14:textId="42D5E737">
      <w:pPr>
        <w:pStyle w:val="ListParagraph"/>
        <w:numPr>
          <w:ilvl w:val="0"/>
          <w:numId w:val="48"/>
        </w:numPr>
        <w:rPr/>
      </w:pPr>
      <w:r w:rsidR="23E9B0BD">
        <w:rPr/>
        <w:t>Monitoring of progress</w:t>
      </w:r>
    </w:p>
    <w:p w:rsidRPr="00A42101" w:rsidR="001871FC" w:rsidP="00260C9F" w:rsidRDefault="001871FC" w14:paraId="356E6413" w14:textId="119C80B8">
      <w:pPr>
        <w:pStyle w:val="Heading3"/>
      </w:pPr>
      <w:bookmarkStart w:name="_Toc823098663" w:id="1296617687"/>
      <w:r w:rsidR="240B18ED">
        <w:rPr/>
        <w:t>Why it is suited for a computational solution</w:t>
      </w:r>
      <w:bookmarkEnd w:id="1296617687"/>
    </w:p>
    <w:p w:rsidR="00C748E0" w:rsidP="00C748E0" w:rsidRDefault="00882787" w14:paraId="6C097B09" w14:textId="542A932B">
      <w:r>
        <w:t xml:space="preserve">For this problem a computational </w:t>
      </w:r>
      <w:r w:rsidR="00810AEE">
        <w:t>solution</w:t>
      </w:r>
      <w:r>
        <w:t xml:space="preserve"> is much </w:t>
      </w:r>
      <w:r w:rsidR="001C1B8B">
        <w:t>more suitable</w:t>
      </w:r>
      <w:r>
        <w:t xml:space="preserve"> </w:t>
      </w:r>
      <w:r w:rsidR="00810AEE">
        <w:t>as the problem</w:t>
      </w:r>
      <w:r w:rsidR="00030DB8">
        <w:t xml:space="preserve"> can be broken down and solves using computational techniques</w:t>
      </w:r>
      <w:r w:rsidR="00484588">
        <w:t>. Quizzes and ass</w:t>
      </w:r>
      <w:r w:rsidR="0077396F">
        <w:t>ess</w:t>
      </w:r>
      <w:r w:rsidR="00484588">
        <w:t xml:space="preserve">ments done on paper </w:t>
      </w:r>
      <w:r w:rsidR="0077396F">
        <w:t xml:space="preserve">cause </w:t>
      </w:r>
      <w:r w:rsidR="001C1B8B">
        <w:t xml:space="preserve">unnecessary </w:t>
      </w:r>
      <w:r w:rsidR="0077396F">
        <w:t xml:space="preserve">paper wastage and time as teachers </w:t>
      </w:r>
      <w:r w:rsidR="008E2481">
        <w:t>must</w:t>
      </w:r>
      <w:r w:rsidR="0077396F">
        <w:t xml:space="preserve"> mark it manually, </w:t>
      </w:r>
      <w:r w:rsidR="00E4275A">
        <w:t>whereas if these quizzes were computer based</w:t>
      </w:r>
      <w:r w:rsidR="008E2481">
        <w:t xml:space="preserve"> then it can </w:t>
      </w:r>
      <w:r w:rsidR="00DE55B6">
        <w:t xml:space="preserve">automatically </w:t>
      </w:r>
      <w:r w:rsidR="008E2481">
        <w:t xml:space="preserve">mark answers, and create </w:t>
      </w:r>
      <w:r w:rsidR="00DE55B6">
        <w:t xml:space="preserve">detailed </w:t>
      </w:r>
      <w:r w:rsidR="008E2481">
        <w:t>performance reports for each student</w:t>
      </w:r>
      <w:r w:rsidR="00DE55B6">
        <w:t xml:space="preserve"> which will save time and effort.</w:t>
      </w:r>
    </w:p>
    <w:p w:rsidR="005C755C" w:rsidP="00C748E0" w:rsidRDefault="005C755C" w14:paraId="44251267" w14:textId="478B573C">
      <w:r>
        <w:t>By using decomposition</w:t>
      </w:r>
      <w:r w:rsidR="006232D7">
        <w:t xml:space="preserve">, the programs can be split into smaller tasks which are </w:t>
      </w:r>
      <w:r w:rsidR="004941C7">
        <w:t>manageable</w:t>
      </w:r>
      <w:r w:rsidR="00753976">
        <w:t xml:space="preserve"> such as </w:t>
      </w:r>
      <w:r w:rsidR="004941C7">
        <w:t>creating</w:t>
      </w:r>
      <w:r w:rsidR="00F53701">
        <w:t xml:space="preserve"> </w:t>
      </w:r>
      <w:r w:rsidR="00753976">
        <w:t>quizzes, marking quizzes,</w:t>
      </w:r>
      <w:r w:rsidR="00794966">
        <w:t xml:space="preserve"> generating a performance report</w:t>
      </w:r>
      <w:r w:rsidR="00F53701">
        <w:t>s,</w:t>
      </w:r>
      <w:r w:rsidR="00794966">
        <w:t xml:space="preserve"> and displaying results. This </w:t>
      </w:r>
      <w:r w:rsidR="00D74DBA">
        <w:t xml:space="preserve">structure </w:t>
      </w:r>
      <w:r w:rsidR="00794966">
        <w:t xml:space="preserve">will make sure that the development of this project </w:t>
      </w:r>
      <w:r w:rsidR="00D05476">
        <w:t>will be smooth and easy to i</w:t>
      </w:r>
      <w:r w:rsidR="00D74DBA">
        <w:t>mplement</w:t>
      </w:r>
      <w:r w:rsidR="00D05476">
        <w:t>.</w:t>
      </w:r>
    </w:p>
    <w:p w:rsidR="0061501F" w:rsidP="00C748E0" w:rsidRDefault="007C6F77" w14:paraId="37EDD08C" w14:textId="1EC73DDD">
      <w:r>
        <w:t>A</w:t>
      </w:r>
      <w:r w:rsidR="0061501F">
        <w:t>bstraction will also be vital to the deve</w:t>
      </w:r>
      <w:r w:rsidR="00E218BE">
        <w:t>lopment of this program as it does not</w:t>
      </w:r>
      <w:r w:rsidR="00461561">
        <w:t xml:space="preserve"> need </w:t>
      </w:r>
      <w:r w:rsidR="00437C11">
        <w:t>to replicate</w:t>
      </w:r>
      <w:r w:rsidR="00E218BE">
        <w:t xml:space="preserve"> </w:t>
      </w:r>
      <w:r w:rsidR="00461561">
        <w:t xml:space="preserve">the details of </w:t>
      </w:r>
      <w:r w:rsidR="00E218BE">
        <w:t xml:space="preserve">how teachers </w:t>
      </w:r>
      <w:r w:rsidR="008364CE">
        <w:t>create,</w:t>
      </w:r>
      <w:r w:rsidR="00267253">
        <w:t xml:space="preserve"> and mark quizzes as done on</w:t>
      </w:r>
      <w:r w:rsidR="00461561">
        <w:t xml:space="preserve"> </w:t>
      </w:r>
      <w:r w:rsidR="00267253">
        <w:t>paper.</w:t>
      </w:r>
      <w:r w:rsidR="008364CE">
        <w:t xml:space="preserve"> </w:t>
      </w:r>
      <w:r w:rsidR="00437C11">
        <w:t xml:space="preserve">It </w:t>
      </w:r>
      <w:r w:rsidR="008364CE">
        <w:t xml:space="preserve">will focus on the essential elements such as </w:t>
      </w:r>
      <w:r w:rsidR="005438D0">
        <w:t xml:space="preserve">displaying questions, </w:t>
      </w:r>
      <w:r w:rsidR="0099373E">
        <w:t>taking input, marking the answers and providing feedback.</w:t>
      </w:r>
      <w:r w:rsidR="00680DF7">
        <w:t xml:space="preserve"> </w:t>
      </w:r>
      <w:r w:rsidR="00B1313C">
        <w:t xml:space="preserve">This will make sure that </w:t>
      </w:r>
      <w:r w:rsidR="000C7B17">
        <w:t>program will be user friendly and easy to use.</w:t>
      </w:r>
    </w:p>
    <w:p w:rsidR="00ED2F8D" w:rsidP="00C748E0" w:rsidRDefault="007C6F77" w14:paraId="39370413" w14:textId="406430BF">
      <w:r w:rsidR="007C6F77">
        <w:rPr/>
        <w:t>Furthermore</w:t>
      </w:r>
      <w:r w:rsidR="00B46711">
        <w:rPr/>
        <w:t xml:space="preserve">, </w:t>
      </w:r>
      <w:r w:rsidR="00A331EF">
        <w:rPr/>
        <w:t>the program wil</w:t>
      </w:r>
      <w:r w:rsidR="00144F9D">
        <w:rPr/>
        <w:t xml:space="preserve">l </w:t>
      </w:r>
      <w:r w:rsidR="00144F9D">
        <w:rPr/>
        <w:t>benefit</w:t>
      </w:r>
      <w:r w:rsidR="00144F9D">
        <w:rPr/>
        <w:t xml:space="preserve"> from automation</w:t>
      </w:r>
      <w:r w:rsidR="002127E0">
        <w:rPr/>
        <w:t>,</w:t>
      </w:r>
      <w:r w:rsidR="00144F9D">
        <w:rPr/>
        <w:t xml:space="preserve"> as the program will </w:t>
      </w:r>
      <w:r w:rsidR="001F3DCF">
        <w:rPr/>
        <w:t xml:space="preserve">be able to </w:t>
      </w:r>
      <w:r w:rsidR="00144F9D">
        <w:rPr/>
        <w:t>automatically</w:t>
      </w:r>
      <w:r w:rsidR="001F3DCF">
        <w:rPr/>
        <w:t xml:space="preserve"> perform</w:t>
      </w:r>
      <w:r w:rsidR="00647827">
        <w:rPr/>
        <w:t xml:space="preserve"> task such as</w:t>
      </w:r>
      <w:r w:rsidR="00144F9D">
        <w:rPr/>
        <w:t xml:space="preserve"> mark</w:t>
      </w:r>
      <w:r w:rsidR="00647827">
        <w:rPr/>
        <w:t>ing</w:t>
      </w:r>
      <w:r w:rsidR="00144F9D">
        <w:rPr/>
        <w:t xml:space="preserve"> quizzes, stor</w:t>
      </w:r>
      <w:r w:rsidR="00647827">
        <w:rPr/>
        <w:t>ing</w:t>
      </w:r>
      <w:r w:rsidR="00144F9D">
        <w:rPr/>
        <w:t xml:space="preserve"> </w:t>
      </w:r>
      <w:r w:rsidR="00F308C9">
        <w:rPr/>
        <w:t>data</w:t>
      </w:r>
      <w:r w:rsidR="00F308C9">
        <w:rPr/>
        <w:t xml:space="preserve"> and generat</w:t>
      </w:r>
      <w:r w:rsidR="00647827">
        <w:rPr/>
        <w:t>ing</w:t>
      </w:r>
      <w:r w:rsidR="00F308C9">
        <w:rPr/>
        <w:t xml:space="preserve"> reports. This will reduce the </w:t>
      </w:r>
      <w:r w:rsidR="00294852">
        <w:rPr/>
        <w:t xml:space="preserve">workload </w:t>
      </w:r>
      <w:r w:rsidR="00E165F6">
        <w:rPr/>
        <w:t>for</w:t>
      </w:r>
      <w:r w:rsidR="00690B93">
        <w:rPr/>
        <w:t xml:space="preserve"> </w:t>
      </w:r>
      <w:r w:rsidR="00294852">
        <w:rPr/>
        <w:t>teachers, sav</w:t>
      </w:r>
      <w:r w:rsidR="00690B93">
        <w:rPr/>
        <w:t xml:space="preserve">ing </w:t>
      </w:r>
      <w:r w:rsidR="00294852">
        <w:rPr/>
        <w:t xml:space="preserve">their time and </w:t>
      </w:r>
      <w:r w:rsidR="001274E6">
        <w:rPr/>
        <w:t xml:space="preserve">reducing </w:t>
      </w:r>
      <w:r w:rsidR="00786F5C">
        <w:rPr/>
        <w:t>human error</w:t>
      </w:r>
      <w:r w:rsidR="00294852">
        <w:rPr/>
        <w:t>.</w:t>
      </w:r>
      <w:r w:rsidR="00ED2F8D">
        <w:rPr/>
        <w:t xml:space="preserve"> </w:t>
      </w:r>
      <w:r w:rsidR="00643549">
        <w:rPr/>
        <w:t>By using</w:t>
      </w:r>
      <w:r w:rsidR="00ED2F8D">
        <w:rPr/>
        <w:t xml:space="preserve"> pattern recognition, </w:t>
      </w:r>
      <w:r w:rsidR="00B8606A">
        <w:rPr/>
        <w:t>the program</w:t>
      </w:r>
      <w:r w:rsidR="00ED2F8D">
        <w:rPr/>
        <w:t xml:space="preserve"> can </w:t>
      </w:r>
      <w:r w:rsidR="004B4BF8">
        <w:rPr/>
        <w:t xml:space="preserve">mark long written answers by </w:t>
      </w:r>
      <w:r w:rsidR="00F82D34">
        <w:rPr/>
        <w:t>searching</w:t>
      </w:r>
      <w:r w:rsidR="004B4BF8">
        <w:rPr/>
        <w:t xml:space="preserve"> for keywords required </w:t>
      </w:r>
      <w:r w:rsidR="00F82D34">
        <w:rPr/>
        <w:t>in</w:t>
      </w:r>
      <w:r w:rsidR="004B4BF8">
        <w:rPr/>
        <w:t xml:space="preserve"> the </w:t>
      </w:r>
      <w:r w:rsidR="00E21C4D">
        <w:rPr/>
        <w:t>answer</w:t>
      </w:r>
      <w:r w:rsidR="004B4BF8">
        <w:rPr/>
        <w:t xml:space="preserve">. This will </w:t>
      </w:r>
      <w:r w:rsidR="00F82D34">
        <w:rPr/>
        <w:t xml:space="preserve">allow students to write answers in multiple ways </w:t>
      </w:r>
      <w:r w:rsidR="0095466A">
        <w:rPr/>
        <w:t xml:space="preserve">and </w:t>
      </w:r>
      <w:r w:rsidR="002F4CF8">
        <w:rPr/>
        <w:t>ensur</w:t>
      </w:r>
      <w:r w:rsidR="0049663C">
        <w:rPr/>
        <w:t>ing</w:t>
      </w:r>
      <w:r w:rsidR="002F4CF8">
        <w:rPr/>
        <w:t xml:space="preserve"> they a</w:t>
      </w:r>
      <w:r w:rsidR="0049663C">
        <w:rPr/>
        <w:t xml:space="preserve">re </w:t>
      </w:r>
      <w:r w:rsidR="0095466A">
        <w:rPr/>
        <w:t>mark</w:t>
      </w:r>
      <w:r w:rsidR="0049663C">
        <w:rPr/>
        <w:t>ed correctly</w:t>
      </w:r>
      <w:r w:rsidR="0095466A">
        <w:rPr/>
        <w:t xml:space="preserve"> </w:t>
      </w:r>
      <w:r w:rsidR="0049663C">
        <w:rPr/>
        <w:t xml:space="preserve">by </w:t>
      </w:r>
      <w:r w:rsidR="0095466A">
        <w:rPr/>
        <w:t>using automation.</w:t>
      </w:r>
      <w:r w:rsidR="61FA9DEB">
        <w:rPr/>
        <w:t xml:space="preserve"> </w:t>
      </w:r>
    </w:p>
    <w:p w:rsidR="00B46711" w:rsidP="5EA3C8B9" w:rsidRDefault="000E6A1D" w14:paraId="673593E3" w14:textId="5B95382C">
      <w:pPr>
        <w:pStyle w:val="Normal"/>
        <w:suppressLineNumbers w:val="0"/>
        <w:bidi w:val="0"/>
        <w:spacing w:before="0" w:beforeAutospacing="off" w:after="160" w:afterAutospacing="off" w:line="279" w:lineRule="auto"/>
        <w:ind w:left="0" w:right="0"/>
        <w:jc w:val="left"/>
      </w:pPr>
      <w:r w:rsidR="000E6A1D">
        <w:rPr/>
        <w:t xml:space="preserve"> </w:t>
      </w:r>
      <w:r w:rsidR="007F3528">
        <w:rPr/>
        <w:t>Overall, t</w:t>
      </w:r>
      <w:r w:rsidR="00262325">
        <w:rPr/>
        <w:t xml:space="preserve">hese examples </w:t>
      </w:r>
      <w:r w:rsidR="00882044">
        <w:rPr/>
        <w:t>s</w:t>
      </w:r>
      <w:r w:rsidR="00262325">
        <w:rPr/>
        <w:t xml:space="preserve">how that computational methods </w:t>
      </w:r>
      <w:r w:rsidR="00D017AE">
        <w:rPr/>
        <w:t xml:space="preserve">are </w:t>
      </w:r>
      <w:r w:rsidR="00997A06">
        <w:rPr/>
        <w:t xml:space="preserve">reliable and way more </w:t>
      </w:r>
      <w:r w:rsidR="00D017AE">
        <w:rPr/>
        <w:t xml:space="preserve">effective </w:t>
      </w:r>
      <w:r w:rsidR="00997A06">
        <w:rPr/>
        <w:t>than</w:t>
      </w:r>
      <w:r w:rsidR="00D017AE">
        <w:rPr/>
        <w:t xml:space="preserve"> a </w:t>
      </w:r>
      <w:r w:rsidR="00D74DBA">
        <w:rPr/>
        <w:t>paper-based</w:t>
      </w:r>
      <w:r w:rsidR="00D017AE">
        <w:rPr/>
        <w:t xml:space="preserve"> system.</w:t>
      </w:r>
      <w:r w:rsidR="00927E37">
        <w:rPr/>
        <w:t xml:space="preserve"> It also </w:t>
      </w:r>
      <w:r w:rsidR="341580DD">
        <w:rPr/>
        <w:t>showcases</w:t>
      </w:r>
      <w:r w:rsidR="00927E37">
        <w:rPr/>
        <w:t xml:space="preserve"> that this problem can be solved by computational methods as it </w:t>
      </w:r>
      <w:r w:rsidR="00C554F3">
        <w:rPr/>
        <w:t>uses databases</w:t>
      </w:r>
      <w:r w:rsidR="00BC71B7">
        <w:rPr/>
        <w:t xml:space="preserve">, </w:t>
      </w:r>
      <w:r w:rsidR="00BC71B7">
        <w:rPr/>
        <w:t>algorithms</w:t>
      </w:r>
      <w:r w:rsidR="00BC71B7">
        <w:rPr/>
        <w:t xml:space="preserve"> and pattern recognition</w:t>
      </w:r>
      <w:r w:rsidR="00B673AA">
        <w:rPr/>
        <w:t>.</w:t>
      </w:r>
      <w:r w:rsidR="21C0C07A">
        <w:rPr/>
        <w:t xml:space="preserve"> This problem </w:t>
      </w:r>
      <w:r w:rsidR="15205E70">
        <w:rPr/>
        <w:t xml:space="preserve">is suitable for a computational solution because features such as automatic marking, data storage and performance analysis </w:t>
      </w:r>
      <w:r w:rsidR="76723C53">
        <w:rPr/>
        <w:t>require</w:t>
      </w:r>
      <w:r w:rsidR="1EF069E3">
        <w:rPr/>
        <w:t xml:space="preserve"> processing of </w:t>
      </w:r>
      <w:r w:rsidR="1EF069E3">
        <w:rPr/>
        <w:t>large amounts</w:t>
      </w:r>
      <w:r w:rsidR="1EF069E3">
        <w:rPr/>
        <w:t xml:space="preserve"> of data quickly</w:t>
      </w:r>
      <w:r w:rsidR="72835165">
        <w:rPr/>
        <w:t>, if done manually then errors would occur</w:t>
      </w:r>
      <w:r w:rsidR="270A9D25">
        <w:rPr/>
        <w:t xml:space="preserve"> </w:t>
      </w:r>
      <w:r w:rsidR="270A9D25">
        <w:rPr/>
        <w:t>and</w:t>
      </w:r>
      <w:r w:rsidR="270A9D25">
        <w:rPr/>
        <w:t xml:space="preserve"> would take a long time.</w:t>
      </w:r>
    </w:p>
    <w:p w:rsidR="1564DA42" w:rsidP="207051ED" w:rsidRDefault="1564DA42" w14:paraId="360D9948" w14:textId="0BC77609">
      <w:pPr>
        <w:pStyle w:val="Heading2"/>
      </w:pPr>
      <w:bookmarkStart w:name="_Toc1751167160" w:id="1616940182"/>
      <w:r w:rsidR="25DAFB94">
        <w:rPr/>
        <w:t>1.</w:t>
      </w:r>
      <w:r w:rsidR="7FC6CDE3">
        <w:rPr/>
        <w:t xml:space="preserve">2 </w:t>
      </w:r>
      <w:r w:rsidR="25DAFB94">
        <w:rPr/>
        <w:t>Research</w:t>
      </w:r>
      <w:bookmarkEnd w:id="1616940182"/>
    </w:p>
    <w:p w:rsidR="40CD41E4" w:rsidRDefault="40CD41E4" w14:paraId="4DBB2A7E" w14:textId="16359367">
      <w:r>
        <w:t>I will research</w:t>
      </w:r>
      <w:r w:rsidR="48CF0665">
        <w:t xml:space="preserve"> a range of</w:t>
      </w:r>
      <w:r>
        <w:t xml:space="preserve"> different programs as each program has </w:t>
      </w:r>
      <w:r w:rsidR="5128F88E">
        <w:t>its unique</w:t>
      </w:r>
      <w:r>
        <w:t xml:space="preserve"> strength and weaknesses.</w:t>
      </w:r>
      <w:r w:rsidR="6F627E78">
        <w:t xml:space="preserve"> I will also understand what features worked well in their </w:t>
      </w:r>
      <w:r w:rsidR="4D4A9D45">
        <w:t>program</w:t>
      </w:r>
      <w:r w:rsidR="6F627E78">
        <w:t xml:space="preserve"> and what didn’t. </w:t>
      </w:r>
      <w:r w:rsidR="1D87FB82">
        <w:t>This will help me in deciding what features I should use in my program so that it is user friendly and serves its purpose.</w:t>
      </w:r>
    </w:p>
    <w:p w:rsidR="35B7EAF3" w:rsidP="207051ED" w:rsidRDefault="35B7EAF3" w14:paraId="4C386AA0" w14:textId="437FF2F6">
      <w:pPr>
        <w:pStyle w:val="Heading3"/>
      </w:pPr>
      <w:bookmarkStart w:name="_Toc140197601" w:id="1329114002"/>
      <w:r w:rsidR="40805922">
        <w:rPr/>
        <w:t>Kahoot</w:t>
      </w:r>
      <w:bookmarkEnd w:id="1329114002"/>
    </w:p>
    <w:p w:rsidR="007D4BA4" w:rsidP="207051ED" w:rsidRDefault="2FF0162D" w14:paraId="3B9BE54C" w14:textId="31824E90">
      <w:r>
        <w:t>Kahoot is an</w:t>
      </w:r>
      <w:r w:rsidR="5E0F791A">
        <w:t xml:space="preserve"> online</w:t>
      </w:r>
      <w:r>
        <w:t xml:space="preserve"> interactive </w:t>
      </w:r>
      <w:r w:rsidR="3664BEDF">
        <w:t xml:space="preserve">web and </w:t>
      </w:r>
      <w:r w:rsidR="00D9464D">
        <w:t>app-based</w:t>
      </w:r>
      <w:r w:rsidR="3664BEDF">
        <w:t xml:space="preserve"> system</w:t>
      </w:r>
      <w:r w:rsidR="33DE16B6">
        <w:t xml:space="preserve"> that was launched in 2013</w:t>
      </w:r>
      <w:r w:rsidR="3664BEDF">
        <w:t xml:space="preserve"> </w:t>
      </w:r>
      <w:r w:rsidR="5E8F3BAB">
        <w:t>and</w:t>
      </w:r>
      <w:r w:rsidR="3664BEDF">
        <w:t xml:space="preserve"> lets teachers create quizze</w:t>
      </w:r>
      <w:r w:rsidR="6C959AC3">
        <w:t xml:space="preserve">s that their students can participate in real time. It is </w:t>
      </w:r>
      <w:r w:rsidR="6C959AC3">
        <w:t>p</w:t>
      </w:r>
      <w:r w:rsidR="38865687">
        <w:t>opular as it allows learning by having competitive and interactive gameplay.</w:t>
      </w:r>
      <w:r w:rsidR="2C64EE3D">
        <w:t xml:space="preserve"> </w:t>
      </w:r>
      <w:r w:rsidR="3CB8BD24">
        <w:t>Teacher</w:t>
      </w:r>
      <w:r w:rsidR="00D9464D">
        <w:t>s</w:t>
      </w:r>
      <w:r w:rsidR="3CB8BD24">
        <w:t xml:space="preserve"> act as the host in </w:t>
      </w:r>
      <w:r w:rsidR="00D9464D">
        <w:t>Kahoot</w:t>
      </w:r>
      <w:r w:rsidR="3CB8BD24">
        <w:t xml:space="preserve"> and share a pin code which students can enter to access the quiz</w:t>
      </w:r>
      <w:r w:rsidR="23EB36F6">
        <w:t>.</w:t>
      </w:r>
    </w:p>
    <w:p w:rsidR="23EB36F6" w:rsidP="207051ED" w:rsidRDefault="23EB36F6" w14:paraId="533AFC93" w14:textId="22308CF2">
      <w:r>
        <w:t>Strengths:</w:t>
      </w:r>
    </w:p>
    <w:p w:rsidR="5155B38C" w:rsidP="207051ED" w:rsidRDefault="5155B38C" w14:paraId="3AB0D22D" w14:textId="1EB3763F">
      <w:pPr>
        <w:pStyle w:val="ListParagraph"/>
        <w:numPr>
          <w:ilvl w:val="0"/>
          <w:numId w:val="3"/>
        </w:numPr>
      </w:pPr>
      <w:r w:rsidRPr="207051ED">
        <w:t>Cross-platform: Can be used on mobile, tablet and laptop</w:t>
      </w:r>
    </w:p>
    <w:p w:rsidR="5155B38C" w:rsidP="207051ED" w:rsidRDefault="5155B38C" w14:paraId="758C36F7" w14:textId="1548253A">
      <w:pPr>
        <w:pStyle w:val="ListParagraph"/>
        <w:numPr>
          <w:ilvl w:val="0"/>
          <w:numId w:val="3"/>
        </w:numPr>
      </w:pPr>
      <w:r w:rsidRPr="207051ED">
        <w:t>Engaging</w:t>
      </w:r>
      <w:r w:rsidR="004A38D8">
        <w:t xml:space="preserve"> interface</w:t>
      </w:r>
      <w:r w:rsidRPr="207051ED" w:rsidR="54D62EAA">
        <w:t>: Leaderboard and colourful UI creates a fun and competitive environment</w:t>
      </w:r>
    </w:p>
    <w:p w:rsidR="23EB36F6" w:rsidP="207051ED" w:rsidRDefault="23EB36F6" w14:paraId="32F3B39C" w14:textId="4E4D118F">
      <w:pPr>
        <w:pStyle w:val="ListParagraph"/>
        <w:numPr>
          <w:ilvl w:val="0"/>
          <w:numId w:val="3"/>
        </w:numPr>
      </w:pPr>
      <w:r w:rsidRPr="207051ED">
        <w:t xml:space="preserve">Easy access: Only host needs an account, participant </w:t>
      </w:r>
      <w:r w:rsidRPr="207051ED" w:rsidR="01743936">
        <w:t>don't</w:t>
      </w:r>
      <w:r w:rsidRPr="207051ED">
        <w:t xml:space="preserve"> need an account to access quiz</w:t>
      </w:r>
    </w:p>
    <w:p w:rsidR="39C07BEC" w:rsidP="207051ED" w:rsidRDefault="39C07BEC" w14:paraId="61B4F72C" w14:textId="772E7BA0">
      <w:pPr>
        <w:pStyle w:val="ListParagraph"/>
        <w:numPr>
          <w:ilvl w:val="0"/>
          <w:numId w:val="3"/>
        </w:numPr>
      </w:pPr>
      <w:r w:rsidRPr="207051ED">
        <w:t xml:space="preserve">Multiple question types: </w:t>
      </w:r>
      <w:r w:rsidR="004A38D8">
        <w:t>Support multiple-choice questions</w:t>
      </w:r>
      <w:r w:rsidRPr="207051ED">
        <w:t xml:space="preserve">, </w:t>
      </w:r>
      <w:r w:rsidR="004A38D8">
        <w:t>p</w:t>
      </w:r>
      <w:r w:rsidRPr="207051ED">
        <w:t xml:space="preserve">olls, </w:t>
      </w:r>
      <w:r w:rsidR="004A38D8">
        <w:t>true/false and</w:t>
      </w:r>
      <w:r w:rsidRPr="207051ED">
        <w:t xml:space="preserve"> puzzles</w:t>
      </w:r>
    </w:p>
    <w:p w:rsidR="39C07BEC" w:rsidP="207051ED" w:rsidRDefault="39C07BEC" w14:paraId="737EB158" w14:textId="2C97089A">
      <w:pPr>
        <w:pStyle w:val="ListParagraph"/>
        <w:numPr>
          <w:ilvl w:val="0"/>
          <w:numId w:val="3"/>
        </w:numPr>
      </w:pPr>
      <w:r w:rsidRPr="207051ED">
        <w:t>Collaborative system: Hosts can reuse quizzes or use existing ones</w:t>
      </w:r>
    </w:p>
    <w:p w:rsidR="39C07BEC" w:rsidP="207051ED" w:rsidRDefault="39C07BEC" w14:paraId="10EDF426" w14:textId="513B8388">
      <w:r w:rsidRPr="207051ED">
        <w:t>Weaknesses:</w:t>
      </w:r>
    </w:p>
    <w:p w:rsidR="45BE0DC8" w:rsidP="207051ED" w:rsidRDefault="45BE0DC8" w14:paraId="4ACBDDB8" w14:textId="1E2FFB0E">
      <w:pPr>
        <w:pStyle w:val="ListParagraph"/>
        <w:numPr>
          <w:ilvl w:val="0"/>
          <w:numId w:val="2"/>
        </w:numPr>
      </w:pPr>
      <w:r w:rsidRPr="207051ED">
        <w:t>No offline access: Needs internet which</w:t>
      </w:r>
      <w:r w:rsidR="004A38D8">
        <w:t xml:space="preserve"> limits usability in some schools</w:t>
      </w:r>
    </w:p>
    <w:p w:rsidR="70AA42F7" w:rsidP="207051ED" w:rsidRDefault="70AA42F7" w14:paraId="518C44D1" w14:textId="32211499">
      <w:pPr>
        <w:pStyle w:val="ListParagraph"/>
        <w:numPr>
          <w:ilvl w:val="0"/>
          <w:numId w:val="2"/>
        </w:numPr>
      </w:pPr>
      <w:r w:rsidRPr="207051ED">
        <w:t>Different versions: The</w:t>
      </w:r>
      <w:r w:rsidR="00D9464D">
        <w:t xml:space="preserve"> </w:t>
      </w:r>
      <w:r w:rsidRPr="207051ED">
        <w:t>free</w:t>
      </w:r>
      <w:r w:rsidR="00D9464D">
        <w:t xml:space="preserve"> version </w:t>
      </w:r>
      <w:r w:rsidRPr="207051ED">
        <w:t xml:space="preserve">has less question types and </w:t>
      </w:r>
      <w:r w:rsidR="004A38D8">
        <w:t>daily limit on quizzes whereas the paid version provides more features</w:t>
      </w:r>
    </w:p>
    <w:p w:rsidR="7BC4BA22" w:rsidP="207051ED" w:rsidRDefault="7BC4BA22" w14:paraId="610E2271" w14:textId="5C42DBED">
      <w:pPr>
        <w:pStyle w:val="ListParagraph"/>
        <w:numPr>
          <w:ilvl w:val="0"/>
          <w:numId w:val="2"/>
        </w:numPr>
      </w:pPr>
      <w:r w:rsidRPr="207051ED">
        <w:t xml:space="preserve">Loud Countdown: </w:t>
      </w:r>
      <w:r w:rsidR="00D9464D">
        <w:t>Timers can cause stress for some students</w:t>
      </w:r>
    </w:p>
    <w:p w:rsidR="2813DDFB" w:rsidP="207051ED" w:rsidRDefault="00D9464D" w14:paraId="777E66EE" w14:textId="47C320FC">
      <w:pPr>
        <w:pStyle w:val="ListParagraph"/>
        <w:numPr>
          <w:ilvl w:val="0"/>
          <w:numId w:val="2"/>
        </w:numPr>
      </w:pPr>
      <w:r>
        <w:t>Limited answer types</w:t>
      </w:r>
      <w:r w:rsidRPr="207051ED" w:rsidR="2813DDFB">
        <w:t xml:space="preserve">: </w:t>
      </w:r>
      <w:r>
        <w:t>Doesn’t accept long answers which means teachers cannot see the student’s understanding of the topic</w:t>
      </w:r>
    </w:p>
    <w:p w:rsidR="60D0BCBD" w:rsidP="207051ED" w:rsidRDefault="60D0BCBD" w14:paraId="7919D4A2" w14:textId="0BE820FF">
      <w:r w:rsidR="039E9F4A">
        <w:rPr/>
        <w:t>Features I can apply</w:t>
      </w:r>
      <w:r w:rsidR="60D0BCBD">
        <w:rPr/>
        <w:t xml:space="preserve"> to my project:</w:t>
      </w:r>
    </w:p>
    <w:p w:rsidR="60D0BCBD" w:rsidP="207051ED" w:rsidRDefault="60D0BCBD" w14:paraId="55DCF73F" w14:textId="3AA232E0">
      <w:r w:rsidRPr="207051ED">
        <w:t xml:space="preserve">By </w:t>
      </w:r>
      <w:r w:rsidR="00A255ED">
        <w:t xml:space="preserve">evaluating </w:t>
      </w:r>
      <w:r w:rsidRPr="207051ED">
        <w:t xml:space="preserve">Kahoot’s </w:t>
      </w:r>
      <w:r w:rsidRPr="207051ED" w:rsidR="46083C7F">
        <w:t>s</w:t>
      </w:r>
      <w:r w:rsidRPr="207051ED">
        <w:t>trength</w:t>
      </w:r>
      <w:r w:rsidRPr="207051ED" w:rsidR="339A61DD">
        <w:t>s</w:t>
      </w:r>
      <w:r w:rsidRPr="207051ED">
        <w:t xml:space="preserve"> and weaknesses, I have</w:t>
      </w:r>
      <w:r w:rsidRPr="207051ED" w:rsidR="34A858AF">
        <w:t xml:space="preserve"> identified</w:t>
      </w:r>
      <w:r w:rsidRPr="207051ED" w:rsidR="3AE35091">
        <w:t xml:space="preserve"> </w:t>
      </w:r>
      <w:r w:rsidR="00A255ED">
        <w:t>multiple</w:t>
      </w:r>
      <w:r w:rsidRPr="207051ED" w:rsidR="34A858AF">
        <w:t xml:space="preserve"> features</w:t>
      </w:r>
      <w:r w:rsidRPr="207051ED">
        <w:t xml:space="preserve"> that I can</w:t>
      </w:r>
      <w:r w:rsidR="004A38D8">
        <w:t xml:space="preserve"> include in</w:t>
      </w:r>
      <w:r w:rsidRPr="207051ED">
        <w:t xml:space="preserve"> the project which will</w:t>
      </w:r>
      <w:r w:rsidRPr="207051ED" w:rsidR="5EE1713F">
        <w:t xml:space="preserve"> meet the user’s needs</w:t>
      </w:r>
      <w:r w:rsidRPr="207051ED">
        <w:t xml:space="preserve">. From </w:t>
      </w:r>
      <w:r w:rsidRPr="207051ED" w:rsidR="5679910A">
        <w:t>Kahoot's</w:t>
      </w:r>
      <w:r w:rsidRPr="207051ED">
        <w:t xml:space="preserve"> strength</w:t>
      </w:r>
      <w:r w:rsidR="004A38D8">
        <w:t>s</w:t>
      </w:r>
      <w:r w:rsidRPr="207051ED" w:rsidR="472AAE54">
        <w:t>,</w:t>
      </w:r>
      <w:r w:rsidRPr="207051ED" w:rsidR="15530AF3">
        <w:t xml:space="preserve"> </w:t>
      </w:r>
      <w:r w:rsidRPr="207051ED" w:rsidR="1739F112">
        <w:t xml:space="preserve">I can </w:t>
      </w:r>
      <w:r w:rsidR="004A38D8">
        <w:t>integrate</w:t>
      </w:r>
      <w:r w:rsidRPr="207051ED" w:rsidR="1739F112">
        <w:t xml:space="preserve"> a colourful interface and </w:t>
      </w:r>
      <w:r w:rsidRPr="207051ED" w:rsidR="2A6547C6">
        <w:t xml:space="preserve">support for </w:t>
      </w:r>
      <w:r w:rsidRPr="207051ED" w:rsidR="1739F112">
        <w:t>different question types</w:t>
      </w:r>
      <w:r w:rsidR="004A38D8">
        <w:t xml:space="preserve"> which will make the quizzes more interactive and engaging</w:t>
      </w:r>
      <w:r w:rsidRPr="207051ED" w:rsidR="1739F112">
        <w:t>. From</w:t>
      </w:r>
      <w:r w:rsidRPr="207051ED" w:rsidR="2E1C277F">
        <w:t xml:space="preserve"> its</w:t>
      </w:r>
      <w:r w:rsidRPr="207051ED" w:rsidR="1739F112">
        <w:t xml:space="preserve"> weakne</w:t>
      </w:r>
      <w:r w:rsidRPr="207051ED" w:rsidR="02B8BDE6">
        <w:t>sses</w:t>
      </w:r>
      <w:r w:rsidRPr="207051ED" w:rsidR="6934E0FA">
        <w:t>,</w:t>
      </w:r>
      <w:r w:rsidRPr="207051ED" w:rsidR="02B8BDE6">
        <w:t xml:space="preserve"> I can </w:t>
      </w:r>
      <w:r w:rsidRPr="207051ED" w:rsidR="26CBC023">
        <w:t xml:space="preserve">improve the system by </w:t>
      </w:r>
      <w:r w:rsidR="004A38D8">
        <w:t>providing</w:t>
      </w:r>
      <w:r w:rsidRPr="207051ED" w:rsidR="02B8BDE6">
        <w:t xml:space="preserve"> offline access</w:t>
      </w:r>
      <w:r w:rsidR="004A38D8">
        <w:t>, ensuring access to school without internet,</w:t>
      </w:r>
      <w:r w:rsidRPr="207051ED" w:rsidR="02B8BDE6">
        <w:t xml:space="preserve"> and </w:t>
      </w:r>
      <w:r w:rsidRPr="207051ED" w:rsidR="004A38D8">
        <w:t>allowing l</w:t>
      </w:r>
      <w:r w:rsidR="004A38D8">
        <w:t>onger</w:t>
      </w:r>
      <w:r w:rsidRPr="207051ED" w:rsidR="02B8BDE6">
        <w:t xml:space="preserve"> written answers</w:t>
      </w:r>
      <w:r w:rsidRPr="207051ED" w:rsidR="6CAFD3D0">
        <w:t xml:space="preserve"> which will guarantee a better and flexible user </w:t>
      </w:r>
      <w:r w:rsidRPr="207051ED" w:rsidR="48C2F06C">
        <w:t>experience</w:t>
      </w:r>
      <w:r w:rsidRPr="207051ED" w:rsidR="02B8BDE6">
        <w:t>.</w:t>
      </w:r>
    </w:p>
    <w:p w:rsidR="00212B0F" w:rsidP="00212B0F" w:rsidRDefault="00212B0F" w14:paraId="7AD29886" w14:textId="6EC99908">
      <w:pPr>
        <w:pStyle w:val="Heading3"/>
      </w:pPr>
      <w:bookmarkStart w:name="_Toc556993813" w:id="125713179"/>
      <w:r w:rsidR="1BC1C267">
        <w:rPr/>
        <w:t>Blooket</w:t>
      </w:r>
      <w:bookmarkEnd w:id="125713179"/>
    </w:p>
    <w:p w:rsidR="00212B0F" w:rsidP="207051ED" w:rsidRDefault="00212B0F" w14:paraId="6F5C4496" w14:textId="77777777">
      <w:r>
        <w:t>Blooket is a quiz style game that was launched in 2018 and allows teacher to create or select premade quiz. These quizzes can be played in a variety of game modes. Similarly to Kahoot, students enter a unique code to access the quiz. Blooket has in game currency and powerups which makes it feel like an actual game.</w:t>
      </w:r>
    </w:p>
    <w:p w:rsidR="00212B0F" w:rsidP="207051ED" w:rsidRDefault="00212B0F" w14:paraId="2967CE35" w14:textId="77777777">
      <w:r>
        <w:t>Strengths:</w:t>
      </w:r>
    </w:p>
    <w:p w:rsidR="207051ED" w:rsidP="00212B0F" w:rsidRDefault="0046796C" w14:paraId="40316CDE" w14:textId="30A7AC8A">
      <w:pPr>
        <w:pStyle w:val="ListParagraph"/>
        <w:numPr>
          <w:ilvl w:val="0"/>
          <w:numId w:val="4"/>
        </w:numPr>
      </w:pPr>
      <w:r>
        <w:t>Multiple game modes: It has game modes such as battle royale and café which gives option to the students and keeps them engaged</w:t>
      </w:r>
    </w:p>
    <w:p w:rsidR="0046796C" w:rsidP="00212B0F" w:rsidRDefault="0046796C" w14:paraId="3F9C7531" w14:textId="5C57646C">
      <w:pPr>
        <w:pStyle w:val="ListParagraph"/>
        <w:numPr>
          <w:ilvl w:val="0"/>
          <w:numId w:val="4"/>
        </w:numPr>
      </w:pPr>
      <w:r>
        <w:t>In game currency: Allows players to buy powerups and motivates players to keep playing to get more currency</w:t>
      </w:r>
    </w:p>
    <w:p w:rsidR="0046796C" w:rsidP="00212B0F" w:rsidRDefault="002B5666" w14:paraId="671B3FC9" w14:textId="62D30FF6">
      <w:pPr>
        <w:pStyle w:val="ListParagraph"/>
        <w:numPr>
          <w:ilvl w:val="0"/>
          <w:numId w:val="4"/>
        </w:numPr>
      </w:pPr>
      <w:r w:rsidRPr="00617DE9">
        <w:t>Replay ability</w:t>
      </w:r>
      <w:r w:rsidRPr="00617DE9" w:rsidR="00617DE9">
        <w:t>:</w:t>
      </w:r>
      <w:r w:rsidR="0046796C">
        <w:t xml:space="preserve"> Same quizzes can be played with different game modes which keeps the game fresh</w:t>
      </w:r>
    </w:p>
    <w:p w:rsidR="00617DE9" w:rsidP="00617DE9" w:rsidRDefault="00617DE9" w14:paraId="027C69FE" w14:textId="4F3F778A">
      <w:pPr>
        <w:pStyle w:val="ListParagraph"/>
        <w:numPr>
          <w:ilvl w:val="0"/>
          <w:numId w:val="4"/>
        </w:numPr>
      </w:pPr>
      <w:r>
        <w:t xml:space="preserve">Customisable quizzes: Teachers can create their own quizzes or choose quizzes from a public </w:t>
      </w:r>
      <w:r w:rsidR="002B5666">
        <w:t>library</w:t>
      </w:r>
    </w:p>
    <w:p w:rsidR="00617DE9" w:rsidP="00617DE9" w:rsidRDefault="00617DE9" w14:paraId="2B3822D5" w14:textId="79E39A48">
      <w:r>
        <w:t>Weaknesses:</w:t>
      </w:r>
    </w:p>
    <w:p w:rsidR="00307A1A" w:rsidP="00307A1A" w:rsidRDefault="00307A1A" w14:paraId="46A3FD25" w14:textId="6F1130F3">
      <w:pPr>
        <w:pStyle w:val="ListParagraph"/>
        <w:numPr>
          <w:ilvl w:val="0"/>
          <w:numId w:val="5"/>
        </w:numPr>
      </w:pPr>
      <w:r>
        <w:t>No offline mode: Requires internet which means students without internet can’t use it</w:t>
      </w:r>
    </w:p>
    <w:p w:rsidR="00307A1A" w:rsidP="00307A1A" w:rsidRDefault="00307A1A" w14:paraId="0359597E" w14:textId="4451880D">
      <w:pPr>
        <w:pStyle w:val="ListParagraph"/>
        <w:numPr>
          <w:ilvl w:val="0"/>
          <w:numId w:val="5"/>
        </w:numPr>
      </w:pPr>
      <w:r>
        <w:t>Distraction: The game elements can distract some students from learning</w:t>
      </w:r>
    </w:p>
    <w:p w:rsidR="00307A1A" w:rsidP="00307A1A" w:rsidRDefault="00307A1A" w14:paraId="418F2911" w14:textId="7E02545F">
      <w:pPr>
        <w:pStyle w:val="ListParagraph"/>
        <w:numPr>
          <w:ilvl w:val="0"/>
          <w:numId w:val="5"/>
        </w:numPr>
      </w:pPr>
      <w:r>
        <w:t>Learning curve for hosts: Some game modes are confusing for the first time for hosts and students</w:t>
      </w:r>
    </w:p>
    <w:p w:rsidR="00307A1A" w:rsidP="00307A1A" w:rsidRDefault="00307A1A" w14:paraId="646FAAF1" w14:textId="093FF339">
      <w:pPr>
        <w:pStyle w:val="ListParagraph"/>
        <w:numPr>
          <w:ilvl w:val="0"/>
          <w:numId w:val="5"/>
        </w:numPr>
      </w:pPr>
      <w:r>
        <w:t>Different versions: Paid version gives more desired feature such as advanced game modes, but some students might not be able to afford it</w:t>
      </w:r>
    </w:p>
    <w:p w:rsidR="00307A1A" w:rsidP="00307A1A" w:rsidRDefault="00307A1A" w14:paraId="733303E7" w14:textId="77777777"/>
    <w:p w:rsidR="00307A1A" w:rsidP="6D4A97AD" w:rsidRDefault="00307A1A" w14:paraId="52824197" w14:textId="37786C67">
      <w:pPr>
        <w:pStyle w:val="Normal"/>
      </w:pPr>
      <w:r w:rsidR="3011D97E">
        <w:rPr/>
        <w:t>Features I can apply to my project</w:t>
      </w:r>
      <w:r w:rsidR="00307A1A">
        <w:rPr/>
        <w:t>:</w:t>
      </w:r>
    </w:p>
    <w:p w:rsidR="00CE4E47" w:rsidP="00307A1A" w:rsidRDefault="00CE4E47" w14:paraId="02FB9529" w14:textId="472B8002">
      <w:r>
        <w:t xml:space="preserve">By </w:t>
      </w:r>
      <w:r w:rsidR="00595C57">
        <w:t>evaluating</w:t>
      </w:r>
      <w:r>
        <w:t xml:space="preserve"> Blooket’s strength and weaknesses, I have </w:t>
      </w:r>
      <w:r w:rsidR="00595C57">
        <w:t>identified</w:t>
      </w:r>
      <w:r>
        <w:t xml:space="preserve"> </w:t>
      </w:r>
      <w:r w:rsidR="00595C57">
        <w:t>several</w:t>
      </w:r>
      <w:r w:rsidR="00104B1F">
        <w:t xml:space="preserve"> features</w:t>
      </w:r>
      <w:r>
        <w:t xml:space="preserve"> which I can incorporate into my project to </w:t>
      </w:r>
      <w:r w:rsidR="00595C57">
        <w:t>have</w:t>
      </w:r>
      <w:r>
        <w:t xml:space="preserve"> </w:t>
      </w:r>
      <w:r w:rsidR="00595C57">
        <w:t>engagement</w:t>
      </w:r>
      <w:r>
        <w:t xml:space="preserve"> just like Blooket. From its strengths, I can integrate multiple </w:t>
      </w:r>
      <w:r w:rsidR="00595C57">
        <w:t>quiz</w:t>
      </w:r>
      <w:r>
        <w:t xml:space="preserve"> modes which will make sure that the students are engaged</w:t>
      </w:r>
      <w:r w:rsidR="00595C57">
        <w:t xml:space="preserve"> and maintain interest</w:t>
      </w:r>
      <w:r>
        <w:t xml:space="preserve">. However, I must make sure that I don’t overcomplicate </w:t>
      </w:r>
      <w:r w:rsidR="00104B1F">
        <w:t>the</w:t>
      </w:r>
      <w:r>
        <w:t xml:space="preserve"> game modes, so it isn’t </w:t>
      </w:r>
      <w:r w:rsidR="00595C57">
        <w:t>difficult enough for first time users to understand</w:t>
      </w:r>
      <w:r>
        <w:t xml:space="preserve">. From </w:t>
      </w:r>
      <w:r w:rsidR="00595C57">
        <w:t>its</w:t>
      </w:r>
      <w:r>
        <w:t xml:space="preserve"> weaknesses, I can make sure to have just one version</w:t>
      </w:r>
      <w:r w:rsidR="00104B1F">
        <w:t xml:space="preserve"> of the program</w:t>
      </w:r>
      <w:r>
        <w:t xml:space="preserve"> and allow</w:t>
      </w:r>
      <w:r w:rsidR="00595C57">
        <w:t>ing</w:t>
      </w:r>
      <w:r>
        <w:t xml:space="preserve"> offline functional</w:t>
      </w:r>
      <w:r w:rsidR="00595C57">
        <w:t xml:space="preserve">ity which enables access for all users regardless of internet availability. </w:t>
      </w:r>
    </w:p>
    <w:p w:rsidR="00FA4E1B" w:rsidP="00FA4E1B" w:rsidRDefault="00FA4E1B" w14:paraId="4FC9DFB6" w14:textId="5BDA8AD0">
      <w:pPr>
        <w:pStyle w:val="Heading3"/>
      </w:pPr>
      <w:bookmarkStart w:name="_Toc1076313908" w:id="820534799"/>
      <w:r w:rsidR="3A082398">
        <w:rPr/>
        <w:t>Google Forms</w:t>
      </w:r>
      <w:bookmarkEnd w:id="820534799"/>
    </w:p>
    <w:p w:rsidR="00FA4E1B" w:rsidP="00FA4E1B" w:rsidRDefault="00FA4E1B" w14:paraId="1500D741" w14:textId="5FD4F153">
      <w:r>
        <w:t xml:space="preserve">Google Forms is a free web-based tool that is mostly used for quizzes, questionnaires or surveys. Forms can be customised with different colours and </w:t>
      </w:r>
      <w:r w:rsidR="007A5111">
        <w:t>themes,</w:t>
      </w:r>
      <w:r>
        <w:t xml:space="preserve"> and the answers can be </w:t>
      </w:r>
      <w:r w:rsidR="007A5111">
        <w:t>automatically</w:t>
      </w:r>
      <w:r>
        <w:t xml:space="preserve"> stored in google sheets which makes storing and analysing the gathered data simple</w:t>
      </w:r>
      <w:r w:rsidR="007A5111">
        <w:t xml:space="preserve">. It is mostly used in education as teachers can easily make assessments, share them with students and collect responses which can automatically be </w:t>
      </w:r>
      <w:r w:rsidR="0069567A">
        <w:t>stored and organised</w:t>
      </w:r>
      <w:r w:rsidR="007A5111">
        <w:t xml:space="preserve"> into Google’s database.</w:t>
      </w:r>
    </w:p>
    <w:p w:rsidR="0069567A" w:rsidP="00FA4E1B" w:rsidRDefault="0069567A" w14:paraId="7B0295A7" w14:textId="08F06357">
      <w:r>
        <w:t>Strengths:</w:t>
      </w:r>
    </w:p>
    <w:p w:rsidR="0069567A" w:rsidP="0069567A" w:rsidRDefault="00534CDD" w14:paraId="28117011" w14:textId="398B033D">
      <w:pPr>
        <w:pStyle w:val="ListParagraph"/>
        <w:numPr>
          <w:ilvl w:val="0"/>
          <w:numId w:val="6"/>
        </w:numPr>
      </w:pPr>
      <w:r>
        <w:t xml:space="preserve">Free: Anybody with a google account can use it </w:t>
      </w:r>
    </w:p>
    <w:p w:rsidR="00534CDD" w:rsidP="0069567A" w:rsidRDefault="00534CDD" w14:paraId="43CF5F04" w14:textId="55F2B906">
      <w:pPr>
        <w:pStyle w:val="ListParagraph"/>
        <w:numPr>
          <w:ilvl w:val="0"/>
          <w:numId w:val="6"/>
        </w:numPr>
      </w:pPr>
      <w:r>
        <w:t>Automating marking</w:t>
      </w:r>
      <w:r w:rsidR="00315580">
        <w:t>: The MCQ questions can be instantly marked which saves teacher’s time</w:t>
      </w:r>
    </w:p>
    <w:p w:rsidR="00315580" w:rsidP="0069567A" w:rsidRDefault="00315580" w14:paraId="167F800C" w14:textId="2DE130AB">
      <w:pPr>
        <w:pStyle w:val="ListParagraph"/>
        <w:numPr>
          <w:ilvl w:val="0"/>
          <w:numId w:val="6"/>
        </w:numPr>
      </w:pPr>
      <w:r>
        <w:t>Data management: It automatically stores the responses into Google Sheets where the data can be analysed</w:t>
      </w:r>
    </w:p>
    <w:p w:rsidR="007D4BA4" w:rsidP="00D36F07" w:rsidRDefault="00D36F07" w14:paraId="4D973642" w14:textId="37ED04B5">
      <w:pPr>
        <w:pStyle w:val="ListParagraph"/>
        <w:numPr>
          <w:ilvl w:val="0"/>
          <w:numId w:val="6"/>
        </w:numPr>
      </w:pPr>
      <w:r>
        <w:t>Ease of use: The simple interface means that teachers can create quizzes easily</w:t>
      </w:r>
    </w:p>
    <w:p w:rsidR="00D36F07" w:rsidP="00D36F07" w:rsidRDefault="00D36F07" w14:paraId="3D8CFD4A" w14:textId="66B87617">
      <w:r>
        <w:t>Weaknesses:</w:t>
      </w:r>
    </w:p>
    <w:p w:rsidR="00D36F07" w:rsidP="00D36F07" w:rsidRDefault="00D36F07" w14:paraId="0B4E49B6" w14:textId="6DF35878">
      <w:pPr>
        <w:pStyle w:val="ListParagraph"/>
        <w:numPr>
          <w:ilvl w:val="0"/>
          <w:numId w:val="7"/>
        </w:numPr>
      </w:pPr>
      <w:r>
        <w:t>Requires internet: Cannot be used when offline</w:t>
      </w:r>
    </w:p>
    <w:p w:rsidR="00D36F07" w:rsidP="00D36F07" w:rsidRDefault="00D36F07" w14:paraId="2EC8981F" w14:textId="13BDC62E">
      <w:pPr>
        <w:pStyle w:val="ListParagraph"/>
        <w:numPr>
          <w:ilvl w:val="0"/>
          <w:numId w:val="7"/>
        </w:numPr>
      </w:pPr>
      <w:r>
        <w:t>Lack of engagement: It has no interactive or game like elements which makes the quizzes feel plain compared to Blooket or Kahoot</w:t>
      </w:r>
    </w:p>
    <w:p w:rsidR="009B1D14" w:rsidP="009B1D14" w:rsidRDefault="009B1D14" w14:paraId="7C772BED" w14:textId="60D15109">
      <w:pPr>
        <w:pStyle w:val="ListParagraph"/>
        <w:numPr>
          <w:ilvl w:val="0"/>
          <w:numId w:val="7"/>
        </w:numPr>
      </w:pPr>
      <w:r>
        <w:t>Account dependency: Students need google account to submit responses which can be inconvenient for students that are underage</w:t>
      </w:r>
    </w:p>
    <w:p w:rsidR="009C46BA" w:rsidP="009B1D14" w:rsidRDefault="009C46BA" w14:paraId="2B84664E" w14:textId="5D5B26E9">
      <w:pPr>
        <w:pStyle w:val="ListParagraph"/>
        <w:numPr>
          <w:ilvl w:val="0"/>
          <w:numId w:val="7"/>
        </w:numPr>
        <w:rPr/>
      </w:pPr>
      <w:r w:rsidR="009C46BA">
        <w:rPr/>
        <w:t>Limited customisation: Can only use basic themes and different formats</w:t>
      </w:r>
    </w:p>
    <w:p w:rsidR="00C40996" w:rsidP="6D4A97AD" w:rsidRDefault="00C40996" w14:paraId="17991973" w14:textId="058A0AC7">
      <w:pPr>
        <w:pStyle w:val="Normal"/>
      </w:pPr>
      <w:r w:rsidR="4C63FAE2">
        <w:rPr/>
        <w:t>Features I can apply to my project</w:t>
      </w:r>
      <w:r w:rsidR="00C40996">
        <w:rPr/>
        <w:t>:</w:t>
      </w:r>
    </w:p>
    <w:p w:rsidR="00CF1CF4" w:rsidP="00C40996" w:rsidRDefault="00CF1CF4" w14:paraId="53637727" w14:textId="23E40659">
      <w:r>
        <w:t xml:space="preserve">By evaluating Google </w:t>
      </w:r>
      <w:r w:rsidR="00D8675D">
        <w:t>F</w:t>
      </w:r>
      <w:r>
        <w:t>orm</w:t>
      </w:r>
      <w:r w:rsidR="00DB0A87">
        <w:t>s’</w:t>
      </w:r>
      <w:r>
        <w:t xml:space="preserve"> strength</w:t>
      </w:r>
      <w:r w:rsidR="005A7844">
        <w:t>s</w:t>
      </w:r>
      <w:r>
        <w:t xml:space="preserve"> and weaknesses, I have identified features that I can include in my project to increase user satisfaction. From its strength, I can take inspiration from its simplicity and automatic </w:t>
      </w:r>
      <w:r w:rsidR="005A7844">
        <w:t>marking,</w:t>
      </w:r>
      <w:r w:rsidR="00C75115">
        <w:t xml:space="preserve"> which makes</w:t>
      </w:r>
      <w:r w:rsidR="005A7844">
        <w:t xml:space="preserve"> it</w:t>
      </w:r>
      <w:r w:rsidR="00C75115">
        <w:t xml:space="preserve"> </w:t>
      </w:r>
      <w:r w:rsidR="005A7844">
        <w:t>easy to use for teachers. I can improve</w:t>
      </w:r>
      <w:r w:rsidR="00CB042D">
        <w:t xml:space="preserve"> on</w:t>
      </w:r>
      <w:r w:rsidR="005A7844">
        <w:t xml:space="preserve"> its weakness by making the interface of my project more </w:t>
      </w:r>
      <w:r w:rsidR="00097B24">
        <w:t xml:space="preserve">visually </w:t>
      </w:r>
      <w:r w:rsidR="005A7844">
        <w:t xml:space="preserve">appealing and supporting a variety of </w:t>
      </w:r>
      <w:r w:rsidR="005D4B60">
        <w:t xml:space="preserve">different </w:t>
      </w:r>
      <w:r w:rsidR="005A7844">
        <w:t xml:space="preserve">question types. These </w:t>
      </w:r>
      <w:r w:rsidR="00C75115">
        <w:t>improvements will make sure that the system is appealing</w:t>
      </w:r>
      <w:r w:rsidR="00B533F6">
        <w:t xml:space="preserve"> and beneficial</w:t>
      </w:r>
      <w:r w:rsidR="00C75115">
        <w:t xml:space="preserve"> to the user</w:t>
      </w:r>
      <w:r w:rsidR="005A7844">
        <w:t>.</w:t>
      </w:r>
    </w:p>
    <w:p w:rsidR="00B22054" w:rsidP="00885A4F" w:rsidRDefault="00B22054" w14:paraId="79556B17" w14:textId="2AA5BD53">
      <w:pPr>
        <w:pStyle w:val="Heading3"/>
      </w:pPr>
      <w:bookmarkStart w:name="_Toc736194677" w:id="2113673194"/>
      <w:r w:rsidR="152C3E47">
        <w:rPr/>
        <w:t>Quizizz</w:t>
      </w:r>
      <w:bookmarkEnd w:id="2113673194"/>
    </w:p>
    <w:p w:rsidR="004616C2" w:rsidP="004616C2" w:rsidRDefault="00D02148" w14:paraId="4777DE58" w14:textId="06D65899">
      <w:r>
        <w:t xml:space="preserve">It is an online quiz </w:t>
      </w:r>
      <w:r w:rsidR="00FA20D9">
        <w:t>platform</w:t>
      </w:r>
      <w:r>
        <w:t xml:space="preserve"> which allows teachers to cr</w:t>
      </w:r>
      <w:r w:rsidR="0047772B">
        <w:t>eate quizzes which can be shared with students. Quizizz allow</w:t>
      </w:r>
      <w:r w:rsidR="00FA20D9">
        <w:t>s the quizzes to be self-paced</w:t>
      </w:r>
      <w:r w:rsidR="004C2067">
        <w:t xml:space="preserve"> which </w:t>
      </w:r>
      <w:r w:rsidR="006B5591">
        <w:t xml:space="preserve">allows them to work at their own pace, </w:t>
      </w:r>
      <w:r w:rsidR="00FA20D9">
        <w:t>unlike Kahoot which pressures students with a timer.</w:t>
      </w:r>
      <w:r w:rsidR="002373D5">
        <w:t xml:space="preserve"> It uses memes, leaderboards and avatar</w:t>
      </w:r>
      <w:r w:rsidR="00687A62">
        <w:t>s</w:t>
      </w:r>
      <w:r w:rsidR="002373D5">
        <w:t xml:space="preserve"> to make </w:t>
      </w:r>
      <w:r w:rsidR="00687A62">
        <w:t xml:space="preserve">the experience engaging for students and allows teachers to </w:t>
      </w:r>
      <w:r w:rsidR="00923ECA">
        <w:t xml:space="preserve">view </w:t>
      </w:r>
      <w:r w:rsidR="00687A62">
        <w:t>detailed reports</w:t>
      </w:r>
      <w:r w:rsidR="00607F90">
        <w:t xml:space="preserve"> of their performances</w:t>
      </w:r>
      <w:r w:rsidR="00687A62">
        <w:t xml:space="preserve"> for each student.  </w:t>
      </w:r>
    </w:p>
    <w:p w:rsidR="00687A62" w:rsidP="00917E7B" w:rsidRDefault="00917E7B" w14:paraId="13543E1B" w14:textId="08490445">
      <w:r>
        <w:t>Strengths:</w:t>
      </w:r>
    </w:p>
    <w:p w:rsidR="000D763C" w:rsidP="000D763C" w:rsidRDefault="000D763C" w14:paraId="393D54CC" w14:textId="3016CD91">
      <w:pPr>
        <w:pStyle w:val="ListParagraph"/>
        <w:numPr>
          <w:ilvl w:val="0"/>
          <w:numId w:val="8"/>
        </w:numPr>
      </w:pPr>
      <w:r>
        <w:t xml:space="preserve">Self-paced mode: Allows students to complete quizzes in their own time which reduces </w:t>
      </w:r>
      <w:r w:rsidR="001D0DC8">
        <w:t>stress and offers flexibility</w:t>
      </w:r>
    </w:p>
    <w:p w:rsidR="001D0DC8" w:rsidP="000D763C" w:rsidRDefault="008730A8" w14:paraId="21F3FD9F" w14:textId="50C34F55">
      <w:pPr>
        <w:pStyle w:val="ListParagraph"/>
        <w:numPr>
          <w:ilvl w:val="0"/>
          <w:numId w:val="8"/>
        </w:numPr>
      </w:pPr>
      <w:r>
        <w:t xml:space="preserve">Gamified elements: </w:t>
      </w:r>
      <w:r w:rsidR="00585842">
        <w:t>Makes the quizzes fun and engaging by using avatars and memes</w:t>
      </w:r>
    </w:p>
    <w:p w:rsidR="00585842" w:rsidP="000D763C" w:rsidRDefault="00687922" w14:paraId="4E3848ED" w14:textId="078ED0C6">
      <w:pPr>
        <w:pStyle w:val="ListParagraph"/>
        <w:numPr>
          <w:ilvl w:val="0"/>
          <w:numId w:val="8"/>
        </w:numPr>
      </w:pPr>
      <w:r>
        <w:t xml:space="preserve">Detailed reports: Teachers can view detailed reports for each </w:t>
      </w:r>
      <w:r w:rsidR="005E5AB6">
        <w:t>student</w:t>
      </w:r>
      <w:r>
        <w:t xml:space="preserve"> </w:t>
      </w:r>
      <w:r w:rsidR="002B3C83">
        <w:t>and</w:t>
      </w:r>
      <w:r w:rsidR="005E5AB6">
        <w:t xml:space="preserve"> track their performance</w:t>
      </w:r>
    </w:p>
    <w:p w:rsidR="005E5AB6" w:rsidP="000D763C" w:rsidRDefault="002B3C83" w14:paraId="6935CC77" w14:textId="17563E8D">
      <w:pPr>
        <w:pStyle w:val="ListParagraph"/>
        <w:numPr>
          <w:ilvl w:val="0"/>
          <w:numId w:val="8"/>
        </w:numPr>
      </w:pPr>
      <w:r>
        <w:t>Automatic marking: Multiple choice questions are instantly marked, which saves time for the teacher</w:t>
      </w:r>
    </w:p>
    <w:p w:rsidR="002B3C83" w:rsidP="00917E7B" w:rsidRDefault="00917E7B" w14:paraId="502CF2E5" w14:textId="5CA83283">
      <w:r>
        <w:t>Weaknesses:</w:t>
      </w:r>
    </w:p>
    <w:p w:rsidR="00917E7B" w:rsidP="00917E7B" w:rsidRDefault="00DC42E3" w14:paraId="06B195C5" w14:textId="4A17DF9B">
      <w:pPr>
        <w:pStyle w:val="ListParagraph"/>
        <w:numPr>
          <w:ilvl w:val="0"/>
          <w:numId w:val="9"/>
        </w:numPr>
      </w:pPr>
      <w:r>
        <w:t>Distractive elements: Some teachers have given feedback that the game elements distract students from the real task</w:t>
      </w:r>
    </w:p>
    <w:p w:rsidR="00DC42E3" w:rsidP="00917E7B" w:rsidRDefault="0067658D" w14:paraId="007B337D" w14:textId="2EBFA111">
      <w:pPr>
        <w:pStyle w:val="ListParagraph"/>
        <w:numPr>
          <w:ilvl w:val="0"/>
          <w:numId w:val="9"/>
        </w:numPr>
      </w:pPr>
      <w:r>
        <w:t xml:space="preserve">Limited question types: It only has multiple choice questions and </w:t>
      </w:r>
      <w:r w:rsidR="00C13EC9">
        <w:t xml:space="preserve">fill in the blank questions, and </w:t>
      </w:r>
      <w:r w:rsidR="00B61559">
        <w:t>doesn’t allow long written answers</w:t>
      </w:r>
    </w:p>
    <w:p w:rsidR="00B61559" w:rsidP="00917E7B" w:rsidRDefault="004B2C7C" w14:paraId="06B15B67" w14:textId="719EEEC3">
      <w:pPr>
        <w:pStyle w:val="ListParagraph"/>
        <w:numPr>
          <w:ilvl w:val="0"/>
          <w:numId w:val="9"/>
        </w:numPr>
        <w:rPr/>
      </w:pPr>
      <w:r w:rsidR="004B2C7C">
        <w:rPr/>
        <w:t>Required internet access: Doesn’t work without internet access</w:t>
      </w:r>
    </w:p>
    <w:p w:rsidR="004B2C7C" w:rsidP="6D4A97AD" w:rsidRDefault="004B2C7C" w14:paraId="588B6B13" w14:textId="105C799F">
      <w:pPr>
        <w:pStyle w:val="Normal"/>
      </w:pPr>
      <w:r w:rsidR="38AD8A10">
        <w:rPr/>
        <w:t>Features I can apply to my project</w:t>
      </w:r>
      <w:r w:rsidR="004B2C7C">
        <w:rPr/>
        <w:t>:</w:t>
      </w:r>
    </w:p>
    <w:p w:rsidR="00885A4F" w:rsidP="004B2C7C" w:rsidRDefault="00DF51A1" w14:paraId="71AD59DE" w14:textId="1D96D13C">
      <w:r>
        <w:t xml:space="preserve">By </w:t>
      </w:r>
      <w:r w:rsidR="00197D14">
        <w:t>evaluating Quizizz’s strength</w:t>
      </w:r>
      <w:r w:rsidR="00FB2105">
        <w:t>s</w:t>
      </w:r>
      <w:r w:rsidR="00197D14">
        <w:t xml:space="preserve"> and weakness</w:t>
      </w:r>
      <w:r w:rsidR="00FB2105">
        <w:t>es</w:t>
      </w:r>
      <w:r w:rsidR="00197D14">
        <w:t>, I have identified</w:t>
      </w:r>
      <w:r w:rsidR="00056804">
        <w:t xml:space="preserve"> multiple</w:t>
      </w:r>
      <w:r w:rsidR="00197D14">
        <w:t xml:space="preserve"> features that I </w:t>
      </w:r>
      <w:r w:rsidR="00F302A9">
        <w:t>integrate and improve on in my program. From its strength</w:t>
      </w:r>
      <w:r w:rsidR="007D11F3">
        <w:t xml:space="preserve">s, being able to have flexibility on when to complete the </w:t>
      </w:r>
      <w:r w:rsidR="0088664C">
        <w:t>quizzes</w:t>
      </w:r>
      <w:r w:rsidR="00ED08A7">
        <w:t xml:space="preserve"> </w:t>
      </w:r>
      <w:r w:rsidR="00A51815">
        <w:t>in your own time</w:t>
      </w:r>
      <w:r w:rsidR="00ED08A7">
        <w:t xml:space="preserve"> as it </w:t>
      </w:r>
      <w:r w:rsidR="00A51815">
        <w:t xml:space="preserve">makes the </w:t>
      </w:r>
      <w:r w:rsidR="0056748D">
        <w:t>experience comfortable and less pressure inducing</w:t>
      </w:r>
      <w:r w:rsidR="00ED08A7">
        <w:t xml:space="preserve">. </w:t>
      </w:r>
      <w:r w:rsidR="0056748D">
        <w:t>Additionally, h</w:t>
      </w:r>
      <w:r w:rsidR="00ED08A7">
        <w:t>av</w:t>
      </w:r>
      <w:r w:rsidR="004B359C">
        <w:t xml:space="preserve">ing gamification such as avatars and memes can make </w:t>
      </w:r>
      <w:r w:rsidR="0056748D">
        <w:t xml:space="preserve">the </w:t>
      </w:r>
      <w:r w:rsidR="004B359C">
        <w:t xml:space="preserve">program more </w:t>
      </w:r>
      <w:r w:rsidR="00E476B4">
        <w:t xml:space="preserve">engaging and </w:t>
      </w:r>
      <w:r w:rsidR="004B359C">
        <w:t>enjoyable for students.</w:t>
      </w:r>
      <w:r w:rsidR="006869AA">
        <w:t xml:space="preserve"> </w:t>
      </w:r>
      <w:r w:rsidR="004B359C">
        <w:t xml:space="preserve">From </w:t>
      </w:r>
      <w:r w:rsidR="0088664C">
        <w:t>its</w:t>
      </w:r>
      <w:r w:rsidR="004B359C">
        <w:t xml:space="preserve"> weakness</w:t>
      </w:r>
      <w:r w:rsidR="0088664C">
        <w:t>es</w:t>
      </w:r>
      <w:r w:rsidR="004B359C">
        <w:t xml:space="preserve">, </w:t>
      </w:r>
      <w:r w:rsidR="0088664C">
        <w:t>I will make sure that my program can be used when offline so</w:t>
      </w:r>
      <w:r w:rsidR="00626594">
        <w:t xml:space="preserve"> that</w:t>
      </w:r>
      <w:r w:rsidR="0088664C">
        <w:t xml:space="preserve"> schools without internet </w:t>
      </w:r>
      <w:r w:rsidR="0013559B">
        <w:t xml:space="preserve">access can </w:t>
      </w:r>
      <w:r w:rsidR="00E476B4">
        <w:t xml:space="preserve">still </w:t>
      </w:r>
      <w:r w:rsidR="0013559B">
        <w:t>use it</w:t>
      </w:r>
      <w:r w:rsidR="003B6030">
        <w:t xml:space="preserve">. I will also </w:t>
      </w:r>
      <w:r w:rsidR="0013559B">
        <w:t>make sure</w:t>
      </w:r>
      <w:r w:rsidR="003B6030">
        <w:t xml:space="preserve"> that it supports long written answers </w:t>
      </w:r>
      <w:r w:rsidR="00D04370">
        <w:t xml:space="preserve">which will allow teachers to assess student’s knowledge more </w:t>
      </w:r>
      <w:r w:rsidR="00274DEE">
        <w:t>effectively.</w:t>
      </w:r>
      <w:r w:rsidR="006869AA">
        <w:t xml:space="preserve"> </w:t>
      </w:r>
    </w:p>
    <w:p w:rsidRPr="000D763C" w:rsidR="00885A4F" w:rsidP="00885A4F" w:rsidRDefault="003D43C9" w14:paraId="348F9136" w14:textId="18379D04">
      <w:pPr>
        <w:pStyle w:val="Heading3"/>
      </w:pPr>
      <w:bookmarkStart w:name="_Toc1074621468" w:id="978077712"/>
      <w:r w:rsidR="47F85468">
        <w:rPr/>
        <w:t>Features of my program</w:t>
      </w:r>
      <w:r w:rsidR="417EA95E">
        <w:rPr/>
        <w:t xml:space="preserve"> </w:t>
      </w:r>
      <w:r w:rsidR="3780F99C">
        <w:rPr/>
        <w:t>considering the research</w:t>
      </w:r>
      <w:bookmarkEnd w:id="978077712"/>
    </w:p>
    <w:p w:rsidR="0069567A" w:rsidP="5EA3C8B9" w:rsidRDefault="0097528B" w14:paraId="1E1614C8" w14:textId="7499B69E">
      <w:pPr>
        <w:pStyle w:val="Normal"/>
      </w:pPr>
      <w:r w:rsidR="0097528B">
        <w:rPr/>
        <w:t xml:space="preserve">By evaluating multiple </w:t>
      </w:r>
      <w:r w:rsidR="007A6646">
        <w:rPr/>
        <w:t xml:space="preserve">existing quiz </w:t>
      </w:r>
      <w:r w:rsidR="0097528B">
        <w:rPr/>
        <w:t xml:space="preserve">programs, I have </w:t>
      </w:r>
      <w:r w:rsidR="00A348AF">
        <w:rPr/>
        <w:t>recognised</w:t>
      </w:r>
      <w:r w:rsidR="00B647E9">
        <w:rPr/>
        <w:t xml:space="preserve"> key</w:t>
      </w:r>
      <w:r w:rsidR="00DD38C2">
        <w:rPr/>
        <w:t xml:space="preserve"> features that I can integrate into my program </w:t>
      </w:r>
      <w:r w:rsidR="005F12F2">
        <w:rPr/>
        <w:t>which will make it efficient</w:t>
      </w:r>
      <w:r w:rsidR="00C71D1E">
        <w:rPr/>
        <w:t xml:space="preserve">, </w:t>
      </w:r>
      <w:r w:rsidR="005F12F2">
        <w:rPr/>
        <w:t>satisfactory</w:t>
      </w:r>
      <w:r w:rsidR="00C71D1E">
        <w:rPr/>
        <w:t xml:space="preserve"> and user f</w:t>
      </w:r>
      <w:r w:rsidR="00EB4D9E">
        <w:rPr/>
        <w:t>riendly</w:t>
      </w:r>
      <w:r w:rsidR="005F12F2">
        <w:rPr/>
        <w:t xml:space="preserve"> for the user.</w:t>
      </w:r>
      <w:r w:rsidR="00F96E81">
        <w:rPr/>
        <w:t xml:space="preserve"> </w:t>
      </w:r>
      <w:r w:rsidR="009445D6">
        <w:rPr/>
        <w:t xml:space="preserve">By </w:t>
      </w:r>
      <w:r w:rsidR="009C52D4">
        <w:rPr/>
        <w:t>evaluating the strengths of programs such as Kahoot and Quiziz</w:t>
      </w:r>
      <w:r w:rsidR="00B647E9">
        <w:rPr/>
        <w:t>z</w:t>
      </w:r>
      <w:r w:rsidR="009C52D4">
        <w:rPr/>
        <w:t>, I have learne</w:t>
      </w:r>
      <w:r w:rsidR="007172E6">
        <w:rPr/>
        <w:t>d the importance</w:t>
      </w:r>
      <w:r w:rsidR="009C52D4">
        <w:rPr/>
        <w:t xml:space="preserve"> </w:t>
      </w:r>
      <w:r w:rsidR="007172E6">
        <w:rPr/>
        <w:t>of</w:t>
      </w:r>
      <w:r w:rsidR="009C52D4">
        <w:rPr/>
        <w:t xml:space="preserve"> add</w:t>
      </w:r>
      <w:r w:rsidR="007172E6">
        <w:rPr/>
        <w:t>ing</w:t>
      </w:r>
      <w:r w:rsidR="009C52D4">
        <w:rPr/>
        <w:t xml:space="preserve"> game</w:t>
      </w:r>
      <w:r w:rsidR="00551D1E">
        <w:rPr/>
        <w:t xml:space="preserve"> </w:t>
      </w:r>
      <w:r w:rsidR="009C52D4">
        <w:rPr/>
        <w:t>like features and</w:t>
      </w:r>
      <w:r w:rsidR="00551D1E">
        <w:rPr/>
        <w:t xml:space="preserve"> supporting</w:t>
      </w:r>
      <w:r w:rsidR="009C52D4">
        <w:rPr/>
        <w:t xml:space="preserve"> multiple </w:t>
      </w:r>
      <w:r w:rsidR="00754B8D">
        <w:rPr/>
        <w:t>question</w:t>
      </w:r>
      <w:r w:rsidR="009C52D4">
        <w:rPr/>
        <w:t xml:space="preserve"> types which will keep the user engaged</w:t>
      </w:r>
      <w:r w:rsidR="007809AF">
        <w:rPr/>
        <w:t>.</w:t>
      </w:r>
      <w:r w:rsidR="3227005A">
        <w:rPr/>
        <w:t xml:space="preserve"> </w:t>
      </w:r>
      <w:r w:rsidR="007809AF">
        <w:rPr/>
        <w:t xml:space="preserve">From their </w:t>
      </w:r>
      <w:r w:rsidR="00754B8D">
        <w:rPr/>
        <w:t>weaknesses</w:t>
      </w:r>
      <w:r w:rsidR="00EB4D9E">
        <w:rPr/>
        <w:t>,</w:t>
      </w:r>
      <w:r w:rsidR="007809AF">
        <w:rPr/>
        <w:t xml:space="preserve"> I have also learned to keep the </w:t>
      </w:r>
      <w:r w:rsidR="00785888">
        <w:rPr/>
        <w:t>program</w:t>
      </w:r>
      <w:r w:rsidR="007809AF">
        <w:rPr/>
        <w:t xml:space="preserve"> </w:t>
      </w:r>
      <w:r w:rsidR="001515D1">
        <w:rPr/>
        <w:t>simple, so</w:t>
      </w:r>
      <w:r w:rsidR="007809AF">
        <w:rPr/>
        <w:t xml:space="preserve"> </w:t>
      </w:r>
      <w:r w:rsidR="00F84803">
        <w:rPr/>
        <w:t xml:space="preserve">that </w:t>
      </w:r>
      <w:r w:rsidR="00785888">
        <w:rPr/>
        <w:t xml:space="preserve">it </w:t>
      </w:r>
      <w:r w:rsidR="00F84803">
        <w:rPr/>
        <w:t>is easy to navigate for first time users</w:t>
      </w:r>
      <w:r w:rsidR="00754B8D">
        <w:rPr/>
        <w:t>.</w:t>
      </w:r>
      <w:r w:rsidR="00660529">
        <w:rPr/>
        <w:t xml:space="preserve"> From Google</w:t>
      </w:r>
      <w:r w:rsidR="00F84803">
        <w:rPr/>
        <w:t xml:space="preserve"> </w:t>
      </w:r>
      <w:r w:rsidR="00660529">
        <w:rPr/>
        <w:t>Forms</w:t>
      </w:r>
      <w:r w:rsidR="00A348AF">
        <w:rPr/>
        <w:t xml:space="preserve">, </w:t>
      </w:r>
      <w:r w:rsidR="00660529">
        <w:rPr/>
        <w:t xml:space="preserve">I have </w:t>
      </w:r>
      <w:r w:rsidR="00660529">
        <w:rPr/>
        <w:t>identified</w:t>
      </w:r>
      <w:r w:rsidR="00660529">
        <w:rPr/>
        <w:t xml:space="preserve"> havi</w:t>
      </w:r>
      <w:r w:rsidR="00CF697E">
        <w:rPr/>
        <w:t>ng a simple interface</w:t>
      </w:r>
      <w:r w:rsidR="005D69D7">
        <w:rPr/>
        <w:t xml:space="preserve"> which will make it easy to use</w:t>
      </w:r>
      <w:r w:rsidR="00CF697E">
        <w:rPr/>
        <w:t xml:space="preserve"> and</w:t>
      </w:r>
      <w:r w:rsidR="009C628C">
        <w:rPr/>
        <w:t xml:space="preserve"> </w:t>
      </w:r>
      <w:r w:rsidR="005D69D7">
        <w:rPr/>
        <w:t>having automatic</w:t>
      </w:r>
      <w:r w:rsidR="009C628C">
        <w:rPr/>
        <w:t xml:space="preserve"> </w:t>
      </w:r>
      <w:r w:rsidR="005D69D7">
        <w:rPr/>
        <w:t>marking which will</w:t>
      </w:r>
      <w:r w:rsidR="00785888">
        <w:rPr/>
        <w:t xml:space="preserve"> </w:t>
      </w:r>
      <w:r w:rsidR="00C20A1D">
        <w:rPr/>
        <w:t>be easier for teachers to use and save their valuable time</w:t>
      </w:r>
      <w:r w:rsidR="005D69D7">
        <w:rPr/>
        <w:t>.</w:t>
      </w:r>
      <w:r w:rsidR="00AC08F2">
        <w:rPr/>
        <w:t xml:space="preserve"> Furthermore, </w:t>
      </w:r>
      <w:r w:rsidR="0043137E">
        <w:rPr/>
        <w:t xml:space="preserve">I have also </w:t>
      </w:r>
      <w:r w:rsidR="0043137E">
        <w:rPr/>
        <w:t>identified</w:t>
      </w:r>
      <w:r w:rsidR="0043137E">
        <w:rPr/>
        <w:t xml:space="preserve"> that all </w:t>
      </w:r>
      <w:r w:rsidR="005D69D7">
        <w:rPr/>
        <w:t xml:space="preserve">programs </w:t>
      </w:r>
      <w:r w:rsidR="00C20A1D">
        <w:rPr/>
        <w:t xml:space="preserve">share </w:t>
      </w:r>
      <w:r w:rsidR="005D69D7">
        <w:rPr/>
        <w:t>a weakness</w:t>
      </w:r>
      <w:r w:rsidR="00927394">
        <w:rPr/>
        <w:t>,</w:t>
      </w:r>
      <w:r w:rsidR="002A3264">
        <w:rPr/>
        <w:t xml:space="preserve"> such as having no offline mode and </w:t>
      </w:r>
      <w:r w:rsidR="00CD5C79">
        <w:rPr/>
        <w:t>no support for long written answers</w:t>
      </w:r>
      <w:r w:rsidR="00927394">
        <w:rPr/>
        <w:t xml:space="preserve">. </w:t>
      </w:r>
      <w:r w:rsidR="00785888">
        <w:rPr/>
        <w:t xml:space="preserve">Addressing these issues in my project will make sure that my program will be efficient, </w:t>
      </w:r>
      <w:r w:rsidR="00785888">
        <w:rPr/>
        <w:t>reliable</w:t>
      </w:r>
      <w:r w:rsidR="00785888">
        <w:rPr/>
        <w:t xml:space="preserve"> and engaging</w:t>
      </w:r>
      <w:r w:rsidR="00B74CA1">
        <w:rPr/>
        <w:t xml:space="preserve"> for teachers and students</w:t>
      </w:r>
      <w:r w:rsidR="00785888">
        <w:rPr/>
        <w:t>.</w:t>
      </w:r>
      <w:r w:rsidR="18155637">
        <w:rPr/>
        <w:t xml:space="preserve"> While Kahoot and Blooket, focuses on keeping the user engaged through gamified elements but they lack different question formats. Google </w:t>
      </w:r>
      <w:r w:rsidR="4AE50CB9">
        <w:rPr/>
        <w:t>F</w:t>
      </w:r>
      <w:r w:rsidR="18155637">
        <w:rPr/>
        <w:t xml:space="preserve">orms allow data handing and simplicity, but they lack elements to engage users. Using this </w:t>
      </w:r>
      <w:r w:rsidR="6D7D7BF5">
        <w:rPr/>
        <w:t xml:space="preserve">comparison, I will combine the simplicity of Google </w:t>
      </w:r>
      <w:r w:rsidR="27ACCDA1">
        <w:rPr/>
        <w:t>For</w:t>
      </w:r>
      <w:r w:rsidR="6D7D7BF5">
        <w:rPr/>
        <w:t>m</w:t>
      </w:r>
      <w:r w:rsidR="3E0503FB">
        <w:rPr/>
        <w:t>s</w:t>
      </w:r>
      <w:r w:rsidR="6D7D7BF5">
        <w:rPr/>
        <w:t xml:space="preserve"> and engaging elements of Kahoot</w:t>
      </w:r>
      <w:r w:rsidR="75015CBA">
        <w:rPr/>
        <w:t xml:space="preserve"> and allow access without </w:t>
      </w:r>
      <w:r w:rsidR="75015CBA">
        <w:rPr/>
        <w:t>internet</w:t>
      </w:r>
      <w:r w:rsidR="75015CBA">
        <w:rPr/>
        <w:t xml:space="preserve"> which both programs struggle with.</w:t>
      </w:r>
    </w:p>
    <w:p w:rsidR="32EAAD86" w:rsidP="6D4A97AD" w:rsidRDefault="32EAAD86" w14:paraId="3B7514D5" w14:textId="67E50610">
      <w:pPr>
        <w:pStyle w:val="Heading3"/>
      </w:pPr>
      <w:bookmarkStart w:name="_Toc1036527497" w:id="1546553426"/>
      <w:r w:rsidR="32EAAD86">
        <w:rPr/>
        <w:t>E</w:t>
      </w:r>
      <w:r w:rsidR="6DD0147E">
        <w:rPr/>
        <w:t>ssential features considering the research:</w:t>
      </w:r>
      <w:bookmarkEnd w:id="1546553426"/>
    </w:p>
    <w:p w:rsidR="2AE2AF55" w:rsidP="6D4A97AD" w:rsidRDefault="2AE2AF55" w14:paraId="516EAEDA" w14:textId="28DF05ED">
      <w:pPr>
        <w:pStyle w:val="ListParagraph"/>
        <w:numPr>
          <w:ilvl w:val="0"/>
          <w:numId w:val="45"/>
        </w:numPr>
        <w:rPr>
          <w:sz w:val="24"/>
          <w:szCs w:val="24"/>
        </w:rPr>
      </w:pPr>
      <w:r w:rsidRPr="6D4A97AD" w:rsidR="2AE2AF55">
        <w:rPr>
          <w:sz w:val="24"/>
          <w:szCs w:val="24"/>
        </w:rPr>
        <w:t>Game like features- This incentivises students to actively use the program</w:t>
      </w:r>
    </w:p>
    <w:p w:rsidR="1F6834A4" w:rsidP="6D4A97AD" w:rsidRDefault="1F6834A4" w14:paraId="7159DB20" w14:textId="33EA95F0">
      <w:pPr>
        <w:pStyle w:val="ListParagraph"/>
        <w:numPr>
          <w:ilvl w:val="0"/>
          <w:numId w:val="45"/>
        </w:numPr>
        <w:rPr>
          <w:sz w:val="24"/>
          <w:szCs w:val="24"/>
        </w:rPr>
      </w:pPr>
      <w:r w:rsidRPr="6D4A97AD" w:rsidR="1F6834A4">
        <w:rPr>
          <w:sz w:val="24"/>
          <w:szCs w:val="24"/>
        </w:rPr>
        <w:t>M</w:t>
      </w:r>
      <w:r w:rsidRPr="6D4A97AD" w:rsidR="2AE2AF55">
        <w:rPr>
          <w:sz w:val="24"/>
          <w:szCs w:val="24"/>
        </w:rPr>
        <w:t xml:space="preserve">ultiple question types- </w:t>
      </w:r>
      <w:r w:rsidRPr="6D4A97AD" w:rsidR="309AC739">
        <w:rPr>
          <w:sz w:val="24"/>
          <w:szCs w:val="24"/>
        </w:rPr>
        <w:t>Keeps the user engaged as multiple formats to test themselves</w:t>
      </w:r>
    </w:p>
    <w:p w:rsidR="309AC739" w:rsidP="6D4A97AD" w:rsidRDefault="309AC739" w14:paraId="212801B4" w14:textId="3220BBC3">
      <w:pPr>
        <w:pStyle w:val="ListParagraph"/>
        <w:numPr>
          <w:ilvl w:val="0"/>
          <w:numId w:val="45"/>
        </w:numPr>
        <w:rPr>
          <w:sz w:val="24"/>
          <w:szCs w:val="24"/>
        </w:rPr>
      </w:pPr>
      <w:r w:rsidRPr="6D4A97AD" w:rsidR="309AC739">
        <w:rPr>
          <w:sz w:val="24"/>
          <w:szCs w:val="24"/>
        </w:rPr>
        <w:t>Simple interface- Teachers and students are discouraged from using programs with complicated interfaces</w:t>
      </w:r>
    </w:p>
    <w:p w:rsidR="24A81742" w:rsidP="6D4A97AD" w:rsidRDefault="24A81742" w14:paraId="4AB010CF" w14:textId="6905629C">
      <w:pPr>
        <w:pStyle w:val="ListParagraph"/>
        <w:numPr>
          <w:ilvl w:val="0"/>
          <w:numId w:val="45"/>
        </w:numPr>
        <w:rPr>
          <w:sz w:val="24"/>
          <w:szCs w:val="24"/>
        </w:rPr>
      </w:pPr>
      <w:r w:rsidRPr="6D4A97AD" w:rsidR="24A81742">
        <w:rPr>
          <w:sz w:val="24"/>
          <w:szCs w:val="24"/>
        </w:rPr>
        <w:t>Automatic marking- Saves teacher’s time</w:t>
      </w:r>
    </w:p>
    <w:p w:rsidR="24A81742" w:rsidP="6D4A97AD" w:rsidRDefault="24A81742" w14:paraId="2F5E21F7" w14:textId="57D2D730">
      <w:pPr>
        <w:pStyle w:val="ListParagraph"/>
        <w:numPr>
          <w:ilvl w:val="0"/>
          <w:numId w:val="45"/>
        </w:numPr>
        <w:rPr>
          <w:sz w:val="24"/>
          <w:szCs w:val="24"/>
        </w:rPr>
      </w:pPr>
      <w:r w:rsidRPr="6D4A97AD" w:rsidR="24A81742">
        <w:rPr>
          <w:sz w:val="24"/>
          <w:szCs w:val="24"/>
        </w:rPr>
        <w:t>Offline mode- Allows the program to be accessed witho</w:t>
      </w:r>
      <w:r w:rsidRPr="6D4A97AD" w:rsidR="512A3518">
        <w:rPr>
          <w:sz w:val="24"/>
          <w:szCs w:val="24"/>
        </w:rPr>
        <w:t>ut being connected to the network</w:t>
      </w:r>
    </w:p>
    <w:p w:rsidR="007D42BA" w:rsidP="007D42BA" w:rsidRDefault="007D42BA" w14:paraId="0DB44F82" w14:textId="7C87EED3">
      <w:pPr>
        <w:pStyle w:val="Heading3"/>
      </w:pPr>
      <w:bookmarkStart w:name="_Toc1097737546" w:id="672825210"/>
      <w:r w:rsidR="3780F99C">
        <w:rPr/>
        <w:t>Limitations of my program</w:t>
      </w:r>
      <w:bookmarkEnd w:id="672825210"/>
    </w:p>
    <w:p w:rsidR="0007693D" w:rsidP="008165C9" w:rsidRDefault="00451C8F" w14:paraId="32727DBA" w14:textId="5484A681">
      <w:r>
        <w:t xml:space="preserve">The main limitation of my solution will be </w:t>
      </w:r>
      <w:r w:rsidR="00BE2437">
        <w:t xml:space="preserve">that it </w:t>
      </w:r>
      <w:r w:rsidR="00521427">
        <w:t>won’t</w:t>
      </w:r>
      <w:r w:rsidR="00BE2437">
        <w:t xml:space="preserve"> be cross platform </w:t>
      </w:r>
      <w:r w:rsidR="00A1595E">
        <w:t>like all my researched programs</w:t>
      </w:r>
      <w:r w:rsidR="0045339C">
        <w:t>.</w:t>
      </w:r>
      <w:r w:rsidR="00997531">
        <w:t xml:space="preserve"> Since Tkinter is being used to build the </w:t>
      </w:r>
      <w:r w:rsidR="00C11AA3">
        <w:t>program</w:t>
      </w:r>
      <w:r w:rsidR="001C01FB">
        <w:t xml:space="preserve"> suitable for desktop operating systems such as Windows or MacOS.</w:t>
      </w:r>
      <w:r w:rsidR="0045339C">
        <w:t xml:space="preserve"> </w:t>
      </w:r>
      <w:r w:rsidR="00A46054">
        <w:t>While</w:t>
      </w:r>
      <w:r w:rsidR="003437A3">
        <w:t xml:space="preserve"> i</w:t>
      </w:r>
      <w:r w:rsidR="004F1089">
        <w:t xml:space="preserve">t is possible to run Tkinter on android </w:t>
      </w:r>
      <w:r w:rsidR="00772AB1">
        <w:t>devices but</w:t>
      </w:r>
      <w:r w:rsidR="00521427">
        <w:t xml:space="preserve"> </w:t>
      </w:r>
      <w:r w:rsidR="003437A3">
        <w:t xml:space="preserve">doing </w:t>
      </w:r>
      <w:r w:rsidR="00A9005B">
        <w:t>this</w:t>
      </w:r>
      <w:r w:rsidR="006206C1">
        <w:t xml:space="preserve"> would bring problems like performance</w:t>
      </w:r>
      <w:r w:rsidR="00E85B86">
        <w:t xml:space="preserve"> </w:t>
      </w:r>
      <w:r w:rsidR="00A9005B">
        <w:t xml:space="preserve">issues </w:t>
      </w:r>
      <w:r w:rsidR="00E85B86">
        <w:t>and</w:t>
      </w:r>
      <w:r w:rsidR="00A9005B">
        <w:t xml:space="preserve"> difficulties in</w:t>
      </w:r>
      <w:r w:rsidR="00E85B86">
        <w:t xml:space="preserve"> designing a user interface for touchscreens. </w:t>
      </w:r>
      <w:r w:rsidR="00A9005B">
        <w:t xml:space="preserve">Solving these issues will </w:t>
      </w:r>
      <w:r w:rsidR="00772AB1">
        <w:t xml:space="preserve">require additional time which will take away my focus from </w:t>
      </w:r>
      <w:r w:rsidR="00A46054">
        <w:t>the developing of the main features.</w:t>
      </w:r>
    </w:p>
    <w:p w:rsidR="002C7DA6" w:rsidP="008165C9" w:rsidRDefault="002C7DA6" w14:paraId="42F66757" w14:textId="36F15B61">
      <w:r>
        <w:t xml:space="preserve">Another limitation is that </w:t>
      </w:r>
      <w:r w:rsidR="008C5D05">
        <w:t>my user interface won’t be visually pleasing or engaging as Tkinter’s widgets are simplistic</w:t>
      </w:r>
      <w:r w:rsidR="005E5EF1">
        <w:t xml:space="preserve">. </w:t>
      </w:r>
      <w:r w:rsidR="00170055">
        <w:t xml:space="preserve">As a result, </w:t>
      </w:r>
      <w:r w:rsidR="005E5EF1">
        <w:t xml:space="preserve">the interface will look bland compared to </w:t>
      </w:r>
      <w:r w:rsidR="00170055">
        <w:t xml:space="preserve">programs such as </w:t>
      </w:r>
      <w:r w:rsidR="005E5EF1">
        <w:t xml:space="preserve">Kahoot or Quizziz. </w:t>
      </w:r>
      <w:r w:rsidR="00BD0D38">
        <w:t xml:space="preserve">Moreover, Tkinter’s design option are limited </w:t>
      </w:r>
      <w:r w:rsidR="00BD0D38">
        <w:t>which means animated feedback or interactive features won’t be available. However</w:t>
      </w:r>
      <w:r w:rsidR="005E5EF1">
        <w:t xml:space="preserve">, I can use this to my advantage as </w:t>
      </w:r>
      <w:r w:rsidR="00461AD9">
        <w:t>this will prevent clutters which means the interface is simple and</w:t>
      </w:r>
      <w:r w:rsidR="004D3232">
        <w:t xml:space="preserve"> doesn’t allow user to get distracted by the visual effects. This mean</w:t>
      </w:r>
      <w:r w:rsidR="00F54657">
        <w:t>s</w:t>
      </w:r>
      <w:r w:rsidR="004D3232">
        <w:t xml:space="preserve"> that my program will </w:t>
      </w:r>
      <w:r w:rsidR="009F4FE5">
        <w:t>be faster on school computer</w:t>
      </w:r>
      <w:r w:rsidR="00F54657">
        <w:t>s</w:t>
      </w:r>
      <w:r w:rsidR="009F4FE5">
        <w:t xml:space="preserve"> as it won’t demand</w:t>
      </w:r>
      <w:r w:rsidR="005F77CC">
        <w:t xml:space="preserve"> high</w:t>
      </w:r>
      <w:r w:rsidR="004D088D">
        <w:t xml:space="preserve"> </w:t>
      </w:r>
      <w:r w:rsidR="005F77CC">
        <w:t>graphical performance.</w:t>
      </w:r>
    </w:p>
    <w:p w:rsidRPr="008165C9" w:rsidR="003C6C63" w:rsidP="008165C9" w:rsidRDefault="003C6C63" w14:paraId="07215C5F" w14:textId="7DBD26AB">
      <w:r>
        <w:t>Finally, large scalability ma</w:t>
      </w:r>
      <w:r w:rsidR="0053264D">
        <w:t xml:space="preserve">y be a limitation </w:t>
      </w:r>
      <w:r w:rsidR="0096079B">
        <w:t xml:space="preserve">as the program </w:t>
      </w:r>
      <w:r w:rsidR="003830D7">
        <w:t>won’t be suitable for large classrooms</w:t>
      </w:r>
      <w:r w:rsidR="00146785">
        <w:t xml:space="preserve"> as it can’t handle </w:t>
      </w:r>
      <w:r w:rsidR="00DE0463">
        <w:t>hundreds of people simultaneously accessing the dataset</w:t>
      </w:r>
      <w:r w:rsidR="006B0B50">
        <w:t xml:space="preserve">. </w:t>
      </w:r>
      <w:r w:rsidR="00CA37CD">
        <w:t>This is because th</w:t>
      </w:r>
      <w:r w:rsidR="00184C6C">
        <w:t>e data is stored in the local file</w:t>
      </w:r>
      <w:r w:rsidR="009D516B">
        <w:t xml:space="preserve"> based</w:t>
      </w:r>
      <w:r w:rsidR="00184C6C">
        <w:t xml:space="preserve"> database</w:t>
      </w:r>
      <w:r w:rsidR="009D3B61">
        <w:t xml:space="preserve"> rather than a centralised database.</w:t>
      </w:r>
    </w:p>
    <w:p w:rsidR="00BC0708" w:rsidP="0052691E" w:rsidRDefault="00BC0708" w14:paraId="1240E1FE" w14:textId="1D2A4460">
      <w:pPr>
        <w:pStyle w:val="Heading2"/>
      </w:pPr>
      <w:bookmarkStart w:name="_Toc1744262146" w:id="672728016"/>
      <w:r w:rsidR="7FC6CDE3">
        <w:rPr/>
        <w:t>1.3</w:t>
      </w:r>
      <w:r w:rsidR="40491B42">
        <w:rPr/>
        <w:t xml:space="preserve"> Interviews</w:t>
      </w:r>
      <w:bookmarkEnd w:id="672728016"/>
    </w:p>
    <w:p w:rsidR="207051ED" w:rsidRDefault="00914F96" w14:paraId="015DD522" w14:textId="7FDF2C06">
      <w:r>
        <w:t xml:space="preserve">I will interview a range of stakeholders, students and teachers, </w:t>
      </w:r>
      <w:r w:rsidR="00D056C3">
        <w:t xml:space="preserve">and ask them questions which will help me understand their wants and needs. </w:t>
      </w:r>
      <w:r w:rsidR="00177908">
        <w:t>These interviews</w:t>
      </w:r>
      <w:r w:rsidR="00D056C3">
        <w:t xml:space="preserve"> will give me</w:t>
      </w:r>
      <w:r w:rsidR="00177908">
        <w:t xml:space="preserve"> feedback </w:t>
      </w:r>
      <w:r w:rsidR="003B5879">
        <w:t xml:space="preserve">from the people who </w:t>
      </w:r>
      <w:r w:rsidR="00EE5145">
        <w:t>use</w:t>
      </w:r>
      <w:r w:rsidR="003B5879">
        <w:t xml:space="preserve"> quizzes software regularly.</w:t>
      </w:r>
      <w:r w:rsidR="00EE5145">
        <w:t xml:space="preserve"> </w:t>
      </w:r>
      <w:r w:rsidR="00363782">
        <w:t>From their feedback</w:t>
      </w:r>
      <w:r w:rsidR="00AD1810">
        <w:t xml:space="preserve">, I will make sure that system is </w:t>
      </w:r>
      <w:r w:rsidR="00525310">
        <w:t>integrated</w:t>
      </w:r>
      <w:r w:rsidR="00AD1810">
        <w:t xml:space="preserve"> to meet the </w:t>
      </w:r>
      <w:r w:rsidR="003C53B5">
        <w:t>stakeholders’</w:t>
      </w:r>
      <w:r w:rsidR="00525310">
        <w:t xml:space="preserve"> requirements.</w:t>
      </w:r>
    </w:p>
    <w:p w:rsidR="003C53B5" w:rsidP="005C47A7" w:rsidRDefault="000A01A0" w14:paraId="7B32D03E" w14:textId="24EE3905">
      <w:pPr>
        <w:pStyle w:val="Heading3"/>
      </w:pPr>
      <w:bookmarkStart w:name="_Toc563715517" w:id="524643383"/>
      <w:r w:rsidR="2EC66DB7">
        <w:rPr/>
        <w:t xml:space="preserve">Interview </w:t>
      </w:r>
      <w:r w:rsidR="14D60C42">
        <w:rPr/>
        <w:t>Questions</w:t>
      </w:r>
      <w:bookmarkEnd w:id="524643383"/>
    </w:p>
    <w:p w:rsidR="000A01A0" w:rsidP="000A01A0" w:rsidRDefault="00EE694D" w14:paraId="588504DE" w14:textId="5E3148F5">
      <w:r w:rsidR="00EE694D">
        <w:rPr/>
        <w:t xml:space="preserve">Questions for </w:t>
      </w:r>
      <w:r w:rsidR="000D10D5">
        <w:rPr/>
        <w:t xml:space="preserve">Dr. </w:t>
      </w:r>
      <w:r w:rsidR="4B91E5C0">
        <w:rPr/>
        <w:t>Robert</w:t>
      </w:r>
      <w:r w:rsidR="4BA45227">
        <w:rPr/>
        <w:t xml:space="preserve"> </w:t>
      </w:r>
      <w:r w:rsidR="000D10D5">
        <w:rPr/>
        <w:t>(a teacher):</w:t>
      </w:r>
    </w:p>
    <w:p w:rsidR="000D10D5" w:rsidP="000D10D5" w:rsidRDefault="000E2B5A" w14:paraId="2672E340" w14:textId="6AD986FF">
      <w:pPr>
        <w:pStyle w:val="ListParagraph"/>
        <w:numPr>
          <w:ilvl w:val="0"/>
          <w:numId w:val="10"/>
        </w:numPr>
      </w:pPr>
      <w:r>
        <w:t xml:space="preserve">How </w:t>
      </w:r>
      <w:r w:rsidR="00611495">
        <w:t>do you currently give assessment or quizzes to your students?</w:t>
      </w:r>
    </w:p>
    <w:p w:rsidR="008F02F3" w:rsidP="008F02F3" w:rsidRDefault="008F02F3" w14:paraId="3418101E" w14:textId="460CB0C3">
      <w:pPr>
        <w:pStyle w:val="ListParagraph"/>
        <w:numPr>
          <w:ilvl w:val="0"/>
          <w:numId w:val="10"/>
        </w:numPr>
      </w:pPr>
      <w:r>
        <w:t>Is using a paper-based quiz challenging?</w:t>
      </w:r>
    </w:p>
    <w:p w:rsidR="008F02F3" w:rsidP="008F02F3" w:rsidRDefault="008F02F3" w14:paraId="6F8850E7" w14:textId="77777777">
      <w:pPr>
        <w:pStyle w:val="ListParagraph"/>
        <w:numPr>
          <w:ilvl w:val="0"/>
          <w:numId w:val="10"/>
        </w:numPr>
      </w:pPr>
      <w:r>
        <w:t>What quiz program have you disliked? If yes, then why?</w:t>
      </w:r>
    </w:p>
    <w:p w:rsidR="008F02F3" w:rsidP="008F02F3" w:rsidRDefault="008F02F3" w14:paraId="668AA27C" w14:textId="0FE67F3A">
      <w:pPr>
        <w:pStyle w:val="ListParagraph"/>
        <w:numPr>
          <w:ilvl w:val="0"/>
          <w:numId w:val="10"/>
        </w:numPr>
      </w:pPr>
      <w:r>
        <w:t>What features would you like to see added in your most used quiz programs?</w:t>
      </w:r>
      <w:r w:rsidR="00CF2FEE">
        <w:t xml:space="preserve"> </w:t>
      </w:r>
    </w:p>
    <w:p w:rsidR="00611495" w:rsidP="000D10D5" w:rsidRDefault="00BA4133" w14:paraId="0AEBDBA8" w14:textId="2E020EC6">
      <w:pPr>
        <w:pStyle w:val="ListParagraph"/>
        <w:numPr>
          <w:ilvl w:val="0"/>
          <w:numId w:val="10"/>
        </w:numPr>
      </w:pPr>
      <w:r>
        <w:t xml:space="preserve">Is automatic marking and </w:t>
      </w:r>
      <w:r w:rsidR="001E32D4">
        <w:t>instant feedback important to you?</w:t>
      </w:r>
    </w:p>
    <w:p w:rsidR="001E32D4" w:rsidP="000D10D5" w:rsidRDefault="001E32D4" w14:paraId="5CBB63DA" w14:textId="2FC83253">
      <w:pPr>
        <w:pStyle w:val="ListParagraph"/>
        <w:numPr>
          <w:ilvl w:val="0"/>
          <w:numId w:val="10"/>
        </w:numPr>
      </w:pPr>
      <w:r>
        <w:t>Do you think quiz apps generating detailed performance review for students will be useful?</w:t>
      </w:r>
    </w:p>
    <w:p w:rsidR="001E32D4" w:rsidP="000D10D5" w:rsidRDefault="001E32D4" w14:paraId="50B3E714" w14:textId="1D44F8A6">
      <w:pPr>
        <w:pStyle w:val="ListParagraph"/>
        <w:numPr>
          <w:ilvl w:val="0"/>
          <w:numId w:val="10"/>
        </w:numPr>
      </w:pPr>
      <w:r>
        <w:t xml:space="preserve">Is it important for </w:t>
      </w:r>
      <w:r w:rsidR="00052A8A">
        <w:t>the program to work offline?</w:t>
      </w:r>
    </w:p>
    <w:p w:rsidR="00884D03" w:rsidP="00884D03" w:rsidRDefault="008F02F3" w14:paraId="7E2AC582" w14:textId="14D5B24E">
      <w:pPr>
        <w:ind w:left="360"/>
      </w:pPr>
      <w:r>
        <w:t xml:space="preserve">Question 1 and 2 </w:t>
      </w:r>
      <w:r w:rsidR="006574CE">
        <w:t xml:space="preserve">is learning about what </w:t>
      </w:r>
      <w:r w:rsidR="00113A18">
        <w:t xml:space="preserve">type of method they are using to assess their students. This will make sure </w:t>
      </w:r>
      <w:r w:rsidR="00592909">
        <w:t>that using a digital solution is the right approach.</w:t>
      </w:r>
      <w:r w:rsidR="00884D03">
        <w:t xml:space="preserve"> </w:t>
      </w:r>
    </w:p>
    <w:p w:rsidR="009B0EE5" w:rsidP="00884D03" w:rsidRDefault="00CF2FEE" w14:paraId="0392EC35" w14:textId="238113FA">
      <w:pPr>
        <w:ind w:left="360"/>
      </w:pPr>
      <w:r>
        <w:t>Question 3 and 4 is getting feedback about the programs that the teacher has used</w:t>
      </w:r>
      <w:r w:rsidR="00084D97">
        <w:t>. By learning what they disliked and liked,</w:t>
      </w:r>
      <w:r w:rsidR="00E446AD">
        <w:t xml:space="preserve"> I can </w:t>
      </w:r>
      <w:r w:rsidR="001B3EE6">
        <w:t xml:space="preserve">identify the weaknesses of the programs and </w:t>
      </w:r>
      <w:r w:rsidR="005320D6">
        <w:t>make sure mine doesn’t repeat them.</w:t>
      </w:r>
    </w:p>
    <w:p w:rsidR="005317A6" w:rsidP="00884D03" w:rsidRDefault="005317A6" w14:paraId="1A29D28F" w14:textId="2B1BEFB6">
      <w:pPr>
        <w:ind w:left="360"/>
      </w:pPr>
      <w:r>
        <w:t xml:space="preserve">Question 4, 5 and 6 </w:t>
      </w:r>
      <w:r w:rsidR="007F7C1D">
        <w:t xml:space="preserve">are </w:t>
      </w:r>
      <w:r>
        <w:t xml:space="preserve">asking about specific feature that were </w:t>
      </w:r>
      <w:r w:rsidR="008E4D0C">
        <w:t>identified as</w:t>
      </w:r>
      <w:r>
        <w:t xml:space="preserve"> strengths</w:t>
      </w:r>
      <w:r w:rsidR="008E4D0C">
        <w:t xml:space="preserve"> or weaknesses</w:t>
      </w:r>
      <w:r>
        <w:t xml:space="preserve"> </w:t>
      </w:r>
      <w:r w:rsidR="00FC1874">
        <w:t xml:space="preserve">during my research </w:t>
      </w:r>
      <w:r w:rsidR="00A5402A">
        <w:t xml:space="preserve">to see if </w:t>
      </w:r>
      <w:r w:rsidR="005320D6">
        <w:t>teachers</w:t>
      </w:r>
      <w:r w:rsidR="00A5402A">
        <w:t xml:space="preserve"> truly value </w:t>
      </w:r>
      <w:r w:rsidR="004D1C80">
        <w:t>those features</w:t>
      </w:r>
      <w:r w:rsidR="005320D6">
        <w:t xml:space="preserve"> and are worth adding</w:t>
      </w:r>
      <w:r w:rsidR="004D1C80">
        <w:t xml:space="preserve"> in my program</w:t>
      </w:r>
      <w:r w:rsidR="005320D6">
        <w:t>.</w:t>
      </w:r>
    </w:p>
    <w:p w:rsidR="004D1C80" w:rsidP="00884D03" w:rsidRDefault="004D1C80" w14:paraId="33DDB3EA" w14:textId="67C5F4E5">
      <w:pPr>
        <w:ind w:left="360"/>
      </w:pPr>
      <w:r>
        <w:t>Que</w:t>
      </w:r>
      <w:r w:rsidR="006C2DDB">
        <w:t xml:space="preserve">stions for </w:t>
      </w:r>
      <w:r w:rsidR="00E248BA">
        <w:t>John</w:t>
      </w:r>
      <w:r w:rsidR="00E86B32">
        <w:t xml:space="preserve"> and </w:t>
      </w:r>
      <w:r w:rsidR="00E248BA">
        <w:t>A</w:t>
      </w:r>
      <w:r w:rsidR="00FA649B">
        <w:t>a</w:t>
      </w:r>
      <w:r w:rsidR="00E248BA">
        <w:t>rron (</w:t>
      </w:r>
      <w:r w:rsidR="00E86B32">
        <w:t>are students)</w:t>
      </w:r>
      <w:r w:rsidR="00D75ADE">
        <w:t>:</w:t>
      </w:r>
    </w:p>
    <w:p w:rsidR="002B4F67" w:rsidP="000C0859" w:rsidRDefault="005A1F79" w14:paraId="3630021B" w14:textId="700CB172">
      <w:pPr>
        <w:pStyle w:val="ListParagraph"/>
        <w:numPr>
          <w:ilvl w:val="0"/>
          <w:numId w:val="11"/>
        </w:numPr>
      </w:pPr>
      <w:r>
        <w:t xml:space="preserve">Do you prefer taking quizzes </w:t>
      </w:r>
      <w:r w:rsidR="00E74321">
        <w:t>on paper or digitally?</w:t>
      </w:r>
    </w:p>
    <w:p w:rsidR="000C0859" w:rsidP="000C0859" w:rsidRDefault="000C0859" w14:paraId="565BA525" w14:textId="34C5DEB6">
      <w:pPr>
        <w:pStyle w:val="ListParagraph"/>
        <w:numPr>
          <w:ilvl w:val="0"/>
          <w:numId w:val="11"/>
        </w:numPr>
      </w:pPr>
      <w:r>
        <w:t>What do you like about paper quizzes?</w:t>
      </w:r>
    </w:p>
    <w:p w:rsidR="00D32327" w:rsidP="00D75ADE" w:rsidRDefault="008625F4" w14:paraId="5EC28DB0" w14:textId="1EBE00CD">
      <w:pPr>
        <w:pStyle w:val="ListParagraph"/>
        <w:numPr>
          <w:ilvl w:val="0"/>
          <w:numId w:val="11"/>
        </w:numPr>
      </w:pPr>
      <w:r>
        <w:t xml:space="preserve">Would you like having a timer </w:t>
      </w:r>
      <w:r w:rsidR="00956225">
        <w:t>or being able to complete quizzes on your own pace?</w:t>
      </w:r>
    </w:p>
    <w:p w:rsidR="00BC6E58" w:rsidP="00D75ADE" w:rsidRDefault="00BC6E58" w14:paraId="606B2BC9" w14:textId="1D9C279D">
      <w:pPr>
        <w:pStyle w:val="ListParagraph"/>
        <w:numPr>
          <w:ilvl w:val="0"/>
          <w:numId w:val="11"/>
        </w:numPr>
      </w:pPr>
      <w:r>
        <w:t>Do you think it is useful to give instant feedback after you have answered?</w:t>
      </w:r>
    </w:p>
    <w:p w:rsidR="00BC6E58" w:rsidP="00D75ADE" w:rsidRDefault="00BC6E58" w14:paraId="7A39B986" w14:textId="1D93B890">
      <w:pPr>
        <w:pStyle w:val="ListParagraph"/>
        <w:numPr>
          <w:ilvl w:val="0"/>
          <w:numId w:val="11"/>
        </w:numPr>
      </w:pPr>
      <w:r>
        <w:t>Would you like to see a performance report of you</w:t>
      </w:r>
      <w:r w:rsidR="0037135A">
        <w:t>rself</w:t>
      </w:r>
      <w:r>
        <w:t xml:space="preserve"> after you have completed a quiz?</w:t>
      </w:r>
    </w:p>
    <w:p w:rsidR="003B6FDC" w:rsidP="003B6FDC" w:rsidRDefault="003B6FDC" w14:paraId="6636941F" w14:textId="2E96FB6F">
      <w:pPr>
        <w:pStyle w:val="ListParagraph"/>
        <w:numPr>
          <w:ilvl w:val="0"/>
          <w:numId w:val="11"/>
        </w:numPr>
      </w:pPr>
      <w:r>
        <w:t>What features in quiz programs make it engaging for you?</w:t>
      </w:r>
    </w:p>
    <w:p w:rsidR="00BC6E58" w:rsidP="00D75ADE" w:rsidRDefault="0037135A" w14:paraId="28F2E376" w14:textId="00D620E1">
      <w:pPr>
        <w:pStyle w:val="ListParagraph"/>
        <w:numPr>
          <w:ilvl w:val="0"/>
          <w:numId w:val="11"/>
        </w:numPr>
      </w:pPr>
      <w:r>
        <w:t>If you could improve one thing about on</w:t>
      </w:r>
      <w:r w:rsidR="00997EF3">
        <w:t>line quizzes, what would it be?</w:t>
      </w:r>
    </w:p>
    <w:p w:rsidR="00997EF3" w:rsidP="009526BA" w:rsidRDefault="009526BA" w14:paraId="654DECDF" w14:textId="50D3BC99">
      <w:pPr>
        <w:ind w:left="720"/>
      </w:pPr>
      <w:r>
        <w:t xml:space="preserve">Question 1 and 2 is identifying their </w:t>
      </w:r>
      <w:r w:rsidR="008872B9">
        <w:t>preference over digital and paper. It</w:t>
      </w:r>
      <w:r w:rsidR="00252522">
        <w:t xml:space="preserve"> is also identifying what students like about the problem we are trying to solve.</w:t>
      </w:r>
      <w:r w:rsidR="004E666F">
        <w:t xml:space="preserve"> This will confirm if a digital solution is effective.</w:t>
      </w:r>
    </w:p>
    <w:p w:rsidR="00252522" w:rsidP="009526BA" w:rsidRDefault="00252522" w14:paraId="5C632AAA" w14:textId="5D01F6F9">
      <w:pPr>
        <w:ind w:left="720"/>
      </w:pPr>
      <w:r>
        <w:t xml:space="preserve">Question </w:t>
      </w:r>
      <w:r w:rsidR="002F7CB2">
        <w:t>3</w:t>
      </w:r>
      <w:r>
        <w:t xml:space="preserve"> is asking about pacing and will help us identify what students prefer.</w:t>
      </w:r>
      <w:r w:rsidR="00E25616">
        <w:t xml:space="preserve"> This will identify if students pr</w:t>
      </w:r>
      <w:r w:rsidR="00AF2C2F">
        <w:t>efer to work under pressure or would like flexibility.</w:t>
      </w:r>
      <w:r w:rsidR="005E4532">
        <w:t xml:space="preserve"> This will help me the decide if the pacing should be customisable or optional.</w:t>
      </w:r>
    </w:p>
    <w:p w:rsidR="003B6FDC" w:rsidP="009526BA" w:rsidRDefault="003B6FDC" w14:paraId="24508FD9" w14:textId="3CF5B2FD">
      <w:pPr>
        <w:ind w:left="720"/>
      </w:pPr>
      <w:r>
        <w:t xml:space="preserve">Question 4 and 5 are </w:t>
      </w:r>
      <w:r w:rsidR="00CC2B43">
        <w:t xml:space="preserve">identifying if students like to see feedback of their performance. This will confirm if feedback and performance reports are </w:t>
      </w:r>
      <w:r w:rsidR="006934B6">
        <w:t xml:space="preserve">truly </w:t>
      </w:r>
      <w:r w:rsidR="00CC2B43">
        <w:t>useful for students and are worth adding.</w:t>
      </w:r>
    </w:p>
    <w:p w:rsidR="207051ED" w:rsidP="00E8330F" w:rsidRDefault="00585560" w14:paraId="732B03F5" w14:textId="78F2BDAF">
      <w:pPr>
        <w:ind w:left="720"/>
      </w:pPr>
      <w:r>
        <w:t>Question 6 and 7 are iden</w:t>
      </w:r>
      <w:r w:rsidR="00987823">
        <w:t xml:space="preserve">tifying what features </w:t>
      </w:r>
      <w:r w:rsidR="00F05A3F">
        <w:t>make it engaging</w:t>
      </w:r>
      <w:r w:rsidR="00987823">
        <w:t xml:space="preserve"> for students and</w:t>
      </w:r>
      <w:r w:rsidR="0035713A">
        <w:t xml:space="preserve"> collect </w:t>
      </w:r>
      <w:r w:rsidR="00987823">
        <w:t xml:space="preserve">new ideas about features to add. </w:t>
      </w:r>
      <w:r w:rsidR="00DD0E6B">
        <w:t xml:space="preserve">Adding </w:t>
      </w:r>
      <w:r w:rsidR="004E666F">
        <w:t>these features</w:t>
      </w:r>
      <w:r w:rsidR="00DD0E6B">
        <w:t xml:space="preserve"> </w:t>
      </w:r>
      <w:r w:rsidR="00987823">
        <w:t xml:space="preserve">will </w:t>
      </w:r>
      <w:r w:rsidR="0035713A">
        <w:t xml:space="preserve">show that </w:t>
      </w:r>
      <w:r w:rsidR="00DD0E6B">
        <w:t xml:space="preserve">the </w:t>
      </w:r>
      <w:r w:rsidR="00D35FB6">
        <w:t>students’</w:t>
      </w:r>
      <w:r w:rsidR="00DD0E6B">
        <w:t xml:space="preserve"> opinions are valued.</w:t>
      </w:r>
    </w:p>
    <w:p w:rsidR="207051ED" w:rsidP="00282CA7" w:rsidRDefault="00282CA7" w14:paraId="499CFE12" w14:textId="34B789E0">
      <w:pPr>
        <w:pStyle w:val="Heading3"/>
      </w:pPr>
      <w:bookmarkStart w:name="_Toc1496869561" w:id="1882231444"/>
      <w:r w:rsidR="0F05D7F8">
        <w:rPr/>
        <w:t xml:space="preserve">Interview </w:t>
      </w:r>
      <w:r w:rsidR="74BD8BEB">
        <w:rPr/>
        <w:t>Responses</w:t>
      </w:r>
      <w:bookmarkEnd w:id="1882231444"/>
    </w:p>
    <w:p w:rsidRPr="00D77CC9" w:rsidR="00D77CC9" w:rsidP="00D77CC9" w:rsidRDefault="00D77CC9" w14:paraId="5A45EED2" w14:textId="2455E1FD">
      <w:r w:rsidR="00D77CC9">
        <w:rPr/>
        <w:t xml:space="preserve">Dr </w:t>
      </w:r>
      <w:r w:rsidR="00E27E66">
        <w:rPr/>
        <w:t>Rober</w:t>
      </w:r>
      <w:r w:rsidR="00D77CC9">
        <w:rPr/>
        <w:t>t</w:t>
      </w:r>
      <w:r w:rsidR="00D77CC9">
        <w:rPr/>
        <w:t>:</w:t>
      </w:r>
    </w:p>
    <w:p w:rsidR="005E7F02" w:rsidP="00F457A2" w:rsidRDefault="00214B8F" w14:paraId="20A77894" w14:textId="3DBE5711">
      <w:pPr>
        <w:pStyle w:val="ListParagraph"/>
        <w:numPr>
          <w:ilvl w:val="0"/>
          <w:numId w:val="12"/>
        </w:numPr>
      </w:pPr>
      <w:r w:rsidRPr="00D77CC9">
        <w:t>How do you currently give assessment or quizzes to your students?</w:t>
      </w:r>
      <w:r w:rsidR="00F457A2">
        <w:br/>
      </w:r>
      <w:r>
        <w:t>“</w:t>
      </w:r>
      <w:r w:rsidRPr="00214B8F">
        <w:t xml:space="preserve">I mostly give </w:t>
      </w:r>
      <w:r w:rsidRPr="00214B8F" w:rsidR="00A27A4B">
        <w:t>paper</w:t>
      </w:r>
      <w:r w:rsidR="00A27A4B">
        <w:t>-based</w:t>
      </w:r>
      <w:r w:rsidRPr="00214B8F">
        <w:t xml:space="preserve"> quizzes, </w:t>
      </w:r>
      <w:r w:rsidR="00BB663D">
        <w:t xml:space="preserve">mostly when I give </w:t>
      </w:r>
      <w:r w:rsidRPr="00214B8F">
        <w:t>shorter assessments, because it’s quic</w:t>
      </w:r>
      <w:r w:rsidR="00BB663D">
        <w:t>k to distribute</w:t>
      </w:r>
      <w:r w:rsidRPr="00214B8F">
        <w:t xml:space="preserve"> in class. </w:t>
      </w:r>
      <w:r w:rsidR="00BB663D">
        <w:t>For digital</w:t>
      </w:r>
      <w:r w:rsidR="00227F0A">
        <w:t>,</w:t>
      </w:r>
      <w:r w:rsidRPr="00214B8F">
        <w:t xml:space="preserve"> I use Google Forms for multiple</w:t>
      </w:r>
      <w:r w:rsidR="00227F0A">
        <w:t xml:space="preserve"> </w:t>
      </w:r>
      <w:r w:rsidRPr="00214B8F">
        <w:t xml:space="preserve">choice style </w:t>
      </w:r>
      <w:r w:rsidR="00227F0A">
        <w:t>questions</w:t>
      </w:r>
      <w:r w:rsidRPr="00214B8F">
        <w:t xml:space="preserve"> when I want instant marking.</w:t>
      </w:r>
      <w:r>
        <w:t>”</w:t>
      </w:r>
      <w:r w:rsidR="00C12FDB">
        <w:t xml:space="preserve">    </w:t>
      </w:r>
      <w:r w:rsidR="00F457A2">
        <w:br/>
      </w:r>
      <w:r w:rsidR="00C12FDB">
        <w:t xml:space="preserve">                                                                                                                 </w:t>
      </w:r>
    </w:p>
    <w:p w:rsidR="005E7F02" w:rsidP="005E7F02" w:rsidRDefault="005E7F02" w14:paraId="4DB9C79F" w14:textId="53AE4AB7">
      <w:pPr>
        <w:pStyle w:val="ListParagraph"/>
        <w:numPr>
          <w:ilvl w:val="0"/>
          <w:numId w:val="12"/>
        </w:numPr>
      </w:pPr>
      <w:r w:rsidRPr="005E7F02">
        <w:t>Is using a paper-based quiz challenging?</w:t>
      </w:r>
      <w:r w:rsidR="00F457A2">
        <w:br/>
      </w:r>
      <w:r>
        <w:t>“</w:t>
      </w:r>
      <w:r w:rsidRPr="005E7F02">
        <w:t xml:space="preserve">Yes, marking them is </w:t>
      </w:r>
      <w:r w:rsidR="003453C3">
        <w:t>very time consuming</w:t>
      </w:r>
      <w:r w:rsidRPr="005E7F02">
        <w:t xml:space="preserve">, and </w:t>
      </w:r>
      <w:r w:rsidR="003453C3">
        <w:t xml:space="preserve">all the paper in one place is </w:t>
      </w:r>
      <w:r w:rsidR="00CA4429">
        <w:t>difficult</w:t>
      </w:r>
      <w:r w:rsidRPr="005E7F02">
        <w:t xml:space="preserve">. It also takes a lot of </w:t>
      </w:r>
      <w:r w:rsidR="003453C3">
        <w:t xml:space="preserve">my </w:t>
      </w:r>
      <w:r w:rsidR="00CA4429">
        <w:t xml:space="preserve">personal </w:t>
      </w:r>
      <w:r w:rsidRPr="005E7F02">
        <w:t>time to mark and give feedback.</w:t>
      </w:r>
      <w:r>
        <w:t>”</w:t>
      </w:r>
      <w:r w:rsidR="00F457A2">
        <w:br/>
      </w:r>
    </w:p>
    <w:p w:rsidR="00DF79FB" w:rsidP="005E7F02" w:rsidRDefault="00DF79FB" w14:paraId="519D4B0E" w14:textId="62BFB875">
      <w:pPr>
        <w:pStyle w:val="ListParagraph"/>
        <w:numPr>
          <w:ilvl w:val="0"/>
          <w:numId w:val="12"/>
        </w:numPr>
      </w:pPr>
      <w:r w:rsidRPr="00DF79FB">
        <w:t>What quiz program have you disliked? If yes, then why?</w:t>
      </w:r>
      <w:r w:rsidR="00F457A2">
        <w:br/>
      </w:r>
      <w:r>
        <w:t>“</w:t>
      </w:r>
      <w:r w:rsidR="00CA4429">
        <w:t>Students prefer K</w:t>
      </w:r>
      <w:r w:rsidRPr="00DF79FB">
        <w:t xml:space="preserve">ahoot </w:t>
      </w:r>
      <w:r w:rsidR="00CA4429">
        <w:t xml:space="preserve">as they find it </w:t>
      </w:r>
      <w:r w:rsidRPr="00DF79FB">
        <w:t xml:space="preserve">engaging, but I dislike </w:t>
      </w:r>
      <w:r w:rsidR="00CA4429">
        <w:t>that students start getting distracted over the leaderboard and sta</w:t>
      </w:r>
      <w:r w:rsidR="00232D9D">
        <w:t>rt making a fuss</w:t>
      </w:r>
      <w:r w:rsidRPr="00DF79FB">
        <w:t>. It’s fun</w:t>
      </w:r>
      <w:r w:rsidR="00E22171">
        <w:t xml:space="preserve"> and engaging</w:t>
      </w:r>
      <w:r w:rsidRPr="00DF79FB">
        <w:t>, but not always the best for proper assessment.</w:t>
      </w:r>
      <w:r>
        <w:t>”</w:t>
      </w:r>
    </w:p>
    <w:p w:rsidRPr="00DF79FB" w:rsidR="00DF79FB" w:rsidP="00DF79FB" w:rsidRDefault="00DF79FB" w14:paraId="0A8FF797" w14:textId="4D823100">
      <w:pPr>
        <w:pStyle w:val="NormalWeb"/>
        <w:numPr>
          <w:ilvl w:val="0"/>
          <w:numId w:val="12"/>
        </w:numPr>
        <w:rPr>
          <w:rFonts w:asciiTheme="minorHAnsi" w:hAnsiTheme="minorHAnsi"/>
        </w:rPr>
      </w:pPr>
      <w:r w:rsidRPr="00DF79FB">
        <w:rPr>
          <w:rStyle w:val="Strong"/>
          <w:rFonts w:asciiTheme="minorHAnsi" w:hAnsiTheme="minorHAnsi" w:eastAsiaTheme="majorEastAsia"/>
          <w:b w:val="0"/>
          <w:bCs w:val="0"/>
        </w:rPr>
        <w:t>What features would you like to see added in your most used quiz programs?</w:t>
      </w:r>
      <w:r w:rsidRPr="00DF79FB">
        <w:rPr>
          <w:rFonts w:asciiTheme="minorHAnsi" w:hAnsiTheme="minorHAnsi"/>
        </w:rPr>
        <w:br/>
      </w:r>
      <w:r>
        <w:rPr>
          <w:rFonts w:asciiTheme="minorHAnsi" w:hAnsiTheme="minorHAnsi"/>
        </w:rPr>
        <w:t>“</w:t>
      </w:r>
      <w:r w:rsidRPr="00DF79FB">
        <w:rPr>
          <w:rFonts w:asciiTheme="minorHAnsi" w:hAnsiTheme="minorHAnsi"/>
        </w:rPr>
        <w:t xml:space="preserve">I’d like a system where </w:t>
      </w:r>
      <w:r w:rsidR="008C1173">
        <w:rPr>
          <w:rFonts w:asciiTheme="minorHAnsi" w:hAnsiTheme="minorHAnsi"/>
        </w:rPr>
        <w:t>my students can write</w:t>
      </w:r>
      <w:r w:rsidRPr="00DF79FB">
        <w:rPr>
          <w:rFonts w:asciiTheme="minorHAnsi" w:hAnsiTheme="minorHAnsi"/>
        </w:rPr>
        <w:t xml:space="preserve"> long written answers and </w:t>
      </w:r>
      <w:r w:rsidR="008C1173">
        <w:rPr>
          <w:rFonts w:asciiTheme="minorHAnsi" w:hAnsiTheme="minorHAnsi"/>
        </w:rPr>
        <w:t>can still get automatically marked</w:t>
      </w:r>
      <w:r w:rsidRPr="00DF79FB">
        <w:rPr>
          <w:rFonts w:asciiTheme="minorHAnsi" w:hAnsiTheme="minorHAnsi"/>
        </w:rPr>
        <w:t>. Most quiz programs are limited to multiple choice</w:t>
      </w:r>
      <w:r w:rsidR="008C1173">
        <w:rPr>
          <w:rFonts w:asciiTheme="minorHAnsi" w:hAnsiTheme="minorHAnsi"/>
        </w:rPr>
        <w:t xml:space="preserve"> </w:t>
      </w:r>
      <w:r w:rsidR="008C1173">
        <w:rPr>
          <w:rFonts w:asciiTheme="minorHAnsi" w:hAnsiTheme="minorHAnsi"/>
        </w:rPr>
        <w:t>questions</w:t>
      </w:r>
      <w:r w:rsidRPr="00DF79FB">
        <w:rPr>
          <w:rFonts w:asciiTheme="minorHAnsi" w:hAnsiTheme="minorHAnsi"/>
        </w:rPr>
        <w:t xml:space="preserve"> or </w:t>
      </w:r>
      <w:r w:rsidR="008C1173">
        <w:rPr>
          <w:rFonts w:asciiTheme="minorHAnsi" w:hAnsiTheme="minorHAnsi"/>
        </w:rPr>
        <w:t>one word</w:t>
      </w:r>
      <w:r w:rsidRPr="00DF79FB">
        <w:rPr>
          <w:rFonts w:asciiTheme="minorHAnsi" w:hAnsiTheme="minorHAnsi"/>
        </w:rPr>
        <w:t xml:space="preserve"> answer</w:t>
      </w:r>
      <w:r w:rsidR="008C1173">
        <w:rPr>
          <w:rFonts w:asciiTheme="minorHAnsi" w:hAnsiTheme="minorHAnsi"/>
        </w:rPr>
        <w:t xml:space="preserve"> questions</w:t>
      </w:r>
      <w:r w:rsidRPr="00DF79FB">
        <w:rPr>
          <w:rFonts w:asciiTheme="minorHAnsi" w:hAnsiTheme="minorHAnsi"/>
        </w:rPr>
        <w:t>, which doesn’t test deeper understanding</w:t>
      </w:r>
      <w:r w:rsidR="008C1173">
        <w:rPr>
          <w:rFonts w:asciiTheme="minorHAnsi" w:hAnsiTheme="minorHAnsi"/>
        </w:rPr>
        <w:t xml:space="preserve"> of the students</w:t>
      </w:r>
      <w:r w:rsidRPr="00DF79FB">
        <w:rPr>
          <w:rFonts w:asciiTheme="minorHAnsi" w:hAnsiTheme="minorHAnsi"/>
        </w:rPr>
        <w:t>.</w:t>
      </w:r>
      <w:r>
        <w:rPr>
          <w:rFonts w:asciiTheme="minorHAnsi" w:hAnsiTheme="minorHAnsi"/>
        </w:rPr>
        <w:t>”</w:t>
      </w:r>
      <w:r w:rsidR="00F457A2">
        <w:rPr>
          <w:rFonts w:asciiTheme="minorHAnsi" w:hAnsiTheme="minorHAnsi"/>
        </w:rPr>
        <w:br/>
      </w:r>
    </w:p>
    <w:p w:rsidRPr="00DF79FB" w:rsidR="00DF79FB" w:rsidP="00DF79FB" w:rsidRDefault="00DF79FB" w14:paraId="501A019E" w14:textId="1CAE6EAE">
      <w:pPr>
        <w:pStyle w:val="NormalWeb"/>
        <w:numPr>
          <w:ilvl w:val="0"/>
          <w:numId w:val="12"/>
        </w:numPr>
        <w:rPr>
          <w:rFonts w:asciiTheme="minorHAnsi" w:hAnsiTheme="minorHAnsi"/>
        </w:rPr>
      </w:pPr>
      <w:r w:rsidRPr="00DF79FB">
        <w:rPr>
          <w:rStyle w:val="Strong"/>
          <w:rFonts w:asciiTheme="minorHAnsi" w:hAnsiTheme="minorHAnsi" w:eastAsiaTheme="majorEastAsia"/>
          <w:b w:val="0"/>
          <w:bCs w:val="0"/>
        </w:rPr>
        <w:t>Is automatic marking and instant feedback important to you?</w:t>
      </w:r>
      <w:r w:rsidRPr="00DF79FB">
        <w:rPr>
          <w:rFonts w:asciiTheme="minorHAnsi" w:hAnsiTheme="minorHAnsi"/>
        </w:rPr>
        <w:br/>
      </w:r>
      <w:r>
        <w:rPr>
          <w:rFonts w:asciiTheme="minorHAnsi" w:hAnsiTheme="minorHAnsi"/>
        </w:rPr>
        <w:t>“</w:t>
      </w:r>
      <w:r w:rsidRPr="00DF79FB">
        <w:rPr>
          <w:rFonts w:asciiTheme="minorHAnsi" w:hAnsiTheme="minorHAnsi"/>
        </w:rPr>
        <w:t xml:space="preserve">Yes, absolutely. It saves me a lot of time and students </w:t>
      </w:r>
      <w:r w:rsidR="000555AB">
        <w:rPr>
          <w:rFonts w:asciiTheme="minorHAnsi" w:hAnsiTheme="minorHAnsi"/>
        </w:rPr>
        <w:t xml:space="preserve">prefer seeing </w:t>
      </w:r>
      <w:r w:rsidRPr="00DF79FB">
        <w:rPr>
          <w:rFonts w:asciiTheme="minorHAnsi" w:hAnsiTheme="minorHAnsi"/>
        </w:rPr>
        <w:t xml:space="preserve">where they went wrong </w:t>
      </w:r>
      <w:r w:rsidR="000555AB">
        <w:rPr>
          <w:rFonts w:asciiTheme="minorHAnsi" w:hAnsiTheme="minorHAnsi"/>
        </w:rPr>
        <w:t>as they can improve from their errors</w:t>
      </w:r>
      <w:r w:rsidRPr="00DF79FB">
        <w:rPr>
          <w:rFonts w:asciiTheme="minorHAnsi" w:hAnsiTheme="minorHAnsi"/>
        </w:rPr>
        <w:t>.</w:t>
      </w:r>
      <w:r>
        <w:rPr>
          <w:rFonts w:asciiTheme="minorHAnsi" w:hAnsiTheme="minorHAnsi"/>
        </w:rPr>
        <w:t>”</w:t>
      </w:r>
      <w:r w:rsidR="00F457A2">
        <w:rPr>
          <w:rFonts w:asciiTheme="minorHAnsi" w:hAnsiTheme="minorHAnsi"/>
        </w:rPr>
        <w:br/>
      </w:r>
    </w:p>
    <w:p w:rsidRPr="00DF79FB" w:rsidR="00DF79FB" w:rsidP="00DF79FB" w:rsidRDefault="00DF79FB" w14:paraId="10BCF938" w14:textId="32FA5C86">
      <w:pPr>
        <w:pStyle w:val="NormalWeb"/>
        <w:numPr>
          <w:ilvl w:val="0"/>
          <w:numId w:val="12"/>
        </w:numPr>
        <w:rPr>
          <w:rFonts w:asciiTheme="minorHAnsi" w:hAnsiTheme="minorHAnsi"/>
        </w:rPr>
      </w:pPr>
      <w:r w:rsidRPr="00DF79FB">
        <w:rPr>
          <w:rStyle w:val="Strong"/>
          <w:rFonts w:asciiTheme="minorHAnsi" w:hAnsiTheme="minorHAnsi" w:eastAsiaTheme="majorEastAsia"/>
          <w:b w:val="0"/>
          <w:bCs w:val="0"/>
        </w:rPr>
        <w:t>Do you think quiz apps generating detailed performance review for students will be useful?</w:t>
      </w:r>
      <w:r w:rsidRPr="00DF79FB">
        <w:rPr>
          <w:rFonts w:asciiTheme="minorHAnsi" w:hAnsiTheme="minorHAnsi"/>
        </w:rPr>
        <w:br/>
      </w:r>
      <w:r>
        <w:rPr>
          <w:rFonts w:asciiTheme="minorHAnsi" w:hAnsiTheme="minorHAnsi"/>
        </w:rPr>
        <w:t>“</w:t>
      </w:r>
      <w:r w:rsidRPr="00DF79FB">
        <w:rPr>
          <w:rFonts w:asciiTheme="minorHAnsi" w:hAnsiTheme="minorHAnsi"/>
        </w:rPr>
        <w:t>Ye</w:t>
      </w:r>
      <w:r w:rsidR="000555AB">
        <w:rPr>
          <w:rFonts w:asciiTheme="minorHAnsi" w:hAnsiTheme="minorHAnsi"/>
        </w:rPr>
        <w:t>s,</w:t>
      </w:r>
      <w:r w:rsidRPr="00DF79FB">
        <w:rPr>
          <w:rFonts w:asciiTheme="minorHAnsi" w:hAnsiTheme="minorHAnsi"/>
        </w:rPr>
        <w:t xml:space="preserve"> </w:t>
      </w:r>
      <w:r w:rsidR="00E63CFB">
        <w:rPr>
          <w:rFonts w:asciiTheme="minorHAnsi" w:hAnsiTheme="minorHAnsi"/>
        </w:rPr>
        <w:t xml:space="preserve">have a detailed performance review is </w:t>
      </w:r>
      <w:r w:rsidR="004B25FF">
        <w:rPr>
          <w:rFonts w:asciiTheme="minorHAnsi" w:hAnsiTheme="minorHAnsi"/>
        </w:rPr>
        <w:t>extremely useful</w:t>
      </w:r>
      <w:r w:rsidR="00E63CFB">
        <w:rPr>
          <w:rFonts w:asciiTheme="minorHAnsi" w:hAnsiTheme="minorHAnsi"/>
        </w:rPr>
        <w:t xml:space="preserve"> </w:t>
      </w:r>
      <w:r w:rsidR="00620216">
        <w:rPr>
          <w:rFonts w:asciiTheme="minorHAnsi" w:hAnsiTheme="minorHAnsi"/>
        </w:rPr>
        <w:t xml:space="preserve">as I can evaluate it and adjust my curriculum according to it. It will also be useful for me as I can just send my students </w:t>
      </w:r>
      <w:r w:rsidR="007877C0">
        <w:rPr>
          <w:rFonts w:asciiTheme="minorHAnsi" w:hAnsiTheme="minorHAnsi"/>
        </w:rPr>
        <w:t>this performance review as their progress checks.</w:t>
      </w:r>
      <w:r w:rsidR="001F53D5">
        <w:rPr>
          <w:rFonts w:asciiTheme="minorHAnsi" w:hAnsiTheme="minorHAnsi"/>
        </w:rPr>
        <w:t>”</w:t>
      </w:r>
      <w:r w:rsidR="00F457A2">
        <w:rPr>
          <w:rFonts w:asciiTheme="minorHAnsi" w:hAnsiTheme="minorHAnsi"/>
        </w:rPr>
        <w:br/>
      </w:r>
    </w:p>
    <w:p w:rsidR="001A29D0" w:rsidP="001A29D0" w:rsidRDefault="001F0B00" w14:paraId="72D035BB" w14:textId="74C76A7E">
      <w:pPr>
        <w:pStyle w:val="NormalWeb"/>
        <w:numPr>
          <w:ilvl w:val="0"/>
          <w:numId w:val="12"/>
        </w:numPr>
        <w:rPr>
          <w:rFonts w:asciiTheme="minorHAnsi" w:hAnsiTheme="minorHAnsi"/>
        </w:rPr>
      </w:pPr>
      <w:r>
        <w:rPr>
          <w:rStyle w:val="Strong"/>
          <w:rFonts w:asciiTheme="minorHAnsi" w:hAnsiTheme="minorHAnsi" w:eastAsiaTheme="majorEastAsia"/>
          <w:b w:val="0"/>
          <w:bCs w:val="0"/>
        </w:rPr>
        <w:t>Would you prefer if the quiz program works offline</w:t>
      </w:r>
      <w:r w:rsidRPr="00DF79FB" w:rsidR="00DF79FB">
        <w:rPr>
          <w:rStyle w:val="Strong"/>
          <w:rFonts w:asciiTheme="minorHAnsi" w:hAnsiTheme="minorHAnsi" w:eastAsiaTheme="majorEastAsia"/>
          <w:b w:val="0"/>
          <w:bCs w:val="0"/>
        </w:rPr>
        <w:t>?</w:t>
      </w:r>
      <w:r w:rsidRPr="00DF79FB" w:rsidR="00DF79FB">
        <w:rPr>
          <w:rFonts w:asciiTheme="minorHAnsi" w:hAnsiTheme="minorHAnsi"/>
        </w:rPr>
        <w:br/>
      </w:r>
      <w:r w:rsidR="00DF79FB">
        <w:rPr>
          <w:rFonts w:asciiTheme="minorHAnsi" w:hAnsiTheme="minorHAnsi"/>
        </w:rPr>
        <w:t>“</w:t>
      </w:r>
      <w:r w:rsidRPr="00DF79FB" w:rsidR="00DF79FB">
        <w:rPr>
          <w:rFonts w:asciiTheme="minorHAnsi" w:hAnsiTheme="minorHAnsi"/>
        </w:rPr>
        <w:t xml:space="preserve">Yes, that would be </w:t>
      </w:r>
      <w:r w:rsidR="00354695">
        <w:rPr>
          <w:rFonts w:asciiTheme="minorHAnsi" w:hAnsiTheme="minorHAnsi"/>
        </w:rPr>
        <w:t>a gamechanger</w:t>
      </w:r>
      <w:r w:rsidRPr="00DF79FB" w:rsidR="00DF79FB">
        <w:rPr>
          <w:rFonts w:asciiTheme="minorHAnsi" w:hAnsiTheme="minorHAnsi"/>
        </w:rPr>
        <w:t>.</w:t>
      </w:r>
      <w:r w:rsidR="00571660">
        <w:rPr>
          <w:rFonts w:asciiTheme="minorHAnsi" w:hAnsiTheme="minorHAnsi"/>
        </w:rPr>
        <w:t xml:space="preserve"> The internet at school is </w:t>
      </w:r>
      <w:r w:rsidR="00F22169">
        <w:rPr>
          <w:rFonts w:asciiTheme="minorHAnsi" w:hAnsiTheme="minorHAnsi"/>
        </w:rPr>
        <w:t>slow</w:t>
      </w:r>
      <w:r w:rsidRPr="00DF79FB" w:rsidR="00DF79FB">
        <w:rPr>
          <w:rFonts w:asciiTheme="minorHAnsi" w:hAnsiTheme="minorHAnsi"/>
        </w:rPr>
        <w:t>, so having</w:t>
      </w:r>
      <w:r w:rsidR="007E3BBE">
        <w:rPr>
          <w:rFonts w:asciiTheme="minorHAnsi" w:hAnsiTheme="minorHAnsi"/>
        </w:rPr>
        <w:t xml:space="preserve"> the quizzes </w:t>
      </w:r>
      <w:r w:rsidR="001E0171">
        <w:rPr>
          <w:rFonts w:asciiTheme="minorHAnsi" w:hAnsiTheme="minorHAnsi"/>
        </w:rPr>
        <w:t>work offline means that my students can access the quizzes without any issues</w:t>
      </w:r>
      <w:r w:rsidRPr="00DF79FB" w:rsidR="00DF79FB">
        <w:rPr>
          <w:rFonts w:asciiTheme="minorHAnsi" w:hAnsiTheme="minorHAnsi"/>
        </w:rPr>
        <w:t>.</w:t>
      </w:r>
      <w:r w:rsidR="00DF79FB">
        <w:rPr>
          <w:rFonts w:asciiTheme="minorHAnsi" w:hAnsiTheme="minorHAnsi"/>
        </w:rPr>
        <w:t>”</w:t>
      </w:r>
    </w:p>
    <w:p w:rsidR="007376B5" w:rsidP="007376B5" w:rsidRDefault="001A29D0" w14:paraId="3EB4F0A8" w14:textId="209B6FF6">
      <w:pPr>
        <w:pStyle w:val="NormalWeb"/>
        <w:ind w:left="360"/>
        <w:rPr>
          <w:rFonts w:asciiTheme="minorHAnsi" w:hAnsiTheme="minorHAnsi"/>
        </w:rPr>
      </w:pPr>
      <w:r>
        <w:rPr>
          <w:rFonts w:asciiTheme="minorHAnsi" w:hAnsiTheme="minorHAnsi"/>
        </w:rPr>
        <w:t>Analysis</w:t>
      </w:r>
      <w:r w:rsidR="007376B5">
        <w:rPr>
          <w:rFonts w:asciiTheme="minorHAnsi" w:hAnsiTheme="minorHAnsi"/>
        </w:rPr>
        <w:t>:</w:t>
      </w:r>
    </w:p>
    <w:p w:rsidR="00733C89" w:rsidP="12A176A7" w:rsidRDefault="008F6172" w14:paraId="3CB3F8C5" w14:textId="5A61CFF9">
      <w:pPr>
        <w:pStyle w:val="NormalWeb"/>
        <w:ind w:left="360"/>
        <w:rPr>
          <w:rFonts w:ascii="Aptos" w:hAnsi="Aptos" w:asciiTheme="minorAscii" w:hAnsiTheme="minorAscii"/>
        </w:rPr>
      </w:pPr>
      <w:r w:rsidRPr="5EA3C8B9" w:rsidR="008F6172">
        <w:rPr>
          <w:rFonts w:ascii="Aptos" w:hAnsi="Aptos" w:asciiTheme="minorAscii" w:hAnsiTheme="minorAscii"/>
        </w:rPr>
        <w:t xml:space="preserve">Dr. </w:t>
      </w:r>
      <w:r w:rsidRPr="5EA3C8B9" w:rsidR="004D832D">
        <w:rPr>
          <w:rFonts w:ascii="Aptos" w:hAnsi="Aptos" w:asciiTheme="minorAscii" w:hAnsiTheme="minorAscii"/>
        </w:rPr>
        <w:t>Robert</w:t>
      </w:r>
      <w:r w:rsidRPr="5EA3C8B9" w:rsidR="008F6172">
        <w:rPr>
          <w:rFonts w:ascii="Aptos" w:hAnsi="Aptos" w:asciiTheme="minorAscii" w:hAnsiTheme="minorAscii"/>
        </w:rPr>
        <w:t>’s response shows that</w:t>
      </w:r>
      <w:r w:rsidRPr="5EA3C8B9" w:rsidR="00696C02">
        <w:rPr>
          <w:rFonts w:ascii="Aptos" w:hAnsi="Aptos" w:asciiTheme="minorAscii" w:hAnsiTheme="minorAscii"/>
        </w:rPr>
        <w:t xml:space="preserve"> </w:t>
      </w:r>
      <w:r w:rsidRPr="5EA3C8B9" w:rsidR="002354E5">
        <w:rPr>
          <w:rFonts w:ascii="Aptos" w:hAnsi="Aptos" w:asciiTheme="minorAscii" w:hAnsiTheme="minorAscii"/>
        </w:rPr>
        <w:t>paper-based</w:t>
      </w:r>
      <w:r w:rsidRPr="5EA3C8B9" w:rsidR="00696C02">
        <w:rPr>
          <w:rFonts w:ascii="Aptos" w:hAnsi="Aptos" w:asciiTheme="minorAscii" w:hAnsiTheme="minorAscii"/>
        </w:rPr>
        <w:t xml:space="preserve"> quizzes</w:t>
      </w:r>
      <w:r w:rsidRPr="5EA3C8B9" w:rsidR="0012005E">
        <w:rPr>
          <w:rFonts w:ascii="Aptos" w:hAnsi="Aptos" w:asciiTheme="minorAscii" w:hAnsiTheme="minorAscii"/>
        </w:rPr>
        <w:t xml:space="preserve"> are still common </w:t>
      </w:r>
      <w:r w:rsidRPr="5EA3C8B9" w:rsidR="009250EF">
        <w:rPr>
          <w:rFonts w:ascii="Aptos" w:hAnsi="Aptos" w:asciiTheme="minorAscii" w:hAnsiTheme="minorAscii"/>
        </w:rPr>
        <w:t>because</w:t>
      </w:r>
      <w:r w:rsidRPr="5EA3C8B9" w:rsidR="0012005E">
        <w:rPr>
          <w:rFonts w:ascii="Aptos" w:hAnsi="Aptos" w:asciiTheme="minorAscii" w:hAnsiTheme="minorAscii"/>
        </w:rPr>
        <w:t xml:space="preserve"> they provide ease of use</w:t>
      </w:r>
      <w:r w:rsidRPr="5EA3C8B9" w:rsidR="007A13F9">
        <w:rPr>
          <w:rFonts w:ascii="Aptos" w:hAnsi="Aptos" w:asciiTheme="minorAscii" w:hAnsiTheme="minorAscii"/>
        </w:rPr>
        <w:t>. However, he did mention that it creates</w:t>
      </w:r>
      <w:r w:rsidRPr="5EA3C8B9" w:rsidR="002354E5">
        <w:rPr>
          <w:rFonts w:ascii="Aptos" w:hAnsi="Aptos" w:asciiTheme="minorAscii" w:hAnsiTheme="minorAscii"/>
        </w:rPr>
        <w:t xml:space="preserve"> more workload for him when markin</w:t>
      </w:r>
      <w:r w:rsidRPr="5EA3C8B9" w:rsidR="009C24F1">
        <w:rPr>
          <w:rFonts w:ascii="Aptos" w:hAnsi="Aptos" w:asciiTheme="minorAscii" w:hAnsiTheme="minorAscii"/>
        </w:rPr>
        <w:t xml:space="preserve">g. This means he would </w:t>
      </w:r>
      <w:r w:rsidRPr="5EA3C8B9" w:rsidR="009C24F1">
        <w:rPr>
          <w:rFonts w:ascii="Aptos" w:hAnsi="Aptos" w:asciiTheme="minorAscii" w:hAnsiTheme="minorAscii"/>
        </w:rPr>
        <w:t>benefit</w:t>
      </w:r>
      <w:r w:rsidRPr="5EA3C8B9" w:rsidR="009C24F1">
        <w:rPr>
          <w:rFonts w:ascii="Aptos" w:hAnsi="Aptos" w:asciiTheme="minorAscii" w:hAnsiTheme="minorAscii"/>
        </w:rPr>
        <w:t xml:space="preserve"> from automatic marking as it would save his time and reduce his workload.</w:t>
      </w:r>
      <w:r w:rsidRPr="5EA3C8B9" w:rsidR="00D31F76">
        <w:rPr>
          <w:rFonts w:ascii="Aptos" w:hAnsi="Aptos" w:asciiTheme="minorAscii" w:hAnsiTheme="minorAscii"/>
        </w:rPr>
        <w:t xml:space="preserve"> </w:t>
      </w:r>
      <w:r w:rsidRPr="5EA3C8B9" w:rsidR="39F0D4FC">
        <w:rPr>
          <w:rFonts w:ascii="Aptos" w:hAnsi="Aptos" w:asciiTheme="minorAscii" w:hAnsiTheme="minorAscii"/>
        </w:rPr>
        <w:t xml:space="preserve">Dr. </w:t>
      </w:r>
      <w:r w:rsidRPr="5EA3C8B9" w:rsidR="39F0D4FC">
        <w:rPr>
          <w:rFonts w:ascii="Aptos" w:hAnsi="Aptos" w:asciiTheme="minorAscii" w:hAnsiTheme="minorAscii"/>
        </w:rPr>
        <w:t xml:space="preserve">Robert </w:t>
      </w:r>
      <w:r w:rsidRPr="5EA3C8B9" w:rsidR="004912C3">
        <w:rPr>
          <w:rFonts w:ascii="Aptos" w:hAnsi="Aptos" w:asciiTheme="minorAscii" w:hAnsiTheme="minorAscii"/>
        </w:rPr>
        <w:t xml:space="preserve">also </w:t>
      </w:r>
      <w:r w:rsidRPr="5EA3C8B9" w:rsidR="00CC1DEC">
        <w:rPr>
          <w:rFonts w:ascii="Aptos" w:hAnsi="Aptos" w:asciiTheme="minorAscii" w:hAnsiTheme="minorAscii"/>
        </w:rPr>
        <w:t>values</w:t>
      </w:r>
      <w:r w:rsidRPr="5EA3C8B9" w:rsidR="004912C3">
        <w:rPr>
          <w:rFonts w:ascii="Aptos" w:hAnsi="Aptos" w:asciiTheme="minorAscii" w:hAnsiTheme="minorAscii"/>
        </w:rPr>
        <w:t xml:space="preserve"> instant feedback as</w:t>
      </w:r>
      <w:r w:rsidRPr="5EA3C8B9" w:rsidR="00CC1DEC">
        <w:rPr>
          <w:rFonts w:ascii="Aptos" w:hAnsi="Aptos" w:asciiTheme="minorAscii" w:hAnsiTheme="minorAscii"/>
        </w:rPr>
        <w:t xml:space="preserve"> it allows </w:t>
      </w:r>
      <w:r w:rsidRPr="5EA3C8B9" w:rsidR="00AE3A10">
        <w:rPr>
          <w:rFonts w:ascii="Aptos" w:hAnsi="Aptos" w:asciiTheme="minorAscii" w:hAnsiTheme="minorAscii"/>
        </w:rPr>
        <w:t xml:space="preserve">his students </w:t>
      </w:r>
      <w:r w:rsidRPr="5EA3C8B9" w:rsidR="00CC1DEC">
        <w:rPr>
          <w:rFonts w:ascii="Aptos" w:hAnsi="Aptos" w:asciiTheme="minorAscii" w:hAnsiTheme="minorAscii"/>
        </w:rPr>
        <w:t>to</w:t>
      </w:r>
      <w:r w:rsidRPr="5EA3C8B9" w:rsidR="00AE3A10">
        <w:rPr>
          <w:rFonts w:ascii="Aptos" w:hAnsi="Aptos" w:asciiTheme="minorAscii" w:hAnsiTheme="minorAscii"/>
        </w:rPr>
        <w:t xml:space="preserve"> improve from their errors</w:t>
      </w:r>
      <w:r w:rsidRPr="5EA3C8B9" w:rsidR="003B064D">
        <w:rPr>
          <w:rFonts w:ascii="Aptos" w:hAnsi="Aptos" w:asciiTheme="minorAscii" w:hAnsiTheme="minorAscii"/>
        </w:rPr>
        <w:t xml:space="preserve">. </w:t>
      </w:r>
      <w:r w:rsidRPr="5EA3C8B9" w:rsidR="00864CE1">
        <w:rPr>
          <w:rFonts w:ascii="Aptos" w:hAnsi="Aptos" w:asciiTheme="minorAscii" w:hAnsiTheme="minorAscii"/>
        </w:rPr>
        <w:t>Furthermore</w:t>
      </w:r>
      <w:r w:rsidRPr="5EA3C8B9" w:rsidR="006E296F">
        <w:rPr>
          <w:rFonts w:ascii="Aptos" w:hAnsi="Aptos" w:asciiTheme="minorAscii" w:hAnsiTheme="minorAscii"/>
        </w:rPr>
        <w:t xml:space="preserve">, he mentioned </w:t>
      </w:r>
      <w:r w:rsidRPr="5EA3C8B9" w:rsidR="00896C47">
        <w:rPr>
          <w:rFonts w:ascii="Aptos" w:hAnsi="Aptos" w:asciiTheme="minorAscii" w:hAnsiTheme="minorAscii"/>
        </w:rPr>
        <w:t xml:space="preserve">that </w:t>
      </w:r>
      <w:r w:rsidRPr="5EA3C8B9" w:rsidR="00961FE7">
        <w:rPr>
          <w:rFonts w:ascii="Aptos" w:hAnsi="Aptos" w:asciiTheme="minorAscii" w:hAnsiTheme="minorAscii"/>
        </w:rPr>
        <w:t>performance review</w:t>
      </w:r>
      <w:r w:rsidRPr="5EA3C8B9" w:rsidR="00896C47">
        <w:rPr>
          <w:rFonts w:ascii="Aptos" w:hAnsi="Aptos" w:asciiTheme="minorAscii" w:hAnsiTheme="minorAscii"/>
        </w:rPr>
        <w:t>s</w:t>
      </w:r>
      <w:r w:rsidRPr="5EA3C8B9" w:rsidR="00961FE7">
        <w:rPr>
          <w:rFonts w:ascii="Aptos" w:hAnsi="Aptos" w:asciiTheme="minorAscii" w:hAnsiTheme="minorAscii"/>
        </w:rPr>
        <w:t xml:space="preserve"> will further reduce workload for teachers </w:t>
      </w:r>
      <w:r w:rsidRPr="5EA3C8B9" w:rsidR="00896C47">
        <w:rPr>
          <w:rFonts w:ascii="Aptos" w:hAnsi="Aptos" w:asciiTheme="minorAscii" w:hAnsiTheme="minorAscii"/>
        </w:rPr>
        <w:t>as the</w:t>
      </w:r>
      <w:r w:rsidRPr="5EA3C8B9" w:rsidR="00141077">
        <w:rPr>
          <w:rFonts w:ascii="Aptos" w:hAnsi="Aptos" w:asciiTheme="minorAscii" w:hAnsiTheme="minorAscii"/>
        </w:rPr>
        <w:t xml:space="preserve"> performance reviews can act as ready-made feedback for students</w:t>
      </w:r>
      <w:r w:rsidRPr="5EA3C8B9" w:rsidR="00252476">
        <w:rPr>
          <w:rFonts w:ascii="Aptos" w:hAnsi="Aptos" w:asciiTheme="minorAscii" w:hAnsiTheme="minorAscii"/>
        </w:rPr>
        <w:t>.</w:t>
      </w:r>
      <w:r w:rsidRPr="5EA3C8B9" w:rsidR="00393123">
        <w:rPr>
          <w:rFonts w:ascii="Aptos" w:hAnsi="Aptos" w:asciiTheme="minorAscii" w:hAnsiTheme="minorAscii"/>
        </w:rPr>
        <w:t xml:space="preserve"> He also emphasises that being able to write long answers </w:t>
      </w:r>
      <w:r w:rsidRPr="5EA3C8B9" w:rsidR="004036BA">
        <w:rPr>
          <w:rFonts w:ascii="Aptos" w:hAnsi="Aptos" w:asciiTheme="minorAscii" w:hAnsiTheme="minorAscii"/>
        </w:rPr>
        <w:t>as it provides a better measure of stude</w:t>
      </w:r>
      <w:r w:rsidRPr="5EA3C8B9" w:rsidR="00917086">
        <w:rPr>
          <w:rFonts w:ascii="Aptos" w:hAnsi="Aptos" w:asciiTheme="minorAscii" w:hAnsiTheme="minorAscii"/>
        </w:rPr>
        <w:t>nts understanding of a certain topic</w:t>
      </w:r>
      <w:r w:rsidRPr="5EA3C8B9" w:rsidR="00793ACC">
        <w:rPr>
          <w:rFonts w:ascii="Aptos" w:hAnsi="Aptos" w:asciiTheme="minorAscii" w:hAnsiTheme="minorAscii"/>
        </w:rPr>
        <w:t>.</w:t>
      </w:r>
      <w:r w:rsidRPr="5EA3C8B9" w:rsidR="005F78B2">
        <w:rPr>
          <w:rFonts w:ascii="Aptos" w:hAnsi="Aptos" w:asciiTheme="minorAscii" w:hAnsiTheme="minorAscii"/>
        </w:rPr>
        <w:t xml:space="preserve"> Finally, h</w:t>
      </w:r>
      <w:r w:rsidRPr="5EA3C8B9" w:rsidR="00793ACC">
        <w:rPr>
          <w:rFonts w:ascii="Aptos" w:hAnsi="Aptos" w:asciiTheme="minorAscii" w:hAnsiTheme="minorAscii"/>
        </w:rPr>
        <w:t xml:space="preserve">e also </w:t>
      </w:r>
      <w:r w:rsidRPr="5EA3C8B9" w:rsidR="003B2BB8">
        <w:rPr>
          <w:rFonts w:ascii="Aptos" w:hAnsi="Aptos" w:asciiTheme="minorAscii" w:hAnsiTheme="minorAscii"/>
        </w:rPr>
        <w:t xml:space="preserve">pointed out </w:t>
      </w:r>
      <w:r w:rsidRPr="5EA3C8B9" w:rsidR="00F94DBE">
        <w:rPr>
          <w:rFonts w:ascii="Aptos" w:hAnsi="Aptos" w:asciiTheme="minorAscii" w:hAnsiTheme="minorAscii"/>
        </w:rPr>
        <w:t>a major</w:t>
      </w:r>
      <w:r w:rsidRPr="5EA3C8B9" w:rsidR="00793ACC">
        <w:rPr>
          <w:rFonts w:ascii="Aptos" w:hAnsi="Aptos" w:asciiTheme="minorAscii" w:hAnsiTheme="minorAscii"/>
        </w:rPr>
        <w:t xml:space="preserve"> weakness</w:t>
      </w:r>
      <w:r w:rsidRPr="5EA3C8B9" w:rsidR="00F94DBE">
        <w:rPr>
          <w:rFonts w:ascii="Aptos" w:hAnsi="Aptos" w:asciiTheme="minorAscii" w:hAnsiTheme="minorAscii"/>
        </w:rPr>
        <w:t xml:space="preserve"> </w:t>
      </w:r>
      <w:r w:rsidRPr="5EA3C8B9" w:rsidR="00793ACC">
        <w:rPr>
          <w:rFonts w:ascii="Aptos" w:hAnsi="Aptos" w:asciiTheme="minorAscii" w:hAnsiTheme="minorAscii"/>
        </w:rPr>
        <w:t xml:space="preserve">in </w:t>
      </w:r>
      <w:r w:rsidRPr="5EA3C8B9" w:rsidR="00F94DBE">
        <w:rPr>
          <w:rFonts w:ascii="Aptos" w:hAnsi="Aptos" w:asciiTheme="minorAscii" w:hAnsiTheme="minorAscii"/>
        </w:rPr>
        <w:t xml:space="preserve">existing </w:t>
      </w:r>
      <w:r w:rsidRPr="5EA3C8B9" w:rsidR="003B2BB8">
        <w:rPr>
          <w:rFonts w:ascii="Aptos" w:hAnsi="Aptos" w:asciiTheme="minorAscii" w:hAnsiTheme="minorAscii"/>
        </w:rPr>
        <w:t xml:space="preserve">programs </w:t>
      </w:r>
      <w:r w:rsidRPr="5EA3C8B9" w:rsidR="00F94DBE">
        <w:rPr>
          <w:rFonts w:ascii="Aptos" w:hAnsi="Aptos" w:asciiTheme="minorAscii" w:hAnsiTheme="minorAscii"/>
        </w:rPr>
        <w:t xml:space="preserve">such as </w:t>
      </w:r>
      <w:r w:rsidRPr="5EA3C8B9" w:rsidR="004A60EA">
        <w:rPr>
          <w:rFonts w:ascii="Aptos" w:hAnsi="Aptos" w:asciiTheme="minorAscii" w:hAnsiTheme="minorAscii"/>
        </w:rPr>
        <w:t>lack of</w:t>
      </w:r>
      <w:r w:rsidRPr="5EA3C8B9" w:rsidR="008806D2">
        <w:rPr>
          <w:rFonts w:ascii="Aptos" w:hAnsi="Aptos" w:asciiTheme="minorAscii" w:hAnsiTheme="minorAscii"/>
        </w:rPr>
        <w:t xml:space="preserve"> </w:t>
      </w:r>
      <w:r w:rsidRPr="5EA3C8B9" w:rsidR="00F94DBE">
        <w:rPr>
          <w:rFonts w:ascii="Aptos" w:hAnsi="Aptos" w:asciiTheme="minorAscii" w:hAnsiTheme="minorAscii"/>
        </w:rPr>
        <w:t xml:space="preserve">offline </w:t>
      </w:r>
      <w:r w:rsidRPr="5EA3C8B9" w:rsidR="001E4BD3">
        <w:rPr>
          <w:rFonts w:ascii="Aptos" w:hAnsi="Aptos" w:asciiTheme="minorAscii" w:hAnsiTheme="minorAscii"/>
        </w:rPr>
        <w:t>functionally</w:t>
      </w:r>
      <w:r w:rsidRPr="5EA3C8B9" w:rsidR="004A60EA">
        <w:rPr>
          <w:rFonts w:ascii="Aptos" w:hAnsi="Aptos" w:asciiTheme="minorAscii" w:hAnsiTheme="minorAscii"/>
        </w:rPr>
        <w:t xml:space="preserve"> which limits accessibility</w:t>
      </w:r>
      <w:r w:rsidRPr="5EA3C8B9" w:rsidR="001E4BD3">
        <w:rPr>
          <w:rFonts w:ascii="Aptos" w:hAnsi="Aptos" w:asciiTheme="minorAscii" w:hAnsiTheme="minorAscii"/>
        </w:rPr>
        <w:t xml:space="preserve">. From this </w:t>
      </w:r>
      <w:r w:rsidRPr="5EA3C8B9" w:rsidR="00CC1E90">
        <w:rPr>
          <w:rFonts w:ascii="Aptos" w:hAnsi="Aptos" w:asciiTheme="minorAscii" w:hAnsiTheme="minorAscii"/>
        </w:rPr>
        <w:t>feedback</w:t>
      </w:r>
      <w:r w:rsidRPr="5EA3C8B9" w:rsidR="001E4BD3">
        <w:rPr>
          <w:rFonts w:ascii="Aptos" w:hAnsi="Aptos" w:asciiTheme="minorAscii" w:hAnsiTheme="minorAscii"/>
        </w:rPr>
        <w:t xml:space="preserve">, </w:t>
      </w:r>
      <w:r w:rsidRPr="5EA3C8B9" w:rsidR="008806D2">
        <w:rPr>
          <w:rFonts w:ascii="Aptos" w:hAnsi="Aptos" w:asciiTheme="minorAscii" w:hAnsiTheme="minorAscii"/>
        </w:rPr>
        <w:t xml:space="preserve">I can see that my program should focus on efficiency and </w:t>
      </w:r>
      <w:r w:rsidRPr="5EA3C8B9" w:rsidR="002B5B9C">
        <w:rPr>
          <w:rFonts w:ascii="Aptos" w:hAnsi="Aptos" w:asciiTheme="minorAscii" w:hAnsiTheme="minorAscii"/>
        </w:rPr>
        <w:t xml:space="preserve">flexibility which will meet the </w:t>
      </w:r>
      <w:r w:rsidRPr="5EA3C8B9" w:rsidR="00D42B7B">
        <w:rPr>
          <w:rFonts w:ascii="Aptos" w:hAnsi="Aptos" w:asciiTheme="minorAscii" w:hAnsiTheme="minorAscii"/>
        </w:rPr>
        <w:t>teacher’s</w:t>
      </w:r>
      <w:r w:rsidRPr="5EA3C8B9" w:rsidR="002B5B9C">
        <w:rPr>
          <w:rFonts w:ascii="Aptos" w:hAnsi="Aptos" w:asciiTheme="minorAscii" w:hAnsiTheme="minorAscii"/>
        </w:rPr>
        <w:t xml:space="preserve"> needs.</w:t>
      </w:r>
      <w:r w:rsidRPr="5EA3C8B9" w:rsidR="333D693B">
        <w:rPr>
          <w:rFonts w:ascii="Aptos" w:hAnsi="Aptos" w:asciiTheme="minorAscii" w:hAnsiTheme="minorAscii"/>
        </w:rPr>
        <w:t xml:space="preserve"> Features such as automatic marking and performance marking are justified by this feedback which were also </w:t>
      </w:r>
      <w:r w:rsidRPr="5EA3C8B9" w:rsidR="333D693B">
        <w:rPr>
          <w:rFonts w:ascii="Aptos" w:hAnsi="Aptos" w:asciiTheme="minorAscii" w:hAnsiTheme="minorAscii"/>
        </w:rPr>
        <w:t>identified</w:t>
      </w:r>
      <w:r w:rsidRPr="5EA3C8B9" w:rsidR="333D693B">
        <w:rPr>
          <w:rFonts w:ascii="Aptos" w:hAnsi="Aptos" w:asciiTheme="minorAscii" w:hAnsiTheme="minorAscii"/>
        </w:rPr>
        <w:t xml:space="preserve"> during research. </w:t>
      </w:r>
    </w:p>
    <w:p w:rsidR="00733C89" w:rsidP="00733C89" w:rsidRDefault="00771483" w14:paraId="6BC686C4" w14:textId="5A00B265">
      <w:pPr>
        <w:pStyle w:val="NormalWeb"/>
        <w:rPr>
          <w:rFonts w:asciiTheme="minorHAnsi" w:hAnsiTheme="minorHAnsi"/>
        </w:rPr>
      </w:pPr>
      <w:r>
        <w:rPr>
          <w:rFonts w:asciiTheme="minorHAnsi" w:hAnsiTheme="minorHAnsi"/>
        </w:rPr>
        <w:t>John</w:t>
      </w:r>
      <w:r w:rsidR="00733C89">
        <w:rPr>
          <w:rFonts w:asciiTheme="minorHAnsi" w:hAnsiTheme="minorHAnsi"/>
        </w:rPr>
        <w:t>:</w:t>
      </w:r>
    </w:p>
    <w:p w:rsidR="00B278BB" w:rsidP="00B278BB" w:rsidRDefault="00B278BB" w14:paraId="5800CEB1" w14:textId="7A263EAE">
      <w:pPr>
        <w:pStyle w:val="ListParagraph"/>
        <w:numPr>
          <w:ilvl w:val="0"/>
          <w:numId w:val="13"/>
        </w:numPr>
      </w:pPr>
      <w:r>
        <w:t>Do you prefer taking quizzes on paper or digitally?</w:t>
      </w:r>
      <w:r w:rsidR="00401318">
        <w:br/>
      </w:r>
      <w:r w:rsidR="00452554">
        <w:t>“Digital quizzes are better because the</w:t>
      </w:r>
      <w:r w:rsidR="000E38D8">
        <w:t>y are faster to complete because</w:t>
      </w:r>
      <w:r w:rsidR="003C022D">
        <w:t xml:space="preserve"> typing is faster than writing. The answers are instantly marked which means </w:t>
      </w:r>
      <w:r w:rsidR="002F3E6A">
        <w:t>I know what to revise.”</w:t>
      </w:r>
      <w:r w:rsidR="008C2D69">
        <w:br/>
      </w:r>
    </w:p>
    <w:p w:rsidR="00B278BB" w:rsidP="008C2D69" w:rsidRDefault="00B278BB" w14:paraId="32063E4F" w14:textId="322FFCBC">
      <w:pPr>
        <w:pStyle w:val="ListParagraph"/>
        <w:numPr>
          <w:ilvl w:val="0"/>
          <w:numId w:val="13"/>
        </w:numPr>
      </w:pPr>
      <w:r>
        <w:t>What do you like about paper quizzes?</w:t>
      </w:r>
      <w:r w:rsidR="008C2D69">
        <w:br/>
      </w:r>
      <w:r w:rsidR="008C2D69">
        <w:t xml:space="preserve">“Doing quizzes on paper means that </w:t>
      </w:r>
      <w:r w:rsidR="00896387">
        <w:t xml:space="preserve">I can brainstorm on the paper </w:t>
      </w:r>
      <w:r w:rsidR="00141CA9">
        <w:t xml:space="preserve">and I can complete </w:t>
      </w:r>
      <w:r w:rsidR="003E4CEE">
        <w:t>questions in an order I want.”</w:t>
      </w:r>
      <w:r w:rsidR="003E4CEE">
        <w:br/>
      </w:r>
    </w:p>
    <w:p w:rsidR="00AB6E4A" w:rsidP="00B22C4A" w:rsidRDefault="00B278BB" w14:paraId="7C3EBC4F" w14:textId="0D62682A">
      <w:pPr>
        <w:pStyle w:val="ListParagraph"/>
        <w:numPr>
          <w:ilvl w:val="0"/>
          <w:numId w:val="13"/>
        </w:numPr>
      </w:pPr>
      <w:r>
        <w:t>Would you like having a timer or being able to complete quizzes on your own pace?</w:t>
      </w:r>
      <w:r w:rsidR="00B22C4A">
        <w:br/>
      </w:r>
      <w:r w:rsidR="00AB6E4A">
        <w:t>“I wouldn’t like timers as I would like to complete quizzes on my</w:t>
      </w:r>
      <w:r w:rsidR="00222437">
        <w:t xml:space="preserve"> own pace. Timers also make me feel pressured and </w:t>
      </w:r>
      <w:r w:rsidR="00B22C4A">
        <w:t>prone to more mistakes.”</w:t>
      </w:r>
      <w:r w:rsidR="00B22C4A">
        <w:br/>
      </w:r>
    </w:p>
    <w:p w:rsidR="00B278BB" w:rsidP="00B278BB" w:rsidRDefault="00B278BB" w14:paraId="3F84B939" w14:textId="711A6442">
      <w:pPr>
        <w:pStyle w:val="ListParagraph"/>
        <w:numPr>
          <w:ilvl w:val="0"/>
          <w:numId w:val="13"/>
        </w:numPr>
      </w:pPr>
      <w:r>
        <w:t>Do you think it is useful to give instant feedback after you have answered?</w:t>
      </w:r>
      <w:r w:rsidR="002243D2">
        <w:br/>
      </w:r>
      <w:r w:rsidR="002243D2">
        <w:t>“</w:t>
      </w:r>
      <w:r w:rsidR="00141437">
        <w:t xml:space="preserve">Yes, </w:t>
      </w:r>
      <w:r w:rsidR="00496EDD">
        <w:t xml:space="preserve">this will </w:t>
      </w:r>
      <w:r w:rsidR="004F0597">
        <w:t>teach my about mistakes, so I don’t do them again</w:t>
      </w:r>
      <w:r w:rsidR="00496EDD">
        <w:t>.</w:t>
      </w:r>
      <w:r w:rsidR="002243D2">
        <w:t>”</w:t>
      </w:r>
      <w:r w:rsidR="00496EDD">
        <w:br/>
      </w:r>
    </w:p>
    <w:p w:rsidR="00B278BB" w:rsidP="00B278BB" w:rsidRDefault="00B278BB" w14:paraId="61C29067" w14:textId="3A498A10">
      <w:pPr>
        <w:pStyle w:val="ListParagraph"/>
        <w:numPr>
          <w:ilvl w:val="0"/>
          <w:numId w:val="13"/>
        </w:numPr>
      </w:pPr>
      <w:r>
        <w:t>Would you like to see a performance report of yourself after you have completed a quiz?</w:t>
      </w:r>
      <w:r w:rsidR="004F0597">
        <w:br/>
      </w:r>
      <w:r w:rsidR="002305A2">
        <w:t xml:space="preserve">“It would be helpful as I could see all the </w:t>
      </w:r>
      <w:r w:rsidR="0049096F">
        <w:t>topics</w:t>
      </w:r>
      <w:r w:rsidR="00985421">
        <w:t xml:space="preserve"> </w:t>
      </w:r>
      <w:r w:rsidR="00805A9A">
        <w:t>I need to revise.”</w:t>
      </w:r>
      <w:r w:rsidR="00AF18FF">
        <w:br/>
      </w:r>
    </w:p>
    <w:p w:rsidR="00AF18FF" w:rsidP="00AF18FF" w:rsidRDefault="00B278BB" w14:paraId="1D936AFE" w14:textId="6E8EECA5">
      <w:pPr>
        <w:pStyle w:val="ListParagraph"/>
        <w:numPr>
          <w:ilvl w:val="0"/>
          <w:numId w:val="13"/>
        </w:numPr>
      </w:pPr>
      <w:r>
        <w:t>What features in quiz programs make it engaging for you?</w:t>
      </w:r>
      <w:r w:rsidR="00AF18FF">
        <w:br/>
      </w:r>
      <w:r w:rsidR="00AF18FF">
        <w:t xml:space="preserve">“I like </w:t>
      </w:r>
      <w:r w:rsidR="00443A72">
        <w:t>seeing leaderboards as it adds competition which motivate</w:t>
      </w:r>
      <w:r w:rsidR="00392DF4">
        <w:t xml:space="preserve">s </w:t>
      </w:r>
      <w:r w:rsidR="00443A72">
        <w:t>me to do better.”</w:t>
      </w:r>
      <w:r w:rsidR="00392DF4">
        <w:br/>
      </w:r>
    </w:p>
    <w:p w:rsidRPr="0071093F" w:rsidR="00771483" w:rsidP="00733C89" w:rsidRDefault="00B278BB" w14:paraId="4D105496" w14:textId="2DC1C8A7">
      <w:pPr>
        <w:pStyle w:val="ListParagraph"/>
        <w:numPr>
          <w:ilvl w:val="0"/>
          <w:numId w:val="13"/>
        </w:numPr>
      </w:pPr>
      <w:r>
        <w:t xml:space="preserve">If </w:t>
      </w:r>
      <w:r w:rsidRPr="00E26DDA">
        <w:t>you could improve one thing about online quizzes, what would it be?</w:t>
      </w:r>
      <w:r w:rsidRPr="00E26DDA" w:rsidR="00392DF4">
        <w:br/>
      </w:r>
      <w:r w:rsidRPr="00E26DDA" w:rsidR="00392DF4">
        <w:t>“Maybe more options for</w:t>
      </w:r>
      <w:r w:rsidRPr="00E26DDA" w:rsidR="00A432B3">
        <w:t xml:space="preserve"> question types because MCQs get boring</w:t>
      </w:r>
      <w:r w:rsidRPr="00E26DDA" w:rsidR="00067F6D">
        <w:t xml:space="preserve"> and it is nice to some variation. </w:t>
      </w:r>
      <w:r w:rsidRPr="00E26DDA" w:rsidR="0006284F">
        <w:t>If there is a long answer</w:t>
      </w:r>
      <w:r w:rsidRPr="00E26DDA" w:rsidR="00414F2A">
        <w:t xml:space="preserve"> </w:t>
      </w:r>
      <w:r w:rsidRPr="00E26DDA" w:rsidR="002966C2">
        <w:t>option,</w:t>
      </w:r>
      <w:r w:rsidRPr="00E26DDA" w:rsidR="00414F2A">
        <w:t xml:space="preserve"> then I can explain my answer better</w:t>
      </w:r>
      <w:r w:rsidRPr="00E26DDA" w:rsidR="002966C2">
        <w:t>.”</w:t>
      </w:r>
    </w:p>
    <w:p w:rsidRPr="00E26DDA" w:rsidR="00771483" w:rsidP="00733C89" w:rsidRDefault="00771483" w14:paraId="0422DD6A" w14:textId="3711D779">
      <w:pPr>
        <w:pStyle w:val="NormalWeb"/>
        <w:rPr>
          <w:rFonts w:asciiTheme="minorHAnsi" w:hAnsiTheme="minorHAnsi"/>
        </w:rPr>
      </w:pPr>
      <w:r w:rsidRPr="00E26DDA">
        <w:rPr>
          <w:rFonts w:asciiTheme="minorHAnsi" w:hAnsiTheme="minorHAnsi"/>
        </w:rPr>
        <w:t>Aaron:</w:t>
      </w:r>
    </w:p>
    <w:p w:rsidR="00E26DDA" w:rsidP="00E26DDA" w:rsidRDefault="00E26DDA" w14:paraId="47F2E41A" w14:textId="3D7B67A8">
      <w:pPr>
        <w:pStyle w:val="NormalWeb"/>
        <w:numPr>
          <w:ilvl w:val="0"/>
          <w:numId w:val="14"/>
        </w:numPr>
        <w:rPr>
          <w:rFonts w:asciiTheme="minorHAnsi" w:hAnsiTheme="minorHAnsi"/>
        </w:rPr>
      </w:pPr>
      <w:r w:rsidRPr="00E26DDA">
        <w:rPr>
          <w:rFonts w:asciiTheme="minorHAnsi" w:hAnsiTheme="minorHAnsi"/>
        </w:rPr>
        <w:t>Do you prefer taking quizzes on paper or digitally?</w:t>
      </w:r>
      <w:r w:rsidR="00117FB2">
        <w:rPr>
          <w:rFonts w:asciiTheme="minorHAnsi" w:hAnsiTheme="minorHAnsi"/>
        </w:rPr>
        <w:br/>
      </w:r>
      <w:r w:rsidR="00765CF2">
        <w:rPr>
          <w:rFonts w:asciiTheme="minorHAnsi" w:hAnsiTheme="minorHAnsi"/>
        </w:rPr>
        <w:t>“</w:t>
      </w:r>
      <w:r w:rsidR="00407EFB">
        <w:rPr>
          <w:rFonts w:asciiTheme="minorHAnsi" w:hAnsiTheme="minorHAnsi"/>
        </w:rPr>
        <w:t xml:space="preserve">I prefer doing quizzes </w:t>
      </w:r>
      <w:r w:rsidR="00470689">
        <w:rPr>
          <w:rFonts w:asciiTheme="minorHAnsi" w:hAnsiTheme="minorHAnsi"/>
        </w:rPr>
        <w:t xml:space="preserve">on paper </w:t>
      </w:r>
      <w:r w:rsidR="00821397">
        <w:rPr>
          <w:rFonts w:asciiTheme="minorHAnsi" w:hAnsiTheme="minorHAnsi"/>
        </w:rPr>
        <w:t>because the digital quizzes are too distracting and, I focus better</w:t>
      </w:r>
      <w:r w:rsidR="00871FCE">
        <w:rPr>
          <w:rFonts w:asciiTheme="minorHAnsi" w:hAnsiTheme="minorHAnsi"/>
        </w:rPr>
        <w:t xml:space="preserve"> when writing on paper.”</w:t>
      </w:r>
      <w:r w:rsidR="00342137">
        <w:rPr>
          <w:rFonts w:asciiTheme="minorHAnsi" w:hAnsiTheme="minorHAnsi"/>
        </w:rPr>
        <w:br/>
      </w:r>
    </w:p>
    <w:p w:rsidR="00C74174" w:rsidP="00C74174" w:rsidRDefault="00C74174" w14:paraId="36E985B2" w14:textId="7DEB3C1C">
      <w:pPr>
        <w:pStyle w:val="NormalWeb"/>
        <w:numPr>
          <w:ilvl w:val="0"/>
          <w:numId w:val="14"/>
        </w:numPr>
        <w:rPr>
          <w:rFonts w:asciiTheme="minorHAnsi" w:hAnsiTheme="minorHAnsi"/>
        </w:rPr>
      </w:pPr>
      <w:r>
        <w:rPr>
          <w:rFonts w:asciiTheme="minorHAnsi" w:hAnsiTheme="minorHAnsi"/>
        </w:rPr>
        <w:t>What do you like about paper quizzes?</w:t>
      </w:r>
      <w:r>
        <w:rPr>
          <w:rFonts w:asciiTheme="minorHAnsi" w:hAnsiTheme="minorHAnsi"/>
        </w:rPr>
        <w:br/>
      </w:r>
      <w:r>
        <w:rPr>
          <w:rFonts w:asciiTheme="minorHAnsi" w:hAnsiTheme="minorHAnsi"/>
        </w:rPr>
        <w:t>“</w:t>
      </w:r>
      <w:r w:rsidR="00DD52E0">
        <w:rPr>
          <w:rFonts w:asciiTheme="minorHAnsi" w:hAnsiTheme="minorHAnsi"/>
        </w:rPr>
        <w:t>I can write anywhere I want, do rough working and draw diagrams which will help my write answers better.”</w:t>
      </w:r>
      <w:r w:rsidR="00B10F8A">
        <w:rPr>
          <w:rFonts w:asciiTheme="minorHAnsi" w:hAnsiTheme="minorHAnsi"/>
        </w:rPr>
        <w:br/>
      </w:r>
    </w:p>
    <w:p w:rsidR="00635CDF" w:rsidP="00635CDF" w:rsidRDefault="00F9603D" w14:paraId="19AAD06C" w14:textId="1606BE7F">
      <w:pPr>
        <w:pStyle w:val="NormalWeb"/>
        <w:numPr>
          <w:ilvl w:val="0"/>
          <w:numId w:val="14"/>
        </w:numPr>
        <w:rPr>
          <w:rFonts w:asciiTheme="minorHAnsi" w:hAnsiTheme="minorHAnsi"/>
        </w:rPr>
      </w:pPr>
      <w:r w:rsidRPr="008A42BE">
        <w:rPr>
          <w:rFonts w:asciiTheme="minorHAnsi" w:hAnsiTheme="minorHAnsi"/>
        </w:rPr>
        <w:t>Would you like having a timer or being able to complete quizzes on your own pace?</w:t>
      </w:r>
      <w:r w:rsidR="00C05627">
        <w:rPr>
          <w:rFonts w:asciiTheme="minorHAnsi" w:hAnsiTheme="minorHAnsi"/>
        </w:rPr>
        <w:br/>
      </w:r>
      <w:r w:rsidR="00C05627">
        <w:rPr>
          <w:rFonts w:asciiTheme="minorHAnsi" w:hAnsiTheme="minorHAnsi"/>
        </w:rPr>
        <w:t>“</w:t>
      </w:r>
      <w:r w:rsidR="00A741CB">
        <w:rPr>
          <w:rFonts w:asciiTheme="minorHAnsi" w:hAnsiTheme="minorHAnsi"/>
        </w:rPr>
        <w:t xml:space="preserve">I </w:t>
      </w:r>
      <w:r w:rsidR="00DC75CA">
        <w:rPr>
          <w:rFonts w:asciiTheme="minorHAnsi" w:hAnsiTheme="minorHAnsi"/>
        </w:rPr>
        <w:t xml:space="preserve">like the timer as they help me focus and </w:t>
      </w:r>
      <w:r w:rsidR="00FE4C4D">
        <w:rPr>
          <w:rFonts w:asciiTheme="minorHAnsi" w:hAnsiTheme="minorHAnsi"/>
        </w:rPr>
        <w:t>stop me from overthinking or overcomplicating.”</w:t>
      </w:r>
      <w:r w:rsidR="00635CDF">
        <w:rPr>
          <w:rFonts w:asciiTheme="minorHAnsi" w:hAnsiTheme="minorHAnsi"/>
        </w:rPr>
        <w:br/>
      </w:r>
    </w:p>
    <w:p w:rsidR="00150F7B" w:rsidP="00150F7B" w:rsidRDefault="00F05B82" w14:paraId="34CA3EE6" w14:textId="12AFD35F">
      <w:pPr>
        <w:pStyle w:val="NormalWeb"/>
        <w:numPr>
          <w:ilvl w:val="0"/>
          <w:numId w:val="14"/>
        </w:numPr>
        <w:rPr>
          <w:rFonts w:asciiTheme="minorHAnsi" w:hAnsiTheme="minorHAnsi"/>
        </w:rPr>
      </w:pPr>
      <w:r w:rsidRPr="00F05B82">
        <w:rPr>
          <w:rFonts w:asciiTheme="minorHAnsi" w:hAnsiTheme="minorHAnsi"/>
        </w:rPr>
        <w:t>Do you think it is useful to give instant feedback after you have answered?</w:t>
      </w:r>
      <w:r w:rsidR="00A3048D">
        <w:rPr>
          <w:rFonts w:asciiTheme="minorHAnsi" w:hAnsiTheme="minorHAnsi"/>
        </w:rPr>
        <w:br/>
      </w:r>
      <w:r w:rsidR="00A26A67">
        <w:rPr>
          <w:rFonts w:asciiTheme="minorHAnsi" w:hAnsiTheme="minorHAnsi"/>
        </w:rPr>
        <w:t>“</w:t>
      </w:r>
      <w:r w:rsidR="004356FE">
        <w:rPr>
          <w:rFonts w:asciiTheme="minorHAnsi" w:hAnsiTheme="minorHAnsi"/>
        </w:rPr>
        <w:t>I don’t like</w:t>
      </w:r>
      <w:r w:rsidR="00AD2781">
        <w:rPr>
          <w:rFonts w:asciiTheme="minorHAnsi" w:hAnsiTheme="minorHAnsi"/>
        </w:rPr>
        <w:t xml:space="preserve"> instant feedback as if I start getting wrong answers in the </w:t>
      </w:r>
      <w:r w:rsidR="00CF33A3">
        <w:rPr>
          <w:rFonts w:asciiTheme="minorHAnsi" w:hAnsiTheme="minorHAnsi"/>
        </w:rPr>
        <w:t xml:space="preserve">beginning, I get discouraged </w:t>
      </w:r>
      <w:r w:rsidR="00E70BAB">
        <w:rPr>
          <w:rFonts w:asciiTheme="minorHAnsi" w:hAnsiTheme="minorHAnsi"/>
        </w:rPr>
        <w:t>and</w:t>
      </w:r>
      <w:r w:rsidR="0039661A">
        <w:rPr>
          <w:rFonts w:asciiTheme="minorHAnsi" w:hAnsiTheme="minorHAnsi"/>
        </w:rPr>
        <w:t xml:space="preserve"> makes me want to quit.”</w:t>
      </w:r>
      <w:r w:rsidR="00C564EF">
        <w:rPr>
          <w:rFonts w:asciiTheme="minorHAnsi" w:hAnsiTheme="minorHAnsi"/>
        </w:rPr>
        <w:br/>
      </w:r>
    </w:p>
    <w:p w:rsidR="00C564EF" w:rsidP="00150F7B" w:rsidRDefault="00C564EF" w14:paraId="089368F8" w14:textId="7E27B001">
      <w:pPr>
        <w:pStyle w:val="NormalWeb"/>
        <w:numPr>
          <w:ilvl w:val="0"/>
          <w:numId w:val="14"/>
        </w:numPr>
        <w:rPr>
          <w:rFonts w:asciiTheme="minorHAnsi" w:hAnsiTheme="minorHAnsi"/>
        </w:rPr>
      </w:pPr>
      <w:r w:rsidRPr="00C564EF">
        <w:rPr>
          <w:rFonts w:asciiTheme="minorHAnsi" w:hAnsiTheme="minorHAnsi"/>
        </w:rPr>
        <w:t>Would you like to see a performance report of yourself after you have completed a quiz?</w:t>
      </w:r>
      <w:r w:rsidR="000D0D18">
        <w:rPr>
          <w:rFonts w:asciiTheme="minorHAnsi" w:hAnsiTheme="minorHAnsi"/>
        </w:rPr>
        <w:br/>
      </w:r>
      <w:r w:rsidR="00434AB3">
        <w:rPr>
          <w:rFonts w:asciiTheme="minorHAnsi" w:hAnsiTheme="minorHAnsi"/>
        </w:rPr>
        <w:t xml:space="preserve">“I would </w:t>
      </w:r>
      <w:r w:rsidR="000A2B87">
        <w:rPr>
          <w:rFonts w:asciiTheme="minorHAnsi" w:hAnsiTheme="minorHAnsi"/>
        </w:rPr>
        <w:t>like to see more competition elements such as leaderboards</w:t>
      </w:r>
      <w:r w:rsidR="00434AB3">
        <w:rPr>
          <w:rFonts w:asciiTheme="minorHAnsi" w:hAnsiTheme="minorHAnsi"/>
        </w:rPr>
        <w:t>.”</w:t>
      </w:r>
      <w:r w:rsidR="00D31E35">
        <w:rPr>
          <w:rFonts w:asciiTheme="minorHAnsi" w:hAnsiTheme="minorHAnsi"/>
        </w:rPr>
        <w:br/>
      </w:r>
    </w:p>
    <w:p w:rsidR="0043313B" w:rsidP="00150F7B" w:rsidRDefault="00D31E35" w14:paraId="65209822" w14:textId="77777777">
      <w:pPr>
        <w:pStyle w:val="NormalWeb"/>
        <w:numPr>
          <w:ilvl w:val="0"/>
          <w:numId w:val="14"/>
        </w:numPr>
        <w:rPr>
          <w:rFonts w:asciiTheme="minorHAnsi" w:hAnsiTheme="minorHAnsi"/>
        </w:rPr>
      </w:pPr>
      <w:r w:rsidRPr="00D31E35">
        <w:rPr>
          <w:rFonts w:asciiTheme="minorHAnsi" w:hAnsiTheme="minorHAnsi"/>
        </w:rPr>
        <w:t>What features in quiz programs make it engaging for you?</w:t>
      </w:r>
      <w:r w:rsidR="000A2B87">
        <w:rPr>
          <w:rFonts w:asciiTheme="minorHAnsi" w:hAnsiTheme="minorHAnsi"/>
        </w:rPr>
        <w:br/>
      </w:r>
      <w:r w:rsidR="000A2B87">
        <w:rPr>
          <w:rFonts w:asciiTheme="minorHAnsi" w:hAnsiTheme="minorHAnsi"/>
        </w:rPr>
        <w:t>“It should be more based on understanding the topic instead of it</w:t>
      </w:r>
      <w:r w:rsidR="00E21B5F">
        <w:rPr>
          <w:rFonts w:asciiTheme="minorHAnsi" w:hAnsiTheme="minorHAnsi"/>
        </w:rPr>
        <w:t xml:space="preserve"> </w:t>
      </w:r>
      <w:r w:rsidR="00E059CA">
        <w:rPr>
          <w:rFonts w:asciiTheme="minorHAnsi" w:hAnsiTheme="minorHAnsi"/>
        </w:rPr>
        <w:t>being a</w:t>
      </w:r>
      <w:r w:rsidR="00E21B5F">
        <w:rPr>
          <w:rFonts w:asciiTheme="minorHAnsi" w:hAnsiTheme="minorHAnsi"/>
        </w:rPr>
        <w:t xml:space="preserve"> race.</w:t>
      </w:r>
      <w:r w:rsidR="000A2B87">
        <w:rPr>
          <w:rFonts w:asciiTheme="minorHAnsi" w:hAnsiTheme="minorHAnsi"/>
        </w:rPr>
        <w:t>”</w:t>
      </w:r>
      <w:r w:rsidR="0043313B">
        <w:rPr>
          <w:rFonts w:asciiTheme="minorHAnsi" w:hAnsiTheme="minorHAnsi"/>
        </w:rPr>
        <w:br/>
      </w:r>
    </w:p>
    <w:p w:rsidR="006C1BB9" w:rsidP="00150F7B" w:rsidRDefault="0043313B" w14:paraId="1D5DD679" w14:textId="77777777">
      <w:pPr>
        <w:pStyle w:val="NormalWeb"/>
        <w:numPr>
          <w:ilvl w:val="0"/>
          <w:numId w:val="14"/>
        </w:numPr>
        <w:rPr>
          <w:rFonts w:asciiTheme="minorHAnsi" w:hAnsiTheme="minorHAnsi"/>
        </w:rPr>
      </w:pPr>
      <w:r w:rsidRPr="0043313B">
        <w:rPr>
          <w:rFonts w:asciiTheme="minorHAnsi" w:hAnsiTheme="minorHAnsi"/>
        </w:rPr>
        <w:t>If you could improve one thing about online quizzes, what would it be?</w:t>
      </w:r>
      <w:r>
        <w:rPr>
          <w:rFonts w:asciiTheme="minorHAnsi" w:hAnsiTheme="minorHAnsi"/>
        </w:rPr>
        <w:br/>
      </w:r>
      <w:r w:rsidR="00735C96">
        <w:rPr>
          <w:rFonts w:asciiTheme="minorHAnsi" w:hAnsiTheme="minorHAnsi"/>
        </w:rPr>
        <w:t xml:space="preserve">“I would like to be able to use these programs without </w:t>
      </w:r>
      <w:r w:rsidR="007F3F8F">
        <w:rPr>
          <w:rFonts w:asciiTheme="minorHAnsi" w:hAnsiTheme="minorHAnsi"/>
        </w:rPr>
        <w:t>internet</w:t>
      </w:r>
      <w:r w:rsidR="00735C96">
        <w:rPr>
          <w:rFonts w:asciiTheme="minorHAnsi" w:hAnsiTheme="minorHAnsi"/>
        </w:rPr>
        <w:t xml:space="preserve"> so I can use them when travelling</w:t>
      </w:r>
      <w:r w:rsidR="007F3F8F">
        <w:rPr>
          <w:rFonts w:asciiTheme="minorHAnsi" w:hAnsiTheme="minorHAnsi"/>
        </w:rPr>
        <w:t>.</w:t>
      </w:r>
      <w:r w:rsidR="00735C96">
        <w:rPr>
          <w:rFonts w:asciiTheme="minorHAnsi" w:hAnsiTheme="minorHAnsi"/>
        </w:rPr>
        <w:t>”</w:t>
      </w:r>
      <w:r w:rsidRPr="0043313B">
        <w:rPr>
          <w:rFonts w:asciiTheme="minorHAnsi" w:hAnsiTheme="minorHAnsi"/>
        </w:rPr>
        <w:br/>
      </w:r>
    </w:p>
    <w:p w:rsidR="00684636" w:rsidP="006C1BB9" w:rsidRDefault="003D0860" w14:paraId="0995754F" w14:textId="77777777">
      <w:pPr>
        <w:pStyle w:val="NormalWeb"/>
        <w:ind w:left="360"/>
        <w:rPr>
          <w:rFonts w:asciiTheme="minorHAnsi" w:hAnsiTheme="minorHAnsi"/>
        </w:rPr>
      </w:pPr>
      <w:r>
        <w:rPr>
          <w:rFonts w:asciiTheme="minorHAnsi" w:hAnsiTheme="minorHAnsi"/>
        </w:rPr>
        <w:t>Analysis:</w:t>
      </w:r>
    </w:p>
    <w:p w:rsidR="00DF79FB" w:rsidP="6D4A97AD" w:rsidRDefault="00864476" w14:paraId="3CC03224" w14:textId="5B3B7C96">
      <w:pPr>
        <w:pStyle w:val="NormalWeb"/>
        <w:ind w:left="360"/>
        <w:rPr>
          <w:rFonts w:ascii="Aptos" w:hAnsi="Aptos" w:asciiTheme="minorAscii" w:hAnsiTheme="minorAscii"/>
        </w:rPr>
      </w:pPr>
      <w:r w:rsidRPr="5EA3C8B9" w:rsidR="00864476">
        <w:rPr>
          <w:rFonts w:ascii="Aptos" w:hAnsi="Aptos" w:asciiTheme="minorAscii" w:hAnsiTheme="minorAscii"/>
        </w:rPr>
        <w:t>Both students have</w:t>
      </w:r>
      <w:r w:rsidRPr="5EA3C8B9" w:rsidR="006B5D43">
        <w:rPr>
          <w:rFonts w:ascii="Aptos" w:hAnsi="Aptos" w:asciiTheme="minorAscii" w:hAnsiTheme="minorAscii"/>
        </w:rPr>
        <w:t xml:space="preserve"> shown </w:t>
      </w:r>
      <w:r w:rsidRPr="5EA3C8B9" w:rsidR="005A73D2">
        <w:rPr>
          <w:rFonts w:ascii="Aptos" w:hAnsi="Aptos" w:asciiTheme="minorAscii" w:hAnsiTheme="minorAscii"/>
        </w:rPr>
        <w:t>contrasting preference</w:t>
      </w:r>
      <w:r w:rsidRPr="5EA3C8B9" w:rsidR="006B5D43">
        <w:rPr>
          <w:rFonts w:ascii="Aptos" w:hAnsi="Aptos" w:asciiTheme="minorAscii" w:hAnsiTheme="minorAscii"/>
        </w:rPr>
        <w:t xml:space="preserve"> between digital and </w:t>
      </w:r>
      <w:r w:rsidRPr="5EA3C8B9" w:rsidR="00124A1B">
        <w:rPr>
          <w:rFonts w:ascii="Aptos" w:hAnsi="Aptos" w:asciiTheme="minorAscii" w:hAnsiTheme="minorAscii"/>
        </w:rPr>
        <w:t>paper-based</w:t>
      </w:r>
      <w:r w:rsidRPr="5EA3C8B9" w:rsidR="0040577B">
        <w:rPr>
          <w:rFonts w:ascii="Aptos" w:hAnsi="Aptos" w:asciiTheme="minorAscii" w:hAnsiTheme="minorAscii"/>
        </w:rPr>
        <w:t xml:space="preserve"> </w:t>
      </w:r>
      <w:r w:rsidRPr="5EA3C8B9" w:rsidR="006B5D43">
        <w:rPr>
          <w:rFonts w:ascii="Aptos" w:hAnsi="Aptos" w:asciiTheme="minorAscii" w:hAnsiTheme="minorAscii"/>
        </w:rPr>
        <w:t>system</w:t>
      </w:r>
      <w:r w:rsidRPr="5EA3C8B9" w:rsidR="0040577B">
        <w:rPr>
          <w:rFonts w:ascii="Aptos" w:hAnsi="Aptos" w:asciiTheme="minorAscii" w:hAnsiTheme="minorAscii"/>
        </w:rPr>
        <w:t>s</w:t>
      </w:r>
      <w:r w:rsidRPr="5EA3C8B9" w:rsidR="006B5D43">
        <w:rPr>
          <w:rFonts w:ascii="Aptos" w:hAnsi="Aptos" w:asciiTheme="minorAscii" w:hAnsiTheme="minorAscii"/>
        </w:rPr>
        <w:t>, which shows t</w:t>
      </w:r>
      <w:r w:rsidRPr="5EA3C8B9" w:rsidR="007A2F87">
        <w:rPr>
          <w:rFonts w:ascii="Aptos" w:hAnsi="Aptos" w:asciiTheme="minorAscii" w:hAnsiTheme="minorAscii"/>
        </w:rPr>
        <w:t>hat flexibility is a</w:t>
      </w:r>
      <w:r w:rsidRPr="5EA3C8B9" w:rsidR="0040577B">
        <w:rPr>
          <w:rFonts w:ascii="Aptos" w:hAnsi="Aptos" w:asciiTheme="minorAscii" w:hAnsiTheme="minorAscii"/>
        </w:rPr>
        <w:t xml:space="preserve"> crucial</w:t>
      </w:r>
      <w:r w:rsidRPr="5EA3C8B9" w:rsidR="007A2F87">
        <w:rPr>
          <w:rFonts w:ascii="Aptos" w:hAnsi="Aptos" w:asciiTheme="minorAscii" w:hAnsiTheme="minorAscii"/>
        </w:rPr>
        <w:t xml:space="preserve"> pillar in the program design.</w:t>
      </w:r>
      <w:r w:rsidRPr="5EA3C8B9" w:rsidR="005A73D2">
        <w:rPr>
          <w:rFonts w:ascii="Aptos" w:hAnsi="Aptos" w:asciiTheme="minorAscii" w:hAnsiTheme="minorAscii"/>
        </w:rPr>
        <w:t xml:space="preserve"> John</w:t>
      </w:r>
      <w:r w:rsidRPr="5EA3C8B9" w:rsidR="009131BA">
        <w:rPr>
          <w:rFonts w:ascii="Aptos" w:hAnsi="Aptos" w:asciiTheme="minorAscii" w:hAnsiTheme="minorAscii"/>
        </w:rPr>
        <w:t xml:space="preserve"> prefers digi</w:t>
      </w:r>
      <w:r w:rsidRPr="5EA3C8B9" w:rsidR="00E2159D">
        <w:rPr>
          <w:rFonts w:ascii="Aptos" w:hAnsi="Aptos" w:asciiTheme="minorAscii" w:hAnsiTheme="minorAscii"/>
        </w:rPr>
        <w:t>tal as they are fast</w:t>
      </w:r>
      <w:r w:rsidRPr="5EA3C8B9" w:rsidR="0072729A">
        <w:rPr>
          <w:rFonts w:ascii="Aptos" w:hAnsi="Aptos" w:asciiTheme="minorAscii" w:hAnsiTheme="minorAscii"/>
        </w:rPr>
        <w:t>er</w:t>
      </w:r>
      <w:r w:rsidRPr="5EA3C8B9" w:rsidR="00E2159D">
        <w:rPr>
          <w:rFonts w:ascii="Aptos" w:hAnsi="Aptos" w:asciiTheme="minorAscii" w:hAnsiTheme="minorAscii"/>
        </w:rPr>
        <w:t>, provide instant</w:t>
      </w:r>
      <w:r w:rsidRPr="5EA3C8B9" w:rsidR="007B7F34">
        <w:rPr>
          <w:rFonts w:ascii="Aptos" w:hAnsi="Aptos" w:asciiTheme="minorAscii" w:hAnsiTheme="minorAscii"/>
        </w:rPr>
        <w:t xml:space="preserve"> marking and keep it </w:t>
      </w:r>
      <w:r w:rsidRPr="5EA3C8B9" w:rsidR="001B422D">
        <w:rPr>
          <w:rFonts w:ascii="Aptos" w:hAnsi="Aptos" w:asciiTheme="minorAscii" w:hAnsiTheme="minorAscii"/>
        </w:rPr>
        <w:t>engaging</w:t>
      </w:r>
      <w:r w:rsidRPr="5EA3C8B9" w:rsidR="007B7F34">
        <w:rPr>
          <w:rFonts w:ascii="Aptos" w:hAnsi="Aptos" w:asciiTheme="minorAscii" w:hAnsiTheme="minorAscii"/>
        </w:rPr>
        <w:t xml:space="preserve"> by using game like </w:t>
      </w:r>
      <w:r w:rsidRPr="5EA3C8B9" w:rsidR="001B422D">
        <w:rPr>
          <w:rFonts w:ascii="Aptos" w:hAnsi="Aptos" w:asciiTheme="minorAscii" w:hAnsiTheme="minorAscii"/>
        </w:rPr>
        <w:t>elements</w:t>
      </w:r>
      <w:r w:rsidRPr="5EA3C8B9" w:rsidR="00D82C14">
        <w:rPr>
          <w:rFonts w:ascii="Aptos" w:hAnsi="Aptos" w:asciiTheme="minorAscii" w:hAnsiTheme="minorAscii"/>
        </w:rPr>
        <w:t xml:space="preserve">. This </w:t>
      </w:r>
      <w:r w:rsidRPr="5EA3C8B9" w:rsidR="00901FFE">
        <w:rPr>
          <w:rFonts w:ascii="Aptos" w:hAnsi="Aptos" w:asciiTheme="minorAscii" w:hAnsiTheme="minorAscii"/>
        </w:rPr>
        <w:t xml:space="preserve">proves </w:t>
      </w:r>
      <w:r w:rsidRPr="5EA3C8B9" w:rsidR="00D82C14">
        <w:rPr>
          <w:rFonts w:ascii="Aptos" w:hAnsi="Aptos" w:asciiTheme="minorAscii" w:hAnsiTheme="minorAscii"/>
        </w:rPr>
        <w:t xml:space="preserve">that features like </w:t>
      </w:r>
      <w:r w:rsidRPr="5EA3C8B9" w:rsidR="001C42B2">
        <w:rPr>
          <w:rFonts w:ascii="Aptos" w:hAnsi="Aptos" w:asciiTheme="minorAscii" w:hAnsiTheme="minorAscii"/>
        </w:rPr>
        <w:t>automatic feedback and gamification</w:t>
      </w:r>
      <w:r w:rsidRPr="5EA3C8B9" w:rsidR="00D82C14">
        <w:rPr>
          <w:rFonts w:ascii="Aptos" w:hAnsi="Aptos" w:asciiTheme="minorAscii" w:hAnsiTheme="minorAscii"/>
        </w:rPr>
        <w:t xml:space="preserve"> will be quite beneficial</w:t>
      </w:r>
      <w:r w:rsidRPr="5EA3C8B9" w:rsidR="003960CF">
        <w:rPr>
          <w:rFonts w:ascii="Aptos" w:hAnsi="Aptos" w:asciiTheme="minorAscii" w:hAnsiTheme="minorAscii"/>
        </w:rPr>
        <w:t xml:space="preserve"> as they will keep the quizzes engaging and </w:t>
      </w:r>
      <w:r w:rsidRPr="5EA3C8B9" w:rsidR="00901FFE">
        <w:rPr>
          <w:rFonts w:ascii="Aptos" w:hAnsi="Aptos" w:asciiTheme="minorAscii" w:hAnsiTheme="minorAscii"/>
        </w:rPr>
        <w:t>effective.</w:t>
      </w:r>
      <w:r w:rsidRPr="5EA3C8B9" w:rsidR="00F67E9B">
        <w:rPr>
          <w:rFonts w:ascii="Aptos" w:hAnsi="Aptos" w:asciiTheme="minorAscii" w:hAnsiTheme="minorAscii"/>
        </w:rPr>
        <w:t xml:space="preserve"> However, Aaron </w:t>
      </w:r>
      <w:r w:rsidRPr="5EA3C8B9" w:rsidR="00506FE9">
        <w:rPr>
          <w:rFonts w:ascii="Aptos" w:hAnsi="Aptos" w:asciiTheme="minorAscii" w:hAnsiTheme="minorAscii"/>
        </w:rPr>
        <w:t>preferers</w:t>
      </w:r>
      <w:r w:rsidRPr="5EA3C8B9" w:rsidR="00F67E9B">
        <w:rPr>
          <w:rFonts w:ascii="Aptos" w:hAnsi="Aptos" w:asciiTheme="minorAscii" w:hAnsiTheme="minorAscii"/>
        </w:rPr>
        <w:t xml:space="preserve"> </w:t>
      </w:r>
      <w:r w:rsidRPr="5EA3C8B9" w:rsidR="009D280A">
        <w:rPr>
          <w:rFonts w:ascii="Aptos" w:hAnsi="Aptos" w:asciiTheme="minorAscii" w:hAnsiTheme="minorAscii"/>
        </w:rPr>
        <w:t>paper-based</w:t>
      </w:r>
      <w:r w:rsidRPr="5EA3C8B9" w:rsidR="00F67E9B">
        <w:rPr>
          <w:rFonts w:ascii="Aptos" w:hAnsi="Aptos" w:asciiTheme="minorAscii" w:hAnsiTheme="minorAscii"/>
        </w:rPr>
        <w:t xml:space="preserve"> quizzes </w:t>
      </w:r>
      <w:r w:rsidRPr="5EA3C8B9" w:rsidR="002F05C9">
        <w:rPr>
          <w:rFonts w:ascii="Aptos" w:hAnsi="Aptos" w:asciiTheme="minorAscii" w:hAnsiTheme="minorAscii"/>
        </w:rPr>
        <w:t xml:space="preserve">as he </w:t>
      </w:r>
      <w:r w:rsidRPr="5EA3C8B9" w:rsidR="0088036D">
        <w:rPr>
          <w:rFonts w:ascii="Aptos" w:hAnsi="Aptos" w:asciiTheme="minorAscii" w:hAnsiTheme="minorAscii"/>
        </w:rPr>
        <w:t>can</w:t>
      </w:r>
      <w:r w:rsidRPr="5EA3C8B9" w:rsidR="00DC756F">
        <w:rPr>
          <w:rFonts w:ascii="Aptos" w:hAnsi="Aptos" w:asciiTheme="minorAscii" w:hAnsiTheme="minorAscii"/>
        </w:rPr>
        <w:t xml:space="preserve"> freely draw diagrams and </w:t>
      </w:r>
      <w:r w:rsidRPr="5EA3C8B9" w:rsidR="00CE387D">
        <w:rPr>
          <w:rFonts w:ascii="Aptos" w:hAnsi="Aptos" w:asciiTheme="minorAscii" w:hAnsiTheme="minorAscii"/>
        </w:rPr>
        <w:t>rough work</w:t>
      </w:r>
      <w:r w:rsidRPr="5EA3C8B9" w:rsidR="00DC756F">
        <w:rPr>
          <w:rFonts w:ascii="Aptos" w:hAnsi="Aptos" w:asciiTheme="minorAscii" w:hAnsiTheme="minorAscii"/>
        </w:rPr>
        <w:t xml:space="preserve">. He also mentioned that </w:t>
      </w:r>
      <w:r w:rsidRPr="5EA3C8B9" w:rsidR="0088036D">
        <w:rPr>
          <w:rFonts w:ascii="Aptos" w:hAnsi="Aptos" w:asciiTheme="minorAscii" w:hAnsiTheme="minorAscii"/>
        </w:rPr>
        <w:t xml:space="preserve">he </w:t>
      </w:r>
      <w:r w:rsidRPr="5EA3C8B9" w:rsidR="0088036D">
        <w:rPr>
          <w:rFonts w:ascii="Aptos" w:hAnsi="Aptos" w:asciiTheme="minorAscii" w:hAnsiTheme="minorAscii"/>
        </w:rPr>
        <w:t>wouldn’t</w:t>
      </w:r>
      <w:r w:rsidRPr="5EA3C8B9" w:rsidR="0088036D">
        <w:rPr>
          <w:rFonts w:ascii="Aptos" w:hAnsi="Aptos" w:asciiTheme="minorAscii" w:hAnsiTheme="minorAscii"/>
        </w:rPr>
        <w:t xml:space="preserve"> want</w:t>
      </w:r>
      <w:r w:rsidRPr="5EA3C8B9" w:rsidR="00DC756F">
        <w:rPr>
          <w:rFonts w:ascii="Aptos" w:hAnsi="Aptos" w:asciiTheme="minorAscii" w:hAnsiTheme="minorAscii"/>
        </w:rPr>
        <w:t xml:space="preserve"> instant feedback</w:t>
      </w:r>
      <w:r w:rsidRPr="5EA3C8B9" w:rsidR="0088036D">
        <w:rPr>
          <w:rFonts w:ascii="Aptos" w:hAnsi="Aptos" w:asciiTheme="minorAscii" w:hAnsiTheme="minorAscii"/>
        </w:rPr>
        <w:t xml:space="preserve"> for each answer</w:t>
      </w:r>
      <w:r w:rsidRPr="5EA3C8B9" w:rsidR="00CE387D">
        <w:rPr>
          <w:rFonts w:ascii="Aptos" w:hAnsi="Aptos" w:asciiTheme="minorAscii" w:hAnsiTheme="minorAscii"/>
        </w:rPr>
        <w:t>,</w:t>
      </w:r>
      <w:r w:rsidRPr="5EA3C8B9" w:rsidR="00DC756F">
        <w:rPr>
          <w:rFonts w:ascii="Aptos" w:hAnsi="Aptos" w:asciiTheme="minorAscii" w:hAnsiTheme="minorAscii"/>
        </w:rPr>
        <w:t xml:space="preserve"> as it discourages him from continuing the quiz</w:t>
      </w:r>
      <w:r w:rsidRPr="5EA3C8B9" w:rsidR="00CE387D">
        <w:rPr>
          <w:rFonts w:ascii="Aptos" w:hAnsi="Aptos" w:asciiTheme="minorAscii" w:hAnsiTheme="minorAscii"/>
        </w:rPr>
        <w:t xml:space="preserve"> if he performs poorly in </w:t>
      </w:r>
      <w:r w:rsidRPr="5EA3C8B9" w:rsidR="00124A1B">
        <w:rPr>
          <w:rFonts w:ascii="Aptos" w:hAnsi="Aptos" w:asciiTheme="minorAscii" w:hAnsiTheme="minorAscii"/>
        </w:rPr>
        <w:t>the start</w:t>
      </w:r>
      <w:r w:rsidRPr="5EA3C8B9" w:rsidR="00DC756F">
        <w:rPr>
          <w:rFonts w:ascii="Aptos" w:hAnsi="Aptos" w:asciiTheme="minorAscii" w:hAnsiTheme="minorAscii"/>
        </w:rPr>
        <w:t xml:space="preserve">. </w:t>
      </w:r>
      <w:r w:rsidRPr="5EA3C8B9" w:rsidR="008D1415">
        <w:rPr>
          <w:rFonts w:ascii="Aptos" w:hAnsi="Aptos" w:asciiTheme="minorAscii" w:hAnsiTheme="minorAscii"/>
        </w:rPr>
        <w:t xml:space="preserve">Overall, these responses show us that students have </w:t>
      </w:r>
      <w:r w:rsidRPr="5EA3C8B9" w:rsidR="008D1415">
        <w:rPr>
          <w:rFonts w:ascii="Aptos" w:hAnsi="Aptos" w:asciiTheme="minorAscii" w:hAnsiTheme="minorAscii"/>
        </w:rPr>
        <w:t>different needs</w:t>
      </w:r>
      <w:r w:rsidRPr="5EA3C8B9" w:rsidR="008D1415">
        <w:rPr>
          <w:rFonts w:ascii="Aptos" w:hAnsi="Aptos" w:asciiTheme="minorAscii" w:hAnsiTheme="minorAscii"/>
        </w:rPr>
        <w:t xml:space="preserve"> as some prefer </w:t>
      </w:r>
      <w:r w:rsidRPr="5EA3C8B9" w:rsidR="003F543D">
        <w:rPr>
          <w:rFonts w:ascii="Aptos" w:hAnsi="Aptos" w:asciiTheme="minorAscii" w:hAnsiTheme="minorAscii"/>
        </w:rPr>
        <w:t xml:space="preserve">to complete at their own </w:t>
      </w:r>
      <w:r w:rsidRPr="5EA3C8B9" w:rsidR="00CC72D8">
        <w:rPr>
          <w:rFonts w:ascii="Aptos" w:hAnsi="Aptos" w:asciiTheme="minorAscii" w:hAnsiTheme="minorAscii"/>
        </w:rPr>
        <w:t>pace,</w:t>
      </w:r>
      <w:r w:rsidRPr="5EA3C8B9" w:rsidR="003F543D">
        <w:rPr>
          <w:rFonts w:ascii="Aptos" w:hAnsi="Aptos" w:asciiTheme="minorAscii" w:hAnsiTheme="minorAscii"/>
        </w:rPr>
        <w:t xml:space="preserve"> or some</w:t>
      </w:r>
      <w:r w:rsidRPr="5EA3C8B9" w:rsidR="00CC72D8">
        <w:rPr>
          <w:rFonts w:ascii="Aptos" w:hAnsi="Aptos" w:asciiTheme="minorAscii" w:hAnsiTheme="minorAscii"/>
        </w:rPr>
        <w:t xml:space="preserve"> prefer to work under pressure. </w:t>
      </w:r>
      <w:r w:rsidRPr="5EA3C8B9" w:rsidR="00D36D7F">
        <w:rPr>
          <w:rFonts w:ascii="Aptos" w:hAnsi="Aptos" w:asciiTheme="minorAscii" w:hAnsiTheme="minorAscii"/>
        </w:rPr>
        <w:t>This means that the program should add optional timers</w:t>
      </w:r>
      <w:r w:rsidRPr="5EA3C8B9" w:rsidR="00D15072">
        <w:rPr>
          <w:rFonts w:ascii="Aptos" w:hAnsi="Aptos" w:asciiTheme="minorAscii" w:hAnsiTheme="minorAscii"/>
        </w:rPr>
        <w:t xml:space="preserve">, offline functionality and </w:t>
      </w:r>
      <w:r w:rsidRPr="5EA3C8B9" w:rsidR="00124A1B">
        <w:rPr>
          <w:rFonts w:ascii="Aptos" w:hAnsi="Aptos" w:asciiTheme="minorAscii" w:hAnsiTheme="minorAscii"/>
        </w:rPr>
        <w:t>allow long written answers</w:t>
      </w:r>
      <w:r w:rsidRPr="5EA3C8B9" w:rsidR="00D15072">
        <w:rPr>
          <w:rFonts w:ascii="Aptos" w:hAnsi="Aptos" w:asciiTheme="minorAscii" w:hAnsiTheme="minorAscii"/>
        </w:rPr>
        <w:t xml:space="preserve"> which will satisfy </w:t>
      </w:r>
      <w:r w:rsidRPr="5EA3C8B9" w:rsidR="00124A1B">
        <w:rPr>
          <w:rFonts w:ascii="Aptos" w:hAnsi="Aptos" w:asciiTheme="minorAscii" w:hAnsiTheme="minorAscii"/>
        </w:rPr>
        <w:t>a wide range of learners.</w:t>
      </w:r>
      <w:r w:rsidRPr="5EA3C8B9" w:rsidR="27E8480E">
        <w:rPr>
          <w:rFonts w:ascii="Aptos" w:hAnsi="Aptos" w:asciiTheme="minorAscii" w:hAnsiTheme="minorAscii"/>
        </w:rPr>
        <w:t xml:space="preserve"> The feedback from the students justifies the features that were identified earlier.</w:t>
      </w:r>
    </w:p>
    <w:p w:rsidR="6D4A97AD" w:rsidP="6D4A97AD" w:rsidRDefault="6D4A97AD" w14:paraId="6A0979F0" w14:textId="000E3E09">
      <w:pPr>
        <w:pStyle w:val="NormalWeb"/>
        <w:ind w:left="360"/>
        <w:rPr>
          <w:rFonts w:ascii="Aptos" w:hAnsi="Aptos" w:asciiTheme="minorAscii" w:hAnsiTheme="minorAscii"/>
        </w:rPr>
      </w:pPr>
    </w:p>
    <w:p w:rsidR="6CA3155F" w:rsidP="6D4A97AD" w:rsidRDefault="6CA3155F" w14:paraId="069E28E6" w14:textId="3CE63ED1">
      <w:pPr>
        <w:pStyle w:val="Heading3"/>
        <w:bidi w:val="0"/>
      </w:pPr>
      <w:bookmarkStart w:name="_Toc296486924" w:id="2061971907"/>
      <w:r w:rsidR="6CA3155F">
        <w:rPr/>
        <w:t xml:space="preserve">Essential </w:t>
      </w:r>
      <w:r w:rsidR="6CA3155F">
        <w:rPr/>
        <w:t>features</w:t>
      </w:r>
      <w:r w:rsidR="6CA3155F">
        <w:rPr/>
        <w:t xml:space="preserve"> considering interviews:</w:t>
      </w:r>
      <w:bookmarkEnd w:id="2061971907"/>
    </w:p>
    <w:p w:rsidR="5FCB8817" w:rsidP="6D4A97AD" w:rsidRDefault="5FCB8817" w14:paraId="53F8098B" w14:textId="717687AD">
      <w:pPr>
        <w:pStyle w:val="ListParagraph"/>
        <w:numPr>
          <w:ilvl w:val="0"/>
          <w:numId w:val="46"/>
        </w:numPr>
        <w:bidi w:val="0"/>
        <w:rPr>
          <w:sz w:val="24"/>
          <w:szCs w:val="24"/>
        </w:rPr>
      </w:pPr>
      <w:r w:rsidRPr="6D4A97AD" w:rsidR="5FCB8817">
        <w:rPr>
          <w:sz w:val="24"/>
          <w:szCs w:val="24"/>
        </w:rPr>
        <w:t xml:space="preserve">Automatic marking- Dr. Roberts points out this feature will help him </w:t>
      </w:r>
      <w:r w:rsidRPr="6D4A97AD" w:rsidR="6F53FAC7">
        <w:rPr>
          <w:sz w:val="24"/>
          <w:szCs w:val="24"/>
        </w:rPr>
        <w:t>and reduce his workload</w:t>
      </w:r>
    </w:p>
    <w:p w:rsidR="6125C37E" w:rsidP="6D4A97AD" w:rsidRDefault="6125C37E" w14:paraId="4C8BD839" w14:textId="0F764E08">
      <w:pPr>
        <w:pStyle w:val="ListParagraph"/>
        <w:numPr>
          <w:ilvl w:val="0"/>
          <w:numId w:val="46"/>
        </w:numPr>
        <w:bidi w:val="0"/>
        <w:rPr>
          <w:sz w:val="24"/>
          <w:szCs w:val="24"/>
        </w:rPr>
      </w:pPr>
      <w:r w:rsidRPr="6D4A97AD" w:rsidR="6125C37E">
        <w:rPr>
          <w:sz w:val="24"/>
          <w:szCs w:val="24"/>
        </w:rPr>
        <w:t>Instant feedback- Dr. Roberts says this will help lots of students to improve</w:t>
      </w:r>
    </w:p>
    <w:p w:rsidR="6125C37E" w:rsidP="6D4A97AD" w:rsidRDefault="6125C37E" w14:paraId="232EAF39" w14:textId="1ADD24EA">
      <w:pPr>
        <w:pStyle w:val="ListParagraph"/>
        <w:numPr>
          <w:ilvl w:val="0"/>
          <w:numId w:val="46"/>
        </w:numPr>
        <w:bidi w:val="0"/>
        <w:rPr>
          <w:sz w:val="24"/>
          <w:szCs w:val="24"/>
        </w:rPr>
      </w:pPr>
      <w:r w:rsidRPr="6D4A97AD" w:rsidR="6125C37E">
        <w:rPr>
          <w:sz w:val="24"/>
          <w:szCs w:val="24"/>
        </w:rPr>
        <w:t>Performance reviews- Gives teachers readymade feedback and allows them to focus on weak topics in lesson</w:t>
      </w:r>
    </w:p>
    <w:p w:rsidR="1F2BDB05" w:rsidP="6D4A97AD" w:rsidRDefault="1F2BDB05" w14:paraId="59AA489E" w14:textId="22472C37">
      <w:pPr>
        <w:pStyle w:val="ListParagraph"/>
        <w:numPr>
          <w:ilvl w:val="0"/>
          <w:numId w:val="46"/>
        </w:numPr>
        <w:bidi w:val="0"/>
        <w:rPr>
          <w:sz w:val="24"/>
          <w:szCs w:val="24"/>
        </w:rPr>
      </w:pPr>
      <w:r w:rsidRPr="6D4A97AD" w:rsidR="1F2BDB05">
        <w:rPr>
          <w:sz w:val="24"/>
          <w:szCs w:val="24"/>
        </w:rPr>
        <w:t>Multiple question types- Will satisfy wide range of user</w:t>
      </w:r>
      <w:r w:rsidRPr="6D4A97AD" w:rsidR="186E3B86">
        <w:rPr>
          <w:sz w:val="24"/>
          <w:szCs w:val="24"/>
        </w:rPr>
        <w:t>, long answers for proper assessments and MCQs for quick revision</w:t>
      </w:r>
    </w:p>
    <w:p w:rsidR="186E3B86" w:rsidP="6D4A97AD" w:rsidRDefault="186E3B86" w14:paraId="328DE74B" w14:textId="70AFE1CA">
      <w:pPr>
        <w:pStyle w:val="ListParagraph"/>
        <w:numPr>
          <w:ilvl w:val="0"/>
          <w:numId w:val="46"/>
        </w:numPr>
        <w:bidi w:val="0"/>
        <w:rPr>
          <w:sz w:val="24"/>
          <w:szCs w:val="24"/>
        </w:rPr>
      </w:pPr>
      <w:r w:rsidRPr="6D4A97AD" w:rsidR="186E3B86">
        <w:rPr>
          <w:sz w:val="24"/>
          <w:szCs w:val="24"/>
        </w:rPr>
        <w:t xml:space="preserve">Optional timers- Aaron would love timer in questions however </w:t>
      </w:r>
      <w:r w:rsidRPr="6D4A97AD" w:rsidR="55D98809">
        <w:rPr>
          <w:sz w:val="24"/>
          <w:szCs w:val="24"/>
        </w:rPr>
        <w:t>J</w:t>
      </w:r>
      <w:r w:rsidRPr="6D4A97AD" w:rsidR="186E3B86">
        <w:rPr>
          <w:sz w:val="24"/>
          <w:szCs w:val="24"/>
        </w:rPr>
        <w:t xml:space="preserve">ohn </w:t>
      </w:r>
      <w:r w:rsidRPr="6D4A97AD" w:rsidR="41FC2314">
        <w:rPr>
          <w:sz w:val="24"/>
          <w:szCs w:val="24"/>
        </w:rPr>
        <w:t>wouldn't</w:t>
      </w:r>
      <w:r w:rsidRPr="6D4A97AD" w:rsidR="186E3B86">
        <w:rPr>
          <w:sz w:val="24"/>
          <w:szCs w:val="24"/>
        </w:rPr>
        <w:t xml:space="preserve"> so adding optional timer will </w:t>
      </w:r>
      <w:r w:rsidRPr="6D4A97AD" w:rsidR="13B971CF">
        <w:rPr>
          <w:sz w:val="24"/>
          <w:szCs w:val="24"/>
        </w:rPr>
        <w:t xml:space="preserve">please </w:t>
      </w:r>
      <w:r w:rsidRPr="6D4A97AD" w:rsidR="0C835EE2">
        <w:rPr>
          <w:sz w:val="24"/>
          <w:szCs w:val="24"/>
        </w:rPr>
        <w:t xml:space="preserve">all types of </w:t>
      </w:r>
      <w:r w:rsidRPr="6D4A97AD" w:rsidR="07CDD403">
        <w:rPr>
          <w:sz w:val="24"/>
          <w:szCs w:val="24"/>
        </w:rPr>
        <w:t>learners</w:t>
      </w:r>
    </w:p>
    <w:p w:rsidR="6D4A97AD" w:rsidP="6D4A97AD" w:rsidRDefault="6D4A97AD" w14:paraId="4A6BAA56" w14:textId="0F89C94F">
      <w:pPr>
        <w:pStyle w:val="NormalWeb"/>
        <w:ind w:left="0"/>
        <w:rPr>
          <w:rFonts w:ascii="Aptos" w:hAnsi="Aptos" w:asciiTheme="minorAscii" w:hAnsiTheme="minorAscii"/>
        </w:rPr>
      </w:pPr>
    </w:p>
    <w:p w:rsidR="002D01A8" w:rsidP="00AF7184" w:rsidRDefault="00AF7184" w14:paraId="0A90A407" w14:textId="66804C2F">
      <w:pPr>
        <w:pStyle w:val="Heading2"/>
      </w:pPr>
      <w:bookmarkStart w:name="_Toc2133977828" w:id="1204824187"/>
      <w:r w:rsidR="4DCB5111">
        <w:rPr/>
        <w:t xml:space="preserve">1.4 </w:t>
      </w:r>
      <w:r w:rsidR="203E1D93">
        <w:rPr/>
        <w:t>Requirements</w:t>
      </w:r>
      <w:bookmarkEnd w:id="1204824187"/>
    </w:p>
    <w:p w:rsidR="00F13F41" w:rsidP="00F13F41" w:rsidRDefault="00CD50A2" w14:paraId="797BAFE9" w14:textId="7B19CAB7">
      <w:pPr>
        <w:pStyle w:val="Heading3"/>
      </w:pPr>
      <w:bookmarkStart w:name="_Toc1847089749" w:id="1419921004"/>
      <w:r w:rsidR="4CF14B98">
        <w:rPr/>
        <w:t>Hardware</w:t>
      </w:r>
      <w:bookmarkEnd w:id="1419921004"/>
      <w:r w:rsidR="4CF14B98">
        <w:rPr/>
        <w:t xml:space="preserve"> </w:t>
      </w:r>
    </w:p>
    <w:p w:rsidR="004C0543" w:rsidP="00182C68" w:rsidRDefault="00182C68" w14:paraId="0DCA1357" w14:textId="2AE58CAD">
      <w:r w:rsidR="00182C68">
        <w:rPr/>
        <w:t xml:space="preserve">These are the </w:t>
      </w:r>
      <w:r w:rsidR="00182C68">
        <w:rPr/>
        <w:t>minimum</w:t>
      </w:r>
      <w:r w:rsidR="00182C68">
        <w:rPr/>
        <w:t xml:space="preserve"> requirements for the hardware which will ensure a smooth experience for users. </w:t>
      </w:r>
      <w:r w:rsidR="1D74D9B4">
        <w:rPr/>
        <w:t xml:space="preserve">These </w:t>
      </w:r>
      <w:r w:rsidR="117CEB7A">
        <w:rPr/>
        <w:t>requirements</w:t>
      </w:r>
      <w:r w:rsidR="1D74D9B4">
        <w:rPr/>
        <w:t xml:space="preserve"> were </w:t>
      </w:r>
      <w:r w:rsidR="64D250D3">
        <w:rPr/>
        <w:t>found from</w:t>
      </w:r>
      <w:r w:rsidR="1D74D9B4">
        <w:rPr/>
        <w:t xml:space="preserve"> “</w:t>
      </w:r>
      <w:r w:rsidR="1D74D9B4">
        <w:rPr/>
        <w:t>GeeksforGeeks</w:t>
      </w:r>
      <w:r w:rsidR="1D74D9B4">
        <w:rPr/>
        <w:t>”</w:t>
      </w:r>
      <w:r w:rsidR="277AA8F7">
        <w:rPr/>
        <w:t xml:space="preserve"> website.</w:t>
      </w:r>
    </w:p>
    <w:tbl>
      <w:tblPr>
        <w:tblStyle w:val="TableGrid"/>
        <w:tblW w:w="0" w:type="auto"/>
        <w:tblLook w:val="06A0" w:firstRow="1" w:lastRow="0" w:firstColumn="1" w:lastColumn="0" w:noHBand="1" w:noVBand="1"/>
      </w:tblPr>
      <w:tblGrid>
        <w:gridCol w:w="1485"/>
        <w:gridCol w:w="2055"/>
        <w:gridCol w:w="2040"/>
        <w:gridCol w:w="3435"/>
      </w:tblGrid>
      <w:tr w:rsidR="6D4A97AD" w:rsidTr="6D4A97AD" w14:paraId="4A3E5EA8">
        <w:trPr>
          <w:trHeight w:val="300"/>
        </w:trPr>
        <w:tc>
          <w:tcPr>
            <w:tcW w:w="1485" w:type="dxa"/>
            <w:tcMar/>
          </w:tcPr>
          <w:p w:rsidR="07E0C66E" w:rsidP="6D4A97AD" w:rsidRDefault="07E0C66E" w14:paraId="2E5FAD00" w14:textId="1AEFA1A6">
            <w:pPr>
              <w:pStyle w:val="Normal"/>
            </w:pPr>
            <w:r w:rsidR="07E0C66E">
              <w:rPr/>
              <w:t>Hardware</w:t>
            </w:r>
          </w:p>
        </w:tc>
        <w:tc>
          <w:tcPr>
            <w:tcW w:w="2055" w:type="dxa"/>
            <w:tcMar/>
          </w:tcPr>
          <w:p w:rsidR="07E0C66E" w:rsidP="6D4A97AD" w:rsidRDefault="07E0C66E" w14:paraId="1E3FA7C1" w14:textId="0319D237">
            <w:pPr>
              <w:pStyle w:val="Normal"/>
            </w:pPr>
            <w:r w:rsidR="07E0C66E">
              <w:rPr/>
              <w:t xml:space="preserve">Minimum </w:t>
            </w:r>
            <w:r w:rsidR="07E0C66E">
              <w:rPr/>
              <w:t>Requirements</w:t>
            </w:r>
          </w:p>
        </w:tc>
        <w:tc>
          <w:tcPr>
            <w:tcW w:w="2040" w:type="dxa"/>
            <w:tcMar/>
          </w:tcPr>
          <w:p w:rsidR="07E0C66E" w:rsidP="6D4A97AD" w:rsidRDefault="07E0C66E" w14:paraId="15282793" w14:textId="42C29963">
            <w:pPr>
              <w:pStyle w:val="Normal"/>
            </w:pPr>
            <w:r w:rsidR="07E0C66E">
              <w:rPr/>
              <w:t xml:space="preserve">Recommended </w:t>
            </w:r>
            <w:r w:rsidR="07E0C66E">
              <w:rPr/>
              <w:t>Specification</w:t>
            </w:r>
          </w:p>
        </w:tc>
        <w:tc>
          <w:tcPr>
            <w:tcW w:w="3435" w:type="dxa"/>
            <w:tcMar/>
          </w:tcPr>
          <w:p w:rsidR="07E0C66E" w:rsidP="6D4A97AD" w:rsidRDefault="07E0C66E" w14:paraId="37ED53F5" w14:textId="5D0DB6C3">
            <w:pPr>
              <w:pStyle w:val="Normal"/>
            </w:pPr>
            <w:r w:rsidR="07E0C66E">
              <w:rPr/>
              <w:t>Justification</w:t>
            </w:r>
          </w:p>
        </w:tc>
      </w:tr>
      <w:tr w:rsidR="6D4A97AD" w:rsidTr="6D4A97AD" w14:paraId="1CBCA472">
        <w:trPr>
          <w:trHeight w:val="300"/>
        </w:trPr>
        <w:tc>
          <w:tcPr>
            <w:tcW w:w="1485" w:type="dxa"/>
            <w:tcMar/>
          </w:tcPr>
          <w:p w:rsidR="4BECD3E4" w:rsidP="6D4A97AD" w:rsidRDefault="4BECD3E4" w14:paraId="3F410A3B" w14:textId="406B2A31">
            <w:pPr>
              <w:pStyle w:val="Normal"/>
            </w:pPr>
            <w:r w:rsidR="4BECD3E4">
              <w:rPr/>
              <w:t>CPU</w:t>
            </w:r>
          </w:p>
        </w:tc>
        <w:tc>
          <w:tcPr>
            <w:tcW w:w="2055" w:type="dxa"/>
            <w:tcMar/>
          </w:tcPr>
          <w:p w:rsidR="4BECD3E4" w:rsidP="6D4A97AD" w:rsidRDefault="4BECD3E4" w14:paraId="2FD7D84F" w14:textId="4EB81247">
            <w:pPr>
              <w:pStyle w:val="Normal"/>
            </w:pPr>
            <w:r w:rsidR="4BECD3E4">
              <w:rPr/>
              <w:t>Dual core basic processor</w:t>
            </w:r>
          </w:p>
        </w:tc>
        <w:tc>
          <w:tcPr>
            <w:tcW w:w="2040" w:type="dxa"/>
            <w:tcMar/>
          </w:tcPr>
          <w:p w:rsidR="4BECD3E4" w:rsidP="6D4A97AD" w:rsidRDefault="4BECD3E4" w14:paraId="5734668F" w14:textId="777D7D82">
            <w:pPr>
              <w:pStyle w:val="Normal"/>
            </w:pPr>
            <w:r w:rsidR="4BECD3E4">
              <w:rPr/>
              <w:t>Multicore CPU, 2.5 GHz or above</w:t>
            </w:r>
          </w:p>
        </w:tc>
        <w:tc>
          <w:tcPr>
            <w:tcW w:w="3435" w:type="dxa"/>
            <w:tcMar/>
          </w:tcPr>
          <w:p w:rsidR="636BBACF" w:rsidP="6D4A97AD" w:rsidRDefault="636BBACF" w14:paraId="449B3E79" w14:textId="731B104C">
            <w:pPr>
              <w:pStyle w:val="Normal"/>
            </w:pPr>
            <w:r w:rsidR="636BBACF">
              <w:rPr/>
              <w:t xml:space="preserve">A dual core is enough as the program will use the GPU for user handling and </w:t>
            </w:r>
            <w:r w:rsidR="68FA0319">
              <w:rPr/>
              <w:t xml:space="preserve">rendering. The task </w:t>
            </w:r>
            <w:r w:rsidR="68FA0319">
              <w:rPr/>
              <w:t>doesn't</w:t>
            </w:r>
            <w:r w:rsidR="68FA0319">
              <w:rPr/>
              <w:t xml:space="preserve"> require high computational power.</w:t>
            </w:r>
          </w:p>
        </w:tc>
      </w:tr>
      <w:tr w:rsidR="6D4A97AD" w:rsidTr="6D4A97AD" w14:paraId="63D6796A">
        <w:trPr>
          <w:trHeight w:val="300"/>
        </w:trPr>
        <w:tc>
          <w:tcPr>
            <w:tcW w:w="1485" w:type="dxa"/>
            <w:tcMar/>
          </w:tcPr>
          <w:p w:rsidR="4BECD3E4" w:rsidP="6D4A97AD" w:rsidRDefault="4BECD3E4" w14:paraId="78411AD7" w14:textId="361779B8">
            <w:pPr>
              <w:pStyle w:val="Normal"/>
            </w:pPr>
            <w:r w:rsidR="4BECD3E4">
              <w:rPr/>
              <w:t>RAM</w:t>
            </w:r>
          </w:p>
        </w:tc>
        <w:tc>
          <w:tcPr>
            <w:tcW w:w="2055" w:type="dxa"/>
            <w:tcMar/>
          </w:tcPr>
          <w:p w:rsidR="4BECD3E4" w:rsidP="6D4A97AD" w:rsidRDefault="4BECD3E4" w14:paraId="667B99B5" w14:textId="04049A50">
            <w:pPr>
              <w:pStyle w:val="Normal"/>
            </w:pPr>
            <w:r w:rsidR="4BECD3E4">
              <w:rPr/>
              <w:t>2 GB</w:t>
            </w:r>
          </w:p>
        </w:tc>
        <w:tc>
          <w:tcPr>
            <w:tcW w:w="2040" w:type="dxa"/>
            <w:tcMar/>
          </w:tcPr>
          <w:p w:rsidR="4BECD3E4" w:rsidP="6D4A97AD" w:rsidRDefault="4BECD3E4" w14:paraId="396F0E4F" w14:textId="5238E7D5">
            <w:pPr>
              <w:pStyle w:val="Normal"/>
            </w:pPr>
            <w:r w:rsidR="4BECD3E4">
              <w:rPr/>
              <w:t>8 GB</w:t>
            </w:r>
          </w:p>
        </w:tc>
        <w:tc>
          <w:tcPr>
            <w:tcW w:w="3435" w:type="dxa"/>
            <w:tcMar/>
          </w:tcPr>
          <w:p w:rsidR="21979619" w:rsidP="6D4A97AD" w:rsidRDefault="21979619" w14:paraId="5939C70C" w14:textId="6A448938">
            <w:pPr>
              <w:pStyle w:val="Normal"/>
            </w:pPr>
            <w:r w:rsidR="21979619">
              <w:rPr/>
              <w:t xml:space="preserve">2 GB is enough to run the quiz application. The program </w:t>
            </w:r>
            <w:r w:rsidR="21979619">
              <w:rPr/>
              <w:t>doesn't</w:t>
            </w:r>
            <w:r w:rsidR="21979619">
              <w:rPr/>
              <w:t xml:space="preserve"> involve high memory operation</w:t>
            </w:r>
            <w:r w:rsidR="022764DB">
              <w:rPr/>
              <w:t>s</w:t>
            </w:r>
            <w:r w:rsidR="21979619">
              <w:rPr/>
              <w:t xml:space="preserve"> so 2 GB is sufficient</w:t>
            </w:r>
            <w:r w:rsidR="757F90CC">
              <w:rPr/>
              <w:t>.</w:t>
            </w:r>
          </w:p>
        </w:tc>
      </w:tr>
      <w:tr w:rsidR="6D4A97AD" w:rsidTr="6D4A97AD" w14:paraId="684408DF">
        <w:trPr>
          <w:trHeight w:val="300"/>
        </w:trPr>
        <w:tc>
          <w:tcPr>
            <w:tcW w:w="1485" w:type="dxa"/>
            <w:tcMar/>
          </w:tcPr>
          <w:p w:rsidR="4BECD3E4" w:rsidP="6D4A97AD" w:rsidRDefault="4BECD3E4" w14:paraId="7AB8E335" w14:textId="16A4BC78">
            <w:pPr>
              <w:pStyle w:val="Normal"/>
            </w:pPr>
            <w:r w:rsidR="4BECD3E4">
              <w:rPr/>
              <w:t>Storage</w:t>
            </w:r>
          </w:p>
        </w:tc>
        <w:tc>
          <w:tcPr>
            <w:tcW w:w="2055" w:type="dxa"/>
            <w:tcMar/>
          </w:tcPr>
          <w:p w:rsidR="4BECD3E4" w:rsidP="6D4A97AD" w:rsidRDefault="4BECD3E4" w14:paraId="0990F555" w14:textId="3BB8FE2A">
            <w:pPr>
              <w:pStyle w:val="Normal"/>
            </w:pPr>
            <w:r w:rsidR="4BECD3E4">
              <w:rPr/>
              <w:t>10 GB</w:t>
            </w:r>
          </w:p>
        </w:tc>
        <w:tc>
          <w:tcPr>
            <w:tcW w:w="2040" w:type="dxa"/>
            <w:tcMar/>
          </w:tcPr>
          <w:p w:rsidR="4BECD3E4" w:rsidP="6D4A97AD" w:rsidRDefault="4BECD3E4" w14:paraId="50E51647" w14:textId="7F4377A7">
            <w:pPr>
              <w:pStyle w:val="Normal"/>
            </w:pPr>
            <w:r w:rsidR="4BECD3E4">
              <w:rPr/>
              <w:t>100 GB</w:t>
            </w:r>
          </w:p>
        </w:tc>
        <w:tc>
          <w:tcPr>
            <w:tcW w:w="3435" w:type="dxa"/>
            <w:tcMar/>
          </w:tcPr>
          <w:p w:rsidR="4D335371" w:rsidP="6D4A97AD" w:rsidRDefault="4D335371" w14:paraId="4E913B30" w14:textId="1967F1BD">
            <w:pPr>
              <w:pStyle w:val="Normal"/>
            </w:pPr>
            <w:r w:rsidR="4D335371">
              <w:rPr/>
              <w:t xml:space="preserve">The user only needs space for the program, the </w:t>
            </w:r>
            <w:r w:rsidR="4D335371">
              <w:rPr/>
              <w:t>database</w:t>
            </w:r>
            <w:r w:rsidR="4D335371">
              <w:rPr/>
              <w:t xml:space="preserve"> and the assets file. </w:t>
            </w:r>
            <w:r w:rsidR="3EDF7EF9">
              <w:rPr/>
              <w:t>So,</w:t>
            </w:r>
            <w:r w:rsidR="4D335371">
              <w:rPr/>
              <w:t xml:space="preserve"> 10 GB is enough if </w:t>
            </w:r>
            <w:r w:rsidR="13D2EFF5">
              <w:rPr/>
              <w:t>enough</w:t>
            </w:r>
            <w:r w:rsidR="4D335371">
              <w:rPr/>
              <w:t xml:space="preserve"> </w:t>
            </w:r>
            <w:r w:rsidR="4BE555B1">
              <w:rPr/>
              <w:t>database</w:t>
            </w:r>
            <w:r w:rsidR="4D335371">
              <w:rPr/>
              <w:t xml:space="preserve"> increases in size.</w:t>
            </w:r>
          </w:p>
        </w:tc>
      </w:tr>
      <w:tr w:rsidR="6D4A97AD" w:rsidTr="6D4A97AD" w14:paraId="1602137F">
        <w:trPr>
          <w:trHeight w:val="300"/>
        </w:trPr>
        <w:tc>
          <w:tcPr>
            <w:tcW w:w="1485" w:type="dxa"/>
            <w:tcMar/>
          </w:tcPr>
          <w:p w:rsidR="4BECD3E4" w:rsidP="6D4A97AD" w:rsidRDefault="4BECD3E4" w14:paraId="45B5A8F9" w14:textId="514D5ABB">
            <w:pPr>
              <w:pStyle w:val="Normal"/>
            </w:pPr>
            <w:r w:rsidR="4BECD3E4">
              <w:rPr/>
              <w:t>Display Resolution</w:t>
            </w:r>
          </w:p>
        </w:tc>
        <w:tc>
          <w:tcPr>
            <w:tcW w:w="2055" w:type="dxa"/>
            <w:tcMar/>
          </w:tcPr>
          <w:p w:rsidR="4BECD3E4" w:rsidP="6D4A97AD" w:rsidRDefault="4BECD3E4" w14:paraId="7E43AE69" w14:textId="5EA05D46">
            <w:pPr>
              <w:pStyle w:val="Normal"/>
            </w:pPr>
            <w:r w:rsidR="4BECD3E4">
              <w:rPr/>
              <w:t>800 x 600</w:t>
            </w:r>
          </w:p>
        </w:tc>
        <w:tc>
          <w:tcPr>
            <w:tcW w:w="2040" w:type="dxa"/>
            <w:tcMar/>
          </w:tcPr>
          <w:p w:rsidR="4BECD3E4" w:rsidP="6D4A97AD" w:rsidRDefault="4BECD3E4" w14:paraId="24A52F07" w14:textId="2A845937">
            <w:pPr>
              <w:pStyle w:val="Normal"/>
            </w:pPr>
            <w:r w:rsidR="4BECD3E4">
              <w:rPr/>
              <w:t>1920 x 1080</w:t>
            </w:r>
          </w:p>
        </w:tc>
        <w:tc>
          <w:tcPr>
            <w:tcW w:w="3435" w:type="dxa"/>
            <w:tcMar/>
          </w:tcPr>
          <w:p w:rsidR="53BDE993" w:rsidP="6D4A97AD" w:rsidRDefault="53BDE993" w14:paraId="67DA78B7" w14:textId="6B2538CB">
            <w:pPr>
              <w:pStyle w:val="Normal"/>
            </w:pPr>
            <w:r w:rsidR="53BDE993">
              <w:rPr/>
              <w:t xml:space="preserve">Python </w:t>
            </w:r>
            <w:r w:rsidR="0C796141">
              <w:rPr/>
              <w:t>doesn't</w:t>
            </w:r>
            <w:r w:rsidR="53BDE993">
              <w:rPr/>
              <w:t xml:space="preserve"> need much </w:t>
            </w:r>
            <w:r w:rsidR="0BECC93F">
              <w:rPr/>
              <w:t>resolution</w:t>
            </w:r>
            <w:r w:rsidR="53BDE993">
              <w:rPr/>
              <w:t xml:space="preserve"> as it runs in cons</w:t>
            </w:r>
            <w:r w:rsidR="35306BC6">
              <w:rPr/>
              <w:t>ole environments</w:t>
            </w:r>
            <w:r w:rsidR="78DEB253">
              <w:rPr/>
              <w:t>. This means the user can use a simple monitor or laptop screen.</w:t>
            </w:r>
          </w:p>
        </w:tc>
      </w:tr>
    </w:tbl>
    <w:p w:rsidR="6D4A97AD" w:rsidP="6D4A97AD" w:rsidRDefault="6D4A97AD" w14:paraId="61A02CE8" w14:textId="7A9E3F1C">
      <w:pPr>
        <w:pStyle w:val="Normal"/>
      </w:pPr>
    </w:p>
    <w:p w:rsidR="00AA670C" w:rsidP="00AA670C" w:rsidRDefault="00A803E0" w14:paraId="3EFEF3FA" w14:textId="26200C84">
      <w:r w:rsidR="00A803E0">
        <w:rPr/>
        <w:t xml:space="preserve">These requirements show that </w:t>
      </w:r>
      <w:r w:rsidR="000102C7">
        <w:rPr/>
        <w:t>expensive</w:t>
      </w:r>
      <w:r w:rsidR="00A803E0">
        <w:rPr/>
        <w:t xml:space="preserve"> or </w:t>
      </w:r>
      <w:r w:rsidR="6F5E97AE">
        <w:rPr/>
        <w:t>high end</w:t>
      </w:r>
      <w:r w:rsidR="00A803E0">
        <w:rPr/>
        <w:t xml:space="preserve"> hardware is needed as Tkinter </w:t>
      </w:r>
      <w:r w:rsidR="000102C7">
        <w:rPr/>
        <w:t xml:space="preserve">is a lightwork framework. This also ensures that </w:t>
      </w:r>
      <w:r w:rsidR="00727E14">
        <w:rPr/>
        <w:t>almost any personal computer or school laptop can run the program smoothly.</w:t>
      </w:r>
    </w:p>
    <w:p w:rsidR="00842EFB" w:rsidP="00842EFB" w:rsidRDefault="00842EFB" w14:paraId="3BFD3EB3" w14:textId="5C268282">
      <w:pPr>
        <w:pStyle w:val="Heading3"/>
      </w:pPr>
      <w:bookmarkStart w:name="_Toc637358975" w:id="292489856"/>
      <w:r w:rsidR="733A577B">
        <w:rPr/>
        <w:t>Software</w:t>
      </w:r>
      <w:bookmarkEnd w:id="292489856"/>
      <w:r w:rsidR="733A577B">
        <w:rPr/>
        <w:t xml:space="preserve"> </w:t>
      </w:r>
    </w:p>
    <w:p w:rsidRPr="000E3912" w:rsidR="000E3912" w:rsidP="000E3912" w:rsidRDefault="000E3912" w14:paraId="054A72C5" w14:textId="212B3431">
      <w:r w:rsidR="000E3912">
        <w:rPr/>
        <w:t>Software is also important as hardware as they both work in conjunction with each other.</w:t>
      </w:r>
    </w:p>
    <w:tbl>
      <w:tblPr>
        <w:tblStyle w:val="TableGrid"/>
        <w:tblW w:w="0" w:type="auto"/>
        <w:tblLook w:val="06A0" w:firstRow="1" w:lastRow="0" w:firstColumn="1" w:lastColumn="0" w:noHBand="1" w:noVBand="1"/>
      </w:tblPr>
      <w:tblGrid>
        <w:gridCol w:w="3870"/>
        <w:gridCol w:w="5251"/>
      </w:tblGrid>
      <w:tr w:rsidR="6D4A97AD" w:rsidTr="6D4A97AD" w14:paraId="0C3B78E5">
        <w:trPr>
          <w:trHeight w:val="300"/>
        </w:trPr>
        <w:tc>
          <w:tcPr>
            <w:tcW w:w="3870" w:type="dxa"/>
            <w:tcMar/>
          </w:tcPr>
          <w:p w:rsidR="3C7A8B60" w:rsidP="6D4A97AD" w:rsidRDefault="3C7A8B60" w14:paraId="1AE61AB1" w14:textId="2605C1CF">
            <w:pPr>
              <w:pStyle w:val="Normal"/>
            </w:pPr>
            <w:r w:rsidR="3C7A8B60">
              <w:rPr/>
              <w:t>Software</w:t>
            </w:r>
          </w:p>
        </w:tc>
        <w:tc>
          <w:tcPr>
            <w:tcW w:w="5251" w:type="dxa"/>
            <w:tcMar/>
          </w:tcPr>
          <w:p w:rsidR="3C7A8B60" w:rsidP="6D4A97AD" w:rsidRDefault="3C7A8B60" w14:paraId="034BFD19" w14:textId="19CB365D">
            <w:pPr>
              <w:pStyle w:val="Normal"/>
            </w:pPr>
            <w:r w:rsidR="3C7A8B60">
              <w:rPr/>
              <w:t>Justification</w:t>
            </w:r>
          </w:p>
        </w:tc>
      </w:tr>
      <w:tr w:rsidR="6D4A97AD" w:rsidTr="6D4A97AD" w14:paraId="6B2FB01B">
        <w:trPr>
          <w:trHeight w:val="300"/>
        </w:trPr>
        <w:tc>
          <w:tcPr>
            <w:tcW w:w="3870" w:type="dxa"/>
            <w:tcMar/>
          </w:tcPr>
          <w:p w:rsidR="1D91109F" w:rsidP="6D4A97AD" w:rsidRDefault="1D91109F" w14:paraId="2946C24C" w14:textId="2D6218F4">
            <w:pPr>
              <w:pStyle w:val="Normal"/>
            </w:pPr>
            <w:r w:rsidR="1D91109F">
              <w:rPr/>
              <w:t>Python Interpreter</w:t>
            </w:r>
          </w:p>
        </w:tc>
        <w:tc>
          <w:tcPr>
            <w:tcW w:w="5251" w:type="dxa"/>
            <w:tcMar/>
          </w:tcPr>
          <w:p w:rsidR="1D91109F" w:rsidP="6D4A97AD" w:rsidRDefault="1D91109F" w14:paraId="6D348609" w14:textId="7FD46A0D">
            <w:pPr>
              <w:pStyle w:val="Normal"/>
            </w:pPr>
            <w:r w:rsidR="1D91109F">
              <w:rPr/>
              <w:t>The code will be written in python so an interpreter will be needed</w:t>
            </w:r>
          </w:p>
        </w:tc>
      </w:tr>
      <w:tr w:rsidR="6D4A97AD" w:rsidTr="6D4A97AD" w14:paraId="0D48E9AA">
        <w:trPr>
          <w:trHeight w:val="300"/>
        </w:trPr>
        <w:tc>
          <w:tcPr>
            <w:tcW w:w="3870" w:type="dxa"/>
            <w:tcMar/>
          </w:tcPr>
          <w:p w:rsidR="1D91109F" w:rsidP="6D4A97AD" w:rsidRDefault="1D91109F" w14:paraId="3F781A06" w14:textId="7B6CF4F0">
            <w:pPr>
              <w:pStyle w:val="Normal"/>
            </w:pPr>
            <w:r w:rsidR="1D91109F">
              <w:rPr/>
              <w:t>Python Libraries</w:t>
            </w:r>
          </w:p>
        </w:tc>
        <w:tc>
          <w:tcPr>
            <w:tcW w:w="5251" w:type="dxa"/>
            <w:tcMar/>
          </w:tcPr>
          <w:p w:rsidR="1D91109F" w:rsidP="6D4A97AD" w:rsidRDefault="1D91109F" w14:paraId="152ED6D5" w14:textId="05CD7BDD">
            <w:pPr>
              <w:pStyle w:val="Normal"/>
            </w:pPr>
            <w:r w:rsidR="1D91109F">
              <w:rPr/>
              <w:t>These libraires contain CSV and Tkinter which will allow various function of the program</w:t>
            </w:r>
          </w:p>
        </w:tc>
      </w:tr>
      <w:tr w:rsidR="6D4A97AD" w:rsidTr="6D4A97AD" w14:paraId="2988D99D">
        <w:trPr>
          <w:trHeight w:val="300"/>
        </w:trPr>
        <w:tc>
          <w:tcPr>
            <w:tcW w:w="3870" w:type="dxa"/>
            <w:tcMar/>
          </w:tcPr>
          <w:p w:rsidR="1D91109F" w:rsidP="6D4A97AD" w:rsidRDefault="1D91109F" w14:paraId="3EE34DBB" w14:textId="6571D404">
            <w:pPr>
              <w:pStyle w:val="Normal"/>
            </w:pPr>
            <w:r w:rsidR="1D91109F">
              <w:rPr/>
              <w:t>Operating system</w:t>
            </w:r>
          </w:p>
        </w:tc>
        <w:tc>
          <w:tcPr>
            <w:tcW w:w="5251" w:type="dxa"/>
            <w:tcMar/>
          </w:tcPr>
          <w:p w:rsidR="1D91109F" w:rsidP="6D4A97AD" w:rsidRDefault="1D91109F" w14:paraId="51AB6E27" w14:textId="7D7995E1">
            <w:pPr>
              <w:pStyle w:val="Normal"/>
            </w:pPr>
            <w:r w:rsidR="1D91109F">
              <w:rPr/>
              <w:t xml:space="preserve">An OS system is </w:t>
            </w:r>
            <w:r w:rsidR="1D91109F">
              <w:rPr/>
              <w:t>required</w:t>
            </w:r>
            <w:r w:rsidR="1D91109F">
              <w:rPr/>
              <w:t xml:space="preserve"> which can support python. </w:t>
            </w:r>
            <w:r w:rsidR="3A21243B">
              <w:rPr/>
              <w:t>They support python and other software aswell.</w:t>
            </w:r>
          </w:p>
        </w:tc>
      </w:tr>
    </w:tbl>
    <w:p w:rsidR="6D4A97AD" w:rsidP="6D4A97AD" w:rsidRDefault="6D4A97AD" w14:paraId="26A9E618" w14:textId="474D5D61">
      <w:pPr>
        <w:pStyle w:val="Normal"/>
        <w:suppressLineNumbers w:val="0"/>
        <w:bidi w:val="0"/>
        <w:spacing w:before="0" w:beforeAutospacing="off" w:after="160" w:afterAutospacing="off" w:line="279" w:lineRule="auto"/>
        <w:ind w:left="0" w:right="0"/>
        <w:jc w:val="left"/>
      </w:pPr>
    </w:p>
    <w:p w:rsidRPr="00B31F66" w:rsidR="00B31F66" w:rsidP="00B31F66" w:rsidRDefault="0067464B" w14:paraId="7D0EFA99" w14:textId="19CD62E7">
      <w:r>
        <w:t>These requirements will make sure that the program is easy to use and has no external de</w:t>
      </w:r>
      <w:r w:rsidR="00E475BE">
        <w:t>pendencies.</w:t>
      </w:r>
    </w:p>
    <w:p w:rsidR="004D5228" w:rsidP="004D5228" w:rsidRDefault="004D5228" w14:paraId="6E5AB9A1" w14:textId="0DA3B292">
      <w:pPr>
        <w:pStyle w:val="Heading3"/>
      </w:pPr>
      <w:bookmarkStart w:name="_Toc1843150341" w:id="1534308866"/>
      <w:r w:rsidR="6C8FBFE2">
        <w:rPr/>
        <w:t>Stakeholder Requirements</w:t>
      </w:r>
      <w:bookmarkEnd w:id="1534308866"/>
    </w:p>
    <w:p w:rsidR="00F22E9E" w:rsidP="00F22E9E" w:rsidRDefault="00181AA4" w14:paraId="6A605C6D" w14:textId="7EC21D84">
      <w:r>
        <w:t>Design</w:t>
      </w:r>
    </w:p>
    <w:tbl>
      <w:tblPr>
        <w:tblStyle w:val="TableGrid"/>
        <w:tblW w:w="0" w:type="auto"/>
        <w:tblLook w:val="04A0" w:firstRow="1" w:lastRow="0" w:firstColumn="1" w:lastColumn="0" w:noHBand="0" w:noVBand="1"/>
      </w:tblPr>
      <w:tblGrid>
        <w:gridCol w:w="4508"/>
        <w:gridCol w:w="4508"/>
      </w:tblGrid>
      <w:tr w:rsidR="006B03D3" w:rsidTr="00F6496C" w14:paraId="56D79A36" w14:textId="77777777">
        <w:tc>
          <w:tcPr>
            <w:tcW w:w="4508" w:type="dxa"/>
          </w:tcPr>
          <w:p w:rsidRPr="00F6496C" w:rsidR="006B03D3" w:rsidP="00F22E9E" w:rsidRDefault="006B03D3" w14:paraId="55BF579C" w14:textId="1B208BED">
            <w:pPr>
              <w:rPr>
                <w:b/>
                <w:bCs/>
              </w:rPr>
            </w:pPr>
            <w:r w:rsidRPr="00F6496C">
              <w:rPr>
                <w:b/>
                <w:bCs/>
              </w:rPr>
              <w:t>Requirements</w:t>
            </w:r>
          </w:p>
        </w:tc>
        <w:tc>
          <w:tcPr>
            <w:tcW w:w="4508" w:type="dxa"/>
          </w:tcPr>
          <w:p w:rsidRPr="00F6496C" w:rsidR="006B03D3" w:rsidP="00F22E9E" w:rsidRDefault="006B03D3" w14:paraId="2890D211" w14:textId="74CDF282">
            <w:pPr>
              <w:rPr>
                <w:b/>
                <w:bCs/>
              </w:rPr>
            </w:pPr>
            <w:r w:rsidRPr="00F6496C">
              <w:rPr>
                <w:b/>
                <w:bCs/>
              </w:rPr>
              <w:t>Explanation</w:t>
            </w:r>
          </w:p>
        </w:tc>
      </w:tr>
      <w:tr w:rsidR="006B03D3" w:rsidTr="00F6496C" w14:paraId="0D73A0AD" w14:textId="77777777">
        <w:tc>
          <w:tcPr>
            <w:tcW w:w="4508" w:type="dxa"/>
          </w:tcPr>
          <w:p w:rsidR="006B03D3" w:rsidP="00F22E9E" w:rsidRDefault="00F6496C" w14:paraId="2843E0C3" w14:textId="171A22A6">
            <w:r>
              <w:t>Simple interface</w:t>
            </w:r>
          </w:p>
        </w:tc>
        <w:tc>
          <w:tcPr>
            <w:tcW w:w="4508" w:type="dxa"/>
          </w:tcPr>
          <w:p w:rsidR="006B03D3" w:rsidP="00F22E9E" w:rsidRDefault="00B84225" w14:paraId="4F1255D5" w14:textId="50B6DAAB">
            <w:r>
              <w:t>This will allow teachers to easily create quizzes or assign quizzes</w:t>
            </w:r>
            <w:r w:rsidR="00ED7CC2">
              <w:t xml:space="preserve"> w</w:t>
            </w:r>
            <w:r w:rsidR="00643B1A">
              <w:t>ithout any t</w:t>
            </w:r>
            <w:r w:rsidR="00ED7CC2">
              <w:t>raining beforehand</w:t>
            </w:r>
          </w:p>
        </w:tc>
      </w:tr>
      <w:tr w:rsidR="006B03D3" w:rsidTr="00F6496C" w14:paraId="1F640BB1" w14:textId="77777777">
        <w:tc>
          <w:tcPr>
            <w:tcW w:w="4508" w:type="dxa"/>
          </w:tcPr>
          <w:p w:rsidR="006B03D3" w:rsidP="00F22E9E" w:rsidRDefault="00F12073" w14:paraId="27E7CD96" w14:textId="59BC3E95">
            <w:r>
              <w:t>C</w:t>
            </w:r>
            <w:r w:rsidR="008A7339">
              <w:t>lear fonts</w:t>
            </w:r>
          </w:p>
        </w:tc>
        <w:tc>
          <w:tcPr>
            <w:tcW w:w="4508" w:type="dxa"/>
          </w:tcPr>
          <w:p w:rsidR="006B03D3" w:rsidP="00F22E9E" w:rsidRDefault="008A7339" w14:paraId="02C6CAF0" w14:textId="12D9E597">
            <w:r>
              <w:t>Students and teacher will both be able to read it comfortably</w:t>
            </w:r>
          </w:p>
        </w:tc>
      </w:tr>
      <w:tr w:rsidR="006B03D3" w:rsidTr="00F6496C" w14:paraId="5DB6B094" w14:textId="77777777">
        <w:tc>
          <w:tcPr>
            <w:tcW w:w="4508" w:type="dxa"/>
          </w:tcPr>
          <w:p w:rsidR="006B03D3" w:rsidP="00F22E9E" w:rsidRDefault="00C668A6" w14:paraId="5C21491D" w14:textId="3B56C693">
            <w:r>
              <w:t>Quiz feedback should be able to load quickly</w:t>
            </w:r>
          </w:p>
        </w:tc>
        <w:tc>
          <w:tcPr>
            <w:tcW w:w="4508" w:type="dxa"/>
          </w:tcPr>
          <w:p w:rsidR="006B03D3" w:rsidP="00F22E9E" w:rsidRDefault="00EB6B32" w14:paraId="03FEB6C7" w14:textId="58C17127">
            <w:r>
              <w:t xml:space="preserve">This will mean that students can </w:t>
            </w:r>
            <w:r w:rsidR="00680FF6">
              <w:t>access their requirements faster and can learn from their mistakes</w:t>
            </w:r>
            <w:r w:rsidR="00664DE0">
              <w:t>.</w:t>
            </w:r>
          </w:p>
        </w:tc>
      </w:tr>
    </w:tbl>
    <w:p w:rsidR="00664DE0" w:rsidP="00F22E9E" w:rsidRDefault="00664DE0" w14:paraId="1ECDCA6F" w14:textId="77777777"/>
    <w:p w:rsidR="00407F52" w:rsidP="00F22E9E" w:rsidRDefault="00504F66" w14:paraId="0EE1BA06" w14:textId="21E04C55">
      <w:r>
        <w:t>Functionality</w:t>
      </w:r>
    </w:p>
    <w:tbl>
      <w:tblPr>
        <w:tblStyle w:val="TableGrid"/>
        <w:tblW w:w="0" w:type="auto"/>
        <w:tblLook w:val="04A0" w:firstRow="1" w:lastRow="0" w:firstColumn="1" w:lastColumn="0" w:noHBand="0" w:noVBand="1"/>
      </w:tblPr>
      <w:tblGrid>
        <w:gridCol w:w="4508"/>
        <w:gridCol w:w="4508"/>
      </w:tblGrid>
      <w:tr w:rsidR="004C1A26" w:rsidTr="004C1A26" w14:paraId="4185BC5B" w14:textId="77777777">
        <w:tc>
          <w:tcPr>
            <w:tcW w:w="4508" w:type="dxa"/>
          </w:tcPr>
          <w:p w:rsidRPr="00D06E73" w:rsidR="004C1A26" w:rsidP="00F22E9E" w:rsidRDefault="004C1A26" w14:paraId="7B5919A1" w14:textId="552B2E6A">
            <w:pPr>
              <w:rPr>
                <w:b/>
                <w:bCs/>
              </w:rPr>
            </w:pPr>
            <w:r w:rsidRPr="00D06E73">
              <w:rPr>
                <w:b/>
                <w:bCs/>
              </w:rPr>
              <w:t>Requirements</w:t>
            </w:r>
          </w:p>
        </w:tc>
        <w:tc>
          <w:tcPr>
            <w:tcW w:w="4508" w:type="dxa"/>
          </w:tcPr>
          <w:p w:rsidRPr="00D06E73" w:rsidR="004C1A26" w:rsidP="00F22E9E" w:rsidRDefault="004C1A26" w14:paraId="243933D2" w14:textId="4CA702E8">
            <w:pPr>
              <w:rPr>
                <w:b/>
                <w:bCs/>
              </w:rPr>
            </w:pPr>
            <w:r w:rsidRPr="00D06E73">
              <w:rPr>
                <w:b/>
                <w:bCs/>
              </w:rPr>
              <w:t>Explanation</w:t>
            </w:r>
          </w:p>
        </w:tc>
      </w:tr>
      <w:tr w:rsidR="004C1A26" w:rsidTr="004C1A26" w14:paraId="3F26F362" w14:textId="77777777">
        <w:tc>
          <w:tcPr>
            <w:tcW w:w="4508" w:type="dxa"/>
          </w:tcPr>
          <w:p w:rsidR="004C1A26" w:rsidP="00F22E9E" w:rsidRDefault="00996490" w14:paraId="4297CA52" w14:textId="5B0F3D10">
            <w:r>
              <w:t>Allow different question types</w:t>
            </w:r>
          </w:p>
        </w:tc>
        <w:tc>
          <w:tcPr>
            <w:tcW w:w="4508" w:type="dxa"/>
          </w:tcPr>
          <w:p w:rsidR="004C1A26" w:rsidP="00F22E9E" w:rsidRDefault="00996490" w14:paraId="54398EC5" w14:textId="3B2D3077">
            <w:r>
              <w:t xml:space="preserve">This will </w:t>
            </w:r>
            <w:r w:rsidR="00F24FF4">
              <w:t>allow teacher to test their student for deeper understanding of the topic</w:t>
            </w:r>
          </w:p>
        </w:tc>
      </w:tr>
      <w:tr w:rsidR="004C1A26" w:rsidTr="004C1A26" w14:paraId="4D54D128" w14:textId="77777777">
        <w:tc>
          <w:tcPr>
            <w:tcW w:w="4508" w:type="dxa"/>
          </w:tcPr>
          <w:p w:rsidR="004C1A26" w:rsidP="00F22E9E" w:rsidRDefault="003F1A01" w14:paraId="5453CBF2" w14:textId="2A1077F0">
            <w:r>
              <w:t>Automatic marking</w:t>
            </w:r>
          </w:p>
        </w:tc>
        <w:tc>
          <w:tcPr>
            <w:tcW w:w="4508" w:type="dxa"/>
          </w:tcPr>
          <w:p w:rsidR="004C1A26" w:rsidP="00F22E9E" w:rsidRDefault="00730E4B" w14:paraId="2DC3D87C" w14:textId="527485F0">
            <w:r>
              <w:t xml:space="preserve">Reduce the </w:t>
            </w:r>
            <w:r w:rsidR="00D6628F">
              <w:t>teacher’s</w:t>
            </w:r>
            <w:r>
              <w:t xml:space="preserve"> workload</w:t>
            </w:r>
            <w:r w:rsidR="008D3E86">
              <w:t xml:space="preserve"> and allow students to instantly see their answers</w:t>
            </w:r>
          </w:p>
        </w:tc>
      </w:tr>
      <w:tr w:rsidR="004C1A26" w:rsidTr="004C1A26" w14:paraId="61DD3B3B" w14:textId="77777777">
        <w:tc>
          <w:tcPr>
            <w:tcW w:w="4508" w:type="dxa"/>
          </w:tcPr>
          <w:p w:rsidR="004C1A26" w:rsidP="00F22E9E" w:rsidRDefault="00D6628F" w14:paraId="49E8C9A4" w14:textId="4371DDF0">
            <w:r>
              <w:t xml:space="preserve">Instant Feedback </w:t>
            </w:r>
          </w:p>
        </w:tc>
        <w:tc>
          <w:tcPr>
            <w:tcW w:w="4508" w:type="dxa"/>
          </w:tcPr>
          <w:p w:rsidR="004C1A26" w:rsidP="00F22E9E" w:rsidRDefault="00232219" w14:paraId="028C77D1" w14:textId="6FAEE0C0">
            <w:r>
              <w:t>Th</w:t>
            </w:r>
            <w:r w:rsidR="001A679B">
              <w:t>is will generate performance reviews for student and tell them how much they have improved</w:t>
            </w:r>
          </w:p>
        </w:tc>
      </w:tr>
      <w:tr w:rsidR="004C1A26" w:rsidTr="004C1A26" w14:paraId="2295CFFF" w14:textId="77777777">
        <w:tc>
          <w:tcPr>
            <w:tcW w:w="4508" w:type="dxa"/>
          </w:tcPr>
          <w:p w:rsidR="004C1A26" w:rsidP="00F22E9E" w:rsidRDefault="001A679B" w14:paraId="7F362A03" w14:textId="4C9D6FAF">
            <w:r>
              <w:t>Offline functionality</w:t>
            </w:r>
          </w:p>
        </w:tc>
        <w:tc>
          <w:tcPr>
            <w:tcW w:w="4508" w:type="dxa"/>
          </w:tcPr>
          <w:p w:rsidR="004C1A26" w:rsidP="00F22E9E" w:rsidRDefault="001A679B" w14:paraId="5BF6B54A" w14:textId="6C50F437">
            <w:r>
              <w:t>This means tha</w:t>
            </w:r>
            <w:r w:rsidR="00BB4C74">
              <w:t>t school with weak internet will be able to run the program smoothly</w:t>
            </w:r>
          </w:p>
        </w:tc>
      </w:tr>
      <w:tr w:rsidR="00BB4C74" w:rsidTr="004C1A26" w14:paraId="5C50F3AE" w14:textId="77777777">
        <w:tc>
          <w:tcPr>
            <w:tcW w:w="4508" w:type="dxa"/>
          </w:tcPr>
          <w:p w:rsidR="00BB4C74" w:rsidP="00F22E9E" w:rsidRDefault="007F466E" w14:paraId="228C69F1" w14:textId="14AA6BAB">
            <w:r>
              <w:t>Game like elements</w:t>
            </w:r>
          </w:p>
        </w:tc>
        <w:tc>
          <w:tcPr>
            <w:tcW w:w="4508" w:type="dxa"/>
          </w:tcPr>
          <w:p w:rsidR="00BB4C74" w:rsidP="00F22E9E" w:rsidRDefault="007F466E" w14:paraId="7FC8FAF8" w14:textId="3323638D">
            <w:r>
              <w:t>This will add features such as avatars and leaderboards</w:t>
            </w:r>
            <w:r w:rsidR="00F7366F">
              <w:t xml:space="preserve"> which </w:t>
            </w:r>
            <w:r>
              <w:t>will offer compet</w:t>
            </w:r>
            <w:r w:rsidR="00C450BB">
              <w:t>ition</w:t>
            </w:r>
            <w:r w:rsidR="00F7366F">
              <w:t xml:space="preserve"> and </w:t>
            </w:r>
            <w:r w:rsidR="00E97908">
              <w:t>boost engagement</w:t>
            </w:r>
            <w:r w:rsidR="00C450BB">
              <w:t xml:space="preserve"> </w:t>
            </w:r>
          </w:p>
        </w:tc>
      </w:tr>
      <w:tr w:rsidR="00BB4C74" w:rsidTr="004C1A26" w14:paraId="0F554920" w14:textId="77777777">
        <w:tc>
          <w:tcPr>
            <w:tcW w:w="4508" w:type="dxa"/>
          </w:tcPr>
          <w:p w:rsidR="00BB4C74" w:rsidP="00F22E9E" w:rsidRDefault="008A14F5" w14:paraId="703981C4" w14:textId="4139AA44">
            <w:r>
              <w:t>Data stored in CSV</w:t>
            </w:r>
          </w:p>
        </w:tc>
        <w:tc>
          <w:tcPr>
            <w:tcW w:w="4508" w:type="dxa"/>
          </w:tcPr>
          <w:p w:rsidR="00BB4C74" w:rsidP="00F22E9E" w:rsidRDefault="008A14F5" w14:paraId="69341D4F" w14:textId="4B6D174B">
            <w:r>
              <w:t xml:space="preserve">Allow teacher to import data </w:t>
            </w:r>
            <w:r w:rsidR="00F12073">
              <w:t>and give feedback to their students</w:t>
            </w:r>
          </w:p>
        </w:tc>
      </w:tr>
    </w:tbl>
    <w:p w:rsidR="00504F66" w:rsidP="00F22E9E" w:rsidRDefault="00504F66" w14:paraId="2140B8F0" w14:textId="77777777"/>
    <w:p w:rsidR="00504F66" w:rsidP="00286F99" w:rsidRDefault="00CD3734" w14:paraId="4C7495EF" w14:textId="5FA79D4A">
      <w:pPr>
        <w:pStyle w:val="Heading2"/>
      </w:pPr>
      <w:bookmarkStart w:name="_Toc1329500859" w:id="1617631461"/>
      <w:r w:rsidR="37BEA6C6">
        <w:rPr/>
        <w:t>1.5 Success Criteria</w:t>
      </w:r>
      <w:bookmarkEnd w:id="1617631461"/>
    </w:p>
    <w:tbl>
      <w:tblPr>
        <w:tblStyle w:val="TableGrid"/>
        <w:tblW w:w="9016" w:type="dxa"/>
        <w:tblLook w:val="04A0" w:firstRow="1" w:lastRow="0" w:firstColumn="1" w:lastColumn="0" w:noHBand="0" w:noVBand="1"/>
      </w:tblPr>
      <w:tblGrid>
        <w:gridCol w:w="553"/>
        <w:gridCol w:w="2295"/>
        <w:gridCol w:w="2865"/>
        <w:gridCol w:w="3303"/>
      </w:tblGrid>
      <w:tr w:rsidR="00E050A8" w:rsidTr="5EA3C8B9" w14:paraId="1895E7DC" w14:textId="77777777">
        <w:trPr>
          <w:trHeight w:val="300"/>
        </w:trPr>
        <w:tc>
          <w:tcPr>
            <w:tcW w:w="553" w:type="dxa"/>
            <w:tcMar/>
          </w:tcPr>
          <w:p w:rsidR="00E050A8" w:rsidP="0065617B" w:rsidRDefault="00E050A8" w14:paraId="3F20E276" w14:textId="6849A8A8">
            <w:r>
              <w:t>No.</w:t>
            </w:r>
          </w:p>
        </w:tc>
        <w:tc>
          <w:tcPr>
            <w:tcW w:w="2295" w:type="dxa"/>
            <w:tcMar/>
          </w:tcPr>
          <w:p w:rsidR="00E050A8" w:rsidP="0065617B" w:rsidRDefault="00E050A8" w14:paraId="0416634B" w14:textId="10F2B564">
            <w:r>
              <w:t>Success Criteria</w:t>
            </w:r>
          </w:p>
        </w:tc>
        <w:tc>
          <w:tcPr>
            <w:tcW w:w="2865" w:type="dxa"/>
            <w:tcMar/>
          </w:tcPr>
          <w:p w:rsidR="00E050A8" w:rsidP="6D4A97AD" w:rsidRDefault="00E050A8" w14:paraId="69EBDD4E" w14:textId="194B1800">
            <w:pPr>
              <w:pStyle w:val="Normal"/>
              <w:suppressLineNumbers w:val="0"/>
              <w:bidi w:val="0"/>
              <w:spacing w:before="0" w:beforeAutospacing="off" w:after="0" w:afterAutospacing="off" w:line="240" w:lineRule="auto"/>
              <w:ind w:left="0" w:right="0"/>
              <w:jc w:val="left"/>
            </w:pPr>
            <w:r w:rsidR="27AB09D3">
              <w:rPr/>
              <w:t>Justification</w:t>
            </w:r>
          </w:p>
        </w:tc>
        <w:tc>
          <w:tcPr>
            <w:tcW w:w="3303" w:type="dxa"/>
            <w:tcMar/>
          </w:tcPr>
          <w:p w:rsidR="57543929" w:rsidP="6D4A97AD" w:rsidRDefault="57543929" w14:paraId="7C08A011" w14:textId="2ECB6D4B">
            <w:pPr>
              <w:pStyle w:val="Normal"/>
            </w:pPr>
            <w:r w:rsidR="57543929">
              <w:rPr/>
              <w:t>How is it measurable?</w:t>
            </w:r>
          </w:p>
        </w:tc>
      </w:tr>
      <w:tr w:rsidR="00E050A8" w:rsidTr="5EA3C8B9" w14:paraId="1672FB72" w14:textId="77777777">
        <w:trPr>
          <w:trHeight w:val="300"/>
        </w:trPr>
        <w:tc>
          <w:tcPr>
            <w:tcW w:w="553" w:type="dxa"/>
            <w:tcMar/>
          </w:tcPr>
          <w:p w:rsidR="00E050A8" w:rsidP="0065617B" w:rsidRDefault="00E90E33" w14:paraId="7849B1E8" w14:textId="7F1B0439">
            <w:r>
              <w:t>1</w:t>
            </w:r>
          </w:p>
        </w:tc>
        <w:tc>
          <w:tcPr>
            <w:tcW w:w="2295" w:type="dxa"/>
            <w:tcMar/>
          </w:tcPr>
          <w:p w:rsidR="00E050A8" w:rsidP="0065617B" w:rsidRDefault="00664448" w14:paraId="49EC9353" w14:textId="6759777A">
            <w:r>
              <w:t>Create quizzes with different question types</w:t>
            </w:r>
          </w:p>
        </w:tc>
        <w:tc>
          <w:tcPr>
            <w:tcW w:w="2865" w:type="dxa"/>
            <w:tcMar/>
          </w:tcPr>
          <w:p w:rsidR="00E050A8" w:rsidP="0065617B" w:rsidRDefault="00664448" w14:paraId="13DCBE08" w14:textId="34D3AFFA">
            <w:r w:rsidR="3D5CD157">
              <w:rPr/>
              <w:t>This is one of the essential features highlighted in both interviews and research. This will satisfy multiple types</w:t>
            </w:r>
            <w:r w:rsidR="7F90604D">
              <w:rPr/>
              <w:t xml:space="preserve"> of users and keep them engaged.</w:t>
            </w:r>
          </w:p>
        </w:tc>
        <w:tc>
          <w:tcPr>
            <w:tcW w:w="3303" w:type="dxa"/>
            <w:tcMar/>
          </w:tcPr>
          <w:p w:rsidR="0BF3C1FF" w:rsidP="6D4A97AD" w:rsidRDefault="0BF3C1FF" w14:paraId="2FA8C60C" w14:textId="17F7ABE5">
            <w:pPr>
              <w:pStyle w:val="Normal"/>
            </w:pPr>
            <w:r w:rsidR="0BF3C1FF">
              <w:rPr/>
              <w:t>It should include True/False questions, MCQ, short answer question and long answer question types</w:t>
            </w:r>
            <w:r w:rsidR="3371A0B2">
              <w:rPr/>
              <w:t xml:space="preserve">. If there are 4 different </w:t>
            </w:r>
            <w:r w:rsidR="51BC2EBE">
              <w:rPr/>
              <w:t>questions</w:t>
            </w:r>
            <w:r w:rsidR="3371A0B2">
              <w:rPr/>
              <w:t xml:space="preserve">, then success criteria </w:t>
            </w:r>
            <w:r w:rsidR="65A10522">
              <w:rPr/>
              <w:t>are</w:t>
            </w:r>
            <w:r w:rsidR="3371A0B2">
              <w:rPr/>
              <w:t xml:space="preserve"> met.</w:t>
            </w:r>
          </w:p>
        </w:tc>
      </w:tr>
      <w:tr w:rsidR="00E050A8" w:rsidTr="5EA3C8B9" w14:paraId="12C96246" w14:textId="77777777">
        <w:trPr>
          <w:trHeight w:val="300"/>
        </w:trPr>
        <w:tc>
          <w:tcPr>
            <w:tcW w:w="553" w:type="dxa"/>
            <w:tcMar/>
          </w:tcPr>
          <w:p w:rsidR="00E050A8" w:rsidP="0065617B" w:rsidRDefault="00E90E33" w14:paraId="009B8C4D" w14:textId="4A7E073A">
            <w:r>
              <w:t>2</w:t>
            </w:r>
          </w:p>
        </w:tc>
        <w:tc>
          <w:tcPr>
            <w:tcW w:w="2295" w:type="dxa"/>
            <w:tcMar/>
          </w:tcPr>
          <w:p w:rsidR="00E050A8" w:rsidP="0065617B" w:rsidRDefault="00A71FBB" w14:paraId="54250347" w14:textId="749E3DE4">
            <w:r>
              <w:t xml:space="preserve">Allow </w:t>
            </w:r>
            <w:r w:rsidR="00A15F2F">
              <w:t>option</w:t>
            </w:r>
            <w:r>
              <w:t xml:space="preserve"> to enter </w:t>
            </w:r>
            <w:r w:rsidR="00653BC2">
              <w:t>codes</w:t>
            </w:r>
            <w:r w:rsidR="00A15F2F">
              <w:t xml:space="preserve"> </w:t>
            </w:r>
            <w:r w:rsidR="00B52D0A">
              <w:t>or select from a public library to access quizzes</w:t>
            </w:r>
          </w:p>
        </w:tc>
        <w:tc>
          <w:tcPr>
            <w:tcW w:w="2865" w:type="dxa"/>
            <w:tcMar/>
          </w:tcPr>
          <w:p w:rsidR="00E050A8" w:rsidP="0065617B" w:rsidRDefault="00653BC2" w14:paraId="2AFBA3D8" w14:textId="693F1759">
            <w:r w:rsidR="0CF1902D">
              <w:rPr/>
              <w:t>These codes will allow students to access the quizzes assigned by the teacher</w:t>
            </w:r>
            <w:r w:rsidR="20D775ED">
              <w:rPr/>
              <w:t>. The public library will make sure that the students have freedom to practice what they want</w:t>
            </w:r>
            <w:r w:rsidR="07B6DFB0">
              <w:rPr/>
              <w:t>.</w:t>
            </w:r>
          </w:p>
        </w:tc>
        <w:tc>
          <w:tcPr>
            <w:tcW w:w="3303" w:type="dxa"/>
            <w:tcMar/>
          </w:tcPr>
          <w:p w:rsidR="2AF3913F" w:rsidP="6D4A97AD" w:rsidRDefault="2AF3913F" w14:paraId="1AE11E96" w14:textId="18916F7E">
            <w:pPr>
              <w:pStyle w:val="Normal"/>
            </w:pPr>
            <w:r w:rsidR="2AF3913F">
              <w:rPr/>
              <w:t xml:space="preserve">The user will be able to press a button to input a code. If a quiz code cannot be entered, then the success criteria </w:t>
            </w:r>
            <w:r w:rsidR="1A308EF4">
              <w:rPr/>
              <w:t>has not been met.</w:t>
            </w:r>
          </w:p>
        </w:tc>
      </w:tr>
      <w:tr w:rsidR="00E050A8" w:rsidTr="5EA3C8B9" w14:paraId="47509CDD" w14:textId="77777777">
        <w:trPr>
          <w:trHeight w:val="300"/>
        </w:trPr>
        <w:tc>
          <w:tcPr>
            <w:tcW w:w="553" w:type="dxa"/>
            <w:tcMar/>
          </w:tcPr>
          <w:p w:rsidR="00E050A8" w:rsidP="0065617B" w:rsidRDefault="00E90E33" w14:paraId="09E8C112" w14:textId="5FE8141C">
            <w:r>
              <w:t>3</w:t>
            </w:r>
          </w:p>
        </w:tc>
        <w:tc>
          <w:tcPr>
            <w:tcW w:w="2295" w:type="dxa"/>
            <w:tcMar/>
          </w:tcPr>
          <w:p w:rsidR="00E050A8" w:rsidP="0065617B" w:rsidRDefault="003D6713" w14:paraId="52CBD1DF" w14:textId="5F3D8F38">
            <w:r>
              <w:t xml:space="preserve">Program must make users </w:t>
            </w:r>
            <w:r w:rsidR="005F1552">
              <w:t>s</w:t>
            </w:r>
            <w:r>
              <w:t xml:space="preserve">ign in or </w:t>
            </w:r>
            <w:r w:rsidR="005F1552">
              <w:t>sign</w:t>
            </w:r>
            <w:r>
              <w:t xml:space="preserve"> up </w:t>
            </w:r>
            <w:r w:rsidR="0089335C">
              <w:t>before</w:t>
            </w:r>
            <w:r w:rsidR="005F1552">
              <w:t xml:space="preserve"> access</w:t>
            </w:r>
            <w:r w:rsidR="0089335C">
              <w:t>ing</w:t>
            </w:r>
            <w:r w:rsidR="005F1552">
              <w:t xml:space="preserve"> the home page</w:t>
            </w:r>
          </w:p>
        </w:tc>
        <w:tc>
          <w:tcPr>
            <w:tcW w:w="2865" w:type="dxa"/>
            <w:tcMar/>
          </w:tcPr>
          <w:p w:rsidR="00E050A8" w:rsidP="0065617B" w:rsidRDefault="005F1552" w14:paraId="703F4BEC" w14:textId="6F9BE054">
            <w:r w:rsidR="780D5E23">
              <w:rPr/>
              <w:t xml:space="preserve">This will make sure that </w:t>
            </w:r>
            <w:r w:rsidR="212E5314">
              <w:rPr/>
              <w:t>users’</w:t>
            </w:r>
            <w:r w:rsidR="4A2B2197">
              <w:rPr/>
              <w:t xml:space="preserve"> data is saved </w:t>
            </w:r>
            <w:r w:rsidR="23DE642B">
              <w:rPr/>
              <w:t xml:space="preserve">to the local files </w:t>
            </w:r>
            <w:r w:rsidR="5971031B">
              <w:rPr/>
              <w:t>and cannot</w:t>
            </w:r>
            <w:r w:rsidR="23DE642B">
              <w:rPr/>
              <w:t xml:space="preserve"> use the services without</w:t>
            </w:r>
            <w:r w:rsidR="5971031B">
              <w:rPr/>
              <w:t xml:space="preserve"> an account</w:t>
            </w:r>
            <w:r w:rsidR="1E0F31CA">
              <w:rPr/>
              <w:t>. Make sure each user accessing the program is tracked...</w:t>
            </w:r>
          </w:p>
        </w:tc>
        <w:tc>
          <w:tcPr>
            <w:tcW w:w="3303" w:type="dxa"/>
            <w:tcMar/>
          </w:tcPr>
          <w:p w:rsidR="7CC2F9E7" w:rsidP="6D4A97AD" w:rsidRDefault="7CC2F9E7" w14:paraId="1D11BC69" w14:textId="5031F1A3">
            <w:pPr>
              <w:pStyle w:val="Normal"/>
            </w:pPr>
            <w:r w:rsidR="7CC2F9E7">
              <w:rPr/>
              <w:t xml:space="preserve">Users cannot be able to access the program’s features without registering or logging in. If they can access the features the success criteria </w:t>
            </w:r>
            <w:r w:rsidR="7CC2F9E7">
              <w:rPr/>
              <w:t>have</w:t>
            </w:r>
            <w:r w:rsidR="7CC2F9E7">
              <w:rPr/>
              <w:t xml:space="preserve"> not been meet.</w:t>
            </w:r>
          </w:p>
        </w:tc>
      </w:tr>
      <w:tr w:rsidR="00E90E33" w:rsidTr="5EA3C8B9" w14:paraId="45D717DC" w14:textId="77777777">
        <w:trPr>
          <w:trHeight w:val="300"/>
        </w:trPr>
        <w:tc>
          <w:tcPr>
            <w:tcW w:w="553" w:type="dxa"/>
            <w:tcMar/>
          </w:tcPr>
          <w:p w:rsidR="00E90E33" w:rsidP="0065617B" w:rsidRDefault="00E90E33" w14:paraId="66ED4903" w14:textId="67BB1BFA">
            <w:r>
              <w:t>4</w:t>
            </w:r>
          </w:p>
        </w:tc>
        <w:tc>
          <w:tcPr>
            <w:tcW w:w="2295" w:type="dxa"/>
            <w:tcMar/>
          </w:tcPr>
          <w:p w:rsidR="00E90E33" w:rsidP="0065617B" w:rsidRDefault="0026651A" w14:paraId="3816E03E" w14:textId="7DE9BA38">
            <w:r>
              <w:t xml:space="preserve">The program must </w:t>
            </w:r>
            <w:r w:rsidR="005D66A7">
              <w:t xml:space="preserve">run smoothly on the minimum hardware </w:t>
            </w:r>
            <w:r w:rsidR="00067B60">
              <w:t>requirements</w:t>
            </w:r>
          </w:p>
        </w:tc>
        <w:tc>
          <w:tcPr>
            <w:tcW w:w="2865" w:type="dxa"/>
            <w:tcMar/>
          </w:tcPr>
          <w:p w:rsidR="00E90E33" w:rsidP="0065617B" w:rsidRDefault="00067B60" w14:paraId="60A5706E" w14:textId="3C65FD85">
            <w:r w:rsidR="11687133">
              <w:rPr/>
              <w:t>This will make sure that</w:t>
            </w:r>
            <w:r w:rsidR="12261D19">
              <w:rPr/>
              <w:t xml:space="preserve"> school laptops will </w:t>
            </w:r>
            <w:r w:rsidR="35386470">
              <w:rPr/>
              <w:t>be able to run the program efficiently</w:t>
            </w:r>
            <w:r w:rsidR="463A0BAB">
              <w:rPr/>
              <w:t>.</w:t>
            </w:r>
          </w:p>
        </w:tc>
        <w:tc>
          <w:tcPr>
            <w:tcW w:w="3303" w:type="dxa"/>
            <w:tcMar/>
          </w:tcPr>
          <w:p w:rsidR="49B742BE" w:rsidP="6D4A97AD" w:rsidRDefault="49B742BE" w14:paraId="1403E47F" w14:textId="4F9648FB">
            <w:pPr>
              <w:pStyle w:val="Normal"/>
            </w:pPr>
            <w:r w:rsidR="49B742BE">
              <w:rPr/>
              <w:t>This can be measurable by fps and how many milliseconds does it take for the program to process requests. FPS should be 60 to be considered smooth</w:t>
            </w:r>
          </w:p>
        </w:tc>
      </w:tr>
      <w:tr w:rsidR="00E050A8" w:rsidTr="5EA3C8B9" w14:paraId="286C5005" w14:textId="77777777">
        <w:trPr>
          <w:trHeight w:val="58"/>
        </w:trPr>
        <w:tc>
          <w:tcPr>
            <w:tcW w:w="553" w:type="dxa"/>
            <w:tcMar/>
          </w:tcPr>
          <w:p w:rsidR="00E050A8" w:rsidP="0065617B" w:rsidRDefault="00E90E33" w14:paraId="083B21D6" w14:textId="2EB70179">
            <w:r>
              <w:t>5</w:t>
            </w:r>
          </w:p>
        </w:tc>
        <w:tc>
          <w:tcPr>
            <w:tcW w:w="2295" w:type="dxa"/>
            <w:tcMar/>
          </w:tcPr>
          <w:p w:rsidR="00E050A8" w:rsidP="5EA3C8B9" w:rsidRDefault="00295339" w14:paraId="7A9E9523" w14:textId="662D45D9">
            <w:pPr>
              <w:pStyle w:val="Normal"/>
              <w:suppressLineNumbers w:val="0"/>
              <w:bidi w:val="0"/>
              <w:spacing w:before="0" w:beforeAutospacing="off" w:after="0" w:afterAutospacing="off" w:line="240" w:lineRule="auto"/>
              <w:ind w:left="0" w:right="0"/>
              <w:jc w:val="left"/>
            </w:pPr>
            <w:r w:rsidR="72897AE5">
              <w:rPr/>
              <w:t xml:space="preserve">Each page </w:t>
            </w:r>
            <w:r w:rsidR="72897AE5">
              <w:rPr/>
              <w:t>shouldn't</w:t>
            </w:r>
            <w:r w:rsidR="72897AE5">
              <w:rPr/>
              <w:t xml:space="preserve"> </w:t>
            </w:r>
            <w:r w:rsidR="72897AE5">
              <w:rPr/>
              <w:t>contain</w:t>
            </w:r>
            <w:r w:rsidR="72897AE5">
              <w:rPr/>
              <w:t xml:space="preserve"> more that 6 buttons and 3 colou</w:t>
            </w:r>
            <w:r w:rsidR="44B907CE">
              <w:rPr/>
              <w:t>rs and should be easy to navigate to quizzes</w:t>
            </w:r>
          </w:p>
        </w:tc>
        <w:tc>
          <w:tcPr>
            <w:tcW w:w="2865" w:type="dxa"/>
            <w:tcMar/>
          </w:tcPr>
          <w:p w:rsidR="00E050A8" w:rsidP="0065617B" w:rsidRDefault="00637311" w14:paraId="30CC4B2A" w14:textId="366DA8F5">
            <w:r w:rsidR="72897AE5">
              <w:rPr/>
              <w:t xml:space="preserve">This makes the interface must be simple and easy to navigate. </w:t>
            </w:r>
            <w:r w:rsidR="3B7DCA05">
              <w:rPr/>
              <w:t xml:space="preserve">This will make sure that the program is easy to use for </w:t>
            </w:r>
            <w:r w:rsidR="3EA90C09">
              <w:rPr/>
              <w:t>students and teachers</w:t>
            </w:r>
            <w:r w:rsidR="55AF60A2">
              <w:rPr/>
              <w:t>.</w:t>
            </w:r>
          </w:p>
        </w:tc>
        <w:tc>
          <w:tcPr>
            <w:tcW w:w="3303" w:type="dxa"/>
            <w:tcMar/>
          </w:tcPr>
          <w:p w:rsidR="7332D90E" w:rsidP="6D4A97AD" w:rsidRDefault="7332D90E" w14:paraId="72639AEC" w14:textId="0A3ED5C6">
            <w:pPr>
              <w:pStyle w:val="Normal"/>
            </w:pPr>
            <w:r w:rsidR="170EC7B1">
              <w:rPr/>
              <w:t xml:space="preserve">This can be measured by how many buttons and labels does a page have. Buttons </w:t>
            </w:r>
            <w:r w:rsidR="170EC7B1">
              <w:rPr/>
              <w:t>are responsibl</w:t>
            </w:r>
            <w:r w:rsidR="227F4C75">
              <w:rPr/>
              <w:t>e for</w:t>
            </w:r>
            <w:r w:rsidR="227F4C75">
              <w:rPr/>
              <w:t xml:space="preserve"> essential function. Amount of colour and number of buttons on the page will </w:t>
            </w:r>
            <w:r w:rsidR="3635C716">
              <w:rPr/>
              <w:t>tell if it simple and easy to navigate</w:t>
            </w:r>
            <w:r w:rsidR="70468E1A">
              <w:rPr/>
              <w:t xml:space="preserve">. The amount of click </w:t>
            </w:r>
            <w:r w:rsidR="70468E1A">
              <w:rPr/>
              <w:t>required</w:t>
            </w:r>
            <w:r w:rsidR="70468E1A">
              <w:rPr/>
              <w:t xml:space="preserve"> to start the quiz also </w:t>
            </w:r>
            <w:r w:rsidR="70468E1A">
              <w:rPr/>
              <w:t>indicates</w:t>
            </w:r>
            <w:r w:rsidR="70468E1A">
              <w:rPr/>
              <w:t xml:space="preserve"> if the interface is easy to navigate.</w:t>
            </w:r>
          </w:p>
        </w:tc>
      </w:tr>
      <w:tr w:rsidR="00E050A8" w:rsidTr="5EA3C8B9" w14:paraId="0735C1C0" w14:textId="77777777">
        <w:trPr>
          <w:trHeight w:val="300"/>
        </w:trPr>
        <w:tc>
          <w:tcPr>
            <w:tcW w:w="553" w:type="dxa"/>
            <w:tcMar/>
          </w:tcPr>
          <w:p w:rsidR="00E050A8" w:rsidP="0065617B" w:rsidRDefault="00E90E33" w14:paraId="708FE3D1" w14:textId="1449DC3F">
            <w:r>
              <w:t>6</w:t>
            </w:r>
          </w:p>
        </w:tc>
        <w:tc>
          <w:tcPr>
            <w:tcW w:w="2295" w:type="dxa"/>
            <w:tcMar/>
          </w:tcPr>
          <w:p w:rsidR="00E050A8" w:rsidP="0065617B" w:rsidRDefault="006C010A" w14:paraId="5E468769" w14:textId="00B9F00D">
            <w:r>
              <w:t>Program recognition should be used to mark long answer questions</w:t>
            </w:r>
          </w:p>
        </w:tc>
        <w:tc>
          <w:tcPr>
            <w:tcW w:w="2865" w:type="dxa"/>
            <w:tcMar/>
          </w:tcPr>
          <w:p w:rsidR="00E050A8" w:rsidP="0065617B" w:rsidRDefault="006C010A" w14:paraId="52C5BECE" w14:textId="495206E5">
            <w:r w:rsidR="0BBF1A08">
              <w:rPr/>
              <w:t>This will</w:t>
            </w:r>
            <w:r w:rsidR="7325CEE1">
              <w:rPr/>
              <w:t xml:space="preserve"> </w:t>
            </w:r>
            <w:r w:rsidR="3C117677">
              <w:rPr/>
              <w:t>reduce teacher workload and is also highlighted in essential features from interviews.</w:t>
            </w:r>
          </w:p>
        </w:tc>
        <w:tc>
          <w:tcPr>
            <w:tcW w:w="3303" w:type="dxa"/>
            <w:tcMar/>
          </w:tcPr>
          <w:p w:rsidR="0E00F60B" w:rsidP="6D4A97AD" w:rsidRDefault="0E00F60B" w14:paraId="1D1D5CEF" w14:textId="7E979863">
            <w:pPr>
              <w:pStyle w:val="Normal"/>
            </w:pPr>
            <w:r w:rsidR="0E00F60B">
              <w:rPr/>
              <w:t>The algorithm should check for at least 2 keywords in the</w:t>
            </w:r>
            <w:r w:rsidR="6C654099">
              <w:rPr/>
              <w:t xml:space="preserve"> long answer questions. Each mark should be given for each keyword recognised. If 2 keywords can be </w:t>
            </w:r>
            <w:r w:rsidR="264DDD81">
              <w:rPr/>
              <w:t>discovered,</w:t>
            </w:r>
            <w:r w:rsidR="6C654099">
              <w:rPr/>
              <w:t xml:space="preserve"> then program recognition has been successfully used.</w:t>
            </w:r>
          </w:p>
        </w:tc>
      </w:tr>
      <w:tr w:rsidR="00E90E33" w:rsidTr="5EA3C8B9" w14:paraId="456924C8" w14:textId="77777777">
        <w:trPr>
          <w:trHeight w:val="300"/>
        </w:trPr>
        <w:tc>
          <w:tcPr>
            <w:tcW w:w="553" w:type="dxa"/>
            <w:tcMar/>
          </w:tcPr>
          <w:p w:rsidR="00E90E33" w:rsidP="0065617B" w:rsidRDefault="00E90E33" w14:paraId="740B4037" w14:textId="2BAE952B">
            <w:r>
              <w:t>7</w:t>
            </w:r>
          </w:p>
        </w:tc>
        <w:tc>
          <w:tcPr>
            <w:tcW w:w="2295" w:type="dxa"/>
            <w:tcMar/>
          </w:tcPr>
          <w:p w:rsidR="00E90E33" w:rsidP="0065617B" w:rsidRDefault="00467F02" w14:paraId="6EAB7749" w14:textId="7D6E7070">
            <w:r>
              <w:t>Data and result should be stored in CSV files</w:t>
            </w:r>
          </w:p>
        </w:tc>
        <w:tc>
          <w:tcPr>
            <w:tcW w:w="2865" w:type="dxa"/>
            <w:tcMar/>
          </w:tcPr>
          <w:p w:rsidR="00E90E33" w:rsidP="0065617B" w:rsidRDefault="007D6D23" w14:paraId="430C2EB8" w14:textId="4CF3C9E5">
            <w:r>
              <w:t>This will also allow teachers to track their students’ progress</w:t>
            </w:r>
          </w:p>
        </w:tc>
        <w:tc>
          <w:tcPr>
            <w:tcW w:w="3303" w:type="dxa"/>
            <w:tcMar/>
          </w:tcPr>
          <w:p w:rsidR="05DD130A" w:rsidP="6D4A97AD" w:rsidRDefault="05DD130A" w14:paraId="702A21FA" w14:textId="6BA9B6D5">
            <w:pPr>
              <w:pStyle w:val="Normal"/>
            </w:pPr>
            <w:r w:rsidR="05DD130A">
              <w:rPr/>
              <w:t xml:space="preserve">If the program uses external file to import </w:t>
            </w:r>
            <w:r w:rsidR="05DD130A">
              <w:rPr/>
              <w:t>data,</w:t>
            </w:r>
            <w:r w:rsidR="05DD130A">
              <w:rPr/>
              <w:t xml:space="preserve"> such as questions and import data to external file or database then the success criteria has been met</w:t>
            </w:r>
          </w:p>
        </w:tc>
      </w:tr>
      <w:tr w:rsidR="00E90E33" w:rsidTr="5EA3C8B9" w14:paraId="181BC7FB" w14:textId="77777777">
        <w:trPr>
          <w:trHeight w:val="300"/>
        </w:trPr>
        <w:tc>
          <w:tcPr>
            <w:tcW w:w="553" w:type="dxa"/>
            <w:tcMar/>
          </w:tcPr>
          <w:p w:rsidR="00E90E33" w:rsidP="0065617B" w:rsidRDefault="00E90E33" w14:paraId="671876C5" w14:textId="639D5F59">
            <w:r>
              <w:t>8</w:t>
            </w:r>
          </w:p>
        </w:tc>
        <w:tc>
          <w:tcPr>
            <w:tcW w:w="2295" w:type="dxa"/>
            <w:tcMar/>
          </w:tcPr>
          <w:p w:rsidR="00E90E33" w:rsidP="0065617B" w:rsidRDefault="001C22C9" w14:paraId="3091504A" w14:textId="7F7F90B3">
            <w:r>
              <w:t>Program must work without internet</w:t>
            </w:r>
          </w:p>
        </w:tc>
        <w:tc>
          <w:tcPr>
            <w:tcW w:w="2865" w:type="dxa"/>
            <w:tcMar/>
          </w:tcPr>
          <w:p w:rsidR="00E90E33" w:rsidP="0065617B" w:rsidRDefault="001C22C9" w14:paraId="51C1EFDD" w14:textId="609BD9C7">
            <w:r w:rsidR="027DCBD0">
              <w:rPr/>
              <w:t xml:space="preserve">This will </w:t>
            </w:r>
            <w:r w:rsidR="7771D713">
              <w:rPr/>
              <w:t>make the program more accessible</w:t>
            </w:r>
            <w:r w:rsidR="77594C7B">
              <w:rPr/>
              <w:t xml:space="preserve"> as it can work without interne</w:t>
            </w:r>
            <w:r w:rsidR="0D3C9EFF">
              <w:rPr/>
              <w:t>t</w:t>
            </w:r>
            <w:r w:rsidR="24CE4BFE">
              <w:rPr/>
              <w:t xml:space="preserve">. This </w:t>
            </w:r>
            <w:r w:rsidR="24CE4BFE">
              <w:rPr/>
              <w:t>feature</w:t>
            </w:r>
            <w:r w:rsidR="24CE4BFE">
              <w:rPr/>
              <w:t xml:space="preserve"> is also an essential feature from research conducted on other programs</w:t>
            </w:r>
          </w:p>
        </w:tc>
        <w:tc>
          <w:tcPr>
            <w:tcW w:w="3303" w:type="dxa"/>
            <w:tcMar/>
          </w:tcPr>
          <w:p w:rsidR="0B22E505" w:rsidP="6D4A97AD" w:rsidRDefault="0B22E505" w14:paraId="65FB82B6" w14:textId="441036D4">
            <w:pPr>
              <w:pStyle w:val="Normal"/>
            </w:pPr>
            <w:r w:rsidR="0B22E505">
              <w:rPr/>
              <w:t>If the device that is running the program is not connected to any network and the program is working perfectly. Then this means the success criter</w:t>
            </w:r>
            <w:r w:rsidR="3284E80E">
              <w:rPr/>
              <w:t>ia has been met.</w:t>
            </w:r>
          </w:p>
        </w:tc>
      </w:tr>
      <w:tr w:rsidR="00E90E33" w:rsidTr="5EA3C8B9" w14:paraId="4DF52FA1" w14:textId="77777777">
        <w:trPr>
          <w:trHeight w:val="300"/>
        </w:trPr>
        <w:tc>
          <w:tcPr>
            <w:tcW w:w="553" w:type="dxa"/>
            <w:tcMar/>
          </w:tcPr>
          <w:p w:rsidR="00E90E33" w:rsidP="0065617B" w:rsidRDefault="00E90E33" w14:paraId="5B5E8E32" w14:textId="275FB32C">
            <w:r>
              <w:t>9</w:t>
            </w:r>
          </w:p>
        </w:tc>
        <w:tc>
          <w:tcPr>
            <w:tcW w:w="2295" w:type="dxa"/>
            <w:tcMar/>
          </w:tcPr>
          <w:p w:rsidR="00E90E33" w:rsidP="0065617B" w:rsidRDefault="0086280A" w14:paraId="5581F173" w14:textId="477AE8ED">
            <w:r>
              <w:t xml:space="preserve">Allow teachers </w:t>
            </w:r>
            <w:r w:rsidR="00D74B61">
              <w:t>to include optional timers</w:t>
            </w:r>
          </w:p>
        </w:tc>
        <w:tc>
          <w:tcPr>
            <w:tcW w:w="2865" w:type="dxa"/>
            <w:tcMar/>
          </w:tcPr>
          <w:p w:rsidR="00E90E33" w:rsidP="0065617B" w:rsidRDefault="00A54122" w14:paraId="7518A815" w14:textId="73659070">
            <w:r w:rsidR="01F3426E">
              <w:rPr/>
              <w:t>This will allow t</w:t>
            </w:r>
            <w:r w:rsidR="6537E99F">
              <w:rPr/>
              <w:t>eachers to give their students flexibility</w:t>
            </w:r>
            <w:r w:rsidR="482591B1">
              <w:rPr/>
              <w:t xml:space="preserve">. No.5 essential features from interview shows how it will </w:t>
            </w:r>
            <w:r w:rsidR="5ACBA87F">
              <w:rPr/>
              <w:t xml:space="preserve">benefit </w:t>
            </w:r>
            <w:r w:rsidR="5ACBA87F">
              <w:rPr/>
              <w:t>students</w:t>
            </w:r>
          </w:p>
        </w:tc>
        <w:tc>
          <w:tcPr>
            <w:tcW w:w="3303" w:type="dxa"/>
            <w:tcMar/>
          </w:tcPr>
          <w:p w:rsidR="4A398E70" w:rsidP="6D4A97AD" w:rsidRDefault="4A398E70" w14:paraId="0AFEE6A2" w14:textId="77F963A8">
            <w:pPr>
              <w:pStyle w:val="Normal"/>
            </w:pPr>
            <w:r w:rsidR="4A398E70">
              <w:rPr/>
              <w:t>Having a button and input field allowing teacher to input time and confirmation button.</w:t>
            </w:r>
          </w:p>
        </w:tc>
      </w:tr>
      <w:tr w:rsidR="00E90E33" w:rsidTr="5EA3C8B9" w14:paraId="743EA12F" w14:textId="77777777">
        <w:trPr>
          <w:trHeight w:val="300"/>
        </w:trPr>
        <w:tc>
          <w:tcPr>
            <w:tcW w:w="553" w:type="dxa"/>
            <w:tcMar/>
          </w:tcPr>
          <w:p w:rsidR="00E90E33" w:rsidP="0065617B" w:rsidRDefault="00E90E33" w14:paraId="2A6FEDA7" w14:textId="7113B66B">
            <w:r>
              <w:t>10</w:t>
            </w:r>
          </w:p>
        </w:tc>
        <w:tc>
          <w:tcPr>
            <w:tcW w:w="2295" w:type="dxa"/>
            <w:tcMar/>
          </w:tcPr>
          <w:p w:rsidR="00E90E33" w:rsidP="0065617B" w:rsidRDefault="007F0514" w14:paraId="22FCEC52" w14:textId="2AA2EC2A">
            <w:r>
              <w:t xml:space="preserve">Program should </w:t>
            </w:r>
            <w:r w:rsidR="009F38E5">
              <w:t>generate</w:t>
            </w:r>
            <w:r w:rsidR="00D00EAD">
              <w:t xml:space="preserve"> </w:t>
            </w:r>
            <w:r w:rsidR="009F38E5">
              <w:t xml:space="preserve">performance reviews </w:t>
            </w:r>
            <w:r w:rsidR="00D00EAD">
              <w:t>within 5 seconds</w:t>
            </w:r>
          </w:p>
        </w:tc>
        <w:tc>
          <w:tcPr>
            <w:tcW w:w="2865" w:type="dxa"/>
            <w:tcMar/>
          </w:tcPr>
          <w:p w:rsidR="00E90E33" w:rsidP="0065617B" w:rsidRDefault="009F38E5" w14:paraId="5C02D8A9" w14:textId="0E2F00E3">
            <w:r w:rsidR="3935C085">
              <w:rPr/>
              <w:t xml:space="preserve">This will allow students to learn what topics they are weak </w:t>
            </w:r>
            <w:r w:rsidR="10BB96B7">
              <w:rPr/>
              <w:t>at and see if they are improving</w:t>
            </w:r>
            <w:r w:rsidR="27DE7433">
              <w:rPr/>
              <w:t>. No. 3 essential feature from</w:t>
            </w:r>
            <w:r w:rsidR="732302EB">
              <w:rPr/>
              <w:t xml:space="preserve"> interview highlights how it will be helpful for teachers and students</w:t>
            </w:r>
          </w:p>
        </w:tc>
        <w:tc>
          <w:tcPr>
            <w:tcW w:w="3303" w:type="dxa"/>
            <w:tcMar/>
          </w:tcPr>
          <w:p w:rsidR="3177034E" w:rsidP="6D4A97AD" w:rsidRDefault="3177034E" w14:paraId="4BAD652E" w14:textId="06DAF262">
            <w:pPr>
              <w:pStyle w:val="Normal"/>
            </w:pPr>
            <w:r w:rsidR="3177034E">
              <w:rPr/>
              <w:t>This is measurable by time. Using a timer to test how much time it takes to generate the review</w:t>
            </w:r>
          </w:p>
        </w:tc>
      </w:tr>
      <w:tr w:rsidR="00E90E33" w:rsidTr="5EA3C8B9" w14:paraId="1CC2C57C" w14:textId="77777777">
        <w:trPr>
          <w:trHeight w:val="300"/>
        </w:trPr>
        <w:tc>
          <w:tcPr>
            <w:tcW w:w="553" w:type="dxa"/>
            <w:tcMar/>
          </w:tcPr>
          <w:p w:rsidR="00E90E33" w:rsidP="0065617B" w:rsidRDefault="00E90E33" w14:paraId="3B86EAC2" w14:textId="620C499E">
            <w:r>
              <w:t>11</w:t>
            </w:r>
          </w:p>
        </w:tc>
        <w:tc>
          <w:tcPr>
            <w:tcW w:w="2295" w:type="dxa"/>
            <w:tcMar/>
          </w:tcPr>
          <w:p w:rsidR="00E90E33" w:rsidP="0065617B" w:rsidRDefault="002129F5" w14:paraId="41E8E09B" w14:textId="20B3E927">
            <w:r>
              <w:t xml:space="preserve">Program should have </w:t>
            </w:r>
            <w:r w:rsidR="001E424C">
              <w:t xml:space="preserve">a </w:t>
            </w:r>
            <w:r w:rsidR="00F87467">
              <w:t xml:space="preserve">global </w:t>
            </w:r>
            <w:r w:rsidR="001E424C">
              <w:t>leaderboard</w:t>
            </w:r>
          </w:p>
        </w:tc>
        <w:tc>
          <w:tcPr>
            <w:tcW w:w="2865" w:type="dxa"/>
            <w:tcMar/>
          </w:tcPr>
          <w:p w:rsidR="00E90E33" w:rsidP="0065617B" w:rsidRDefault="001E424C" w14:paraId="1DFD62C4" w14:textId="72EB070F">
            <w:r>
              <w:t>This will create competition and motivate students to keep attempting quizzes</w:t>
            </w:r>
          </w:p>
        </w:tc>
        <w:tc>
          <w:tcPr>
            <w:tcW w:w="3303" w:type="dxa"/>
            <w:tcMar/>
          </w:tcPr>
          <w:p w:rsidR="3AB9AF80" w:rsidP="6D4A97AD" w:rsidRDefault="3AB9AF80" w14:paraId="0CE0CDEC" w14:textId="00DCBFDA">
            <w:pPr>
              <w:pStyle w:val="Normal"/>
            </w:pPr>
            <w:r w:rsidR="3AB9AF80">
              <w:rPr/>
              <w:t>A button that leads to a list with all usernames with their score. The list should be ordered by score.</w:t>
            </w:r>
          </w:p>
        </w:tc>
      </w:tr>
      <w:tr w:rsidR="00E90E33" w:rsidTr="5EA3C8B9" w14:paraId="0EC2EF6F" w14:textId="77777777">
        <w:trPr>
          <w:trHeight w:val="300"/>
        </w:trPr>
        <w:tc>
          <w:tcPr>
            <w:tcW w:w="553" w:type="dxa"/>
            <w:tcMar/>
          </w:tcPr>
          <w:p w:rsidR="00E90E33" w:rsidP="0065617B" w:rsidRDefault="00E90E33" w14:paraId="3D73C1F7" w14:textId="6B9B478A">
            <w:r>
              <w:t>12</w:t>
            </w:r>
          </w:p>
        </w:tc>
        <w:tc>
          <w:tcPr>
            <w:tcW w:w="2295" w:type="dxa"/>
            <w:tcMar/>
          </w:tcPr>
          <w:p w:rsidR="00E90E33" w:rsidP="0065617B" w:rsidRDefault="00DA2FFC" w14:paraId="1CE4FBFF" w14:textId="6BEFB085">
            <w:r>
              <w:t>Students can access their past results</w:t>
            </w:r>
          </w:p>
        </w:tc>
        <w:tc>
          <w:tcPr>
            <w:tcW w:w="2865" w:type="dxa"/>
            <w:tcMar/>
          </w:tcPr>
          <w:p w:rsidR="00E90E33" w:rsidP="0065617B" w:rsidRDefault="00DA2FFC" w14:paraId="17A42242" w14:textId="32202CA9">
            <w:r>
              <w:t>This will allow students to see how much they have improved</w:t>
            </w:r>
          </w:p>
        </w:tc>
        <w:tc>
          <w:tcPr>
            <w:tcW w:w="3303" w:type="dxa"/>
            <w:tcMar/>
          </w:tcPr>
          <w:p w:rsidR="040BCE1A" w:rsidP="6D4A97AD" w:rsidRDefault="040BCE1A" w14:paraId="38C0B0ED" w14:textId="7E92A2BC">
            <w:pPr>
              <w:pStyle w:val="Normal"/>
            </w:pPr>
            <w:r w:rsidR="040BCE1A">
              <w:rPr/>
              <w:t xml:space="preserve">It is measurable by having a button leading to </w:t>
            </w:r>
            <w:r w:rsidR="30D242FF">
              <w:rPr/>
              <w:t xml:space="preserve">a page telling user about their </w:t>
            </w:r>
            <w:r w:rsidR="30D242FF">
              <w:rPr/>
              <w:t>previous</w:t>
            </w:r>
            <w:r w:rsidR="30D242FF">
              <w:rPr/>
              <w:t xml:space="preserve"> results</w:t>
            </w:r>
          </w:p>
        </w:tc>
      </w:tr>
      <w:tr w:rsidR="00E90E33" w:rsidTr="5EA3C8B9" w14:paraId="1BC98B00" w14:textId="77777777">
        <w:trPr>
          <w:trHeight w:val="300"/>
        </w:trPr>
        <w:tc>
          <w:tcPr>
            <w:tcW w:w="553" w:type="dxa"/>
            <w:tcMar/>
          </w:tcPr>
          <w:p w:rsidR="00E90E33" w:rsidP="0065617B" w:rsidRDefault="00E90E33" w14:paraId="322A6370" w14:textId="0EB39319">
            <w:r>
              <w:t>13</w:t>
            </w:r>
          </w:p>
        </w:tc>
        <w:tc>
          <w:tcPr>
            <w:tcW w:w="2295" w:type="dxa"/>
            <w:tcMar/>
          </w:tcPr>
          <w:p w:rsidR="00E90E33" w:rsidP="5EA3C8B9" w:rsidRDefault="00282A38" w14:paraId="1F359EEC" w14:textId="578614D3">
            <w:pPr>
              <w:pStyle w:val="Normal"/>
              <w:suppressLineNumbers w:val="0"/>
              <w:bidi w:val="0"/>
              <w:spacing w:before="0" w:beforeAutospacing="off" w:after="0" w:afterAutospacing="off" w:line="240" w:lineRule="auto"/>
              <w:ind w:left="0" w:right="0"/>
              <w:jc w:val="left"/>
            </w:pPr>
            <w:r w:rsidR="42725D78">
              <w:rPr/>
              <w:t xml:space="preserve">All major and harmful bugs identified during </w:t>
            </w:r>
            <w:r w:rsidR="42725D78">
              <w:rPr/>
              <w:t>testing</w:t>
            </w:r>
            <w:r w:rsidR="42725D78">
              <w:rPr/>
              <w:t xml:space="preserve"> should be resolved</w:t>
            </w:r>
          </w:p>
        </w:tc>
        <w:tc>
          <w:tcPr>
            <w:tcW w:w="2865" w:type="dxa"/>
            <w:tcMar/>
          </w:tcPr>
          <w:p w:rsidR="00E90E33" w:rsidP="0065617B" w:rsidRDefault="00287CCC" w14:paraId="671E9867" w14:textId="43DF4E03">
            <w:r>
              <w:t>This will ensure that students and teachers</w:t>
            </w:r>
            <w:r w:rsidR="003E046B">
              <w:t xml:space="preserve"> are </w:t>
            </w:r>
            <w:r w:rsidR="00C429F6">
              <w:t>ab</w:t>
            </w:r>
            <w:r w:rsidR="003E046B">
              <w:t>le to run the program smoothly</w:t>
            </w:r>
          </w:p>
        </w:tc>
        <w:tc>
          <w:tcPr>
            <w:tcW w:w="3303" w:type="dxa"/>
            <w:tcMar/>
          </w:tcPr>
          <w:p w:rsidR="125587DD" w:rsidP="6D4A97AD" w:rsidRDefault="125587DD" w14:paraId="2DA329B1" w14:textId="332A7963">
            <w:pPr>
              <w:pStyle w:val="Normal"/>
            </w:pPr>
            <w:r w:rsidR="48584A57">
              <w:rPr/>
              <w:t xml:space="preserve">Using test tables to test all inputs to the program shows that </w:t>
            </w:r>
            <w:r w:rsidR="6C757F8A">
              <w:rPr/>
              <w:t xml:space="preserve">all </w:t>
            </w:r>
            <w:r w:rsidR="6C757F8A">
              <w:rPr/>
              <w:t>major</w:t>
            </w:r>
            <w:r w:rsidR="6C757F8A">
              <w:rPr/>
              <w:t xml:space="preserve"> and critical bugs have been removed</w:t>
            </w:r>
          </w:p>
        </w:tc>
      </w:tr>
      <w:tr w:rsidR="00E90E33" w:rsidTr="5EA3C8B9" w14:paraId="2150F5E7" w14:textId="77777777">
        <w:trPr>
          <w:trHeight w:val="300"/>
        </w:trPr>
        <w:tc>
          <w:tcPr>
            <w:tcW w:w="553" w:type="dxa"/>
            <w:tcMar/>
          </w:tcPr>
          <w:p w:rsidR="00E90E33" w:rsidP="0065617B" w:rsidRDefault="00E90E33" w14:paraId="39C5C18D" w14:textId="30168BE2">
            <w:r>
              <w:t>14</w:t>
            </w:r>
          </w:p>
        </w:tc>
        <w:tc>
          <w:tcPr>
            <w:tcW w:w="2295" w:type="dxa"/>
            <w:tcMar/>
          </w:tcPr>
          <w:p w:rsidR="00E90E33" w:rsidP="0065617B" w:rsidRDefault="00C429F6" w14:paraId="729F10F1" w14:textId="22F41A1F">
            <w:r>
              <w:t>Listen and respond to player feedback</w:t>
            </w:r>
          </w:p>
        </w:tc>
        <w:tc>
          <w:tcPr>
            <w:tcW w:w="2865" w:type="dxa"/>
            <w:tcMar/>
          </w:tcPr>
          <w:p w:rsidR="00E90E33" w:rsidP="0065617B" w:rsidRDefault="007C7F29" w14:paraId="5B59DBC5" w14:textId="38B1ADAB">
            <w:r>
              <w:t>Makes sures that the program fits the needs of the users</w:t>
            </w:r>
          </w:p>
        </w:tc>
        <w:tc>
          <w:tcPr>
            <w:tcW w:w="3303" w:type="dxa"/>
            <w:tcMar/>
          </w:tcPr>
          <w:p w:rsidR="59342BC8" w:rsidP="6D4A97AD" w:rsidRDefault="59342BC8" w14:paraId="57DA2166" w14:textId="09AA1428">
            <w:pPr>
              <w:pStyle w:val="Normal"/>
            </w:pPr>
            <w:r w:rsidR="59342BC8">
              <w:rPr/>
              <w:t>Acting on player’s feedback</w:t>
            </w:r>
            <w:r w:rsidR="7478FC19">
              <w:rPr/>
              <w:t xml:space="preserve"> and fixing bugs found by players is showing</w:t>
            </w:r>
            <w:r w:rsidR="59342BC8">
              <w:rPr/>
              <w:t xml:space="preserve"> means </w:t>
            </w:r>
            <w:r w:rsidR="5AF55163">
              <w:rPr/>
              <w:t>yo</w:t>
            </w:r>
            <w:r w:rsidR="59342BC8">
              <w:rPr/>
              <w:t xml:space="preserve">ur actively listening and </w:t>
            </w:r>
            <w:r w:rsidR="79164304">
              <w:rPr/>
              <w:t>responding</w:t>
            </w:r>
            <w:r w:rsidR="59342BC8">
              <w:rPr/>
              <w:t xml:space="preserve"> to their </w:t>
            </w:r>
            <w:r w:rsidR="585B4A7E">
              <w:rPr/>
              <w:t>criticism</w:t>
            </w:r>
            <w:r w:rsidR="59342BC8">
              <w:rPr/>
              <w:t>.</w:t>
            </w:r>
          </w:p>
        </w:tc>
      </w:tr>
      <w:tr w:rsidR="00E90E33" w:rsidTr="5EA3C8B9" w14:paraId="3D45603F" w14:textId="77777777">
        <w:trPr>
          <w:trHeight w:val="300"/>
        </w:trPr>
        <w:tc>
          <w:tcPr>
            <w:tcW w:w="553" w:type="dxa"/>
            <w:tcMar/>
          </w:tcPr>
          <w:p w:rsidR="00E90E33" w:rsidP="0065617B" w:rsidRDefault="00E90E33" w14:paraId="3B26EA81" w14:textId="0682E345">
            <w:r>
              <w:t>15</w:t>
            </w:r>
          </w:p>
        </w:tc>
        <w:tc>
          <w:tcPr>
            <w:tcW w:w="2295" w:type="dxa"/>
            <w:tcMar/>
          </w:tcPr>
          <w:p w:rsidR="00E90E33" w:rsidP="0065617B" w:rsidRDefault="006A5F22" w14:paraId="5EFF2DEE" w14:textId="60B1822E">
            <w:r>
              <w:t xml:space="preserve">The program </w:t>
            </w:r>
            <w:r w:rsidR="000463BF">
              <w:t>gives</w:t>
            </w:r>
            <w:r>
              <w:t xml:space="preserve"> responses for wrong input</w:t>
            </w:r>
          </w:p>
        </w:tc>
        <w:tc>
          <w:tcPr>
            <w:tcW w:w="2865" w:type="dxa"/>
            <w:tcMar/>
          </w:tcPr>
          <w:p w:rsidR="00E90E33" w:rsidP="0065617B" w:rsidRDefault="000463BF" w14:paraId="7E91DFD8" w14:textId="13605D61">
            <w:r>
              <w:t>Will inform user</w:t>
            </w:r>
            <w:r w:rsidR="005F1E9C">
              <w:t xml:space="preserve">s if they have entered wrong input and </w:t>
            </w:r>
            <w:r w:rsidR="002738C4">
              <w:t>will prevent crashes</w:t>
            </w:r>
          </w:p>
        </w:tc>
        <w:tc>
          <w:tcPr>
            <w:tcW w:w="3303" w:type="dxa"/>
            <w:tcMar/>
          </w:tcPr>
          <w:p w:rsidR="1B95EE51" w:rsidP="6D4A97AD" w:rsidRDefault="1B95EE51" w14:paraId="680B5B70" w14:textId="3BD5BE9B">
            <w:pPr>
              <w:pStyle w:val="Normal"/>
            </w:pPr>
            <w:r w:rsidR="1B95EE51">
              <w:rPr/>
              <w:t xml:space="preserve">If the program gives an output </w:t>
            </w:r>
            <w:r w:rsidR="1B95EE51">
              <w:rPr/>
              <w:t>informing</w:t>
            </w:r>
            <w:r w:rsidR="1B95EE51">
              <w:rPr/>
              <w:t xml:space="preserve"> the user of their mistake, then the success criteria is met</w:t>
            </w:r>
          </w:p>
        </w:tc>
      </w:tr>
      <w:tr w:rsidR="00E90E33" w:rsidTr="5EA3C8B9" w14:paraId="199B6EFB" w14:textId="77777777">
        <w:trPr>
          <w:trHeight w:val="300"/>
        </w:trPr>
        <w:tc>
          <w:tcPr>
            <w:tcW w:w="553" w:type="dxa"/>
            <w:tcMar/>
          </w:tcPr>
          <w:p w:rsidR="00E90E33" w:rsidP="0065617B" w:rsidRDefault="00E90E33" w14:paraId="3DD5441C" w14:textId="77B995CA">
            <w:r>
              <w:t>16</w:t>
            </w:r>
          </w:p>
        </w:tc>
        <w:tc>
          <w:tcPr>
            <w:tcW w:w="2295" w:type="dxa"/>
            <w:tcMar/>
          </w:tcPr>
          <w:p w:rsidR="00E90E33" w:rsidP="0065617B" w:rsidRDefault="00375911" w14:paraId="39A2BA04" w14:textId="3ED3EF11">
            <w:r>
              <w:t xml:space="preserve">Program should respond to users input swiftly </w:t>
            </w:r>
          </w:p>
        </w:tc>
        <w:tc>
          <w:tcPr>
            <w:tcW w:w="2865" w:type="dxa"/>
            <w:tcMar/>
          </w:tcPr>
          <w:p w:rsidR="00E90E33" w:rsidP="0065617B" w:rsidRDefault="00F60D9A" w14:paraId="32C70F1C" w14:textId="24DF5774">
            <w:r>
              <w:t xml:space="preserve">Users will be able to control what they want to do without any </w:t>
            </w:r>
            <w:r w:rsidR="000B39C0">
              <w:t>delay</w:t>
            </w:r>
          </w:p>
        </w:tc>
        <w:tc>
          <w:tcPr>
            <w:tcW w:w="3303" w:type="dxa"/>
            <w:tcMar/>
          </w:tcPr>
          <w:p w:rsidR="21FEBB14" w:rsidP="6D4A97AD" w:rsidRDefault="21FEBB14" w14:paraId="1BDA19E1" w14:textId="5DF10D1B">
            <w:pPr>
              <w:pStyle w:val="Normal"/>
            </w:pPr>
            <w:r w:rsidR="21FEBB14">
              <w:rPr/>
              <w:t xml:space="preserve">The user should </w:t>
            </w:r>
            <w:r w:rsidR="6EB90E35">
              <w:rPr/>
              <w:t>respond</w:t>
            </w:r>
            <w:r w:rsidR="21FEBB14">
              <w:rPr/>
              <w:t xml:space="preserve"> to user’ request </w:t>
            </w:r>
            <w:r w:rsidR="7F5CA1F3">
              <w:rPr/>
              <w:t xml:space="preserve">(pressing a button) </w:t>
            </w:r>
            <w:r w:rsidR="21FEBB14">
              <w:rPr/>
              <w:t>under 0.5 seconds</w:t>
            </w:r>
          </w:p>
        </w:tc>
      </w:tr>
      <w:tr w:rsidR="00E90E33" w:rsidTr="5EA3C8B9" w14:paraId="33E9CF7A" w14:textId="77777777">
        <w:trPr>
          <w:trHeight w:val="300"/>
        </w:trPr>
        <w:tc>
          <w:tcPr>
            <w:tcW w:w="553" w:type="dxa"/>
            <w:tcMar/>
          </w:tcPr>
          <w:p w:rsidR="00E90E33" w:rsidP="0065617B" w:rsidRDefault="00E90E33" w14:paraId="37D00C0E" w14:textId="11B13E32">
            <w:r>
              <w:t>17</w:t>
            </w:r>
          </w:p>
        </w:tc>
        <w:tc>
          <w:tcPr>
            <w:tcW w:w="2295" w:type="dxa"/>
            <w:tcMar/>
          </w:tcPr>
          <w:p w:rsidR="00E90E33" w:rsidP="0065617B" w:rsidRDefault="000B39C0" w14:paraId="436B3AB2" w14:textId="09FCAB1F">
            <w:r w:rsidR="38BF1331">
              <w:rPr/>
              <w:t>User password</w:t>
            </w:r>
            <w:r w:rsidR="48743839">
              <w:rPr/>
              <w:t xml:space="preserve"> should be encrypted</w:t>
            </w:r>
          </w:p>
        </w:tc>
        <w:tc>
          <w:tcPr>
            <w:tcW w:w="2865" w:type="dxa"/>
            <w:tcMar/>
          </w:tcPr>
          <w:p w:rsidR="00E90E33" w:rsidP="0065617B" w:rsidRDefault="000B39C0" w14:paraId="03B78EB1" w14:textId="7F4ADB65">
            <w:r w:rsidR="48743839">
              <w:rPr/>
              <w:t xml:space="preserve">Users </w:t>
            </w:r>
            <w:r w:rsidR="1807E492">
              <w:rPr/>
              <w:t>won’t</w:t>
            </w:r>
            <w:r w:rsidR="48743839">
              <w:rPr/>
              <w:t xml:space="preserve"> be able to </w:t>
            </w:r>
            <w:r w:rsidR="40F4D4F2">
              <w:rPr/>
              <w:t>access</w:t>
            </w:r>
            <w:r w:rsidR="24EFF817">
              <w:rPr/>
              <w:t xml:space="preserve"> </w:t>
            </w:r>
            <w:r w:rsidR="19784DC0">
              <w:rPr/>
              <w:t xml:space="preserve">other </w:t>
            </w:r>
            <w:r w:rsidR="5953DA00">
              <w:rPr/>
              <w:t>users'</w:t>
            </w:r>
            <w:r w:rsidR="19784DC0">
              <w:rPr/>
              <w:t xml:space="preserve"> passwords</w:t>
            </w:r>
            <w:r w:rsidR="6BE798D2">
              <w:rPr/>
              <w:t xml:space="preserve"> if gained access to files. This ensures user security</w:t>
            </w:r>
          </w:p>
        </w:tc>
        <w:tc>
          <w:tcPr>
            <w:tcW w:w="3303" w:type="dxa"/>
            <w:tcMar/>
          </w:tcPr>
          <w:p w:rsidR="6BE798D2" w:rsidP="6D4A97AD" w:rsidRDefault="6BE798D2" w14:paraId="05746EB6" w14:textId="053990D7">
            <w:pPr>
              <w:pStyle w:val="Normal"/>
            </w:pPr>
            <w:r w:rsidR="6BE798D2">
              <w:rPr/>
              <w:t xml:space="preserve">News user being registered should have </w:t>
            </w:r>
            <w:r w:rsidR="6BE798D2">
              <w:rPr/>
              <w:t>their</w:t>
            </w:r>
            <w:r w:rsidR="6BE798D2">
              <w:rPr/>
              <w:t xml:space="preserve"> password going through a hash function.</w:t>
            </w:r>
          </w:p>
        </w:tc>
      </w:tr>
      <w:tr w:rsidR="001350A0" w:rsidTr="5EA3C8B9" w14:paraId="3E5F303E" w14:textId="77777777">
        <w:trPr>
          <w:trHeight w:val="300"/>
        </w:trPr>
        <w:tc>
          <w:tcPr>
            <w:tcW w:w="553" w:type="dxa"/>
            <w:tcMar/>
          </w:tcPr>
          <w:p w:rsidR="001350A0" w:rsidP="0065617B" w:rsidRDefault="001350A0" w14:paraId="7336B1A3" w14:textId="4B8ABB5F">
            <w:r>
              <w:t>18</w:t>
            </w:r>
          </w:p>
        </w:tc>
        <w:tc>
          <w:tcPr>
            <w:tcW w:w="2295" w:type="dxa"/>
            <w:tcMar/>
          </w:tcPr>
          <w:p w:rsidR="001350A0" w:rsidP="0065617B" w:rsidRDefault="001350A0" w14:paraId="1449A00C" w14:textId="0B17CEFB">
            <w:r>
              <w:t>Allow three password attempts</w:t>
            </w:r>
          </w:p>
        </w:tc>
        <w:tc>
          <w:tcPr>
            <w:tcW w:w="2865" w:type="dxa"/>
            <w:tcMar/>
          </w:tcPr>
          <w:p w:rsidR="001350A0" w:rsidP="0065617B" w:rsidRDefault="00773E61" w14:paraId="678D9A23" w14:textId="2FB057DF">
            <w:r>
              <w:t>Will prevent brute force and make sure that user accounts are</w:t>
            </w:r>
            <w:r w:rsidR="001B14B2">
              <w:t xml:space="preserve"> safe</w:t>
            </w:r>
          </w:p>
        </w:tc>
        <w:tc>
          <w:tcPr>
            <w:tcW w:w="3303" w:type="dxa"/>
            <w:tcMar/>
          </w:tcPr>
          <w:p w:rsidR="354D9167" w:rsidP="6D4A97AD" w:rsidRDefault="354D9167" w14:paraId="2695232E" w14:textId="158A2711">
            <w:pPr>
              <w:pStyle w:val="Normal"/>
            </w:pPr>
            <w:r w:rsidR="354D9167">
              <w:rPr/>
              <w:t>Having an attempt counter to display attempts and locking login</w:t>
            </w:r>
          </w:p>
        </w:tc>
      </w:tr>
      <w:tr w:rsidR="6D4A97AD" w:rsidTr="5EA3C8B9" w14:paraId="3175C1C4">
        <w:trPr>
          <w:trHeight w:val="300"/>
        </w:trPr>
        <w:tc>
          <w:tcPr>
            <w:tcW w:w="553" w:type="dxa"/>
            <w:tcMar/>
          </w:tcPr>
          <w:p w:rsidR="6F9F1BCA" w:rsidP="6D4A97AD" w:rsidRDefault="6F9F1BCA" w14:paraId="0B70BDD0" w14:textId="51A52B57">
            <w:pPr>
              <w:pStyle w:val="Normal"/>
            </w:pPr>
            <w:r w:rsidR="6F9F1BCA">
              <w:rPr/>
              <w:t>19</w:t>
            </w:r>
          </w:p>
        </w:tc>
        <w:tc>
          <w:tcPr>
            <w:tcW w:w="2295" w:type="dxa"/>
            <w:tcMar/>
          </w:tcPr>
          <w:p w:rsidR="6F9F1BCA" w:rsidP="6D4A97AD" w:rsidRDefault="6F9F1BCA" w14:paraId="0A899DF9" w14:textId="1BE722C5">
            <w:pPr>
              <w:pStyle w:val="Normal"/>
            </w:pPr>
            <w:r w:rsidR="6F9F1BCA">
              <w:rPr/>
              <w:t>Each user should have a unique username</w:t>
            </w:r>
          </w:p>
        </w:tc>
        <w:tc>
          <w:tcPr>
            <w:tcW w:w="2865" w:type="dxa"/>
            <w:tcMar/>
          </w:tcPr>
          <w:p w:rsidR="6F9F1BCA" w:rsidP="6D4A97AD" w:rsidRDefault="6F9F1BCA" w14:paraId="339E23E2" w14:textId="0802BE10">
            <w:pPr>
              <w:pStyle w:val="Normal"/>
            </w:pPr>
            <w:r w:rsidR="6F9F1BCA">
              <w:rPr/>
              <w:t>This allows each user to have a unique identifiable name which can be used to login</w:t>
            </w:r>
          </w:p>
        </w:tc>
        <w:tc>
          <w:tcPr>
            <w:tcW w:w="3303" w:type="dxa"/>
            <w:tcMar/>
          </w:tcPr>
          <w:p w:rsidR="445998DF" w:rsidP="6D4A97AD" w:rsidRDefault="445998DF" w14:paraId="72CB4433" w14:textId="3ECDFB6F">
            <w:pPr>
              <w:pStyle w:val="Normal"/>
            </w:pPr>
            <w:r w:rsidR="445998DF">
              <w:rPr/>
              <w:t xml:space="preserve">Database/ files is consistent and has no integrity error </w:t>
            </w:r>
          </w:p>
        </w:tc>
      </w:tr>
    </w:tbl>
    <w:p w:rsidRPr="0065617B" w:rsidR="0065617B" w:rsidP="0065617B" w:rsidRDefault="0065617B" w14:paraId="365443DB" w14:textId="77777777"/>
    <w:p w:rsidR="00FA1189" w:rsidP="00F13F41" w:rsidRDefault="00FA1189" w14:paraId="109B20C6" w14:textId="77777777"/>
    <w:p w:rsidR="00FA1189" w:rsidP="003C2D33" w:rsidRDefault="00FA1189" w14:paraId="5BCA165A" w14:textId="3EF17416">
      <w:pPr>
        <w:pStyle w:val="Heading1"/>
      </w:pPr>
      <w:bookmarkStart w:name="_Toc1996489268" w:id="1502595206"/>
      <w:r w:rsidR="335F2305">
        <w:rPr/>
        <w:t>Section 2</w:t>
      </w:r>
      <w:r w:rsidR="3342E54C">
        <w:rPr/>
        <w:t>: Design</w:t>
      </w:r>
      <w:bookmarkEnd w:id="1502595206"/>
    </w:p>
    <w:p w:rsidRPr="00A841D9" w:rsidR="00A841D9" w:rsidP="00681628" w:rsidRDefault="004E3B14" w14:paraId="3E0A150D" w14:textId="2C4D9D0D">
      <w:pPr>
        <w:pStyle w:val="Heading2"/>
      </w:pPr>
      <w:bookmarkStart w:name="_Toc160847894" w:id="1788350573"/>
      <w:r w:rsidR="20E414CB">
        <w:rPr/>
        <w:t>2.1 Syste</w:t>
      </w:r>
      <w:r w:rsidR="33E760B6">
        <w:rPr/>
        <w:t>m Architecture</w:t>
      </w:r>
      <w:bookmarkEnd w:id="1788350573"/>
    </w:p>
    <w:p w:rsidR="207051ED" w:rsidRDefault="007321C5" w14:paraId="5212FC1C" w14:textId="6A46D54F">
      <w:r w:rsidR="33EE9130">
        <w:rPr/>
        <w:t xml:space="preserve">My program will start by </w:t>
      </w:r>
      <w:r w:rsidR="2C156650">
        <w:rPr/>
        <w:t>requiring</w:t>
      </w:r>
      <w:r w:rsidR="33EE9130">
        <w:rPr/>
        <w:t xml:space="preserve"> the user to log </w:t>
      </w:r>
      <w:r w:rsidR="440B2B39">
        <w:rPr/>
        <w:t>in</w:t>
      </w:r>
      <w:r w:rsidR="2C156650">
        <w:rPr/>
        <w:t>. I</w:t>
      </w:r>
      <w:r w:rsidR="440B2B39">
        <w:rPr/>
        <w:t xml:space="preserve">f the user </w:t>
      </w:r>
      <w:r w:rsidR="440B2B39">
        <w:rPr/>
        <w:t>doesn’t</w:t>
      </w:r>
      <w:r w:rsidR="440B2B39">
        <w:rPr/>
        <w:t xml:space="preserve"> have an </w:t>
      </w:r>
      <w:r w:rsidR="63CA005E">
        <w:rPr/>
        <w:t>account,</w:t>
      </w:r>
      <w:r w:rsidR="440B2B39">
        <w:rPr/>
        <w:t xml:space="preserve"> then they can</w:t>
      </w:r>
      <w:r w:rsidR="63CA005E">
        <w:rPr/>
        <w:t xml:space="preserve"> register. When the users </w:t>
      </w:r>
      <w:r w:rsidR="2BD9D746">
        <w:rPr/>
        <w:t>log</w:t>
      </w:r>
      <w:r w:rsidR="1633453D">
        <w:rPr/>
        <w:t xml:space="preserve"> in, they </w:t>
      </w:r>
      <w:r w:rsidR="2F99F933">
        <w:rPr/>
        <w:t xml:space="preserve">system checks what </w:t>
      </w:r>
      <w:r w:rsidR="10EB1113">
        <w:rPr/>
        <w:t xml:space="preserve">if they have a </w:t>
      </w:r>
      <w:r w:rsidR="36FE7B49">
        <w:rPr/>
        <w:t>student's</w:t>
      </w:r>
      <w:r w:rsidR="10EB1113">
        <w:rPr/>
        <w:t xml:space="preserve"> account or teacher account and then sends them to their respective homepage.</w:t>
      </w:r>
    </w:p>
    <w:p w:rsidR="001D0E1D" w:rsidRDefault="001641FD" w14:paraId="61CF4D4B" w14:textId="1C998A29">
      <w:r>
        <w:t xml:space="preserve">The </w:t>
      </w:r>
      <w:r w:rsidR="00351127">
        <w:t>teacher’s</w:t>
      </w:r>
      <w:r w:rsidR="001D0E1D">
        <w:t xml:space="preserve"> homepage </w:t>
      </w:r>
      <w:r>
        <w:t>c</w:t>
      </w:r>
      <w:r w:rsidR="00883013">
        <w:t>omprises of</w:t>
      </w:r>
      <w:r w:rsidR="00351127">
        <w:t xml:space="preserve"> </w:t>
      </w:r>
      <w:r w:rsidR="008C4C04">
        <w:t>options</w:t>
      </w:r>
      <w:r w:rsidR="00351127">
        <w:t xml:space="preserve"> allowing </w:t>
      </w:r>
      <w:r w:rsidR="005C5760">
        <w:t>teachers</w:t>
      </w:r>
      <w:r w:rsidR="00351127">
        <w:t xml:space="preserve"> to create </w:t>
      </w:r>
      <w:r w:rsidR="00CA1AA9">
        <w:t>quizzes</w:t>
      </w:r>
      <w:r w:rsidR="00351127">
        <w:t>, edit quizzes, test quizzes</w:t>
      </w:r>
      <w:r w:rsidR="00883013">
        <w:t xml:space="preserve">, </w:t>
      </w:r>
      <w:r w:rsidR="00351127">
        <w:t>assign quizzes</w:t>
      </w:r>
      <w:r w:rsidR="00883013">
        <w:t>, view performance report</w:t>
      </w:r>
      <w:r w:rsidR="001A0A7F">
        <w:t>, and access leaderboard</w:t>
      </w:r>
      <w:r w:rsidR="00351127">
        <w:t>.</w:t>
      </w:r>
      <w:r w:rsidR="001A0A7F">
        <w:t xml:space="preserve"> T</w:t>
      </w:r>
      <w:r w:rsidR="00F63223">
        <w:t xml:space="preserve">he </w:t>
      </w:r>
      <w:r w:rsidR="007A74AF">
        <w:t>“</w:t>
      </w:r>
      <w:r w:rsidR="004B7641">
        <w:t xml:space="preserve">Create </w:t>
      </w:r>
      <w:r w:rsidR="004E2588">
        <w:t>Q</w:t>
      </w:r>
      <w:r w:rsidR="004B7641">
        <w:t>uiz</w:t>
      </w:r>
      <w:r w:rsidR="007A74AF">
        <w:t>”</w:t>
      </w:r>
      <w:r w:rsidR="00F63223">
        <w:t xml:space="preserve"> button takes to the quiz workshop where it asks what type of question</w:t>
      </w:r>
      <w:r w:rsidR="007F05DA">
        <w:t xml:space="preserve">s and number of questions the teacher wants. </w:t>
      </w:r>
      <w:r w:rsidR="004B7641">
        <w:t xml:space="preserve">The “Edit </w:t>
      </w:r>
      <w:r w:rsidR="004E2588">
        <w:t>Q</w:t>
      </w:r>
      <w:r w:rsidR="004B7641">
        <w:t>uiz</w:t>
      </w:r>
      <w:r w:rsidR="007A74AF">
        <w:t xml:space="preserve">” </w:t>
      </w:r>
      <w:r w:rsidR="00CA1AA9">
        <w:t xml:space="preserve">button takes the </w:t>
      </w:r>
      <w:r w:rsidR="006E5337">
        <w:t xml:space="preserve">teacher to the quiz workshop and allows them to </w:t>
      </w:r>
      <w:r w:rsidR="004E2588">
        <w:t xml:space="preserve">edit </w:t>
      </w:r>
      <w:r w:rsidR="0001082D">
        <w:t>quizzes</w:t>
      </w:r>
      <w:r w:rsidR="007E6935">
        <w:t xml:space="preserve">. </w:t>
      </w:r>
      <w:r w:rsidR="0001082D">
        <w:t>Quizzes that are created or edited are saved into the local database</w:t>
      </w:r>
      <w:r w:rsidR="00757E4A">
        <w:t xml:space="preserve"> and the answers are encrypted for security. The </w:t>
      </w:r>
      <w:r w:rsidR="00906475">
        <w:t>“</w:t>
      </w:r>
      <w:r w:rsidR="00757E4A">
        <w:t>T</w:t>
      </w:r>
      <w:r w:rsidR="007A74AF">
        <w:t xml:space="preserve">est </w:t>
      </w:r>
      <w:r w:rsidR="00A93C70">
        <w:t>Q</w:t>
      </w:r>
      <w:r w:rsidR="00EA63B4">
        <w:t>uiz</w:t>
      </w:r>
      <w:r w:rsidR="00906475">
        <w:t>”</w:t>
      </w:r>
      <w:r w:rsidR="007A74AF">
        <w:t xml:space="preserve"> button allow the teacher to </w:t>
      </w:r>
      <w:r w:rsidR="00EA7994">
        <w:t>view</w:t>
      </w:r>
      <w:r w:rsidR="007A74AF">
        <w:t xml:space="preserve"> </w:t>
      </w:r>
      <w:r w:rsidR="00EA63B4">
        <w:t xml:space="preserve">quizzes </w:t>
      </w:r>
      <w:r w:rsidR="00A17194">
        <w:t xml:space="preserve">from the public library quizzes or </w:t>
      </w:r>
      <w:r w:rsidR="00EA63B4">
        <w:t>their own collection</w:t>
      </w:r>
      <w:r w:rsidR="00E277F6">
        <w:t xml:space="preserve"> </w:t>
      </w:r>
      <w:r w:rsidR="00EA7994">
        <w:t xml:space="preserve">as a student sees them. The </w:t>
      </w:r>
      <w:r w:rsidR="00E30C9D">
        <w:t>“</w:t>
      </w:r>
      <w:r w:rsidR="00EA7994">
        <w:t>Assign Quiz</w:t>
      </w:r>
      <w:r w:rsidR="00E30C9D">
        <w:t xml:space="preserve">” </w:t>
      </w:r>
      <w:r w:rsidR="00EA7994">
        <w:t xml:space="preserve">button </w:t>
      </w:r>
      <w:r w:rsidR="00E30C9D">
        <w:t xml:space="preserve">allows them to select a quiz which then </w:t>
      </w:r>
      <w:r w:rsidR="00993AA3">
        <w:t>generates</w:t>
      </w:r>
      <w:r w:rsidR="00E30C9D">
        <w:t xml:space="preserve"> a code, this code can be given to the students so they can access the quiz</w:t>
      </w:r>
      <w:r w:rsidR="003A5566">
        <w:t>.</w:t>
      </w:r>
      <w:r w:rsidR="009D110E">
        <w:t xml:space="preserve"> </w:t>
      </w:r>
      <w:r w:rsidR="00047E13">
        <w:t>T</w:t>
      </w:r>
      <w:r w:rsidR="00D85EA9">
        <w:t>he “Reports” button</w:t>
      </w:r>
      <w:r w:rsidR="00286072">
        <w:t xml:space="preserve"> </w:t>
      </w:r>
      <w:r w:rsidR="00CC4F16">
        <w:t>allow</w:t>
      </w:r>
      <w:r w:rsidR="00286072">
        <w:t>s</w:t>
      </w:r>
      <w:r w:rsidR="00CC4F16">
        <w:t xml:space="preserve"> the teacher to se</w:t>
      </w:r>
      <w:r w:rsidR="003A7400">
        <w:t>e the</w:t>
      </w:r>
      <w:r w:rsidR="001949B5">
        <w:t xml:space="preserve"> performance</w:t>
      </w:r>
      <w:r w:rsidR="003A7400">
        <w:t xml:space="preserve"> reports</w:t>
      </w:r>
      <w:r w:rsidR="001949B5">
        <w:t xml:space="preserve"> of students </w:t>
      </w:r>
      <w:r w:rsidR="00286072">
        <w:t>who have attempted the quiz</w:t>
      </w:r>
      <w:r w:rsidR="003A7400">
        <w:t xml:space="preserve">. The </w:t>
      </w:r>
      <w:r w:rsidR="00286072">
        <w:t>“L</w:t>
      </w:r>
      <w:r w:rsidR="003A7400">
        <w:t>eaderboard</w:t>
      </w:r>
      <w:r w:rsidR="00286072">
        <w:t>”</w:t>
      </w:r>
      <w:r w:rsidR="003A7400">
        <w:t xml:space="preserve"> button </w:t>
      </w:r>
      <w:r w:rsidR="00286072">
        <w:t xml:space="preserve">will allow teachers to view the </w:t>
      </w:r>
      <w:r w:rsidR="003A7400">
        <w:t xml:space="preserve">leaderboard </w:t>
      </w:r>
      <w:r w:rsidR="005B0869">
        <w:t>which can be used to compare the students.</w:t>
      </w:r>
    </w:p>
    <w:p w:rsidR="00180FB4" w:rsidRDefault="00180FB4" w14:paraId="419C4D73" w14:textId="37F2F6D8">
      <w:r>
        <w:t xml:space="preserve">The </w:t>
      </w:r>
      <w:r w:rsidR="008C4C04">
        <w:t>s</w:t>
      </w:r>
      <w:r w:rsidR="001949B5">
        <w:t>tudent’s</w:t>
      </w:r>
      <w:r>
        <w:t xml:space="preserve"> homepage</w:t>
      </w:r>
      <w:r w:rsidR="001949B5">
        <w:t xml:space="preserve"> </w:t>
      </w:r>
      <w:r w:rsidR="008C4C04">
        <w:t>also</w:t>
      </w:r>
      <w:r w:rsidR="001949B5">
        <w:t xml:space="preserve"> has </w:t>
      </w:r>
      <w:r w:rsidR="008C4C04">
        <w:t xml:space="preserve">options </w:t>
      </w:r>
      <w:r w:rsidR="001949B5">
        <w:t xml:space="preserve">to practice quizzes, enter </w:t>
      </w:r>
      <w:r w:rsidR="005C5760">
        <w:t xml:space="preserve">a </w:t>
      </w:r>
      <w:r w:rsidR="001949B5">
        <w:t xml:space="preserve">code, </w:t>
      </w:r>
      <w:r w:rsidR="005C5760">
        <w:t xml:space="preserve">view the </w:t>
      </w:r>
      <w:r w:rsidR="001949B5">
        <w:t>leaderboard</w:t>
      </w:r>
      <w:r w:rsidR="00A93C70">
        <w:t>,</w:t>
      </w:r>
      <w:r w:rsidR="001949B5">
        <w:t xml:space="preserve"> and </w:t>
      </w:r>
      <w:r w:rsidR="00A93C70">
        <w:t>check</w:t>
      </w:r>
      <w:r w:rsidR="001949B5">
        <w:t xml:space="preserve"> their performance report</w:t>
      </w:r>
      <w:r w:rsidR="00685516">
        <w:t xml:space="preserve">. The </w:t>
      </w:r>
      <w:r w:rsidR="00A93C70">
        <w:t>“Practice Quiz”</w:t>
      </w:r>
      <w:r w:rsidR="00685516">
        <w:t xml:space="preserve"> button </w:t>
      </w:r>
      <w:r w:rsidR="004B2E9E">
        <w:t>allows students to access the public library and select any quiz to practice. The “</w:t>
      </w:r>
      <w:r w:rsidR="00107D68">
        <w:t>Enter Code</w:t>
      </w:r>
      <w:r w:rsidR="004B2E9E">
        <w:t>” button</w:t>
      </w:r>
      <w:r w:rsidR="0044240D">
        <w:t xml:space="preserve"> summons a text field </w:t>
      </w:r>
      <w:r w:rsidR="00107D68">
        <w:t>allows</w:t>
      </w:r>
      <w:r w:rsidR="0044240D">
        <w:t xml:space="preserve"> a code</w:t>
      </w:r>
      <w:r w:rsidR="00107D68">
        <w:t xml:space="preserve"> to be inputted which </w:t>
      </w:r>
      <w:r w:rsidR="00E60651">
        <w:t>allows to complete teacher</w:t>
      </w:r>
      <w:r w:rsidR="00097B37">
        <w:t xml:space="preserve"> assigned quizzes. The “</w:t>
      </w:r>
      <w:r w:rsidR="00E60651">
        <w:t>View Leaderboard”</w:t>
      </w:r>
      <w:r w:rsidR="00097B37">
        <w:t xml:space="preserve"> button will allow students to access the leaderboard and see their ranking</w:t>
      </w:r>
      <w:r w:rsidR="00034B9E">
        <w:t>. The “</w:t>
      </w:r>
      <w:r w:rsidR="003D2BD1">
        <w:t>Reports</w:t>
      </w:r>
      <w:r w:rsidR="00034B9E">
        <w:t xml:space="preserve">” button will allow students to see their results of their past quizzes and </w:t>
      </w:r>
      <w:r w:rsidR="00AD38C8">
        <w:t>allow them to track their progress</w:t>
      </w:r>
      <w:r w:rsidR="00363873">
        <w:t>.</w:t>
      </w:r>
    </w:p>
    <w:p w:rsidRPr="00F8664F" w:rsidR="00F8664F" w:rsidP="00F8664F" w:rsidRDefault="007A0F87" w14:paraId="750E472A" w14:textId="533677D1">
      <w:r>
        <w:t>All the quizzes, results</w:t>
      </w:r>
      <w:r w:rsidR="006D7E77">
        <w:t>, accounts and leaderboards will be stored in a local database</w:t>
      </w:r>
      <w:r w:rsidR="002B406E">
        <w:t xml:space="preserve">. </w:t>
      </w:r>
      <w:r w:rsidR="00AD38C8">
        <w:t xml:space="preserve">Teachers will </w:t>
      </w:r>
      <w:r w:rsidR="00D32505">
        <w:t xml:space="preserve">mainly </w:t>
      </w:r>
      <w:r w:rsidR="00AD38C8">
        <w:t xml:space="preserve">write to database by crating or </w:t>
      </w:r>
      <w:r w:rsidR="00953562">
        <w:t>editing</w:t>
      </w:r>
      <w:r w:rsidR="00AD38C8">
        <w:t xml:space="preserve"> qui</w:t>
      </w:r>
      <w:r w:rsidR="00953562">
        <w:t xml:space="preserve">zzes whereas students will </w:t>
      </w:r>
      <w:r w:rsidR="00D32505">
        <w:t xml:space="preserve">primarily </w:t>
      </w:r>
      <w:r w:rsidR="00953562">
        <w:t xml:space="preserve">read data </w:t>
      </w:r>
      <w:r w:rsidR="00D32505">
        <w:t xml:space="preserve">as they attempt quizzes and view reports. The login system makes sure that teachers can only </w:t>
      </w:r>
      <w:r w:rsidR="000154E1">
        <w:t xml:space="preserve">manage quizzes. My system’s architecture is modular which allow me to add new feature without </w:t>
      </w:r>
      <w:r w:rsidR="00AA37BE">
        <w:t>disrupting the main features.</w:t>
      </w:r>
    </w:p>
    <w:p w:rsidR="00B374B6" w:rsidP="00B374B6" w:rsidRDefault="00B374B6" w14:paraId="720CA001" w14:textId="7A05535B">
      <w:pPr>
        <w:pStyle w:val="Heading3"/>
      </w:pPr>
      <w:bookmarkStart w:name="_Toc1360993760" w:id="420212963"/>
      <w:r w:rsidR="2DC25BBC">
        <w:rPr/>
        <w:t>Main Modules</w:t>
      </w:r>
      <w:bookmarkEnd w:id="420212963"/>
    </w:p>
    <w:p w:rsidR="007E10B4" w:rsidP="00590079" w:rsidRDefault="00590079" w14:paraId="413A2B66" w14:textId="240144CE">
      <w:r>
        <w:t xml:space="preserve">I will use decomposition to split the architecture into different modules which will allow me to </w:t>
      </w:r>
      <w:r w:rsidR="007E10B4">
        <w:t>complete the system faster. The main modules will consist of:</w:t>
      </w:r>
    </w:p>
    <w:p w:rsidR="007E10B4" w:rsidP="007E10B4" w:rsidRDefault="004B4BE4" w14:paraId="62A5B2E7" w14:textId="127576EC">
      <w:pPr>
        <w:pStyle w:val="ListParagraph"/>
        <w:numPr>
          <w:ilvl w:val="0"/>
          <w:numId w:val="18"/>
        </w:numPr>
      </w:pPr>
      <w:r w:rsidRPr="00A544E6">
        <w:rPr>
          <w:b/>
          <w:bCs/>
        </w:rPr>
        <w:t>Authentication module</w:t>
      </w:r>
      <w:r w:rsidR="00A544E6">
        <w:t xml:space="preserve">: </w:t>
      </w:r>
      <w:r>
        <w:t xml:space="preserve">This will </w:t>
      </w:r>
      <w:r w:rsidR="00082D68">
        <w:t>allow</w:t>
      </w:r>
      <w:r w:rsidR="00790EE1">
        <w:t xml:space="preserve"> existing</w:t>
      </w:r>
      <w:r w:rsidR="00082D68">
        <w:t xml:space="preserve"> users to login </w:t>
      </w:r>
      <w:r w:rsidR="00790EE1">
        <w:t xml:space="preserve">and allow new users to register. This will </w:t>
      </w:r>
      <w:r w:rsidR="00B2156C">
        <w:t>also be used to differentiate between teacher and student account which will then redirect to the appropriate homepage</w:t>
      </w:r>
      <w:r w:rsidR="00A544E6">
        <w:t>.</w:t>
      </w:r>
    </w:p>
    <w:p w:rsidR="00AE0AF6" w:rsidP="007E10B4" w:rsidRDefault="00AE0AF6" w14:paraId="18367E48" w14:textId="683DADC9">
      <w:pPr>
        <w:pStyle w:val="ListParagraph"/>
        <w:numPr>
          <w:ilvl w:val="0"/>
          <w:numId w:val="18"/>
        </w:numPr>
      </w:pPr>
      <w:r>
        <w:rPr>
          <w:b/>
          <w:bCs/>
        </w:rPr>
        <w:t>Registration modules</w:t>
      </w:r>
      <w:r w:rsidRPr="00AE0AF6">
        <w:t>:</w:t>
      </w:r>
      <w:r>
        <w:t xml:space="preserve"> Ask</w:t>
      </w:r>
      <w:r w:rsidR="0040090C">
        <w:t>s</w:t>
      </w:r>
      <w:r w:rsidR="00FC5184">
        <w:t xml:space="preserve"> the</w:t>
      </w:r>
      <w:r>
        <w:t xml:space="preserve"> user </w:t>
      </w:r>
      <w:r w:rsidR="00FC5184">
        <w:t>for</w:t>
      </w:r>
      <w:r>
        <w:t xml:space="preserve"> account</w:t>
      </w:r>
      <w:r w:rsidR="00FC5184">
        <w:t xml:space="preserve"> type</w:t>
      </w:r>
      <w:r w:rsidR="00704789">
        <w:t xml:space="preserve">, age, full name and password. This data is stored in the local database </w:t>
      </w:r>
      <w:r w:rsidR="0040090C">
        <w:t>as well as the encrypted password.</w:t>
      </w:r>
    </w:p>
    <w:p w:rsidR="00A544E6" w:rsidP="007E10B4" w:rsidRDefault="00A544E6" w14:paraId="5D044C53" w14:textId="2EBD4C7B">
      <w:pPr>
        <w:pStyle w:val="ListParagraph"/>
        <w:numPr>
          <w:ilvl w:val="0"/>
          <w:numId w:val="18"/>
        </w:numPr>
      </w:pPr>
      <w:r>
        <w:rPr>
          <w:b/>
          <w:bCs/>
        </w:rPr>
        <w:t xml:space="preserve">Teacher </w:t>
      </w:r>
      <w:r w:rsidR="00E22A88">
        <w:rPr>
          <w:b/>
          <w:bCs/>
        </w:rPr>
        <w:t>homepage module</w:t>
      </w:r>
      <w:r w:rsidR="0072558A">
        <w:rPr>
          <w:b/>
          <w:bCs/>
        </w:rPr>
        <w:t xml:space="preserve">: </w:t>
      </w:r>
      <w:r w:rsidR="00602A3C">
        <w:t xml:space="preserve">Allow teachers to do multiple actions such as </w:t>
      </w:r>
      <w:r w:rsidR="00675188">
        <w:t>quiz creation, editing, testing, assigning</w:t>
      </w:r>
      <w:r w:rsidR="00965791">
        <w:t xml:space="preserve">. It also </w:t>
      </w:r>
      <w:r w:rsidR="00DC0BF9">
        <w:t xml:space="preserve">allows </w:t>
      </w:r>
      <w:r w:rsidR="00675188">
        <w:t>viewing</w:t>
      </w:r>
      <w:r w:rsidR="00DC0BF9">
        <w:t xml:space="preserve"> of</w:t>
      </w:r>
      <w:r w:rsidR="00675188">
        <w:t xml:space="preserve"> the performance reports and leaderboard</w:t>
      </w:r>
      <w:r w:rsidR="000E4910">
        <w:t>.</w:t>
      </w:r>
    </w:p>
    <w:p w:rsidR="009D2982" w:rsidP="007E10B4" w:rsidRDefault="00D139BF" w14:paraId="73CAC3B2" w14:textId="020427CD">
      <w:pPr>
        <w:pStyle w:val="ListParagraph"/>
        <w:numPr>
          <w:ilvl w:val="0"/>
          <w:numId w:val="18"/>
        </w:numPr>
      </w:pPr>
      <w:r>
        <w:rPr>
          <w:b/>
          <w:bCs/>
        </w:rPr>
        <w:t>C</w:t>
      </w:r>
      <w:r w:rsidR="00446085">
        <w:rPr>
          <w:b/>
          <w:bCs/>
        </w:rPr>
        <w:t>reation module:</w:t>
      </w:r>
      <w:r w:rsidR="009F2565">
        <w:t xml:space="preserve"> </w:t>
      </w:r>
      <w:r w:rsidR="00511DEE">
        <w:t>Allow teachers to create questions</w:t>
      </w:r>
      <w:r w:rsidR="0027294A">
        <w:t xml:space="preserve"> by inputting the type of questions and </w:t>
      </w:r>
      <w:r w:rsidR="00A72DAD">
        <w:t xml:space="preserve">number of questions. The system then prompts the teachers to input the question and their answers. The questions are then stored in the local database </w:t>
      </w:r>
      <w:r w:rsidR="0023459F">
        <w:t>alongside the encrypted answers</w:t>
      </w:r>
      <w:r w:rsidR="000C0A7B">
        <w:t xml:space="preserve"> and in the teacher’s private library</w:t>
      </w:r>
      <w:r w:rsidR="0023459F">
        <w:t>.</w:t>
      </w:r>
    </w:p>
    <w:p w:rsidR="00D139BF" w:rsidP="007E10B4" w:rsidRDefault="00D139BF" w14:paraId="2242CD4C" w14:textId="0E1A223D">
      <w:pPr>
        <w:pStyle w:val="ListParagraph"/>
        <w:numPr>
          <w:ilvl w:val="0"/>
          <w:numId w:val="18"/>
        </w:numPr>
      </w:pPr>
      <w:r>
        <w:rPr>
          <w:b/>
          <w:bCs/>
        </w:rPr>
        <w:t xml:space="preserve">Editing </w:t>
      </w:r>
      <w:r w:rsidRPr="00EC1087">
        <w:rPr>
          <w:b/>
          <w:bCs/>
        </w:rPr>
        <w:t>module:</w:t>
      </w:r>
      <w:r>
        <w:t xml:space="preserve"> Teachers can select a quiz from </w:t>
      </w:r>
      <w:r w:rsidR="00897FD6">
        <w:t xml:space="preserve">the public or private library. </w:t>
      </w:r>
      <w:r w:rsidR="00744E51">
        <w:t xml:space="preserve">The editing module allows teachers to delete, edit, add questions </w:t>
      </w:r>
      <w:r w:rsidR="008845CE">
        <w:t xml:space="preserve">or </w:t>
      </w:r>
      <w:r w:rsidR="00DB14AA">
        <w:t>edit answers.</w:t>
      </w:r>
      <w:r w:rsidR="00EC1087">
        <w:t xml:space="preserve"> The quiz is then updated in the local database</w:t>
      </w:r>
      <w:r w:rsidR="005E668B">
        <w:t xml:space="preserve"> and is also stored in the private library</w:t>
      </w:r>
      <w:r w:rsidR="00EC1087">
        <w:t>.</w:t>
      </w:r>
    </w:p>
    <w:p w:rsidRPr="000C0A7B" w:rsidR="00EC1087" w:rsidP="007E10B4" w:rsidRDefault="00EC1087" w14:paraId="4B385FD0" w14:textId="59584F58">
      <w:pPr>
        <w:pStyle w:val="ListParagraph"/>
        <w:numPr>
          <w:ilvl w:val="0"/>
          <w:numId w:val="18"/>
        </w:numPr>
        <w:rPr>
          <w:b/>
          <w:bCs/>
        </w:rPr>
      </w:pPr>
      <w:r w:rsidRPr="00EC1087">
        <w:rPr>
          <w:b/>
          <w:bCs/>
        </w:rPr>
        <w:t>Assignment module:</w:t>
      </w:r>
      <w:r>
        <w:rPr>
          <w:b/>
          <w:bCs/>
        </w:rPr>
        <w:t xml:space="preserve"> </w:t>
      </w:r>
      <w:r w:rsidRPr="00985214" w:rsidR="00985214">
        <w:t>A quiz can be</w:t>
      </w:r>
      <w:r w:rsidR="00985214">
        <w:t xml:space="preserve"> selected from</w:t>
      </w:r>
      <w:r w:rsidR="00336A25">
        <w:t xml:space="preserve"> the public or private library which then generates a unique code</w:t>
      </w:r>
      <w:r w:rsidR="00DA6A3C">
        <w:t xml:space="preserve">. The teacher also has an option </w:t>
      </w:r>
      <w:r w:rsidR="005E668B">
        <w:t>to invalidate the code</w:t>
      </w:r>
      <w:r w:rsidR="000C0A7B">
        <w:t>.</w:t>
      </w:r>
    </w:p>
    <w:p w:rsidRPr="001A7567" w:rsidR="000C0A7B" w:rsidP="007E10B4" w:rsidRDefault="00C77E90" w14:paraId="1C550F37" w14:textId="06592454">
      <w:pPr>
        <w:pStyle w:val="ListParagraph"/>
        <w:numPr>
          <w:ilvl w:val="0"/>
          <w:numId w:val="18"/>
        </w:numPr>
        <w:rPr>
          <w:b/>
          <w:bCs/>
        </w:rPr>
      </w:pPr>
      <w:r>
        <w:rPr>
          <w:b/>
          <w:bCs/>
        </w:rPr>
        <w:t>Testing module:</w:t>
      </w:r>
      <w:r>
        <w:t xml:space="preserve"> </w:t>
      </w:r>
      <w:r w:rsidR="00D17466">
        <w:t xml:space="preserve">Allow teachers to preview the quizzes as students and </w:t>
      </w:r>
      <w:r w:rsidR="00BF4EB9">
        <w:t>makes sure that the quiz is working as intended.</w:t>
      </w:r>
    </w:p>
    <w:p w:rsidRPr="00C41A5C" w:rsidR="00C41A5C" w:rsidP="00C41A5C" w:rsidRDefault="001A7567" w14:paraId="1906A913" w14:textId="5FD832CD">
      <w:pPr>
        <w:pStyle w:val="ListParagraph"/>
        <w:numPr>
          <w:ilvl w:val="0"/>
          <w:numId w:val="18"/>
        </w:numPr>
        <w:rPr>
          <w:b/>
          <w:bCs/>
        </w:rPr>
      </w:pPr>
      <w:r>
        <w:rPr>
          <w:b/>
          <w:bCs/>
        </w:rPr>
        <w:t>Student homepage module:</w:t>
      </w:r>
      <w:r w:rsidR="002B0E2A">
        <w:rPr>
          <w:b/>
          <w:bCs/>
        </w:rPr>
        <w:t xml:space="preserve"> </w:t>
      </w:r>
      <w:r w:rsidRPr="00F35F42" w:rsidR="00C46053">
        <w:t>Gives student</w:t>
      </w:r>
      <w:r w:rsidRPr="00F35F42" w:rsidR="00F35F42">
        <w:t>s the option</w:t>
      </w:r>
      <w:r w:rsidR="00F35F42">
        <w:t xml:space="preserve"> to pra</w:t>
      </w:r>
      <w:r w:rsidR="00B15BF4">
        <w:t>ctice quizzes, enter a code, check their reports or view the leaderboard</w:t>
      </w:r>
    </w:p>
    <w:p w:rsidRPr="00E63B43" w:rsidR="00C41A5C" w:rsidP="00C41A5C" w:rsidRDefault="00C41A5C" w14:paraId="1D3F3ADE" w14:textId="4CF633FE">
      <w:pPr>
        <w:pStyle w:val="ListParagraph"/>
        <w:numPr>
          <w:ilvl w:val="0"/>
          <w:numId w:val="18"/>
        </w:numPr>
        <w:rPr>
          <w:b/>
          <w:bCs/>
        </w:rPr>
      </w:pPr>
      <w:r>
        <w:rPr>
          <w:b/>
          <w:bCs/>
        </w:rPr>
        <w:t>Practice module:</w:t>
      </w:r>
      <w:r>
        <w:t xml:space="preserve"> Allow students to practice quizzes from the public library. </w:t>
      </w:r>
      <w:r w:rsidR="00E63B43">
        <w:t xml:space="preserve">This allows them to practice independently. </w:t>
      </w:r>
      <w:r>
        <w:t>The student has an option to save the results in the local database.</w:t>
      </w:r>
    </w:p>
    <w:p w:rsidRPr="00807091" w:rsidR="00E63B43" w:rsidP="00C41A5C" w:rsidRDefault="00BF24AC" w14:paraId="4AF6238D" w14:textId="38505789">
      <w:pPr>
        <w:pStyle w:val="ListParagraph"/>
        <w:numPr>
          <w:ilvl w:val="0"/>
          <w:numId w:val="18"/>
        </w:numPr>
        <w:rPr>
          <w:b/>
          <w:bCs/>
        </w:rPr>
      </w:pPr>
      <w:r>
        <w:rPr>
          <w:b/>
          <w:bCs/>
        </w:rPr>
        <w:t>Code module:</w:t>
      </w:r>
      <w:r>
        <w:t xml:space="preserve"> Allows students to enter a unique code when prompted for which allows them to access the teacher assigned quiz. The results of these are saved in the local database which teachers can acces</w:t>
      </w:r>
      <w:r w:rsidR="00807091">
        <w:t>s</w:t>
      </w:r>
    </w:p>
    <w:p w:rsidRPr="002C19B1" w:rsidR="00807091" w:rsidP="00C41A5C" w:rsidRDefault="00A37C5F" w14:paraId="5705EBDE" w14:textId="454AA067">
      <w:pPr>
        <w:pStyle w:val="ListParagraph"/>
        <w:numPr>
          <w:ilvl w:val="0"/>
          <w:numId w:val="18"/>
        </w:numPr>
        <w:rPr>
          <w:b/>
          <w:bCs/>
        </w:rPr>
      </w:pPr>
      <w:r>
        <w:rPr>
          <w:b/>
          <w:bCs/>
        </w:rPr>
        <w:t xml:space="preserve">Performance module: </w:t>
      </w:r>
      <w:r w:rsidRPr="00A37C5F">
        <w:t xml:space="preserve">Allow teachers to see the result of students who have completed the assigned </w:t>
      </w:r>
      <w:r w:rsidRPr="00A37C5F" w:rsidR="00102C73">
        <w:t>quizzes.</w:t>
      </w:r>
      <w:r w:rsidR="00102C73">
        <w:t xml:space="preserve"> Gives students access to their all their results and allow them to assess their progress.</w:t>
      </w:r>
    </w:p>
    <w:p w:rsidRPr="005B6707" w:rsidR="002C19B1" w:rsidP="00C41A5C" w:rsidRDefault="002C19B1" w14:paraId="1697F149" w14:textId="5E299E99">
      <w:pPr>
        <w:pStyle w:val="ListParagraph"/>
        <w:numPr>
          <w:ilvl w:val="0"/>
          <w:numId w:val="18"/>
        </w:numPr>
        <w:rPr>
          <w:b/>
          <w:bCs/>
        </w:rPr>
      </w:pPr>
      <w:r>
        <w:rPr>
          <w:b/>
          <w:bCs/>
        </w:rPr>
        <w:t>Leaderboard module:</w:t>
      </w:r>
      <w:r>
        <w:t xml:space="preserve"> Teacher and students can both access the </w:t>
      </w:r>
      <w:r w:rsidR="005B6707">
        <w:t>leaderboard,</w:t>
      </w:r>
      <w:r>
        <w:t xml:space="preserve"> </w:t>
      </w:r>
      <w:r w:rsidR="005B6707">
        <w:t>and students can see them ranking which adds competition.</w:t>
      </w:r>
    </w:p>
    <w:p w:rsidRPr="00C239E1" w:rsidR="005B6707" w:rsidP="00C41A5C" w:rsidRDefault="005B6707" w14:paraId="04797864" w14:textId="0CB3C9D2">
      <w:pPr>
        <w:pStyle w:val="ListParagraph"/>
        <w:numPr>
          <w:ilvl w:val="0"/>
          <w:numId w:val="18"/>
        </w:numPr>
        <w:rPr>
          <w:b/>
          <w:bCs/>
        </w:rPr>
      </w:pPr>
      <w:r>
        <w:rPr>
          <w:b/>
          <w:bCs/>
        </w:rPr>
        <w:t>Database module:</w:t>
      </w:r>
      <w:r>
        <w:t xml:space="preserve"> It is responsible for </w:t>
      </w:r>
      <w:r w:rsidR="00EC6CB4">
        <w:t>storing all the data such as quizzes, accounts, results and the leaderboard. Allows data retrieval for both teacher and student functions.</w:t>
      </w:r>
    </w:p>
    <w:p w:rsidRPr="008A6EF4" w:rsidR="00235CF0" w:rsidP="00235CF0" w:rsidRDefault="00C239E1" w14:paraId="38256A65" w14:textId="4233DA55">
      <w:pPr>
        <w:pStyle w:val="ListParagraph"/>
        <w:numPr>
          <w:ilvl w:val="0"/>
          <w:numId w:val="18"/>
        </w:numPr>
        <w:rPr>
          <w:b/>
          <w:bCs/>
        </w:rPr>
      </w:pPr>
      <w:r>
        <w:rPr>
          <w:b/>
          <w:bCs/>
        </w:rPr>
        <w:t>Error Handling module:</w:t>
      </w:r>
      <w:r>
        <w:t xml:space="preserve"> </w:t>
      </w:r>
      <w:r w:rsidR="002F2B2D">
        <w:t>Responsible for handling all errors</w:t>
      </w:r>
      <w:r w:rsidR="00C91218">
        <w:t xml:space="preserve"> such as invalid code, missing quiz or any database error</w:t>
      </w:r>
    </w:p>
    <w:p w:rsidR="008C3339" w:rsidP="008C3339" w:rsidRDefault="008C3339" w14:paraId="0C3AA347" w14:textId="0816DFA4">
      <w:pPr>
        <w:pStyle w:val="Heading3"/>
      </w:pPr>
      <w:bookmarkStart w:name="_Toc328986006" w:id="2092487429"/>
      <w:r w:rsidR="647C4ABE">
        <w:rPr/>
        <w:t>Flow chart</w:t>
      </w:r>
      <w:bookmarkEnd w:id="2092487429"/>
    </w:p>
    <w:p w:rsidR="00B25FCE" w:rsidP="00B25FCE" w:rsidRDefault="00B25FCE" w14:paraId="10976522" w14:textId="486DAE4D">
      <w:r>
        <w:t xml:space="preserve">Flow charts </w:t>
      </w:r>
      <w:r w:rsidR="00E85110">
        <w:t>are</w:t>
      </w:r>
      <w:r>
        <w:t xml:space="preserve"> another way to represent algorithms. </w:t>
      </w:r>
      <w:r w:rsidR="00E85110">
        <w:t>They</w:t>
      </w:r>
      <w:r>
        <w:t xml:space="preserve"> are easy to understand and show the </w:t>
      </w:r>
      <w:r w:rsidR="00E85110">
        <w:t xml:space="preserve">flow of data. The flowchart also showcases how each </w:t>
      </w:r>
      <w:r w:rsidR="00B85250">
        <w:t>module is linked to each other</w:t>
      </w:r>
      <w:r w:rsidR="00406F43">
        <w:t xml:space="preserve"> and used to </w:t>
      </w:r>
      <w:r w:rsidR="00E41384">
        <w:t xml:space="preserve">highlight </w:t>
      </w:r>
      <w:r w:rsidR="00406F43">
        <w:t xml:space="preserve">the </w:t>
      </w:r>
      <w:r w:rsidR="00E41384">
        <w:t>most important processes</w:t>
      </w:r>
      <w:r w:rsidR="00B45E16">
        <w:t>.</w:t>
      </w:r>
    </w:p>
    <w:p w:rsidRPr="00B25FCE" w:rsidR="00E95633" w:rsidP="00EA3531" w:rsidRDefault="00F00A13" w14:paraId="5417A460" w14:textId="480E5D97">
      <w:r>
        <w:rPr>
          <w:noProof/>
        </w:rPr>
        <w:drawing>
          <wp:anchor distT="0" distB="0" distL="114300" distR="114300" simplePos="0" relativeHeight="251658240" behindDoc="0" locked="0" layoutInCell="1" allowOverlap="1" wp14:anchorId="5FA6E853" wp14:editId="6B0F1282">
            <wp:simplePos x="0" y="0"/>
            <wp:positionH relativeFrom="margin">
              <wp:align>left</wp:align>
            </wp:positionH>
            <wp:positionV relativeFrom="paragraph">
              <wp:posOffset>-1905</wp:posOffset>
            </wp:positionV>
            <wp:extent cx="2882900" cy="1737360"/>
            <wp:effectExtent l="0" t="0" r="0" b="0"/>
            <wp:wrapSquare wrapText="bothSides"/>
            <wp:docPr id="64113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2900" cy="1737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5633">
        <w:t xml:space="preserve">Below is a flowchart representing the whole system and viewed through abstraction. This clearly shows what the programs </w:t>
      </w:r>
      <w:r w:rsidR="00A37047">
        <w:t>core processes are</w:t>
      </w:r>
      <w:r w:rsidR="00F939B4">
        <w:t xml:space="preserve"> and </w:t>
      </w:r>
      <w:r w:rsidR="00DD1F9A">
        <w:t>allows better understanding of the program to stakeholders or users.</w:t>
      </w:r>
    </w:p>
    <w:p w:rsidR="00575049" w:rsidP="008B5014" w:rsidRDefault="00575049" w14:paraId="4B2F6D4E" w14:textId="77777777"/>
    <w:p w:rsidR="00DD1F9A" w:rsidP="008B5014" w:rsidRDefault="00DD1F9A" w14:paraId="3B177EF0" w14:textId="248EC026">
      <w:r>
        <w:rPr>
          <w:noProof/>
        </w:rPr>
        <w:drawing>
          <wp:anchor distT="0" distB="0" distL="114300" distR="114300" simplePos="0" relativeHeight="251658241" behindDoc="0" locked="0" layoutInCell="1" allowOverlap="1" wp14:anchorId="427A2107" wp14:editId="643056F7">
            <wp:simplePos x="0" y="0"/>
            <wp:positionH relativeFrom="margin">
              <wp:align>left</wp:align>
            </wp:positionH>
            <wp:positionV relativeFrom="paragraph">
              <wp:posOffset>315595</wp:posOffset>
            </wp:positionV>
            <wp:extent cx="2864485" cy="1546860"/>
            <wp:effectExtent l="0" t="0" r="0" b="0"/>
            <wp:wrapSquare wrapText="bothSides"/>
            <wp:docPr id="1258756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1113" cy="15504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2112">
        <w:rPr/>
        <w:t>This is th</w:t>
      </w:r>
      <w:r w:rsidR="006D2E5A">
        <w:rPr/>
        <w:t xml:space="preserve">e teacher’s homepage which is being </w:t>
      </w:r>
      <w:r w:rsidR="00554EB9">
        <w:rPr/>
        <w:t xml:space="preserve">shown in flowchart form. This display what the </w:t>
      </w:r>
      <w:r w:rsidR="00554EB9">
        <w:rPr/>
        <w:t>main features</w:t>
      </w:r>
      <w:r w:rsidR="00554EB9">
        <w:rPr/>
        <w:t xml:space="preserve"> of the homepage are</w:t>
      </w:r>
      <w:r w:rsidR="00563AEF">
        <w:rPr/>
        <w:t xml:space="preserve"> and shows how all of them are linked. This will be useful </w:t>
      </w:r>
      <w:r w:rsidR="00E36409">
        <w:rPr/>
        <w:t>when evaluation as I will be able to know if I have fulfilled all the functions.</w:t>
      </w:r>
    </w:p>
    <w:p w:rsidR="00802A45" w:rsidP="008B5014" w:rsidRDefault="00DD1F9A" w14:paraId="50742E64" w14:textId="19E235E7">
      <w:r>
        <w:rPr>
          <w:noProof/>
        </w:rPr>
        <w:drawing>
          <wp:anchor distT="0" distB="0" distL="114300" distR="114300" simplePos="0" relativeHeight="251658243" behindDoc="0" locked="0" layoutInCell="1" allowOverlap="1" wp14:anchorId="762537AF" wp14:editId="1587A3D1">
            <wp:simplePos x="0" y="0"/>
            <wp:positionH relativeFrom="margin">
              <wp:align>left</wp:align>
            </wp:positionH>
            <wp:positionV relativeFrom="paragraph">
              <wp:posOffset>314960</wp:posOffset>
            </wp:positionV>
            <wp:extent cx="2506980" cy="1421130"/>
            <wp:effectExtent l="0" t="0" r="7620" b="7620"/>
            <wp:wrapSquare wrapText="bothSides"/>
            <wp:docPr id="462547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6087" cy="14322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66C3">
        <w:rPr/>
        <w:t>The student homepage is being visualised by the flowchart and provide a better understanding of how it will work</w:t>
      </w:r>
      <w:r w:rsidR="00F666C3">
        <w:rPr/>
        <w:t xml:space="preserve">. </w:t>
      </w:r>
      <w:r w:rsidR="009972E4">
        <w:rPr/>
        <w:t xml:space="preserve"> </w:t>
      </w:r>
      <w:r w:rsidR="009972E4">
        <w:rPr/>
        <w:t>It shows how simple the student homepage will be under the interface.</w:t>
      </w:r>
    </w:p>
    <w:p w:rsidR="000568E1" w:rsidP="008B5014" w:rsidRDefault="000568E1" w14:paraId="2ADBC99D" w14:textId="77777777"/>
    <w:p w:rsidR="00476859" w:rsidP="008B5014" w:rsidRDefault="00747860" w14:paraId="55DE9272" w14:textId="0AD28CF8">
      <w:r>
        <w:rPr>
          <w:noProof/>
        </w:rPr>
        <w:drawing>
          <wp:anchor distT="0" distB="0" distL="114300" distR="114300" simplePos="0" relativeHeight="251659267" behindDoc="0" locked="0" layoutInCell="1" allowOverlap="1" wp14:anchorId="257F805B" wp14:editId="3DCCA737">
            <wp:simplePos x="0" y="0"/>
            <wp:positionH relativeFrom="column">
              <wp:posOffset>0</wp:posOffset>
            </wp:positionH>
            <wp:positionV relativeFrom="paragraph">
              <wp:posOffset>0</wp:posOffset>
            </wp:positionV>
            <wp:extent cx="1539240" cy="2165350"/>
            <wp:effectExtent l="0" t="0" r="3810" b="6350"/>
            <wp:wrapSquare wrapText="bothSides"/>
            <wp:docPr id="741854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39240" cy="2165350"/>
                    </a:xfrm>
                    <a:prstGeom prst="rect">
                      <a:avLst/>
                    </a:prstGeom>
                    <a:noFill/>
                    <a:ln>
                      <a:noFill/>
                    </a:ln>
                  </pic:spPr>
                </pic:pic>
              </a:graphicData>
            </a:graphic>
          </wp:anchor>
        </w:drawing>
      </w:r>
      <w:r w:rsidR="00887C94">
        <w:t xml:space="preserve">The registration module is being show by a flowchart and it is </w:t>
      </w:r>
      <w:r w:rsidR="00782E52">
        <w:t>an</w:t>
      </w:r>
      <w:r w:rsidR="00887C94">
        <w:t xml:space="preserve"> </w:t>
      </w:r>
      <w:r w:rsidR="00782E52">
        <w:t>important function</w:t>
      </w:r>
      <w:r w:rsidR="00887C94">
        <w:t xml:space="preserve"> it lets first time user to sign up and access the program. The </w:t>
      </w:r>
      <w:r w:rsidR="00782E52">
        <w:t>validation</w:t>
      </w:r>
      <w:r w:rsidR="00887C94">
        <w:t xml:space="preserve"> of input is really important as it prevents any SQL injection </w:t>
      </w:r>
      <w:r w:rsidR="00782E52">
        <w:t>or errors in the database.</w:t>
      </w:r>
      <w:r w:rsidR="002E11E5">
        <w:t xml:space="preserve"> </w:t>
      </w:r>
    </w:p>
    <w:p w:rsidR="00F8664F" w:rsidP="00F8664F" w:rsidRDefault="00F8664F" w14:paraId="3A3C55C3" w14:textId="77777777"/>
    <w:p w:rsidR="00E41384" w:rsidP="00F8664F" w:rsidRDefault="00E41384" w14:paraId="3A1ABECF" w14:textId="77777777"/>
    <w:p w:rsidR="00A71AFB" w:rsidP="00F8664F" w:rsidRDefault="00A71AFB" w14:paraId="7127203D" w14:textId="77777777"/>
    <w:p w:rsidR="002C45F7" w:rsidP="002C45F7" w:rsidRDefault="002C45F7" w14:paraId="5D1EAD90" w14:textId="77777777"/>
    <w:p w:rsidR="00805082" w:rsidP="00FC240E" w:rsidRDefault="00E73965" w14:paraId="05773892" w14:textId="1473674B">
      <w:r>
        <w:rPr>
          <w:noProof/>
        </w:rPr>
        <w:drawing>
          <wp:anchor distT="0" distB="0" distL="114300" distR="114300" simplePos="0" relativeHeight="251660291" behindDoc="0" locked="0" layoutInCell="1" allowOverlap="1" wp14:anchorId="63DACA47" wp14:editId="72D78F9C">
            <wp:simplePos x="0" y="0"/>
            <wp:positionH relativeFrom="margin">
              <wp:align>left</wp:align>
            </wp:positionH>
            <wp:positionV relativeFrom="paragraph">
              <wp:posOffset>0</wp:posOffset>
            </wp:positionV>
            <wp:extent cx="1552575" cy="2667000"/>
            <wp:effectExtent l="0" t="0" r="9525" b="0"/>
            <wp:wrapSquare wrapText="bothSides"/>
            <wp:docPr id="1725207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52575"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5E16">
        <w:t xml:space="preserve">The authentication function </w:t>
      </w:r>
      <w:r w:rsidR="0093069E">
        <w:t xml:space="preserve">is just the login system which will allow teacher and students to access their program. The flowchart highlights that </w:t>
      </w:r>
      <w:r w:rsidR="00124685">
        <w:t>checks</w:t>
      </w:r>
      <w:r w:rsidR="005A785C">
        <w:t xml:space="preserve"> are</w:t>
      </w:r>
      <w:r w:rsidR="00124685">
        <w:t xml:space="preserve"> done by the function to ensure the actual user is logging in</w:t>
      </w:r>
      <w:r w:rsidR="00371F6D">
        <w:t xml:space="preserve"> and </w:t>
      </w:r>
      <w:r w:rsidR="005A785C">
        <w:t>has validation to prevent SQL injection</w:t>
      </w:r>
      <w:r w:rsidR="00371F6D">
        <w:t>.</w:t>
      </w:r>
    </w:p>
    <w:p w:rsidR="00C06A50" w:rsidP="00FC240E" w:rsidRDefault="00C06A50" w14:paraId="44EFD23C" w14:textId="77777777"/>
    <w:p w:rsidR="00C06A50" w:rsidP="00FC240E" w:rsidRDefault="00C06A50" w14:paraId="0DA1ACE3" w14:textId="77777777"/>
    <w:p w:rsidR="00C06A50" w:rsidP="00FC240E" w:rsidRDefault="00C06A50" w14:paraId="5147934E" w14:textId="77777777"/>
    <w:p w:rsidR="00C06A50" w:rsidP="00FC240E" w:rsidRDefault="00C06A50" w14:paraId="6D1C1E0D" w14:textId="77777777"/>
    <w:p w:rsidR="00C06A50" w:rsidP="00FC240E" w:rsidRDefault="00C06A50" w14:paraId="597AFFC8" w14:textId="77777777"/>
    <w:p w:rsidR="000568E1" w:rsidP="00925A0C" w:rsidRDefault="000568E1" w14:paraId="748D2E7D" w14:textId="6F743DFD">
      <w:pPr>
        <w:pStyle w:val="Heading2"/>
      </w:pPr>
      <w:bookmarkStart w:name="_Toc1756564220" w:id="1208795176"/>
      <w:r w:rsidR="60B8F28A">
        <w:rPr/>
        <w:t>2.2 D</w:t>
      </w:r>
      <w:r w:rsidR="0025C918">
        <w:rPr/>
        <w:t>atabase</w:t>
      </w:r>
      <w:bookmarkEnd w:id="1208795176"/>
    </w:p>
    <w:p w:rsidR="007E3096" w:rsidP="007E3096" w:rsidRDefault="007E3096" w14:paraId="5EF7463A" w14:textId="6BC0DF9B">
      <w:r>
        <w:t xml:space="preserve">The </w:t>
      </w:r>
      <w:r w:rsidR="00BC6B9B">
        <w:t>database required for the program will be implemented using SQ</w:t>
      </w:r>
      <w:r w:rsidR="00A1586F">
        <w:t>Lite as it is lightweight and can be easily integrated with Tkinter.</w:t>
      </w:r>
      <w:r w:rsidR="008C74F0">
        <w:t xml:space="preserve"> It will store all the quizzes data such as </w:t>
      </w:r>
      <w:r w:rsidR="00F64198">
        <w:t>user details, questions, answers</w:t>
      </w:r>
      <w:r w:rsidR="006B1B2C">
        <w:t>, leaderboard</w:t>
      </w:r>
      <w:r w:rsidR="00C268AF">
        <w:t>, assignments and results.</w:t>
      </w:r>
      <w:r w:rsidR="00DD72F1">
        <w:t xml:space="preserve"> This will allow teacher and students to use the same program and still access </w:t>
      </w:r>
      <w:r w:rsidR="00547A89">
        <w:t>their data.</w:t>
      </w:r>
    </w:p>
    <w:p w:rsidR="00547A89" w:rsidP="00547A89" w:rsidRDefault="00547A89" w14:paraId="37B29F71" w14:textId="391109C9">
      <w:pPr>
        <w:pStyle w:val="Heading3"/>
      </w:pPr>
      <w:bookmarkStart w:name="_Toc803168159" w:id="2037946781"/>
      <w:r w:rsidR="30B1CF61">
        <w:rPr/>
        <w:t>Tables</w:t>
      </w:r>
      <w:bookmarkEnd w:id="2037946781"/>
    </w:p>
    <w:p w:rsidRPr="00A756C5" w:rsidR="000F6C14" w:rsidP="00625F17" w:rsidRDefault="00625F17" w14:paraId="49826978" w14:textId="619D22E4">
      <w:pPr>
        <w:rPr>
          <w:b/>
          <w:bCs/>
        </w:rPr>
      </w:pPr>
      <w:r w:rsidRPr="00A756C5">
        <w:rPr>
          <w:b/>
          <w:bCs/>
        </w:rPr>
        <w:t>User</w:t>
      </w:r>
      <w:r w:rsidRPr="00A756C5" w:rsidR="004678E7">
        <w:rPr>
          <w:b/>
          <w:bCs/>
        </w:rPr>
        <w:t>s</w:t>
      </w:r>
      <w:r w:rsidRPr="00A756C5">
        <w:rPr>
          <w:b/>
          <w:bCs/>
        </w:rPr>
        <w:t xml:space="preserve"> </w:t>
      </w:r>
      <w:r w:rsidR="004853DB">
        <w:rPr>
          <w:b/>
          <w:bCs/>
        </w:rPr>
        <w:t>T</w:t>
      </w:r>
      <w:r w:rsidRPr="00A756C5">
        <w:rPr>
          <w:b/>
          <w:bCs/>
        </w:rPr>
        <w:t>able</w:t>
      </w:r>
      <w:r w:rsidRPr="00A756C5" w:rsidR="00C361A9">
        <w:rPr>
          <w:b/>
          <w:bCs/>
        </w:rPr>
        <w:t>:</w:t>
      </w:r>
    </w:p>
    <w:p w:rsidR="00C361A9" w:rsidP="00625F17" w:rsidRDefault="00C361A9" w14:paraId="053B4BBB" w14:textId="32F1E8BB">
      <w:r>
        <w:t xml:space="preserve">It will be used to store data of users. Every user will have a unique </w:t>
      </w:r>
      <w:r w:rsidR="00075408">
        <w:t>“</w:t>
      </w:r>
      <w:r>
        <w:t>user</w:t>
      </w:r>
      <w:r w:rsidR="00075408">
        <w:t>_</w:t>
      </w:r>
      <w:r>
        <w:t>id</w:t>
      </w:r>
      <w:r w:rsidR="00075408">
        <w:t>”</w:t>
      </w:r>
      <w:r>
        <w:t xml:space="preserve"> </w:t>
      </w:r>
      <w:r w:rsidR="00C61DC3">
        <w:t xml:space="preserve">and a </w:t>
      </w:r>
      <w:r w:rsidR="00075408">
        <w:t>“</w:t>
      </w:r>
      <w:r w:rsidR="00C61DC3">
        <w:t>role</w:t>
      </w:r>
      <w:r w:rsidR="00075408">
        <w:t xml:space="preserve">” </w:t>
      </w:r>
      <w:r w:rsidR="00C61DC3">
        <w:t>which will decide what the user can access.</w:t>
      </w:r>
    </w:p>
    <w:p w:rsidR="00075408" w:rsidP="00075408" w:rsidRDefault="00FC6475" w14:paraId="67C5A9B6" w14:textId="2D395930">
      <w:pPr>
        <w:pStyle w:val="ListParagraph"/>
        <w:numPr>
          <w:ilvl w:val="0"/>
          <w:numId w:val="20"/>
        </w:numPr>
      </w:pPr>
      <w:r>
        <w:t>u</w:t>
      </w:r>
      <w:r w:rsidR="00075408">
        <w:t>ser_id</w:t>
      </w:r>
      <w:r>
        <w:t xml:space="preserve"> (Primary Key) – Unique identifier for each </w:t>
      </w:r>
      <w:r w:rsidR="00E91CB4">
        <w:t>user</w:t>
      </w:r>
      <w:r w:rsidR="0042039F">
        <w:t xml:space="preserve"> (integer value)</w:t>
      </w:r>
    </w:p>
    <w:p w:rsidR="00E91CB4" w:rsidP="00075408" w:rsidRDefault="00E91CB4" w14:paraId="102653C2" w14:textId="2C2A0770">
      <w:pPr>
        <w:pStyle w:val="ListParagraph"/>
        <w:numPr>
          <w:ilvl w:val="0"/>
          <w:numId w:val="20"/>
        </w:numPr>
      </w:pPr>
      <w:r>
        <w:t xml:space="preserve">name- </w:t>
      </w:r>
      <w:r w:rsidR="00E35608">
        <w:t>The users full name</w:t>
      </w:r>
      <w:r w:rsidR="0042039F">
        <w:t xml:space="preserve"> (string value)</w:t>
      </w:r>
    </w:p>
    <w:p w:rsidR="000E707C" w:rsidP="00075408" w:rsidRDefault="000E707C" w14:paraId="3224E8C1" w14:textId="677C1D18">
      <w:pPr>
        <w:pStyle w:val="ListParagraph"/>
        <w:numPr>
          <w:ilvl w:val="0"/>
          <w:numId w:val="20"/>
        </w:numPr>
      </w:pPr>
      <w:r>
        <w:t xml:space="preserve">username- </w:t>
      </w:r>
      <w:r w:rsidR="00E35608">
        <w:t>Name of the user</w:t>
      </w:r>
      <w:r w:rsidR="0042039F">
        <w:t xml:space="preserve"> (</w:t>
      </w:r>
      <w:r w:rsidR="00CC1F21">
        <w:t>string value)</w:t>
      </w:r>
    </w:p>
    <w:p w:rsidR="00E35608" w:rsidP="00075408" w:rsidRDefault="00387E90" w14:paraId="2B7D5117" w14:textId="341E7C84">
      <w:pPr>
        <w:pStyle w:val="ListParagraph"/>
        <w:numPr>
          <w:ilvl w:val="0"/>
          <w:numId w:val="20"/>
        </w:numPr>
      </w:pPr>
      <w:r>
        <w:t>age- Age of the user</w:t>
      </w:r>
      <w:r w:rsidR="00CC1F21">
        <w:t xml:space="preserve"> (integer value)</w:t>
      </w:r>
    </w:p>
    <w:p w:rsidR="00387E90" w:rsidP="00075408" w:rsidRDefault="00387E90" w14:paraId="7F553472" w14:textId="362FAA1F">
      <w:pPr>
        <w:pStyle w:val="ListParagraph"/>
        <w:numPr>
          <w:ilvl w:val="0"/>
          <w:numId w:val="20"/>
        </w:numPr>
      </w:pPr>
      <w:r>
        <w:t xml:space="preserve">password- </w:t>
      </w:r>
      <w:r w:rsidR="00FB3825">
        <w:t xml:space="preserve">Hash </w:t>
      </w:r>
      <w:r w:rsidR="002D1B69">
        <w:t>password of the user</w:t>
      </w:r>
      <w:r w:rsidR="00CC1F21">
        <w:t xml:space="preserve"> (string value)</w:t>
      </w:r>
    </w:p>
    <w:p w:rsidR="002D1B69" w:rsidP="00075408" w:rsidRDefault="002D1B69" w14:paraId="33A8C375" w14:textId="28580245">
      <w:pPr>
        <w:pStyle w:val="ListParagraph"/>
        <w:numPr>
          <w:ilvl w:val="0"/>
          <w:numId w:val="20"/>
        </w:numPr>
      </w:pPr>
      <w:r>
        <w:t>role- Will either be teacher or student</w:t>
      </w:r>
      <w:r w:rsidR="004678E7">
        <w:t xml:space="preserve"> (string value)</w:t>
      </w:r>
    </w:p>
    <w:p w:rsidR="006B0AC0" w:rsidP="006B0AC0" w:rsidRDefault="006B0AC0" w14:paraId="5669FF5E" w14:textId="60C708E5">
      <w:r>
        <w:t>Below is the code of this database</w:t>
      </w:r>
      <w:r w:rsidR="00A756C5">
        <w:t>:</w:t>
      </w:r>
    </w:p>
    <w:p w:rsidR="006F555C" w:rsidP="006B0AC0" w:rsidRDefault="0044089E" w14:paraId="56B98E65" w14:textId="092D8046">
      <w:r>
        <w:rPr>
          <w:noProof/>
        </w:rPr>
        <w:drawing>
          <wp:inline distT="0" distB="0" distL="0" distR="0" wp14:anchorId="3410201B" wp14:editId="02857437">
            <wp:extent cx="3512820" cy="1214365"/>
            <wp:effectExtent l="0" t="0" r="0" b="5080"/>
            <wp:docPr id="163254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8952" cy="1226856"/>
                    </a:xfrm>
                    <a:prstGeom prst="rect">
                      <a:avLst/>
                    </a:prstGeom>
                    <a:noFill/>
                    <a:ln>
                      <a:noFill/>
                    </a:ln>
                  </pic:spPr>
                </pic:pic>
              </a:graphicData>
            </a:graphic>
          </wp:inline>
        </w:drawing>
      </w:r>
    </w:p>
    <w:p w:rsidRPr="00A756C5" w:rsidR="000C462D" w:rsidP="006B0AC0" w:rsidRDefault="000C462D" w14:paraId="22486AED" w14:textId="53947FC4">
      <w:pPr>
        <w:rPr>
          <w:b/>
          <w:bCs/>
        </w:rPr>
      </w:pPr>
      <w:r w:rsidRPr="00A756C5">
        <w:rPr>
          <w:b/>
          <w:bCs/>
        </w:rPr>
        <w:t>Quiz Table:</w:t>
      </w:r>
    </w:p>
    <w:p w:rsidR="000C462D" w:rsidP="006B0AC0" w:rsidRDefault="000C462D" w14:paraId="42666A73" w14:textId="0C716036">
      <w:r>
        <w:t xml:space="preserve">It will be used </w:t>
      </w:r>
      <w:r w:rsidR="003E745B">
        <w:t xml:space="preserve">to store quizzes created by teachers </w:t>
      </w:r>
      <w:r w:rsidR="00643B62">
        <w:t>or available in the public library</w:t>
      </w:r>
      <w:r w:rsidR="00BE2A36">
        <w:t>.</w:t>
      </w:r>
    </w:p>
    <w:p w:rsidR="001C171D" w:rsidP="001C171D" w:rsidRDefault="001C171D" w14:paraId="36F1D477" w14:textId="3BB868E7">
      <w:pPr>
        <w:pStyle w:val="ListParagraph"/>
        <w:numPr>
          <w:ilvl w:val="0"/>
          <w:numId w:val="21"/>
        </w:numPr>
      </w:pPr>
      <w:r>
        <w:t xml:space="preserve">quiz_id (Primary Key)- </w:t>
      </w:r>
      <w:r w:rsidR="003775AD">
        <w:t>unique identifier for each quiz (integer value)</w:t>
      </w:r>
    </w:p>
    <w:p w:rsidR="003775AD" w:rsidP="001C171D" w:rsidRDefault="00060146" w14:paraId="25454270" w14:textId="731CDB66">
      <w:pPr>
        <w:pStyle w:val="ListParagraph"/>
        <w:numPr>
          <w:ilvl w:val="0"/>
          <w:numId w:val="21"/>
        </w:numPr>
      </w:pPr>
      <w:r>
        <w:t>created</w:t>
      </w:r>
      <w:r w:rsidR="00837EA1">
        <w:t>_by</w:t>
      </w:r>
      <w:r w:rsidR="002864AE">
        <w:t xml:space="preserve">- Will either store the </w:t>
      </w:r>
      <w:r w:rsidR="00733DBA">
        <w:t>teacher’s</w:t>
      </w:r>
      <w:r w:rsidR="002864AE">
        <w:t xml:space="preserve"> name who created it or a value called “ public” which means everyone can access it (string value)</w:t>
      </w:r>
    </w:p>
    <w:p w:rsidR="00733DBA" w:rsidP="001C171D" w:rsidRDefault="00733DBA" w14:paraId="349A5658" w14:textId="5B558D1E">
      <w:pPr>
        <w:pStyle w:val="ListParagraph"/>
        <w:numPr>
          <w:ilvl w:val="0"/>
          <w:numId w:val="21"/>
        </w:numPr>
      </w:pPr>
      <w:r>
        <w:t>title- Store the title of the quiz (string value)</w:t>
      </w:r>
    </w:p>
    <w:p w:rsidR="00733DBA" w:rsidP="00733DBA" w:rsidRDefault="00A756C5" w14:paraId="172F414C" w14:textId="4EAD2E14">
      <w:r>
        <w:t>Code of the database:</w:t>
      </w:r>
    </w:p>
    <w:p w:rsidR="00BE2F99" w:rsidP="00733DBA" w:rsidRDefault="004853DB" w14:paraId="1AE4C13F" w14:textId="34D61752">
      <w:r>
        <w:rPr>
          <w:noProof/>
        </w:rPr>
        <w:drawing>
          <wp:inline distT="0" distB="0" distL="0" distR="0" wp14:anchorId="50D734B9" wp14:editId="64087DFC">
            <wp:extent cx="4564380" cy="1211580"/>
            <wp:effectExtent l="0" t="0" r="7620" b="7620"/>
            <wp:docPr id="2028088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4380" cy="1211580"/>
                    </a:xfrm>
                    <a:prstGeom prst="rect">
                      <a:avLst/>
                    </a:prstGeom>
                    <a:noFill/>
                    <a:ln>
                      <a:noFill/>
                    </a:ln>
                  </pic:spPr>
                </pic:pic>
              </a:graphicData>
            </a:graphic>
          </wp:inline>
        </w:drawing>
      </w:r>
    </w:p>
    <w:p w:rsidR="008A6F01" w:rsidP="00733DBA" w:rsidRDefault="008B4B95" w14:paraId="06F175CE" w14:textId="38FA98A2">
      <w:pPr>
        <w:rPr>
          <w:b/>
          <w:bCs/>
        </w:rPr>
      </w:pPr>
      <w:r w:rsidRPr="008B4B95">
        <w:rPr>
          <w:b/>
          <w:bCs/>
        </w:rPr>
        <w:t>Question table:</w:t>
      </w:r>
    </w:p>
    <w:p w:rsidR="008B4B95" w:rsidP="00733DBA" w:rsidRDefault="008B4B95" w14:paraId="231ADBEE" w14:textId="0E9FB618">
      <w:r>
        <w:t xml:space="preserve">This database will store questions </w:t>
      </w:r>
      <w:r w:rsidR="00031B27">
        <w:t>for a quiz</w:t>
      </w:r>
      <w:r w:rsidR="00171946">
        <w:t xml:space="preserve">. </w:t>
      </w:r>
      <w:r w:rsidR="007C0BD1">
        <w:t>The question table and quiz table will be linked using “quiz_id”.</w:t>
      </w:r>
    </w:p>
    <w:p w:rsidR="007C0BD1" w:rsidP="007C0BD1" w:rsidRDefault="00AB6E4C" w14:paraId="08B2E15C" w14:textId="74253585">
      <w:pPr>
        <w:pStyle w:val="ListParagraph"/>
        <w:numPr>
          <w:ilvl w:val="0"/>
          <w:numId w:val="22"/>
        </w:numPr>
      </w:pPr>
      <w:r>
        <w:t>question_id (Primary Key)- unique identifier for each question (</w:t>
      </w:r>
      <w:r w:rsidR="00B639E4">
        <w:t>integer value)</w:t>
      </w:r>
    </w:p>
    <w:p w:rsidR="00B639E4" w:rsidP="007C0BD1" w:rsidRDefault="00B639E4" w14:paraId="0DCE528D" w14:textId="7D438582">
      <w:pPr>
        <w:pStyle w:val="ListParagraph"/>
        <w:numPr>
          <w:ilvl w:val="0"/>
          <w:numId w:val="22"/>
        </w:numPr>
      </w:pPr>
      <w:r>
        <w:t xml:space="preserve">question_type- </w:t>
      </w:r>
      <w:r w:rsidR="00DA5B75">
        <w:t xml:space="preserve">will store either </w:t>
      </w:r>
      <w:r w:rsidR="00BB4B02">
        <w:t>MCQ, TrueFalse, Short</w:t>
      </w:r>
      <w:r w:rsidR="00845A6C">
        <w:t>A</w:t>
      </w:r>
      <w:r w:rsidR="00BB4B02">
        <w:t>nswer,</w:t>
      </w:r>
      <w:r w:rsidR="00845A6C">
        <w:t xml:space="preserve"> LongAnswer which will let the system know wha</w:t>
      </w:r>
      <w:r w:rsidR="00446394">
        <w:t>t type of question it is (string value)</w:t>
      </w:r>
    </w:p>
    <w:p w:rsidR="00446394" w:rsidP="007C0BD1" w:rsidRDefault="0026534E" w14:paraId="386012B0" w14:textId="501C136B">
      <w:pPr>
        <w:pStyle w:val="ListParagraph"/>
        <w:numPr>
          <w:ilvl w:val="0"/>
          <w:numId w:val="22"/>
        </w:numPr>
      </w:pPr>
      <w:r>
        <w:t>question_text- the question which will be displayed to the user (string value)</w:t>
      </w:r>
    </w:p>
    <w:p w:rsidR="00713D94" w:rsidP="007C0BD1" w:rsidRDefault="00713D94" w14:paraId="7D646B2E" w14:textId="356C4A8F">
      <w:pPr>
        <w:pStyle w:val="ListParagraph"/>
        <w:numPr>
          <w:ilvl w:val="0"/>
          <w:numId w:val="22"/>
        </w:numPr>
      </w:pPr>
      <w:r>
        <w:t xml:space="preserve">quiz_id (Foreign key)- Link the table with </w:t>
      </w:r>
      <w:r w:rsidR="00905552">
        <w:t>quiz table so the questions can be accessed</w:t>
      </w:r>
    </w:p>
    <w:p w:rsidR="002E2FE0" w:rsidP="00E1283C" w:rsidRDefault="00E1283C" w14:paraId="2CF1ED89" w14:textId="3395DFC0">
      <w:r>
        <w:t>The code:</w:t>
      </w:r>
    </w:p>
    <w:p w:rsidRPr="008B4B95" w:rsidR="00DF5E49" w:rsidP="00E1283C" w:rsidRDefault="00E31B96" w14:paraId="020757AD" w14:textId="70AE1E42">
      <w:r>
        <w:rPr>
          <w:noProof/>
        </w:rPr>
        <w:drawing>
          <wp:inline distT="0" distB="0" distL="0" distR="0" wp14:anchorId="21E07A72" wp14:editId="1BE861BB">
            <wp:extent cx="6481101" cy="1249680"/>
            <wp:effectExtent l="0" t="0" r="0" b="7620"/>
            <wp:docPr id="1616215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22328" cy="1257629"/>
                    </a:xfrm>
                    <a:prstGeom prst="rect">
                      <a:avLst/>
                    </a:prstGeom>
                    <a:noFill/>
                    <a:ln>
                      <a:noFill/>
                    </a:ln>
                  </pic:spPr>
                </pic:pic>
              </a:graphicData>
            </a:graphic>
          </wp:inline>
        </w:drawing>
      </w:r>
    </w:p>
    <w:p w:rsidR="00704C0F" w:rsidP="00733DBA" w:rsidRDefault="007A188C" w14:paraId="21C98999" w14:textId="3FB873A1">
      <w:pPr>
        <w:rPr>
          <w:b/>
          <w:bCs/>
        </w:rPr>
      </w:pPr>
      <w:r w:rsidRPr="007A188C">
        <w:rPr>
          <w:b/>
          <w:bCs/>
        </w:rPr>
        <w:t>Answer table:</w:t>
      </w:r>
    </w:p>
    <w:p w:rsidR="007A188C" w:rsidP="00733DBA" w:rsidRDefault="007A188C" w14:paraId="74667BD1" w14:textId="1AF0D681">
      <w:r w:rsidRPr="007A188C">
        <w:t>Store the answe</w:t>
      </w:r>
      <w:r w:rsidR="002200A2">
        <w:t>rs</w:t>
      </w:r>
      <w:r w:rsidRPr="007A188C">
        <w:t>, a question can have multiple answers</w:t>
      </w:r>
      <w:r w:rsidR="002200A2">
        <w:t>. An answer can also be wrong which is useful for MCQs</w:t>
      </w:r>
    </w:p>
    <w:p w:rsidR="002200A2" w:rsidP="002200A2" w:rsidRDefault="002200A2" w14:paraId="5798170B" w14:textId="2DF49B08">
      <w:pPr>
        <w:pStyle w:val="ListParagraph"/>
        <w:numPr>
          <w:ilvl w:val="0"/>
          <w:numId w:val="23"/>
        </w:numPr>
      </w:pPr>
      <w:r>
        <w:t>answer_id</w:t>
      </w:r>
      <w:r w:rsidR="003474DC">
        <w:t xml:space="preserve"> </w:t>
      </w:r>
      <w:r>
        <w:t>(</w:t>
      </w:r>
      <w:r w:rsidR="003474DC">
        <w:t>Priamry key)- unique identifier for each answer (integer value)</w:t>
      </w:r>
    </w:p>
    <w:p w:rsidR="003474DC" w:rsidP="002200A2" w:rsidRDefault="00E677B5" w14:paraId="50AEB7ED" w14:textId="24502468">
      <w:pPr>
        <w:pStyle w:val="ListParagraph"/>
        <w:numPr>
          <w:ilvl w:val="0"/>
          <w:numId w:val="23"/>
        </w:numPr>
      </w:pPr>
      <w:r>
        <w:t>answer_text</w:t>
      </w:r>
      <w:r w:rsidR="00905552">
        <w:t>- store</w:t>
      </w:r>
      <w:r>
        <w:t xml:space="preserve"> the text of the answer which will be displayed to the user (string value)</w:t>
      </w:r>
    </w:p>
    <w:p w:rsidR="00713D94" w:rsidP="002200A2" w:rsidRDefault="0072326E" w14:paraId="15E7F8BA" w14:textId="5B88EB65">
      <w:pPr>
        <w:pStyle w:val="ListParagraph"/>
        <w:numPr>
          <w:ilvl w:val="0"/>
          <w:numId w:val="23"/>
        </w:numPr>
      </w:pPr>
      <w:r>
        <w:t>question_id (Foreign Key)</w:t>
      </w:r>
      <w:r w:rsidR="00531172">
        <w:t>- will</w:t>
      </w:r>
      <w:r>
        <w:t xml:space="preserve"> link the answers to the question</w:t>
      </w:r>
    </w:p>
    <w:p w:rsidR="00531172" w:rsidP="002200A2" w:rsidRDefault="00531172" w14:paraId="67738264" w14:textId="056432F4">
      <w:pPr>
        <w:pStyle w:val="ListParagraph"/>
        <w:numPr>
          <w:ilvl w:val="0"/>
          <w:numId w:val="23"/>
        </w:numPr>
      </w:pPr>
      <w:r>
        <w:t>correct-  will store if the answer is correct, this is useful for MCSQs as it displays only one correct answer (Boolean)</w:t>
      </w:r>
    </w:p>
    <w:p w:rsidR="008B03BA" w:rsidP="008B03BA" w:rsidRDefault="008B03BA" w14:paraId="47951B4B" w14:textId="1281DD2F">
      <w:r w:rsidR="44C2611F">
        <w:rPr/>
        <w:t>Code:</w:t>
      </w:r>
    </w:p>
    <w:p w:rsidR="0031549A" w:rsidP="68A2D827" w:rsidRDefault="009C24D4" w14:paraId="49FDB729" w14:textId="24E5F100">
      <w:pPr>
        <w:pStyle w:val="Normal"/>
      </w:pPr>
      <w:r w:rsidR="2E23E213">
        <w:drawing>
          <wp:inline wp14:editId="7273529C" wp14:anchorId="1A5B4754">
            <wp:extent cx="5724525" cy="1590675"/>
            <wp:effectExtent l="0" t="0" r="0" b="0"/>
            <wp:docPr id="1670065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0065160" name=""/>
                    <pic:cNvPicPr/>
                  </pic:nvPicPr>
                  <pic:blipFill>
                    <a:blip xmlns:r="http://schemas.openxmlformats.org/officeDocument/2006/relationships" r:embed="rId1214851889">
                      <a:extLst>
                        <a:ext xmlns:a="http://schemas.openxmlformats.org/drawingml/2006/main" uri="{28A0092B-C50C-407E-A947-70E740481C1C}">
                          <a14:useLocalDpi xmlns:a14="http://schemas.microsoft.com/office/drawing/2010/main" val="0"/>
                        </a:ext>
                      </a:extLst>
                    </a:blip>
                    <a:stretch>
                      <a:fillRect/>
                    </a:stretch>
                  </pic:blipFill>
                  <pic:spPr>
                    <a:xfrm>
                      <a:off x="0" y="0"/>
                      <a:ext cx="5724525" cy="1590675"/>
                    </a:xfrm>
                    <a:prstGeom prst="rect">
                      <a:avLst/>
                    </a:prstGeom>
                  </pic:spPr>
                </pic:pic>
              </a:graphicData>
            </a:graphic>
          </wp:inline>
        </w:drawing>
      </w:r>
      <w:r w:rsidR="28FC9A49">
        <w:rPr/>
        <w:t xml:space="preserve">     </w:t>
      </w:r>
      <w:r w:rsidR="30574244">
        <w:rPr/>
        <w:t xml:space="preserve">     </w:t>
      </w:r>
    </w:p>
    <w:p w:rsidR="0031549A" w:rsidP="008B03BA" w:rsidRDefault="001B5E70" w14:paraId="5CB3E403" w14:textId="3303D63F">
      <w:pPr>
        <w:rPr>
          <w:b/>
          <w:bCs/>
        </w:rPr>
      </w:pPr>
      <w:r w:rsidRPr="001B5E70">
        <w:rPr>
          <w:b/>
          <w:bCs/>
        </w:rPr>
        <w:t>Assignment table:</w:t>
      </w:r>
    </w:p>
    <w:p w:rsidR="001B5E70" w:rsidP="008B03BA" w:rsidRDefault="001B5E70" w14:paraId="4D6CC2AF" w14:textId="5CF9570F">
      <w:r>
        <w:t>This table will store and keep track of assignments given by teachers</w:t>
      </w:r>
      <w:r w:rsidR="0090720C">
        <w:t xml:space="preserve">. </w:t>
      </w:r>
    </w:p>
    <w:p w:rsidR="0090720C" w:rsidP="0090720C" w:rsidRDefault="0090720C" w14:paraId="2C1F02FC" w14:textId="5D6B662F">
      <w:pPr>
        <w:pStyle w:val="ListParagraph"/>
        <w:numPr>
          <w:ilvl w:val="0"/>
          <w:numId w:val="24"/>
        </w:numPr>
      </w:pPr>
      <w:r>
        <w:t xml:space="preserve">assignment_id </w:t>
      </w:r>
      <w:r w:rsidR="00E552AC">
        <w:t xml:space="preserve">(Primary Key)- </w:t>
      </w:r>
      <w:r w:rsidR="008E50F2">
        <w:t>unique identifier for each assignment</w:t>
      </w:r>
      <w:r w:rsidR="00291244">
        <w:t xml:space="preserve"> (Integer Value)</w:t>
      </w:r>
    </w:p>
    <w:p w:rsidR="0079160E" w:rsidP="0090720C" w:rsidRDefault="00274939" w14:paraId="476E1384" w14:textId="7E4BF7D5">
      <w:pPr>
        <w:pStyle w:val="ListParagraph"/>
        <w:numPr>
          <w:ilvl w:val="0"/>
          <w:numId w:val="24"/>
        </w:numPr>
      </w:pPr>
      <w:r>
        <w:t xml:space="preserve">assigned_by- store the </w:t>
      </w:r>
      <w:r w:rsidR="0079160E">
        <w:t>name of the teacher which has assigned the quiz</w:t>
      </w:r>
      <w:r w:rsidR="00291244">
        <w:t xml:space="preserve"> (String Value)</w:t>
      </w:r>
    </w:p>
    <w:p w:rsidR="008E50F2" w:rsidP="0090720C" w:rsidRDefault="00291244" w14:paraId="5FF66521" w14:textId="71752A8B">
      <w:pPr>
        <w:pStyle w:val="ListParagraph"/>
        <w:numPr>
          <w:ilvl w:val="0"/>
          <w:numId w:val="24"/>
        </w:numPr>
      </w:pPr>
      <w:r>
        <w:t>valid- This will tell if the assignment is valid or not</w:t>
      </w:r>
      <w:r w:rsidR="00766E8D">
        <w:t xml:space="preserve"> (Boolean Value)</w:t>
      </w:r>
    </w:p>
    <w:p w:rsidR="00766E8D" w:rsidP="0090720C" w:rsidRDefault="00766E8D" w14:paraId="66290B5D" w14:textId="084688F9">
      <w:pPr>
        <w:pStyle w:val="ListParagraph"/>
        <w:numPr>
          <w:ilvl w:val="0"/>
          <w:numId w:val="24"/>
        </w:numPr>
      </w:pPr>
      <w:r>
        <w:t>code- This will be used by the students to access the assignment (Integer Value)</w:t>
      </w:r>
    </w:p>
    <w:p w:rsidR="00F67B19" w:rsidP="0090720C" w:rsidRDefault="00F67B19" w14:paraId="6211D511" w14:textId="0E3F9D05">
      <w:pPr>
        <w:pStyle w:val="ListParagraph"/>
        <w:numPr>
          <w:ilvl w:val="0"/>
          <w:numId w:val="24"/>
        </w:numPr>
      </w:pPr>
      <w:r>
        <w:t>quiz_id</w:t>
      </w:r>
      <w:r w:rsidR="00976A48">
        <w:t xml:space="preserve"> (Foreign Key)</w:t>
      </w:r>
      <w:r>
        <w:t xml:space="preserve">- </w:t>
      </w:r>
      <w:r w:rsidR="00976A48">
        <w:t>Will allow to access the assigned quiz (Integer Value)</w:t>
      </w:r>
    </w:p>
    <w:p w:rsidR="00976A48" w:rsidP="00976A48" w:rsidRDefault="00976A48" w14:paraId="37E53B0C" w14:textId="7C3DF198">
      <w:r>
        <w:t>Code:</w:t>
      </w:r>
    </w:p>
    <w:p w:rsidRPr="001B5E70" w:rsidR="0019232D" w:rsidP="00976A48" w:rsidRDefault="004B657D" w14:paraId="7D7D26C9" w14:textId="63DAF899">
      <w:r>
        <w:rPr>
          <w:noProof/>
        </w:rPr>
        <w:drawing>
          <wp:inline distT="0" distB="0" distL="0" distR="0" wp14:anchorId="7E4E3C23" wp14:editId="0EBEB0AB">
            <wp:extent cx="3954780" cy="1489856"/>
            <wp:effectExtent l="0" t="0" r="7620" b="0"/>
            <wp:docPr id="238249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2182" cy="1496412"/>
                    </a:xfrm>
                    <a:prstGeom prst="rect">
                      <a:avLst/>
                    </a:prstGeom>
                    <a:noFill/>
                    <a:ln>
                      <a:noFill/>
                    </a:ln>
                  </pic:spPr>
                </pic:pic>
              </a:graphicData>
            </a:graphic>
          </wp:inline>
        </w:drawing>
      </w:r>
    </w:p>
    <w:p w:rsidRPr="0083429C" w:rsidR="0031549A" w:rsidP="008B03BA" w:rsidRDefault="005D6604" w14:paraId="71DD0702" w14:textId="09091C91">
      <w:pPr>
        <w:rPr>
          <w:b/>
          <w:bCs/>
        </w:rPr>
      </w:pPr>
      <w:r w:rsidRPr="0083429C">
        <w:rPr>
          <w:b/>
          <w:bCs/>
        </w:rPr>
        <w:t>Result Table:</w:t>
      </w:r>
    </w:p>
    <w:p w:rsidR="005D6604" w:rsidP="008B03BA" w:rsidRDefault="005D6604" w14:paraId="47A4C862" w14:textId="136A6704">
      <w:r>
        <w:t>It will store the results of quizzes attempted by stude</w:t>
      </w:r>
      <w:r w:rsidR="005A5C8A">
        <w:t>nts. Data from this table will be combined to give the students report</w:t>
      </w:r>
      <w:r w:rsidR="000730F3">
        <w:t>.</w:t>
      </w:r>
    </w:p>
    <w:p w:rsidR="000730F3" w:rsidP="000730F3" w:rsidRDefault="000730F3" w14:paraId="111BF205" w14:textId="681B9096">
      <w:pPr>
        <w:pStyle w:val="ListParagraph"/>
        <w:numPr>
          <w:ilvl w:val="0"/>
          <w:numId w:val="25"/>
        </w:numPr>
      </w:pPr>
      <w:r>
        <w:t>result_id (Primary Key)- unique identifier for each result (Integer Value)</w:t>
      </w:r>
    </w:p>
    <w:p w:rsidR="000730F3" w:rsidP="000730F3" w:rsidRDefault="009F054B" w14:paraId="405A7483" w14:textId="5FB79158">
      <w:pPr>
        <w:pStyle w:val="ListParagraph"/>
        <w:numPr>
          <w:ilvl w:val="0"/>
          <w:numId w:val="25"/>
        </w:numPr>
      </w:pPr>
      <w:r>
        <w:t>completed_by- Store the name of the student (String Value)</w:t>
      </w:r>
    </w:p>
    <w:p w:rsidR="009F054B" w:rsidP="000730F3" w:rsidRDefault="0005641A" w14:paraId="2FE53530" w14:textId="3981F8F2">
      <w:pPr>
        <w:pStyle w:val="ListParagraph"/>
        <w:numPr>
          <w:ilvl w:val="0"/>
          <w:numId w:val="25"/>
        </w:numPr>
      </w:pPr>
      <w:r>
        <w:t>quiz_id</w:t>
      </w:r>
      <w:r w:rsidR="0011309C">
        <w:t xml:space="preserve"> (Foreign Key)</w:t>
      </w:r>
      <w:r>
        <w:t>- Store the result of the quiz (Integer Value)</w:t>
      </w:r>
    </w:p>
    <w:p w:rsidR="0005641A" w:rsidP="000730F3" w:rsidRDefault="0005641A" w14:paraId="3E308567" w14:textId="038490F3">
      <w:pPr>
        <w:pStyle w:val="ListParagraph"/>
        <w:numPr>
          <w:ilvl w:val="0"/>
          <w:numId w:val="25"/>
        </w:numPr>
      </w:pPr>
      <w:r>
        <w:t>result- Store the result of the quiz (Integer Value</w:t>
      </w:r>
      <w:r w:rsidR="00C54104">
        <w:t>)</w:t>
      </w:r>
    </w:p>
    <w:p w:rsidR="002268A6" w:rsidP="000730F3" w:rsidRDefault="002268A6" w14:paraId="3482BC6D" w14:textId="5C0092D4">
      <w:pPr>
        <w:pStyle w:val="ListParagraph"/>
        <w:numPr>
          <w:ilvl w:val="0"/>
          <w:numId w:val="25"/>
        </w:numPr>
      </w:pPr>
      <w:r>
        <w:t xml:space="preserve">date_taken- </w:t>
      </w:r>
      <w:r w:rsidR="00BA4048">
        <w:t>Will record when the quiz was completed and result was stored</w:t>
      </w:r>
    </w:p>
    <w:p w:rsidR="00BA4048" w:rsidP="00BA4048" w:rsidRDefault="00BA4048" w14:paraId="31BA3839" w14:textId="4511D225">
      <w:r>
        <w:t>Code:</w:t>
      </w:r>
    </w:p>
    <w:p w:rsidR="009134A0" w:rsidP="00BA4048" w:rsidRDefault="00AF4E32" w14:paraId="01F3CADA" w14:textId="1D975E70">
      <w:r>
        <w:rPr>
          <w:noProof/>
        </w:rPr>
        <w:drawing>
          <wp:inline distT="0" distB="0" distL="0" distR="0" wp14:anchorId="732BA17F" wp14:editId="5209C7AF">
            <wp:extent cx="4434840" cy="1750248"/>
            <wp:effectExtent l="0" t="0" r="3810" b="2540"/>
            <wp:docPr id="1486721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3953" cy="1753844"/>
                    </a:xfrm>
                    <a:prstGeom prst="rect">
                      <a:avLst/>
                    </a:prstGeom>
                    <a:noFill/>
                    <a:ln>
                      <a:noFill/>
                    </a:ln>
                  </pic:spPr>
                </pic:pic>
              </a:graphicData>
            </a:graphic>
          </wp:inline>
        </w:drawing>
      </w:r>
    </w:p>
    <w:p w:rsidR="00F82657" w:rsidP="00BA4048" w:rsidRDefault="00F82657" w14:paraId="0FF3C32A" w14:textId="77777777"/>
    <w:p w:rsidR="008F7981" w:rsidP="00BA4048" w:rsidRDefault="008F7981" w14:paraId="20FEE91F" w14:textId="77777777">
      <w:pPr>
        <w:rPr>
          <w:b/>
          <w:bCs/>
        </w:rPr>
      </w:pPr>
    </w:p>
    <w:p w:rsidR="00F82657" w:rsidP="00BA4048" w:rsidRDefault="0083429C" w14:paraId="407E281B" w14:textId="6E421B68">
      <w:pPr>
        <w:rPr>
          <w:b/>
          <w:bCs/>
        </w:rPr>
      </w:pPr>
      <w:r w:rsidRPr="0083429C">
        <w:rPr>
          <w:b/>
          <w:bCs/>
        </w:rPr>
        <w:t>Leaderboard table:</w:t>
      </w:r>
    </w:p>
    <w:p w:rsidRPr="00EC67E5" w:rsidR="0083429C" w:rsidP="00BA4048" w:rsidRDefault="0083429C" w14:paraId="6F0CDAE0" w14:textId="1AFC994C">
      <w:r w:rsidRPr="00EC67E5">
        <w:t xml:space="preserve">Will be used </w:t>
      </w:r>
      <w:r w:rsidRPr="00EC67E5" w:rsidR="00635CD3">
        <w:t xml:space="preserve">to track the ranking of students and </w:t>
      </w:r>
      <w:r w:rsidRPr="00EC67E5" w:rsidR="00EC67E5">
        <w:t>will be used to display the students by the tank of their score.</w:t>
      </w:r>
    </w:p>
    <w:p w:rsidR="0083429C" w:rsidP="001E7ADA" w:rsidRDefault="003129E3" w14:paraId="5A9216A5" w14:textId="5E50EC66">
      <w:pPr>
        <w:pStyle w:val="ListParagraph"/>
        <w:numPr>
          <w:ilvl w:val="0"/>
          <w:numId w:val="26"/>
        </w:numPr>
      </w:pPr>
      <w:r>
        <w:t xml:space="preserve">Leaderboard_id </w:t>
      </w:r>
      <w:r w:rsidR="001E7ADA">
        <w:t>(Primary Key)- unique identifier for each record in the leaderboard table (Integer Value)</w:t>
      </w:r>
    </w:p>
    <w:p w:rsidR="001E7ADA" w:rsidP="001E7ADA" w:rsidRDefault="0068657E" w14:paraId="4813F91D" w14:textId="1CC86286">
      <w:pPr>
        <w:pStyle w:val="ListParagraph"/>
        <w:numPr>
          <w:ilvl w:val="0"/>
          <w:numId w:val="26"/>
        </w:numPr>
      </w:pPr>
      <w:r>
        <w:t xml:space="preserve">username- </w:t>
      </w:r>
      <w:r w:rsidR="009E16B4">
        <w:t xml:space="preserve">will be used to track the </w:t>
      </w:r>
      <w:r w:rsidR="00FD49D1">
        <w:t>person’s record</w:t>
      </w:r>
      <w:r w:rsidR="001B0CD7">
        <w:t xml:space="preserve"> (String Value)</w:t>
      </w:r>
    </w:p>
    <w:p w:rsidR="00FD49D1" w:rsidP="001E7ADA" w:rsidRDefault="00FD49D1" w14:paraId="0F369A00" w14:textId="60FE5CB3">
      <w:pPr>
        <w:pStyle w:val="ListParagraph"/>
        <w:numPr>
          <w:ilvl w:val="0"/>
          <w:numId w:val="26"/>
        </w:numPr>
      </w:pPr>
      <w:r>
        <w:t>score- will be used to determine the order of the leaderboard (</w:t>
      </w:r>
      <w:r w:rsidR="001B0CD7">
        <w:t>Integer value)</w:t>
      </w:r>
    </w:p>
    <w:p w:rsidR="00025EA9" w:rsidP="00025EA9" w:rsidRDefault="00025EA9" w14:paraId="7CD609DE" w14:textId="549123F5">
      <w:r>
        <w:t>Code:</w:t>
      </w:r>
    </w:p>
    <w:p w:rsidR="003129E3" w:rsidP="00025EA9" w:rsidRDefault="00B819A4" w14:paraId="03AE4C8B" w14:textId="32879512">
      <w:r>
        <w:rPr>
          <w:noProof/>
        </w:rPr>
        <w:drawing>
          <wp:inline distT="0" distB="0" distL="0" distR="0" wp14:anchorId="41716D80" wp14:editId="67A657DD">
            <wp:extent cx="4030980" cy="916405"/>
            <wp:effectExtent l="0" t="0" r="7620" b="0"/>
            <wp:docPr id="1581539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0977" cy="927771"/>
                    </a:xfrm>
                    <a:prstGeom prst="rect">
                      <a:avLst/>
                    </a:prstGeom>
                    <a:noFill/>
                    <a:ln>
                      <a:noFill/>
                    </a:ln>
                  </pic:spPr>
                </pic:pic>
              </a:graphicData>
            </a:graphic>
          </wp:inline>
        </w:drawing>
      </w:r>
    </w:p>
    <w:p w:rsidR="0046503B" w:rsidP="0046503B" w:rsidRDefault="0046503B" w14:paraId="1E2A1D81" w14:textId="650F67DF">
      <w:pPr>
        <w:pStyle w:val="Heading3"/>
      </w:pPr>
      <w:bookmarkStart w:name="_Toc712754754" w:id="197914315"/>
      <w:r w:rsidR="7A77CE73">
        <w:rPr/>
        <w:t>Relationships</w:t>
      </w:r>
      <w:bookmarkEnd w:id="197914315"/>
    </w:p>
    <w:p w:rsidR="0046503B" w:rsidP="0046503B" w:rsidRDefault="0028078F" w14:paraId="3C82F8D1" w14:textId="31EFFAB9">
      <w:r>
        <w:t>This will highlight how tables are linked to each other.</w:t>
      </w:r>
    </w:p>
    <w:p w:rsidR="00366FCA" w:rsidP="0046503B" w:rsidRDefault="00366FCA" w14:paraId="2E942258" w14:textId="7F2F5F06">
      <w:pPr>
        <w:rPr>
          <w:b/>
          <w:bCs/>
        </w:rPr>
      </w:pPr>
      <w:r w:rsidRPr="00465463">
        <w:rPr>
          <w:b/>
          <w:bCs/>
        </w:rPr>
        <w:t xml:space="preserve">User to </w:t>
      </w:r>
      <w:r w:rsidRPr="00465463" w:rsidR="00465463">
        <w:rPr>
          <w:b/>
          <w:bCs/>
        </w:rPr>
        <w:t>Quiz (One to many)</w:t>
      </w:r>
    </w:p>
    <w:p w:rsidRPr="00465463" w:rsidR="00465463" w:rsidP="0046503B" w:rsidRDefault="00465463" w14:paraId="3573921F" w14:textId="57EB27AF">
      <w:r>
        <w:t xml:space="preserve">A teacher can create and edit multiple quizzes </w:t>
      </w:r>
      <w:r w:rsidR="008A16AC">
        <w:t>whereas the quiz can only be created by one teacher.</w:t>
      </w:r>
    </w:p>
    <w:p w:rsidR="00465463" w:rsidP="0046503B" w:rsidRDefault="008A16AC" w14:paraId="32D7C66C" w14:textId="4603F665">
      <w:pPr>
        <w:rPr>
          <w:b/>
          <w:bCs/>
        </w:rPr>
      </w:pPr>
      <w:r w:rsidRPr="00DD513F">
        <w:rPr>
          <w:b/>
          <w:bCs/>
        </w:rPr>
        <w:t>Quiz</w:t>
      </w:r>
      <w:r w:rsidRPr="00DD513F" w:rsidR="00DD513F">
        <w:rPr>
          <w:b/>
          <w:bCs/>
        </w:rPr>
        <w:t xml:space="preserve"> to Question (One to many)</w:t>
      </w:r>
    </w:p>
    <w:p w:rsidR="00DD513F" w:rsidP="0046503B" w:rsidRDefault="00DD513F" w14:paraId="0E22A5EA" w14:textId="757C9649">
      <w:r>
        <w:t xml:space="preserve">A quiz can have </w:t>
      </w:r>
      <w:r w:rsidR="00AD3092">
        <w:t>multiple</w:t>
      </w:r>
      <w:r>
        <w:t xml:space="preserve"> questions</w:t>
      </w:r>
      <w:r w:rsidR="00AD3092">
        <w:t>. However, a question can only belong to one quiz.</w:t>
      </w:r>
    </w:p>
    <w:p w:rsidRPr="00782A2D" w:rsidR="00575E84" w:rsidP="0046503B" w:rsidRDefault="00575E84" w14:paraId="67F19957" w14:textId="00672B62">
      <w:pPr>
        <w:rPr>
          <w:b/>
          <w:bCs/>
        </w:rPr>
      </w:pPr>
      <w:r w:rsidRPr="00782A2D">
        <w:rPr>
          <w:b/>
          <w:bCs/>
        </w:rPr>
        <w:t>Question to Answer (One to many)</w:t>
      </w:r>
    </w:p>
    <w:p w:rsidR="00E02B32" w:rsidP="00F11227" w:rsidRDefault="00782A2D" w14:paraId="1CFD29E8" w14:textId="22A95313">
      <w:r>
        <w:t>A question can have multiple answer such as MCQS</w:t>
      </w:r>
      <w:r w:rsidR="00F4301B">
        <w:t xml:space="preserve"> and </w:t>
      </w:r>
      <w:r>
        <w:t xml:space="preserve">long answers as they need </w:t>
      </w:r>
    </w:p>
    <w:p w:rsidR="00F11227" w:rsidP="00F11227" w:rsidRDefault="00F11227" w14:paraId="658E78BA" w14:textId="2B2D2196">
      <w:pPr>
        <w:rPr>
          <w:b/>
          <w:bCs/>
        </w:rPr>
      </w:pPr>
      <w:r w:rsidRPr="00F11227">
        <w:rPr>
          <w:b/>
          <w:bCs/>
        </w:rPr>
        <w:t>Quiz to results (One to many)</w:t>
      </w:r>
    </w:p>
    <w:p w:rsidR="00F11227" w:rsidP="00F11227" w:rsidRDefault="00F11227" w14:paraId="0B4A2608" w14:textId="493F8EAF">
      <w:r>
        <w:t xml:space="preserve">A quiz </w:t>
      </w:r>
      <w:r w:rsidR="00B41737">
        <w:t xml:space="preserve">can </w:t>
      </w:r>
      <w:r>
        <w:t xml:space="preserve">have multiple </w:t>
      </w:r>
      <w:r w:rsidR="004069E1">
        <w:t>entries</w:t>
      </w:r>
      <w:r>
        <w:t xml:space="preserve"> in </w:t>
      </w:r>
      <w:r w:rsidR="004069E1">
        <w:t xml:space="preserve">a results </w:t>
      </w:r>
      <w:r w:rsidR="00E515E5">
        <w:t>table,</w:t>
      </w:r>
      <w:r w:rsidR="004069E1">
        <w:t xml:space="preserve"> </w:t>
      </w:r>
      <w:r w:rsidR="005330CF">
        <w:t>but a result can only be associated with one quiz.</w:t>
      </w:r>
    </w:p>
    <w:p w:rsidR="005330CF" w:rsidP="00F11227" w:rsidRDefault="00B7511E" w14:paraId="0D5842BA" w14:textId="6C2F7D27">
      <w:pPr>
        <w:rPr>
          <w:b/>
          <w:bCs/>
        </w:rPr>
      </w:pPr>
      <w:r w:rsidRPr="00B7511E">
        <w:rPr>
          <w:b/>
          <w:bCs/>
        </w:rPr>
        <w:t>User to Leaderboard (One to One)</w:t>
      </w:r>
    </w:p>
    <w:p w:rsidR="00B7511E" w:rsidP="00F11227" w:rsidRDefault="00B7511E" w14:paraId="008A2BC8" w14:textId="0AC808B4">
      <w:r w:rsidRPr="00403728">
        <w:t>The user table can only</w:t>
      </w:r>
      <w:r w:rsidR="00403728">
        <w:t xml:space="preserve"> have one </w:t>
      </w:r>
      <w:r w:rsidR="00AF24BA">
        <w:t>entry</w:t>
      </w:r>
      <w:r w:rsidR="00403728">
        <w:t xml:space="preserve"> in the leaderboards table as the rank is updated after </w:t>
      </w:r>
      <w:r w:rsidR="00AF24BA">
        <w:t xml:space="preserve">an entry in the results table. A </w:t>
      </w:r>
      <w:r w:rsidR="00B41737">
        <w:t>student</w:t>
      </w:r>
      <w:r w:rsidR="00AF24BA">
        <w:t xml:space="preserve"> can have only have one leaderboard_id and a leaderboard_id can only be </w:t>
      </w:r>
      <w:r w:rsidR="00B41737">
        <w:t>related to one student.</w:t>
      </w:r>
    </w:p>
    <w:p w:rsidR="002915F9" w:rsidP="00F11227" w:rsidRDefault="002915F9" w14:paraId="01210BCB" w14:textId="47CE41CD">
      <w:pPr>
        <w:rPr>
          <w:b/>
          <w:bCs/>
        </w:rPr>
      </w:pPr>
      <w:r w:rsidRPr="002915F9">
        <w:rPr>
          <w:b/>
          <w:bCs/>
        </w:rPr>
        <w:t>User to Quiz (Many to Many)</w:t>
      </w:r>
      <w:r w:rsidR="000B4280">
        <w:rPr>
          <w:b/>
          <w:bCs/>
        </w:rPr>
        <w:t xml:space="preserve"> via </w:t>
      </w:r>
      <w:r w:rsidR="00622190">
        <w:rPr>
          <w:b/>
          <w:bCs/>
        </w:rPr>
        <w:t>Results</w:t>
      </w:r>
    </w:p>
    <w:p w:rsidR="002915F9" w:rsidP="00F11227" w:rsidRDefault="002915F9" w14:paraId="1D477647" w14:textId="256F4B98">
      <w:r w:rsidR="002915F9">
        <w:rPr/>
        <w:t xml:space="preserve">A quiz table </w:t>
      </w:r>
      <w:r w:rsidR="000B4280">
        <w:rPr/>
        <w:t xml:space="preserve">can be completed by many </w:t>
      </w:r>
      <w:r w:rsidR="00622190">
        <w:rPr/>
        <w:t>students,</w:t>
      </w:r>
      <w:r w:rsidR="000B4280">
        <w:rPr/>
        <w:t xml:space="preserve"> and a student can complete multiple quizzes. This is connected via the results table</w:t>
      </w:r>
      <w:r w:rsidR="00525AE2">
        <w:rPr/>
        <w:t xml:space="preserve"> which acts as bridge between the user and quiz table</w:t>
      </w:r>
    </w:p>
    <w:p w:rsidR="292BD359" w:rsidP="6F0D77B6" w:rsidRDefault="292BD359" w14:paraId="6B82443C" w14:textId="5AFBE968">
      <w:pPr>
        <w:pStyle w:val="Heading3"/>
      </w:pPr>
      <w:bookmarkStart w:name="_Toc1427138792" w:id="1160688648"/>
      <w:r w:rsidR="292BD359">
        <w:rPr/>
        <w:t>ERD Diagram:</w:t>
      </w:r>
      <w:bookmarkEnd w:id="1160688648"/>
      <w:r w:rsidR="292BD359">
        <w:rPr/>
        <w:t xml:space="preserve"> </w:t>
      </w:r>
    </w:p>
    <w:p w:rsidR="28F6447E" w:rsidP="6F0D77B6" w:rsidRDefault="28F6447E" w14:paraId="2F567EA7" w14:textId="46A981A9">
      <w:pPr>
        <w:pStyle w:val="Normal"/>
      </w:pPr>
      <w:r w:rsidR="28F6447E">
        <w:rPr/>
        <w:t xml:space="preserve">This </w:t>
      </w:r>
      <w:r w:rsidR="178516A2">
        <w:rPr/>
        <w:t>diagram</w:t>
      </w:r>
      <w:r w:rsidR="28F6447E">
        <w:rPr/>
        <w:t xml:space="preserve"> </w:t>
      </w:r>
      <w:r w:rsidR="10A4D22A">
        <w:rPr/>
        <w:t>shows all the tables and the relationships between them. The diagram provides visu</w:t>
      </w:r>
      <w:r w:rsidR="5ADC6282">
        <w:rPr/>
        <w:t>alisation</w:t>
      </w:r>
      <w:r w:rsidR="10A4D22A">
        <w:rPr/>
        <w:t xml:space="preserve"> to easily understand the </w:t>
      </w:r>
      <w:r w:rsidR="329EB2A9">
        <w:rPr/>
        <w:t>relationship between tables.</w:t>
      </w:r>
    </w:p>
    <w:p w:rsidR="51532AAF" w:rsidP="6F0D77B6" w:rsidRDefault="51532AAF" w14:paraId="1AAEA84A" w14:textId="7F4BDDB9">
      <w:pPr>
        <w:pStyle w:val="Normal"/>
      </w:pPr>
      <w:r w:rsidR="51532AAF">
        <w:drawing>
          <wp:inline wp14:editId="4A8C0507" wp14:anchorId="2C82BCEC">
            <wp:extent cx="4095750" cy="2875884"/>
            <wp:effectExtent l="0" t="0" r="0" b="0"/>
            <wp:docPr id="1626315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315153" name=""/>
                    <pic:cNvPicPr/>
                  </pic:nvPicPr>
                  <pic:blipFill>
                    <a:blip xmlns:r="http://schemas.openxmlformats.org/officeDocument/2006/relationships" r:embed="rId400963443">
                      <a:extLst>
                        <a:ext uri="{28A0092B-C50C-407E-A947-70E740481C1C}">
                          <a14:useLocalDpi xmlns:a14="http://schemas.microsoft.com/office/drawing/2010/main"/>
                        </a:ext>
                      </a:extLst>
                    </a:blip>
                    <a:stretch>
                      <a:fillRect/>
                    </a:stretch>
                  </pic:blipFill>
                  <pic:spPr>
                    <a:xfrm rot="0">
                      <a:off x="0" y="0"/>
                      <a:ext cx="4095750" cy="2875884"/>
                    </a:xfrm>
                    <a:prstGeom prst="rect">
                      <a:avLst/>
                    </a:prstGeom>
                  </pic:spPr>
                </pic:pic>
              </a:graphicData>
            </a:graphic>
          </wp:inline>
        </w:drawing>
      </w:r>
    </w:p>
    <w:p w:rsidR="008A6EF4" w:rsidP="00F11227" w:rsidRDefault="008A6EF4" w14:paraId="2D23E7FE" w14:textId="77777777"/>
    <w:p w:rsidR="00965930" w:rsidP="00965930" w:rsidRDefault="00965930" w14:paraId="17F557B2" w14:textId="7DA546F3">
      <w:pPr>
        <w:pStyle w:val="Heading2"/>
      </w:pPr>
      <w:bookmarkStart w:name="_Toc1850275836" w:id="172588855"/>
      <w:r w:rsidR="15F24EEF">
        <w:rPr/>
        <w:t>2.3 User Interface Design</w:t>
      </w:r>
      <w:bookmarkEnd w:id="172588855"/>
    </w:p>
    <w:p w:rsidR="00457999" w:rsidP="00457999" w:rsidRDefault="00457999" w14:paraId="62F0E3E8" w14:textId="58E7F0AA">
      <w:r w:rsidR="21CBF773">
        <w:rPr/>
        <w:t>A user interface</w:t>
      </w:r>
      <w:r w:rsidR="72461306">
        <w:rPr/>
        <w:t xml:space="preserve"> is </w:t>
      </w:r>
      <w:r w:rsidR="72461306">
        <w:rPr/>
        <w:t>very important</w:t>
      </w:r>
      <w:r w:rsidR="72461306">
        <w:rPr/>
        <w:t xml:space="preserve"> as it allow the user to communicate with software and tell it what to do. This is why I </w:t>
      </w:r>
      <w:r w:rsidR="158BF452">
        <w:rPr/>
        <w:t>must</w:t>
      </w:r>
      <w:r w:rsidR="72461306">
        <w:rPr/>
        <w:t xml:space="preserve"> design a simple </w:t>
      </w:r>
      <w:r w:rsidR="06F78148">
        <w:rPr/>
        <w:t xml:space="preserve">user </w:t>
      </w:r>
      <w:r w:rsidR="158BF452">
        <w:rPr/>
        <w:t>interface,</w:t>
      </w:r>
      <w:r w:rsidR="06F78148">
        <w:rPr/>
        <w:t xml:space="preserve"> so it is easy to use for students and teachers.</w:t>
      </w:r>
      <w:r w:rsidR="7436FE63">
        <w:rPr/>
        <w:t xml:space="preserve"> This is because of the research I did into existing solution which showed that some program was difficult to navigate for first time users.</w:t>
      </w:r>
    </w:p>
    <w:p w:rsidR="453A20EB" w:rsidP="68A2D827" w:rsidRDefault="453A20EB" w14:paraId="13F3BC60" w14:textId="1F7B87DF">
      <w:pPr>
        <w:pStyle w:val="Heading3"/>
      </w:pPr>
      <w:bookmarkStart w:name="_Toc217305062" w:id="1452797720"/>
      <w:r w:rsidR="453A20EB">
        <w:rPr/>
        <w:t>Start Page</w:t>
      </w:r>
      <w:bookmarkEnd w:id="1452797720"/>
    </w:p>
    <w:p w:rsidR="453A20EB" w:rsidP="68A2D827" w:rsidRDefault="453A20EB" w14:paraId="0F5E4595" w14:textId="78B3460D">
      <w:pPr>
        <w:pStyle w:val="Normal"/>
      </w:pPr>
      <w:r w:rsidR="453A20EB">
        <w:drawing>
          <wp:inline wp14:editId="722DA63F" wp14:anchorId="013C6040">
            <wp:extent cx="3448050" cy="2157183"/>
            <wp:effectExtent l="0" t="0" r="0" b="0"/>
            <wp:docPr id="1252146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2146741" name=""/>
                    <pic:cNvPicPr/>
                  </pic:nvPicPr>
                  <pic:blipFill>
                    <a:blip xmlns:r="http://schemas.openxmlformats.org/officeDocument/2006/relationships" r:embed="rId1856315403">
                      <a:extLst>
                        <a:ext uri="{28A0092B-C50C-407E-A947-70E740481C1C}">
                          <a14:useLocalDpi xmlns:a14="http://schemas.microsoft.com/office/drawing/2010/main"/>
                        </a:ext>
                      </a:extLst>
                    </a:blip>
                    <a:stretch>
                      <a:fillRect/>
                    </a:stretch>
                  </pic:blipFill>
                  <pic:spPr>
                    <a:xfrm rot="0">
                      <a:off x="0" y="0"/>
                      <a:ext cx="3448050" cy="2157183"/>
                    </a:xfrm>
                    <a:prstGeom prst="rect">
                      <a:avLst/>
                    </a:prstGeom>
                  </pic:spPr>
                </pic:pic>
              </a:graphicData>
            </a:graphic>
          </wp:inline>
        </w:drawing>
      </w:r>
    </w:p>
    <w:p w:rsidR="453A20EB" w:rsidP="68A2D827" w:rsidRDefault="453A20EB" w14:paraId="0BE181F2" w14:textId="6EC6ED12">
      <w:pPr>
        <w:pStyle w:val="Normal"/>
      </w:pPr>
      <w:r w:rsidR="453A20EB">
        <w:rPr/>
        <w:t>This is the first thing users will see when they open the program. It has vibrant co</w:t>
      </w:r>
      <w:r w:rsidR="75EC76D1">
        <w:rPr/>
        <w:t>lours and a button which will direct the users to the login page. The size of the interface is 1200x800 which all the interfaces will also fol</w:t>
      </w:r>
      <w:r w:rsidR="144B1443">
        <w:rPr/>
        <w:t>low.</w:t>
      </w:r>
    </w:p>
    <w:p w:rsidR="144B1443" w:rsidP="68A2D827" w:rsidRDefault="144B1443" w14:paraId="7B588191" w14:textId="1B0F03F4">
      <w:pPr>
        <w:pStyle w:val="Normal"/>
      </w:pPr>
      <w:r w:rsidR="144B1443">
        <w:rPr/>
        <w:t xml:space="preserve">This links back to my success </w:t>
      </w:r>
      <w:r w:rsidR="144B1443">
        <w:rPr/>
        <w:t>criteria</w:t>
      </w:r>
      <w:r w:rsidR="144B1443">
        <w:rPr/>
        <w:t xml:space="preserve"> about being simple and clear as the interface tells what the program name is and has one button.</w:t>
      </w:r>
    </w:p>
    <w:p w:rsidR="68A2D827" w:rsidP="68A2D827" w:rsidRDefault="68A2D827" w14:paraId="08F24602" w14:textId="43C7D178">
      <w:pPr>
        <w:pStyle w:val="Normal"/>
      </w:pPr>
    </w:p>
    <w:p w:rsidRPr="00BF0279" w:rsidR="0034342A" w:rsidP="00BF0279" w:rsidRDefault="0034342A" w14:paraId="4283DF1A" w14:textId="1C5E3500">
      <w:pPr>
        <w:pStyle w:val="Heading3"/>
      </w:pPr>
      <w:bookmarkStart w:name="_Toc1993057570" w:id="1790280299"/>
      <w:r w:rsidR="165E3ED0">
        <w:rPr/>
        <w:t>Teacher Homepage</w:t>
      </w:r>
      <w:bookmarkEnd w:id="1790280299"/>
    </w:p>
    <w:p w:rsidR="00012910" w:rsidP="00012910" w:rsidRDefault="00D32249" w14:paraId="56024029" w14:textId="3607FE32">
      <w:r>
        <w:rPr>
          <w:noProof/>
        </w:rPr>
        <w:drawing>
          <wp:inline distT="0" distB="0" distL="0" distR="0" wp14:anchorId="7DF9D5A1" wp14:editId="10C51B66">
            <wp:extent cx="3794744" cy="2369820"/>
            <wp:effectExtent l="0" t="0" r="0" b="0"/>
            <wp:docPr id="1540396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22191" cy="2386961"/>
                    </a:xfrm>
                    <a:prstGeom prst="rect">
                      <a:avLst/>
                    </a:prstGeom>
                    <a:noFill/>
                    <a:ln>
                      <a:noFill/>
                    </a:ln>
                  </pic:spPr>
                </pic:pic>
              </a:graphicData>
            </a:graphic>
          </wp:inline>
        </w:drawing>
      </w:r>
    </w:p>
    <w:p w:rsidR="00D30390" w:rsidP="00012910" w:rsidRDefault="00D32249" w14:paraId="6F8CDC24" w14:textId="77777777">
      <w:r>
        <w:t xml:space="preserve">This is the teacher’s homepage, this will </w:t>
      </w:r>
      <w:r w:rsidR="00DB3D32">
        <w:t>allow teacher</w:t>
      </w:r>
      <w:r w:rsidR="009647A4">
        <w:t xml:space="preserve"> access to the main functions. The design is simple and has two columns of buttons for simplicity. The left column </w:t>
      </w:r>
      <w:r w:rsidR="00FB0273">
        <w:t>gives teachers quiz management tools and the right side gives monitoring tools.</w:t>
      </w:r>
    </w:p>
    <w:p w:rsidR="00D32249" w:rsidP="00012910" w:rsidRDefault="00F47EA4" w14:paraId="11A15D04" w14:textId="0C3081D9">
      <w:r>
        <w:t xml:space="preserve"> </w:t>
      </w:r>
      <w:r w:rsidR="00AC6C80">
        <w:t xml:space="preserve">This links back to my success criteria which specified that the interface should be simple and easy to </w:t>
      </w:r>
      <w:r w:rsidR="00E86AC7">
        <w:t>navigate.</w:t>
      </w:r>
      <w:r w:rsidR="00D30390">
        <w:t xml:space="preserve"> This also links to another success criteria as the interface has no graphical demanding elements which means the program can run </w:t>
      </w:r>
      <w:r w:rsidR="00F60FC0">
        <w:t xml:space="preserve">at </w:t>
      </w:r>
      <w:r w:rsidR="00D30390">
        <w:t>the minimum requirements.</w:t>
      </w:r>
    </w:p>
    <w:p w:rsidR="00375867" w:rsidP="00375867" w:rsidRDefault="007C413A" w14:paraId="0A90F73D" w14:textId="35D05CDF">
      <w:pPr>
        <w:pStyle w:val="Heading3"/>
      </w:pPr>
      <w:bookmarkStart w:name="_Toc241075546" w:id="549604095"/>
      <w:r w:rsidR="22125A1B">
        <w:rPr/>
        <w:t>Student Homepage</w:t>
      </w:r>
      <w:bookmarkEnd w:id="549604095"/>
    </w:p>
    <w:p w:rsidR="007C413A" w:rsidP="007C413A" w:rsidRDefault="008A7821" w14:paraId="3BBA0EA1" w14:textId="7D1E32D4">
      <w:r>
        <w:rPr>
          <w:noProof/>
        </w:rPr>
        <w:drawing>
          <wp:inline distT="0" distB="0" distL="0" distR="0" wp14:anchorId="3C1CB4F3" wp14:editId="110EBABA">
            <wp:extent cx="3636010" cy="1874520"/>
            <wp:effectExtent l="0" t="0" r="2540" b="0"/>
            <wp:docPr id="1066339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7447"/>
                    <a:stretch>
                      <a:fillRect/>
                    </a:stretch>
                  </pic:blipFill>
                  <pic:spPr bwMode="auto">
                    <a:xfrm>
                      <a:off x="0" y="0"/>
                      <a:ext cx="3647893" cy="1880646"/>
                    </a:xfrm>
                    <a:prstGeom prst="rect">
                      <a:avLst/>
                    </a:prstGeom>
                    <a:noFill/>
                    <a:ln>
                      <a:noFill/>
                    </a:ln>
                    <a:extLst>
                      <a:ext uri="{53640926-AAD7-44D8-BBD7-CCE9431645EC}">
                        <a14:shadowObscured xmlns:a14="http://schemas.microsoft.com/office/drawing/2010/main"/>
                      </a:ext>
                    </a:extLst>
                  </pic:spPr>
                </pic:pic>
              </a:graphicData>
            </a:graphic>
          </wp:inline>
        </w:drawing>
      </w:r>
    </w:p>
    <w:p w:rsidR="00C33D56" w:rsidP="007C413A" w:rsidRDefault="008A7821" w14:paraId="55F3D2E4" w14:textId="1B88D1E1">
      <w:r>
        <w:t xml:space="preserve">This is the </w:t>
      </w:r>
      <w:r w:rsidR="00190250">
        <w:t>student’s</w:t>
      </w:r>
      <w:r>
        <w:t xml:space="preserve"> homepage which will allow students to na</w:t>
      </w:r>
      <w:r w:rsidR="00190250">
        <w:t>vigate through the program. The homepage has all the necessary functions</w:t>
      </w:r>
      <w:r w:rsidR="00EA4DAF">
        <w:t xml:space="preserve"> and even greets the student. There are four buttons in a single row to show simplicity</w:t>
      </w:r>
      <w:r w:rsidR="001F50E1">
        <w:t xml:space="preserve"> and even has a colour selec</w:t>
      </w:r>
      <w:r w:rsidR="005D5376">
        <w:t>tor which changes the colour of the home page which allow the interface to feel fresh for students</w:t>
      </w:r>
      <w:r w:rsidR="00E56E07">
        <w:t>. There is even a score counter</w:t>
      </w:r>
      <w:r w:rsidR="001F50E1">
        <w:t xml:space="preserve">, </w:t>
      </w:r>
      <w:r w:rsidR="00E56E07">
        <w:t>which motives students to complete more quizzes</w:t>
      </w:r>
      <w:r w:rsidR="001F50E1">
        <w:t xml:space="preserve">. </w:t>
      </w:r>
      <w:r w:rsidR="00C33D56">
        <w:t xml:space="preserve">The </w:t>
      </w:r>
      <w:r w:rsidR="009F733D">
        <w:t xml:space="preserve">space allows </w:t>
      </w:r>
      <w:r w:rsidR="00D30390">
        <w:t>for more features without redesigning the whole page.</w:t>
      </w:r>
    </w:p>
    <w:p w:rsidR="008A7821" w:rsidP="007C413A" w:rsidRDefault="001F50E1" w14:paraId="0F5B0FE2" w14:textId="4FA7083C">
      <w:r>
        <w:t xml:space="preserve">This links back to my success criteria about a simple interface as </w:t>
      </w:r>
      <w:r w:rsidR="005D5376">
        <w:t>everything</w:t>
      </w:r>
      <w:r>
        <w:t xml:space="preserve"> is cle</w:t>
      </w:r>
      <w:r w:rsidR="005D5376">
        <w:t>ar and easy to navigate. This also links back to the success criteria which allow the students to access past reports and the leaderboard.</w:t>
      </w:r>
    </w:p>
    <w:p w:rsidR="00616EDB" w:rsidP="00616EDB" w:rsidRDefault="00616EDB" w14:paraId="7D9FB491" w14:textId="391E7E2E">
      <w:pPr>
        <w:pStyle w:val="Heading3"/>
      </w:pPr>
      <w:bookmarkStart w:name="_Toc2016091051" w:id="623845286"/>
      <w:r w:rsidR="21BD9E8B">
        <w:rPr/>
        <w:t>Login Page</w:t>
      </w:r>
      <w:bookmarkEnd w:id="623845286"/>
    </w:p>
    <w:p w:rsidR="001B14B2" w:rsidP="001B14B2" w:rsidRDefault="007766B4" w14:paraId="607C25A1" w14:textId="3E42D351">
      <w:r>
        <w:rPr>
          <w:noProof/>
        </w:rPr>
        <w:drawing>
          <wp:inline distT="0" distB="0" distL="0" distR="0" wp14:anchorId="76F3B100" wp14:editId="732D166A">
            <wp:extent cx="3413760" cy="2360579"/>
            <wp:effectExtent l="0" t="0" r="0" b="1905"/>
            <wp:docPr id="109486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21284" cy="2365782"/>
                    </a:xfrm>
                    <a:prstGeom prst="rect">
                      <a:avLst/>
                    </a:prstGeom>
                    <a:noFill/>
                    <a:ln>
                      <a:noFill/>
                    </a:ln>
                  </pic:spPr>
                </pic:pic>
              </a:graphicData>
            </a:graphic>
          </wp:inline>
        </w:drawing>
      </w:r>
    </w:p>
    <w:p w:rsidR="007766B4" w:rsidP="001B14B2" w:rsidRDefault="007766B4" w14:paraId="2D5F9DF3" w14:textId="3E280E4A">
      <w:r>
        <w:t>This is the login page of the program which will allow</w:t>
      </w:r>
      <w:r w:rsidR="00A0283B">
        <w:t>s both</w:t>
      </w:r>
      <w:r>
        <w:t xml:space="preserve"> teachers and students to</w:t>
      </w:r>
      <w:r w:rsidR="008C07AF">
        <w:t xml:space="preserve"> </w:t>
      </w:r>
      <w:r w:rsidR="007C376B">
        <w:t>securely access</w:t>
      </w:r>
      <w:r w:rsidR="008C07AF">
        <w:t xml:space="preserve"> </w:t>
      </w:r>
      <w:r>
        <w:t>their respective homepage and access their features</w:t>
      </w:r>
      <w:r w:rsidR="007C376B">
        <w:t>.</w:t>
      </w:r>
      <w:r w:rsidR="00DA38FF">
        <w:t xml:space="preserve"> Users can login by entering their username and password in the input boxes.</w:t>
      </w:r>
      <w:r w:rsidR="003621EC">
        <w:t xml:space="preserve"> </w:t>
      </w:r>
      <w:r w:rsidR="00B44E1A">
        <w:t xml:space="preserve">A login </w:t>
      </w:r>
      <w:r w:rsidR="003621EC">
        <w:t>attempt</w:t>
      </w:r>
      <w:r w:rsidR="00B44E1A">
        <w:t xml:space="preserve"> counter </w:t>
      </w:r>
      <w:r w:rsidR="003621EC">
        <w:t xml:space="preserve">is also displayed to </w:t>
      </w:r>
      <w:r w:rsidR="00E93179">
        <w:t>warn users of the program being locked. There is</w:t>
      </w:r>
      <w:r w:rsidR="00856BB2">
        <w:t xml:space="preserve"> </w:t>
      </w:r>
      <w:r w:rsidR="00B44E1A">
        <w:t xml:space="preserve">also a </w:t>
      </w:r>
      <w:r w:rsidR="00856BB2">
        <w:t xml:space="preserve">redirect button which takes </w:t>
      </w:r>
      <w:r w:rsidR="004E6130">
        <w:t>first time</w:t>
      </w:r>
      <w:r w:rsidR="00856BB2">
        <w:t xml:space="preserve"> user</w:t>
      </w:r>
      <w:r w:rsidR="004E6130">
        <w:t>s</w:t>
      </w:r>
      <w:r w:rsidR="00856BB2">
        <w:t xml:space="preserve"> to the register page.</w:t>
      </w:r>
    </w:p>
    <w:p w:rsidR="00564BDD" w:rsidP="001B14B2" w:rsidRDefault="00564BDD" w14:paraId="1FEC12CA" w14:textId="60F588F3">
      <w:r>
        <w:t xml:space="preserve">This links back to my success criteria </w:t>
      </w:r>
      <w:r w:rsidR="0043198D">
        <w:t xml:space="preserve">as </w:t>
      </w:r>
      <w:r w:rsidR="00B12EA3">
        <w:t>the</w:t>
      </w:r>
      <w:r>
        <w:t xml:space="preserve"> interface </w:t>
      </w:r>
      <w:r w:rsidR="0043198D">
        <w:t>is</w:t>
      </w:r>
      <w:r>
        <w:t xml:space="preserve"> simple</w:t>
      </w:r>
      <w:r w:rsidR="0043198D">
        <w:t xml:space="preserve"> and consistent</w:t>
      </w:r>
      <w:r>
        <w:t xml:space="preserve"> </w:t>
      </w:r>
      <w:r w:rsidR="009B2FE0">
        <w:t xml:space="preserve">across all pages. </w:t>
      </w:r>
      <w:r w:rsidR="008C2A8D">
        <w:t xml:space="preserve">The login attempt counter also </w:t>
      </w:r>
      <w:r w:rsidR="00DB7AE5">
        <w:t>links</w:t>
      </w:r>
      <w:r w:rsidR="008C2A8D">
        <w:t xml:space="preserve"> back to another success criteria</w:t>
      </w:r>
      <w:r w:rsidR="00DB7AE5">
        <w:t xml:space="preserve"> as </w:t>
      </w:r>
      <w:r w:rsidR="00EE0B33">
        <w:t xml:space="preserve">it prevents unauthorized </w:t>
      </w:r>
      <w:r w:rsidR="008939B8">
        <w:t>access.</w:t>
      </w:r>
    </w:p>
    <w:p w:rsidR="008939B8" w:rsidP="008939B8" w:rsidRDefault="008939B8" w14:paraId="29DFF0D7" w14:textId="77EBE662">
      <w:pPr>
        <w:pStyle w:val="Heading3"/>
      </w:pPr>
      <w:bookmarkStart w:name="_Toc1912593171" w:id="303969681"/>
      <w:r w:rsidR="0BDC384A">
        <w:rPr/>
        <w:t>Register Page</w:t>
      </w:r>
      <w:bookmarkEnd w:id="303969681"/>
    </w:p>
    <w:p w:rsidRPr="00012910" w:rsidR="007D3956" w:rsidP="00012910" w:rsidRDefault="00740EC4" w14:paraId="3A16C93B" w14:textId="62E3049B">
      <w:r>
        <w:rPr>
          <w:noProof/>
        </w:rPr>
        <w:drawing>
          <wp:inline distT="0" distB="0" distL="0" distR="0" wp14:anchorId="6568FB36" wp14:editId="480671BC">
            <wp:extent cx="3982828" cy="2110740"/>
            <wp:effectExtent l="0" t="0" r="0" b="3810"/>
            <wp:docPr id="777344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96684" cy="2118083"/>
                    </a:xfrm>
                    <a:prstGeom prst="rect">
                      <a:avLst/>
                    </a:prstGeom>
                    <a:noFill/>
                    <a:ln>
                      <a:noFill/>
                    </a:ln>
                  </pic:spPr>
                </pic:pic>
              </a:graphicData>
            </a:graphic>
          </wp:inline>
        </w:drawing>
      </w:r>
    </w:p>
    <w:p w:rsidR="00F31CEE" w:rsidP="0046503B" w:rsidRDefault="003F5C0A" w14:paraId="6B2C2237" w14:textId="6DF65516">
      <w:r>
        <w:t>This page will allow</w:t>
      </w:r>
      <w:r w:rsidR="00285ABC">
        <w:t xml:space="preserve"> first time</w:t>
      </w:r>
      <w:r>
        <w:t xml:space="preserve"> users to register</w:t>
      </w:r>
      <w:r w:rsidR="00285ABC">
        <w:t xml:space="preserve"> and access the quizzes. </w:t>
      </w:r>
      <w:r w:rsidR="00BB5831">
        <w:t>The page asks for the user information which can be entered through the input boxes and be saved in the users table of the local database.</w:t>
      </w:r>
      <w:r w:rsidR="00C85069">
        <w:t xml:space="preserve"> It also features radio button which allows users to </w:t>
      </w:r>
      <w:r w:rsidR="002A1F6B">
        <w:t xml:space="preserve">only select </w:t>
      </w:r>
      <w:r w:rsidR="0007482F">
        <w:t>from two options (student and teacher)</w:t>
      </w:r>
      <w:r w:rsidR="00F14F44">
        <w:t xml:space="preserve"> which</w:t>
      </w:r>
      <w:r w:rsidR="0007482F">
        <w:t xml:space="preserve"> will prevent input error</w:t>
      </w:r>
    </w:p>
    <w:p w:rsidR="002A1F6B" w:rsidP="007014EC" w:rsidRDefault="002A1F6B" w14:paraId="0BB317BD" w14:textId="409FAB41">
      <w:r>
        <w:t xml:space="preserve">The theme and layout </w:t>
      </w:r>
      <w:r w:rsidR="00A9631C">
        <w:t>are</w:t>
      </w:r>
      <w:r>
        <w:t xml:space="preserve"> still consistent</w:t>
      </w:r>
      <w:r w:rsidR="0085633A">
        <w:t xml:space="preserve"> with the rest of the pages,</w:t>
      </w:r>
      <w:r>
        <w:t xml:space="preserve"> which links back to the success criteria of the interface being simple</w:t>
      </w:r>
      <w:r w:rsidR="00347AA6">
        <w:t xml:space="preserve"> and easy to use</w:t>
      </w:r>
      <w:r>
        <w:t>.</w:t>
      </w:r>
      <w:r w:rsidR="00571076">
        <w:t xml:space="preserve"> Following</w:t>
      </w:r>
      <w:r w:rsidR="00347AA6">
        <w:t xml:space="preserve"> this design means that first time users can easily signup</w:t>
      </w:r>
      <w:r w:rsidR="0007482F">
        <w:t xml:space="preserve"> without any confusion.</w:t>
      </w:r>
    </w:p>
    <w:p w:rsidR="00431698" w:rsidP="00431698" w:rsidRDefault="00431698" w14:paraId="32902D71" w14:textId="05332655">
      <w:pPr>
        <w:pStyle w:val="Heading3"/>
      </w:pPr>
      <w:bookmarkStart w:name="_Toc335007080" w:id="940440468"/>
      <w:r w:rsidR="7E943996">
        <w:rPr/>
        <w:t>Stakeholder input</w:t>
      </w:r>
      <w:bookmarkEnd w:id="940440468"/>
    </w:p>
    <w:p w:rsidR="1DB40492" w:rsidP="12A176A7" w:rsidRDefault="1DB40492" w14:paraId="1308C6C4" w14:textId="08D0E0EC">
      <w:pPr>
        <w:pStyle w:val="Normal"/>
      </w:pPr>
      <w:r w:rsidR="1DB40492">
        <w:rPr/>
        <w:t>The email I will be sending to the stakeholders:</w:t>
      </w:r>
    </w:p>
    <w:p w:rsidR="1DB40492" w:rsidP="12A176A7" w:rsidRDefault="1DB40492" w14:paraId="00129A8D" w14:textId="4AEE99DB">
      <w:pPr>
        <w:pStyle w:val="Normal"/>
      </w:pPr>
      <w:r w:rsidR="1DB40492">
        <w:rPr/>
        <w:t>Hello (name),</w:t>
      </w:r>
    </w:p>
    <w:p w:rsidR="1DB40492" w:rsidP="12A176A7" w:rsidRDefault="1DB40492" w14:paraId="0E1C314B" w14:textId="255FF098">
      <w:pPr>
        <w:pStyle w:val="Normal"/>
      </w:pPr>
      <w:r w:rsidR="1DB40492">
        <w:rPr/>
        <w:t>I am contacting you as I need your feedback on the user interface designs, I have made for the program. Please write what you liked about the interface and what</w:t>
      </w:r>
      <w:r w:rsidR="455BCD61">
        <w:rPr/>
        <w:t xml:space="preserve"> </w:t>
      </w:r>
      <w:r w:rsidR="1DB40492">
        <w:rPr/>
        <w:t>improvements can be made to make it easier to use.</w:t>
      </w:r>
    </w:p>
    <w:p w:rsidR="1DB40492" w:rsidP="12A176A7" w:rsidRDefault="1DB40492" w14:paraId="2C97BA40" w14:textId="4CDF3357">
      <w:pPr>
        <w:pStyle w:val="Normal"/>
      </w:pPr>
      <w:r w:rsidR="1DB40492">
        <w:rPr/>
        <w:t>Thanks,</w:t>
      </w:r>
    </w:p>
    <w:p w:rsidR="1DB40492" w:rsidP="12A176A7" w:rsidRDefault="1DB40492" w14:paraId="21BAF694" w14:textId="14E1257F">
      <w:pPr>
        <w:pStyle w:val="Normal"/>
      </w:pPr>
      <w:r w:rsidR="1DB40492">
        <w:rPr/>
        <w:t>Muhammad Zubair</w:t>
      </w:r>
    </w:p>
    <w:p w:rsidR="1AA860B8" w:rsidP="12A176A7" w:rsidRDefault="1AA860B8" w14:paraId="46F2BB9B" w14:textId="00FB30C1">
      <w:pPr>
        <w:pStyle w:val="Normal"/>
      </w:pPr>
      <w:r w:rsidR="1AA860B8">
        <w:rPr/>
        <w:t>I</w:t>
      </w:r>
      <w:r w:rsidR="1064FD81">
        <w:rPr/>
        <w:t xml:space="preserve"> will be sending </w:t>
      </w:r>
      <w:r w:rsidR="1B2C97B0">
        <w:rPr/>
        <w:t>this</w:t>
      </w:r>
      <w:r w:rsidR="1064FD81">
        <w:rPr/>
        <w:t xml:space="preserve"> email to my </w:t>
      </w:r>
      <w:r w:rsidR="1D764404">
        <w:rPr/>
        <w:t>stakeholder</w:t>
      </w:r>
      <w:r w:rsidR="1064FD81">
        <w:rPr/>
        <w:t xml:space="preserve"> with </w:t>
      </w:r>
      <w:r w:rsidR="1E5A8161">
        <w:rPr/>
        <w:t xml:space="preserve">a folder attached </w:t>
      </w:r>
      <w:r w:rsidR="1E5A8161">
        <w:rPr/>
        <w:t>containing</w:t>
      </w:r>
      <w:r w:rsidR="1E5A8161">
        <w:rPr/>
        <w:t xml:space="preserve"> the designs</w:t>
      </w:r>
      <w:r w:rsidR="1064FD81">
        <w:rPr/>
        <w:t xml:space="preserve"> </w:t>
      </w:r>
      <w:r w:rsidR="1064FD81">
        <w:rPr/>
        <w:t>and ask</w:t>
      </w:r>
      <w:r w:rsidR="4EB8CADD">
        <w:rPr/>
        <w:t>ing for</w:t>
      </w:r>
      <w:r w:rsidR="0A961B34">
        <w:rPr/>
        <w:t xml:space="preserve"> their</w:t>
      </w:r>
      <w:r w:rsidR="4EB8CADD">
        <w:rPr/>
        <w:t xml:space="preserve"> opinion. This will </w:t>
      </w:r>
      <w:r w:rsidR="562B7EC7">
        <w:rPr/>
        <w:t xml:space="preserve">let me </w:t>
      </w:r>
      <w:r w:rsidR="562B7EC7">
        <w:rPr/>
        <w:t xml:space="preserve">know if my current interface meets the requirements and </w:t>
      </w:r>
      <w:r w:rsidR="07C98489">
        <w:rPr/>
        <w:t>make any improvements that are needed.</w:t>
      </w:r>
    </w:p>
    <w:p w:rsidR="2B51118E" w:rsidP="4BEB79B9" w:rsidRDefault="2B51118E" w14:paraId="687327CB" w14:textId="0515E217">
      <w:pPr>
        <w:pStyle w:val="Normal"/>
        <w:rPr>
          <w:b w:val="1"/>
          <w:bCs w:val="1"/>
        </w:rPr>
      </w:pPr>
      <w:r w:rsidRPr="4BEB79B9" w:rsidR="2B51118E">
        <w:rPr>
          <w:b w:val="1"/>
          <w:bCs w:val="1"/>
        </w:rPr>
        <w:t>Respons</w:t>
      </w:r>
      <w:r w:rsidRPr="4BEB79B9" w:rsidR="2F731552">
        <w:rPr>
          <w:b w:val="1"/>
          <w:bCs w:val="1"/>
        </w:rPr>
        <w:t xml:space="preserve">e from Dr. </w:t>
      </w:r>
      <w:r w:rsidRPr="4BEB79B9" w:rsidR="2C0F64BF">
        <w:rPr>
          <w:b w:val="1"/>
          <w:bCs w:val="1"/>
        </w:rPr>
        <w:t>Robert</w:t>
      </w:r>
      <w:r w:rsidRPr="4BEB79B9" w:rsidR="2F731552">
        <w:rPr>
          <w:b w:val="1"/>
          <w:bCs w:val="1"/>
        </w:rPr>
        <w:t>:</w:t>
      </w:r>
    </w:p>
    <w:p w:rsidR="29823961" w:rsidP="4BEB79B9" w:rsidRDefault="29823961" w14:paraId="2EA18416" w14:textId="7C299BA4">
      <w:pPr>
        <w:pStyle w:val="Normal"/>
        <w:rPr>
          <w:b w:val="0"/>
          <w:bCs w:val="0"/>
        </w:rPr>
      </w:pPr>
      <w:r w:rsidR="29823961">
        <w:rPr>
          <w:b w:val="0"/>
          <w:bCs w:val="0"/>
        </w:rPr>
        <w:t xml:space="preserve">Hi </w:t>
      </w:r>
      <w:r w:rsidR="75FA87D7">
        <w:rPr>
          <w:b w:val="0"/>
          <w:bCs w:val="0"/>
        </w:rPr>
        <w:t>Muhammad,</w:t>
      </w:r>
    </w:p>
    <w:p w:rsidR="75FA87D7" w:rsidP="4BEB79B9" w:rsidRDefault="75FA87D7" w14:paraId="3F57B343" w14:textId="1A995562">
      <w:pPr>
        <w:pStyle w:val="Normal"/>
        <w:rPr>
          <w:b w:val="0"/>
          <w:bCs w:val="0"/>
        </w:rPr>
      </w:pPr>
      <w:r w:rsidR="75FA87D7">
        <w:rPr>
          <w:b w:val="0"/>
          <w:bCs w:val="0"/>
        </w:rPr>
        <w:t>I appreciate it that you are keeping me up to date on the development of the program.</w:t>
      </w:r>
      <w:r w:rsidR="0F2DB502">
        <w:rPr>
          <w:b w:val="0"/>
          <w:bCs w:val="0"/>
        </w:rPr>
        <w:t xml:space="preserve"> These user interface designs look good, the interface is</w:t>
      </w:r>
      <w:r w:rsidR="3659AB94">
        <w:rPr>
          <w:b w:val="0"/>
          <w:bCs w:val="0"/>
        </w:rPr>
        <w:t xml:space="preserve"> not cluttered, and it clearly tells what each button does. </w:t>
      </w:r>
      <w:r w:rsidR="58909869">
        <w:rPr>
          <w:b w:val="0"/>
          <w:bCs w:val="0"/>
        </w:rPr>
        <w:t>However,</w:t>
      </w:r>
      <w:r w:rsidR="5B7543B2">
        <w:rPr>
          <w:b w:val="0"/>
          <w:bCs w:val="0"/>
        </w:rPr>
        <w:t xml:space="preserve"> I do think that you should add the</w:t>
      </w:r>
      <w:r w:rsidR="3659AB94">
        <w:rPr>
          <w:b w:val="0"/>
          <w:bCs w:val="0"/>
        </w:rPr>
        <w:t xml:space="preserve"> theme selector </w:t>
      </w:r>
      <w:r w:rsidR="6DB764C2">
        <w:rPr>
          <w:b w:val="0"/>
          <w:bCs w:val="0"/>
        </w:rPr>
        <w:t>on</w:t>
      </w:r>
      <w:r w:rsidR="3659AB94">
        <w:rPr>
          <w:b w:val="0"/>
          <w:bCs w:val="0"/>
        </w:rPr>
        <w:t xml:space="preserve"> the teacher homepage</w:t>
      </w:r>
      <w:r w:rsidR="1ACB49AC">
        <w:rPr>
          <w:b w:val="0"/>
          <w:bCs w:val="0"/>
        </w:rPr>
        <w:t>. I would loving having the theme selector as it would make the teacher homepage feel fresh and unique.</w:t>
      </w:r>
    </w:p>
    <w:p w:rsidR="7ACDC32A" w:rsidP="4BEB79B9" w:rsidRDefault="7ACDC32A" w14:paraId="61B3A9DF" w14:textId="2CB43D82">
      <w:pPr>
        <w:pStyle w:val="Normal"/>
        <w:rPr>
          <w:b w:val="0"/>
          <w:bCs w:val="0"/>
        </w:rPr>
      </w:pPr>
      <w:r w:rsidR="7ACDC32A">
        <w:rPr>
          <w:b w:val="0"/>
          <w:bCs w:val="0"/>
        </w:rPr>
        <w:t>Thanks,</w:t>
      </w:r>
    </w:p>
    <w:p w:rsidR="7ACDC32A" w:rsidP="4BEB79B9" w:rsidRDefault="7ACDC32A" w14:paraId="48FF9AC3" w14:textId="38133F6F">
      <w:pPr>
        <w:pStyle w:val="Normal"/>
        <w:rPr>
          <w:b w:val="0"/>
          <w:bCs w:val="0"/>
        </w:rPr>
      </w:pPr>
      <w:r w:rsidR="7ACDC32A">
        <w:rPr>
          <w:b w:val="0"/>
          <w:bCs w:val="0"/>
        </w:rPr>
        <w:t>Dr. Roberts</w:t>
      </w:r>
    </w:p>
    <w:p w:rsidR="1068D08E" w:rsidP="4BEB79B9" w:rsidRDefault="1068D08E" w14:paraId="7483A0F1" w14:textId="0E8AA848">
      <w:pPr>
        <w:pStyle w:val="Normal"/>
        <w:rPr>
          <w:b w:val="1"/>
          <w:bCs w:val="1"/>
        </w:rPr>
      </w:pPr>
      <w:r w:rsidRPr="4BEB79B9" w:rsidR="1068D08E">
        <w:rPr>
          <w:b w:val="1"/>
          <w:bCs w:val="1"/>
        </w:rPr>
        <w:t>Response from John:</w:t>
      </w:r>
    </w:p>
    <w:p w:rsidR="06A6D47C" w:rsidP="4BEB79B9" w:rsidRDefault="06A6D47C" w14:paraId="18DC1729" w14:textId="36E6F652">
      <w:pPr>
        <w:pStyle w:val="Normal"/>
        <w:rPr>
          <w:b w:val="0"/>
          <w:bCs w:val="0"/>
        </w:rPr>
      </w:pPr>
      <w:r w:rsidR="06A6D47C">
        <w:rPr>
          <w:b w:val="0"/>
          <w:bCs w:val="0"/>
        </w:rPr>
        <w:t>Hello Muhammad,</w:t>
      </w:r>
    </w:p>
    <w:p w:rsidR="06A6D47C" w:rsidP="4BEB79B9" w:rsidRDefault="06A6D47C" w14:paraId="73B84539" w14:textId="56D23A82">
      <w:pPr>
        <w:pStyle w:val="Normal"/>
        <w:rPr>
          <w:b w:val="0"/>
          <w:bCs w:val="0"/>
        </w:rPr>
      </w:pPr>
      <w:r w:rsidR="06A6D47C">
        <w:rPr>
          <w:b w:val="0"/>
          <w:bCs w:val="0"/>
        </w:rPr>
        <w:t xml:space="preserve">The design looks good, but the colours are ugly for me, and I love that you added a colour selector which means I can change the colour to my liking. </w:t>
      </w:r>
      <w:r w:rsidR="46BF8CAB">
        <w:rPr>
          <w:b w:val="0"/>
          <w:bCs w:val="0"/>
        </w:rPr>
        <w:t xml:space="preserve">Another thing is that the buttons need to have equal distance as it very noticeable. Other than that, it looks </w:t>
      </w:r>
      <w:r w:rsidR="46BF8CAB">
        <w:rPr>
          <w:b w:val="0"/>
          <w:bCs w:val="0"/>
        </w:rPr>
        <w:t>good,</w:t>
      </w:r>
      <w:r w:rsidR="46BF8CAB">
        <w:rPr>
          <w:b w:val="0"/>
          <w:bCs w:val="0"/>
        </w:rPr>
        <w:t xml:space="preserve"> and I am excited to try the finished program.</w:t>
      </w:r>
    </w:p>
    <w:p w:rsidR="65716200" w:rsidP="4BEB79B9" w:rsidRDefault="65716200" w14:paraId="623CD414" w14:textId="2F1B5399">
      <w:pPr>
        <w:pStyle w:val="Normal"/>
        <w:rPr>
          <w:b w:val="1"/>
          <w:bCs w:val="1"/>
        </w:rPr>
      </w:pPr>
      <w:r w:rsidRPr="4BEB79B9" w:rsidR="65716200">
        <w:rPr>
          <w:b w:val="1"/>
          <w:bCs w:val="1"/>
        </w:rPr>
        <w:t>Response from Aaron:</w:t>
      </w:r>
    </w:p>
    <w:p w:rsidR="76963D69" w:rsidP="4BEB79B9" w:rsidRDefault="76963D69" w14:paraId="512D21A1" w14:textId="700E8C67">
      <w:pPr>
        <w:pStyle w:val="Normal"/>
        <w:rPr>
          <w:b w:val="0"/>
          <w:bCs w:val="0"/>
        </w:rPr>
      </w:pPr>
      <w:r w:rsidR="76963D69">
        <w:rPr>
          <w:b w:val="0"/>
          <w:bCs w:val="0"/>
        </w:rPr>
        <w:t>Hello Muhammad,</w:t>
      </w:r>
    </w:p>
    <w:p w:rsidR="76963D69" w:rsidP="4BEB79B9" w:rsidRDefault="76963D69" w14:paraId="622C4276" w14:textId="5BE8FE48">
      <w:pPr>
        <w:pStyle w:val="Normal"/>
        <w:rPr>
          <w:b w:val="0"/>
          <w:bCs w:val="0"/>
        </w:rPr>
      </w:pPr>
      <w:r w:rsidR="76963D69">
        <w:rPr>
          <w:b w:val="0"/>
          <w:bCs w:val="0"/>
        </w:rPr>
        <w:t>Your interface has good things such as clear option</w:t>
      </w:r>
      <w:r w:rsidR="419F8F7F">
        <w:rPr>
          <w:b w:val="0"/>
          <w:bCs w:val="0"/>
        </w:rPr>
        <w:t>s</w:t>
      </w:r>
      <w:r w:rsidR="3FAF6BAE">
        <w:rPr>
          <w:b w:val="0"/>
          <w:bCs w:val="0"/>
        </w:rPr>
        <w:t xml:space="preserve">, </w:t>
      </w:r>
      <w:r w:rsidR="76963D69">
        <w:rPr>
          <w:b w:val="0"/>
          <w:bCs w:val="0"/>
        </w:rPr>
        <w:t xml:space="preserve">a </w:t>
      </w:r>
      <w:r w:rsidR="76963D69">
        <w:rPr>
          <w:b w:val="0"/>
          <w:bCs w:val="0"/>
        </w:rPr>
        <w:t>personalized</w:t>
      </w:r>
      <w:r w:rsidR="76963D69">
        <w:rPr>
          <w:b w:val="0"/>
          <w:bCs w:val="0"/>
        </w:rPr>
        <w:t xml:space="preserve"> </w:t>
      </w:r>
      <w:r w:rsidR="76963D69">
        <w:rPr>
          <w:b w:val="0"/>
          <w:bCs w:val="0"/>
        </w:rPr>
        <w:t>message</w:t>
      </w:r>
      <w:r w:rsidR="79CCB2EC">
        <w:rPr>
          <w:b w:val="0"/>
          <w:bCs w:val="0"/>
        </w:rPr>
        <w:t xml:space="preserve"> and a colour selector.</w:t>
      </w:r>
      <w:r w:rsidR="72F57007">
        <w:rPr>
          <w:b w:val="0"/>
          <w:bCs w:val="0"/>
        </w:rPr>
        <w:t xml:space="preserve"> There </w:t>
      </w:r>
      <w:r w:rsidR="33018EC6">
        <w:rPr>
          <w:b w:val="0"/>
          <w:bCs w:val="0"/>
        </w:rPr>
        <w:t>are</w:t>
      </w:r>
      <w:r w:rsidR="72F57007">
        <w:rPr>
          <w:b w:val="0"/>
          <w:bCs w:val="0"/>
        </w:rPr>
        <w:t xml:space="preserve"> however some negatives about the design such as the empty spaces, and </w:t>
      </w:r>
      <w:r w:rsidR="34769ABC">
        <w:rPr>
          <w:b w:val="0"/>
          <w:bCs w:val="0"/>
        </w:rPr>
        <w:t xml:space="preserve">no text resizing for people with bad eyesight. </w:t>
      </w:r>
      <w:r w:rsidR="34BFCD96">
        <w:rPr>
          <w:b w:val="0"/>
          <w:bCs w:val="0"/>
        </w:rPr>
        <w:t xml:space="preserve">Other than </w:t>
      </w:r>
      <w:r w:rsidR="34BFCD96">
        <w:rPr>
          <w:b w:val="0"/>
          <w:bCs w:val="0"/>
        </w:rPr>
        <w:t>that,</w:t>
      </w:r>
      <w:r w:rsidR="34BFCD96">
        <w:rPr>
          <w:b w:val="0"/>
          <w:bCs w:val="0"/>
        </w:rPr>
        <w:t xml:space="preserve"> it looks </w:t>
      </w:r>
      <w:r w:rsidR="34BFCD96">
        <w:rPr>
          <w:b w:val="0"/>
          <w:bCs w:val="0"/>
        </w:rPr>
        <w:t>pretty good</w:t>
      </w:r>
      <w:r w:rsidR="2B18EF8C">
        <w:rPr>
          <w:b w:val="0"/>
          <w:bCs w:val="0"/>
        </w:rPr>
        <w:t>.</w:t>
      </w:r>
    </w:p>
    <w:p w:rsidR="2B18EF8C" w:rsidP="4BEB79B9" w:rsidRDefault="2B18EF8C" w14:paraId="5AA42233" w14:textId="751788FD">
      <w:pPr>
        <w:pStyle w:val="Normal"/>
        <w:rPr>
          <w:b w:val="1"/>
          <w:bCs w:val="1"/>
        </w:rPr>
      </w:pPr>
      <w:r w:rsidRPr="4BEB79B9" w:rsidR="2B18EF8C">
        <w:rPr>
          <w:b w:val="1"/>
          <w:bCs w:val="1"/>
        </w:rPr>
        <w:t>Summary:</w:t>
      </w:r>
    </w:p>
    <w:p w:rsidR="2B18EF8C" w:rsidP="4BEB79B9" w:rsidRDefault="2B18EF8C" w14:paraId="2FD7BDA6" w14:textId="242CDEE3">
      <w:pPr>
        <w:pStyle w:val="Normal"/>
        <w:rPr>
          <w:b w:val="0"/>
          <w:bCs w:val="0"/>
        </w:rPr>
      </w:pPr>
      <w:r w:rsidR="21F22A19">
        <w:rPr>
          <w:b w:val="0"/>
          <w:bCs w:val="0"/>
        </w:rPr>
        <w:t>I have interviewed all three stakeholders</w:t>
      </w:r>
      <w:r w:rsidR="3ED85A2B">
        <w:rPr>
          <w:b w:val="0"/>
          <w:bCs w:val="0"/>
        </w:rPr>
        <w:t xml:space="preserve"> and find out that they really love the theme </w:t>
      </w:r>
      <w:r w:rsidR="7F3B0A4A">
        <w:rPr>
          <w:b w:val="0"/>
          <w:bCs w:val="0"/>
        </w:rPr>
        <w:t xml:space="preserve">selector as it allows them for personal personalization. </w:t>
      </w:r>
      <w:r w:rsidR="179402B6">
        <w:rPr>
          <w:b w:val="0"/>
          <w:bCs w:val="0"/>
        </w:rPr>
        <w:t>I will also add the theme selector to the teacher homepage due to Dr. Robert's feedback.</w:t>
      </w:r>
      <w:r w:rsidR="0D628776">
        <w:rPr>
          <w:b w:val="0"/>
          <w:bCs w:val="0"/>
        </w:rPr>
        <w:t xml:space="preserve"> I also must make sure that the symmetry of the design is flawless</w:t>
      </w:r>
      <w:r w:rsidR="482BE3D7">
        <w:rPr>
          <w:b w:val="0"/>
          <w:bCs w:val="0"/>
        </w:rPr>
        <w:t xml:space="preserve"> and there are no big gaps in the design. </w:t>
      </w:r>
      <w:r w:rsidR="447D31D9">
        <w:rPr>
          <w:b w:val="0"/>
          <w:bCs w:val="0"/>
        </w:rPr>
        <w:t xml:space="preserve">Aaron suggested </w:t>
      </w:r>
      <w:r w:rsidR="20E8C941">
        <w:rPr>
          <w:b w:val="0"/>
          <w:bCs w:val="0"/>
        </w:rPr>
        <w:t>an</w:t>
      </w:r>
      <w:r w:rsidR="447D31D9">
        <w:rPr>
          <w:b w:val="0"/>
          <w:bCs w:val="0"/>
        </w:rPr>
        <w:t xml:space="preserve"> </w:t>
      </w:r>
      <w:r w:rsidR="0F781A5B">
        <w:rPr>
          <w:b w:val="0"/>
          <w:bCs w:val="0"/>
        </w:rPr>
        <w:t>acce</w:t>
      </w:r>
      <w:r w:rsidR="5FD1184D">
        <w:rPr>
          <w:b w:val="0"/>
          <w:bCs w:val="0"/>
        </w:rPr>
        <w:t>ssibility</w:t>
      </w:r>
      <w:r w:rsidR="447D31D9">
        <w:rPr>
          <w:b w:val="0"/>
          <w:bCs w:val="0"/>
        </w:rPr>
        <w:t xml:space="preserve"> feature which allows text resizing and makes it more user friendly.</w:t>
      </w:r>
      <w:r w:rsidR="174225E8">
        <w:rPr>
          <w:b w:val="0"/>
          <w:bCs w:val="0"/>
        </w:rPr>
        <w:t xml:space="preserve"> Overall, the feedback </w:t>
      </w:r>
      <w:r w:rsidR="1B3C02BC">
        <w:rPr>
          <w:b w:val="0"/>
          <w:bCs w:val="0"/>
        </w:rPr>
        <w:t>gave me an insight on what changes I need to make</w:t>
      </w:r>
      <w:r w:rsidR="3DFB2EC9">
        <w:rPr>
          <w:b w:val="0"/>
          <w:bCs w:val="0"/>
        </w:rPr>
        <w:t>,</w:t>
      </w:r>
      <w:r w:rsidR="23EA8791">
        <w:rPr>
          <w:b w:val="0"/>
          <w:bCs w:val="0"/>
        </w:rPr>
        <w:t xml:space="preserve"> so the stakeholders are satisfied.</w:t>
      </w:r>
      <w:r w:rsidR="6DE0D3A3">
        <w:rPr>
          <w:b w:val="0"/>
          <w:bCs w:val="0"/>
        </w:rPr>
        <w:t xml:space="preserve"> </w:t>
      </w:r>
    </w:p>
    <w:p w:rsidR="3E7AB929" w:rsidP="4BEB79B9" w:rsidRDefault="3E7AB929" w14:paraId="08A2F65F" w14:textId="3B2B66EC">
      <w:pPr>
        <w:pStyle w:val="Heading3"/>
      </w:pPr>
    </w:p>
    <w:p w:rsidR="3E7AB929" w:rsidP="4BEB79B9" w:rsidRDefault="3E7AB929" w14:paraId="2C12C383" w14:textId="1E4D5A26">
      <w:pPr>
        <w:pStyle w:val="Heading3"/>
      </w:pPr>
    </w:p>
    <w:p w:rsidR="3E7AB929" w:rsidP="4BEB79B9" w:rsidRDefault="3E7AB929" w14:paraId="3EE419FB" w14:textId="64F08836">
      <w:pPr>
        <w:pStyle w:val="Heading3"/>
      </w:pPr>
    </w:p>
    <w:p w:rsidR="3E7AB929" w:rsidP="68A2D827" w:rsidRDefault="3E7AB929" w14:paraId="58275CF3" w14:textId="138C7EAA">
      <w:pPr>
        <w:pStyle w:val="Normal"/>
      </w:pPr>
    </w:p>
    <w:p w:rsidR="3E7AB929" w:rsidP="4BEB79B9" w:rsidRDefault="3E7AB929" w14:paraId="1A634857" w14:textId="416B65FA">
      <w:pPr>
        <w:pStyle w:val="Heading3"/>
      </w:pPr>
      <w:bookmarkStart w:name="_Toc561262374" w:id="397474853"/>
      <w:r w:rsidR="6DE0D3A3">
        <w:rPr/>
        <w:t>Improved Design</w:t>
      </w:r>
      <w:bookmarkEnd w:id="397474853"/>
    </w:p>
    <w:p w:rsidR="0EBD7E7D" w:rsidP="68A2D827" w:rsidRDefault="0EBD7E7D" w14:paraId="08DFDFF4" w14:textId="7FCDD320">
      <w:pPr>
        <w:pStyle w:val="Normal"/>
        <w:suppressLineNumbers w:val="0"/>
        <w:bidi w:val="0"/>
        <w:spacing w:before="0" w:beforeAutospacing="off" w:after="160" w:afterAutospacing="off" w:line="279" w:lineRule="auto"/>
        <w:ind w:left="0" w:right="0"/>
        <w:jc w:val="left"/>
      </w:pPr>
      <w:r w:rsidR="0EBD7E7D">
        <w:rPr/>
        <w:t xml:space="preserve">Based on the feedback form the stakeholders, I will be making improvements to the user interface. </w:t>
      </w:r>
      <w:r w:rsidR="2EEF9275">
        <w:rPr/>
        <w:t xml:space="preserve">These improvements will make sure that interface is more user friendly and has </w:t>
      </w:r>
      <w:r w:rsidR="2EEF9275">
        <w:rPr/>
        <w:t>a simple design</w:t>
      </w:r>
      <w:r w:rsidR="2EEF9275">
        <w:rPr/>
        <w:t>.</w:t>
      </w:r>
    </w:p>
    <w:p w:rsidR="491D1C75" w:rsidP="68A2D827" w:rsidRDefault="491D1C75" w14:paraId="61ABEB7A" w14:textId="17B7735C">
      <w:pPr>
        <w:pStyle w:val="Normal"/>
        <w:suppressLineNumbers w:val="0"/>
        <w:bidi w:val="0"/>
        <w:spacing w:before="0" w:beforeAutospacing="off" w:after="160" w:afterAutospacing="off" w:line="279" w:lineRule="auto"/>
        <w:ind w:left="0" w:right="0"/>
        <w:jc w:val="left"/>
      </w:pPr>
      <w:r w:rsidR="491D1C75">
        <w:drawing>
          <wp:inline wp14:editId="213EB97C" wp14:anchorId="47F122F4">
            <wp:extent cx="3308385" cy="2295501"/>
            <wp:effectExtent l="0" t="0" r="0" b="0"/>
            <wp:docPr id="1127979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7979867" name=""/>
                    <pic:cNvPicPr/>
                  </pic:nvPicPr>
                  <pic:blipFill>
                    <a:blip xmlns:r="http://schemas.openxmlformats.org/officeDocument/2006/relationships" r:embed="rId395302739">
                      <a:extLst>
                        <a:ext uri="{28A0092B-C50C-407E-A947-70E740481C1C}">
                          <a14:useLocalDpi xmlns:a14="http://schemas.microsoft.com/office/drawing/2010/main"/>
                        </a:ext>
                      </a:extLst>
                    </a:blip>
                    <a:stretch>
                      <a:fillRect/>
                    </a:stretch>
                  </pic:blipFill>
                  <pic:spPr>
                    <a:xfrm rot="0">
                      <a:off x="0" y="0"/>
                      <a:ext cx="3308385" cy="2295501"/>
                    </a:xfrm>
                    <a:prstGeom prst="rect">
                      <a:avLst/>
                    </a:prstGeom>
                  </pic:spPr>
                </pic:pic>
              </a:graphicData>
            </a:graphic>
          </wp:inline>
        </w:drawing>
      </w:r>
    </w:p>
    <w:p w:rsidR="491D1C75" w:rsidP="68A2D827" w:rsidRDefault="491D1C75" w14:paraId="04445E3E" w14:textId="0B991FA5">
      <w:pPr>
        <w:pStyle w:val="Normal"/>
        <w:suppressLineNumbers w:val="0"/>
        <w:bidi w:val="0"/>
        <w:spacing w:before="0" w:beforeAutospacing="off" w:after="160" w:afterAutospacing="off" w:line="279" w:lineRule="auto"/>
        <w:ind w:left="0" w:right="0"/>
        <w:jc w:val="left"/>
      </w:pPr>
      <w:r w:rsidR="491D1C75">
        <w:rPr/>
        <w:t>This is the updated version of the login page</w:t>
      </w:r>
      <w:r w:rsidR="726DD0D5">
        <w:rPr/>
        <w:t xml:space="preserve">. </w:t>
      </w:r>
      <w:r w:rsidR="491D1C75">
        <w:rPr/>
        <w:t xml:space="preserve">I added a colour selector and text resize button which </w:t>
      </w:r>
      <w:r w:rsidR="20378DA9">
        <w:rPr/>
        <w:t>allows the user to customise the page to their choice.</w:t>
      </w:r>
    </w:p>
    <w:p w:rsidR="63536CBF" w:rsidP="68A2D827" w:rsidRDefault="63536CBF" w14:paraId="4F277E73" w14:textId="1651A374">
      <w:pPr>
        <w:pStyle w:val="Normal"/>
        <w:suppressLineNumbers w:val="0"/>
        <w:bidi w:val="0"/>
        <w:spacing w:before="0" w:beforeAutospacing="off" w:after="160" w:afterAutospacing="off" w:line="279" w:lineRule="auto"/>
        <w:ind w:left="0" w:right="0"/>
        <w:jc w:val="left"/>
      </w:pPr>
      <w:r w:rsidR="63536CBF">
        <w:drawing>
          <wp:inline wp14:editId="04F04F51" wp14:anchorId="292EC967">
            <wp:extent cx="3819525" cy="2389586"/>
            <wp:effectExtent l="0" t="0" r="0" b="0"/>
            <wp:docPr id="201042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42955" name=""/>
                    <pic:cNvPicPr/>
                  </pic:nvPicPr>
                  <pic:blipFill>
                    <a:blip xmlns:r="http://schemas.openxmlformats.org/officeDocument/2006/relationships" r:embed="rId1180127716">
                      <a:extLst>
                        <a:ext uri="{28A0092B-C50C-407E-A947-70E740481C1C}">
                          <a14:useLocalDpi xmlns:a14="http://schemas.microsoft.com/office/drawing/2010/main"/>
                        </a:ext>
                      </a:extLst>
                    </a:blip>
                    <a:stretch>
                      <a:fillRect/>
                    </a:stretch>
                  </pic:blipFill>
                  <pic:spPr>
                    <a:xfrm rot="0">
                      <a:off x="0" y="0"/>
                      <a:ext cx="3819525" cy="2389586"/>
                    </a:xfrm>
                    <a:prstGeom prst="rect">
                      <a:avLst/>
                    </a:prstGeom>
                  </pic:spPr>
                </pic:pic>
              </a:graphicData>
            </a:graphic>
          </wp:inline>
        </w:drawing>
      </w:r>
    </w:p>
    <w:p w:rsidR="63536CBF" w:rsidP="68A2D827" w:rsidRDefault="63536CBF" w14:paraId="0B081F6F" w14:textId="7EF4DD7A">
      <w:pPr>
        <w:pStyle w:val="Normal"/>
        <w:suppressLineNumbers w:val="0"/>
        <w:bidi w:val="0"/>
        <w:spacing w:before="0" w:beforeAutospacing="off" w:after="160" w:afterAutospacing="off" w:line="279" w:lineRule="auto"/>
        <w:ind w:left="0" w:right="0"/>
        <w:jc w:val="left"/>
      </w:pPr>
      <w:r w:rsidR="63536CBF">
        <w:rPr/>
        <w:t>Tis the updated version of the teacher’s homepage. I have added features that Mr. Roberts recommended and added the text resize button to make the program more accessible.</w:t>
      </w:r>
    </w:p>
    <w:p w:rsidR="73617272" w:rsidP="68A2D827" w:rsidRDefault="73617272" w14:paraId="21BC388E" w14:textId="71B822B1">
      <w:pPr>
        <w:pStyle w:val="Normal"/>
        <w:suppressLineNumbers w:val="0"/>
        <w:bidi w:val="0"/>
        <w:spacing w:before="0" w:beforeAutospacing="off" w:after="160" w:afterAutospacing="off" w:line="279" w:lineRule="auto"/>
        <w:ind w:left="0" w:right="0"/>
        <w:jc w:val="left"/>
      </w:pPr>
      <w:r w:rsidR="73617272">
        <w:drawing>
          <wp:inline wp14:editId="30EFF499" wp14:anchorId="3F9037D3">
            <wp:extent cx="4362450" cy="1843720"/>
            <wp:effectExtent l="0" t="0" r="0" b="0"/>
            <wp:docPr id="450321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321259" name=""/>
                    <pic:cNvPicPr/>
                  </pic:nvPicPr>
                  <pic:blipFill>
                    <a:blip xmlns:r="http://schemas.openxmlformats.org/officeDocument/2006/relationships" r:embed="rId784688463">
                      <a:extLst>
                        <a:ext uri="{28A0092B-C50C-407E-A947-70E740481C1C}">
                          <a14:useLocalDpi xmlns:a14="http://schemas.microsoft.com/office/drawing/2010/main"/>
                        </a:ext>
                      </a:extLst>
                    </a:blip>
                    <a:stretch>
                      <a:fillRect/>
                    </a:stretch>
                    <a:srcRect l="0" t="0" r="0" b="32446"/>
                  </pic:blipFill>
                  <pic:spPr>
                    <a:xfrm rot="0">
                      <a:off x="0" y="0"/>
                      <a:ext cx="4362450" cy="1843720"/>
                    </a:xfrm>
                    <a:prstGeom prst="rect">
                      <a:avLst/>
                    </a:prstGeom>
                  </pic:spPr>
                </pic:pic>
              </a:graphicData>
            </a:graphic>
          </wp:inline>
        </w:drawing>
      </w:r>
    </w:p>
    <w:p w:rsidR="73617272" w:rsidP="6D4A97AD" w:rsidRDefault="73617272" w14:paraId="24EFD6B4" w14:textId="56848024">
      <w:pPr>
        <w:pStyle w:val="Normal"/>
        <w:suppressLineNumbers w:val="0"/>
        <w:spacing w:before="0" w:beforeAutospacing="off" w:after="160" w:afterAutospacing="off" w:line="279" w:lineRule="auto"/>
        <w:ind w:left="0" w:right="0"/>
        <w:jc w:val="left"/>
      </w:pPr>
      <w:r w:rsidR="73617272">
        <w:rPr/>
        <w:t>This is the updated version of the student’s homepage. I have changed the layouts of the buttons, so it looks more appealing and simpler. The resize text buttons wi</w:t>
      </w:r>
      <w:r w:rsidR="393FEA9C">
        <w:rPr/>
        <w:t xml:space="preserve">ll allow </w:t>
      </w:r>
      <w:r w:rsidR="393FEA9C">
        <w:rPr/>
        <w:t>students</w:t>
      </w:r>
      <w:r w:rsidR="393FEA9C">
        <w:rPr/>
        <w:t xml:space="preserve"> to change text size according to their liking.</w:t>
      </w:r>
    </w:p>
    <w:p w:rsidR="003B3923" w:rsidP="004E5FFF" w:rsidRDefault="003B3923" w14:paraId="28DDC063" w14:textId="2D2D9D3B">
      <w:pPr>
        <w:pStyle w:val="Heading2"/>
      </w:pPr>
      <w:bookmarkStart w:name="_Toc1698875102" w:id="639910479"/>
      <w:r w:rsidR="0F8C481C">
        <w:rPr/>
        <w:t>2.4 Algorithms</w:t>
      </w:r>
      <w:bookmarkEnd w:id="639910479"/>
    </w:p>
    <w:p w:rsidR="00A45E8C" w:rsidP="00A45E8C" w:rsidRDefault="00FF72BA" w14:paraId="4FC12F3B" w14:textId="15B10F1F">
      <w:r>
        <w:t xml:space="preserve">This section will highlight the details of the main </w:t>
      </w:r>
      <w:r w:rsidR="008464F9">
        <w:t>algorithms</w:t>
      </w:r>
      <w:r>
        <w:t xml:space="preserve"> which are required to run the </w:t>
      </w:r>
      <w:r w:rsidR="008464F9">
        <w:t>system. Doing this will give visualization and give ideas for improvements.</w:t>
      </w:r>
    </w:p>
    <w:p w:rsidR="00002512" w:rsidP="00002512" w:rsidRDefault="00002512" w14:paraId="6BB5A7CB" w14:textId="35EE2EA8">
      <w:pPr>
        <w:pStyle w:val="Heading3"/>
      </w:pPr>
      <w:bookmarkStart w:name="_Toc413072986" w:id="502129607"/>
      <w:r w:rsidR="51A66701">
        <w:rPr/>
        <w:t>Login Algorithm</w:t>
      </w:r>
      <w:bookmarkEnd w:id="502129607"/>
    </w:p>
    <w:p w:rsidR="00D52550" w:rsidP="00D52550" w:rsidRDefault="00D52550" w14:paraId="0363A5B7" w14:textId="2C877833">
      <w:r>
        <w:t xml:space="preserve">This </w:t>
      </w:r>
      <w:r w:rsidR="00067B73">
        <w:t xml:space="preserve">function will allow users to login. The function </w:t>
      </w:r>
      <w:r w:rsidR="00C77DF0">
        <w:t xml:space="preserve">will take in username and password as </w:t>
      </w:r>
      <w:r w:rsidR="000C2BE4">
        <w:t>parameter,</w:t>
      </w:r>
      <w:r w:rsidR="00C77DF0">
        <w:t xml:space="preserve"> and the function will validate </w:t>
      </w:r>
      <w:r w:rsidR="00F531E1">
        <w:t xml:space="preserve">against the user table that </w:t>
      </w:r>
      <w:r w:rsidR="00C77DF0">
        <w:t>the details are correct.</w:t>
      </w:r>
      <w:r w:rsidR="000C2BE4">
        <w:t xml:space="preserve"> The function will return </w:t>
      </w:r>
      <w:r w:rsidR="006E4FEA">
        <w:t>a code to signify what has happened. The function</w:t>
      </w:r>
      <w:r w:rsidR="005D4856">
        <w:t xml:space="preserve"> also ensures that users with more than three attempts will be locked out.</w:t>
      </w:r>
      <w:r w:rsidR="00207687">
        <w:t xml:space="preserve"> </w:t>
      </w:r>
    </w:p>
    <w:p w:rsidRPr="007014EC" w:rsidR="007014EC" w:rsidP="00D52550" w:rsidRDefault="007014EC" w14:paraId="39A6AF82" w14:textId="1F6A3351">
      <w:r w:rsidRPr="007014EC">
        <w:t>Pseudocode:</w:t>
      </w:r>
    </w:p>
    <w:p w:rsidR="000602A3" w:rsidP="000602A3" w:rsidRDefault="00BF13E7" w14:paraId="3D27B213" w14:textId="5B068BDB">
      <w:r w:rsidRPr="00BF13E7">
        <w:rPr>
          <w:noProof/>
        </w:rPr>
        <w:drawing>
          <wp:inline distT="0" distB="0" distL="0" distR="0" wp14:anchorId="413B6C94" wp14:editId="05B2B458">
            <wp:extent cx="4777740" cy="2437490"/>
            <wp:effectExtent l="0" t="0" r="3810" b="1270"/>
            <wp:docPr id="196357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71422" name=""/>
                    <pic:cNvPicPr/>
                  </pic:nvPicPr>
                  <pic:blipFill>
                    <a:blip r:embed="rId26"/>
                    <a:stretch>
                      <a:fillRect/>
                    </a:stretch>
                  </pic:blipFill>
                  <pic:spPr>
                    <a:xfrm>
                      <a:off x="0" y="0"/>
                      <a:ext cx="4795213" cy="2446404"/>
                    </a:xfrm>
                    <a:prstGeom prst="rect">
                      <a:avLst/>
                    </a:prstGeom>
                  </pic:spPr>
                </pic:pic>
              </a:graphicData>
            </a:graphic>
          </wp:inline>
        </w:drawing>
      </w:r>
    </w:p>
    <w:p w:rsidR="007D2544" w:rsidP="000602A3" w:rsidRDefault="007D2544" w14:paraId="420AB87F" w14:textId="6B24E849">
      <w:r>
        <w:t>Key variables:</w:t>
      </w:r>
    </w:p>
    <w:p w:rsidR="007D2544" w:rsidP="00475F15" w:rsidRDefault="00475F15" w14:paraId="72929E71" w14:textId="01CE73D6">
      <w:pPr>
        <w:pStyle w:val="ListParagraph"/>
        <w:numPr>
          <w:ilvl w:val="0"/>
          <w:numId w:val="27"/>
        </w:numPr>
      </w:pPr>
      <w:r w:rsidRPr="00805B3A">
        <w:rPr>
          <w:b/>
          <w:bCs/>
        </w:rPr>
        <w:t>username</w:t>
      </w:r>
      <w:r w:rsidR="006B44C6">
        <w:rPr>
          <w:b/>
          <w:bCs/>
        </w:rPr>
        <w:t xml:space="preserve"> (string)</w:t>
      </w:r>
      <w:r w:rsidR="00420ACC">
        <w:rPr>
          <w:b/>
          <w:bCs/>
        </w:rPr>
        <w:t>-</w:t>
      </w:r>
      <w:r w:rsidR="00420ACC">
        <w:t xml:space="preserve"> stores</w:t>
      </w:r>
      <w:r>
        <w:t xml:space="preserve"> the username </w:t>
      </w:r>
      <w:r w:rsidR="000D709E">
        <w:t>inputted by the user</w:t>
      </w:r>
      <w:r>
        <w:t xml:space="preserve"> and is used as the identifier of an account</w:t>
      </w:r>
    </w:p>
    <w:p w:rsidR="00475F15" w:rsidP="00475F15" w:rsidRDefault="000D709E" w14:paraId="39EAA310" w14:textId="54926A05">
      <w:pPr>
        <w:pStyle w:val="ListParagraph"/>
        <w:numPr>
          <w:ilvl w:val="0"/>
          <w:numId w:val="27"/>
        </w:numPr>
      </w:pPr>
      <w:r w:rsidRPr="00805B3A">
        <w:rPr>
          <w:b/>
          <w:bCs/>
        </w:rPr>
        <w:t>password</w:t>
      </w:r>
      <w:r w:rsidR="006B44C6">
        <w:rPr>
          <w:b/>
          <w:bCs/>
        </w:rPr>
        <w:t xml:space="preserve"> (string)</w:t>
      </w:r>
      <w:r w:rsidRPr="00805B3A">
        <w:rPr>
          <w:b/>
          <w:bCs/>
        </w:rPr>
        <w:t>-</w:t>
      </w:r>
      <w:r>
        <w:t xml:space="preserve"> stores the password inputted by the user and is used to authenticate the owner of the account</w:t>
      </w:r>
    </w:p>
    <w:p w:rsidR="001554B0" w:rsidP="00475F15" w:rsidRDefault="001554B0" w14:paraId="47C87174" w14:textId="4BEDAD4C">
      <w:pPr>
        <w:pStyle w:val="ListParagraph"/>
        <w:numPr>
          <w:ilvl w:val="0"/>
          <w:numId w:val="27"/>
        </w:numPr>
      </w:pPr>
      <w:r w:rsidRPr="00805B3A">
        <w:rPr>
          <w:b/>
          <w:bCs/>
        </w:rPr>
        <w:t>attempts</w:t>
      </w:r>
      <w:r w:rsidR="006B44C6">
        <w:rPr>
          <w:b/>
          <w:bCs/>
        </w:rPr>
        <w:t xml:space="preserve"> (integer)</w:t>
      </w:r>
      <w:r w:rsidRPr="00805B3A">
        <w:rPr>
          <w:b/>
          <w:bCs/>
        </w:rPr>
        <w:t>-</w:t>
      </w:r>
      <w:r>
        <w:t xml:space="preserve"> tracks the </w:t>
      </w:r>
      <w:r w:rsidR="00805B3A">
        <w:t>user’s</w:t>
      </w:r>
      <w:r>
        <w:t xml:space="preserve"> </w:t>
      </w:r>
      <w:r w:rsidR="00805B3A">
        <w:t>number of failed attempts</w:t>
      </w:r>
    </w:p>
    <w:p w:rsidR="00881C5F" w:rsidP="00F66B03" w:rsidRDefault="00F66B03" w14:paraId="1FDD3D7C" w14:textId="47B0A2D6">
      <w:pPr>
        <w:pStyle w:val="Heading3"/>
      </w:pPr>
      <w:bookmarkStart w:name="_Toc793695956" w:id="890582075"/>
      <w:r w:rsidR="054ED3BC">
        <w:rPr/>
        <w:t>Registration algorithm</w:t>
      </w:r>
      <w:bookmarkEnd w:id="890582075"/>
    </w:p>
    <w:p w:rsidR="00BE65B4" w:rsidP="00F134F9" w:rsidRDefault="00A03F8B" w14:paraId="5595F0CE" w14:textId="73FF91F0">
      <w:r w:rsidR="00F134F9">
        <w:rPr/>
        <w:t>This algorithm allows first time users to create an account.</w:t>
      </w:r>
      <w:r w:rsidR="00971BBC">
        <w:rPr/>
        <w:t xml:space="preserve"> It will take name, age, username, </w:t>
      </w:r>
      <w:r w:rsidR="00971BBC">
        <w:rPr/>
        <w:t>password</w:t>
      </w:r>
      <w:r w:rsidR="00042777">
        <w:rPr/>
        <w:t xml:space="preserve"> and account type</w:t>
      </w:r>
      <w:r w:rsidR="00971BBC">
        <w:rPr/>
        <w:t xml:space="preserve"> as parameters</w:t>
      </w:r>
      <w:r w:rsidR="00042777">
        <w:rPr/>
        <w:t xml:space="preserve"> which will then be saved into the </w:t>
      </w:r>
      <w:r w:rsidR="00E95F66">
        <w:rPr/>
        <w:t>user’s</w:t>
      </w:r>
      <w:r w:rsidR="00042777">
        <w:rPr/>
        <w:t xml:space="preserve"> table.</w:t>
      </w:r>
      <w:r w:rsidR="00CF380D">
        <w:rPr/>
        <w:t xml:space="preserve"> The username is also checked to avoid relating usernames. The</w:t>
      </w:r>
      <w:r w:rsidR="00E95F66">
        <w:rPr/>
        <w:t xml:space="preserve"> password is encrypted by the hash function before saving to ensure account </w:t>
      </w:r>
      <w:r w:rsidR="00CF380D">
        <w:rPr/>
        <w:t>security.</w:t>
      </w:r>
    </w:p>
    <w:p w:rsidR="00BE65B4" w:rsidP="00F134F9" w:rsidRDefault="00A03F8B" w14:paraId="45E3ED2B" w14:textId="5E0CB402">
      <w:r w:rsidR="00BE65B4">
        <w:rPr/>
        <w:t>Pseudocode:</w:t>
      </w:r>
      <w:r w:rsidR="00A03F8B">
        <w:drawing>
          <wp:inline wp14:editId="03B16D79" wp14:anchorId="089A1F29">
            <wp:extent cx="5435053" cy="1563797"/>
            <wp:effectExtent l="0" t="0" r="0" b="0"/>
            <wp:docPr id="198473522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735225" name=""/>
                    <pic:cNvPicPr/>
                  </pic:nvPicPr>
                  <pic:blipFill>
                    <a:blip xmlns:r="http://schemas.openxmlformats.org/officeDocument/2006/relationships" r:embed="rId27"/>
                    <a:stretch>
                      <a:fillRect/>
                    </a:stretch>
                  </pic:blipFill>
                  <pic:spPr>
                    <a:xfrm rot="0">
                      <a:off x="0" y="0"/>
                      <a:ext cx="5435053" cy="1563797"/>
                    </a:xfrm>
                    <a:prstGeom prst="rect">
                      <a:avLst/>
                    </a:prstGeom>
                  </pic:spPr>
                </pic:pic>
              </a:graphicData>
            </a:graphic>
          </wp:inline>
        </w:drawing>
      </w:r>
    </w:p>
    <w:p w:rsidR="00A03F8B" w:rsidP="00F134F9" w:rsidRDefault="00A03F8B" w14:paraId="6FF434D7" w14:textId="3F7F7717">
      <w:r>
        <w:t>Key variables:</w:t>
      </w:r>
    </w:p>
    <w:p w:rsidR="00A03F8B" w:rsidP="00A03F8B" w:rsidRDefault="005A02A1" w14:paraId="1834D1FD" w14:textId="397B820C">
      <w:pPr>
        <w:pStyle w:val="ListParagraph"/>
        <w:numPr>
          <w:ilvl w:val="0"/>
          <w:numId w:val="28"/>
        </w:numPr>
      </w:pPr>
      <w:r w:rsidRPr="003E5861">
        <w:rPr>
          <w:b/>
          <w:bCs/>
        </w:rPr>
        <w:t>username (string)-</w:t>
      </w:r>
      <w:r>
        <w:t xml:space="preserve"> used as identifier</w:t>
      </w:r>
      <w:r w:rsidR="003E5861">
        <w:t xml:space="preserve"> for login</w:t>
      </w:r>
    </w:p>
    <w:p w:rsidR="005476A8" w:rsidP="00A03F8B" w:rsidRDefault="004F7922" w14:paraId="4DA5F71F" w14:textId="6ADAE469">
      <w:pPr>
        <w:pStyle w:val="ListParagraph"/>
        <w:numPr>
          <w:ilvl w:val="0"/>
          <w:numId w:val="28"/>
        </w:numPr>
      </w:pPr>
      <w:r>
        <w:rPr>
          <w:b/>
          <w:bCs/>
        </w:rPr>
        <w:t>name (string) –</w:t>
      </w:r>
      <w:r>
        <w:t xml:space="preserve"> stores the full name of the user</w:t>
      </w:r>
    </w:p>
    <w:p w:rsidR="004F7922" w:rsidP="00A03F8B" w:rsidRDefault="004F7922" w14:paraId="51EEB752" w14:textId="27AC15A7">
      <w:pPr>
        <w:pStyle w:val="ListParagraph"/>
        <w:numPr>
          <w:ilvl w:val="0"/>
          <w:numId w:val="28"/>
        </w:numPr>
      </w:pPr>
      <w:r>
        <w:rPr>
          <w:b/>
          <w:bCs/>
        </w:rPr>
        <w:t>password (string)-</w:t>
      </w:r>
      <w:r>
        <w:t xml:space="preserve"> </w:t>
      </w:r>
      <w:r w:rsidR="00B66E4B">
        <w:t xml:space="preserve">chosen by user </w:t>
      </w:r>
      <w:r w:rsidR="00845BC9">
        <w:t>to authenticate when logging in</w:t>
      </w:r>
    </w:p>
    <w:p w:rsidR="008E115F" w:rsidP="00A03F8B" w:rsidRDefault="008E115F" w14:paraId="3CA15698" w14:textId="4D0E3EC9">
      <w:pPr>
        <w:pStyle w:val="ListParagraph"/>
        <w:numPr>
          <w:ilvl w:val="0"/>
          <w:numId w:val="28"/>
        </w:numPr>
      </w:pPr>
      <w:r>
        <w:rPr>
          <w:b/>
          <w:bCs/>
        </w:rPr>
        <w:t>age (integer)-</w:t>
      </w:r>
      <w:r>
        <w:t xml:space="preserve"> stores the age of the user</w:t>
      </w:r>
      <w:r w:rsidR="00B66E4B">
        <w:t xml:space="preserve"> (for future statistics or verification)</w:t>
      </w:r>
    </w:p>
    <w:p w:rsidR="00845BC9" w:rsidP="00A03F8B" w:rsidRDefault="00845BC9" w14:paraId="737B2D00" w14:textId="3015EDCD">
      <w:pPr>
        <w:pStyle w:val="ListParagraph"/>
        <w:numPr>
          <w:ilvl w:val="0"/>
          <w:numId w:val="28"/>
        </w:numPr>
      </w:pPr>
      <w:r>
        <w:rPr>
          <w:b/>
          <w:bCs/>
        </w:rPr>
        <w:t>encrypted_password (string)-</w:t>
      </w:r>
      <w:r>
        <w:t xml:space="preserve"> stores the </w:t>
      </w:r>
      <w:r w:rsidR="00016E4F">
        <w:t>hash of the password which is then stored in the table for better security</w:t>
      </w:r>
    </w:p>
    <w:p w:rsidR="00016E4F" w:rsidP="00A03F8B" w:rsidRDefault="00E47185" w14:paraId="35A66F4A" w14:textId="0B06A400">
      <w:pPr>
        <w:pStyle w:val="ListParagraph"/>
        <w:numPr>
          <w:ilvl w:val="0"/>
          <w:numId w:val="28"/>
        </w:numPr>
      </w:pPr>
      <w:r w:rsidRPr="00805B3C">
        <w:rPr>
          <w:b/>
          <w:bCs/>
        </w:rPr>
        <w:t>account_type (string)-</w:t>
      </w:r>
      <w:r>
        <w:t xml:space="preserve"> can be </w:t>
      </w:r>
      <w:r w:rsidR="004A3CBF">
        <w:t>either “teacher” or “student” and is used</w:t>
      </w:r>
      <w:r w:rsidR="00805B3C">
        <w:t xml:space="preserve"> to identify which homepage to send the user to</w:t>
      </w:r>
    </w:p>
    <w:p w:rsidRPr="00F134F9" w:rsidR="00B66E4B" w:rsidP="00B66E4B" w:rsidRDefault="00B66E4B" w14:paraId="1F1EA026" w14:textId="4B515259">
      <w:pPr>
        <w:pStyle w:val="ListParagraph"/>
      </w:pPr>
    </w:p>
    <w:p w:rsidRPr="000602A3" w:rsidR="00805B3A" w:rsidP="00DF4FBD" w:rsidRDefault="00DF4FBD" w14:paraId="7EC00D17" w14:textId="2D3DA1E0">
      <w:pPr>
        <w:pStyle w:val="Heading3"/>
      </w:pPr>
      <w:bookmarkStart w:name="_Toc1612047223" w:id="69924814"/>
      <w:r w:rsidR="02E0D681">
        <w:rPr/>
        <w:t>Quiz Creation Algorithm</w:t>
      </w:r>
      <w:bookmarkEnd w:id="69924814"/>
    </w:p>
    <w:p w:rsidR="000602A3" w:rsidP="00D52550" w:rsidRDefault="002955BD" w14:paraId="76A0AF2E" w14:textId="7C7E5609">
      <w:r>
        <w:t xml:space="preserve">This function will be used </w:t>
      </w:r>
      <w:r w:rsidR="00762AF3">
        <w:t>to create brand new quizzes by teachers</w:t>
      </w:r>
      <w:r w:rsidR="006C01AF">
        <w:t xml:space="preserve">. It will ask for user input for the questions and answers. The data will all be stored into the quiz </w:t>
      </w:r>
      <w:r w:rsidR="00EF2BDA">
        <w:t>table, user table and answer table.</w:t>
      </w:r>
    </w:p>
    <w:p w:rsidR="00EF2BDA" w:rsidP="00EF2BDA" w:rsidRDefault="00EF2BDA" w14:paraId="1E350126" w14:textId="77777777">
      <w:r w:rsidRPr="007014EC">
        <w:t>Pseudocode:</w:t>
      </w:r>
    </w:p>
    <w:p w:rsidR="00552167" w:rsidP="00552167" w:rsidRDefault="00552167" w14:paraId="14CFFD01" w14:textId="60705B02">
      <w:r w:rsidRPr="00552167">
        <w:rPr>
          <w:noProof/>
        </w:rPr>
        <w:drawing>
          <wp:inline distT="0" distB="0" distL="0" distR="0" wp14:anchorId="3889AD74" wp14:editId="2A53805E">
            <wp:extent cx="5731510" cy="2807335"/>
            <wp:effectExtent l="0" t="0" r="2540" b="0"/>
            <wp:docPr id="1259627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807335"/>
                    </a:xfrm>
                    <a:prstGeom prst="rect">
                      <a:avLst/>
                    </a:prstGeom>
                    <a:noFill/>
                    <a:ln>
                      <a:noFill/>
                    </a:ln>
                  </pic:spPr>
                </pic:pic>
              </a:graphicData>
            </a:graphic>
          </wp:inline>
        </w:drawing>
      </w:r>
    </w:p>
    <w:p w:rsidR="00552167" w:rsidP="00552167" w:rsidRDefault="00552167" w14:paraId="60164592" w14:textId="6D919561">
      <w:r>
        <w:t>Key variables</w:t>
      </w:r>
      <w:r w:rsidR="008F538F">
        <w:t>:</w:t>
      </w:r>
    </w:p>
    <w:p w:rsidRPr="00B266D3" w:rsidR="00D3179F" w:rsidP="00D3179F" w:rsidRDefault="009806C1" w14:paraId="5B60C343" w14:textId="60B52D08">
      <w:pPr>
        <w:pStyle w:val="ListParagraph"/>
        <w:numPr>
          <w:ilvl w:val="0"/>
          <w:numId w:val="29"/>
        </w:numPr>
        <w:rPr>
          <w:b/>
          <w:bCs/>
        </w:rPr>
      </w:pPr>
      <w:r w:rsidRPr="009806C1">
        <w:rPr>
          <w:b/>
          <w:bCs/>
        </w:rPr>
        <w:t>teacher_id (integer value)-</w:t>
      </w:r>
      <w:r w:rsidRPr="009806C1">
        <w:t xml:space="preserve"> </w:t>
      </w:r>
      <w:r w:rsidR="00F63C15">
        <w:t>Unique identifier for each teacher</w:t>
      </w:r>
    </w:p>
    <w:p w:rsidRPr="00BA345F" w:rsidR="00B266D3" w:rsidP="00D3179F" w:rsidRDefault="00B266D3" w14:paraId="6FED14F5" w14:textId="0F9B32E4">
      <w:pPr>
        <w:pStyle w:val="ListParagraph"/>
        <w:numPr>
          <w:ilvl w:val="0"/>
          <w:numId w:val="29"/>
        </w:numPr>
        <w:rPr>
          <w:b/>
          <w:bCs/>
        </w:rPr>
      </w:pPr>
      <w:r>
        <w:rPr>
          <w:b/>
          <w:bCs/>
        </w:rPr>
        <w:t xml:space="preserve">quiz_title (string value)- </w:t>
      </w:r>
      <w:r w:rsidRPr="00B266D3">
        <w:t>Stores the name of the quiz</w:t>
      </w:r>
    </w:p>
    <w:p w:rsidR="00BA345F" w:rsidP="00D3179F" w:rsidRDefault="00BA345F" w14:paraId="0FFAE1E9" w14:textId="62E2A06A">
      <w:pPr>
        <w:pStyle w:val="ListParagraph"/>
        <w:numPr>
          <w:ilvl w:val="0"/>
          <w:numId w:val="29"/>
        </w:numPr>
        <w:rPr>
          <w:b/>
          <w:bCs/>
        </w:rPr>
      </w:pPr>
      <w:r>
        <w:rPr>
          <w:b/>
          <w:bCs/>
        </w:rPr>
        <w:t xml:space="preserve">type (string value)- </w:t>
      </w:r>
      <w:r w:rsidRPr="00991D67">
        <w:t>Stores the type of question such as “MCQ”, “Short Answer”,</w:t>
      </w:r>
      <w:r w:rsidRPr="00991D67" w:rsidR="00991D67">
        <w:t xml:space="preserve"> “True/False” or “Long answer”</w:t>
      </w:r>
    </w:p>
    <w:p w:rsidR="00991D67" w:rsidP="00D3179F" w:rsidRDefault="00412403" w14:paraId="1047E88E" w14:textId="3E4B3322">
      <w:pPr>
        <w:pStyle w:val="ListParagraph"/>
        <w:numPr>
          <w:ilvl w:val="0"/>
          <w:numId w:val="29"/>
        </w:numPr>
      </w:pPr>
      <w:r>
        <w:rPr>
          <w:b/>
          <w:bCs/>
        </w:rPr>
        <w:t>questions_list (</w:t>
      </w:r>
      <w:r w:rsidR="00BF2CC3">
        <w:rPr>
          <w:b/>
          <w:bCs/>
        </w:rPr>
        <w:t>list</w:t>
      </w:r>
      <w:r>
        <w:rPr>
          <w:b/>
          <w:bCs/>
        </w:rPr>
        <w:t xml:space="preserve">)- </w:t>
      </w:r>
      <w:r w:rsidRPr="00412403">
        <w:t>Stores all the questions in a</w:t>
      </w:r>
      <w:r>
        <w:t>n array</w:t>
      </w:r>
    </w:p>
    <w:p w:rsidR="00475F89" w:rsidP="26B5B06F" w:rsidRDefault="008C3123" w14:paraId="52B94850" w14:textId="59A4F9B3">
      <w:pPr>
        <w:pStyle w:val="ListParagraph"/>
        <w:numPr>
          <w:ilvl w:val="0"/>
          <w:numId w:val="29"/>
        </w:numPr>
        <w:rPr/>
      </w:pPr>
      <w:r w:rsidRPr="26B5B06F" w:rsidR="00412403">
        <w:rPr>
          <w:b w:val="1"/>
          <w:bCs w:val="1"/>
        </w:rPr>
        <w:t>answer_list</w:t>
      </w:r>
      <w:r w:rsidRPr="26B5B06F" w:rsidR="00412403">
        <w:rPr>
          <w:b w:val="1"/>
          <w:bCs w:val="1"/>
        </w:rPr>
        <w:t xml:space="preserve"> (</w:t>
      </w:r>
      <w:r w:rsidRPr="26B5B06F" w:rsidR="00BF2CC3">
        <w:rPr>
          <w:b w:val="1"/>
          <w:bCs w:val="1"/>
        </w:rPr>
        <w:t>list</w:t>
      </w:r>
      <w:r w:rsidRPr="26B5B06F" w:rsidR="00412403">
        <w:rPr>
          <w:b w:val="1"/>
          <w:bCs w:val="1"/>
        </w:rPr>
        <w:t xml:space="preserve">)- </w:t>
      </w:r>
      <w:r w:rsidR="00412403">
        <w:rPr/>
        <w:t>Stores all the answer in an</w:t>
      </w:r>
      <w:r w:rsidR="00463283">
        <w:rPr/>
        <w:t xml:space="preserve"> array or 2D if the question type is “long answer” or “MCQ”</w:t>
      </w:r>
    </w:p>
    <w:p w:rsidR="00475F89" w:rsidP="26B5B06F" w:rsidRDefault="008C3123" w14:paraId="2B12A33C" w14:textId="0F933E46">
      <w:pPr>
        <w:pStyle w:val="ListParagraph"/>
        <w:numPr>
          <w:ilvl w:val="0"/>
          <w:numId w:val="29"/>
        </w:numPr>
        <w:rPr/>
      </w:pPr>
    </w:p>
    <w:p w:rsidR="00475F89" w:rsidP="26B5B06F" w:rsidRDefault="008C3123" w14:paraId="1B0995B9" w14:textId="529DAA74">
      <w:pPr>
        <w:pStyle w:val="Heading3"/>
      </w:pPr>
      <w:bookmarkStart w:name="_Toc784627670" w:id="1823609212"/>
      <w:r w:rsidR="620A9F5F">
        <w:rPr/>
        <w:t>Assign</w:t>
      </w:r>
      <w:r w:rsidR="7B0D07EA">
        <w:rPr/>
        <w:t xml:space="preserve"> Algorithm</w:t>
      </w:r>
      <w:bookmarkEnd w:id="1823609212"/>
    </w:p>
    <w:p w:rsidR="008C3123" w:rsidP="008C3123" w:rsidRDefault="008C3123" w14:paraId="5063E6A8" w14:textId="7CEF5B38">
      <w:r>
        <w:t>This function will be respon</w:t>
      </w:r>
      <w:r w:rsidR="001979E7">
        <w:t xml:space="preserve">sible for generating a code </w:t>
      </w:r>
      <w:r w:rsidR="00333E39">
        <w:t xml:space="preserve">that the students will use to complete their assignments. The details of the quiz are stored in the </w:t>
      </w:r>
      <w:r w:rsidR="006E3933">
        <w:t>assignment table which links the code and quiz together</w:t>
      </w:r>
      <w:r w:rsidR="00364140">
        <w:t>.</w:t>
      </w:r>
    </w:p>
    <w:p w:rsidR="00364140" w:rsidP="00364140" w:rsidRDefault="00364140" w14:paraId="68CB42A7" w14:textId="77777777">
      <w:r w:rsidRPr="007014EC">
        <w:t>Pseudocode:</w:t>
      </w:r>
    </w:p>
    <w:p w:rsidR="00502450" w:rsidP="00502450" w:rsidRDefault="000765DE" w14:paraId="2C2F779A" w14:textId="007ABE39">
      <w:r w:rsidR="000765DE">
        <w:drawing>
          <wp:inline wp14:editId="2EB807E6" wp14:anchorId="0FE4F6D4">
            <wp:extent cx="5322116" cy="935174"/>
            <wp:effectExtent l="0" t="0" r="0" b="0"/>
            <wp:docPr id="427517712"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0"/>
                    <pic:cNvPicPr>
                      <a:picLocks noChangeAspect="1" noChangeArrowheads="1"/>
                    </pic:cNvPicPr>
                  </pic:nvPicPr>
                  <pic:blipFill>
                    <a:blip xmlns:r="http://schemas.openxmlformats.org/officeDocument/2006/relationships" r:embed="rId29">
                      <a:extLst>
                        <a:ext uri="{28A0092B-C50C-407E-A947-70E740481C1C}">
                          <a14:useLocalDpi xmlns:a14="http://schemas.microsoft.com/office/drawing/2010/main"/>
                        </a:ext>
                      </a:extLst>
                    </a:blip>
                    <a:srcRect/>
                    <a:stretch>
                      <a:fillRect/>
                    </a:stretch>
                  </pic:blipFill>
                  <pic:spPr bwMode="auto">
                    <a:xfrm rot="0">
                      <a:off x="0" y="0"/>
                      <a:ext cx="5322116" cy="935174"/>
                    </a:xfrm>
                    <a:prstGeom prst="rect">
                      <a:avLst/>
                    </a:prstGeom>
                    <a:noFill/>
                    <a:ln>
                      <a:noFill/>
                    </a:ln>
                  </pic:spPr>
                </pic:pic>
              </a:graphicData>
            </a:graphic>
          </wp:inline>
        </w:drawing>
      </w:r>
    </w:p>
    <w:p w:rsidR="00C43469" w:rsidP="00502450" w:rsidRDefault="00C43469" w14:paraId="36DAE62E" w14:textId="5A0783F3">
      <w:r>
        <w:t>Key variables:</w:t>
      </w:r>
    </w:p>
    <w:p w:rsidR="004B6158" w:rsidP="004B6158" w:rsidRDefault="004B6158" w14:paraId="6836D799" w14:textId="2D7D5A77">
      <w:pPr>
        <w:pStyle w:val="ListParagraph"/>
        <w:numPr>
          <w:ilvl w:val="0"/>
          <w:numId w:val="30"/>
        </w:numPr>
      </w:pPr>
      <w:r w:rsidRPr="00463024">
        <w:rPr>
          <w:b/>
          <w:bCs/>
        </w:rPr>
        <w:t>quiz_id (integer value)-</w:t>
      </w:r>
      <w:r>
        <w:t xml:space="preserve"> </w:t>
      </w:r>
      <w:r w:rsidR="00767966">
        <w:t xml:space="preserve">a unique identifier for each quiz </w:t>
      </w:r>
    </w:p>
    <w:p w:rsidR="00767966" w:rsidP="004B6158" w:rsidRDefault="00767966" w14:paraId="69A87CC1" w14:textId="1478076D">
      <w:pPr>
        <w:pStyle w:val="ListParagraph"/>
        <w:numPr>
          <w:ilvl w:val="0"/>
          <w:numId w:val="30"/>
        </w:numPr>
      </w:pPr>
      <w:r w:rsidRPr="00463024">
        <w:rPr>
          <w:b/>
          <w:bCs/>
        </w:rPr>
        <w:t>code (integer value)-</w:t>
      </w:r>
      <w:r>
        <w:t xml:space="preserve"> random 4 digit code that is going to be used by students</w:t>
      </w:r>
      <w:r w:rsidR="000765DE">
        <w:t xml:space="preserve"> to complete assignments</w:t>
      </w:r>
    </w:p>
    <w:p w:rsidRPr="00463024" w:rsidR="00463024" w:rsidP="004B6158" w:rsidRDefault="00463024" w14:paraId="05A4553D" w14:textId="590F6491">
      <w:pPr>
        <w:pStyle w:val="ListParagraph"/>
        <w:numPr>
          <w:ilvl w:val="0"/>
          <w:numId w:val="30"/>
        </w:numPr>
        <w:rPr>
          <w:b/>
          <w:bCs/>
        </w:rPr>
      </w:pPr>
      <w:r w:rsidRPr="00463024">
        <w:rPr>
          <w:b/>
          <w:bCs/>
        </w:rPr>
        <w:t xml:space="preserve">teacher_name (string value)- </w:t>
      </w:r>
      <w:r w:rsidRPr="00407727" w:rsidR="00407727">
        <w:t>stores the name of the teacher which will be used to recognise all the assignments by a teacher</w:t>
      </w:r>
    </w:p>
    <w:p w:rsidR="000A5DBE" w:rsidP="006352A2" w:rsidRDefault="004D2211" w14:paraId="5EF9784D" w14:textId="192F3201">
      <w:pPr>
        <w:pStyle w:val="Heading3"/>
      </w:pPr>
      <w:bookmarkStart w:name="_Toc326691636" w:id="62779098"/>
      <w:r w:rsidR="04EA5456">
        <w:rPr/>
        <w:t xml:space="preserve">Quiz Attempt </w:t>
      </w:r>
      <w:r w:rsidR="6428F18E">
        <w:rPr/>
        <w:t>Algorithm</w:t>
      </w:r>
      <w:bookmarkEnd w:id="62779098"/>
    </w:p>
    <w:p w:rsidR="008D7573" w:rsidP="00140619" w:rsidRDefault="008D7573" w14:paraId="6725FCE1" w14:textId="74B11FD5">
      <w:r w:rsidR="005A76F1">
        <w:rPr/>
        <w:t xml:space="preserve">This function will be used by students </w:t>
      </w:r>
      <w:r w:rsidR="002C0556">
        <w:rPr/>
        <w:t xml:space="preserve">to </w:t>
      </w:r>
      <w:r w:rsidR="002C0556">
        <w:rPr/>
        <w:t>attempt</w:t>
      </w:r>
      <w:r w:rsidR="002C0556">
        <w:rPr/>
        <w:t xml:space="preserve"> quizzes assigned by their teacher. </w:t>
      </w:r>
      <w:r w:rsidR="00140619">
        <w:rPr/>
        <w:t>The students will input a code which will allow them to access the quiz. The results of this quiz will be saved in the results table.</w:t>
      </w:r>
      <w:r w:rsidR="00F142AC">
        <w:rPr/>
        <w:t xml:space="preserve"> This will be </w:t>
      </w:r>
      <w:r w:rsidR="00F142AC">
        <w:rPr/>
        <w:t>a very big</w:t>
      </w:r>
      <w:r w:rsidR="00F142AC">
        <w:rPr/>
        <w:t xml:space="preserve"> function as it will deal will all question types and displaying</w:t>
      </w:r>
      <w:r w:rsidR="00E753AD">
        <w:rPr/>
        <w:t xml:space="preserve"> the questions and answers.</w:t>
      </w:r>
    </w:p>
    <w:p w:rsidR="008D7573" w:rsidP="68A2D827" w:rsidRDefault="008D7573" w14:paraId="3D42E17A" w14:textId="56418210">
      <w:pPr>
        <w:pStyle w:val="Normal"/>
      </w:pPr>
      <w:r w:rsidR="0C010785">
        <w:rPr/>
        <w:t>Pseudocode:</w:t>
      </w:r>
    </w:p>
    <w:p w:rsidR="008D7573" w:rsidP="68A2D827" w:rsidRDefault="008D7573" w14:paraId="0E40D7D5" w14:textId="2F45FBFC">
      <w:pPr>
        <w:pStyle w:val="Normal"/>
      </w:pPr>
      <w:r w:rsidR="5278DCC2">
        <w:drawing>
          <wp:inline wp14:editId="2678839C" wp14:anchorId="6ADC3467">
            <wp:extent cx="5210373" cy="4204206"/>
            <wp:effectExtent l="0" t="0" r="0" b="0"/>
            <wp:docPr id="179692602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6926022" name=""/>
                    <pic:cNvPicPr/>
                  </pic:nvPicPr>
                  <pic:blipFill>
                    <a:blip xmlns:r="http://schemas.openxmlformats.org/officeDocument/2006/relationships" r:embed="rId30"/>
                    <a:stretch>
                      <a:fillRect/>
                    </a:stretch>
                  </pic:blipFill>
                  <pic:spPr>
                    <a:xfrm rot="0">
                      <a:off x="0" y="0"/>
                      <a:ext cx="5210373" cy="4204206"/>
                    </a:xfrm>
                    <a:prstGeom prst="rect">
                      <a:avLst/>
                    </a:prstGeom>
                  </pic:spPr>
                </pic:pic>
              </a:graphicData>
            </a:graphic>
          </wp:inline>
        </w:drawing>
      </w:r>
    </w:p>
    <w:p w:rsidR="6F0D77B6" w:rsidP="6F0D77B6" w:rsidRDefault="6F0D77B6" w14:paraId="768680C0" w14:textId="0F168FB4">
      <w:pPr>
        <w:pStyle w:val="Normal"/>
      </w:pPr>
    </w:p>
    <w:p w:rsidR="00F142AC" w:rsidP="00140619" w:rsidRDefault="00F142AC" w14:paraId="0F083F70" w14:textId="6244DF7E">
      <w:r>
        <w:t>Key variables:</w:t>
      </w:r>
    </w:p>
    <w:p w:rsidR="0020712B" w:rsidP="0020712B" w:rsidRDefault="00761BC3" w14:paraId="184C84A7" w14:textId="4F7D3410">
      <w:pPr>
        <w:pStyle w:val="ListParagraph"/>
        <w:numPr>
          <w:ilvl w:val="0"/>
          <w:numId w:val="31"/>
        </w:numPr>
      </w:pPr>
      <w:r w:rsidRPr="00A4179C">
        <w:rPr>
          <w:b/>
          <w:bCs/>
        </w:rPr>
        <w:t>user_id (integer value)</w:t>
      </w:r>
      <w:r w:rsidRPr="00A4179C" w:rsidR="00427E54">
        <w:rPr>
          <w:b/>
          <w:bCs/>
        </w:rPr>
        <w:t>-</w:t>
      </w:r>
      <w:r w:rsidR="00427E54">
        <w:t xml:space="preserve"> used to identify a student in the user table and used to keep a track of students result</w:t>
      </w:r>
    </w:p>
    <w:p w:rsidR="00427E54" w:rsidP="0020712B" w:rsidRDefault="00EA497A" w14:paraId="57D56E2D" w14:textId="5AC04D64">
      <w:pPr>
        <w:pStyle w:val="ListParagraph"/>
        <w:numPr>
          <w:ilvl w:val="0"/>
          <w:numId w:val="31"/>
        </w:numPr>
      </w:pPr>
      <w:r w:rsidRPr="00A4179C">
        <w:rPr>
          <w:b/>
          <w:bCs/>
        </w:rPr>
        <w:t>code (integer value)-</w:t>
      </w:r>
      <w:r>
        <w:t xml:space="preserve"> used to access the quiz </w:t>
      </w:r>
    </w:p>
    <w:p w:rsidR="00EA497A" w:rsidP="0020712B" w:rsidRDefault="00B92761" w14:paraId="427345A3" w14:textId="62730250">
      <w:pPr>
        <w:pStyle w:val="ListParagraph"/>
        <w:numPr>
          <w:ilvl w:val="0"/>
          <w:numId w:val="31"/>
        </w:numPr>
      </w:pPr>
      <w:r w:rsidRPr="00A4179C">
        <w:rPr>
          <w:b/>
          <w:bCs/>
        </w:rPr>
        <w:t>correct_option (string value)-</w:t>
      </w:r>
      <w:r>
        <w:t xml:space="preserve"> stores the correct option</w:t>
      </w:r>
    </w:p>
    <w:p w:rsidR="00B92761" w:rsidP="0020712B" w:rsidRDefault="00B92761" w14:paraId="58D07C48" w14:textId="633A114B">
      <w:pPr>
        <w:pStyle w:val="ListParagraph"/>
        <w:numPr>
          <w:ilvl w:val="0"/>
          <w:numId w:val="31"/>
        </w:numPr>
      </w:pPr>
      <w:r w:rsidRPr="00A4179C">
        <w:rPr>
          <w:b/>
          <w:bCs/>
        </w:rPr>
        <w:t>user_anwer</w:t>
      </w:r>
      <w:r w:rsidRPr="00A4179C" w:rsidR="0076131F">
        <w:rPr>
          <w:b/>
          <w:bCs/>
        </w:rPr>
        <w:t xml:space="preserve"> (string value)-</w:t>
      </w:r>
      <w:r w:rsidR="0076131F">
        <w:t xml:space="preserve"> users input to the question</w:t>
      </w:r>
    </w:p>
    <w:p w:rsidR="005D2BA8" w:rsidP="0020712B" w:rsidRDefault="005D2BA8" w14:paraId="3512C84D" w14:textId="0E393C0B">
      <w:pPr>
        <w:pStyle w:val="ListParagraph"/>
        <w:numPr>
          <w:ilvl w:val="0"/>
          <w:numId w:val="31"/>
        </w:numPr>
      </w:pPr>
      <w:r w:rsidRPr="00A4179C">
        <w:rPr>
          <w:b/>
          <w:bCs/>
        </w:rPr>
        <w:t>score (integer value)-</w:t>
      </w:r>
      <w:r>
        <w:t xml:space="preserve"> keep track of the users score</w:t>
      </w:r>
    </w:p>
    <w:p w:rsidR="00ED0BCA" w:rsidP="00ED0BCA" w:rsidRDefault="001842D5" w14:paraId="0F896110" w14:textId="6D5F4A8C">
      <w:pPr>
        <w:pStyle w:val="ListParagraph"/>
        <w:numPr>
          <w:ilvl w:val="0"/>
          <w:numId w:val="31"/>
        </w:numPr>
      </w:pPr>
      <w:r w:rsidRPr="00A4179C">
        <w:rPr>
          <w:b/>
          <w:bCs/>
        </w:rPr>
        <w:t>question (dictionary)-</w:t>
      </w:r>
      <w:r>
        <w:t xml:space="preserve"> stores a row</w:t>
      </w:r>
      <w:r w:rsidR="00A4179C">
        <w:t xml:space="preserve"> from the question table</w:t>
      </w:r>
    </w:p>
    <w:p w:rsidR="00ED0BCA" w:rsidP="00ED0BCA" w:rsidRDefault="00ED0BCA" w14:paraId="6FA9B151" w14:textId="5505BEA4">
      <w:pPr>
        <w:pStyle w:val="Heading3"/>
      </w:pPr>
      <w:bookmarkStart w:name="_Toc1602512418" w:id="289691799"/>
      <w:r w:rsidR="2457A9D0">
        <w:rPr/>
        <w:t>Leaderboard update algorithm</w:t>
      </w:r>
      <w:bookmarkEnd w:id="289691799"/>
    </w:p>
    <w:p w:rsidR="68A2D827" w:rsidRDefault="68A2D827" w14:paraId="67F0F8F9" w14:textId="703297A2">
      <w:r w:rsidR="0017748F">
        <w:rPr/>
        <w:t xml:space="preserve">This function will be used to update the </w:t>
      </w:r>
      <w:r w:rsidR="000E4534">
        <w:rPr/>
        <w:t>leaderboard when a user completes a quiz. The function takes all the score of the quizzes completed by the students and calculates an average.</w:t>
      </w:r>
      <w:r w:rsidR="00D460D7">
        <w:rPr/>
        <w:t xml:space="preserve"> It will access all the scores from the results table and update the leaderboard table accordingly.</w:t>
      </w:r>
    </w:p>
    <w:p w:rsidR="00D460D7" w:rsidP="00D460D7" w:rsidRDefault="00D460D7" w14:paraId="210F1361" w14:textId="39017CED">
      <w:r w:rsidRPr="007014EC">
        <w:t>Pseudocode:</w:t>
      </w:r>
    </w:p>
    <w:p w:rsidR="002A15DD" w:rsidP="00D460D7" w:rsidRDefault="002A15DD" w14:paraId="6BEA9E80" w14:textId="346700AB">
      <w:r w:rsidRPr="002A15DD">
        <w:rPr>
          <w:noProof/>
        </w:rPr>
        <w:drawing>
          <wp:inline distT="0" distB="0" distL="0" distR="0" wp14:anchorId="6E916C78" wp14:editId="7FAD15E2">
            <wp:extent cx="4572000" cy="1745436"/>
            <wp:effectExtent l="0" t="0" r="0" b="7620"/>
            <wp:docPr id="105096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63563" name=""/>
                    <pic:cNvPicPr/>
                  </pic:nvPicPr>
                  <pic:blipFill>
                    <a:blip r:embed="rId31"/>
                    <a:stretch>
                      <a:fillRect/>
                    </a:stretch>
                  </pic:blipFill>
                  <pic:spPr>
                    <a:xfrm>
                      <a:off x="0" y="0"/>
                      <a:ext cx="4593262" cy="1753553"/>
                    </a:xfrm>
                    <a:prstGeom prst="rect">
                      <a:avLst/>
                    </a:prstGeom>
                  </pic:spPr>
                </pic:pic>
              </a:graphicData>
            </a:graphic>
          </wp:inline>
        </w:drawing>
      </w:r>
    </w:p>
    <w:p w:rsidR="002A15DD" w:rsidP="00D460D7" w:rsidRDefault="00036D7D" w14:paraId="20522230" w14:textId="4A77902C">
      <w:r>
        <w:t>Key variables</w:t>
      </w:r>
      <w:r w:rsidR="005D503C">
        <w:t>:</w:t>
      </w:r>
    </w:p>
    <w:p w:rsidRPr="00472A69" w:rsidR="009E3D86" w:rsidP="009E3D86" w:rsidRDefault="009E3D86" w14:paraId="10BA7C7C" w14:textId="3424C0BB">
      <w:pPr>
        <w:pStyle w:val="ListParagraph"/>
        <w:numPr>
          <w:ilvl w:val="0"/>
          <w:numId w:val="32"/>
        </w:numPr>
        <w:rPr>
          <w:b/>
          <w:bCs/>
        </w:rPr>
      </w:pPr>
      <w:r w:rsidRPr="009E3D86">
        <w:rPr>
          <w:b/>
          <w:bCs/>
        </w:rPr>
        <w:t>user_id (integer value)</w:t>
      </w:r>
      <w:r>
        <w:rPr>
          <w:b/>
          <w:bCs/>
        </w:rPr>
        <w:t xml:space="preserve">- </w:t>
      </w:r>
      <w:r>
        <w:t>unique identifier for each user</w:t>
      </w:r>
      <w:r w:rsidR="001621D2">
        <w:t xml:space="preserve"> which will be used to extract results</w:t>
      </w:r>
    </w:p>
    <w:p w:rsidRPr="009540BF" w:rsidR="00472A69" w:rsidP="009E3D86" w:rsidRDefault="00472A69" w14:paraId="0B4BF97D" w14:textId="363D63E3">
      <w:pPr>
        <w:pStyle w:val="ListParagraph"/>
        <w:numPr>
          <w:ilvl w:val="0"/>
          <w:numId w:val="32"/>
        </w:numPr>
        <w:rPr>
          <w:b/>
          <w:bCs/>
        </w:rPr>
      </w:pPr>
      <w:r>
        <w:rPr>
          <w:b/>
          <w:bCs/>
        </w:rPr>
        <w:t xml:space="preserve">num_results (integer value)- </w:t>
      </w:r>
      <w:r w:rsidR="009540BF">
        <w:t>stores the number of results associated with the user</w:t>
      </w:r>
    </w:p>
    <w:p w:rsidRPr="00903613" w:rsidR="009540BF" w:rsidP="009E3D86" w:rsidRDefault="005F5255" w14:paraId="34826CD6" w14:textId="20C3124E">
      <w:pPr>
        <w:pStyle w:val="ListParagraph"/>
        <w:numPr>
          <w:ilvl w:val="0"/>
          <w:numId w:val="32"/>
        </w:numPr>
        <w:rPr>
          <w:b/>
          <w:bCs/>
        </w:rPr>
      </w:pPr>
      <w:r>
        <w:rPr>
          <w:b/>
          <w:bCs/>
        </w:rPr>
        <w:t xml:space="preserve">average (integer value)- </w:t>
      </w:r>
      <w:r w:rsidRPr="007F4AA5" w:rsidR="007F4AA5">
        <w:t>will update the score in the leaderboard</w:t>
      </w:r>
      <w:r w:rsidR="007F4AA5">
        <w:t xml:space="preserve"> for the user</w:t>
      </w:r>
    </w:p>
    <w:p w:rsidRPr="00CB54B3" w:rsidR="00CB54B3" w:rsidP="00CB54B3" w:rsidRDefault="00903613" w14:paraId="0365E144" w14:textId="7FC7AF7C">
      <w:pPr>
        <w:pStyle w:val="ListParagraph"/>
        <w:numPr>
          <w:ilvl w:val="0"/>
          <w:numId w:val="32"/>
        </w:numPr>
        <w:rPr>
          <w:b/>
          <w:bCs/>
        </w:rPr>
      </w:pPr>
      <w:r>
        <w:rPr>
          <w:b/>
          <w:bCs/>
        </w:rPr>
        <w:t xml:space="preserve">total (integer value)- </w:t>
      </w:r>
      <w:r>
        <w:t xml:space="preserve">stores the </w:t>
      </w:r>
      <w:r w:rsidR="00570B16">
        <w:t>total score of user from all the quizzes done</w:t>
      </w:r>
    </w:p>
    <w:p w:rsidR="00CB54B3" w:rsidP="00CB54B3" w:rsidRDefault="00CB54B3" w14:paraId="764A1556" w14:textId="1EB0B45E">
      <w:pPr>
        <w:pStyle w:val="Heading3"/>
      </w:pPr>
      <w:bookmarkStart w:name="_Toc1080328735" w:id="1435931827"/>
      <w:r w:rsidR="7B1D5F40">
        <w:rPr/>
        <w:t>Key Variables</w:t>
      </w:r>
      <w:bookmarkEnd w:id="1435931827"/>
      <w:r w:rsidR="7B1D5F40">
        <w:rPr/>
        <w:t xml:space="preserve"> </w:t>
      </w:r>
    </w:p>
    <w:p w:rsidR="00322248" w:rsidP="00322248" w:rsidRDefault="00322248" w14:paraId="60CA9654" w14:textId="4E0EBF65">
      <w:r>
        <w:t xml:space="preserve">I have previously talked about the key variables for each algorithm but now I will be looking at key variables </w:t>
      </w:r>
      <w:r w:rsidR="00685796">
        <w:t xml:space="preserve">throughout the program. </w:t>
      </w:r>
      <w:r w:rsidR="009A5D55">
        <w:t>This will include new variables that haven’t been mentioned in the algorithms. This will help me in validation and keep track</w:t>
      </w:r>
      <w:r w:rsidR="00A806F2">
        <w:t xml:space="preserve"> of what is being stored in the main variables.</w:t>
      </w:r>
      <w:r w:rsidR="00BB7873">
        <w:t xml:space="preserve"> This will also showcase how variables </w:t>
      </w:r>
      <w:r w:rsidR="006672BB">
        <w:t>are being reused around the program.</w:t>
      </w:r>
    </w:p>
    <w:tbl>
      <w:tblPr>
        <w:tblStyle w:val="TableGrid"/>
        <w:tblW w:w="9634" w:type="dxa"/>
        <w:tblLook w:val="04A0" w:firstRow="1" w:lastRow="0" w:firstColumn="1" w:lastColumn="0" w:noHBand="0" w:noVBand="1"/>
      </w:tblPr>
      <w:tblGrid>
        <w:gridCol w:w="2148"/>
        <w:gridCol w:w="2603"/>
        <w:gridCol w:w="4883"/>
      </w:tblGrid>
      <w:tr w:rsidR="002478EB" w:rsidTr="6F0D77B6" w14:paraId="1996E0D6" w14:textId="77777777">
        <w:tc>
          <w:tcPr>
            <w:tcW w:w="2148" w:type="dxa"/>
            <w:tcMar/>
          </w:tcPr>
          <w:p w:rsidR="002478EB" w:rsidP="00322248" w:rsidRDefault="002478EB" w14:paraId="434B2E50" w14:textId="716A179D">
            <w:r>
              <w:t>Name</w:t>
            </w:r>
          </w:p>
        </w:tc>
        <w:tc>
          <w:tcPr>
            <w:tcW w:w="2603" w:type="dxa"/>
            <w:tcMar/>
          </w:tcPr>
          <w:p w:rsidR="002478EB" w:rsidP="00322248" w:rsidRDefault="002478EB" w14:paraId="363C84F6" w14:textId="2E3FB9FE">
            <w:r>
              <w:t>Data Type</w:t>
            </w:r>
          </w:p>
        </w:tc>
        <w:tc>
          <w:tcPr>
            <w:tcW w:w="4883" w:type="dxa"/>
            <w:tcMar/>
          </w:tcPr>
          <w:p w:rsidR="002478EB" w:rsidP="00322248" w:rsidRDefault="002478EB" w14:paraId="4AC5994C" w14:textId="2CAAF423">
            <w:r>
              <w:t>Purpose</w:t>
            </w:r>
          </w:p>
        </w:tc>
      </w:tr>
      <w:tr w:rsidR="002478EB" w:rsidTr="6F0D77B6" w14:paraId="7BA3EA6E" w14:textId="77777777">
        <w:tc>
          <w:tcPr>
            <w:tcW w:w="2148" w:type="dxa"/>
            <w:tcMar/>
          </w:tcPr>
          <w:p w:rsidR="002478EB" w:rsidP="00322248" w:rsidRDefault="001C4666" w14:paraId="4C3C3E9E" w14:textId="18A0ADD2">
            <w:r>
              <w:t>l</w:t>
            </w:r>
            <w:r w:rsidR="00275386">
              <w:t>ogin_attempt</w:t>
            </w:r>
          </w:p>
        </w:tc>
        <w:tc>
          <w:tcPr>
            <w:tcW w:w="2603" w:type="dxa"/>
            <w:tcMar/>
          </w:tcPr>
          <w:p w:rsidR="002478EB" w:rsidP="00322248" w:rsidRDefault="00275386" w14:paraId="3E3B1B2D" w14:textId="41383F76">
            <w:r>
              <w:t>A</w:t>
            </w:r>
            <w:r w:rsidR="00710AEB">
              <w:t>n integer</w:t>
            </w:r>
          </w:p>
        </w:tc>
        <w:tc>
          <w:tcPr>
            <w:tcW w:w="4883" w:type="dxa"/>
            <w:tcMar/>
          </w:tcPr>
          <w:p w:rsidR="002478EB" w:rsidP="00322248" w:rsidRDefault="00E31793" w14:paraId="7C8E56C6" w14:textId="5CE73F0B">
            <w:r w:rsidR="5231D9A0">
              <w:rPr/>
              <w:t xml:space="preserve">This will keep track </w:t>
            </w:r>
            <w:r w:rsidR="16903E17">
              <w:rPr/>
              <w:t xml:space="preserve">of the login </w:t>
            </w:r>
            <w:r w:rsidR="16903E17">
              <w:rPr/>
              <w:t>attempts</w:t>
            </w:r>
            <w:r w:rsidR="16903E17">
              <w:rPr/>
              <w:t xml:space="preserve"> by the user and if the login attempts </w:t>
            </w:r>
            <w:r w:rsidR="6E53CBAD">
              <w:rPr/>
              <w:t>reach</w:t>
            </w:r>
            <w:r w:rsidR="16903E17">
              <w:rPr/>
              <w:t xml:space="preserve"> to 3 then the program will lock</w:t>
            </w:r>
          </w:p>
        </w:tc>
      </w:tr>
      <w:tr w:rsidR="002478EB" w:rsidTr="6F0D77B6" w14:paraId="15B03A2E" w14:textId="77777777">
        <w:tc>
          <w:tcPr>
            <w:tcW w:w="2148" w:type="dxa"/>
            <w:tcMar/>
          </w:tcPr>
          <w:p w:rsidR="002478EB" w:rsidP="00322248" w:rsidRDefault="001C4666" w14:paraId="5A656B94" w14:textId="11A3C2F0">
            <w:r>
              <w:t>t</w:t>
            </w:r>
            <w:r w:rsidR="00710AEB">
              <w:t>heme_colour</w:t>
            </w:r>
          </w:p>
        </w:tc>
        <w:tc>
          <w:tcPr>
            <w:tcW w:w="2603" w:type="dxa"/>
            <w:tcMar/>
          </w:tcPr>
          <w:p w:rsidR="002478EB" w:rsidP="00322248" w:rsidRDefault="00710AEB" w14:paraId="7FDD0313" w14:textId="404856F4">
            <w:r>
              <w:t xml:space="preserve">A </w:t>
            </w:r>
            <w:r w:rsidR="00BD1B96">
              <w:t>Hex value</w:t>
            </w:r>
          </w:p>
        </w:tc>
        <w:tc>
          <w:tcPr>
            <w:tcW w:w="4883" w:type="dxa"/>
            <w:tcMar/>
          </w:tcPr>
          <w:p w:rsidR="002478EB" w:rsidP="00322248" w:rsidRDefault="00BD1B96" w14:paraId="5CCBE8D6" w14:textId="3604D52E">
            <w:r>
              <w:t>Will keep track of the user them colour c</w:t>
            </w:r>
            <w:r w:rsidR="008A1485">
              <w:t>hoice, users can use this variable to customise the homepage colours and more</w:t>
            </w:r>
          </w:p>
        </w:tc>
      </w:tr>
      <w:tr w:rsidR="002478EB" w:rsidTr="6F0D77B6" w14:paraId="5DF0B608" w14:textId="77777777">
        <w:tc>
          <w:tcPr>
            <w:tcW w:w="2148" w:type="dxa"/>
            <w:tcMar/>
          </w:tcPr>
          <w:p w:rsidR="002478EB" w:rsidP="00322248" w:rsidRDefault="003857F3" w14:paraId="1F010F43" w14:textId="58D2BC6A">
            <w:r>
              <w:t>max_attempts</w:t>
            </w:r>
          </w:p>
        </w:tc>
        <w:tc>
          <w:tcPr>
            <w:tcW w:w="2603" w:type="dxa"/>
            <w:tcMar/>
          </w:tcPr>
          <w:p w:rsidR="002478EB" w:rsidP="00322248" w:rsidRDefault="003857F3" w14:paraId="06B34AD2" w14:textId="118AB3DC">
            <w:r>
              <w:t>Constant integer value</w:t>
            </w:r>
          </w:p>
        </w:tc>
        <w:tc>
          <w:tcPr>
            <w:tcW w:w="4883" w:type="dxa"/>
            <w:tcMar/>
          </w:tcPr>
          <w:p w:rsidR="002478EB" w:rsidP="00322248" w:rsidRDefault="003857F3" w14:paraId="274A06B9" w14:textId="76B730E8">
            <w:r>
              <w:t xml:space="preserve">This will be a constant value </w:t>
            </w:r>
            <w:r w:rsidR="003915FA">
              <w:t xml:space="preserve">storing the value 3 which will be used for </w:t>
            </w:r>
            <w:r w:rsidR="00424DBB">
              <w:t>validation as it will define the lockout limit</w:t>
            </w:r>
          </w:p>
        </w:tc>
      </w:tr>
      <w:tr w:rsidR="002478EB" w:rsidTr="6F0D77B6" w14:paraId="3F841A6F" w14:textId="77777777">
        <w:tc>
          <w:tcPr>
            <w:tcW w:w="2148" w:type="dxa"/>
            <w:tcMar/>
          </w:tcPr>
          <w:p w:rsidR="002478EB" w:rsidP="00322248" w:rsidRDefault="00B51572" w14:paraId="28B7D1FF" w14:textId="72B44E83">
            <w:r>
              <w:t>password_confirm</w:t>
            </w:r>
          </w:p>
        </w:tc>
        <w:tc>
          <w:tcPr>
            <w:tcW w:w="2603" w:type="dxa"/>
            <w:tcMar/>
          </w:tcPr>
          <w:p w:rsidR="002478EB" w:rsidP="00322248" w:rsidRDefault="00F00836" w14:paraId="2EFFE5A6" w14:textId="39A2FE4F">
            <w:r>
              <w:t>A string</w:t>
            </w:r>
          </w:p>
        </w:tc>
        <w:tc>
          <w:tcPr>
            <w:tcW w:w="4883" w:type="dxa"/>
            <w:tcMar/>
          </w:tcPr>
          <w:p w:rsidR="002478EB" w:rsidP="00322248" w:rsidRDefault="00F00836" w14:paraId="2A19EC1F" w14:textId="534783A7">
            <w:r>
              <w:t>This will be used as a temporary variable during the registration process to make sure that the passwords match</w:t>
            </w:r>
          </w:p>
        </w:tc>
      </w:tr>
      <w:tr w:rsidR="002478EB" w:rsidTr="6F0D77B6" w14:paraId="3E538A11" w14:textId="77777777">
        <w:tc>
          <w:tcPr>
            <w:tcW w:w="2148" w:type="dxa"/>
            <w:tcMar/>
          </w:tcPr>
          <w:p w:rsidR="002478EB" w:rsidP="00322248" w:rsidRDefault="00E128CB" w14:paraId="4561380B" w14:textId="5AC0A09A">
            <w:r>
              <w:t>option_selected</w:t>
            </w:r>
          </w:p>
        </w:tc>
        <w:tc>
          <w:tcPr>
            <w:tcW w:w="2603" w:type="dxa"/>
            <w:tcMar/>
          </w:tcPr>
          <w:p w:rsidR="002478EB" w:rsidP="00322248" w:rsidRDefault="004A3C5B" w14:paraId="3DAFD0DE" w14:textId="12F7D8DF">
            <w:r>
              <w:t>An integer</w:t>
            </w:r>
          </w:p>
        </w:tc>
        <w:tc>
          <w:tcPr>
            <w:tcW w:w="4883" w:type="dxa"/>
            <w:tcMar/>
          </w:tcPr>
          <w:p w:rsidR="002478EB" w:rsidP="00322248" w:rsidRDefault="004A3C5B" w14:paraId="1CECAA72" w14:textId="155287AA">
            <w:r>
              <w:t>This keeps track of what button the user presses on the homepage and which function to run</w:t>
            </w:r>
          </w:p>
        </w:tc>
      </w:tr>
      <w:tr w:rsidR="002478EB" w:rsidTr="6F0D77B6" w14:paraId="7AFA7FF4" w14:textId="77777777">
        <w:tc>
          <w:tcPr>
            <w:tcW w:w="2148" w:type="dxa"/>
            <w:tcMar/>
          </w:tcPr>
          <w:p w:rsidR="002478EB" w:rsidP="00322248" w:rsidRDefault="00EC22FE" w14:paraId="05012DC9" w14:textId="0CB6980D">
            <w:r>
              <w:t>current_</w:t>
            </w:r>
            <w:r w:rsidR="00D948E2">
              <w:t>interface</w:t>
            </w:r>
          </w:p>
        </w:tc>
        <w:tc>
          <w:tcPr>
            <w:tcW w:w="2603" w:type="dxa"/>
            <w:tcMar/>
          </w:tcPr>
          <w:p w:rsidR="002478EB" w:rsidP="00322248" w:rsidRDefault="00D948E2" w14:paraId="19461A1D" w14:textId="08901FAB">
            <w:r>
              <w:t>A string</w:t>
            </w:r>
          </w:p>
        </w:tc>
        <w:tc>
          <w:tcPr>
            <w:tcW w:w="4883" w:type="dxa"/>
            <w:tcMar/>
          </w:tcPr>
          <w:p w:rsidR="002478EB" w:rsidP="00322248" w:rsidRDefault="00D948E2" w14:paraId="316496D0" w14:textId="798B659B">
            <w:r>
              <w:t>This will keep track of what interface the user is on and will be used</w:t>
            </w:r>
            <w:r w:rsidR="00267026">
              <w:t xml:space="preserve"> in error diagnostics </w:t>
            </w:r>
          </w:p>
        </w:tc>
      </w:tr>
      <w:tr w:rsidR="002478EB" w:rsidTr="6F0D77B6" w14:paraId="57E6568B" w14:textId="77777777">
        <w:tc>
          <w:tcPr>
            <w:tcW w:w="2148" w:type="dxa"/>
            <w:tcMar/>
          </w:tcPr>
          <w:p w:rsidR="002478EB" w:rsidP="00322248" w:rsidRDefault="00C611DB" w14:paraId="693433AF" w14:textId="5CE89BFA">
            <w:r>
              <w:t>temp_questions</w:t>
            </w:r>
          </w:p>
        </w:tc>
        <w:tc>
          <w:tcPr>
            <w:tcW w:w="2603" w:type="dxa"/>
            <w:tcMar/>
          </w:tcPr>
          <w:p w:rsidR="002478EB" w:rsidP="00322248" w:rsidRDefault="00C611DB" w14:paraId="12AFA3B5" w14:textId="37560595">
            <w:r>
              <w:t>A</w:t>
            </w:r>
            <w:r w:rsidR="00566505">
              <w:t>n array</w:t>
            </w:r>
          </w:p>
        </w:tc>
        <w:tc>
          <w:tcPr>
            <w:tcW w:w="4883" w:type="dxa"/>
            <w:tcMar/>
          </w:tcPr>
          <w:p w:rsidR="002478EB" w:rsidP="00322248" w:rsidRDefault="00566505" w14:paraId="77281624" w14:textId="4ADF4DB5">
            <w:r>
              <w:t>This will store all the questions</w:t>
            </w:r>
            <w:r w:rsidR="00F6188A">
              <w:t xml:space="preserve"> that have been selected from the database</w:t>
            </w:r>
            <w:r w:rsidR="00B36EAC">
              <w:t xml:space="preserve"> </w:t>
            </w:r>
            <w:r w:rsidR="00540E2E">
              <w:t>or has to be saved</w:t>
            </w:r>
          </w:p>
        </w:tc>
      </w:tr>
      <w:tr w:rsidR="002478EB" w:rsidTr="6F0D77B6" w14:paraId="204B67EF" w14:textId="77777777">
        <w:tc>
          <w:tcPr>
            <w:tcW w:w="2148" w:type="dxa"/>
            <w:tcMar/>
          </w:tcPr>
          <w:p w:rsidR="002478EB" w:rsidP="00322248" w:rsidRDefault="00540E2E" w14:paraId="46CF6DCD" w14:textId="6B327D7D">
            <w:r>
              <w:t>score</w:t>
            </w:r>
          </w:p>
        </w:tc>
        <w:tc>
          <w:tcPr>
            <w:tcW w:w="2603" w:type="dxa"/>
            <w:tcMar/>
          </w:tcPr>
          <w:p w:rsidR="002478EB" w:rsidP="00322248" w:rsidRDefault="00540E2E" w14:paraId="1EB43F05" w14:textId="74BF5D9B">
            <w:r>
              <w:t>An integer</w:t>
            </w:r>
            <w:r w:rsidR="006C087E">
              <w:t xml:space="preserve"> (global)</w:t>
            </w:r>
          </w:p>
        </w:tc>
        <w:tc>
          <w:tcPr>
            <w:tcW w:w="4883" w:type="dxa"/>
            <w:tcMar/>
          </w:tcPr>
          <w:p w:rsidR="002478EB" w:rsidP="00322248" w:rsidRDefault="00540E2E" w14:paraId="03E26BBA" w14:textId="1F1F80B8">
            <w:r>
              <w:t xml:space="preserve">This will track of the users score and will display it on the </w:t>
            </w:r>
            <w:r w:rsidR="00B368EA">
              <w:t>student’s</w:t>
            </w:r>
            <w:r>
              <w:t xml:space="preserve"> homepage</w:t>
            </w:r>
          </w:p>
        </w:tc>
      </w:tr>
      <w:tr w:rsidR="002478EB" w:rsidTr="6F0D77B6" w14:paraId="250E0BC6" w14:textId="77777777">
        <w:tc>
          <w:tcPr>
            <w:tcW w:w="2148" w:type="dxa"/>
            <w:tcMar/>
          </w:tcPr>
          <w:p w:rsidR="002478EB" w:rsidP="00322248" w:rsidRDefault="005A0B95" w14:paraId="417DABAE" w14:textId="4157A1BB">
            <w:r>
              <w:t>colour_options</w:t>
            </w:r>
          </w:p>
        </w:tc>
        <w:tc>
          <w:tcPr>
            <w:tcW w:w="2603" w:type="dxa"/>
            <w:tcMar/>
          </w:tcPr>
          <w:p w:rsidR="002478EB" w:rsidP="00322248" w:rsidRDefault="00B368EA" w14:paraId="0D3011BF" w14:textId="38C1C35B">
            <w:r>
              <w:t>An array</w:t>
            </w:r>
            <w:r w:rsidR="00B314B3">
              <w:t xml:space="preserve"> (global)</w:t>
            </w:r>
          </w:p>
        </w:tc>
        <w:tc>
          <w:tcPr>
            <w:tcW w:w="4883" w:type="dxa"/>
            <w:tcMar/>
          </w:tcPr>
          <w:p w:rsidR="002478EB" w:rsidP="00322248" w:rsidRDefault="00B368EA" w14:paraId="08259692" w14:textId="260E5810">
            <w:r>
              <w:t xml:space="preserve">This will be used to </w:t>
            </w:r>
            <w:r w:rsidR="000B55CE">
              <w:t xml:space="preserve">store all the </w:t>
            </w:r>
            <w:r w:rsidR="00A67919">
              <w:t>avai</w:t>
            </w:r>
            <w:r w:rsidR="00FC4D1C">
              <w:t xml:space="preserve">lable theme colours that the students will be able to </w:t>
            </w:r>
            <w:r w:rsidR="00937E84">
              <w:t>select</w:t>
            </w:r>
          </w:p>
        </w:tc>
      </w:tr>
      <w:tr w:rsidR="002478EB" w:rsidTr="6F0D77B6" w14:paraId="44E4438F" w14:textId="77777777">
        <w:tc>
          <w:tcPr>
            <w:tcW w:w="2148" w:type="dxa"/>
            <w:tcMar/>
          </w:tcPr>
          <w:p w:rsidR="002478EB" w:rsidP="00322248" w:rsidRDefault="003E3F3C" w14:paraId="2838D168" w14:textId="2478FBD6">
            <w:r>
              <w:t>error</w:t>
            </w:r>
          </w:p>
        </w:tc>
        <w:tc>
          <w:tcPr>
            <w:tcW w:w="2603" w:type="dxa"/>
            <w:tcMar/>
          </w:tcPr>
          <w:p w:rsidR="002478EB" w:rsidP="00322248" w:rsidRDefault="003E3F3C" w14:paraId="26C6435F" w14:textId="0B30BD25">
            <w:r>
              <w:t>A string (global)</w:t>
            </w:r>
          </w:p>
        </w:tc>
        <w:tc>
          <w:tcPr>
            <w:tcW w:w="4883" w:type="dxa"/>
            <w:tcMar/>
          </w:tcPr>
          <w:p w:rsidR="002478EB" w:rsidP="00322248" w:rsidRDefault="003E3F3C" w14:paraId="1F135D05" w14:textId="6382F40E">
            <w:r>
              <w:t>This will store a string saying, “Invalid Error”. As I will use this string a lot</w:t>
            </w:r>
            <w:r w:rsidR="0076083F">
              <w:t xml:space="preserve"> it is better to save it in a variable rather than type it out repeatedly </w:t>
            </w:r>
          </w:p>
        </w:tc>
      </w:tr>
    </w:tbl>
    <w:p w:rsidR="00117E8A" w:rsidP="00322248" w:rsidRDefault="00117E8A" w14:paraId="672729EC" w14:textId="77777777"/>
    <w:p w:rsidR="35B0FB11" w:rsidP="5EA3C8B9" w:rsidRDefault="35B0FB11" w14:paraId="13128AB5" w14:textId="73D963C3">
      <w:pPr>
        <w:pStyle w:val="Heading2"/>
        <w:rPr>
          <w:rFonts w:ascii="Aptos" w:hAnsi="Aptos" w:eastAsia="Aptos" w:cs="Aptos" w:asciiTheme="minorAscii" w:hAnsiTheme="minorAscii" w:eastAsiaTheme="minorAscii" w:cstheme="minorAscii"/>
          <w:b w:val="0"/>
          <w:bCs w:val="0"/>
          <w:i w:val="0"/>
          <w:iCs w:val="0"/>
          <w:caps w:val="0"/>
          <w:smallCaps w:val="0"/>
          <w:noProof w:val="0"/>
          <w:color w:val="2E75B5"/>
          <w:sz w:val="24"/>
          <w:szCs w:val="24"/>
          <w:lang w:val="en-US"/>
        </w:rPr>
      </w:pPr>
      <w:bookmarkStart w:name="_Toc158584024" w:id="777234169"/>
      <w:r w:rsidRPr="5EA3C8B9" w:rsidR="5C21AB41">
        <w:rPr>
          <w:noProof w:val="0"/>
          <w:lang w:val="en-GB"/>
        </w:rPr>
        <w:t>2.5 V</w:t>
      </w:r>
      <w:r w:rsidRPr="5EA3C8B9" w:rsidR="5C21AB41">
        <w:rPr>
          <w:noProof w:val="0"/>
          <w:lang w:val="en-GB"/>
        </w:rPr>
        <w:t>alidation</w:t>
      </w:r>
      <w:bookmarkEnd w:id="777234169"/>
      <w:r w:rsidRPr="5EA3C8B9" w:rsidR="5C21AB41">
        <w:rPr>
          <w:noProof w:val="0"/>
          <w:lang w:val="en-GB"/>
        </w:rPr>
        <w:t xml:space="preserve"> </w:t>
      </w:r>
    </w:p>
    <w:p w:rsidR="35B0FB11" w:rsidP="26B5B06F" w:rsidRDefault="35B0FB11" w14:paraId="5AE2B83D" w14:textId="72D54826">
      <w:pPr>
        <w:shd w:val="clear" w:color="auto" w:fill="FFFFFF" w:themeFill="background1"/>
        <w:spacing w:before="0" w:beforeAutospacing="off" w:after="0" w:afterAutospacing="off" w:line="311" w:lineRule="auto"/>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Validation is going to be an essential part of my program as it will be used to make sure that the program is running as expected. Any errors will be found and will make sure that the stakeholder gets a bug free and smooth program.</w:t>
      </w:r>
    </w:p>
    <w:p w:rsidR="35B0FB11" w:rsidP="26B5B06F" w:rsidRDefault="35B0FB11" w14:paraId="4A419643" w14:textId="568F1732">
      <w:pPr>
        <w:shd w:val="clear" w:color="auto" w:fill="FFFFFF" w:themeFill="background1"/>
        <w:spacing w:before="0" w:beforeAutospacing="off" w:after="0" w:afterAutospacing="off" w:line="311" w:lineRule="auto"/>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Since I will be using tkinter to make this program, I need to show how validation will connect to my input methods. This will show the different ways my user can interact with my program and how invalid input will be prevented.</w:t>
      </w:r>
    </w:p>
    <w:p w:rsidR="35B0FB11" w:rsidP="5EA3C8B9" w:rsidRDefault="35B0FB11" w14:paraId="381788A5" w14:textId="0CEFBA0C">
      <w:pPr>
        <w:pStyle w:val="Heading3"/>
        <w:rPr>
          <w:rFonts w:ascii="Aptos" w:hAnsi="Aptos" w:eastAsia="Aptos" w:cs="Aptos" w:asciiTheme="minorAscii" w:hAnsiTheme="minorAscii" w:eastAsiaTheme="minorAscii" w:cstheme="minorAscii"/>
          <w:b w:val="0"/>
          <w:bCs w:val="0"/>
          <w:i w:val="0"/>
          <w:iCs w:val="0"/>
          <w:caps w:val="0"/>
          <w:smallCaps w:val="0"/>
          <w:noProof w:val="0"/>
          <w:color w:val="1F3763"/>
          <w:sz w:val="24"/>
          <w:szCs w:val="24"/>
          <w:lang w:val="en-US"/>
        </w:rPr>
      </w:pPr>
      <w:bookmarkStart w:name="_Toc1737963390" w:id="1529394108"/>
      <w:r w:rsidRPr="5EA3C8B9" w:rsidR="5C21AB41">
        <w:rPr>
          <w:noProof w:val="0"/>
          <w:lang w:val="en-GB"/>
        </w:rPr>
        <w:t>Text Box</w:t>
      </w:r>
      <w:bookmarkEnd w:id="1529394108"/>
    </w:p>
    <w:p w:rsidR="35B0FB11" w:rsidP="26B5B06F" w:rsidRDefault="35B0FB11" w14:paraId="26AB81D5" w14:textId="2D77A1FA">
      <w:pPr>
        <w:shd w:val="clear" w:color="auto" w:fill="FFFFFF" w:themeFill="background1"/>
        <w:spacing w:before="0" w:beforeAutospacing="off" w:after="0" w:afterAutospacing="off" w:line="311" w:lineRule="auto"/>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This is a built-in part of tkinter which means and allow any text to be inputted. The text box will be used in many modules as passwords, </w:t>
      </w: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answers</w:t>
      </w: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and quiz code. The text box will have different checks for </w:t>
      </w: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different functions</w:t>
      </w: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such as when entering a quiz code, it will ensure that it is numeric only. It will also be used to check for empty strings and will keep prompting the user until they type something. By checking the input before passing it to the algorithm</w:t>
      </w:r>
      <w:r w:rsidRPr="26B5B06F" w:rsidR="29FE49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which</w:t>
      </w: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means that I can prevent various errors.</w:t>
      </w:r>
    </w:p>
    <w:p w:rsidR="0CF332BB" w:rsidP="5EA3C8B9" w:rsidRDefault="0CF332BB" w14:paraId="666209F6" w14:textId="09249CCF">
      <w:pPr>
        <w:pStyle w:val="Heading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348454586" w:id="623494752"/>
      <w:r w:rsidRPr="5EA3C8B9" w:rsidR="7ECEDAF2">
        <w:rPr>
          <w:noProof w:val="0"/>
          <w:lang w:val="en-GB"/>
        </w:rPr>
        <w:t>Radio Button</w:t>
      </w:r>
      <w:bookmarkEnd w:id="623494752"/>
    </w:p>
    <w:p w:rsidR="0CF332BB" w:rsidP="26B5B06F" w:rsidRDefault="0CF332BB" w14:paraId="47313271" w14:textId="383F81A2">
      <w:pPr>
        <w:pStyle w:val="Normal"/>
        <w:rPr>
          <w:noProof w:val="0"/>
          <w:lang w:val="en-GB"/>
        </w:rPr>
      </w:pPr>
      <w:r w:rsidRPr="1E731E4B" w:rsidR="0CF332BB">
        <w:rPr>
          <w:noProof w:val="0"/>
          <w:lang w:val="en-GB"/>
        </w:rPr>
        <w:t>Radio buttons are a part of tkinter</w:t>
      </w:r>
      <w:r w:rsidRPr="1E731E4B" w:rsidR="76F73A7F">
        <w:rPr>
          <w:noProof w:val="0"/>
          <w:lang w:val="en-GB"/>
        </w:rPr>
        <w:t xml:space="preserve"> and will be used in Account type </w:t>
      </w:r>
      <w:r w:rsidRPr="1E731E4B" w:rsidR="76F73A7F">
        <w:rPr>
          <w:noProof w:val="0"/>
          <w:lang w:val="en-GB"/>
        </w:rPr>
        <w:t>selection</w:t>
      </w:r>
      <w:r w:rsidRPr="1E731E4B" w:rsidR="76F73A7F">
        <w:rPr>
          <w:noProof w:val="0"/>
          <w:lang w:val="en-GB"/>
        </w:rPr>
        <w:t xml:space="preserve"> and MCQ questions. Radi</w:t>
      </w:r>
      <w:r w:rsidRPr="1E731E4B" w:rsidR="4D166164">
        <w:rPr>
          <w:noProof w:val="0"/>
          <w:lang w:val="en-GB"/>
        </w:rPr>
        <w:t>o buttons give multiple choices to the user but only lets them select one.</w:t>
      </w:r>
      <w:r w:rsidRPr="1E731E4B" w:rsidR="61218F7B">
        <w:rPr>
          <w:noProof w:val="0"/>
          <w:lang w:val="en-GB"/>
        </w:rPr>
        <w:t xml:space="preserve"> </w:t>
      </w:r>
      <w:r w:rsidRPr="1E731E4B" w:rsidR="01F0BA4A">
        <w:rPr>
          <w:noProof w:val="0"/>
          <w:lang w:val="en-GB"/>
        </w:rPr>
        <w:t xml:space="preserve">There will be 2 </w:t>
      </w:r>
      <w:r w:rsidRPr="1E731E4B" w:rsidR="3A1F0FB0">
        <w:rPr>
          <w:noProof w:val="0"/>
          <w:lang w:val="en-GB"/>
        </w:rPr>
        <w:t>options</w:t>
      </w:r>
      <w:r w:rsidRPr="1E731E4B" w:rsidR="01F0BA4A">
        <w:rPr>
          <w:noProof w:val="0"/>
          <w:lang w:val="en-GB"/>
        </w:rPr>
        <w:t xml:space="preserve"> for account type </w:t>
      </w:r>
      <w:r w:rsidRPr="1E731E4B" w:rsidR="01F0BA4A">
        <w:rPr>
          <w:noProof w:val="0"/>
          <w:lang w:val="en-GB"/>
        </w:rPr>
        <w:t>selection</w:t>
      </w:r>
      <w:r w:rsidRPr="1E731E4B" w:rsidR="01F0BA4A">
        <w:rPr>
          <w:noProof w:val="0"/>
          <w:lang w:val="en-GB"/>
        </w:rPr>
        <w:t xml:space="preserve"> and 4 </w:t>
      </w:r>
      <w:r w:rsidRPr="1E731E4B" w:rsidR="7065CE94">
        <w:rPr>
          <w:noProof w:val="0"/>
          <w:lang w:val="en-GB"/>
        </w:rPr>
        <w:t xml:space="preserve">options </w:t>
      </w:r>
      <w:r w:rsidRPr="1E731E4B" w:rsidR="01F0BA4A">
        <w:rPr>
          <w:noProof w:val="0"/>
          <w:lang w:val="en-GB"/>
        </w:rPr>
        <w:t>for MCQ answers.</w:t>
      </w:r>
      <w:r w:rsidRPr="1E731E4B" w:rsidR="1D8BF55E">
        <w:rPr>
          <w:noProof w:val="0"/>
          <w:lang w:val="en-GB"/>
        </w:rPr>
        <w:t xml:space="preserve"> I must </w:t>
      </w:r>
      <w:r w:rsidRPr="1E731E4B" w:rsidR="5C4F53B1">
        <w:rPr>
          <w:noProof w:val="0"/>
          <w:lang w:val="en-GB"/>
        </w:rPr>
        <w:t xml:space="preserve">make sure that the user has selected an option before </w:t>
      </w:r>
      <w:r w:rsidRPr="1E731E4B" w:rsidR="5C4F53B1">
        <w:rPr>
          <w:noProof w:val="0"/>
          <w:lang w:val="en-GB"/>
        </w:rPr>
        <w:t>submitting</w:t>
      </w:r>
      <w:r w:rsidRPr="1E731E4B" w:rsidR="5C4F53B1">
        <w:rPr>
          <w:noProof w:val="0"/>
          <w:lang w:val="en-GB"/>
        </w:rPr>
        <w:t xml:space="preserve"> the input to make sure that </w:t>
      </w:r>
      <w:r w:rsidRPr="1E731E4B" w:rsidR="5D74722F">
        <w:rPr>
          <w:noProof w:val="0"/>
          <w:lang w:val="en-GB"/>
        </w:rPr>
        <w:t>there</w:t>
      </w:r>
      <w:r w:rsidRPr="1E731E4B" w:rsidR="5C4F53B1">
        <w:rPr>
          <w:noProof w:val="0"/>
          <w:lang w:val="en-GB"/>
        </w:rPr>
        <w:t xml:space="preserve"> is no error in the system.</w:t>
      </w:r>
    </w:p>
    <w:p w:rsidR="7D7FD73F" w:rsidP="26B5B06F" w:rsidRDefault="7D7FD73F" w14:paraId="7B4980F8" w14:textId="526FA1A8">
      <w:pPr>
        <w:pStyle w:val="Heading3"/>
        <w:rPr>
          <w:noProof w:val="0"/>
          <w:lang w:val="en-GB"/>
        </w:rPr>
      </w:pPr>
      <w:bookmarkStart w:name="_Toc1008301453" w:id="1512494953"/>
      <w:r w:rsidRPr="5EA3C8B9" w:rsidR="12F95254">
        <w:rPr>
          <w:noProof w:val="0"/>
          <w:lang w:val="en-GB"/>
        </w:rPr>
        <w:t>Button</w:t>
      </w:r>
      <w:bookmarkEnd w:id="1512494953"/>
    </w:p>
    <w:p w:rsidR="7D7FD73F" w:rsidP="26B5B06F" w:rsidRDefault="7D7FD73F" w14:paraId="4F3BD15B" w14:textId="3BB2FE92">
      <w:pPr>
        <w:pStyle w:val="Normal"/>
        <w:rPr>
          <w:noProof w:val="0"/>
          <w:lang w:val="en-GB"/>
        </w:rPr>
      </w:pPr>
      <w:r w:rsidRPr="68A2D827" w:rsidR="12F95254">
        <w:rPr>
          <w:noProof w:val="0"/>
          <w:lang w:val="en-GB"/>
        </w:rPr>
        <w:t xml:space="preserve">This is also a part of </w:t>
      </w:r>
      <w:r w:rsidRPr="68A2D827" w:rsidR="76BF211B">
        <w:rPr>
          <w:noProof w:val="0"/>
          <w:lang w:val="en-GB"/>
        </w:rPr>
        <w:t>tkinter and already perfectly designed. Whenever the button is pressed</w:t>
      </w:r>
      <w:r w:rsidRPr="68A2D827" w:rsidR="5208EB59">
        <w:rPr>
          <w:noProof w:val="0"/>
          <w:lang w:val="en-GB"/>
        </w:rPr>
        <w:t xml:space="preserve">, it goes to the </w:t>
      </w:r>
      <w:r w:rsidRPr="68A2D827" w:rsidR="05DF21F7">
        <w:rPr>
          <w:noProof w:val="0"/>
          <w:lang w:val="en-GB"/>
        </w:rPr>
        <w:t>function it is linked to</w:t>
      </w:r>
      <w:r w:rsidRPr="68A2D827" w:rsidR="5480476F">
        <w:rPr>
          <w:noProof w:val="0"/>
          <w:lang w:val="en-GB"/>
        </w:rPr>
        <w:t xml:space="preserve">. The buttons will </w:t>
      </w:r>
      <w:r w:rsidRPr="68A2D827" w:rsidR="5480476F">
        <w:rPr>
          <w:noProof w:val="0"/>
          <w:lang w:val="en-GB"/>
        </w:rPr>
        <w:t>mainly be</w:t>
      </w:r>
      <w:r w:rsidRPr="68A2D827" w:rsidR="5480476F">
        <w:rPr>
          <w:noProof w:val="0"/>
          <w:lang w:val="en-GB"/>
        </w:rPr>
        <w:t xml:space="preserve"> used </w:t>
      </w:r>
      <w:r w:rsidRPr="68A2D827" w:rsidR="0BA3D48D">
        <w:rPr>
          <w:noProof w:val="0"/>
          <w:lang w:val="en-GB"/>
        </w:rPr>
        <w:t xml:space="preserve">in the homepage and used to confirm answers. As they </w:t>
      </w:r>
      <w:r w:rsidRPr="68A2D827" w:rsidR="478FEC2B">
        <w:rPr>
          <w:noProof w:val="0"/>
          <w:lang w:val="en-GB"/>
        </w:rPr>
        <w:t>don't</w:t>
      </w:r>
      <w:r w:rsidRPr="68A2D827" w:rsidR="0BA3D48D">
        <w:rPr>
          <w:noProof w:val="0"/>
          <w:lang w:val="en-GB"/>
        </w:rPr>
        <w:t xml:space="preserve"> pass any </w:t>
      </w:r>
      <w:r w:rsidRPr="68A2D827" w:rsidR="37239482">
        <w:rPr>
          <w:noProof w:val="0"/>
          <w:lang w:val="en-GB"/>
        </w:rPr>
        <w:t>variable there is no risk of error</w:t>
      </w:r>
      <w:r w:rsidRPr="68A2D827" w:rsidR="0A3BA5F0">
        <w:rPr>
          <w:noProof w:val="0"/>
          <w:lang w:val="en-GB"/>
        </w:rPr>
        <w:t>.</w:t>
      </w:r>
    </w:p>
    <w:p w:rsidR="00D460D7" w:rsidP="68A2D827" w:rsidRDefault="00D460D7" w14:paraId="7D132494" w14:textId="26F16E63">
      <w:pPr>
        <w:pStyle w:val="Heading3"/>
        <w:suppressLineNumbers w:val="0"/>
        <w:bidi w:val="0"/>
        <w:spacing w:before="160" w:beforeAutospacing="off" w:after="80" w:afterAutospacing="off" w:line="279" w:lineRule="auto"/>
        <w:ind w:left="0" w:right="0"/>
        <w:jc w:val="left"/>
        <w:rPr>
          <w:noProof w:val="0"/>
          <w:lang w:val="en-GB"/>
        </w:rPr>
      </w:pPr>
      <w:bookmarkStart w:name="_Toc741251932" w:id="1200453125"/>
      <w:r w:rsidRPr="5EA3C8B9" w:rsidR="208C4E69">
        <w:rPr>
          <w:noProof w:val="0"/>
          <w:lang w:val="en-GB"/>
        </w:rPr>
        <w:t>Scale</w:t>
      </w:r>
      <w:bookmarkEnd w:id="1200453125"/>
    </w:p>
    <w:p w:rsidR="00D460D7" w:rsidP="68A2D827" w:rsidRDefault="00D460D7" w14:paraId="5D324555" w14:textId="21F346D2">
      <w:pPr>
        <w:pStyle w:val="Normal"/>
        <w:bidi w:val="0"/>
        <w:rPr>
          <w:noProof w:val="0"/>
          <w:lang w:val="en-GB"/>
        </w:rPr>
      </w:pPr>
      <w:r w:rsidRPr="68A2D827" w:rsidR="5382A5DE">
        <w:rPr>
          <w:noProof w:val="0"/>
          <w:lang w:val="en-GB"/>
        </w:rPr>
        <w:t xml:space="preserve">This is a </w:t>
      </w:r>
      <w:r w:rsidRPr="68A2D827" w:rsidR="2F2D5381">
        <w:rPr>
          <w:noProof w:val="0"/>
          <w:lang w:val="en-GB"/>
        </w:rPr>
        <w:t>built-in</w:t>
      </w:r>
      <w:r w:rsidRPr="68A2D827" w:rsidR="5382A5DE">
        <w:rPr>
          <w:noProof w:val="0"/>
          <w:lang w:val="en-GB"/>
        </w:rPr>
        <w:t xml:space="preserve"> part of tkinter which allows to select a value from a given range. A sliding bar </w:t>
      </w:r>
      <w:r w:rsidRPr="68A2D827" w:rsidR="2F20E8BF">
        <w:rPr>
          <w:noProof w:val="0"/>
          <w:lang w:val="en-GB"/>
        </w:rPr>
        <w:t>can be used by dragged by users to select a value on a given range.</w:t>
      </w:r>
      <w:r w:rsidRPr="68A2D827" w:rsidR="05D0F5DD">
        <w:rPr>
          <w:noProof w:val="0"/>
          <w:lang w:val="en-GB"/>
        </w:rPr>
        <w:t xml:space="preserve"> This ensures that the user </w:t>
      </w:r>
      <w:r w:rsidRPr="68A2D827" w:rsidR="05D0F5DD">
        <w:rPr>
          <w:noProof w:val="0"/>
          <w:lang w:val="en-GB"/>
        </w:rPr>
        <w:t>doesn't</w:t>
      </w:r>
      <w:r w:rsidRPr="68A2D827" w:rsidR="05D0F5DD">
        <w:rPr>
          <w:noProof w:val="0"/>
          <w:lang w:val="en-GB"/>
        </w:rPr>
        <w:t xml:space="preserve"> input invalid values.</w:t>
      </w:r>
      <w:r w:rsidRPr="68A2D827" w:rsidR="080DF569">
        <w:rPr>
          <w:noProof w:val="0"/>
          <w:lang w:val="en-GB"/>
        </w:rPr>
        <w:t xml:space="preserve"> </w:t>
      </w:r>
    </w:p>
    <w:p w:rsidR="00D460D7" w:rsidP="68A2D827" w:rsidRDefault="00D460D7" w14:paraId="75138305" w14:textId="6D3F80C9">
      <w:pPr>
        <w:pStyle w:val="Heading2"/>
        <w:bidi w:val="0"/>
        <w:rPr>
          <w:noProof w:val="0"/>
          <w:lang w:val="en-GB"/>
        </w:rPr>
      </w:pPr>
      <w:bookmarkStart w:name="_Toc1145246546" w:id="1200178570"/>
      <w:r w:rsidRPr="5EA3C8B9" w:rsidR="3383721C">
        <w:rPr>
          <w:noProof w:val="0"/>
          <w:lang w:val="en-GB"/>
        </w:rPr>
        <w:t>2.6 Testing Methods</w:t>
      </w:r>
      <w:bookmarkEnd w:id="1200178570"/>
    </w:p>
    <w:p w:rsidR="00D460D7" w:rsidP="68A2D827" w:rsidRDefault="00D460D7" w14:paraId="4B01D9D8" w14:textId="3DB0B402">
      <w:pPr>
        <w:pStyle w:val="Normal"/>
        <w:bidi w:val="0"/>
        <w:rPr>
          <w:noProof w:val="0"/>
          <w:lang w:val="en-GB"/>
        </w:rPr>
      </w:pPr>
      <w:r w:rsidRPr="68A2D827" w:rsidR="580E160A">
        <w:rPr>
          <w:noProof w:val="0"/>
          <w:lang w:val="en-GB"/>
        </w:rPr>
        <w:t xml:space="preserve">Testing is an important part of the development as it makes sure </w:t>
      </w:r>
      <w:r w:rsidRPr="68A2D827" w:rsidR="04F690D4">
        <w:rPr>
          <w:noProof w:val="0"/>
          <w:lang w:val="en-GB"/>
        </w:rPr>
        <w:t xml:space="preserve">that the functions are usable on when created. Further testing </w:t>
      </w:r>
      <w:r w:rsidRPr="68A2D827" w:rsidR="14F78A07">
        <w:rPr>
          <w:noProof w:val="0"/>
          <w:lang w:val="en-GB"/>
        </w:rPr>
        <w:t>will make</w:t>
      </w:r>
      <w:r w:rsidRPr="68A2D827" w:rsidR="04F690D4">
        <w:rPr>
          <w:noProof w:val="0"/>
          <w:lang w:val="en-GB"/>
        </w:rPr>
        <w:t xml:space="preserve"> sure that it meets stakeholder requirements</w:t>
      </w:r>
      <w:r w:rsidRPr="68A2D827" w:rsidR="3D742CFC">
        <w:rPr>
          <w:noProof w:val="0"/>
          <w:lang w:val="en-GB"/>
        </w:rPr>
        <w:t xml:space="preserve"> and has no bugs. </w:t>
      </w:r>
      <w:r w:rsidRPr="68A2D827" w:rsidR="5B46349D">
        <w:rPr>
          <w:noProof w:val="0"/>
          <w:lang w:val="en-GB"/>
        </w:rPr>
        <w:t xml:space="preserve">All the data input for the testing and </w:t>
      </w:r>
      <w:r w:rsidRPr="68A2D827" w:rsidR="0889ECEF">
        <w:rPr>
          <w:noProof w:val="0"/>
          <w:lang w:val="en-GB"/>
        </w:rPr>
        <w:t>console output will be recorded for debugging.</w:t>
      </w:r>
      <w:r w:rsidRPr="68A2D827" w:rsidR="0DF1D0EA">
        <w:rPr>
          <w:noProof w:val="0"/>
          <w:lang w:val="en-GB"/>
        </w:rPr>
        <w:t xml:space="preserve"> I will use different type of test data such as </w:t>
      </w:r>
      <w:r w:rsidRPr="68A2D827" w:rsidR="52E4C5C4">
        <w:rPr>
          <w:noProof w:val="0"/>
          <w:lang w:val="en-GB"/>
        </w:rPr>
        <w:t>normal</w:t>
      </w:r>
      <w:r w:rsidRPr="68A2D827" w:rsidR="0DF1D0EA">
        <w:rPr>
          <w:noProof w:val="0"/>
          <w:lang w:val="en-GB"/>
        </w:rPr>
        <w:t xml:space="preserve">, boundary, extreme and </w:t>
      </w:r>
      <w:r w:rsidRPr="68A2D827" w:rsidR="0DF1D0EA">
        <w:rPr>
          <w:noProof w:val="0"/>
          <w:lang w:val="en-GB"/>
        </w:rPr>
        <w:t>erroneous</w:t>
      </w:r>
      <w:r w:rsidRPr="68A2D827" w:rsidR="0DF1D0EA">
        <w:rPr>
          <w:noProof w:val="0"/>
          <w:lang w:val="en-GB"/>
        </w:rPr>
        <w:t xml:space="preserve"> to make su</w:t>
      </w:r>
      <w:r w:rsidRPr="68A2D827" w:rsidR="671C0D9A">
        <w:rPr>
          <w:noProof w:val="0"/>
          <w:lang w:val="en-GB"/>
        </w:rPr>
        <w:t>re that system works properly/</w:t>
      </w:r>
    </w:p>
    <w:p w:rsidR="0889ECEF" w:rsidP="68A2D827" w:rsidRDefault="0889ECEF" w14:paraId="79F87AF8" w14:textId="0B2C490E">
      <w:pPr>
        <w:pStyle w:val="Normal"/>
        <w:bidi w:val="0"/>
        <w:rPr>
          <w:noProof w:val="0"/>
          <w:lang w:val="en-GB"/>
        </w:rPr>
      </w:pPr>
      <w:r w:rsidRPr="68A2D827" w:rsidR="0889ECEF">
        <w:rPr>
          <w:noProof w:val="0"/>
          <w:lang w:val="en-GB"/>
        </w:rPr>
        <w:t>After development, I will c</w:t>
      </w:r>
      <w:r w:rsidRPr="68A2D827" w:rsidR="33F83FB5">
        <w:rPr>
          <w:noProof w:val="0"/>
          <w:lang w:val="en-GB"/>
        </w:rPr>
        <w:t xml:space="preserve">onduct a final test to make sure that all the functions interact correctly with each </w:t>
      </w:r>
      <w:r w:rsidRPr="68A2D827" w:rsidR="414D9567">
        <w:rPr>
          <w:noProof w:val="0"/>
          <w:lang w:val="en-GB"/>
        </w:rPr>
        <w:t xml:space="preserve">other and ensure that it meets the stakeholder requirements. </w:t>
      </w:r>
    </w:p>
    <w:p w:rsidR="63B89BCA" w:rsidP="68A2D827" w:rsidRDefault="63B89BCA" w14:paraId="50A50ACD" w14:textId="07BDA828">
      <w:pPr>
        <w:pStyle w:val="Normal"/>
        <w:bidi w:val="0"/>
        <w:rPr>
          <w:b w:val="1"/>
          <w:bCs w:val="1"/>
          <w:noProof w:val="0"/>
          <w:lang w:val="en-GB"/>
        </w:rPr>
      </w:pPr>
      <w:r w:rsidRPr="68A2D827" w:rsidR="63B89BCA">
        <w:rPr>
          <w:b w:val="1"/>
          <w:bCs w:val="1"/>
          <w:noProof w:val="0"/>
          <w:lang w:val="en-GB"/>
        </w:rPr>
        <w:t xml:space="preserve">Unit </w:t>
      </w:r>
      <w:r w:rsidRPr="68A2D827" w:rsidR="1BD053FE">
        <w:rPr>
          <w:b w:val="1"/>
          <w:bCs w:val="1"/>
          <w:noProof w:val="0"/>
          <w:lang w:val="en-GB"/>
        </w:rPr>
        <w:t>T</w:t>
      </w:r>
      <w:r w:rsidRPr="68A2D827" w:rsidR="63B89BCA">
        <w:rPr>
          <w:b w:val="1"/>
          <w:bCs w:val="1"/>
          <w:noProof w:val="0"/>
          <w:lang w:val="en-GB"/>
        </w:rPr>
        <w:t>esting</w:t>
      </w:r>
    </w:p>
    <w:p w:rsidR="2D435A93" w:rsidP="68A2D827" w:rsidRDefault="2D435A93" w14:paraId="1E4FD171" w14:textId="044EBB25">
      <w:pPr>
        <w:pStyle w:val="Normal"/>
        <w:bidi w:val="0"/>
        <w:rPr>
          <w:noProof w:val="0"/>
          <w:lang w:val="en-GB"/>
        </w:rPr>
      </w:pPr>
      <w:r w:rsidRPr="68A2D827" w:rsidR="2D435A93">
        <w:rPr>
          <w:noProof w:val="0"/>
          <w:lang w:val="en-GB"/>
        </w:rPr>
        <w:t xml:space="preserve">This involves testing individual functions and modules such as the login or student homepage. This will make sure that the function work properly and </w:t>
      </w:r>
      <w:r w:rsidRPr="68A2D827" w:rsidR="38E5F3EF">
        <w:rPr>
          <w:noProof w:val="0"/>
          <w:lang w:val="en-GB"/>
        </w:rPr>
        <w:t>can safely be</w:t>
      </w:r>
      <w:r w:rsidRPr="68A2D827" w:rsidR="2D435A93">
        <w:rPr>
          <w:noProof w:val="0"/>
          <w:lang w:val="en-GB"/>
        </w:rPr>
        <w:t xml:space="preserve"> integr</w:t>
      </w:r>
      <w:r w:rsidRPr="68A2D827" w:rsidR="5B82A8D3">
        <w:rPr>
          <w:noProof w:val="0"/>
          <w:lang w:val="en-GB"/>
        </w:rPr>
        <w:t>ated with the rest of the program.</w:t>
      </w:r>
    </w:p>
    <w:p w:rsidRPr="0017748F" w:rsidR="00D460D7" w:rsidP="68A2D827" w:rsidRDefault="00D460D7" w14:paraId="750A1F54" w14:textId="69DE1539">
      <w:pPr>
        <w:rPr>
          <w:b w:val="1"/>
          <w:bCs w:val="1"/>
        </w:rPr>
      </w:pPr>
      <w:r w:rsidRPr="68A2D827" w:rsidR="74649F9D">
        <w:rPr>
          <w:b w:val="1"/>
          <w:bCs w:val="1"/>
        </w:rPr>
        <w:t>Integration Testing</w:t>
      </w:r>
    </w:p>
    <w:p w:rsidR="573EBBD4" w:rsidRDefault="573EBBD4" w14:paraId="1B3FF978" w14:textId="2B03D881">
      <w:pPr>
        <w:rPr>
          <w:b w:val="0"/>
          <w:bCs w:val="0"/>
        </w:rPr>
      </w:pPr>
      <w:r w:rsidR="573EBBD4">
        <w:rPr>
          <w:b w:val="0"/>
          <w:bCs w:val="0"/>
        </w:rPr>
        <w:t xml:space="preserve">This will be used to test the </w:t>
      </w:r>
      <w:r w:rsidR="4E8F3B28">
        <w:rPr>
          <w:b w:val="0"/>
          <w:bCs w:val="0"/>
        </w:rPr>
        <w:t xml:space="preserve">interaction between </w:t>
      </w:r>
      <w:r w:rsidR="4E8F3B28">
        <w:rPr>
          <w:b w:val="0"/>
          <w:bCs w:val="0"/>
        </w:rPr>
        <w:t>different functions</w:t>
      </w:r>
      <w:r w:rsidR="4E8F3B28">
        <w:rPr>
          <w:b w:val="0"/>
          <w:bCs w:val="0"/>
        </w:rPr>
        <w:t xml:space="preserve"> such as the homepage and quiz attempt. This will make su</w:t>
      </w:r>
      <w:r w:rsidR="5305DEF3">
        <w:rPr>
          <w:b w:val="0"/>
          <w:bCs w:val="0"/>
        </w:rPr>
        <w:t>re that the function work together without logic or data errors</w:t>
      </w:r>
      <w:r w:rsidR="61AA7F03">
        <w:rPr>
          <w:b w:val="0"/>
          <w:bCs w:val="0"/>
        </w:rPr>
        <w:t>.</w:t>
      </w:r>
    </w:p>
    <w:p w:rsidR="61AA7F03" w:rsidP="68A2D827" w:rsidRDefault="61AA7F03" w14:paraId="37633BF9" w14:textId="2BB34539">
      <w:pPr>
        <w:rPr>
          <w:b w:val="1"/>
          <w:bCs w:val="1"/>
        </w:rPr>
      </w:pPr>
      <w:r w:rsidRPr="68A2D827" w:rsidR="61AA7F03">
        <w:rPr>
          <w:b w:val="1"/>
          <w:bCs w:val="1"/>
        </w:rPr>
        <w:t>Validation Testing</w:t>
      </w:r>
    </w:p>
    <w:p w:rsidR="61AA7F03" w:rsidRDefault="61AA7F03" w14:paraId="23095A53" w14:textId="04CEB417">
      <w:pPr>
        <w:rPr>
          <w:b w:val="0"/>
          <w:bCs w:val="0"/>
        </w:rPr>
      </w:pPr>
      <w:r w:rsidR="61AA7F03">
        <w:rPr>
          <w:b w:val="0"/>
          <w:bCs w:val="0"/>
        </w:rPr>
        <w:t>This method ensures that the inputs are correctly handled</w:t>
      </w:r>
      <w:r w:rsidR="724248F9">
        <w:rPr>
          <w:b w:val="0"/>
          <w:bCs w:val="0"/>
        </w:rPr>
        <w:t xml:space="preserve">. This is important as it makes sure </w:t>
      </w:r>
      <w:r w:rsidR="7909BBED">
        <w:rPr>
          <w:b w:val="0"/>
          <w:bCs w:val="0"/>
        </w:rPr>
        <w:t>prevents</w:t>
      </w:r>
      <w:r w:rsidR="724248F9">
        <w:rPr>
          <w:b w:val="0"/>
          <w:bCs w:val="0"/>
        </w:rPr>
        <w:t xml:space="preserve"> </w:t>
      </w:r>
      <w:r w:rsidR="7909BBED">
        <w:rPr>
          <w:b w:val="0"/>
          <w:bCs w:val="0"/>
        </w:rPr>
        <w:t xml:space="preserve">error in the system and invalid entry in the databases. Doing validation testing </w:t>
      </w:r>
      <w:r w:rsidR="048260B1">
        <w:rPr>
          <w:b w:val="0"/>
          <w:bCs w:val="0"/>
        </w:rPr>
        <w:t xml:space="preserve">also make sure that data </w:t>
      </w:r>
      <w:r w:rsidR="048260B1">
        <w:rPr>
          <w:b w:val="0"/>
          <w:bCs w:val="0"/>
        </w:rPr>
        <w:t>can't</w:t>
      </w:r>
      <w:r w:rsidR="048260B1">
        <w:rPr>
          <w:b w:val="0"/>
          <w:bCs w:val="0"/>
        </w:rPr>
        <w:t xml:space="preserve"> be accessed from my databases using </w:t>
      </w:r>
      <w:r w:rsidR="048260B1">
        <w:rPr>
          <w:b w:val="0"/>
          <w:bCs w:val="0"/>
        </w:rPr>
        <w:t>SQL</w:t>
      </w:r>
      <w:r w:rsidR="048260B1">
        <w:rPr>
          <w:b w:val="0"/>
          <w:bCs w:val="0"/>
        </w:rPr>
        <w:t xml:space="preserve"> injection.</w:t>
      </w:r>
    </w:p>
    <w:p w:rsidR="282B7AC4" w:rsidP="68A2D827" w:rsidRDefault="282B7AC4" w14:paraId="3794B32F" w14:textId="2AFF8B23">
      <w:pPr>
        <w:rPr>
          <w:b w:val="1"/>
          <w:bCs w:val="1"/>
        </w:rPr>
      </w:pPr>
      <w:r w:rsidRPr="68A2D827" w:rsidR="282B7AC4">
        <w:rPr>
          <w:b w:val="1"/>
          <w:bCs w:val="1"/>
        </w:rPr>
        <w:t>User Acceptance Testing</w:t>
      </w:r>
    </w:p>
    <w:p w:rsidR="6F69E182" w:rsidRDefault="6F69E182" w14:paraId="1422FE69" w14:textId="02AB5AC5">
      <w:pPr>
        <w:rPr>
          <w:b w:val="0"/>
          <w:bCs w:val="0"/>
        </w:rPr>
      </w:pPr>
      <w:r w:rsidR="6F69E182">
        <w:rPr>
          <w:b w:val="0"/>
          <w:bCs w:val="0"/>
        </w:rPr>
        <w:t xml:space="preserve">Allowing the </w:t>
      </w:r>
      <w:r w:rsidR="0B805F1E">
        <w:rPr>
          <w:b w:val="0"/>
          <w:bCs w:val="0"/>
        </w:rPr>
        <w:t>stakeholders</w:t>
      </w:r>
      <w:r w:rsidR="6F69E182">
        <w:rPr>
          <w:b w:val="0"/>
          <w:bCs w:val="0"/>
        </w:rPr>
        <w:t xml:space="preserve"> </w:t>
      </w:r>
      <w:r w:rsidR="282B7AC4">
        <w:rPr>
          <w:b w:val="0"/>
          <w:bCs w:val="0"/>
        </w:rPr>
        <w:t>to</w:t>
      </w:r>
      <w:r w:rsidR="1617659C">
        <w:rPr>
          <w:b w:val="0"/>
          <w:bCs w:val="0"/>
        </w:rPr>
        <w:t xml:space="preserve"> test</w:t>
      </w:r>
      <w:r w:rsidR="282B7AC4">
        <w:rPr>
          <w:b w:val="0"/>
          <w:bCs w:val="0"/>
        </w:rPr>
        <w:t xml:space="preserve"> interact </w:t>
      </w:r>
      <w:r w:rsidR="7CF19308">
        <w:rPr>
          <w:b w:val="0"/>
          <w:bCs w:val="0"/>
        </w:rPr>
        <w:t xml:space="preserve">and interact </w:t>
      </w:r>
      <w:r w:rsidR="282B7AC4">
        <w:rPr>
          <w:b w:val="0"/>
          <w:bCs w:val="0"/>
        </w:rPr>
        <w:t xml:space="preserve">with the system. This </w:t>
      </w:r>
      <w:r w:rsidR="2E43AA00">
        <w:rPr>
          <w:b w:val="0"/>
          <w:bCs w:val="0"/>
        </w:rPr>
        <w:t>allows</w:t>
      </w:r>
      <w:r w:rsidR="282B7AC4">
        <w:rPr>
          <w:b w:val="0"/>
          <w:bCs w:val="0"/>
        </w:rPr>
        <w:t xml:space="preserve"> </w:t>
      </w:r>
      <w:r w:rsidR="06239E6D">
        <w:rPr>
          <w:b w:val="0"/>
          <w:bCs w:val="0"/>
        </w:rPr>
        <w:t xml:space="preserve">for more improvements </w:t>
      </w:r>
      <w:r w:rsidR="06239E6D">
        <w:rPr>
          <w:b w:val="0"/>
          <w:bCs w:val="0"/>
        </w:rPr>
        <w:t xml:space="preserve">and confirms that the </w:t>
      </w:r>
      <w:r w:rsidR="38B165D5">
        <w:rPr>
          <w:b w:val="0"/>
          <w:bCs w:val="0"/>
        </w:rPr>
        <w:t>program</w:t>
      </w:r>
      <w:r w:rsidR="06239E6D">
        <w:rPr>
          <w:b w:val="0"/>
          <w:bCs w:val="0"/>
        </w:rPr>
        <w:t xml:space="preserve"> meets the stakeholder requirements.</w:t>
      </w:r>
    </w:p>
    <w:p w:rsidR="3581486A" w:rsidP="68A2D827" w:rsidRDefault="3581486A" w14:paraId="4D9258BC" w14:textId="4252BC16">
      <w:pPr>
        <w:rPr>
          <w:b w:val="1"/>
          <w:bCs w:val="1"/>
        </w:rPr>
      </w:pPr>
      <w:r w:rsidRPr="68A2D827" w:rsidR="3581486A">
        <w:rPr>
          <w:b w:val="1"/>
          <w:bCs w:val="1"/>
        </w:rPr>
        <w:t>System Testing</w:t>
      </w:r>
    </w:p>
    <w:p w:rsidR="3581486A" w:rsidRDefault="3581486A" w14:paraId="17275D15" w14:textId="525AAF99">
      <w:pPr>
        <w:rPr>
          <w:b w:val="0"/>
          <w:bCs w:val="0"/>
        </w:rPr>
      </w:pPr>
      <w:r w:rsidR="3581486A">
        <w:rPr>
          <w:b w:val="0"/>
          <w:bCs w:val="0"/>
        </w:rPr>
        <w:t xml:space="preserve">This will be the test of the </w:t>
      </w:r>
      <w:r w:rsidR="3581486A">
        <w:rPr>
          <w:b w:val="0"/>
          <w:bCs w:val="0"/>
        </w:rPr>
        <w:t>whole system</w:t>
      </w:r>
      <w:r w:rsidR="3581486A">
        <w:rPr>
          <w:b w:val="0"/>
          <w:bCs w:val="0"/>
        </w:rPr>
        <w:t xml:space="preserve"> in a real environment and makes sure that</w:t>
      </w:r>
      <w:r w:rsidR="7399218D">
        <w:rPr>
          <w:b w:val="0"/>
          <w:bCs w:val="0"/>
        </w:rPr>
        <w:t xml:space="preserve"> it meets the success criteria, is bug free and gives user satisfaction. </w:t>
      </w:r>
      <w:r w:rsidR="26B08AC0">
        <w:rPr>
          <w:b w:val="0"/>
          <w:bCs w:val="0"/>
        </w:rPr>
        <w:t xml:space="preserve">If the program passes this test, then it means </w:t>
      </w:r>
      <w:r w:rsidR="5C388A95">
        <w:rPr>
          <w:b w:val="0"/>
          <w:bCs w:val="0"/>
        </w:rPr>
        <w:t xml:space="preserve">it is table, meets the </w:t>
      </w:r>
      <w:r w:rsidR="5C388A95">
        <w:rPr>
          <w:b w:val="0"/>
          <w:bCs w:val="0"/>
        </w:rPr>
        <w:t>requirements</w:t>
      </w:r>
      <w:r w:rsidR="5C388A95">
        <w:rPr>
          <w:b w:val="0"/>
          <w:bCs w:val="0"/>
        </w:rPr>
        <w:t xml:space="preserve"> and is ready to be released.</w:t>
      </w:r>
    </w:p>
    <w:p w:rsidR="6A047634" w:rsidP="68A2D827" w:rsidRDefault="6A047634" w14:paraId="027A3557" w14:textId="6302F736">
      <w:pPr>
        <w:pStyle w:val="Heading3"/>
      </w:pPr>
      <w:bookmarkStart w:name="_Toc1934393312" w:id="2126285642"/>
      <w:r w:rsidR="6A047634">
        <w:rPr/>
        <w:t>Testing Checklist</w:t>
      </w:r>
      <w:bookmarkEnd w:id="2126285642"/>
    </w:p>
    <w:p w:rsidR="7DC8A80D" w:rsidP="68A2D827" w:rsidRDefault="7DC8A80D" w14:paraId="28CA0A8B" w14:textId="7E5B3E50">
      <w:pPr>
        <w:pStyle w:val="Normal"/>
      </w:pPr>
      <w:r w:rsidR="7DC8A80D">
        <w:rPr/>
        <w:t xml:space="preserve">The table below shows how testing will be conducted during the development and how it will be displayed. Each test links to the success criteria </w:t>
      </w:r>
      <w:r w:rsidR="110B3C34">
        <w:rPr/>
        <w:t>and ensure that the program is working as intended.</w:t>
      </w:r>
    </w:p>
    <w:tbl>
      <w:tblPr>
        <w:tblStyle w:val="TableGrid"/>
        <w:tblW w:w="0" w:type="auto"/>
        <w:tblLayout w:type="fixed"/>
        <w:tblLook w:val="06A0" w:firstRow="1" w:lastRow="0" w:firstColumn="1" w:lastColumn="0" w:noHBand="1" w:noVBand="1"/>
      </w:tblPr>
      <w:tblGrid>
        <w:gridCol w:w="690"/>
        <w:gridCol w:w="3165"/>
        <w:gridCol w:w="4020"/>
        <w:gridCol w:w="1246"/>
      </w:tblGrid>
      <w:tr w:rsidR="68A2D827" w:rsidTr="107A84E5" w14:paraId="7E065B3A">
        <w:trPr>
          <w:trHeight w:val="570"/>
        </w:trPr>
        <w:tc>
          <w:tcPr>
            <w:tcW w:w="690" w:type="dxa"/>
            <w:tcMar/>
          </w:tcPr>
          <w:p w:rsidR="107A84E5" w:rsidP="107A84E5" w:rsidRDefault="107A84E5" w14:paraId="44307782" w14:textId="7F8AA1B8">
            <w:pPr>
              <w:pStyle w:val="Normal"/>
            </w:pPr>
            <w:r w:rsidR="107A84E5">
              <w:rPr/>
              <w:t>Test No.</w:t>
            </w:r>
          </w:p>
        </w:tc>
        <w:tc>
          <w:tcPr>
            <w:tcW w:w="3165" w:type="dxa"/>
            <w:tcMar/>
          </w:tcPr>
          <w:p w:rsidR="107A84E5" w:rsidP="107A84E5" w:rsidRDefault="107A84E5" w14:paraId="782BE2A1" w14:textId="70A1769F">
            <w:pPr>
              <w:pStyle w:val="Normal"/>
            </w:pPr>
            <w:r w:rsidR="107A84E5">
              <w:rPr/>
              <w:t>Feature being tested</w:t>
            </w:r>
          </w:p>
        </w:tc>
        <w:tc>
          <w:tcPr>
            <w:tcW w:w="4020" w:type="dxa"/>
            <w:tcMar/>
          </w:tcPr>
          <w:p w:rsidR="107A84E5" w:rsidP="107A84E5" w:rsidRDefault="107A84E5" w14:paraId="5CE9C765" w14:textId="642F37E1">
            <w:pPr>
              <w:pStyle w:val="Normal"/>
            </w:pPr>
            <w:r w:rsidR="107A84E5">
              <w:rPr/>
              <w:t>Expected Output</w:t>
            </w:r>
          </w:p>
        </w:tc>
        <w:tc>
          <w:tcPr>
            <w:tcW w:w="1246" w:type="dxa"/>
            <w:tcMar/>
          </w:tcPr>
          <w:p w:rsidR="107A84E5" w:rsidP="107A84E5" w:rsidRDefault="107A84E5" w14:paraId="6BF4F53D" w14:textId="0884ECDA">
            <w:pPr>
              <w:pStyle w:val="Normal"/>
              <w:suppressLineNumbers w:val="0"/>
              <w:bidi w:val="0"/>
              <w:spacing w:before="0" w:beforeAutospacing="off" w:after="0" w:afterAutospacing="off" w:line="240" w:lineRule="auto"/>
              <w:ind w:left="0" w:right="0"/>
              <w:jc w:val="left"/>
            </w:pPr>
            <w:r w:rsidR="107A84E5">
              <w:rPr/>
              <w:t>Passed?</w:t>
            </w:r>
          </w:p>
        </w:tc>
      </w:tr>
      <w:tr w:rsidR="68A2D827" w:rsidTr="107A84E5" w14:paraId="4D9CE98E">
        <w:trPr>
          <w:trHeight w:val="300"/>
        </w:trPr>
        <w:tc>
          <w:tcPr>
            <w:tcW w:w="690" w:type="dxa"/>
            <w:tcMar/>
          </w:tcPr>
          <w:p w:rsidR="107A84E5" w:rsidP="107A84E5" w:rsidRDefault="107A84E5" w14:paraId="13E72898" w14:textId="1D2E2D72">
            <w:pPr>
              <w:pStyle w:val="Normal"/>
            </w:pPr>
            <w:r w:rsidR="107A84E5">
              <w:rPr/>
              <w:t>1</w:t>
            </w:r>
          </w:p>
        </w:tc>
        <w:tc>
          <w:tcPr>
            <w:tcW w:w="3165" w:type="dxa"/>
            <w:tcMar/>
          </w:tcPr>
          <w:p w:rsidR="107A84E5" w:rsidP="107A84E5" w:rsidRDefault="107A84E5" w14:paraId="3F51B2AD" w14:textId="4347998D">
            <w:pPr>
              <w:pStyle w:val="Normal"/>
            </w:pPr>
            <w:r w:rsidR="107A84E5">
              <w:rPr/>
              <w:t xml:space="preserve">Logging in </w:t>
            </w:r>
            <w:r w:rsidR="107A84E5">
              <w:rPr/>
              <w:t>with correct password</w:t>
            </w:r>
          </w:p>
        </w:tc>
        <w:tc>
          <w:tcPr>
            <w:tcW w:w="4020" w:type="dxa"/>
            <w:tcMar/>
          </w:tcPr>
          <w:p w:rsidR="107A84E5" w:rsidP="107A84E5" w:rsidRDefault="107A84E5" w14:paraId="037F266E" w14:textId="27E633B2">
            <w:pPr>
              <w:pStyle w:val="Normal"/>
              <w:suppressLineNumbers w:val="0"/>
              <w:bidi w:val="0"/>
              <w:spacing w:before="0" w:beforeAutospacing="off" w:after="0" w:afterAutospacing="off" w:line="240" w:lineRule="auto"/>
              <w:ind w:left="0" w:right="0"/>
              <w:jc w:val="left"/>
            </w:pPr>
            <w:r w:rsidR="107A84E5">
              <w:rPr/>
              <w:t>Redirect to homepage</w:t>
            </w:r>
          </w:p>
        </w:tc>
        <w:tc>
          <w:tcPr>
            <w:tcW w:w="1246" w:type="dxa"/>
            <w:tcMar/>
          </w:tcPr>
          <w:p w:rsidR="107A84E5" w:rsidP="107A84E5" w:rsidRDefault="107A84E5" w14:paraId="2CCE7C21" w14:textId="647B0A16">
            <w:pPr>
              <w:pStyle w:val="Normal"/>
            </w:pPr>
          </w:p>
        </w:tc>
      </w:tr>
      <w:tr w:rsidR="68A2D827" w:rsidTr="107A84E5" w14:paraId="265CC82C">
        <w:trPr>
          <w:trHeight w:val="300"/>
        </w:trPr>
        <w:tc>
          <w:tcPr>
            <w:tcW w:w="690" w:type="dxa"/>
            <w:tcMar/>
          </w:tcPr>
          <w:p w:rsidR="107A84E5" w:rsidP="107A84E5" w:rsidRDefault="107A84E5" w14:paraId="133454ED" w14:textId="44C07BF2">
            <w:pPr>
              <w:pStyle w:val="Normal"/>
            </w:pPr>
            <w:r w:rsidR="107A84E5">
              <w:rPr/>
              <w:t>2</w:t>
            </w:r>
          </w:p>
        </w:tc>
        <w:tc>
          <w:tcPr>
            <w:tcW w:w="3165" w:type="dxa"/>
            <w:tcMar/>
          </w:tcPr>
          <w:p w:rsidR="107A84E5" w:rsidP="107A84E5" w:rsidRDefault="107A84E5" w14:paraId="43A94F41" w14:textId="17CB10E2">
            <w:pPr>
              <w:pStyle w:val="Normal"/>
            </w:pPr>
            <w:r w:rsidR="107A84E5">
              <w:rPr/>
              <w:t>Logging in with wrong password</w:t>
            </w:r>
          </w:p>
        </w:tc>
        <w:tc>
          <w:tcPr>
            <w:tcW w:w="4020" w:type="dxa"/>
            <w:tcMar/>
          </w:tcPr>
          <w:p w:rsidR="107A84E5" w:rsidP="107A84E5" w:rsidRDefault="107A84E5" w14:paraId="0167CA4C" w14:textId="6C0E4974">
            <w:pPr>
              <w:pStyle w:val="Normal"/>
              <w:suppressLineNumbers w:val="0"/>
              <w:bidi w:val="0"/>
              <w:spacing w:before="0" w:beforeAutospacing="off" w:after="0" w:afterAutospacing="off" w:line="240" w:lineRule="auto"/>
              <w:ind w:left="0" w:right="0"/>
              <w:jc w:val="left"/>
            </w:pPr>
            <w:r w:rsidR="107A84E5">
              <w:rPr/>
              <w:t>Informs</w:t>
            </w:r>
            <w:r w:rsidR="107A84E5">
              <w:rPr/>
              <w:t xml:space="preserve"> user of wrong password</w:t>
            </w:r>
          </w:p>
        </w:tc>
        <w:tc>
          <w:tcPr>
            <w:tcW w:w="1246" w:type="dxa"/>
            <w:tcMar/>
          </w:tcPr>
          <w:p w:rsidR="107A84E5" w:rsidP="107A84E5" w:rsidRDefault="107A84E5" w14:paraId="637FF10B" w14:textId="131F7A00">
            <w:pPr>
              <w:pStyle w:val="Normal"/>
            </w:pPr>
          </w:p>
        </w:tc>
      </w:tr>
      <w:tr w:rsidR="68A2D827" w:rsidTr="107A84E5" w14:paraId="14B0DBFF">
        <w:trPr>
          <w:trHeight w:val="300"/>
        </w:trPr>
        <w:tc>
          <w:tcPr>
            <w:tcW w:w="690" w:type="dxa"/>
            <w:tcMar/>
          </w:tcPr>
          <w:p w:rsidR="107A84E5" w:rsidP="107A84E5" w:rsidRDefault="107A84E5" w14:paraId="630267D7" w14:textId="1B8414C5">
            <w:pPr>
              <w:pStyle w:val="Normal"/>
            </w:pPr>
            <w:r w:rsidR="107A84E5">
              <w:rPr/>
              <w:t>3</w:t>
            </w:r>
          </w:p>
        </w:tc>
        <w:tc>
          <w:tcPr>
            <w:tcW w:w="3165" w:type="dxa"/>
            <w:tcMar/>
          </w:tcPr>
          <w:p w:rsidR="107A84E5" w:rsidP="107A84E5" w:rsidRDefault="107A84E5" w14:paraId="114C57B9" w14:textId="18EAC527">
            <w:pPr>
              <w:pStyle w:val="Normal"/>
            </w:pPr>
            <w:r w:rsidR="107A84E5">
              <w:rPr/>
              <w:t>Registration</w:t>
            </w:r>
          </w:p>
        </w:tc>
        <w:tc>
          <w:tcPr>
            <w:tcW w:w="4020" w:type="dxa"/>
            <w:tcMar/>
          </w:tcPr>
          <w:p w:rsidR="107A84E5" w:rsidP="107A84E5" w:rsidRDefault="107A84E5" w14:paraId="36DCD0D5" w14:textId="348DD42F">
            <w:pPr>
              <w:pStyle w:val="Normal"/>
              <w:suppressLineNumbers w:val="0"/>
              <w:bidi w:val="0"/>
              <w:spacing w:before="0" w:beforeAutospacing="off" w:after="0" w:afterAutospacing="off" w:line="240" w:lineRule="auto"/>
              <w:ind w:left="0" w:right="0"/>
              <w:jc w:val="left"/>
            </w:pPr>
            <w:r w:rsidR="107A84E5">
              <w:rPr/>
              <w:t xml:space="preserve">Account is created and redirected to </w:t>
            </w:r>
            <w:r w:rsidR="107A84E5">
              <w:rPr/>
              <w:t xml:space="preserve">student or teacher </w:t>
            </w:r>
            <w:r w:rsidR="107A84E5">
              <w:rPr/>
              <w:t>homepage</w:t>
            </w:r>
          </w:p>
        </w:tc>
        <w:tc>
          <w:tcPr>
            <w:tcW w:w="1246" w:type="dxa"/>
            <w:tcMar/>
          </w:tcPr>
          <w:p w:rsidR="107A84E5" w:rsidP="107A84E5" w:rsidRDefault="107A84E5" w14:paraId="29E51E62" w14:textId="0269B42A">
            <w:pPr>
              <w:pStyle w:val="Normal"/>
            </w:pPr>
          </w:p>
        </w:tc>
      </w:tr>
      <w:tr w:rsidR="68A2D827" w:rsidTr="107A84E5" w14:paraId="424F2AD5">
        <w:trPr>
          <w:trHeight w:val="300"/>
        </w:trPr>
        <w:tc>
          <w:tcPr>
            <w:tcW w:w="690" w:type="dxa"/>
            <w:tcMar/>
          </w:tcPr>
          <w:p w:rsidR="107A84E5" w:rsidP="107A84E5" w:rsidRDefault="107A84E5" w14:paraId="46A83992" w14:textId="2F420BCB">
            <w:pPr>
              <w:pStyle w:val="Normal"/>
            </w:pPr>
            <w:r w:rsidR="107A84E5">
              <w:rPr/>
              <w:t>4</w:t>
            </w:r>
          </w:p>
        </w:tc>
        <w:tc>
          <w:tcPr>
            <w:tcW w:w="3165" w:type="dxa"/>
            <w:tcMar/>
          </w:tcPr>
          <w:p w:rsidR="107A84E5" w:rsidP="107A84E5" w:rsidRDefault="107A84E5" w14:paraId="5D8BCD09" w14:textId="3D1ACD03">
            <w:pPr>
              <w:pStyle w:val="Normal"/>
            </w:pPr>
            <w:r w:rsidR="107A84E5">
              <w:rPr/>
              <w:t>Quiz Creation with valid input</w:t>
            </w:r>
          </w:p>
        </w:tc>
        <w:tc>
          <w:tcPr>
            <w:tcW w:w="4020" w:type="dxa"/>
            <w:tcMar/>
          </w:tcPr>
          <w:p w:rsidR="107A84E5" w:rsidP="107A84E5" w:rsidRDefault="107A84E5" w14:paraId="637AEAEB" w14:textId="28027E82">
            <w:pPr>
              <w:pStyle w:val="Normal"/>
              <w:spacing w:line="240" w:lineRule="auto"/>
              <w:jc w:val="left"/>
            </w:pPr>
            <w:r w:rsidR="107A84E5">
              <w:rPr/>
              <w:t>Quiz is saved and redirected to teacher homepage</w:t>
            </w:r>
          </w:p>
        </w:tc>
        <w:tc>
          <w:tcPr>
            <w:tcW w:w="1246" w:type="dxa"/>
            <w:tcMar/>
          </w:tcPr>
          <w:p w:rsidR="107A84E5" w:rsidP="107A84E5" w:rsidRDefault="107A84E5" w14:paraId="46FAC0C5" w14:textId="03BD5A54">
            <w:pPr>
              <w:pStyle w:val="Normal"/>
            </w:pPr>
          </w:p>
        </w:tc>
      </w:tr>
      <w:tr w:rsidR="68A2D827" w:rsidTr="107A84E5" w14:paraId="4AF8904B">
        <w:trPr>
          <w:trHeight w:val="300"/>
        </w:trPr>
        <w:tc>
          <w:tcPr>
            <w:tcW w:w="690" w:type="dxa"/>
            <w:tcMar/>
          </w:tcPr>
          <w:p w:rsidR="107A84E5" w:rsidP="107A84E5" w:rsidRDefault="107A84E5" w14:paraId="3180A706" w14:textId="47D69E3F">
            <w:pPr>
              <w:pStyle w:val="Normal"/>
            </w:pPr>
            <w:r w:rsidR="107A84E5">
              <w:rPr/>
              <w:t>5</w:t>
            </w:r>
          </w:p>
        </w:tc>
        <w:tc>
          <w:tcPr>
            <w:tcW w:w="3165" w:type="dxa"/>
            <w:tcMar/>
          </w:tcPr>
          <w:p w:rsidR="107A84E5" w:rsidP="107A84E5" w:rsidRDefault="107A84E5" w14:paraId="17065A8D" w14:textId="52E953B2">
            <w:pPr>
              <w:pStyle w:val="Normal"/>
            </w:pPr>
            <w:r w:rsidR="107A84E5">
              <w:rPr/>
              <w:t>Teacher can edit their quizzes</w:t>
            </w:r>
          </w:p>
        </w:tc>
        <w:tc>
          <w:tcPr>
            <w:tcW w:w="4020" w:type="dxa"/>
            <w:tcMar/>
          </w:tcPr>
          <w:p w:rsidR="107A84E5" w:rsidP="107A84E5" w:rsidRDefault="107A84E5" w14:paraId="70A8407A" w14:textId="580E23FC">
            <w:pPr>
              <w:pStyle w:val="Normal"/>
              <w:spacing w:line="240" w:lineRule="auto"/>
              <w:jc w:val="left"/>
            </w:pPr>
            <w:r w:rsidR="107A84E5">
              <w:rPr/>
              <w:t>Quiz’ questions and answer are updated in the database</w:t>
            </w:r>
          </w:p>
        </w:tc>
        <w:tc>
          <w:tcPr>
            <w:tcW w:w="1246" w:type="dxa"/>
            <w:tcMar/>
          </w:tcPr>
          <w:p w:rsidR="107A84E5" w:rsidP="107A84E5" w:rsidRDefault="107A84E5" w14:paraId="28548228" w14:textId="65864593">
            <w:pPr>
              <w:pStyle w:val="Normal"/>
            </w:pPr>
          </w:p>
        </w:tc>
      </w:tr>
      <w:tr w:rsidR="68A2D827" w:rsidTr="107A84E5" w14:paraId="6B494FA6">
        <w:trPr>
          <w:trHeight w:val="300"/>
        </w:trPr>
        <w:tc>
          <w:tcPr>
            <w:tcW w:w="690" w:type="dxa"/>
            <w:tcMar/>
          </w:tcPr>
          <w:p w:rsidR="107A84E5" w:rsidP="107A84E5" w:rsidRDefault="107A84E5" w14:paraId="3BCBB390" w14:textId="364E8D32">
            <w:pPr>
              <w:pStyle w:val="Normal"/>
            </w:pPr>
            <w:r w:rsidR="107A84E5">
              <w:rPr/>
              <w:t>5</w:t>
            </w:r>
          </w:p>
        </w:tc>
        <w:tc>
          <w:tcPr>
            <w:tcW w:w="3165" w:type="dxa"/>
            <w:tcMar/>
          </w:tcPr>
          <w:p w:rsidR="107A84E5" w:rsidP="107A84E5" w:rsidRDefault="107A84E5" w14:paraId="3BD4CA7C" w14:textId="140448F2">
            <w:pPr>
              <w:pStyle w:val="Normal"/>
            </w:pPr>
            <w:r w:rsidR="107A84E5">
              <w:rPr/>
              <w:t>Attempting quiz with invalid code</w:t>
            </w:r>
          </w:p>
        </w:tc>
        <w:tc>
          <w:tcPr>
            <w:tcW w:w="4020" w:type="dxa"/>
            <w:tcMar/>
          </w:tcPr>
          <w:p w:rsidR="107A84E5" w:rsidP="107A84E5" w:rsidRDefault="107A84E5" w14:paraId="763395F3" w14:textId="2155D173">
            <w:pPr>
              <w:pStyle w:val="Normal"/>
              <w:suppressLineNumbers w:val="0"/>
              <w:bidi w:val="0"/>
              <w:spacing w:before="0" w:beforeAutospacing="off" w:after="0" w:afterAutospacing="off" w:line="240" w:lineRule="auto"/>
              <w:ind w:left="0" w:right="0"/>
              <w:jc w:val="left"/>
            </w:pPr>
            <w:r w:rsidR="107A84E5">
              <w:rPr/>
              <w:t>Inform student that code is no longer valid</w:t>
            </w:r>
          </w:p>
        </w:tc>
        <w:tc>
          <w:tcPr>
            <w:tcW w:w="1246" w:type="dxa"/>
            <w:tcMar/>
          </w:tcPr>
          <w:p w:rsidR="107A84E5" w:rsidP="107A84E5" w:rsidRDefault="107A84E5" w14:paraId="139B67CB" w14:textId="68DE7954">
            <w:pPr>
              <w:pStyle w:val="Normal"/>
            </w:pPr>
          </w:p>
        </w:tc>
      </w:tr>
      <w:tr w:rsidR="68A2D827" w:rsidTr="107A84E5" w14:paraId="654FA6AD">
        <w:trPr>
          <w:trHeight w:val="300"/>
        </w:trPr>
        <w:tc>
          <w:tcPr>
            <w:tcW w:w="690" w:type="dxa"/>
            <w:tcMar/>
          </w:tcPr>
          <w:p w:rsidR="107A84E5" w:rsidP="107A84E5" w:rsidRDefault="107A84E5" w14:paraId="43D978C2" w14:textId="36C6AF82">
            <w:pPr>
              <w:pStyle w:val="Normal"/>
            </w:pPr>
            <w:r w:rsidR="107A84E5">
              <w:rPr/>
              <w:t>6</w:t>
            </w:r>
          </w:p>
        </w:tc>
        <w:tc>
          <w:tcPr>
            <w:tcW w:w="3165" w:type="dxa"/>
            <w:tcMar/>
          </w:tcPr>
          <w:p w:rsidR="107A84E5" w:rsidP="107A84E5" w:rsidRDefault="107A84E5" w14:paraId="23ECD734" w14:textId="3ADACBCD">
            <w:pPr>
              <w:pStyle w:val="Normal"/>
            </w:pPr>
            <w:r w:rsidR="107A84E5">
              <w:rPr/>
              <w:t>Teacher can test the quizzes</w:t>
            </w:r>
          </w:p>
        </w:tc>
        <w:tc>
          <w:tcPr>
            <w:tcW w:w="4020" w:type="dxa"/>
            <w:tcMar/>
          </w:tcPr>
          <w:p w:rsidR="107A84E5" w:rsidP="107A84E5" w:rsidRDefault="107A84E5" w14:paraId="3FE913DF" w14:textId="46F5532E">
            <w:pPr>
              <w:pStyle w:val="Normal"/>
              <w:spacing w:line="240" w:lineRule="auto"/>
              <w:jc w:val="left"/>
            </w:pPr>
            <w:r w:rsidR="107A84E5">
              <w:rPr/>
              <w:t xml:space="preserve">Redirect to teacher homepage after completion and </w:t>
            </w:r>
            <w:r w:rsidR="107A84E5">
              <w:rPr/>
              <w:t>don't</w:t>
            </w:r>
            <w:r w:rsidR="107A84E5">
              <w:rPr/>
              <w:t xml:space="preserve"> save the score</w:t>
            </w:r>
          </w:p>
        </w:tc>
        <w:tc>
          <w:tcPr>
            <w:tcW w:w="1246" w:type="dxa"/>
            <w:tcMar/>
          </w:tcPr>
          <w:p w:rsidR="107A84E5" w:rsidP="107A84E5" w:rsidRDefault="107A84E5" w14:paraId="2F8634BB" w14:textId="138C2D25">
            <w:pPr>
              <w:pStyle w:val="Normal"/>
            </w:pPr>
          </w:p>
        </w:tc>
      </w:tr>
      <w:tr w:rsidR="68A2D827" w:rsidTr="107A84E5" w14:paraId="0DC16208">
        <w:trPr>
          <w:trHeight w:val="300"/>
        </w:trPr>
        <w:tc>
          <w:tcPr>
            <w:tcW w:w="690" w:type="dxa"/>
            <w:tcMar/>
          </w:tcPr>
          <w:p w:rsidR="107A84E5" w:rsidP="107A84E5" w:rsidRDefault="107A84E5" w14:paraId="796AF46F" w14:textId="27642AB5">
            <w:pPr>
              <w:pStyle w:val="Normal"/>
            </w:pPr>
            <w:r w:rsidR="107A84E5">
              <w:rPr/>
              <w:t>7</w:t>
            </w:r>
          </w:p>
        </w:tc>
        <w:tc>
          <w:tcPr>
            <w:tcW w:w="3165" w:type="dxa"/>
            <w:tcMar/>
          </w:tcPr>
          <w:p w:rsidR="107A84E5" w:rsidP="107A84E5" w:rsidRDefault="107A84E5" w14:paraId="66BE3DF9" w14:textId="6FF13F48">
            <w:pPr>
              <w:pStyle w:val="Normal"/>
            </w:pPr>
            <w:r w:rsidR="107A84E5">
              <w:rPr/>
              <w:t>Pressing “confirm” when attempting quiz</w:t>
            </w:r>
          </w:p>
        </w:tc>
        <w:tc>
          <w:tcPr>
            <w:tcW w:w="4020" w:type="dxa"/>
            <w:tcMar/>
          </w:tcPr>
          <w:p w:rsidR="107A84E5" w:rsidP="107A84E5" w:rsidRDefault="107A84E5" w14:paraId="789B097E" w14:textId="13149A92">
            <w:pPr>
              <w:pStyle w:val="Normal"/>
              <w:spacing w:line="240" w:lineRule="auto"/>
              <w:jc w:val="left"/>
            </w:pPr>
            <w:r w:rsidR="107A84E5">
              <w:rPr/>
              <w:t>Mark</w:t>
            </w:r>
            <w:r w:rsidR="107A84E5">
              <w:rPr/>
              <w:t>s</w:t>
            </w:r>
            <w:r w:rsidR="107A84E5">
              <w:rPr/>
              <w:t xml:space="preserve"> the question and update user’s total marks</w:t>
            </w:r>
          </w:p>
        </w:tc>
        <w:tc>
          <w:tcPr>
            <w:tcW w:w="1246" w:type="dxa"/>
            <w:tcMar/>
          </w:tcPr>
          <w:p w:rsidR="107A84E5" w:rsidP="107A84E5" w:rsidRDefault="107A84E5" w14:paraId="492253E3" w14:textId="0C2CFA7E">
            <w:pPr>
              <w:pStyle w:val="Normal"/>
            </w:pPr>
          </w:p>
        </w:tc>
      </w:tr>
      <w:tr w:rsidR="68A2D827" w:rsidTr="107A84E5" w14:paraId="37495804">
        <w:trPr>
          <w:trHeight w:val="300"/>
        </w:trPr>
        <w:tc>
          <w:tcPr>
            <w:tcW w:w="690" w:type="dxa"/>
            <w:tcMar/>
          </w:tcPr>
          <w:p w:rsidR="107A84E5" w:rsidP="107A84E5" w:rsidRDefault="107A84E5" w14:paraId="228ABAE7" w14:textId="434D9DE4">
            <w:pPr>
              <w:pStyle w:val="Normal"/>
            </w:pPr>
            <w:r w:rsidR="107A84E5">
              <w:rPr/>
              <w:t>8</w:t>
            </w:r>
          </w:p>
        </w:tc>
        <w:tc>
          <w:tcPr>
            <w:tcW w:w="3165" w:type="dxa"/>
            <w:tcMar/>
          </w:tcPr>
          <w:p w:rsidR="107A84E5" w:rsidP="107A84E5" w:rsidRDefault="107A84E5" w14:paraId="33A6428B" w14:textId="462D1758">
            <w:pPr>
              <w:pStyle w:val="Normal"/>
            </w:pPr>
            <w:r w:rsidR="107A84E5">
              <w:rPr/>
              <w:t>Submitting long answers</w:t>
            </w:r>
          </w:p>
        </w:tc>
        <w:tc>
          <w:tcPr>
            <w:tcW w:w="4020" w:type="dxa"/>
            <w:tcMar/>
          </w:tcPr>
          <w:p w:rsidR="107A84E5" w:rsidP="107A84E5" w:rsidRDefault="107A84E5" w14:paraId="01FF3842" w14:textId="0372BCFD">
            <w:pPr>
              <w:pStyle w:val="Normal"/>
              <w:spacing w:line="240" w:lineRule="auto"/>
              <w:jc w:val="left"/>
            </w:pPr>
            <w:r w:rsidR="107A84E5">
              <w:rPr/>
              <w:t>1 mark for each keyword</w:t>
            </w:r>
          </w:p>
        </w:tc>
        <w:tc>
          <w:tcPr>
            <w:tcW w:w="1246" w:type="dxa"/>
            <w:tcMar/>
          </w:tcPr>
          <w:p w:rsidR="107A84E5" w:rsidP="107A84E5" w:rsidRDefault="107A84E5" w14:paraId="49BD9F43" w14:textId="48FB430D">
            <w:pPr>
              <w:pStyle w:val="Normal"/>
            </w:pPr>
          </w:p>
        </w:tc>
      </w:tr>
      <w:tr w:rsidR="68A2D827" w:rsidTr="107A84E5" w14:paraId="087BFF58">
        <w:trPr>
          <w:trHeight w:val="300"/>
        </w:trPr>
        <w:tc>
          <w:tcPr>
            <w:tcW w:w="690" w:type="dxa"/>
            <w:tcMar/>
          </w:tcPr>
          <w:p w:rsidR="107A84E5" w:rsidP="107A84E5" w:rsidRDefault="107A84E5" w14:paraId="342DF932" w14:textId="4C1F6EC6">
            <w:pPr>
              <w:pStyle w:val="Normal"/>
            </w:pPr>
            <w:r w:rsidR="107A84E5">
              <w:rPr/>
              <w:t>9</w:t>
            </w:r>
          </w:p>
        </w:tc>
        <w:tc>
          <w:tcPr>
            <w:tcW w:w="3165" w:type="dxa"/>
            <w:tcMar/>
          </w:tcPr>
          <w:p w:rsidR="107A84E5" w:rsidP="107A84E5" w:rsidRDefault="107A84E5" w14:paraId="6E91AB09" w14:textId="021302E0">
            <w:pPr>
              <w:pStyle w:val="Normal"/>
            </w:pPr>
            <w:r w:rsidR="107A84E5">
              <w:rPr/>
              <w:t>Clicking “</w:t>
            </w:r>
            <w:r w:rsidR="107A84E5">
              <w:rPr/>
              <w:t>reports</w:t>
            </w:r>
            <w:r w:rsidR="107A84E5">
              <w:rPr/>
              <w:t>”</w:t>
            </w:r>
          </w:p>
        </w:tc>
        <w:tc>
          <w:tcPr>
            <w:tcW w:w="4020" w:type="dxa"/>
            <w:tcMar/>
          </w:tcPr>
          <w:p w:rsidR="107A84E5" w:rsidP="107A84E5" w:rsidRDefault="107A84E5" w14:paraId="44C3F783" w14:textId="55F7C8DA">
            <w:pPr>
              <w:pStyle w:val="Normal"/>
              <w:spacing w:line="240" w:lineRule="auto"/>
              <w:jc w:val="left"/>
            </w:pPr>
            <w:r w:rsidR="107A84E5">
              <w:rPr/>
              <w:t>Showing all past attempts and the marks</w:t>
            </w:r>
          </w:p>
        </w:tc>
        <w:tc>
          <w:tcPr>
            <w:tcW w:w="1246" w:type="dxa"/>
            <w:tcMar/>
          </w:tcPr>
          <w:p w:rsidR="107A84E5" w:rsidP="107A84E5" w:rsidRDefault="107A84E5" w14:paraId="3FE0BD7D" w14:textId="5DC5B6B5">
            <w:pPr>
              <w:pStyle w:val="Normal"/>
            </w:pPr>
          </w:p>
        </w:tc>
      </w:tr>
      <w:tr w:rsidR="68A2D827" w:rsidTr="107A84E5" w14:paraId="389DE4A6">
        <w:trPr>
          <w:trHeight w:val="300"/>
        </w:trPr>
        <w:tc>
          <w:tcPr>
            <w:tcW w:w="690" w:type="dxa"/>
            <w:tcMar/>
          </w:tcPr>
          <w:p w:rsidR="107A84E5" w:rsidP="107A84E5" w:rsidRDefault="107A84E5" w14:paraId="481CA4CE" w14:textId="3DAB81D3">
            <w:pPr>
              <w:pStyle w:val="Normal"/>
            </w:pPr>
            <w:r w:rsidR="107A84E5">
              <w:rPr/>
              <w:t>10</w:t>
            </w:r>
          </w:p>
        </w:tc>
        <w:tc>
          <w:tcPr>
            <w:tcW w:w="3165" w:type="dxa"/>
            <w:tcMar/>
          </w:tcPr>
          <w:p w:rsidR="107A84E5" w:rsidP="107A84E5" w:rsidRDefault="107A84E5" w14:paraId="56D037EB" w14:textId="1AA1FCD6">
            <w:pPr>
              <w:pStyle w:val="Normal"/>
            </w:pPr>
            <w:r w:rsidR="107A84E5">
              <w:rPr/>
              <w:t>Colour changer</w:t>
            </w:r>
          </w:p>
        </w:tc>
        <w:tc>
          <w:tcPr>
            <w:tcW w:w="4020" w:type="dxa"/>
            <w:tcMar/>
          </w:tcPr>
          <w:p w:rsidR="107A84E5" w:rsidP="107A84E5" w:rsidRDefault="107A84E5" w14:paraId="3049BB38" w14:textId="2896CE3E">
            <w:pPr>
              <w:pStyle w:val="Normal"/>
              <w:spacing w:line="240" w:lineRule="auto"/>
              <w:jc w:val="left"/>
            </w:pPr>
            <w:r w:rsidR="107A84E5">
              <w:rPr/>
              <w:t>Background changes colour according to user’s choice</w:t>
            </w:r>
          </w:p>
        </w:tc>
        <w:tc>
          <w:tcPr>
            <w:tcW w:w="1246" w:type="dxa"/>
            <w:tcMar/>
          </w:tcPr>
          <w:p w:rsidR="107A84E5" w:rsidP="107A84E5" w:rsidRDefault="107A84E5" w14:paraId="68B181FC" w14:textId="1A738883">
            <w:pPr>
              <w:pStyle w:val="Normal"/>
            </w:pPr>
          </w:p>
        </w:tc>
      </w:tr>
      <w:tr w:rsidR="68A2D827" w:rsidTr="107A84E5" w14:paraId="740B015E">
        <w:trPr>
          <w:trHeight w:val="300"/>
        </w:trPr>
        <w:tc>
          <w:tcPr>
            <w:tcW w:w="690" w:type="dxa"/>
            <w:tcMar/>
          </w:tcPr>
          <w:p w:rsidR="107A84E5" w:rsidP="107A84E5" w:rsidRDefault="107A84E5" w14:paraId="3875E8C6" w14:textId="3E51DF20">
            <w:pPr>
              <w:pStyle w:val="Normal"/>
            </w:pPr>
            <w:r w:rsidR="107A84E5">
              <w:rPr/>
              <w:t>1</w:t>
            </w:r>
            <w:r w:rsidR="107A84E5">
              <w:rPr/>
              <w:t>1</w:t>
            </w:r>
          </w:p>
        </w:tc>
        <w:tc>
          <w:tcPr>
            <w:tcW w:w="3165" w:type="dxa"/>
            <w:tcMar/>
          </w:tcPr>
          <w:p w:rsidR="107A84E5" w:rsidP="107A84E5" w:rsidRDefault="107A84E5" w14:paraId="5F3997BC" w14:textId="23997BBC">
            <w:pPr>
              <w:pStyle w:val="Normal"/>
            </w:pPr>
            <w:r w:rsidR="107A84E5">
              <w:rPr/>
              <w:t>SQL injection using text boxes</w:t>
            </w:r>
          </w:p>
        </w:tc>
        <w:tc>
          <w:tcPr>
            <w:tcW w:w="4020" w:type="dxa"/>
            <w:tcMar/>
          </w:tcPr>
          <w:p w:rsidR="107A84E5" w:rsidP="107A84E5" w:rsidRDefault="107A84E5" w14:paraId="694E0111" w14:textId="0D4A20A8">
            <w:pPr>
              <w:pStyle w:val="Normal"/>
              <w:spacing w:line="240" w:lineRule="auto"/>
              <w:jc w:val="left"/>
            </w:pPr>
            <w:r w:rsidR="107A84E5">
              <w:rPr/>
              <w:t>Doesn't let it pass through and asks for input again</w:t>
            </w:r>
          </w:p>
        </w:tc>
        <w:tc>
          <w:tcPr>
            <w:tcW w:w="1246" w:type="dxa"/>
            <w:tcMar/>
          </w:tcPr>
          <w:p w:rsidR="107A84E5" w:rsidP="107A84E5" w:rsidRDefault="107A84E5" w14:paraId="5E23FADF" w14:textId="425FC3B9">
            <w:pPr>
              <w:pStyle w:val="Normal"/>
            </w:pPr>
          </w:p>
        </w:tc>
      </w:tr>
    </w:tbl>
    <w:p w:rsidR="76D75EF5" w:rsidP="6F0D77B6" w:rsidRDefault="76D75EF5" w14:paraId="19D611D2" w14:textId="31E5E5B8">
      <w:pPr>
        <w:pStyle w:val="Heading1"/>
      </w:pPr>
      <w:bookmarkStart w:name="_Toc1199262600" w:id="1279262711"/>
      <w:r w:rsidR="76D75EF5">
        <w:rPr/>
        <w:t>Development</w:t>
      </w:r>
      <w:bookmarkEnd w:id="1279262711"/>
      <w:r w:rsidR="76D75EF5">
        <w:rPr/>
        <w:t xml:space="preserve"> </w:t>
      </w:r>
    </w:p>
    <w:p w:rsidR="55ACD8AB" w:rsidP="6F0D77B6" w:rsidRDefault="55ACD8AB" w14:paraId="074BD939" w14:textId="51E7565D">
      <w:pPr>
        <w:pStyle w:val="Normal"/>
      </w:pPr>
      <w:r w:rsidR="55ACD8AB">
        <w:rPr/>
        <w:t xml:space="preserve">In this section, I </w:t>
      </w:r>
      <w:r w:rsidR="76D75EF5">
        <w:rPr/>
        <w:t xml:space="preserve">will be implementing the solution </w:t>
      </w:r>
      <w:r w:rsidR="601C4132">
        <w:rPr/>
        <w:t xml:space="preserve">in the section by following the design I have created. I will be using an iterative and modular approach in which I will code, </w:t>
      </w:r>
      <w:r w:rsidR="601C4132">
        <w:rPr/>
        <w:t>test</w:t>
      </w:r>
      <w:r w:rsidR="601C4132">
        <w:rPr/>
        <w:t xml:space="preserve"> </w:t>
      </w:r>
      <w:r w:rsidR="19A6B2C4">
        <w:rPr/>
        <w:t xml:space="preserve">and improve the module I am building before moving to the next one. Before, developing the different modules, I </w:t>
      </w:r>
      <w:r w:rsidR="642543E7">
        <w:rPr/>
        <w:t>must</w:t>
      </w:r>
      <w:r w:rsidR="19A6B2C4">
        <w:rPr/>
        <w:t xml:space="preserve"> create a </w:t>
      </w:r>
      <w:r w:rsidR="034E8F77">
        <w:rPr/>
        <w:t>database</w:t>
      </w:r>
      <w:r w:rsidR="19A6B2C4">
        <w:rPr/>
        <w:t xml:space="preserve"> which will </w:t>
      </w:r>
      <w:r w:rsidR="19A6B2C4">
        <w:rPr/>
        <w:t>be responsible for</w:t>
      </w:r>
      <w:r w:rsidR="19A6B2C4">
        <w:rPr/>
        <w:t xml:space="preserve"> </w:t>
      </w:r>
      <w:r w:rsidR="1216B60B">
        <w:rPr/>
        <w:t xml:space="preserve">storing all data and making </w:t>
      </w:r>
      <w:r w:rsidR="7405326D">
        <w:rPr/>
        <w:t>essential feature work such as quiz page or reports.</w:t>
      </w:r>
    </w:p>
    <w:p w:rsidR="5FEAA84D" w:rsidP="6F0D77B6" w:rsidRDefault="5FEAA84D" w14:paraId="195C40CE" w14:textId="680BDAD6">
      <w:pPr>
        <w:pStyle w:val="Heading2"/>
      </w:pPr>
      <w:bookmarkStart w:name="_Toc760454094" w:id="1922182439"/>
      <w:r w:rsidR="5FEAA84D">
        <w:rPr/>
        <w:t>3.1 Database Development</w:t>
      </w:r>
      <w:bookmarkEnd w:id="1922182439"/>
    </w:p>
    <w:p w:rsidR="5FEAA84D" w:rsidP="6F0D77B6" w:rsidRDefault="5FEAA84D" w14:paraId="679D3E47" w14:textId="54937475">
      <w:pPr>
        <w:pStyle w:val="Normal"/>
      </w:pPr>
      <w:r w:rsidR="5FEAA84D">
        <w:rPr/>
        <w:t xml:space="preserve">The database is the backbone of the system as without it the system cannot work. It stores all data such as quiz questions, user </w:t>
      </w:r>
      <w:r w:rsidR="5FEAA84D">
        <w:rPr/>
        <w:t>data</w:t>
      </w:r>
      <w:r w:rsidR="5FEAA84D">
        <w:rPr/>
        <w:t xml:space="preserve"> and leaderboard rankings.</w:t>
      </w:r>
      <w:r w:rsidR="3E1DC37F">
        <w:rPr/>
        <w:t xml:space="preserve"> I chose to use SQLite as it is perfect to use with small to medium sized applications and </w:t>
      </w:r>
      <w:r w:rsidR="7462A151">
        <w:rPr/>
        <w:t>doesn't</w:t>
      </w:r>
      <w:r w:rsidR="3E1DC37F">
        <w:rPr/>
        <w:t xml:space="preserve"> </w:t>
      </w:r>
      <w:r w:rsidR="432FB8E1">
        <w:rPr/>
        <w:t>require</w:t>
      </w:r>
      <w:r w:rsidR="3E1DC37F">
        <w:rPr/>
        <w:t xml:space="preserve"> a </w:t>
      </w:r>
      <w:r w:rsidR="03E8637F">
        <w:rPr/>
        <w:t>separate</w:t>
      </w:r>
      <w:r w:rsidR="70029BD3">
        <w:rPr/>
        <w:t xml:space="preserve"> server</w:t>
      </w:r>
      <w:r w:rsidR="1DEDF803">
        <w:rPr/>
        <w:t>.</w:t>
      </w:r>
      <w:r w:rsidR="70EE636D">
        <w:rPr/>
        <w:t xml:space="preserve"> It also stores data in on .</w:t>
      </w:r>
      <w:r w:rsidR="70EE636D">
        <w:rPr/>
        <w:t>db</w:t>
      </w:r>
      <w:r w:rsidR="70EE636D">
        <w:rPr/>
        <w:t xml:space="preserve"> file which ensures int</w:t>
      </w:r>
      <w:r w:rsidR="2E057B20">
        <w:rPr/>
        <w:t xml:space="preserve">egrity of data and makes it easier to manage. </w:t>
      </w:r>
      <w:r w:rsidR="6E98E171">
        <w:rPr/>
        <w:t xml:space="preserve">SQLite is </w:t>
      </w:r>
      <w:r w:rsidR="6E98E171">
        <w:rPr/>
        <w:t>a</w:t>
      </w:r>
      <w:r w:rsidR="6E98E171">
        <w:rPr/>
        <w:t xml:space="preserve"> good choice</w:t>
      </w:r>
      <w:r w:rsidR="6E98E171">
        <w:rPr/>
        <w:t xml:space="preserve"> </w:t>
      </w:r>
      <w:r w:rsidR="6E98E171">
        <w:rPr/>
        <w:t xml:space="preserve">as it can be used easily </w:t>
      </w:r>
      <w:r w:rsidR="780E7021">
        <w:rPr/>
        <w:t>with</w:t>
      </w:r>
      <w:r w:rsidR="6E98E171">
        <w:rPr/>
        <w:t xml:space="preserve"> python</w:t>
      </w:r>
      <w:r w:rsidR="3623AD03">
        <w:rPr/>
        <w:t>’</w:t>
      </w:r>
      <w:r w:rsidR="6E98E171">
        <w:rPr/>
        <w:t xml:space="preserve">s </w:t>
      </w:r>
      <w:r w:rsidR="2010CC00">
        <w:rPr/>
        <w:t>built</w:t>
      </w:r>
      <w:r w:rsidR="6E98E171">
        <w:rPr/>
        <w:t xml:space="preserve"> in </w:t>
      </w:r>
      <w:r w:rsidR="423BBA64">
        <w:rPr/>
        <w:t>sqlite3</w:t>
      </w:r>
      <w:r w:rsidR="58D6EC5C">
        <w:rPr/>
        <w:t xml:space="preserve"> module which </w:t>
      </w:r>
      <w:r w:rsidR="64D36C9A">
        <w:rPr/>
        <w:t xml:space="preserve">will </w:t>
      </w:r>
      <w:r w:rsidR="7C423E88">
        <w:rPr/>
        <w:t xml:space="preserve">allow me to create, </w:t>
      </w:r>
      <w:r w:rsidR="7C423E88">
        <w:rPr/>
        <w:t>m</w:t>
      </w:r>
      <w:r w:rsidR="7C423E88">
        <w:rPr/>
        <w:t>odify</w:t>
      </w:r>
      <w:r w:rsidR="7C423E88">
        <w:rPr/>
        <w:t xml:space="preserve"> </w:t>
      </w:r>
      <w:r w:rsidR="7C423E88">
        <w:rPr/>
        <w:t>and query data easily</w:t>
      </w:r>
      <w:r w:rsidR="628600BA">
        <w:rPr/>
        <w:t>.</w:t>
      </w:r>
    </w:p>
    <w:p w:rsidR="41F6728D" w:rsidP="6F0D77B6" w:rsidRDefault="41F6728D" w14:paraId="002D3B12" w14:textId="73927680">
      <w:pPr>
        <w:pStyle w:val="Normal"/>
      </w:pPr>
      <w:r w:rsidR="41F6728D">
        <w:rPr/>
        <w:t>For creating and managing the different SQLite tables of my database, I will be using DB browser which p</w:t>
      </w:r>
      <w:r w:rsidR="7B6A8BC4">
        <w:rPr/>
        <w:t xml:space="preserve">rovides a visual interface which allows me to create tables, define data types and </w:t>
      </w:r>
      <w:r w:rsidR="33AC52AF">
        <w:rPr/>
        <w:t>establish</w:t>
      </w:r>
      <w:r w:rsidR="33AC52AF">
        <w:rPr/>
        <w:t xml:space="preserve"> relationships.</w:t>
      </w:r>
      <w:r w:rsidR="5263A621">
        <w:rPr/>
        <w:t xml:space="preserve"> This allows allow me to easily access all the data stored in the different tables and allow me to verify my test results.</w:t>
      </w:r>
    </w:p>
    <w:p w:rsidR="530B1BF5" w:rsidP="6F0D77B6" w:rsidRDefault="530B1BF5" w14:paraId="1E605D6E" w14:textId="68B41439">
      <w:pPr>
        <w:pStyle w:val="Normal"/>
        <w:spacing w:line="240" w:lineRule="auto"/>
        <w:rPr>
          <w:sz w:val="24"/>
          <w:szCs w:val="24"/>
        </w:rPr>
      </w:pPr>
      <w:r w:rsidRPr="6F0D77B6" w:rsidR="530B1BF5">
        <w:rPr>
          <w:sz w:val="24"/>
          <w:szCs w:val="24"/>
        </w:rPr>
        <w:t xml:space="preserve">I have also made sure to make all the tables are in 3NF. </w:t>
      </w:r>
      <w:r w:rsidRPr="6F0D77B6" w:rsidR="530B1BF5">
        <w:rPr>
          <w:sz w:val="24"/>
          <w:szCs w:val="24"/>
        </w:rPr>
        <w:t>This ensures that all fields depend on the primary key and there is no transitive dependency. This makes sure that the database is efficient, avoids duplication, and supports fast queries.</w:t>
      </w:r>
      <w:r w:rsidRPr="6F0D77B6" w:rsidR="530B1BF5">
        <w:rPr>
          <w:rFonts w:ascii="Aptos" w:hAnsi="Aptos" w:eastAsia="Aptos" w:cs="Aptos"/>
          <w:noProof w:val="0"/>
          <w:sz w:val="24"/>
          <w:szCs w:val="24"/>
          <w:lang w:val="en-GB"/>
        </w:rPr>
        <w:t xml:space="preserve"> By normalising the tables to 3NF, I have ensured that quiz questions, answers, users, results, and assignments are stored cleanly and can be linked using foreign keys.</w:t>
      </w:r>
      <w:r w:rsidRPr="6F0D77B6" w:rsidR="2409B44A">
        <w:rPr>
          <w:rFonts w:ascii="Aptos" w:hAnsi="Aptos" w:eastAsia="Aptos" w:cs="Aptos"/>
          <w:noProof w:val="0"/>
          <w:sz w:val="24"/>
          <w:szCs w:val="24"/>
          <w:lang w:val="en-GB"/>
        </w:rPr>
        <w:t xml:space="preserve"> </w:t>
      </w:r>
    </w:p>
    <w:p w:rsidR="359DC941" w:rsidP="6F0D77B6" w:rsidRDefault="359DC941" w14:paraId="3B58FDA8" w14:textId="0FFF3AFA">
      <w:pPr>
        <w:pStyle w:val="Heading3"/>
      </w:pPr>
      <w:bookmarkStart w:name="_Toc465027239" w:id="493128807"/>
      <w:r w:rsidR="359DC941">
        <w:rPr/>
        <w:t>Users Table</w:t>
      </w:r>
      <w:bookmarkEnd w:id="493128807"/>
    </w:p>
    <w:p w:rsidR="359DC941" w:rsidP="6F0D77B6" w:rsidRDefault="359DC941" w14:paraId="60092903" w14:textId="31632328">
      <w:pPr>
        <w:pStyle w:val="Normal"/>
      </w:pPr>
      <w:r w:rsidR="359DC941">
        <w:rPr/>
        <w:t xml:space="preserve">This table will </w:t>
      </w:r>
      <w:r w:rsidR="359DC941">
        <w:rPr/>
        <w:t>be responsible for</w:t>
      </w:r>
      <w:r w:rsidR="359DC941">
        <w:rPr/>
        <w:t xml:space="preserve"> storing the username, age, password, </w:t>
      </w:r>
      <w:r w:rsidR="359DC941">
        <w:rPr/>
        <w:t>name</w:t>
      </w:r>
      <w:r w:rsidR="359DC941">
        <w:rPr/>
        <w:t xml:space="preserve"> and role of the user. </w:t>
      </w:r>
      <w:r w:rsidR="6CFD1BDD">
        <w:rPr/>
        <w:t xml:space="preserve">A record will store all this information about one user, and it will be unique to one user. The primary key </w:t>
      </w:r>
      <w:r w:rsidR="6CFD1BDD">
        <w:rPr/>
        <w:t>user_id</w:t>
      </w:r>
      <w:r w:rsidR="6CFD1BDD">
        <w:rPr/>
        <w:t xml:space="preserve"> will allow the different records to be </w:t>
      </w:r>
      <w:r w:rsidR="78AE7833">
        <w:rPr/>
        <w:t>differentiated,</w:t>
      </w:r>
      <w:r w:rsidR="6CFD1BDD">
        <w:rPr/>
        <w:t xml:space="preserve"> and I have made the username field be </w:t>
      </w:r>
      <w:r w:rsidR="3CA76ABE">
        <w:rPr/>
        <w:t>unique as it will prevent confusion</w:t>
      </w:r>
      <w:r w:rsidR="18FB8168">
        <w:rPr/>
        <w:t>.</w:t>
      </w:r>
    </w:p>
    <w:p w:rsidR="6F0D77B6" w:rsidP="6F0D77B6" w:rsidRDefault="6F0D77B6" w14:paraId="4FC08401" w14:textId="23925EBF">
      <w:pPr>
        <w:pStyle w:val="Normal"/>
      </w:pPr>
    </w:p>
    <w:p w:rsidR="6F0D77B6" w:rsidP="6F0D77B6" w:rsidRDefault="6F0D77B6" w14:paraId="21149900" w14:textId="78FB51D1">
      <w:pPr>
        <w:pStyle w:val="Normal"/>
      </w:pPr>
    </w:p>
    <w:p w:rsidR="56EAE98D" w:rsidP="6F0D77B6" w:rsidRDefault="56EAE98D" w14:paraId="6D128D40" w14:textId="7C4A4F90">
      <w:pPr>
        <w:pStyle w:val="Normal"/>
      </w:pPr>
      <w:r w:rsidR="56EAE98D">
        <w:rPr/>
        <w:t xml:space="preserve">Table structure: </w:t>
      </w:r>
    </w:p>
    <w:p w:rsidR="4BEBA3F8" w:rsidP="6F0D77B6" w:rsidRDefault="4BEBA3F8" w14:paraId="2A7A65B7" w14:textId="74E20ADF">
      <w:pPr>
        <w:pStyle w:val="Normal"/>
      </w:pPr>
      <w:r w:rsidR="4BEBA3F8">
        <w:drawing>
          <wp:inline wp14:editId="1F2ED5CD" wp14:anchorId="6EA1FA82">
            <wp:extent cx="4171950" cy="1082902"/>
            <wp:effectExtent l="0" t="0" r="0" b="0"/>
            <wp:docPr id="1621632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1632151" name=""/>
                    <pic:cNvPicPr/>
                  </pic:nvPicPr>
                  <pic:blipFill>
                    <a:blip xmlns:r="http://schemas.openxmlformats.org/officeDocument/2006/relationships" r:embed="rId343103682">
                      <a:extLst>
                        <a:ext uri="{28A0092B-C50C-407E-A947-70E740481C1C}">
                          <a14:useLocalDpi xmlns:a14="http://schemas.microsoft.com/office/drawing/2010/main"/>
                        </a:ext>
                      </a:extLst>
                    </a:blip>
                    <a:stretch>
                      <a:fillRect/>
                    </a:stretch>
                  </pic:blipFill>
                  <pic:spPr>
                    <a:xfrm rot="0">
                      <a:off x="0" y="0"/>
                      <a:ext cx="4171950" cy="1082902"/>
                    </a:xfrm>
                    <a:prstGeom prst="rect">
                      <a:avLst/>
                    </a:prstGeom>
                  </pic:spPr>
                </pic:pic>
              </a:graphicData>
            </a:graphic>
          </wp:inline>
        </w:drawing>
      </w:r>
    </w:p>
    <w:p w:rsidR="4BEBA3F8" w:rsidP="6F0D77B6" w:rsidRDefault="4BEBA3F8" w14:paraId="16732F5E" w14:textId="3D7627B3">
      <w:pPr>
        <w:pStyle w:val="Normal"/>
      </w:pPr>
      <w:r w:rsidR="4BEBA3F8">
        <w:rPr/>
        <w:t>Table code:</w:t>
      </w:r>
    </w:p>
    <w:p w:rsidR="4BEBA3F8" w:rsidP="6F0D77B6" w:rsidRDefault="4BEBA3F8" w14:paraId="3F87D428" w14:textId="2B6D1015">
      <w:pPr>
        <w:pStyle w:val="Normal"/>
      </w:pPr>
      <w:r w:rsidR="4BEBA3F8">
        <w:drawing>
          <wp:inline wp14:editId="1D434448" wp14:anchorId="7BEF1E4A">
            <wp:extent cx="3829583" cy="1113476"/>
            <wp:effectExtent l="0" t="0" r="0" b="0"/>
            <wp:docPr id="1528032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032193" name=""/>
                    <pic:cNvPicPr/>
                  </pic:nvPicPr>
                  <pic:blipFill>
                    <a:blip xmlns:r="http://schemas.openxmlformats.org/officeDocument/2006/relationships" r:embed="rId1618368277">
                      <a:extLst>
                        <a:ext uri="{28A0092B-C50C-407E-A947-70E740481C1C}">
                          <a14:useLocalDpi xmlns:a14="http://schemas.microsoft.com/office/drawing/2010/main"/>
                        </a:ext>
                      </a:extLst>
                    </a:blip>
                    <a:stretch>
                      <a:fillRect/>
                    </a:stretch>
                  </pic:blipFill>
                  <pic:spPr>
                    <a:xfrm rot="0">
                      <a:off x="0" y="0"/>
                      <a:ext cx="3829583" cy="1113476"/>
                    </a:xfrm>
                    <a:prstGeom prst="rect">
                      <a:avLst/>
                    </a:prstGeom>
                  </pic:spPr>
                </pic:pic>
              </a:graphicData>
            </a:graphic>
          </wp:inline>
        </w:drawing>
      </w:r>
    </w:p>
    <w:p w:rsidR="4BEBA3F8" w:rsidP="6F0D77B6" w:rsidRDefault="4BEBA3F8" w14:paraId="1C82A3B9" w14:textId="3DAB4706">
      <w:pPr>
        <w:pStyle w:val="Normal"/>
      </w:pPr>
      <w:r w:rsidR="4BEBA3F8">
        <w:rPr/>
        <w:t>Justification:</w:t>
      </w:r>
    </w:p>
    <w:p w:rsidR="4BEBA3F8" w:rsidP="6F0D77B6" w:rsidRDefault="4BEBA3F8" w14:paraId="7F59207D" w14:textId="2895136D">
      <w:pPr>
        <w:pStyle w:val="Normal"/>
      </w:pPr>
      <w:r w:rsidR="4BEBA3F8">
        <w:rPr/>
        <w:t>User_id</w:t>
      </w:r>
      <w:r w:rsidR="4BEBA3F8">
        <w:rPr/>
        <w:t xml:space="preserve"> is the primary key and is auto incremented which means </w:t>
      </w:r>
      <w:r w:rsidR="3F0FC1BB">
        <w:rPr/>
        <w:t xml:space="preserve">the integer number is created and handled by the table itself. </w:t>
      </w:r>
      <w:r w:rsidR="67062ED6">
        <w:rPr/>
        <w:t>The user_ id also acts as foreign key as it links users table to the results and leaderboard table which en</w:t>
      </w:r>
      <w:r w:rsidR="5B57095F">
        <w:rPr/>
        <w:t xml:space="preserve">sure that each result belong to an actual user. This is </w:t>
      </w:r>
      <w:r w:rsidR="5B57095F">
        <w:rPr/>
        <w:t>very useful</w:t>
      </w:r>
      <w:r w:rsidR="5B57095F">
        <w:rPr/>
        <w:t xml:space="preserve"> as it prevents orphan records. </w:t>
      </w:r>
      <w:r w:rsidR="482A0DFB">
        <w:rPr/>
        <w:t>All</w:t>
      </w:r>
      <w:r w:rsidR="3F0FC1BB">
        <w:rPr/>
        <w:t xml:space="preserve"> the </w:t>
      </w:r>
      <w:r w:rsidR="7874CFC5">
        <w:rPr/>
        <w:t>rest</w:t>
      </w:r>
      <w:r w:rsidR="3F0FC1BB">
        <w:rPr/>
        <w:t xml:space="preserve"> of the fields </w:t>
      </w:r>
      <w:r w:rsidR="1F41A804">
        <w:rPr/>
        <w:t>require a value as</w:t>
      </w:r>
      <w:r w:rsidR="0206C0C0">
        <w:rPr/>
        <w:t xml:space="preserve"> without a value some features of the program </w:t>
      </w:r>
      <w:r w:rsidR="0206C0C0">
        <w:rPr/>
        <w:t>won't</w:t>
      </w:r>
      <w:r w:rsidR="0206C0C0">
        <w:rPr/>
        <w:t xml:space="preserve"> work.</w:t>
      </w:r>
      <w:r w:rsidR="6AEF20B4">
        <w:rPr/>
        <w:t xml:space="preserve"> The age field is an integer as it will allow for constraint checks without </w:t>
      </w:r>
      <w:r w:rsidR="2A8E7A96">
        <w:rPr/>
        <w:t xml:space="preserve">worrying it about being a </w:t>
      </w:r>
      <w:r w:rsidR="6AEF20B4">
        <w:rPr/>
        <w:t>string.</w:t>
      </w:r>
      <w:r w:rsidR="374DBA08">
        <w:rPr/>
        <w:t xml:space="preserve"> The role checks for “teacher” or “student” is </w:t>
      </w:r>
      <w:r w:rsidR="67A036AA">
        <w:rPr/>
        <w:t xml:space="preserve">to prevent </w:t>
      </w:r>
      <w:r w:rsidR="67A036AA">
        <w:rPr/>
        <w:t>different roles</w:t>
      </w:r>
      <w:r w:rsidR="67A036AA">
        <w:rPr/>
        <w:t xml:space="preserve"> being inputted which may cause trouble in the progra</w:t>
      </w:r>
      <w:r w:rsidR="2207A5A8">
        <w:rPr/>
        <w:t>m.</w:t>
      </w:r>
    </w:p>
    <w:p w:rsidR="23597FB2" w:rsidP="6F0D77B6" w:rsidRDefault="23597FB2" w14:paraId="1CABDE13" w14:textId="157D48FD">
      <w:pPr>
        <w:pStyle w:val="Normal"/>
      </w:pPr>
      <w:r w:rsidR="23597FB2">
        <w:rPr/>
        <w:t>Table Relationship:</w:t>
      </w:r>
    </w:p>
    <w:p w:rsidR="23597FB2" w:rsidP="6F0D77B6" w:rsidRDefault="23597FB2" w14:paraId="7070C6BF" w14:textId="445E8F53">
      <w:pPr>
        <w:pStyle w:val="ListParagraph"/>
        <w:numPr>
          <w:ilvl w:val="0"/>
          <w:numId w:val="33"/>
        </w:numPr>
        <w:rPr>
          <w:sz w:val="24"/>
          <w:szCs w:val="24"/>
        </w:rPr>
      </w:pPr>
      <w:r w:rsidRPr="6F0D77B6" w:rsidR="23597FB2">
        <w:rPr>
          <w:sz w:val="24"/>
          <w:szCs w:val="24"/>
        </w:rPr>
        <w:t>One user can create many quizzes (One to many)</w:t>
      </w:r>
    </w:p>
    <w:p w:rsidR="23597FB2" w:rsidP="6F0D77B6" w:rsidRDefault="23597FB2" w14:paraId="24FCB18C" w14:textId="2E21EF9D">
      <w:pPr>
        <w:pStyle w:val="ListParagraph"/>
        <w:numPr>
          <w:ilvl w:val="0"/>
          <w:numId w:val="33"/>
        </w:numPr>
        <w:rPr>
          <w:sz w:val="24"/>
          <w:szCs w:val="24"/>
        </w:rPr>
      </w:pPr>
      <w:r w:rsidRPr="6F0D77B6" w:rsidR="23597FB2">
        <w:rPr>
          <w:sz w:val="24"/>
          <w:szCs w:val="24"/>
        </w:rPr>
        <w:t>One user can appear once in the leaderboard (One to One)</w:t>
      </w:r>
    </w:p>
    <w:p w:rsidR="23597FB2" w:rsidP="6F0D77B6" w:rsidRDefault="23597FB2" w14:paraId="3A02EE7C" w14:textId="38F5DF19">
      <w:pPr>
        <w:pStyle w:val="ListParagraph"/>
        <w:numPr>
          <w:ilvl w:val="0"/>
          <w:numId w:val="33"/>
        </w:numPr>
        <w:rPr>
          <w:sz w:val="24"/>
          <w:szCs w:val="24"/>
        </w:rPr>
      </w:pPr>
      <w:r w:rsidRPr="6F0D77B6" w:rsidR="23597FB2">
        <w:rPr>
          <w:sz w:val="24"/>
          <w:szCs w:val="24"/>
        </w:rPr>
        <w:t>One user can have multiple r</w:t>
      </w:r>
      <w:r w:rsidRPr="6F0D77B6" w:rsidR="58579E0B">
        <w:rPr>
          <w:sz w:val="24"/>
          <w:szCs w:val="24"/>
        </w:rPr>
        <w:t>esults</w:t>
      </w:r>
      <w:r w:rsidRPr="6F0D77B6" w:rsidR="23597FB2">
        <w:rPr>
          <w:sz w:val="24"/>
          <w:szCs w:val="24"/>
        </w:rPr>
        <w:t xml:space="preserve"> (One to many)</w:t>
      </w:r>
    </w:p>
    <w:p w:rsidR="7467AA82" w:rsidP="6F0D77B6" w:rsidRDefault="7467AA82" w14:paraId="340903B7" w14:textId="51BCA1E8">
      <w:pPr>
        <w:pStyle w:val="ListParagraph"/>
        <w:numPr>
          <w:ilvl w:val="0"/>
          <w:numId w:val="33"/>
        </w:numPr>
        <w:rPr>
          <w:sz w:val="24"/>
          <w:szCs w:val="24"/>
        </w:rPr>
      </w:pPr>
      <w:r w:rsidRPr="6F0D77B6" w:rsidR="7467AA82">
        <w:rPr>
          <w:sz w:val="24"/>
          <w:szCs w:val="24"/>
        </w:rPr>
        <w:t>One user can create multiple assignments (One to many)</w:t>
      </w:r>
    </w:p>
    <w:p w:rsidR="6F0D77B6" w:rsidP="6F0D77B6" w:rsidRDefault="6F0D77B6" w14:paraId="32009CC1" w14:textId="54443140">
      <w:pPr>
        <w:pStyle w:val="Normal"/>
      </w:pPr>
    </w:p>
    <w:p w:rsidR="32224DDE" w:rsidP="6F0D77B6" w:rsidRDefault="32224DDE" w14:paraId="1EC90C5B" w14:textId="6C715A0A">
      <w:pPr>
        <w:pStyle w:val="Heading3"/>
      </w:pPr>
      <w:bookmarkStart w:name="_Toc2036273263" w:id="168284236"/>
      <w:r w:rsidR="32224DDE">
        <w:rPr/>
        <w:t>Quiz Table</w:t>
      </w:r>
      <w:bookmarkEnd w:id="168284236"/>
    </w:p>
    <w:p w:rsidR="32224DDE" w:rsidP="6F0D77B6" w:rsidRDefault="32224DDE" w14:paraId="4D8AA8E1" w14:textId="4D78EE19">
      <w:pPr>
        <w:pStyle w:val="Normal"/>
      </w:pPr>
      <w:r w:rsidR="32224DDE">
        <w:rPr/>
        <w:t xml:space="preserve">This table will store the title and the </w:t>
      </w:r>
      <w:r w:rsidR="32224DDE">
        <w:rPr/>
        <w:t>user_id</w:t>
      </w:r>
      <w:r w:rsidR="32224DDE">
        <w:rPr/>
        <w:t xml:space="preserve"> of the person who created it. </w:t>
      </w:r>
      <w:r w:rsidR="5B007383">
        <w:rPr/>
        <w:t xml:space="preserve">A record will store the quiz_id, </w:t>
      </w:r>
      <w:r w:rsidR="5B007383">
        <w:rPr/>
        <w:t>title</w:t>
      </w:r>
      <w:r w:rsidR="5B007383">
        <w:rPr/>
        <w:t xml:space="preserve"> and user_id of a quiz.</w:t>
      </w:r>
      <w:r w:rsidR="2261EA74">
        <w:rPr/>
        <w:t xml:space="preserve"> The primary key is </w:t>
      </w:r>
      <w:r w:rsidR="2261EA74">
        <w:rPr/>
        <w:t>quiz_id</w:t>
      </w:r>
      <w:r w:rsidR="2261EA74">
        <w:rPr/>
        <w:t xml:space="preserve"> which will be </w:t>
      </w:r>
      <w:r w:rsidR="70C31717">
        <w:rPr/>
        <w:t>us</w:t>
      </w:r>
      <w:r w:rsidR="2261EA74">
        <w:rPr/>
        <w:t xml:space="preserve">ed </w:t>
      </w:r>
      <w:r w:rsidR="70C31717">
        <w:rPr/>
        <w:t>to differentiate each quiz.</w:t>
      </w:r>
    </w:p>
    <w:p w:rsidR="70C31717" w:rsidP="6F0D77B6" w:rsidRDefault="70C31717" w14:paraId="6637F6D4" w14:textId="70ADEB7D">
      <w:pPr>
        <w:pStyle w:val="Normal"/>
      </w:pPr>
      <w:r w:rsidR="70C31717">
        <w:rPr/>
        <w:t>Table Structure:</w:t>
      </w:r>
    </w:p>
    <w:p w:rsidR="0089EA44" w:rsidP="6F0D77B6" w:rsidRDefault="0089EA44" w14:paraId="122F00F2" w14:textId="5748E39C">
      <w:pPr>
        <w:pStyle w:val="Normal"/>
      </w:pPr>
      <w:r w:rsidR="0089EA44">
        <w:drawing>
          <wp:inline wp14:editId="61D1DFB5" wp14:anchorId="01EED83C">
            <wp:extent cx="5553075" cy="896254"/>
            <wp:effectExtent l="0" t="0" r="0" b="0"/>
            <wp:docPr id="1831524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524768" name=""/>
                    <pic:cNvPicPr/>
                  </pic:nvPicPr>
                  <pic:blipFill>
                    <a:blip xmlns:r="http://schemas.openxmlformats.org/officeDocument/2006/relationships" r:embed="rId1546867308">
                      <a:extLst>
                        <a:ext uri="{28A0092B-C50C-407E-A947-70E740481C1C}">
                          <a14:useLocalDpi xmlns:a14="http://schemas.microsoft.com/office/drawing/2010/main"/>
                        </a:ext>
                      </a:extLst>
                    </a:blip>
                    <a:stretch>
                      <a:fillRect/>
                    </a:stretch>
                  </pic:blipFill>
                  <pic:spPr>
                    <a:xfrm rot="0">
                      <a:off x="0" y="0"/>
                      <a:ext cx="5553075" cy="896254"/>
                    </a:xfrm>
                    <a:prstGeom prst="rect">
                      <a:avLst/>
                    </a:prstGeom>
                  </pic:spPr>
                </pic:pic>
              </a:graphicData>
            </a:graphic>
          </wp:inline>
        </w:drawing>
      </w:r>
      <w:r w:rsidR="0089EA44">
        <w:rPr/>
        <w:t>Table Code:</w:t>
      </w:r>
    </w:p>
    <w:p w:rsidR="0089EA44" w:rsidP="6F0D77B6" w:rsidRDefault="0089EA44" w14:paraId="333A9908" w14:textId="32E07066">
      <w:pPr>
        <w:pStyle w:val="Normal"/>
      </w:pPr>
      <w:r w:rsidR="0089EA44">
        <w:drawing>
          <wp:inline wp14:editId="16BDE6DC" wp14:anchorId="48EAC094">
            <wp:extent cx="4001058" cy="1101282"/>
            <wp:effectExtent l="0" t="0" r="0" b="0"/>
            <wp:docPr id="622538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538245" name=""/>
                    <pic:cNvPicPr/>
                  </pic:nvPicPr>
                  <pic:blipFill>
                    <a:blip xmlns:r="http://schemas.openxmlformats.org/officeDocument/2006/relationships" r:embed="rId1503876728">
                      <a:extLst>
                        <a:ext uri="{28A0092B-C50C-407E-A947-70E740481C1C}">
                          <a14:useLocalDpi xmlns:a14="http://schemas.microsoft.com/office/drawing/2010/main"/>
                        </a:ext>
                      </a:extLst>
                    </a:blip>
                    <a:stretch>
                      <a:fillRect/>
                    </a:stretch>
                  </pic:blipFill>
                  <pic:spPr>
                    <a:xfrm rot="0">
                      <a:off x="0" y="0"/>
                      <a:ext cx="4001058" cy="1101282"/>
                    </a:xfrm>
                    <a:prstGeom prst="rect">
                      <a:avLst/>
                    </a:prstGeom>
                  </pic:spPr>
                </pic:pic>
              </a:graphicData>
            </a:graphic>
          </wp:inline>
        </w:drawing>
      </w:r>
    </w:p>
    <w:p w:rsidR="0089EA44" w:rsidP="6F0D77B6" w:rsidRDefault="0089EA44" w14:paraId="355FC3F6" w14:textId="4BF3058F">
      <w:pPr>
        <w:pStyle w:val="Normal"/>
      </w:pPr>
      <w:r w:rsidR="0089EA44">
        <w:rPr/>
        <w:t>Justification:</w:t>
      </w:r>
    </w:p>
    <w:p w:rsidR="3DE58BD2" w:rsidP="6F0D77B6" w:rsidRDefault="3DE58BD2" w14:paraId="584E667E" w14:textId="27AAC06E">
      <w:pPr>
        <w:pStyle w:val="Normal"/>
      </w:pPr>
      <w:r w:rsidR="3DE58BD2">
        <w:rPr/>
        <w:t>Quiz_id</w:t>
      </w:r>
      <w:r w:rsidR="3DE58BD2">
        <w:rPr/>
        <w:t xml:space="preserve"> is the primary key of this table and is auto incremented which means no repeats happen.</w:t>
      </w:r>
      <w:r w:rsidR="5F6B070D">
        <w:rPr/>
        <w:t xml:space="preserve"> The </w:t>
      </w:r>
      <w:r w:rsidR="5F6B070D">
        <w:rPr/>
        <w:t>quiz_id</w:t>
      </w:r>
      <w:r w:rsidR="5F6B070D">
        <w:rPr/>
        <w:t xml:space="preserve"> </w:t>
      </w:r>
      <w:r w:rsidR="28F00B77">
        <w:rPr/>
        <w:t xml:space="preserve">is </w:t>
      </w:r>
      <w:r w:rsidR="5F6B070D">
        <w:rPr/>
        <w:t xml:space="preserve">also foreign key </w:t>
      </w:r>
      <w:r w:rsidR="01E7CD2C">
        <w:rPr/>
        <w:t xml:space="preserve">in the </w:t>
      </w:r>
      <w:r w:rsidR="5F6B070D">
        <w:rPr/>
        <w:t xml:space="preserve">question table </w:t>
      </w:r>
      <w:r w:rsidR="21B3EE63">
        <w:rPr/>
        <w:t>and makes sure that questions are linked to the correct quiz</w:t>
      </w:r>
      <w:r w:rsidR="5F6B070D">
        <w:rPr/>
        <w:t>.</w:t>
      </w:r>
      <w:r w:rsidR="3DE58BD2">
        <w:rPr/>
        <w:t xml:space="preserve"> </w:t>
      </w:r>
      <w:r w:rsidR="3DE58BD2">
        <w:rPr/>
        <w:t xml:space="preserve">The </w:t>
      </w:r>
      <w:r w:rsidR="3DE58BD2">
        <w:rPr/>
        <w:t>user_id</w:t>
      </w:r>
      <w:r w:rsidR="3DE58BD2">
        <w:rPr/>
        <w:t xml:space="preserve"> is </w:t>
      </w:r>
      <w:r w:rsidR="28072CD8">
        <w:rPr/>
        <w:t xml:space="preserve">a foreign key which links the user table and quiz table, this allows for the system to check the </w:t>
      </w:r>
      <w:r w:rsidR="5E0EE242">
        <w:rPr/>
        <w:t>person</w:t>
      </w:r>
      <w:r w:rsidR="28072CD8">
        <w:rPr/>
        <w:t xml:space="preserve"> who created this </w:t>
      </w:r>
      <w:r w:rsidR="54D7CEEC">
        <w:rPr/>
        <w:t xml:space="preserve">exists and prevent orphan records. </w:t>
      </w:r>
      <w:r w:rsidR="28072CD8">
        <w:rPr/>
        <w:t xml:space="preserve">A </w:t>
      </w:r>
      <w:r w:rsidR="1BA0BC7D">
        <w:rPr/>
        <w:t>special user</w:t>
      </w:r>
      <w:r w:rsidR="28072CD8">
        <w:rPr/>
        <w:t xml:space="preserve"> account with </w:t>
      </w:r>
      <w:r w:rsidR="28072CD8">
        <w:rPr/>
        <w:t>user_id</w:t>
      </w:r>
      <w:r w:rsidR="25E095AB">
        <w:rPr/>
        <w:t xml:space="preserve"> “0”</w:t>
      </w:r>
      <w:r w:rsidR="28072CD8">
        <w:rPr/>
        <w:t xml:space="preserve"> is supposed to </w:t>
      </w:r>
      <w:r w:rsidR="28072CD8">
        <w:rPr/>
        <w:t>represent</w:t>
      </w:r>
      <w:r w:rsidR="28072CD8">
        <w:rPr/>
        <w:t xml:space="preserve"> </w:t>
      </w:r>
      <w:r w:rsidR="2905FE1D">
        <w:rPr/>
        <w:t>system</w:t>
      </w:r>
      <w:r w:rsidR="151F21CC">
        <w:rPr/>
        <w:t xml:space="preserve"> which means that the quiz </w:t>
      </w:r>
      <w:r w:rsidR="5DA9F671">
        <w:rPr/>
        <w:t>is built into the system</w:t>
      </w:r>
      <w:r w:rsidR="151F21CC">
        <w:rPr/>
        <w:t>.</w:t>
      </w:r>
    </w:p>
    <w:p w:rsidR="36E85447" w:rsidP="6F0D77B6" w:rsidRDefault="36E85447" w14:paraId="1EB47B00" w14:textId="3159B0E9">
      <w:pPr>
        <w:pStyle w:val="Normal"/>
      </w:pPr>
      <w:r w:rsidR="36E85447">
        <w:rPr/>
        <w:t>Table Relationship:</w:t>
      </w:r>
    </w:p>
    <w:p w:rsidR="36E85447" w:rsidP="6F0D77B6" w:rsidRDefault="36E85447" w14:paraId="0C25F1A3" w14:textId="710BDAC9">
      <w:pPr>
        <w:pStyle w:val="ListParagraph"/>
        <w:numPr>
          <w:ilvl w:val="0"/>
          <w:numId w:val="34"/>
        </w:numPr>
        <w:rPr/>
      </w:pPr>
      <w:r w:rsidR="36E85447">
        <w:rPr/>
        <w:t xml:space="preserve">One quiz </w:t>
      </w:r>
      <w:r w:rsidR="36E85447">
        <w:rPr/>
        <w:t>contains</w:t>
      </w:r>
      <w:r w:rsidR="36E85447">
        <w:rPr/>
        <w:t xml:space="preserve"> many questions (one to many)</w:t>
      </w:r>
    </w:p>
    <w:p w:rsidR="36E85447" w:rsidP="6F0D77B6" w:rsidRDefault="36E85447" w14:paraId="3EC7BDC2" w14:textId="1E876D0E">
      <w:pPr>
        <w:pStyle w:val="ListParagraph"/>
        <w:numPr>
          <w:ilvl w:val="0"/>
          <w:numId w:val="34"/>
        </w:numPr>
        <w:rPr/>
      </w:pPr>
      <w:r w:rsidR="36E85447">
        <w:rPr/>
        <w:t xml:space="preserve">One quiz can be in multiple </w:t>
      </w:r>
      <w:r w:rsidR="2B0BF641">
        <w:rPr/>
        <w:t>results</w:t>
      </w:r>
      <w:r w:rsidR="36E85447">
        <w:rPr/>
        <w:t xml:space="preserve"> (one to many)</w:t>
      </w:r>
    </w:p>
    <w:p w:rsidR="36E85447" w:rsidP="6F0D77B6" w:rsidRDefault="36E85447" w14:paraId="19EE13EB" w14:textId="05DB1EB6">
      <w:pPr>
        <w:pStyle w:val="ListParagraph"/>
        <w:numPr>
          <w:ilvl w:val="0"/>
          <w:numId w:val="34"/>
        </w:numPr>
        <w:rPr/>
      </w:pPr>
      <w:r w:rsidR="36E85447">
        <w:rPr/>
        <w:t>Each quiz is created by one User (many to one)</w:t>
      </w:r>
      <w:r w:rsidR="151F21CC">
        <w:rPr/>
        <w:t xml:space="preserve"> </w:t>
      </w:r>
    </w:p>
    <w:p w:rsidR="1FA370A5" w:rsidP="6F0D77B6" w:rsidRDefault="1FA370A5" w14:paraId="36B29F26" w14:textId="78F41276">
      <w:pPr>
        <w:pStyle w:val="ListParagraph"/>
        <w:numPr>
          <w:ilvl w:val="0"/>
          <w:numId w:val="34"/>
        </w:numPr>
        <w:rPr/>
      </w:pPr>
      <w:r w:rsidR="1FA370A5">
        <w:rPr/>
        <w:t>One quiz can be in multiple assignments (one to many)</w:t>
      </w:r>
    </w:p>
    <w:p w:rsidR="78DE4D82" w:rsidP="6F0D77B6" w:rsidRDefault="78DE4D82" w14:paraId="583CFD7E" w14:textId="1FAD4D6F">
      <w:pPr>
        <w:pStyle w:val="Heading3"/>
      </w:pPr>
      <w:bookmarkStart w:name="_Toc45609764" w:id="1563493429"/>
      <w:r w:rsidR="78DE4D82">
        <w:rPr/>
        <w:t>Question Table</w:t>
      </w:r>
      <w:bookmarkEnd w:id="1563493429"/>
    </w:p>
    <w:p w:rsidR="599A7376" w:rsidP="6F0D77B6" w:rsidRDefault="599A7376" w14:paraId="312B0078" w14:textId="20B0CE89">
      <w:pPr>
        <w:pStyle w:val="Normal"/>
      </w:pPr>
      <w:r w:rsidR="599A7376">
        <w:rPr/>
        <w:t xml:space="preserve">This table will </w:t>
      </w:r>
      <w:r w:rsidR="599A7376">
        <w:rPr/>
        <w:t>contain</w:t>
      </w:r>
      <w:r w:rsidR="599A7376">
        <w:rPr/>
        <w:t xml:space="preserve"> the question text, </w:t>
      </w:r>
      <w:r w:rsidR="599A7376">
        <w:rPr/>
        <w:t>type</w:t>
      </w:r>
      <w:r w:rsidR="599A7376">
        <w:rPr/>
        <w:t xml:space="preserve"> and quiz id. Each record will </w:t>
      </w:r>
      <w:r w:rsidR="599A7376">
        <w:rPr/>
        <w:t>contain</w:t>
      </w:r>
      <w:r w:rsidR="599A7376">
        <w:rPr/>
        <w:t xml:space="preserve"> a </w:t>
      </w:r>
      <w:r w:rsidR="658B3DBB">
        <w:rPr/>
        <w:t>detail of a single question</w:t>
      </w:r>
      <w:r w:rsidR="599A7376">
        <w:rPr/>
        <w:t xml:space="preserve"> from a quiz</w:t>
      </w:r>
      <w:r w:rsidR="1E56E585">
        <w:rPr/>
        <w:t xml:space="preserve">. It </w:t>
      </w:r>
      <w:r w:rsidR="1E56E585">
        <w:rPr/>
        <w:t>contains</w:t>
      </w:r>
      <w:r w:rsidR="1E56E585">
        <w:rPr/>
        <w:t xml:space="preserve"> a primary key and foreign key.</w:t>
      </w:r>
    </w:p>
    <w:p w:rsidR="1E56E585" w:rsidP="6F0D77B6" w:rsidRDefault="1E56E585" w14:paraId="7CACC71F" w14:textId="3499C855">
      <w:pPr>
        <w:pStyle w:val="Normal"/>
      </w:pPr>
      <w:r w:rsidR="1E56E585">
        <w:rPr/>
        <w:t xml:space="preserve">Table </w:t>
      </w:r>
      <w:r w:rsidR="1E56E585">
        <w:rPr/>
        <w:t>Structure</w:t>
      </w:r>
      <w:r w:rsidR="1E56E585">
        <w:rPr/>
        <w:t xml:space="preserve">: </w:t>
      </w:r>
    </w:p>
    <w:p w:rsidR="0C5B72C5" w:rsidP="6F0D77B6" w:rsidRDefault="0C5B72C5" w14:paraId="7A61CE1F" w14:textId="0C60082D">
      <w:pPr>
        <w:pStyle w:val="Normal"/>
      </w:pPr>
      <w:r w:rsidR="0C5B72C5">
        <w:drawing>
          <wp:inline wp14:editId="017BED97" wp14:anchorId="69D4F105">
            <wp:extent cx="5724525" cy="923925"/>
            <wp:effectExtent l="0" t="0" r="0" b="0"/>
            <wp:docPr id="1996969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969041" name=""/>
                    <pic:cNvPicPr/>
                  </pic:nvPicPr>
                  <pic:blipFill>
                    <a:blip xmlns:r="http://schemas.openxmlformats.org/officeDocument/2006/relationships" r:embed="rId125584629">
                      <a:extLst>
                        <a:ext xmlns:a="http://schemas.openxmlformats.org/drawingml/2006/main" uri="{28A0092B-C50C-407E-A947-70E740481C1C}">
                          <a14:useLocalDpi xmlns:a14="http://schemas.microsoft.com/office/drawing/2010/main" val="0"/>
                        </a:ext>
                      </a:extLst>
                    </a:blip>
                    <a:stretch>
                      <a:fillRect/>
                    </a:stretch>
                  </pic:blipFill>
                  <pic:spPr>
                    <a:xfrm>
                      <a:off x="0" y="0"/>
                      <a:ext cx="5724525" cy="923925"/>
                    </a:xfrm>
                    <a:prstGeom prst="rect">
                      <a:avLst/>
                    </a:prstGeom>
                  </pic:spPr>
                </pic:pic>
              </a:graphicData>
            </a:graphic>
          </wp:inline>
        </w:drawing>
      </w:r>
      <w:r w:rsidR="0C5B72C5">
        <w:rPr/>
        <w:t>Table Code:</w:t>
      </w:r>
    </w:p>
    <w:p w:rsidR="0C5B72C5" w:rsidP="6F0D77B6" w:rsidRDefault="0C5B72C5" w14:paraId="405A35FA" w14:textId="54CE44EE">
      <w:pPr>
        <w:pStyle w:val="Normal"/>
      </w:pPr>
      <w:r w:rsidR="0C5B72C5">
        <w:drawing>
          <wp:inline wp14:editId="05C54A1F" wp14:anchorId="6DB9523A">
            <wp:extent cx="5724525" cy="895350"/>
            <wp:effectExtent l="0" t="0" r="0" b="0"/>
            <wp:docPr id="1575707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707938" name=""/>
                    <pic:cNvPicPr/>
                  </pic:nvPicPr>
                  <pic:blipFill>
                    <a:blip xmlns:r="http://schemas.openxmlformats.org/officeDocument/2006/relationships" r:embed="rId701291699">
                      <a:extLst>
                        <a:ext xmlns:a="http://schemas.openxmlformats.org/drawingml/2006/main" uri="{28A0092B-C50C-407E-A947-70E740481C1C}">
                          <a14:useLocalDpi xmlns:a14="http://schemas.microsoft.com/office/drawing/2010/main" val="0"/>
                        </a:ext>
                      </a:extLst>
                    </a:blip>
                    <a:stretch>
                      <a:fillRect/>
                    </a:stretch>
                  </pic:blipFill>
                  <pic:spPr>
                    <a:xfrm>
                      <a:off x="0" y="0"/>
                      <a:ext cx="5724525" cy="895350"/>
                    </a:xfrm>
                    <a:prstGeom prst="rect">
                      <a:avLst/>
                    </a:prstGeom>
                  </pic:spPr>
                </pic:pic>
              </a:graphicData>
            </a:graphic>
          </wp:inline>
        </w:drawing>
      </w:r>
      <w:r w:rsidR="27047686">
        <w:rPr/>
        <w:t>Justification:</w:t>
      </w:r>
    </w:p>
    <w:p w:rsidR="27047686" w:rsidP="6F0D77B6" w:rsidRDefault="27047686" w14:paraId="6048C5F5" w14:textId="09562E32">
      <w:pPr>
        <w:pStyle w:val="Normal"/>
      </w:pPr>
      <w:r w:rsidR="27047686">
        <w:rPr/>
        <w:t xml:space="preserve">The </w:t>
      </w:r>
      <w:r w:rsidR="27047686">
        <w:rPr/>
        <w:t>question_id</w:t>
      </w:r>
      <w:r w:rsidR="27047686">
        <w:rPr/>
        <w:t xml:space="preserve"> is the primary key of the table and is auto incremented to make sure </w:t>
      </w:r>
      <w:r w:rsidR="799EEDFC">
        <w:rPr/>
        <w:t>each question has a unique identifier</w:t>
      </w:r>
      <w:r w:rsidR="27047686">
        <w:rPr/>
        <w:t>.</w:t>
      </w:r>
      <w:r w:rsidR="66D17FF7">
        <w:rPr/>
        <w:t xml:space="preserve"> The </w:t>
      </w:r>
      <w:r w:rsidR="66D17FF7">
        <w:rPr/>
        <w:t>question_type</w:t>
      </w:r>
      <w:r w:rsidR="66D17FF7">
        <w:rPr/>
        <w:t xml:space="preserve"> field is a text </w:t>
      </w:r>
      <w:r w:rsidR="1208DCD1">
        <w:rPr/>
        <w:t>column</w:t>
      </w:r>
      <w:r w:rsidR="66D17FF7">
        <w:rPr/>
        <w:t xml:space="preserve"> and </w:t>
      </w:r>
      <w:r w:rsidR="3F651970">
        <w:rPr/>
        <w:t>restricted to 4 predefined values</w:t>
      </w:r>
      <w:r w:rsidR="5F392752">
        <w:rPr/>
        <w:t xml:space="preserve">, this is to prevent wrong values being inputted and causing errors. The </w:t>
      </w:r>
      <w:r w:rsidR="5F392752">
        <w:rPr/>
        <w:t>quiz_id</w:t>
      </w:r>
      <w:r w:rsidR="5F392752">
        <w:rPr/>
        <w:t xml:space="preserve"> is a foreign key which </w:t>
      </w:r>
      <w:r w:rsidR="6A11C559">
        <w:rPr/>
        <w:t xml:space="preserve">links the question table to quiz table, this is to </w:t>
      </w:r>
      <w:r w:rsidR="6A11C559">
        <w:rPr/>
        <w:t>identify</w:t>
      </w:r>
      <w:r w:rsidR="6A11C559">
        <w:rPr/>
        <w:t xml:space="preserve"> which question belong to a quiz and make sure that correct question is being selected. </w:t>
      </w:r>
      <w:r w:rsidR="459732D4">
        <w:rPr/>
        <w:t>All</w:t>
      </w:r>
      <w:r w:rsidR="6A11C559">
        <w:rPr/>
        <w:t xml:space="preserve"> the fields </w:t>
      </w:r>
      <w:r w:rsidR="23687EDD">
        <w:rPr/>
        <w:t>except</w:t>
      </w:r>
      <w:r w:rsidR="6A11C559">
        <w:rPr/>
        <w:t xml:space="preserve"> </w:t>
      </w:r>
      <w:r w:rsidR="6A11C559">
        <w:rPr/>
        <w:t>question_id</w:t>
      </w:r>
      <w:r w:rsidR="6A11C559">
        <w:rPr/>
        <w:t xml:space="preserve"> </w:t>
      </w:r>
      <w:r w:rsidR="03BA1968">
        <w:rPr/>
        <w:t xml:space="preserve">are </w:t>
      </w:r>
      <w:r w:rsidR="03BA1968">
        <w:rPr/>
        <w:t>required</w:t>
      </w:r>
      <w:r w:rsidR="03BA1968">
        <w:rPr/>
        <w:t xml:space="preserve">, </w:t>
      </w:r>
      <w:r w:rsidR="09081BDD">
        <w:rPr/>
        <w:t>to ensure data integrity and completeness</w:t>
      </w:r>
      <w:r w:rsidR="0F153E6D">
        <w:rPr/>
        <w:t xml:space="preserve"> of the table.</w:t>
      </w:r>
    </w:p>
    <w:p w:rsidR="48602941" w:rsidP="6F0D77B6" w:rsidRDefault="48602941" w14:paraId="4B79D87D" w14:textId="344036D4">
      <w:pPr>
        <w:pStyle w:val="Normal"/>
      </w:pPr>
      <w:r w:rsidR="48602941">
        <w:rPr/>
        <w:t>Table Relationship:</w:t>
      </w:r>
    </w:p>
    <w:p w:rsidR="48602941" w:rsidP="6F0D77B6" w:rsidRDefault="48602941" w14:paraId="1143C753" w14:textId="767C933E">
      <w:pPr>
        <w:pStyle w:val="ListParagraph"/>
        <w:numPr>
          <w:ilvl w:val="0"/>
          <w:numId w:val="35"/>
        </w:numPr>
        <w:rPr>
          <w:sz w:val="24"/>
          <w:szCs w:val="24"/>
        </w:rPr>
      </w:pPr>
      <w:r w:rsidRPr="6F0D77B6" w:rsidR="48602941">
        <w:rPr>
          <w:sz w:val="24"/>
          <w:szCs w:val="24"/>
        </w:rPr>
        <w:t>Many questions can be in one quiz (many to one)</w:t>
      </w:r>
    </w:p>
    <w:p w:rsidR="48602941" w:rsidP="6F0D77B6" w:rsidRDefault="48602941" w14:paraId="73112DED" w14:textId="1EC627D2">
      <w:pPr>
        <w:pStyle w:val="ListParagraph"/>
        <w:numPr>
          <w:ilvl w:val="0"/>
          <w:numId w:val="35"/>
        </w:numPr>
        <w:rPr>
          <w:sz w:val="24"/>
          <w:szCs w:val="24"/>
        </w:rPr>
      </w:pPr>
      <w:r w:rsidRPr="6F0D77B6" w:rsidR="48602941">
        <w:rPr>
          <w:sz w:val="24"/>
          <w:szCs w:val="24"/>
        </w:rPr>
        <w:t>One question can have multiple answers (one to many)</w:t>
      </w:r>
    </w:p>
    <w:p w:rsidR="2353D4ED" w:rsidP="6F0D77B6" w:rsidRDefault="2353D4ED" w14:paraId="7656E3FC" w14:textId="3F2D4E5F">
      <w:pPr>
        <w:pStyle w:val="Heading3"/>
      </w:pPr>
      <w:bookmarkStart w:name="_Toc1511635453" w:id="42094821"/>
      <w:r w:rsidR="2353D4ED">
        <w:rPr/>
        <w:t>Answer Table:</w:t>
      </w:r>
      <w:bookmarkEnd w:id="42094821"/>
    </w:p>
    <w:p w:rsidR="0944C376" w:rsidP="6F0D77B6" w:rsidRDefault="0944C376" w14:paraId="214FBAD9" w14:textId="06FA0A08">
      <w:pPr>
        <w:pStyle w:val="Normal"/>
      </w:pPr>
      <w:r w:rsidR="0944C376">
        <w:rPr/>
        <w:t>This table</w:t>
      </w:r>
      <w:r w:rsidR="54E4ED72">
        <w:rPr/>
        <w:t xml:space="preserve"> </w:t>
      </w:r>
      <w:r w:rsidR="54E4ED72">
        <w:rPr/>
        <w:t>contains</w:t>
      </w:r>
      <w:r w:rsidR="54E4ED72">
        <w:rPr/>
        <w:t xml:space="preserve"> the question id, answer text and if it is correct. Each record is an answer or </w:t>
      </w:r>
      <w:r w:rsidR="54E4ED72">
        <w:rPr/>
        <w:t>option</w:t>
      </w:r>
      <w:r w:rsidR="54E4ED72">
        <w:rPr/>
        <w:t xml:space="preserve"> for </w:t>
      </w:r>
      <w:r w:rsidR="49C84138">
        <w:rPr/>
        <w:t xml:space="preserve">a question. It </w:t>
      </w:r>
      <w:r w:rsidR="49C84138">
        <w:rPr/>
        <w:t>contains</w:t>
      </w:r>
      <w:r w:rsidR="49C84138">
        <w:rPr/>
        <w:t xml:space="preserve"> a primary key and a foreign key. There can </w:t>
      </w:r>
      <w:r w:rsidR="4960C260">
        <w:rPr/>
        <w:t>multiple records linked to the same question as it can be key</w:t>
      </w:r>
      <w:r w:rsidR="67B2B918">
        <w:rPr/>
        <w:t>wo</w:t>
      </w:r>
      <w:r w:rsidR="4960C260">
        <w:rPr/>
        <w:t>rds for a long question or multiple choices for MCQs.</w:t>
      </w:r>
    </w:p>
    <w:p w:rsidR="4475CC31" w:rsidP="6F0D77B6" w:rsidRDefault="4475CC31" w14:paraId="3A1BC855" w14:textId="27271EDA">
      <w:pPr>
        <w:pStyle w:val="Normal"/>
      </w:pPr>
      <w:r w:rsidR="4475CC31">
        <w:rPr/>
        <w:t>Table Structure:</w:t>
      </w:r>
    </w:p>
    <w:p w:rsidR="495FD1C5" w:rsidP="6F0D77B6" w:rsidRDefault="495FD1C5" w14:paraId="4D63E495" w14:textId="37B9CADE">
      <w:pPr>
        <w:pStyle w:val="Normal"/>
      </w:pPr>
      <w:r w:rsidR="495FD1C5">
        <w:drawing>
          <wp:inline wp14:editId="5617A603" wp14:anchorId="2E0D52F4">
            <wp:extent cx="5724525" cy="876300"/>
            <wp:effectExtent l="0" t="0" r="0" b="0"/>
            <wp:docPr id="369220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220018" name=""/>
                    <pic:cNvPicPr/>
                  </pic:nvPicPr>
                  <pic:blipFill>
                    <a:blip xmlns:r="http://schemas.openxmlformats.org/officeDocument/2006/relationships" r:embed="rId857344405">
                      <a:extLst>
                        <a:ext xmlns:a="http://schemas.openxmlformats.org/drawingml/2006/main" uri="{28A0092B-C50C-407E-A947-70E740481C1C}">
                          <a14:useLocalDpi xmlns:a14="http://schemas.microsoft.com/office/drawing/2010/main" val="0"/>
                        </a:ext>
                      </a:extLst>
                    </a:blip>
                    <a:stretch>
                      <a:fillRect/>
                    </a:stretch>
                  </pic:blipFill>
                  <pic:spPr>
                    <a:xfrm>
                      <a:off x="0" y="0"/>
                      <a:ext cx="5724525" cy="876300"/>
                    </a:xfrm>
                    <a:prstGeom prst="rect">
                      <a:avLst/>
                    </a:prstGeom>
                  </pic:spPr>
                </pic:pic>
              </a:graphicData>
            </a:graphic>
          </wp:inline>
        </w:drawing>
      </w:r>
      <w:r w:rsidR="495FD1C5">
        <w:rPr/>
        <w:t>Table Code:</w:t>
      </w:r>
    </w:p>
    <w:p w:rsidR="495FD1C5" w:rsidP="6F0D77B6" w:rsidRDefault="495FD1C5" w14:paraId="63E4AA93" w14:textId="7A6B3A55">
      <w:pPr>
        <w:pStyle w:val="Normal"/>
      </w:pPr>
      <w:r w:rsidR="495FD1C5">
        <w:drawing>
          <wp:inline wp14:editId="68A073E6" wp14:anchorId="30517288">
            <wp:extent cx="5524500" cy="1433980"/>
            <wp:effectExtent l="0" t="0" r="0" b="0"/>
            <wp:docPr id="1630441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0441204" name=""/>
                    <pic:cNvPicPr/>
                  </pic:nvPicPr>
                  <pic:blipFill>
                    <a:blip xmlns:r="http://schemas.openxmlformats.org/officeDocument/2006/relationships" r:embed="rId344455933">
                      <a:extLst>
                        <a:ext uri="{28A0092B-C50C-407E-A947-70E740481C1C}">
                          <a14:useLocalDpi xmlns:a14="http://schemas.microsoft.com/office/drawing/2010/main"/>
                        </a:ext>
                      </a:extLst>
                    </a:blip>
                    <a:stretch>
                      <a:fillRect/>
                    </a:stretch>
                  </pic:blipFill>
                  <pic:spPr>
                    <a:xfrm rot="0">
                      <a:off x="0" y="0"/>
                      <a:ext cx="5524500" cy="1433980"/>
                    </a:xfrm>
                    <a:prstGeom prst="rect">
                      <a:avLst/>
                    </a:prstGeom>
                  </pic:spPr>
                </pic:pic>
              </a:graphicData>
            </a:graphic>
          </wp:inline>
        </w:drawing>
      </w:r>
    </w:p>
    <w:p w:rsidR="495FD1C5" w:rsidP="6F0D77B6" w:rsidRDefault="495FD1C5" w14:paraId="0DD1C29F" w14:textId="180BFE31">
      <w:pPr>
        <w:pStyle w:val="Normal"/>
      </w:pPr>
      <w:r w:rsidR="495FD1C5">
        <w:rPr/>
        <w:t>Table Justification:</w:t>
      </w:r>
    </w:p>
    <w:p w:rsidR="495FD1C5" w:rsidP="6F0D77B6" w:rsidRDefault="495FD1C5" w14:paraId="3293A7FA" w14:textId="15818EAC">
      <w:pPr>
        <w:pStyle w:val="Normal"/>
      </w:pPr>
      <w:r w:rsidR="495FD1C5">
        <w:rPr/>
        <w:t xml:space="preserve">The </w:t>
      </w:r>
      <w:r w:rsidR="495FD1C5">
        <w:rPr/>
        <w:t>answer_id</w:t>
      </w:r>
      <w:r w:rsidR="495FD1C5">
        <w:rPr/>
        <w:t xml:space="preserve"> is the primary key of the answer table </w:t>
      </w:r>
      <w:r w:rsidR="63E3B1B8">
        <w:rPr/>
        <w:t xml:space="preserve">and autoincrements which makes sure that each answer has a </w:t>
      </w:r>
      <w:r w:rsidR="4F4CB299">
        <w:rPr/>
        <w:t>unique</w:t>
      </w:r>
      <w:r w:rsidR="63E3B1B8">
        <w:rPr/>
        <w:t xml:space="preserve"> identifier</w:t>
      </w:r>
      <w:r w:rsidR="4F1504B2">
        <w:rPr/>
        <w:t>.</w:t>
      </w:r>
      <w:r w:rsidR="6E3EE1BD">
        <w:rPr/>
        <w:t xml:space="preserve"> </w:t>
      </w:r>
      <w:r w:rsidR="6E3EE1BD">
        <w:rPr/>
        <w:t xml:space="preserve">The </w:t>
      </w:r>
      <w:r w:rsidR="6E3EE1BD">
        <w:rPr/>
        <w:t>question_id</w:t>
      </w:r>
      <w:r w:rsidR="6E3EE1BD">
        <w:rPr/>
        <w:t xml:space="preserve"> is the foreign key in the table which links the answer table to question table. This makes sure </w:t>
      </w:r>
      <w:r w:rsidR="7639ED3F">
        <w:rPr/>
        <w:t>that</w:t>
      </w:r>
      <w:r w:rsidR="6E3EE1BD">
        <w:rPr/>
        <w:t xml:space="preserve"> each answer is associated with a </w:t>
      </w:r>
      <w:r w:rsidR="324F4C2F">
        <w:rPr/>
        <w:t xml:space="preserve">valid </w:t>
      </w:r>
      <w:r w:rsidR="6E3EE1BD">
        <w:rPr/>
        <w:t>question</w:t>
      </w:r>
      <w:r w:rsidR="58C3F3F2">
        <w:rPr/>
        <w:t xml:space="preserve"> and therefore prevents orphan records. The </w:t>
      </w:r>
      <w:r w:rsidR="58C3F3F2">
        <w:rPr/>
        <w:t>answer_text</w:t>
      </w:r>
      <w:r w:rsidR="58C3F3F2">
        <w:rPr/>
        <w:t xml:space="preserve"> </w:t>
      </w:r>
      <w:r w:rsidR="6DBBDE3E">
        <w:rPr/>
        <w:t xml:space="preserve">stores </w:t>
      </w:r>
      <w:r w:rsidR="19B33716">
        <w:rPr/>
        <w:t>text</w:t>
      </w:r>
      <w:r w:rsidR="58C3F3F2">
        <w:rPr/>
        <w:t xml:space="preserve"> </w:t>
      </w:r>
      <w:r w:rsidR="6A59B2DC">
        <w:rPr/>
        <w:t>which</w:t>
      </w:r>
      <w:r w:rsidR="58C3F3F2">
        <w:rPr/>
        <w:t xml:space="preserve"> will be displayed to the user</w:t>
      </w:r>
      <w:r w:rsidR="0E13CD39">
        <w:rPr/>
        <w:t xml:space="preserve">. The </w:t>
      </w:r>
      <w:r w:rsidR="0E13CD39">
        <w:rPr/>
        <w:t>is_co</w:t>
      </w:r>
      <w:r w:rsidR="5433B09C">
        <w:rPr/>
        <w:t>rrect</w:t>
      </w:r>
      <w:r w:rsidR="5433B09C">
        <w:rPr/>
        <w:t xml:space="preserve"> column stores a single integer value which </w:t>
      </w:r>
      <w:r w:rsidR="5433B09C">
        <w:rPr/>
        <w:t>indicates</w:t>
      </w:r>
      <w:r w:rsidR="5433B09C">
        <w:rPr/>
        <w:t xml:space="preserve"> if the answer is correct for the linked question. This is useful for MCQs where </w:t>
      </w:r>
      <w:r w:rsidR="24E0C680">
        <w:rPr/>
        <w:t xml:space="preserve">one answer is correct, and the other are incorrect. </w:t>
      </w:r>
      <w:r w:rsidR="12FF2BE0">
        <w:rPr/>
        <w:t>The</w:t>
      </w:r>
      <w:r w:rsidR="24E0C680">
        <w:rPr/>
        <w:t xml:space="preserve"> </w:t>
      </w:r>
      <w:r w:rsidR="24E0C680">
        <w:rPr/>
        <w:t>is_correct</w:t>
      </w:r>
      <w:r w:rsidR="24E0C680">
        <w:rPr/>
        <w:t xml:space="preserve"> column being </w:t>
      </w:r>
      <w:r w:rsidR="2819C0DF">
        <w:rPr/>
        <w:t xml:space="preserve">defaults to </w:t>
      </w:r>
      <w:r w:rsidR="24E0C680">
        <w:rPr/>
        <w:t xml:space="preserve">1 is as the </w:t>
      </w:r>
      <w:r w:rsidR="13B1171A">
        <w:rPr/>
        <w:t>rest of the question type also require correct answers</w:t>
      </w:r>
      <w:r w:rsidR="24E0C680">
        <w:rPr/>
        <w:t>. All</w:t>
      </w:r>
      <w:r w:rsidR="7594A407">
        <w:rPr/>
        <w:t xml:space="preserve"> columns </w:t>
      </w:r>
      <w:r w:rsidR="5481FC7B">
        <w:rPr/>
        <w:t xml:space="preserve">are </w:t>
      </w:r>
      <w:r w:rsidR="5481FC7B">
        <w:rPr/>
        <w:t>required</w:t>
      </w:r>
      <w:r w:rsidR="5481FC7B">
        <w:rPr/>
        <w:t xml:space="preserve"> to</w:t>
      </w:r>
      <w:r w:rsidR="7594A407">
        <w:rPr/>
        <w:t xml:space="preserve"> </w:t>
      </w:r>
      <w:r w:rsidR="7594A407">
        <w:rPr/>
        <w:t>maintain</w:t>
      </w:r>
      <w:r w:rsidR="7594A407">
        <w:rPr/>
        <w:t xml:space="preserve"> consistency and </w:t>
      </w:r>
      <w:r w:rsidR="234BDA17">
        <w:rPr/>
        <w:t>preserve</w:t>
      </w:r>
      <w:r w:rsidR="234BDA17">
        <w:rPr/>
        <w:t xml:space="preserve"> </w:t>
      </w:r>
      <w:r w:rsidR="7594A407">
        <w:rPr/>
        <w:t>data integrity.</w:t>
      </w:r>
    </w:p>
    <w:p w:rsidR="5B3A2A44" w:rsidP="6F0D77B6" w:rsidRDefault="5B3A2A44" w14:paraId="13A637E8" w14:textId="3964754F">
      <w:pPr>
        <w:pStyle w:val="Normal"/>
      </w:pPr>
      <w:r w:rsidR="5B3A2A44">
        <w:rPr/>
        <w:t>Table Relationship:</w:t>
      </w:r>
    </w:p>
    <w:p w:rsidR="5B3A2A44" w:rsidP="6F0D77B6" w:rsidRDefault="5B3A2A44" w14:paraId="1CA9B143" w14:textId="5737A024">
      <w:pPr>
        <w:pStyle w:val="ListParagraph"/>
        <w:numPr>
          <w:ilvl w:val="0"/>
          <w:numId w:val="36"/>
        </w:numPr>
        <w:rPr>
          <w:sz w:val="24"/>
          <w:szCs w:val="24"/>
        </w:rPr>
      </w:pPr>
      <w:r w:rsidRPr="6F0D77B6" w:rsidR="5B3A2A44">
        <w:rPr>
          <w:sz w:val="24"/>
          <w:szCs w:val="24"/>
        </w:rPr>
        <w:t>Many answers can be in one question (Many to one)</w:t>
      </w:r>
    </w:p>
    <w:p w:rsidR="5AC85BC7" w:rsidP="6F0D77B6" w:rsidRDefault="5AC85BC7" w14:paraId="3A33E351" w14:textId="328120DD">
      <w:pPr>
        <w:pStyle w:val="Heading3"/>
      </w:pPr>
      <w:bookmarkStart w:name="_Toc754536965" w:id="282888691"/>
      <w:r w:rsidR="5AC85BC7">
        <w:rPr/>
        <w:t>Assignment Table</w:t>
      </w:r>
      <w:bookmarkEnd w:id="282888691"/>
    </w:p>
    <w:p w:rsidR="4190521F" w:rsidP="6F0D77B6" w:rsidRDefault="4190521F" w14:paraId="73C6DC17" w14:textId="56DA7803">
      <w:pPr>
        <w:pStyle w:val="Normal"/>
      </w:pPr>
      <w:r w:rsidR="4190521F">
        <w:rPr/>
        <w:t xml:space="preserve">It </w:t>
      </w:r>
      <w:r w:rsidR="4190521F">
        <w:rPr/>
        <w:t>is responsible for</w:t>
      </w:r>
      <w:r w:rsidR="4190521F">
        <w:rPr/>
        <w:t xml:space="preserve"> storing the quiz id, user id, code, date issued and expiry date. Each records s</w:t>
      </w:r>
      <w:r w:rsidR="72798C28">
        <w:rPr/>
        <w:t>tores information for a single assignment. This table allows teachers to assign quizzes by sh</w:t>
      </w:r>
      <w:r w:rsidR="020D5990">
        <w:rPr/>
        <w:t xml:space="preserve">aring the code with their students. It </w:t>
      </w:r>
      <w:r w:rsidR="020D5990">
        <w:rPr/>
        <w:t>con</w:t>
      </w:r>
      <w:r w:rsidR="5399D2C1">
        <w:rPr/>
        <w:t>tains</w:t>
      </w:r>
      <w:r w:rsidR="5399D2C1">
        <w:rPr/>
        <w:t xml:space="preserve"> a primary key and two foreign keys. </w:t>
      </w:r>
    </w:p>
    <w:p w:rsidR="6F0D77B6" w:rsidP="6F0D77B6" w:rsidRDefault="6F0D77B6" w14:paraId="4F7E819C" w14:textId="4111761A">
      <w:pPr>
        <w:pStyle w:val="Normal"/>
      </w:pPr>
    </w:p>
    <w:p w:rsidR="6F0D77B6" w:rsidP="6F0D77B6" w:rsidRDefault="6F0D77B6" w14:paraId="65BFEBAB" w14:textId="4E57112D">
      <w:pPr>
        <w:pStyle w:val="Normal"/>
      </w:pPr>
    </w:p>
    <w:p w:rsidR="318FD6A5" w:rsidP="6F0D77B6" w:rsidRDefault="318FD6A5" w14:paraId="378637D1" w14:textId="6D8326C2">
      <w:pPr>
        <w:pStyle w:val="Normal"/>
      </w:pPr>
      <w:r w:rsidR="318FD6A5">
        <w:rPr/>
        <w:t xml:space="preserve">Table </w:t>
      </w:r>
      <w:r w:rsidR="318FD6A5">
        <w:rPr/>
        <w:t>Structure</w:t>
      </w:r>
      <w:r w:rsidR="318FD6A5">
        <w:rPr/>
        <w:t xml:space="preserve">: </w:t>
      </w:r>
    </w:p>
    <w:p w:rsidR="0DE320F9" w:rsidP="6F0D77B6" w:rsidRDefault="0DE320F9" w14:paraId="7D1A0D0F" w14:textId="34B4081F">
      <w:pPr>
        <w:pStyle w:val="Normal"/>
      </w:pPr>
      <w:r w:rsidR="0DE320F9">
        <w:drawing>
          <wp:inline wp14:editId="0516E0CE" wp14:anchorId="630025DB">
            <wp:extent cx="4010163" cy="994201"/>
            <wp:effectExtent l="0" t="0" r="0" b="0"/>
            <wp:docPr id="1191856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856396" name=""/>
                    <pic:cNvPicPr/>
                  </pic:nvPicPr>
                  <pic:blipFill>
                    <a:blip xmlns:r="http://schemas.openxmlformats.org/officeDocument/2006/relationships" r:embed="rId828369195">
                      <a:extLst>
                        <a:ext uri="{28A0092B-C50C-407E-A947-70E740481C1C}">
                          <a14:useLocalDpi xmlns:a14="http://schemas.microsoft.com/office/drawing/2010/main"/>
                        </a:ext>
                      </a:extLst>
                    </a:blip>
                    <a:stretch>
                      <a:fillRect/>
                    </a:stretch>
                  </pic:blipFill>
                  <pic:spPr>
                    <a:xfrm rot="0">
                      <a:off x="0" y="0"/>
                      <a:ext cx="4010163" cy="994201"/>
                    </a:xfrm>
                    <a:prstGeom prst="rect">
                      <a:avLst/>
                    </a:prstGeom>
                  </pic:spPr>
                </pic:pic>
              </a:graphicData>
            </a:graphic>
          </wp:inline>
        </w:drawing>
      </w:r>
    </w:p>
    <w:p w:rsidR="0DE320F9" w:rsidP="6F0D77B6" w:rsidRDefault="0DE320F9" w14:paraId="5C5C4BA6" w14:textId="2467D6CB">
      <w:pPr>
        <w:pStyle w:val="Normal"/>
      </w:pPr>
      <w:r w:rsidR="0DE320F9">
        <w:rPr/>
        <w:t>Table Code:</w:t>
      </w:r>
    </w:p>
    <w:p w:rsidR="0DE320F9" w:rsidP="6F0D77B6" w:rsidRDefault="0DE320F9" w14:paraId="6D7D15DF" w14:textId="0A275099">
      <w:pPr>
        <w:pStyle w:val="Normal"/>
      </w:pPr>
      <w:r w:rsidR="0DE320F9">
        <w:drawing>
          <wp:inline wp14:editId="6C99C479" wp14:anchorId="2B79908A">
            <wp:extent cx="3348893" cy="1345876"/>
            <wp:effectExtent l="0" t="0" r="0" b="0"/>
            <wp:docPr id="592076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076094" name=""/>
                    <pic:cNvPicPr/>
                  </pic:nvPicPr>
                  <pic:blipFill>
                    <a:blip xmlns:r="http://schemas.openxmlformats.org/officeDocument/2006/relationships" r:embed="rId910787502">
                      <a:extLst>
                        <a:ext uri="{28A0092B-C50C-407E-A947-70E740481C1C}">
                          <a14:useLocalDpi xmlns:a14="http://schemas.microsoft.com/office/drawing/2010/main"/>
                        </a:ext>
                      </a:extLst>
                    </a:blip>
                    <a:stretch>
                      <a:fillRect/>
                    </a:stretch>
                  </pic:blipFill>
                  <pic:spPr>
                    <a:xfrm rot="0">
                      <a:off x="0" y="0"/>
                      <a:ext cx="3348893" cy="1345876"/>
                    </a:xfrm>
                    <a:prstGeom prst="rect">
                      <a:avLst/>
                    </a:prstGeom>
                  </pic:spPr>
                </pic:pic>
              </a:graphicData>
            </a:graphic>
          </wp:inline>
        </w:drawing>
      </w:r>
    </w:p>
    <w:p w:rsidR="0DE320F9" w:rsidP="6F0D77B6" w:rsidRDefault="0DE320F9" w14:paraId="46A231BC" w14:textId="464A1C5D">
      <w:pPr>
        <w:pStyle w:val="Normal"/>
      </w:pPr>
      <w:r w:rsidR="0DE320F9">
        <w:rPr/>
        <w:t>Table Justification:</w:t>
      </w:r>
    </w:p>
    <w:p w:rsidR="00693DFA" w:rsidP="6F0D77B6" w:rsidRDefault="00693DFA" w14:paraId="0D3E2BB1" w14:textId="1816FD17">
      <w:pPr>
        <w:pStyle w:val="Normal"/>
      </w:pPr>
      <w:r w:rsidR="00693DFA">
        <w:rPr/>
        <w:t xml:space="preserve">The </w:t>
      </w:r>
      <w:r w:rsidR="00693DFA">
        <w:rPr/>
        <w:t>assignment_id</w:t>
      </w:r>
      <w:r w:rsidR="00693DFA">
        <w:rPr/>
        <w:t xml:space="preserve"> is the primary key of the table and au</w:t>
      </w:r>
      <w:r w:rsidR="57CB0227">
        <w:rPr/>
        <w:t>to</w:t>
      </w:r>
      <w:r w:rsidR="00693DFA">
        <w:rPr/>
        <w:t xml:space="preserve"> increments ensuring each record has a unique identifier. The </w:t>
      </w:r>
      <w:r w:rsidR="00693DFA">
        <w:rPr/>
        <w:t>user_id</w:t>
      </w:r>
      <w:r w:rsidR="00693DFA">
        <w:rPr/>
        <w:t xml:space="preserve"> </w:t>
      </w:r>
      <w:r w:rsidR="36102BD6">
        <w:rPr/>
        <w:t xml:space="preserve">column </w:t>
      </w:r>
      <w:r w:rsidR="00693DFA">
        <w:rPr/>
        <w:t>is the foreign</w:t>
      </w:r>
      <w:r w:rsidR="01FCD8C8">
        <w:rPr/>
        <w:t xml:space="preserve"> key which links the user and assignment table ensuring that the assignment is done by a valid user. </w:t>
      </w:r>
      <w:r w:rsidR="49C11377">
        <w:rPr/>
        <w:t>Quiz_id</w:t>
      </w:r>
      <w:r w:rsidR="56BD04C5">
        <w:rPr/>
        <w:t xml:space="preserve"> column</w:t>
      </w:r>
      <w:r w:rsidR="49C11377">
        <w:rPr/>
        <w:t xml:space="preserve"> is another foreign key which links the quiz and assignment table ensuring that the assignment </w:t>
      </w:r>
      <w:r w:rsidR="49C11377">
        <w:rPr/>
        <w:t>contains</w:t>
      </w:r>
      <w:r w:rsidR="49C11377">
        <w:rPr/>
        <w:t xml:space="preserve"> a valid quiz. </w:t>
      </w:r>
      <w:r w:rsidR="6EE3897D">
        <w:rPr/>
        <w:t xml:space="preserve">The </w:t>
      </w:r>
      <w:r w:rsidR="6EE3897D">
        <w:rPr/>
        <w:t>assigned_on</w:t>
      </w:r>
      <w:r w:rsidR="6EE3897D">
        <w:rPr/>
        <w:t xml:space="preserve"> and </w:t>
      </w:r>
      <w:r w:rsidR="6EE3897D">
        <w:rPr/>
        <w:t>expires_on</w:t>
      </w:r>
      <w:r w:rsidR="6EE3897D">
        <w:rPr/>
        <w:t xml:space="preserve"> column is used to </w:t>
      </w:r>
      <w:r w:rsidR="08A4F157">
        <w:rPr/>
        <w:t xml:space="preserve">the creation and expiry dates which </w:t>
      </w:r>
      <w:r w:rsidR="6EE3897D">
        <w:rPr/>
        <w:t xml:space="preserve">allows to check if the </w:t>
      </w:r>
      <w:r w:rsidR="40B53BC8">
        <w:rPr/>
        <w:t>assignment can still be completed</w:t>
      </w:r>
      <w:r w:rsidR="44D7B94C">
        <w:rPr/>
        <w:t xml:space="preserve">. All columns are </w:t>
      </w:r>
      <w:r w:rsidR="44D7B94C">
        <w:rPr/>
        <w:t>required</w:t>
      </w:r>
      <w:r w:rsidR="34BA0C61">
        <w:rPr/>
        <w:t xml:space="preserve"> as it ensures data integrity.</w:t>
      </w:r>
      <w:r w:rsidR="5D5C632A">
        <w:rPr/>
        <w:t xml:space="preserve"> The code column requires a unique value so it can prevent two quizzes </w:t>
      </w:r>
      <w:r w:rsidR="5D5C632A">
        <w:rPr/>
        <w:t>being</w:t>
      </w:r>
      <w:r w:rsidR="5D5C632A">
        <w:rPr/>
        <w:t xml:space="preserve"> selected.</w:t>
      </w:r>
    </w:p>
    <w:p w:rsidR="13BD4AB1" w:rsidP="6F0D77B6" w:rsidRDefault="13BD4AB1" w14:paraId="0B204D03" w14:textId="43353D9C">
      <w:pPr>
        <w:pStyle w:val="Normal"/>
      </w:pPr>
      <w:r w:rsidR="13BD4AB1">
        <w:rPr/>
        <w:t>Table Relationship:</w:t>
      </w:r>
    </w:p>
    <w:p w:rsidR="0B7025EE" w:rsidP="6F0D77B6" w:rsidRDefault="0B7025EE" w14:paraId="65815ED9" w14:textId="6F6F3847">
      <w:pPr>
        <w:pStyle w:val="ListParagraph"/>
        <w:numPr>
          <w:ilvl w:val="0"/>
          <w:numId w:val="37"/>
        </w:numPr>
        <w:rPr>
          <w:sz w:val="24"/>
          <w:szCs w:val="24"/>
        </w:rPr>
      </w:pPr>
      <w:r w:rsidRPr="6F0D77B6" w:rsidR="0B7025EE">
        <w:rPr>
          <w:sz w:val="24"/>
          <w:szCs w:val="24"/>
        </w:rPr>
        <w:t xml:space="preserve">Many </w:t>
      </w:r>
      <w:r w:rsidRPr="6F0D77B6" w:rsidR="13BD4AB1">
        <w:rPr>
          <w:sz w:val="24"/>
          <w:szCs w:val="24"/>
        </w:rPr>
        <w:t>assignment</w:t>
      </w:r>
      <w:r w:rsidRPr="6F0D77B6" w:rsidR="29E790BF">
        <w:rPr>
          <w:sz w:val="24"/>
          <w:szCs w:val="24"/>
        </w:rPr>
        <w:t>s</w:t>
      </w:r>
      <w:r w:rsidRPr="6F0D77B6" w:rsidR="13BD4AB1">
        <w:rPr>
          <w:sz w:val="24"/>
          <w:szCs w:val="24"/>
        </w:rPr>
        <w:t xml:space="preserve"> can </w:t>
      </w:r>
      <w:r w:rsidRPr="6F0D77B6" w:rsidR="6CB571FD">
        <w:rPr>
          <w:sz w:val="24"/>
          <w:szCs w:val="24"/>
        </w:rPr>
        <w:t>belong to one user</w:t>
      </w:r>
      <w:r w:rsidRPr="6F0D77B6" w:rsidR="13BD4AB1">
        <w:rPr>
          <w:sz w:val="24"/>
          <w:szCs w:val="24"/>
        </w:rPr>
        <w:t xml:space="preserve"> (</w:t>
      </w:r>
      <w:r w:rsidRPr="6F0D77B6" w:rsidR="638F7625">
        <w:rPr>
          <w:sz w:val="24"/>
          <w:szCs w:val="24"/>
        </w:rPr>
        <w:t>many</w:t>
      </w:r>
      <w:r w:rsidRPr="6F0D77B6" w:rsidR="13BD4AB1">
        <w:rPr>
          <w:sz w:val="24"/>
          <w:szCs w:val="24"/>
        </w:rPr>
        <w:t xml:space="preserve"> to one)</w:t>
      </w:r>
    </w:p>
    <w:p w:rsidR="716DE6EF" w:rsidP="6F0D77B6" w:rsidRDefault="716DE6EF" w14:paraId="08576876" w14:textId="1EE88198">
      <w:pPr>
        <w:pStyle w:val="ListParagraph"/>
        <w:numPr>
          <w:ilvl w:val="0"/>
          <w:numId w:val="37"/>
        </w:numPr>
        <w:rPr>
          <w:sz w:val="24"/>
          <w:szCs w:val="24"/>
        </w:rPr>
      </w:pPr>
      <w:r w:rsidRPr="6F0D77B6" w:rsidR="716DE6EF">
        <w:rPr>
          <w:sz w:val="24"/>
          <w:szCs w:val="24"/>
        </w:rPr>
        <w:t>Many assignments can have one quiz (many to one)</w:t>
      </w:r>
    </w:p>
    <w:p w:rsidR="1E82EED2" w:rsidP="6F0D77B6" w:rsidRDefault="1E82EED2" w14:paraId="71DB7178" w14:textId="47B0BF8F">
      <w:pPr>
        <w:pStyle w:val="Heading3"/>
      </w:pPr>
      <w:bookmarkStart w:name="_Toc1784420914" w:id="1901406255"/>
      <w:r w:rsidR="1E82EED2">
        <w:rPr/>
        <w:t>Results Table</w:t>
      </w:r>
      <w:bookmarkEnd w:id="1901406255"/>
    </w:p>
    <w:p w:rsidR="1E82EED2" w:rsidP="6F0D77B6" w:rsidRDefault="1E82EED2" w14:paraId="2445F693" w14:textId="7FC175A5">
      <w:pPr>
        <w:pStyle w:val="Normal"/>
      </w:pPr>
      <w:r w:rsidR="1E82EED2">
        <w:rPr/>
        <w:t xml:space="preserve">The results table </w:t>
      </w:r>
      <w:r w:rsidR="1E82EED2">
        <w:rPr/>
        <w:t>contains</w:t>
      </w:r>
      <w:r w:rsidR="1E82EED2">
        <w:rPr/>
        <w:t xml:space="preserve"> the quiz id, user id, result and the date it was completed. One record </w:t>
      </w:r>
      <w:r w:rsidR="1E82EED2">
        <w:rPr/>
        <w:t>contai</w:t>
      </w:r>
      <w:r w:rsidR="784034ED">
        <w:rPr/>
        <w:t>ns</w:t>
      </w:r>
      <w:r w:rsidR="784034ED">
        <w:rPr/>
        <w:t xml:space="preserve"> a result of a </w:t>
      </w:r>
      <w:r w:rsidR="784034ED">
        <w:rPr/>
        <w:t>user and</w:t>
      </w:r>
      <w:r w:rsidR="784034ED">
        <w:rPr/>
        <w:t xml:space="preserve"> there can be multiple records linked to one user. It </w:t>
      </w:r>
      <w:r w:rsidR="784034ED">
        <w:rPr/>
        <w:t>contains</w:t>
      </w:r>
      <w:r w:rsidR="784034ED">
        <w:rPr/>
        <w:t xml:space="preserve"> a primary key and </w:t>
      </w:r>
      <w:r w:rsidR="336590D1">
        <w:rPr/>
        <w:t>two foreign keys</w:t>
      </w:r>
      <w:r w:rsidR="50F51A34">
        <w:rPr/>
        <w:t>.</w:t>
      </w:r>
      <w:r w:rsidR="22454059">
        <w:rPr/>
        <w:t xml:space="preserve"> This table will allow users to access their past result and see improvements.</w:t>
      </w:r>
    </w:p>
    <w:p w:rsidR="22454059" w:rsidP="6F0D77B6" w:rsidRDefault="22454059" w14:paraId="4ABB9469" w14:textId="46C6BA91">
      <w:pPr>
        <w:pStyle w:val="Normal"/>
      </w:pPr>
      <w:r w:rsidR="22454059">
        <w:rPr/>
        <w:t xml:space="preserve">Table </w:t>
      </w:r>
      <w:r w:rsidR="22454059">
        <w:rPr/>
        <w:t>Structure</w:t>
      </w:r>
      <w:r w:rsidR="22454059">
        <w:rPr/>
        <w:t>:</w:t>
      </w:r>
    </w:p>
    <w:p w:rsidR="0C9CC3C1" w:rsidP="6F0D77B6" w:rsidRDefault="0C9CC3C1" w14:paraId="1BDFF895" w14:textId="55D2AB9E">
      <w:pPr>
        <w:pStyle w:val="Normal"/>
      </w:pPr>
      <w:r w:rsidR="0C9CC3C1">
        <w:drawing>
          <wp:inline wp14:editId="03D2A0CD" wp14:anchorId="4AA09097">
            <wp:extent cx="4757812" cy="1052894"/>
            <wp:effectExtent l="0" t="0" r="0" b="0"/>
            <wp:docPr id="1252193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2193964" name=""/>
                    <pic:cNvPicPr/>
                  </pic:nvPicPr>
                  <pic:blipFill>
                    <a:blip xmlns:r="http://schemas.openxmlformats.org/officeDocument/2006/relationships" r:embed="rId84417959">
                      <a:extLst>
                        <a:ext uri="{28A0092B-C50C-407E-A947-70E740481C1C}">
                          <a14:useLocalDpi xmlns:a14="http://schemas.microsoft.com/office/drawing/2010/main"/>
                        </a:ext>
                      </a:extLst>
                    </a:blip>
                    <a:stretch>
                      <a:fillRect/>
                    </a:stretch>
                  </pic:blipFill>
                  <pic:spPr>
                    <a:xfrm rot="0">
                      <a:off x="0" y="0"/>
                      <a:ext cx="4757812" cy="1052894"/>
                    </a:xfrm>
                    <a:prstGeom prst="rect">
                      <a:avLst/>
                    </a:prstGeom>
                  </pic:spPr>
                </pic:pic>
              </a:graphicData>
            </a:graphic>
          </wp:inline>
        </w:drawing>
      </w:r>
    </w:p>
    <w:p w:rsidR="0C9CC3C1" w:rsidP="6F0D77B6" w:rsidRDefault="0C9CC3C1" w14:paraId="7408E881" w14:textId="499C1B9D">
      <w:pPr>
        <w:pStyle w:val="Normal"/>
      </w:pPr>
      <w:r w:rsidR="0C9CC3C1">
        <w:rPr/>
        <w:t>Table code:</w:t>
      </w:r>
    </w:p>
    <w:p w:rsidR="762D327F" w:rsidP="6F0D77B6" w:rsidRDefault="762D327F" w14:paraId="59F802F5" w14:textId="6262792D">
      <w:pPr>
        <w:pStyle w:val="Normal"/>
      </w:pPr>
      <w:r w:rsidR="762D327F">
        <w:drawing>
          <wp:inline wp14:editId="00E67C63" wp14:anchorId="626AB97E">
            <wp:extent cx="4696481" cy="1656545"/>
            <wp:effectExtent l="0" t="0" r="0" b="0"/>
            <wp:docPr id="1918415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415148" name=""/>
                    <pic:cNvPicPr/>
                  </pic:nvPicPr>
                  <pic:blipFill>
                    <a:blip xmlns:r="http://schemas.openxmlformats.org/officeDocument/2006/relationships" r:embed="rId286254739">
                      <a:extLst>
                        <a:ext uri="{28A0092B-C50C-407E-A947-70E740481C1C}">
                          <a14:useLocalDpi xmlns:a14="http://schemas.microsoft.com/office/drawing/2010/main"/>
                        </a:ext>
                      </a:extLst>
                    </a:blip>
                    <a:stretch>
                      <a:fillRect/>
                    </a:stretch>
                  </pic:blipFill>
                  <pic:spPr>
                    <a:xfrm rot="0">
                      <a:off x="0" y="0"/>
                      <a:ext cx="4696481" cy="1656545"/>
                    </a:xfrm>
                    <a:prstGeom prst="rect">
                      <a:avLst/>
                    </a:prstGeom>
                  </pic:spPr>
                </pic:pic>
              </a:graphicData>
            </a:graphic>
          </wp:inline>
        </w:drawing>
      </w:r>
    </w:p>
    <w:p w:rsidR="500261A2" w:rsidP="6F0D77B6" w:rsidRDefault="500261A2" w14:paraId="48F34C37" w14:textId="3A1129D3">
      <w:pPr>
        <w:pStyle w:val="Normal"/>
      </w:pPr>
      <w:r w:rsidR="500261A2">
        <w:rPr/>
        <w:t>Table Justification:</w:t>
      </w:r>
    </w:p>
    <w:p w:rsidR="500261A2" w:rsidP="6F0D77B6" w:rsidRDefault="500261A2" w14:paraId="2E2DA0AC" w14:textId="56642674">
      <w:pPr>
        <w:pStyle w:val="Normal"/>
      </w:pPr>
      <w:r w:rsidR="500261A2">
        <w:rPr/>
        <w:t xml:space="preserve">The </w:t>
      </w:r>
      <w:r w:rsidR="500261A2">
        <w:rPr/>
        <w:t>result_id</w:t>
      </w:r>
      <w:r w:rsidR="500261A2">
        <w:rPr/>
        <w:t xml:space="preserve"> is the primary key which is also auto incremented which ensures that each result has a unique record.</w:t>
      </w:r>
      <w:r w:rsidR="377E85DF">
        <w:rPr/>
        <w:t xml:space="preserve"> The </w:t>
      </w:r>
      <w:r w:rsidR="377E85DF">
        <w:rPr/>
        <w:t>quiz_id</w:t>
      </w:r>
      <w:r w:rsidR="377E85DF">
        <w:rPr/>
        <w:t xml:space="preserve"> is a foreign key</w:t>
      </w:r>
      <w:r w:rsidR="72E7A591">
        <w:rPr/>
        <w:t xml:space="preserve"> which links the </w:t>
      </w:r>
      <w:r w:rsidR="70C17C7B">
        <w:rPr/>
        <w:t xml:space="preserve">results table to the users table </w:t>
      </w:r>
      <w:r w:rsidR="377E85DF">
        <w:rPr/>
        <w:t xml:space="preserve">and ensures that each result belongs to a </w:t>
      </w:r>
      <w:r w:rsidR="00CDD2E3">
        <w:rPr/>
        <w:t>valid quiz</w:t>
      </w:r>
      <w:r w:rsidR="377E85DF">
        <w:rPr/>
        <w:t xml:space="preserve">. The </w:t>
      </w:r>
      <w:r w:rsidR="377E85DF">
        <w:rPr/>
        <w:t>user_id</w:t>
      </w:r>
      <w:r w:rsidR="377E85DF">
        <w:rPr/>
        <w:t xml:space="preserve"> is another foreign key which </w:t>
      </w:r>
      <w:r w:rsidR="12B4B46C">
        <w:rPr/>
        <w:t xml:space="preserve">links the result </w:t>
      </w:r>
      <w:r w:rsidR="7F1D9325">
        <w:rPr/>
        <w:t xml:space="preserve">to </w:t>
      </w:r>
      <w:r w:rsidR="12B4B46C">
        <w:rPr/>
        <w:t xml:space="preserve">users table and ensuring that each result </w:t>
      </w:r>
      <w:r w:rsidR="10851F88">
        <w:rPr/>
        <w:t>is associated</w:t>
      </w:r>
      <w:r w:rsidR="12B4B46C">
        <w:rPr/>
        <w:t xml:space="preserve"> to an existing user. The </w:t>
      </w:r>
      <w:r w:rsidR="12B4B46C">
        <w:rPr/>
        <w:t>date_completed</w:t>
      </w:r>
      <w:r w:rsidR="12B4B46C">
        <w:rPr/>
        <w:t xml:space="preserve"> column stores that dat</w:t>
      </w:r>
      <w:r w:rsidR="47F65799">
        <w:rPr/>
        <w:t xml:space="preserve">e </w:t>
      </w:r>
      <w:r w:rsidR="160B2A5C">
        <w:rPr/>
        <w:t>on which the</w:t>
      </w:r>
      <w:r w:rsidR="47F65799">
        <w:rPr/>
        <w:t xml:space="preserve"> quiz was taken to </w:t>
      </w:r>
      <w:r w:rsidR="15730C96">
        <w:rPr/>
        <w:t>allow users to track their progress and improvement over time.</w:t>
      </w:r>
    </w:p>
    <w:p w:rsidR="6F8D8746" w:rsidP="6F0D77B6" w:rsidRDefault="6F8D8746" w14:paraId="54C13B53" w14:textId="4F158C4B">
      <w:pPr>
        <w:pStyle w:val="Normal"/>
      </w:pPr>
      <w:r w:rsidR="6F8D8746">
        <w:rPr/>
        <w:t>Table Relationship:</w:t>
      </w:r>
    </w:p>
    <w:p w:rsidR="2231485E" w:rsidP="6F0D77B6" w:rsidRDefault="2231485E" w14:paraId="01C03AF0" w14:textId="1CB69C82">
      <w:pPr>
        <w:pStyle w:val="ListParagraph"/>
        <w:numPr>
          <w:ilvl w:val="0"/>
          <w:numId w:val="38"/>
        </w:numPr>
        <w:rPr>
          <w:sz w:val="24"/>
          <w:szCs w:val="24"/>
        </w:rPr>
      </w:pPr>
      <w:r w:rsidRPr="6F0D77B6" w:rsidR="2231485E">
        <w:rPr>
          <w:sz w:val="24"/>
          <w:szCs w:val="24"/>
        </w:rPr>
        <w:t>Many results</w:t>
      </w:r>
      <w:r w:rsidRPr="6F0D77B6" w:rsidR="6F8D8746">
        <w:rPr>
          <w:sz w:val="24"/>
          <w:szCs w:val="24"/>
        </w:rPr>
        <w:t xml:space="preserve"> can belong to one user (</w:t>
      </w:r>
      <w:r w:rsidRPr="6F0D77B6" w:rsidR="0FC2A08F">
        <w:rPr>
          <w:sz w:val="24"/>
          <w:szCs w:val="24"/>
        </w:rPr>
        <w:t>Many to</w:t>
      </w:r>
      <w:r w:rsidRPr="6F0D77B6" w:rsidR="6F8D8746">
        <w:rPr>
          <w:sz w:val="24"/>
          <w:szCs w:val="24"/>
        </w:rPr>
        <w:t xml:space="preserve"> one)</w:t>
      </w:r>
    </w:p>
    <w:p w:rsidR="6F8D8746" w:rsidP="6F0D77B6" w:rsidRDefault="6F8D8746" w14:paraId="50987026" w14:textId="0227CE80">
      <w:pPr>
        <w:pStyle w:val="ListParagraph"/>
        <w:numPr>
          <w:ilvl w:val="0"/>
          <w:numId w:val="38"/>
        </w:numPr>
        <w:rPr>
          <w:sz w:val="24"/>
          <w:szCs w:val="24"/>
        </w:rPr>
      </w:pPr>
      <w:r w:rsidRPr="6F0D77B6" w:rsidR="6F8D8746">
        <w:rPr>
          <w:sz w:val="24"/>
          <w:szCs w:val="24"/>
        </w:rPr>
        <w:t>Many results can have the same quiz (Many to one)</w:t>
      </w:r>
    </w:p>
    <w:p w:rsidR="15730C96" w:rsidP="6F0D77B6" w:rsidRDefault="15730C96" w14:paraId="07724713" w14:textId="65DA6EFD">
      <w:pPr>
        <w:pStyle w:val="Heading3"/>
      </w:pPr>
      <w:bookmarkStart w:name="_Toc524411984" w:id="1678653331"/>
      <w:r w:rsidR="15730C96">
        <w:rPr/>
        <w:t>Leaderboard table</w:t>
      </w:r>
      <w:bookmarkEnd w:id="1678653331"/>
    </w:p>
    <w:p w:rsidR="2A6F62BA" w:rsidP="6F0D77B6" w:rsidRDefault="2A6F62BA" w14:paraId="7C4EA49A" w14:textId="1DB2E8C1">
      <w:pPr>
        <w:pStyle w:val="Normal"/>
      </w:pPr>
      <w:r w:rsidR="2A6F62BA">
        <w:rPr/>
        <w:t xml:space="preserve">The leaderboard table </w:t>
      </w:r>
      <w:r w:rsidR="2A6F62BA">
        <w:rPr/>
        <w:t>is responsible for</w:t>
      </w:r>
      <w:r w:rsidR="2A6F62BA">
        <w:rPr/>
        <w:t xml:space="preserve"> storing user id and score. One record </w:t>
      </w:r>
      <w:r w:rsidR="2A6F62BA">
        <w:rPr/>
        <w:t>contains</w:t>
      </w:r>
      <w:r w:rsidR="2A6F62BA">
        <w:rPr/>
        <w:t xml:space="preserve"> one user's total score. The leaderboard is used to keep track of a user's score and is constantly updated</w:t>
      </w:r>
      <w:r w:rsidR="367519FC">
        <w:rPr/>
        <w:t xml:space="preserve"> to make sure it is correct. It </w:t>
      </w:r>
      <w:r w:rsidR="367519FC">
        <w:rPr/>
        <w:t>contains</w:t>
      </w:r>
      <w:r w:rsidR="367519FC">
        <w:rPr/>
        <w:t xml:space="preserve"> a primary key and a foreign key.</w:t>
      </w:r>
    </w:p>
    <w:p w:rsidR="39ABD708" w:rsidP="6F0D77B6" w:rsidRDefault="39ABD708" w14:paraId="1DE3A2AF" w14:textId="770554AF">
      <w:pPr>
        <w:pStyle w:val="Normal"/>
      </w:pPr>
      <w:r w:rsidR="39ABD708">
        <w:rPr/>
        <w:t xml:space="preserve">Table </w:t>
      </w:r>
      <w:r w:rsidR="39ABD708">
        <w:rPr/>
        <w:t>Structure</w:t>
      </w:r>
      <w:r w:rsidR="39ABD708">
        <w:rPr/>
        <w:t xml:space="preserve">: </w:t>
      </w:r>
    </w:p>
    <w:p w:rsidR="4FF1689A" w:rsidP="6F0D77B6" w:rsidRDefault="4FF1689A" w14:paraId="27770E0C" w14:textId="3A5F3597">
      <w:pPr>
        <w:pStyle w:val="Normal"/>
      </w:pPr>
      <w:r w:rsidR="4FF1689A">
        <w:drawing>
          <wp:inline wp14:editId="4A09D576" wp14:anchorId="65455778">
            <wp:extent cx="5724525" cy="885825"/>
            <wp:effectExtent l="0" t="0" r="0" b="0"/>
            <wp:docPr id="1435992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5992879" name=""/>
                    <pic:cNvPicPr/>
                  </pic:nvPicPr>
                  <pic:blipFill>
                    <a:blip xmlns:r="http://schemas.openxmlformats.org/officeDocument/2006/relationships" r:embed="rId823564001">
                      <a:extLst>
                        <a:ext xmlns:a="http://schemas.openxmlformats.org/drawingml/2006/main" uri="{28A0092B-C50C-407E-A947-70E740481C1C}">
                          <a14:useLocalDpi xmlns:a14="http://schemas.microsoft.com/office/drawing/2010/main" val="0"/>
                        </a:ext>
                      </a:extLst>
                    </a:blip>
                    <a:stretch>
                      <a:fillRect/>
                    </a:stretch>
                  </pic:blipFill>
                  <pic:spPr>
                    <a:xfrm>
                      <a:off x="0" y="0"/>
                      <a:ext cx="5724525" cy="885825"/>
                    </a:xfrm>
                    <a:prstGeom prst="rect">
                      <a:avLst/>
                    </a:prstGeom>
                  </pic:spPr>
                </pic:pic>
              </a:graphicData>
            </a:graphic>
          </wp:inline>
        </w:drawing>
      </w:r>
      <w:r w:rsidR="4FF1689A">
        <w:rPr/>
        <w:t>Table Code:</w:t>
      </w:r>
    </w:p>
    <w:p w:rsidR="4FF1689A" w:rsidP="6F0D77B6" w:rsidRDefault="4FF1689A" w14:paraId="29621E0C" w14:textId="0588FA94">
      <w:pPr>
        <w:pStyle w:val="Normal"/>
      </w:pPr>
      <w:r w:rsidR="4FF1689A">
        <w:drawing>
          <wp:inline wp14:editId="66C70EC0" wp14:anchorId="67F613AF">
            <wp:extent cx="4494565" cy="1190791"/>
            <wp:effectExtent l="0" t="0" r="0" b="0"/>
            <wp:docPr id="333574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3574012" name=""/>
                    <pic:cNvPicPr/>
                  </pic:nvPicPr>
                  <pic:blipFill>
                    <a:blip xmlns:r="http://schemas.openxmlformats.org/officeDocument/2006/relationships" r:embed="rId1581116545">
                      <a:extLst>
                        <a:ext uri="{28A0092B-C50C-407E-A947-70E740481C1C}">
                          <a14:useLocalDpi xmlns:a14="http://schemas.microsoft.com/office/drawing/2010/main"/>
                        </a:ext>
                      </a:extLst>
                    </a:blip>
                    <a:stretch>
                      <a:fillRect/>
                    </a:stretch>
                  </pic:blipFill>
                  <pic:spPr>
                    <a:xfrm rot="0">
                      <a:off x="0" y="0"/>
                      <a:ext cx="4494565" cy="1190791"/>
                    </a:xfrm>
                    <a:prstGeom prst="rect">
                      <a:avLst/>
                    </a:prstGeom>
                  </pic:spPr>
                </pic:pic>
              </a:graphicData>
            </a:graphic>
          </wp:inline>
        </w:drawing>
      </w:r>
    </w:p>
    <w:p w:rsidR="4FF1689A" w:rsidP="6F0D77B6" w:rsidRDefault="4FF1689A" w14:paraId="3C3F4A6F" w14:textId="793D1AC5">
      <w:pPr>
        <w:pStyle w:val="Normal"/>
      </w:pPr>
      <w:r w:rsidR="4FF1689A">
        <w:rPr/>
        <w:t>Table Justification:</w:t>
      </w:r>
    </w:p>
    <w:p w:rsidR="384BDE79" w:rsidP="6F0D77B6" w:rsidRDefault="384BDE79" w14:paraId="1A56E0A1" w14:textId="37D7693A">
      <w:pPr>
        <w:pStyle w:val="Normal"/>
      </w:pPr>
      <w:r w:rsidR="384BDE79">
        <w:rPr/>
        <w:t xml:space="preserve">The </w:t>
      </w:r>
      <w:r w:rsidR="384BDE79">
        <w:rPr/>
        <w:t>leaderboard_id</w:t>
      </w:r>
      <w:r w:rsidR="384BDE79">
        <w:rPr/>
        <w:t xml:space="preserve"> is the primary </w:t>
      </w:r>
      <w:r w:rsidR="73580245">
        <w:rPr/>
        <w:t>key,</w:t>
      </w:r>
      <w:r w:rsidR="384BDE79">
        <w:rPr/>
        <w:t xml:space="preserve"> and it auto increments which ensure that each record has a uniq</w:t>
      </w:r>
      <w:r w:rsidR="384BDE79">
        <w:rPr/>
        <w:t xml:space="preserve">ue </w:t>
      </w:r>
      <w:r w:rsidR="3BC2BFFF">
        <w:rPr/>
        <w:t>iden</w:t>
      </w:r>
      <w:r w:rsidR="3BC2BFFF">
        <w:rPr/>
        <w:t>ti</w:t>
      </w:r>
      <w:r w:rsidR="3BC2BFFF">
        <w:rPr/>
        <w:t>fier</w:t>
      </w:r>
      <w:r w:rsidR="384BDE79">
        <w:rPr/>
        <w:t>.</w:t>
      </w:r>
      <w:r w:rsidR="384BDE79">
        <w:rPr/>
        <w:t xml:space="preserve"> </w:t>
      </w:r>
      <w:r w:rsidR="463DA678">
        <w:rPr/>
        <w:t xml:space="preserve">The </w:t>
      </w:r>
      <w:r w:rsidR="463DA678">
        <w:rPr/>
        <w:t>user_id</w:t>
      </w:r>
      <w:r w:rsidR="463DA678">
        <w:rPr/>
        <w:t xml:space="preserve"> is the foreign key and links the leaderboard table to the user table, this ensures that a record belongs to </w:t>
      </w:r>
      <w:r w:rsidR="063C3363">
        <w:rPr/>
        <w:t>valid</w:t>
      </w:r>
      <w:r w:rsidR="463DA678">
        <w:rPr/>
        <w:t xml:space="preserve"> user. </w:t>
      </w:r>
      <w:r w:rsidR="422656BC">
        <w:rPr/>
        <w:t>This foreign key allows the system</w:t>
      </w:r>
      <w:r w:rsidR="463DA678">
        <w:rPr/>
        <w:t xml:space="preserve"> to access th</w:t>
      </w:r>
      <w:r w:rsidR="0B61B7E2">
        <w:rPr/>
        <w:t xml:space="preserve">e username </w:t>
      </w:r>
      <w:r w:rsidR="16E5082F">
        <w:rPr/>
        <w:t>so it can be</w:t>
      </w:r>
      <w:r w:rsidR="0B61B7E2">
        <w:rPr/>
        <w:t xml:space="preserve"> display</w:t>
      </w:r>
      <w:r w:rsidR="340A7AB1">
        <w:rPr/>
        <w:t>ed</w:t>
      </w:r>
      <w:r w:rsidR="0B61B7E2">
        <w:rPr/>
        <w:t xml:space="preserve"> beside their score and rank.</w:t>
      </w:r>
      <w:r w:rsidR="5103AC10">
        <w:rPr/>
        <w:t xml:space="preserve"> The score is an integer </w:t>
      </w:r>
      <w:r w:rsidR="67B42C52">
        <w:rPr/>
        <w:t>field</w:t>
      </w:r>
      <w:r w:rsidR="5103AC10">
        <w:rPr/>
        <w:t xml:space="preserve"> which stores the total score accumulated </w:t>
      </w:r>
      <w:r w:rsidR="528A105E">
        <w:rPr/>
        <w:t xml:space="preserve">from all quizzes </w:t>
      </w:r>
      <w:r w:rsidR="528A105E">
        <w:rPr/>
        <w:t>attempted</w:t>
      </w:r>
      <w:r w:rsidR="528A105E">
        <w:rPr/>
        <w:t xml:space="preserve"> by the user. </w:t>
      </w:r>
    </w:p>
    <w:p w:rsidR="2F202E71" w:rsidP="6F0D77B6" w:rsidRDefault="2F202E71" w14:paraId="10B1C1BC" w14:textId="43057923">
      <w:pPr>
        <w:pStyle w:val="Normal"/>
      </w:pPr>
      <w:r w:rsidR="2F202E71">
        <w:rPr/>
        <w:t>Table Relationship:</w:t>
      </w:r>
    </w:p>
    <w:p w:rsidR="2F202E71" w:rsidP="6F0D77B6" w:rsidRDefault="2F202E71" w14:paraId="747F5393" w14:textId="3905EE92">
      <w:pPr>
        <w:pStyle w:val="ListParagraph"/>
        <w:numPr>
          <w:ilvl w:val="0"/>
          <w:numId w:val="39"/>
        </w:numPr>
        <w:rPr>
          <w:sz w:val="24"/>
          <w:szCs w:val="24"/>
        </w:rPr>
      </w:pPr>
      <w:r w:rsidRPr="6F0D77B6" w:rsidR="2F202E71">
        <w:rPr>
          <w:sz w:val="24"/>
          <w:szCs w:val="24"/>
        </w:rPr>
        <w:t>One leaderboard entry belongs to one user (one to one)</w:t>
      </w:r>
    </w:p>
    <w:p w:rsidR="2BDE342D" w:rsidP="6F0D77B6" w:rsidRDefault="2BDE342D" w14:paraId="1AC12B2F" w14:textId="4C83D86D">
      <w:pPr>
        <w:pStyle w:val="Heading3"/>
        <w:rPr>
          <w:sz w:val="24"/>
          <w:szCs w:val="24"/>
        </w:rPr>
      </w:pPr>
      <w:bookmarkStart w:name="_Toc430837430" w:id="1138323548"/>
      <w:r w:rsidR="2BDE342D">
        <w:rPr/>
        <w:t>ERD Diagram</w:t>
      </w:r>
      <w:bookmarkEnd w:id="1138323548"/>
    </w:p>
    <w:p w:rsidR="2BDE342D" w:rsidP="6F0D77B6" w:rsidRDefault="2BDE342D" w14:paraId="40289701" w14:textId="253C34CC">
      <w:pPr>
        <w:pStyle w:val="Normal"/>
      </w:pPr>
      <w:r w:rsidR="2BDE342D">
        <w:rPr/>
        <w:t xml:space="preserve">This is the updated ERD diagram as my </w:t>
      </w:r>
      <w:r w:rsidR="2BDE342D">
        <w:rPr/>
        <w:t>previous</w:t>
      </w:r>
      <w:r w:rsidR="2BDE342D">
        <w:rPr/>
        <w:t xml:space="preserve"> diagram in the design section is not in </w:t>
      </w:r>
      <w:r w:rsidR="2BDE342D">
        <w:rPr/>
        <w:t xml:space="preserve">3NF. Now the </w:t>
      </w:r>
      <w:r w:rsidR="7D28DC39">
        <w:rPr/>
        <w:t xml:space="preserve">diagram correctly </w:t>
      </w:r>
      <w:r w:rsidR="7D28DC39">
        <w:rPr/>
        <w:t>represents</w:t>
      </w:r>
      <w:r w:rsidR="7D28DC39">
        <w:rPr/>
        <w:t xml:space="preserve"> the </w:t>
      </w:r>
      <w:r w:rsidR="179576CD">
        <w:rPr/>
        <w:t>relationship,</w:t>
      </w:r>
      <w:r w:rsidR="7D28DC39">
        <w:rPr/>
        <w:t xml:space="preserve"> and all the fields depend on one key.</w:t>
      </w:r>
    </w:p>
    <w:p w:rsidR="7144BC3F" w:rsidP="6F0D77B6" w:rsidRDefault="7144BC3F" w14:paraId="108A56B6" w14:textId="69235853">
      <w:pPr>
        <w:pStyle w:val="Normal"/>
      </w:pPr>
      <w:r w:rsidR="7144BC3F">
        <w:drawing>
          <wp:inline wp14:editId="450035FE" wp14:anchorId="6388B209">
            <wp:extent cx="4323856" cy="3741107"/>
            <wp:effectExtent l="0" t="0" r="0" b="0"/>
            <wp:docPr id="1418237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9679982" name=""/>
                    <pic:cNvPicPr/>
                  </pic:nvPicPr>
                  <pic:blipFill>
                    <a:blip xmlns:r="http://schemas.openxmlformats.org/officeDocument/2006/relationships" r:embed="rId680235478">
                      <a:extLst>
                        <a:ext uri="{28A0092B-C50C-407E-A947-70E740481C1C}">
                          <a14:useLocalDpi xmlns:a14="http://schemas.microsoft.com/office/drawing/2010/main"/>
                        </a:ext>
                      </a:extLst>
                    </a:blip>
                    <a:stretch>
                      <a:fillRect/>
                    </a:stretch>
                  </pic:blipFill>
                  <pic:spPr>
                    <a:xfrm rot="0">
                      <a:off x="0" y="0"/>
                      <a:ext cx="4323856" cy="3741107"/>
                    </a:xfrm>
                    <a:prstGeom prst="rect">
                      <a:avLst/>
                    </a:prstGeom>
                  </pic:spPr>
                </pic:pic>
              </a:graphicData>
            </a:graphic>
          </wp:inline>
        </w:drawing>
      </w:r>
    </w:p>
    <w:p w:rsidR="6F0D77B6" w:rsidP="6F0D77B6" w:rsidRDefault="6F0D77B6" w14:paraId="2946B7E0" w14:textId="30AB7EF7">
      <w:pPr>
        <w:pStyle w:val="Normal"/>
      </w:pPr>
    </w:p>
    <w:p w:rsidR="6A299077" w:rsidP="6F0D77B6" w:rsidRDefault="6A299077" w14:paraId="2CFF0E96" w14:textId="3E83BA25">
      <w:pPr>
        <w:pStyle w:val="Heading3"/>
        <w:rPr>
          <w:sz w:val="24"/>
          <w:szCs w:val="24"/>
        </w:rPr>
      </w:pPr>
      <w:bookmarkStart w:name="_Toc1422083483" w:id="682245426"/>
      <w:r w:rsidR="6A299077">
        <w:rPr/>
        <w:t>Connection to program</w:t>
      </w:r>
      <w:bookmarkEnd w:id="682245426"/>
    </w:p>
    <w:p w:rsidR="6A299077" w:rsidP="6F0D77B6" w:rsidRDefault="6A299077" w14:paraId="3F4E29DD" w14:textId="672161DA">
      <w:pPr>
        <w:pStyle w:val="Normal"/>
      </w:pPr>
      <w:r w:rsidR="6A299077">
        <w:rPr/>
        <w:t>Now that I have created all my tables in a file called “</w:t>
      </w:r>
      <w:r w:rsidR="6A299077">
        <w:rPr/>
        <w:t>quiz.db</w:t>
      </w:r>
      <w:r w:rsidR="6A299077">
        <w:rPr/>
        <w:t>”,</w:t>
      </w:r>
      <w:r w:rsidR="6A299077">
        <w:rPr/>
        <w:t xml:space="preserve"> I can import them into python using sql</w:t>
      </w:r>
      <w:r w:rsidR="03A178C5">
        <w:rPr/>
        <w:t xml:space="preserve">ite3 </w:t>
      </w:r>
      <w:r w:rsidR="4B5C0D52">
        <w:rPr/>
        <w:t>library</w:t>
      </w:r>
      <w:r w:rsidR="03A178C5">
        <w:rPr/>
        <w:t xml:space="preserve">. To keep my </w:t>
      </w:r>
      <w:r w:rsidR="6E9D2E20">
        <w:rPr/>
        <w:t>project</w:t>
      </w:r>
      <w:r w:rsidR="03A178C5">
        <w:rPr/>
        <w:t xml:space="preserve"> organized, I put all my code related to </w:t>
      </w:r>
      <w:r w:rsidR="03A178C5">
        <w:rPr/>
        <w:t xml:space="preserve">database </w:t>
      </w:r>
      <w:r w:rsidR="03A178C5">
        <w:rPr/>
        <w:t>selection</w:t>
      </w:r>
      <w:r w:rsidR="4CDEDD51">
        <w:rPr/>
        <w:t xml:space="preserve">, </w:t>
      </w:r>
      <w:r w:rsidR="19841B3F">
        <w:rPr/>
        <w:t>insertion</w:t>
      </w:r>
      <w:r w:rsidR="5447BB03">
        <w:rPr/>
        <w:t>, updating and searching</w:t>
      </w:r>
      <w:r w:rsidR="19841B3F">
        <w:rPr/>
        <w:t xml:space="preserve"> into a </w:t>
      </w:r>
      <w:r w:rsidR="509B5EF3">
        <w:rPr/>
        <w:t>separate</w:t>
      </w:r>
      <w:r w:rsidR="19841B3F">
        <w:rPr/>
        <w:t xml:space="preserve"> file called “user_functions.py</w:t>
      </w:r>
      <w:r w:rsidR="19841B3F">
        <w:rPr/>
        <w:t>”.</w:t>
      </w:r>
      <w:r w:rsidR="19841B3F">
        <w:rPr/>
        <w:t xml:space="preserve"> </w:t>
      </w:r>
      <w:r w:rsidR="3B0F5449">
        <w:rPr/>
        <w:t xml:space="preserve">The main program will be able to use </w:t>
      </w:r>
      <w:r w:rsidR="3D0F9BE4">
        <w:rPr/>
        <w:t>th</w:t>
      </w:r>
      <w:r w:rsidR="33079F5B">
        <w:rPr/>
        <w:t>e</w:t>
      </w:r>
      <w:r w:rsidR="3D0F9BE4">
        <w:rPr/>
        <w:t xml:space="preserve"> reusable function</w:t>
      </w:r>
      <w:r w:rsidR="60E327F6">
        <w:rPr/>
        <w:t>s</w:t>
      </w:r>
      <w:r w:rsidR="3B0F5449">
        <w:rPr/>
        <w:t xml:space="preserve"> instead of repeating SQL code.</w:t>
      </w:r>
    </w:p>
    <w:p w:rsidR="75BA7F94" w:rsidP="6F0D77B6" w:rsidRDefault="75BA7F94" w14:paraId="32080E8D" w14:textId="78595FBA">
      <w:pPr>
        <w:pStyle w:val="Normal"/>
      </w:pPr>
      <w:r w:rsidR="75BA7F94">
        <w:rPr/>
        <w:t>Function in user_functions.py will handle tasks:</w:t>
      </w:r>
    </w:p>
    <w:p w:rsidR="75BA7F94" w:rsidP="6F0D77B6" w:rsidRDefault="75BA7F94" w14:paraId="4231D062" w14:textId="2E95401B">
      <w:pPr>
        <w:pStyle w:val="ListParagraph"/>
        <w:numPr>
          <w:ilvl w:val="0"/>
          <w:numId w:val="40"/>
        </w:numPr>
        <w:rPr/>
      </w:pPr>
      <w:r w:rsidR="75BA7F94">
        <w:rPr/>
        <w:t>Insert new user details</w:t>
      </w:r>
    </w:p>
    <w:p w:rsidR="75BA7F94" w:rsidP="6F0D77B6" w:rsidRDefault="75BA7F94" w14:paraId="33132664" w14:textId="67B3B1A5">
      <w:pPr>
        <w:pStyle w:val="ListParagraph"/>
        <w:numPr>
          <w:ilvl w:val="0"/>
          <w:numId w:val="40"/>
        </w:numPr>
        <w:rPr/>
      </w:pPr>
      <w:r w:rsidR="75BA7F94">
        <w:rPr/>
        <w:t>Checking login details</w:t>
      </w:r>
    </w:p>
    <w:p w:rsidR="75BA7F94" w:rsidP="6F0D77B6" w:rsidRDefault="75BA7F94" w14:paraId="5F7ED09B" w14:textId="44AA691B">
      <w:pPr>
        <w:pStyle w:val="ListParagraph"/>
        <w:numPr>
          <w:ilvl w:val="0"/>
          <w:numId w:val="40"/>
        </w:numPr>
        <w:rPr/>
      </w:pPr>
      <w:r w:rsidR="75BA7F94">
        <w:rPr/>
        <w:t>Inserting quiz results</w:t>
      </w:r>
    </w:p>
    <w:p w:rsidR="75BA7F94" w:rsidP="6F0D77B6" w:rsidRDefault="75BA7F94" w14:paraId="7800D19F" w14:textId="65C961C9">
      <w:pPr>
        <w:pStyle w:val="ListParagraph"/>
        <w:numPr>
          <w:ilvl w:val="0"/>
          <w:numId w:val="40"/>
        </w:numPr>
        <w:rPr/>
      </w:pPr>
      <w:r w:rsidR="75BA7F94">
        <w:rPr/>
        <w:t>Retrieving</w:t>
      </w:r>
      <w:r w:rsidR="75BA7F94">
        <w:rPr/>
        <w:t xml:space="preserve"> questions and answers of a quiz</w:t>
      </w:r>
    </w:p>
    <w:p w:rsidR="75BA7F94" w:rsidP="6F0D77B6" w:rsidRDefault="75BA7F94" w14:paraId="5038C294" w14:textId="6CEEA570">
      <w:pPr>
        <w:pStyle w:val="ListParagraph"/>
        <w:numPr>
          <w:ilvl w:val="0"/>
          <w:numId w:val="40"/>
        </w:numPr>
        <w:rPr/>
      </w:pPr>
      <w:r w:rsidR="75BA7F94">
        <w:rPr/>
        <w:t>Updating the leaderboard</w:t>
      </w:r>
    </w:p>
    <w:p w:rsidR="3884210B" w:rsidP="6F0D77B6" w:rsidRDefault="3884210B" w14:paraId="0ED333F6" w14:textId="0807210F">
      <w:pPr>
        <w:pStyle w:val="Normal"/>
        <w:rPr>
          <w:rFonts w:ascii="Consolas" w:hAnsi="Consolas" w:eastAsia="Consolas" w:cs="Consolas"/>
          <w:b w:val="0"/>
          <w:bCs w:val="0"/>
          <w:noProof w:val="0"/>
          <w:color w:val="CCCCCC"/>
          <w:sz w:val="21"/>
          <w:szCs w:val="21"/>
          <w:lang w:val="en-GB"/>
        </w:rPr>
      </w:pPr>
      <w:r w:rsidR="3884210B">
        <w:rPr/>
        <w:t xml:space="preserve">The following code will be used in </w:t>
      </w:r>
      <w:r w:rsidR="2DF45E1E">
        <w:rPr/>
        <w:t xml:space="preserve">“users_functions.py” to </w:t>
      </w:r>
      <w:r w:rsidR="4AF4F372">
        <w:rPr/>
        <w:t xml:space="preserve">access </w:t>
      </w:r>
      <w:r w:rsidR="2DF45E1E">
        <w:rPr/>
        <w:t>the database:</w:t>
      </w:r>
    </w:p>
    <w:p w:rsidR="417E6E41" w:rsidP="6F0D77B6" w:rsidRDefault="417E6E41" w14:paraId="5B0855B6" w14:textId="5E708893">
      <w:pPr>
        <w:pStyle w:val="Normal"/>
        <w:spacing w:line="240" w:lineRule="auto"/>
        <w:rPr>
          <w:sz w:val="21"/>
          <w:szCs w:val="21"/>
        </w:rPr>
      </w:pPr>
      <w:r w:rsidRPr="6F0D77B6" w:rsidR="417E6E41">
        <w:rPr>
          <w:sz w:val="21"/>
          <w:szCs w:val="21"/>
        </w:rPr>
        <w:t>import sqlite3</w:t>
      </w:r>
    </w:p>
    <w:p w:rsidR="417E6E41" w:rsidP="6F0D77B6" w:rsidRDefault="417E6E41" w14:paraId="6D4E38B2" w14:textId="42EF939B">
      <w:pPr>
        <w:pStyle w:val="Normal"/>
        <w:spacing w:line="240" w:lineRule="auto"/>
        <w:rPr>
          <w:sz w:val="21"/>
          <w:szCs w:val="21"/>
        </w:rPr>
      </w:pPr>
      <w:r w:rsidRPr="6F0D77B6" w:rsidR="417E6E41">
        <w:rPr>
          <w:sz w:val="21"/>
          <w:szCs w:val="21"/>
        </w:rPr>
        <w:t>connection = sqlite3.connect("</w:t>
      </w:r>
      <w:r w:rsidRPr="6F0D77B6" w:rsidR="417E6E41">
        <w:rPr>
          <w:sz w:val="21"/>
          <w:szCs w:val="21"/>
        </w:rPr>
        <w:t>quiz.db</w:t>
      </w:r>
      <w:r w:rsidRPr="6F0D77B6" w:rsidR="417E6E41">
        <w:rPr>
          <w:sz w:val="21"/>
          <w:szCs w:val="21"/>
        </w:rPr>
        <w:t>")</w:t>
      </w:r>
    </w:p>
    <w:p w:rsidR="417E6E41" w:rsidP="6F0D77B6" w:rsidRDefault="417E6E41" w14:paraId="258D23B9" w14:textId="42AC9D6B">
      <w:pPr>
        <w:pStyle w:val="Normal"/>
        <w:spacing w:line="240" w:lineRule="auto"/>
        <w:rPr>
          <w:sz w:val="21"/>
          <w:szCs w:val="21"/>
        </w:rPr>
      </w:pPr>
      <w:r w:rsidRPr="6F0D77B6" w:rsidR="417E6E41">
        <w:rPr>
          <w:sz w:val="21"/>
          <w:szCs w:val="21"/>
        </w:rPr>
        <w:t xml:space="preserve">cursor = </w:t>
      </w:r>
      <w:r w:rsidRPr="6F0D77B6" w:rsidR="417E6E41">
        <w:rPr>
          <w:sz w:val="21"/>
          <w:szCs w:val="21"/>
        </w:rPr>
        <w:t>connection.cursor</w:t>
      </w:r>
      <w:r w:rsidRPr="6F0D77B6" w:rsidR="417E6E41">
        <w:rPr>
          <w:sz w:val="21"/>
          <w:szCs w:val="21"/>
        </w:rPr>
        <w:t>()</w:t>
      </w:r>
    </w:p>
    <w:p w:rsidR="458992C9" w:rsidP="6F0D77B6" w:rsidRDefault="458992C9" w14:paraId="13D77326" w14:textId="509B451E">
      <w:pPr>
        <w:pStyle w:val="Normal"/>
        <w:spacing w:line="240" w:lineRule="auto"/>
        <w:rPr>
          <w:sz w:val="24"/>
          <w:szCs w:val="24"/>
        </w:rPr>
      </w:pPr>
      <w:r w:rsidRPr="6F0D77B6" w:rsidR="458992C9">
        <w:rPr>
          <w:sz w:val="24"/>
          <w:szCs w:val="24"/>
        </w:rPr>
        <w:t>This connection can be reused by all functions in the file. A ce</w:t>
      </w:r>
      <w:r w:rsidRPr="6F0D77B6" w:rsidR="6942C6B6">
        <w:rPr>
          <w:sz w:val="24"/>
          <w:szCs w:val="24"/>
        </w:rPr>
        <w:t xml:space="preserve">ntralised connection will make the program efficient and avoid repeated lines of code. I can </w:t>
      </w:r>
      <w:r w:rsidRPr="6F0D77B6" w:rsidR="196BBB71">
        <w:rPr>
          <w:sz w:val="24"/>
          <w:szCs w:val="24"/>
        </w:rPr>
        <w:t xml:space="preserve">just use </w:t>
      </w:r>
      <w:r w:rsidRPr="6F0D77B6" w:rsidR="196BBB71">
        <w:rPr>
          <w:sz w:val="21"/>
          <w:szCs w:val="21"/>
        </w:rPr>
        <w:t>connection.commit</w:t>
      </w:r>
      <w:r w:rsidRPr="6F0D77B6" w:rsidR="196BBB71">
        <w:rPr>
          <w:sz w:val="21"/>
          <w:szCs w:val="21"/>
        </w:rPr>
        <w:t xml:space="preserve">() </w:t>
      </w:r>
      <w:r w:rsidRPr="6F0D77B6" w:rsidR="196BBB71">
        <w:rPr>
          <w:sz w:val="24"/>
          <w:szCs w:val="24"/>
        </w:rPr>
        <w:t>in each function to make changes in the database.</w:t>
      </w:r>
      <w:r w:rsidRPr="6F0D77B6" w:rsidR="2ED6322F">
        <w:rPr>
          <w:sz w:val="24"/>
          <w:szCs w:val="24"/>
        </w:rPr>
        <w:t xml:space="preserve"> In the end, the database connection will be closed using </w:t>
      </w:r>
      <w:r w:rsidRPr="6F0D77B6" w:rsidR="2ED6322F">
        <w:rPr>
          <w:sz w:val="21"/>
          <w:szCs w:val="21"/>
        </w:rPr>
        <w:t>connection.close</w:t>
      </w:r>
      <w:r w:rsidRPr="6F0D77B6" w:rsidR="2ED6322F">
        <w:rPr>
          <w:sz w:val="21"/>
          <w:szCs w:val="21"/>
        </w:rPr>
        <w:t>().</w:t>
      </w:r>
    </w:p>
    <w:p w:rsidR="7901D750" w:rsidP="6F0D77B6" w:rsidRDefault="7901D750" w14:paraId="701B3DC2" w14:textId="408B9F44">
      <w:pPr>
        <w:pStyle w:val="Normal"/>
        <w:spacing w:line="240" w:lineRule="auto"/>
      </w:pPr>
      <w:r w:rsidR="7901D750">
        <w:drawing>
          <wp:inline wp14:editId="5B68389A" wp14:anchorId="48CDE54C">
            <wp:extent cx="5724525" cy="752475"/>
            <wp:effectExtent l="0" t="0" r="0" b="0"/>
            <wp:docPr id="1351968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8771741" name="Picture 2018771741"/>
                    <pic:cNvPicPr/>
                  </pic:nvPicPr>
                  <pic:blipFill>
                    <a:blip xmlns:r="http://schemas.openxmlformats.org/officeDocument/2006/relationships" r:embed="rId1987852856">
                      <a:extLst>
                        <a:ext uri="{28A0092B-C50C-407E-A947-70E740481C1C}">
                          <a14:useLocalDpi xmlns:a14="http://schemas.microsoft.com/office/drawing/2010/main"/>
                        </a:ext>
                      </a:extLst>
                    </a:blip>
                    <a:stretch>
                      <a:fillRect/>
                    </a:stretch>
                  </pic:blipFill>
                  <pic:spPr>
                    <a:xfrm>
                      <a:off x="0" y="0"/>
                      <a:ext cx="5724525" cy="752475"/>
                    </a:xfrm>
                    <a:prstGeom prst="rect">
                      <a:avLst/>
                    </a:prstGeom>
                  </pic:spPr>
                </pic:pic>
              </a:graphicData>
            </a:graphic>
          </wp:inline>
        </w:drawing>
      </w:r>
      <w:r w:rsidRPr="6F0D77B6" w:rsidR="7901D750">
        <w:rPr>
          <w:sz w:val="24"/>
          <w:szCs w:val="24"/>
        </w:rPr>
        <w:t xml:space="preserve">This is a flow chart </w:t>
      </w:r>
      <w:r w:rsidRPr="6F0D77B6" w:rsidR="7901D750">
        <w:rPr>
          <w:sz w:val="24"/>
          <w:szCs w:val="24"/>
        </w:rPr>
        <w:t>representing</w:t>
      </w:r>
      <w:r w:rsidRPr="6F0D77B6" w:rsidR="7901D750">
        <w:rPr>
          <w:sz w:val="24"/>
          <w:szCs w:val="24"/>
        </w:rPr>
        <w:t xml:space="preserve"> how the database and program will be connected.</w:t>
      </w:r>
    </w:p>
    <w:p w:rsidR="51234DE0" w:rsidP="6F0D77B6" w:rsidRDefault="51234DE0" w14:paraId="4D441FBB" w14:textId="7EBC953F">
      <w:pPr>
        <w:pStyle w:val="Heading3"/>
      </w:pPr>
      <w:bookmarkStart w:name="_Toc1676451680" w:id="693314596"/>
      <w:r w:rsidR="51234DE0">
        <w:rPr/>
        <w:t xml:space="preserve">Database </w:t>
      </w:r>
      <w:r w:rsidR="3D45F8AC">
        <w:rPr/>
        <w:t>Validation</w:t>
      </w:r>
      <w:bookmarkEnd w:id="693314596"/>
    </w:p>
    <w:p w:rsidR="561F38CD" w:rsidP="6F0D77B6" w:rsidRDefault="561F38CD" w14:paraId="6FC192BB" w14:textId="44E967F3">
      <w:pPr>
        <w:pStyle w:val="Normal"/>
      </w:pPr>
      <w:r w:rsidR="561F38CD">
        <w:rPr/>
        <w:t xml:space="preserve">The database </w:t>
      </w:r>
      <w:r w:rsidR="561F38CD">
        <w:rPr/>
        <w:t>is responsible for</w:t>
      </w:r>
      <w:r w:rsidR="561F38CD">
        <w:rPr/>
        <w:t xml:space="preserve"> </w:t>
      </w:r>
      <w:r w:rsidR="561F38CD">
        <w:rPr/>
        <w:t>storing</w:t>
      </w:r>
      <w:r w:rsidR="561F38CD">
        <w:rPr/>
        <w:t xml:space="preserve"> all information related to the </w:t>
      </w:r>
      <w:r w:rsidR="1379B966">
        <w:rPr/>
        <w:t>program,</w:t>
      </w:r>
      <w:r w:rsidR="561F38CD">
        <w:rPr/>
        <w:t xml:space="preserve"> so it is vital to make sure that </w:t>
      </w:r>
      <w:r w:rsidR="5654E6E4">
        <w:rPr/>
        <w:t xml:space="preserve">the data inside the </w:t>
      </w:r>
      <w:r w:rsidR="79D843F4">
        <w:rPr/>
        <w:t>database</w:t>
      </w:r>
      <w:r w:rsidR="5654E6E4">
        <w:rPr/>
        <w:t xml:space="preserve"> is </w:t>
      </w:r>
      <w:r w:rsidR="72937723">
        <w:rPr/>
        <w:t>valid</w:t>
      </w:r>
      <w:r w:rsidR="5654E6E4">
        <w:rPr/>
        <w:t>.</w:t>
      </w:r>
      <w:r w:rsidR="11EB70BE">
        <w:rPr/>
        <w:t xml:space="preserve"> Below is the main type of validation used in user_functions.py to ensure correct data is inserted</w:t>
      </w:r>
      <w:r w:rsidR="3D344ED1">
        <w:rPr/>
        <w:t>.</w:t>
      </w:r>
    </w:p>
    <w:p w:rsidR="6F0D77B6" w:rsidP="6F0D77B6" w:rsidRDefault="6F0D77B6" w14:paraId="5AF52264" w14:textId="4BA153FB">
      <w:pPr>
        <w:pStyle w:val="Normal"/>
      </w:pPr>
      <w:r w:rsidR="6F0D77B6">
        <w:rPr/>
        <w:t xml:space="preserve">1. </w:t>
      </w:r>
      <w:r w:rsidR="7928DB45">
        <w:rPr/>
        <w:t>Not Null Constraint</w:t>
      </w:r>
      <w:r w:rsidR="478EAC1B">
        <w:rPr/>
        <w:t>s</w:t>
      </w:r>
    </w:p>
    <w:p w:rsidR="7928DB45" w:rsidP="6F0D77B6" w:rsidRDefault="7928DB45" w14:paraId="591F8635" w14:textId="1706339D">
      <w:pPr>
        <w:pStyle w:val="Normal"/>
      </w:pPr>
      <w:r w:rsidR="7928DB45">
        <w:rPr/>
        <w:t>Used on all fields except the auto incremented fields</w:t>
      </w:r>
      <w:r w:rsidR="370CB01E">
        <w:rPr/>
        <w:t xml:space="preserve"> and</w:t>
      </w:r>
      <w:r w:rsidR="7928DB45">
        <w:rPr/>
        <w:t xml:space="preserve"> prevents incomplete row being inserted</w:t>
      </w:r>
      <w:r w:rsidR="0997AECD">
        <w:rPr/>
        <w:t xml:space="preserve">. It checks in fields such as username, quiz </w:t>
      </w:r>
      <w:r w:rsidR="0997AECD">
        <w:rPr/>
        <w:t>title</w:t>
      </w:r>
      <w:r w:rsidR="0997AECD">
        <w:rPr/>
        <w:t xml:space="preserve"> and password</w:t>
      </w:r>
      <w:r w:rsidR="1DC48684">
        <w:rPr/>
        <w:t>, ensuring that the values are provided.</w:t>
      </w:r>
    </w:p>
    <w:p w:rsidR="0997AECD" w:rsidP="6F0D77B6" w:rsidRDefault="0997AECD" w14:paraId="08B56C0A" w14:textId="5AFACDE8">
      <w:pPr>
        <w:pStyle w:val="Normal"/>
      </w:pPr>
      <w:r w:rsidR="0997AECD">
        <w:rPr/>
        <w:t>2. Unique Value Constraints</w:t>
      </w:r>
    </w:p>
    <w:p w:rsidR="40965E46" w:rsidP="6F0D77B6" w:rsidRDefault="40965E46" w14:paraId="2B9FE769" w14:textId="673B64B3">
      <w:pPr>
        <w:pStyle w:val="Normal"/>
      </w:pPr>
      <w:r w:rsidR="40965E46">
        <w:rPr/>
        <w:t xml:space="preserve">Used in fields username and code. This is to ensure that there are no duplicates in the field and thus prevents errors. </w:t>
      </w:r>
      <w:r w:rsidR="36361761">
        <w:rPr/>
        <w:t>This prevents two users having the same username and prevent login conflicts.</w:t>
      </w:r>
    </w:p>
    <w:p w:rsidR="69F38794" w:rsidP="6F0D77B6" w:rsidRDefault="69F38794" w14:paraId="1BB821DB" w14:textId="06232BF1">
      <w:pPr>
        <w:pStyle w:val="Normal"/>
      </w:pPr>
      <w:r w:rsidR="69F38794">
        <w:rPr/>
        <w:t>3. Check Constraints</w:t>
      </w:r>
    </w:p>
    <w:p w:rsidR="69F38794" w:rsidP="6F0D77B6" w:rsidRDefault="69F38794" w14:paraId="604D94DE" w14:textId="74D06F6A">
      <w:pPr>
        <w:pStyle w:val="Normal"/>
      </w:pPr>
      <w:r w:rsidR="69F38794">
        <w:rPr/>
        <w:t xml:space="preserve">Used in the role and question type field. This makes sure that the </w:t>
      </w:r>
      <w:r w:rsidR="4FB1F404">
        <w:rPr/>
        <w:t xml:space="preserve">values specified are only inserted. This is useful for stopping users inserting </w:t>
      </w:r>
      <w:r w:rsidR="56C56673">
        <w:rPr/>
        <w:t>incorrect</w:t>
      </w:r>
      <w:r w:rsidR="4FB1F404">
        <w:rPr/>
        <w:t xml:space="preserve"> </w:t>
      </w:r>
      <w:r w:rsidR="09316182">
        <w:rPr/>
        <w:t>values with intention to break the system.</w:t>
      </w:r>
    </w:p>
    <w:p w:rsidR="0152E346" w:rsidP="6F0D77B6" w:rsidRDefault="0152E346" w14:paraId="1D46841E" w14:textId="24F6A9BA">
      <w:pPr>
        <w:pStyle w:val="Normal"/>
      </w:pPr>
      <w:r w:rsidR="0152E346">
        <w:rPr/>
        <w:t>4. Primary Keys</w:t>
      </w:r>
    </w:p>
    <w:p w:rsidR="0152E346" w:rsidP="6F0D77B6" w:rsidRDefault="0152E346" w14:paraId="1FB269E1" w14:textId="242BBBBF">
      <w:pPr>
        <w:pStyle w:val="Normal"/>
      </w:pPr>
      <w:r w:rsidR="0152E346">
        <w:rPr/>
        <w:t xml:space="preserve">Primary keys are used to </w:t>
      </w:r>
      <w:r w:rsidR="0152E346">
        <w:rPr/>
        <w:t>identify</w:t>
      </w:r>
      <w:r w:rsidR="0152E346">
        <w:rPr/>
        <w:t xml:space="preserve"> each record in the table. This ensure that </w:t>
      </w:r>
      <w:r w:rsidR="3F7C21F3">
        <w:rPr/>
        <w:t xml:space="preserve">records </w:t>
      </w:r>
      <w:r w:rsidR="3F7C21F3">
        <w:rPr/>
        <w:t>are</w:t>
      </w:r>
      <w:r w:rsidR="3F7C21F3">
        <w:rPr/>
        <w:t xml:space="preserve"> </w:t>
      </w:r>
      <w:r w:rsidR="3F7C21F3">
        <w:rPr/>
        <w:t>identified</w:t>
      </w:r>
      <w:r w:rsidR="3F7C21F3">
        <w:rPr/>
        <w:t xml:space="preserve"> so it can be updated, </w:t>
      </w:r>
      <w:r w:rsidR="3F7C21F3">
        <w:rPr/>
        <w:t>deleted</w:t>
      </w:r>
      <w:r w:rsidR="3F7C21F3">
        <w:rPr/>
        <w:t xml:space="preserve"> or accessed safely.</w:t>
      </w:r>
    </w:p>
    <w:p w:rsidR="3E6ACC2B" w:rsidP="6F0D77B6" w:rsidRDefault="3E6ACC2B" w14:paraId="0DAEC37B" w14:textId="5A8B7BDE">
      <w:pPr>
        <w:pStyle w:val="Normal"/>
      </w:pPr>
      <w:r w:rsidR="3E6ACC2B">
        <w:rPr/>
        <w:t>5. Foreign Keys</w:t>
      </w:r>
    </w:p>
    <w:p w:rsidR="3E6ACC2B" w:rsidP="6F0D77B6" w:rsidRDefault="3E6ACC2B" w14:paraId="444BE132" w14:textId="47D4C398">
      <w:pPr>
        <w:pStyle w:val="Normal"/>
      </w:pPr>
      <w:r w:rsidR="3E6ACC2B">
        <w:rPr/>
        <w:t xml:space="preserve">They are used to </w:t>
      </w:r>
      <w:r w:rsidR="3E6ACC2B">
        <w:rPr/>
        <w:t>establish</w:t>
      </w:r>
      <w:r w:rsidR="3E6ACC2B">
        <w:rPr/>
        <w:t xml:space="preserve"> relationships between </w:t>
      </w:r>
      <w:r w:rsidR="460B90F1">
        <w:rPr/>
        <w:t>tables.</w:t>
      </w:r>
      <w:r w:rsidR="3E6ACC2B">
        <w:rPr/>
        <w:t xml:space="preserve"> It prevents orphan records and preserves referential integrity</w:t>
      </w:r>
      <w:r w:rsidR="166D021B">
        <w:rPr/>
        <w:t>.</w:t>
      </w:r>
    </w:p>
    <w:p w:rsidR="166D021B" w:rsidP="6F0D77B6" w:rsidRDefault="166D021B" w14:paraId="29FEF455" w14:textId="6825299C">
      <w:pPr>
        <w:pStyle w:val="Normal"/>
      </w:pPr>
      <w:r w:rsidR="166D021B">
        <w:rPr/>
        <w:t>6. Data Types</w:t>
      </w:r>
    </w:p>
    <w:p w:rsidR="166D021B" w:rsidP="6F0D77B6" w:rsidRDefault="166D021B" w14:paraId="3A7E4FFC" w14:textId="45B8B8FD">
      <w:pPr>
        <w:pStyle w:val="Normal"/>
      </w:pPr>
      <w:r w:rsidR="166D021B">
        <w:rPr/>
        <w:t>Ensures that all text fields have text and all integer fields use integers. This is useful when selecting dat</w:t>
      </w:r>
      <w:r w:rsidR="69326E8B">
        <w:rPr/>
        <w:t xml:space="preserve">a such as scores and performing calculations without </w:t>
      </w:r>
      <w:r w:rsidR="69326E8B">
        <w:rPr/>
        <w:t>worrying</w:t>
      </w:r>
      <w:r w:rsidR="69326E8B">
        <w:rPr/>
        <w:t xml:space="preserve"> about data types.</w:t>
      </w:r>
    </w:p>
    <w:p w:rsidR="6F0D77B6" w:rsidP="6F0D77B6" w:rsidRDefault="6F0D77B6" w14:paraId="31F3C9A7" w14:textId="4F12E06D">
      <w:pPr>
        <w:pStyle w:val="Normal"/>
      </w:pPr>
      <w:r w:rsidR="6F0D77B6">
        <w:rPr/>
        <w:t xml:space="preserve">7. </w:t>
      </w:r>
      <w:r w:rsidR="53C444D2">
        <w:rPr/>
        <w:t>Auto Increment</w:t>
      </w:r>
    </w:p>
    <w:p w:rsidR="53C444D2" w:rsidP="6F0D77B6" w:rsidRDefault="53C444D2" w14:paraId="76E2EE62" w14:textId="38966CD6">
      <w:pPr>
        <w:pStyle w:val="Normal"/>
      </w:pPr>
      <w:r w:rsidR="53C444D2">
        <w:rPr/>
        <w:t xml:space="preserve">Used in all ID fields which are primary keys and ensures that no IDs are duplicated. This </w:t>
      </w:r>
      <w:r w:rsidR="16228F4F">
        <w:rPr/>
        <w:t xml:space="preserve">ensures that each record </w:t>
      </w:r>
      <w:r w:rsidR="420774EA">
        <w:rPr/>
        <w:t>receives</w:t>
      </w:r>
      <w:r w:rsidR="16228F4F">
        <w:rPr/>
        <w:t xml:space="preserve"> a unique </w:t>
      </w:r>
      <w:r w:rsidR="2A89B935">
        <w:rPr/>
        <w:t>identifier</w:t>
      </w:r>
      <w:r w:rsidR="16228F4F">
        <w:rPr/>
        <w:t xml:space="preserve"> </w:t>
      </w:r>
      <w:r w:rsidR="7CE5082B">
        <w:rPr/>
        <w:t>automatically</w:t>
      </w:r>
      <w:r w:rsidR="16228F4F">
        <w:rPr/>
        <w:t xml:space="preserve"> and removes the need of manual ID tracking.</w:t>
      </w:r>
    </w:p>
    <w:p w:rsidR="3614FCE4" w:rsidP="6F0D77B6" w:rsidRDefault="3614FCE4" w14:paraId="2C47EBAB" w14:textId="0980C65E">
      <w:pPr>
        <w:pStyle w:val="Heading2"/>
      </w:pPr>
      <w:bookmarkStart w:name="_Toc1519773738" w:id="1440458893"/>
      <w:r w:rsidR="3614FCE4">
        <w:rPr/>
        <w:t>3.2 Login Module</w:t>
      </w:r>
      <w:bookmarkEnd w:id="1440458893"/>
    </w:p>
    <w:p w:rsidR="3614FCE4" w:rsidP="107A84E5" w:rsidRDefault="3614FCE4" w14:paraId="2F8DE61B" w14:textId="55A12CF8">
      <w:pPr>
        <w:pStyle w:val="Normal"/>
        <w:rPr>
          <w:i w:val="0"/>
          <w:iCs w:val="0"/>
        </w:rPr>
      </w:pPr>
      <w:r w:rsidR="3614FCE4">
        <w:rPr/>
        <w:t>This is the</w:t>
      </w:r>
      <w:r w:rsidR="3614FCE4">
        <w:rPr/>
        <w:t xml:space="preserve"> first functional part of </w:t>
      </w:r>
      <w:r w:rsidR="799B5E87">
        <w:rPr/>
        <w:t>the</w:t>
      </w:r>
      <w:r w:rsidR="3614FCE4">
        <w:rPr/>
        <w:t xml:space="preserve"> system</w:t>
      </w:r>
      <w:r w:rsidR="3E574829">
        <w:rPr/>
        <w:t xml:space="preserve"> and will act as the foundation for</w:t>
      </w:r>
      <w:r w:rsidR="4E818FC0">
        <w:rPr/>
        <w:t xml:space="preserve"> all</w:t>
      </w:r>
      <w:r w:rsidR="3E574829">
        <w:rPr/>
        <w:t xml:space="preserve"> other modules</w:t>
      </w:r>
      <w:r w:rsidR="3614FCE4">
        <w:rPr/>
        <w:t xml:space="preserve">. </w:t>
      </w:r>
      <w:r w:rsidR="6D1447F7">
        <w:rPr/>
        <w:t>The login module</w:t>
      </w:r>
      <w:r w:rsidR="47D6E0C1">
        <w:rPr/>
        <w:t xml:space="preserve"> purpose is to authenticate users by </w:t>
      </w:r>
      <w:r w:rsidR="47D6E0C1">
        <w:rPr/>
        <w:t>validating</w:t>
      </w:r>
      <w:r w:rsidR="47D6E0C1">
        <w:rPr/>
        <w:t xml:space="preserve"> their username and password against the stored data in the database.</w:t>
      </w:r>
      <w:r w:rsidR="5AC809F6">
        <w:rPr/>
        <w:t xml:space="preserve"> </w:t>
      </w:r>
      <w:r w:rsidR="7897D7DD">
        <w:rPr/>
        <w:t xml:space="preserve">The module will take user’s input from the login </w:t>
      </w:r>
      <w:r w:rsidR="769779D5">
        <w:rPr/>
        <w:t xml:space="preserve">interface and pass it into the backend function inside </w:t>
      </w:r>
      <w:r w:rsidRPr="107A84E5" w:rsidR="769779D5">
        <w:rPr>
          <w:i w:val="1"/>
          <w:iCs w:val="1"/>
        </w:rPr>
        <w:t xml:space="preserve">user_functions.py, </w:t>
      </w:r>
      <w:r w:rsidRPr="107A84E5" w:rsidR="769779D5">
        <w:rPr>
          <w:i w:val="0"/>
          <w:iCs w:val="0"/>
        </w:rPr>
        <w:t xml:space="preserve">which uses the </w:t>
      </w:r>
      <w:r w:rsidRPr="107A84E5" w:rsidR="03C76CDF">
        <w:rPr>
          <w:i w:val="0"/>
          <w:iCs w:val="0"/>
        </w:rPr>
        <w:t>SQLite</w:t>
      </w:r>
      <w:r w:rsidRPr="107A84E5" w:rsidR="769779D5">
        <w:rPr>
          <w:i w:val="0"/>
          <w:iCs w:val="0"/>
        </w:rPr>
        <w:t xml:space="preserve"> database to authenticate the input.</w:t>
      </w:r>
      <w:r w:rsidRPr="107A84E5" w:rsidR="16172599">
        <w:rPr>
          <w:i w:val="0"/>
          <w:iCs w:val="0"/>
        </w:rPr>
        <w:t xml:space="preserve"> The function will return a result which the login interface will use to display </w:t>
      </w:r>
      <w:r w:rsidRPr="107A84E5" w:rsidR="16172599">
        <w:rPr>
          <w:i w:val="0"/>
          <w:iCs w:val="0"/>
        </w:rPr>
        <w:t>an appropriate message</w:t>
      </w:r>
      <w:r w:rsidRPr="107A84E5" w:rsidR="16172599">
        <w:rPr>
          <w:i w:val="0"/>
          <w:iCs w:val="0"/>
        </w:rPr>
        <w:t xml:space="preserve"> or redirects users to their respective homepage.</w:t>
      </w:r>
      <w:r w:rsidRPr="107A84E5" w:rsidR="2884B56D">
        <w:rPr>
          <w:i w:val="0"/>
          <w:iCs w:val="0"/>
        </w:rPr>
        <w:t xml:space="preserve"> This module ensures the security of the system and ensures that user can access feature </w:t>
      </w:r>
      <w:r w:rsidRPr="107A84E5" w:rsidR="690342BF">
        <w:rPr>
          <w:i w:val="0"/>
          <w:iCs w:val="0"/>
        </w:rPr>
        <w:t>given to their roles.</w:t>
      </w:r>
    </w:p>
    <w:p w:rsidR="4F563BF6" w:rsidP="107A84E5" w:rsidRDefault="4F563BF6" w14:paraId="449BC441" w14:textId="40582E35">
      <w:pPr>
        <w:pStyle w:val="Heading3"/>
      </w:pPr>
      <w:bookmarkStart w:name="_Toc697701021" w:id="2039597036"/>
      <w:r w:rsidR="4F563BF6">
        <w:rPr/>
        <w:t>Prototypes</w:t>
      </w:r>
      <w:bookmarkEnd w:id="2039597036"/>
    </w:p>
    <w:p w:rsidR="1A1BF263" w:rsidP="107A84E5" w:rsidRDefault="1A1BF263" w14:paraId="42C855FE" w14:textId="4B70B9D8">
      <w:pPr>
        <w:pStyle w:val="Normal"/>
      </w:pPr>
      <w:r w:rsidR="1A1BF263">
        <w:drawing>
          <wp:inline wp14:editId="5173E58A" wp14:anchorId="50FC713F">
            <wp:extent cx="5210175" cy="2644099"/>
            <wp:effectExtent l="0" t="0" r="0" b="0"/>
            <wp:docPr id="442736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2736324" name="Picture 442736324"/>
                    <pic:cNvPicPr/>
                  </pic:nvPicPr>
                  <pic:blipFill>
                    <a:blip xmlns:r="http://schemas.openxmlformats.org/officeDocument/2006/relationships" r:embed="rId360002145">
                      <a:extLst>
                        <a:ext uri="{28A0092B-C50C-407E-A947-70E740481C1C}">
                          <a14:useLocalDpi xmlns:a14="http://schemas.microsoft.com/office/drawing/2010/main"/>
                        </a:ext>
                      </a:extLst>
                    </a:blip>
                    <a:stretch>
                      <a:fillRect/>
                    </a:stretch>
                  </pic:blipFill>
                  <pic:spPr>
                    <a:xfrm rot="0">
                      <a:off x="0" y="0"/>
                      <a:ext cx="5210175" cy="2644099"/>
                    </a:xfrm>
                    <a:prstGeom prst="rect">
                      <a:avLst/>
                    </a:prstGeom>
                  </pic:spPr>
                </pic:pic>
              </a:graphicData>
            </a:graphic>
          </wp:inline>
        </w:drawing>
      </w:r>
    </w:p>
    <w:p w:rsidR="5753E242" w:rsidP="107A84E5" w:rsidRDefault="5753E242" w14:paraId="32DA9B39" w14:textId="6E2E26C8">
      <w:pPr>
        <w:pStyle w:val="Normal"/>
      </w:pPr>
      <w:r w:rsidR="5753E242">
        <w:rPr/>
        <w:t>This is the function that was ca</w:t>
      </w:r>
      <w:r w:rsidR="7AF0F606">
        <w:rPr/>
        <w:t xml:space="preserve">lled when the “Login” button was clicked. This was to </w:t>
      </w:r>
      <w:r w:rsidR="7AF0F606">
        <w:rPr/>
        <w:t>indicate</w:t>
      </w:r>
      <w:r w:rsidR="7AF0F606">
        <w:rPr/>
        <w:t xml:space="preserve"> that the user has entered the input and wants to move to the next stage. We can see issues in this </w:t>
      </w:r>
      <w:r w:rsidR="5D1AF5A4">
        <w:rPr/>
        <w:t>prototype such as no comments</w:t>
      </w:r>
      <w:r w:rsidR="51DBFD9F">
        <w:rPr/>
        <w:t xml:space="preserve"> and </w:t>
      </w:r>
      <w:r w:rsidR="5D1AF5A4">
        <w:rPr/>
        <w:t>no presence check</w:t>
      </w:r>
      <w:r w:rsidR="25A1DF3B">
        <w:rPr/>
        <w:t xml:space="preserve">. We can also see that widgets are being created using a function which means that App class </w:t>
      </w:r>
      <w:r w:rsidR="25A1DF3B">
        <w:rPr/>
        <w:t>doesn't</w:t>
      </w:r>
      <w:r w:rsidR="25A1DF3B">
        <w:rPr/>
        <w:t xml:space="preserve"> exist.</w:t>
      </w:r>
    </w:p>
    <w:p w:rsidR="1A1BF263" w:rsidP="107A84E5" w:rsidRDefault="1A1BF263" w14:paraId="4E833F55" w14:textId="298BB19A">
      <w:pPr>
        <w:pStyle w:val="Normal"/>
      </w:pPr>
      <w:r w:rsidR="1A1BF263">
        <w:drawing>
          <wp:inline wp14:editId="790EBB0E" wp14:anchorId="4F9A58AB">
            <wp:extent cx="4867275" cy="3190859"/>
            <wp:effectExtent l="0" t="0" r="0" b="0"/>
            <wp:docPr id="1372044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2044184" name="Picture 1372044184"/>
                    <pic:cNvPicPr/>
                  </pic:nvPicPr>
                  <pic:blipFill>
                    <a:blip xmlns:r="http://schemas.openxmlformats.org/officeDocument/2006/relationships" r:embed="rId511429236">
                      <a:extLst>
                        <a:ext uri="{28A0092B-C50C-407E-A947-70E740481C1C}">
                          <a14:useLocalDpi xmlns:a14="http://schemas.microsoft.com/office/drawing/2010/main"/>
                        </a:ext>
                      </a:extLst>
                    </a:blip>
                    <a:stretch>
                      <a:fillRect/>
                    </a:stretch>
                  </pic:blipFill>
                  <pic:spPr>
                    <a:xfrm rot="0">
                      <a:off x="0" y="0"/>
                      <a:ext cx="4867275" cy="3190859"/>
                    </a:xfrm>
                    <a:prstGeom prst="rect">
                      <a:avLst/>
                    </a:prstGeom>
                  </pic:spPr>
                </pic:pic>
              </a:graphicData>
            </a:graphic>
          </wp:inline>
        </w:drawing>
      </w:r>
    </w:p>
    <w:p w:rsidR="36718816" w:rsidP="107A84E5" w:rsidRDefault="36718816" w14:paraId="4FD43DDA" w14:textId="4B1CCD3F">
      <w:pPr>
        <w:pStyle w:val="Normal"/>
      </w:pPr>
      <w:r w:rsidR="36718816">
        <w:rPr/>
        <w:t xml:space="preserve">This is the login interface page. We can see that it is created by a function and no classes are being used. This means that the page </w:t>
      </w:r>
      <w:r w:rsidR="36718816">
        <w:rPr/>
        <w:t>has to</w:t>
      </w:r>
      <w:r w:rsidR="36718816">
        <w:rPr/>
        <w:t xml:space="preserve"> be cleared everytime and is difficult to debug.</w:t>
      </w:r>
    </w:p>
    <w:p w:rsidR="690342BF" w:rsidP="5EA3C8B9" w:rsidRDefault="690342BF" w14:paraId="477C6BAF" w14:textId="6259305D">
      <w:pPr>
        <w:pStyle w:val="Heading3"/>
        <w:rPr>
          <w:i w:val="0"/>
          <w:iCs w:val="0"/>
        </w:rPr>
      </w:pPr>
      <w:bookmarkStart w:name="_Toc471342025" w:id="391161491"/>
      <w:r w:rsidR="690342BF">
        <w:rPr/>
        <w:t>Backend code</w:t>
      </w:r>
      <w:bookmarkEnd w:id="391161491"/>
    </w:p>
    <w:p w:rsidR="3F35F24A" w:rsidP="6F0D77B6" w:rsidRDefault="3F35F24A" w14:paraId="5CC5D860" w14:textId="77565E80">
      <w:pPr>
        <w:pStyle w:val="Normal"/>
      </w:pPr>
      <w:r w:rsidR="3F35F24A">
        <w:drawing>
          <wp:inline wp14:editId="4E53DF66" wp14:anchorId="29C33C16">
            <wp:extent cx="6076950" cy="2345845"/>
            <wp:effectExtent l="0" t="0" r="0" b="0"/>
            <wp:docPr id="1569622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622298" name="Picture 1569622298"/>
                    <pic:cNvPicPr/>
                  </pic:nvPicPr>
                  <pic:blipFill>
                    <a:blip xmlns:r="http://schemas.openxmlformats.org/officeDocument/2006/relationships" r:embed="rId1627430593">
                      <a:extLst>
                        <a:ext uri="{28A0092B-C50C-407E-A947-70E740481C1C}">
                          <a14:useLocalDpi xmlns:a14="http://schemas.microsoft.com/office/drawing/2010/main"/>
                        </a:ext>
                      </a:extLst>
                    </a:blip>
                    <a:stretch>
                      <a:fillRect/>
                    </a:stretch>
                  </pic:blipFill>
                  <pic:spPr>
                    <a:xfrm rot="0">
                      <a:off x="0" y="0"/>
                      <a:ext cx="6076950" cy="2345845"/>
                    </a:xfrm>
                    <a:prstGeom prst="rect">
                      <a:avLst/>
                    </a:prstGeom>
                  </pic:spPr>
                </pic:pic>
              </a:graphicData>
            </a:graphic>
          </wp:inline>
        </w:drawing>
      </w:r>
    </w:p>
    <w:p w:rsidR="191A4113" w:rsidP="6F0D77B6" w:rsidRDefault="191A4113" w14:paraId="7EF19983" w14:textId="75D43E77">
      <w:pPr>
        <w:pStyle w:val="Normal"/>
        <w:rPr>
          <w:i w:val="0"/>
          <w:iCs w:val="0"/>
        </w:rPr>
      </w:pPr>
      <w:r w:rsidR="191A4113">
        <w:rPr/>
        <w:t xml:space="preserve">The login functionality is handled by </w:t>
      </w:r>
      <w:r w:rsidR="191A4113">
        <w:rPr/>
        <w:t>login( )</w:t>
      </w:r>
      <w:r w:rsidR="191A4113">
        <w:rPr/>
        <w:t xml:space="preserve"> in </w:t>
      </w:r>
      <w:r w:rsidRPr="6F0D77B6" w:rsidR="191A4113">
        <w:rPr>
          <w:i w:val="1"/>
          <w:iCs w:val="1"/>
        </w:rPr>
        <w:t xml:space="preserve">users_function.py. </w:t>
      </w:r>
      <w:r w:rsidRPr="6F0D77B6" w:rsidR="191A4113">
        <w:rPr>
          <w:i w:val="0"/>
          <w:iCs w:val="0"/>
        </w:rPr>
        <w:t xml:space="preserve">This function has the </w:t>
      </w:r>
      <w:r w:rsidRPr="6F0D77B6" w:rsidR="505495F7">
        <w:rPr>
          <w:i w:val="0"/>
          <w:iCs w:val="0"/>
        </w:rPr>
        <w:t>responsibility</w:t>
      </w:r>
      <w:r w:rsidRPr="6F0D77B6" w:rsidR="191A4113">
        <w:rPr>
          <w:i w:val="0"/>
          <w:iCs w:val="0"/>
        </w:rPr>
        <w:t xml:space="preserve"> of </w:t>
      </w:r>
      <w:r w:rsidRPr="6F0D77B6" w:rsidR="191A4113">
        <w:rPr>
          <w:i w:val="0"/>
          <w:iCs w:val="0"/>
        </w:rPr>
        <w:t>validating</w:t>
      </w:r>
      <w:r w:rsidRPr="6F0D77B6" w:rsidR="1BE8AA1F">
        <w:rPr>
          <w:i w:val="0"/>
          <w:iCs w:val="0"/>
        </w:rPr>
        <w:t xml:space="preserve"> the username and password passed through. It interacts with the database directly to </w:t>
      </w:r>
      <w:r w:rsidRPr="6F0D77B6" w:rsidR="1BE8AA1F">
        <w:rPr>
          <w:i w:val="0"/>
          <w:iCs w:val="0"/>
        </w:rPr>
        <w:t>validate</w:t>
      </w:r>
      <w:r w:rsidRPr="6F0D77B6" w:rsidR="1BE8AA1F">
        <w:rPr>
          <w:i w:val="0"/>
          <w:iCs w:val="0"/>
        </w:rPr>
        <w:t xml:space="preserve"> the details. The function </w:t>
      </w:r>
      <w:r w:rsidRPr="6F0D77B6" w:rsidR="16352E88">
        <w:rPr>
          <w:i w:val="0"/>
          <w:iCs w:val="0"/>
        </w:rPr>
        <w:t>performs several</w:t>
      </w:r>
      <w:r w:rsidRPr="6F0D77B6" w:rsidR="1BE8AA1F">
        <w:rPr>
          <w:i w:val="0"/>
          <w:iCs w:val="0"/>
        </w:rPr>
        <w:t xml:space="preserve"> </w:t>
      </w:r>
      <w:r w:rsidRPr="6F0D77B6" w:rsidR="28B2AA6F">
        <w:rPr>
          <w:i w:val="0"/>
          <w:iCs w:val="0"/>
        </w:rPr>
        <w:t>checks</w:t>
      </w:r>
      <w:r w:rsidRPr="6F0D77B6" w:rsidR="5C683E2A">
        <w:rPr>
          <w:i w:val="0"/>
          <w:iCs w:val="0"/>
        </w:rPr>
        <w:t>, returning specific values that GUI will use to decide what to do next.</w:t>
      </w:r>
    </w:p>
    <w:p w:rsidR="5C683E2A" w:rsidP="6F0D77B6" w:rsidRDefault="5C683E2A" w14:paraId="231DB811" w14:textId="61F32057">
      <w:pPr>
        <w:pStyle w:val="Normal"/>
      </w:pPr>
      <w:r w:rsidR="5C683E2A">
        <w:rPr/>
        <w:t>Justification of code:</w:t>
      </w:r>
    </w:p>
    <w:p w:rsidR="13783D85" w:rsidP="6F0D77B6" w:rsidRDefault="13783D85" w14:paraId="7C890302" w14:textId="54C19C47">
      <w:pPr>
        <w:pStyle w:val="Normal"/>
      </w:pPr>
      <w:r w:rsidR="13783D85">
        <w:rPr/>
        <w:t>In line 11, t</w:t>
      </w:r>
      <w:r w:rsidR="2D793400">
        <w:rPr/>
        <w:t xml:space="preserve">he </w:t>
      </w:r>
      <w:r w:rsidR="2D793400">
        <w:rPr/>
        <w:t>function</w:t>
      </w:r>
      <w:r w:rsidR="2D793400">
        <w:rPr/>
        <w:t xml:space="preserve"> is taking username, password and </w:t>
      </w:r>
      <w:r w:rsidR="2D793400">
        <w:rPr/>
        <w:t>attempts</w:t>
      </w:r>
      <w:r w:rsidR="2D793400">
        <w:rPr/>
        <w:t xml:space="preserve"> as parameters.</w:t>
      </w:r>
    </w:p>
    <w:p w:rsidR="53138EB4" w:rsidP="6F0D77B6" w:rsidRDefault="53138EB4" w14:paraId="083E0FB3" w14:textId="59D2532A">
      <w:pPr>
        <w:pStyle w:val="Normal"/>
      </w:pPr>
      <w:r w:rsidR="53138EB4">
        <w:rPr/>
        <w:t xml:space="preserve">In line 12 and 13, </w:t>
      </w:r>
      <w:r w:rsidR="16AD802C">
        <w:rPr/>
        <w:t>an</w:t>
      </w:r>
      <w:r w:rsidR="2D793400">
        <w:rPr/>
        <w:t xml:space="preserve"> if statement is </w:t>
      </w:r>
      <w:r w:rsidR="4B717A57">
        <w:rPr/>
        <w:t xml:space="preserve">used to check the attempt limit. </w:t>
      </w:r>
      <w:r w:rsidR="36E1DC2F">
        <w:rPr/>
        <w:t xml:space="preserve">If attempt equals 3, then the function </w:t>
      </w:r>
      <w:r w:rsidR="36E1DC2F">
        <w:rPr/>
        <w:t>immediately</w:t>
      </w:r>
      <w:r w:rsidR="36E1DC2F">
        <w:rPr/>
        <w:t xml:space="preserve"> returns “Lock” which causes the login interface to disable the input</w:t>
      </w:r>
      <w:r w:rsidR="5B7A384D">
        <w:rPr/>
        <w:t xml:space="preserve"> fields. This prevents brute force attacks and fulfils the security </w:t>
      </w:r>
      <w:r w:rsidR="5B7A384D">
        <w:rPr/>
        <w:t>requirements</w:t>
      </w:r>
      <w:r w:rsidR="5B7A384D">
        <w:rPr/>
        <w:t xml:space="preserve"> in my success criteria.</w:t>
      </w:r>
    </w:p>
    <w:p w:rsidR="1CA34A0D" w:rsidP="6F0D77B6" w:rsidRDefault="1CA34A0D" w14:paraId="2F649D87" w14:textId="62661521">
      <w:pPr>
        <w:pStyle w:val="Normal"/>
      </w:pPr>
      <w:r w:rsidR="1CA34A0D">
        <w:rPr/>
        <w:t>In line 15 and 16, an SQL query is being execute</w:t>
      </w:r>
      <w:r w:rsidR="70E8DC82">
        <w:rPr/>
        <w:t>d</w:t>
      </w:r>
      <w:r w:rsidR="1CA34A0D">
        <w:rPr/>
        <w:t xml:space="preserve"> which </w:t>
      </w:r>
      <w:r w:rsidR="1E48DA01">
        <w:rPr/>
        <w:t>retrieves hashed passwords for the username given. By</w:t>
      </w:r>
      <w:r w:rsidR="3224C337">
        <w:rPr/>
        <w:t xml:space="preserve"> using </w:t>
      </w:r>
      <w:r w:rsidR="3224C337">
        <w:rPr/>
        <w:t>placeholders “?”</w:t>
      </w:r>
      <w:r w:rsidR="3224C337">
        <w:rPr/>
        <w:t>,</w:t>
      </w:r>
      <w:r w:rsidR="6BADC179">
        <w:rPr/>
        <w:t xml:space="preserve"> which ensure that user input cannot alter query structure,</w:t>
      </w:r>
      <w:r w:rsidR="3224C337">
        <w:rPr/>
        <w:t xml:space="preserve"> I am preventing SQL injection attacks. </w:t>
      </w:r>
      <w:r w:rsidR="42B6873D">
        <w:rPr/>
        <w:t xml:space="preserve">If the result is None then it means the username </w:t>
      </w:r>
      <w:r w:rsidR="42B6873D">
        <w:rPr/>
        <w:t>doesn't</w:t>
      </w:r>
      <w:r w:rsidR="42B6873D">
        <w:rPr/>
        <w:t xml:space="preserve"> exist </w:t>
      </w:r>
      <w:r w:rsidR="26017C5D">
        <w:rPr/>
        <w:t xml:space="preserve">and </w:t>
      </w:r>
      <w:r w:rsidR="48FC2706">
        <w:rPr/>
        <w:t xml:space="preserve">the function </w:t>
      </w:r>
      <w:r w:rsidR="26017C5D">
        <w:rPr/>
        <w:t>immediately</w:t>
      </w:r>
      <w:r w:rsidR="26017C5D">
        <w:rPr/>
        <w:t xml:space="preserve"> </w:t>
      </w:r>
      <w:r w:rsidR="5BC3E12F">
        <w:rPr/>
        <w:t>returns</w:t>
      </w:r>
      <w:r w:rsidR="26017C5D">
        <w:rPr/>
        <w:t xml:space="preserve"> </w:t>
      </w:r>
      <w:r w:rsidR="2061ACD1">
        <w:rPr/>
        <w:t>“</w:t>
      </w:r>
      <w:r w:rsidR="26017C5D">
        <w:rPr/>
        <w:t>None</w:t>
      </w:r>
      <w:r w:rsidR="0F722AA2">
        <w:rPr/>
        <w:t>”</w:t>
      </w:r>
      <w:r w:rsidR="26017C5D">
        <w:rPr/>
        <w:t xml:space="preserve"> to</w:t>
      </w:r>
      <w:r w:rsidR="14197BFF">
        <w:rPr/>
        <w:t xml:space="preserve"> the</w:t>
      </w:r>
      <w:r w:rsidR="26017C5D">
        <w:rPr/>
        <w:t xml:space="preserve"> </w:t>
      </w:r>
      <w:r w:rsidR="406663A3">
        <w:rPr/>
        <w:t xml:space="preserve">login </w:t>
      </w:r>
      <w:r w:rsidR="2F83DA99">
        <w:rPr/>
        <w:t>interface</w:t>
      </w:r>
      <w:r w:rsidR="406663A3">
        <w:rPr/>
        <w:t xml:space="preserve"> </w:t>
      </w:r>
      <w:r w:rsidR="0A31FB98">
        <w:rPr/>
        <w:t>which display</w:t>
      </w:r>
      <w:r w:rsidR="4DEE6591">
        <w:rPr/>
        <w:t xml:space="preserve">s </w:t>
      </w:r>
      <w:r w:rsidR="4DEE6591">
        <w:rPr/>
        <w:t>an appropriate message</w:t>
      </w:r>
      <w:r w:rsidR="4DEE6591">
        <w:rPr/>
        <w:t>.</w:t>
      </w:r>
    </w:p>
    <w:p w:rsidR="63B23728" w:rsidP="6F0D77B6" w:rsidRDefault="63B23728" w14:paraId="1DB964C1" w14:textId="0A86BB3D">
      <w:pPr>
        <w:pStyle w:val="Normal"/>
      </w:pPr>
      <w:r w:rsidR="63B23728">
        <w:rPr/>
        <w:t>In line 19 to 2</w:t>
      </w:r>
      <w:r w:rsidR="50832446">
        <w:rPr/>
        <w:t>5</w:t>
      </w:r>
      <w:r w:rsidR="63B23728">
        <w:rPr/>
        <w:t>, the</w:t>
      </w:r>
      <w:r w:rsidR="79873794">
        <w:rPr/>
        <w:t xml:space="preserve"> </w:t>
      </w:r>
      <w:r w:rsidR="79873794">
        <w:rPr/>
        <w:t>bycrypt.checkpw</w:t>
      </w:r>
      <w:r w:rsidR="79873794">
        <w:rPr/>
        <w:t>() is used to securely compare the entered password with the hashed password stores in the database.</w:t>
      </w:r>
      <w:r w:rsidR="57501D81">
        <w:rPr/>
        <w:t xml:space="preserve"> If the password </w:t>
      </w:r>
      <w:r w:rsidR="555CC1B5">
        <w:rPr/>
        <w:t xml:space="preserve">matches, a second SQL query is executed to retrieve the user’s role and name. </w:t>
      </w:r>
      <w:r w:rsidR="489B9D6E">
        <w:rPr/>
        <w:t xml:space="preserve">The </w:t>
      </w:r>
      <w:r w:rsidR="2A697249">
        <w:rPr/>
        <w:t xml:space="preserve">fetched data </w:t>
      </w:r>
      <w:r w:rsidR="489B9D6E">
        <w:rPr/>
        <w:t>is retu</w:t>
      </w:r>
      <w:r w:rsidR="1F4FA57E">
        <w:rPr/>
        <w:t>rne</w:t>
      </w:r>
      <w:r w:rsidR="489B9D6E">
        <w:rPr/>
        <w:t>d to the interface so it can redirect to the correct homepage and update the welcome page.</w:t>
      </w:r>
    </w:p>
    <w:p w:rsidR="00AB8976" w:rsidP="06F0D05C" w:rsidRDefault="00AB8976" w14:paraId="5EE76E12" w14:textId="562CC5A6">
      <w:pPr>
        <w:pStyle w:val="Normal"/>
      </w:pPr>
      <w:r w:rsidR="489B9D6E">
        <w:rPr/>
        <w:t xml:space="preserve"> If the password </w:t>
      </w:r>
      <w:r w:rsidR="64001FD5">
        <w:rPr/>
        <w:t xml:space="preserve">is incorrect, the function </w:t>
      </w:r>
      <w:r w:rsidR="64001FD5">
        <w:rPr/>
        <w:t>immediately</w:t>
      </w:r>
      <w:r w:rsidR="64001FD5">
        <w:rPr/>
        <w:t xml:space="preserve"> returns “False</w:t>
      </w:r>
      <w:r w:rsidR="64001FD5">
        <w:rPr/>
        <w:t>”</w:t>
      </w:r>
      <w:r w:rsidR="3523BFE3">
        <w:rPr/>
        <w:t>.</w:t>
      </w:r>
      <w:r w:rsidR="3523BFE3">
        <w:rPr/>
        <w:t xml:space="preserve"> The login interface then displays </w:t>
      </w:r>
      <w:r w:rsidR="3523BFE3">
        <w:rPr/>
        <w:t>an appropriate message</w:t>
      </w:r>
      <w:r w:rsidR="3523BFE3">
        <w:rPr/>
        <w:t xml:space="preserve"> to the user and increments the attempt counter by 1. This meets </w:t>
      </w:r>
      <w:r w:rsidR="02ACB731">
        <w:rPr/>
        <w:t xml:space="preserve">the validation requirements as </w:t>
      </w:r>
      <w:r w:rsidR="3028C161">
        <w:rPr/>
        <w:t>it denies accessing invalid users to the system.</w:t>
      </w:r>
    </w:p>
    <w:p w:rsidR="00AB8976" w:rsidP="06F0D05C" w:rsidRDefault="00AB8976" w14:paraId="3BD4A7B5" w14:textId="5B8A0FA7">
      <w:pPr>
        <w:pStyle w:val="Heading3"/>
      </w:pPr>
      <w:bookmarkStart w:name="_Toc1573838020" w:id="1618491604"/>
      <w:r w:rsidR="00AB8976">
        <w:rPr/>
        <w:t>Frontend code</w:t>
      </w:r>
      <w:bookmarkEnd w:id="1618491604"/>
    </w:p>
    <w:p w:rsidR="51ACDAC5" w:rsidP="6F0D77B6" w:rsidRDefault="51ACDAC5" w14:paraId="053A1372" w14:textId="50C955F0">
      <w:pPr>
        <w:pStyle w:val="Normal"/>
      </w:pPr>
      <w:r w:rsidR="739D09C3">
        <w:drawing>
          <wp:inline wp14:editId="64574E2A" wp14:anchorId="5D942DFF">
            <wp:extent cx="3619601" cy="2770410"/>
            <wp:effectExtent l="0" t="0" r="0" b="0"/>
            <wp:docPr id="1631104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104691" name="Picture 1631104691"/>
                    <pic:cNvPicPr/>
                  </pic:nvPicPr>
                  <pic:blipFill>
                    <a:blip xmlns:r="http://schemas.openxmlformats.org/officeDocument/2006/relationships" r:embed="rId1271871560">
                      <a:extLst>
                        <a:ext uri="{28A0092B-C50C-407E-A947-70E740481C1C}">
                          <a14:useLocalDpi xmlns:a14="http://schemas.microsoft.com/office/drawing/2010/main"/>
                        </a:ext>
                      </a:extLst>
                    </a:blip>
                    <a:stretch>
                      <a:fillRect/>
                    </a:stretch>
                  </pic:blipFill>
                  <pic:spPr>
                    <a:xfrm rot="0">
                      <a:off x="0" y="0"/>
                      <a:ext cx="3619601" cy="2770410"/>
                    </a:xfrm>
                    <a:prstGeom prst="rect">
                      <a:avLst/>
                    </a:prstGeom>
                  </pic:spPr>
                </pic:pic>
              </a:graphicData>
            </a:graphic>
          </wp:inline>
        </w:drawing>
      </w:r>
    </w:p>
    <w:p w:rsidR="723D4AFD" w:rsidP="6F0D77B6" w:rsidRDefault="723D4AFD" w14:paraId="295AC028" w14:textId="39671134">
      <w:pPr>
        <w:pStyle w:val="Normal"/>
      </w:pPr>
      <w:r w:rsidR="3F5FB6AD">
        <w:drawing>
          <wp:inline wp14:editId="4395BC12" wp14:anchorId="52E55457">
            <wp:extent cx="4855582" cy="2698443"/>
            <wp:effectExtent l="0" t="0" r="0" b="0"/>
            <wp:docPr id="2114877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877332" name="Picture 2114877332"/>
                    <pic:cNvPicPr/>
                  </pic:nvPicPr>
                  <pic:blipFill>
                    <a:blip xmlns:r="http://schemas.openxmlformats.org/officeDocument/2006/relationships" r:embed="rId1788750163">
                      <a:extLst>
                        <a:ext uri="{28A0092B-C50C-407E-A947-70E740481C1C}">
                          <a14:useLocalDpi xmlns:a14="http://schemas.microsoft.com/office/drawing/2010/main"/>
                        </a:ext>
                      </a:extLst>
                    </a:blip>
                    <a:stretch>
                      <a:fillRect/>
                    </a:stretch>
                  </pic:blipFill>
                  <pic:spPr>
                    <a:xfrm rot="0">
                      <a:off x="0" y="0"/>
                      <a:ext cx="4855582" cy="2698443"/>
                    </a:xfrm>
                    <a:prstGeom prst="rect">
                      <a:avLst/>
                    </a:prstGeom>
                  </pic:spPr>
                </pic:pic>
              </a:graphicData>
            </a:graphic>
          </wp:inline>
        </w:drawing>
      </w:r>
    </w:p>
    <w:p w:rsidR="723D4AFD" w:rsidP="6F0D77B6" w:rsidRDefault="723D4AFD" w14:paraId="17B14901" w14:textId="0A0B8BEA">
      <w:pPr>
        <w:pStyle w:val="Normal"/>
      </w:pPr>
      <w:r w:rsidR="257558DD">
        <w:rPr/>
        <w:t xml:space="preserve">Justification of </w:t>
      </w:r>
      <w:r w:rsidR="2F197562">
        <w:rPr/>
        <w:t xml:space="preserve">initialise method </w:t>
      </w:r>
      <w:r w:rsidR="257558DD">
        <w:rPr/>
        <w:t>code:</w:t>
      </w:r>
    </w:p>
    <w:p w:rsidR="257558DD" w:rsidP="6F0D77B6" w:rsidRDefault="257558DD" w14:paraId="1A7D3F1F" w14:textId="2EFB371D">
      <w:pPr>
        <w:pStyle w:val="Normal"/>
      </w:pPr>
      <w:r w:rsidR="257558DD">
        <w:rPr/>
        <w:t xml:space="preserve">The </w:t>
      </w:r>
      <w:r w:rsidR="50D130BB">
        <w:rPr/>
        <w:t>LoginPage</w:t>
      </w:r>
      <w:r w:rsidR="257558DD">
        <w:rPr/>
        <w:t xml:space="preserve"> </w:t>
      </w:r>
      <w:r w:rsidR="7130D99F">
        <w:rPr/>
        <w:t xml:space="preserve">class </w:t>
      </w:r>
      <w:r w:rsidR="7C94CBED">
        <w:rPr/>
        <w:t>i</w:t>
      </w:r>
      <w:r w:rsidR="7C94CBED">
        <w:rPr/>
        <w:t>nh</w:t>
      </w:r>
      <w:r w:rsidR="7C94CBED">
        <w:rPr/>
        <w:t xml:space="preserve">erits from </w:t>
      </w:r>
      <w:r w:rsidR="5C49C8FF">
        <w:rPr/>
        <w:t>Frame, which allows it to be an individual screen</w:t>
      </w:r>
      <w:r w:rsidR="28422877">
        <w:rPr/>
        <w:t xml:space="preserve"> inside th</w:t>
      </w:r>
      <w:r w:rsidR="28422877">
        <w:rPr/>
        <w:t>e main window</w:t>
      </w:r>
      <w:r w:rsidR="257558DD">
        <w:rPr/>
        <w:t>.</w:t>
      </w:r>
      <w:r w:rsidR="56858F02">
        <w:rPr/>
        <w:t xml:space="preserve"> </w:t>
      </w:r>
      <w:r w:rsidR="4379BFDC">
        <w:rPr/>
        <w:t>The</w:t>
      </w:r>
      <w:r w:rsidR="56858F02">
        <w:rPr/>
        <w:t xml:space="preserve"> </w:t>
      </w:r>
      <w:r w:rsidR="56858F02">
        <w:rPr/>
        <w:t>con</w:t>
      </w:r>
      <w:r w:rsidR="56858F02">
        <w:rPr/>
        <w:t xml:space="preserve">structor </w:t>
      </w:r>
      <w:r w:rsidR="065C8C10">
        <w:rPr/>
        <w:t>uses</w:t>
      </w:r>
      <w:r w:rsidR="6A147410">
        <w:rPr/>
        <w:t xml:space="preserve"> </w:t>
      </w:r>
      <w:r w:rsidR="34D67008">
        <w:rPr/>
        <w:t xml:space="preserve">the </w:t>
      </w:r>
      <w:r w:rsidR="6A147410">
        <w:rPr/>
        <w:t>super(</w:t>
      </w:r>
      <w:r w:rsidR="6A147410">
        <w:rPr/>
        <w:t>).</w:t>
      </w:r>
      <w:r w:rsidR="359169F6">
        <w:rPr/>
        <w:t>_</w:t>
      </w:r>
      <w:r w:rsidR="359169F6">
        <w:rPr/>
        <w:t>_</w:t>
      </w:r>
      <w:r w:rsidR="6A147410">
        <w:rPr/>
        <w:t>in</w:t>
      </w:r>
      <w:r w:rsidR="25A40198">
        <w:rPr/>
        <w:t>i</w:t>
      </w:r>
      <w:r w:rsidR="6A147410">
        <w:rPr/>
        <w:t>t</w:t>
      </w:r>
      <w:r w:rsidR="3739EDA7">
        <w:rPr/>
        <w:t>_</w:t>
      </w:r>
      <w:r w:rsidR="3739EDA7">
        <w:rPr/>
        <w:t>_</w:t>
      </w:r>
      <w:r w:rsidR="6A147410">
        <w:rPr/>
        <w:t>(</w:t>
      </w:r>
      <w:r w:rsidR="6A147410">
        <w:rPr/>
        <w:t>) makes sure that the</w:t>
      </w:r>
      <w:r w:rsidR="6A147410">
        <w:rPr/>
        <w:t xml:space="preserve"> parent class is</w:t>
      </w:r>
      <w:r w:rsidR="6A147410">
        <w:rPr/>
        <w:t xml:space="preserve"> properly </w:t>
      </w:r>
      <w:r w:rsidR="148CA73A">
        <w:rPr/>
        <w:t>initialized</w:t>
      </w:r>
      <w:r w:rsidR="6A147410">
        <w:rPr/>
        <w:t xml:space="preserve"> before</w:t>
      </w:r>
      <w:r w:rsidR="09AE7E38">
        <w:rPr/>
        <w:t xml:space="preserve"> the login class </w:t>
      </w:r>
      <w:r w:rsidR="749CC96D">
        <w:rPr/>
        <w:t>elements are added</w:t>
      </w:r>
      <w:r w:rsidR="09AE7E38">
        <w:rPr/>
        <w:t>. The</w:t>
      </w:r>
      <w:r w:rsidR="449889A7">
        <w:rPr/>
        <w:t xml:space="preserve"> </w:t>
      </w:r>
      <w:r w:rsidR="09AE7E38">
        <w:rPr/>
        <w:t xml:space="preserve"> </w:t>
      </w:r>
      <w:r w:rsidR="3FE1C271">
        <w:rPr/>
        <w:t xml:space="preserve">variable </w:t>
      </w:r>
      <w:r w:rsidR="09AE7E38">
        <w:rPr/>
        <w:t>self.attempts</w:t>
      </w:r>
      <w:r w:rsidR="551826B0">
        <w:rPr/>
        <w:t xml:space="preserve"> is </w:t>
      </w:r>
      <w:r w:rsidR="7906146A">
        <w:rPr/>
        <w:t>initialized to</w:t>
      </w:r>
      <w:r w:rsidR="551826B0">
        <w:rPr/>
        <w:t xml:space="preserve"> 0 and is used to track </w:t>
      </w:r>
      <w:r w:rsidR="72935717">
        <w:rPr/>
        <w:t>how many times a user has entered the wrong password</w:t>
      </w:r>
      <w:r w:rsidR="551826B0">
        <w:rPr/>
        <w:t xml:space="preserve">. </w:t>
      </w:r>
      <w:r w:rsidR="7DA26FEC">
        <w:rPr/>
        <w:t xml:space="preserve">This meets security </w:t>
      </w:r>
      <w:r w:rsidR="1782F937">
        <w:rPr/>
        <w:t>requirements</w:t>
      </w:r>
      <w:r w:rsidR="7DA26FEC">
        <w:rPr/>
        <w:t xml:space="preserve"> as it </w:t>
      </w:r>
      <w:r w:rsidR="7DA26FEC">
        <w:rPr/>
        <w:t>allows</w:t>
      </w:r>
      <w:r w:rsidR="7DA26FEC">
        <w:rPr/>
        <w:t xml:space="preserve"> the system to track attempts and lock program after 3 attempts.</w:t>
      </w:r>
    </w:p>
    <w:p w:rsidR="7DA26FEC" w:rsidP="6F0D77B6" w:rsidRDefault="7DA26FEC" w14:paraId="1B7E2413" w14:textId="24D4B38C">
      <w:pPr>
        <w:pStyle w:val="Normal"/>
      </w:pPr>
      <w:r w:rsidR="7DA26FEC">
        <w:rPr/>
        <w:t>Self.Ap</w:t>
      </w:r>
      <w:r w:rsidR="7DA26FEC">
        <w:rPr/>
        <w:t>p</w:t>
      </w:r>
      <w:r w:rsidR="7DA26FEC">
        <w:rPr/>
        <w:t xml:space="preserve"> </w:t>
      </w:r>
      <w:r w:rsidR="7DA26FEC">
        <w:rPr/>
        <w:t>sto</w:t>
      </w:r>
      <w:r w:rsidR="7DA26FEC">
        <w:rPr/>
        <w:t>r</w:t>
      </w:r>
      <w:r w:rsidR="7DA26FEC">
        <w:rPr/>
        <w:t>es</w:t>
      </w:r>
      <w:r w:rsidR="7DA26FEC">
        <w:rPr/>
        <w:t xml:space="preserve"> the reference to the main App cla</w:t>
      </w:r>
      <w:r w:rsidR="7DA26FEC">
        <w:rPr/>
        <w:t>ss. Thi</w:t>
      </w:r>
      <w:r w:rsidR="7DA26FEC">
        <w:rPr/>
        <w:t>s a</w:t>
      </w:r>
      <w:r w:rsidR="7DA26FEC">
        <w:rPr/>
        <w:t xml:space="preserve">llows </w:t>
      </w:r>
      <w:r w:rsidR="7DA26FEC">
        <w:rPr/>
        <w:t>Logi</w:t>
      </w:r>
      <w:r w:rsidR="7DA26FEC">
        <w:rPr/>
        <w:t>nPage</w:t>
      </w:r>
      <w:r w:rsidR="7DA26FEC">
        <w:rPr/>
        <w:t xml:space="preserve"> to access interface functions such as </w:t>
      </w:r>
      <w:r w:rsidR="7DA26FEC">
        <w:rPr/>
        <w:t>label</w:t>
      </w:r>
      <w:r w:rsidR="59BD0848">
        <w:rPr/>
        <w:t>(</w:t>
      </w:r>
      <w:r w:rsidR="59BD0848">
        <w:rPr/>
        <w:t xml:space="preserve">), </w:t>
      </w:r>
      <w:r w:rsidR="59BD0848">
        <w:rPr/>
        <w:t>button(</w:t>
      </w:r>
      <w:r w:rsidR="59BD0848">
        <w:rPr/>
        <w:t xml:space="preserve">), </w:t>
      </w:r>
      <w:r w:rsidR="59BD0848">
        <w:rPr/>
        <w:t>en</w:t>
      </w:r>
      <w:r w:rsidR="59BD0848">
        <w:rPr/>
        <w:t>try(</w:t>
      </w:r>
      <w:r w:rsidR="59BD0848">
        <w:rPr/>
        <w:t>) and</w:t>
      </w:r>
      <w:r w:rsidR="59BD0848">
        <w:rPr/>
        <w:t xml:space="preserve"> colour selector. This</w:t>
      </w:r>
      <w:r w:rsidR="5E191C44">
        <w:rPr/>
        <w:t xml:space="preserve"> makes sure</w:t>
      </w:r>
      <w:r w:rsidR="59BD0848">
        <w:rPr/>
        <w:t xml:space="preserve"> that the interface is consistent across </w:t>
      </w:r>
      <w:r w:rsidR="4D4464FB">
        <w:rPr/>
        <w:t>all</w:t>
      </w:r>
      <w:r w:rsidR="59BD0848">
        <w:rPr/>
        <w:t xml:space="preserve"> the </w:t>
      </w:r>
      <w:r w:rsidR="3D4E859A">
        <w:rPr/>
        <w:t>p</w:t>
      </w:r>
      <w:r w:rsidR="59BD0848">
        <w:rPr/>
        <w:t>ages</w:t>
      </w:r>
      <w:r w:rsidR="7B5D5FD4">
        <w:rPr/>
        <w:t xml:space="preserve"> and satisfies success criteria by </w:t>
      </w:r>
      <w:r w:rsidR="4215F2C7">
        <w:rPr/>
        <w:t>providing a simple and consistent interface.</w:t>
      </w:r>
    </w:p>
    <w:p w:rsidR="5CCA1E61" w:rsidP="6F0D77B6" w:rsidRDefault="5CCA1E61" w14:paraId="21E51258" w14:textId="29580143">
      <w:pPr>
        <w:pStyle w:val="Normal"/>
      </w:pPr>
      <w:r w:rsidR="5CCA1E61">
        <w:rPr/>
        <w:t>Lines 134 to 139, creates labels and entries on the page using</w:t>
      </w:r>
      <w:r w:rsidR="5179DBDB">
        <w:rPr/>
        <w:t xml:space="preserve"> reusable methods from the App</w:t>
      </w:r>
      <w:r w:rsidR="2D2E12FB">
        <w:rPr/>
        <w:t>. The label</w:t>
      </w:r>
      <w:r w:rsidR="09FAFF62">
        <w:rPr/>
        <w:t xml:space="preserve"> guides users to enter their username and password </w:t>
      </w:r>
      <w:r w:rsidR="09FAFF62">
        <w:rPr/>
        <w:t>whereas</w:t>
      </w:r>
      <w:r w:rsidR="09FAFF62">
        <w:rPr/>
        <w:t xml:space="preserve"> the entry </w:t>
      </w:r>
      <w:r w:rsidR="04FE609D">
        <w:rPr/>
        <w:t>widgets store the users input to authenticate. Using the functions from the App class allows consistent font</w:t>
      </w:r>
      <w:r w:rsidR="67076424">
        <w:rPr/>
        <w:t>, style and colour theme across the entire program which fulfils one of my success criteria.</w:t>
      </w:r>
    </w:p>
    <w:p w:rsidR="12743B78" w:rsidP="6F0D77B6" w:rsidRDefault="12743B78" w14:paraId="3E6EAF6F" w14:textId="13659445">
      <w:pPr>
        <w:pStyle w:val="Normal"/>
      </w:pPr>
      <w:r w:rsidR="12743B78">
        <w:rPr/>
        <w:t xml:space="preserve">Lines </w:t>
      </w:r>
      <w:r w:rsidR="2598393E">
        <w:rPr/>
        <w:t xml:space="preserve">141 to 151, displays a line at the bottom </w:t>
      </w:r>
      <w:r w:rsidR="54527530">
        <w:rPr/>
        <w:t>left</w:t>
      </w:r>
      <w:r w:rsidR="2598393E">
        <w:rPr/>
        <w:t xml:space="preserve"> of the page which allows </w:t>
      </w:r>
      <w:r w:rsidR="74DB2F07">
        <w:rPr/>
        <w:t>new us</w:t>
      </w:r>
      <w:r w:rsidR="34E0C12B">
        <w:rPr/>
        <w:t>e</w:t>
      </w:r>
      <w:r w:rsidR="74DB2F07">
        <w:rPr/>
        <w:t>rs to register</w:t>
      </w:r>
      <w:r w:rsidR="34E0C12B">
        <w:rPr/>
        <w:t xml:space="preserve">. </w:t>
      </w:r>
      <w:r w:rsidR="448428C2">
        <w:rPr/>
        <w:t xml:space="preserve">A separate </w:t>
      </w:r>
      <w:r w:rsidR="448428C2">
        <w:rPr/>
        <w:t>Button(</w:t>
      </w:r>
      <w:r w:rsidR="448428C2">
        <w:rPr/>
        <w:t>) is created manually instead of using the method from App as the text needs to be underlined which</w:t>
      </w:r>
      <w:r w:rsidR="3611F85D">
        <w:rPr/>
        <w:t xml:space="preserve"> is not offered by the App button</w:t>
      </w:r>
      <w:r w:rsidR="54A60188">
        <w:rPr/>
        <w:t xml:space="preserve">. </w:t>
      </w:r>
      <w:r w:rsidR="54605BCB">
        <w:rPr/>
        <w:t xml:space="preserve">The register button executes </w:t>
      </w:r>
      <w:r w:rsidR="54605BCB">
        <w:rPr/>
        <w:t>App.show_frame</w:t>
      </w:r>
      <w:r w:rsidR="54605BCB">
        <w:rPr/>
        <w:t xml:space="preserve">(“Register Page”), which redirects use to the </w:t>
      </w:r>
      <w:r w:rsidR="485ACEC8">
        <w:rPr/>
        <w:t xml:space="preserve">registration screen. This improves </w:t>
      </w:r>
      <w:r w:rsidR="485ACEC8">
        <w:rPr/>
        <w:t>usability</w:t>
      </w:r>
      <w:r w:rsidR="485ACEC8">
        <w:rPr/>
        <w:t xml:space="preserve"> and show a clear and simple navigation system.</w:t>
      </w:r>
    </w:p>
    <w:p w:rsidR="6F0D77B6" w:rsidP="6F0D77B6" w:rsidRDefault="6F0D77B6" w14:paraId="5219C04C" w14:textId="226F877C">
      <w:pPr>
        <w:pStyle w:val="Normal"/>
      </w:pPr>
      <w:r w:rsidR="4AA05268">
        <w:rPr/>
        <w:t xml:space="preserve">Lines 153 and 154, </w:t>
      </w:r>
      <w:r w:rsidR="4D20DB05">
        <w:rPr/>
        <w:t xml:space="preserve">the top right button allows the user to change the colour of the page. </w:t>
      </w:r>
      <w:r w:rsidR="636A6180">
        <w:rPr/>
        <w:t xml:space="preserve">This feature was specifically requested by the stakeholders during feedback and makes the interface feel customisable. </w:t>
      </w:r>
      <w:r w:rsidR="0F410249">
        <w:rPr/>
        <w:t xml:space="preserve">The login button calls </w:t>
      </w:r>
      <w:r w:rsidR="0F410249">
        <w:rPr/>
        <w:t>login_check</w:t>
      </w:r>
      <w:r w:rsidR="0F410249">
        <w:rPr/>
        <w:t xml:space="preserve">() method, which handles validation and communicates with backend code. </w:t>
      </w:r>
      <w:r w:rsidR="0FDBDAA1">
        <w:rPr/>
        <w:t xml:space="preserve">This </w:t>
      </w:r>
      <w:r w:rsidR="126C9884">
        <w:rPr/>
        <w:t>separates</w:t>
      </w:r>
      <w:r w:rsidR="0FDBDAA1">
        <w:rPr/>
        <w:t xml:space="preserve"> the interface from the backend and keeps the interface responsive.</w:t>
      </w:r>
    </w:p>
    <w:p w:rsidR="6218BED3" w:rsidP="6F0D77B6" w:rsidRDefault="6218BED3" w14:paraId="0FB9CFF1" w14:textId="3EE49418">
      <w:pPr>
        <w:pStyle w:val="Normal"/>
      </w:pPr>
      <w:r w:rsidR="6218BED3">
        <w:rPr/>
        <w:t xml:space="preserve">Justification of </w:t>
      </w:r>
      <w:r w:rsidR="6218BED3">
        <w:rPr/>
        <w:t>login_check</w:t>
      </w:r>
      <w:r w:rsidR="6218BED3">
        <w:rPr/>
        <w:t xml:space="preserve"> method:</w:t>
      </w:r>
    </w:p>
    <w:p w:rsidR="6218BED3" w:rsidP="6F0D77B6" w:rsidRDefault="6218BED3" w14:paraId="0D036231" w14:textId="6C963426">
      <w:pPr>
        <w:pStyle w:val="Normal"/>
      </w:pPr>
      <w:r w:rsidR="6218BED3">
        <w:rPr/>
        <w:t xml:space="preserve">This method </w:t>
      </w:r>
      <w:r w:rsidR="6218BED3">
        <w:rPr/>
        <w:t xml:space="preserve">is responsible </w:t>
      </w:r>
      <w:r w:rsidR="0B8DE3F1">
        <w:rPr/>
        <w:t>for</w:t>
      </w:r>
      <w:r w:rsidR="0B8DE3F1">
        <w:rPr/>
        <w:t xml:space="preserve"> handling the interaction between the backend code and the login interface. It </w:t>
      </w:r>
      <w:r w:rsidR="0B8DE3F1">
        <w:rPr/>
        <w:t>validates</w:t>
      </w:r>
      <w:r w:rsidR="0B8DE3F1">
        <w:rPr/>
        <w:t xml:space="preserve"> user input, calls the function login from user_functions.py</w:t>
      </w:r>
      <w:r w:rsidR="58ACFE50">
        <w:rPr/>
        <w:t xml:space="preserve"> which return a value which is interpreted and used to update the GUI.</w:t>
      </w:r>
      <w:r w:rsidR="744A7C1D">
        <w:rPr/>
        <w:t xml:space="preserve"> This method makes sure that the login process is secure, fast and user friendly which fulfils my success criteria</w:t>
      </w:r>
      <w:r w:rsidR="58ACFE50">
        <w:rPr/>
        <w:t xml:space="preserve"> </w:t>
      </w:r>
      <w:r w:rsidR="5E731DD8">
        <w:rPr/>
        <w:t>for validation.</w:t>
      </w:r>
    </w:p>
    <w:p w:rsidR="742F298C" w:rsidP="6F0D77B6" w:rsidRDefault="742F298C" w14:paraId="7C7C7AAB" w14:textId="209515E0">
      <w:pPr>
        <w:pStyle w:val="Normal"/>
      </w:pPr>
      <w:r w:rsidR="742F298C">
        <w:rPr/>
        <w:t xml:space="preserve">When the valid input is confirmed, the method calls the </w:t>
      </w:r>
      <w:r w:rsidR="742F298C">
        <w:rPr/>
        <w:t>login(</w:t>
      </w:r>
      <w:r w:rsidR="742F298C">
        <w:rPr/>
        <w:t>) function and passes three parameters which are user input and the attempt limit. The retu</w:t>
      </w:r>
      <w:r w:rsidR="162EFAF7">
        <w:rPr/>
        <w:t xml:space="preserve">rned values </w:t>
      </w:r>
      <w:r w:rsidR="162EFAF7">
        <w:rPr/>
        <w:t>determine</w:t>
      </w:r>
      <w:r w:rsidR="162EFAF7">
        <w:rPr/>
        <w:t xml:space="preserve"> how the interface should act. This</w:t>
      </w:r>
      <w:r w:rsidR="2182FDA2">
        <w:rPr/>
        <w:t xml:space="preserve"> modular </w:t>
      </w:r>
      <w:r w:rsidR="22072C3D">
        <w:rPr/>
        <w:t>design</w:t>
      </w:r>
      <w:r w:rsidR="2182FDA2">
        <w:rPr/>
        <w:t xml:space="preserve"> allows the </w:t>
      </w:r>
      <w:r w:rsidR="3A49A747">
        <w:rPr/>
        <w:t>interface</w:t>
      </w:r>
      <w:r w:rsidR="2182FDA2">
        <w:rPr/>
        <w:t xml:space="preserve"> to remain simple.</w:t>
      </w:r>
    </w:p>
    <w:p w:rsidR="2182FDA2" w:rsidP="6F0D77B6" w:rsidRDefault="2182FDA2" w14:paraId="6E9D26AF" w14:textId="3891921D">
      <w:pPr>
        <w:pStyle w:val="Normal"/>
      </w:pPr>
      <w:r w:rsidR="2182FDA2">
        <w:rPr/>
        <w:t>If the function returns “None</w:t>
      </w:r>
      <w:r w:rsidR="2182FDA2">
        <w:rPr/>
        <w:t>”,</w:t>
      </w:r>
      <w:r w:rsidR="2182FDA2">
        <w:rPr/>
        <w:t xml:space="preserve"> then it means that the username does not exist in the database</w:t>
      </w:r>
      <w:r w:rsidR="2A0836EE">
        <w:rPr/>
        <w:t>. This interface displays an error message to the user which provides clear feedback.</w:t>
      </w:r>
    </w:p>
    <w:p w:rsidR="2A0836EE" w:rsidP="6F0D77B6" w:rsidRDefault="2A0836EE" w14:paraId="5F155B4F" w14:textId="11F8C230">
      <w:pPr>
        <w:pStyle w:val="Normal"/>
        <w:suppressLineNumbers w:val="0"/>
        <w:bidi w:val="0"/>
        <w:spacing w:before="0" w:beforeAutospacing="off" w:after="160" w:afterAutospacing="off" w:line="279" w:lineRule="auto"/>
        <w:ind w:left="0" w:right="0"/>
        <w:jc w:val="left"/>
      </w:pPr>
      <w:r w:rsidR="2A0836EE">
        <w:rPr/>
        <w:t>If the function returns “False</w:t>
      </w:r>
      <w:r w:rsidR="2A0836EE">
        <w:rPr/>
        <w:t>”,</w:t>
      </w:r>
      <w:r w:rsidR="2A0836EE">
        <w:rPr/>
        <w:t xml:space="preserve"> then it means the password provided </w:t>
      </w:r>
      <w:r w:rsidR="2A0836EE">
        <w:rPr/>
        <w:t>doesn't</w:t>
      </w:r>
      <w:r w:rsidR="2A0836EE">
        <w:rPr/>
        <w:t xml:space="preserve"> match the</w:t>
      </w:r>
      <w:r w:rsidR="2A22A26E">
        <w:rPr/>
        <w:t xml:space="preserve"> stored hashed</w:t>
      </w:r>
      <w:r w:rsidR="2A0836EE">
        <w:rPr/>
        <w:t xml:space="preserve"> password</w:t>
      </w:r>
      <w:r w:rsidR="181108CF">
        <w:rPr/>
        <w:t xml:space="preserve">. An error message is displayed to the user. The attempt counter is increments and the attempt label is updated. </w:t>
      </w:r>
      <w:r w:rsidR="24F4F638">
        <w:rPr/>
        <w:t>This meets security requirements as it is tracking failed attempts.</w:t>
      </w:r>
    </w:p>
    <w:p w:rsidR="7121869C" w:rsidP="6F0D77B6" w:rsidRDefault="7121869C" w14:paraId="153D3D84" w14:textId="5DED1D33">
      <w:pPr>
        <w:pStyle w:val="Normal"/>
        <w:suppressLineNumbers w:val="0"/>
        <w:bidi w:val="0"/>
        <w:spacing w:before="0" w:beforeAutospacing="off" w:after="160" w:afterAutospacing="off" w:line="279" w:lineRule="auto"/>
        <w:ind w:left="0" w:right="0"/>
        <w:jc w:val="left"/>
      </w:pPr>
      <w:r w:rsidR="7121869C">
        <w:rPr/>
        <w:t xml:space="preserve">If the function returns a list, then it means that the user has logged in successfully. The list </w:t>
      </w:r>
      <w:r w:rsidR="7121869C">
        <w:rPr/>
        <w:t>contains</w:t>
      </w:r>
      <w:r w:rsidR="7121869C">
        <w:rPr/>
        <w:t xml:space="preserve"> the users name and their role. The name is used to update the welcome message</w:t>
      </w:r>
      <w:r w:rsidR="47EB662F">
        <w:rPr/>
        <w:t>. The role is used to direc</w:t>
      </w:r>
      <w:r w:rsidR="1A8EBD16">
        <w:rPr/>
        <w:t>t the user to the correct homepage</w:t>
      </w:r>
      <w:r w:rsidR="341E049D">
        <w:rPr/>
        <w:t>.</w:t>
      </w:r>
    </w:p>
    <w:p w:rsidR="39F455C6" w:rsidP="6D4A97AD" w:rsidRDefault="39F455C6" w14:paraId="7ACFE7A7" w14:textId="27C2476E">
      <w:pPr>
        <w:pStyle w:val="Heading3"/>
      </w:pPr>
      <w:bookmarkStart w:name="_Toc504640215" w:id="99981591"/>
      <w:r w:rsidR="39F455C6">
        <w:rPr/>
        <w:t>Iterative Improvements</w:t>
      </w:r>
      <w:bookmarkEnd w:id="99981591"/>
    </w:p>
    <w:p w:rsidR="3B514D44" w:rsidP="6D4A97AD" w:rsidRDefault="3B514D44" w14:paraId="7C8F2395" w14:textId="30F1901C">
      <w:pPr>
        <w:pStyle w:val="Normal"/>
      </w:pPr>
      <w:r w:rsidR="3B514D44">
        <w:rPr/>
        <w:t>Font size</w:t>
      </w:r>
      <w:r w:rsidR="3B514D44">
        <w:rPr/>
        <w:t xml:space="preserve"> feature:</w:t>
      </w:r>
    </w:p>
    <w:p w:rsidR="39F455C6" w:rsidP="6D4A97AD" w:rsidRDefault="39F455C6" w14:paraId="6F9BF3CF" w14:textId="4AEAE3E0">
      <w:pPr>
        <w:pStyle w:val="Normal"/>
      </w:pPr>
      <w:r w:rsidR="39F455C6">
        <w:rPr/>
        <w:t>During the design section of the login page, stakeholder feedback suggested adding a font adjustment size feature to improve accessibility. During implementation issues arose, as increasing the font size meant repositioning of multiple buttons and labels. However, the layout was developed using fixed coordinates which meant widgets became to overlap and the structure of the page was broken.</w:t>
      </w:r>
    </w:p>
    <w:p w:rsidR="39F455C6" w:rsidP="6D4A97AD" w:rsidRDefault="39F455C6" w14:paraId="500A6EB0" w14:textId="4B603427">
      <w:pPr>
        <w:pStyle w:val="Normal"/>
      </w:pPr>
      <w:r w:rsidR="39F455C6">
        <w:rPr/>
        <w:t>Fixing these issues would have meant redesigning the layout system or using different geometry manager. This would increase the complexity of impletion and time taken. These complications led to the removal of the font size adjustment feature. I also decided not to implement this feature on future pages to maintain consistency.</w:t>
      </w:r>
    </w:p>
    <w:p w:rsidR="39F455C6" w:rsidP="6D4A97AD" w:rsidRDefault="39F455C6" w14:paraId="12E63110" w14:textId="6287BC7F">
      <w:pPr>
        <w:pStyle w:val="Normal"/>
      </w:pPr>
      <w:r w:rsidR="39F455C6">
        <w:rPr/>
        <w:t>Below is an example of how the widgets were overlapping:</w:t>
      </w:r>
    </w:p>
    <w:p w:rsidR="39F455C6" w:rsidP="6D4A97AD" w:rsidRDefault="39F455C6" w14:paraId="7AD246A8" w14:textId="296134FC">
      <w:pPr>
        <w:pStyle w:val="Normal"/>
      </w:pPr>
      <w:r w:rsidR="39F455C6">
        <w:drawing>
          <wp:inline wp14:editId="55A9C257" wp14:anchorId="65173D5F">
            <wp:extent cx="2791285" cy="1932069"/>
            <wp:effectExtent l="0" t="0" r="0" b="0"/>
            <wp:docPr id="962799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447638" name="Picture 1931447638"/>
                    <pic:cNvPicPr/>
                  </pic:nvPicPr>
                  <pic:blipFill>
                    <a:blip xmlns:r="http://schemas.openxmlformats.org/officeDocument/2006/relationships" r:embed="rId481287603">
                      <a:extLst>
                        <a:ext uri="{28A0092B-C50C-407E-A947-70E740481C1C}">
                          <a14:useLocalDpi xmlns:a14="http://schemas.microsoft.com/office/drawing/2010/main"/>
                        </a:ext>
                      </a:extLst>
                    </a:blip>
                    <a:stretch>
                      <a:fillRect/>
                    </a:stretch>
                  </pic:blipFill>
                  <pic:spPr>
                    <a:xfrm rot="0">
                      <a:off x="0" y="0"/>
                      <a:ext cx="2791285" cy="1932069"/>
                    </a:xfrm>
                    <a:prstGeom prst="rect">
                      <a:avLst/>
                    </a:prstGeom>
                  </pic:spPr>
                </pic:pic>
              </a:graphicData>
            </a:graphic>
          </wp:inline>
        </w:drawing>
      </w:r>
    </w:p>
    <w:p w:rsidR="18288B59" w:rsidP="6D4A97AD" w:rsidRDefault="18288B59" w14:paraId="003B42A0" w14:textId="17784B6A">
      <w:pPr>
        <w:pStyle w:val="Normal"/>
      </w:pPr>
      <w:r w:rsidR="18288B59">
        <w:rPr/>
        <w:t>Colour Scheme Change:</w:t>
      </w:r>
    </w:p>
    <w:p w:rsidR="730AD4EE" w:rsidP="6D4A97AD" w:rsidRDefault="730AD4EE" w14:paraId="3DDDA5BA" w14:textId="392A821F">
      <w:pPr>
        <w:pStyle w:val="Normal"/>
      </w:pPr>
      <w:r w:rsidR="730AD4EE">
        <w:rPr/>
        <w:t>During the design process of the login page, the ori</w:t>
      </w:r>
      <w:r w:rsidR="29E50A8D">
        <w:rPr/>
        <w:t>ginal colour scheme was blue and grey. This was decided beofre the colour selector feature was introduced. However, once the colour selector was implemented, so</w:t>
      </w:r>
      <w:r w:rsidR="4331B6D0">
        <w:rPr/>
        <w:t xml:space="preserve">me usability issues </w:t>
      </w:r>
      <w:r w:rsidR="4734BCB8">
        <w:rPr/>
        <w:t>identified</w:t>
      </w:r>
      <w:r w:rsidR="4331B6D0">
        <w:rPr/>
        <w:t xml:space="preserve">. If a user selects blue as a background colour, then the entry fields and buttons would </w:t>
      </w:r>
      <w:r w:rsidR="15530AA3">
        <w:rPr/>
        <w:t xml:space="preserve">blend into the background which reduces </w:t>
      </w:r>
      <w:r w:rsidR="15530AA3">
        <w:rPr/>
        <w:t>visibility</w:t>
      </w:r>
      <w:r w:rsidR="15530AA3">
        <w:rPr/>
        <w:t xml:space="preserve">. </w:t>
      </w:r>
    </w:p>
    <w:p w:rsidR="15530AA3" w:rsidP="6D4A97AD" w:rsidRDefault="15530AA3" w14:paraId="42FFBB26" w14:textId="39FD1116">
      <w:pPr>
        <w:pStyle w:val="Normal"/>
      </w:pPr>
      <w:r w:rsidR="15530AA3">
        <w:rPr/>
        <w:t>To resolve these issues, the colour scheme was changed to grey and white. This provided great colour combination, contrast and ensured that widgets were readable.</w:t>
      </w:r>
      <w:r w:rsidR="10A0FB86">
        <w:rPr/>
        <w:t xml:space="preserve"> This updated scheme also creates a more readable and professional appearance.</w:t>
      </w:r>
      <w:r w:rsidR="112FB78B">
        <w:rPr/>
        <w:t xml:space="preserve"> This new colour scheme was applied to all pages to give a consistent design and prevent this issue from occurring.</w:t>
      </w:r>
      <w:r w:rsidR="1E9E9866">
        <w:rPr/>
        <w:t xml:space="preserve"> </w:t>
      </w:r>
    </w:p>
    <w:p w:rsidR="6D4A97AD" w:rsidP="6D4A97AD" w:rsidRDefault="6D4A97AD" w14:paraId="29A8325C" w14:textId="10A3F9A6">
      <w:pPr>
        <w:pStyle w:val="Normal"/>
        <w:suppressLineNumbers w:val="0"/>
        <w:bidi w:val="0"/>
        <w:spacing w:before="0" w:beforeAutospacing="off" w:after="160" w:afterAutospacing="off" w:line="279" w:lineRule="auto"/>
        <w:ind w:left="0" w:right="0"/>
        <w:jc w:val="left"/>
      </w:pPr>
    </w:p>
    <w:p w:rsidR="1020EEAC" w:rsidP="6F0D77B6" w:rsidRDefault="1020EEAC" w14:paraId="5BF1F155" w14:textId="4C7AE668">
      <w:pPr>
        <w:pStyle w:val="Heading3"/>
        <w:bidi w:val="0"/>
      </w:pPr>
      <w:bookmarkStart w:name="_Toc56053209" w:id="653460911"/>
      <w:r w:rsidR="1020EEAC">
        <w:rPr/>
        <w:t>Login Testing</w:t>
      </w:r>
      <w:bookmarkEnd w:id="653460911"/>
    </w:p>
    <w:tbl>
      <w:tblPr>
        <w:tblStyle w:val="TableGrid"/>
        <w:bidiVisual w:val="0"/>
        <w:tblW w:w="9129" w:type="dxa"/>
        <w:tblLook w:val="06A0" w:firstRow="1" w:lastRow="0" w:firstColumn="1" w:lastColumn="0" w:noHBand="1" w:noVBand="1"/>
      </w:tblPr>
      <w:tblGrid>
        <w:gridCol w:w="690"/>
        <w:gridCol w:w="1650"/>
        <w:gridCol w:w="2460"/>
        <w:gridCol w:w="2355"/>
        <w:gridCol w:w="1125"/>
        <w:gridCol w:w="849"/>
      </w:tblGrid>
      <w:tr w:rsidR="6F0D77B6" w:rsidTr="13266488" w14:paraId="0CBEBCAD">
        <w:trPr>
          <w:trHeight w:val="570"/>
        </w:trPr>
        <w:tc>
          <w:tcPr>
            <w:tcW w:w="690" w:type="dxa"/>
            <w:tcMar/>
          </w:tcPr>
          <w:p w:rsidR="4B119E45" w:rsidP="6F0D77B6" w:rsidRDefault="4B119E45" w14:paraId="74D55302" w14:textId="28F62F8D">
            <w:pPr>
              <w:pStyle w:val="Normal"/>
            </w:pPr>
            <w:r w:rsidR="4B119E45">
              <w:rPr/>
              <w:t xml:space="preserve">Test </w:t>
            </w:r>
            <w:r w:rsidR="1020EEAC">
              <w:rPr/>
              <w:t>No.</w:t>
            </w:r>
          </w:p>
        </w:tc>
        <w:tc>
          <w:tcPr>
            <w:tcW w:w="1650" w:type="dxa"/>
            <w:tcMar/>
          </w:tcPr>
          <w:p w:rsidR="1020EEAC" w:rsidP="6F0D77B6" w:rsidRDefault="1020EEAC" w14:paraId="7B0ECF69" w14:textId="2F7C884C">
            <w:pPr>
              <w:pStyle w:val="Normal"/>
            </w:pPr>
            <w:r w:rsidR="1020EEAC">
              <w:rPr/>
              <w:t>Test Description</w:t>
            </w:r>
          </w:p>
        </w:tc>
        <w:tc>
          <w:tcPr>
            <w:tcW w:w="2460" w:type="dxa"/>
            <w:tcMar/>
          </w:tcPr>
          <w:p w:rsidR="1020EEAC" w:rsidP="6F0D77B6" w:rsidRDefault="1020EEAC" w14:paraId="1CA2D43B" w14:textId="63D96CAF">
            <w:pPr>
              <w:pStyle w:val="Normal"/>
            </w:pPr>
            <w:r w:rsidR="1020EEAC">
              <w:rPr/>
              <w:t>Input</w:t>
            </w:r>
          </w:p>
        </w:tc>
        <w:tc>
          <w:tcPr>
            <w:tcW w:w="2355" w:type="dxa"/>
            <w:tcMar/>
          </w:tcPr>
          <w:p w:rsidR="1020EEAC" w:rsidP="6F0D77B6" w:rsidRDefault="1020EEAC" w14:paraId="09C11483" w14:textId="02D353CE">
            <w:pPr>
              <w:pStyle w:val="Normal"/>
            </w:pPr>
            <w:r w:rsidR="1020EEAC">
              <w:rPr/>
              <w:t>Expected Outcome</w:t>
            </w:r>
          </w:p>
        </w:tc>
        <w:tc>
          <w:tcPr>
            <w:tcW w:w="1125" w:type="dxa"/>
            <w:tcMar/>
          </w:tcPr>
          <w:p w:rsidR="1020EEAC" w:rsidP="6F0D77B6" w:rsidRDefault="1020EEAC" w14:paraId="1A28C11F" w14:textId="213FA11F">
            <w:pPr>
              <w:pStyle w:val="Normal"/>
            </w:pPr>
            <w:r w:rsidR="1020EEAC">
              <w:rPr/>
              <w:t>Actual Output</w:t>
            </w:r>
          </w:p>
        </w:tc>
        <w:tc>
          <w:tcPr>
            <w:tcW w:w="849" w:type="dxa"/>
            <w:tcMar/>
          </w:tcPr>
          <w:p w:rsidR="1020EEAC" w:rsidP="6F0D77B6" w:rsidRDefault="1020EEAC" w14:paraId="74F044CE" w14:textId="6644D76C">
            <w:pPr>
              <w:pStyle w:val="Normal"/>
            </w:pPr>
            <w:r w:rsidR="1020EEAC">
              <w:rPr/>
              <w:t>Pass/Fail</w:t>
            </w:r>
          </w:p>
        </w:tc>
      </w:tr>
      <w:tr w:rsidR="6D4A97AD" w:rsidTr="13266488" w14:paraId="0B56BB68">
        <w:trPr>
          <w:trHeight w:val="570"/>
        </w:trPr>
        <w:tc>
          <w:tcPr>
            <w:tcW w:w="690" w:type="dxa"/>
            <w:tcMar/>
          </w:tcPr>
          <w:p w:rsidR="0143E643" w:rsidP="6D4A97AD" w:rsidRDefault="0143E643" w14:paraId="7D6D426A" w14:textId="4AC15FE0">
            <w:pPr>
              <w:pStyle w:val="Normal"/>
            </w:pPr>
            <w:r w:rsidR="0143E643">
              <w:rPr/>
              <w:t>1</w:t>
            </w:r>
          </w:p>
        </w:tc>
        <w:tc>
          <w:tcPr>
            <w:tcW w:w="1650" w:type="dxa"/>
            <w:tcMar/>
          </w:tcPr>
          <w:p w:rsidR="0143E643" w:rsidP="6D4A97AD" w:rsidRDefault="0143E643" w14:paraId="3BCABA58" w14:textId="26F4CE24">
            <w:pPr>
              <w:pStyle w:val="Normal"/>
              <w:bidi w:val="0"/>
              <w:rPr>
                <w:sz w:val="20"/>
                <w:szCs w:val="20"/>
              </w:rPr>
            </w:pPr>
            <w:r w:rsidRPr="6D4A97AD" w:rsidR="0143E643">
              <w:rPr>
                <w:sz w:val="20"/>
                <w:szCs w:val="20"/>
              </w:rPr>
              <w:t>Username field is left blank</w:t>
            </w:r>
          </w:p>
        </w:tc>
        <w:tc>
          <w:tcPr>
            <w:tcW w:w="2460" w:type="dxa"/>
            <w:tcMar/>
          </w:tcPr>
          <w:p w:rsidR="0143E643" w:rsidP="6D4A97AD" w:rsidRDefault="0143E643" w14:paraId="29332D26" w14:textId="23DB0928">
            <w:pPr>
              <w:pStyle w:val="Normal"/>
              <w:bidi w:val="0"/>
              <w:rPr>
                <w:sz w:val="20"/>
                <w:szCs w:val="20"/>
              </w:rPr>
            </w:pPr>
            <w:r w:rsidRPr="6D4A97AD" w:rsidR="0143E643">
              <w:rPr>
                <w:sz w:val="20"/>
                <w:szCs w:val="20"/>
              </w:rPr>
              <w:t>Username = “”</w:t>
            </w:r>
          </w:p>
          <w:p w:rsidR="0143E643" w:rsidP="6D4A97AD" w:rsidRDefault="0143E643" w14:paraId="5CFA1120" w14:textId="04F4F5E7">
            <w:pPr>
              <w:pStyle w:val="Normal"/>
              <w:bidi w:val="0"/>
              <w:rPr>
                <w:sz w:val="20"/>
                <w:szCs w:val="20"/>
              </w:rPr>
            </w:pPr>
            <w:r w:rsidRPr="6D4A97AD" w:rsidR="0143E643">
              <w:rPr>
                <w:sz w:val="20"/>
                <w:szCs w:val="20"/>
              </w:rPr>
              <w:t>Password = “ibr@him14”</w:t>
            </w:r>
          </w:p>
        </w:tc>
        <w:tc>
          <w:tcPr>
            <w:tcW w:w="2355" w:type="dxa"/>
            <w:tcMar/>
          </w:tcPr>
          <w:p w:rsidR="0143E643" w:rsidP="6D4A97AD" w:rsidRDefault="0143E643" w14:paraId="36DB0F12" w14:textId="6FE75AF6">
            <w:pPr>
              <w:pStyle w:val="Normal"/>
              <w:bidi w:val="0"/>
              <w:rPr>
                <w:sz w:val="20"/>
                <w:szCs w:val="20"/>
              </w:rPr>
            </w:pPr>
            <w:r w:rsidRPr="6D4A97AD" w:rsidR="0143E643">
              <w:rPr>
                <w:sz w:val="20"/>
                <w:szCs w:val="20"/>
              </w:rPr>
              <w:t>GUI output “Error: Enter all details”</w:t>
            </w:r>
          </w:p>
        </w:tc>
        <w:tc>
          <w:tcPr>
            <w:tcW w:w="1125" w:type="dxa"/>
            <w:tcMar/>
          </w:tcPr>
          <w:p w:rsidR="0143E643" w:rsidP="6D4A97AD" w:rsidRDefault="0143E643" w14:paraId="351559BB" w14:textId="6131F2DD">
            <w:pPr>
              <w:pStyle w:val="Normal"/>
              <w:suppressLineNumbers w:val="0"/>
              <w:bidi w:val="0"/>
              <w:spacing w:before="0" w:beforeAutospacing="off" w:after="0" w:afterAutospacing="off" w:line="240" w:lineRule="auto"/>
              <w:ind w:left="0" w:right="0"/>
              <w:jc w:val="left"/>
            </w:pPr>
            <w:r w:rsidRPr="6D4A97AD" w:rsidR="0143E643">
              <w:rPr>
                <w:sz w:val="20"/>
                <w:szCs w:val="20"/>
              </w:rPr>
              <w:t>Username not found</w:t>
            </w:r>
          </w:p>
        </w:tc>
        <w:tc>
          <w:tcPr>
            <w:tcW w:w="849" w:type="dxa"/>
            <w:tcMar/>
          </w:tcPr>
          <w:p w:rsidR="0143E643" w:rsidP="6D4A97AD" w:rsidRDefault="0143E643" w14:paraId="49AA4222" w14:textId="0BCBDD37">
            <w:pPr>
              <w:pStyle w:val="Normal"/>
              <w:bidi w:val="0"/>
              <w:rPr>
                <w:sz w:val="20"/>
                <w:szCs w:val="20"/>
              </w:rPr>
            </w:pPr>
            <w:r w:rsidRPr="6D4A97AD" w:rsidR="0143E643">
              <w:rPr>
                <w:sz w:val="20"/>
                <w:szCs w:val="20"/>
              </w:rPr>
              <w:t>Fail</w:t>
            </w:r>
          </w:p>
        </w:tc>
      </w:tr>
      <w:tr w:rsidR="6F0D77B6" w:rsidTr="13266488" w14:paraId="500068F0">
        <w:trPr>
          <w:trHeight w:val="300"/>
        </w:trPr>
        <w:tc>
          <w:tcPr>
            <w:tcW w:w="690" w:type="dxa"/>
            <w:tcMar/>
          </w:tcPr>
          <w:p w:rsidR="1020EEAC" w:rsidP="6F0D77B6" w:rsidRDefault="1020EEAC" w14:paraId="6C82921C" w14:textId="4BC81505">
            <w:pPr>
              <w:pStyle w:val="Normal"/>
              <w:bidi w:val="0"/>
              <w:rPr>
                <w:sz w:val="20"/>
                <w:szCs w:val="20"/>
              </w:rPr>
            </w:pPr>
            <w:r w:rsidRPr="6D4A97AD" w:rsidR="41209A6B">
              <w:rPr>
                <w:sz w:val="20"/>
                <w:szCs w:val="20"/>
              </w:rPr>
              <w:t>2</w:t>
            </w:r>
          </w:p>
        </w:tc>
        <w:tc>
          <w:tcPr>
            <w:tcW w:w="1650" w:type="dxa"/>
            <w:tcMar/>
          </w:tcPr>
          <w:p w:rsidR="1020EEAC" w:rsidP="6F0D77B6" w:rsidRDefault="1020EEAC" w14:paraId="332E35B4" w14:textId="6976243F">
            <w:pPr>
              <w:pStyle w:val="Normal"/>
              <w:bidi w:val="0"/>
              <w:rPr>
                <w:sz w:val="20"/>
                <w:szCs w:val="20"/>
              </w:rPr>
            </w:pPr>
            <w:r w:rsidRPr="6F0D77B6" w:rsidR="1020EEAC">
              <w:rPr>
                <w:sz w:val="20"/>
                <w:szCs w:val="20"/>
              </w:rPr>
              <w:t>Username field is left blank</w:t>
            </w:r>
          </w:p>
        </w:tc>
        <w:tc>
          <w:tcPr>
            <w:tcW w:w="2460" w:type="dxa"/>
            <w:tcMar/>
          </w:tcPr>
          <w:p w:rsidR="1020EEAC" w:rsidP="6F0D77B6" w:rsidRDefault="1020EEAC" w14:paraId="37DA1240" w14:textId="23DB0928">
            <w:pPr>
              <w:pStyle w:val="Normal"/>
              <w:bidi w:val="0"/>
              <w:rPr>
                <w:sz w:val="20"/>
                <w:szCs w:val="20"/>
              </w:rPr>
            </w:pPr>
            <w:r w:rsidRPr="6F0D77B6" w:rsidR="1020EEAC">
              <w:rPr>
                <w:sz w:val="20"/>
                <w:szCs w:val="20"/>
              </w:rPr>
              <w:t>Username = “”</w:t>
            </w:r>
          </w:p>
          <w:p w:rsidR="1020EEAC" w:rsidP="6F0D77B6" w:rsidRDefault="1020EEAC" w14:paraId="75DA7155" w14:textId="4B2FC0D4">
            <w:pPr>
              <w:pStyle w:val="Normal"/>
              <w:bidi w:val="0"/>
              <w:rPr>
                <w:sz w:val="20"/>
                <w:szCs w:val="20"/>
              </w:rPr>
            </w:pPr>
            <w:r w:rsidRPr="6F0D77B6" w:rsidR="1020EEAC">
              <w:rPr>
                <w:sz w:val="20"/>
                <w:szCs w:val="20"/>
              </w:rPr>
              <w:t>Password = “ibr@him14”</w:t>
            </w:r>
          </w:p>
        </w:tc>
        <w:tc>
          <w:tcPr>
            <w:tcW w:w="2355" w:type="dxa"/>
            <w:tcMar/>
          </w:tcPr>
          <w:p w:rsidR="16B2F467" w:rsidP="6F0D77B6" w:rsidRDefault="16B2F467" w14:paraId="25B5DBC7" w14:textId="39D922D5">
            <w:pPr>
              <w:pStyle w:val="Normal"/>
              <w:bidi w:val="0"/>
              <w:rPr>
                <w:sz w:val="20"/>
                <w:szCs w:val="20"/>
              </w:rPr>
            </w:pPr>
            <w:r w:rsidRPr="6F0D77B6" w:rsidR="16B2F467">
              <w:rPr>
                <w:sz w:val="20"/>
                <w:szCs w:val="20"/>
              </w:rPr>
              <w:t>GUI output “</w:t>
            </w:r>
            <w:r w:rsidRPr="6F0D77B6" w:rsidR="6C2A4368">
              <w:rPr>
                <w:sz w:val="20"/>
                <w:szCs w:val="20"/>
              </w:rPr>
              <w:t>Error: Enter all details</w:t>
            </w:r>
            <w:r w:rsidRPr="6F0D77B6" w:rsidR="0B9167CE">
              <w:rPr>
                <w:sz w:val="20"/>
                <w:szCs w:val="20"/>
              </w:rPr>
              <w:t>”</w:t>
            </w:r>
          </w:p>
        </w:tc>
        <w:tc>
          <w:tcPr>
            <w:tcW w:w="1125" w:type="dxa"/>
            <w:tcMar/>
          </w:tcPr>
          <w:p w:rsidR="08E3587B" w:rsidP="6F0D77B6" w:rsidRDefault="08E3587B" w14:paraId="11A25784" w14:textId="6C7B4BC7">
            <w:pPr>
              <w:pStyle w:val="Normal"/>
              <w:bidi w:val="0"/>
              <w:rPr>
                <w:sz w:val="20"/>
                <w:szCs w:val="20"/>
              </w:rPr>
            </w:pPr>
            <w:r w:rsidRPr="6F0D77B6" w:rsidR="08E3587B">
              <w:rPr>
                <w:sz w:val="20"/>
                <w:szCs w:val="20"/>
              </w:rPr>
              <w:t>Same</w:t>
            </w:r>
            <w:r w:rsidRPr="6F0D77B6" w:rsidR="0E881F66">
              <w:rPr>
                <w:sz w:val="20"/>
                <w:szCs w:val="20"/>
              </w:rPr>
              <w:t xml:space="preserve"> as expected</w:t>
            </w:r>
          </w:p>
        </w:tc>
        <w:tc>
          <w:tcPr>
            <w:tcW w:w="849" w:type="dxa"/>
            <w:tcMar/>
          </w:tcPr>
          <w:p w:rsidR="08E3587B" w:rsidP="6F0D77B6" w:rsidRDefault="08E3587B" w14:paraId="0AD5C77E" w14:textId="0DC99F2D">
            <w:pPr>
              <w:pStyle w:val="Normal"/>
              <w:bidi w:val="0"/>
              <w:rPr>
                <w:sz w:val="20"/>
                <w:szCs w:val="20"/>
              </w:rPr>
            </w:pPr>
            <w:r w:rsidRPr="6F0D77B6" w:rsidR="08E3587B">
              <w:rPr>
                <w:sz w:val="20"/>
                <w:szCs w:val="20"/>
              </w:rPr>
              <w:t>Pass</w:t>
            </w:r>
          </w:p>
        </w:tc>
      </w:tr>
      <w:tr w:rsidR="6F0D77B6" w:rsidTr="13266488" w14:paraId="4B32B12F">
        <w:trPr>
          <w:trHeight w:val="300"/>
        </w:trPr>
        <w:tc>
          <w:tcPr>
            <w:tcW w:w="690" w:type="dxa"/>
            <w:tcMar/>
          </w:tcPr>
          <w:p w:rsidR="1020EEAC" w:rsidP="6F0D77B6" w:rsidRDefault="1020EEAC" w14:paraId="2FB5906A" w14:textId="07785168">
            <w:pPr>
              <w:pStyle w:val="Normal"/>
              <w:bidi w:val="0"/>
              <w:rPr>
                <w:sz w:val="20"/>
                <w:szCs w:val="20"/>
              </w:rPr>
            </w:pPr>
            <w:r w:rsidRPr="6D4A97AD" w:rsidR="6F3CF1D0">
              <w:rPr>
                <w:sz w:val="20"/>
                <w:szCs w:val="20"/>
              </w:rPr>
              <w:t>3</w:t>
            </w:r>
          </w:p>
        </w:tc>
        <w:tc>
          <w:tcPr>
            <w:tcW w:w="1650" w:type="dxa"/>
            <w:tcMar/>
          </w:tcPr>
          <w:p w:rsidR="23418C0F" w:rsidP="6F0D77B6" w:rsidRDefault="23418C0F" w14:paraId="01116049" w14:textId="3FCE5B2A">
            <w:pPr>
              <w:pStyle w:val="Normal"/>
              <w:bidi w:val="0"/>
              <w:rPr>
                <w:sz w:val="20"/>
                <w:szCs w:val="20"/>
              </w:rPr>
            </w:pPr>
            <w:r w:rsidRPr="6F0D77B6" w:rsidR="23418C0F">
              <w:rPr>
                <w:sz w:val="20"/>
                <w:szCs w:val="20"/>
              </w:rPr>
              <w:t>Password field is left blank</w:t>
            </w:r>
          </w:p>
        </w:tc>
        <w:tc>
          <w:tcPr>
            <w:tcW w:w="2460" w:type="dxa"/>
            <w:tcMar/>
          </w:tcPr>
          <w:p w:rsidR="23418C0F" w:rsidP="6F0D77B6" w:rsidRDefault="23418C0F" w14:paraId="2612F6D8" w14:textId="4DDA8A34">
            <w:pPr>
              <w:pStyle w:val="Normal"/>
              <w:bidi w:val="0"/>
              <w:rPr>
                <w:sz w:val="20"/>
                <w:szCs w:val="20"/>
              </w:rPr>
            </w:pPr>
            <w:r w:rsidRPr="6F0D77B6" w:rsidR="23418C0F">
              <w:rPr>
                <w:sz w:val="20"/>
                <w:szCs w:val="20"/>
              </w:rPr>
              <w:t>Username = “miz”</w:t>
            </w:r>
          </w:p>
          <w:p w:rsidR="23418C0F" w:rsidP="6F0D77B6" w:rsidRDefault="23418C0F" w14:paraId="1D52DF68" w14:textId="08D5E021">
            <w:pPr>
              <w:pStyle w:val="Normal"/>
              <w:bidi w:val="0"/>
              <w:rPr>
                <w:sz w:val="20"/>
                <w:szCs w:val="20"/>
              </w:rPr>
            </w:pPr>
            <w:r w:rsidRPr="6F0D77B6" w:rsidR="23418C0F">
              <w:rPr>
                <w:sz w:val="20"/>
                <w:szCs w:val="20"/>
              </w:rPr>
              <w:t>Password = “”</w:t>
            </w:r>
          </w:p>
        </w:tc>
        <w:tc>
          <w:tcPr>
            <w:tcW w:w="2355" w:type="dxa"/>
            <w:tcMar/>
          </w:tcPr>
          <w:p w:rsidR="00866338" w:rsidP="6F0D77B6" w:rsidRDefault="00866338" w14:paraId="426EA261" w14:textId="5E6127DA">
            <w:pPr>
              <w:pStyle w:val="Normal"/>
              <w:bidi w:val="0"/>
              <w:rPr>
                <w:sz w:val="20"/>
                <w:szCs w:val="20"/>
              </w:rPr>
            </w:pPr>
            <w:r w:rsidRPr="6F0D77B6" w:rsidR="00866338">
              <w:rPr>
                <w:sz w:val="20"/>
                <w:szCs w:val="20"/>
              </w:rPr>
              <w:t>GUI output “</w:t>
            </w:r>
            <w:r w:rsidRPr="6F0D77B6" w:rsidR="23418C0F">
              <w:rPr>
                <w:sz w:val="20"/>
                <w:szCs w:val="20"/>
              </w:rPr>
              <w:t>Error: Enter all details</w:t>
            </w:r>
            <w:r w:rsidRPr="6F0D77B6" w:rsidR="7DC2E36B">
              <w:rPr>
                <w:sz w:val="20"/>
                <w:szCs w:val="20"/>
              </w:rPr>
              <w:t>”</w:t>
            </w:r>
          </w:p>
          <w:p w:rsidR="6F0D77B6" w:rsidP="6F0D77B6" w:rsidRDefault="6F0D77B6" w14:paraId="27753577" w14:textId="2CFE325C">
            <w:pPr>
              <w:pStyle w:val="Normal"/>
              <w:bidi w:val="0"/>
              <w:rPr>
                <w:sz w:val="20"/>
                <w:szCs w:val="20"/>
              </w:rPr>
            </w:pPr>
          </w:p>
        </w:tc>
        <w:tc>
          <w:tcPr>
            <w:tcW w:w="1125" w:type="dxa"/>
            <w:tcMar/>
          </w:tcPr>
          <w:p w:rsidR="10D858D0" w:rsidP="6F0D77B6" w:rsidRDefault="10D858D0" w14:paraId="280ECBA5" w14:textId="6C7B4BC7">
            <w:pPr>
              <w:pStyle w:val="Normal"/>
              <w:bidi w:val="0"/>
              <w:rPr>
                <w:sz w:val="20"/>
                <w:szCs w:val="20"/>
              </w:rPr>
            </w:pPr>
            <w:r w:rsidRPr="6F0D77B6" w:rsidR="10D858D0">
              <w:rPr>
                <w:sz w:val="20"/>
                <w:szCs w:val="20"/>
              </w:rPr>
              <w:t>Same as expected</w:t>
            </w:r>
          </w:p>
          <w:p w:rsidR="6F0D77B6" w:rsidP="6F0D77B6" w:rsidRDefault="6F0D77B6" w14:paraId="29CD8F28" w14:textId="4884CFF0">
            <w:pPr>
              <w:pStyle w:val="Normal"/>
              <w:bidi w:val="0"/>
              <w:rPr>
                <w:sz w:val="20"/>
                <w:szCs w:val="20"/>
              </w:rPr>
            </w:pPr>
          </w:p>
        </w:tc>
        <w:tc>
          <w:tcPr>
            <w:tcW w:w="849" w:type="dxa"/>
            <w:tcMar/>
          </w:tcPr>
          <w:p w:rsidR="23418C0F" w:rsidP="6F0D77B6" w:rsidRDefault="23418C0F" w14:paraId="2442D156" w14:textId="4D71233B">
            <w:pPr>
              <w:pStyle w:val="Normal"/>
              <w:bidi w:val="0"/>
              <w:rPr>
                <w:sz w:val="20"/>
                <w:szCs w:val="20"/>
              </w:rPr>
            </w:pPr>
            <w:r w:rsidRPr="6F0D77B6" w:rsidR="23418C0F">
              <w:rPr>
                <w:sz w:val="20"/>
                <w:szCs w:val="20"/>
              </w:rPr>
              <w:t>Pass</w:t>
            </w:r>
          </w:p>
        </w:tc>
      </w:tr>
      <w:tr w:rsidR="6F0D77B6" w:rsidTr="13266488" w14:paraId="4EF2B8AB">
        <w:trPr>
          <w:trHeight w:val="300"/>
        </w:trPr>
        <w:tc>
          <w:tcPr>
            <w:tcW w:w="690" w:type="dxa"/>
            <w:tcMar/>
          </w:tcPr>
          <w:p w:rsidR="1020EEAC" w:rsidP="6F0D77B6" w:rsidRDefault="1020EEAC" w14:paraId="6A0FF9CF" w14:textId="65580865">
            <w:pPr>
              <w:pStyle w:val="Normal"/>
              <w:bidi w:val="0"/>
              <w:rPr>
                <w:sz w:val="20"/>
                <w:szCs w:val="20"/>
              </w:rPr>
            </w:pPr>
            <w:r w:rsidRPr="6D4A97AD" w:rsidR="0C21D469">
              <w:rPr>
                <w:sz w:val="20"/>
                <w:szCs w:val="20"/>
              </w:rPr>
              <w:t>4</w:t>
            </w:r>
          </w:p>
        </w:tc>
        <w:tc>
          <w:tcPr>
            <w:tcW w:w="1650" w:type="dxa"/>
            <w:tcMar/>
          </w:tcPr>
          <w:p w:rsidR="69A70E06" w:rsidP="6F0D77B6" w:rsidRDefault="69A70E06" w14:paraId="4F0D9402" w14:textId="2C5E2C20">
            <w:pPr>
              <w:pStyle w:val="Normal"/>
              <w:bidi w:val="0"/>
              <w:rPr>
                <w:sz w:val="20"/>
                <w:szCs w:val="20"/>
              </w:rPr>
            </w:pPr>
            <w:r w:rsidRPr="6F0D77B6" w:rsidR="69A70E06">
              <w:rPr>
                <w:sz w:val="20"/>
                <w:szCs w:val="20"/>
              </w:rPr>
              <w:t>Both fields are blank</w:t>
            </w:r>
          </w:p>
        </w:tc>
        <w:tc>
          <w:tcPr>
            <w:tcW w:w="2460" w:type="dxa"/>
            <w:tcMar/>
          </w:tcPr>
          <w:p w:rsidR="69A70E06" w:rsidP="6F0D77B6" w:rsidRDefault="69A70E06" w14:paraId="287B1A15" w14:textId="6B4FC9A2">
            <w:pPr>
              <w:pStyle w:val="Normal"/>
              <w:bidi w:val="0"/>
              <w:rPr>
                <w:sz w:val="20"/>
                <w:szCs w:val="20"/>
              </w:rPr>
            </w:pPr>
            <w:r w:rsidRPr="6F0D77B6" w:rsidR="69A70E06">
              <w:rPr>
                <w:sz w:val="20"/>
                <w:szCs w:val="20"/>
              </w:rPr>
              <w:t>Username = “”</w:t>
            </w:r>
          </w:p>
          <w:p w:rsidR="69A70E06" w:rsidP="6F0D77B6" w:rsidRDefault="69A70E06" w14:paraId="4EF540D8" w14:textId="76E073BC">
            <w:pPr>
              <w:pStyle w:val="Normal"/>
              <w:bidi w:val="0"/>
              <w:rPr>
                <w:sz w:val="20"/>
                <w:szCs w:val="20"/>
              </w:rPr>
            </w:pPr>
            <w:r w:rsidRPr="6F0D77B6" w:rsidR="69A70E06">
              <w:rPr>
                <w:sz w:val="20"/>
                <w:szCs w:val="20"/>
              </w:rPr>
              <w:t>Password = “”</w:t>
            </w:r>
          </w:p>
        </w:tc>
        <w:tc>
          <w:tcPr>
            <w:tcW w:w="2355" w:type="dxa"/>
            <w:tcMar/>
          </w:tcPr>
          <w:p w:rsidR="1AB1F176" w:rsidP="6F0D77B6" w:rsidRDefault="1AB1F176" w14:paraId="074DD60D" w14:textId="517128EA">
            <w:pPr>
              <w:pStyle w:val="Normal"/>
              <w:bidi w:val="0"/>
              <w:rPr>
                <w:sz w:val="20"/>
                <w:szCs w:val="20"/>
              </w:rPr>
            </w:pPr>
            <w:r w:rsidRPr="6F0D77B6" w:rsidR="1AB1F176">
              <w:rPr>
                <w:sz w:val="20"/>
                <w:szCs w:val="20"/>
              </w:rPr>
              <w:t>GUI output “</w:t>
            </w:r>
            <w:r w:rsidRPr="6F0D77B6" w:rsidR="69A70E06">
              <w:rPr>
                <w:sz w:val="20"/>
                <w:szCs w:val="20"/>
              </w:rPr>
              <w:t>Error: Enter all details</w:t>
            </w:r>
            <w:r w:rsidRPr="6F0D77B6" w:rsidR="003F46AF">
              <w:rPr>
                <w:sz w:val="20"/>
                <w:szCs w:val="20"/>
              </w:rPr>
              <w:t>”</w:t>
            </w:r>
          </w:p>
          <w:p w:rsidR="6F0D77B6" w:rsidP="6F0D77B6" w:rsidRDefault="6F0D77B6" w14:paraId="50ABB6A3" w14:textId="4879A01A">
            <w:pPr>
              <w:pStyle w:val="Normal"/>
              <w:bidi w:val="0"/>
              <w:rPr>
                <w:sz w:val="20"/>
                <w:szCs w:val="20"/>
              </w:rPr>
            </w:pPr>
          </w:p>
        </w:tc>
        <w:tc>
          <w:tcPr>
            <w:tcW w:w="1125" w:type="dxa"/>
            <w:tcMar/>
          </w:tcPr>
          <w:p w:rsidR="3ED48751" w:rsidP="6F0D77B6" w:rsidRDefault="3ED48751" w14:paraId="15698C92" w14:textId="6C7B4BC7">
            <w:pPr>
              <w:pStyle w:val="Normal"/>
              <w:bidi w:val="0"/>
              <w:rPr>
                <w:sz w:val="20"/>
                <w:szCs w:val="20"/>
              </w:rPr>
            </w:pPr>
            <w:r w:rsidRPr="6F0D77B6" w:rsidR="3ED48751">
              <w:rPr>
                <w:sz w:val="20"/>
                <w:szCs w:val="20"/>
              </w:rPr>
              <w:t>Same as expected</w:t>
            </w:r>
          </w:p>
          <w:p w:rsidR="6F0D77B6" w:rsidP="6F0D77B6" w:rsidRDefault="6F0D77B6" w14:paraId="18E3E10E" w14:textId="64A5B48C">
            <w:pPr>
              <w:pStyle w:val="Normal"/>
              <w:bidi w:val="0"/>
              <w:rPr>
                <w:sz w:val="20"/>
                <w:szCs w:val="20"/>
              </w:rPr>
            </w:pPr>
          </w:p>
        </w:tc>
        <w:tc>
          <w:tcPr>
            <w:tcW w:w="849" w:type="dxa"/>
            <w:tcMar/>
          </w:tcPr>
          <w:p w:rsidR="69A70E06" w:rsidP="6F0D77B6" w:rsidRDefault="69A70E06" w14:paraId="48755600" w14:textId="185E092F">
            <w:pPr>
              <w:pStyle w:val="Normal"/>
              <w:bidi w:val="0"/>
              <w:rPr>
                <w:sz w:val="20"/>
                <w:szCs w:val="20"/>
              </w:rPr>
            </w:pPr>
            <w:r w:rsidRPr="6F0D77B6" w:rsidR="69A70E06">
              <w:rPr>
                <w:sz w:val="20"/>
                <w:szCs w:val="20"/>
              </w:rPr>
              <w:t>Pass</w:t>
            </w:r>
          </w:p>
        </w:tc>
      </w:tr>
      <w:tr w:rsidR="6F0D77B6" w:rsidTr="13266488" w14:paraId="3359266D">
        <w:trPr>
          <w:trHeight w:val="300"/>
        </w:trPr>
        <w:tc>
          <w:tcPr>
            <w:tcW w:w="690" w:type="dxa"/>
            <w:tcMar/>
          </w:tcPr>
          <w:p w:rsidR="1020EEAC" w:rsidP="6F0D77B6" w:rsidRDefault="1020EEAC" w14:paraId="77895D4E" w14:textId="1C62860B">
            <w:pPr>
              <w:pStyle w:val="Normal"/>
              <w:bidi w:val="0"/>
              <w:rPr>
                <w:sz w:val="20"/>
                <w:szCs w:val="20"/>
              </w:rPr>
            </w:pPr>
            <w:r w:rsidRPr="6D4A97AD" w:rsidR="5E4399A2">
              <w:rPr>
                <w:sz w:val="20"/>
                <w:szCs w:val="20"/>
              </w:rPr>
              <w:t>5</w:t>
            </w:r>
          </w:p>
        </w:tc>
        <w:tc>
          <w:tcPr>
            <w:tcW w:w="1650" w:type="dxa"/>
            <w:tcMar/>
          </w:tcPr>
          <w:p w:rsidR="44D7A1CA" w:rsidP="6F0D77B6" w:rsidRDefault="44D7A1CA" w14:paraId="439593F9" w14:textId="7FB2E46D">
            <w:pPr>
              <w:pStyle w:val="Normal"/>
              <w:bidi w:val="0"/>
              <w:rPr>
                <w:sz w:val="20"/>
                <w:szCs w:val="20"/>
              </w:rPr>
            </w:pPr>
            <w:r w:rsidRPr="6F0D77B6" w:rsidR="44D7A1CA">
              <w:rPr>
                <w:sz w:val="20"/>
                <w:szCs w:val="20"/>
              </w:rPr>
              <w:t>Username does not exist</w:t>
            </w:r>
          </w:p>
        </w:tc>
        <w:tc>
          <w:tcPr>
            <w:tcW w:w="2460" w:type="dxa"/>
            <w:tcMar/>
          </w:tcPr>
          <w:p w:rsidR="44D7A1CA" w:rsidP="6F0D77B6" w:rsidRDefault="44D7A1CA" w14:paraId="564D16FE" w14:textId="2879996B">
            <w:pPr>
              <w:pStyle w:val="Normal"/>
              <w:bidi w:val="0"/>
              <w:rPr>
                <w:sz w:val="20"/>
                <w:szCs w:val="20"/>
              </w:rPr>
            </w:pPr>
            <w:r w:rsidRPr="6F0D77B6" w:rsidR="44D7A1CA">
              <w:rPr>
                <w:sz w:val="20"/>
                <w:szCs w:val="20"/>
              </w:rPr>
              <w:t>Username = “wrong”</w:t>
            </w:r>
          </w:p>
          <w:p w:rsidR="44D7A1CA" w:rsidP="6F0D77B6" w:rsidRDefault="44D7A1CA" w14:paraId="745E8980" w14:textId="13613E5A">
            <w:pPr>
              <w:pStyle w:val="Normal"/>
              <w:bidi w:val="0"/>
              <w:rPr>
                <w:sz w:val="20"/>
                <w:szCs w:val="20"/>
              </w:rPr>
            </w:pPr>
            <w:r w:rsidRPr="6F0D77B6" w:rsidR="44D7A1CA">
              <w:rPr>
                <w:sz w:val="20"/>
                <w:szCs w:val="20"/>
              </w:rPr>
              <w:t>Password = “</w:t>
            </w:r>
            <w:r w:rsidRPr="6F0D77B6" w:rsidR="44D7A1CA">
              <w:rPr>
                <w:sz w:val="20"/>
                <w:szCs w:val="20"/>
              </w:rPr>
              <w:t>ibr</w:t>
            </w:r>
            <w:r w:rsidRPr="6F0D77B6" w:rsidR="44D7A1CA">
              <w:rPr>
                <w:sz w:val="20"/>
                <w:szCs w:val="20"/>
              </w:rPr>
              <w:t>@im14”</w:t>
            </w:r>
          </w:p>
        </w:tc>
        <w:tc>
          <w:tcPr>
            <w:tcW w:w="2355" w:type="dxa"/>
            <w:tcMar/>
          </w:tcPr>
          <w:p w:rsidR="3A621AD1" w:rsidP="6F0D77B6" w:rsidRDefault="3A621AD1" w14:paraId="06AC5609" w14:textId="6B15D5C5">
            <w:pPr>
              <w:pStyle w:val="Normal"/>
              <w:bidi w:val="0"/>
              <w:rPr>
                <w:sz w:val="20"/>
                <w:szCs w:val="20"/>
              </w:rPr>
            </w:pPr>
            <w:r w:rsidRPr="6F0D77B6" w:rsidR="3A621AD1">
              <w:rPr>
                <w:sz w:val="20"/>
                <w:szCs w:val="20"/>
              </w:rPr>
              <w:t>GUI output “</w:t>
            </w:r>
            <w:r w:rsidRPr="6F0D77B6" w:rsidR="44D7A1CA">
              <w:rPr>
                <w:sz w:val="20"/>
                <w:szCs w:val="20"/>
              </w:rPr>
              <w:t xml:space="preserve">Error: </w:t>
            </w:r>
            <w:r w:rsidRPr="6F0D77B6" w:rsidR="0BB2C926">
              <w:rPr>
                <w:sz w:val="20"/>
                <w:szCs w:val="20"/>
              </w:rPr>
              <w:t xml:space="preserve">Username </w:t>
            </w:r>
            <w:r w:rsidRPr="6F0D77B6" w:rsidR="0BB2C926">
              <w:rPr>
                <w:sz w:val="20"/>
                <w:szCs w:val="20"/>
              </w:rPr>
              <w:t>doesn't</w:t>
            </w:r>
            <w:r w:rsidRPr="6F0D77B6" w:rsidR="0BB2C926">
              <w:rPr>
                <w:sz w:val="20"/>
                <w:szCs w:val="20"/>
              </w:rPr>
              <w:t xml:space="preserve"> exist</w:t>
            </w:r>
            <w:r w:rsidRPr="6F0D77B6" w:rsidR="4FD129DC">
              <w:rPr>
                <w:sz w:val="20"/>
                <w:szCs w:val="20"/>
              </w:rPr>
              <w:t>”</w:t>
            </w:r>
          </w:p>
          <w:p w:rsidR="4FD129DC" w:rsidP="6F0D77B6" w:rsidRDefault="4FD129DC" w14:paraId="49750AFD" w14:textId="331A064D">
            <w:pPr>
              <w:pStyle w:val="Normal"/>
              <w:bidi w:val="0"/>
              <w:rPr>
                <w:sz w:val="20"/>
                <w:szCs w:val="20"/>
              </w:rPr>
            </w:pPr>
            <w:r w:rsidRPr="6F0D77B6" w:rsidR="4FD129DC">
              <w:rPr>
                <w:sz w:val="20"/>
                <w:szCs w:val="20"/>
              </w:rPr>
              <w:t xml:space="preserve">Backend </w:t>
            </w:r>
            <w:r w:rsidRPr="6F0D77B6" w:rsidR="0225FE79">
              <w:rPr>
                <w:sz w:val="20"/>
                <w:szCs w:val="20"/>
              </w:rPr>
              <w:t>return value:</w:t>
            </w:r>
            <w:r w:rsidRPr="6F0D77B6" w:rsidR="4FD129DC">
              <w:rPr>
                <w:sz w:val="20"/>
                <w:szCs w:val="20"/>
              </w:rPr>
              <w:t xml:space="preserve"> None</w:t>
            </w:r>
          </w:p>
        </w:tc>
        <w:tc>
          <w:tcPr>
            <w:tcW w:w="1125" w:type="dxa"/>
            <w:tcMar/>
          </w:tcPr>
          <w:p w:rsidR="431E46D5" w:rsidP="6F0D77B6" w:rsidRDefault="431E46D5" w14:paraId="7B5775DB" w14:textId="6C7B4BC7">
            <w:pPr>
              <w:pStyle w:val="Normal"/>
              <w:bidi w:val="0"/>
              <w:rPr>
                <w:sz w:val="20"/>
                <w:szCs w:val="20"/>
              </w:rPr>
            </w:pPr>
            <w:r w:rsidRPr="6F0D77B6" w:rsidR="431E46D5">
              <w:rPr>
                <w:sz w:val="20"/>
                <w:szCs w:val="20"/>
              </w:rPr>
              <w:t>Same as expected</w:t>
            </w:r>
          </w:p>
          <w:p w:rsidR="6F0D77B6" w:rsidP="6F0D77B6" w:rsidRDefault="6F0D77B6" w14:paraId="0806546B" w14:textId="5572211A">
            <w:pPr>
              <w:pStyle w:val="Normal"/>
              <w:bidi w:val="0"/>
              <w:rPr>
                <w:sz w:val="20"/>
                <w:szCs w:val="20"/>
              </w:rPr>
            </w:pPr>
          </w:p>
        </w:tc>
        <w:tc>
          <w:tcPr>
            <w:tcW w:w="849" w:type="dxa"/>
            <w:tcMar/>
          </w:tcPr>
          <w:p w:rsidR="44D7A1CA" w:rsidP="6F0D77B6" w:rsidRDefault="44D7A1CA" w14:paraId="747CBD6A" w14:textId="15D85B27">
            <w:pPr>
              <w:pStyle w:val="Normal"/>
              <w:bidi w:val="0"/>
              <w:rPr>
                <w:sz w:val="20"/>
                <w:szCs w:val="20"/>
              </w:rPr>
            </w:pPr>
            <w:r w:rsidRPr="6F0D77B6" w:rsidR="44D7A1CA">
              <w:rPr>
                <w:sz w:val="20"/>
                <w:szCs w:val="20"/>
              </w:rPr>
              <w:t>Pass</w:t>
            </w:r>
          </w:p>
        </w:tc>
      </w:tr>
      <w:tr w:rsidR="6F0D77B6" w:rsidTr="13266488" w14:paraId="1F5AE2C6">
        <w:trPr>
          <w:trHeight w:val="300"/>
        </w:trPr>
        <w:tc>
          <w:tcPr>
            <w:tcW w:w="690" w:type="dxa"/>
            <w:tcMar/>
          </w:tcPr>
          <w:p w:rsidR="1020EEAC" w:rsidP="6F0D77B6" w:rsidRDefault="1020EEAC" w14:paraId="578D2258" w14:textId="5A68F069">
            <w:pPr>
              <w:pStyle w:val="Normal"/>
              <w:bidi w:val="0"/>
              <w:rPr>
                <w:sz w:val="20"/>
                <w:szCs w:val="20"/>
              </w:rPr>
            </w:pPr>
            <w:r w:rsidRPr="6D4A97AD" w:rsidR="603DA020">
              <w:rPr>
                <w:sz w:val="20"/>
                <w:szCs w:val="20"/>
              </w:rPr>
              <w:t>6</w:t>
            </w:r>
          </w:p>
        </w:tc>
        <w:tc>
          <w:tcPr>
            <w:tcW w:w="1650" w:type="dxa"/>
            <w:tcMar/>
          </w:tcPr>
          <w:p w:rsidR="5BBBA53C" w:rsidP="6F0D77B6" w:rsidRDefault="5BBBA53C" w14:paraId="6CC0289E" w14:textId="1AEF2586">
            <w:pPr>
              <w:pStyle w:val="Normal"/>
              <w:bidi w:val="0"/>
              <w:rPr>
                <w:sz w:val="20"/>
                <w:szCs w:val="20"/>
              </w:rPr>
            </w:pPr>
            <w:r w:rsidRPr="6F0D77B6" w:rsidR="5BBBA53C">
              <w:rPr>
                <w:sz w:val="20"/>
                <w:szCs w:val="20"/>
              </w:rPr>
              <w:t>Wrong password</w:t>
            </w:r>
          </w:p>
        </w:tc>
        <w:tc>
          <w:tcPr>
            <w:tcW w:w="2460" w:type="dxa"/>
            <w:tcMar/>
          </w:tcPr>
          <w:p w:rsidR="5BBBA53C" w:rsidP="6F0D77B6" w:rsidRDefault="5BBBA53C" w14:paraId="40227854" w14:textId="0D1516B7">
            <w:pPr>
              <w:pStyle w:val="Normal"/>
              <w:bidi w:val="0"/>
              <w:rPr>
                <w:sz w:val="20"/>
                <w:szCs w:val="20"/>
              </w:rPr>
            </w:pPr>
            <w:r w:rsidRPr="6F0D77B6" w:rsidR="5BBBA53C">
              <w:rPr>
                <w:sz w:val="20"/>
                <w:szCs w:val="20"/>
              </w:rPr>
              <w:t>Username = “</w:t>
            </w:r>
            <w:r w:rsidRPr="6F0D77B6" w:rsidR="5BBBA53C">
              <w:rPr>
                <w:sz w:val="20"/>
                <w:szCs w:val="20"/>
              </w:rPr>
              <w:t>miz</w:t>
            </w:r>
            <w:r w:rsidRPr="6F0D77B6" w:rsidR="5BBBA53C">
              <w:rPr>
                <w:sz w:val="20"/>
                <w:szCs w:val="20"/>
              </w:rPr>
              <w:t>”</w:t>
            </w:r>
          </w:p>
          <w:p w:rsidR="5BBBA53C" w:rsidP="6F0D77B6" w:rsidRDefault="5BBBA53C" w14:paraId="12E65C54" w14:textId="50D68467">
            <w:pPr>
              <w:pStyle w:val="Normal"/>
              <w:bidi w:val="0"/>
              <w:rPr>
                <w:sz w:val="20"/>
                <w:szCs w:val="20"/>
              </w:rPr>
            </w:pPr>
            <w:r w:rsidRPr="6F0D77B6" w:rsidR="5BBBA53C">
              <w:rPr>
                <w:sz w:val="20"/>
                <w:szCs w:val="20"/>
              </w:rPr>
              <w:t>Password = “wrong”</w:t>
            </w:r>
          </w:p>
        </w:tc>
        <w:tc>
          <w:tcPr>
            <w:tcW w:w="2355" w:type="dxa"/>
            <w:tcMar/>
          </w:tcPr>
          <w:p w:rsidR="625A7D46" w:rsidP="6F0D77B6" w:rsidRDefault="625A7D46" w14:paraId="6FA1CC81" w14:textId="4D047BA2">
            <w:pPr>
              <w:pStyle w:val="Normal"/>
              <w:bidi w:val="0"/>
              <w:rPr>
                <w:sz w:val="20"/>
                <w:szCs w:val="20"/>
              </w:rPr>
            </w:pPr>
            <w:r w:rsidRPr="6F0D77B6" w:rsidR="625A7D46">
              <w:rPr>
                <w:sz w:val="20"/>
                <w:szCs w:val="20"/>
              </w:rPr>
              <w:t>GUI output “Error: Wrong Password”</w:t>
            </w:r>
          </w:p>
          <w:p w:rsidR="625A7D46" w:rsidP="6F0D77B6" w:rsidRDefault="625A7D46" w14:paraId="45C37481" w14:textId="59D33E91">
            <w:pPr>
              <w:pStyle w:val="Normal"/>
              <w:bidi w:val="0"/>
              <w:rPr>
                <w:sz w:val="20"/>
                <w:szCs w:val="20"/>
              </w:rPr>
            </w:pPr>
            <w:r w:rsidRPr="6F0D77B6" w:rsidR="625A7D46">
              <w:rPr>
                <w:sz w:val="20"/>
                <w:szCs w:val="20"/>
              </w:rPr>
              <w:t>Backend return value: False</w:t>
            </w:r>
          </w:p>
          <w:p w:rsidR="6F0D77B6" w:rsidP="6F0D77B6" w:rsidRDefault="6F0D77B6" w14:paraId="3798BB94" w14:textId="7433F997">
            <w:pPr>
              <w:pStyle w:val="Normal"/>
              <w:bidi w:val="0"/>
              <w:rPr>
                <w:sz w:val="20"/>
                <w:szCs w:val="20"/>
              </w:rPr>
            </w:pPr>
          </w:p>
        </w:tc>
        <w:tc>
          <w:tcPr>
            <w:tcW w:w="1125" w:type="dxa"/>
            <w:tcMar/>
          </w:tcPr>
          <w:p w:rsidR="5BD4CA2F" w:rsidP="6F0D77B6" w:rsidRDefault="5BD4CA2F" w14:paraId="44B405C4" w14:textId="7BF1898E">
            <w:pPr>
              <w:pStyle w:val="Normal"/>
              <w:bidi w:val="0"/>
              <w:rPr>
                <w:sz w:val="20"/>
                <w:szCs w:val="20"/>
              </w:rPr>
            </w:pPr>
            <w:r w:rsidRPr="6F0D77B6" w:rsidR="5BD4CA2F">
              <w:rPr>
                <w:sz w:val="20"/>
                <w:szCs w:val="20"/>
              </w:rPr>
              <w:t>Same as expected</w:t>
            </w:r>
          </w:p>
        </w:tc>
        <w:tc>
          <w:tcPr>
            <w:tcW w:w="849" w:type="dxa"/>
            <w:tcMar/>
          </w:tcPr>
          <w:p w:rsidR="5BD4CA2F" w:rsidP="6D4A97AD" w:rsidRDefault="5BD4CA2F" w14:paraId="4870F277" w14:textId="54C38122">
            <w:pPr>
              <w:pStyle w:val="Normal"/>
              <w:rPr>
                <w:sz w:val="20"/>
                <w:szCs w:val="20"/>
              </w:rPr>
            </w:pPr>
            <w:r w:rsidRPr="6D4A97AD" w:rsidR="0436441F">
              <w:rPr>
                <w:sz w:val="20"/>
                <w:szCs w:val="20"/>
              </w:rPr>
              <w:t>Pass</w:t>
            </w:r>
          </w:p>
        </w:tc>
      </w:tr>
      <w:tr w:rsidR="6F0D77B6" w:rsidTr="13266488" w14:paraId="6AEECA8E">
        <w:trPr>
          <w:trHeight w:val="300"/>
        </w:trPr>
        <w:tc>
          <w:tcPr>
            <w:tcW w:w="690" w:type="dxa"/>
            <w:tcMar/>
          </w:tcPr>
          <w:p w:rsidR="1020EEAC" w:rsidP="6F0D77B6" w:rsidRDefault="1020EEAC" w14:paraId="683F1BCA" w14:textId="0BBEE0AF">
            <w:pPr>
              <w:pStyle w:val="Normal"/>
              <w:bidi w:val="0"/>
              <w:rPr>
                <w:sz w:val="20"/>
                <w:szCs w:val="20"/>
              </w:rPr>
            </w:pPr>
            <w:r w:rsidRPr="6D4A97AD" w:rsidR="3C69908F">
              <w:rPr>
                <w:sz w:val="20"/>
                <w:szCs w:val="20"/>
              </w:rPr>
              <w:t>7</w:t>
            </w:r>
          </w:p>
        </w:tc>
        <w:tc>
          <w:tcPr>
            <w:tcW w:w="1650" w:type="dxa"/>
            <w:tcMar/>
          </w:tcPr>
          <w:p w:rsidR="7927CA99" w:rsidP="6F0D77B6" w:rsidRDefault="7927CA99" w14:paraId="5CC985F9" w14:textId="303C87F0">
            <w:pPr>
              <w:pStyle w:val="Normal"/>
              <w:bidi w:val="0"/>
              <w:rPr>
                <w:sz w:val="20"/>
                <w:szCs w:val="20"/>
              </w:rPr>
            </w:pPr>
            <w:r w:rsidRPr="6F0D77B6" w:rsidR="7927CA99">
              <w:rPr>
                <w:sz w:val="20"/>
                <w:szCs w:val="20"/>
              </w:rPr>
              <w:t>Wrong password 3 times</w:t>
            </w:r>
          </w:p>
        </w:tc>
        <w:tc>
          <w:tcPr>
            <w:tcW w:w="2460" w:type="dxa"/>
            <w:tcMar/>
          </w:tcPr>
          <w:p w:rsidR="7927CA99" w:rsidP="6F0D77B6" w:rsidRDefault="7927CA99" w14:paraId="16F5C7C6" w14:textId="153C8C38">
            <w:pPr>
              <w:pStyle w:val="Normal"/>
              <w:bidi w:val="0"/>
              <w:rPr>
                <w:sz w:val="20"/>
                <w:szCs w:val="20"/>
              </w:rPr>
            </w:pPr>
            <w:r w:rsidRPr="6F0D77B6" w:rsidR="7927CA99">
              <w:rPr>
                <w:sz w:val="20"/>
                <w:szCs w:val="20"/>
              </w:rPr>
              <w:t>Username = “miz”</w:t>
            </w:r>
          </w:p>
          <w:p w:rsidR="7927CA99" w:rsidP="6F0D77B6" w:rsidRDefault="7927CA99" w14:paraId="1B3EAC02" w14:textId="205514B4">
            <w:pPr>
              <w:pStyle w:val="Normal"/>
              <w:bidi w:val="0"/>
              <w:rPr>
                <w:sz w:val="20"/>
                <w:szCs w:val="20"/>
              </w:rPr>
            </w:pPr>
            <w:r w:rsidRPr="6F0D77B6" w:rsidR="7927CA99">
              <w:rPr>
                <w:sz w:val="20"/>
                <w:szCs w:val="20"/>
              </w:rPr>
              <w:t>Password = “wrong”</w:t>
            </w:r>
          </w:p>
          <w:p w:rsidR="7927CA99" w:rsidP="6F0D77B6" w:rsidRDefault="7927CA99" w14:paraId="6FC8F5B6" w14:textId="0943C79F">
            <w:pPr>
              <w:pStyle w:val="Normal"/>
              <w:bidi w:val="0"/>
              <w:rPr>
                <w:sz w:val="20"/>
                <w:szCs w:val="20"/>
              </w:rPr>
            </w:pPr>
            <w:r w:rsidRPr="6F0D77B6" w:rsidR="7927CA99">
              <w:rPr>
                <w:sz w:val="20"/>
                <w:szCs w:val="20"/>
              </w:rPr>
              <w:t>Input this 3 time</w:t>
            </w:r>
          </w:p>
        </w:tc>
        <w:tc>
          <w:tcPr>
            <w:tcW w:w="2355" w:type="dxa"/>
            <w:tcMar/>
          </w:tcPr>
          <w:p w:rsidR="7927CA99" w:rsidP="6F0D77B6" w:rsidRDefault="7927CA99" w14:paraId="75376AED" w14:textId="0156FF7F">
            <w:pPr>
              <w:pStyle w:val="Normal"/>
              <w:bidi w:val="0"/>
              <w:rPr>
                <w:sz w:val="20"/>
                <w:szCs w:val="20"/>
              </w:rPr>
            </w:pPr>
            <w:r w:rsidRPr="6F0D77B6" w:rsidR="7927CA99">
              <w:rPr>
                <w:sz w:val="20"/>
                <w:szCs w:val="20"/>
              </w:rPr>
              <w:t>Backend return value: Lock</w:t>
            </w:r>
          </w:p>
          <w:p w:rsidR="7927CA99" w:rsidP="6F0D77B6" w:rsidRDefault="7927CA99" w14:paraId="504E5BC6" w14:textId="5FC8BB75">
            <w:pPr>
              <w:pStyle w:val="Normal"/>
              <w:bidi w:val="0"/>
              <w:rPr>
                <w:sz w:val="20"/>
                <w:szCs w:val="20"/>
              </w:rPr>
            </w:pPr>
            <w:r w:rsidRPr="6F0D77B6" w:rsidR="7927CA99">
              <w:rPr>
                <w:sz w:val="20"/>
                <w:szCs w:val="20"/>
              </w:rPr>
              <w:t>Login input field is disabled</w:t>
            </w:r>
          </w:p>
          <w:p w:rsidR="6F0D77B6" w:rsidP="6F0D77B6" w:rsidRDefault="6F0D77B6" w14:paraId="4C07EFFE" w14:textId="731223A6">
            <w:pPr>
              <w:pStyle w:val="Normal"/>
              <w:bidi w:val="0"/>
              <w:rPr>
                <w:sz w:val="20"/>
                <w:szCs w:val="20"/>
              </w:rPr>
            </w:pPr>
          </w:p>
        </w:tc>
        <w:tc>
          <w:tcPr>
            <w:tcW w:w="1125" w:type="dxa"/>
            <w:tcMar/>
          </w:tcPr>
          <w:p w:rsidR="7927CA99" w:rsidP="6F0D77B6" w:rsidRDefault="7927CA99" w14:paraId="2C9FC69F" w14:textId="7BF1898E">
            <w:pPr>
              <w:pStyle w:val="Normal"/>
              <w:bidi w:val="0"/>
              <w:rPr>
                <w:sz w:val="20"/>
                <w:szCs w:val="20"/>
              </w:rPr>
            </w:pPr>
            <w:r w:rsidRPr="6F0D77B6" w:rsidR="7927CA99">
              <w:rPr>
                <w:sz w:val="20"/>
                <w:szCs w:val="20"/>
              </w:rPr>
              <w:t>Same as expected</w:t>
            </w:r>
          </w:p>
          <w:p w:rsidR="6F0D77B6" w:rsidP="6F0D77B6" w:rsidRDefault="6F0D77B6" w14:paraId="7C8A4EBE" w14:textId="64970752">
            <w:pPr>
              <w:pStyle w:val="Normal"/>
              <w:bidi w:val="0"/>
              <w:rPr>
                <w:sz w:val="20"/>
                <w:szCs w:val="20"/>
              </w:rPr>
            </w:pPr>
          </w:p>
        </w:tc>
        <w:tc>
          <w:tcPr>
            <w:tcW w:w="849" w:type="dxa"/>
            <w:tcMar/>
          </w:tcPr>
          <w:p w:rsidR="7927CA99" w:rsidP="6F0D77B6" w:rsidRDefault="7927CA99" w14:paraId="6CC8B5B8" w14:textId="4E2F0FE9">
            <w:pPr>
              <w:pStyle w:val="Normal"/>
              <w:bidi w:val="0"/>
              <w:rPr>
                <w:sz w:val="20"/>
                <w:szCs w:val="20"/>
              </w:rPr>
            </w:pPr>
            <w:r w:rsidRPr="6F0D77B6" w:rsidR="7927CA99">
              <w:rPr>
                <w:sz w:val="20"/>
                <w:szCs w:val="20"/>
              </w:rPr>
              <w:t>Pass</w:t>
            </w:r>
          </w:p>
        </w:tc>
      </w:tr>
      <w:tr w:rsidR="6F0D77B6" w:rsidTr="13266488" w14:paraId="2B2E0D0D">
        <w:trPr>
          <w:trHeight w:val="300"/>
        </w:trPr>
        <w:tc>
          <w:tcPr>
            <w:tcW w:w="690" w:type="dxa"/>
            <w:tcMar/>
          </w:tcPr>
          <w:p w:rsidR="7927CA99" w:rsidP="6F0D77B6" w:rsidRDefault="7927CA99" w14:paraId="438A9406" w14:textId="74F23B37">
            <w:pPr>
              <w:pStyle w:val="Normal"/>
              <w:bidi w:val="0"/>
              <w:rPr>
                <w:sz w:val="20"/>
                <w:szCs w:val="20"/>
              </w:rPr>
            </w:pPr>
            <w:r w:rsidRPr="6D4A97AD" w:rsidR="45FFA4CB">
              <w:rPr>
                <w:sz w:val="20"/>
                <w:szCs w:val="20"/>
              </w:rPr>
              <w:t>8</w:t>
            </w:r>
          </w:p>
        </w:tc>
        <w:tc>
          <w:tcPr>
            <w:tcW w:w="1650" w:type="dxa"/>
            <w:tcMar/>
          </w:tcPr>
          <w:p w:rsidR="7927CA99" w:rsidP="6F0D77B6" w:rsidRDefault="7927CA99" w14:paraId="4784CF6D" w14:textId="64410580">
            <w:pPr>
              <w:pStyle w:val="Normal"/>
              <w:bidi w:val="0"/>
              <w:rPr>
                <w:sz w:val="20"/>
                <w:szCs w:val="20"/>
              </w:rPr>
            </w:pPr>
            <w:r w:rsidRPr="6F0D77B6" w:rsidR="7927CA99">
              <w:rPr>
                <w:sz w:val="20"/>
                <w:szCs w:val="20"/>
              </w:rPr>
              <w:t>Correct</w:t>
            </w:r>
            <w:r w:rsidRPr="6F0D77B6" w:rsidR="6D973D9A">
              <w:rPr>
                <w:sz w:val="20"/>
                <w:szCs w:val="20"/>
              </w:rPr>
              <w:t xml:space="preserve"> student</w:t>
            </w:r>
            <w:r w:rsidRPr="6F0D77B6" w:rsidR="7927CA99">
              <w:rPr>
                <w:sz w:val="20"/>
                <w:szCs w:val="20"/>
              </w:rPr>
              <w:t xml:space="preserve"> password and username</w:t>
            </w:r>
          </w:p>
        </w:tc>
        <w:tc>
          <w:tcPr>
            <w:tcW w:w="2460" w:type="dxa"/>
            <w:tcMar/>
          </w:tcPr>
          <w:p w:rsidR="7927CA99" w:rsidP="6F0D77B6" w:rsidRDefault="7927CA99" w14:paraId="5538D3E0" w14:textId="18F68E6A">
            <w:pPr>
              <w:pStyle w:val="Normal"/>
              <w:bidi w:val="0"/>
              <w:rPr>
                <w:sz w:val="20"/>
                <w:szCs w:val="20"/>
              </w:rPr>
            </w:pPr>
            <w:r w:rsidRPr="6F0D77B6" w:rsidR="7927CA99">
              <w:rPr>
                <w:sz w:val="20"/>
                <w:szCs w:val="20"/>
              </w:rPr>
              <w:t>Username = “miz”</w:t>
            </w:r>
          </w:p>
          <w:p w:rsidR="7927CA99" w:rsidP="6F0D77B6" w:rsidRDefault="7927CA99" w14:paraId="7AED0AA5" w14:textId="7AE3A5CC">
            <w:pPr>
              <w:pStyle w:val="Normal"/>
              <w:bidi w:val="0"/>
              <w:rPr>
                <w:sz w:val="20"/>
                <w:szCs w:val="20"/>
              </w:rPr>
            </w:pPr>
            <w:r w:rsidRPr="6F0D77B6" w:rsidR="7927CA99">
              <w:rPr>
                <w:sz w:val="20"/>
                <w:szCs w:val="20"/>
              </w:rPr>
              <w:t>Password = “</w:t>
            </w:r>
            <w:r w:rsidRPr="6F0D77B6" w:rsidR="7927CA99">
              <w:rPr>
                <w:sz w:val="20"/>
                <w:szCs w:val="20"/>
              </w:rPr>
              <w:t>ibr</w:t>
            </w:r>
            <w:r w:rsidRPr="6F0D77B6" w:rsidR="7927CA99">
              <w:rPr>
                <w:sz w:val="20"/>
                <w:szCs w:val="20"/>
              </w:rPr>
              <w:t>@him14”</w:t>
            </w:r>
          </w:p>
        </w:tc>
        <w:tc>
          <w:tcPr>
            <w:tcW w:w="2355" w:type="dxa"/>
            <w:tcMar/>
          </w:tcPr>
          <w:p w:rsidR="7927CA99" w:rsidP="6F0D77B6" w:rsidRDefault="7927CA99" w14:paraId="4C55D5EA" w14:textId="08B57D6D">
            <w:pPr>
              <w:pStyle w:val="Normal"/>
              <w:bidi w:val="0"/>
              <w:rPr>
                <w:sz w:val="20"/>
                <w:szCs w:val="20"/>
              </w:rPr>
            </w:pPr>
            <w:r w:rsidRPr="6F0D77B6" w:rsidR="7927CA99">
              <w:rPr>
                <w:sz w:val="20"/>
                <w:szCs w:val="20"/>
              </w:rPr>
              <w:t>Backend return value:</w:t>
            </w:r>
          </w:p>
          <w:p w:rsidR="7927CA99" w:rsidP="6F0D77B6" w:rsidRDefault="7927CA99" w14:paraId="561E265E" w14:textId="2D387DA7">
            <w:pPr>
              <w:pStyle w:val="Normal"/>
              <w:bidi w:val="0"/>
              <w:rPr>
                <w:sz w:val="20"/>
                <w:szCs w:val="20"/>
              </w:rPr>
            </w:pPr>
            <w:r w:rsidRPr="6F0D77B6" w:rsidR="7927CA99">
              <w:rPr>
                <w:sz w:val="20"/>
                <w:szCs w:val="20"/>
              </w:rPr>
              <w:t>[“</w:t>
            </w:r>
            <w:r w:rsidRPr="6F0D77B6" w:rsidR="2301E6D9">
              <w:rPr>
                <w:sz w:val="20"/>
                <w:szCs w:val="20"/>
              </w:rPr>
              <w:t>student</w:t>
            </w:r>
            <w:r w:rsidRPr="6F0D77B6" w:rsidR="7927CA99">
              <w:rPr>
                <w:sz w:val="20"/>
                <w:szCs w:val="20"/>
              </w:rPr>
              <w:t>”,</w:t>
            </w:r>
            <w:r w:rsidRPr="6F0D77B6" w:rsidR="7927CA99">
              <w:rPr>
                <w:sz w:val="20"/>
                <w:szCs w:val="20"/>
              </w:rPr>
              <w:t xml:space="preserve"> “</w:t>
            </w:r>
            <w:r w:rsidRPr="6F0D77B6" w:rsidR="0AD1D993">
              <w:rPr>
                <w:sz w:val="20"/>
                <w:szCs w:val="20"/>
              </w:rPr>
              <w:t>ibrahim</w:t>
            </w:r>
            <w:r w:rsidRPr="6F0D77B6" w:rsidR="7927CA99">
              <w:rPr>
                <w:sz w:val="20"/>
                <w:szCs w:val="20"/>
              </w:rPr>
              <w:t>”]</w:t>
            </w:r>
          </w:p>
          <w:p w:rsidR="7927CA99" w:rsidP="6F0D77B6" w:rsidRDefault="7927CA99" w14:paraId="2F13A63E" w14:textId="395684E2">
            <w:pPr>
              <w:pStyle w:val="Normal"/>
              <w:bidi w:val="0"/>
              <w:rPr>
                <w:sz w:val="20"/>
                <w:szCs w:val="20"/>
              </w:rPr>
            </w:pPr>
            <w:r w:rsidRPr="6F0D77B6" w:rsidR="7927CA99">
              <w:rPr>
                <w:sz w:val="20"/>
                <w:szCs w:val="20"/>
              </w:rPr>
              <w:t>Redirects to student homepage</w:t>
            </w:r>
          </w:p>
        </w:tc>
        <w:tc>
          <w:tcPr>
            <w:tcW w:w="1125" w:type="dxa"/>
            <w:tcMar/>
          </w:tcPr>
          <w:p w:rsidR="7927CA99" w:rsidP="6F0D77B6" w:rsidRDefault="7927CA99" w14:paraId="4E2A7538" w14:textId="039B7389">
            <w:pPr>
              <w:pStyle w:val="Normal"/>
              <w:bidi w:val="0"/>
              <w:rPr>
                <w:sz w:val="20"/>
                <w:szCs w:val="20"/>
              </w:rPr>
            </w:pPr>
            <w:r w:rsidRPr="6F0D77B6" w:rsidR="7927CA99">
              <w:rPr>
                <w:sz w:val="20"/>
                <w:szCs w:val="20"/>
              </w:rPr>
              <w:t>Same as expected</w:t>
            </w:r>
          </w:p>
        </w:tc>
        <w:tc>
          <w:tcPr>
            <w:tcW w:w="849" w:type="dxa"/>
            <w:tcMar/>
          </w:tcPr>
          <w:p w:rsidR="7927CA99" w:rsidP="6F0D77B6" w:rsidRDefault="7927CA99" w14:paraId="09376E38" w14:textId="49306E7D">
            <w:pPr>
              <w:pStyle w:val="Normal"/>
              <w:bidi w:val="0"/>
              <w:rPr>
                <w:sz w:val="20"/>
                <w:szCs w:val="20"/>
              </w:rPr>
            </w:pPr>
            <w:r w:rsidRPr="6F0D77B6" w:rsidR="7927CA99">
              <w:rPr>
                <w:sz w:val="20"/>
                <w:szCs w:val="20"/>
              </w:rPr>
              <w:t>Pass</w:t>
            </w:r>
          </w:p>
        </w:tc>
      </w:tr>
      <w:tr w:rsidR="6F0D77B6" w:rsidTr="13266488" w14:paraId="4C1ED39E">
        <w:trPr>
          <w:trHeight w:val="300"/>
        </w:trPr>
        <w:tc>
          <w:tcPr>
            <w:tcW w:w="690" w:type="dxa"/>
            <w:tcMar/>
          </w:tcPr>
          <w:p w:rsidR="2709B0A0" w:rsidP="6F0D77B6" w:rsidRDefault="2709B0A0" w14:paraId="726A5CC7" w14:textId="5B520865">
            <w:pPr>
              <w:pStyle w:val="Normal"/>
              <w:bidi w:val="0"/>
              <w:rPr>
                <w:sz w:val="20"/>
                <w:szCs w:val="20"/>
              </w:rPr>
            </w:pPr>
            <w:r w:rsidRPr="6D4A97AD" w:rsidR="77972CBC">
              <w:rPr>
                <w:sz w:val="20"/>
                <w:szCs w:val="20"/>
              </w:rPr>
              <w:t>9</w:t>
            </w:r>
          </w:p>
        </w:tc>
        <w:tc>
          <w:tcPr>
            <w:tcW w:w="1650" w:type="dxa"/>
            <w:tcMar/>
          </w:tcPr>
          <w:p w:rsidR="61F49094" w:rsidP="6F0D77B6" w:rsidRDefault="61F49094" w14:paraId="71760120" w14:textId="3B75E8E8">
            <w:pPr>
              <w:pStyle w:val="Normal"/>
              <w:bidi w:val="0"/>
              <w:rPr>
                <w:sz w:val="20"/>
                <w:szCs w:val="20"/>
              </w:rPr>
            </w:pPr>
            <w:r w:rsidRPr="6F0D77B6" w:rsidR="61F49094">
              <w:rPr>
                <w:sz w:val="20"/>
                <w:szCs w:val="20"/>
              </w:rPr>
              <w:t>Correct teacher password and username</w:t>
            </w:r>
          </w:p>
        </w:tc>
        <w:tc>
          <w:tcPr>
            <w:tcW w:w="2460" w:type="dxa"/>
            <w:tcMar/>
          </w:tcPr>
          <w:p w:rsidR="61F49094" w:rsidP="6F0D77B6" w:rsidRDefault="61F49094" w14:paraId="1A399BB2" w14:textId="0D86308C">
            <w:pPr>
              <w:pStyle w:val="Normal"/>
              <w:bidi w:val="0"/>
              <w:rPr>
                <w:sz w:val="20"/>
                <w:szCs w:val="20"/>
              </w:rPr>
            </w:pPr>
            <w:r w:rsidRPr="6F0D77B6" w:rsidR="61F49094">
              <w:rPr>
                <w:sz w:val="20"/>
                <w:szCs w:val="20"/>
              </w:rPr>
              <w:t>Username = “teacher”</w:t>
            </w:r>
          </w:p>
          <w:p w:rsidR="61F49094" w:rsidP="6F0D77B6" w:rsidRDefault="61F49094" w14:paraId="7A8FDD97" w14:textId="529A09F0">
            <w:pPr>
              <w:pStyle w:val="Normal"/>
              <w:bidi w:val="0"/>
              <w:rPr>
                <w:sz w:val="20"/>
                <w:szCs w:val="20"/>
              </w:rPr>
            </w:pPr>
            <w:r w:rsidRPr="6F0D77B6" w:rsidR="61F49094">
              <w:rPr>
                <w:sz w:val="20"/>
                <w:szCs w:val="20"/>
              </w:rPr>
              <w:t>Password</w:t>
            </w:r>
            <w:r w:rsidRPr="6F0D77B6" w:rsidR="61F49094">
              <w:rPr>
                <w:sz w:val="20"/>
                <w:szCs w:val="20"/>
              </w:rPr>
              <w:t xml:space="preserve"> = “teacher1”</w:t>
            </w:r>
          </w:p>
        </w:tc>
        <w:tc>
          <w:tcPr>
            <w:tcW w:w="2355" w:type="dxa"/>
            <w:tcMar/>
          </w:tcPr>
          <w:p w:rsidR="61F49094" w:rsidP="6F0D77B6" w:rsidRDefault="61F49094" w14:paraId="447656A9" w14:textId="08B57D6D">
            <w:pPr>
              <w:pStyle w:val="Normal"/>
              <w:bidi w:val="0"/>
              <w:rPr>
                <w:sz w:val="20"/>
                <w:szCs w:val="20"/>
              </w:rPr>
            </w:pPr>
            <w:r w:rsidRPr="6F0D77B6" w:rsidR="61F49094">
              <w:rPr>
                <w:sz w:val="20"/>
                <w:szCs w:val="20"/>
              </w:rPr>
              <w:t>Backend return value:</w:t>
            </w:r>
          </w:p>
          <w:p w:rsidR="61F49094" w:rsidP="6F0D77B6" w:rsidRDefault="61F49094" w14:paraId="4A258D1A" w14:textId="1709AFA3">
            <w:pPr>
              <w:pStyle w:val="Normal"/>
              <w:bidi w:val="0"/>
              <w:rPr>
                <w:sz w:val="20"/>
                <w:szCs w:val="20"/>
              </w:rPr>
            </w:pPr>
            <w:r w:rsidRPr="6F0D77B6" w:rsidR="61F49094">
              <w:rPr>
                <w:sz w:val="20"/>
                <w:szCs w:val="20"/>
              </w:rPr>
              <w:t>[</w:t>
            </w:r>
            <w:r w:rsidRPr="6F0D77B6" w:rsidR="65029B8C">
              <w:rPr>
                <w:sz w:val="20"/>
                <w:szCs w:val="20"/>
              </w:rPr>
              <w:t>“teacher</w:t>
            </w:r>
            <w:r w:rsidRPr="6F0D77B6" w:rsidR="65029B8C">
              <w:rPr>
                <w:sz w:val="20"/>
                <w:szCs w:val="20"/>
              </w:rPr>
              <w:t>”,</w:t>
            </w:r>
            <w:r w:rsidRPr="6F0D77B6" w:rsidR="65029B8C">
              <w:rPr>
                <w:sz w:val="20"/>
                <w:szCs w:val="20"/>
              </w:rPr>
              <w:t xml:space="preserve"> “ibrahim”</w:t>
            </w:r>
            <w:r w:rsidRPr="6F0D77B6" w:rsidR="61F49094">
              <w:rPr>
                <w:sz w:val="20"/>
                <w:szCs w:val="20"/>
              </w:rPr>
              <w:t>]</w:t>
            </w:r>
          </w:p>
          <w:p w:rsidR="61F49094" w:rsidP="6F0D77B6" w:rsidRDefault="61F49094" w14:paraId="162CB227" w14:textId="0E6F4475">
            <w:pPr>
              <w:pStyle w:val="Normal"/>
              <w:bidi w:val="0"/>
              <w:rPr>
                <w:sz w:val="20"/>
                <w:szCs w:val="20"/>
              </w:rPr>
            </w:pPr>
            <w:r w:rsidRPr="6F0D77B6" w:rsidR="61F49094">
              <w:rPr>
                <w:sz w:val="20"/>
                <w:szCs w:val="20"/>
              </w:rPr>
              <w:t>Redirects to teacher homepage</w:t>
            </w:r>
          </w:p>
          <w:p w:rsidR="6F0D77B6" w:rsidP="6F0D77B6" w:rsidRDefault="6F0D77B6" w14:paraId="7566C6BA" w14:textId="5E6C7D07">
            <w:pPr>
              <w:pStyle w:val="Normal"/>
              <w:bidi w:val="0"/>
              <w:rPr>
                <w:sz w:val="20"/>
                <w:szCs w:val="20"/>
              </w:rPr>
            </w:pPr>
          </w:p>
        </w:tc>
        <w:tc>
          <w:tcPr>
            <w:tcW w:w="1125" w:type="dxa"/>
            <w:tcMar/>
          </w:tcPr>
          <w:p w:rsidR="61F49094" w:rsidP="6F0D77B6" w:rsidRDefault="61F49094" w14:paraId="73493B80" w14:textId="1F9DB3DD">
            <w:pPr>
              <w:pStyle w:val="Normal"/>
              <w:bidi w:val="0"/>
              <w:rPr>
                <w:sz w:val="20"/>
                <w:szCs w:val="20"/>
              </w:rPr>
            </w:pPr>
            <w:r w:rsidRPr="6F0D77B6" w:rsidR="61F49094">
              <w:rPr>
                <w:sz w:val="20"/>
                <w:szCs w:val="20"/>
              </w:rPr>
              <w:t>Same as expected</w:t>
            </w:r>
          </w:p>
        </w:tc>
        <w:tc>
          <w:tcPr>
            <w:tcW w:w="849" w:type="dxa"/>
            <w:tcMar/>
          </w:tcPr>
          <w:p w:rsidR="61F49094" w:rsidP="6F0D77B6" w:rsidRDefault="61F49094" w14:paraId="56CCD6D7" w14:textId="09674BCC">
            <w:pPr>
              <w:pStyle w:val="Normal"/>
              <w:bidi w:val="0"/>
              <w:rPr>
                <w:sz w:val="20"/>
                <w:szCs w:val="20"/>
              </w:rPr>
            </w:pPr>
            <w:r w:rsidRPr="6F0D77B6" w:rsidR="61F49094">
              <w:rPr>
                <w:sz w:val="20"/>
                <w:szCs w:val="20"/>
              </w:rPr>
              <w:t>Pass</w:t>
            </w:r>
          </w:p>
        </w:tc>
      </w:tr>
      <w:tr w:rsidR="6F0D77B6" w:rsidTr="13266488" w14:paraId="5319C0EF">
        <w:trPr>
          <w:trHeight w:val="300"/>
        </w:trPr>
        <w:tc>
          <w:tcPr>
            <w:tcW w:w="690" w:type="dxa"/>
            <w:tcMar/>
          </w:tcPr>
          <w:p w:rsidR="61F49094" w:rsidP="6F0D77B6" w:rsidRDefault="61F49094" w14:paraId="53E79220" w14:textId="424AE6D3">
            <w:pPr>
              <w:pStyle w:val="Normal"/>
              <w:bidi w:val="0"/>
              <w:rPr>
                <w:sz w:val="20"/>
                <w:szCs w:val="20"/>
              </w:rPr>
            </w:pPr>
            <w:r w:rsidRPr="6D4A97AD" w:rsidR="3BCA5565">
              <w:rPr>
                <w:sz w:val="20"/>
                <w:szCs w:val="20"/>
              </w:rPr>
              <w:t>10</w:t>
            </w:r>
          </w:p>
        </w:tc>
        <w:tc>
          <w:tcPr>
            <w:tcW w:w="1650" w:type="dxa"/>
            <w:tcMar/>
          </w:tcPr>
          <w:p w:rsidR="61F49094" w:rsidP="6F0D77B6" w:rsidRDefault="61F49094" w14:paraId="6343AA3A" w14:textId="67776486">
            <w:pPr>
              <w:pStyle w:val="Normal"/>
              <w:bidi w:val="0"/>
              <w:rPr>
                <w:sz w:val="20"/>
                <w:szCs w:val="20"/>
              </w:rPr>
            </w:pPr>
            <w:r w:rsidRPr="6F0D77B6" w:rsidR="61F49094">
              <w:rPr>
                <w:sz w:val="20"/>
                <w:szCs w:val="20"/>
              </w:rPr>
              <w:t>Wrong password 2 times and correct once</w:t>
            </w:r>
          </w:p>
        </w:tc>
        <w:tc>
          <w:tcPr>
            <w:tcW w:w="2460" w:type="dxa"/>
            <w:tcMar/>
          </w:tcPr>
          <w:p w:rsidR="61F49094" w:rsidP="6F0D77B6" w:rsidRDefault="61F49094" w14:paraId="1BCF74C8" w14:textId="5FAFF4F9">
            <w:pPr>
              <w:pStyle w:val="Normal"/>
              <w:bidi w:val="0"/>
              <w:rPr>
                <w:sz w:val="20"/>
                <w:szCs w:val="20"/>
              </w:rPr>
            </w:pPr>
            <w:r w:rsidRPr="6F0D77B6" w:rsidR="61F49094">
              <w:rPr>
                <w:sz w:val="20"/>
                <w:szCs w:val="20"/>
              </w:rPr>
              <w:t>Username = “miz”</w:t>
            </w:r>
          </w:p>
          <w:p w:rsidR="61F49094" w:rsidP="6F0D77B6" w:rsidRDefault="61F49094" w14:paraId="441C60F2" w14:textId="3C5C93D0">
            <w:pPr>
              <w:pStyle w:val="Normal"/>
              <w:bidi w:val="0"/>
              <w:rPr>
                <w:sz w:val="20"/>
                <w:szCs w:val="20"/>
              </w:rPr>
            </w:pPr>
            <w:r w:rsidRPr="6F0D77B6" w:rsidR="61F49094">
              <w:rPr>
                <w:sz w:val="20"/>
                <w:szCs w:val="20"/>
              </w:rPr>
              <w:t>Password = “wrong”</w:t>
            </w:r>
            <w:r w:rsidRPr="6F0D77B6" w:rsidR="02563AAC">
              <w:rPr>
                <w:sz w:val="20"/>
                <w:szCs w:val="20"/>
              </w:rPr>
              <w:t xml:space="preserve"> x2</w:t>
            </w:r>
          </w:p>
          <w:p w:rsidR="02563AAC" w:rsidP="6F0D77B6" w:rsidRDefault="02563AAC" w14:paraId="2C0492D6" w14:textId="2CBC533E">
            <w:pPr>
              <w:pStyle w:val="Normal"/>
              <w:bidi w:val="0"/>
              <w:rPr>
                <w:sz w:val="20"/>
                <w:szCs w:val="20"/>
              </w:rPr>
            </w:pPr>
            <w:r w:rsidRPr="6F0D77B6" w:rsidR="02563AAC">
              <w:rPr>
                <w:sz w:val="20"/>
                <w:szCs w:val="20"/>
              </w:rPr>
              <w:t>then</w:t>
            </w:r>
          </w:p>
          <w:p w:rsidR="61F49094" w:rsidP="6F0D77B6" w:rsidRDefault="61F49094" w14:paraId="5F7B6E81" w14:textId="5C784119">
            <w:pPr>
              <w:pStyle w:val="Normal"/>
              <w:bidi w:val="0"/>
              <w:rPr>
                <w:sz w:val="20"/>
                <w:szCs w:val="20"/>
              </w:rPr>
            </w:pPr>
            <w:r w:rsidRPr="6F0D77B6" w:rsidR="61F49094">
              <w:rPr>
                <w:sz w:val="20"/>
                <w:szCs w:val="20"/>
              </w:rPr>
              <w:t>Password = “ibr@him14”</w:t>
            </w:r>
          </w:p>
        </w:tc>
        <w:tc>
          <w:tcPr>
            <w:tcW w:w="2355" w:type="dxa"/>
            <w:tcMar/>
          </w:tcPr>
          <w:p w:rsidR="3F5CE7CC" w:rsidP="6F0D77B6" w:rsidRDefault="3F5CE7CC" w14:paraId="3D6EC8F3" w14:textId="62D3BF8A">
            <w:pPr>
              <w:pStyle w:val="Normal"/>
              <w:bidi w:val="0"/>
              <w:rPr>
                <w:sz w:val="20"/>
                <w:szCs w:val="20"/>
              </w:rPr>
            </w:pPr>
            <w:r w:rsidRPr="6F0D77B6" w:rsidR="3F5CE7CC">
              <w:rPr>
                <w:sz w:val="20"/>
                <w:szCs w:val="20"/>
              </w:rPr>
              <w:t>GUI output: “Error: Wrong password” x2</w:t>
            </w:r>
          </w:p>
          <w:p w:rsidR="3F5CE7CC" w:rsidP="6F0D77B6" w:rsidRDefault="3F5CE7CC" w14:paraId="2FEC3058" w14:textId="4407B37B">
            <w:pPr>
              <w:pStyle w:val="Normal"/>
              <w:bidi w:val="0"/>
              <w:rPr>
                <w:sz w:val="20"/>
                <w:szCs w:val="20"/>
              </w:rPr>
            </w:pPr>
            <w:r w:rsidRPr="6F0D77B6" w:rsidR="3F5CE7CC">
              <w:rPr>
                <w:sz w:val="20"/>
                <w:szCs w:val="20"/>
              </w:rPr>
              <w:t>then</w:t>
            </w:r>
          </w:p>
          <w:p w:rsidR="61F49094" w:rsidP="6F0D77B6" w:rsidRDefault="61F49094" w14:paraId="320410AA" w14:textId="08B57D6D">
            <w:pPr>
              <w:pStyle w:val="Normal"/>
              <w:bidi w:val="0"/>
              <w:rPr>
                <w:sz w:val="20"/>
                <w:szCs w:val="20"/>
              </w:rPr>
            </w:pPr>
            <w:r w:rsidRPr="6F0D77B6" w:rsidR="61F49094">
              <w:rPr>
                <w:sz w:val="20"/>
                <w:szCs w:val="20"/>
              </w:rPr>
              <w:t>Backend return value:</w:t>
            </w:r>
          </w:p>
          <w:p w:rsidR="61F49094" w:rsidP="6F0D77B6" w:rsidRDefault="61F49094" w14:paraId="4989A1FD" w14:textId="1DB2DDDC">
            <w:pPr>
              <w:pStyle w:val="Normal"/>
              <w:bidi w:val="0"/>
              <w:rPr>
                <w:sz w:val="20"/>
                <w:szCs w:val="20"/>
              </w:rPr>
            </w:pPr>
            <w:r w:rsidRPr="6F0D77B6" w:rsidR="61F49094">
              <w:rPr>
                <w:sz w:val="20"/>
                <w:szCs w:val="20"/>
              </w:rPr>
              <w:t>[“</w:t>
            </w:r>
            <w:r w:rsidRPr="6F0D77B6" w:rsidR="3EB82220">
              <w:rPr>
                <w:sz w:val="20"/>
                <w:szCs w:val="20"/>
              </w:rPr>
              <w:t>student</w:t>
            </w:r>
            <w:r w:rsidRPr="6F0D77B6" w:rsidR="61F49094">
              <w:rPr>
                <w:sz w:val="20"/>
                <w:szCs w:val="20"/>
              </w:rPr>
              <w:t>”,</w:t>
            </w:r>
            <w:r w:rsidRPr="6F0D77B6" w:rsidR="61F49094">
              <w:rPr>
                <w:sz w:val="20"/>
                <w:szCs w:val="20"/>
              </w:rPr>
              <w:t xml:space="preserve"> “</w:t>
            </w:r>
            <w:r w:rsidRPr="6F0D77B6" w:rsidR="4FDE4282">
              <w:rPr>
                <w:sz w:val="20"/>
                <w:szCs w:val="20"/>
              </w:rPr>
              <w:t>ibrahim</w:t>
            </w:r>
            <w:r w:rsidRPr="6F0D77B6" w:rsidR="61F49094">
              <w:rPr>
                <w:sz w:val="20"/>
                <w:szCs w:val="20"/>
              </w:rPr>
              <w:t>”]</w:t>
            </w:r>
          </w:p>
          <w:p w:rsidR="61F49094" w:rsidP="6F0D77B6" w:rsidRDefault="61F49094" w14:paraId="16AA838C" w14:textId="5CCDA880">
            <w:pPr>
              <w:pStyle w:val="Normal"/>
              <w:bidi w:val="0"/>
              <w:rPr>
                <w:sz w:val="20"/>
                <w:szCs w:val="20"/>
              </w:rPr>
            </w:pPr>
            <w:r w:rsidRPr="6F0D77B6" w:rsidR="61F49094">
              <w:rPr>
                <w:sz w:val="20"/>
                <w:szCs w:val="20"/>
              </w:rPr>
              <w:t>Redirects to student homepage</w:t>
            </w:r>
          </w:p>
        </w:tc>
        <w:tc>
          <w:tcPr>
            <w:tcW w:w="1125" w:type="dxa"/>
            <w:tcMar/>
          </w:tcPr>
          <w:p w:rsidR="09BAE0DA" w:rsidP="6F0D77B6" w:rsidRDefault="09BAE0DA" w14:paraId="1BBD8C6D" w14:textId="04044B68">
            <w:pPr>
              <w:pStyle w:val="Normal"/>
              <w:bidi w:val="0"/>
              <w:rPr>
                <w:sz w:val="20"/>
                <w:szCs w:val="20"/>
              </w:rPr>
            </w:pPr>
            <w:r w:rsidRPr="6F0D77B6" w:rsidR="09BAE0DA">
              <w:rPr>
                <w:sz w:val="20"/>
                <w:szCs w:val="20"/>
              </w:rPr>
              <w:t>Same as expected</w:t>
            </w:r>
          </w:p>
        </w:tc>
        <w:tc>
          <w:tcPr>
            <w:tcW w:w="849" w:type="dxa"/>
            <w:tcMar/>
          </w:tcPr>
          <w:p w:rsidR="07E96537" w:rsidP="6F0D77B6" w:rsidRDefault="07E96537" w14:paraId="780E9E09" w14:textId="74EDE919">
            <w:pPr>
              <w:pStyle w:val="Normal"/>
              <w:bidi w:val="0"/>
              <w:rPr>
                <w:sz w:val="20"/>
                <w:szCs w:val="20"/>
              </w:rPr>
            </w:pPr>
            <w:r w:rsidRPr="6F0D77B6" w:rsidR="07E96537">
              <w:rPr>
                <w:sz w:val="20"/>
                <w:szCs w:val="20"/>
              </w:rPr>
              <w:t>Pass</w:t>
            </w:r>
          </w:p>
        </w:tc>
      </w:tr>
      <w:tr w:rsidR="6F0D77B6" w:rsidTr="13266488" w14:paraId="04C805E0">
        <w:trPr>
          <w:trHeight w:val="300"/>
        </w:trPr>
        <w:tc>
          <w:tcPr>
            <w:tcW w:w="690" w:type="dxa"/>
            <w:tcMar/>
          </w:tcPr>
          <w:p w:rsidR="07E96537" w:rsidP="6F0D77B6" w:rsidRDefault="07E96537" w14:paraId="42E8F601" w14:textId="15091B6D">
            <w:pPr>
              <w:pStyle w:val="Normal"/>
              <w:bidi w:val="0"/>
              <w:rPr>
                <w:sz w:val="20"/>
                <w:szCs w:val="20"/>
              </w:rPr>
            </w:pPr>
            <w:r w:rsidRPr="6D4A97AD" w:rsidR="2DD41F4B">
              <w:rPr>
                <w:sz w:val="20"/>
                <w:szCs w:val="20"/>
              </w:rPr>
              <w:t>1</w:t>
            </w:r>
            <w:r w:rsidRPr="6D4A97AD" w:rsidR="5ECB9CEC">
              <w:rPr>
                <w:sz w:val="20"/>
                <w:szCs w:val="20"/>
              </w:rPr>
              <w:t>1</w:t>
            </w:r>
          </w:p>
        </w:tc>
        <w:tc>
          <w:tcPr>
            <w:tcW w:w="1650" w:type="dxa"/>
            <w:tcMar/>
          </w:tcPr>
          <w:p w:rsidR="07E96537" w:rsidP="6F0D77B6" w:rsidRDefault="07E96537" w14:paraId="77535A09" w14:textId="2F2571B6">
            <w:pPr>
              <w:pStyle w:val="Normal"/>
              <w:bidi w:val="0"/>
              <w:rPr>
                <w:sz w:val="20"/>
                <w:szCs w:val="20"/>
              </w:rPr>
            </w:pPr>
            <w:r w:rsidRPr="6F0D77B6" w:rsidR="07E96537">
              <w:rPr>
                <w:sz w:val="20"/>
                <w:szCs w:val="20"/>
              </w:rPr>
              <w:t>SQL injection</w:t>
            </w:r>
          </w:p>
        </w:tc>
        <w:tc>
          <w:tcPr>
            <w:tcW w:w="2460" w:type="dxa"/>
            <w:tcMar/>
          </w:tcPr>
          <w:p w:rsidR="0EE24D56" w:rsidP="6F0D77B6" w:rsidRDefault="0EE24D56" w14:paraId="1631F432" w14:textId="0D6DC062">
            <w:pPr>
              <w:pStyle w:val="Normal"/>
              <w:bidi w:val="0"/>
              <w:rPr>
                <w:sz w:val="20"/>
                <w:szCs w:val="20"/>
              </w:rPr>
            </w:pPr>
            <w:r w:rsidRPr="6F0D77B6" w:rsidR="0EE24D56">
              <w:rPr>
                <w:sz w:val="20"/>
                <w:szCs w:val="20"/>
              </w:rPr>
              <w:t xml:space="preserve">Username </w:t>
            </w:r>
            <w:r w:rsidRPr="6F0D77B6" w:rsidR="0EE24D56">
              <w:rPr>
                <w:sz w:val="20"/>
                <w:szCs w:val="20"/>
              </w:rPr>
              <w:t>=  “</w:t>
            </w:r>
            <w:r w:rsidRPr="6F0D77B6" w:rsidR="0EE24D56">
              <w:rPr>
                <w:sz w:val="20"/>
                <w:szCs w:val="20"/>
              </w:rPr>
              <w:t xml:space="preserve"> OR 1=1”</w:t>
            </w:r>
          </w:p>
          <w:p w:rsidR="0EE24D56" w:rsidP="6F0D77B6" w:rsidRDefault="0EE24D56" w14:paraId="653EA60B" w14:textId="02B9FFC3">
            <w:pPr>
              <w:pStyle w:val="Normal"/>
              <w:bidi w:val="0"/>
              <w:rPr>
                <w:sz w:val="20"/>
                <w:szCs w:val="20"/>
              </w:rPr>
            </w:pPr>
            <w:r w:rsidRPr="6F0D77B6" w:rsidR="0EE24D56">
              <w:rPr>
                <w:sz w:val="20"/>
                <w:szCs w:val="20"/>
              </w:rPr>
              <w:t>Password = “ibr@him14”</w:t>
            </w:r>
          </w:p>
        </w:tc>
        <w:tc>
          <w:tcPr>
            <w:tcW w:w="2355" w:type="dxa"/>
            <w:tcMar/>
          </w:tcPr>
          <w:p w:rsidR="0EE24D56" w:rsidP="6F0D77B6" w:rsidRDefault="0EE24D56" w14:paraId="033FB44E" w14:textId="6B15D5C5">
            <w:pPr>
              <w:pStyle w:val="Normal"/>
              <w:bidi w:val="0"/>
              <w:rPr>
                <w:sz w:val="20"/>
                <w:szCs w:val="20"/>
              </w:rPr>
            </w:pPr>
            <w:r w:rsidRPr="6F0D77B6" w:rsidR="0EE24D56">
              <w:rPr>
                <w:sz w:val="20"/>
                <w:szCs w:val="20"/>
              </w:rPr>
              <w:t>GUI output “Error: Username doesn't exist”</w:t>
            </w:r>
          </w:p>
          <w:p w:rsidR="0EE24D56" w:rsidP="6F0D77B6" w:rsidRDefault="0EE24D56" w14:paraId="244052FD" w14:textId="28B1F550">
            <w:pPr>
              <w:pStyle w:val="Normal"/>
              <w:bidi w:val="0"/>
              <w:rPr>
                <w:sz w:val="20"/>
                <w:szCs w:val="20"/>
              </w:rPr>
            </w:pPr>
            <w:r w:rsidRPr="6F0D77B6" w:rsidR="0EE24D56">
              <w:rPr>
                <w:sz w:val="20"/>
                <w:szCs w:val="20"/>
              </w:rPr>
              <w:t>Backend return value: None</w:t>
            </w:r>
          </w:p>
        </w:tc>
        <w:tc>
          <w:tcPr>
            <w:tcW w:w="1125" w:type="dxa"/>
            <w:tcMar/>
          </w:tcPr>
          <w:p w:rsidR="0EE24D56" w:rsidP="6D4A97AD" w:rsidRDefault="0EE24D56" w14:paraId="21EBFE77" w14:textId="267618C2">
            <w:pPr>
              <w:pStyle w:val="Normal"/>
              <w:suppressLineNumbers w:val="0"/>
              <w:bidi w:val="0"/>
              <w:spacing w:before="0" w:beforeAutospacing="off" w:after="0" w:afterAutospacing="off" w:line="240" w:lineRule="auto"/>
              <w:ind w:left="0" w:right="0"/>
              <w:jc w:val="left"/>
            </w:pPr>
            <w:r w:rsidRPr="6D4A97AD" w:rsidR="1CE7C7DB">
              <w:rPr>
                <w:sz w:val="20"/>
                <w:szCs w:val="20"/>
              </w:rPr>
              <w:t>Logged in</w:t>
            </w:r>
          </w:p>
        </w:tc>
        <w:tc>
          <w:tcPr>
            <w:tcW w:w="849" w:type="dxa"/>
            <w:tcMar/>
          </w:tcPr>
          <w:p w:rsidR="0EE24D56" w:rsidP="6D4A97AD" w:rsidRDefault="0EE24D56" w14:paraId="69B1DC74" w14:textId="60E72936">
            <w:pPr>
              <w:pStyle w:val="Normal"/>
              <w:suppressLineNumbers w:val="0"/>
              <w:bidi w:val="0"/>
              <w:spacing w:before="0" w:beforeAutospacing="off" w:after="0" w:afterAutospacing="off" w:line="240" w:lineRule="auto"/>
              <w:ind w:left="0" w:right="0"/>
              <w:jc w:val="left"/>
            </w:pPr>
            <w:r w:rsidRPr="6D4A97AD" w:rsidR="1CE7C7DB">
              <w:rPr>
                <w:sz w:val="20"/>
                <w:szCs w:val="20"/>
              </w:rPr>
              <w:t>Fail</w:t>
            </w:r>
          </w:p>
        </w:tc>
      </w:tr>
      <w:tr w:rsidR="6D4A97AD" w:rsidTr="13266488" w14:paraId="4D0B10BC">
        <w:trPr>
          <w:trHeight w:val="300"/>
        </w:trPr>
        <w:tc>
          <w:tcPr>
            <w:tcW w:w="690" w:type="dxa"/>
            <w:tcMar/>
          </w:tcPr>
          <w:p w:rsidR="22115F71" w:rsidP="6D4A97AD" w:rsidRDefault="22115F71" w14:paraId="72A3DF5E" w14:textId="03AF23DD">
            <w:pPr>
              <w:pStyle w:val="Normal"/>
              <w:bidi w:val="0"/>
              <w:rPr>
                <w:sz w:val="20"/>
                <w:szCs w:val="20"/>
              </w:rPr>
            </w:pPr>
            <w:r w:rsidRPr="6D4A97AD" w:rsidR="22115F71">
              <w:rPr>
                <w:sz w:val="20"/>
                <w:szCs w:val="20"/>
              </w:rPr>
              <w:t>12</w:t>
            </w:r>
          </w:p>
        </w:tc>
        <w:tc>
          <w:tcPr>
            <w:tcW w:w="1650" w:type="dxa"/>
            <w:tcMar/>
          </w:tcPr>
          <w:p w:rsidR="1CE7C7DB" w:rsidP="6D4A97AD" w:rsidRDefault="1CE7C7DB" w14:paraId="5861137C" w14:textId="1B0A3CB5">
            <w:pPr>
              <w:pStyle w:val="Normal"/>
              <w:bidi w:val="0"/>
              <w:rPr>
                <w:sz w:val="20"/>
                <w:szCs w:val="20"/>
              </w:rPr>
            </w:pPr>
            <w:r w:rsidRPr="6D4A97AD" w:rsidR="1CE7C7DB">
              <w:rPr>
                <w:sz w:val="20"/>
                <w:szCs w:val="20"/>
              </w:rPr>
              <w:t>SQL injection</w:t>
            </w:r>
          </w:p>
        </w:tc>
        <w:tc>
          <w:tcPr>
            <w:tcW w:w="2460" w:type="dxa"/>
            <w:tcMar/>
          </w:tcPr>
          <w:p w:rsidR="1CE7C7DB" w:rsidP="6D4A97AD" w:rsidRDefault="1CE7C7DB" w14:paraId="6C775737" w14:textId="0D6DC062">
            <w:pPr>
              <w:pStyle w:val="Normal"/>
              <w:bidi w:val="0"/>
              <w:rPr>
                <w:sz w:val="20"/>
                <w:szCs w:val="20"/>
              </w:rPr>
            </w:pPr>
            <w:r w:rsidRPr="6D4A97AD" w:rsidR="1CE7C7DB">
              <w:rPr>
                <w:sz w:val="20"/>
                <w:szCs w:val="20"/>
              </w:rPr>
              <w:t>Username =  “ OR 1=1”</w:t>
            </w:r>
          </w:p>
          <w:p w:rsidR="1CE7C7DB" w:rsidP="6D4A97AD" w:rsidRDefault="1CE7C7DB" w14:paraId="6B333911" w14:textId="54455611">
            <w:pPr>
              <w:pStyle w:val="Normal"/>
              <w:bidi w:val="0"/>
              <w:rPr>
                <w:sz w:val="20"/>
                <w:szCs w:val="20"/>
              </w:rPr>
            </w:pPr>
            <w:r w:rsidRPr="6D4A97AD" w:rsidR="1CE7C7DB">
              <w:rPr>
                <w:sz w:val="20"/>
                <w:szCs w:val="20"/>
              </w:rPr>
              <w:t>Password = “ibr@him14”</w:t>
            </w:r>
          </w:p>
        </w:tc>
        <w:tc>
          <w:tcPr>
            <w:tcW w:w="2355" w:type="dxa"/>
            <w:tcMar/>
          </w:tcPr>
          <w:p w:rsidR="1CE7C7DB" w:rsidP="6D4A97AD" w:rsidRDefault="1CE7C7DB" w14:paraId="5A082826" w14:textId="6B15D5C5">
            <w:pPr>
              <w:pStyle w:val="Normal"/>
              <w:bidi w:val="0"/>
              <w:rPr>
                <w:sz w:val="20"/>
                <w:szCs w:val="20"/>
              </w:rPr>
            </w:pPr>
            <w:r w:rsidRPr="6D4A97AD" w:rsidR="1CE7C7DB">
              <w:rPr>
                <w:sz w:val="20"/>
                <w:szCs w:val="20"/>
              </w:rPr>
              <w:t>GUI output “Error: Username doesn't exist”</w:t>
            </w:r>
          </w:p>
          <w:p w:rsidR="1CE7C7DB" w:rsidP="6D4A97AD" w:rsidRDefault="1CE7C7DB" w14:paraId="68C9C1A6" w14:textId="296C6A50">
            <w:pPr>
              <w:pStyle w:val="Normal"/>
              <w:bidi w:val="0"/>
              <w:rPr>
                <w:sz w:val="20"/>
                <w:szCs w:val="20"/>
              </w:rPr>
            </w:pPr>
            <w:r w:rsidRPr="6D4A97AD" w:rsidR="1CE7C7DB">
              <w:rPr>
                <w:sz w:val="20"/>
                <w:szCs w:val="20"/>
              </w:rPr>
              <w:t>Backend return value: None</w:t>
            </w:r>
          </w:p>
        </w:tc>
        <w:tc>
          <w:tcPr>
            <w:tcW w:w="1125" w:type="dxa"/>
            <w:tcMar/>
          </w:tcPr>
          <w:p w:rsidR="1CE7C7DB" w:rsidP="6D4A97AD" w:rsidRDefault="1CE7C7DB" w14:paraId="4CF4E7B8" w14:textId="61837F34">
            <w:pPr>
              <w:pStyle w:val="Normal"/>
              <w:bidi w:val="0"/>
              <w:spacing w:line="240" w:lineRule="auto"/>
              <w:jc w:val="left"/>
              <w:rPr>
                <w:sz w:val="20"/>
                <w:szCs w:val="20"/>
              </w:rPr>
            </w:pPr>
            <w:r w:rsidRPr="6D4A97AD" w:rsidR="1CE7C7DB">
              <w:rPr>
                <w:sz w:val="20"/>
                <w:szCs w:val="20"/>
              </w:rPr>
              <w:t>Same as expected</w:t>
            </w:r>
          </w:p>
        </w:tc>
        <w:tc>
          <w:tcPr>
            <w:tcW w:w="849" w:type="dxa"/>
            <w:tcMar/>
          </w:tcPr>
          <w:p w:rsidR="1CE7C7DB" w:rsidP="6D4A97AD" w:rsidRDefault="1CE7C7DB" w14:paraId="65E14100" w14:textId="5C30BFBB">
            <w:pPr>
              <w:pStyle w:val="Normal"/>
              <w:bidi w:val="0"/>
              <w:spacing w:line="240" w:lineRule="auto"/>
              <w:jc w:val="left"/>
              <w:rPr>
                <w:sz w:val="20"/>
                <w:szCs w:val="20"/>
              </w:rPr>
            </w:pPr>
            <w:r w:rsidRPr="6D4A97AD" w:rsidR="1CE7C7DB">
              <w:rPr>
                <w:sz w:val="20"/>
                <w:szCs w:val="20"/>
              </w:rPr>
              <w:t>Pass</w:t>
            </w:r>
          </w:p>
        </w:tc>
      </w:tr>
      <w:tr w:rsidR="6F0D77B6" w:rsidTr="13266488" w14:paraId="04A7AA2F">
        <w:trPr>
          <w:trHeight w:val="300"/>
        </w:trPr>
        <w:tc>
          <w:tcPr>
            <w:tcW w:w="690" w:type="dxa"/>
            <w:tcMar/>
          </w:tcPr>
          <w:p w:rsidR="0EE24D56" w:rsidP="6F0D77B6" w:rsidRDefault="0EE24D56" w14:paraId="1B2B7372" w14:textId="28BF248D">
            <w:pPr>
              <w:pStyle w:val="Normal"/>
              <w:bidi w:val="0"/>
              <w:rPr>
                <w:sz w:val="20"/>
                <w:szCs w:val="20"/>
              </w:rPr>
            </w:pPr>
            <w:r w:rsidRPr="6D4A97AD" w:rsidR="1ECB9A1D">
              <w:rPr>
                <w:sz w:val="20"/>
                <w:szCs w:val="20"/>
              </w:rPr>
              <w:t>1</w:t>
            </w:r>
            <w:r w:rsidRPr="6D4A97AD" w:rsidR="0FC53F15">
              <w:rPr>
                <w:sz w:val="20"/>
                <w:szCs w:val="20"/>
              </w:rPr>
              <w:t>3</w:t>
            </w:r>
          </w:p>
        </w:tc>
        <w:tc>
          <w:tcPr>
            <w:tcW w:w="1650" w:type="dxa"/>
            <w:tcMar/>
          </w:tcPr>
          <w:p w:rsidR="0EE24D56" w:rsidP="6F0D77B6" w:rsidRDefault="0EE24D56" w14:paraId="091D0DB7" w14:textId="342EE09A">
            <w:pPr>
              <w:pStyle w:val="Normal"/>
              <w:bidi w:val="0"/>
              <w:rPr>
                <w:sz w:val="20"/>
                <w:szCs w:val="20"/>
              </w:rPr>
            </w:pPr>
            <w:r w:rsidRPr="6F0D77B6" w:rsidR="0EE24D56">
              <w:rPr>
                <w:sz w:val="20"/>
                <w:szCs w:val="20"/>
              </w:rPr>
              <w:t xml:space="preserve">Username </w:t>
            </w:r>
            <w:r w:rsidRPr="6F0D77B6" w:rsidR="1C041C15">
              <w:rPr>
                <w:sz w:val="20"/>
                <w:szCs w:val="20"/>
              </w:rPr>
              <w:t xml:space="preserve">and password </w:t>
            </w:r>
            <w:r w:rsidRPr="6F0D77B6" w:rsidR="0EE24D56">
              <w:rPr>
                <w:sz w:val="20"/>
                <w:szCs w:val="20"/>
              </w:rPr>
              <w:t>with trailing spaces</w:t>
            </w:r>
          </w:p>
        </w:tc>
        <w:tc>
          <w:tcPr>
            <w:tcW w:w="2460" w:type="dxa"/>
            <w:tcMar/>
          </w:tcPr>
          <w:p w:rsidR="03338538" w:rsidP="6F0D77B6" w:rsidRDefault="03338538" w14:paraId="0765C6A6" w14:textId="0B0F9F0A">
            <w:pPr>
              <w:pStyle w:val="Normal"/>
              <w:bidi w:val="0"/>
              <w:rPr>
                <w:sz w:val="20"/>
                <w:szCs w:val="20"/>
              </w:rPr>
            </w:pPr>
            <w:r w:rsidRPr="6F0D77B6" w:rsidR="03338538">
              <w:rPr>
                <w:sz w:val="20"/>
                <w:szCs w:val="20"/>
              </w:rPr>
              <w:t>Username</w:t>
            </w:r>
            <w:r w:rsidRPr="6F0D77B6" w:rsidR="6B6EF95B">
              <w:rPr>
                <w:sz w:val="20"/>
                <w:szCs w:val="20"/>
              </w:rPr>
              <w:t xml:space="preserve"> = “</w:t>
            </w:r>
            <w:r w:rsidRPr="6F0D77B6" w:rsidR="6B6EF95B">
              <w:rPr>
                <w:sz w:val="20"/>
                <w:szCs w:val="20"/>
              </w:rPr>
              <w:t>miz</w:t>
            </w:r>
            <w:r w:rsidRPr="6F0D77B6" w:rsidR="6B6EF95B">
              <w:rPr>
                <w:sz w:val="20"/>
                <w:szCs w:val="20"/>
              </w:rPr>
              <w:t xml:space="preserve">  ”</w:t>
            </w:r>
          </w:p>
          <w:p w:rsidR="6B6EF95B" w:rsidP="6F0D77B6" w:rsidRDefault="6B6EF95B" w14:paraId="5A040030" w14:textId="49AFA9C3">
            <w:pPr>
              <w:pStyle w:val="Normal"/>
              <w:suppressLineNumbers w:val="0"/>
              <w:bidi w:val="0"/>
              <w:spacing w:before="0" w:beforeAutospacing="off" w:after="0" w:afterAutospacing="off" w:line="240" w:lineRule="auto"/>
              <w:ind w:left="0" w:right="0"/>
              <w:jc w:val="left"/>
              <w:rPr>
                <w:sz w:val="20"/>
                <w:szCs w:val="20"/>
              </w:rPr>
            </w:pPr>
            <w:r w:rsidRPr="6F0D77B6" w:rsidR="6B6EF95B">
              <w:rPr>
                <w:sz w:val="20"/>
                <w:szCs w:val="20"/>
              </w:rPr>
              <w:t xml:space="preserve">Password = “ibr@him14 ”  </w:t>
            </w:r>
          </w:p>
        </w:tc>
        <w:tc>
          <w:tcPr>
            <w:tcW w:w="2355" w:type="dxa"/>
            <w:tcMar/>
          </w:tcPr>
          <w:p w:rsidR="6B6EF95B" w:rsidP="6F0D77B6" w:rsidRDefault="6B6EF95B" w14:paraId="485A9935" w14:textId="08B57D6D">
            <w:pPr>
              <w:pStyle w:val="Normal"/>
              <w:bidi w:val="0"/>
              <w:rPr>
                <w:sz w:val="20"/>
                <w:szCs w:val="20"/>
              </w:rPr>
            </w:pPr>
            <w:r w:rsidRPr="6F0D77B6" w:rsidR="6B6EF95B">
              <w:rPr>
                <w:sz w:val="20"/>
                <w:szCs w:val="20"/>
              </w:rPr>
              <w:t>Backend return value:</w:t>
            </w:r>
          </w:p>
          <w:p w:rsidR="6B6EF95B" w:rsidP="6F0D77B6" w:rsidRDefault="6B6EF95B" w14:paraId="13206F26" w14:textId="62F5D0AD">
            <w:pPr>
              <w:pStyle w:val="Normal"/>
              <w:bidi w:val="0"/>
              <w:rPr>
                <w:sz w:val="20"/>
                <w:szCs w:val="20"/>
              </w:rPr>
            </w:pPr>
            <w:r w:rsidRPr="6F0D77B6" w:rsidR="6B6EF95B">
              <w:rPr>
                <w:sz w:val="20"/>
                <w:szCs w:val="20"/>
              </w:rPr>
              <w:t>[“</w:t>
            </w:r>
            <w:r w:rsidRPr="6F0D77B6" w:rsidR="61104443">
              <w:rPr>
                <w:sz w:val="20"/>
                <w:szCs w:val="20"/>
              </w:rPr>
              <w:t>student</w:t>
            </w:r>
            <w:r w:rsidRPr="6F0D77B6" w:rsidR="6B6EF95B">
              <w:rPr>
                <w:sz w:val="20"/>
                <w:szCs w:val="20"/>
              </w:rPr>
              <w:t xml:space="preserve">”, </w:t>
            </w:r>
            <w:r w:rsidRPr="6F0D77B6" w:rsidR="6B6EF95B">
              <w:rPr>
                <w:sz w:val="20"/>
                <w:szCs w:val="20"/>
              </w:rPr>
              <w:t>“</w:t>
            </w:r>
            <w:r w:rsidRPr="6F0D77B6" w:rsidR="5C4B523D">
              <w:rPr>
                <w:sz w:val="20"/>
                <w:szCs w:val="20"/>
              </w:rPr>
              <w:t>ibrahim14</w:t>
            </w:r>
            <w:r w:rsidRPr="6F0D77B6" w:rsidR="6B6EF95B">
              <w:rPr>
                <w:sz w:val="20"/>
                <w:szCs w:val="20"/>
              </w:rPr>
              <w:t>”]</w:t>
            </w:r>
          </w:p>
          <w:p w:rsidR="6B6EF95B" w:rsidP="6F0D77B6" w:rsidRDefault="6B6EF95B" w14:paraId="5AE9981C" w14:textId="372A0381">
            <w:pPr>
              <w:pStyle w:val="Normal"/>
              <w:bidi w:val="0"/>
              <w:rPr>
                <w:sz w:val="20"/>
                <w:szCs w:val="20"/>
              </w:rPr>
            </w:pPr>
            <w:r w:rsidRPr="6F0D77B6" w:rsidR="6B6EF95B">
              <w:rPr>
                <w:sz w:val="20"/>
                <w:szCs w:val="20"/>
              </w:rPr>
              <w:t>Redirects to student homepage</w:t>
            </w:r>
          </w:p>
        </w:tc>
        <w:tc>
          <w:tcPr>
            <w:tcW w:w="1125" w:type="dxa"/>
            <w:tcMar/>
          </w:tcPr>
          <w:p w:rsidR="6B6EF95B" w:rsidP="6F0D77B6" w:rsidRDefault="6B6EF95B" w14:paraId="01FD7A44" w14:textId="7C47E145">
            <w:pPr>
              <w:pStyle w:val="Normal"/>
              <w:bidi w:val="0"/>
              <w:rPr>
                <w:sz w:val="20"/>
                <w:szCs w:val="20"/>
              </w:rPr>
            </w:pPr>
            <w:r w:rsidRPr="6F0D77B6" w:rsidR="6B6EF95B">
              <w:rPr>
                <w:sz w:val="20"/>
                <w:szCs w:val="20"/>
              </w:rPr>
              <w:t>Same as expected</w:t>
            </w:r>
          </w:p>
        </w:tc>
        <w:tc>
          <w:tcPr>
            <w:tcW w:w="849" w:type="dxa"/>
            <w:tcMar/>
          </w:tcPr>
          <w:p w:rsidR="6B6EF95B" w:rsidP="6F0D77B6" w:rsidRDefault="6B6EF95B" w14:paraId="2BBA666D" w14:textId="370BC561">
            <w:pPr>
              <w:pStyle w:val="Normal"/>
              <w:bidi w:val="0"/>
              <w:rPr>
                <w:sz w:val="20"/>
                <w:szCs w:val="20"/>
              </w:rPr>
            </w:pPr>
            <w:r w:rsidRPr="6F0D77B6" w:rsidR="6B6EF95B">
              <w:rPr>
                <w:sz w:val="20"/>
                <w:szCs w:val="20"/>
              </w:rPr>
              <w:t>Pass</w:t>
            </w:r>
          </w:p>
        </w:tc>
      </w:tr>
      <w:tr w:rsidR="6F0D77B6" w:rsidTr="13266488" w14:paraId="633AD34F">
        <w:trPr>
          <w:trHeight w:val="300"/>
        </w:trPr>
        <w:tc>
          <w:tcPr>
            <w:tcW w:w="690" w:type="dxa"/>
            <w:tcMar/>
          </w:tcPr>
          <w:p w:rsidR="6B6EF95B" w:rsidP="6F0D77B6" w:rsidRDefault="6B6EF95B" w14:paraId="4048E451" w14:textId="73AE8BEA">
            <w:pPr>
              <w:pStyle w:val="Normal"/>
              <w:bidi w:val="0"/>
              <w:rPr>
                <w:sz w:val="20"/>
                <w:szCs w:val="20"/>
              </w:rPr>
            </w:pPr>
            <w:r w:rsidRPr="6D4A97AD" w:rsidR="60F75861">
              <w:rPr>
                <w:sz w:val="20"/>
                <w:szCs w:val="20"/>
              </w:rPr>
              <w:t>1</w:t>
            </w:r>
            <w:r w:rsidRPr="6D4A97AD" w:rsidR="634D5F52">
              <w:rPr>
                <w:sz w:val="20"/>
                <w:szCs w:val="20"/>
              </w:rPr>
              <w:t>4</w:t>
            </w:r>
          </w:p>
        </w:tc>
        <w:tc>
          <w:tcPr>
            <w:tcW w:w="1650" w:type="dxa"/>
            <w:tcMar/>
          </w:tcPr>
          <w:p w:rsidR="6B6EF95B" w:rsidP="6F0D77B6" w:rsidRDefault="6B6EF95B" w14:paraId="481CCE64" w14:textId="1FC4DFAE">
            <w:pPr>
              <w:pStyle w:val="Normal"/>
              <w:bidi w:val="0"/>
              <w:rPr>
                <w:sz w:val="20"/>
                <w:szCs w:val="20"/>
              </w:rPr>
            </w:pPr>
            <w:r w:rsidRPr="6F0D77B6" w:rsidR="6B6EF95B">
              <w:rPr>
                <w:sz w:val="20"/>
                <w:szCs w:val="20"/>
              </w:rPr>
              <w:t xml:space="preserve">Password case sensitivity </w:t>
            </w:r>
          </w:p>
        </w:tc>
        <w:tc>
          <w:tcPr>
            <w:tcW w:w="2460" w:type="dxa"/>
            <w:tcMar/>
          </w:tcPr>
          <w:p w:rsidR="6B6EF95B" w:rsidP="6F0D77B6" w:rsidRDefault="6B6EF95B" w14:paraId="24F5FEED" w14:textId="290166AA">
            <w:pPr>
              <w:pStyle w:val="Normal"/>
              <w:bidi w:val="0"/>
              <w:rPr>
                <w:sz w:val="20"/>
                <w:szCs w:val="20"/>
              </w:rPr>
            </w:pPr>
            <w:r w:rsidRPr="6F0D77B6" w:rsidR="6B6EF95B">
              <w:rPr>
                <w:sz w:val="20"/>
                <w:szCs w:val="20"/>
              </w:rPr>
              <w:t>Username = “miz”</w:t>
            </w:r>
          </w:p>
          <w:p w:rsidR="6B6EF95B" w:rsidP="6F0D77B6" w:rsidRDefault="6B6EF95B" w14:paraId="7C3DA361" w14:textId="2DA5C9BF">
            <w:pPr>
              <w:pStyle w:val="Normal"/>
              <w:bidi w:val="0"/>
              <w:rPr>
                <w:sz w:val="20"/>
                <w:szCs w:val="20"/>
              </w:rPr>
            </w:pPr>
            <w:r w:rsidRPr="14CA47C1" w:rsidR="6B6EF95B">
              <w:rPr>
                <w:sz w:val="20"/>
                <w:szCs w:val="20"/>
              </w:rPr>
              <w:t>Password = “</w:t>
            </w:r>
            <w:r w:rsidRPr="14CA47C1" w:rsidR="6B6EF95B">
              <w:rPr>
                <w:sz w:val="20"/>
                <w:szCs w:val="20"/>
              </w:rPr>
              <w:t>IbR</w:t>
            </w:r>
            <w:r w:rsidRPr="14CA47C1" w:rsidR="02ACE576">
              <w:rPr>
                <w:sz w:val="20"/>
                <w:szCs w:val="20"/>
              </w:rPr>
              <w:t>@</w:t>
            </w:r>
            <w:r w:rsidRPr="14CA47C1" w:rsidR="6B6EF95B">
              <w:rPr>
                <w:sz w:val="20"/>
                <w:szCs w:val="20"/>
              </w:rPr>
              <w:t>him</w:t>
            </w:r>
            <w:r w:rsidRPr="14CA47C1" w:rsidR="6B6EF95B">
              <w:rPr>
                <w:sz w:val="20"/>
                <w:szCs w:val="20"/>
              </w:rPr>
              <w:t>14”</w:t>
            </w:r>
          </w:p>
        </w:tc>
        <w:tc>
          <w:tcPr>
            <w:tcW w:w="2355" w:type="dxa"/>
            <w:tcMar/>
          </w:tcPr>
          <w:p w:rsidR="6B6EF95B" w:rsidP="6F0D77B6" w:rsidRDefault="6B6EF95B" w14:paraId="0B4D2859" w14:textId="7B5353BF">
            <w:pPr>
              <w:pStyle w:val="Normal"/>
              <w:bidi w:val="0"/>
              <w:rPr>
                <w:sz w:val="20"/>
                <w:szCs w:val="20"/>
              </w:rPr>
            </w:pPr>
            <w:r w:rsidRPr="6F0D77B6" w:rsidR="6B6EF95B">
              <w:rPr>
                <w:sz w:val="20"/>
                <w:szCs w:val="20"/>
              </w:rPr>
              <w:t>GUI output: “Error: Wrong password”</w:t>
            </w:r>
          </w:p>
          <w:p w:rsidR="6B6EF95B" w:rsidP="6F0D77B6" w:rsidRDefault="6B6EF95B" w14:paraId="2D771978" w14:textId="55CF36CF">
            <w:pPr>
              <w:pStyle w:val="Normal"/>
              <w:bidi w:val="0"/>
              <w:rPr>
                <w:sz w:val="20"/>
                <w:szCs w:val="20"/>
              </w:rPr>
            </w:pPr>
            <w:r w:rsidRPr="6F0D77B6" w:rsidR="6B6EF95B">
              <w:rPr>
                <w:sz w:val="20"/>
                <w:szCs w:val="20"/>
              </w:rPr>
              <w:t xml:space="preserve">Backend return value: </w:t>
            </w:r>
          </w:p>
          <w:p w:rsidR="6B6EF95B" w:rsidP="6F0D77B6" w:rsidRDefault="6B6EF95B" w14:paraId="25802A54" w14:textId="367A609C">
            <w:pPr>
              <w:pStyle w:val="Normal"/>
              <w:bidi w:val="0"/>
              <w:rPr>
                <w:sz w:val="20"/>
                <w:szCs w:val="20"/>
              </w:rPr>
            </w:pPr>
            <w:r w:rsidRPr="6F0D77B6" w:rsidR="6B6EF95B">
              <w:rPr>
                <w:sz w:val="20"/>
                <w:szCs w:val="20"/>
              </w:rPr>
              <w:t>False</w:t>
            </w:r>
          </w:p>
        </w:tc>
        <w:tc>
          <w:tcPr>
            <w:tcW w:w="1125" w:type="dxa"/>
            <w:tcMar/>
          </w:tcPr>
          <w:p w:rsidR="6B6EF95B" w:rsidP="6F0D77B6" w:rsidRDefault="6B6EF95B" w14:paraId="20FE8944" w14:textId="3FC97F6B">
            <w:pPr>
              <w:pStyle w:val="Normal"/>
              <w:bidi w:val="0"/>
              <w:rPr>
                <w:sz w:val="20"/>
                <w:szCs w:val="20"/>
              </w:rPr>
            </w:pPr>
            <w:r w:rsidRPr="6F0D77B6" w:rsidR="6B6EF95B">
              <w:rPr>
                <w:sz w:val="20"/>
                <w:szCs w:val="20"/>
              </w:rPr>
              <w:t>Same as expected</w:t>
            </w:r>
          </w:p>
        </w:tc>
        <w:tc>
          <w:tcPr>
            <w:tcW w:w="849" w:type="dxa"/>
            <w:tcMar/>
          </w:tcPr>
          <w:p w:rsidR="6B6EF95B" w:rsidP="6F0D77B6" w:rsidRDefault="6B6EF95B" w14:paraId="5E238120" w14:textId="4FE5D780">
            <w:pPr>
              <w:pStyle w:val="Normal"/>
              <w:bidi w:val="0"/>
              <w:rPr>
                <w:sz w:val="20"/>
                <w:szCs w:val="20"/>
              </w:rPr>
            </w:pPr>
            <w:r w:rsidRPr="6F0D77B6" w:rsidR="6B6EF95B">
              <w:rPr>
                <w:sz w:val="20"/>
                <w:szCs w:val="20"/>
              </w:rPr>
              <w:t>Pass</w:t>
            </w:r>
          </w:p>
        </w:tc>
      </w:tr>
      <w:tr w:rsidR="6F0D77B6" w:rsidTr="13266488" w14:paraId="7A885E8E">
        <w:trPr>
          <w:trHeight w:val="300"/>
        </w:trPr>
        <w:tc>
          <w:tcPr>
            <w:tcW w:w="690" w:type="dxa"/>
            <w:tcMar/>
          </w:tcPr>
          <w:p w:rsidR="6B6EF95B" w:rsidP="6F0D77B6" w:rsidRDefault="6B6EF95B" w14:paraId="618105B0" w14:textId="7E03D8C7">
            <w:pPr>
              <w:pStyle w:val="Normal"/>
              <w:bidi w:val="0"/>
              <w:rPr>
                <w:sz w:val="20"/>
                <w:szCs w:val="20"/>
              </w:rPr>
            </w:pPr>
            <w:r w:rsidRPr="6D4A97AD" w:rsidR="60F75861">
              <w:rPr>
                <w:sz w:val="20"/>
                <w:szCs w:val="20"/>
              </w:rPr>
              <w:t>1</w:t>
            </w:r>
            <w:r w:rsidRPr="6D4A97AD" w:rsidR="1C968E4D">
              <w:rPr>
                <w:sz w:val="20"/>
                <w:szCs w:val="20"/>
              </w:rPr>
              <w:t>5</w:t>
            </w:r>
          </w:p>
        </w:tc>
        <w:tc>
          <w:tcPr>
            <w:tcW w:w="1650" w:type="dxa"/>
            <w:tcMar/>
          </w:tcPr>
          <w:p w:rsidR="6B6EF95B" w:rsidP="6F0D77B6" w:rsidRDefault="6B6EF95B" w14:paraId="695A3E03" w14:textId="6BEA936A">
            <w:pPr>
              <w:pStyle w:val="Normal"/>
              <w:bidi w:val="0"/>
              <w:rPr>
                <w:sz w:val="20"/>
                <w:szCs w:val="20"/>
              </w:rPr>
            </w:pPr>
            <w:r w:rsidRPr="6F0D77B6" w:rsidR="6B6EF95B">
              <w:rPr>
                <w:sz w:val="20"/>
                <w:szCs w:val="20"/>
              </w:rPr>
              <w:t xml:space="preserve">Colour selector </w:t>
            </w:r>
            <w:r w:rsidRPr="6F0D77B6" w:rsidR="6B6EF95B">
              <w:rPr>
                <w:sz w:val="20"/>
                <w:szCs w:val="20"/>
              </w:rPr>
              <w:t>doesn't</w:t>
            </w:r>
            <w:r w:rsidRPr="6F0D77B6" w:rsidR="6B6EF95B">
              <w:rPr>
                <w:sz w:val="20"/>
                <w:szCs w:val="20"/>
              </w:rPr>
              <w:t xml:space="preserve"> break login page</w:t>
            </w:r>
          </w:p>
        </w:tc>
        <w:tc>
          <w:tcPr>
            <w:tcW w:w="2460" w:type="dxa"/>
            <w:tcMar/>
          </w:tcPr>
          <w:p w:rsidR="6B6EF95B" w:rsidP="6F0D77B6" w:rsidRDefault="6B6EF95B" w14:paraId="360B621C" w14:textId="46841BBD">
            <w:pPr>
              <w:pStyle w:val="Normal"/>
              <w:bidi w:val="0"/>
              <w:rPr>
                <w:sz w:val="20"/>
                <w:szCs w:val="20"/>
              </w:rPr>
            </w:pPr>
            <w:r w:rsidRPr="6F0D77B6" w:rsidR="6B6EF95B">
              <w:rPr>
                <w:sz w:val="20"/>
                <w:szCs w:val="20"/>
              </w:rPr>
              <w:t>Click colour selector button and select colour</w:t>
            </w:r>
          </w:p>
        </w:tc>
        <w:tc>
          <w:tcPr>
            <w:tcW w:w="2355" w:type="dxa"/>
            <w:tcMar/>
          </w:tcPr>
          <w:p w:rsidR="6B6EF95B" w:rsidP="6F0D77B6" w:rsidRDefault="6B6EF95B" w14:paraId="327405D3" w14:textId="04DE6455">
            <w:pPr>
              <w:pStyle w:val="Normal"/>
              <w:bidi w:val="0"/>
              <w:rPr>
                <w:sz w:val="20"/>
                <w:szCs w:val="20"/>
              </w:rPr>
            </w:pPr>
            <w:r w:rsidRPr="6F0D77B6" w:rsidR="6B6EF95B">
              <w:rPr>
                <w:sz w:val="20"/>
                <w:szCs w:val="20"/>
              </w:rPr>
              <w:t>Them</w:t>
            </w:r>
            <w:r w:rsidRPr="6F0D77B6" w:rsidR="3A393A22">
              <w:rPr>
                <w:sz w:val="20"/>
                <w:szCs w:val="20"/>
              </w:rPr>
              <w:t>e</w:t>
            </w:r>
            <w:r w:rsidRPr="6F0D77B6" w:rsidR="6B6EF95B">
              <w:rPr>
                <w:sz w:val="20"/>
                <w:szCs w:val="20"/>
              </w:rPr>
              <w:t xml:space="preserve"> colour changes</w:t>
            </w:r>
          </w:p>
        </w:tc>
        <w:tc>
          <w:tcPr>
            <w:tcW w:w="1125" w:type="dxa"/>
            <w:tcMar/>
          </w:tcPr>
          <w:p w:rsidR="6B6EF95B" w:rsidP="6F0D77B6" w:rsidRDefault="6B6EF95B" w14:paraId="672182B0" w14:textId="65C299FF">
            <w:pPr>
              <w:pStyle w:val="Normal"/>
              <w:bidi w:val="0"/>
              <w:rPr>
                <w:sz w:val="20"/>
                <w:szCs w:val="20"/>
              </w:rPr>
            </w:pPr>
            <w:r w:rsidRPr="6F0D77B6" w:rsidR="6B6EF95B">
              <w:rPr>
                <w:sz w:val="20"/>
                <w:szCs w:val="20"/>
              </w:rPr>
              <w:t>Same as expected</w:t>
            </w:r>
          </w:p>
        </w:tc>
        <w:tc>
          <w:tcPr>
            <w:tcW w:w="849" w:type="dxa"/>
            <w:tcMar/>
          </w:tcPr>
          <w:p w:rsidR="6B6EF95B" w:rsidP="6F0D77B6" w:rsidRDefault="6B6EF95B" w14:paraId="71D0F711" w14:textId="292B0FE3">
            <w:pPr>
              <w:pStyle w:val="Normal"/>
              <w:bidi w:val="0"/>
              <w:rPr>
                <w:sz w:val="20"/>
                <w:szCs w:val="20"/>
              </w:rPr>
            </w:pPr>
            <w:r w:rsidRPr="6F0D77B6" w:rsidR="6B6EF95B">
              <w:rPr>
                <w:sz w:val="20"/>
                <w:szCs w:val="20"/>
              </w:rPr>
              <w:t>Pass</w:t>
            </w:r>
          </w:p>
        </w:tc>
      </w:tr>
      <w:tr w:rsidR="6D4A97AD" w:rsidTr="13266488" w14:paraId="513104B9">
        <w:trPr>
          <w:trHeight w:val="300"/>
        </w:trPr>
        <w:tc>
          <w:tcPr>
            <w:tcW w:w="690" w:type="dxa"/>
            <w:tcMar/>
          </w:tcPr>
          <w:p w:rsidR="5C1DF5A7" w:rsidP="6D4A97AD" w:rsidRDefault="5C1DF5A7" w14:paraId="21554406" w14:textId="61C2EF0F">
            <w:pPr>
              <w:pStyle w:val="Normal"/>
              <w:bidi w:val="0"/>
              <w:rPr>
                <w:sz w:val="20"/>
                <w:szCs w:val="20"/>
              </w:rPr>
            </w:pPr>
            <w:r w:rsidRPr="6D4A97AD" w:rsidR="5C1DF5A7">
              <w:rPr>
                <w:sz w:val="20"/>
                <w:szCs w:val="20"/>
              </w:rPr>
              <w:t>16</w:t>
            </w:r>
          </w:p>
        </w:tc>
        <w:tc>
          <w:tcPr>
            <w:tcW w:w="1650" w:type="dxa"/>
            <w:tcMar/>
          </w:tcPr>
          <w:p w:rsidR="30652175" w:rsidP="6D4A97AD" w:rsidRDefault="30652175" w14:paraId="2A25BED0" w14:textId="72CFF551">
            <w:pPr>
              <w:pStyle w:val="Normal"/>
              <w:bidi w:val="0"/>
              <w:rPr>
                <w:sz w:val="20"/>
                <w:szCs w:val="20"/>
              </w:rPr>
            </w:pPr>
            <w:r w:rsidRPr="6D4A97AD" w:rsidR="30652175">
              <w:rPr>
                <w:sz w:val="20"/>
                <w:szCs w:val="20"/>
              </w:rPr>
              <w:t xml:space="preserve">Colour selector </w:t>
            </w:r>
            <w:r w:rsidRPr="6D4A97AD" w:rsidR="30652175">
              <w:rPr>
                <w:sz w:val="20"/>
                <w:szCs w:val="20"/>
              </w:rPr>
              <w:t>doesn't</w:t>
            </w:r>
            <w:r w:rsidRPr="6D4A97AD" w:rsidR="30652175">
              <w:rPr>
                <w:sz w:val="20"/>
                <w:szCs w:val="20"/>
              </w:rPr>
              <w:t xml:space="preserve"> break login page</w:t>
            </w:r>
          </w:p>
        </w:tc>
        <w:tc>
          <w:tcPr>
            <w:tcW w:w="2460" w:type="dxa"/>
            <w:tcMar/>
          </w:tcPr>
          <w:p w:rsidR="30652175" w:rsidP="6D4A97AD" w:rsidRDefault="30652175" w14:paraId="227753BE" w14:textId="086DE094">
            <w:pPr>
              <w:pStyle w:val="Normal"/>
              <w:bidi w:val="0"/>
              <w:rPr>
                <w:sz w:val="20"/>
                <w:szCs w:val="20"/>
              </w:rPr>
            </w:pPr>
            <w:r w:rsidRPr="6D4A97AD" w:rsidR="30652175">
              <w:rPr>
                <w:sz w:val="20"/>
                <w:szCs w:val="20"/>
              </w:rPr>
              <w:t>Click colour selector button and select no colour</w:t>
            </w:r>
          </w:p>
        </w:tc>
        <w:tc>
          <w:tcPr>
            <w:tcW w:w="2355" w:type="dxa"/>
            <w:tcMar/>
          </w:tcPr>
          <w:p w:rsidR="30652175" w:rsidP="6D4A97AD" w:rsidRDefault="30652175" w14:paraId="6689F0B4" w14:textId="2EBD8E38">
            <w:pPr>
              <w:pStyle w:val="Normal"/>
              <w:bidi w:val="0"/>
              <w:rPr>
                <w:sz w:val="20"/>
                <w:szCs w:val="20"/>
              </w:rPr>
            </w:pPr>
            <w:r w:rsidRPr="6D4A97AD" w:rsidR="30652175">
              <w:rPr>
                <w:sz w:val="20"/>
                <w:szCs w:val="20"/>
              </w:rPr>
              <w:t xml:space="preserve">Theme colour </w:t>
            </w:r>
            <w:r w:rsidRPr="6D4A97AD" w:rsidR="30652175">
              <w:rPr>
                <w:sz w:val="20"/>
                <w:szCs w:val="20"/>
              </w:rPr>
              <w:t>doesn't</w:t>
            </w:r>
            <w:r w:rsidRPr="6D4A97AD" w:rsidR="30652175">
              <w:rPr>
                <w:sz w:val="20"/>
                <w:szCs w:val="20"/>
              </w:rPr>
              <w:t xml:space="preserve"> change</w:t>
            </w:r>
          </w:p>
        </w:tc>
        <w:tc>
          <w:tcPr>
            <w:tcW w:w="1125" w:type="dxa"/>
            <w:tcMar/>
          </w:tcPr>
          <w:p w:rsidR="30652175" w:rsidP="6D4A97AD" w:rsidRDefault="30652175" w14:paraId="53F3ADBB" w14:textId="21B1BB94">
            <w:pPr>
              <w:pStyle w:val="Normal"/>
              <w:bidi w:val="0"/>
              <w:rPr>
                <w:sz w:val="20"/>
                <w:szCs w:val="20"/>
              </w:rPr>
            </w:pPr>
            <w:r w:rsidRPr="6D4A97AD" w:rsidR="30652175">
              <w:rPr>
                <w:sz w:val="20"/>
                <w:szCs w:val="20"/>
              </w:rPr>
              <w:t>Colour changes</w:t>
            </w:r>
          </w:p>
        </w:tc>
        <w:tc>
          <w:tcPr>
            <w:tcW w:w="849" w:type="dxa"/>
            <w:tcMar/>
          </w:tcPr>
          <w:p w:rsidR="30652175" w:rsidP="6D4A97AD" w:rsidRDefault="30652175" w14:paraId="7011061F" w14:textId="1BF972C0">
            <w:pPr>
              <w:pStyle w:val="Normal"/>
              <w:bidi w:val="0"/>
              <w:rPr>
                <w:sz w:val="20"/>
                <w:szCs w:val="20"/>
              </w:rPr>
            </w:pPr>
            <w:r w:rsidRPr="6D4A97AD" w:rsidR="30652175">
              <w:rPr>
                <w:sz w:val="20"/>
                <w:szCs w:val="20"/>
              </w:rPr>
              <w:t>Fail</w:t>
            </w:r>
          </w:p>
        </w:tc>
      </w:tr>
      <w:tr w:rsidR="6D4A97AD" w:rsidTr="13266488" w14:paraId="7CD87292">
        <w:trPr>
          <w:trHeight w:val="300"/>
        </w:trPr>
        <w:tc>
          <w:tcPr>
            <w:tcW w:w="690" w:type="dxa"/>
            <w:tcMar/>
          </w:tcPr>
          <w:p w:rsidR="2F69F0CB" w:rsidP="6D4A97AD" w:rsidRDefault="2F69F0CB" w14:paraId="73829D62" w14:textId="113BF6AD">
            <w:pPr>
              <w:pStyle w:val="Normal"/>
              <w:bidi w:val="0"/>
              <w:rPr>
                <w:sz w:val="20"/>
                <w:szCs w:val="20"/>
              </w:rPr>
            </w:pPr>
            <w:r w:rsidRPr="6D4A97AD" w:rsidR="2F69F0CB">
              <w:rPr>
                <w:sz w:val="20"/>
                <w:szCs w:val="20"/>
              </w:rPr>
              <w:t>17</w:t>
            </w:r>
          </w:p>
        </w:tc>
        <w:tc>
          <w:tcPr>
            <w:tcW w:w="1650" w:type="dxa"/>
            <w:tcMar/>
          </w:tcPr>
          <w:p w:rsidR="30652175" w:rsidP="6D4A97AD" w:rsidRDefault="30652175" w14:paraId="5CD5558F" w14:textId="0559195B">
            <w:pPr>
              <w:pStyle w:val="Normal"/>
              <w:bidi w:val="0"/>
              <w:rPr>
                <w:sz w:val="20"/>
                <w:szCs w:val="20"/>
              </w:rPr>
            </w:pPr>
            <w:r w:rsidRPr="6D4A97AD" w:rsidR="30652175">
              <w:rPr>
                <w:sz w:val="20"/>
                <w:szCs w:val="20"/>
              </w:rPr>
              <w:t xml:space="preserve">Colour selector </w:t>
            </w:r>
            <w:r w:rsidRPr="6D4A97AD" w:rsidR="30652175">
              <w:rPr>
                <w:sz w:val="20"/>
                <w:szCs w:val="20"/>
              </w:rPr>
              <w:t>doesn't</w:t>
            </w:r>
            <w:r w:rsidRPr="6D4A97AD" w:rsidR="30652175">
              <w:rPr>
                <w:sz w:val="20"/>
                <w:szCs w:val="20"/>
              </w:rPr>
              <w:t xml:space="preserve"> break login page</w:t>
            </w:r>
          </w:p>
        </w:tc>
        <w:tc>
          <w:tcPr>
            <w:tcW w:w="2460" w:type="dxa"/>
            <w:tcMar/>
          </w:tcPr>
          <w:p w:rsidR="30652175" w:rsidP="6D4A97AD" w:rsidRDefault="30652175" w14:paraId="2B59EE9E" w14:textId="07C7FE79">
            <w:pPr>
              <w:pStyle w:val="Normal"/>
              <w:bidi w:val="0"/>
              <w:rPr>
                <w:sz w:val="20"/>
                <w:szCs w:val="20"/>
              </w:rPr>
            </w:pPr>
            <w:r w:rsidRPr="6D4A97AD" w:rsidR="30652175">
              <w:rPr>
                <w:sz w:val="20"/>
                <w:szCs w:val="20"/>
              </w:rPr>
              <w:t>Click colour selector button and select no colour</w:t>
            </w:r>
          </w:p>
        </w:tc>
        <w:tc>
          <w:tcPr>
            <w:tcW w:w="2355" w:type="dxa"/>
            <w:tcMar/>
          </w:tcPr>
          <w:p w:rsidR="30652175" w:rsidP="6D4A97AD" w:rsidRDefault="30652175" w14:paraId="7A96A3DF" w14:textId="2EBD8E38">
            <w:pPr>
              <w:pStyle w:val="Normal"/>
              <w:bidi w:val="0"/>
              <w:rPr>
                <w:sz w:val="20"/>
                <w:szCs w:val="20"/>
              </w:rPr>
            </w:pPr>
            <w:r w:rsidRPr="6D4A97AD" w:rsidR="30652175">
              <w:rPr>
                <w:sz w:val="20"/>
                <w:szCs w:val="20"/>
              </w:rPr>
              <w:t>Theme colour doesn't change</w:t>
            </w:r>
          </w:p>
          <w:p w:rsidR="6D4A97AD" w:rsidP="6D4A97AD" w:rsidRDefault="6D4A97AD" w14:paraId="08A54027" w14:textId="0009A3B1">
            <w:pPr>
              <w:pStyle w:val="Normal"/>
              <w:bidi w:val="0"/>
              <w:rPr>
                <w:sz w:val="20"/>
                <w:szCs w:val="20"/>
              </w:rPr>
            </w:pPr>
          </w:p>
        </w:tc>
        <w:tc>
          <w:tcPr>
            <w:tcW w:w="1125" w:type="dxa"/>
            <w:tcMar/>
          </w:tcPr>
          <w:p w:rsidR="30652175" w:rsidP="6D4A97AD" w:rsidRDefault="30652175" w14:paraId="4C4815BD" w14:textId="5F4C1BF5">
            <w:pPr>
              <w:pStyle w:val="Normal"/>
              <w:bidi w:val="0"/>
              <w:rPr>
                <w:sz w:val="20"/>
                <w:szCs w:val="20"/>
              </w:rPr>
            </w:pPr>
            <w:r w:rsidRPr="6D4A97AD" w:rsidR="30652175">
              <w:rPr>
                <w:sz w:val="20"/>
                <w:szCs w:val="20"/>
              </w:rPr>
              <w:t>Same as expected</w:t>
            </w:r>
          </w:p>
        </w:tc>
        <w:tc>
          <w:tcPr>
            <w:tcW w:w="849" w:type="dxa"/>
            <w:tcMar/>
          </w:tcPr>
          <w:p w:rsidR="30652175" w:rsidP="6D4A97AD" w:rsidRDefault="30652175" w14:paraId="18952D1C" w14:textId="5DFC0698">
            <w:pPr>
              <w:pStyle w:val="Normal"/>
              <w:bidi w:val="0"/>
              <w:rPr>
                <w:sz w:val="20"/>
                <w:szCs w:val="20"/>
              </w:rPr>
            </w:pPr>
            <w:r w:rsidRPr="6D4A97AD" w:rsidR="30652175">
              <w:rPr>
                <w:sz w:val="20"/>
                <w:szCs w:val="20"/>
              </w:rPr>
              <w:t>Pass</w:t>
            </w:r>
          </w:p>
        </w:tc>
      </w:tr>
      <w:tr w:rsidR="6F0D77B6" w:rsidTr="13266488" w14:paraId="0F14027A">
        <w:trPr>
          <w:trHeight w:val="300"/>
        </w:trPr>
        <w:tc>
          <w:tcPr>
            <w:tcW w:w="690" w:type="dxa"/>
            <w:tcMar/>
          </w:tcPr>
          <w:p w:rsidR="7C8BF85A" w:rsidP="6F0D77B6" w:rsidRDefault="7C8BF85A" w14:paraId="181FDCBB" w14:textId="7581F646">
            <w:pPr>
              <w:pStyle w:val="Normal"/>
              <w:bidi w:val="0"/>
              <w:rPr>
                <w:sz w:val="20"/>
                <w:szCs w:val="20"/>
              </w:rPr>
            </w:pPr>
            <w:r w:rsidRPr="6D4A97AD" w:rsidR="7E0EE367">
              <w:rPr>
                <w:sz w:val="20"/>
                <w:szCs w:val="20"/>
              </w:rPr>
              <w:t>1</w:t>
            </w:r>
            <w:r w:rsidRPr="6D4A97AD" w:rsidR="2797D321">
              <w:rPr>
                <w:sz w:val="20"/>
                <w:szCs w:val="20"/>
              </w:rPr>
              <w:t>8</w:t>
            </w:r>
          </w:p>
        </w:tc>
        <w:tc>
          <w:tcPr>
            <w:tcW w:w="1650" w:type="dxa"/>
            <w:tcMar/>
          </w:tcPr>
          <w:p w:rsidR="7C8BF85A" w:rsidP="6F0D77B6" w:rsidRDefault="7C8BF85A" w14:paraId="7D5D8319" w14:textId="4F4B230B">
            <w:pPr>
              <w:pStyle w:val="Normal"/>
              <w:bidi w:val="0"/>
              <w:rPr>
                <w:sz w:val="20"/>
                <w:szCs w:val="20"/>
              </w:rPr>
            </w:pPr>
            <w:r w:rsidRPr="6F0D77B6" w:rsidR="7C8BF85A">
              <w:rPr>
                <w:sz w:val="20"/>
                <w:szCs w:val="20"/>
              </w:rPr>
              <w:t>Wrong password 1 time and then correct password</w:t>
            </w:r>
          </w:p>
        </w:tc>
        <w:tc>
          <w:tcPr>
            <w:tcW w:w="2460" w:type="dxa"/>
            <w:tcMar/>
          </w:tcPr>
          <w:p w:rsidR="0BB58040" w:rsidP="6F0D77B6" w:rsidRDefault="0BB58040" w14:paraId="17527AF4" w14:textId="5FAFF4F9">
            <w:pPr>
              <w:pStyle w:val="Normal"/>
              <w:bidi w:val="0"/>
              <w:rPr>
                <w:sz w:val="20"/>
                <w:szCs w:val="20"/>
              </w:rPr>
            </w:pPr>
            <w:r w:rsidRPr="6F0D77B6" w:rsidR="0BB58040">
              <w:rPr>
                <w:sz w:val="20"/>
                <w:szCs w:val="20"/>
              </w:rPr>
              <w:t>Username = “miz”</w:t>
            </w:r>
          </w:p>
          <w:p w:rsidR="0BB58040" w:rsidP="6F0D77B6" w:rsidRDefault="0BB58040" w14:paraId="212C908F" w14:textId="568FAFBC">
            <w:pPr>
              <w:pStyle w:val="Normal"/>
              <w:bidi w:val="0"/>
              <w:rPr>
                <w:sz w:val="20"/>
                <w:szCs w:val="20"/>
              </w:rPr>
            </w:pPr>
            <w:r w:rsidRPr="6F0D77B6" w:rsidR="0BB58040">
              <w:rPr>
                <w:sz w:val="20"/>
                <w:szCs w:val="20"/>
              </w:rPr>
              <w:t xml:space="preserve">Password = “wrong” </w:t>
            </w:r>
          </w:p>
          <w:p w:rsidR="0BB58040" w:rsidP="6F0D77B6" w:rsidRDefault="0BB58040" w14:paraId="1D70D34E" w14:textId="2CBC533E">
            <w:pPr>
              <w:pStyle w:val="Normal"/>
              <w:bidi w:val="0"/>
              <w:rPr>
                <w:sz w:val="20"/>
                <w:szCs w:val="20"/>
              </w:rPr>
            </w:pPr>
            <w:r w:rsidRPr="6F0D77B6" w:rsidR="0BB58040">
              <w:rPr>
                <w:sz w:val="20"/>
                <w:szCs w:val="20"/>
              </w:rPr>
              <w:t>then</w:t>
            </w:r>
          </w:p>
          <w:p w:rsidR="0BB58040" w:rsidP="6F0D77B6" w:rsidRDefault="0BB58040" w14:paraId="469AC328" w14:textId="5C784119">
            <w:pPr>
              <w:pStyle w:val="Normal"/>
              <w:bidi w:val="0"/>
              <w:rPr>
                <w:sz w:val="20"/>
                <w:szCs w:val="20"/>
              </w:rPr>
            </w:pPr>
            <w:r w:rsidRPr="6F0D77B6" w:rsidR="0BB58040">
              <w:rPr>
                <w:sz w:val="20"/>
                <w:szCs w:val="20"/>
              </w:rPr>
              <w:t>Password = “ibr@him14”</w:t>
            </w:r>
          </w:p>
          <w:p w:rsidR="6F0D77B6" w:rsidP="6F0D77B6" w:rsidRDefault="6F0D77B6" w14:paraId="3C2E95EC" w14:textId="3F8070F2">
            <w:pPr>
              <w:pStyle w:val="Normal"/>
              <w:bidi w:val="0"/>
              <w:rPr>
                <w:sz w:val="20"/>
                <w:szCs w:val="20"/>
              </w:rPr>
            </w:pPr>
          </w:p>
        </w:tc>
        <w:tc>
          <w:tcPr>
            <w:tcW w:w="2355" w:type="dxa"/>
            <w:tcMar/>
          </w:tcPr>
          <w:p w:rsidR="0BB58040" w:rsidP="6F0D77B6" w:rsidRDefault="0BB58040" w14:paraId="6705DB6D" w14:textId="614DACC8">
            <w:pPr>
              <w:pStyle w:val="Normal"/>
              <w:bidi w:val="0"/>
              <w:rPr>
                <w:sz w:val="20"/>
                <w:szCs w:val="20"/>
              </w:rPr>
            </w:pPr>
            <w:r w:rsidRPr="6F0D77B6" w:rsidR="0BB58040">
              <w:rPr>
                <w:sz w:val="20"/>
                <w:szCs w:val="20"/>
              </w:rPr>
              <w:t xml:space="preserve">GUI output: “Error: Wrong password” </w:t>
            </w:r>
          </w:p>
          <w:p w:rsidR="0BB58040" w:rsidP="6F0D77B6" w:rsidRDefault="0BB58040" w14:paraId="5B53AE18" w14:textId="4407B37B">
            <w:pPr>
              <w:pStyle w:val="Normal"/>
              <w:bidi w:val="0"/>
              <w:rPr>
                <w:sz w:val="20"/>
                <w:szCs w:val="20"/>
              </w:rPr>
            </w:pPr>
            <w:r w:rsidRPr="6F0D77B6" w:rsidR="0BB58040">
              <w:rPr>
                <w:sz w:val="20"/>
                <w:szCs w:val="20"/>
              </w:rPr>
              <w:t>then</w:t>
            </w:r>
          </w:p>
          <w:p w:rsidR="0BB58040" w:rsidP="6F0D77B6" w:rsidRDefault="0BB58040" w14:paraId="34FCEA52" w14:textId="08B57D6D">
            <w:pPr>
              <w:pStyle w:val="Normal"/>
              <w:bidi w:val="0"/>
              <w:rPr>
                <w:sz w:val="20"/>
                <w:szCs w:val="20"/>
              </w:rPr>
            </w:pPr>
            <w:r w:rsidRPr="6F0D77B6" w:rsidR="0BB58040">
              <w:rPr>
                <w:sz w:val="20"/>
                <w:szCs w:val="20"/>
              </w:rPr>
              <w:t>Backend return value:</w:t>
            </w:r>
          </w:p>
          <w:p w:rsidR="0BB58040" w:rsidP="6F0D77B6" w:rsidRDefault="0BB58040" w14:paraId="018ACD80" w14:textId="1DB2DDDC">
            <w:pPr>
              <w:pStyle w:val="Normal"/>
              <w:bidi w:val="0"/>
              <w:rPr>
                <w:sz w:val="20"/>
                <w:szCs w:val="20"/>
              </w:rPr>
            </w:pPr>
            <w:r w:rsidRPr="6F0D77B6" w:rsidR="0BB58040">
              <w:rPr>
                <w:sz w:val="20"/>
                <w:szCs w:val="20"/>
              </w:rPr>
              <w:t>[“student”, “ibrahim”]</w:t>
            </w:r>
          </w:p>
          <w:p w:rsidR="0BB58040" w:rsidP="6F0D77B6" w:rsidRDefault="0BB58040" w14:paraId="322838DA" w14:textId="07D08FC0">
            <w:pPr>
              <w:pStyle w:val="Normal"/>
              <w:bidi w:val="0"/>
              <w:rPr>
                <w:sz w:val="20"/>
                <w:szCs w:val="20"/>
              </w:rPr>
            </w:pPr>
            <w:r w:rsidRPr="6F0D77B6" w:rsidR="0BB58040">
              <w:rPr>
                <w:sz w:val="20"/>
                <w:szCs w:val="20"/>
              </w:rPr>
              <w:t>Redirects to student homepage</w:t>
            </w:r>
          </w:p>
        </w:tc>
        <w:tc>
          <w:tcPr>
            <w:tcW w:w="1125" w:type="dxa"/>
            <w:tcMar/>
          </w:tcPr>
          <w:p w:rsidR="0BB58040" w:rsidP="6F0D77B6" w:rsidRDefault="0BB58040" w14:paraId="627A388B" w14:textId="72717EED">
            <w:pPr>
              <w:pStyle w:val="Normal"/>
              <w:bidi w:val="0"/>
              <w:rPr>
                <w:sz w:val="20"/>
                <w:szCs w:val="20"/>
              </w:rPr>
            </w:pPr>
            <w:r w:rsidRPr="6F0D77B6" w:rsidR="0BB58040">
              <w:rPr>
                <w:sz w:val="20"/>
                <w:szCs w:val="20"/>
              </w:rPr>
              <w:t>Same as expected</w:t>
            </w:r>
          </w:p>
        </w:tc>
        <w:tc>
          <w:tcPr>
            <w:tcW w:w="849" w:type="dxa"/>
            <w:tcMar/>
          </w:tcPr>
          <w:p w:rsidR="0BB58040" w:rsidP="6F0D77B6" w:rsidRDefault="0BB58040" w14:paraId="7D5CF4A1" w14:textId="2714ABB0">
            <w:pPr>
              <w:pStyle w:val="Normal"/>
              <w:bidi w:val="0"/>
              <w:rPr>
                <w:sz w:val="20"/>
                <w:szCs w:val="20"/>
              </w:rPr>
            </w:pPr>
            <w:r w:rsidRPr="6F0D77B6" w:rsidR="0BB58040">
              <w:rPr>
                <w:sz w:val="20"/>
                <w:szCs w:val="20"/>
              </w:rPr>
              <w:t>Pass</w:t>
            </w:r>
          </w:p>
        </w:tc>
      </w:tr>
    </w:tbl>
    <w:p w:rsidR="4738F62F" w:rsidP="13266488" w:rsidRDefault="4738F62F" w14:paraId="527497DD" w14:textId="12B91BE9">
      <w:pPr>
        <w:pStyle w:val="Heading3"/>
        <w:suppressLineNumbers w:val="0"/>
        <w:bidi w:val="0"/>
        <w:spacing w:before="160" w:beforeAutospacing="off" w:after="80" w:afterAutospacing="off" w:line="279" w:lineRule="auto"/>
        <w:ind w:left="0" w:right="0"/>
        <w:jc w:val="left"/>
      </w:pPr>
      <w:bookmarkStart w:name="_Toc487858677" w:id="2067521545"/>
      <w:r w:rsidR="4738F62F">
        <w:rPr/>
        <w:t>Iterative Development</w:t>
      </w:r>
      <w:bookmarkEnd w:id="2067521545"/>
    </w:p>
    <w:p w:rsidR="20626180" w:rsidP="6D4A97AD" w:rsidRDefault="20626180" w14:paraId="3039DD5B" w14:textId="03285880">
      <w:pPr>
        <w:pStyle w:val="Normal"/>
      </w:pPr>
      <w:r w:rsidR="20626180">
        <w:rPr/>
        <w:t>Test no.1:</w:t>
      </w:r>
    </w:p>
    <w:p w:rsidR="20626180" w:rsidP="6D4A97AD" w:rsidRDefault="20626180" w14:paraId="4DB8E6B5" w14:textId="48E708E3">
      <w:pPr>
        <w:pStyle w:val="Normal"/>
      </w:pPr>
      <w:r w:rsidR="20626180">
        <w:rPr/>
        <w:t xml:space="preserve">The </w:t>
      </w:r>
      <w:r w:rsidR="1CECB3BB">
        <w:rPr/>
        <w:t>purpose</w:t>
      </w:r>
      <w:r w:rsidR="20626180">
        <w:rPr/>
        <w:t xml:space="preserve"> of the test was to</w:t>
      </w:r>
      <w:r w:rsidR="2DA4D676">
        <w:rPr/>
        <w:t xml:space="preserve"> confirm the GUI rejects no input data. However, the GUI </w:t>
      </w:r>
      <w:r w:rsidR="699BCF8B">
        <w:rPr/>
        <w:t>doesn't</w:t>
      </w:r>
      <w:r w:rsidR="2DA4D676">
        <w:rPr/>
        <w:t xml:space="preserve"> reject and sends it to the </w:t>
      </w:r>
      <w:r w:rsidR="4D0A7EE5">
        <w:rPr/>
        <w:t>backend,</w:t>
      </w:r>
      <w:r w:rsidR="2DA4D676">
        <w:rPr/>
        <w:t xml:space="preserve"> which is not able to find a blank username, so a username not found is given back.</w:t>
      </w:r>
      <w:r w:rsidR="3373C530">
        <w:rPr/>
        <w:t xml:space="preserve"> This issue was fixed by adding a presence check in the </w:t>
      </w:r>
      <w:r w:rsidR="3373C530">
        <w:rPr/>
        <w:t>login_check</w:t>
      </w:r>
      <w:r w:rsidR="3373C530">
        <w:rPr/>
        <w:t xml:space="preserve"> method. An if statement is added </w:t>
      </w:r>
      <w:r w:rsidR="642D028E">
        <w:rPr/>
        <w:t xml:space="preserve">at the start of the method to check if the user input is </w:t>
      </w:r>
      <w:r w:rsidR="77BA7677">
        <w:rPr/>
        <w:t xml:space="preserve">blank </w:t>
      </w:r>
      <w:r w:rsidR="642D028E">
        <w:rPr/>
        <w:t xml:space="preserve">and </w:t>
      </w:r>
      <w:r w:rsidR="3FAB3B3B">
        <w:rPr/>
        <w:t xml:space="preserve">then </w:t>
      </w:r>
      <w:r w:rsidR="642D028E">
        <w:rPr/>
        <w:t xml:space="preserve">sends </w:t>
      </w:r>
      <w:r w:rsidR="642D028E">
        <w:rPr/>
        <w:t>an appropriate response.</w:t>
      </w:r>
    </w:p>
    <w:p w:rsidR="67FEFC60" w:rsidP="6D4A97AD" w:rsidRDefault="67FEFC60" w14:paraId="5F83E0E8" w14:textId="5E627265">
      <w:pPr>
        <w:pStyle w:val="Normal"/>
      </w:pPr>
      <w:r w:rsidR="67FEFC60">
        <w:rPr/>
        <w:t>Test no.</w:t>
      </w:r>
      <w:r w:rsidR="23EA0F4F">
        <w:rPr/>
        <w:t xml:space="preserve"> 11:</w:t>
      </w:r>
    </w:p>
    <w:p w:rsidR="02552FB2" w:rsidP="6D4A97AD" w:rsidRDefault="02552FB2" w14:paraId="33F770C5" w14:textId="0D1D5A53">
      <w:pPr>
        <w:pStyle w:val="Normal"/>
      </w:pPr>
      <w:r w:rsidR="02552FB2">
        <w:rPr/>
        <w:t xml:space="preserve">The purpose of test was to </w:t>
      </w:r>
      <w:r w:rsidR="02552FB2">
        <w:rPr/>
        <w:t>determine</w:t>
      </w:r>
      <w:r w:rsidR="02552FB2">
        <w:rPr/>
        <w:t xml:space="preserve"> if the program is susceptible to SQL injection</w:t>
      </w:r>
      <w:r w:rsidR="761C6572">
        <w:rPr/>
        <w:t xml:space="preserve"> attacks</w:t>
      </w:r>
      <w:r w:rsidR="02552FB2">
        <w:rPr/>
        <w:t>. Th</w:t>
      </w:r>
      <w:r w:rsidR="06A750AB">
        <w:rPr/>
        <w:t>is test discovered that the program allows login through SQL injection.</w:t>
      </w:r>
      <w:r w:rsidR="48AA6228">
        <w:rPr/>
        <w:t xml:space="preserve"> To prevent this</w:t>
      </w:r>
      <w:r w:rsidR="0F53A759">
        <w:rPr/>
        <w:t xml:space="preserve">, </w:t>
      </w:r>
      <w:r w:rsidR="48AA6228">
        <w:rPr/>
        <w:t>I added placeholder values in my backend code</w:t>
      </w:r>
      <w:r w:rsidR="67598FAD">
        <w:rPr/>
        <w:t>.</w:t>
      </w:r>
      <w:r w:rsidR="1D0E2B5D">
        <w:rPr/>
        <w:t xml:space="preserve"> Placeholder variables </w:t>
      </w:r>
      <w:r w:rsidR="53D8E54C">
        <w:rPr/>
        <w:t xml:space="preserve">which separate input from SQL command. This treats user input as data rather than executable </w:t>
      </w:r>
      <w:r w:rsidR="3FD8A20D">
        <w:rPr/>
        <w:t xml:space="preserve">SQL code which then prevents execution of malicious commands. </w:t>
      </w:r>
      <w:r w:rsidR="06FC0406">
        <w:rPr/>
        <w:t xml:space="preserve"> </w:t>
      </w:r>
    </w:p>
    <w:p w:rsidR="5F7A8E76" w:rsidP="6D4A97AD" w:rsidRDefault="5F7A8E76" w14:paraId="787449C0" w14:textId="281A75AD">
      <w:pPr>
        <w:pStyle w:val="Normal"/>
      </w:pPr>
      <w:r w:rsidR="5F7A8E76">
        <w:rPr/>
        <w:t xml:space="preserve">The same protection was added to all other classes to prevent this from happening other processes. This gives </w:t>
      </w:r>
      <w:r w:rsidR="73AEC24B">
        <w:rPr/>
        <w:t>consistent</w:t>
      </w:r>
      <w:r w:rsidR="5F7A8E76">
        <w:rPr/>
        <w:t xml:space="preserve"> prevention of S</w:t>
      </w:r>
      <w:r w:rsidR="24585A54">
        <w:rPr/>
        <w:t xml:space="preserve">QL </w:t>
      </w:r>
      <w:r w:rsidR="3735E5AC">
        <w:rPr/>
        <w:t>injection throughout the program.</w:t>
      </w:r>
    </w:p>
    <w:p w:rsidR="3735E5AC" w:rsidP="6D4A97AD" w:rsidRDefault="3735E5AC" w14:paraId="1C79F295" w14:textId="2342E209">
      <w:pPr>
        <w:pStyle w:val="Normal"/>
      </w:pPr>
      <w:r w:rsidR="3735E5AC">
        <w:rPr/>
        <w:t>Test no. 16</w:t>
      </w:r>
      <w:r w:rsidR="616882E3">
        <w:rPr/>
        <w:t>:</w:t>
      </w:r>
    </w:p>
    <w:p w:rsidR="03A28B6B" w:rsidP="6D4A97AD" w:rsidRDefault="03A28B6B" w14:paraId="1975C523" w14:textId="4B6BECA3">
      <w:pPr>
        <w:pStyle w:val="Normal"/>
      </w:pPr>
      <w:r w:rsidR="03A28B6B">
        <w:rPr/>
        <w:t>The aim of the t</w:t>
      </w:r>
      <w:r w:rsidR="29183693">
        <w:rPr/>
        <w:t xml:space="preserve">est was to see the programs output when </w:t>
      </w:r>
      <w:r w:rsidR="0252C7D6">
        <w:rPr/>
        <w:t>no colour selected in the colour picker</w:t>
      </w:r>
      <w:r w:rsidR="676A1D37">
        <w:rPr/>
        <w:t xml:space="preserve">. This test is done by clicking the colour button and </w:t>
      </w:r>
      <w:r w:rsidR="5DE92012">
        <w:rPr/>
        <w:t>pressing</w:t>
      </w:r>
      <w:r w:rsidR="676A1D37">
        <w:rPr/>
        <w:t xml:space="preserve"> “</w:t>
      </w:r>
      <w:r w:rsidR="6D9ED86D">
        <w:rPr/>
        <w:t>OK</w:t>
      </w:r>
      <w:r w:rsidR="676A1D37">
        <w:rPr/>
        <w:t xml:space="preserve">” </w:t>
      </w:r>
      <w:r w:rsidR="00111B8E">
        <w:rPr/>
        <w:t>without choosing a colour</w:t>
      </w:r>
      <w:r w:rsidR="676A1D37">
        <w:rPr/>
        <w:t xml:space="preserve">. When this </w:t>
      </w:r>
      <w:r w:rsidR="722BDCF1">
        <w:rPr/>
        <w:t>was carried out,</w:t>
      </w:r>
      <w:r w:rsidR="676A1D37">
        <w:rPr/>
        <w:t xml:space="preserve"> the page breaks and </w:t>
      </w:r>
      <w:r w:rsidR="06CD7910">
        <w:rPr/>
        <w:t>the interfac</w:t>
      </w:r>
      <w:r w:rsidR="676A1D37">
        <w:rPr/>
        <w:t>e</w:t>
      </w:r>
      <w:r w:rsidR="06CD7910">
        <w:rPr/>
        <w:t xml:space="preserve"> turn white</w:t>
      </w:r>
      <w:r w:rsidR="676A1D37">
        <w:rPr/>
        <w:t xml:space="preserve">. </w:t>
      </w:r>
      <w:r w:rsidR="4EED0A7C">
        <w:rPr/>
        <w:t>Th</w:t>
      </w:r>
      <w:r w:rsidR="65935E65">
        <w:rPr/>
        <w:t xml:space="preserve">is shows that no colour is retuned from the colour picker which then turns the </w:t>
      </w:r>
      <w:r w:rsidR="55FB88A2">
        <w:rPr/>
        <w:t>widgets</w:t>
      </w:r>
      <w:r w:rsidR="55FB88A2">
        <w:rPr/>
        <w:t xml:space="preserve"> and background to white. </w:t>
      </w:r>
    </w:p>
    <w:p w:rsidR="55FB88A2" w:rsidP="6D4A97AD" w:rsidRDefault="55FB88A2" w14:paraId="12CCE0CD" w14:textId="2BA03D6A">
      <w:pPr>
        <w:pStyle w:val="Normal"/>
      </w:pPr>
      <w:r w:rsidR="55FB88A2">
        <w:rPr/>
        <w:t>To resolve this the self.colourHex</w:t>
      </w:r>
      <w:r w:rsidR="2226018C">
        <w:rPr/>
        <w:t xml:space="preserve"> is set to the default value which is grey when </w:t>
      </w:r>
      <w:r w:rsidR="2226018C">
        <w:rPr/>
        <w:t>set_colour</w:t>
      </w:r>
      <w:r w:rsidR="2226018C">
        <w:rPr/>
        <w:t xml:space="preserve"> method is found. This means that if no input is provided to the colour </w:t>
      </w:r>
      <w:r w:rsidR="5325E279">
        <w:rPr/>
        <w:t xml:space="preserve">picker, the system </w:t>
      </w:r>
      <w:r w:rsidR="5325E279">
        <w:rPr/>
        <w:t>keeps</w:t>
      </w:r>
      <w:r w:rsidR="5325E279">
        <w:rPr/>
        <w:t xml:space="preserve"> the default colour other than applying white colour.</w:t>
      </w:r>
    </w:p>
    <w:p w:rsidR="4816D3A1" w:rsidP="6D4A97AD" w:rsidRDefault="4816D3A1" w14:paraId="6EC16F1D" w14:textId="00B37162">
      <w:pPr>
        <w:pStyle w:val="Normal"/>
      </w:pPr>
      <w:r w:rsidR="4816D3A1">
        <w:rPr/>
        <w:t xml:space="preserve">This is fixed by setting </w:t>
      </w:r>
      <w:r w:rsidR="4816D3A1">
        <w:rPr/>
        <w:t>self.colourHex</w:t>
      </w:r>
      <w:r w:rsidR="4816D3A1">
        <w:rPr/>
        <w:t xml:space="preserve"> to gre</w:t>
      </w:r>
      <w:r w:rsidR="18E78215">
        <w:rPr/>
        <w:t xml:space="preserve">y when </w:t>
      </w:r>
      <w:r w:rsidR="6B472DC7">
        <w:rPr/>
        <w:t>set_colour</w:t>
      </w:r>
      <w:r w:rsidR="6B472DC7">
        <w:rPr/>
        <w:t xml:space="preserve"> method is called. This means if no input is given to the colour picker, the default colour will still be grey.</w:t>
      </w:r>
    </w:p>
    <w:p w:rsidR="6F0D77B6" w:rsidP="14CA47C1" w:rsidRDefault="6F0D77B6" w14:paraId="26C7A2BF" w14:textId="01D7B1C4">
      <w:pPr>
        <w:pStyle w:val="Heading3"/>
      </w:pPr>
      <w:bookmarkStart w:name="_Toc525352322" w:id="2000807014"/>
      <w:r w:rsidR="6B47B1AD">
        <w:rPr/>
        <w:t>Evidence of testing</w:t>
      </w:r>
      <w:bookmarkEnd w:id="2000807014"/>
    </w:p>
    <w:p w:rsidR="6F0D77B6" w:rsidP="6F0D77B6" w:rsidRDefault="6F0D77B6" w14:paraId="2127FEED" w14:textId="256AF6EB">
      <w:pPr>
        <w:pStyle w:val="Normal"/>
      </w:pPr>
      <w:r w:rsidR="7DDC30B2">
        <w:drawing>
          <wp:anchor distT="0" distB="0" distL="114300" distR="114300" simplePos="0" relativeHeight="251658240" behindDoc="0" locked="0" layoutInCell="1" allowOverlap="1" wp14:anchorId="24211D45" wp14:editId="7E06F52F">
            <wp:simplePos x="0" y="0"/>
            <wp:positionH relativeFrom="column">
              <wp:align>left</wp:align>
            </wp:positionH>
            <wp:positionV relativeFrom="paragraph">
              <wp:posOffset>0</wp:posOffset>
            </wp:positionV>
            <wp:extent cx="2635737" cy="1824404"/>
            <wp:effectExtent l="0" t="0" r="0" b="0"/>
            <wp:wrapSquare wrapText="bothSides"/>
            <wp:docPr id="1282054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054211" name="Picture 1282054211"/>
                    <pic:cNvPicPr/>
                  </pic:nvPicPr>
                  <pic:blipFill>
                    <a:blip xmlns:r="http://schemas.openxmlformats.org/officeDocument/2006/relationships" r:embed="rId1432029773">
                      <a:extLst>
                        <a:ext uri="{28A0092B-C50C-407E-A947-70E740481C1C}">
                          <a14:useLocalDpi xmlns:a14="http://schemas.microsoft.com/office/drawing/2010/main"/>
                        </a:ext>
                      </a:extLst>
                    </a:blip>
                    <a:stretch>
                      <a:fillRect/>
                    </a:stretch>
                  </pic:blipFill>
                  <pic:spPr>
                    <a:xfrm rot="0">
                      <a:off x="0" y="0"/>
                      <a:ext cx="2635737" cy="1824404"/>
                    </a:xfrm>
                    <a:prstGeom prst="rect">
                      <a:avLst/>
                    </a:prstGeom>
                  </pic:spPr>
                </pic:pic>
              </a:graphicData>
            </a:graphic>
            <wp14:sizeRelH relativeFrom="page">
              <wp14:pctWidth>0</wp14:pctWidth>
            </wp14:sizeRelH>
            <wp14:sizeRelV relativeFrom="page">
              <wp14:pctHeight>0</wp14:pctHeight>
            </wp14:sizeRelV>
          </wp:anchor>
        </w:drawing>
      </w:r>
      <w:r w:rsidR="7DDC30B2">
        <w:rPr/>
        <w:t>This screenshot shows e</w:t>
      </w:r>
      <w:r w:rsidR="7DDC30B2">
        <w:rPr/>
        <w:t>vidence for test no.1 and shows that an error messag</w:t>
      </w:r>
      <w:r w:rsidR="69638292">
        <w:rPr/>
        <w:t xml:space="preserve">e is displayed when the username field is left blank. This shows that the </w:t>
      </w:r>
      <w:r w:rsidR="69638292">
        <w:rPr/>
        <w:t>val</w:t>
      </w:r>
      <w:r w:rsidR="69638292">
        <w:rPr/>
        <w:t>idation is working correctly.</w:t>
      </w:r>
    </w:p>
    <w:p w:rsidR="6F0D77B6" w:rsidP="6F0D77B6" w:rsidRDefault="6F0D77B6" w14:paraId="33B84F0F" w14:textId="34401F2A">
      <w:pPr>
        <w:pStyle w:val="Normal"/>
      </w:pPr>
    </w:p>
    <w:p w:rsidR="6F0D77B6" w:rsidP="6F0D77B6" w:rsidRDefault="6F0D77B6" w14:paraId="05E8BB33" w14:textId="238A4B32">
      <w:pPr>
        <w:pStyle w:val="Normal"/>
      </w:pPr>
      <w:r w:rsidR="580428CD">
        <w:drawing>
          <wp:anchor distT="0" distB="0" distL="114300" distR="114300" simplePos="0" relativeHeight="251658240" behindDoc="0" locked="0" layoutInCell="1" allowOverlap="1" wp14:anchorId="52A5D8F6" wp14:editId="2705AAAC">
            <wp:simplePos x="0" y="0"/>
            <wp:positionH relativeFrom="column">
              <wp:align>left</wp:align>
            </wp:positionH>
            <wp:positionV relativeFrom="paragraph">
              <wp:posOffset>0</wp:posOffset>
            </wp:positionV>
            <wp:extent cx="2605720" cy="1804227"/>
            <wp:effectExtent l="0" t="0" r="0" b="0"/>
            <wp:wrapSquare wrapText="bothSides"/>
            <wp:docPr id="1766578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2351047" name=""/>
                    <pic:cNvPicPr/>
                  </pic:nvPicPr>
                  <pic:blipFill>
                    <a:blip xmlns:r="http://schemas.openxmlformats.org/officeDocument/2006/relationships" r:embed="rId719962308">
                      <a:extLst>
                        <a:ext uri="{28A0092B-C50C-407E-A947-70E740481C1C}">
                          <a14:useLocalDpi xmlns:a14="http://schemas.microsoft.com/office/drawing/2010/main"/>
                        </a:ext>
                      </a:extLst>
                    </a:blip>
                    <a:stretch>
                      <a:fillRect/>
                    </a:stretch>
                  </pic:blipFill>
                  <pic:spPr>
                    <a:xfrm rot="0">
                      <a:off x="0" y="0"/>
                      <a:ext cx="2605720" cy="1804227"/>
                    </a:xfrm>
                    <a:prstGeom prst="rect">
                      <a:avLst/>
                    </a:prstGeom>
                  </pic:spPr>
                </pic:pic>
              </a:graphicData>
            </a:graphic>
            <wp14:sizeRelH relativeFrom="page">
              <wp14:pctWidth>0</wp14:pctWidth>
            </wp14:sizeRelH>
            <wp14:sizeRelV relativeFrom="page">
              <wp14:pctHeight>0</wp14:pctHeight>
            </wp14:sizeRelV>
          </wp:anchor>
        </w:drawing>
      </w:r>
      <w:r w:rsidR="580428CD">
        <w:rPr/>
        <w:t xml:space="preserve">This screenshot shows evidence for test no.2 and shows that an error message is </w:t>
      </w:r>
      <w:r w:rsidR="580428CD">
        <w:rPr/>
        <w:t>displayed when the password field is left blank. This shows that the validation is working correctly for the password field.</w:t>
      </w:r>
    </w:p>
    <w:p w:rsidR="6F0D77B6" w:rsidP="6F0D77B6" w:rsidRDefault="6F0D77B6" w14:paraId="400B1E59" w14:textId="7A44C026">
      <w:pPr>
        <w:pStyle w:val="Normal"/>
      </w:pPr>
    </w:p>
    <w:p w:rsidR="6F0D77B6" w:rsidP="6F0D77B6" w:rsidRDefault="6F0D77B6" w14:paraId="4547BA95" w14:textId="44A778CD">
      <w:pPr>
        <w:pStyle w:val="Normal"/>
      </w:pPr>
      <w:r w:rsidR="1553136D">
        <w:drawing>
          <wp:anchor distT="0" distB="0" distL="114300" distR="114300" simplePos="0" relativeHeight="251658240" behindDoc="0" locked="0" layoutInCell="1" allowOverlap="1" wp14:anchorId="78287E76" wp14:editId="3B805128">
            <wp:simplePos x="0" y="0"/>
            <wp:positionH relativeFrom="column">
              <wp:align>left</wp:align>
            </wp:positionH>
            <wp:positionV relativeFrom="paragraph">
              <wp:posOffset>0</wp:posOffset>
            </wp:positionV>
            <wp:extent cx="2674038" cy="1850915"/>
            <wp:effectExtent l="0" t="0" r="0" b="0"/>
            <wp:wrapSquare wrapText="bothSides"/>
            <wp:docPr id="953403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403480" name=""/>
                    <pic:cNvPicPr/>
                  </pic:nvPicPr>
                  <pic:blipFill>
                    <a:blip xmlns:r="http://schemas.openxmlformats.org/officeDocument/2006/relationships" r:embed="rId923944171">
                      <a:extLst>
                        <a:ext uri="{28A0092B-C50C-407E-A947-70E740481C1C}">
                          <a14:useLocalDpi xmlns:a14="http://schemas.microsoft.com/office/drawing/2010/main"/>
                        </a:ext>
                      </a:extLst>
                    </a:blip>
                    <a:stretch>
                      <a:fillRect/>
                    </a:stretch>
                  </pic:blipFill>
                  <pic:spPr>
                    <a:xfrm rot="0">
                      <a:off x="0" y="0"/>
                      <a:ext cx="2674038" cy="1850915"/>
                    </a:xfrm>
                    <a:prstGeom prst="rect">
                      <a:avLst/>
                    </a:prstGeom>
                  </pic:spPr>
                </pic:pic>
              </a:graphicData>
            </a:graphic>
            <wp14:sizeRelH relativeFrom="page">
              <wp14:pctWidth>0</wp14:pctWidth>
            </wp14:sizeRelH>
            <wp14:sizeRelV relativeFrom="page">
              <wp14:pctHeight>0</wp14:pctHeight>
            </wp14:sizeRelV>
          </wp:anchor>
        </w:drawing>
      </w:r>
      <w:r w:rsidR="1553136D">
        <w:rPr/>
        <w:t>This screenshot shows evidence for test no.3 and shows that an error message is displayed when both input fields are left blank. This shows that the validation is working correctly for both fields simultaneously.</w:t>
      </w:r>
    </w:p>
    <w:p w:rsidR="6F0D77B6" w:rsidP="6F0D77B6" w:rsidRDefault="6F0D77B6" w14:paraId="30EAEFDF" w14:textId="3DC134E8">
      <w:pPr>
        <w:pStyle w:val="Normal"/>
      </w:pPr>
    </w:p>
    <w:p w:rsidR="6F0D77B6" w:rsidP="6F0D77B6" w:rsidRDefault="6F0D77B6" w14:paraId="0D6A39FF" w14:textId="3B2A4BB0">
      <w:pPr>
        <w:pStyle w:val="Normal"/>
      </w:pPr>
      <w:r w:rsidR="16B2A94D">
        <w:rPr/>
        <w:t xml:space="preserve">This screenshot shows evidence for test no.4 and shows that an error message is displayed when the username </w:t>
      </w:r>
      <w:r w:rsidR="16B2A94D">
        <w:rPr/>
        <w:t>doesn't</w:t>
      </w:r>
      <w:r w:rsidR="16B2A94D">
        <w:rPr/>
        <w:t xml:space="preserve"> exist in the database. This shows that the username validation is working correctly.</w:t>
      </w:r>
      <w:r w:rsidR="341E1931">
        <w:drawing>
          <wp:anchor distT="0" distB="0" distL="114300" distR="114300" simplePos="0" relativeHeight="251658240" behindDoc="0" locked="0" layoutInCell="1" allowOverlap="1" wp14:editId="39ED107D" wp14:anchorId="05DC3EE1">
            <wp:simplePos x="0" y="0"/>
            <wp:positionH relativeFrom="column">
              <wp:align>left</wp:align>
            </wp:positionH>
            <wp:positionV relativeFrom="paragraph">
              <wp:posOffset>0</wp:posOffset>
            </wp:positionV>
            <wp:extent cx="2725868" cy="1886790"/>
            <wp:effectExtent l="0" t="0" r="0" b="0"/>
            <wp:wrapSquare wrapText="bothSides"/>
            <wp:docPr id="1827805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800149" name=""/>
                    <pic:cNvPicPr/>
                  </pic:nvPicPr>
                  <pic:blipFill>
                    <a:blip xmlns:r="http://schemas.openxmlformats.org/officeDocument/2006/relationships" r:embed="rId1410856041">
                      <a:extLst>
                        <a:ext uri="{28A0092B-C50C-407E-A947-70E740481C1C}">
                          <a14:useLocalDpi xmlns:a14="http://schemas.microsoft.com/office/drawing/2010/main"/>
                        </a:ext>
                      </a:extLst>
                    </a:blip>
                    <a:stretch>
                      <a:fillRect/>
                    </a:stretch>
                  </pic:blipFill>
                  <pic:spPr>
                    <a:xfrm rot="0">
                      <a:off x="0" y="0"/>
                      <a:ext cx="2725868" cy="1886790"/>
                    </a:xfrm>
                    <a:prstGeom prst="rect">
                      <a:avLst/>
                    </a:prstGeom>
                  </pic:spPr>
                </pic:pic>
              </a:graphicData>
            </a:graphic>
            <wp14:sizeRelH relativeFrom="page">
              <wp14:pctWidth>0</wp14:pctWidth>
            </wp14:sizeRelH>
            <wp14:sizeRelV relativeFrom="page">
              <wp14:pctHeight>0</wp14:pctHeight>
            </wp14:sizeRelV>
          </wp:anchor>
        </w:drawing>
      </w:r>
    </w:p>
    <w:p w:rsidR="6F0D77B6" w:rsidP="6F0D77B6" w:rsidRDefault="6F0D77B6" w14:paraId="2C14D4ED" w14:textId="6BED3BAD">
      <w:pPr>
        <w:pStyle w:val="Normal"/>
      </w:pPr>
      <w:r w:rsidR="42C2CE96">
        <w:drawing>
          <wp:anchor distT="0" distB="0" distL="114300" distR="114300" simplePos="0" relativeHeight="251658240" behindDoc="0" locked="0" layoutInCell="1" allowOverlap="1" wp14:editId="01B8A729" wp14:anchorId="7E1E48CF">
            <wp:simplePos x="0" y="0"/>
            <wp:positionH relativeFrom="column">
              <wp:align>left</wp:align>
            </wp:positionH>
            <wp:positionV relativeFrom="paragraph">
              <wp:posOffset>0</wp:posOffset>
            </wp:positionV>
            <wp:extent cx="2688916" cy="1861213"/>
            <wp:effectExtent l="0" t="0" r="0" b="0"/>
            <wp:wrapSquare wrapText="bothSides"/>
            <wp:docPr id="654157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06532" name=""/>
                    <pic:cNvPicPr/>
                  </pic:nvPicPr>
                  <pic:blipFill>
                    <a:blip xmlns:r="http://schemas.openxmlformats.org/officeDocument/2006/relationships" r:embed="rId809689640">
                      <a:extLst>
                        <a:ext uri="{28A0092B-C50C-407E-A947-70E740481C1C}">
                          <a14:useLocalDpi xmlns:a14="http://schemas.microsoft.com/office/drawing/2010/main"/>
                        </a:ext>
                      </a:extLst>
                    </a:blip>
                    <a:stretch>
                      <a:fillRect/>
                    </a:stretch>
                  </pic:blipFill>
                  <pic:spPr>
                    <a:xfrm rot="0">
                      <a:off x="0" y="0"/>
                      <a:ext cx="2688916" cy="1861213"/>
                    </a:xfrm>
                    <a:prstGeom prst="rect">
                      <a:avLst/>
                    </a:prstGeom>
                  </pic:spPr>
                </pic:pic>
              </a:graphicData>
            </a:graphic>
            <wp14:sizeRelH relativeFrom="page">
              <wp14:pctWidth>0</wp14:pctWidth>
            </wp14:sizeRelH>
            <wp14:sizeRelV relativeFrom="page">
              <wp14:pctHeight>0</wp14:pctHeight>
            </wp14:sizeRelV>
          </wp:anchor>
        </w:drawing>
      </w:r>
      <w:r w:rsidR="2D11AB04">
        <w:rPr/>
        <w:t>This screenshot shows evidence for test no.5. It shows that an error message is displayed when the password is incorrect and updates the password attempt counter. This confirms that the password validation is working perfectly.</w:t>
      </w:r>
    </w:p>
    <w:p w:rsidR="6F0D77B6" w:rsidP="6F0D77B6" w:rsidRDefault="6F0D77B6" w14:paraId="1E55545C" w14:textId="5DA7B69B">
      <w:pPr>
        <w:pStyle w:val="Normal"/>
      </w:pPr>
    </w:p>
    <w:p w:rsidR="2CB93917" w:rsidP="2CB93917" w:rsidRDefault="2CB93917" w14:paraId="215F8E13" w14:textId="09567C81">
      <w:pPr>
        <w:pStyle w:val="Normal"/>
      </w:pPr>
      <w:r w:rsidR="49B0BF9C">
        <w:rPr/>
        <w:t>This screenshot is evidence for test no.6 and shows that is prevent brute force by locking the input field after 3 wrong attempts. This confirms that the password validation is working perfectly.</w:t>
      </w:r>
      <w:r w:rsidR="6CD5B741">
        <w:drawing>
          <wp:anchor distT="0" distB="0" distL="114300" distR="114300" simplePos="0" relativeHeight="251658240" behindDoc="0" locked="0" layoutInCell="1" allowOverlap="1" wp14:editId="25F4557E" wp14:anchorId="61ADECD4">
            <wp:simplePos x="0" y="0"/>
            <wp:positionH relativeFrom="column">
              <wp:align>left</wp:align>
            </wp:positionH>
            <wp:positionV relativeFrom="paragraph">
              <wp:posOffset>0</wp:posOffset>
            </wp:positionV>
            <wp:extent cx="2683371" cy="1857375"/>
            <wp:effectExtent l="0" t="0" r="0" b="0"/>
            <wp:wrapSquare wrapText="bothSides"/>
            <wp:docPr id="799485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485943" name=""/>
                    <pic:cNvPicPr/>
                  </pic:nvPicPr>
                  <pic:blipFill>
                    <a:blip xmlns:r="http://schemas.openxmlformats.org/officeDocument/2006/relationships" r:embed="rId1823141282">
                      <a:extLst>
                        <a:ext uri="{28A0092B-C50C-407E-A947-70E740481C1C}">
                          <a14:useLocalDpi xmlns:a14="http://schemas.microsoft.com/office/drawing/2010/main"/>
                        </a:ext>
                      </a:extLst>
                    </a:blip>
                    <a:stretch>
                      <a:fillRect/>
                    </a:stretch>
                  </pic:blipFill>
                  <pic:spPr>
                    <a:xfrm rot="0">
                      <a:off x="0" y="0"/>
                      <a:ext cx="2683371" cy="1857375"/>
                    </a:xfrm>
                    <a:prstGeom prst="rect">
                      <a:avLst/>
                    </a:prstGeom>
                  </pic:spPr>
                </pic:pic>
              </a:graphicData>
            </a:graphic>
            <wp14:sizeRelH relativeFrom="page">
              <wp14:pctWidth>0</wp14:pctWidth>
            </wp14:sizeRelH>
            <wp14:sizeRelV relativeFrom="page">
              <wp14:pctHeight>0</wp14:pctHeight>
            </wp14:sizeRelV>
          </wp:anchor>
        </w:drawing>
      </w:r>
    </w:p>
    <w:p w:rsidR="3DD8D0F1" w:rsidP="3DD8D0F1" w:rsidRDefault="3DD8D0F1" w14:paraId="6C676F32" w14:textId="5E0238C1">
      <w:pPr>
        <w:pStyle w:val="Normal"/>
      </w:pPr>
    </w:p>
    <w:p w:rsidR="3DD8D0F1" w:rsidP="3DD8D0F1" w:rsidRDefault="3DD8D0F1" w14:paraId="3981BACC" w14:textId="67FBAC36">
      <w:pPr>
        <w:pStyle w:val="Normal"/>
      </w:pPr>
      <w:r w:rsidR="3DD8D0F1">
        <w:drawing>
          <wp:anchor distT="0" distB="0" distL="114300" distR="114300" simplePos="0" relativeHeight="251658240" behindDoc="0" locked="0" layoutInCell="1" allowOverlap="1" wp14:anchorId="7BE387E2" wp14:editId="181DF8A2">
            <wp:simplePos x="0" y="0"/>
            <wp:positionH relativeFrom="column">
              <wp:align>left</wp:align>
            </wp:positionH>
            <wp:positionV relativeFrom="paragraph">
              <wp:posOffset>0</wp:posOffset>
            </wp:positionV>
            <wp:extent cx="2618181" cy="1812251"/>
            <wp:effectExtent l="0" t="0" r="0" b="0"/>
            <wp:wrapSquare wrapText="bothSides"/>
            <wp:docPr id="1526411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177649" name=""/>
                    <pic:cNvPicPr/>
                  </pic:nvPicPr>
                  <pic:blipFill>
                    <a:blip xmlns:r="http://schemas.openxmlformats.org/officeDocument/2006/relationships" r:embed="rId1887317471">
                      <a:extLst>
                        <a:ext uri="{28A0092B-C50C-407E-A947-70E740481C1C}">
                          <a14:useLocalDpi xmlns:a14="http://schemas.microsoft.com/office/drawing/2010/main"/>
                        </a:ext>
                      </a:extLst>
                    </a:blip>
                    <a:stretch>
                      <a:fillRect/>
                    </a:stretch>
                  </pic:blipFill>
                  <pic:spPr>
                    <a:xfrm rot="0">
                      <a:off x="0" y="0"/>
                      <a:ext cx="2618181" cy="1812251"/>
                    </a:xfrm>
                    <a:prstGeom prst="rect">
                      <a:avLst/>
                    </a:prstGeom>
                  </pic:spPr>
                </pic:pic>
              </a:graphicData>
            </a:graphic>
            <wp14:sizeRelH relativeFrom="page">
              <wp14:pctWidth>0</wp14:pctWidth>
            </wp14:sizeRelH>
            <wp14:sizeRelV relativeFrom="page">
              <wp14:pctHeight>0</wp14:pctHeight>
            </wp14:sizeRelV>
          </wp:anchor>
        </w:drawing>
      </w:r>
      <w:r w:rsidR="0594C80F">
        <w:rPr/>
        <w:t>This screenshot shows the success of test no.7 as a student account with correct details was redirected to the student homepage. This shows that all the validation are working properly to ensure the student logs in.</w:t>
      </w:r>
    </w:p>
    <w:p w:rsidR="3DD8D0F1" w:rsidP="3DD8D0F1" w:rsidRDefault="3DD8D0F1" w14:paraId="1E0137F9" w14:textId="54C61CAE">
      <w:pPr>
        <w:pStyle w:val="Normal"/>
      </w:pPr>
    </w:p>
    <w:p w:rsidR="3DD8D0F1" w:rsidP="3DD8D0F1" w:rsidRDefault="3DD8D0F1" w14:paraId="5ED07494" w14:textId="07C085A7">
      <w:pPr>
        <w:pStyle w:val="Normal"/>
      </w:pPr>
      <w:r w:rsidR="2EF83032">
        <w:rPr/>
        <w:t>This screenshot shows the success of test no.8 as a teacher account with the correct details was redirected to the teacher homepage. This shows that all the validation are working properly to ensure that a teacher can log in.</w:t>
      </w:r>
      <w:r w:rsidR="239D3C3E">
        <w:drawing>
          <wp:anchor distT="0" distB="0" distL="114300" distR="114300" simplePos="0" relativeHeight="251658240" behindDoc="0" locked="0" layoutInCell="1" allowOverlap="1" wp14:editId="46B2041F" wp14:anchorId="15C8AFDF">
            <wp:simplePos x="0" y="0"/>
            <wp:positionH relativeFrom="column">
              <wp:align>left</wp:align>
            </wp:positionH>
            <wp:positionV relativeFrom="paragraph">
              <wp:posOffset>0</wp:posOffset>
            </wp:positionV>
            <wp:extent cx="2562595" cy="1773776"/>
            <wp:effectExtent l="0" t="0" r="0" b="0"/>
            <wp:wrapSquare wrapText="bothSides"/>
            <wp:docPr id="2102911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757329" name=""/>
                    <pic:cNvPicPr/>
                  </pic:nvPicPr>
                  <pic:blipFill>
                    <a:blip xmlns:r="http://schemas.openxmlformats.org/officeDocument/2006/relationships" r:embed="rId1415839348">
                      <a:extLst>
                        <a:ext uri="{28A0092B-C50C-407E-A947-70E740481C1C}">
                          <a14:useLocalDpi xmlns:a14="http://schemas.microsoft.com/office/drawing/2010/main"/>
                        </a:ext>
                      </a:extLst>
                    </a:blip>
                    <a:stretch>
                      <a:fillRect/>
                    </a:stretch>
                  </pic:blipFill>
                  <pic:spPr>
                    <a:xfrm rot="0">
                      <a:off x="0" y="0"/>
                      <a:ext cx="2562595" cy="1773776"/>
                    </a:xfrm>
                    <a:prstGeom prst="rect">
                      <a:avLst/>
                    </a:prstGeom>
                  </pic:spPr>
                </pic:pic>
              </a:graphicData>
            </a:graphic>
            <wp14:sizeRelH relativeFrom="page">
              <wp14:pctWidth>0</wp14:pctWidth>
            </wp14:sizeRelH>
            <wp14:sizeRelV relativeFrom="page">
              <wp14:pctHeight>0</wp14:pctHeight>
            </wp14:sizeRelV>
          </wp:anchor>
        </w:drawing>
      </w:r>
    </w:p>
    <w:p w:rsidR="3DD8D0F1" w:rsidP="3DD8D0F1" w:rsidRDefault="3DD8D0F1" w14:paraId="6669FE0A" w14:textId="7807A78A">
      <w:pPr>
        <w:pStyle w:val="Normal"/>
      </w:pPr>
    </w:p>
    <w:p w:rsidR="3DD8D0F1" w:rsidP="3DD8D0F1" w:rsidRDefault="3DD8D0F1" w14:paraId="7B03BBE0" w14:textId="2C4107B6">
      <w:pPr>
        <w:pStyle w:val="Normal"/>
      </w:pPr>
    </w:p>
    <w:p w:rsidR="2CB93917" w:rsidP="2CB93917" w:rsidRDefault="2CB93917" w14:paraId="51FC41CD" w14:textId="6DF51DB6">
      <w:pPr>
        <w:pStyle w:val="Normal"/>
      </w:pPr>
      <w:r w:rsidR="279504CA">
        <w:rPr/>
        <w:t xml:space="preserve">This screenshot shows evidence of test no.10 in which SQL injection happens through the username fields. It shows that injection is prevented by the placeholder used in the SQL statement tin the backend code. This </w:t>
      </w:r>
      <w:r w:rsidR="354A8E50">
        <w:rPr/>
        <w:t>confirms</w:t>
      </w:r>
      <w:r w:rsidR="279504CA">
        <w:rPr/>
        <w:t xml:space="preserve"> that the validation in the backend code is working properly.</w:t>
      </w:r>
      <w:r w:rsidR="3C730384">
        <w:drawing>
          <wp:anchor distT="0" distB="0" distL="114300" distR="114300" simplePos="0" relativeHeight="251658240" behindDoc="0" locked="0" layoutInCell="1" allowOverlap="1" wp14:editId="405F757F" wp14:anchorId="0D5FEBAE">
            <wp:simplePos x="0" y="0"/>
            <wp:positionH relativeFrom="column">
              <wp:align>left</wp:align>
            </wp:positionH>
            <wp:positionV relativeFrom="paragraph">
              <wp:posOffset>0</wp:posOffset>
            </wp:positionV>
            <wp:extent cx="2600806" cy="1800225"/>
            <wp:effectExtent l="0" t="0" r="0" b="0"/>
            <wp:wrapSquare wrapText="bothSides"/>
            <wp:docPr id="1950582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0582455" name=""/>
                    <pic:cNvPicPr/>
                  </pic:nvPicPr>
                  <pic:blipFill>
                    <a:blip xmlns:r="http://schemas.openxmlformats.org/officeDocument/2006/relationships" r:embed="rId695730666">
                      <a:extLst>
                        <a:ext uri="{28A0092B-C50C-407E-A947-70E740481C1C}">
                          <a14:useLocalDpi xmlns:a14="http://schemas.microsoft.com/office/drawing/2010/main"/>
                        </a:ext>
                      </a:extLst>
                    </a:blip>
                    <a:stretch>
                      <a:fillRect/>
                    </a:stretch>
                  </pic:blipFill>
                  <pic:spPr>
                    <a:xfrm rot="0">
                      <a:off x="0" y="0"/>
                      <a:ext cx="2600806" cy="1800225"/>
                    </a:xfrm>
                    <a:prstGeom prst="rect">
                      <a:avLst/>
                    </a:prstGeom>
                  </pic:spPr>
                </pic:pic>
              </a:graphicData>
            </a:graphic>
            <wp14:sizeRelH relativeFrom="page">
              <wp14:pctWidth>0</wp14:pctWidth>
            </wp14:sizeRelH>
            <wp14:sizeRelV relativeFrom="page">
              <wp14:pctHeight>0</wp14:pctHeight>
            </wp14:sizeRelV>
          </wp:anchor>
        </w:drawing>
      </w:r>
    </w:p>
    <w:p w:rsidR="2CB93917" w:rsidP="2CB93917" w:rsidRDefault="2CB93917" w14:paraId="7A369325" w14:textId="2B35BB4D">
      <w:pPr>
        <w:pStyle w:val="Normal"/>
      </w:pPr>
    </w:p>
    <w:p w:rsidR="0B3F481C" w:rsidP="00D328D3" w:rsidRDefault="0B3F481C" w14:paraId="1EA571A4" w14:textId="19C468BF">
      <w:pPr>
        <w:pStyle w:val="Normal"/>
      </w:pPr>
      <w:r w:rsidR="0B3F481C">
        <w:drawing>
          <wp:anchor distT="0" distB="0" distL="114300" distR="114300" simplePos="0" relativeHeight="251658240" behindDoc="0" locked="0" layoutInCell="1" allowOverlap="1" wp14:editId="580862A5" wp14:anchorId="1C0DFC1D">
            <wp:simplePos x="0" y="0"/>
            <wp:positionH relativeFrom="column">
              <wp:align>left</wp:align>
            </wp:positionH>
            <wp:positionV relativeFrom="paragraph">
              <wp:posOffset>0</wp:posOffset>
            </wp:positionV>
            <wp:extent cx="2590800" cy="1793299"/>
            <wp:effectExtent l="0" t="0" r="0" b="0"/>
            <wp:wrapSquare wrapText="bothSides"/>
            <wp:docPr id="1994679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679669" name=""/>
                    <pic:cNvPicPr/>
                  </pic:nvPicPr>
                  <pic:blipFill>
                    <a:blip xmlns:r="http://schemas.openxmlformats.org/officeDocument/2006/relationships" r:embed="rId1813103822">
                      <a:extLst>
                        <a:ext uri="{28A0092B-C50C-407E-A947-70E740481C1C}">
                          <a14:useLocalDpi xmlns:a14="http://schemas.microsoft.com/office/drawing/2010/main"/>
                        </a:ext>
                      </a:extLst>
                    </a:blip>
                    <a:stretch>
                      <a:fillRect/>
                    </a:stretch>
                  </pic:blipFill>
                  <pic:spPr>
                    <a:xfrm rot="0">
                      <a:off x="0" y="0"/>
                      <a:ext cx="2590800" cy="1793299"/>
                    </a:xfrm>
                    <a:prstGeom prst="rect">
                      <a:avLst/>
                    </a:prstGeom>
                  </pic:spPr>
                </pic:pic>
              </a:graphicData>
            </a:graphic>
            <wp14:sizeRelH relativeFrom="page">
              <wp14:pctWidth>0</wp14:pctWidth>
            </wp14:sizeRelH>
            <wp14:sizeRelV relativeFrom="page">
              <wp14:pctHeight>0</wp14:pctHeight>
            </wp14:sizeRelV>
          </wp:anchor>
        </w:drawing>
      </w:r>
      <w:r w:rsidR="0B3F481C">
        <w:rPr/>
        <w:t xml:space="preserve">This screenshot shows test no.13 and we can see that the colour selector is working perfectly and </w:t>
      </w:r>
      <w:r w:rsidR="0B3F481C">
        <w:rPr/>
        <w:t>doesn't</w:t>
      </w:r>
      <w:r w:rsidR="0B3F481C">
        <w:rPr/>
        <w:t xml:space="preserve"> break the login page.</w:t>
      </w:r>
    </w:p>
    <w:p w:rsidR="00D328D3" w:rsidP="00D328D3" w:rsidRDefault="00D328D3" w14:paraId="1F95600F" w14:textId="2E9B7E4C">
      <w:pPr>
        <w:pStyle w:val="Normal"/>
      </w:pPr>
    </w:p>
    <w:p w:rsidR="3DD8D0F1" w:rsidP="3DD8D0F1" w:rsidRDefault="3DD8D0F1" w14:paraId="3A07020B" w14:textId="46B50871">
      <w:pPr>
        <w:pStyle w:val="Normal"/>
      </w:pPr>
      <w:r w:rsidR="432B1106">
        <w:rPr/>
        <w:t>The login module was tested using normal, bou</w:t>
      </w:r>
      <w:r w:rsidR="432B1106">
        <w:rPr/>
        <w:t>n</w:t>
      </w:r>
      <w:r w:rsidR="432B1106">
        <w:rPr/>
        <w:t>d</w:t>
      </w:r>
      <w:r w:rsidR="432B1106">
        <w:rPr/>
        <w:t>a</w:t>
      </w:r>
      <w:r w:rsidR="432B1106">
        <w:rPr/>
        <w:t>r</w:t>
      </w:r>
      <w:r w:rsidR="432B1106">
        <w:rPr/>
        <w:t>y</w:t>
      </w:r>
      <w:r w:rsidR="432B1106">
        <w:rPr/>
        <w:t xml:space="preserve"> </w:t>
      </w:r>
      <w:r w:rsidR="432B1106">
        <w:rPr/>
        <w:t>a</w:t>
      </w:r>
      <w:r w:rsidR="432B1106">
        <w:rPr/>
        <w:t>n</w:t>
      </w:r>
      <w:r w:rsidR="432B1106">
        <w:rPr/>
        <w:t xml:space="preserve">d invalid cases. All the tests gave the expected results which shows that that the modules </w:t>
      </w:r>
      <w:r w:rsidR="4B12F447">
        <w:rPr/>
        <w:t>are</w:t>
      </w:r>
      <w:r w:rsidR="432B1106">
        <w:rPr/>
        <w:t xml:space="preserve"> working perfectly</w:t>
      </w:r>
      <w:r w:rsidR="5C2CBCC5">
        <w:rPr/>
        <w:t xml:space="preserve"> and meet the success criteria. Tests which were not given screenshot </w:t>
      </w:r>
      <w:r w:rsidR="3BA27DE0">
        <w:rPr/>
        <w:t xml:space="preserve">evidence will have video </w:t>
      </w:r>
      <w:r w:rsidR="3BA27DE0">
        <w:rPr/>
        <w:t>evidence</w:t>
      </w:r>
      <w:r w:rsidR="3BA27DE0">
        <w:rPr/>
        <w:t>.</w:t>
      </w:r>
      <w:r w:rsidRPr="107A84E5" w:rsidR="39465D9A">
        <w:rPr>
          <w:rFonts w:ascii="Aptos" w:hAnsi="Aptos" w:eastAsia="Aptos" w:cs="Aptos"/>
          <w:noProof w:val="0"/>
          <w:sz w:val="24"/>
          <w:szCs w:val="24"/>
          <w:lang w:val="en-GB"/>
        </w:rPr>
        <w:t xml:space="preserve"> This module was tested and refined iteratively to make sure it meets the requirements and success criteria set out in the analysis stage.</w:t>
      </w:r>
    </w:p>
    <w:p w:rsidR="3DD8D0F1" w:rsidP="06F0D05C" w:rsidRDefault="3DD8D0F1" w14:paraId="39AE5FF6" w14:textId="552F965D">
      <w:pPr>
        <w:pStyle w:val="Heading2"/>
      </w:pPr>
      <w:bookmarkStart w:name="_Toc833182418" w:id="1519874624"/>
      <w:r w:rsidR="7587422C">
        <w:rPr/>
        <w:t>3.3 Registration Module</w:t>
      </w:r>
      <w:bookmarkEnd w:id="1519874624"/>
    </w:p>
    <w:p w:rsidR="7587422C" w:rsidP="06F0D05C" w:rsidRDefault="7587422C" w14:paraId="01CDC1C9" w14:textId="50102FFA">
      <w:pPr>
        <w:pStyle w:val="Normal"/>
      </w:pPr>
      <w:r w:rsidR="7587422C">
        <w:rPr/>
        <w:t xml:space="preserve">This module allows </w:t>
      </w:r>
      <w:r w:rsidR="7587422C">
        <w:rPr/>
        <w:t>new users</w:t>
      </w:r>
      <w:r w:rsidR="7587422C">
        <w:rPr/>
        <w:t xml:space="preserve"> to create an account and access the system. It collects their details such as name, age,</w:t>
      </w:r>
      <w:r w:rsidR="39203033">
        <w:rPr/>
        <w:t xml:space="preserve"> role,</w:t>
      </w:r>
      <w:r w:rsidR="7587422C">
        <w:rPr/>
        <w:t xml:space="preserve"> </w:t>
      </w:r>
      <w:r w:rsidR="7587422C">
        <w:rPr/>
        <w:t>username</w:t>
      </w:r>
      <w:r w:rsidR="7587422C">
        <w:rPr/>
        <w:t xml:space="preserve"> and password. </w:t>
      </w:r>
      <w:r w:rsidR="3D228971">
        <w:rPr/>
        <w:t>These details</w:t>
      </w:r>
      <w:r w:rsidR="7587422C">
        <w:rPr/>
        <w:t xml:space="preserve"> are then stored securely in the dat</w:t>
      </w:r>
      <w:r w:rsidR="19CF9A44">
        <w:rPr/>
        <w:t>abase</w:t>
      </w:r>
      <w:r w:rsidR="5DEE6432">
        <w:rPr/>
        <w:t>. This module is significant as it verifies new data bei</w:t>
      </w:r>
      <w:r w:rsidR="211F1960">
        <w:rPr/>
        <w:t xml:space="preserve">ng </w:t>
      </w:r>
      <w:r w:rsidR="7C29B1AC">
        <w:rPr/>
        <w:t>stored</w:t>
      </w:r>
      <w:r w:rsidR="211F1960">
        <w:rPr/>
        <w:t xml:space="preserve"> and allows controlled </w:t>
      </w:r>
      <w:r w:rsidR="32D0E822">
        <w:rPr/>
        <w:t>access</w:t>
      </w:r>
      <w:r w:rsidR="211F1960">
        <w:rPr/>
        <w:t xml:space="preserve"> to the users.</w:t>
      </w:r>
    </w:p>
    <w:p w:rsidR="160F351F" w:rsidP="107A84E5" w:rsidRDefault="160F351F" w14:paraId="12F579F9" w14:textId="5E10F0F4">
      <w:pPr>
        <w:pStyle w:val="Heading3"/>
      </w:pPr>
      <w:bookmarkStart w:name="_Toc1495907103" w:id="476108857"/>
      <w:r w:rsidR="160F351F">
        <w:rPr/>
        <w:t>Prototypes</w:t>
      </w:r>
      <w:bookmarkEnd w:id="476108857"/>
    </w:p>
    <w:p w:rsidR="160F351F" w:rsidP="107A84E5" w:rsidRDefault="160F351F" w14:paraId="111B2C4E" w14:textId="4B3F8BC8">
      <w:pPr>
        <w:pStyle w:val="Normal"/>
      </w:pPr>
      <w:r w:rsidR="160F351F">
        <w:drawing>
          <wp:inline wp14:editId="4B9FFA64" wp14:anchorId="1CCBF3CA">
            <wp:extent cx="4619625" cy="3043879"/>
            <wp:effectExtent l="0" t="0" r="0" b="0"/>
            <wp:docPr id="885739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5739845" name="Picture 885739845"/>
                    <pic:cNvPicPr/>
                  </pic:nvPicPr>
                  <pic:blipFill>
                    <a:blip xmlns:r="http://schemas.openxmlformats.org/officeDocument/2006/relationships" r:embed="rId1506457403">
                      <a:extLst>
                        <a:ext uri="{28A0092B-C50C-407E-A947-70E740481C1C}">
                          <a14:useLocalDpi xmlns:a14="http://schemas.microsoft.com/office/drawing/2010/main"/>
                        </a:ext>
                      </a:extLst>
                    </a:blip>
                    <a:stretch>
                      <a:fillRect/>
                    </a:stretch>
                  </pic:blipFill>
                  <pic:spPr>
                    <a:xfrm rot="0">
                      <a:off x="0" y="0"/>
                      <a:ext cx="4619625" cy="3043879"/>
                    </a:xfrm>
                    <a:prstGeom prst="rect">
                      <a:avLst/>
                    </a:prstGeom>
                  </pic:spPr>
                </pic:pic>
              </a:graphicData>
            </a:graphic>
          </wp:inline>
        </w:drawing>
      </w:r>
    </w:p>
    <w:p w:rsidR="160F351F" w:rsidP="107A84E5" w:rsidRDefault="160F351F" w14:paraId="7DEF0E60" w14:textId="69E9C06C">
      <w:pPr>
        <w:pStyle w:val="Normal"/>
      </w:pPr>
      <w:r w:rsidR="160F351F">
        <w:drawing>
          <wp:inline wp14:editId="2995BBB7" wp14:anchorId="2CF8DBBA">
            <wp:extent cx="5724525" cy="1905000"/>
            <wp:effectExtent l="0" t="0" r="0" b="0"/>
            <wp:docPr id="650093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093529" name="Picture 650093529"/>
                    <pic:cNvPicPr/>
                  </pic:nvPicPr>
                  <pic:blipFill>
                    <a:blip xmlns:r="http://schemas.openxmlformats.org/officeDocument/2006/relationships" r:embed="rId669661473">
                      <a:extLst>
                        <a:ext uri="{28A0092B-C50C-407E-A947-70E740481C1C}">
                          <a14:useLocalDpi xmlns:a14="http://schemas.microsoft.com/office/drawing/2010/main"/>
                        </a:ext>
                      </a:extLst>
                    </a:blip>
                    <a:stretch>
                      <a:fillRect/>
                    </a:stretch>
                  </pic:blipFill>
                  <pic:spPr>
                    <a:xfrm>
                      <a:off x="0" y="0"/>
                      <a:ext cx="5724525" cy="1905000"/>
                    </a:xfrm>
                    <a:prstGeom prst="rect">
                      <a:avLst/>
                    </a:prstGeom>
                  </pic:spPr>
                </pic:pic>
              </a:graphicData>
            </a:graphic>
          </wp:inline>
        </w:drawing>
      </w:r>
      <w:r w:rsidR="160F351F">
        <w:rPr/>
        <w:t xml:space="preserve">These screenshot show early code of the register page. We can see that </w:t>
      </w:r>
      <w:r w:rsidR="27ECDDE1">
        <w:rPr/>
        <w:t>functions are being used for everything and there are no signs of any classes.  We can se</w:t>
      </w:r>
      <w:r w:rsidR="6D201CF2">
        <w:rPr/>
        <w:t xml:space="preserve">e that the register input checker </w:t>
      </w:r>
      <w:r w:rsidR="6D201CF2">
        <w:rPr/>
        <w:t>doesn't</w:t>
      </w:r>
      <w:r w:rsidR="6D201CF2">
        <w:rPr/>
        <w:t xml:space="preserve"> save all the input needed for all the programs. This protypes were a good starting point to understand how the module will behave and</w:t>
      </w:r>
      <w:r w:rsidR="3BFF1327">
        <w:rPr/>
        <w:t xml:space="preserve"> look like.</w:t>
      </w:r>
    </w:p>
    <w:p w:rsidR="7C30261A" w:rsidP="06F0D05C" w:rsidRDefault="7C30261A" w14:paraId="44FA666A" w14:textId="0E34E1FA">
      <w:pPr>
        <w:pStyle w:val="Heading3"/>
      </w:pPr>
      <w:bookmarkStart w:name="_Toc1773078067" w:id="1061118971"/>
      <w:r w:rsidR="7C30261A">
        <w:rPr/>
        <w:t>Backend Code</w:t>
      </w:r>
      <w:bookmarkEnd w:id="1061118971"/>
    </w:p>
    <w:p w:rsidR="3ED463F0" w:rsidP="06F0D05C" w:rsidRDefault="3ED463F0" w14:paraId="6795BB57" w14:textId="424F4DC0">
      <w:pPr>
        <w:pStyle w:val="Normal"/>
      </w:pPr>
      <w:r w:rsidR="685798E3">
        <w:drawing>
          <wp:inline wp14:editId="7423EDE5" wp14:anchorId="7B40AD24">
            <wp:extent cx="5943600" cy="1552654"/>
            <wp:effectExtent l="0" t="0" r="0" b="0"/>
            <wp:docPr id="617435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435248" name="Picture 617435248"/>
                    <pic:cNvPicPr/>
                  </pic:nvPicPr>
                  <pic:blipFill>
                    <a:blip xmlns:r="http://schemas.openxmlformats.org/officeDocument/2006/relationships" r:embed="rId35613748">
                      <a:extLst>
                        <a:ext uri="{28A0092B-C50C-407E-A947-70E740481C1C}">
                          <a14:useLocalDpi xmlns:a14="http://schemas.microsoft.com/office/drawing/2010/main"/>
                        </a:ext>
                      </a:extLst>
                    </a:blip>
                    <a:stretch>
                      <a:fillRect/>
                    </a:stretch>
                  </pic:blipFill>
                  <pic:spPr>
                    <a:xfrm rot="0">
                      <a:off x="0" y="0"/>
                      <a:ext cx="5943600" cy="1552654"/>
                    </a:xfrm>
                    <a:prstGeom prst="rect">
                      <a:avLst/>
                    </a:prstGeom>
                  </pic:spPr>
                </pic:pic>
              </a:graphicData>
            </a:graphic>
          </wp:inline>
        </w:drawing>
      </w:r>
    </w:p>
    <w:p w:rsidR="3DD8D0F1" w:rsidP="06F0D05C" w:rsidRDefault="3DD8D0F1" w14:paraId="2A4FE9FD" w14:textId="13CE5B18">
      <w:pPr>
        <w:pStyle w:val="Normal"/>
        <w:suppressLineNumbers w:val="0"/>
        <w:bidi w:val="0"/>
        <w:spacing w:before="0" w:beforeAutospacing="off" w:after="160" w:afterAutospacing="off" w:line="279" w:lineRule="auto"/>
        <w:ind w:left="0" w:right="0"/>
        <w:jc w:val="left"/>
      </w:pPr>
      <w:r w:rsidR="7C30261A">
        <w:rPr/>
        <w:t xml:space="preserve">The register function </w:t>
      </w:r>
      <w:r w:rsidR="7DC53118">
        <w:rPr/>
        <w:t>exists</w:t>
      </w:r>
      <w:r w:rsidR="7C30261A">
        <w:rPr/>
        <w:t xml:space="preserve"> in user_functions.py and </w:t>
      </w:r>
      <w:r w:rsidR="7C30261A">
        <w:rPr/>
        <w:t>is responsible for</w:t>
      </w:r>
      <w:r w:rsidR="7C30261A">
        <w:rPr/>
        <w:t xml:space="preserve"> </w:t>
      </w:r>
      <w:r w:rsidR="2A3B1B20">
        <w:rPr/>
        <w:t xml:space="preserve">storing </w:t>
      </w:r>
      <w:r w:rsidR="2A3B1B20">
        <w:rPr/>
        <w:t>new</w:t>
      </w:r>
      <w:r w:rsidR="7C30261A">
        <w:rPr/>
        <w:t xml:space="preserve"> users</w:t>
      </w:r>
      <w:r w:rsidR="7C30261A">
        <w:rPr/>
        <w:t>' details</w:t>
      </w:r>
      <w:r w:rsidR="18A0EF0C">
        <w:rPr/>
        <w:t xml:space="preserve">. </w:t>
      </w:r>
      <w:r w:rsidR="7AB3D928">
        <w:rPr/>
        <w:t xml:space="preserve">The function takes in 5 parameters which have already been </w:t>
      </w:r>
      <w:r w:rsidR="0866E986">
        <w:rPr/>
        <w:t>validated</w:t>
      </w:r>
      <w:r w:rsidR="0866E986">
        <w:rPr/>
        <w:t xml:space="preserve"> by</w:t>
      </w:r>
      <w:r w:rsidR="5ED78B29">
        <w:rPr/>
        <w:t xml:space="preserve"> the frontend code. </w:t>
      </w:r>
      <w:r w:rsidR="331D33A2">
        <w:rPr/>
        <w:t xml:space="preserve">This function </w:t>
      </w:r>
      <w:r w:rsidR="04DE6CC6">
        <w:rPr/>
        <w:t>is responsible for</w:t>
      </w:r>
      <w:r w:rsidR="04DE6CC6">
        <w:rPr/>
        <w:t xml:space="preserve"> handling the database </w:t>
      </w:r>
      <w:r w:rsidR="619F91CF">
        <w:rPr/>
        <w:t>operations</w:t>
      </w:r>
      <w:r w:rsidR="09CE33B2">
        <w:rPr/>
        <w:t xml:space="preserve"> </w:t>
      </w:r>
      <w:r w:rsidR="4968DFC5">
        <w:rPr/>
        <w:t xml:space="preserve">for user creation and leaderboard entries. The function returns a value to </w:t>
      </w:r>
      <w:r w:rsidR="4968DFC5">
        <w:rPr/>
        <w:t>indicate</w:t>
      </w:r>
      <w:r w:rsidR="4968DFC5">
        <w:rPr/>
        <w:t xml:space="preserve"> if the </w:t>
      </w:r>
      <w:r w:rsidR="5C54BCBD">
        <w:rPr/>
        <w:t xml:space="preserve">entry was successful. </w:t>
      </w:r>
    </w:p>
    <w:p w:rsidR="3DD8D0F1" w:rsidP="06F0D05C" w:rsidRDefault="3DD8D0F1" w14:paraId="7C93A4AE" w14:textId="692E9EB6">
      <w:pPr>
        <w:pStyle w:val="Normal"/>
        <w:suppressLineNumbers w:val="0"/>
        <w:bidi w:val="0"/>
        <w:spacing w:before="0" w:beforeAutospacing="off" w:after="160" w:afterAutospacing="off" w:line="279" w:lineRule="auto"/>
        <w:ind w:left="0" w:right="0"/>
        <w:jc w:val="left"/>
      </w:pPr>
      <w:r w:rsidR="3039A750">
        <w:rPr/>
        <w:t xml:space="preserve">Justification of backend </w:t>
      </w:r>
      <w:r w:rsidR="3039A750">
        <w:rPr/>
        <w:t>code:</w:t>
      </w:r>
    </w:p>
    <w:p w:rsidR="3DD8D0F1" w:rsidP="06F0D05C" w:rsidRDefault="3DD8D0F1" w14:paraId="445C3878" w14:textId="538162CE">
      <w:pPr>
        <w:pStyle w:val="Normal"/>
        <w:suppressLineNumbers w:val="0"/>
        <w:bidi w:val="0"/>
        <w:spacing w:before="0" w:beforeAutospacing="off" w:after="160" w:afterAutospacing="off" w:line="279" w:lineRule="auto"/>
        <w:ind w:left="0" w:right="0"/>
        <w:jc w:val="left"/>
      </w:pPr>
      <w:r w:rsidR="6E3BC4F5">
        <w:rPr/>
        <w:t>In line 27, the function takes in five parameters</w:t>
      </w:r>
      <w:r w:rsidR="286D96D7">
        <w:rPr/>
        <w:t>:</w:t>
      </w:r>
      <w:r w:rsidR="6E3BC4F5">
        <w:rPr/>
        <w:t xml:space="preserve"> name, age, username, </w:t>
      </w:r>
      <w:r w:rsidR="6E3BC4F5">
        <w:rPr/>
        <w:t>password</w:t>
      </w:r>
      <w:r w:rsidR="6E3BC4F5">
        <w:rPr/>
        <w:t xml:space="preserve"> and role. These </w:t>
      </w:r>
      <w:r w:rsidR="0A09F9CA">
        <w:rPr/>
        <w:t xml:space="preserve">parameters </w:t>
      </w:r>
      <w:r w:rsidR="0A09F9CA">
        <w:rPr/>
        <w:t>represent</w:t>
      </w:r>
      <w:r w:rsidR="0A09F9CA">
        <w:rPr/>
        <w:t xml:space="preserve"> the required data </w:t>
      </w:r>
      <w:r w:rsidR="1BDD358C">
        <w:rPr/>
        <w:t xml:space="preserve">for making a valid user record. The </w:t>
      </w:r>
      <w:r w:rsidR="07F0FCD3">
        <w:rPr/>
        <w:t>frontend</w:t>
      </w:r>
      <w:r w:rsidR="1BDD358C">
        <w:rPr/>
        <w:t xml:space="preserve"> code has already </w:t>
      </w:r>
      <w:r w:rsidR="1BDD358C">
        <w:rPr/>
        <w:t>validated</w:t>
      </w:r>
      <w:r w:rsidR="1BDD358C">
        <w:rPr/>
        <w:t xml:space="preserve"> the </w:t>
      </w:r>
      <w:r w:rsidR="4D337E75">
        <w:rPr/>
        <w:t>values,</w:t>
      </w:r>
      <w:r w:rsidR="1BDD358C">
        <w:rPr/>
        <w:t xml:space="preserve"> </w:t>
      </w:r>
      <w:r w:rsidR="4DD64824">
        <w:rPr/>
        <w:t xml:space="preserve">so </w:t>
      </w:r>
      <w:r w:rsidR="4DD64824">
        <w:rPr/>
        <w:t>they</w:t>
      </w:r>
      <w:r w:rsidR="4DD64824">
        <w:rPr/>
        <w:t xml:space="preserve"> are ready for insertion.</w:t>
      </w:r>
    </w:p>
    <w:p w:rsidR="3DD8D0F1" w:rsidP="06F0D05C" w:rsidRDefault="3DD8D0F1" w14:paraId="405D1CF9" w14:textId="02A4A4C2">
      <w:pPr>
        <w:pStyle w:val="Normal"/>
        <w:suppressLineNumbers w:val="0"/>
        <w:bidi w:val="0"/>
        <w:spacing w:before="0" w:beforeAutospacing="off" w:after="160" w:afterAutospacing="off" w:line="279" w:lineRule="auto"/>
        <w:ind w:left="0" w:right="0"/>
        <w:jc w:val="left"/>
      </w:pPr>
      <w:r w:rsidR="57A15CB7">
        <w:rPr/>
        <w:t xml:space="preserve">In line 28 and 29, the </w:t>
      </w:r>
      <w:r w:rsidR="232E3BFD">
        <w:rPr/>
        <w:t xml:space="preserve">plaintext </w:t>
      </w:r>
      <w:r w:rsidR="0C71CA66">
        <w:rPr/>
        <w:t xml:space="preserve">password </w:t>
      </w:r>
      <w:r w:rsidR="08DDB6A7">
        <w:rPr/>
        <w:t>provided to the user</w:t>
      </w:r>
      <w:r w:rsidR="0C71CA66">
        <w:rPr/>
        <w:t xml:space="preserve"> is hashed and </w:t>
      </w:r>
      <w:r w:rsidR="00010E1E">
        <w:rPr/>
        <w:t>stored</w:t>
      </w:r>
      <w:r w:rsidR="0C71CA66">
        <w:rPr/>
        <w:t xml:space="preserve"> into a separate variable. </w:t>
      </w:r>
      <w:r w:rsidR="22280605">
        <w:rPr/>
        <w:t>Has</w:t>
      </w:r>
      <w:r w:rsidR="114C3895">
        <w:rPr/>
        <w:t>hing converts the pass</w:t>
      </w:r>
      <w:r w:rsidR="14F744FC">
        <w:rPr/>
        <w:t>word into a fixed encrypted value which cannot be reversed.</w:t>
      </w:r>
      <w:r w:rsidR="1D9EF7F5">
        <w:rPr/>
        <w:t xml:space="preserve"> This prevents </w:t>
      </w:r>
      <w:r w:rsidR="1747B919">
        <w:rPr/>
        <w:t>attacker from</w:t>
      </w:r>
      <w:r w:rsidR="1D9EF7F5">
        <w:rPr/>
        <w:t xml:space="preserve"> </w:t>
      </w:r>
      <w:r w:rsidR="2E4D546D">
        <w:rPr/>
        <w:t>accessing the user’s original password if the database is compromised. This improves account security and p</w:t>
      </w:r>
      <w:r w:rsidR="03F2D404">
        <w:rPr/>
        <w:t>revent unauthorised access of user accounts.</w:t>
      </w:r>
    </w:p>
    <w:p w:rsidR="3DD8D0F1" w:rsidP="06F0D05C" w:rsidRDefault="3DD8D0F1" w14:paraId="5CEDDFEE" w14:textId="7F6025AE">
      <w:pPr>
        <w:pStyle w:val="Normal"/>
        <w:suppressLineNumbers w:val="0"/>
        <w:bidi w:val="0"/>
        <w:spacing w:before="0" w:beforeAutospacing="off" w:after="160" w:afterAutospacing="off" w:line="279" w:lineRule="auto"/>
        <w:ind w:left="0" w:right="0"/>
        <w:jc w:val="left"/>
      </w:pPr>
      <w:r w:rsidR="24F8D62C">
        <w:rPr/>
        <w:t>In line 30 to 3</w:t>
      </w:r>
      <w:r w:rsidR="75FA7357">
        <w:rPr/>
        <w:t>3</w:t>
      </w:r>
      <w:r w:rsidR="24F8D62C">
        <w:rPr/>
        <w:t>, a SQL</w:t>
      </w:r>
      <w:r w:rsidR="15030702">
        <w:rPr/>
        <w:t xml:space="preserve"> insert</w:t>
      </w:r>
      <w:r w:rsidR="24F8D62C">
        <w:rPr/>
        <w:t xml:space="preserve"> query is executed </w:t>
      </w:r>
      <w:r w:rsidR="5CFAD77A">
        <w:rPr/>
        <w:t xml:space="preserve">to </w:t>
      </w:r>
      <w:r w:rsidR="24F8D62C">
        <w:rPr/>
        <w:t>s</w:t>
      </w:r>
      <w:r w:rsidR="5CFAD77A">
        <w:rPr/>
        <w:t>tore user’</w:t>
      </w:r>
      <w:r w:rsidR="24F8D62C">
        <w:rPr/>
        <w:t xml:space="preserve"> name,</w:t>
      </w:r>
      <w:r w:rsidR="28C8C272">
        <w:rPr/>
        <w:t xml:space="preserve"> hashed password, age, </w:t>
      </w:r>
      <w:r w:rsidR="28C8C272">
        <w:rPr/>
        <w:t>role</w:t>
      </w:r>
      <w:r w:rsidR="28C8C272">
        <w:rPr/>
        <w:t xml:space="preserve"> and username into the user table. </w:t>
      </w:r>
      <w:r w:rsidR="7A612F7C">
        <w:rPr/>
        <w:t>The query uses placeholder values “?”</w:t>
      </w:r>
      <w:r w:rsidR="5D778B2F">
        <w:rPr/>
        <w:t xml:space="preserve"> </w:t>
      </w:r>
      <w:r w:rsidR="6219B55E">
        <w:rPr/>
        <w:t>which</w:t>
      </w:r>
      <w:r w:rsidR="5D778B2F">
        <w:rPr/>
        <w:t xml:space="preserve"> ensures that input cannot alter the query structure. This prevents SQL injection and meets </w:t>
      </w:r>
      <w:r w:rsidR="691EF53D">
        <w:rPr/>
        <w:t>the system’s</w:t>
      </w:r>
      <w:r w:rsidR="5D778B2F">
        <w:rPr/>
        <w:t xml:space="preserve"> success criteria. </w:t>
      </w:r>
      <w:r w:rsidR="64AA33D8">
        <w:rPr/>
        <w:t xml:space="preserve">If there is an error produced such as integrity, then it means that the username already exists in the database. False is returned if this happens and </w:t>
      </w:r>
      <w:r w:rsidR="64AA33D8">
        <w:rPr/>
        <w:t>an approp</w:t>
      </w:r>
      <w:r w:rsidR="55BD3A2E">
        <w:rPr/>
        <w:t>riate message</w:t>
      </w:r>
      <w:r w:rsidR="55BD3A2E">
        <w:rPr/>
        <w:t xml:space="preserve"> is displayed by the GUI. This </w:t>
      </w:r>
      <w:r w:rsidR="55BD3A2E">
        <w:rPr/>
        <w:t>maintains</w:t>
      </w:r>
      <w:r w:rsidR="55BD3A2E">
        <w:rPr/>
        <w:t xml:space="preserve"> the database integrity and allows unique usernames.</w:t>
      </w:r>
    </w:p>
    <w:p w:rsidR="3DD8D0F1" w:rsidP="06F0D05C" w:rsidRDefault="3DD8D0F1" w14:paraId="06A83FE3" w14:textId="7762AFDD">
      <w:pPr>
        <w:pStyle w:val="Normal"/>
        <w:suppressLineNumbers w:val="0"/>
        <w:bidi w:val="0"/>
        <w:spacing w:before="0" w:beforeAutospacing="off" w:after="160" w:afterAutospacing="off" w:line="279" w:lineRule="auto"/>
        <w:ind w:left="0" w:right="0"/>
        <w:jc w:val="left"/>
      </w:pPr>
      <w:r w:rsidR="020937E1">
        <w:rPr/>
        <w:t>In line 33 to 3</w:t>
      </w:r>
      <w:r w:rsidR="78562578">
        <w:rPr/>
        <w:t>7</w:t>
      </w:r>
      <w:r w:rsidR="020937E1">
        <w:rPr/>
        <w:t xml:space="preserve">, </w:t>
      </w:r>
      <w:r w:rsidR="312AB77F">
        <w:rPr/>
        <w:t xml:space="preserve">the </w:t>
      </w:r>
      <w:r w:rsidR="0ECBCF23">
        <w:rPr/>
        <w:t>function</w:t>
      </w:r>
      <w:r w:rsidR="2B6AF7BF">
        <w:rPr/>
        <w:t xml:space="preserve"> checks that the </w:t>
      </w:r>
      <w:r w:rsidR="312AB77F">
        <w:rPr/>
        <w:t xml:space="preserve">user’s role is </w:t>
      </w:r>
      <w:r w:rsidR="2AEEFE1B">
        <w:rPr/>
        <w:t xml:space="preserve">set to </w:t>
      </w:r>
      <w:r w:rsidR="312AB77F">
        <w:rPr/>
        <w:t xml:space="preserve">student and then </w:t>
      </w:r>
      <w:r w:rsidR="020937E1">
        <w:rPr/>
        <w:t>two SQL quer</w:t>
      </w:r>
      <w:r w:rsidR="15FFFFCA">
        <w:rPr/>
        <w:t>ies</w:t>
      </w:r>
      <w:r w:rsidR="020937E1">
        <w:rPr/>
        <w:t xml:space="preserve"> </w:t>
      </w:r>
      <w:r w:rsidR="56770BD0">
        <w:rPr/>
        <w:t xml:space="preserve">are executed. The first query </w:t>
      </w:r>
      <w:r w:rsidR="26AEE701">
        <w:rPr/>
        <w:t>retrieves</w:t>
      </w:r>
      <w:r w:rsidR="75A637C0">
        <w:rPr/>
        <w:t xml:space="preserve"> </w:t>
      </w:r>
      <w:r w:rsidR="79C60FAF">
        <w:rPr/>
        <w:t xml:space="preserve">the user id </w:t>
      </w:r>
      <w:r w:rsidR="705F66B4">
        <w:rPr/>
        <w:t xml:space="preserve">of the </w:t>
      </w:r>
      <w:r w:rsidR="01537258">
        <w:rPr/>
        <w:t xml:space="preserve">new </w:t>
      </w:r>
      <w:r w:rsidR="705F66B4">
        <w:rPr/>
        <w:t>use</w:t>
      </w:r>
      <w:r w:rsidR="5228F942">
        <w:rPr/>
        <w:t>r</w:t>
      </w:r>
      <w:r w:rsidR="705F66B4">
        <w:rPr/>
        <w:t xml:space="preserve"> record</w:t>
      </w:r>
      <w:r w:rsidR="79C60FAF">
        <w:rPr/>
        <w:t xml:space="preserve">. </w:t>
      </w:r>
      <w:r w:rsidR="71D7AC9A">
        <w:rPr/>
        <w:t>The second query uses th</w:t>
      </w:r>
      <w:r w:rsidR="7F0CC70A">
        <w:rPr/>
        <w:t>is</w:t>
      </w:r>
      <w:r w:rsidR="0B1C62C8">
        <w:rPr/>
        <w:t xml:space="preserve"> </w:t>
      </w:r>
      <w:r w:rsidR="0B1C62C8">
        <w:rPr/>
        <w:t>user_id</w:t>
      </w:r>
      <w:r w:rsidR="0B1C62C8">
        <w:rPr/>
        <w:t xml:space="preserve"> </w:t>
      </w:r>
      <w:r w:rsidR="6F39CD40">
        <w:rPr/>
        <w:t xml:space="preserve">as </w:t>
      </w:r>
      <w:r w:rsidR="0B1C62C8">
        <w:rPr/>
        <w:t xml:space="preserve">a foreign </w:t>
      </w:r>
      <w:r w:rsidR="0FC04869">
        <w:rPr/>
        <w:t>key to</w:t>
      </w:r>
      <w:r w:rsidR="0B1C62C8">
        <w:rPr/>
        <w:t xml:space="preserve"> create </w:t>
      </w:r>
      <w:r w:rsidR="0DAD0DFC">
        <w:rPr/>
        <w:t>a</w:t>
      </w:r>
      <w:r w:rsidR="0B1C62C8">
        <w:rPr/>
        <w:t xml:space="preserve"> </w:t>
      </w:r>
      <w:r w:rsidR="462981BE">
        <w:rPr/>
        <w:t>record</w:t>
      </w:r>
      <w:r w:rsidR="0B1C62C8">
        <w:rPr/>
        <w:t xml:space="preserve"> </w:t>
      </w:r>
      <w:r w:rsidR="260A15A0">
        <w:rPr/>
        <w:t>i</w:t>
      </w:r>
      <w:r w:rsidR="0B1C62C8">
        <w:rPr/>
        <w:t>n the leaderboard table.</w:t>
      </w:r>
      <w:r w:rsidR="7DC98636">
        <w:rPr/>
        <w:t xml:space="preserve"> Th</w:t>
      </w:r>
      <w:r w:rsidR="433A6CBB">
        <w:rPr/>
        <w:t>e leaderboard record will</w:t>
      </w:r>
      <w:r w:rsidR="5CC061CD">
        <w:rPr/>
        <w:t xml:space="preserve"> be used to update student’s quiz score in the future.</w:t>
      </w:r>
    </w:p>
    <w:p w:rsidR="3DD8D0F1" w:rsidP="06F0D05C" w:rsidRDefault="3DD8D0F1" w14:paraId="55B5312D" w14:textId="01820BFA">
      <w:pPr>
        <w:pStyle w:val="Heading3"/>
        <w:bidi w:val="0"/>
      </w:pPr>
      <w:bookmarkStart w:name="_Toc1037858864" w:id="1485135684"/>
      <w:r w:rsidR="339E8EF0">
        <w:rPr/>
        <w:t>Frontend Code</w:t>
      </w:r>
      <w:bookmarkEnd w:id="1485135684"/>
    </w:p>
    <w:p w:rsidR="3DD8D0F1" w:rsidP="3DD8D0F1" w:rsidRDefault="3DD8D0F1" w14:paraId="0323ECA6" w14:textId="12FB9D2D">
      <w:pPr>
        <w:pStyle w:val="Normal"/>
      </w:pPr>
      <w:r w:rsidR="4B7D291C">
        <w:drawing>
          <wp:inline wp14:editId="5A8E3377" wp14:anchorId="287DB063">
            <wp:extent cx="4049533" cy="3247710"/>
            <wp:effectExtent l="0" t="0" r="0" b="0"/>
            <wp:docPr id="320322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0322231" name="Picture 320322231"/>
                    <pic:cNvPicPr/>
                  </pic:nvPicPr>
                  <pic:blipFill>
                    <a:blip xmlns:r="http://schemas.openxmlformats.org/officeDocument/2006/relationships" r:embed="rId606437937">
                      <a:extLst>
                        <a:ext uri="{28A0092B-C50C-407E-A947-70E740481C1C}">
                          <a14:useLocalDpi xmlns:a14="http://schemas.microsoft.com/office/drawing/2010/main"/>
                        </a:ext>
                      </a:extLst>
                    </a:blip>
                    <a:stretch>
                      <a:fillRect/>
                    </a:stretch>
                  </pic:blipFill>
                  <pic:spPr>
                    <a:xfrm rot="0">
                      <a:off x="0" y="0"/>
                      <a:ext cx="4049533" cy="3247710"/>
                    </a:xfrm>
                    <a:prstGeom prst="rect">
                      <a:avLst/>
                    </a:prstGeom>
                  </pic:spPr>
                </pic:pic>
              </a:graphicData>
            </a:graphic>
          </wp:inline>
        </w:drawing>
      </w:r>
    </w:p>
    <w:p w:rsidR="3DD8D0F1" w:rsidP="3DD8D0F1" w:rsidRDefault="3DD8D0F1" w14:paraId="1BE0E0EF" w14:textId="6BE5AE2D">
      <w:pPr>
        <w:pStyle w:val="Normal"/>
      </w:pPr>
      <w:r w:rsidR="2B6AFDB8">
        <w:drawing>
          <wp:inline wp14:editId="6452331F" wp14:anchorId="6C093655">
            <wp:extent cx="6521450" cy="1985733"/>
            <wp:effectExtent l="0" t="0" r="0" b="0"/>
            <wp:docPr id="1546572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572940" name="Picture 1546572940"/>
                    <pic:cNvPicPr/>
                  </pic:nvPicPr>
                  <pic:blipFill>
                    <a:blip xmlns:r="http://schemas.openxmlformats.org/officeDocument/2006/relationships" r:embed="rId1002264163">
                      <a:extLst>
                        <a:ext uri="{28A0092B-C50C-407E-A947-70E740481C1C}">
                          <a14:useLocalDpi xmlns:a14="http://schemas.microsoft.com/office/drawing/2010/main"/>
                        </a:ext>
                      </a:extLst>
                    </a:blip>
                    <a:stretch>
                      <a:fillRect/>
                    </a:stretch>
                  </pic:blipFill>
                  <pic:spPr>
                    <a:xfrm rot="0">
                      <a:off x="0" y="0"/>
                      <a:ext cx="6521450" cy="1985733"/>
                    </a:xfrm>
                    <a:prstGeom prst="rect">
                      <a:avLst/>
                    </a:prstGeom>
                  </pic:spPr>
                </pic:pic>
              </a:graphicData>
            </a:graphic>
          </wp:inline>
        </w:drawing>
      </w:r>
    </w:p>
    <w:p w:rsidR="4E7723C1" w:rsidP="06F0D05C" w:rsidRDefault="4E7723C1" w14:paraId="281974C9" w14:textId="3C68D4ED">
      <w:pPr>
        <w:pStyle w:val="Normal"/>
      </w:pPr>
      <w:r w:rsidR="4E7723C1">
        <w:rPr/>
        <w:t xml:space="preserve">Justification of </w:t>
      </w:r>
      <w:r w:rsidR="4E7723C1">
        <w:rPr/>
        <w:t>initialise</w:t>
      </w:r>
      <w:r w:rsidR="4E7723C1">
        <w:rPr/>
        <w:t xml:space="preserve"> code:</w:t>
      </w:r>
    </w:p>
    <w:p w:rsidR="11245D79" w:rsidP="06F0D05C" w:rsidRDefault="11245D79" w14:paraId="56B4903D" w14:textId="1D8FF889">
      <w:pPr>
        <w:pStyle w:val="Normal"/>
      </w:pPr>
      <w:r w:rsidR="11245D79">
        <w:rPr/>
        <w:t xml:space="preserve">The </w:t>
      </w:r>
      <w:r w:rsidR="11245D79">
        <w:rPr/>
        <w:t>RegisterPage</w:t>
      </w:r>
      <w:r w:rsidR="11245D79">
        <w:rPr/>
        <w:t xml:space="preserve"> class inherits from Frame, which allows it </w:t>
      </w:r>
      <w:r w:rsidR="23E2D4E1">
        <w:rPr/>
        <w:t>to be</w:t>
      </w:r>
      <w:r w:rsidR="11245D79">
        <w:rPr/>
        <w:t xml:space="preserve"> </w:t>
      </w:r>
      <w:r w:rsidR="7F0545B2">
        <w:rPr/>
        <w:t>an</w:t>
      </w:r>
      <w:r w:rsidR="11245D79">
        <w:rPr/>
        <w:t xml:space="preserve"> </w:t>
      </w:r>
      <w:r w:rsidR="19DDCDAB">
        <w:rPr/>
        <w:t>individual</w:t>
      </w:r>
      <w:r w:rsidR="11245D79">
        <w:rPr/>
        <w:t xml:space="preserve"> screen in the main window</w:t>
      </w:r>
      <w:r w:rsidR="11245D79">
        <w:rPr/>
        <w:t xml:space="preserve">.  </w:t>
      </w:r>
      <w:r w:rsidR="11245D79">
        <w:rPr/>
        <w:t xml:space="preserve">The </w:t>
      </w:r>
      <w:r w:rsidR="11245D79">
        <w:rPr/>
        <w:t>super._</w:t>
      </w:r>
      <w:r w:rsidR="11245D79">
        <w:rPr/>
        <w:t>_</w:t>
      </w:r>
      <w:r w:rsidR="11245D79">
        <w:rPr/>
        <w:t>init</w:t>
      </w:r>
      <w:r w:rsidR="6BB641C0">
        <w:rPr/>
        <w:t>_</w:t>
      </w:r>
      <w:r w:rsidR="6BB641C0">
        <w:rPr/>
        <w:t>_(</w:t>
      </w:r>
      <w:r w:rsidR="6BB641C0">
        <w:rPr/>
        <w:t xml:space="preserve">) constructor is used to make sure the parent class is initialized before the register page </w:t>
      </w:r>
      <w:r w:rsidR="43CF12DA">
        <w:rPr/>
        <w:t>wi</w:t>
      </w:r>
      <w:r w:rsidR="6BB641C0">
        <w:rPr/>
        <w:t>d</w:t>
      </w:r>
      <w:r w:rsidR="43CF12DA">
        <w:rPr/>
        <w:t>gets are created</w:t>
      </w:r>
      <w:r w:rsidR="6BB641C0">
        <w:rPr/>
        <w:t>.</w:t>
      </w:r>
      <w:r w:rsidR="3E5AF109">
        <w:rPr/>
        <w:t xml:space="preserve"> The variable </w:t>
      </w:r>
      <w:r w:rsidR="3E5AF109">
        <w:rPr/>
        <w:t>self.App</w:t>
      </w:r>
      <w:r w:rsidR="3E5AF109">
        <w:rPr/>
        <w:t xml:space="preserve"> store a reference to App class</w:t>
      </w:r>
      <w:r w:rsidR="2520D792">
        <w:rPr/>
        <w:t xml:space="preserve">, which allows the register page to use App’s methods. </w:t>
      </w:r>
      <w:r w:rsidR="2BA06F39">
        <w:rPr/>
        <w:t>By using interface functions from App class allows a consistent interface on all the pages and satisfies the su</w:t>
      </w:r>
      <w:r w:rsidR="5F49EDE7">
        <w:rPr/>
        <w:t>ccess criteria of the interface being simple and consistent.</w:t>
      </w:r>
    </w:p>
    <w:p w:rsidR="117B1EE9" w:rsidP="06F0D05C" w:rsidRDefault="117B1EE9" w14:paraId="5678509D" w14:textId="761E7601">
      <w:pPr>
        <w:pStyle w:val="Normal"/>
      </w:pPr>
      <w:r w:rsidR="117B1EE9">
        <w:rPr/>
        <w:t>Line 188 to 208</w:t>
      </w:r>
      <w:r w:rsidR="3DD822A3">
        <w:rPr/>
        <w:t xml:space="preserve"> is creating the register page interface by using labels, </w:t>
      </w:r>
      <w:r w:rsidR="3DD822A3">
        <w:rPr/>
        <w:t>entries</w:t>
      </w:r>
      <w:r w:rsidR="3DD822A3">
        <w:rPr/>
        <w:t xml:space="preserve"> and </w:t>
      </w:r>
      <w:r w:rsidR="4E04AE89">
        <w:rPr/>
        <w:t>radio buttons</w:t>
      </w:r>
      <w:r w:rsidR="3DD822A3">
        <w:rPr/>
        <w:t xml:space="preserve">. </w:t>
      </w:r>
      <w:r w:rsidR="011B50DD">
        <w:rPr/>
        <w:t xml:space="preserve">Line 204 creates a button which calls </w:t>
      </w:r>
      <w:r w:rsidR="011B50DD">
        <w:rPr/>
        <w:t>register_check</w:t>
      </w:r>
      <w:r w:rsidR="011B50DD">
        <w:rPr/>
        <w:t>()</w:t>
      </w:r>
      <w:r w:rsidR="3CD23677">
        <w:rPr/>
        <w:t xml:space="preserve"> method</w:t>
      </w:r>
      <w:r w:rsidR="011B50DD">
        <w:rPr/>
        <w:t xml:space="preserve"> which </w:t>
      </w:r>
      <w:r w:rsidR="60D36661">
        <w:rPr/>
        <w:t>within</w:t>
      </w:r>
      <w:r w:rsidR="011B50DD">
        <w:rPr/>
        <w:t xml:space="preserve"> the register class. This function </w:t>
      </w:r>
      <w:r w:rsidR="011B50DD">
        <w:rPr/>
        <w:t>is responsible for</w:t>
      </w:r>
      <w:r w:rsidR="011B50DD">
        <w:rPr/>
        <w:t xml:space="preserve"> </w:t>
      </w:r>
      <w:r w:rsidR="011B50DD">
        <w:rPr/>
        <w:t>validating</w:t>
      </w:r>
      <w:r w:rsidR="011B50DD">
        <w:rPr/>
        <w:t xml:space="preserve"> the</w:t>
      </w:r>
      <w:r w:rsidR="446521F2">
        <w:rPr/>
        <w:t xml:space="preserve"> user’s</w:t>
      </w:r>
      <w:r w:rsidR="011B50DD">
        <w:rPr/>
        <w:t xml:space="preserve"> input and </w:t>
      </w:r>
      <w:r w:rsidR="690E9816">
        <w:rPr/>
        <w:t>passing</w:t>
      </w:r>
      <w:r w:rsidR="011B50DD">
        <w:rPr/>
        <w:t xml:space="preserve"> it t</w:t>
      </w:r>
      <w:r w:rsidR="5F44B6C0">
        <w:rPr/>
        <w:t>o the backend code.</w:t>
      </w:r>
    </w:p>
    <w:p w:rsidR="3D2FD6EC" w:rsidP="06F0D05C" w:rsidRDefault="3D2FD6EC" w14:paraId="536B64D4" w14:textId="4E2D94D5">
      <w:pPr>
        <w:pStyle w:val="Normal"/>
      </w:pPr>
      <w:r w:rsidR="3D2FD6EC">
        <w:rPr/>
        <w:t xml:space="preserve">Justification of </w:t>
      </w:r>
      <w:r w:rsidR="3D2FD6EC">
        <w:rPr/>
        <w:t>register_check</w:t>
      </w:r>
      <w:r w:rsidR="3D2FD6EC">
        <w:rPr/>
        <w:t xml:space="preserve"> method:</w:t>
      </w:r>
    </w:p>
    <w:p w:rsidR="2D6C4C2F" w:rsidP="06F0D05C" w:rsidRDefault="2D6C4C2F" w14:paraId="5391CEF8" w14:textId="2E04536B">
      <w:pPr>
        <w:pStyle w:val="Normal"/>
      </w:pPr>
      <w:r w:rsidR="2D6C4C2F">
        <w:rPr/>
        <w:t xml:space="preserve">This method </w:t>
      </w:r>
      <w:r w:rsidR="2D6C4C2F">
        <w:rPr/>
        <w:t>is responsible for</w:t>
      </w:r>
      <w:r w:rsidR="2D6C4C2F">
        <w:rPr/>
        <w:t xml:space="preserve"> validating user input and handling the interaction with the backend </w:t>
      </w:r>
      <w:r w:rsidR="171F409C">
        <w:rPr/>
        <w:t xml:space="preserve">logic </w:t>
      </w:r>
      <w:r w:rsidR="2D6C4C2F">
        <w:rPr/>
        <w:t xml:space="preserve">code. </w:t>
      </w:r>
      <w:r w:rsidR="045BCA65">
        <w:rPr/>
        <w:t>It acts as control layer between the GUI and the backend code.</w:t>
      </w:r>
      <w:r w:rsidR="3F99359F">
        <w:rPr/>
        <w:t xml:space="preserve"> It provides immediate feedback to the user and only allows valid to be passed to the backend. This method ensure that the reg</w:t>
      </w:r>
      <w:r w:rsidR="42E7527E">
        <w:rPr/>
        <w:t xml:space="preserve">istration process is secure, </w:t>
      </w:r>
      <w:r w:rsidR="42E7527E">
        <w:rPr/>
        <w:t>fast</w:t>
      </w:r>
      <w:r w:rsidR="42E7527E">
        <w:rPr/>
        <w:t xml:space="preserve"> and reliable which satisfies the success criteria.</w:t>
      </w:r>
    </w:p>
    <w:p w:rsidR="795FC44E" w:rsidP="06F0D05C" w:rsidRDefault="795FC44E" w14:paraId="4C79B64F" w14:textId="062C4072">
      <w:pPr>
        <w:pStyle w:val="Normal"/>
      </w:pPr>
      <w:r w:rsidR="795FC44E">
        <w:rPr/>
        <w:t xml:space="preserve">Line 212 to 215 </w:t>
      </w:r>
      <w:r w:rsidR="795FC44E">
        <w:rPr/>
        <w:t>contains</w:t>
      </w:r>
      <w:r w:rsidR="795FC44E">
        <w:rPr/>
        <w:t xml:space="preserve"> if and </w:t>
      </w:r>
      <w:r w:rsidR="795FC44E">
        <w:rPr/>
        <w:t>elif</w:t>
      </w:r>
      <w:r w:rsidR="795FC44E">
        <w:rPr/>
        <w:t xml:space="preserve"> statement to </w:t>
      </w:r>
      <w:r w:rsidR="795FC44E">
        <w:rPr/>
        <w:t>validate</w:t>
      </w:r>
      <w:r w:rsidR="795FC44E">
        <w:rPr/>
        <w:t xml:space="preserve"> user input. Line 212 </w:t>
      </w:r>
      <w:r w:rsidR="38DB1B47">
        <w:rPr/>
        <w:t xml:space="preserve">checks if any of the </w:t>
      </w:r>
      <w:r w:rsidR="6FBAE40F">
        <w:rPr/>
        <w:t xml:space="preserve">input fields </w:t>
      </w:r>
      <w:r w:rsidR="38DB1B47">
        <w:rPr/>
        <w:t xml:space="preserve">are empty and gives </w:t>
      </w:r>
      <w:r w:rsidR="38DB1B47">
        <w:rPr/>
        <w:t>an appropriate response</w:t>
      </w:r>
      <w:r w:rsidR="38DB1B47">
        <w:rPr/>
        <w:t xml:space="preserve"> to the GUI</w:t>
      </w:r>
      <w:r w:rsidR="5EEA0817">
        <w:rPr/>
        <w:t xml:space="preserve"> if a field is missing</w:t>
      </w:r>
      <w:r w:rsidR="38DB1B47">
        <w:rPr/>
        <w:t>.</w:t>
      </w:r>
      <w:r w:rsidR="7C2BDDFD">
        <w:rPr/>
        <w:t xml:space="preserve"> I have used </w:t>
      </w:r>
      <w:r w:rsidR="7C2BDDFD">
        <w:rPr/>
        <w:t>strip(</w:t>
      </w:r>
      <w:r w:rsidR="7C2BDDFD">
        <w:rPr/>
        <w:t xml:space="preserve">) with each field to ensure </w:t>
      </w:r>
      <w:r w:rsidR="7C2BDDFD">
        <w:rPr/>
        <w:t>whitespaces</w:t>
      </w:r>
      <w:r w:rsidR="7C2BDDFD">
        <w:rPr/>
        <w:t xml:space="preserve"> are removed before </w:t>
      </w:r>
      <w:r w:rsidR="7C2BDDFD">
        <w:rPr/>
        <w:t>validating</w:t>
      </w:r>
      <w:r w:rsidR="7C2BDDFD">
        <w:rPr/>
        <w:t xml:space="preserve"> the input.</w:t>
      </w:r>
      <w:r w:rsidR="38DB1B47">
        <w:rPr/>
        <w:t xml:space="preserve"> </w:t>
      </w:r>
      <w:r w:rsidR="38DB1B47">
        <w:rPr/>
        <w:t>Line 214 check</w:t>
      </w:r>
      <w:r w:rsidR="3955F903">
        <w:rPr/>
        <w:t>s</w:t>
      </w:r>
      <w:r w:rsidR="38DB1B47">
        <w:rPr/>
        <w:t xml:space="preserve"> if the password length is smaller than 8 </w:t>
      </w:r>
      <w:r w:rsidR="2D9C79DC">
        <w:rPr/>
        <w:t>characters. This improves security as the passwords will be more secure and this fulfils the security related success criteria.</w:t>
      </w:r>
    </w:p>
    <w:p w:rsidR="7B64C09A" w:rsidP="6D4A97AD" w:rsidRDefault="7B64C09A" w14:paraId="02DD550E" w14:textId="4BF5790E">
      <w:pPr>
        <w:pStyle w:val="Normal"/>
      </w:pPr>
      <w:r w:rsidR="7B64C09A">
        <w:rPr/>
        <w:t xml:space="preserve">If all validation is passed, </w:t>
      </w:r>
      <w:r w:rsidR="0D2A41CA">
        <w:rPr/>
        <w:t>Line 21</w:t>
      </w:r>
      <w:r w:rsidR="18127DE5">
        <w:rPr/>
        <w:t>9</w:t>
      </w:r>
      <w:r w:rsidR="0D2A41CA">
        <w:rPr/>
        <w:t xml:space="preserve"> calls the register function and passes the </w:t>
      </w:r>
      <w:r w:rsidR="7AEA3A2C">
        <w:rPr/>
        <w:t xml:space="preserve">validated input </w:t>
      </w:r>
      <w:r w:rsidR="0D2A41CA">
        <w:rPr/>
        <w:t>required</w:t>
      </w:r>
      <w:r w:rsidR="5221118B">
        <w:rPr/>
        <w:t xml:space="preserve">. If the register function returns </w:t>
      </w:r>
      <w:r w:rsidR="6BFEFD86">
        <w:rPr/>
        <w:t>True, which</w:t>
      </w:r>
      <w:r w:rsidR="1B53C478">
        <w:rPr/>
        <w:t xml:space="preserve"> </w:t>
      </w:r>
      <w:r w:rsidR="1B53C478">
        <w:rPr/>
        <w:t xml:space="preserve">confirms that a user </w:t>
      </w:r>
      <w:r w:rsidR="3AA7B1E3">
        <w:rPr/>
        <w:t>has successfully been</w:t>
      </w:r>
      <w:r w:rsidR="29F203B4">
        <w:rPr/>
        <w:t xml:space="preserve"> added to the database. </w:t>
      </w:r>
      <w:r w:rsidR="650F7C15">
        <w:rPr/>
        <w:t>The user's key details are stored</w:t>
      </w:r>
      <w:r w:rsidR="51554B96">
        <w:rPr/>
        <w:t xml:space="preserve"> in App class variables, so other pages can reuse which provides a </w:t>
      </w:r>
      <w:r w:rsidR="4A9BB193">
        <w:rPr/>
        <w:t xml:space="preserve">consistent experience. The user’s role is </w:t>
      </w:r>
      <w:r w:rsidR="4A9BB193">
        <w:rPr/>
        <w:t>determined</w:t>
      </w:r>
      <w:r w:rsidR="4A9BB193">
        <w:rPr/>
        <w:t xml:space="preserve"> by their entry field and redirected to the correct home page.</w:t>
      </w:r>
      <w:r w:rsidR="7BA1848F">
        <w:rPr/>
        <w:t xml:space="preserve"> If the register returns false, then it means that the username already exists in the database and an output is </w:t>
      </w:r>
      <w:r w:rsidR="00B8C38F">
        <w:rPr/>
        <w:t>given to inform the user</w:t>
      </w:r>
      <w:r w:rsidR="6BFE28AD">
        <w:rPr/>
        <w:t xml:space="preserve"> </w:t>
      </w:r>
    </w:p>
    <w:p w:rsidR="2CB93917" w:rsidP="5DE7E101" w:rsidRDefault="2CB93917" w14:paraId="1BD24F8F" w14:textId="32045D4D">
      <w:pPr>
        <w:pStyle w:val="Heading3"/>
        <w:rPr>
          <w:sz w:val="20"/>
          <w:szCs w:val="20"/>
        </w:rPr>
      </w:pPr>
      <w:bookmarkStart w:name="_Toc1529922433" w:id="1587573688"/>
      <w:r w:rsidR="2904FDB3">
        <w:rPr/>
        <w:t>Test Tables</w:t>
      </w:r>
      <w:bookmarkEnd w:id="1587573688"/>
    </w:p>
    <w:tbl>
      <w:tblPr>
        <w:tblStyle w:val="TableGrid"/>
        <w:bidiVisual w:val="0"/>
        <w:tblW w:w="9147" w:type="dxa"/>
        <w:tblLook w:val="06A0" w:firstRow="1" w:lastRow="0" w:firstColumn="1" w:lastColumn="0" w:noHBand="1" w:noVBand="1"/>
      </w:tblPr>
      <w:tblGrid>
        <w:gridCol w:w="690"/>
        <w:gridCol w:w="1650"/>
        <w:gridCol w:w="2310"/>
        <w:gridCol w:w="2580"/>
        <w:gridCol w:w="1125"/>
        <w:gridCol w:w="792"/>
      </w:tblGrid>
      <w:tr w:rsidR="5DE7E101" w:rsidTr="6D4A97AD" w14:paraId="20218440">
        <w:trPr>
          <w:trHeight w:val="570"/>
        </w:trPr>
        <w:tc>
          <w:tcPr>
            <w:tcW w:w="690" w:type="dxa"/>
            <w:tcMar/>
          </w:tcPr>
          <w:p w:rsidR="5DE7E101" w:rsidP="5DE7E101" w:rsidRDefault="5DE7E101" w14:paraId="1001F4FE" w14:textId="28F62F8D">
            <w:pPr>
              <w:pStyle w:val="Normal"/>
              <w:rPr>
                <w:sz w:val="20"/>
                <w:szCs w:val="20"/>
              </w:rPr>
            </w:pPr>
            <w:r w:rsidRPr="5DE7E101" w:rsidR="5DE7E101">
              <w:rPr>
                <w:sz w:val="20"/>
                <w:szCs w:val="20"/>
              </w:rPr>
              <w:t xml:space="preserve">Test </w:t>
            </w:r>
            <w:r w:rsidRPr="5DE7E101" w:rsidR="5DE7E101">
              <w:rPr>
                <w:sz w:val="20"/>
                <w:szCs w:val="20"/>
              </w:rPr>
              <w:t>No.</w:t>
            </w:r>
          </w:p>
        </w:tc>
        <w:tc>
          <w:tcPr>
            <w:tcW w:w="1650" w:type="dxa"/>
            <w:tcMar/>
          </w:tcPr>
          <w:p w:rsidR="5DE7E101" w:rsidP="5DE7E101" w:rsidRDefault="5DE7E101" w14:paraId="78F58406" w14:textId="2F7C884C">
            <w:pPr>
              <w:pStyle w:val="Normal"/>
              <w:rPr>
                <w:sz w:val="20"/>
                <w:szCs w:val="20"/>
              </w:rPr>
            </w:pPr>
            <w:r w:rsidRPr="5DE7E101" w:rsidR="5DE7E101">
              <w:rPr>
                <w:sz w:val="20"/>
                <w:szCs w:val="20"/>
              </w:rPr>
              <w:t>Test Description</w:t>
            </w:r>
          </w:p>
        </w:tc>
        <w:tc>
          <w:tcPr>
            <w:tcW w:w="2310" w:type="dxa"/>
            <w:tcMar/>
          </w:tcPr>
          <w:p w:rsidR="5DE7E101" w:rsidP="5DE7E101" w:rsidRDefault="5DE7E101" w14:paraId="4FA98FB4" w14:textId="63D96CAF">
            <w:pPr>
              <w:pStyle w:val="Normal"/>
              <w:rPr>
                <w:sz w:val="20"/>
                <w:szCs w:val="20"/>
              </w:rPr>
            </w:pPr>
            <w:r w:rsidRPr="5DE7E101" w:rsidR="5DE7E101">
              <w:rPr>
                <w:sz w:val="20"/>
                <w:szCs w:val="20"/>
              </w:rPr>
              <w:t>Input</w:t>
            </w:r>
          </w:p>
        </w:tc>
        <w:tc>
          <w:tcPr>
            <w:tcW w:w="2580" w:type="dxa"/>
            <w:tcMar/>
          </w:tcPr>
          <w:p w:rsidR="5DE7E101" w:rsidP="5DE7E101" w:rsidRDefault="5DE7E101" w14:paraId="13C1FE33" w14:textId="02D353CE">
            <w:pPr>
              <w:pStyle w:val="Normal"/>
              <w:rPr>
                <w:sz w:val="20"/>
                <w:szCs w:val="20"/>
              </w:rPr>
            </w:pPr>
            <w:r w:rsidRPr="5DE7E101" w:rsidR="5DE7E101">
              <w:rPr>
                <w:sz w:val="20"/>
                <w:szCs w:val="20"/>
              </w:rPr>
              <w:t>Expected Outcome</w:t>
            </w:r>
          </w:p>
        </w:tc>
        <w:tc>
          <w:tcPr>
            <w:tcW w:w="1125" w:type="dxa"/>
            <w:tcMar/>
          </w:tcPr>
          <w:p w:rsidR="5DE7E101" w:rsidP="5DE7E101" w:rsidRDefault="5DE7E101" w14:paraId="631635FC" w14:textId="213FA11F">
            <w:pPr>
              <w:pStyle w:val="Normal"/>
              <w:rPr>
                <w:sz w:val="20"/>
                <w:szCs w:val="20"/>
              </w:rPr>
            </w:pPr>
            <w:r w:rsidRPr="5DE7E101" w:rsidR="5DE7E101">
              <w:rPr>
                <w:sz w:val="20"/>
                <w:szCs w:val="20"/>
              </w:rPr>
              <w:t>Actual Output</w:t>
            </w:r>
          </w:p>
        </w:tc>
        <w:tc>
          <w:tcPr>
            <w:tcW w:w="792" w:type="dxa"/>
            <w:tcMar/>
          </w:tcPr>
          <w:p w:rsidR="5DE7E101" w:rsidP="5DE7E101" w:rsidRDefault="5DE7E101" w14:paraId="313C42F0" w14:textId="6644D76C">
            <w:pPr>
              <w:pStyle w:val="Normal"/>
              <w:rPr>
                <w:sz w:val="20"/>
                <w:szCs w:val="20"/>
              </w:rPr>
            </w:pPr>
            <w:r w:rsidRPr="5DE7E101" w:rsidR="5DE7E101">
              <w:rPr>
                <w:sz w:val="20"/>
                <w:szCs w:val="20"/>
              </w:rPr>
              <w:t>Pass/Fail</w:t>
            </w:r>
          </w:p>
        </w:tc>
      </w:tr>
      <w:tr w:rsidR="5DE7E101" w:rsidTr="6D4A97AD" w14:paraId="27C3564C">
        <w:trPr>
          <w:trHeight w:val="570"/>
        </w:trPr>
        <w:tc>
          <w:tcPr>
            <w:tcW w:w="690" w:type="dxa"/>
            <w:tcMar/>
          </w:tcPr>
          <w:p w:rsidR="590B470E" w:rsidP="5DE7E101" w:rsidRDefault="590B470E" w14:paraId="01CFF329" w14:textId="1BAFB485">
            <w:pPr>
              <w:pStyle w:val="Normal"/>
              <w:bidi w:val="0"/>
              <w:rPr>
                <w:sz w:val="20"/>
                <w:szCs w:val="20"/>
              </w:rPr>
            </w:pPr>
            <w:r w:rsidRPr="5DE7E101" w:rsidR="590B470E">
              <w:rPr>
                <w:sz w:val="20"/>
                <w:szCs w:val="20"/>
              </w:rPr>
              <w:t>1</w:t>
            </w:r>
          </w:p>
        </w:tc>
        <w:tc>
          <w:tcPr>
            <w:tcW w:w="1650" w:type="dxa"/>
            <w:tcMar/>
          </w:tcPr>
          <w:p w:rsidR="6DF16304" w:rsidP="5DE7E101" w:rsidRDefault="6DF16304" w14:paraId="2BB0F219" w14:textId="51500387">
            <w:pPr>
              <w:pStyle w:val="Normal"/>
              <w:bidi w:val="0"/>
              <w:rPr>
                <w:sz w:val="20"/>
                <w:szCs w:val="20"/>
              </w:rPr>
            </w:pPr>
            <w:r w:rsidRPr="5DE7E101" w:rsidR="6DF16304">
              <w:rPr>
                <w:sz w:val="20"/>
                <w:szCs w:val="20"/>
              </w:rPr>
              <w:t>Name field is left blank</w:t>
            </w:r>
          </w:p>
        </w:tc>
        <w:tc>
          <w:tcPr>
            <w:tcW w:w="2310" w:type="dxa"/>
            <w:tcMar/>
          </w:tcPr>
          <w:p w:rsidR="0763B3EA" w:rsidP="5DE7E101" w:rsidRDefault="0763B3EA" w14:paraId="10B91BC3" w14:textId="08611FE4">
            <w:pPr>
              <w:pStyle w:val="Normal"/>
              <w:bidi w:val="0"/>
              <w:rPr>
                <w:sz w:val="20"/>
                <w:szCs w:val="20"/>
              </w:rPr>
            </w:pPr>
            <w:r w:rsidRPr="5DE7E101" w:rsidR="0763B3EA">
              <w:rPr>
                <w:sz w:val="20"/>
                <w:szCs w:val="20"/>
              </w:rPr>
              <w:t>All inputs filled except name</w:t>
            </w:r>
            <w:r w:rsidRPr="5DE7E101" w:rsidR="563DD2E8">
              <w:rPr>
                <w:sz w:val="20"/>
                <w:szCs w:val="20"/>
              </w:rPr>
              <w:t xml:space="preserve"> field</w:t>
            </w:r>
          </w:p>
        </w:tc>
        <w:tc>
          <w:tcPr>
            <w:tcW w:w="2580" w:type="dxa"/>
            <w:tcMar/>
          </w:tcPr>
          <w:p w:rsidR="0763B3EA" w:rsidP="5DE7E101" w:rsidRDefault="0763B3EA" w14:paraId="3F7E4A26" w14:textId="410AD178">
            <w:pPr>
              <w:pStyle w:val="Normal"/>
              <w:bidi w:val="0"/>
              <w:rPr>
                <w:sz w:val="20"/>
                <w:szCs w:val="20"/>
              </w:rPr>
            </w:pPr>
            <w:r w:rsidRPr="73BBCBE0" w:rsidR="0763B3EA">
              <w:rPr>
                <w:sz w:val="20"/>
                <w:szCs w:val="20"/>
              </w:rPr>
              <w:t>GUI output “</w:t>
            </w:r>
            <w:r w:rsidRPr="73BBCBE0" w:rsidR="2A482584">
              <w:rPr>
                <w:sz w:val="20"/>
                <w:szCs w:val="20"/>
              </w:rPr>
              <w:t>Error: Insufficient Information</w:t>
            </w:r>
            <w:r w:rsidRPr="73BBCBE0" w:rsidR="0763B3EA">
              <w:rPr>
                <w:sz w:val="20"/>
                <w:szCs w:val="20"/>
              </w:rPr>
              <w:t>”</w:t>
            </w:r>
          </w:p>
        </w:tc>
        <w:tc>
          <w:tcPr>
            <w:tcW w:w="1125" w:type="dxa"/>
            <w:tcMar/>
          </w:tcPr>
          <w:p w:rsidR="0763B3EA" w:rsidP="5DE7E101" w:rsidRDefault="0763B3EA" w14:paraId="1FBDD8E2" w14:textId="4F5A1538">
            <w:pPr>
              <w:pStyle w:val="Normal"/>
              <w:bidi w:val="0"/>
              <w:rPr>
                <w:sz w:val="20"/>
                <w:szCs w:val="20"/>
              </w:rPr>
            </w:pPr>
            <w:r w:rsidRPr="5DE7E101" w:rsidR="0763B3EA">
              <w:rPr>
                <w:sz w:val="20"/>
                <w:szCs w:val="20"/>
              </w:rPr>
              <w:t>Same as expected</w:t>
            </w:r>
          </w:p>
        </w:tc>
        <w:tc>
          <w:tcPr>
            <w:tcW w:w="792" w:type="dxa"/>
            <w:tcMar/>
          </w:tcPr>
          <w:p w:rsidR="0763B3EA" w:rsidP="5DE7E101" w:rsidRDefault="0763B3EA" w14:paraId="25C16DF9" w14:textId="1E8CCD7B">
            <w:pPr>
              <w:pStyle w:val="Normal"/>
              <w:bidi w:val="0"/>
              <w:rPr>
                <w:sz w:val="20"/>
                <w:szCs w:val="20"/>
              </w:rPr>
            </w:pPr>
            <w:r w:rsidRPr="5DE7E101" w:rsidR="0763B3EA">
              <w:rPr>
                <w:sz w:val="20"/>
                <w:szCs w:val="20"/>
              </w:rPr>
              <w:t>Pass</w:t>
            </w:r>
          </w:p>
        </w:tc>
      </w:tr>
      <w:tr w:rsidR="5DE7E101" w:rsidTr="6D4A97AD" w14:paraId="6DA66183">
        <w:trPr>
          <w:trHeight w:val="570"/>
        </w:trPr>
        <w:tc>
          <w:tcPr>
            <w:tcW w:w="690" w:type="dxa"/>
            <w:tcMar/>
          </w:tcPr>
          <w:p w:rsidR="590B470E" w:rsidP="5DE7E101" w:rsidRDefault="590B470E" w14:paraId="4DF18FC9" w14:textId="41E5CC2E">
            <w:pPr>
              <w:pStyle w:val="Normal"/>
              <w:bidi w:val="0"/>
              <w:rPr>
                <w:sz w:val="20"/>
                <w:szCs w:val="20"/>
              </w:rPr>
            </w:pPr>
            <w:r w:rsidRPr="5DE7E101" w:rsidR="590B470E">
              <w:rPr>
                <w:sz w:val="20"/>
                <w:szCs w:val="20"/>
              </w:rPr>
              <w:t>2</w:t>
            </w:r>
          </w:p>
        </w:tc>
        <w:tc>
          <w:tcPr>
            <w:tcW w:w="1650" w:type="dxa"/>
            <w:tcMar/>
          </w:tcPr>
          <w:p w:rsidR="0E0A40E4" w:rsidP="5DE7E101" w:rsidRDefault="0E0A40E4" w14:paraId="2D44E5F4" w14:textId="5AFAD6FF">
            <w:pPr>
              <w:pStyle w:val="Normal"/>
              <w:bidi w:val="0"/>
              <w:rPr>
                <w:sz w:val="20"/>
                <w:szCs w:val="20"/>
              </w:rPr>
            </w:pPr>
            <w:r w:rsidRPr="5DE7E101" w:rsidR="0E0A40E4">
              <w:rPr>
                <w:sz w:val="20"/>
                <w:szCs w:val="20"/>
              </w:rPr>
              <w:t>Age field is left blank</w:t>
            </w:r>
          </w:p>
        </w:tc>
        <w:tc>
          <w:tcPr>
            <w:tcW w:w="2310" w:type="dxa"/>
            <w:tcMar/>
          </w:tcPr>
          <w:p w:rsidR="0E0A40E4" w:rsidP="5DE7E101" w:rsidRDefault="0E0A40E4" w14:paraId="6E0B6393" w14:textId="1C81CFF5">
            <w:pPr>
              <w:pStyle w:val="Normal"/>
              <w:bidi w:val="0"/>
              <w:rPr>
                <w:sz w:val="20"/>
                <w:szCs w:val="20"/>
              </w:rPr>
            </w:pPr>
            <w:r w:rsidRPr="5DE7E101" w:rsidR="0E0A40E4">
              <w:rPr>
                <w:sz w:val="20"/>
                <w:szCs w:val="20"/>
              </w:rPr>
              <w:t>All inputs filled except age field</w:t>
            </w:r>
          </w:p>
        </w:tc>
        <w:tc>
          <w:tcPr>
            <w:tcW w:w="2580" w:type="dxa"/>
            <w:tcMar/>
          </w:tcPr>
          <w:p w:rsidR="215A868C" w:rsidP="5DE7E101" w:rsidRDefault="215A868C" w14:paraId="15A73BA8" w14:textId="7C955406">
            <w:pPr>
              <w:pStyle w:val="Normal"/>
              <w:bidi w:val="0"/>
              <w:rPr>
                <w:sz w:val="20"/>
                <w:szCs w:val="20"/>
              </w:rPr>
            </w:pPr>
            <w:r w:rsidRPr="73BBCBE0" w:rsidR="215A868C">
              <w:rPr>
                <w:sz w:val="20"/>
                <w:szCs w:val="20"/>
              </w:rPr>
              <w:t>GUI output “</w:t>
            </w:r>
            <w:r w:rsidRPr="73BBCBE0" w:rsidR="1B0EDB9B">
              <w:rPr>
                <w:sz w:val="20"/>
                <w:szCs w:val="20"/>
              </w:rPr>
              <w:t>Error: Insufficient Information</w:t>
            </w:r>
            <w:r w:rsidRPr="73BBCBE0" w:rsidR="215A868C">
              <w:rPr>
                <w:sz w:val="20"/>
                <w:szCs w:val="20"/>
              </w:rPr>
              <w:t>”</w:t>
            </w:r>
          </w:p>
        </w:tc>
        <w:tc>
          <w:tcPr>
            <w:tcW w:w="1125" w:type="dxa"/>
            <w:tcMar/>
          </w:tcPr>
          <w:p w:rsidR="2B766753" w:rsidP="5DE7E101" w:rsidRDefault="2B766753" w14:paraId="1B74A2B9" w14:textId="3FCD8BCC">
            <w:pPr>
              <w:pStyle w:val="Normal"/>
              <w:bidi w:val="0"/>
              <w:rPr>
                <w:sz w:val="20"/>
                <w:szCs w:val="20"/>
              </w:rPr>
            </w:pPr>
            <w:r w:rsidRPr="5DE7E101" w:rsidR="2B766753">
              <w:rPr>
                <w:sz w:val="20"/>
                <w:szCs w:val="20"/>
              </w:rPr>
              <w:t>Same as expected</w:t>
            </w:r>
          </w:p>
        </w:tc>
        <w:tc>
          <w:tcPr>
            <w:tcW w:w="792" w:type="dxa"/>
            <w:tcMar/>
          </w:tcPr>
          <w:p w:rsidR="6BAE498E" w:rsidP="5DE7E101" w:rsidRDefault="6BAE498E" w14:paraId="5B59FB59" w14:textId="6F44B4D9">
            <w:pPr>
              <w:pStyle w:val="Normal"/>
              <w:bidi w:val="0"/>
              <w:rPr>
                <w:sz w:val="20"/>
                <w:szCs w:val="20"/>
              </w:rPr>
            </w:pPr>
            <w:r w:rsidRPr="5DE7E101" w:rsidR="6BAE498E">
              <w:rPr>
                <w:sz w:val="20"/>
                <w:szCs w:val="20"/>
              </w:rPr>
              <w:t>Pass</w:t>
            </w:r>
          </w:p>
        </w:tc>
      </w:tr>
      <w:tr w:rsidR="5DE7E101" w:rsidTr="6D4A97AD" w14:paraId="00367C45">
        <w:trPr>
          <w:trHeight w:val="570"/>
        </w:trPr>
        <w:tc>
          <w:tcPr>
            <w:tcW w:w="690" w:type="dxa"/>
            <w:tcMar/>
          </w:tcPr>
          <w:p w:rsidR="590B470E" w:rsidP="5DE7E101" w:rsidRDefault="590B470E" w14:paraId="1318B04F" w14:textId="06BD3E5B">
            <w:pPr>
              <w:pStyle w:val="Normal"/>
              <w:bidi w:val="0"/>
              <w:rPr>
                <w:sz w:val="20"/>
                <w:szCs w:val="20"/>
              </w:rPr>
            </w:pPr>
            <w:r w:rsidRPr="5DE7E101" w:rsidR="590B470E">
              <w:rPr>
                <w:sz w:val="20"/>
                <w:szCs w:val="20"/>
              </w:rPr>
              <w:t>3</w:t>
            </w:r>
          </w:p>
        </w:tc>
        <w:tc>
          <w:tcPr>
            <w:tcW w:w="1650" w:type="dxa"/>
            <w:tcMar/>
          </w:tcPr>
          <w:p w:rsidR="519D2C8C" w:rsidP="5DE7E101" w:rsidRDefault="519D2C8C" w14:paraId="63882282" w14:textId="0F36381B">
            <w:pPr>
              <w:pStyle w:val="Normal"/>
              <w:bidi w:val="0"/>
              <w:rPr>
                <w:sz w:val="20"/>
                <w:szCs w:val="20"/>
              </w:rPr>
            </w:pPr>
            <w:r w:rsidRPr="5DE7E101" w:rsidR="519D2C8C">
              <w:rPr>
                <w:sz w:val="20"/>
                <w:szCs w:val="20"/>
              </w:rPr>
              <w:t>Password field is left blank</w:t>
            </w:r>
          </w:p>
        </w:tc>
        <w:tc>
          <w:tcPr>
            <w:tcW w:w="2310" w:type="dxa"/>
            <w:tcMar/>
          </w:tcPr>
          <w:p w:rsidR="14CB797F" w:rsidP="5DE7E101" w:rsidRDefault="14CB797F" w14:paraId="6AEC3BCD" w14:textId="0A496A8A">
            <w:pPr>
              <w:pStyle w:val="Normal"/>
              <w:bidi w:val="0"/>
              <w:rPr>
                <w:sz w:val="20"/>
                <w:szCs w:val="20"/>
              </w:rPr>
            </w:pPr>
            <w:r w:rsidRPr="5DE7E101" w:rsidR="14CB797F">
              <w:rPr>
                <w:sz w:val="20"/>
                <w:szCs w:val="20"/>
              </w:rPr>
              <w:t>All inputs filled except password field</w:t>
            </w:r>
          </w:p>
        </w:tc>
        <w:tc>
          <w:tcPr>
            <w:tcW w:w="2580" w:type="dxa"/>
            <w:tcMar/>
          </w:tcPr>
          <w:p w:rsidR="69361B43" w:rsidP="5DE7E101" w:rsidRDefault="69361B43" w14:paraId="2A91CF7A" w14:textId="47C797FD">
            <w:pPr>
              <w:pStyle w:val="Normal"/>
              <w:bidi w:val="0"/>
              <w:rPr>
                <w:sz w:val="20"/>
                <w:szCs w:val="20"/>
              </w:rPr>
            </w:pPr>
            <w:r w:rsidRPr="73BBCBE0" w:rsidR="69361B43">
              <w:rPr>
                <w:sz w:val="20"/>
                <w:szCs w:val="20"/>
              </w:rPr>
              <w:t>GUI output “E</w:t>
            </w:r>
            <w:r w:rsidRPr="73BBCBE0" w:rsidR="1F991B3D">
              <w:rPr>
                <w:sz w:val="20"/>
                <w:szCs w:val="20"/>
              </w:rPr>
              <w:t>rror: Insufficient Information</w:t>
            </w:r>
            <w:r w:rsidRPr="73BBCBE0" w:rsidR="69361B43">
              <w:rPr>
                <w:sz w:val="20"/>
                <w:szCs w:val="20"/>
              </w:rPr>
              <w:t>”</w:t>
            </w:r>
          </w:p>
        </w:tc>
        <w:tc>
          <w:tcPr>
            <w:tcW w:w="1125" w:type="dxa"/>
            <w:tcMar/>
          </w:tcPr>
          <w:p w:rsidR="5B86D466" w:rsidP="5DE7E101" w:rsidRDefault="5B86D466" w14:paraId="784FD4AD" w14:textId="091EEFCC">
            <w:pPr>
              <w:pStyle w:val="Normal"/>
              <w:bidi w:val="0"/>
              <w:rPr>
                <w:sz w:val="20"/>
                <w:szCs w:val="20"/>
              </w:rPr>
            </w:pPr>
            <w:r w:rsidRPr="5DE7E101" w:rsidR="5B86D466">
              <w:rPr>
                <w:sz w:val="20"/>
                <w:szCs w:val="20"/>
              </w:rPr>
              <w:t>Same as expected</w:t>
            </w:r>
          </w:p>
        </w:tc>
        <w:tc>
          <w:tcPr>
            <w:tcW w:w="792" w:type="dxa"/>
            <w:tcMar/>
          </w:tcPr>
          <w:p w:rsidR="6E605E73" w:rsidP="5DE7E101" w:rsidRDefault="6E605E73" w14:paraId="4D53ED3C" w14:textId="255307DD">
            <w:pPr>
              <w:pStyle w:val="Normal"/>
              <w:bidi w:val="0"/>
              <w:rPr>
                <w:sz w:val="20"/>
                <w:szCs w:val="20"/>
              </w:rPr>
            </w:pPr>
            <w:r w:rsidRPr="5DE7E101" w:rsidR="6E605E73">
              <w:rPr>
                <w:sz w:val="20"/>
                <w:szCs w:val="20"/>
              </w:rPr>
              <w:t>Pass</w:t>
            </w:r>
          </w:p>
        </w:tc>
      </w:tr>
      <w:tr w:rsidR="5DE7E101" w:rsidTr="6D4A97AD" w14:paraId="0492C097">
        <w:trPr>
          <w:trHeight w:val="570"/>
        </w:trPr>
        <w:tc>
          <w:tcPr>
            <w:tcW w:w="690" w:type="dxa"/>
            <w:tcMar/>
          </w:tcPr>
          <w:p w:rsidR="590B470E" w:rsidP="5DE7E101" w:rsidRDefault="590B470E" w14:paraId="0DFE0C3A" w14:textId="142D788B">
            <w:pPr>
              <w:pStyle w:val="Normal"/>
              <w:bidi w:val="0"/>
              <w:rPr>
                <w:sz w:val="20"/>
                <w:szCs w:val="20"/>
              </w:rPr>
            </w:pPr>
            <w:r w:rsidRPr="5DE7E101" w:rsidR="590B470E">
              <w:rPr>
                <w:sz w:val="20"/>
                <w:szCs w:val="20"/>
              </w:rPr>
              <w:t>4</w:t>
            </w:r>
          </w:p>
        </w:tc>
        <w:tc>
          <w:tcPr>
            <w:tcW w:w="1650" w:type="dxa"/>
            <w:tcMar/>
          </w:tcPr>
          <w:p w:rsidR="2B634CD5" w:rsidP="5DE7E101" w:rsidRDefault="2B634CD5" w14:paraId="2725E581" w14:textId="7E8F6273">
            <w:pPr>
              <w:pStyle w:val="Normal"/>
              <w:bidi w:val="0"/>
              <w:rPr>
                <w:sz w:val="20"/>
                <w:szCs w:val="20"/>
              </w:rPr>
            </w:pPr>
            <w:r w:rsidRPr="5DE7E101" w:rsidR="2B634CD5">
              <w:rPr>
                <w:sz w:val="20"/>
                <w:szCs w:val="20"/>
              </w:rPr>
              <w:t>Username field is left blank</w:t>
            </w:r>
          </w:p>
        </w:tc>
        <w:tc>
          <w:tcPr>
            <w:tcW w:w="2310" w:type="dxa"/>
            <w:tcMar/>
          </w:tcPr>
          <w:p w:rsidR="2B634CD5" w:rsidP="5DE7E101" w:rsidRDefault="2B634CD5" w14:paraId="047CB8F6" w14:textId="1E84299B">
            <w:pPr>
              <w:pStyle w:val="Normal"/>
              <w:bidi w:val="0"/>
              <w:rPr>
                <w:sz w:val="20"/>
                <w:szCs w:val="20"/>
              </w:rPr>
            </w:pPr>
            <w:r w:rsidRPr="5DE7E101" w:rsidR="2B634CD5">
              <w:rPr>
                <w:sz w:val="20"/>
                <w:szCs w:val="20"/>
              </w:rPr>
              <w:t>All inputs filled except username field</w:t>
            </w:r>
          </w:p>
        </w:tc>
        <w:tc>
          <w:tcPr>
            <w:tcW w:w="2580" w:type="dxa"/>
            <w:tcMar/>
          </w:tcPr>
          <w:p w:rsidR="1D13ED71" w:rsidP="5DE7E101" w:rsidRDefault="1D13ED71" w14:paraId="57B45D69" w14:textId="405A328E">
            <w:pPr>
              <w:pStyle w:val="Normal"/>
              <w:bidi w:val="0"/>
              <w:rPr>
                <w:sz w:val="20"/>
                <w:szCs w:val="20"/>
              </w:rPr>
            </w:pPr>
            <w:r w:rsidRPr="73BBCBE0" w:rsidR="1D13ED71">
              <w:rPr>
                <w:sz w:val="20"/>
                <w:szCs w:val="20"/>
              </w:rPr>
              <w:t>GUI output “</w:t>
            </w:r>
            <w:r w:rsidRPr="73BBCBE0" w:rsidR="7F278FCE">
              <w:rPr>
                <w:sz w:val="20"/>
                <w:szCs w:val="20"/>
              </w:rPr>
              <w:t>Error: Insufficient Information</w:t>
            </w:r>
            <w:r w:rsidRPr="73BBCBE0" w:rsidR="1D13ED71">
              <w:rPr>
                <w:sz w:val="20"/>
                <w:szCs w:val="20"/>
              </w:rPr>
              <w:t>”</w:t>
            </w:r>
          </w:p>
        </w:tc>
        <w:tc>
          <w:tcPr>
            <w:tcW w:w="1125" w:type="dxa"/>
            <w:tcMar/>
          </w:tcPr>
          <w:p w:rsidR="0EAF308B" w:rsidP="5DE7E101" w:rsidRDefault="0EAF308B" w14:paraId="18DFCDE8" w14:textId="346FD888">
            <w:pPr>
              <w:pStyle w:val="Normal"/>
              <w:bidi w:val="0"/>
              <w:rPr>
                <w:sz w:val="20"/>
                <w:szCs w:val="20"/>
              </w:rPr>
            </w:pPr>
            <w:r w:rsidRPr="5DE7E101" w:rsidR="0EAF308B">
              <w:rPr>
                <w:sz w:val="20"/>
                <w:szCs w:val="20"/>
              </w:rPr>
              <w:t>Same as expected</w:t>
            </w:r>
          </w:p>
        </w:tc>
        <w:tc>
          <w:tcPr>
            <w:tcW w:w="792" w:type="dxa"/>
            <w:tcMar/>
          </w:tcPr>
          <w:p w:rsidR="1645E22D" w:rsidP="5DE7E101" w:rsidRDefault="1645E22D" w14:paraId="1E2B9487" w14:textId="3AC707B1">
            <w:pPr>
              <w:pStyle w:val="Normal"/>
              <w:bidi w:val="0"/>
              <w:rPr>
                <w:sz w:val="20"/>
                <w:szCs w:val="20"/>
              </w:rPr>
            </w:pPr>
            <w:r w:rsidRPr="5DE7E101" w:rsidR="1645E22D">
              <w:rPr>
                <w:sz w:val="20"/>
                <w:szCs w:val="20"/>
              </w:rPr>
              <w:t>Pass</w:t>
            </w:r>
          </w:p>
        </w:tc>
      </w:tr>
      <w:tr w:rsidR="6D4A97AD" w:rsidTr="6D4A97AD" w14:paraId="5CAE719A">
        <w:trPr>
          <w:trHeight w:val="570"/>
        </w:trPr>
        <w:tc>
          <w:tcPr>
            <w:tcW w:w="690" w:type="dxa"/>
            <w:tcMar/>
          </w:tcPr>
          <w:p w:rsidR="76F77C70" w:rsidP="6D4A97AD" w:rsidRDefault="76F77C70" w14:paraId="06B5B255" w14:textId="42890BCD">
            <w:pPr>
              <w:pStyle w:val="Normal"/>
              <w:bidi w:val="0"/>
              <w:rPr>
                <w:sz w:val="20"/>
                <w:szCs w:val="20"/>
              </w:rPr>
            </w:pPr>
            <w:r w:rsidRPr="6D4A97AD" w:rsidR="76F77C70">
              <w:rPr>
                <w:sz w:val="20"/>
                <w:szCs w:val="20"/>
              </w:rPr>
              <w:t>5</w:t>
            </w:r>
          </w:p>
        </w:tc>
        <w:tc>
          <w:tcPr>
            <w:tcW w:w="1650" w:type="dxa"/>
            <w:tcMar/>
          </w:tcPr>
          <w:p w:rsidR="76F77C70" w:rsidP="6D4A97AD" w:rsidRDefault="76F77C70" w14:paraId="17251793" w14:textId="0547C022">
            <w:pPr>
              <w:pStyle w:val="Normal"/>
              <w:bidi w:val="0"/>
              <w:rPr>
                <w:sz w:val="20"/>
                <w:szCs w:val="20"/>
              </w:rPr>
            </w:pPr>
            <w:r w:rsidRPr="6D4A97AD" w:rsidR="76F77C70">
              <w:rPr>
                <w:sz w:val="20"/>
                <w:szCs w:val="20"/>
              </w:rPr>
              <w:t xml:space="preserve">No role </w:t>
            </w:r>
            <w:r w:rsidRPr="6D4A97AD" w:rsidR="76F77C70">
              <w:rPr>
                <w:sz w:val="20"/>
                <w:szCs w:val="20"/>
              </w:rPr>
              <w:t>option</w:t>
            </w:r>
            <w:r w:rsidRPr="6D4A97AD" w:rsidR="76F77C70">
              <w:rPr>
                <w:sz w:val="20"/>
                <w:szCs w:val="20"/>
              </w:rPr>
              <w:t xml:space="preserve"> is selected</w:t>
            </w:r>
          </w:p>
        </w:tc>
        <w:tc>
          <w:tcPr>
            <w:tcW w:w="2310" w:type="dxa"/>
            <w:tcMar/>
          </w:tcPr>
          <w:p w:rsidR="76F77C70" w:rsidP="6D4A97AD" w:rsidRDefault="76F77C70" w14:paraId="44ACC890" w14:textId="2D53A806">
            <w:pPr>
              <w:pStyle w:val="Normal"/>
              <w:bidi w:val="0"/>
              <w:rPr>
                <w:sz w:val="20"/>
                <w:szCs w:val="20"/>
              </w:rPr>
            </w:pPr>
            <w:r w:rsidRPr="6D4A97AD" w:rsidR="76F77C70">
              <w:rPr>
                <w:sz w:val="20"/>
                <w:szCs w:val="20"/>
              </w:rPr>
              <w:t>All inputs filled except selecting a role</w:t>
            </w:r>
          </w:p>
        </w:tc>
        <w:tc>
          <w:tcPr>
            <w:tcW w:w="2580" w:type="dxa"/>
            <w:tcMar/>
          </w:tcPr>
          <w:p w:rsidR="76F77C70" w:rsidP="6D4A97AD" w:rsidRDefault="76F77C70" w14:paraId="6AFE9765" w14:textId="53BCB5E1">
            <w:pPr>
              <w:pStyle w:val="Normal"/>
              <w:bidi w:val="0"/>
              <w:rPr>
                <w:sz w:val="20"/>
                <w:szCs w:val="20"/>
              </w:rPr>
            </w:pPr>
            <w:r w:rsidRPr="6D4A97AD" w:rsidR="76F77C70">
              <w:rPr>
                <w:sz w:val="20"/>
                <w:szCs w:val="20"/>
              </w:rPr>
              <w:t>GUI output “Error: Insufficient Information”</w:t>
            </w:r>
          </w:p>
        </w:tc>
        <w:tc>
          <w:tcPr>
            <w:tcW w:w="1125" w:type="dxa"/>
            <w:tcMar/>
          </w:tcPr>
          <w:p w:rsidR="76F77C70" w:rsidP="6D4A97AD" w:rsidRDefault="76F77C70" w14:paraId="020CA2EF" w14:textId="5797B615">
            <w:pPr>
              <w:pStyle w:val="Normal"/>
              <w:bidi w:val="0"/>
              <w:rPr>
                <w:sz w:val="20"/>
                <w:szCs w:val="20"/>
              </w:rPr>
            </w:pPr>
            <w:r w:rsidRPr="6D4A97AD" w:rsidR="76F77C70">
              <w:rPr>
                <w:sz w:val="20"/>
                <w:szCs w:val="20"/>
              </w:rPr>
              <w:t>Create</w:t>
            </w:r>
            <w:r w:rsidRPr="6D4A97AD" w:rsidR="41C26EC4">
              <w:rPr>
                <w:sz w:val="20"/>
                <w:szCs w:val="20"/>
              </w:rPr>
              <w:t>s</w:t>
            </w:r>
            <w:r w:rsidRPr="6D4A97AD" w:rsidR="76F77C70">
              <w:rPr>
                <w:sz w:val="20"/>
                <w:szCs w:val="20"/>
              </w:rPr>
              <w:t xml:space="preserve"> an account</w:t>
            </w:r>
          </w:p>
        </w:tc>
        <w:tc>
          <w:tcPr>
            <w:tcW w:w="792" w:type="dxa"/>
            <w:tcMar/>
          </w:tcPr>
          <w:p w:rsidR="76F77C70" w:rsidP="6D4A97AD" w:rsidRDefault="76F77C70" w14:paraId="27C162F2" w14:textId="15290F1F">
            <w:pPr>
              <w:pStyle w:val="Normal"/>
              <w:bidi w:val="0"/>
              <w:rPr>
                <w:sz w:val="20"/>
                <w:szCs w:val="20"/>
              </w:rPr>
            </w:pPr>
            <w:r w:rsidRPr="6D4A97AD" w:rsidR="76F77C70">
              <w:rPr>
                <w:sz w:val="20"/>
                <w:szCs w:val="20"/>
              </w:rPr>
              <w:t>Fail</w:t>
            </w:r>
          </w:p>
        </w:tc>
      </w:tr>
      <w:tr w:rsidR="5DE7E101" w:rsidTr="6D4A97AD" w14:paraId="4CC5F567">
        <w:trPr>
          <w:trHeight w:val="570"/>
        </w:trPr>
        <w:tc>
          <w:tcPr>
            <w:tcW w:w="690" w:type="dxa"/>
            <w:tcMar/>
          </w:tcPr>
          <w:p w:rsidR="590B470E" w:rsidP="5DE7E101" w:rsidRDefault="590B470E" w14:paraId="6155A0C8" w14:textId="1DEB8A20">
            <w:pPr>
              <w:pStyle w:val="Normal"/>
              <w:bidi w:val="0"/>
              <w:rPr>
                <w:sz w:val="20"/>
                <w:szCs w:val="20"/>
              </w:rPr>
            </w:pPr>
            <w:r w:rsidRPr="6D4A97AD" w:rsidR="2BA8D299">
              <w:rPr>
                <w:sz w:val="20"/>
                <w:szCs w:val="20"/>
              </w:rPr>
              <w:t>6</w:t>
            </w:r>
          </w:p>
        </w:tc>
        <w:tc>
          <w:tcPr>
            <w:tcW w:w="1650" w:type="dxa"/>
            <w:tcMar/>
          </w:tcPr>
          <w:p w:rsidR="3A840DA1" w:rsidP="5DE7E101" w:rsidRDefault="3A840DA1" w14:paraId="5A6B733B" w14:textId="77809952">
            <w:pPr>
              <w:pStyle w:val="Normal"/>
              <w:bidi w:val="0"/>
              <w:rPr>
                <w:sz w:val="20"/>
                <w:szCs w:val="20"/>
              </w:rPr>
            </w:pPr>
            <w:r w:rsidRPr="5DE7E101" w:rsidR="3A840DA1">
              <w:rPr>
                <w:sz w:val="20"/>
                <w:szCs w:val="20"/>
              </w:rPr>
              <w:t xml:space="preserve">No role </w:t>
            </w:r>
            <w:r w:rsidRPr="5DE7E101" w:rsidR="3A840DA1">
              <w:rPr>
                <w:sz w:val="20"/>
                <w:szCs w:val="20"/>
              </w:rPr>
              <w:t>option</w:t>
            </w:r>
            <w:r w:rsidRPr="5DE7E101" w:rsidR="3A840DA1">
              <w:rPr>
                <w:sz w:val="20"/>
                <w:szCs w:val="20"/>
              </w:rPr>
              <w:t xml:space="preserve"> is selected</w:t>
            </w:r>
          </w:p>
        </w:tc>
        <w:tc>
          <w:tcPr>
            <w:tcW w:w="2310" w:type="dxa"/>
            <w:tcMar/>
          </w:tcPr>
          <w:p w:rsidR="3A840DA1" w:rsidP="5DE7E101" w:rsidRDefault="3A840DA1" w14:paraId="198084DD" w14:textId="3DF30EB0">
            <w:pPr>
              <w:pStyle w:val="Normal"/>
              <w:bidi w:val="0"/>
              <w:rPr>
                <w:sz w:val="20"/>
                <w:szCs w:val="20"/>
              </w:rPr>
            </w:pPr>
            <w:r w:rsidRPr="5DE7E101" w:rsidR="3A840DA1">
              <w:rPr>
                <w:sz w:val="20"/>
                <w:szCs w:val="20"/>
              </w:rPr>
              <w:t>All inputs filled except selecting a role</w:t>
            </w:r>
          </w:p>
        </w:tc>
        <w:tc>
          <w:tcPr>
            <w:tcW w:w="2580" w:type="dxa"/>
            <w:tcMar/>
          </w:tcPr>
          <w:p w:rsidR="3A840DA1" w:rsidP="5DE7E101" w:rsidRDefault="3A840DA1" w14:paraId="00931558" w14:textId="03CAE6E3">
            <w:pPr>
              <w:pStyle w:val="Normal"/>
              <w:bidi w:val="0"/>
              <w:rPr>
                <w:sz w:val="20"/>
                <w:szCs w:val="20"/>
              </w:rPr>
            </w:pPr>
            <w:r w:rsidRPr="73BBCBE0" w:rsidR="3A840DA1">
              <w:rPr>
                <w:sz w:val="20"/>
                <w:szCs w:val="20"/>
              </w:rPr>
              <w:t xml:space="preserve">GUI output </w:t>
            </w:r>
            <w:r w:rsidRPr="73BBCBE0" w:rsidR="4F87F485">
              <w:rPr>
                <w:sz w:val="20"/>
                <w:szCs w:val="20"/>
              </w:rPr>
              <w:t>“Error: Insufficient Information</w:t>
            </w:r>
            <w:r w:rsidRPr="73BBCBE0" w:rsidR="3A840DA1">
              <w:rPr>
                <w:sz w:val="20"/>
                <w:szCs w:val="20"/>
              </w:rPr>
              <w:t>”</w:t>
            </w:r>
          </w:p>
        </w:tc>
        <w:tc>
          <w:tcPr>
            <w:tcW w:w="1125" w:type="dxa"/>
            <w:tcMar/>
          </w:tcPr>
          <w:p w:rsidR="3A840DA1" w:rsidP="5DE7E101" w:rsidRDefault="3A840DA1" w14:paraId="6A0AAEFB" w14:textId="65082B49">
            <w:pPr>
              <w:pStyle w:val="Normal"/>
              <w:bidi w:val="0"/>
              <w:rPr>
                <w:sz w:val="20"/>
                <w:szCs w:val="20"/>
              </w:rPr>
            </w:pPr>
            <w:r w:rsidRPr="5DE7E101" w:rsidR="3A840DA1">
              <w:rPr>
                <w:sz w:val="20"/>
                <w:szCs w:val="20"/>
              </w:rPr>
              <w:t>Same as expected</w:t>
            </w:r>
          </w:p>
        </w:tc>
        <w:tc>
          <w:tcPr>
            <w:tcW w:w="792" w:type="dxa"/>
            <w:tcMar/>
          </w:tcPr>
          <w:p w:rsidR="3A840DA1" w:rsidP="5DE7E101" w:rsidRDefault="3A840DA1" w14:paraId="47C00D74" w14:textId="2FE54DAA">
            <w:pPr>
              <w:pStyle w:val="Normal"/>
              <w:bidi w:val="0"/>
              <w:rPr>
                <w:sz w:val="20"/>
                <w:szCs w:val="20"/>
              </w:rPr>
            </w:pPr>
            <w:r w:rsidRPr="5DE7E101" w:rsidR="3A840DA1">
              <w:rPr>
                <w:sz w:val="20"/>
                <w:szCs w:val="20"/>
              </w:rPr>
              <w:t>Pass</w:t>
            </w:r>
          </w:p>
        </w:tc>
      </w:tr>
      <w:tr w:rsidR="6D4A97AD" w:rsidTr="6D4A97AD" w14:paraId="4035BED8">
        <w:trPr>
          <w:trHeight w:val="570"/>
        </w:trPr>
        <w:tc>
          <w:tcPr>
            <w:tcW w:w="690" w:type="dxa"/>
            <w:tcMar/>
          </w:tcPr>
          <w:p w:rsidR="3FFD86C5" w:rsidP="6D4A97AD" w:rsidRDefault="3FFD86C5" w14:paraId="50975621" w14:textId="01D4C0D3">
            <w:pPr>
              <w:pStyle w:val="Normal"/>
              <w:bidi w:val="0"/>
              <w:rPr>
                <w:sz w:val="20"/>
                <w:szCs w:val="20"/>
              </w:rPr>
            </w:pPr>
            <w:r w:rsidRPr="6D4A97AD" w:rsidR="3FFD86C5">
              <w:rPr>
                <w:sz w:val="20"/>
                <w:szCs w:val="20"/>
              </w:rPr>
              <w:t>7</w:t>
            </w:r>
          </w:p>
        </w:tc>
        <w:tc>
          <w:tcPr>
            <w:tcW w:w="1650" w:type="dxa"/>
            <w:tcMar/>
          </w:tcPr>
          <w:p w:rsidR="5392EE4B" w:rsidP="6D4A97AD" w:rsidRDefault="5392EE4B" w14:paraId="4469F126" w14:textId="62EA89A6">
            <w:pPr>
              <w:pStyle w:val="Normal"/>
              <w:bidi w:val="0"/>
              <w:rPr>
                <w:sz w:val="20"/>
                <w:szCs w:val="20"/>
              </w:rPr>
            </w:pPr>
            <w:r w:rsidRPr="6D4A97AD" w:rsidR="5392EE4B">
              <w:rPr>
                <w:sz w:val="20"/>
                <w:szCs w:val="20"/>
              </w:rPr>
              <w:t>Password has below 8 characters</w:t>
            </w:r>
          </w:p>
        </w:tc>
        <w:tc>
          <w:tcPr>
            <w:tcW w:w="2310" w:type="dxa"/>
            <w:tcMar/>
          </w:tcPr>
          <w:p w:rsidR="5392EE4B" w:rsidP="6D4A97AD" w:rsidRDefault="5392EE4B" w14:paraId="24D73829" w14:textId="7A8A7203">
            <w:pPr>
              <w:pStyle w:val="Normal"/>
              <w:bidi w:val="0"/>
              <w:rPr>
                <w:sz w:val="20"/>
                <w:szCs w:val="20"/>
              </w:rPr>
            </w:pPr>
            <w:r w:rsidRPr="6D4A97AD" w:rsidR="5392EE4B">
              <w:rPr>
                <w:sz w:val="20"/>
                <w:szCs w:val="20"/>
              </w:rPr>
              <w:t>Password: 8</w:t>
            </w:r>
          </w:p>
          <w:p w:rsidR="5392EE4B" w:rsidP="6D4A97AD" w:rsidRDefault="5392EE4B" w14:paraId="03664933" w14:textId="6B071806">
            <w:pPr>
              <w:pStyle w:val="Normal"/>
              <w:bidi w:val="0"/>
              <w:rPr>
                <w:sz w:val="20"/>
                <w:szCs w:val="20"/>
              </w:rPr>
            </w:pPr>
            <w:r w:rsidRPr="6D4A97AD" w:rsidR="5392EE4B">
              <w:rPr>
                <w:sz w:val="20"/>
                <w:szCs w:val="20"/>
              </w:rPr>
              <w:t>All other inputs are filled as well</w:t>
            </w:r>
          </w:p>
        </w:tc>
        <w:tc>
          <w:tcPr>
            <w:tcW w:w="2580" w:type="dxa"/>
            <w:tcMar/>
          </w:tcPr>
          <w:p w:rsidR="5392EE4B" w:rsidP="6D4A97AD" w:rsidRDefault="5392EE4B" w14:paraId="658087E9" w14:textId="1176790C">
            <w:pPr>
              <w:pStyle w:val="Normal"/>
              <w:bidi w:val="0"/>
              <w:rPr>
                <w:sz w:val="20"/>
                <w:szCs w:val="20"/>
              </w:rPr>
            </w:pPr>
            <w:r w:rsidRPr="6D4A97AD" w:rsidR="5392EE4B">
              <w:rPr>
                <w:sz w:val="20"/>
                <w:szCs w:val="20"/>
              </w:rPr>
              <w:t>GUI output: “Error: Password too short”</w:t>
            </w:r>
          </w:p>
          <w:p w:rsidR="6D4A97AD" w:rsidP="6D4A97AD" w:rsidRDefault="6D4A97AD" w14:paraId="4E14DE24" w14:textId="0643568A">
            <w:pPr>
              <w:pStyle w:val="Normal"/>
              <w:bidi w:val="0"/>
              <w:rPr>
                <w:sz w:val="20"/>
                <w:szCs w:val="20"/>
              </w:rPr>
            </w:pPr>
          </w:p>
        </w:tc>
        <w:tc>
          <w:tcPr>
            <w:tcW w:w="1125" w:type="dxa"/>
            <w:tcMar/>
          </w:tcPr>
          <w:p w:rsidR="647FC15C" w:rsidP="6D4A97AD" w:rsidRDefault="647FC15C" w14:paraId="215CA7BF" w14:textId="37AB403D">
            <w:pPr>
              <w:pStyle w:val="Normal"/>
              <w:bidi w:val="0"/>
              <w:rPr>
                <w:sz w:val="20"/>
                <w:szCs w:val="20"/>
              </w:rPr>
            </w:pPr>
            <w:r w:rsidRPr="6D4A97AD" w:rsidR="647FC15C">
              <w:rPr>
                <w:sz w:val="20"/>
                <w:szCs w:val="20"/>
              </w:rPr>
              <w:t>Creates an account</w:t>
            </w:r>
          </w:p>
        </w:tc>
        <w:tc>
          <w:tcPr>
            <w:tcW w:w="792" w:type="dxa"/>
            <w:tcMar/>
          </w:tcPr>
          <w:p w:rsidR="647FC15C" w:rsidP="6D4A97AD" w:rsidRDefault="647FC15C" w14:paraId="605A7D56" w14:textId="1DBCEE20">
            <w:pPr>
              <w:pStyle w:val="Normal"/>
              <w:bidi w:val="0"/>
              <w:rPr>
                <w:sz w:val="20"/>
                <w:szCs w:val="20"/>
              </w:rPr>
            </w:pPr>
            <w:r w:rsidRPr="6D4A97AD" w:rsidR="647FC15C">
              <w:rPr>
                <w:sz w:val="20"/>
                <w:szCs w:val="20"/>
              </w:rPr>
              <w:t>Fail</w:t>
            </w:r>
          </w:p>
        </w:tc>
      </w:tr>
      <w:tr w:rsidR="5DE7E101" w:rsidTr="6D4A97AD" w14:paraId="602D3C0E">
        <w:trPr>
          <w:trHeight w:val="570"/>
        </w:trPr>
        <w:tc>
          <w:tcPr>
            <w:tcW w:w="690" w:type="dxa"/>
            <w:tcMar/>
          </w:tcPr>
          <w:p w:rsidR="590B470E" w:rsidP="5DE7E101" w:rsidRDefault="590B470E" w14:paraId="4AAAF049" w14:textId="2607D787">
            <w:pPr>
              <w:pStyle w:val="Normal"/>
              <w:bidi w:val="0"/>
              <w:rPr>
                <w:sz w:val="20"/>
                <w:szCs w:val="20"/>
              </w:rPr>
            </w:pPr>
            <w:r w:rsidRPr="6D4A97AD" w:rsidR="4366C655">
              <w:rPr>
                <w:sz w:val="20"/>
                <w:szCs w:val="20"/>
              </w:rPr>
              <w:t>8</w:t>
            </w:r>
          </w:p>
        </w:tc>
        <w:tc>
          <w:tcPr>
            <w:tcW w:w="1650" w:type="dxa"/>
            <w:tcMar/>
          </w:tcPr>
          <w:p w:rsidR="5DE7E101" w:rsidP="5DE7E101" w:rsidRDefault="5DE7E101" w14:paraId="16068932" w14:textId="27AAD613">
            <w:pPr>
              <w:pStyle w:val="Normal"/>
              <w:bidi w:val="0"/>
              <w:rPr>
                <w:sz w:val="20"/>
                <w:szCs w:val="20"/>
              </w:rPr>
            </w:pPr>
            <w:r w:rsidRPr="73BBCBE0" w:rsidR="63476C64">
              <w:rPr>
                <w:sz w:val="20"/>
                <w:szCs w:val="20"/>
              </w:rPr>
              <w:t>Password has below 8 characters</w:t>
            </w:r>
          </w:p>
        </w:tc>
        <w:tc>
          <w:tcPr>
            <w:tcW w:w="2310" w:type="dxa"/>
            <w:tcMar/>
          </w:tcPr>
          <w:p w:rsidR="5DE7E101" w:rsidP="73BBCBE0" w:rsidRDefault="5DE7E101" w14:paraId="03CBF05C" w14:textId="7A8A7203">
            <w:pPr>
              <w:pStyle w:val="Normal"/>
              <w:bidi w:val="0"/>
              <w:rPr>
                <w:sz w:val="20"/>
                <w:szCs w:val="20"/>
              </w:rPr>
            </w:pPr>
            <w:r w:rsidRPr="73BBCBE0" w:rsidR="63476C64">
              <w:rPr>
                <w:sz w:val="20"/>
                <w:szCs w:val="20"/>
              </w:rPr>
              <w:t>Password</w:t>
            </w:r>
            <w:r w:rsidRPr="73BBCBE0" w:rsidR="63476C64">
              <w:rPr>
                <w:sz w:val="20"/>
                <w:szCs w:val="20"/>
              </w:rPr>
              <w:t>: 8</w:t>
            </w:r>
          </w:p>
          <w:p w:rsidR="5DE7E101" w:rsidP="5DE7E101" w:rsidRDefault="5DE7E101" w14:paraId="7536F91D" w14:textId="72F15B34">
            <w:pPr>
              <w:pStyle w:val="Normal"/>
              <w:bidi w:val="0"/>
              <w:rPr>
                <w:sz w:val="20"/>
                <w:szCs w:val="20"/>
              </w:rPr>
            </w:pPr>
            <w:r w:rsidRPr="73BBCBE0" w:rsidR="63476C64">
              <w:rPr>
                <w:sz w:val="20"/>
                <w:szCs w:val="20"/>
              </w:rPr>
              <w:t xml:space="preserve">All other inputs are filled </w:t>
            </w:r>
            <w:r w:rsidRPr="73BBCBE0" w:rsidR="63476C64">
              <w:rPr>
                <w:sz w:val="20"/>
                <w:szCs w:val="20"/>
              </w:rPr>
              <w:t>as well</w:t>
            </w:r>
          </w:p>
        </w:tc>
        <w:tc>
          <w:tcPr>
            <w:tcW w:w="2580" w:type="dxa"/>
            <w:tcMar/>
          </w:tcPr>
          <w:p w:rsidR="5DE7E101" w:rsidP="5DE7E101" w:rsidRDefault="5DE7E101" w14:paraId="077E351A" w14:textId="1176790C">
            <w:pPr>
              <w:pStyle w:val="Normal"/>
              <w:bidi w:val="0"/>
              <w:rPr>
                <w:sz w:val="20"/>
                <w:szCs w:val="20"/>
              </w:rPr>
            </w:pPr>
            <w:r w:rsidRPr="73BBCBE0" w:rsidR="63476C64">
              <w:rPr>
                <w:sz w:val="20"/>
                <w:szCs w:val="20"/>
              </w:rPr>
              <w:t>GUI output: “Error: Password too short”</w:t>
            </w:r>
          </w:p>
        </w:tc>
        <w:tc>
          <w:tcPr>
            <w:tcW w:w="1125" w:type="dxa"/>
            <w:tcMar/>
          </w:tcPr>
          <w:p w:rsidR="5DE7E101" w:rsidP="5DE7E101" w:rsidRDefault="5DE7E101" w14:paraId="3D6A9FC9" w14:textId="6DB72A10">
            <w:pPr>
              <w:pStyle w:val="Normal"/>
              <w:bidi w:val="0"/>
              <w:rPr>
                <w:sz w:val="20"/>
                <w:szCs w:val="20"/>
              </w:rPr>
            </w:pPr>
            <w:r w:rsidRPr="73BBCBE0" w:rsidR="63476C64">
              <w:rPr>
                <w:sz w:val="20"/>
                <w:szCs w:val="20"/>
              </w:rPr>
              <w:t>Same as expected</w:t>
            </w:r>
          </w:p>
        </w:tc>
        <w:tc>
          <w:tcPr>
            <w:tcW w:w="792" w:type="dxa"/>
            <w:tcMar/>
          </w:tcPr>
          <w:p w:rsidR="5DE7E101" w:rsidP="5DE7E101" w:rsidRDefault="5DE7E101" w14:paraId="02DAA73B" w14:textId="05D49B7C">
            <w:pPr>
              <w:pStyle w:val="Normal"/>
              <w:bidi w:val="0"/>
              <w:rPr>
                <w:sz w:val="20"/>
                <w:szCs w:val="20"/>
              </w:rPr>
            </w:pPr>
            <w:r w:rsidRPr="73BBCBE0" w:rsidR="63476C64">
              <w:rPr>
                <w:sz w:val="20"/>
                <w:szCs w:val="20"/>
              </w:rPr>
              <w:t>Pass</w:t>
            </w:r>
          </w:p>
        </w:tc>
      </w:tr>
      <w:tr w:rsidR="5DE7E101" w:rsidTr="6D4A97AD" w14:paraId="1DDAC5CD">
        <w:trPr>
          <w:trHeight w:val="570"/>
        </w:trPr>
        <w:tc>
          <w:tcPr>
            <w:tcW w:w="690" w:type="dxa"/>
            <w:tcMar/>
          </w:tcPr>
          <w:p w:rsidR="590B470E" w:rsidP="5DE7E101" w:rsidRDefault="590B470E" w14:paraId="002F3411" w14:textId="7E13F2BD">
            <w:pPr>
              <w:pStyle w:val="Normal"/>
              <w:bidi w:val="0"/>
              <w:rPr>
                <w:sz w:val="20"/>
                <w:szCs w:val="20"/>
              </w:rPr>
            </w:pPr>
            <w:r w:rsidRPr="6D4A97AD" w:rsidR="6D1B8CC8">
              <w:rPr>
                <w:sz w:val="20"/>
                <w:szCs w:val="20"/>
              </w:rPr>
              <w:t>9</w:t>
            </w:r>
          </w:p>
        </w:tc>
        <w:tc>
          <w:tcPr>
            <w:tcW w:w="1650" w:type="dxa"/>
            <w:tcMar/>
          </w:tcPr>
          <w:p w:rsidR="5DE7E101" w:rsidP="5DE7E101" w:rsidRDefault="5DE7E101" w14:paraId="3C359DDA" w14:textId="5C2EC94E">
            <w:pPr>
              <w:pStyle w:val="Normal"/>
              <w:bidi w:val="0"/>
              <w:rPr>
                <w:sz w:val="20"/>
                <w:szCs w:val="20"/>
              </w:rPr>
            </w:pPr>
            <w:r w:rsidRPr="73BBCBE0" w:rsidR="2944FAE6">
              <w:rPr>
                <w:sz w:val="20"/>
                <w:szCs w:val="20"/>
              </w:rPr>
              <w:t>All fields are left blank</w:t>
            </w:r>
          </w:p>
        </w:tc>
        <w:tc>
          <w:tcPr>
            <w:tcW w:w="2310" w:type="dxa"/>
            <w:tcMar/>
          </w:tcPr>
          <w:p w:rsidR="5DE7E101" w:rsidP="5DE7E101" w:rsidRDefault="5DE7E101" w14:paraId="7868EF3C" w14:textId="1078D718">
            <w:pPr>
              <w:pStyle w:val="Normal"/>
              <w:bidi w:val="0"/>
              <w:rPr>
                <w:sz w:val="20"/>
                <w:szCs w:val="20"/>
              </w:rPr>
            </w:pPr>
            <w:r w:rsidRPr="73BBCBE0" w:rsidR="2944FAE6">
              <w:rPr>
                <w:sz w:val="20"/>
                <w:szCs w:val="20"/>
              </w:rPr>
              <w:t>No input</w:t>
            </w:r>
          </w:p>
        </w:tc>
        <w:tc>
          <w:tcPr>
            <w:tcW w:w="2580" w:type="dxa"/>
            <w:tcMar/>
          </w:tcPr>
          <w:p w:rsidR="5DE7E101" w:rsidP="5DE7E101" w:rsidRDefault="5DE7E101" w14:paraId="737A0629" w14:textId="6069A00C">
            <w:pPr>
              <w:pStyle w:val="Normal"/>
              <w:bidi w:val="0"/>
              <w:rPr>
                <w:sz w:val="20"/>
                <w:szCs w:val="20"/>
              </w:rPr>
            </w:pPr>
            <w:r w:rsidRPr="73BBCBE0" w:rsidR="2944FAE6">
              <w:rPr>
                <w:sz w:val="20"/>
                <w:szCs w:val="20"/>
              </w:rPr>
              <w:t xml:space="preserve">GUI output: “Error: </w:t>
            </w:r>
            <w:r w:rsidRPr="73BBCBE0" w:rsidR="3926BC60">
              <w:rPr>
                <w:sz w:val="20"/>
                <w:szCs w:val="20"/>
              </w:rPr>
              <w:t>Insufficient Information</w:t>
            </w:r>
            <w:r w:rsidRPr="73BBCBE0" w:rsidR="2944FAE6">
              <w:rPr>
                <w:sz w:val="20"/>
                <w:szCs w:val="20"/>
              </w:rPr>
              <w:t>”</w:t>
            </w:r>
          </w:p>
        </w:tc>
        <w:tc>
          <w:tcPr>
            <w:tcW w:w="1125" w:type="dxa"/>
            <w:tcMar/>
          </w:tcPr>
          <w:p w:rsidR="5DE7E101" w:rsidP="5DE7E101" w:rsidRDefault="5DE7E101" w14:paraId="3DB081A7" w14:textId="6954D94F">
            <w:pPr>
              <w:pStyle w:val="Normal"/>
              <w:bidi w:val="0"/>
              <w:rPr>
                <w:sz w:val="20"/>
                <w:szCs w:val="20"/>
              </w:rPr>
            </w:pPr>
            <w:r w:rsidRPr="73BBCBE0" w:rsidR="2944FAE6">
              <w:rPr>
                <w:sz w:val="20"/>
                <w:szCs w:val="20"/>
              </w:rPr>
              <w:t>Same as expected</w:t>
            </w:r>
          </w:p>
        </w:tc>
        <w:tc>
          <w:tcPr>
            <w:tcW w:w="792" w:type="dxa"/>
            <w:tcMar/>
          </w:tcPr>
          <w:p w:rsidR="5DE7E101" w:rsidP="73BBCBE0" w:rsidRDefault="5DE7E101" w14:paraId="5402F820" w14:textId="05D49B7C">
            <w:pPr>
              <w:pStyle w:val="Normal"/>
              <w:bidi w:val="0"/>
              <w:rPr>
                <w:sz w:val="20"/>
                <w:szCs w:val="20"/>
              </w:rPr>
            </w:pPr>
            <w:r w:rsidRPr="73BBCBE0" w:rsidR="2944FAE6">
              <w:rPr>
                <w:sz w:val="20"/>
                <w:szCs w:val="20"/>
              </w:rPr>
              <w:t>Pass</w:t>
            </w:r>
          </w:p>
          <w:p w:rsidR="5DE7E101" w:rsidP="5DE7E101" w:rsidRDefault="5DE7E101" w14:paraId="61985CFE" w14:textId="4AFB0E7B">
            <w:pPr>
              <w:pStyle w:val="Normal"/>
              <w:bidi w:val="0"/>
              <w:rPr>
                <w:sz w:val="20"/>
                <w:szCs w:val="20"/>
              </w:rPr>
            </w:pPr>
          </w:p>
        </w:tc>
      </w:tr>
      <w:tr w:rsidR="5DE7E101" w:rsidTr="6D4A97AD" w14:paraId="20D2E46E">
        <w:trPr>
          <w:trHeight w:val="570"/>
        </w:trPr>
        <w:tc>
          <w:tcPr>
            <w:tcW w:w="690" w:type="dxa"/>
            <w:tcMar/>
          </w:tcPr>
          <w:p w:rsidR="590B470E" w:rsidP="5DE7E101" w:rsidRDefault="590B470E" w14:paraId="6108FAB5" w14:textId="1B8447F8">
            <w:pPr>
              <w:pStyle w:val="Normal"/>
              <w:bidi w:val="0"/>
              <w:rPr>
                <w:sz w:val="20"/>
                <w:szCs w:val="20"/>
              </w:rPr>
            </w:pPr>
            <w:r w:rsidRPr="6D4A97AD" w:rsidR="3A9DE477">
              <w:rPr>
                <w:sz w:val="20"/>
                <w:szCs w:val="20"/>
              </w:rPr>
              <w:t>10</w:t>
            </w:r>
          </w:p>
        </w:tc>
        <w:tc>
          <w:tcPr>
            <w:tcW w:w="1650" w:type="dxa"/>
            <w:tcMar/>
          </w:tcPr>
          <w:p w:rsidR="5DE7E101" w:rsidP="5DE7E101" w:rsidRDefault="5DE7E101" w14:paraId="546551F1" w14:textId="0C5E4E54">
            <w:pPr>
              <w:pStyle w:val="Normal"/>
              <w:bidi w:val="0"/>
              <w:rPr>
                <w:sz w:val="20"/>
                <w:szCs w:val="20"/>
              </w:rPr>
            </w:pPr>
            <w:r w:rsidRPr="73BBCBE0" w:rsidR="1A3628A7">
              <w:rPr>
                <w:sz w:val="20"/>
                <w:szCs w:val="20"/>
              </w:rPr>
              <w:t>Register as a teacher</w:t>
            </w:r>
          </w:p>
        </w:tc>
        <w:tc>
          <w:tcPr>
            <w:tcW w:w="2310" w:type="dxa"/>
            <w:tcMar/>
          </w:tcPr>
          <w:p w:rsidR="5DE7E101" w:rsidP="73BBCBE0" w:rsidRDefault="5DE7E101" w14:paraId="71CCE04B" w14:textId="24802D1A">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2068CB74">
              <w:rPr>
                <w:rFonts w:ascii="Aptos" w:hAnsi="Aptos" w:eastAsia="Aptos" w:cs="Aptos"/>
                <w:b w:val="0"/>
                <w:bCs w:val="0"/>
                <w:i w:val="0"/>
                <w:iCs w:val="0"/>
                <w:caps w:val="0"/>
                <w:smallCaps w:val="0"/>
                <w:noProof w:val="0"/>
                <w:color w:val="000000" w:themeColor="text1" w:themeTint="FF" w:themeShade="FF"/>
                <w:sz w:val="20"/>
                <w:szCs w:val="20"/>
                <w:lang w:val="en-GB"/>
              </w:rPr>
              <w:t>All inputs filled with teacher selected as account type</w:t>
            </w:r>
          </w:p>
        </w:tc>
        <w:tc>
          <w:tcPr>
            <w:tcW w:w="2580" w:type="dxa"/>
            <w:tcMar/>
          </w:tcPr>
          <w:p w:rsidR="5DE7E101" w:rsidP="73BBCBE0" w:rsidRDefault="5DE7E101" w14:paraId="72D067CD" w14:textId="7227F175">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2FCCBFF3">
              <w:rPr>
                <w:rFonts w:ascii="Aptos" w:hAnsi="Aptos" w:eastAsia="Aptos" w:cs="Aptos"/>
                <w:b w:val="0"/>
                <w:bCs w:val="0"/>
                <w:i w:val="0"/>
                <w:iCs w:val="0"/>
                <w:caps w:val="0"/>
                <w:smallCaps w:val="0"/>
                <w:noProof w:val="0"/>
                <w:color w:val="000000" w:themeColor="text1" w:themeTint="FF" w:themeShade="FF"/>
                <w:sz w:val="20"/>
                <w:szCs w:val="20"/>
                <w:lang w:val="en-GB"/>
              </w:rPr>
              <w:t>Backend return value: True</w:t>
            </w:r>
          </w:p>
          <w:p w:rsidR="5DE7E101" w:rsidP="73BBCBE0" w:rsidRDefault="5DE7E101" w14:paraId="5466876B" w14:textId="378F8432">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2FCCBFF3">
              <w:rPr>
                <w:rFonts w:ascii="Aptos" w:hAnsi="Aptos" w:eastAsia="Aptos" w:cs="Aptos"/>
                <w:b w:val="0"/>
                <w:bCs w:val="0"/>
                <w:i w:val="0"/>
                <w:iCs w:val="0"/>
                <w:caps w:val="0"/>
                <w:smallCaps w:val="0"/>
                <w:noProof w:val="0"/>
                <w:color w:val="000000" w:themeColor="text1" w:themeTint="FF" w:themeShade="FF"/>
                <w:sz w:val="20"/>
                <w:szCs w:val="20"/>
                <w:lang w:val="en-GB"/>
              </w:rPr>
              <w:t>Redirects to teacher homepage</w:t>
            </w:r>
          </w:p>
        </w:tc>
        <w:tc>
          <w:tcPr>
            <w:tcW w:w="1125" w:type="dxa"/>
            <w:tcMar/>
          </w:tcPr>
          <w:p w:rsidR="5DE7E101" w:rsidP="73BBCBE0" w:rsidRDefault="5DE7E101" w14:paraId="4FBB8A48" w14:textId="38B11FBA">
            <w:pPr>
              <w:pStyle w:val="Normal"/>
              <w:bidi w:val="0"/>
              <w:rPr>
                <w:sz w:val="20"/>
                <w:szCs w:val="20"/>
              </w:rPr>
            </w:pPr>
            <w:r w:rsidRPr="73BBCBE0" w:rsidR="2FCCBFF3">
              <w:rPr>
                <w:sz w:val="20"/>
                <w:szCs w:val="20"/>
              </w:rPr>
              <w:t>Same as expected</w:t>
            </w:r>
          </w:p>
          <w:p w:rsidR="5DE7E101" w:rsidP="5DE7E101" w:rsidRDefault="5DE7E101" w14:paraId="145DB9B7" w14:textId="2BDBD79F">
            <w:pPr>
              <w:pStyle w:val="Normal"/>
              <w:bidi w:val="0"/>
              <w:rPr>
                <w:sz w:val="20"/>
                <w:szCs w:val="20"/>
              </w:rPr>
            </w:pPr>
          </w:p>
        </w:tc>
        <w:tc>
          <w:tcPr>
            <w:tcW w:w="792" w:type="dxa"/>
            <w:tcMar/>
          </w:tcPr>
          <w:p w:rsidR="5DE7E101" w:rsidP="5DE7E101" w:rsidRDefault="5DE7E101" w14:paraId="60D8DD39" w14:textId="231E8B40">
            <w:pPr>
              <w:pStyle w:val="Normal"/>
              <w:bidi w:val="0"/>
              <w:rPr>
                <w:sz w:val="20"/>
                <w:szCs w:val="20"/>
              </w:rPr>
            </w:pPr>
            <w:r w:rsidRPr="73BBCBE0" w:rsidR="2FCCBFF3">
              <w:rPr>
                <w:sz w:val="20"/>
                <w:szCs w:val="20"/>
              </w:rPr>
              <w:t>Pass</w:t>
            </w:r>
          </w:p>
        </w:tc>
      </w:tr>
      <w:tr w:rsidR="5DE7E101" w:rsidTr="6D4A97AD" w14:paraId="4059F3D8">
        <w:trPr>
          <w:trHeight w:val="570"/>
        </w:trPr>
        <w:tc>
          <w:tcPr>
            <w:tcW w:w="690" w:type="dxa"/>
            <w:tcMar/>
          </w:tcPr>
          <w:p w:rsidR="590B470E" w:rsidP="5DE7E101" w:rsidRDefault="590B470E" w14:paraId="2F4B99EF" w14:textId="32929F7B">
            <w:pPr>
              <w:pStyle w:val="Normal"/>
              <w:bidi w:val="0"/>
              <w:rPr>
                <w:sz w:val="20"/>
                <w:szCs w:val="20"/>
              </w:rPr>
            </w:pPr>
            <w:r w:rsidRPr="6D4A97AD" w:rsidR="75D2A3B0">
              <w:rPr>
                <w:sz w:val="20"/>
                <w:szCs w:val="20"/>
              </w:rPr>
              <w:t>11</w:t>
            </w:r>
          </w:p>
        </w:tc>
        <w:tc>
          <w:tcPr>
            <w:tcW w:w="1650" w:type="dxa"/>
            <w:tcMar/>
          </w:tcPr>
          <w:p w:rsidR="5DE7E101" w:rsidP="5DE7E101" w:rsidRDefault="5DE7E101" w14:paraId="670D0D1B" w14:textId="5697B696">
            <w:pPr>
              <w:pStyle w:val="Normal"/>
              <w:bidi w:val="0"/>
              <w:rPr>
                <w:sz w:val="20"/>
                <w:szCs w:val="20"/>
              </w:rPr>
            </w:pPr>
            <w:r w:rsidRPr="73BBCBE0" w:rsidR="035FA4A0">
              <w:rPr>
                <w:sz w:val="20"/>
                <w:szCs w:val="20"/>
              </w:rPr>
              <w:t>Register as a student</w:t>
            </w:r>
          </w:p>
        </w:tc>
        <w:tc>
          <w:tcPr>
            <w:tcW w:w="2310" w:type="dxa"/>
            <w:tcMar/>
          </w:tcPr>
          <w:p w:rsidR="5DE7E101" w:rsidP="73BBCBE0" w:rsidRDefault="5DE7E101" w14:paraId="7E9E5C7C" w14:textId="3F94800D">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035FA4A0">
              <w:rPr>
                <w:rFonts w:ascii="Aptos" w:hAnsi="Aptos" w:eastAsia="Aptos" w:cs="Aptos"/>
                <w:b w:val="0"/>
                <w:bCs w:val="0"/>
                <w:i w:val="0"/>
                <w:iCs w:val="0"/>
                <w:caps w:val="0"/>
                <w:smallCaps w:val="0"/>
                <w:noProof w:val="0"/>
                <w:color w:val="000000" w:themeColor="text1" w:themeTint="FF" w:themeShade="FF"/>
                <w:sz w:val="20"/>
                <w:szCs w:val="20"/>
                <w:lang w:val="en-GB"/>
              </w:rPr>
              <w:t>All inputs filled with student selected as account type</w:t>
            </w:r>
          </w:p>
        </w:tc>
        <w:tc>
          <w:tcPr>
            <w:tcW w:w="2580" w:type="dxa"/>
            <w:tcMar/>
          </w:tcPr>
          <w:p w:rsidR="5DE7E101" w:rsidP="73BBCBE0" w:rsidRDefault="5DE7E101" w14:paraId="45A07D9D" w14:textId="7227F175">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5E4E40A6">
              <w:rPr>
                <w:rFonts w:ascii="Aptos" w:hAnsi="Aptos" w:eastAsia="Aptos" w:cs="Aptos"/>
                <w:b w:val="0"/>
                <w:bCs w:val="0"/>
                <w:i w:val="0"/>
                <w:iCs w:val="0"/>
                <w:caps w:val="0"/>
                <w:smallCaps w:val="0"/>
                <w:noProof w:val="0"/>
                <w:color w:val="000000" w:themeColor="text1" w:themeTint="FF" w:themeShade="FF"/>
                <w:sz w:val="20"/>
                <w:szCs w:val="20"/>
                <w:lang w:val="en-GB"/>
              </w:rPr>
              <w:t>Backend return value: True</w:t>
            </w:r>
          </w:p>
          <w:p w:rsidR="5DE7E101" w:rsidP="73BBCBE0" w:rsidRDefault="5DE7E101" w14:paraId="0A77F19A" w14:textId="69E24A73">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5E4E40A6">
              <w:rPr>
                <w:rFonts w:ascii="Aptos" w:hAnsi="Aptos" w:eastAsia="Aptos" w:cs="Aptos"/>
                <w:b w:val="0"/>
                <w:bCs w:val="0"/>
                <w:i w:val="0"/>
                <w:iCs w:val="0"/>
                <w:caps w:val="0"/>
                <w:smallCaps w:val="0"/>
                <w:noProof w:val="0"/>
                <w:color w:val="000000" w:themeColor="text1" w:themeTint="FF" w:themeShade="FF"/>
                <w:sz w:val="20"/>
                <w:szCs w:val="20"/>
                <w:lang w:val="en-GB"/>
              </w:rPr>
              <w:t>Redirects to student homepage</w:t>
            </w:r>
          </w:p>
        </w:tc>
        <w:tc>
          <w:tcPr>
            <w:tcW w:w="1125" w:type="dxa"/>
            <w:tcMar/>
          </w:tcPr>
          <w:p w:rsidR="5DE7E101" w:rsidP="5DE7E101" w:rsidRDefault="5DE7E101" w14:paraId="5DABBB4F" w14:textId="72F097E1">
            <w:pPr>
              <w:pStyle w:val="Normal"/>
              <w:bidi w:val="0"/>
              <w:rPr>
                <w:sz w:val="20"/>
                <w:szCs w:val="20"/>
              </w:rPr>
            </w:pPr>
            <w:r w:rsidRPr="73BBCBE0" w:rsidR="5E4E40A6">
              <w:rPr>
                <w:sz w:val="20"/>
                <w:szCs w:val="20"/>
              </w:rPr>
              <w:t>Same as expected</w:t>
            </w:r>
          </w:p>
        </w:tc>
        <w:tc>
          <w:tcPr>
            <w:tcW w:w="792" w:type="dxa"/>
            <w:tcMar/>
          </w:tcPr>
          <w:p w:rsidR="5DE7E101" w:rsidP="5DE7E101" w:rsidRDefault="5DE7E101" w14:paraId="6F94C612" w14:textId="67B2087F">
            <w:pPr>
              <w:pStyle w:val="Normal"/>
              <w:bidi w:val="0"/>
              <w:rPr>
                <w:sz w:val="20"/>
                <w:szCs w:val="20"/>
              </w:rPr>
            </w:pPr>
            <w:r w:rsidRPr="73BBCBE0" w:rsidR="5E4E40A6">
              <w:rPr>
                <w:sz w:val="20"/>
                <w:szCs w:val="20"/>
              </w:rPr>
              <w:t>Pass</w:t>
            </w:r>
          </w:p>
        </w:tc>
      </w:tr>
      <w:tr w:rsidR="5DE7E101" w:rsidTr="6D4A97AD" w14:paraId="5A8CBC30">
        <w:trPr>
          <w:trHeight w:val="570"/>
        </w:trPr>
        <w:tc>
          <w:tcPr>
            <w:tcW w:w="690" w:type="dxa"/>
            <w:tcMar/>
          </w:tcPr>
          <w:p w:rsidR="590B470E" w:rsidP="5DE7E101" w:rsidRDefault="590B470E" w14:paraId="39F2A025" w14:textId="448B5D42">
            <w:pPr>
              <w:pStyle w:val="Normal"/>
              <w:bidi w:val="0"/>
              <w:rPr>
                <w:sz w:val="20"/>
                <w:szCs w:val="20"/>
              </w:rPr>
            </w:pPr>
            <w:r w:rsidRPr="6D4A97AD" w:rsidR="42687EB1">
              <w:rPr>
                <w:sz w:val="20"/>
                <w:szCs w:val="20"/>
              </w:rPr>
              <w:t>1</w:t>
            </w:r>
            <w:r w:rsidRPr="6D4A97AD" w:rsidR="1AD7ECE0">
              <w:rPr>
                <w:sz w:val="20"/>
                <w:szCs w:val="20"/>
              </w:rPr>
              <w:t>2</w:t>
            </w:r>
          </w:p>
        </w:tc>
        <w:tc>
          <w:tcPr>
            <w:tcW w:w="1650" w:type="dxa"/>
            <w:tcMar/>
          </w:tcPr>
          <w:p w:rsidR="5DE7E101" w:rsidP="5DE7E101" w:rsidRDefault="5DE7E101" w14:paraId="32D515DE" w14:textId="6AE79AC0">
            <w:pPr>
              <w:pStyle w:val="Normal"/>
              <w:bidi w:val="0"/>
              <w:rPr>
                <w:sz w:val="20"/>
                <w:szCs w:val="20"/>
              </w:rPr>
            </w:pPr>
            <w:r w:rsidRPr="73BBCBE0" w:rsidR="07DC6686">
              <w:rPr>
                <w:sz w:val="20"/>
                <w:szCs w:val="20"/>
              </w:rPr>
              <w:t xml:space="preserve">Colour selector </w:t>
            </w:r>
            <w:r w:rsidRPr="73BBCBE0" w:rsidR="07DC6686">
              <w:rPr>
                <w:sz w:val="20"/>
                <w:szCs w:val="20"/>
              </w:rPr>
              <w:t>doesn't</w:t>
            </w:r>
            <w:r w:rsidRPr="73BBCBE0" w:rsidR="07DC6686">
              <w:rPr>
                <w:sz w:val="20"/>
                <w:szCs w:val="20"/>
              </w:rPr>
              <w:t xml:space="preserve"> break register page</w:t>
            </w:r>
          </w:p>
        </w:tc>
        <w:tc>
          <w:tcPr>
            <w:tcW w:w="2310" w:type="dxa"/>
            <w:tcMar/>
          </w:tcPr>
          <w:p w:rsidR="5DE7E101" w:rsidP="73BBCBE0" w:rsidRDefault="5DE7E101" w14:paraId="2D0185C9" w14:textId="46841BBD">
            <w:pPr>
              <w:pStyle w:val="Normal"/>
              <w:bidi w:val="0"/>
              <w:rPr>
                <w:sz w:val="20"/>
                <w:szCs w:val="20"/>
              </w:rPr>
            </w:pPr>
            <w:r w:rsidRPr="73BBCBE0" w:rsidR="07DC6686">
              <w:rPr>
                <w:sz w:val="20"/>
                <w:szCs w:val="20"/>
              </w:rPr>
              <w:t>Click colour selector button and select colour</w:t>
            </w:r>
          </w:p>
          <w:p w:rsidR="5DE7E101" w:rsidP="5DE7E101" w:rsidRDefault="5DE7E101" w14:paraId="55A7799B" w14:textId="39104335">
            <w:pPr>
              <w:pStyle w:val="Normal"/>
              <w:bidi w:val="0"/>
              <w:rPr>
                <w:sz w:val="20"/>
                <w:szCs w:val="20"/>
              </w:rPr>
            </w:pPr>
          </w:p>
        </w:tc>
        <w:tc>
          <w:tcPr>
            <w:tcW w:w="2580" w:type="dxa"/>
            <w:tcMar/>
          </w:tcPr>
          <w:p w:rsidR="5DE7E101" w:rsidP="73BBCBE0" w:rsidRDefault="5DE7E101" w14:paraId="1826BA2C" w14:textId="04DE6455">
            <w:pPr>
              <w:pStyle w:val="Normal"/>
              <w:bidi w:val="0"/>
              <w:rPr>
                <w:sz w:val="20"/>
                <w:szCs w:val="20"/>
              </w:rPr>
            </w:pPr>
            <w:r w:rsidRPr="73BBCBE0" w:rsidR="07DC6686">
              <w:rPr>
                <w:sz w:val="20"/>
                <w:szCs w:val="20"/>
              </w:rPr>
              <w:t>Theme colour changes</w:t>
            </w:r>
          </w:p>
          <w:p w:rsidR="5DE7E101" w:rsidP="5DE7E101" w:rsidRDefault="5DE7E101" w14:paraId="5D6F61E6" w14:textId="14F6CB18">
            <w:pPr>
              <w:pStyle w:val="Normal"/>
              <w:bidi w:val="0"/>
              <w:rPr>
                <w:sz w:val="20"/>
                <w:szCs w:val="20"/>
              </w:rPr>
            </w:pPr>
          </w:p>
        </w:tc>
        <w:tc>
          <w:tcPr>
            <w:tcW w:w="1125" w:type="dxa"/>
            <w:tcMar/>
          </w:tcPr>
          <w:p w:rsidR="5DE7E101" w:rsidP="73BBCBE0" w:rsidRDefault="5DE7E101" w14:paraId="31F80F00" w14:textId="72717EED">
            <w:pPr>
              <w:pStyle w:val="Normal"/>
              <w:bidi w:val="0"/>
              <w:rPr>
                <w:sz w:val="20"/>
                <w:szCs w:val="20"/>
              </w:rPr>
            </w:pPr>
            <w:r w:rsidRPr="73BBCBE0" w:rsidR="07DC6686">
              <w:rPr>
                <w:sz w:val="20"/>
                <w:szCs w:val="20"/>
              </w:rPr>
              <w:t>Same as expected</w:t>
            </w:r>
          </w:p>
          <w:p w:rsidR="5DE7E101" w:rsidP="5DE7E101" w:rsidRDefault="5DE7E101" w14:paraId="7778C559" w14:textId="0D83FE12">
            <w:pPr>
              <w:pStyle w:val="Normal"/>
              <w:bidi w:val="0"/>
              <w:rPr>
                <w:sz w:val="20"/>
                <w:szCs w:val="20"/>
              </w:rPr>
            </w:pPr>
          </w:p>
        </w:tc>
        <w:tc>
          <w:tcPr>
            <w:tcW w:w="792" w:type="dxa"/>
            <w:tcMar/>
          </w:tcPr>
          <w:p w:rsidR="5DE7E101" w:rsidP="73BBCBE0" w:rsidRDefault="5DE7E101" w14:paraId="73FF0B2B" w14:textId="2714ABB0">
            <w:pPr>
              <w:pStyle w:val="Normal"/>
              <w:bidi w:val="0"/>
              <w:rPr>
                <w:sz w:val="20"/>
                <w:szCs w:val="20"/>
              </w:rPr>
            </w:pPr>
            <w:r w:rsidRPr="73BBCBE0" w:rsidR="07DC6686">
              <w:rPr>
                <w:sz w:val="20"/>
                <w:szCs w:val="20"/>
              </w:rPr>
              <w:t>Pass</w:t>
            </w:r>
          </w:p>
          <w:p w:rsidR="5DE7E101" w:rsidP="5DE7E101" w:rsidRDefault="5DE7E101" w14:paraId="34E52FEC" w14:textId="526AF18C">
            <w:pPr>
              <w:pStyle w:val="Normal"/>
              <w:bidi w:val="0"/>
              <w:rPr>
                <w:sz w:val="20"/>
                <w:szCs w:val="20"/>
              </w:rPr>
            </w:pPr>
          </w:p>
        </w:tc>
      </w:tr>
      <w:tr w:rsidR="6D4A97AD" w:rsidTr="6D4A97AD" w14:paraId="66E771A7">
        <w:trPr>
          <w:trHeight w:val="570"/>
        </w:trPr>
        <w:tc>
          <w:tcPr>
            <w:tcW w:w="690" w:type="dxa"/>
            <w:tcMar/>
          </w:tcPr>
          <w:p w:rsidR="5852F508" w:rsidP="6D4A97AD" w:rsidRDefault="5852F508" w14:paraId="2E6A8EAC" w14:textId="67EAC62D">
            <w:pPr>
              <w:pStyle w:val="Normal"/>
              <w:bidi w:val="0"/>
              <w:rPr>
                <w:sz w:val="20"/>
                <w:szCs w:val="20"/>
              </w:rPr>
            </w:pPr>
            <w:r w:rsidRPr="6D4A97AD" w:rsidR="5852F508">
              <w:rPr>
                <w:sz w:val="20"/>
                <w:szCs w:val="20"/>
              </w:rPr>
              <w:t>1</w:t>
            </w:r>
            <w:r w:rsidRPr="6D4A97AD" w:rsidR="09341A28">
              <w:rPr>
                <w:sz w:val="20"/>
                <w:szCs w:val="20"/>
              </w:rPr>
              <w:t>3</w:t>
            </w:r>
          </w:p>
        </w:tc>
        <w:tc>
          <w:tcPr>
            <w:tcW w:w="1650" w:type="dxa"/>
            <w:tcMar/>
          </w:tcPr>
          <w:p w:rsidR="5852F508" w:rsidP="6D4A97AD" w:rsidRDefault="5852F508" w14:paraId="22D89A6B" w14:textId="2EF6F778">
            <w:pPr>
              <w:pStyle w:val="Normal"/>
              <w:bidi w:val="0"/>
              <w:rPr>
                <w:sz w:val="20"/>
                <w:szCs w:val="20"/>
              </w:rPr>
            </w:pPr>
            <w:r w:rsidRPr="6D4A97AD" w:rsidR="5852F508">
              <w:rPr>
                <w:sz w:val="20"/>
                <w:szCs w:val="20"/>
              </w:rPr>
              <w:t>Doesn't</w:t>
            </w:r>
            <w:r w:rsidRPr="6D4A97AD" w:rsidR="5852F508">
              <w:rPr>
                <w:sz w:val="20"/>
                <w:szCs w:val="20"/>
              </w:rPr>
              <w:t xml:space="preserve"> allow duplicate usernames</w:t>
            </w:r>
          </w:p>
        </w:tc>
        <w:tc>
          <w:tcPr>
            <w:tcW w:w="2310" w:type="dxa"/>
            <w:tcMar/>
          </w:tcPr>
          <w:p w:rsidR="5852F508" w:rsidP="6D4A97AD" w:rsidRDefault="5852F508" w14:paraId="6A5A4446" w14:textId="4D278776">
            <w:pPr>
              <w:pStyle w:val="Normal"/>
              <w:bidi w:val="0"/>
              <w:rPr>
                <w:sz w:val="20"/>
                <w:szCs w:val="20"/>
              </w:rPr>
            </w:pPr>
            <w:r w:rsidRPr="6D4A97AD" w:rsidR="5852F508">
              <w:rPr>
                <w:sz w:val="20"/>
                <w:szCs w:val="20"/>
              </w:rPr>
              <w:t>All inputs filled with username being a username which already exists</w:t>
            </w:r>
          </w:p>
        </w:tc>
        <w:tc>
          <w:tcPr>
            <w:tcW w:w="2580" w:type="dxa"/>
            <w:tcMar/>
          </w:tcPr>
          <w:p w:rsidR="6180FCF3" w:rsidP="6D4A97AD" w:rsidRDefault="6180FCF3" w14:paraId="499E6D03" w14:textId="3FD060FA">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6D4A97AD" w:rsidR="6180FCF3">
              <w:rPr>
                <w:rFonts w:ascii="Aptos" w:hAnsi="Aptos" w:eastAsia="Aptos" w:cs="Aptos"/>
                <w:b w:val="0"/>
                <w:bCs w:val="0"/>
                <w:i w:val="0"/>
                <w:iCs w:val="0"/>
                <w:caps w:val="0"/>
                <w:smallCaps w:val="0"/>
                <w:noProof w:val="0"/>
                <w:color w:val="000000" w:themeColor="text1" w:themeTint="FF" w:themeShade="FF"/>
                <w:sz w:val="20"/>
                <w:szCs w:val="20"/>
                <w:lang w:val="en-GB"/>
              </w:rPr>
              <w:t>GUI output: “Error: Username already in use”</w:t>
            </w:r>
          </w:p>
          <w:p w:rsidR="6D4A97AD" w:rsidP="6D4A97AD" w:rsidRDefault="6D4A97AD" w14:paraId="20E1F26C" w14:textId="23591E20">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1125" w:type="dxa"/>
            <w:tcMar/>
          </w:tcPr>
          <w:p w:rsidR="6180FCF3" w:rsidP="6D4A97AD" w:rsidRDefault="6180FCF3" w14:paraId="04E6C1B0" w14:textId="5E147CBD">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6D4A97AD" w:rsidR="6180FCF3">
              <w:rPr>
                <w:rFonts w:ascii="Aptos" w:hAnsi="Aptos" w:eastAsia="Aptos" w:cs="Aptos"/>
                <w:b w:val="0"/>
                <w:bCs w:val="0"/>
                <w:i w:val="0"/>
                <w:iCs w:val="0"/>
                <w:caps w:val="0"/>
                <w:smallCaps w:val="0"/>
                <w:noProof w:val="0"/>
                <w:color w:val="000000" w:themeColor="text1" w:themeTint="FF" w:themeShade="FF"/>
                <w:sz w:val="20"/>
                <w:szCs w:val="20"/>
                <w:lang w:val="en-GB"/>
              </w:rPr>
              <w:t>UNIQUE constraint failed</w:t>
            </w:r>
          </w:p>
        </w:tc>
        <w:tc>
          <w:tcPr>
            <w:tcW w:w="792" w:type="dxa"/>
            <w:tcMar/>
          </w:tcPr>
          <w:p w:rsidR="6180FCF3" w:rsidP="6D4A97AD" w:rsidRDefault="6180FCF3" w14:paraId="2A540DB1" w14:textId="32A36CDA">
            <w:pPr>
              <w:pStyle w:val="Normal"/>
              <w:bidi w:val="0"/>
              <w:spacing w:line="240" w:lineRule="auto"/>
              <w:jc w:val="left"/>
              <w:rPr>
                <w:sz w:val="20"/>
                <w:szCs w:val="20"/>
              </w:rPr>
            </w:pPr>
            <w:r w:rsidRPr="6D4A97AD" w:rsidR="6180FCF3">
              <w:rPr>
                <w:sz w:val="20"/>
                <w:szCs w:val="20"/>
              </w:rPr>
              <w:t>Fail</w:t>
            </w:r>
          </w:p>
        </w:tc>
      </w:tr>
      <w:tr w:rsidR="73BBCBE0" w:rsidTr="6D4A97AD" w14:paraId="32FE02A8">
        <w:trPr>
          <w:trHeight w:val="570"/>
        </w:trPr>
        <w:tc>
          <w:tcPr>
            <w:tcW w:w="690" w:type="dxa"/>
            <w:tcMar/>
          </w:tcPr>
          <w:p w:rsidR="04BCAE80" w:rsidP="73BBCBE0" w:rsidRDefault="04BCAE80" w14:paraId="33DD9E3C" w14:textId="50759BB5">
            <w:pPr>
              <w:pStyle w:val="Normal"/>
              <w:bidi w:val="0"/>
              <w:rPr>
                <w:sz w:val="20"/>
                <w:szCs w:val="20"/>
              </w:rPr>
            </w:pPr>
            <w:r w:rsidRPr="6D4A97AD" w:rsidR="6E58975B">
              <w:rPr>
                <w:sz w:val="20"/>
                <w:szCs w:val="20"/>
              </w:rPr>
              <w:t>1</w:t>
            </w:r>
            <w:r w:rsidRPr="6D4A97AD" w:rsidR="124BD9DB">
              <w:rPr>
                <w:sz w:val="20"/>
                <w:szCs w:val="20"/>
              </w:rPr>
              <w:t>4</w:t>
            </w:r>
          </w:p>
        </w:tc>
        <w:tc>
          <w:tcPr>
            <w:tcW w:w="1650" w:type="dxa"/>
            <w:tcMar/>
          </w:tcPr>
          <w:p w:rsidR="04BCAE80" w:rsidP="73BBCBE0" w:rsidRDefault="04BCAE80" w14:paraId="745C1A5B" w14:textId="19C8F893">
            <w:pPr>
              <w:pStyle w:val="Normal"/>
              <w:bidi w:val="0"/>
              <w:rPr>
                <w:sz w:val="20"/>
                <w:szCs w:val="20"/>
              </w:rPr>
            </w:pPr>
            <w:r w:rsidRPr="6D4A97AD" w:rsidR="7BA35527">
              <w:rPr>
                <w:sz w:val="20"/>
                <w:szCs w:val="20"/>
              </w:rPr>
              <w:t>Doesn't</w:t>
            </w:r>
            <w:r w:rsidRPr="6D4A97AD" w:rsidR="7BA35527">
              <w:rPr>
                <w:sz w:val="20"/>
                <w:szCs w:val="20"/>
              </w:rPr>
              <w:t xml:space="preserve"> allow duplicate usernames</w:t>
            </w:r>
          </w:p>
        </w:tc>
        <w:tc>
          <w:tcPr>
            <w:tcW w:w="2310" w:type="dxa"/>
            <w:tcMar/>
          </w:tcPr>
          <w:p w:rsidR="04BCAE80" w:rsidP="73BBCBE0" w:rsidRDefault="04BCAE80" w14:paraId="0EB6481C" w14:textId="793F7BDE">
            <w:pPr>
              <w:pStyle w:val="Normal"/>
              <w:bidi w:val="0"/>
              <w:rPr>
                <w:sz w:val="20"/>
                <w:szCs w:val="20"/>
              </w:rPr>
            </w:pPr>
            <w:r w:rsidRPr="73BBCBE0" w:rsidR="04BCAE80">
              <w:rPr>
                <w:sz w:val="20"/>
                <w:szCs w:val="20"/>
              </w:rPr>
              <w:t>All inputs filled with username being a username which already exists</w:t>
            </w:r>
          </w:p>
        </w:tc>
        <w:tc>
          <w:tcPr>
            <w:tcW w:w="2580" w:type="dxa"/>
            <w:tcMar/>
          </w:tcPr>
          <w:p w:rsidR="04BCAE80" w:rsidP="73BBCBE0" w:rsidRDefault="04BCAE80" w14:paraId="14AE0C5B" w14:textId="1A3F121D">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04BCAE80">
              <w:rPr>
                <w:rFonts w:ascii="Aptos" w:hAnsi="Aptos" w:eastAsia="Aptos" w:cs="Aptos"/>
                <w:b w:val="0"/>
                <w:bCs w:val="0"/>
                <w:i w:val="0"/>
                <w:iCs w:val="0"/>
                <w:caps w:val="0"/>
                <w:smallCaps w:val="0"/>
                <w:noProof w:val="0"/>
                <w:color w:val="000000" w:themeColor="text1" w:themeTint="FF" w:themeShade="FF"/>
                <w:sz w:val="20"/>
                <w:szCs w:val="20"/>
                <w:lang w:val="en-GB"/>
              </w:rPr>
              <w:t>Backend return value: False</w:t>
            </w:r>
          </w:p>
          <w:p w:rsidR="73BBCBE0" w:rsidP="6D4A97AD" w:rsidRDefault="73BBCBE0" w14:paraId="07C4628A" w14:textId="3FD060FA">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6D4A97AD" w:rsidR="6E58975B">
              <w:rPr>
                <w:rFonts w:ascii="Aptos" w:hAnsi="Aptos" w:eastAsia="Aptos" w:cs="Aptos"/>
                <w:b w:val="0"/>
                <w:bCs w:val="0"/>
                <w:i w:val="0"/>
                <w:iCs w:val="0"/>
                <w:caps w:val="0"/>
                <w:smallCaps w:val="0"/>
                <w:noProof w:val="0"/>
                <w:color w:val="000000" w:themeColor="text1" w:themeTint="FF" w:themeShade="FF"/>
                <w:sz w:val="20"/>
                <w:szCs w:val="20"/>
                <w:lang w:val="en-GB"/>
              </w:rPr>
              <w:t>GUI output: “Error: Username already in use”</w:t>
            </w:r>
          </w:p>
        </w:tc>
        <w:tc>
          <w:tcPr>
            <w:tcW w:w="1125" w:type="dxa"/>
            <w:tcMar/>
          </w:tcPr>
          <w:p w:rsidR="04BCAE80" w:rsidP="73BBCBE0" w:rsidRDefault="04BCAE80" w14:paraId="3E4E9321" w14:textId="72717EED">
            <w:pPr>
              <w:pStyle w:val="Normal"/>
              <w:bidi w:val="0"/>
              <w:rPr>
                <w:sz w:val="20"/>
                <w:szCs w:val="20"/>
              </w:rPr>
            </w:pPr>
            <w:r w:rsidRPr="73BBCBE0" w:rsidR="04BCAE80">
              <w:rPr>
                <w:sz w:val="20"/>
                <w:szCs w:val="20"/>
              </w:rPr>
              <w:t>Same as expected</w:t>
            </w:r>
          </w:p>
          <w:p w:rsidR="73BBCBE0" w:rsidP="73BBCBE0" w:rsidRDefault="73BBCBE0" w14:paraId="43D2EE4E" w14:textId="00191A67">
            <w:pPr>
              <w:pStyle w:val="Normal"/>
              <w:bidi w:val="0"/>
              <w:rPr>
                <w:sz w:val="20"/>
                <w:szCs w:val="20"/>
              </w:rPr>
            </w:pPr>
          </w:p>
        </w:tc>
        <w:tc>
          <w:tcPr>
            <w:tcW w:w="792" w:type="dxa"/>
            <w:tcMar/>
          </w:tcPr>
          <w:p w:rsidR="04BCAE80" w:rsidP="73BBCBE0" w:rsidRDefault="04BCAE80" w14:paraId="4BB9A9DF" w14:textId="0575C445">
            <w:pPr>
              <w:pStyle w:val="Normal"/>
              <w:suppressLineNumbers w:val="0"/>
              <w:bidi w:val="0"/>
              <w:spacing w:before="0" w:beforeAutospacing="off" w:after="0" w:afterAutospacing="off" w:line="240" w:lineRule="auto"/>
              <w:ind w:left="0" w:right="0"/>
              <w:jc w:val="left"/>
            </w:pPr>
            <w:r w:rsidRPr="73BBCBE0" w:rsidR="04BCAE80">
              <w:rPr>
                <w:sz w:val="20"/>
                <w:szCs w:val="20"/>
              </w:rPr>
              <w:t>Pass</w:t>
            </w:r>
          </w:p>
          <w:p w:rsidR="73BBCBE0" w:rsidP="73BBCBE0" w:rsidRDefault="73BBCBE0" w14:paraId="5087284D" w14:textId="071213F4">
            <w:pPr>
              <w:pStyle w:val="Normal"/>
              <w:bidi w:val="0"/>
              <w:rPr>
                <w:sz w:val="20"/>
                <w:szCs w:val="20"/>
              </w:rPr>
            </w:pPr>
          </w:p>
        </w:tc>
      </w:tr>
    </w:tbl>
    <w:p w:rsidR="6D4A97AD" w:rsidP="6D4A97AD" w:rsidRDefault="6D4A97AD" w14:paraId="14AC9A89" w14:textId="528D5ECA">
      <w:pPr>
        <w:pStyle w:val="Normal"/>
      </w:pPr>
    </w:p>
    <w:p w:rsidR="0FA5E925" w:rsidP="13266488" w:rsidRDefault="0FA5E925" w14:paraId="343B394E" w14:textId="1F1EFBA5">
      <w:pPr>
        <w:pStyle w:val="Heading3"/>
        <w:suppressLineNumbers w:val="0"/>
        <w:bidi w:val="0"/>
        <w:spacing w:before="160" w:beforeAutospacing="off" w:after="80" w:afterAutospacing="off" w:line="279" w:lineRule="auto"/>
        <w:ind w:left="0" w:right="0"/>
        <w:jc w:val="left"/>
      </w:pPr>
      <w:bookmarkStart w:name="_Toc597550531" w:id="1587145931"/>
      <w:r w:rsidR="0FA5E925">
        <w:rPr/>
        <w:t>Iterative Development</w:t>
      </w:r>
      <w:bookmarkEnd w:id="1587145931"/>
    </w:p>
    <w:p w:rsidR="6DABE52E" w:rsidP="6D4A97AD" w:rsidRDefault="6DABE52E" w14:paraId="3B2FB4C1" w14:textId="3D59CD78">
      <w:pPr>
        <w:pStyle w:val="Normal"/>
      </w:pPr>
      <w:r w:rsidR="6DABE52E">
        <w:rPr/>
        <w:t>Test no. 5:</w:t>
      </w:r>
    </w:p>
    <w:p w:rsidR="0AB96A8C" w:rsidP="6D4A97AD" w:rsidRDefault="0AB96A8C" w14:paraId="18549450" w14:textId="0A1A6C49">
      <w:pPr>
        <w:pStyle w:val="Normal"/>
      </w:pPr>
      <w:r w:rsidR="0AB96A8C">
        <w:rPr/>
        <w:t>The purpose of the test is to confirm that the GUI</w:t>
      </w:r>
      <w:r w:rsidR="3D3A161C">
        <w:rPr/>
        <w:t xml:space="preserve"> forces the user to provide values. The input validation implemented in the login class page is also applied to the input fields on this page</w:t>
      </w:r>
      <w:r w:rsidR="715083C3">
        <w:rPr/>
        <w:t xml:space="preserve">. However, this page also has a radio </w:t>
      </w:r>
      <w:r w:rsidR="715083C3">
        <w:rPr/>
        <w:t>button,</w:t>
      </w:r>
      <w:r w:rsidR="715083C3">
        <w:rPr/>
        <w:t xml:space="preserve"> so it requires </w:t>
      </w:r>
      <w:r w:rsidR="715083C3">
        <w:rPr/>
        <w:t>additional</w:t>
      </w:r>
      <w:r w:rsidR="715083C3">
        <w:rPr/>
        <w:t xml:space="preserve"> verification.</w:t>
      </w:r>
    </w:p>
    <w:p w:rsidR="1DCBF85A" w:rsidP="6D4A97AD" w:rsidRDefault="1DCBF85A" w14:paraId="48FA3B71" w14:textId="67730F3D">
      <w:pPr>
        <w:pStyle w:val="Normal"/>
      </w:pPr>
      <w:r w:rsidR="1DCBF85A">
        <w:rPr/>
        <w:t xml:space="preserve">In the validation implementation, there is no detection </w:t>
      </w:r>
      <w:r w:rsidR="0EF0BD96">
        <w:rPr/>
        <w:t xml:space="preserve">for selecting a radio button as the radio button returns –1 by default. The assumption was that –1 </w:t>
      </w:r>
      <w:r w:rsidR="7F63E62C">
        <w:rPr/>
        <w:t xml:space="preserve">would not give an element in the choices array. However, python treats –1 index as the last element which means if no button is </w:t>
      </w:r>
      <w:r w:rsidR="23F16171">
        <w:rPr/>
        <w:t>selected</w:t>
      </w:r>
      <w:r w:rsidR="7F63E62C">
        <w:rPr/>
        <w:t xml:space="preserve"> the</w:t>
      </w:r>
      <w:r w:rsidR="69418729">
        <w:rPr/>
        <w:t>n the</w:t>
      </w:r>
      <w:r w:rsidR="7F63E62C">
        <w:rPr/>
        <w:t xml:space="preserve"> last element</w:t>
      </w:r>
      <w:r w:rsidR="53E60D4D">
        <w:rPr/>
        <w:t xml:space="preserve"> in choices array</w:t>
      </w:r>
      <w:r w:rsidR="7F63E62C">
        <w:rPr/>
        <w:t xml:space="preserve"> </w:t>
      </w:r>
      <w:r w:rsidR="53FA4960">
        <w:rPr/>
        <w:t xml:space="preserve">is always </w:t>
      </w:r>
      <w:r w:rsidR="0507610A">
        <w:rPr/>
        <w:t>selected</w:t>
      </w:r>
      <w:r w:rsidR="53FA4960">
        <w:rPr/>
        <w:t xml:space="preserve"> as the account type.</w:t>
      </w:r>
    </w:p>
    <w:p w:rsidR="4F1126E4" w:rsidP="6D4A97AD" w:rsidRDefault="4F1126E4" w14:paraId="7BBA5F10" w14:textId="7DD71D9A">
      <w:pPr>
        <w:pStyle w:val="Normal"/>
      </w:pPr>
      <w:r w:rsidR="4F1126E4">
        <w:rPr/>
        <w:t xml:space="preserve">This issue is resolved by adding another condition to check if the </w:t>
      </w:r>
      <w:r w:rsidR="4F1126E4">
        <w:rPr/>
        <w:t>self.account_type.get</w:t>
      </w:r>
      <w:r w:rsidR="4F1126E4">
        <w:rPr/>
        <w:t xml:space="preserve">() == -1. </w:t>
      </w:r>
      <w:r w:rsidR="70B799A4">
        <w:rPr/>
        <w:t xml:space="preserve"> This allows the program to correctly recognise if no option has been selected </w:t>
      </w:r>
      <w:r w:rsidR="4CF1E90A">
        <w:rPr/>
        <w:t>which prevents</w:t>
      </w:r>
      <w:r w:rsidR="70B799A4">
        <w:rPr/>
        <w:t xml:space="preserve"> </w:t>
      </w:r>
      <w:r w:rsidR="11ECD576">
        <w:rPr/>
        <w:t>user from registering without selecting an account type.</w:t>
      </w:r>
    </w:p>
    <w:p w:rsidR="104006BF" w:rsidP="6D4A97AD" w:rsidRDefault="104006BF" w14:paraId="119DE81E" w14:textId="68BDCE35">
      <w:pPr>
        <w:pStyle w:val="Normal"/>
      </w:pPr>
      <w:r w:rsidR="104006BF">
        <w:rPr/>
        <w:t>Test no. 7:</w:t>
      </w:r>
    </w:p>
    <w:p w:rsidR="4BF6016B" w:rsidP="6D4A97AD" w:rsidRDefault="4BF6016B" w14:paraId="7EFAACC3" w14:textId="716D5203">
      <w:pPr>
        <w:pStyle w:val="Normal"/>
      </w:pPr>
      <w:r w:rsidR="4BF6016B">
        <w:rPr/>
        <w:t xml:space="preserve">The purpose of the test is to </w:t>
      </w:r>
      <w:r w:rsidR="3A700B29">
        <w:rPr/>
        <w:t>ensure that</w:t>
      </w:r>
      <w:r w:rsidR="3A700B29">
        <w:rPr/>
        <w:t xml:space="preserve"> user</w:t>
      </w:r>
      <w:r w:rsidR="55EB818E">
        <w:rPr/>
        <w:t>s</w:t>
      </w:r>
      <w:r w:rsidR="3A700B29">
        <w:rPr/>
        <w:t xml:space="preserve"> </w:t>
      </w:r>
      <w:r w:rsidR="7D77F5DE">
        <w:rPr/>
        <w:t>enter</w:t>
      </w:r>
      <w:r w:rsidR="3A700B29">
        <w:rPr/>
        <w:t xml:space="preserve"> a strong password. </w:t>
      </w:r>
      <w:r w:rsidR="76EA4600">
        <w:rPr/>
        <w:t xml:space="preserve">However, the testing </w:t>
      </w:r>
      <w:r w:rsidR="3A700B29">
        <w:rPr/>
        <w:t xml:space="preserve">shows that the user is allowed to input a </w:t>
      </w:r>
      <w:r w:rsidR="1B08F6E8">
        <w:rPr/>
        <w:t>password of one character which means t</w:t>
      </w:r>
      <w:r w:rsidR="54204A5A">
        <w:rPr/>
        <w:t xml:space="preserve">he test failed </w:t>
      </w:r>
      <w:r w:rsidR="34E8BD6F">
        <w:rPr/>
        <w:t xml:space="preserve">and </w:t>
      </w:r>
      <w:r w:rsidR="54204A5A">
        <w:rPr/>
        <w:t xml:space="preserve">the success criteria is not met. </w:t>
      </w:r>
    </w:p>
    <w:p w:rsidR="54204A5A" w:rsidP="6D4A97AD" w:rsidRDefault="54204A5A" w14:paraId="04175169" w14:textId="0145D405">
      <w:pPr>
        <w:pStyle w:val="Normal"/>
      </w:pPr>
      <w:r w:rsidR="54204A5A">
        <w:rPr/>
        <w:t xml:space="preserve">This issue is fixed by adding an </w:t>
      </w:r>
      <w:r w:rsidR="54204A5A">
        <w:rPr/>
        <w:t>elif</w:t>
      </w:r>
      <w:r w:rsidR="54204A5A">
        <w:rPr/>
        <w:t xml:space="preserve"> statement after the </w:t>
      </w:r>
      <w:r w:rsidR="54204A5A">
        <w:rPr/>
        <w:t xml:space="preserve">check for blank </w:t>
      </w:r>
      <w:r w:rsidR="2892021D">
        <w:rPr/>
        <w:t>input</w:t>
      </w:r>
      <w:r w:rsidR="54204A5A">
        <w:rPr/>
        <w:t xml:space="preserve">. </w:t>
      </w:r>
      <w:r w:rsidR="34746D9F">
        <w:rPr/>
        <w:t xml:space="preserve">The </w:t>
      </w:r>
      <w:r w:rsidR="34746D9F">
        <w:rPr/>
        <w:t>len</w:t>
      </w:r>
      <w:r w:rsidR="34746D9F">
        <w:rPr/>
        <w:t xml:space="preserve"> function is used to check the number of characters in the password. If the character is less than 8, the </w:t>
      </w:r>
      <w:r w:rsidR="7EFA1607">
        <w:rPr/>
        <w:t xml:space="preserve">GUI gives an output informing the user that the password </w:t>
      </w:r>
      <w:r w:rsidR="7EFA1607">
        <w:rPr/>
        <w:t>doesn't</w:t>
      </w:r>
      <w:r w:rsidR="7EFA1607">
        <w:rPr/>
        <w:t xml:space="preserve"> meet the </w:t>
      </w:r>
      <w:r w:rsidR="7EFA1607">
        <w:rPr/>
        <w:t>requirement</w:t>
      </w:r>
      <w:r w:rsidR="7EFA1607">
        <w:rPr/>
        <w:t>.</w:t>
      </w:r>
    </w:p>
    <w:p w:rsidR="7149DC36" w:rsidP="6D4A97AD" w:rsidRDefault="7149DC36" w14:paraId="797AD0F0" w14:textId="4539D65D">
      <w:pPr>
        <w:pStyle w:val="Normal"/>
      </w:pPr>
      <w:r w:rsidR="7149DC36">
        <w:rPr/>
        <w:t>Test no. 13:</w:t>
      </w:r>
    </w:p>
    <w:p w:rsidR="439D022A" w:rsidP="6D4A97AD" w:rsidRDefault="439D022A" w14:paraId="1697CDF8" w14:textId="11170E9E">
      <w:pPr>
        <w:pStyle w:val="Normal"/>
      </w:pPr>
      <w:r w:rsidR="439D022A">
        <w:rPr/>
        <w:t xml:space="preserve">The purpose of the test was to </w:t>
      </w:r>
      <w:r w:rsidR="439D022A">
        <w:rPr/>
        <w:t>determine</w:t>
      </w:r>
      <w:r w:rsidR="439D022A">
        <w:rPr/>
        <w:t xml:space="preserve"> if the program accepts duplicate usernames</w:t>
      </w:r>
      <w:r w:rsidR="79B64E44">
        <w:rPr/>
        <w:t xml:space="preserve">, which ensures </w:t>
      </w:r>
      <w:r w:rsidR="1A4BDC96">
        <w:rPr/>
        <w:t xml:space="preserve">that the database </w:t>
      </w:r>
      <w:r w:rsidR="1A4BDC96">
        <w:rPr/>
        <w:t>remain</w:t>
      </w:r>
      <w:r w:rsidR="314B34A6">
        <w:rPr/>
        <w:t>s</w:t>
      </w:r>
      <w:r w:rsidR="1A4BDC96">
        <w:rPr/>
        <w:t xml:space="preserve"> consistent. </w:t>
      </w:r>
      <w:r w:rsidR="114C1089">
        <w:rPr/>
        <w:t>During testing, the program broke as the backend code was not prepared for this scenario.</w:t>
      </w:r>
    </w:p>
    <w:p w:rsidR="1F3A5A7B" w:rsidP="6D4A97AD" w:rsidRDefault="1F3A5A7B" w14:paraId="4721FA63" w14:textId="7FBEDA1A">
      <w:pPr>
        <w:pStyle w:val="Normal"/>
      </w:pPr>
      <w:r w:rsidR="1F3A5A7B">
        <w:rPr/>
        <w:t>Since there is no way of recognising if t</w:t>
      </w:r>
      <w:r w:rsidR="34BEED16">
        <w:rPr/>
        <w:t>here is a uniqueness error before insertion</w:t>
      </w:r>
      <w:r w:rsidR="1F3A5A7B">
        <w:rPr/>
        <w:t xml:space="preserve">, </w:t>
      </w:r>
      <w:r w:rsidR="798C200D">
        <w:rPr/>
        <w:t xml:space="preserve">a try except statement is used to catch an integrity error. </w:t>
      </w:r>
      <w:r w:rsidR="6BA85855">
        <w:rPr/>
        <w:t>If there is an integrity error, then the function returns False</w:t>
      </w:r>
      <w:r w:rsidR="1204F16E">
        <w:rPr/>
        <w:t>.</w:t>
      </w:r>
      <w:r w:rsidR="6BA85855">
        <w:rPr/>
        <w:t xml:space="preserve"> </w:t>
      </w:r>
      <w:r w:rsidR="03BD4E0F">
        <w:rPr/>
        <w:t>The GUI interprets the False</w:t>
      </w:r>
      <w:r w:rsidR="513C24A4">
        <w:rPr/>
        <w:t xml:space="preserve"> return as being indicator for a duplicate username being inputted. The GUI then informs the user that the username is </w:t>
      </w:r>
      <w:r w:rsidR="75BFA7CE">
        <w:rPr/>
        <w:t xml:space="preserve">already taken. This fix ensures that the success criteria is </w:t>
      </w:r>
      <w:r w:rsidR="6E5574BE">
        <w:rPr/>
        <w:t xml:space="preserve">met by </w:t>
      </w:r>
      <w:r w:rsidR="6E5574BE">
        <w:rPr/>
        <w:t>enforcing</w:t>
      </w:r>
      <w:r w:rsidR="6E5574BE">
        <w:rPr/>
        <w:t xml:space="preserve"> unique usernames.</w:t>
      </w:r>
    </w:p>
    <w:p w:rsidR="084B8228" w:rsidP="107A84E5" w:rsidRDefault="084B8228" w14:paraId="780562CA" w14:textId="3F788EF6">
      <w:pPr>
        <w:pStyle w:val="Normal"/>
        <w:rPr>
          <w:b w:val="1"/>
          <w:bCs w:val="1"/>
        </w:rPr>
      </w:pPr>
      <w:r w:rsidRPr="107A84E5" w:rsidR="084B8228">
        <w:rPr>
          <w:b w:val="1"/>
          <w:bCs w:val="1"/>
        </w:rPr>
        <w:t>New button added</w:t>
      </w:r>
    </w:p>
    <w:p w:rsidR="2A410F88" w:rsidP="107A84E5" w:rsidRDefault="2A410F88" w14:paraId="0A1CD886" w14:textId="4DFBDA36">
      <w:pPr>
        <w:pStyle w:val="Normal"/>
        <w:rPr>
          <w:b w:val="0"/>
          <w:bCs w:val="0"/>
        </w:rPr>
      </w:pPr>
      <w:r w:rsidR="2A410F88">
        <w:rPr>
          <w:b w:val="0"/>
          <w:bCs w:val="0"/>
        </w:rPr>
        <w:t xml:space="preserve">A new button was implemented on the register page which allows users to return to the login page. This improves interface navigation and prevents user from being stuck on register page if </w:t>
      </w:r>
      <w:r w:rsidR="6B076CC8">
        <w:rPr>
          <w:b w:val="0"/>
          <w:bCs w:val="0"/>
        </w:rPr>
        <w:t xml:space="preserve">opened accidentally. </w:t>
      </w:r>
    </w:p>
    <w:p w:rsidR="6B076CC8" w:rsidP="107A84E5" w:rsidRDefault="6B076CC8" w14:paraId="7F219D36" w14:textId="4F07F0DE">
      <w:pPr>
        <w:pStyle w:val="Normal"/>
        <w:rPr>
          <w:b w:val="0"/>
          <w:bCs w:val="0"/>
        </w:rPr>
      </w:pPr>
      <w:r w:rsidR="6B076CC8">
        <w:rPr>
          <w:b w:val="0"/>
          <w:bCs w:val="0"/>
        </w:rPr>
        <w:t xml:space="preserve">The button was created using the button method from the App class. When the button is pressed, the frame is switched to login page which </w:t>
      </w:r>
      <w:r w:rsidR="0F28EABB">
        <w:rPr>
          <w:b w:val="0"/>
          <w:bCs w:val="0"/>
        </w:rPr>
        <w:t>displays the login page to the user. This feature allows users to navigate between pages easily</w:t>
      </w:r>
      <w:r w:rsidR="7AA5FC57">
        <w:rPr>
          <w:b w:val="0"/>
          <w:bCs w:val="0"/>
        </w:rPr>
        <w:t xml:space="preserve"> and give users more control.</w:t>
      </w:r>
      <w:r w:rsidR="0F28EABB">
        <w:rPr>
          <w:b w:val="0"/>
          <w:bCs w:val="0"/>
        </w:rPr>
        <w:t xml:space="preserve"> </w:t>
      </w:r>
    </w:p>
    <w:p w:rsidR="61E5D9AF" w:rsidP="107A84E5" w:rsidRDefault="61E5D9AF" w14:paraId="2C1FA877" w14:textId="726EC5EC">
      <w:pPr>
        <w:pStyle w:val="Normal"/>
      </w:pPr>
      <w:r w:rsidR="61E5D9AF">
        <w:drawing>
          <wp:inline wp14:editId="009E023D" wp14:anchorId="1E9A8794">
            <wp:extent cx="3071458" cy="2126001"/>
            <wp:effectExtent l="0" t="0" r="0" b="0"/>
            <wp:docPr id="1504732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4732940" name="Picture 1504732940"/>
                    <pic:cNvPicPr/>
                  </pic:nvPicPr>
                  <pic:blipFill>
                    <a:blip xmlns:r="http://schemas.openxmlformats.org/officeDocument/2006/relationships" r:embed="rId1096125016">
                      <a:extLst>
                        <a:ext uri="{28A0092B-C50C-407E-A947-70E740481C1C}">
                          <a14:useLocalDpi xmlns:a14="http://schemas.microsoft.com/office/drawing/2010/main"/>
                        </a:ext>
                      </a:extLst>
                    </a:blip>
                    <a:stretch>
                      <a:fillRect/>
                    </a:stretch>
                  </pic:blipFill>
                  <pic:spPr>
                    <a:xfrm rot="0">
                      <a:off x="0" y="0"/>
                      <a:ext cx="3071458" cy="2126001"/>
                    </a:xfrm>
                    <a:prstGeom prst="rect">
                      <a:avLst/>
                    </a:prstGeom>
                  </pic:spPr>
                </pic:pic>
              </a:graphicData>
            </a:graphic>
          </wp:inline>
        </w:drawing>
      </w:r>
    </w:p>
    <w:p w:rsidR="6D4A97AD" w:rsidP="6D4A97AD" w:rsidRDefault="6D4A97AD" w14:paraId="09DC395E" w14:textId="32CEF910">
      <w:pPr>
        <w:pStyle w:val="Normal"/>
      </w:pPr>
    </w:p>
    <w:p w:rsidR="72E42EA7" w:rsidP="73BBCBE0" w:rsidRDefault="72E42EA7" w14:paraId="1622CB63" w14:textId="0F30D9C8">
      <w:pPr>
        <w:pStyle w:val="Heading3"/>
      </w:pPr>
      <w:bookmarkStart w:name="_Toc711817893" w:id="43411827"/>
      <w:r w:rsidR="72E42EA7">
        <w:rPr/>
        <w:t>Evidence</w:t>
      </w:r>
      <w:r w:rsidR="72E42EA7">
        <w:rPr/>
        <w:t xml:space="preserve"> of testing</w:t>
      </w:r>
      <w:bookmarkEnd w:id="43411827"/>
    </w:p>
    <w:p w:rsidR="73BBCBE0" w:rsidP="73BBCBE0" w:rsidRDefault="73BBCBE0" w14:paraId="54AA54B5" w14:textId="717406BC">
      <w:pPr>
        <w:pStyle w:val="Normal"/>
      </w:pPr>
      <w:r w:rsidR="73BBCBE0">
        <w:drawing>
          <wp:anchor distT="0" distB="0" distL="114300" distR="114300" simplePos="0" relativeHeight="251658240" behindDoc="0" locked="0" layoutInCell="1" allowOverlap="1" wp14:editId="332ED563" wp14:anchorId="77FD965A">
            <wp:simplePos x="0" y="0"/>
            <wp:positionH relativeFrom="column">
              <wp:align>left</wp:align>
            </wp:positionH>
            <wp:positionV relativeFrom="paragraph">
              <wp:posOffset>0</wp:posOffset>
            </wp:positionV>
            <wp:extent cx="2586945" cy="1790630"/>
            <wp:effectExtent l="0" t="0" r="0" b="0"/>
            <wp:wrapSquare wrapText="bothSides"/>
            <wp:docPr id="1305194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053055" name=""/>
                    <pic:cNvPicPr/>
                  </pic:nvPicPr>
                  <pic:blipFill>
                    <a:blip xmlns:r="http://schemas.openxmlformats.org/officeDocument/2006/relationships" r:embed="rId2030183460">
                      <a:extLst>
                        <a:ext uri="{28A0092B-C50C-407E-A947-70E740481C1C}">
                          <a14:useLocalDpi xmlns:a14="http://schemas.microsoft.com/office/drawing/2010/main"/>
                        </a:ext>
                      </a:extLst>
                    </a:blip>
                    <a:stretch>
                      <a:fillRect/>
                    </a:stretch>
                  </pic:blipFill>
                  <pic:spPr>
                    <a:xfrm rot="0">
                      <a:off x="0" y="0"/>
                      <a:ext cx="2586945" cy="1790630"/>
                    </a:xfrm>
                    <a:prstGeom prst="rect">
                      <a:avLst/>
                    </a:prstGeom>
                  </pic:spPr>
                </pic:pic>
              </a:graphicData>
            </a:graphic>
            <wp14:sizeRelH relativeFrom="page">
              <wp14:pctWidth>0</wp14:pctWidth>
            </wp14:sizeRelH>
            <wp14:sizeRelV relativeFrom="page">
              <wp14:pctHeight>0</wp14:pctHeight>
            </wp14:sizeRelV>
          </wp:anchor>
        </w:drawing>
      </w:r>
      <w:r w:rsidR="48FD5AD1">
        <w:rPr/>
        <w:t xml:space="preserve">This screenshot shows </w:t>
      </w:r>
      <w:r w:rsidR="030CEC44">
        <w:rPr/>
        <w:t>evidence of test no.1 which shows displays an error to the user as the name fie</w:t>
      </w:r>
      <w:r w:rsidR="1E312286">
        <w:rPr/>
        <w:t>ld is empty. This shows that the presence check for the name field is working.</w:t>
      </w:r>
    </w:p>
    <w:p w:rsidR="0C47EC43" w:rsidP="73BBCBE0" w:rsidRDefault="0C47EC43" w14:paraId="30851D6A" w14:textId="3D06C6EF">
      <w:pPr>
        <w:pStyle w:val="Normal"/>
      </w:pPr>
      <w:r w:rsidR="3151061D">
        <w:rPr/>
        <w:t>T</w:t>
      </w:r>
      <w:r w:rsidR="3151061D">
        <w:rPr/>
        <w:t xml:space="preserve">his screenshot is </w:t>
      </w:r>
      <w:r w:rsidR="3151061D">
        <w:rPr/>
        <w:t>test</w:t>
      </w:r>
      <w:r w:rsidR="3151061D">
        <w:rPr/>
        <w:t xml:space="preserve"> no.2 being executed and proves that the </w:t>
      </w:r>
      <w:r w:rsidR="61FC48E5">
        <w:rPr/>
        <w:t xml:space="preserve">presence check is working perfectly. This </w:t>
      </w:r>
      <w:r w:rsidR="61FC48E5">
        <w:rPr/>
        <w:t>confirms</w:t>
      </w:r>
      <w:r w:rsidR="61FC48E5">
        <w:rPr/>
        <w:t xml:space="preserve"> that age field validation is working perfectly.</w:t>
      </w:r>
      <w:r w:rsidR="081430D1">
        <w:drawing>
          <wp:anchor distT="0" distB="0" distL="114300" distR="114300" simplePos="0" relativeHeight="251658240" behindDoc="0" locked="0" layoutInCell="1" allowOverlap="1" wp14:editId="24140298" wp14:anchorId="67535D87">
            <wp:simplePos x="0" y="0"/>
            <wp:positionH relativeFrom="column">
              <wp:align>left</wp:align>
            </wp:positionH>
            <wp:positionV relativeFrom="paragraph">
              <wp:posOffset>0</wp:posOffset>
            </wp:positionV>
            <wp:extent cx="2632045" cy="1821848"/>
            <wp:effectExtent l="0" t="0" r="0" b="0"/>
            <wp:wrapSquare wrapText="bothSides"/>
            <wp:docPr id="1980351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1033275" name=""/>
                    <pic:cNvPicPr/>
                  </pic:nvPicPr>
                  <pic:blipFill>
                    <a:blip xmlns:r="http://schemas.openxmlformats.org/officeDocument/2006/relationships" r:embed="rId276551543">
                      <a:extLst>
                        <a:ext uri="{28A0092B-C50C-407E-A947-70E740481C1C}">
                          <a14:useLocalDpi xmlns:a14="http://schemas.microsoft.com/office/drawing/2010/main"/>
                        </a:ext>
                      </a:extLst>
                    </a:blip>
                    <a:stretch>
                      <a:fillRect/>
                    </a:stretch>
                  </pic:blipFill>
                  <pic:spPr>
                    <a:xfrm rot="0">
                      <a:off x="0" y="0"/>
                      <a:ext cx="2632045" cy="1821848"/>
                    </a:xfrm>
                    <a:prstGeom prst="rect">
                      <a:avLst/>
                    </a:prstGeom>
                  </pic:spPr>
                </pic:pic>
              </a:graphicData>
            </a:graphic>
            <wp14:sizeRelH relativeFrom="page">
              <wp14:pctWidth>0</wp14:pctWidth>
            </wp14:sizeRelH>
            <wp14:sizeRelV relativeFrom="page">
              <wp14:pctHeight>0</wp14:pctHeight>
            </wp14:sizeRelV>
          </wp:anchor>
        </w:drawing>
      </w:r>
    </w:p>
    <w:p w:rsidR="0C47EC43" w:rsidP="73BBCBE0" w:rsidRDefault="0C47EC43" w14:paraId="2EB8EDBD" w14:textId="13C6B4C6">
      <w:pPr>
        <w:pStyle w:val="Normal"/>
      </w:pPr>
      <w:r w:rsidR="3317E417">
        <w:rPr/>
        <w:t xml:space="preserve">This screenshot is </w:t>
      </w:r>
      <w:r w:rsidR="3317E417">
        <w:rPr/>
        <w:t>evidence</w:t>
      </w:r>
      <w:r w:rsidR="3317E417">
        <w:rPr/>
        <w:t xml:space="preserve"> of test no.3 and shows that</w:t>
      </w:r>
      <w:r w:rsidR="30140DC3">
        <w:rPr/>
        <w:t xml:space="preserve"> password validation is working properly. The user is informed if the field is left incomplete. This ensures that the backend code has all the </w:t>
      </w:r>
      <w:r w:rsidR="06974C48">
        <w:rPr/>
        <w:t xml:space="preserve">information</w:t>
      </w:r>
      <w:r w:rsidR="30140DC3">
        <w:rPr/>
        <w:t xml:space="preserve"> it needs.</w:t>
      </w:r>
      <w:r w:rsidR="5CCF318C">
        <w:drawing>
          <wp:anchor distT="0" distB="0" distL="114300" distR="114300" simplePos="0" relativeHeight="251658240" behindDoc="0" locked="0" layoutInCell="1" allowOverlap="1" wp14:editId="653D0ADC" wp14:anchorId="6771BEB0">
            <wp:simplePos x="0" y="0"/>
            <wp:positionH relativeFrom="column">
              <wp:align>left</wp:align>
            </wp:positionH>
            <wp:positionV relativeFrom="paragraph">
              <wp:posOffset>0</wp:posOffset>
            </wp:positionV>
            <wp:extent cx="2639265" cy="1826846"/>
            <wp:effectExtent l="0" t="0" r="0" b="0"/>
            <wp:wrapSquare wrapText="bothSides"/>
            <wp:docPr id="1777217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217383" name=""/>
                    <pic:cNvPicPr/>
                  </pic:nvPicPr>
                  <pic:blipFill>
                    <a:blip xmlns:r="http://schemas.openxmlformats.org/officeDocument/2006/relationships" r:embed="rId671240966">
                      <a:extLst>
                        <a:ext uri="{28A0092B-C50C-407E-A947-70E740481C1C}">
                          <a14:useLocalDpi xmlns:a14="http://schemas.microsoft.com/office/drawing/2010/main"/>
                        </a:ext>
                      </a:extLst>
                    </a:blip>
                    <a:stretch>
                      <a:fillRect/>
                    </a:stretch>
                  </pic:blipFill>
                  <pic:spPr>
                    <a:xfrm rot="0">
                      <a:off x="0" y="0"/>
                      <a:ext cx="2639265" cy="1826846"/>
                    </a:xfrm>
                    <a:prstGeom prst="rect">
                      <a:avLst/>
                    </a:prstGeom>
                  </pic:spPr>
                </pic:pic>
              </a:graphicData>
            </a:graphic>
            <wp14:sizeRelH relativeFrom="page">
              <wp14:pctWidth>0</wp14:pctWidth>
            </wp14:sizeRelH>
            <wp14:sizeRelV relativeFrom="page">
              <wp14:pctHeight>0</wp14:pctHeight>
            </wp14:sizeRelV>
          </wp:anchor>
        </w:drawing>
      </w:r>
    </w:p>
    <w:p w:rsidR="73BBCBE0" w:rsidP="73BBCBE0" w:rsidRDefault="73BBCBE0" w14:paraId="5DBD9900" w14:textId="23DDD4AF">
      <w:pPr>
        <w:pStyle w:val="Normal"/>
      </w:pPr>
      <w:r w:rsidR="5422FFBA">
        <w:rPr/>
        <w:t xml:space="preserve">This screenshot is </w:t>
      </w:r>
      <w:r w:rsidR="5422FFBA">
        <w:rPr/>
        <w:t>evidence</w:t>
      </w:r>
      <w:r w:rsidR="5422FFBA">
        <w:rPr/>
        <w:t xml:space="preserve"> for test no.4 which </w:t>
      </w:r>
      <w:r w:rsidR="5422FFBA">
        <w:rPr/>
        <w:t xml:space="preserve">ensures that the username field is not left empty. The user is </w:t>
      </w:r>
      <w:r w:rsidR="6A0344A6">
        <w:rPr/>
        <w:t xml:space="preserve">informed</w:t>
      </w:r>
      <w:r w:rsidR="5422FFBA">
        <w:rPr/>
        <w:t xml:space="preserve"> by displaying a message on the GUI.</w:t>
      </w:r>
      <w:r w:rsidR="6A15D6E7">
        <w:drawing>
          <wp:anchor distT="0" distB="0" distL="114300" distR="114300" simplePos="0" relativeHeight="251658240" behindDoc="0" locked="0" layoutInCell="1" allowOverlap="1" wp14:editId="22B7C32B" wp14:anchorId="649EEC35">
            <wp:simplePos x="0" y="0"/>
            <wp:positionH relativeFrom="column">
              <wp:align>left</wp:align>
            </wp:positionH>
            <wp:positionV relativeFrom="paragraph">
              <wp:posOffset>0</wp:posOffset>
            </wp:positionV>
            <wp:extent cx="2594331" cy="1795743"/>
            <wp:effectExtent l="0" t="0" r="0" b="0"/>
            <wp:wrapSquare wrapText="bothSides"/>
            <wp:docPr id="164337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337900" name="Picture 164337900"/>
                    <pic:cNvPicPr/>
                  </pic:nvPicPr>
                  <pic:blipFill>
                    <a:blip xmlns:r="http://schemas.openxmlformats.org/officeDocument/2006/relationships" r:embed="rId920194889">
                      <a:extLst>
                        <a:ext uri="{28A0092B-C50C-407E-A947-70E740481C1C}">
                          <a14:useLocalDpi xmlns:a14="http://schemas.microsoft.com/office/drawing/2010/main"/>
                        </a:ext>
                      </a:extLst>
                    </a:blip>
                    <a:stretch>
                      <a:fillRect/>
                    </a:stretch>
                  </pic:blipFill>
                  <pic:spPr>
                    <a:xfrm rot="0">
                      <a:off x="0" y="0"/>
                      <a:ext cx="2594331" cy="1795743"/>
                    </a:xfrm>
                    <a:prstGeom prst="rect">
                      <a:avLst/>
                    </a:prstGeom>
                  </pic:spPr>
                </pic:pic>
              </a:graphicData>
            </a:graphic>
            <wp14:sizeRelH relativeFrom="page">
              <wp14:pctWidth>0</wp14:pctWidth>
            </wp14:sizeRelH>
            <wp14:sizeRelV relativeFrom="page">
              <wp14:pctHeight>0</wp14:pctHeight>
            </wp14:sizeRelV>
          </wp:anchor>
        </w:drawing>
      </w:r>
    </w:p>
    <w:p w:rsidR="33D39AB9" w:rsidP="73BBCBE0" w:rsidRDefault="33D39AB9" w14:paraId="4E48A0DD" w14:textId="1A01A069">
      <w:pPr>
        <w:pStyle w:val="Normal"/>
      </w:pPr>
      <w:r w:rsidR="3A23AA26">
        <w:rPr/>
        <w:t xml:space="preserve">This screenshot is evidence for test no.5 which checks if an account type has been selected. </w:t>
      </w:r>
      <w:r w:rsidR="69BEE687">
        <w:rPr/>
        <w:t xml:space="preserve">An if statement is used to check if the radio button holds a –1 value </w:t>
      </w:r>
      <w:r w:rsidR="122F60A8">
        <w:rPr/>
        <w:t xml:space="preserve">which means that no value is selected. </w:t>
      </w:r>
      <w:r w:rsidR="122F60A8">
        <w:rPr/>
        <w:t>This is very important as the account type will be used to redirect the user to the correct homepage.</w:t>
      </w:r>
      <w:r w:rsidR="6DB9F01F">
        <w:drawing>
          <wp:anchor distT="0" distB="0" distL="114300" distR="114300" simplePos="0" relativeHeight="251658240" behindDoc="0" locked="0" layoutInCell="1" allowOverlap="1" wp14:editId="65F7B0EF" wp14:anchorId="561A3D7B">
            <wp:simplePos x="0" y="0"/>
            <wp:positionH relativeFrom="column">
              <wp:align>left</wp:align>
            </wp:positionH>
            <wp:positionV relativeFrom="paragraph">
              <wp:posOffset>0</wp:posOffset>
            </wp:positionV>
            <wp:extent cx="2642090" cy="1828800"/>
            <wp:effectExtent l="0" t="0" r="0" b="0"/>
            <wp:wrapSquare wrapText="bothSides"/>
            <wp:docPr id="1202144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2144073" name="Picture 1202144073"/>
                    <pic:cNvPicPr/>
                  </pic:nvPicPr>
                  <pic:blipFill>
                    <a:blip xmlns:r="http://schemas.openxmlformats.org/officeDocument/2006/relationships" r:embed="rId301048712">
                      <a:extLst>
                        <a:ext uri="{28A0092B-C50C-407E-A947-70E740481C1C}">
                          <a14:useLocalDpi xmlns:a14="http://schemas.microsoft.com/office/drawing/2010/main"/>
                        </a:ext>
                      </a:extLst>
                    </a:blip>
                    <a:stretch>
                      <a:fillRect/>
                    </a:stretch>
                  </pic:blipFill>
                  <pic:spPr>
                    <a:xfrm rot="0">
                      <a:off x="0" y="0"/>
                      <a:ext cx="2642090" cy="1828800"/>
                    </a:xfrm>
                    <a:prstGeom prst="rect">
                      <a:avLst/>
                    </a:prstGeom>
                  </pic:spPr>
                </pic:pic>
              </a:graphicData>
            </a:graphic>
            <wp14:sizeRelH relativeFrom="page">
              <wp14:pctWidth>0</wp14:pctWidth>
            </wp14:sizeRelH>
            <wp14:sizeRelV relativeFrom="page">
              <wp14:pctHeight>0</wp14:pctHeight>
            </wp14:sizeRelV>
          </wp:anchor>
        </w:drawing>
      </w:r>
    </w:p>
    <w:p w:rsidR="5A056465" w:rsidP="73BBCBE0" w:rsidRDefault="5A056465" w14:paraId="1EB1308D" w14:textId="368311E9">
      <w:pPr>
        <w:pStyle w:val="Normal"/>
      </w:pPr>
      <w:r w:rsidR="253AEBCE">
        <w:rPr/>
        <w:t xml:space="preserve">Screenshot evidence of test no.6 which tests if the system </w:t>
      </w:r>
      <w:r w:rsidR="3A9C31B3">
        <w:rPr/>
        <w:t>allows</w:t>
      </w:r>
      <w:r w:rsidR="253AEBCE">
        <w:rPr/>
        <w:t xml:space="preserve"> a password below 8 c</w:t>
      </w:r>
      <w:r w:rsidR="253AEBCE">
        <w:rPr/>
        <w:t xml:space="preserve">haracters. A checker is used to ensure </w:t>
      </w:r>
      <w:r w:rsidR="06EECB50">
        <w:rPr/>
        <w:t xml:space="preserve">that a proper password is used to protect the account </w:t>
      </w:r>
      <w:r w:rsidR="3AEEDB98">
        <w:rPr/>
        <w:t xml:space="preserve">and </w:t>
      </w:r>
      <w:r w:rsidR="3AEEDB98">
        <w:rPr/>
        <w:t>can't</w:t>
      </w:r>
      <w:r w:rsidR="3AEEDB98">
        <w:rPr/>
        <w:t xml:space="preserve"> be guessed easily. The user is </w:t>
      </w:r>
      <w:r w:rsidR="3AEEDB98">
        <w:rPr/>
        <w:t>informed</w:t>
      </w:r>
      <w:r w:rsidR="3AEEDB98">
        <w:rPr/>
        <w:t xml:space="preserve"> if the password is too short.</w:t>
      </w:r>
      <w:r w:rsidR="46A81BC3">
        <w:drawing>
          <wp:anchor distT="0" distB="0" distL="114300" distR="114300" simplePos="0" relativeHeight="251658240" behindDoc="0" locked="0" layoutInCell="1" allowOverlap="1" wp14:editId="310C35F3" wp14:anchorId="5F98CD0D">
            <wp:simplePos x="0" y="0"/>
            <wp:positionH relativeFrom="column">
              <wp:align>left</wp:align>
            </wp:positionH>
            <wp:positionV relativeFrom="paragraph">
              <wp:posOffset>0</wp:posOffset>
            </wp:positionV>
            <wp:extent cx="2642088" cy="1828800"/>
            <wp:effectExtent l="0" t="0" r="0" b="0"/>
            <wp:wrapSquare wrapText="bothSides"/>
            <wp:docPr id="2070188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571622" name=""/>
                    <pic:cNvPicPr/>
                  </pic:nvPicPr>
                  <pic:blipFill>
                    <a:blip xmlns:r="http://schemas.openxmlformats.org/officeDocument/2006/relationships" r:embed="rId849162440">
                      <a:extLst>
                        <a:ext uri="{28A0092B-C50C-407E-A947-70E740481C1C}">
                          <a14:useLocalDpi xmlns:a14="http://schemas.microsoft.com/office/drawing/2010/main"/>
                        </a:ext>
                      </a:extLst>
                    </a:blip>
                    <a:stretch>
                      <a:fillRect/>
                    </a:stretch>
                  </pic:blipFill>
                  <pic:spPr>
                    <a:xfrm rot="0">
                      <a:off x="0" y="0"/>
                      <a:ext cx="2642088" cy="1828800"/>
                    </a:xfrm>
                    <a:prstGeom prst="rect">
                      <a:avLst/>
                    </a:prstGeom>
                  </pic:spPr>
                </pic:pic>
              </a:graphicData>
            </a:graphic>
            <wp14:sizeRelH relativeFrom="page">
              <wp14:pctWidth>0</wp14:pctWidth>
            </wp14:sizeRelH>
            <wp14:sizeRelV relativeFrom="page">
              <wp14:pctHeight>0</wp14:pctHeight>
            </wp14:sizeRelV>
          </wp:anchor>
        </w:drawing>
      </w:r>
    </w:p>
    <w:p w:rsidR="0CE35F05" w:rsidP="73BBCBE0" w:rsidRDefault="0CE35F05" w14:paraId="2C17D741" w14:textId="0074BE90">
      <w:pPr>
        <w:pStyle w:val="Normal"/>
      </w:pPr>
      <w:r w:rsidR="4A0FCAFE">
        <w:rPr/>
        <w:t xml:space="preserve">This is screenshot e</w:t>
      </w:r>
      <w:r w:rsidR="68E69AB7">
        <w:rPr/>
        <w:t xml:space="preserve">vide</w:t>
      </w:r>
      <w:r w:rsidR="4A0FCAFE">
        <w:rPr/>
        <w:t xml:space="preserve">nce for test </w:t>
      </w:r>
      <w:r w:rsidR="0FFBCDC6">
        <w:rPr/>
        <w:t xml:space="preserve">n</w:t>
      </w:r>
      <w:r w:rsidR="4A0FCAFE">
        <w:rPr/>
        <w:t xml:space="preserve">o.7 which tests the response of the system if all fields are left blank. We can see that the correct response is given </w:t>
      </w:r>
      <w:r w:rsidR="083BC471">
        <w:rPr/>
        <w:t xml:space="preserve">which</w:t>
      </w:r>
      <w:r w:rsidR="4A0FCAFE">
        <w:rPr/>
        <w:t xml:space="preserve"> mean </w:t>
      </w:r>
      <w:r w:rsidR="38CB7432">
        <w:rPr/>
        <w:t>presence check va</w:t>
      </w:r>
      <w:r w:rsidR="38CB7432">
        <w:rPr/>
        <w:t>lidation is working perfectly fine.</w:t>
      </w:r>
      <w:r w:rsidR="1996BE3B">
        <w:drawing>
          <wp:anchor distT="0" distB="0" distL="114300" distR="114300" simplePos="0" relativeHeight="251658240" behindDoc="0" locked="0" layoutInCell="1" allowOverlap="1" wp14:editId="23A8B589" wp14:anchorId="0DAE16E5">
            <wp:simplePos x="0" y="0"/>
            <wp:positionH relativeFrom="column">
              <wp:align>left</wp:align>
            </wp:positionH>
            <wp:positionV relativeFrom="paragraph">
              <wp:posOffset>0</wp:posOffset>
            </wp:positionV>
            <wp:extent cx="2642090" cy="1828800"/>
            <wp:effectExtent l="0" t="0" r="0" b="0"/>
            <wp:wrapSquare wrapText="bothSides"/>
            <wp:docPr id="1498286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8286778" name=""/>
                    <pic:cNvPicPr/>
                  </pic:nvPicPr>
                  <pic:blipFill>
                    <a:blip xmlns:r="http://schemas.openxmlformats.org/officeDocument/2006/relationships" r:embed="rId1286090656">
                      <a:extLst>
                        <a:ext uri="{28A0092B-C50C-407E-A947-70E740481C1C}">
                          <a14:useLocalDpi xmlns:a14="http://schemas.microsoft.com/office/drawing/2010/main"/>
                        </a:ext>
                      </a:extLst>
                    </a:blip>
                    <a:stretch>
                      <a:fillRect/>
                    </a:stretch>
                  </pic:blipFill>
                  <pic:spPr>
                    <a:xfrm rot="0">
                      <a:off x="0" y="0"/>
                      <a:ext cx="2642090" cy="1828800"/>
                    </a:xfrm>
                    <a:prstGeom prst="rect">
                      <a:avLst/>
                    </a:prstGeom>
                  </pic:spPr>
                </pic:pic>
              </a:graphicData>
            </a:graphic>
            <wp14:sizeRelH relativeFrom="page">
              <wp14:pctWidth>0</wp14:pctWidth>
            </wp14:sizeRelH>
            <wp14:sizeRelV relativeFrom="page">
              <wp14:pctHeight>0</wp14:pctHeight>
            </wp14:sizeRelV>
          </wp:anchor>
        </w:drawing>
      </w:r>
    </w:p>
    <w:p w:rsidR="25B64BF4" w:rsidP="73BBCBE0" w:rsidRDefault="25B64BF4" w14:paraId="6A363401" w14:textId="55C9C39A">
      <w:pPr>
        <w:pStyle w:val="Normal"/>
      </w:pPr>
      <w:r w:rsidR="730D9928">
        <w:drawing>
          <wp:anchor distT="0" distB="0" distL="114300" distR="114300" simplePos="0" relativeHeight="251658240" behindDoc="0" locked="0" layoutInCell="1" allowOverlap="1" wp14:editId="23CDAF64" wp14:anchorId="2D587C9D">
            <wp:simplePos x="0" y="0"/>
            <wp:positionH relativeFrom="column">
              <wp:align>left</wp:align>
            </wp:positionH>
            <wp:positionV relativeFrom="paragraph">
              <wp:posOffset>0</wp:posOffset>
            </wp:positionV>
            <wp:extent cx="2642089" cy="1828800"/>
            <wp:effectExtent l="0" t="0" r="0" b="0"/>
            <wp:wrapSquare wrapText="bothSides"/>
            <wp:docPr id="1674293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4293935" name="Picture 1674293935"/>
                    <pic:cNvPicPr/>
                  </pic:nvPicPr>
                  <pic:blipFill>
                    <a:blip xmlns:r="http://schemas.openxmlformats.org/officeDocument/2006/relationships" r:embed="rId2098268430">
                      <a:extLst>
                        <a:ext uri="{28A0092B-C50C-407E-A947-70E740481C1C}">
                          <a14:useLocalDpi xmlns:a14="http://schemas.microsoft.com/office/drawing/2010/main"/>
                        </a:ext>
                      </a:extLst>
                    </a:blip>
                    <a:stretch>
                      <a:fillRect/>
                    </a:stretch>
                  </pic:blipFill>
                  <pic:spPr>
                    <a:xfrm rot="0">
                      <a:off x="0" y="0"/>
                      <a:ext cx="2642089" cy="1828800"/>
                    </a:xfrm>
                    <a:prstGeom prst="rect">
                      <a:avLst/>
                    </a:prstGeom>
                  </pic:spPr>
                </pic:pic>
              </a:graphicData>
            </a:graphic>
            <wp14:sizeRelH relativeFrom="page">
              <wp14:pctWidth>0</wp14:pctWidth>
            </wp14:sizeRelH>
            <wp14:sizeRelV relativeFrom="page">
              <wp14:pctHeight>0</wp14:pctHeight>
            </wp14:sizeRelV>
          </wp:anchor>
        </w:drawing>
      </w:r>
      <w:r w:rsidR="766FE2CF">
        <w:rPr/>
        <w:t xml:space="preserve">This is screenshot evidence for test no.8 which is testing if the redirection system is working correctly according to account type. In this test we register as a </w:t>
      </w:r>
      <w:r w:rsidR="4BF3AA13">
        <w:rPr/>
        <w:t>teacher,</w:t>
      </w:r>
      <w:r w:rsidR="766FE2CF">
        <w:rPr/>
        <w:t xml:space="preserve"> and we are redirected </w:t>
      </w:r>
      <w:r w:rsidR="4B9834B0">
        <w:rPr/>
        <w:t>successfully</w:t>
      </w:r>
      <w:r w:rsidR="766FE2CF">
        <w:rPr/>
        <w:t xml:space="preserve"> to the teacher homepag</w:t>
      </w:r>
      <w:r w:rsidR="104B3DAC">
        <w:rPr/>
        <w:t>e.</w:t>
      </w:r>
    </w:p>
    <w:p w:rsidR="371D6254" w:rsidP="73BBCBE0" w:rsidRDefault="371D6254" w14:paraId="5A34D814" w14:textId="12198E23">
      <w:pPr>
        <w:pStyle w:val="Normal"/>
      </w:pPr>
      <w:r w:rsidR="5084367D">
        <w:rPr/>
        <w:t>This i</w:t>
      </w:r>
      <w:r w:rsidR="5084367D">
        <w:rPr/>
        <w:t xml:space="preserve">s screenshot evidence of test no.9 which is testing the redirection system if registering as a student. We can see from the screenshot that the student test account is </w:t>
      </w:r>
      <w:r w:rsidR="3106559D">
        <w:rPr/>
        <w:t>redirected</w:t>
      </w:r>
      <w:r w:rsidR="5084367D">
        <w:rPr/>
        <w:t xml:space="preserve"> </w:t>
      </w:r>
      <w:r w:rsidR="041292D4">
        <w:rPr/>
        <w:t>correctly</w:t>
      </w:r>
      <w:r w:rsidR="3106559D">
        <w:rPr/>
        <w:t xml:space="preserve"> to the student homepage</w:t>
      </w:r>
      <w:r w:rsidR="52A7FA4B">
        <w:drawing>
          <wp:anchor distT="0" distB="0" distL="114300" distR="114300" simplePos="0" relativeHeight="251658240" behindDoc="0" locked="0" layoutInCell="1" allowOverlap="1" wp14:editId="6A701E6E" wp14:anchorId="7766AF9F">
            <wp:simplePos x="0" y="0"/>
            <wp:positionH relativeFrom="column">
              <wp:align>left</wp:align>
            </wp:positionH>
            <wp:positionV relativeFrom="paragraph">
              <wp:posOffset>0</wp:posOffset>
            </wp:positionV>
            <wp:extent cx="2642088" cy="1828800"/>
            <wp:effectExtent l="0" t="0" r="0" b="0"/>
            <wp:wrapSquare wrapText="bothSides"/>
            <wp:docPr id="70784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784714" name=""/>
                    <pic:cNvPicPr/>
                  </pic:nvPicPr>
                  <pic:blipFill>
                    <a:blip xmlns:r="http://schemas.openxmlformats.org/officeDocument/2006/relationships" r:embed="rId1895298989">
                      <a:extLst>
                        <a:ext uri="{28A0092B-C50C-407E-A947-70E740481C1C}">
                          <a14:useLocalDpi xmlns:a14="http://schemas.microsoft.com/office/drawing/2010/main"/>
                        </a:ext>
                      </a:extLst>
                    </a:blip>
                    <a:stretch>
                      <a:fillRect/>
                    </a:stretch>
                  </pic:blipFill>
                  <pic:spPr>
                    <a:xfrm rot="0">
                      <a:off x="0" y="0"/>
                      <a:ext cx="2642088" cy="1828800"/>
                    </a:xfrm>
                    <a:prstGeom prst="rect">
                      <a:avLst/>
                    </a:prstGeom>
                  </pic:spPr>
                </pic:pic>
              </a:graphicData>
            </a:graphic>
            <wp14:sizeRelH relativeFrom="page">
              <wp14:pctWidth>0</wp14:pctWidth>
            </wp14:sizeRelH>
            <wp14:sizeRelV relativeFrom="page">
              <wp14:pctHeight>0</wp14:pctHeight>
            </wp14:sizeRelV>
          </wp:anchor>
        </w:drawing>
      </w:r>
    </w:p>
    <w:p w:rsidR="73BBCBE0" w:rsidP="73BBCBE0" w:rsidRDefault="73BBCBE0" w14:paraId="6FCC0EC8" w14:textId="43E855D5">
      <w:pPr>
        <w:pStyle w:val="Normal"/>
      </w:pPr>
    </w:p>
    <w:p w:rsidR="20D94F90" w:rsidP="73BBCBE0" w:rsidRDefault="20D94F90" w14:paraId="420793D9" w14:textId="3228729D">
      <w:pPr>
        <w:pStyle w:val="Normal"/>
      </w:pPr>
      <w:r w:rsidR="6846B327">
        <w:rPr/>
        <w:t>This is screenshot evidence for test no.9 which test if the colour change is working correctly on the register page. We can see from the register page that the colour is successfully changed</w:t>
      </w:r>
      <w:r w:rsidR="1577229B">
        <w:rPr/>
        <w:t xml:space="preserve"> </w:t>
      </w:r>
      <w:r w:rsidR="1577229B">
        <w:rPr/>
        <w:t>which</w:t>
      </w:r>
      <w:r w:rsidR="1577229B">
        <w:rPr/>
        <w:t xml:space="preserve"> mean it is </w:t>
      </w:r>
      <w:r w:rsidR="1577229B">
        <w:rPr/>
        <w:t xml:space="preserve">working correctly.</w:t>
      </w:r>
      <w:r w:rsidR="7E531685">
        <w:drawing>
          <wp:anchor distT="0" distB="0" distL="114300" distR="114300" simplePos="0" relativeHeight="251658240" behindDoc="0" locked="0" layoutInCell="1" allowOverlap="1" wp14:editId="465591C9" wp14:anchorId="45679ED8">
            <wp:simplePos x="0" y="0"/>
            <wp:positionH relativeFrom="column">
              <wp:align>left</wp:align>
            </wp:positionH>
            <wp:positionV relativeFrom="paragraph">
              <wp:posOffset>0</wp:posOffset>
            </wp:positionV>
            <wp:extent cx="2642088" cy="1828800"/>
            <wp:effectExtent l="0" t="0" r="0" b="0"/>
            <wp:wrapSquare wrapText="bothSides"/>
            <wp:docPr id="1567411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1764" name=""/>
                    <pic:cNvPicPr/>
                  </pic:nvPicPr>
                  <pic:blipFill>
                    <a:blip xmlns:r="http://schemas.openxmlformats.org/officeDocument/2006/relationships" r:embed="rId1498735246">
                      <a:extLst>
                        <a:ext uri="{28A0092B-C50C-407E-A947-70E740481C1C}">
                          <a14:useLocalDpi xmlns:a14="http://schemas.microsoft.com/office/drawing/2010/main"/>
                        </a:ext>
                      </a:extLst>
                    </a:blip>
                    <a:stretch>
                      <a:fillRect/>
                    </a:stretch>
                  </pic:blipFill>
                  <pic:spPr>
                    <a:xfrm rot="0">
                      <a:off x="0" y="0"/>
                      <a:ext cx="2642088" cy="1828800"/>
                    </a:xfrm>
                    <a:prstGeom prst="rect">
                      <a:avLst/>
                    </a:prstGeom>
                  </pic:spPr>
                </pic:pic>
              </a:graphicData>
            </a:graphic>
            <wp14:sizeRelH relativeFrom="page">
              <wp14:pctWidth>0</wp14:pctWidth>
            </wp14:sizeRelH>
            <wp14:sizeRelV relativeFrom="page">
              <wp14:pctHeight>0</wp14:pctHeight>
            </wp14:sizeRelV>
          </wp:anchor>
        </w:drawing>
      </w:r>
    </w:p>
    <w:p w:rsidR="20D94F90" w:rsidP="73BBCBE0" w:rsidRDefault="20D94F90" w14:paraId="439C6A25" w14:textId="1AD73A77">
      <w:pPr>
        <w:pStyle w:val="Normal"/>
      </w:pPr>
      <w:r w:rsidR="0A5796E0">
        <w:rPr/>
        <w:t xml:space="preserve">This is screenshot evidence for test no.10 which shows the uniqueness of username being checked. If a username already exists then the details are not </w:t>
      </w:r>
      <w:r w:rsidR="1BFB7F43">
        <w:rPr/>
        <w:t>saved and the user is informed to enter another username.</w:t>
      </w:r>
      <w:r w:rsidR="1BFB7F43">
        <w:rPr/>
        <w:t xml:space="preserve"> This keeps the integrity of the database.</w:t>
      </w:r>
      <w:r w:rsidR="568BA137">
        <w:drawing>
          <wp:anchor distT="0" distB="0" distL="114300" distR="114300" simplePos="0" relativeHeight="251658240" behindDoc="0" locked="0" layoutInCell="1" allowOverlap="1" wp14:editId="1FF4CD4F" wp14:anchorId="72AA9A01">
            <wp:simplePos x="0" y="0"/>
            <wp:positionH relativeFrom="column">
              <wp:align>left</wp:align>
            </wp:positionH>
            <wp:positionV relativeFrom="paragraph">
              <wp:posOffset>0</wp:posOffset>
            </wp:positionV>
            <wp:extent cx="2642088" cy="1828800"/>
            <wp:effectExtent l="0" t="0" r="0" b="0"/>
            <wp:wrapSquare wrapText="bothSides"/>
            <wp:docPr id="1679502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502424" name=""/>
                    <pic:cNvPicPr/>
                  </pic:nvPicPr>
                  <pic:blipFill>
                    <a:blip xmlns:r="http://schemas.openxmlformats.org/officeDocument/2006/relationships" r:embed="rId183196558">
                      <a:extLst>
                        <a:ext uri="{28A0092B-C50C-407E-A947-70E740481C1C}">
                          <a14:useLocalDpi xmlns:a14="http://schemas.microsoft.com/office/drawing/2010/main"/>
                        </a:ext>
                      </a:extLst>
                    </a:blip>
                    <a:stretch>
                      <a:fillRect/>
                    </a:stretch>
                  </pic:blipFill>
                  <pic:spPr>
                    <a:xfrm rot="0">
                      <a:off x="0" y="0"/>
                      <a:ext cx="2642088" cy="1828800"/>
                    </a:xfrm>
                    <a:prstGeom prst="rect">
                      <a:avLst/>
                    </a:prstGeom>
                  </pic:spPr>
                </pic:pic>
              </a:graphicData>
            </a:graphic>
            <wp14:sizeRelH relativeFrom="page">
              <wp14:pctWidth>0</wp14:pctWidth>
            </wp14:sizeRelH>
            <wp14:sizeRelV relativeFrom="page">
              <wp14:pctHeight>0</wp14:pctHeight>
            </wp14:sizeRelV>
          </wp:anchor>
        </w:drawing>
      </w:r>
    </w:p>
    <w:p w:rsidR="73BBCBE0" w:rsidP="73BBCBE0" w:rsidRDefault="73BBCBE0" w14:paraId="43362EBB" w14:textId="732AD808">
      <w:pPr>
        <w:pStyle w:val="Normal"/>
      </w:pPr>
    </w:p>
    <w:p w:rsidR="06C8DA85" w:rsidP="6D4A97AD" w:rsidRDefault="06C8DA85" w14:paraId="7E068A8A" w14:textId="66F478F1">
      <w:pPr>
        <w:pStyle w:val="Normal"/>
      </w:pPr>
      <w:r w:rsidR="06C8DA85">
        <w:rPr/>
        <w:t xml:space="preserve">The registration module successfully </w:t>
      </w:r>
      <w:r w:rsidR="06C8DA85">
        <w:rPr/>
        <w:t>validates</w:t>
      </w:r>
      <w:r w:rsidR="06C8DA85">
        <w:rPr/>
        <w:t xml:space="preserve"> user input and prevents invalid or duplicate data to be stored in the database.</w:t>
      </w:r>
      <w:r w:rsidR="555023D1">
        <w:rPr/>
        <w:t xml:space="preserve"> The registration module has passed test cases with invalid, boundary and valid data. The interface is also </w:t>
      </w:r>
      <w:r w:rsidR="555023D1">
        <w:rPr/>
        <w:t>in sync</w:t>
      </w:r>
      <w:r w:rsidR="555023D1">
        <w:rPr/>
        <w:t xml:space="preserve"> with the rest of the program.</w:t>
      </w:r>
      <w:r w:rsidR="2D2B6E67">
        <w:rPr/>
        <w:t xml:space="preserve"> This shows that the registration module meets the success criteria of being secure</w:t>
      </w:r>
      <w:r w:rsidR="69B518ED">
        <w:rPr/>
        <w:t xml:space="preserve"> and having no bugs</w:t>
      </w:r>
      <w:r w:rsidR="2D2B6E67">
        <w:rPr/>
        <w:t>.</w:t>
      </w:r>
      <w:r w:rsidRPr="107A84E5" w:rsidR="46AB26C9">
        <w:rPr>
          <w:rFonts w:ascii="Aptos" w:hAnsi="Aptos" w:eastAsia="Aptos" w:cs="Aptos"/>
          <w:noProof w:val="0"/>
          <w:sz w:val="24"/>
          <w:szCs w:val="24"/>
          <w:lang w:val="en-GB"/>
        </w:rPr>
        <w:t xml:space="preserve"> This module was tested and refined iteratively to make sure it meets the requirements and success criteria set out in the analysis stage.</w:t>
      </w:r>
    </w:p>
    <w:p w:rsidR="15BFE058" w:rsidP="6D4A97AD" w:rsidRDefault="15BFE058" w14:paraId="1FD3281E" w14:textId="7617580D">
      <w:pPr>
        <w:pStyle w:val="Heading2"/>
      </w:pPr>
      <w:bookmarkStart w:name="_Toc1319391005" w:id="521388322"/>
      <w:r w:rsidR="15BFE058">
        <w:rPr/>
        <w:t>3.3 App module</w:t>
      </w:r>
      <w:bookmarkEnd w:id="521388322"/>
    </w:p>
    <w:p w:rsidR="5D83CA67" w:rsidP="6D4A97AD" w:rsidRDefault="5D83CA67" w14:paraId="395A59F2" w14:textId="486615D0">
      <w:pPr>
        <w:pStyle w:val="Normal"/>
      </w:pPr>
      <w:r w:rsidR="5D83CA67">
        <w:rPr/>
        <w:t xml:space="preserve">This module is vital to the system as it </w:t>
      </w:r>
      <w:r w:rsidR="5D83CA67">
        <w:rPr/>
        <w:t>is responsible for</w:t>
      </w:r>
      <w:r w:rsidR="5D83CA67">
        <w:rPr/>
        <w:t xml:space="preserve"> defining the different pages of the system and managing which </w:t>
      </w:r>
      <w:r w:rsidR="4E9EE850">
        <w:rPr/>
        <w:t xml:space="preserve">page is displayed </w:t>
      </w:r>
      <w:r w:rsidR="5D83CA67">
        <w:rPr/>
        <w:t xml:space="preserve">to the user. </w:t>
      </w:r>
      <w:r w:rsidR="5B5913CE">
        <w:rPr/>
        <w:t xml:space="preserve">It is also used to store information about the user which will </w:t>
      </w:r>
      <w:r w:rsidR="7B91F672">
        <w:rPr/>
        <w:t>is required by most</w:t>
      </w:r>
      <w:r w:rsidR="5B5913CE">
        <w:rPr/>
        <w:t xml:space="preserve"> classes.</w:t>
      </w:r>
      <w:r w:rsidR="172972A2">
        <w:rPr/>
        <w:t xml:space="preserve"> It also stores methods of creating labels, buttons and radio buttons</w:t>
      </w:r>
      <w:r w:rsidR="0B329B11">
        <w:rPr/>
        <w:t xml:space="preserve"> which is to promote reusability as it </w:t>
      </w:r>
      <w:r w:rsidR="0B329B11">
        <w:rPr/>
        <w:t>requires</w:t>
      </w:r>
      <w:r w:rsidR="0B329B11">
        <w:rPr/>
        <w:t xml:space="preserve"> only width</w:t>
      </w:r>
      <w:r w:rsidR="172972A2">
        <w:rPr/>
        <w:t xml:space="preserve"> and coordinates to create the widgets</w:t>
      </w:r>
      <w:r w:rsidR="4D02546D">
        <w:rPr/>
        <w:t>.</w:t>
      </w:r>
      <w:r w:rsidR="3D54EEB4">
        <w:rPr/>
        <w:t xml:space="preserve"> Making a parent class follows the rule of modular programming. By having common widgets and shared variables makes the program easy to </w:t>
      </w:r>
      <w:r w:rsidR="3D54EEB4">
        <w:rPr/>
        <w:t>maintain</w:t>
      </w:r>
      <w:r w:rsidR="3D54EEB4">
        <w:rPr/>
        <w:t xml:space="preserve"> and debug. Any change to design of the program can be implemented through this class instead of </w:t>
      </w:r>
      <w:r w:rsidR="3D54EEB4">
        <w:rPr/>
        <w:t>modifying</w:t>
      </w:r>
      <w:r w:rsidR="3D54EEB4">
        <w:rPr/>
        <w:t xml:space="preserve"> every page manually.</w:t>
      </w:r>
    </w:p>
    <w:p w:rsidR="3F01A24C" w:rsidP="107A84E5" w:rsidRDefault="3F01A24C" w14:paraId="0B138EBD" w14:textId="4BF3BFEA">
      <w:pPr>
        <w:pStyle w:val="Heading3"/>
      </w:pPr>
      <w:bookmarkStart w:name="_Toc1113935269" w:id="1016700371"/>
      <w:r w:rsidR="3F01A24C">
        <w:rPr/>
        <w:t>Prototypes</w:t>
      </w:r>
      <w:bookmarkEnd w:id="1016700371"/>
    </w:p>
    <w:p w:rsidR="3F01A24C" w:rsidP="107A84E5" w:rsidRDefault="3F01A24C" w14:paraId="11919594" w14:textId="5B842CC7">
      <w:pPr>
        <w:pStyle w:val="Normal"/>
      </w:pPr>
      <w:r w:rsidR="3F01A24C">
        <w:drawing>
          <wp:inline wp14:editId="70620AD2" wp14:anchorId="1B74B459">
            <wp:extent cx="4114800" cy="3430141"/>
            <wp:effectExtent l="0" t="0" r="0" b="0"/>
            <wp:docPr id="1638425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8425055" name="Picture 1638425055"/>
                    <pic:cNvPicPr/>
                  </pic:nvPicPr>
                  <pic:blipFill>
                    <a:blip xmlns:r="http://schemas.openxmlformats.org/officeDocument/2006/relationships" r:embed="rId1042201607">
                      <a:extLst>
                        <a:ext uri="{28A0092B-C50C-407E-A947-70E740481C1C}">
                          <a14:useLocalDpi xmlns:a14="http://schemas.microsoft.com/office/drawing/2010/main"/>
                        </a:ext>
                      </a:extLst>
                    </a:blip>
                    <a:stretch>
                      <a:fillRect/>
                    </a:stretch>
                  </pic:blipFill>
                  <pic:spPr>
                    <a:xfrm rot="0">
                      <a:off x="0" y="0"/>
                      <a:ext cx="4114800" cy="3430141"/>
                    </a:xfrm>
                    <a:prstGeom prst="rect">
                      <a:avLst/>
                    </a:prstGeom>
                  </pic:spPr>
                </pic:pic>
              </a:graphicData>
            </a:graphic>
          </wp:inline>
        </w:drawing>
      </w:r>
    </w:p>
    <w:p w:rsidR="3F01A24C" w:rsidP="107A84E5" w:rsidRDefault="3F01A24C" w14:paraId="42584340" w14:textId="45CFB43C">
      <w:pPr>
        <w:pStyle w:val="Normal"/>
      </w:pPr>
      <w:r w:rsidR="3F01A24C">
        <w:rPr/>
        <w:t xml:space="preserve">We can see from the screenshot above that in early versions of the program, it was all </w:t>
      </w:r>
      <w:r w:rsidR="3F01A24C">
        <w:rPr/>
        <w:t>contained</w:t>
      </w:r>
      <w:r w:rsidR="3F01A24C">
        <w:rPr/>
        <w:t xml:space="preserve"> inside one single class with different pages being different methods. This made the program </w:t>
      </w:r>
      <w:r w:rsidR="458658AC">
        <w:rPr/>
        <w:t>disorganised</w:t>
      </w:r>
      <w:r w:rsidR="458658AC">
        <w:rPr/>
        <w:t xml:space="preserve"> and difficult to debug.</w:t>
      </w:r>
    </w:p>
    <w:p w:rsidR="3F01A24C" w:rsidP="107A84E5" w:rsidRDefault="3F01A24C" w14:paraId="2D878C00" w14:textId="79935F76">
      <w:pPr>
        <w:pStyle w:val="Heading3"/>
      </w:pPr>
      <w:bookmarkStart w:name="_Toc122041115" w:id="91312822"/>
      <w:r w:rsidR="3F01A24C">
        <w:rPr/>
        <w:t>Code</w:t>
      </w:r>
      <w:bookmarkEnd w:id="91312822"/>
    </w:p>
    <w:p w:rsidR="687FB63E" w:rsidP="6D4A97AD" w:rsidRDefault="687FB63E" w14:paraId="35C1D798" w14:textId="6E026101">
      <w:pPr>
        <w:pStyle w:val="Normal"/>
      </w:pPr>
      <w:r w:rsidR="687FB63E">
        <w:drawing>
          <wp:inline wp14:editId="15F422E7" wp14:anchorId="6B2A45E3">
            <wp:extent cx="6012926" cy="2555458"/>
            <wp:effectExtent l="0" t="0" r="0" b="0"/>
            <wp:docPr id="2022633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633167" name="Picture 2022633167"/>
                    <pic:cNvPicPr/>
                  </pic:nvPicPr>
                  <pic:blipFill>
                    <a:blip xmlns:r="http://schemas.openxmlformats.org/officeDocument/2006/relationships" r:embed="rId753263824">
                      <a:extLst>
                        <a:ext uri="{28A0092B-C50C-407E-A947-70E740481C1C}">
                          <a14:useLocalDpi xmlns:a14="http://schemas.microsoft.com/office/drawing/2010/main"/>
                        </a:ext>
                      </a:extLst>
                    </a:blip>
                    <a:stretch>
                      <a:fillRect/>
                    </a:stretch>
                  </pic:blipFill>
                  <pic:spPr>
                    <a:xfrm rot="0">
                      <a:off x="0" y="0"/>
                      <a:ext cx="6012926" cy="2555458"/>
                    </a:xfrm>
                    <a:prstGeom prst="rect">
                      <a:avLst/>
                    </a:prstGeom>
                  </pic:spPr>
                </pic:pic>
              </a:graphicData>
            </a:graphic>
          </wp:inline>
        </w:drawing>
      </w:r>
    </w:p>
    <w:p w:rsidR="090F4ED4" w:rsidP="6D4A97AD" w:rsidRDefault="090F4ED4" w14:paraId="0EA4C8DC" w14:textId="6A8CB71E">
      <w:pPr>
        <w:pStyle w:val="Normal"/>
      </w:pPr>
      <w:r w:rsidR="090F4ED4">
        <w:rPr/>
        <w:t xml:space="preserve">Justification of initialise method: </w:t>
      </w:r>
    </w:p>
    <w:p w:rsidR="663A9009" w:rsidP="6D4A97AD" w:rsidRDefault="663A9009" w14:paraId="12EFF195" w14:textId="51B9CABB">
      <w:pPr>
        <w:pStyle w:val="Normal"/>
      </w:pPr>
      <w:r w:rsidR="663A9009">
        <w:rPr/>
        <w:t xml:space="preserve">The </w:t>
      </w:r>
      <w:r w:rsidR="63230100">
        <w:rPr/>
        <w:t xml:space="preserve">methods start of by setting the colour which will be used </w:t>
      </w:r>
      <w:r w:rsidR="39054F3D">
        <w:rPr/>
        <w:t>across</w:t>
      </w:r>
      <w:r w:rsidR="63230100">
        <w:rPr/>
        <w:t xml:space="preserve"> all pages</w:t>
      </w:r>
      <w:r w:rsidR="7C3D194E">
        <w:rPr/>
        <w:t>,</w:t>
      </w:r>
      <w:r w:rsidR="63230100">
        <w:rPr/>
        <w:t xml:space="preserve"> which is grey.</w:t>
      </w:r>
      <w:r w:rsidR="7081E0CD">
        <w:rPr/>
        <w:t xml:space="preserve"> The </w:t>
      </w:r>
      <w:r w:rsidR="7081E0CD">
        <w:rPr/>
        <w:t>super._</w:t>
      </w:r>
      <w:r w:rsidR="7081E0CD">
        <w:rPr/>
        <w:t>_</w:t>
      </w:r>
      <w:r w:rsidR="7081E0CD">
        <w:rPr/>
        <w:t>init</w:t>
      </w:r>
      <w:r w:rsidR="7081E0CD">
        <w:rPr/>
        <w:t>_</w:t>
      </w:r>
      <w:r w:rsidR="7081E0CD">
        <w:rPr/>
        <w:t>_(</w:t>
      </w:r>
      <w:r w:rsidR="7081E0CD">
        <w:rPr/>
        <w:t>) constructor is used to make sure the parent class is initialized before the frames and widgets are created.</w:t>
      </w:r>
      <w:r w:rsidR="63230100">
        <w:rPr/>
        <w:t xml:space="preserve"> </w:t>
      </w:r>
      <w:r w:rsidR="72ED7B4F">
        <w:rPr/>
        <w:t xml:space="preserve">Line 14 to 18 </w:t>
      </w:r>
      <w:r w:rsidR="3A779D91">
        <w:rPr/>
        <w:t>defines</w:t>
      </w:r>
      <w:r w:rsidR="72ED7B4F">
        <w:rPr/>
        <w:t xml:space="preserve"> empty variables which will</w:t>
      </w:r>
      <w:r w:rsidR="07CB182A">
        <w:rPr/>
        <w:t xml:space="preserve"> store </w:t>
      </w:r>
      <w:r w:rsidR="07CB182A">
        <w:rPr/>
        <w:t>important information</w:t>
      </w:r>
      <w:r w:rsidR="07CB182A">
        <w:rPr/>
        <w:t xml:space="preserve"> about the user. </w:t>
      </w:r>
      <w:r w:rsidR="34B9C6DE">
        <w:rPr/>
        <w:t>These variables</w:t>
      </w:r>
      <w:r w:rsidR="07CB182A">
        <w:rPr/>
        <w:t xml:space="preserve"> </w:t>
      </w:r>
      <w:r w:rsidR="49740AC4">
        <w:rPr/>
        <w:t xml:space="preserve">are assigned when login or </w:t>
      </w:r>
      <w:r w:rsidR="49740AC4">
        <w:rPr/>
        <w:t>registration</w:t>
      </w:r>
      <w:r w:rsidR="49740AC4">
        <w:rPr/>
        <w:t xml:space="preserve"> </w:t>
      </w:r>
      <w:r w:rsidR="1A8D4574">
        <w:rPr/>
        <w:t>process happens</w:t>
      </w:r>
      <w:r w:rsidR="6C832FBD">
        <w:rPr/>
        <w:t xml:space="preserve">. </w:t>
      </w:r>
      <w:r w:rsidR="0595C031">
        <w:rPr/>
        <w:t xml:space="preserve">They are stored in the App class </w:t>
      </w:r>
      <w:r w:rsidR="2795D135">
        <w:rPr/>
        <w:t xml:space="preserve">so all other </w:t>
      </w:r>
      <w:r w:rsidR="0595C031">
        <w:rPr/>
        <w:t>classes can access its attributes</w:t>
      </w:r>
      <w:r w:rsidR="3DCFF828">
        <w:rPr/>
        <w:t xml:space="preserve"> when needed</w:t>
      </w:r>
      <w:r w:rsidR="0595C031">
        <w:rPr/>
        <w:t xml:space="preserve">. </w:t>
      </w:r>
    </w:p>
    <w:p w:rsidR="147BD0E9" w:rsidP="6D4A97AD" w:rsidRDefault="147BD0E9" w14:paraId="3E23A426" w14:textId="6ECF58D4">
      <w:pPr>
        <w:pStyle w:val="Normal"/>
      </w:pPr>
      <w:r w:rsidR="147BD0E9">
        <w:rPr/>
        <w:t>Line 20 to 24 is configuring the window</w:t>
      </w:r>
      <w:r w:rsidR="12E6BFFC">
        <w:rPr/>
        <w:t xml:space="preserve"> layout</w:t>
      </w:r>
      <w:r w:rsidR="147BD0E9">
        <w:rPr/>
        <w:t xml:space="preserve"> of each page. We can see that the whole window is being configured into one row and column which allows easier </w:t>
      </w:r>
      <w:r w:rsidR="6A6B2960">
        <w:rPr/>
        <w:t>management</w:t>
      </w:r>
      <w:r w:rsidR="147BD0E9">
        <w:rPr/>
        <w:t xml:space="preserve"> of widgets</w:t>
      </w:r>
      <w:r w:rsidR="45F3BF44">
        <w:rPr/>
        <w:t xml:space="preserve"> and</w:t>
      </w:r>
      <w:r w:rsidR="147BD0E9">
        <w:rPr/>
        <w:t xml:space="preserve"> </w:t>
      </w:r>
      <w:r w:rsidR="590DE8BF">
        <w:rPr/>
        <w:t>helps</w:t>
      </w:r>
      <w:r w:rsidR="147BD0E9">
        <w:rPr/>
        <w:t xml:space="preserve"> to keep the pages organised.</w:t>
      </w:r>
    </w:p>
    <w:p w:rsidR="088AEB43" w:rsidP="6D4A97AD" w:rsidRDefault="088AEB43" w14:paraId="3A09833D" w14:textId="62900D79">
      <w:pPr>
        <w:pStyle w:val="Normal"/>
      </w:pPr>
      <w:r w:rsidR="088AEB43">
        <w:rPr/>
        <w:t xml:space="preserve">Line 26 to </w:t>
      </w:r>
      <w:r w:rsidR="6C5EFEAF">
        <w:rPr/>
        <w:t>3</w:t>
      </w:r>
      <w:r w:rsidR="088AEB43">
        <w:rPr/>
        <w:t xml:space="preserve">8 is used to define each page of the system and </w:t>
      </w:r>
      <w:r w:rsidR="38F3BE5A">
        <w:rPr/>
        <w:t xml:space="preserve">store them </w:t>
      </w:r>
      <w:r w:rsidR="088AEB43">
        <w:rPr/>
        <w:t xml:space="preserve">into a dictionary. This allows for </w:t>
      </w:r>
      <w:r w:rsidR="4C83241A">
        <w:rPr/>
        <w:t>pages to be easily manageable and be raised when needed</w:t>
      </w:r>
      <w:r w:rsidR="088AEB43">
        <w:rPr/>
        <w:t xml:space="preserve">. </w:t>
      </w:r>
      <w:r w:rsidR="4B1CCE9D">
        <w:rPr/>
        <w:t xml:space="preserve">The starting page is </w:t>
      </w:r>
      <w:r w:rsidR="7F52C340">
        <w:rPr/>
        <w:t xml:space="preserve">displayed </w:t>
      </w:r>
      <w:r w:rsidR="4B1CCE9D">
        <w:rPr/>
        <w:t>by the command on l</w:t>
      </w:r>
      <w:r w:rsidR="4AF54105">
        <w:rPr/>
        <w:t>ine 38 which</w:t>
      </w:r>
      <w:r w:rsidR="0652F95A">
        <w:rPr/>
        <w:t xml:space="preserve"> ensures that the first page that is displayed when starting the application is the starting page.</w:t>
      </w:r>
    </w:p>
    <w:p w:rsidR="104CDB5A" w:rsidP="6D4A97AD" w:rsidRDefault="104CDB5A" w14:paraId="679D2477" w14:textId="7231F131">
      <w:pPr>
        <w:pStyle w:val="Normal"/>
      </w:pPr>
      <w:r w:rsidR="104CDB5A">
        <w:drawing>
          <wp:inline wp14:editId="7C6FDF2A" wp14:anchorId="11FDF00F">
            <wp:extent cx="3210203" cy="793921"/>
            <wp:effectExtent l="0" t="0" r="0" b="0"/>
            <wp:docPr id="877969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969662" name="Picture 877969662"/>
                    <pic:cNvPicPr/>
                  </pic:nvPicPr>
                  <pic:blipFill>
                    <a:blip xmlns:r="http://schemas.openxmlformats.org/officeDocument/2006/relationships" r:embed="rId1074981365">
                      <a:extLst>
                        <a:ext uri="{28A0092B-C50C-407E-A947-70E740481C1C}">
                          <a14:useLocalDpi xmlns:a14="http://schemas.microsoft.com/office/drawing/2010/main"/>
                        </a:ext>
                      </a:extLst>
                    </a:blip>
                    <a:stretch>
                      <a:fillRect/>
                    </a:stretch>
                  </pic:blipFill>
                  <pic:spPr>
                    <a:xfrm rot="0">
                      <a:off x="0" y="0"/>
                      <a:ext cx="3210203" cy="793921"/>
                    </a:xfrm>
                    <a:prstGeom prst="rect">
                      <a:avLst/>
                    </a:prstGeom>
                  </pic:spPr>
                </pic:pic>
              </a:graphicData>
            </a:graphic>
          </wp:inline>
        </w:drawing>
      </w:r>
    </w:p>
    <w:p w:rsidR="03D7EAAE" w:rsidP="6D4A97AD" w:rsidRDefault="03D7EAAE" w14:paraId="1135033B" w14:textId="65601809">
      <w:pPr>
        <w:pStyle w:val="Normal"/>
      </w:pPr>
      <w:r w:rsidR="03D7EAAE">
        <w:rPr/>
        <w:t>Justification of show_frame</w:t>
      </w:r>
      <w:r w:rsidR="30FAA29B">
        <w:rPr/>
        <w:t xml:space="preserve"> method</w:t>
      </w:r>
      <w:r w:rsidR="03D7EAAE">
        <w:rPr/>
        <w:t>:</w:t>
      </w:r>
    </w:p>
    <w:p w:rsidR="03D7EAAE" w:rsidP="6D4A97AD" w:rsidRDefault="03D7EAAE" w14:paraId="0469232D" w14:textId="1C3CF5A5">
      <w:pPr>
        <w:pStyle w:val="Normal"/>
      </w:pPr>
      <w:r w:rsidR="03D7EAAE">
        <w:rPr/>
        <w:t xml:space="preserve">This method is called </w:t>
      </w:r>
      <w:r w:rsidR="0CE1FD67">
        <w:rPr/>
        <w:t xml:space="preserve">by </w:t>
      </w:r>
      <w:r w:rsidR="03D7EAAE">
        <w:rPr/>
        <w:t>other classes to switch pages. Th</w:t>
      </w:r>
      <w:r w:rsidR="7E586679">
        <w:rPr/>
        <w:t xml:space="preserve">e method takes in a parameter which </w:t>
      </w:r>
      <w:r w:rsidR="6B923DE5">
        <w:rPr/>
        <w:t xml:space="preserve">stores </w:t>
      </w:r>
      <w:r w:rsidR="7E586679">
        <w:rPr/>
        <w:t xml:space="preserve">the page to be raised. The </w:t>
      </w:r>
      <w:r w:rsidR="7E586679">
        <w:rPr/>
        <w:t>page_name</w:t>
      </w:r>
      <w:r w:rsidR="7E586679">
        <w:rPr/>
        <w:t xml:space="preserve"> is s</w:t>
      </w:r>
      <w:r w:rsidR="1B452FDA">
        <w:rPr/>
        <w:t>tored</w:t>
      </w:r>
      <w:r w:rsidR="7E586679">
        <w:rPr/>
        <w:t xml:space="preserve"> in the variable </w:t>
      </w:r>
      <w:r w:rsidR="7E586679">
        <w:rPr/>
        <w:t>self.current</w:t>
      </w:r>
      <w:r w:rsidR="3380CD96">
        <w:rPr/>
        <w:t>_page</w:t>
      </w:r>
      <w:r w:rsidR="3380CD96">
        <w:rPr/>
        <w:t xml:space="preserve"> </w:t>
      </w:r>
      <w:r w:rsidR="0A644A7E">
        <w:rPr/>
        <w:t>which allows it to be accessed by other classes when needed</w:t>
      </w:r>
      <w:r w:rsidR="3380CD96">
        <w:rPr/>
        <w:t xml:space="preserve">. The class is accessed </w:t>
      </w:r>
      <w:r w:rsidR="67785A53">
        <w:rPr/>
        <w:t>from the dictionary</w:t>
      </w:r>
      <w:r w:rsidR="3380CD96">
        <w:rPr/>
        <w:t xml:space="preserve"> using </w:t>
      </w:r>
      <w:r w:rsidR="22043300">
        <w:rPr/>
        <w:t>its name</w:t>
      </w:r>
      <w:r w:rsidR="3380CD96">
        <w:rPr/>
        <w:t xml:space="preserve">. The page is </w:t>
      </w:r>
      <w:r w:rsidR="41F99A95">
        <w:rPr/>
        <w:t xml:space="preserve">raised to the </w:t>
      </w:r>
      <w:r w:rsidR="01BCE933">
        <w:rPr/>
        <w:t>front,</w:t>
      </w:r>
      <w:r w:rsidR="41F99A95">
        <w:rPr/>
        <w:t xml:space="preserve"> and the instance of the class is returned.</w:t>
      </w:r>
    </w:p>
    <w:p w:rsidR="14D3202E" w:rsidP="6D4A97AD" w:rsidRDefault="14D3202E" w14:paraId="7BBA4251" w14:textId="08533902">
      <w:pPr>
        <w:pStyle w:val="Normal"/>
      </w:pPr>
      <w:r w:rsidR="14D3202E">
        <w:drawing>
          <wp:inline wp14:editId="112EAD9D" wp14:anchorId="3971AF43">
            <wp:extent cx="5724525" cy="381000"/>
            <wp:effectExtent l="0" t="0" r="0" b="0"/>
            <wp:docPr id="2121183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50087" name="Picture 205550087"/>
                    <pic:cNvPicPr/>
                  </pic:nvPicPr>
                  <pic:blipFill>
                    <a:blip xmlns:r="http://schemas.openxmlformats.org/officeDocument/2006/relationships" r:embed="rId177807675">
                      <a:extLst>
                        <a:ext uri="{28A0092B-C50C-407E-A947-70E740481C1C}">
                          <a14:useLocalDpi xmlns:a14="http://schemas.microsoft.com/office/drawing/2010/main"/>
                        </a:ext>
                      </a:extLst>
                    </a:blip>
                    <a:stretch>
                      <a:fillRect/>
                    </a:stretch>
                  </pic:blipFill>
                  <pic:spPr>
                    <a:xfrm>
                      <a:off x="0" y="0"/>
                      <a:ext cx="5724525" cy="381000"/>
                    </a:xfrm>
                    <a:prstGeom prst="rect">
                      <a:avLst/>
                    </a:prstGeom>
                  </pic:spPr>
                </pic:pic>
              </a:graphicData>
            </a:graphic>
          </wp:inline>
        </w:drawing>
      </w:r>
      <w:r w:rsidR="424B4CE6">
        <w:rPr/>
        <w:t>Justification of label</w:t>
      </w:r>
      <w:r w:rsidR="2AE3619A">
        <w:rPr/>
        <w:t xml:space="preserve"> method:</w:t>
      </w:r>
    </w:p>
    <w:p w:rsidR="2AE3619A" w:rsidP="6D4A97AD" w:rsidRDefault="2AE3619A" w14:paraId="2353A2B5" w14:textId="00B0B375">
      <w:pPr>
        <w:pStyle w:val="Normal"/>
      </w:pPr>
      <w:r w:rsidR="2AE3619A">
        <w:rPr/>
        <w:t xml:space="preserve">This </w:t>
      </w:r>
      <w:r w:rsidR="2AE3619A">
        <w:rPr/>
        <w:t xml:space="preserve">method </w:t>
      </w:r>
      <w:r w:rsidR="7B60638E">
        <w:rPr/>
        <w:t>is responsible for</w:t>
      </w:r>
      <w:r w:rsidR="7B60638E">
        <w:rPr/>
        <w:t xml:space="preserve"> creating</w:t>
      </w:r>
      <w:r w:rsidR="2AE3619A">
        <w:rPr/>
        <w:t xml:space="preserve"> labels</w:t>
      </w:r>
      <w:r w:rsidR="6DEBC1A4">
        <w:rPr/>
        <w:t xml:space="preserve">. It takes in parameters about </w:t>
      </w:r>
      <w:r w:rsidR="6508FD2B">
        <w:rPr/>
        <w:t>its parent class the label will be</w:t>
      </w:r>
      <w:r w:rsidR="6DEBC1A4">
        <w:rPr/>
        <w:t xml:space="preserve"> created in, the text </w:t>
      </w:r>
      <w:r w:rsidR="4B463C00">
        <w:rPr/>
        <w:t>content</w:t>
      </w:r>
      <w:r w:rsidR="6DEBC1A4">
        <w:rPr/>
        <w:t xml:space="preserve">, </w:t>
      </w:r>
      <w:r w:rsidR="6EE8D50B">
        <w:rPr/>
        <w:t>label size</w:t>
      </w:r>
      <w:r w:rsidR="6DEBC1A4">
        <w:rPr/>
        <w:t xml:space="preserve"> and </w:t>
      </w:r>
      <w:r w:rsidR="14DF13B3">
        <w:rPr/>
        <w:t>its coordinated</w:t>
      </w:r>
      <w:r w:rsidR="6DEBC1A4">
        <w:rPr/>
        <w:t xml:space="preserve">. </w:t>
      </w:r>
      <w:r w:rsidR="301E4E1C">
        <w:rPr/>
        <w:t>This method is used</w:t>
      </w:r>
      <w:r w:rsidR="3CADD1D0">
        <w:rPr/>
        <w:t xml:space="preserve"> to</w:t>
      </w:r>
      <w:r w:rsidR="7D6C8F12">
        <w:rPr/>
        <w:t xml:space="preserve"> improve reusability and repetition</w:t>
      </w:r>
      <w:r w:rsidR="3CADD1D0">
        <w:rPr/>
        <w:t xml:space="preserve"> </w:t>
      </w:r>
      <w:r w:rsidR="2CC9E613">
        <w:rPr/>
        <w:t>of properties such as background and foreground colours</w:t>
      </w:r>
      <w:r w:rsidR="3CADD1D0">
        <w:rPr/>
        <w:t xml:space="preserve">. </w:t>
      </w:r>
      <w:r w:rsidR="58259C62">
        <w:rPr/>
        <w:t>The label is placed using the coordinates and return</w:t>
      </w:r>
      <w:r w:rsidR="77A20F5F">
        <w:rPr/>
        <w:t>ed so</w:t>
      </w:r>
      <w:r w:rsidR="58259C62">
        <w:rPr/>
        <w:t xml:space="preserve"> the label so it can be </w:t>
      </w:r>
      <w:r w:rsidR="58259C62">
        <w:rPr/>
        <w:t>modified</w:t>
      </w:r>
      <w:r w:rsidR="58259C62">
        <w:rPr/>
        <w:t xml:space="preserve"> if </w:t>
      </w:r>
      <w:r w:rsidR="24393478">
        <w:rPr/>
        <w:t>requir</w:t>
      </w:r>
      <w:r w:rsidR="58259C62">
        <w:rPr/>
        <w:t>ed.</w:t>
      </w:r>
    </w:p>
    <w:p w:rsidR="6D4A97AD" w:rsidP="6D4A97AD" w:rsidRDefault="6D4A97AD" w14:paraId="01C2D3F9" w14:textId="0A9C8E7C">
      <w:pPr>
        <w:pStyle w:val="Normal"/>
      </w:pPr>
    </w:p>
    <w:p w:rsidR="6D4A97AD" w:rsidP="6D4A97AD" w:rsidRDefault="6D4A97AD" w14:paraId="2E58C09A" w14:textId="6AE3061A">
      <w:pPr>
        <w:pStyle w:val="Normal"/>
      </w:pPr>
    </w:p>
    <w:p w:rsidR="14D3202E" w:rsidP="6D4A97AD" w:rsidRDefault="14D3202E" w14:paraId="3EB084DC" w14:textId="2660A847">
      <w:pPr>
        <w:pStyle w:val="Normal"/>
      </w:pPr>
      <w:r w:rsidR="14D3202E">
        <w:drawing>
          <wp:inline wp14:editId="770271F2" wp14:anchorId="66C668D6">
            <wp:extent cx="5724525" cy="876300"/>
            <wp:effectExtent l="0" t="0" r="0" b="0"/>
            <wp:docPr id="181648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335969" name="Picture 879335969"/>
                    <pic:cNvPicPr/>
                  </pic:nvPicPr>
                  <pic:blipFill>
                    <a:blip xmlns:r="http://schemas.openxmlformats.org/officeDocument/2006/relationships" r:embed="rId572365016">
                      <a:extLst>
                        <a:ext uri="{28A0092B-C50C-407E-A947-70E740481C1C}">
                          <a14:useLocalDpi xmlns:a14="http://schemas.microsoft.com/office/drawing/2010/main"/>
                        </a:ext>
                      </a:extLst>
                    </a:blip>
                    <a:stretch>
                      <a:fillRect/>
                    </a:stretch>
                  </pic:blipFill>
                  <pic:spPr>
                    <a:xfrm>
                      <a:off x="0" y="0"/>
                      <a:ext cx="5724525" cy="876300"/>
                    </a:xfrm>
                    <a:prstGeom prst="rect">
                      <a:avLst/>
                    </a:prstGeom>
                  </pic:spPr>
                </pic:pic>
              </a:graphicData>
            </a:graphic>
          </wp:inline>
        </w:drawing>
      </w:r>
      <w:r w:rsidR="28841566">
        <w:rPr/>
        <w:t>Justi</w:t>
      </w:r>
      <w:r w:rsidR="158AAAFF">
        <w:rPr/>
        <w:t>fication of entry method:</w:t>
      </w:r>
    </w:p>
    <w:p w:rsidR="158AAAFF" w:rsidP="6D4A97AD" w:rsidRDefault="158AAAFF" w14:paraId="2F6553A0" w14:textId="2C9A247D">
      <w:pPr>
        <w:pStyle w:val="Normal"/>
      </w:pPr>
      <w:r w:rsidR="158AAAFF">
        <w:rPr/>
        <w:t xml:space="preserve">This method </w:t>
      </w:r>
      <w:r w:rsidR="158AAAFF">
        <w:rPr/>
        <w:t>is responsible for</w:t>
      </w:r>
      <w:r w:rsidR="158AAAFF">
        <w:rPr/>
        <w:t xml:space="preserve"> creating entries. It takes in parameters about its parent class, the entry size, the </w:t>
      </w:r>
      <w:r w:rsidR="158AAAFF">
        <w:rPr/>
        <w:t>coordinates</w:t>
      </w:r>
      <w:r w:rsidR="158AAAFF">
        <w:rPr/>
        <w:t xml:space="preserve"> and the width. </w:t>
      </w:r>
      <w:r w:rsidR="0C3439B2">
        <w:rPr/>
        <w:t xml:space="preserve">This also improves </w:t>
      </w:r>
      <w:r w:rsidR="25B12440">
        <w:rPr/>
        <w:t>reusability</w:t>
      </w:r>
      <w:r w:rsidR="0C3439B2">
        <w:rPr/>
        <w:t xml:space="preserve"> as entries will be used in many classes. </w:t>
      </w:r>
      <w:r w:rsidR="5C3316FE">
        <w:rPr/>
        <w:t xml:space="preserve">Line 53 and 54, set the width of entry if a parameter is given. The entry field is placed is using the coordinates and returned </w:t>
      </w:r>
      <w:r w:rsidR="0624AE49">
        <w:rPr/>
        <w:t>so the input of the entry can be fetched</w:t>
      </w:r>
      <w:r w:rsidR="2A6726B7">
        <w:rPr/>
        <w:t xml:space="preserve"> and processed when </w:t>
      </w:r>
      <w:r w:rsidR="2A6726B7">
        <w:rPr/>
        <w:t>required</w:t>
      </w:r>
      <w:r w:rsidR="0624AE49">
        <w:rPr/>
        <w:t>.</w:t>
      </w:r>
    </w:p>
    <w:p w:rsidR="22193775" w:rsidP="6D4A97AD" w:rsidRDefault="22193775" w14:paraId="2663B300" w14:textId="004E051C">
      <w:pPr>
        <w:pStyle w:val="Normal"/>
      </w:pPr>
      <w:r w:rsidR="22193775">
        <w:drawing>
          <wp:inline wp14:editId="7E2CC0BA" wp14:anchorId="769DAAD4">
            <wp:extent cx="3876682" cy="1396861"/>
            <wp:effectExtent l="0" t="0" r="0" b="0"/>
            <wp:docPr id="715798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117821" name="Picture 874117821"/>
                    <pic:cNvPicPr/>
                  </pic:nvPicPr>
                  <pic:blipFill>
                    <a:blip xmlns:r="http://schemas.openxmlformats.org/officeDocument/2006/relationships" r:embed="rId492338801">
                      <a:extLst>
                        <a:ext uri="{28A0092B-C50C-407E-A947-70E740481C1C}">
                          <a14:useLocalDpi xmlns:a14="http://schemas.microsoft.com/office/drawing/2010/main"/>
                        </a:ext>
                      </a:extLst>
                    </a:blip>
                    <a:stretch>
                      <a:fillRect/>
                    </a:stretch>
                  </pic:blipFill>
                  <pic:spPr>
                    <a:xfrm rot="0">
                      <a:off x="0" y="0"/>
                      <a:ext cx="3876682" cy="1396861"/>
                    </a:xfrm>
                    <a:prstGeom prst="rect">
                      <a:avLst/>
                    </a:prstGeom>
                  </pic:spPr>
                </pic:pic>
              </a:graphicData>
            </a:graphic>
          </wp:inline>
        </w:drawing>
      </w:r>
    </w:p>
    <w:p w:rsidR="6F29136D" w:rsidP="6D4A97AD" w:rsidRDefault="6F29136D" w14:paraId="74297279" w14:textId="7347AEC7">
      <w:pPr>
        <w:pStyle w:val="Normal"/>
      </w:pPr>
      <w:r w:rsidR="6F29136D">
        <w:rPr/>
        <w:t>Justification of button method:</w:t>
      </w:r>
    </w:p>
    <w:p w:rsidR="6F29136D" w:rsidP="6D4A97AD" w:rsidRDefault="6F29136D" w14:paraId="30AC0659" w14:textId="11AF9724">
      <w:pPr>
        <w:pStyle w:val="Normal"/>
      </w:pPr>
      <w:r w:rsidR="6F29136D">
        <w:rPr/>
        <w:t>This method creates buttons</w:t>
      </w:r>
      <w:r w:rsidR="003B9406">
        <w:rPr/>
        <w:t xml:space="preserve"> withing the system</w:t>
      </w:r>
      <w:r w:rsidR="6F29136D">
        <w:rPr/>
        <w:t xml:space="preserve">. It accepts </w:t>
      </w:r>
      <w:r w:rsidR="389FA8F9">
        <w:rPr/>
        <w:t>parameters</w:t>
      </w:r>
      <w:r w:rsidR="6F29136D">
        <w:rPr/>
        <w:t xml:space="preserve"> </w:t>
      </w:r>
      <w:r w:rsidR="7F54C3FB">
        <w:rPr/>
        <w:t>containing</w:t>
      </w:r>
      <w:r w:rsidR="6F29136D">
        <w:rPr/>
        <w:t xml:space="preserve"> its parent class, </w:t>
      </w:r>
      <w:r w:rsidR="153FFBCB">
        <w:rPr/>
        <w:t xml:space="preserve">button text, button size, </w:t>
      </w:r>
      <w:r w:rsidR="34412273">
        <w:rPr/>
        <w:t>coordinates</w:t>
      </w:r>
      <w:r w:rsidR="153FFBCB">
        <w:rPr/>
        <w:t xml:space="preserve"> and </w:t>
      </w:r>
      <w:r w:rsidR="4FE3735A">
        <w:rPr/>
        <w:t>the command it will execute</w:t>
      </w:r>
      <w:r w:rsidR="153FFBCB">
        <w:rPr/>
        <w:t>.</w:t>
      </w:r>
      <w:r w:rsidR="31BA727E">
        <w:rPr/>
        <w:t xml:space="preserve"> Using a method to create buttons al</w:t>
      </w:r>
      <w:r w:rsidR="75C2647B">
        <w:rPr/>
        <w:t>lows</w:t>
      </w:r>
      <w:r w:rsidR="31BA727E">
        <w:rPr/>
        <w:t xml:space="preserve"> reusability and </w:t>
      </w:r>
      <w:r w:rsidR="5B7CD44D">
        <w:rPr/>
        <w:t xml:space="preserve">prevents </w:t>
      </w:r>
      <w:r w:rsidR="31BA727E">
        <w:rPr/>
        <w:t xml:space="preserve">unnecessary </w:t>
      </w:r>
      <w:r w:rsidR="420976A8">
        <w:rPr/>
        <w:t xml:space="preserve">repetition </w:t>
      </w:r>
      <w:r w:rsidR="31BA727E">
        <w:rPr/>
        <w:t>of details.</w:t>
      </w:r>
      <w:r w:rsidR="631702FE">
        <w:rPr/>
        <w:t xml:space="preserve"> Line 66 and 67 sets the width of the button if given otherwise it uses the default width. The button</w:t>
      </w:r>
      <w:r w:rsidR="4E85C370">
        <w:rPr/>
        <w:t xml:space="preserve"> is placed using the specified coordinates. The button</w:t>
      </w:r>
      <w:r w:rsidR="38B2C8D3">
        <w:rPr/>
        <w:t xml:space="preserve"> is </w:t>
      </w:r>
      <w:r w:rsidR="4E85C370">
        <w:rPr/>
        <w:t xml:space="preserve">not returned as it </w:t>
      </w:r>
      <w:r w:rsidR="4E85C370">
        <w:rPr/>
        <w:t>doesn't</w:t>
      </w:r>
      <w:r w:rsidR="4E85C370">
        <w:rPr/>
        <w:t xml:space="preserve"> need to be accessed or </w:t>
      </w:r>
      <w:r w:rsidR="4E85C370">
        <w:rPr/>
        <w:t>modified</w:t>
      </w:r>
      <w:r w:rsidR="1CD2EC5F">
        <w:rPr/>
        <w:t xml:space="preserve"> after creation</w:t>
      </w:r>
      <w:r w:rsidR="4E85C370">
        <w:rPr/>
        <w:t>.</w:t>
      </w:r>
    </w:p>
    <w:p w:rsidR="1DA9C027" w:rsidP="6D4A97AD" w:rsidRDefault="1DA9C027" w14:paraId="64CD7873" w14:textId="20012FF1">
      <w:pPr>
        <w:pStyle w:val="Normal"/>
      </w:pPr>
      <w:r w:rsidR="1DA9C027">
        <w:drawing>
          <wp:inline wp14:editId="794A4ADF" wp14:anchorId="2FDA01A0">
            <wp:extent cx="3606593" cy="1920315"/>
            <wp:effectExtent l="0" t="0" r="0" b="0"/>
            <wp:docPr id="1099809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22169" name="Picture 30722169"/>
                    <pic:cNvPicPr/>
                  </pic:nvPicPr>
                  <pic:blipFill>
                    <a:blip xmlns:r="http://schemas.openxmlformats.org/officeDocument/2006/relationships" r:embed="rId432888058">
                      <a:extLst>
                        <a:ext uri="{28A0092B-C50C-407E-A947-70E740481C1C}">
                          <a14:useLocalDpi xmlns:a14="http://schemas.microsoft.com/office/drawing/2010/main"/>
                        </a:ext>
                      </a:extLst>
                    </a:blip>
                    <a:stretch>
                      <a:fillRect/>
                    </a:stretch>
                  </pic:blipFill>
                  <pic:spPr>
                    <a:xfrm rot="0">
                      <a:off x="0" y="0"/>
                      <a:ext cx="3606593" cy="1920315"/>
                    </a:xfrm>
                    <a:prstGeom prst="rect">
                      <a:avLst/>
                    </a:prstGeom>
                  </pic:spPr>
                </pic:pic>
              </a:graphicData>
            </a:graphic>
          </wp:inline>
        </w:drawing>
      </w:r>
    </w:p>
    <w:p w:rsidR="61AA6AB1" w:rsidP="6D4A97AD" w:rsidRDefault="61AA6AB1" w14:paraId="197763B7" w14:textId="2FC12A5D">
      <w:pPr>
        <w:pStyle w:val="Normal"/>
      </w:pPr>
      <w:r w:rsidR="61AA6AB1">
        <w:rPr/>
        <w:t xml:space="preserve">Justification of </w:t>
      </w:r>
      <w:r w:rsidR="61AA6AB1">
        <w:rPr/>
        <w:t>set_colour</w:t>
      </w:r>
      <w:r w:rsidR="61AA6AB1">
        <w:rPr/>
        <w:t xml:space="preserve"> method:</w:t>
      </w:r>
    </w:p>
    <w:p w:rsidR="104E6E52" w:rsidP="6D4A97AD" w:rsidRDefault="104E6E52" w14:paraId="6E589246" w14:textId="412BC404">
      <w:pPr>
        <w:pStyle w:val="Normal"/>
      </w:pPr>
      <w:r w:rsidR="104E6E52">
        <w:rPr/>
        <w:t>This method allows</w:t>
      </w:r>
      <w:r w:rsidR="2F1A898B">
        <w:rPr/>
        <w:t xml:space="preserve"> user to select a new colour using a colour </w:t>
      </w:r>
      <w:r w:rsidR="39363B0E">
        <w:rPr/>
        <w:t>picker</w:t>
      </w:r>
      <w:r w:rsidR="2F848948">
        <w:rPr/>
        <w:t>, which is applied to the</w:t>
      </w:r>
      <w:r w:rsidR="2F1A898B">
        <w:rPr/>
        <w:t xml:space="preserve"> background </w:t>
      </w:r>
      <w:r w:rsidR="5ADE440D">
        <w:rPr/>
        <w:t xml:space="preserve">of all </w:t>
      </w:r>
      <w:r w:rsidR="2F1A898B">
        <w:rPr/>
        <w:t>window page</w:t>
      </w:r>
      <w:r w:rsidR="5806A540">
        <w:rPr/>
        <w:t>s</w:t>
      </w:r>
      <w:r w:rsidR="2F1A898B">
        <w:rPr/>
        <w:t>.</w:t>
      </w:r>
      <w:r w:rsidR="79A66899">
        <w:rPr/>
        <w:t xml:space="preserve"> Using a method means I can</w:t>
      </w:r>
      <w:r w:rsidR="20967ECC">
        <w:rPr/>
        <w:t xml:space="preserve"> use it a button command</w:t>
      </w:r>
      <w:r w:rsidR="79A66899">
        <w:rPr/>
        <w:t>.</w:t>
      </w:r>
      <w:r w:rsidR="7A634C2D">
        <w:rPr/>
        <w:t xml:space="preserve"> Line 73 to 86 iterates through every page and its widgets and accordingly change its colour.  Each widget </w:t>
      </w:r>
      <w:r w:rsidR="7EC1BB44">
        <w:rPr/>
        <w:t>has different properties to</w:t>
      </w:r>
      <w:r w:rsidR="653459E8">
        <w:rPr/>
        <w:t xml:space="preserve"> be changed </w:t>
      </w:r>
      <w:r w:rsidR="18750BB8">
        <w:rPr/>
        <w:t>such</w:t>
      </w:r>
      <w:r w:rsidR="653459E8">
        <w:rPr/>
        <w:t xml:space="preserve"> as the radio </w:t>
      </w:r>
      <w:r w:rsidR="4E074DAA">
        <w:rPr/>
        <w:t>button</w:t>
      </w:r>
      <w:r w:rsidR="653459E8">
        <w:rPr/>
        <w:t xml:space="preserve"> </w:t>
      </w:r>
      <w:r w:rsidR="13D4C194">
        <w:rPr/>
        <w:t xml:space="preserve">requires to update </w:t>
      </w:r>
      <w:r w:rsidR="13D4C194">
        <w:rPr/>
        <w:t>it</w:t>
      </w:r>
      <w:r w:rsidR="13D4C194">
        <w:rPr/>
        <w:t xml:space="preserve"> select colour and background colour,</w:t>
      </w:r>
      <w:r w:rsidR="653459E8">
        <w:rPr/>
        <w:t xml:space="preserve"> </w:t>
      </w:r>
      <w:r w:rsidR="653459E8">
        <w:rPr/>
        <w:t>whereas</w:t>
      </w:r>
      <w:r w:rsidR="653459E8">
        <w:rPr/>
        <w:t xml:space="preserve"> the entry widget only needs the foreground </w:t>
      </w:r>
      <w:r w:rsidR="4902A0AE">
        <w:rPr/>
        <w:t xml:space="preserve">colour </w:t>
      </w:r>
      <w:r w:rsidR="653459E8">
        <w:rPr/>
        <w:t>changed.</w:t>
      </w:r>
    </w:p>
    <w:p w:rsidR="13A3044C" w:rsidP="6D4A97AD" w:rsidRDefault="13A3044C" w14:paraId="2E76696B" w14:textId="166B7EDD">
      <w:pPr>
        <w:pStyle w:val="Normal"/>
      </w:pPr>
      <w:r w:rsidR="13A3044C">
        <w:drawing>
          <wp:inline wp14:editId="6C2112E4" wp14:anchorId="2F373B3A">
            <wp:extent cx="3676650" cy="1706798"/>
            <wp:effectExtent l="0" t="0" r="0" b="0"/>
            <wp:docPr id="908269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269954" name="Picture 908269954"/>
                    <pic:cNvPicPr/>
                  </pic:nvPicPr>
                  <pic:blipFill>
                    <a:blip xmlns:r="http://schemas.openxmlformats.org/officeDocument/2006/relationships" r:embed="rId970625321">
                      <a:extLst>
                        <a:ext uri="{28A0092B-C50C-407E-A947-70E740481C1C}">
                          <a14:useLocalDpi xmlns:a14="http://schemas.microsoft.com/office/drawing/2010/main"/>
                        </a:ext>
                      </a:extLst>
                    </a:blip>
                    <a:stretch>
                      <a:fillRect/>
                    </a:stretch>
                  </pic:blipFill>
                  <pic:spPr>
                    <a:xfrm rot="0">
                      <a:off x="0" y="0"/>
                      <a:ext cx="3676650" cy="1706798"/>
                    </a:xfrm>
                    <a:prstGeom prst="rect">
                      <a:avLst/>
                    </a:prstGeom>
                  </pic:spPr>
                </pic:pic>
              </a:graphicData>
            </a:graphic>
          </wp:inline>
        </w:drawing>
      </w:r>
    </w:p>
    <w:p w:rsidR="40D9A756" w:rsidP="6D4A97AD" w:rsidRDefault="40D9A756" w14:paraId="5E8308E8" w14:textId="586720F9">
      <w:pPr>
        <w:pStyle w:val="Normal"/>
      </w:pPr>
      <w:r w:rsidR="40D9A756">
        <w:rPr/>
        <w:t xml:space="preserve">Justification of </w:t>
      </w:r>
      <w:r w:rsidR="40D9A756">
        <w:rPr/>
        <w:t>radio_button</w:t>
      </w:r>
      <w:r w:rsidR="40D9A756">
        <w:rPr/>
        <w:t xml:space="preserve"> method:</w:t>
      </w:r>
      <w:r w:rsidR="7940EB60">
        <w:rPr/>
        <w:t xml:space="preserve"> </w:t>
      </w:r>
    </w:p>
    <w:p w:rsidR="3A75B3E6" w:rsidP="6D4A97AD" w:rsidRDefault="3A75B3E6" w14:paraId="207C616B" w14:textId="650C8D0E">
      <w:pPr>
        <w:pStyle w:val="Normal"/>
      </w:pPr>
      <w:r w:rsidR="3A75B3E6">
        <w:rPr/>
        <w:t xml:space="preserve">This method </w:t>
      </w:r>
      <w:r w:rsidR="3A75B3E6">
        <w:rPr/>
        <w:t>is responsible for</w:t>
      </w:r>
      <w:r w:rsidR="3A75B3E6">
        <w:rPr/>
        <w:t xml:space="preserve"> creating radio buttons which a</w:t>
      </w:r>
      <w:r w:rsidR="1167837D">
        <w:rPr/>
        <w:t>llows user to only select on option</w:t>
      </w:r>
      <w:r w:rsidR="3A75B3E6">
        <w:rPr/>
        <w:t xml:space="preserve">. </w:t>
      </w:r>
      <w:r w:rsidR="1EF366E7">
        <w:rPr/>
        <w:t xml:space="preserve">It takes parameters which </w:t>
      </w:r>
      <w:r w:rsidR="1EF366E7">
        <w:rPr/>
        <w:t>contains</w:t>
      </w:r>
      <w:r w:rsidR="1EF366E7">
        <w:rPr/>
        <w:t xml:space="preserve"> the parent class, </w:t>
      </w:r>
      <w:r w:rsidR="3EB0EEC5">
        <w:rPr/>
        <w:t xml:space="preserve">list </w:t>
      </w:r>
      <w:r w:rsidR="3EB0EEC5">
        <w:rPr/>
        <w:t>containing</w:t>
      </w:r>
      <w:r w:rsidR="3EB0EEC5">
        <w:rPr/>
        <w:t xml:space="preserve"> text for each</w:t>
      </w:r>
      <w:r w:rsidR="1EF366E7">
        <w:rPr/>
        <w:t xml:space="preserve"> button, coordinates, </w:t>
      </w:r>
      <w:r w:rsidR="1EF366E7">
        <w:rPr/>
        <w:t>size</w:t>
      </w:r>
      <w:r w:rsidR="1EF366E7">
        <w:rPr/>
        <w:t xml:space="preserve"> and width.</w:t>
      </w:r>
      <w:r w:rsidR="23C91A95">
        <w:rPr/>
        <w:t xml:space="preserve"> The default selected value is set t</w:t>
      </w:r>
      <w:r w:rsidR="14FE0B9F">
        <w:rPr/>
        <w:t>o</w:t>
      </w:r>
      <w:r w:rsidR="23C91A95">
        <w:rPr/>
        <w:t xml:space="preserve"> –1, this is to recognise if no </w:t>
      </w:r>
      <w:r w:rsidR="23C91A95">
        <w:rPr/>
        <w:t>option</w:t>
      </w:r>
      <w:r w:rsidR="23C91A95">
        <w:rPr/>
        <w:t xml:space="preserve"> has been selected.</w:t>
      </w:r>
      <w:r w:rsidR="321A6B71">
        <w:rPr/>
        <w:t xml:space="preserve"> A for loop is then used to create a </w:t>
      </w:r>
      <w:r w:rsidR="4FCE44A9">
        <w:rPr/>
        <w:t>radio button</w:t>
      </w:r>
      <w:r w:rsidR="321A6B71">
        <w:rPr/>
        <w:t xml:space="preserve"> for each </w:t>
      </w:r>
      <w:r w:rsidR="6FF5CB36">
        <w:rPr/>
        <w:t xml:space="preserve">item </w:t>
      </w:r>
      <w:r w:rsidR="321A6B71">
        <w:rPr/>
        <w:t xml:space="preserve">in the list. Each radio button is placed using the </w:t>
      </w:r>
      <w:r w:rsidR="29A37344">
        <w:rPr/>
        <w:t>coordinates,</w:t>
      </w:r>
      <w:r w:rsidR="321A6B71">
        <w:rPr/>
        <w:t xml:space="preserve"> </w:t>
      </w:r>
      <w:r w:rsidR="321A6B71">
        <w:rPr/>
        <w:t>however</w:t>
      </w:r>
      <w:r w:rsidR="321A6B71">
        <w:rPr/>
        <w:t xml:space="preserve"> the y </w:t>
      </w:r>
      <w:r w:rsidR="52D99632">
        <w:rPr/>
        <w:t>coordinate</w:t>
      </w:r>
      <w:r w:rsidR="321A6B71">
        <w:rPr/>
        <w:t xml:space="preserve"> is </w:t>
      </w:r>
      <w:r w:rsidR="5E456F3F">
        <w:rPr/>
        <w:t>incremented</w:t>
      </w:r>
      <w:r w:rsidR="321A6B71">
        <w:rPr/>
        <w:t xml:space="preserve"> so </w:t>
      </w:r>
      <w:r w:rsidR="5931BA67">
        <w:rPr/>
        <w:t xml:space="preserve">they all appear </w:t>
      </w:r>
      <w:r w:rsidR="0555CE18">
        <w:rPr/>
        <w:t>stacked vertically</w:t>
      </w:r>
      <w:r w:rsidR="5931BA67">
        <w:rPr/>
        <w:t xml:space="preserve">. The placeholder value is returned to signify which </w:t>
      </w:r>
      <w:r w:rsidR="5931BA67">
        <w:rPr/>
        <w:t>option</w:t>
      </w:r>
      <w:r w:rsidR="5931BA67">
        <w:rPr/>
        <w:t xml:space="preserve"> has been selected</w:t>
      </w:r>
      <w:r w:rsidR="07126643">
        <w:rPr/>
        <w:t xml:space="preserve"> by the user.</w:t>
      </w:r>
    </w:p>
    <w:p w:rsidR="0708ECF2" w:rsidP="107A84E5" w:rsidRDefault="0708ECF2" w14:paraId="4641236C" w14:textId="1DAF16E2">
      <w:pPr>
        <w:pStyle w:val="Heading3"/>
        <w:bidi w:val="0"/>
      </w:pPr>
      <w:bookmarkStart w:name="_Toc1191326608" w:id="1133175044"/>
      <w:r w:rsidR="0708ECF2">
        <w:rPr/>
        <w:t>Testing</w:t>
      </w:r>
      <w:bookmarkEnd w:id="1133175044"/>
    </w:p>
    <w:p w:rsidR="2012FE67" w:rsidP="6D4A97AD" w:rsidRDefault="2012FE67" w14:paraId="1D225695" w14:textId="575B8E33">
      <w:pPr>
        <w:pStyle w:val="Normal"/>
      </w:pPr>
      <w:r w:rsidR="2012FE67">
        <w:rPr/>
        <w:t>The class was tested by switching through all the pages and checking if the shared data such as username and name is same across all pages. Colour changes were</w:t>
      </w:r>
      <w:r w:rsidR="29B8BB2C">
        <w:rPr/>
        <w:t xml:space="preserve"> also tested and ensured that it is applied to every GUI element. The widget methods were also working successfully in other</w:t>
      </w:r>
      <w:r w:rsidR="204F1983">
        <w:rPr/>
        <w:t xml:space="preserve"> classes and </w:t>
      </w:r>
      <w:r w:rsidR="204F1983">
        <w:rPr/>
        <w:t>demonstrated</w:t>
      </w:r>
      <w:r w:rsidR="204F1983">
        <w:rPr/>
        <w:t xml:space="preserve"> the </w:t>
      </w:r>
      <w:r w:rsidR="204F1983">
        <w:rPr/>
        <w:t>reusability</w:t>
      </w:r>
      <w:r w:rsidR="204F1983">
        <w:rPr/>
        <w:t xml:space="preserve"> it provides.</w:t>
      </w:r>
      <w:r w:rsidR="031CC5FB">
        <w:rPr/>
        <w:t xml:space="preserve"> </w:t>
      </w:r>
      <w:r w:rsidRPr="107A84E5" w:rsidR="031CC5FB">
        <w:rPr>
          <w:rFonts w:ascii="Aptos" w:hAnsi="Aptos" w:eastAsia="Aptos" w:cs="Aptos"/>
          <w:noProof w:val="0"/>
          <w:sz w:val="24"/>
          <w:szCs w:val="24"/>
          <w:lang w:val="en-GB"/>
        </w:rPr>
        <w:t>This module was tested and refined iteratively to make sure it meets the requirements and success criteria set out in the analysis stage.</w:t>
      </w:r>
    </w:p>
    <w:p w:rsidR="0163F9CF" w:rsidP="6D4A97AD" w:rsidRDefault="0163F9CF" w14:paraId="05B857E9" w14:textId="319FAF05">
      <w:pPr>
        <w:pStyle w:val="Heading2"/>
      </w:pPr>
      <w:bookmarkStart w:name="_Toc1632122438" w:id="959660914"/>
      <w:r w:rsidR="0163F9CF">
        <w:rPr/>
        <w:t>3.4 Start Page Module</w:t>
      </w:r>
      <w:bookmarkEnd w:id="959660914"/>
    </w:p>
    <w:p w:rsidR="09F9A30D" w:rsidP="6D4A97AD" w:rsidRDefault="09F9A30D" w14:paraId="38C9E796" w14:textId="09F2FE80">
      <w:pPr>
        <w:pStyle w:val="Normal"/>
      </w:pPr>
      <w:r w:rsidR="09F9A30D">
        <w:rPr/>
        <w:t xml:space="preserve">This module </w:t>
      </w:r>
      <w:r w:rsidR="09F9A30D">
        <w:rPr/>
        <w:t>is responsible for</w:t>
      </w:r>
      <w:r w:rsidR="09F9A30D">
        <w:rPr/>
        <w:t xml:space="preserve"> creating the widgets of the start page</w:t>
      </w:r>
      <w:r w:rsidR="6180C511">
        <w:rPr/>
        <w:t>, which</w:t>
      </w:r>
      <w:r w:rsidR="09F9A30D">
        <w:rPr/>
        <w:t xml:space="preserve"> is the first screen the user will be </w:t>
      </w:r>
      <w:r w:rsidR="5DC8D705">
        <w:rPr/>
        <w:t>presen</w:t>
      </w:r>
      <w:r w:rsidR="09F9A30D">
        <w:rPr/>
        <w:t>ted with. The page display</w:t>
      </w:r>
      <w:r w:rsidR="3E45B710">
        <w:rPr/>
        <w:t>s</w:t>
      </w:r>
      <w:r w:rsidR="09F9A30D">
        <w:rPr/>
        <w:t xml:space="preserve"> the name of the program</w:t>
      </w:r>
      <w:r w:rsidR="4DDBCC80">
        <w:rPr/>
        <w:t>,</w:t>
      </w:r>
      <w:r w:rsidR="09F9A30D">
        <w:rPr/>
        <w:t xml:space="preserve"> “</w:t>
      </w:r>
      <w:r w:rsidR="09F9A30D">
        <w:rPr/>
        <w:t>Qu</w:t>
      </w:r>
      <w:r w:rsidR="2B2FBA99">
        <w:rPr/>
        <w:t>izzy</w:t>
      </w:r>
      <w:r w:rsidR="2B2FBA99">
        <w:rPr/>
        <w:t>” and a button that redirects the user to the login page.</w:t>
      </w:r>
      <w:r w:rsidR="1F7D9EB8">
        <w:rPr/>
        <w:t xml:space="preserve"> The layout uses clear visual hierarchy</w:t>
      </w:r>
      <w:r w:rsidR="014CD90C">
        <w:rPr/>
        <w:t xml:space="preserve"> </w:t>
      </w:r>
      <w:r w:rsidR="4B08A8DB">
        <w:rPr/>
        <w:t>with a</w:t>
      </w:r>
      <w:r w:rsidR="014CD90C">
        <w:rPr/>
        <w:t xml:space="preserve"> title and a </w:t>
      </w:r>
      <w:r w:rsidR="014CD90C">
        <w:rPr/>
        <w:t>button. This start page allows user to</w:t>
      </w:r>
      <w:r w:rsidR="712E4959">
        <w:rPr/>
        <w:t xml:space="preserve"> understand how to</w:t>
      </w:r>
      <w:r w:rsidR="014CD90C">
        <w:rPr/>
        <w:t xml:space="preserve"> interact with the program.</w:t>
      </w:r>
    </w:p>
    <w:p w:rsidR="4EA7CFB8" w:rsidP="6D4A97AD" w:rsidRDefault="4EA7CFB8" w14:paraId="69A84E9A" w14:textId="5DEB3C8F">
      <w:pPr>
        <w:pStyle w:val="Normal"/>
      </w:pPr>
      <w:r w:rsidR="4EA7CFB8">
        <w:rPr/>
        <w:t>The start was designed with success criteria 5 in mind, as it requires the user interface to be simple and easy to use. A large tit</w:t>
      </w:r>
      <w:r w:rsidR="1FF90147">
        <w:rPr/>
        <w:t xml:space="preserve">le is displayed which makes the application name clear and a centrally positioned button reduces confusion. The page having one </w:t>
      </w:r>
      <w:r w:rsidR="5C1874A8">
        <w:rPr/>
        <w:t xml:space="preserve">single button reduces the students from being overwhelmed and allows </w:t>
      </w:r>
      <w:r w:rsidR="28BCE006">
        <w:rPr/>
        <w:t>an easy user experience. These design features mee</w:t>
      </w:r>
      <w:r w:rsidR="4EB5CE4C">
        <w:rPr/>
        <w:t xml:space="preserve">t success criteria 5 as it </w:t>
      </w:r>
      <w:r w:rsidR="4EB5CE4C">
        <w:rPr/>
        <w:t>maintains</w:t>
      </w:r>
      <w:r w:rsidR="4EB5CE4C">
        <w:rPr/>
        <w:t xml:space="preserve"> a simple and </w:t>
      </w:r>
      <w:r w:rsidR="4EB5CE4C">
        <w:rPr/>
        <w:t>user-friendly</w:t>
      </w:r>
      <w:r w:rsidR="4EB5CE4C">
        <w:rPr/>
        <w:t xml:space="preserve"> interface.</w:t>
      </w:r>
      <w:r w:rsidR="28BCE006">
        <w:rPr/>
        <w:t xml:space="preserve"> </w:t>
      </w:r>
    </w:p>
    <w:p w:rsidR="0AF777E9" w:rsidP="6D4A97AD" w:rsidRDefault="0AF777E9" w14:paraId="60E497B9" w14:textId="2BDD4E2F">
      <w:pPr>
        <w:pStyle w:val="Heading3"/>
      </w:pPr>
      <w:bookmarkStart w:name="_Toc679918523" w:id="92218740"/>
      <w:r w:rsidR="0AF777E9">
        <w:rPr/>
        <w:t>Code</w:t>
      </w:r>
      <w:bookmarkEnd w:id="92218740"/>
    </w:p>
    <w:p w:rsidR="3927B6DD" w:rsidP="6D4A97AD" w:rsidRDefault="3927B6DD" w14:paraId="0054D213" w14:textId="1A7EF59E">
      <w:pPr>
        <w:pStyle w:val="Normal"/>
      </w:pPr>
      <w:r w:rsidR="3927B6DD">
        <w:drawing>
          <wp:inline wp14:editId="5B2A27E3" wp14:anchorId="7B84593A">
            <wp:extent cx="4476750" cy="2137815"/>
            <wp:effectExtent l="0" t="0" r="0" b="0"/>
            <wp:docPr id="1738205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205894" name="Picture 1738205894"/>
                    <pic:cNvPicPr/>
                  </pic:nvPicPr>
                  <pic:blipFill>
                    <a:blip xmlns:r="http://schemas.openxmlformats.org/officeDocument/2006/relationships" r:embed="rId2029368993">
                      <a:extLst>
                        <a:ext uri="{28A0092B-C50C-407E-A947-70E740481C1C}">
                          <a14:useLocalDpi xmlns:a14="http://schemas.microsoft.com/office/drawing/2010/main"/>
                        </a:ext>
                      </a:extLst>
                    </a:blip>
                    <a:stretch>
                      <a:fillRect/>
                    </a:stretch>
                  </pic:blipFill>
                  <pic:spPr>
                    <a:xfrm rot="0">
                      <a:off x="0" y="0"/>
                      <a:ext cx="4476750" cy="2137815"/>
                    </a:xfrm>
                    <a:prstGeom prst="rect">
                      <a:avLst/>
                    </a:prstGeom>
                  </pic:spPr>
                </pic:pic>
              </a:graphicData>
            </a:graphic>
          </wp:inline>
        </w:drawing>
      </w:r>
    </w:p>
    <w:p w:rsidR="11D93B8F" w:rsidP="6D4A97AD" w:rsidRDefault="11D93B8F" w14:paraId="6FC4535E" w14:textId="2AA07754">
      <w:pPr>
        <w:pStyle w:val="Normal"/>
      </w:pPr>
      <w:r w:rsidR="11D93B8F">
        <w:rPr/>
        <w:t>Justification of class code:</w:t>
      </w:r>
    </w:p>
    <w:p w:rsidR="46298408" w:rsidP="6D4A97AD" w:rsidRDefault="46298408" w14:paraId="67C1410C" w14:textId="6CCA904D">
      <w:pPr>
        <w:pStyle w:val="Normal"/>
      </w:pPr>
      <w:r w:rsidR="46298408">
        <w:rPr/>
        <w:t xml:space="preserve">The </w:t>
      </w:r>
      <w:r w:rsidR="46298408">
        <w:rPr/>
        <w:t>StartPage</w:t>
      </w:r>
      <w:r w:rsidR="46298408">
        <w:rPr/>
        <w:t xml:space="preserve"> class inherits from Frame, which allows it to be an individual page inside the main window. The </w:t>
      </w:r>
      <w:r w:rsidR="673B82BC">
        <w:rPr/>
        <w:t>constructor</w:t>
      </w:r>
      <w:r w:rsidR="46298408">
        <w:rPr/>
        <w:t xml:space="preserve"> calls </w:t>
      </w:r>
      <w:r w:rsidR="4161CFCE">
        <w:rPr/>
        <w:t>super(</w:t>
      </w:r>
      <w:r w:rsidR="4161CFCE">
        <w:rPr/>
        <w:t>)._</w:t>
      </w:r>
      <w:r w:rsidR="4161CFCE">
        <w:rPr/>
        <w:t>_</w:t>
      </w:r>
      <w:r w:rsidR="4161CFCE">
        <w:rPr/>
        <w:t>init</w:t>
      </w:r>
      <w:r w:rsidR="4161CFCE">
        <w:rPr/>
        <w:t>_</w:t>
      </w:r>
      <w:r w:rsidR="4161CFCE">
        <w:rPr/>
        <w:t>_(</w:t>
      </w:r>
      <w:r w:rsidR="4161CFCE">
        <w:rPr/>
        <w:t>) to make sure parent class is properly initialised before any widgets are created.</w:t>
      </w:r>
    </w:p>
    <w:p w:rsidR="14EDBBBF" w:rsidP="6D4A97AD" w:rsidRDefault="14EDBBBF" w14:paraId="1224CAC7" w14:textId="731890FC">
      <w:pPr>
        <w:pStyle w:val="Normal"/>
      </w:pPr>
      <w:r w:rsidR="14EDBBBF">
        <w:rPr/>
        <w:t xml:space="preserve">Line 109 to 115 creates tow triangular shapes at the bottom right corner and top left corner of the page. The widgets add colour and make is visually pleasing which makes it more </w:t>
      </w:r>
      <w:r w:rsidR="53E60DD8">
        <w:rPr/>
        <w:t>engaging</w:t>
      </w:r>
      <w:r w:rsidR="14EDBBBF">
        <w:rPr/>
        <w:t xml:space="preserve"> for the user. Lines 117 to 118 creates a label that display</w:t>
      </w:r>
      <w:r w:rsidR="3DEB1813">
        <w:rPr/>
        <w:t xml:space="preserve">s the quiz title in the centre of the page. A pack method is used to ensure that label is </w:t>
      </w:r>
      <w:r w:rsidR="3DEB1813">
        <w:rPr/>
        <w:t>centred</w:t>
      </w:r>
      <w:r w:rsidR="3DEB1813">
        <w:rPr/>
        <w:t xml:space="preserve"> and positioned correctly.</w:t>
      </w:r>
    </w:p>
    <w:p w:rsidR="3DEB1813" w:rsidP="6D4A97AD" w:rsidRDefault="3DEB1813" w14:paraId="5E013D15" w14:textId="34E1D5BA">
      <w:pPr>
        <w:pStyle w:val="Normal"/>
      </w:pPr>
      <w:r w:rsidR="3DEB1813">
        <w:rPr/>
        <w:t xml:space="preserve">Line 120 to 124 creates a button with a single action which is to switch the from to the login page. A button is used as it </w:t>
      </w:r>
      <w:r w:rsidR="3DEB1813">
        <w:rPr/>
        <w:t>represents</w:t>
      </w:r>
      <w:r w:rsidR="3DEB1813">
        <w:rPr/>
        <w:t xml:space="preserve"> a single action which </w:t>
      </w:r>
      <w:r w:rsidR="0724EF9A">
        <w:rPr/>
        <w:t>straightforward</w:t>
      </w:r>
      <w:r w:rsidR="3DEB1813">
        <w:rPr/>
        <w:t xml:space="preserve"> and keep the user interaction simple. Line 125 uses the </w:t>
      </w:r>
      <w:r w:rsidR="00DB034C">
        <w:rPr/>
        <w:t xml:space="preserve">pack method to display the </w:t>
      </w:r>
      <w:r w:rsidR="78FF2BEF">
        <w:rPr/>
        <w:t>button,</w:t>
      </w:r>
      <w:r w:rsidR="00DB034C">
        <w:rPr/>
        <w:t xml:space="preserve"> and it is used to </w:t>
      </w:r>
      <w:r w:rsidR="543FF83E">
        <w:rPr/>
        <w:t>ensure</w:t>
      </w:r>
      <w:r w:rsidR="00DB034C">
        <w:rPr/>
        <w:t xml:space="preserve"> the button is </w:t>
      </w:r>
      <w:r w:rsidR="687B818C">
        <w:rPr/>
        <w:t>centred</w:t>
      </w:r>
      <w:r w:rsidR="00DB034C">
        <w:rPr/>
        <w:t xml:space="preserve"> and </w:t>
      </w:r>
      <w:r w:rsidR="516F8225">
        <w:rPr/>
        <w:t>positioned</w:t>
      </w:r>
      <w:r w:rsidR="00DB034C">
        <w:rPr/>
        <w:t xml:space="preserve"> neatly on the page</w:t>
      </w:r>
      <w:r w:rsidR="1CBE3FB7">
        <w:rPr/>
        <w:t>.</w:t>
      </w:r>
    </w:p>
    <w:p w:rsidR="1CBE3FB7" w:rsidP="6D4A97AD" w:rsidRDefault="1CBE3FB7" w14:paraId="606E501F" w14:textId="0BD8C4D8">
      <w:pPr>
        <w:pStyle w:val="Normal"/>
      </w:pPr>
      <w:r w:rsidR="1CBE3FB7">
        <w:rPr/>
        <w:t xml:space="preserve">Output when </w:t>
      </w:r>
      <w:r w:rsidR="1CBE3FB7">
        <w:rPr/>
        <w:t>StartPage</w:t>
      </w:r>
      <w:r w:rsidR="1CBE3FB7">
        <w:rPr/>
        <w:t xml:space="preserve"> is run:</w:t>
      </w:r>
    </w:p>
    <w:p w:rsidR="1CBE3FB7" w:rsidP="6D4A97AD" w:rsidRDefault="1CBE3FB7" w14:paraId="4FD8295A" w14:textId="5C818B9C">
      <w:pPr>
        <w:pStyle w:val="Normal"/>
      </w:pPr>
      <w:r w:rsidR="1CBE3FB7">
        <w:drawing>
          <wp:inline wp14:editId="486E07E9" wp14:anchorId="30EDFAA5">
            <wp:extent cx="3990975" cy="2762472"/>
            <wp:effectExtent l="0" t="0" r="0" b="0"/>
            <wp:docPr id="739315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315854" name="Picture 739315854"/>
                    <pic:cNvPicPr/>
                  </pic:nvPicPr>
                  <pic:blipFill>
                    <a:blip xmlns:r="http://schemas.openxmlformats.org/officeDocument/2006/relationships" r:embed="rId989297826">
                      <a:extLst>
                        <a:ext uri="{28A0092B-C50C-407E-A947-70E740481C1C}">
                          <a14:useLocalDpi xmlns:a14="http://schemas.microsoft.com/office/drawing/2010/main"/>
                        </a:ext>
                      </a:extLst>
                    </a:blip>
                    <a:stretch>
                      <a:fillRect/>
                    </a:stretch>
                  </pic:blipFill>
                  <pic:spPr>
                    <a:xfrm rot="0">
                      <a:off x="0" y="0"/>
                      <a:ext cx="3990975" cy="2762472"/>
                    </a:xfrm>
                    <a:prstGeom prst="rect">
                      <a:avLst/>
                    </a:prstGeom>
                  </pic:spPr>
                </pic:pic>
              </a:graphicData>
            </a:graphic>
          </wp:inline>
        </w:drawing>
      </w:r>
    </w:p>
    <w:p w:rsidR="3595F3E4" w:rsidP="6D4A97AD" w:rsidRDefault="3595F3E4" w14:paraId="7060DB1F" w14:textId="34AD8198">
      <w:pPr>
        <w:pStyle w:val="Heading3"/>
      </w:pPr>
      <w:bookmarkStart w:name="_Toc857952860" w:id="1420709549"/>
      <w:r w:rsidR="3595F3E4">
        <w:rPr/>
        <w:t xml:space="preserve">Iterative </w:t>
      </w:r>
      <w:r w:rsidR="1CBE3FB7">
        <w:rPr/>
        <w:t>Improvements</w:t>
      </w:r>
      <w:bookmarkEnd w:id="1420709549"/>
    </w:p>
    <w:p w:rsidR="64F1418A" w:rsidP="6D4A97AD" w:rsidRDefault="64F1418A" w14:paraId="3A4D5819" w14:textId="0B052FF1">
      <w:pPr>
        <w:pStyle w:val="Normal"/>
      </w:pPr>
      <w:r w:rsidR="64F1418A">
        <w:rPr/>
        <w:t>During the design of the start page, the triangles and button were coloured blue, which was following the original blue and grey colour scheme.</w:t>
      </w:r>
      <w:r w:rsidR="79506972">
        <w:rPr/>
        <w:t xml:space="preserve"> However, during </w:t>
      </w:r>
      <w:r w:rsidR="79506972">
        <w:rPr/>
        <w:t>iterative</w:t>
      </w:r>
      <w:r w:rsidR="79506972">
        <w:rPr/>
        <w:t xml:space="preserve"> improvements of the login page, the colour scheme was change to grey and white.</w:t>
      </w:r>
    </w:p>
    <w:p w:rsidR="79506972" w:rsidP="6D4A97AD" w:rsidRDefault="79506972" w14:paraId="5B0CF707" w14:textId="4374E85D">
      <w:pPr>
        <w:pStyle w:val="Normal"/>
      </w:pPr>
      <w:r w:rsidR="79506972">
        <w:rPr/>
        <w:t>This meant that the start page had to be updated to keep consistency. Research into colour combination led to charcoal grey as better</w:t>
      </w:r>
      <w:r w:rsidR="0709627A">
        <w:rPr/>
        <w:t xml:space="preserve"> complementary colour to the grey background.</w:t>
      </w:r>
      <w:r w:rsidR="38C4184C">
        <w:rPr/>
        <w:t xml:space="preserve"> This colour was applied to the buttons and triangles which improved the contrast and </w:t>
      </w:r>
      <w:r w:rsidR="38C4184C">
        <w:rPr/>
        <w:t>appearance</w:t>
      </w:r>
      <w:r w:rsidR="38C4184C">
        <w:rPr/>
        <w:t>.</w:t>
      </w:r>
    </w:p>
    <w:p w:rsidR="101B70D2" w:rsidP="6D4A97AD" w:rsidRDefault="101B70D2" w14:paraId="66A8D530" w14:textId="1AC71D69">
      <w:pPr>
        <w:pStyle w:val="Normal"/>
      </w:pPr>
      <w:r w:rsidR="101B70D2">
        <w:rPr/>
        <w:t>This is how the start page looked with blue and grey colour scheme.</w:t>
      </w:r>
    </w:p>
    <w:p w:rsidR="101B70D2" w:rsidP="6D4A97AD" w:rsidRDefault="101B70D2" w14:paraId="720F329E" w14:textId="5A4AB87D">
      <w:pPr>
        <w:pStyle w:val="Normal"/>
      </w:pPr>
      <w:r w:rsidR="101B70D2">
        <w:drawing>
          <wp:inline wp14:editId="3E0FCC8B" wp14:anchorId="33D91C00">
            <wp:extent cx="3419475" cy="2366891"/>
            <wp:effectExtent l="0" t="0" r="0" b="0"/>
            <wp:docPr id="935959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959965" name=""/>
                    <pic:cNvPicPr/>
                  </pic:nvPicPr>
                  <pic:blipFill>
                    <a:blip xmlns:r="http://schemas.openxmlformats.org/officeDocument/2006/relationships" r:embed="rId1413926207">
                      <a:extLst>
                        <a:ext uri="{28A0092B-C50C-407E-A947-70E740481C1C}">
                          <a14:useLocalDpi xmlns:a14="http://schemas.microsoft.com/office/drawing/2010/main"/>
                        </a:ext>
                      </a:extLst>
                    </a:blip>
                    <a:stretch>
                      <a:fillRect/>
                    </a:stretch>
                  </pic:blipFill>
                  <pic:spPr>
                    <a:xfrm rot="0">
                      <a:off x="0" y="0"/>
                      <a:ext cx="3419475" cy="2366891"/>
                    </a:xfrm>
                    <a:prstGeom prst="rect">
                      <a:avLst/>
                    </a:prstGeom>
                  </pic:spPr>
                </pic:pic>
              </a:graphicData>
            </a:graphic>
          </wp:inline>
        </w:drawing>
      </w:r>
      <w:r w:rsidR="40A374D9">
        <w:rPr/>
        <w:t xml:space="preserve"> </w:t>
      </w:r>
    </w:p>
    <w:p w:rsidR="72D17362" w:rsidP="6D4A97AD" w:rsidRDefault="72D17362" w14:paraId="4F7C3663" w14:textId="7D74184D">
      <w:pPr>
        <w:pStyle w:val="Heading3"/>
      </w:pPr>
      <w:bookmarkStart w:name="_Toc547918590" w:id="1751051082"/>
      <w:r w:rsidR="72D17362">
        <w:rPr/>
        <w:t>Test</w:t>
      </w:r>
      <w:r w:rsidR="0D4E972E">
        <w:rPr/>
        <w:t>ing</w:t>
      </w:r>
      <w:bookmarkEnd w:id="1751051082"/>
    </w:p>
    <w:p w:rsidR="59ED1397" w:rsidP="6D4A97AD" w:rsidRDefault="59ED1397" w14:paraId="34576983" w14:textId="230C5F02">
      <w:pPr>
        <w:pStyle w:val="Normal"/>
      </w:pPr>
      <w:r w:rsidR="59ED1397">
        <w:rPr/>
        <w:t xml:space="preserve">Since this page only </w:t>
      </w:r>
      <w:r w:rsidR="59ED1397">
        <w:rPr/>
        <w:t>contains</w:t>
      </w:r>
      <w:r w:rsidR="59ED1397">
        <w:rPr/>
        <w:t xml:space="preserve"> one interactive button, a test </w:t>
      </w:r>
      <w:r w:rsidR="2B9DACBE">
        <w:rPr/>
        <w:t>table</w:t>
      </w:r>
      <w:r w:rsidR="59ED1397">
        <w:rPr/>
        <w:t xml:space="preserve"> is not </w:t>
      </w:r>
      <w:r w:rsidR="59ED1397">
        <w:rPr/>
        <w:t>required</w:t>
      </w:r>
      <w:r w:rsidR="59ED1397">
        <w:rPr/>
        <w:t>. The only function that needs to be tested is that the</w:t>
      </w:r>
      <w:r w:rsidR="4AF1D908">
        <w:rPr/>
        <w:t xml:space="preserve"> start page loads correctly, and the Start button is successfully redirects to login page.</w:t>
      </w:r>
    </w:p>
    <w:p w:rsidR="24222086" w:rsidP="6D4A97AD" w:rsidRDefault="24222086" w14:paraId="4660B329" w14:textId="434DC6EE">
      <w:pPr>
        <w:pStyle w:val="Normal"/>
      </w:pPr>
      <w:r w:rsidR="24222086">
        <w:rPr/>
        <w:t xml:space="preserve">Testing confirmed that the page is displayed as intended and button correctly switches to login page. </w:t>
      </w:r>
      <w:r w:rsidRPr="107A84E5" w:rsidR="5C210D62">
        <w:rPr>
          <w:rFonts w:ascii="Aptos" w:hAnsi="Aptos" w:eastAsia="Aptos" w:cs="Aptos"/>
          <w:noProof w:val="0"/>
          <w:sz w:val="24"/>
          <w:szCs w:val="24"/>
          <w:lang w:val="en-GB"/>
        </w:rPr>
        <w:t>This module was tested and refined iteratively to make sure it meets the requirements and success criteria set out in the analysis stage.</w:t>
      </w:r>
    </w:p>
    <w:p w:rsidR="77AF6506" w:rsidP="6D4A97AD" w:rsidRDefault="77AF6506" w14:paraId="4BF3AB5E" w14:textId="7A3090B7">
      <w:pPr>
        <w:pStyle w:val="Heading2"/>
      </w:pPr>
      <w:bookmarkStart w:name="_Toc1398829064" w:id="1382965103"/>
      <w:r w:rsidR="77AF6506">
        <w:rPr/>
        <w:t>3.5 Teacher Homepage Module</w:t>
      </w:r>
      <w:bookmarkEnd w:id="1382965103"/>
    </w:p>
    <w:p w:rsidR="6D4A97AD" w:rsidP="6D4A97AD" w:rsidRDefault="6D4A97AD" w14:paraId="53B85B09" w14:textId="4734E9AF">
      <w:pPr>
        <w:pStyle w:val="Normal"/>
      </w:pPr>
      <w:r w:rsidR="12765806">
        <w:rPr/>
        <w:t xml:space="preserve">This module </w:t>
      </w:r>
      <w:r w:rsidR="12765806">
        <w:rPr/>
        <w:t>is responsible for</w:t>
      </w:r>
      <w:r w:rsidR="12765806">
        <w:rPr/>
        <w:t xml:space="preserve"> creating the page that is displayed to teachers after they login. The page is a hub for teacher as it provides access to the features they can use. The page </w:t>
      </w:r>
      <w:r w:rsidR="12765806">
        <w:rPr/>
        <w:t>con</w:t>
      </w:r>
      <w:r w:rsidR="771D7EEF">
        <w:rPr/>
        <w:t>tains</w:t>
      </w:r>
      <w:r w:rsidR="771D7EEF">
        <w:rPr/>
        <w:t xml:space="preserve"> s</w:t>
      </w:r>
      <w:r w:rsidR="4B3D0D3D">
        <w:rPr/>
        <w:t>even</w:t>
      </w:r>
      <w:r w:rsidR="771D7EEF">
        <w:rPr/>
        <w:t xml:space="preserve"> buttons, each with a specific task, which allows </w:t>
      </w:r>
      <w:r w:rsidR="52053A1B">
        <w:rPr/>
        <w:t xml:space="preserve">teacher to use the interface easily. The page also welcomes the user by their name which provides a sense of personalisation and welcoming user </w:t>
      </w:r>
      <w:r w:rsidR="59F11B87">
        <w:rPr/>
        <w:t>experience</w:t>
      </w:r>
      <w:r w:rsidR="52053A1B">
        <w:rPr/>
        <w:t>.</w:t>
      </w:r>
      <w:r w:rsidR="771D7EEF">
        <w:rPr/>
        <w:t xml:space="preserve"> </w:t>
      </w:r>
      <w:r w:rsidR="6209FA44">
        <w:rPr/>
        <w:t>This increases engagement and makes the interface feel personalised to the user</w:t>
      </w:r>
      <w:r w:rsidR="198F4A96">
        <w:rPr/>
        <w:t>. Having buttons only for the core</w:t>
      </w:r>
      <w:r w:rsidR="6E0A53B4">
        <w:rPr/>
        <w:t xml:space="preserve"> function ensure that the interface is simple and </w:t>
      </w:r>
      <w:r w:rsidR="79FAD62F">
        <w:rPr/>
        <w:t>efficient</w:t>
      </w:r>
      <w:r w:rsidR="6E0A53B4">
        <w:rPr/>
        <w:t xml:space="preserve"> which meets the success criteria.</w:t>
      </w:r>
    </w:p>
    <w:p w:rsidR="6209FA44" w:rsidP="6D4A97AD" w:rsidRDefault="6209FA44" w14:paraId="28602501" w14:textId="6C37F8F9">
      <w:pPr>
        <w:pStyle w:val="Heading3"/>
      </w:pPr>
      <w:bookmarkStart w:name="_Toc513614271" w:id="376229989"/>
      <w:r w:rsidR="6209FA44">
        <w:rPr/>
        <w:t>Code</w:t>
      </w:r>
      <w:bookmarkEnd w:id="376229989"/>
    </w:p>
    <w:p w:rsidR="6A95005E" w:rsidP="6D4A97AD" w:rsidRDefault="6A95005E" w14:paraId="7FF037D5" w14:textId="7C051784">
      <w:pPr>
        <w:pStyle w:val="Normal"/>
      </w:pPr>
      <w:r w:rsidR="6A95005E">
        <w:drawing>
          <wp:inline wp14:editId="6C8D8FA9" wp14:anchorId="1BD26234">
            <wp:extent cx="5724525" cy="1524000"/>
            <wp:effectExtent l="0" t="0" r="0" b="0"/>
            <wp:docPr id="1570108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108975" name="Picture 1570108975"/>
                    <pic:cNvPicPr/>
                  </pic:nvPicPr>
                  <pic:blipFill>
                    <a:blip xmlns:r="http://schemas.openxmlformats.org/officeDocument/2006/relationships" r:embed="rId1256852345">
                      <a:extLst>
                        <a:ext uri="{28A0092B-C50C-407E-A947-70E740481C1C}">
                          <a14:useLocalDpi xmlns:a14="http://schemas.microsoft.com/office/drawing/2010/main"/>
                        </a:ext>
                      </a:extLst>
                    </a:blip>
                    <a:stretch>
                      <a:fillRect/>
                    </a:stretch>
                  </pic:blipFill>
                  <pic:spPr>
                    <a:xfrm>
                      <a:off x="0" y="0"/>
                      <a:ext cx="5724525" cy="1524000"/>
                    </a:xfrm>
                    <a:prstGeom prst="rect">
                      <a:avLst/>
                    </a:prstGeom>
                  </pic:spPr>
                </pic:pic>
              </a:graphicData>
            </a:graphic>
          </wp:inline>
        </w:drawing>
      </w:r>
      <w:r w:rsidR="42D98B23">
        <w:rPr/>
        <w:t>Justification of code:</w:t>
      </w:r>
    </w:p>
    <w:p w:rsidR="7A12528C" w:rsidP="6D4A97AD" w:rsidRDefault="7A12528C" w14:paraId="68A73C66" w14:textId="46BF96D2">
      <w:pPr>
        <w:pStyle w:val="Normal"/>
      </w:pPr>
      <w:r w:rsidR="7A12528C">
        <w:rPr/>
        <w:t xml:space="preserve"> The </w:t>
      </w:r>
      <w:r w:rsidR="7A12528C">
        <w:rPr/>
        <w:t>TeacherPage</w:t>
      </w:r>
      <w:r w:rsidR="7A12528C">
        <w:rPr/>
        <w:t xml:space="preserve"> class inherits from Frame, which allows it to be a page in the main window. The constructor calls super(</w:t>
      </w:r>
      <w:r w:rsidR="7A12528C">
        <w:rPr/>
        <w:t>)._</w:t>
      </w:r>
      <w:r w:rsidR="7A12528C">
        <w:rPr/>
        <w:t>_</w:t>
      </w:r>
      <w:r w:rsidR="7A12528C">
        <w:rPr/>
        <w:t>init</w:t>
      </w:r>
      <w:r w:rsidR="7A12528C">
        <w:rPr/>
        <w:t>_</w:t>
      </w:r>
      <w:r w:rsidR="7A12528C">
        <w:rPr/>
        <w:t>_(</w:t>
      </w:r>
      <w:r w:rsidR="7A12528C">
        <w:rPr/>
        <w:t>) to make sure parent class is properly initialised before any widgets are created.</w:t>
      </w:r>
    </w:p>
    <w:p w:rsidR="13898866" w:rsidP="6D4A97AD" w:rsidRDefault="13898866" w14:paraId="5559CDDA" w14:textId="2F01BE36">
      <w:pPr>
        <w:pStyle w:val="Normal"/>
      </w:pPr>
      <w:r w:rsidR="13898866">
        <w:rPr/>
        <w:t xml:space="preserve">Line 242 creates a button linked to </w:t>
      </w:r>
      <w:r w:rsidR="13898866">
        <w:rPr/>
        <w:t>set_colour</w:t>
      </w:r>
      <w:r w:rsidR="13898866">
        <w:rPr/>
        <w:t xml:space="preserve"> function, which allows users to change background colour of page. Line 243 creates a label with no text</w:t>
      </w:r>
      <w:r w:rsidR="6E784B75">
        <w:rPr/>
        <w:t xml:space="preserve">, so it can be </w:t>
      </w:r>
      <w:r w:rsidR="6E784B75">
        <w:rPr/>
        <w:t>modified</w:t>
      </w:r>
      <w:r w:rsidR="6E784B75">
        <w:rPr/>
        <w:t xml:space="preserve"> later by another method.</w:t>
      </w:r>
    </w:p>
    <w:p w:rsidR="6E784B75" w:rsidP="6D4A97AD" w:rsidRDefault="6E784B75" w14:paraId="42D9BFC0" w14:textId="53F6A4B8">
      <w:pPr>
        <w:pStyle w:val="Normal"/>
        <w:suppressLineNumbers w:val="0"/>
        <w:bidi w:val="0"/>
        <w:spacing w:before="0" w:beforeAutospacing="off" w:after="160" w:afterAutospacing="off" w:line="279" w:lineRule="auto"/>
        <w:ind w:left="0" w:right="0"/>
        <w:jc w:val="left"/>
      </w:pPr>
      <w:r w:rsidR="6E784B75">
        <w:rPr/>
        <w:t xml:space="preserve">Line 244 to 249 are </w:t>
      </w:r>
      <w:r w:rsidR="083F100D">
        <w:rPr/>
        <w:t>responsible</w:t>
      </w:r>
      <w:r w:rsidR="6E784B75">
        <w:rPr/>
        <w:t xml:space="preserve"> for creating 6 buttons, each with a command that switches frame to another page. These buttons and label are created inside the __init</w:t>
      </w:r>
      <w:r w:rsidR="4CF0B5E4">
        <w:rPr/>
        <w:t>__ method to make sure it is displayed when the page is created.</w:t>
      </w:r>
    </w:p>
    <w:p w:rsidR="76AF336C" w:rsidP="6D4A97AD" w:rsidRDefault="76AF336C" w14:paraId="1C63D634" w14:textId="172BE56A">
      <w:pPr>
        <w:pStyle w:val="Normal"/>
      </w:pPr>
      <w:r w:rsidR="76AF336C">
        <w:rPr/>
        <w:t xml:space="preserve">The class also </w:t>
      </w:r>
      <w:r w:rsidR="76AF336C">
        <w:rPr/>
        <w:t>contains</w:t>
      </w:r>
      <w:r w:rsidR="76AF336C">
        <w:rPr/>
        <w:t xml:space="preserve"> another method which updates the empty label. This method is called after a teacher successfully logins or register. It changes the </w:t>
      </w:r>
      <w:r w:rsidR="3106F40E">
        <w:rPr/>
        <w:t>text</w:t>
      </w:r>
      <w:r w:rsidR="76AF336C">
        <w:rPr/>
        <w:t xml:space="preserve"> inside the label to display a </w:t>
      </w:r>
      <w:r w:rsidR="7BA4600D">
        <w:rPr/>
        <w:t>personalised</w:t>
      </w:r>
      <w:r w:rsidR="76AF336C">
        <w:rPr/>
        <w:t xml:space="preserve"> me</w:t>
      </w:r>
      <w:r w:rsidR="4FB1A344">
        <w:rPr/>
        <w:t xml:space="preserve">ssage to </w:t>
      </w:r>
      <w:r w:rsidR="1369CEC7">
        <w:rPr/>
        <w:t>the user</w:t>
      </w:r>
      <w:r w:rsidR="53A5FAFD">
        <w:rPr/>
        <w:t>, which improves their experienc</w:t>
      </w:r>
      <w:r w:rsidR="77EF5BFE">
        <w:rPr/>
        <w:t>e.</w:t>
      </w:r>
    </w:p>
    <w:p w:rsidR="77EF5BFE" w:rsidP="6D4A97AD" w:rsidRDefault="77EF5BFE" w14:paraId="489ABCF3" w14:textId="77906DE2">
      <w:pPr>
        <w:pStyle w:val="Normal"/>
      </w:pPr>
      <w:r w:rsidR="77EF5BFE">
        <w:rPr/>
        <w:t>Code output:</w:t>
      </w:r>
    </w:p>
    <w:p w:rsidR="1F9181F3" w:rsidP="6D4A97AD" w:rsidRDefault="1F9181F3" w14:paraId="3B3CF56B" w14:textId="68A284C6">
      <w:pPr>
        <w:pStyle w:val="Normal"/>
      </w:pPr>
      <w:r w:rsidR="1F9181F3">
        <w:drawing>
          <wp:inline wp14:editId="27B60D29" wp14:anchorId="024465F5">
            <wp:extent cx="4229100" cy="2927297"/>
            <wp:effectExtent l="0" t="0" r="0" b="0"/>
            <wp:docPr id="2032982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2982320" name="Picture 2032982320"/>
                    <pic:cNvPicPr/>
                  </pic:nvPicPr>
                  <pic:blipFill>
                    <a:blip xmlns:r="http://schemas.openxmlformats.org/officeDocument/2006/relationships" r:embed="rId991897842">
                      <a:extLst>
                        <a:ext uri="{28A0092B-C50C-407E-A947-70E740481C1C}">
                          <a14:useLocalDpi xmlns:a14="http://schemas.microsoft.com/office/drawing/2010/main"/>
                        </a:ext>
                      </a:extLst>
                    </a:blip>
                    <a:stretch>
                      <a:fillRect/>
                    </a:stretch>
                  </pic:blipFill>
                  <pic:spPr>
                    <a:xfrm rot="0">
                      <a:off x="0" y="0"/>
                      <a:ext cx="4229100" cy="2927297"/>
                    </a:xfrm>
                    <a:prstGeom prst="rect">
                      <a:avLst/>
                    </a:prstGeom>
                  </pic:spPr>
                </pic:pic>
              </a:graphicData>
            </a:graphic>
          </wp:inline>
        </w:drawing>
      </w:r>
    </w:p>
    <w:p w:rsidR="475A718F" w:rsidP="6D4A97AD" w:rsidRDefault="475A718F" w14:paraId="193A3171" w14:textId="240166D7">
      <w:pPr>
        <w:pStyle w:val="Heading3"/>
      </w:pPr>
      <w:bookmarkStart w:name="_Toc2034012658" w:id="113117641"/>
      <w:r w:rsidR="475A718F">
        <w:rPr/>
        <w:t>Iterative Development</w:t>
      </w:r>
      <w:bookmarkEnd w:id="113117641"/>
    </w:p>
    <w:p w:rsidR="57F64BE0" w:rsidP="13266488" w:rsidRDefault="57F64BE0" w14:paraId="0EEAAE97" w14:textId="25CB3D58">
      <w:pPr>
        <w:pStyle w:val="Normal"/>
        <w:rPr>
          <w:b w:val="1"/>
          <w:bCs w:val="1"/>
        </w:rPr>
      </w:pPr>
      <w:r w:rsidRPr="13266488" w:rsidR="57F64BE0">
        <w:rPr>
          <w:b w:val="1"/>
          <w:bCs w:val="1"/>
        </w:rPr>
        <w:t>Label error:</w:t>
      </w:r>
    </w:p>
    <w:p w:rsidR="75A540AE" w:rsidP="6D4A97AD" w:rsidRDefault="75A540AE" w14:paraId="63D828B4" w14:textId="65CFC785">
      <w:pPr>
        <w:pStyle w:val="Normal"/>
      </w:pPr>
      <w:r w:rsidR="75A540AE">
        <w:rPr/>
        <w:t xml:space="preserve">The homepage welcome message is designed to give a sense of personalisation by greeting the user by their name. The user’s name is obtained </w:t>
      </w:r>
      <w:r w:rsidR="426D9D13">
        <w:rPr/>
        <w:t>during login or registration and is stored in a variable “self.name”</w:t>
      </w:r>
      <w:r w:rsidR="4EF37033">
        <w:rPr/>
        <w:t xml:space="preserve"> in App class.</w:t>
      </w:r>
    </w:p>
    <w:p w:rsidR="36478A2E" w:rsidP="6D4A97AD" w:rsidRDefault="36478A2E" w14:paraId="43F410ED" w14:textId="29356276">
      <w:pPr>
        <w:pStyle w:val="Normal"/>
      </w:pPr>
      <w:r w:rsidR="36478A2E">
        <w:rPr/>
        <w:t>Initially</w:t>
      </w:r>
      <w:r w:rsidR="0AA458A1">
        <w:rPr/>
        <w:t xml:space="preserve">, before the </w:t>
      </w:r>
      <w:r w:rsidR="0AA458A1">
        <w:rPr/>
        <w:t>refresh_name</w:t>
      </w:r>
      <w:r w:rsidR="0AA458A1">
        <w:rPr/>
        <w:t xml:space="preserve"> method was created, the welcome label was created in the __</w:t>
      </w:r>
      <w:r w:rsidR="0AA458A1">
        <w:rPr/>
        <w:t>init</w:t>
      </w:r>
      <w:r w:rsidR="0AA458A1">
        <w:rPr/>
        <w:t>__ class with its text</w:t>
      </w:r>
      <w:r w:rsidR="0C983C33">
        <w:rPr/>
        <w:t xml:space="preserve"> greeting the user. However, when the program starts, all pages are initialised before any user input is given. This means that teacher ho</w:t>
      </w:r>
      <w:r w:rsidR="7F20A55B">
        <w:rPr/>
        <w:t xml:space="preserve">mepage was created with self.name being empty, which caused the label to only display “Welcome” without the name. </w:t>
      </w:r>
    </w:p>
    <w:p w:rsidR="2A8ED880" w:rsidP="6D4A97AD" w:rsidRDefault="2A8ED880" w14:paraId="5FE6A336" w14:textId="15416BBD">
      <w:pPr>
        <w:pStyle w:val="Normal"/>
      </w:pPr>
      <w:r w:rsidR="2A8ED880">
        <w:rPr/>
        <w:t xml:space="preserve">To fix this issue, the welcome label’s text was created with empty text. A </w:t>
      </w:r>
      <w:r w:rsidR="2CD727E9">
        <w:rPr/>
        <w:t xml:space="preserve">separate method called </w:t>
      </w:r>
      <w:r w:rsidR="2CD727E9">
        <w:rPr/>
        <w:t>refresh_name</w:t>
      </w:r>
      <w:r w:rsidR="2CD727E9">
        <w:rPr/>
        <w:t xml:space="preserve"> was used to update the label’s text once the teacher logs in or register. This method allowed the label to include the name even it is obtained after initialisation. The method also allowed </w:t>
      </w:r>
      <w:r w:rsidR="36D8D833">
        <w:rPr/>
        <w:t>parameter</w:t>
      </w:r>
      <w:r w:rsidR="2CD727E9">
        <w:rPr/>
        <w:t xml:space="preserve"> to be pa</w:t>
      </w:r>
      <w:r w:rsidR="1E502864">
        <w:rPr/>
        <w:t>ssed which meant</w:t>
      </w:r>
      <w:r w:rsidR="293AAB29">
        <w:rPr/>
        <w:t xml:space="preserve"> the variable</w:t>
      </w:r>
      <w:r w:rsidR="1E502864">
        <w:rPr/>
        <w:t xml:space="preserve"> self.name </w:t>
      </w:r>
      <w:r w:rsidR="1E502864">
        <w:rPr/>
        <w:t>wasn’t</w:t>
      </w:r>
      <w:r w:rsidR="1E502864">
        <w:rPr/>
        <w:t xml:space="preserve"> needed anymore.</w:t>
      </w:r>
      <w:r w:rsidR="2CD727E9">
        <w:rPr/>
        <w:t xml:space="preserve"> </w:t>
      </w:r>
    </w:p>
    <w:p w:rsidR="59666DFE" w:rsidP="107A84E5" w:rsidRDefault="59666DFE" w14:paraId="09677CAD" w14:textId="364BEF99">
      <w:pPr>
        <w:pStyle w:val="Normal"/>
        <w:rPr>
          <w:b w:val="1"/>
          <w:bCs w:val="1"/>
        </w:rPr>
      </w:pPr>
      <w:r w:rsidRPr="107A84E5" w:rsidR="59666DFE">
        <w:rPr>
          <w:b w:val="1"/>
          <w:bCs w:val="1"/>
        </w:rPr>
        <w:t>Logout button:</w:t>
      </w:r>
    </w:p>
    <w:p w:rsidR="59666DFE" w:rsidP="107A84E5" w:rsidRDefault="59666DFE" w14:paraId="4B89E2C0" w14:textId="7B52CDE3">
      <w:pPr>
        <w:pStyle w:val="Normal"/>
        <w:rPr>
          <w:b w:val="0"/>
          <w:bCs w:val="0"/>
        </w:rPr>
      </w:pPr>
      <w:r w:rsidR="59666DFE">
        <w:rPr>
          <w:b w:val="0"/>
          <w:bCs w:val="0"/>
        </w:rPr>
        <w:t>A</w:t>
      </w:r>
      <w:r w:rsidR="40E18EAC">
        <w:rPr>
          <w:b w:val="0"/>
          <w:bCs w:val="0"/>
        </w:rPr>
        <w:t xml:space="preserve"> </w:t>
      </w:r>
      <w:r w:rsidR="59666DFE">
        <w:rPr>
          <w:b w:val="0"/>
          <w:bCs w:val="0"/>
        </w:rPr>
        <w:t xml:space="preserve">logout button was </w:t>
      </w:r>
      <w:r w:rsidR="03F76733">
        <w:rPr>
          <w:b w:val="0"/>
          <w:bCs w:val="0"/>
        </w:rPr>
        <w:t>implemented</w:t>
      </w:r>
      <w:r w:rsidR="59666DFE">
        <w:rPr>
          <w:b w:val="0"/>
          <w:bCs w:val="0"/>
        </w:rPr>
        <w:t xml:space="preserve"> into the teacher homepage which allows teacher</w:t>
      </w:r>
      <w:r w:rsidR="156B20E5">
        <w:rPr>
          <w:b w:val="0"/>
          <w:bCs w:val="0"/>
        </w:rPr>
        <w:t>s</w:t>
      </w:r>
      <w:r w:rsidR="59666DFE">
        <w:rPr>
          <w:b w:val="0"/>
          <w:bCs w:val="0"/>
        </w:rPr>
        <w:t xml:space="preserve"> to logout</w:t>
      </w:r>
      <w:r w:rsidR="76B92382">
        <w:rPr>
          <w:b w:val="0"/>
          <w:bCs w:val="0"/>
        </w:rPr>
        <w:t xml:space="preserve"> out of</w:t>
      </w:r>
      <w:r w:rsidR="59666DFE">
        <w:rPr>
          <w:b w:val="0"/>
          <w:bCs w:val="0"/>
        </w:rPr>
        <w:t xml:space="preserve"> their account. This allows them to login into other accounts they have</w:t>
      </w:r>
      <w:r w:rsidR="2DCD45D4">
        <w:rPr>
          <w:b w:val="0"/>
          <w:bCs w:val="0"/>
        </w:rPr>
        <w:t xml:space="preserve">. This button was created using the button method from App class. When the button is </w:t>
      </w:r>
      <w:r w:rsidR="71A1B9D7">
        <w:rPr>
          <w:b w:val="0"/>
          <w:bCs w:val="0"/>
        </w:rPr>
        <w:t>pressed</w:t>
      </w:r>
      <w:r w:rsidR="2DCD45D4">
        <w:rPr>
          <w:b w:val="0"/>
          <w:bCs w:val="0"/>
        </w:rPr>
        <w:t>, the current frame is switched to login page</w:t>
      </w:r>
      <w:r w:rsidR="01FF3956">
        <w:rPr>
          <w:b w:val="0"/>
          <w:bCs w:val="0"/>
        </w:rPr>
        <w:t xml:space="preserve">, which allows the user to enter details for another account. This feature improves navigation and increases </w:t>
      </w:r>
      <w:r w:rsidR="6D777078">
        <w:rPr>
          <w:b w:val="0"/>
          <w:bCs w:val="0"/>
        </w:rPr>
        <w:t>flexibility</w:t>
      </w:r>
      <w:r w:rsidR="01FF3956">
        <w:rPr>
          <w:b w:val="0"/>
          <w:bCs w:val="0"/>
        </w:rPr>
        <w:t xml:space="preserve"> of the program as teachers can easily move between</w:t>
      </w:r>
      <w:r w:rsidR="1D7C93CC">
        <w:rPr>
          <w:b w:val="0"/>
          <w:bCs w:val="0"/>
        </w:rPr>
        <w:t xml:space="preserve"> accounts.</w:t>
      </w:r>
    </w:p>
    <w:p w:rsidR="39340E3A" w:rsidP="107A84E5" w:rsidRDefault="39340E3A" w14:paraId="39268FB0" w14:textId="0E219965">
      <w:pPr>
        <w:pStyle w:val="Normal"/>
      </w:pPr>
      <w:r w:rsidR="39340E3A">
        <w:drawing>
          <wp:inline wp14:editId="29D909E6" wp14:anchorId="57DC9933">
            <wp:extent cx="4581525" cy="3171239"/>
            <wp:effectExtent l="0" t="0" r="0" b="0"/>
            <wp:docPr id="755684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684419" name="Picture 755684419"/>
                    <pic:cNvPicPr/>
                  </pic:nvPicPr>
                  <pic:blipFill>
                    <a:blip xmlns:r="http://schemas.openxmlformats.org/officeDocument/2006/relationships" r:embed="rId1298143737">
                      <a:extLst>
                        <a:ext uri="{28A0092B-C50C-407E-A947-70E740481C1C}">
                          <a14:useLocalDpi xmlns:a14="http://schemas.microsoft.com/office/drawing/2010/main"/>
                        </a:ext>
                      </a:extLst>
                    </a:blip>
                    <a:stretch>
                      <a:fillRect/>
                    </a:stretch>
                  </pic:blipFill>
                  <pic:spPr>
                    <a:xfrm rot="0">
                      <a:off x="0" y="0"/>
                      <a:ext cx="4581525" cy="3171239"/>
                    </a:xfrm>
                    <a:prstGeom prst="rect">
                      <a:avLst/>
                    </a:prstGeom>
                  </pic:spPr>
                </pic:pic>
              </a:graphicData>
            </a:graphic>
          </wp:inline>
        </w:drawing>
      </w:r>
    </w:p>
    <w:p w:rsidR="50378FAC" w:rsidP="6D4A97AD" w:rsidRDefault="50378FAC" w14:paraId="6EFCAEC2" w14:textId="094DB176">
      <w:pPr>
        <w:pStyle w:val="Heading3"/>
      </w:pPr>
      <w:bookmarkStart w:name="_Toc1114047386" w:id="1064510457"/>
      <w:r w:rsidR="50378FAC">
        <w:rPr/>
        <w:t>Test Table</w:t>
      </w:r>
      <w:bookmarkEnd w:id="1064510457"/>
    </w:p>
    <w:tbl>
      <w:tblPr>
        <w:tblStyle w:val="TableGrid"/>
        <w:bidiVisual w:val="0"/>
        <w:tblW w:w="0" w:type="auto"/>
        <w:tblLook w:val="06A0" w:firstRow="1" w:lastRow="0" w:firstColumn="1" w:lastColumn="0" w:noHBand="1" w:noVBand="1"/>
      </w:tblPr>
      <w:tblGrid>
        <w:gridCol w:w="690"/>
        <w:gridCol w:w="1650"/>
        <w:gridCol w:w="2310"/>
        <w:gridCol w:w="2580"/>
        <w:gridCol w:w="1125"/>
        <w:gridCol w:w="792"/>
      </w:tblGrid>
      <w:tr w:rsidR="6D4A97AD" w:rsidTr="6D4A97AD" w14:paraId="73575A4C">
        <w:trPr>
          <w:trHeight w:val="570"/>
        </w:trPr>
        <w:tc>
          <w:tcPr>
            <w:tcW w:w="690" w:type="dxa"/>
            <w:tcMar/>
          </w:tcPr>
          <w:p w:rsidR="6D4A97AD" w:rsidP="6D4A97AD" w:rsidRDefault="6D4A97AD" w14:paraId="096DE1D3" w14:textId="28F62F8D">
            <w:pPr>
              <w:pStyle w:val="Normal"/>
              <w:rPr>
                <w:sz w:val="20"/>
                <w:szCs w:val="20"/>
              </w:rPr>
            </w:pPr>
            <w:r w:rsidRPr="6D4A97AD" w:rsidR="6D4A97AD">
              <w:rPr>
                <w:sz w:val="20"/>
                <w:szCs w:val="20"/>
              </w:rPr>
              <w:t xml:space="preserve">Test </w:t>
            </w:r>
            <w:r w:rsidRPr="6D4A97AD" w:rsidR="6D4A97AD">
              <w:rPr>
                <w:sz w:val="20"/>
                <w:szCs w:val="20"/>
              </w:rPr>
              <w:t>No.</w:t>
            </w:r>
          </w:p>
        </w:tc>
        <w:tc>
          <w:tcPr>
            <w:tcW w:w="1650" w:type="dxa"/>
            <w:tcMar/>
          </w:tcPr>
          <w:p w:rsidR="6D4A97AD" w:rsidP="6D4A97AD" w:rsidRDefault="6D4A97AD" w14:paraId="76F33103" w14:textId="2F7C884C">
            <w:pPr>
              <w:pStyle w:val="Normal"/>
              <w:rPr>
                <w:sz w:val="20"/>
                <w:szCs w:val="20"/>
              </w:rPr>
            </w:pPr>
            <w:r w:rsidRPr="6D4A97AD" w:rsidR="6D4A97AD">
              <w:rPr>
                <w:sz w:val="20"/>
                <w:szCs w:val="20"/>
              </w:rPr>
              <w:t>Test Description</w:t>
            </w:r>
          </w:p>
        </w:tc>
        <w:tc>
          <w:tcPr>
            <w:tcW w:w="2310" w:type="dxa"/>
            <w:tcMar/>
          </w:tcPr>
          <w:p w:rsidR="6D4A97AD" w:rsidP="6D4A97AD" w:rsidRDefault="6D4A97AD" w14:paraId="65BCD510" w14:textId="63D96CAF">
            <w:pPr>
              <w:pStyle w:val="Normal"/>
              <w:rPr>
                <w:sz w:val="20"/>
                <w:szCs w:val="20"/>
              </w:rPr>
            </w:pPr>
            <w:r w:rsidRPr="6D4A97AD" w:rsidR="6D4A97AD">
              <w:rPr>
                <w:sz w:val="20"/>
                <w:szCs w:val="20"/>
              </w:rPr>
              <w:t>Input</w:t>
            </w:r>
          </w:p>
        </w:tc>
        <w:tc>
          <w:tcPr>
            <w:tcW w:w="2580" w:type="dxa"/>
            <w:tcMar/>
          </w:tcPr>
          <w:p w:rsidR="6D4A97AD" w:rsidP="6D4A97AD" w:rsidRDefault="6D4A97AD" w14:paraId="3245BC41" w14:textId="02D353CE">
            <w:pPr>
              <w:pStyle w:val="Normal"/>
              <w:rPr>
                <w:sz w:val="20"/>
                <w:szCs w:val="20"/>
              </w:rPr>
            </w:pPr>
            <w:r w:rsidRPr="6D4A97AD" w:rsidR="6D4A97AD">
              <w:rPr>
                <w:sz w:val="20"/>
                <w:szCs w:val="20"/>
              </w:rPr>
              <w:t>Expected Outcome</w:t>
            </w:r>
          </w:p>
        </w:tc>
        <w:tc>
          <w:tcPr>
            <w:tcW w:w="1125" w:type="dxa"/>
            <w:tcMar/>
          </w:tcPr>
          <w:p w:rsidR="6D4A97AD" w:rsidP="6D4A97AD" w:rsidRDefault="6D4A97AD" w14:paraId="668C9B7D" w14:textId="213FA11F">
            <w:pPr>
              <w:pStyle w:val="Normal"/>
              <w:rPr>
                <w:sz w:val="20"/>
                <w:szCs w:val="20"/>
              </w:rPr>
            </w:pPr>
            <w:r w:rsidRPr="6D4A97AD" w:rsidR="6D4A97AD">
              <w:rPr>
                <w:sz w:val="20"/>
                <w:szCs w:val="20"/>
              </w:rPr>
              <w:t>Actual Output</w:t>
            </w:r>
          </w:p>
        </w:tc>
        <w:tc>
          <w:tcPr>
            <w:tcW w:w="792" w:type="dxa"/>
            <w:tcMar/>
          </w:tcPr>
          <w:p w:rsidR="6D4A97AD" w:rsidP="6D4A97AD" w:rsidRDefault="6D4A97AD" w14:paraId="38091846" w14:textId="6644D76C">
            <w:pPr>
              <w:pStyle w:val="Normal"/>
              <w:rPr>
                <w:sz w:val="20"/>
                <w:szCs w:val="20"/>
              </w:rPr>
            </w:pPr>
            <w:r w:rsidRPr="6D4A97AD" w:rsidR="6D4A97AD">
              <w:rPr>
                <w:sz w:val="20"/>
                <w:szCs w:val="20"/>
              </w:rPr>
              <w:t>Pass/Fail</w:t>
            </w:r>
          </w:p>
        </w:tc>
      </w:tr>
      <w:tr w:rsidR="6D4A97AD" w:rsidTr="6D4A97AD" w14:paraId="10C50625">
        <w:trPr>
          <w:trHeight w:val="570"/>
        </w:trPr>
        <w:tc>
          <w:tcPr>
            <w:tcW w:w="690" w:type="dxa"/>
            <w:tcMar/>
          </w:tcPr>
          <w:p w:rsidR="10FEBDB5" w:rsidP="6D4A97AD" w:rsidRDefault="10FEBDB5" w14:paraId="644A41A3" w14:textId="2CD055F3">
            <w:pPr>
              <w:pStyle w:val="Normal"/>
              <w:bidi w:val="0"/>
              <w:rPr>
                <w:sz w:val="20"/>
                <w:szCs w:val="20"/>
              </w:rPr>
            </w:pPr>
            <w:r w:rsidRPr="6D4A97AD" w:rsidR="10FEBDB5">
              <w:rPr>
                <w:sz w:val="20"/>
                <w:szCs w:val="20"/>
              </w:rPr>
              <w:t>1</w:t>
            </w:r>
          </w:p>
        </w:tc>
        <w:tc>
          <w:tcPr>
            <w:tcW w:w="1650" w:type="dxa"/>
            <w:tcMar/>
          </w:tcPr>
          <w:p w:rsidR="13E03ACE" w:rsidP="6D4A97AD" w:rsidRDefault="13E03ACE" w14:paraId="04F51866" w14:textId="50E30F0E">
            <w:pPr>
              <w:pStyle w:val="Normal"/>
              <w:bidi w:val="0"/>
              <w:rPr>
                <w:sz w:val="20"/>
                <w:szCs w:val="20"/>
              </w:rPr>
            </w:pPr>
            <w:r w:rsidRPr="6D4A97AD" w:rsidR="13E03ACE">
              <w:rPr>
                <w:sz w:val="20"/>
                <w:szCs w:val="20"/>
              </w:rPr>
              <w:t>Testing “</w:t>
            </w:r>
            <w:r w:rsidRPr="6D4A97AD" w:rsidR="4F69B09E">
              <w:rPr>
                <w:sz w:val="20"/>
                <w:szCs w:val="20"/>
              </w:rPr>
              <w:t>C</w:t>
            </w:r>
            <w:r w:rsidRPr="6D4A97AD" w:rsidR="559CC1ED">
              <w:rPr>
                <w:sz w:val="20"/>
                <w:szCs w:val="20"/>
              </w:rPr>
              <w:t xml:space="preserve">olour </w:t>
            </w:r>
            <w:r w:rsidRPr="6D4A97AD" w:rsidR="0950D03D">
              <w:rPr>
                <w:sz w:val="20"/>
                <w:szCs w:val="20"/>
              </w:rPr>
              <w:t>S</w:t>
            </w:r>
            <w:r w:rsidRPr="6D4A97AD" w:rsidR="559CC1ED">
              <w:rPr>
                <w:sz w:val="20"/>
                <w:szCs w:val="20"/>
              </w:rPr>
              <w:t>elector</w:t>
            </w:r>
            <w:r w:rsidRPr="6D4A97AD" w:rsidR="4BDB2EAB">
              <w:rPr>
                <w:sz w:val="20"/>
                <w:szCs w:val="20"/>
              </w:rPr>
              <w:t>”</w:t>
            </w:r>
            <w:r w:rsidRPr="6D4A97AD" w:rsidR="559CC1ED">
              <w:rPr>
                <w:sz w:val="20"/>
                <w:szCs w:val="20"/>
              </w:rPr>
              <w:t xml:space="preserve"> button</w:t>
            </w:r>
          </w:p>
        </w:tc>
        <w:tc>
          <w:tcPr>
            <w:tcW w:w="2310" w:type="dxa"/>
            <w:tcMar/>
          </w:tcPr>
          <w:p w:rsidR="559CC1ED" w:rsidP="6D4A97AD" w:rsidRDefault="559CC1ED" w14:paraId="3856EE39" w14:textId="47E14AD8">
            <w:pPr>
              <w:pStyle w:val="Normal"/>
              <w:bidi w:val="0"/>
              <w:rPr>
                <w:sz w:val="20"/>
                <w:szCs w:val="20"/>
              </w:rPr>
            </w:pPr>
            <w:r w:rsidRPr="6D4A97AD" w:rsidR="559CC1ED">
              <w:rPr>
                <w:sz w:val="20"/>
                <w:szCs w:val="20"/>
              </w:rPr>
              <w:t xml:space="preserve">Clicking </w:t>
            </w:r>
            <w:r w:rsidRPr="6D4A97AD" w:rsidR="1CFD0010">
              <w:rPr>
                <w:sz w:val="20"/>
                <w:szCs w:val="20"/>
              </w:rPr>
              <w:t>“Colour Selector” button</w:t>
            </w:r>
          </w:p>
        </w:tc>
        <w:tc>
          <w:tcPr>
            <w:tcW w:w="2580" w:type="dxa"/>
            <w:tcMar/>
          </w:tcPr>
          <w:p w:rsidR="559CC1ED" w:rsidP="6D4A97AD" w:rsidRDefault="559CC1ED" w14:paraId="6395341C" w14:textId="3E482A0A">
            <w:pPr>
              <w:pStyle w:val="Normal"/>
              <w:bidi w:val="0"/>
              <w:rPr>
                <w:sz w:val="20"/>
                <w:szCs w:val="20"/>
              </w:rPr>
            </w:pPr>
            <w:r w:rsidRPr="6D4A97AD" w:rsidR="559CC1ED">
              <w:rPr>
                <w:sz w:val="20"/>
                <w:szCs w:val="20"/>
              </w:rPr>
              <w:t>Colour picker pops up</w:t>
            </w:r>
          </w:p>
        </w:tc>
        <w:tc>
          <w:tcPr>
            <w:tcW w:w="1125" w:type="dxa"/>
            <w:tcMar/>
          </w:tcPr>
          <w:p w:rsidR="559CC1ED" w:rsidP="6D4A97AD" w:rsidRDefault="559CC1ED" w14:paraId="051F94CB" w14:textId="1D083F0A">
            <w:pPr>
              <w:pStyle w:val="Normal"/>
              <w:bidi w:val="0"/>
              <w:rPr>
                <w:sz w:val="20"/>
                <w:szCs w:val="20"/>
              </w:rPr>
            </w:pPr>
            <w:r w:rsidRPr="6D4A97AD" w:rsidR="559CC1ED">
              <w:rPr>
                <w:sz w:val="20"/>
                <w:szCs w:val="20"/>
              </w:rPr>
              <w:t>Same as expected</w:t>
            </w:r>
          </w:p>
        </w:tc>
        <w:tc>
          <w:tcPr>
            <w:tcW w:w="792" w:type="dxa"/>
            <w:tcMar/>
          </w:tcPr>
          <w:p w:rsidR="559CC1ED" w:rsidP="6D4A97AD" w:rsidRDefault="559CC1ED" w14:paraId="588A76AA" w14:textId="1E801BA2">
            <w:pPr>
              <w:pStyle w:val="Normal"/>
              <w:bidi w:val="0"/>
              <w:rPr>
                <w:sz w:val="20"/>
                <w:szCs w:val="20"/>
              </w:rPr>
            </w:pPr>
            <w:r w:rsidRPr="6D4A97AD" w:rsidR="559CC1ED">
              <w:rPr>
                <w:sz w:val="20"/>
                <w:szCs w:val="20"/>
              </w:rPr>
              <w:t>Pass</w:t>
            </w:r>
          </w:p>
        </w:tc>
      </w:tr>
      <w:tr w:rsidR="6D4A97AD" w:rsidTr="6D4A97AD" w14:paraId="6D395B71">
        <w:trPr>
          <w:trHeight w:val="570"/>
        </w:trPr>
        <w:tc>
          <w:tcPr>
            <w:tcW w:w="690" w:type="dxa"/>
            <w:tcMar/>
          </w:tcPr>
          <w:p w:rsidR="4C2D43E3" w:rsidP="6D4A97AD" w:rsidRDefault="4C2D43E3" w14:paraId="25D8780E" w14:textId="75866C6A">
            <w:pPr>
              <w:pStyle w:val="Normal"/>
              <w:bidi w:val="0"/>
              <w:rPr>
                <w:sz w:val="20"/>
                <w:szCs w:val="20"/>
              </w:rPr>
            </w:pPr>
            <w:r w:rsidRPr="6D4A97AD" w:rsidR="4C2D43E3">
              <w:rPr>
                <w:sz w:val="20"/>
                <w:szCs w:val="20"/>
              </w:rPr>
              <w:t>2</w:t>
            </w:r>
          </w:p>
        </w:tc>
        <w:tc>
          <w:tcPr>
            <w:tcW w:w="1650" w:type="dxa"/>
            <w:tcMar/>
          </w:tcPr>
          <w:p w:rsidR="79E0E858" w:rsidP="6D4A97AD" w:rsidRDefault="79E0E858" w14:paraId="1C8C467F" w14:textId="3BD422DE">
            <w:pPr>
              <w:pStyle w:val="Normal"/>
              <w:bidi w:val="0"/>
              <w:rPr>
                <w:sz w:val="20"/>
                <w:szCs w:val="20"/>
              </w:rPr>
            </w:pPr>
            <w:r w:rsidRPr="6D4A97AD" w:rsidR="79E0E858">
              <w:rPr>
                <w:sz w:val="20"/>
                <w:szCs w:val="20"/>
              </w:rPr>
              <w:t xml:space="preserve">Colour Selector changes colour </w:t>
            </w:r>
            <w:r w:rsidRPr="6D4A97AD" w:rsidR="79E0E858">
              <w:rPr>
                <w:sz w:val="20"/>
                <w:szCs w:val="20"/>
              </w:rPr>
              <w:t>successfully</w:t>
            </w:r>
          </w:p>
        </w:tc>
        <w:tc>
          <w:tcPr>
            <w:tcW w:w="2310" w:type="dxa"/>
            <w:tcMar/>
          </w:tcPr>
          <w:p w:rsidR="79E0E858" w:rsidP="6D4A97AD" w:rsidRDefault="79E0E858" w14:paraId="6BE16CAB" w14:textId="34DDAF2C">
            <w:pPr>
              <w:pStyle w:val="Normal"/>
              <w:bidi w:val="0"/>
              <w:rPr>
                <w:sz w:val="20"/>
                <w:szCs w:val="20"/>
              </w:rPr>
            </w:pPr>
            <w:r w:rsidRPr="6D4A97AD" w:rsidR="79E0E858">
              <w:rPr>
                <w:sz w:val="20"/>
                <w:szCs w:val="20"/>
              </w:rPr>
              <w:t>Selecting a colour from colour picker</w:t>
            </w:r>
          </w:p>
        </w:tc>
        <w:tc>
          <w:tcPr>
            <w:tcW w:w="2580" w:type="dxa"/>
            <w:tcMar/>
          </w:tcPr>
          <w:p w:rsidR="79E0E858" w:rsidP="6D4A97AD" w:rsidRDefault="79E0E858" w14:paraId="6C5F4C10" w14:textId="4E4B3BB2">
            <w:pPr>
              <w:pStyle w:val="Normal"/>
              <w:bidi w:val="0"/>
              <w:rPr>
                <w:sz w:val="20"/>
                <w:szCs w:val="20"/>
              </w:rPr>
            </w:pPr>
            <w:r w:rsidRPr="6D4A97AD" w:rsidR="79E0E858">
              <w:rPr>
                <w:sz w:val="20"/>
                <w:szCs w:val="20"/>
              </w:rPr>
              <w:t>Background colour changes</w:t>
            </w:r>
          </w:p>
        </w:tc>
        <w:tc>
          <w:tcPr>
            <w:tcW w:w="1125" w:type="dxa"/>
            <w:tcMar/>
          </w:tcPr>
          <w:p w:rsidR="79E0E858" w:rsidP="6D4A97AD" w:rsidRDefault="79E0E858" w14:paraId="186D81FF" w14:textId="31C8B9D0">
            <w:pPr>
              <w:pStyle w:val="Normal"/>
              <w:bidi w:val="0"/>
              <w:rPr>
                <w:sz w:val="20"/>
                <w:szCs w:val="20"/>
              </w:rPr>
            </w:pPr>
            <w:r w:rsidRPr="6D4A97AD" w:rsidR="79E0E858">
              <w:rPr>
                <w:sz w:val="20"/>
                <w:szCs w:val="20"/>
              </w:rPr>
              <w:t>Same as expected</w:t>
            </w:r>
          </w:p>
        </w:tc>
        <w:tc>
          <w:tcPr>
            <w:tcW w:w="792" w:type="dxa"/>
            <w:tcMar/>
          </w:tcPr>
          <w:p w:rsidR="79E0E858" w:rsidP="6D4A97AD" w:rsidRDefault="79E0E858" w14:paraId="5C75F5FA" w14:textId="4C06D34F">
            <w:pPr>
              <w:pStyle w:val="Normal"/>
              <w:bidi w:val="0"/>
              <w:rPr>
                <w:sz w:val="20"/>
                <w:szCs w:val="20"/>
              </w:rPr>
            </w:pPr>
            <w:r w:rsidRPr="6D4A97AD" w:rsidR="79E0E858">
              <w:rPr>
                <w:sz w:val="20"/>
                <w:szCs w:val="20"/>
              </w:rPr>
              <w:t>Pass</w:t>
            </w:r>
          </w:p>
        </w:tc>
      </w:tr>
      <w:tr w:rsidR="6D4A97AD" w:rsidTr="6D4A97AD" w14:paraId="5DA3A824">
        <w:trPr>
          <w:trHeight w:val="570"/>
        </w:trPr>
        <w:tc>
          <w:tcPr>
            <w:tcW w:w="690" w:type="dxa"/>
            <w:tcMar/>
          </w:tcPr>
          <w:p w:rsidR="4C2D43E3" w:rsidP="6D4A97AD" w:rsidRDefault="4C2D43E3" w14:paraId="107CC495" w14:textId="529C53C9">
            <w:pPr>
              <w:pStyle w:val="Normal"/>
              <w:bidi w:val="0"/>
              <w:rPr>
                <w:sz w:val="20"/>
                <w:szCs w:val="20"/>
              </w:rPr>
            </w:pPr>
            <w:r w:rsidRPr="6D4A97AD" w:rsidR="4C2D43E3">
              <w:rPr>
                <w:sz w:val="20"/>
                <w:szCs w:val="20"/>
              </w:rPr>
              <w:t>3</w:t>
            </w:r>
          </w:p>
        </w:tc>
        <w:tc>
          <w:tcPr>
            <w:tcW w:w="1650" w:type="dxa"/>
            <w:tcMar/>
          </w:tcPr>
          <w:p w:rsidR="1C3A6969" w:rsidP="6D4A97AD" w:rsidRDefault="1C3A6969" w14:paraId="2DF038A9" w14:textId="2AB926D8">
            <w:pPr>
              <w:pStyle w:val="Normal"/>
              <w:suppressLineNumbers w:val="0"/>
              <w:bidi w:val="0"/>
              <w:spacing w:before="0" w:beforeAutospacing="off" w:after="0" w:afterAutospacing="off" w:line="240" w:lineRule="auto"/>
              <w:ind w:left="0" w:right="0"/>
              <w:jc w:val="left"/>
            </w:pPr>
            <w:r w:rsidRPr="6D4A97AD" w:rsidR="1C3A6969">
              <w:rPr>
                <w:sz w:val="20"/>
                <w:szCs w:val="20"/>
              </w:rPr>
              <w:t xml:space="preserve">Does it successfully </w:t>
            </w:r>
            <w:r w:rsidRPr="6D4A97AD" w:rsidR="1C3A6969">
              <w:rPr>
                <w:sz w:val="20"/>
                <w:szCs w:val="20"/>
              </w:rPr>
              <w:t>redirect</w:t>
            </w:r>
            <w:r w:rsidRPr="6D4A97AD" w:rsidR="1C3A6969">
              <w:rPr>
                <w:sz w:val="20"/>
                <w:szCs w:val="20"/>
              </w:rPr>
              <w:t xml:space="preserve"> to creating quiz page</w:t>
            </w:r>
          </w:p>
        </w:tc>
        <w:tc>
          <w:tcPr>
            <w:tcW w:w="2310" w:type="dxa"/>
            <w:tcMar/>
          </w:tcPr>
          <w:p w:rsidR="42BC5AC7" w:rsidP="6D4A97AD" w:rsidRDefault="42BC5AC7" w14:paraId="6FAAC276" w14:textId="7323D094">
            <w:pPr>
              <w:pStyle w:val="Normal"/>
              <w:bidi w:val="0"/>
              <w:rPr>
                <w:sz w:val="20"/>
                <w:szCs w:val="20"/>
              </w:rPr>
            </w:pPr>
            <w:r w:rsidRPr="6D4A97AD" w:rsidR="42BC5AC7">
              <w:rPr>
                <w:sz w:val="20"/>
                <w:szCs w:val="20"/>
              </w:rPr>
              <w:t>Clicking</w:t>
            </w:r>
            <w:r w:rsidRPr="6D4A97AD" w:rsidR="3569C4D9">
              <w:rPr>
                <w:sz w:val="20"/>
                <w:szCs w:val="20"/>
              </w:rPr>
              <w:t xml:space="preserve"> </w:t>
            </w:r>
            <w:r w:rsidRPr="6D4A97AD" w:rsidR="6006C27F">
              <w:rPr>
                <w:sz w:val="20"/>
                <w:szCs w:val="20"/>
              </w:rPr>
              <w:t>“Create Quiz” button</w:t>
            </w:r>
          </w:p>
        </w:tc>
        <w:tc>
          <w:tcPr>
            <w:tcW w:w="2580" w:type="dxa"/>
            <w:tcMar/>
          </w:tcPr>
          <w:p w:rsidR="6006C27F" w:rsidP="6D4A97AD" w:rsidRDefault="6006C27F" w14:paraId="1C3A0048" w14:textId="6E4BCA98">
            <w:pPr>
              <w:pStyle w:val="Normal"/>
              <w:bidi w:val="0"/>
              <w:rPr>
                <w:sz w:val="20"/>
                <w:szCs w:val="20"/>
              </w:rPr>
            </w:pPr>
            <w:r w:rsidRPr="6D4A97AD" w:rsidR="6006C27F">
              <w:rPr>
                <w:sz w:val="20"/>
                <w:szCs w:val="20"/>
              </w:rPr>
              <w:t>Redirect</w:t>
            </w:r>
            <w:r w:rsidRPr="6D4A97AD" w:rsidR="3DC8244F">
              <w:rPr>
                <w:sz w:val="20"/>
                <w:szCs w:val="20"/>
              </w:rPr>
              <w:t>s</w:t>
            </w:r>
            <w:r w:rsidRPr="6D4A97AD" w:rsidR="6006C27F">
              <w:rPr>
                <w:sz w:val="20"/>
                <w:szCs w:val="20"/>
              </w:rPr>
              <w:t xml:space="preserve"> to Quiz maker page</w:t>
            </w:r>
          </w:p>
        </w:tc>
        <w:tc>
          <w:tcPr>
            <w:tcW w:w="1125" w:type="dxa"/>
            <w:tcMar/>
          </w:tcPr>
          <w:p w:rsidR="6006C27F" w:rsidP="6D4A97AD" w:rsidRDefault="6006C27F" w14:paraId="21FBF34C" w14:textId="461FAFAE">
            <w:pPr>
              <w:pStyle w:val="Normal"/>
              <w:bidi w:val="0"/>
              <w:rPr>
                <w:sz w:val="20"/>
                <w:szCs w:val="20"/>
              </w:rPr>
            </w:pPr>
            <w:r w:rsidRPr="6D4A97AD" w:rsidR="6006C27F">
              <w:rPr>
                <w:sz w:val="20"/>
                <w:szCs w:val="20"/>
              </w:rPr>
              <w:t>Same as expected</w:t>
            </w:r>
          </w:p>
        </w:tc>
        <w:tc>
          <w:tcPr>
            <w:tcW w:w="792" w:type="dxa"/>
            <w:tcMar/>
          </w:tcPr>
          <w:p w:rsidR="6006C27F" w:rsidP="6D4A97AD" w:rsidRDefault="6006C27F" w14:paraId="456098B6" w14:textId="0516C5C9">
            <w:pPr>
              <w:pStyle w:val="Normal"/>
              <w:bidi w:val="0"/>
              <w:rPr>
                <w:sz w:val="20"/>
                <w:szCs w:val="20"/>
              </w:rPr>
            </w:pPr>
            <w:r w:rsidRPr="6D4A97AD" w:rsidR="6006C27F">
              <w:rPr>
                <w:sz w:val="20"/>
                <w:szCs w:val="20"/>
              </w:rPr>
              <w:t>Pass</w:t>
            </w:r>
          </w:p>
        </w:tc>
      </w:tr>
      <w:tr w:rsidR="6D4A97AD" w:rsidTr="6D4A97AD" w14:paraId="3BAEC8D2">
        <w:trPr>
          <w:trHeight w:val="570"/>
        </w:trPr>
        <w:tc>
          <w:tcPr>
            <w:tcW w:w="690" w:type="dxa"/>
            <w:tcMar/>
          </w:tcPr>
          <w:p w:rsidR="1DAC4640" w:rsidP="6D4A97AD" w:rsidRDefault="1DAC4640" w14:paraId="7BAD2C6D" w14:textId="6197C562">
            <w:pPr>
              <w:pStyle w:val="Normal"/>
              <w:bidi w:val="0"/>
              <w:rPr>
                <w:sz w:val="20"/>
                <w:szCs w:val="20"/>
              </w:rPr>
            </w:pPr>
            <w:r w:rsidRPr="6D4A97AD" w:rsidR="1DAC4640">
              <w:rPr>
                <w:sz w:val="20"/>
                <w:szCs w:val="20"/>
              </w:rPr>
              <w:t>4</w:t>
            </w:r>
          </w:p>
        </w:tc>
        <w:tc>
          <w:tcPr>
            <w:tcW w:w="1650" w:type="dxa"/>
            <w:tcMar/>
          </w:tcPr>
          <w:p w:rsidR="6C88BD7C" w:rsidP="6D4A97AD" w:rsidRDefault="6C88BD7C" w14:paraId="1F1483DD" w14:textId="0C60B32C">
            <w:pPr>
              <w:pStyle w:val="Normal"/>
              <w:suppressLineNumbers w:val="0"/>
              <w:bidi w:val="0"/>
              <w:spacing w:before="0" w:beforeAutospacing="off" w:after="0" w:afterAutospacing="off" w:line="240" w:lineRule="auto"/>
              <w:ind w:left="0" w:right="0"/>
              <w:jc w:val="left"/>
            </w:pPr>
            <w:r w:rsidRPr="6D4A97AD" w:rsidR="6C88BD7C">
              <w:rPr>
                <w:sz w:val="20"/>
                <w:szCs w:val="20"/>
              </w:rPr>
              <w:t>Does it successfully redirect to edit quiz page</w:t>
            </w:r>
          </w:p>
        </w:tc>
        <w:tc>
          <w:tcPr>
            <w:tcW w:w="2310" w:type="dxa"/>
            <w:tcMar/>
          </w:tcPr>
          <w:p w:rsidR="18CEB093" w:rsidP="6D4A97AD" w:rsidRDefault="18CEB093" w14:paraId="5D5E0C5F" w14:textId="57C10CA3">
            <w:pPr>
              <w:pStyle w:val="Normal"/>
              <w:bidi w:val="0"/>
              <w:rPr>
                <w:sz w:val="20"/>
                <w:szCs w:val="20"/>
              </w:rPr>
            </w:pPr>
            <w:r w:rsidRPr="6D4A97AD" w:rsidR="18CEB093">
              <w:rPr>
                <w:sz w:val="20"/>
                <w:szCs w:val="20"/>
              </w:rPr>
              <w:t>Clicking “Edit Quiz” button</w:t>
            </w:r>
          </w:p>
        </w:tc>
        <w:tc>
          <w:tcPr>
            <w:tcW w:w="2580" w:type="dxa"/>
            <w:tcMar/>
          </w:tcPr>
          <w:p w:rsidR="18CEB093" w:rsidP="6D4A97AD" w:rsidRDefault="18CEB093" w14:paraId="3BEC70E6" w14:textId="1400AA59">
            <w:pPr>
              <w:pStyle w:val="Normal"/>
              <w:bidi w:val="0"/>
              <w:rPr>
                <w:sz w:val="20"/>
                <w:szCs w:val="20"/>
              </w:rPr>
            </w:pPr>
            <w:r w:rsidRPr="6D4A97AD" w:rsidR="18CEB093">
              <w:rPr>
                <w:sz w:val="20"/>
                <w:szCs w:val="20"/>
              </w:rPr>
              <w:t xml:space="preserve">Redirect to </w:t>
            </w:r>
            <w:r w:rsidRPr="6D4A97AD" w:rsidR="6FF8599A">
              <w:rPr>
                <w:sz w:val="20"/>
                <w:szCs w:val="20"/>
              </w:rPr>
              <w:t>Edit</w:t>
            </w:r>
            <w:r w:rsidRPr="6D4A97AD" w:rsidR="18CEB093">
              <w:rPr>
                <w:sz w:val="20"/>
                <w:szCs w:val="20"/>
              </w:rPr>
              <w:t xml:space="preserve"> page</w:t>
            </w:r>
          </w:p>
        </w:tc>
        <w:tc>
          <w:tcPr>
            <w:tcW w:w="1125" w:type="dxa"/>
            <w:tcMar/>
          </w:tcPr>
          <w:p w:rsidR="020D51FD" w:rsidP="6D4A97AD" w:rsidRDefault="020D51FD" w14:paraId="44D219C6" w14:textId="443D2FC4">
            <w:pPr>
              <w:pStyle w:val="Normal"/>
              <w:bidi w:val="0"/>
              <w:rPr>
                <w:sz w:val="20"/>
                <w:szCs w:val="20"/>
              </w:rPr>
            </w:pPr>
            <w:r w:rsidRPr="6D4A97AD" w:rsidR="020D51FD">
              <w:rPr>
                <w:sz w:val="20"/>
                <w:szCs w:val="20"/>
              </w:rPr>
              <w:t>Same as expected</w:t>
            </w:r>
          </w:p>
        </w:tc>
        <w:tc>
          <w:tcPr>
            <w:tcW w:w="792" w:type="dxa"/>
            <w:tcMar/>
          </w:tcPr>
          <w:p w:rsidR="020D51FD" w:rsidP="6D4A97AD" w:rsidRDefault="020D51FD" w14:paraId="5CDB1942" w14:textId="61434B0E">
            <w:pPr>
              <w:pStyle w:val="Normal"/>
              <w:bidi w:val="0"/>
              <w:rPr>
                <w:sz w:val="20"/>
                <w:szCs w:val="20"/>
              </w:rPr>
            </w:pPr>
            <w:r w:rsidRPr="6D4A97AD" w:rsidR="020D51FD">
              <w:rPr>
                <w:sz w:val="20"/>
                <w:szCs w:val="20"/>
              </w:rPr>
              <w:t>Pass</w:t>
            </w:r>
          </w:p>
        </w:tc>
      </w:tr>
      <w:tr w:rsidR="6D4A97AD" w:rsidTr="6D4A97AD" w14:paraId="4E4D9655">
        <w:trPr>
          <w:trHeight w:val="570"/>
        </w:trPr>
        <w:tc>
          <w:tcPr>
            <w:tcW w:w="690" w:type="dxa"/>
            <w:tcMar/>
          </w:tcPr>
          <w:p w:rsidR="0CEE6808" w:rsidP="6D4A97AD" w:rsidRDefault="0CEE6808" w14:paraId="3141F982" w14:textId="160FCEE7">
            <w:pPr>
              <w:pStyle w:val="Normal"/>
              <w:bidi w:val="0"/>
              <w:rPr>
                <w:sz w:val="20"/>
                <w:szCs w:val="20"/>
              </w:rPr>
            </w:pPr>
            <w:r w:rsidRPr="6D4A97AD" w:rsidR="0CEE6808">
              <w:rPr>
                <w:sz w:val="20"/>
                <w:szCs w:val="20"/>
              </w:rPr>
              <w:t>5</w:t>
            </w:r>
          </w:p>
        </w:tc>
        <w:tc>
          <w:tcPr>
            <w:tcW w:w="1650" w:type="dxa"/>
            <w:tcMar/>
          </w:tcPr>
          <w:p w:rsidR="780B4538" w:rsidP="6D4A97AD" w:rsidRDefault="780B4538" w14:paraId="2899907D" w14:textId="14657D36">
            <w:pPr>
              <w:pStyle w:val="Normal"/>
              <w:suppressLineNumbers w:val="0"/>
              <w:bidi w:val="0"/>
              <w:spacing w:before="0" w:beforeAutospacing="off" w:after="0" w:afterAutospacing="off" w:line="240" w:lineRule="auto"/>
              <w:ind w:left="0" w:right="0"/>
              <w:jc w:val="left"/>
            </w:pPr>
            <w:r w:rsidRPr="6D4A97AD" w:rsidR="780B4538">
              <w:rPr>
                <w:sz w:val="20"/>
                <w:szCs w:val="20"/>
              </w:rPr>
              <w:t>Does it successfully redirect to assign page</w:t>
            </w:r>
          </w:p>
        </w:tc>
        <w:tc>
          <w:tcPr>
            <w:tcW w:w="2310" w:type="dxa"/>
            <w:tcMar/>
          </w:tcPr>
          <w:p w:rsidR="477B7014" w:rsidP="6D4A97AD" w:rsidRDefault="477B7014" w14:paraId="61214813" w14:textId="59D12C31">
            <w:pPr>
              <w:pStyle w:val="Normal"/>
              <w:bidi w:val="0"/>
              <w:rPr>
                <w:sz w:val="20"/>
                <w:szCs w:val="20"/>
              </w:rPr>
            </w:pPr>
            <w:r w:rsidRPr="6D4A97AD" w:rsidR="477B7014">
              <w:rPr>
                <w:sz w:val="20"/>
                <w:szCs w:val="20"/>
              </w:rPr>
              <w:t>Clicking “Assign Quiz” button</w:t>
            </w:r>
          </w:p>
        </w:tc>
        <w:tc>
          <w:tcPr>
            <w:tcW w:w="2580" w:type="dxa"/>
            <w:tcMar/>
          </w:tcPr>
          <w:p w:rsidR="477B7014" w:rsidP="6D4A97AD" w:rsidRDefault="477B7014" w14:paraId="4717FCC4" w14:textId="59F5D9DD">
            <w:pPr>
              <w:pStyle w:val="Normal"/>
              <w:bidi w:val="0"/>
              <w:rPr>
                <w:sz w:val="20"/>
                <w:szCs w:val="20"/>
              </w:rPr>
            </w:pPr>
            <w:r w:rsidRPr="6D4A97AD" w:rsidR="477B7014">
              <w:rPr>
                <w:sz w:val="20"/>
                <w:szCs w:val="20"/>
              </w:rPr>
              <w:t>Redirects to Assign page</w:t>
            </w:r>
          </w:p>
        </w:tc>
        <w:tc>
          <w:tcPr>
            <w:tcW w:w="1125" w:type="dxa"/>
            <w:tcMar/>
          </w:tcPr>
          <w:p w:rsidR="477B7014" w:rsidP="6D4A97AD" w:rsidRDefault="477B7014" w14:paraId="7038B43A" w14:textId="725DC816">
            <w:pPr>
              <w:pStyle w:val="Normal"/>
              <w:bidi w:val="0"/>
              <w:rPr>
                <w:sz w:val="20"/>
                <w:szCs w:val="20"/>
              </w:rPr>
            </w:pPr>
            <w:r w:rsidRPr="6D4A97AD" w:rsidR="477B7014">
              <w:rPr>
                <w:sz w:val="20"/>
                <w:szCs w:val="20"/>
              </w:rPr>
              <w:t>Same as expected</w:t>
            </w:r>
          </w:p>
        </w:tc>
        <w:tc>
          <w:tcPr>
            <w:tcW w:w="792" w:type="dxa"/>
            <w:tcMar/>
          </w:tcPr>
          <w:p w:rsidR="477B7014" w:rsidP="6D4A97AD" w:rsidRDefault="477B7014" w14:paraId="3BF1CA8A" w14:textId="6C291A8A">
            <w:pPr>
              <w:pStyle w:val="Normal"/>
              <w:bidi w:val="0"/>
              <w:rPr>
                <w:sz w:val="20"/>
                <w:szCs w:val="20"/>
              </w:rPr>
            </w:pPr>
            <w:r w:rsidRPr="6D4A97AD" w:rsidR="477B7014">
              <w:rPr>
                <w:sz w:val="20"/>
                <w:szCs w:val="20"/>
              </w:rPr>
              <w:t>Pass</w:t>
            </w:r>
          </w:p>
        </w:tc>
      </w:tr>
      <w:tr w:rsidR="6D4A97AD" w:rsidTr="6D4A97AD" w14:paraId="3152071D">
        <w:trPr>
          <w:trHeight w:val="570"/>
        </w:trPr>
        <w:tc>
          <w:tcPr>
            <w:tcW w:w="690" w:type="dxa"/>
            <w:tcMar/>
          </w:tcPr>
          <w:p w:rsidR="17EC274B" w:rsidP="6D4A97AD" w:rsidRDefault="17EC274B" w14:paraId="6C6E593C" w14:textId="615A7FB6">
            <w:pPr>
              <w:pStyle w:val="Normal"/>
              <w:bidi w:val="0"/>
              <w:rPr>
                <w:sz w:val="20"/>
                <w:szCs w:val="20"/>
              </w:rPr>
            </w:pPr>
            <w:r w:rsidRPr="6D4A97AD" w:rsidR="17EC274B">
              <w:rPr>
                <w:sz w:val="20"/>
                <w:szCs w:val="20"/>
              </w:rPr>
              <w:t>6</w:t>
            </w:r>
          </w:p>
        </w:tc>
        <w:tc>
          <w:tcPr>
            <w:tcW w:w="1650" w:type="dxa"/>
            <w:tcMar/>
          </w:tcPr>
          <w:p w:rsidR="1662C520" w:rsidP="6D4A97AD" w:rsidRDefault="1662C520" w14:paraId="5307F508" w14:textId="4EAD7D7E">
            <w:pPr>
              <w:pStyle w:val="Normal"/>
              <w:suppressLineNumbers w:val="0"/>
              <w:bidi w:val="0"/>
              <w:spacing w:before="0" w:beforeAutospacing="off" w:after="0" w:afterAutospacing="off" w:line="240" w:lineRule="auto"/>
              <w:ind w:left="0" w:right="0"/>
              <w:jc w:val="left"/>
            </w:pPr>
            <w:r w:rsidRPr="6D4A97AD" w:rsidR="1662C520">
              <w:rPr>
                <w:sz w:val="20"/>
                <w:szCs w:val="20"/>
              </w:rPr>
              <w:t>Does it successfully redirect to reports page</w:t>
            </w:r>
          </w:p>
        </w:tc>
        <w:tc>
          <w:tcPr>
            <w:tcW w:w="2310" w:type="dxa"/>
            <w:tcMar/>
          </w:tcPr>
          <w:p w:rsidR="5164BBE4" w:rsidP="6D4A97AD" w:rsidRDefault="5164BBE4" w14:paraId="657B9C23" w14:textId="3FC80209">
            <w:pPr>
              <w:pStyle w:val="Normal"/>
              <w:bidi w:val="0"/>
              <w:rPr>
                <w:sz w:val="20"/>
                <w:szCs w:val="20"/>
              </w:rPr>
            </w:pPr>
            <w:r w:rsidRPr="6D4A97AD" w:rsidR="5164BBE4">
              <w:rPr>
                <w:sz w:val="20"/>
                <w:szCs w:val="20"/>
              </w:rPr>
              <w:t>Clicking “Reports” button</w:t>
            </w:r>
          </w:p>
        </w:tc>
        <w:tc>
          <w:tcPr>
            <w:tcW w:w="2580" w:type="dxa"/>
            <w:tcMar/>
          </w:tcPr>
          <w:p w:rsidR="5164BBE4" w:rsidP="6D4A97AD" w:rsidRDefault="5164BBE4" w14:paraId="2E100FFB" w14:textId="76A18958">
            <w:pPr>
              <w:pStyle w:val="Normal"/>
              <w:bidi w:val="0"/>
              <w:rPr>
                <w:sz w:val="20"/>
                <w:szCs w:val="20"/>
              </w:rPr>
            </w:pPr>
            <w:r w:rsidRPr="6D4A97AD" w:rsidR="5164BBE4">
              <w:rPr>
                <w:sz w:val="20"/>
                <w:szCs w:val="20"/>
              </w:rPr>
              <w:t>Redirects to Reports page</w:t>
            </w:r>
          </w:p>
        </w:tc>
        <w:tc>
          <w:tcPr>
            <w:tcW w:w="1125" w:type="dxa"/>
            <w:tcMar/>
          </w:tcPr>
          <w:p w:rsidR="47ECE086" w:rsidP="6D4A97AD" w:rsidRDefault="47ECE086" w14:paraId="08AFD6EF" w14:textId="0A809B08">
            <w:pPr>
              <w:pStyle w:val="Normal"/>
              <w:suppressLineNumbers w:val="0"/>
              <w:bidi w:val="0"/>
              <w:spacing w:before="0" w:beforeAutospacing="off" w:after="0" w:afterAutospacing="off" w:line="240" w:lineRule="auto"/>
              <w:ind w:left="0" w:right="0"/>
              <w:jc w:val="left"/>
            </w:pPr>
            <w:r w:rsidRPr="6D4A97AD" w:rsidR="47ECE086">
              <w:rPr>
                <w:sz w:val="20"/>
                <w:szCs w:val="20"/>
              </w:rPr>
              <w:t>Breaks</w:t>
            </w:r>
          </w:p>
        </w:tc>
        <w:tc>
          <w:tcPr>
            <w:tcW w:w="792" w:type="dxa"/>
            <w:tcMar/>
          </w:tcPr>
          <w:p w:rsidR="47ECE086" w:rsidP="6D4A97AD" w:rsidRDefault="47ECE086" w14:paraId="3462E936" w14:textId="2F7BB100">
            <w:pPr>
              <w:pStyle w:val="Normal"/>
              <w:bidi w:val="0"/>
              <w:rPr>
                <w:sz w:val="20"/>
                <w:szCs w:val="20"/>
              </w:rPr>
            </w:pPr>
            <w:r w:rsidRPr="6D4A97AD" w:rsidR="47ECE086">
              <w:rPr>
                <w:sz w:val="20"/>
                <w:szCs w:val="20"/>
              </w:rPr>
              <w:t>Fail</w:t>
            </w:r>
          </w:p>
        </w:tc>
      </w:tr>
      <w:tr w:rsidR="6D4A97AD" w:rsidTr="6D4A97AD" w14:paraId="2B6C8D70">
        <w:trPr>
          <w:trHeight w:val="570"/>
        </w:trPr>
        <w:tc>
          <w:tcPr>
            <w:tcW w:w="690" w:type="dxa"/>
            <w:tcMar/>
          </w:tcPr>
          <w:p w:rsidR="47ECE086" w:rsidP="6D4A97AD" w:rsidRDefault="47ECE086" w14:paraId="50C644B9" w14:textId="06B621B0">
            <w:pPr>
              <w:pStyle w:val="Normal"/>
              <w:bidi w:val="0"/>
              <w:rPr>
                <w:sz w:val="20"/>
                <w:szCs w:val="20"/>
              </w:rPr>
            </w:pPr>
            <w:r w:rsidRPr="6D4A97AD" w:rsidR="47ECE086">
              <w:rPr>
                <w:sz w:val="20"/>
                <w:szCs w:val="20"/>
              </w:rPr>
              <w:t>7</w:t>
            </w:r>
          </w:p>
        </w:tc>
        <w:tc>
          <w:tcPr>
            <w:tcW w:w="1650" w:type="dxa"/>
            <w:tcMar/>
          </w:tcPr>
          <w:p w:rsidR="47ECE086" w:rsidP="6D4A97AD" w:rsidRDefault="47ECE086" w14:paraId="46E47C43" w14:textId="6C2D3504">
            <w:pPr>
              <w:pStyle w:val="Normal"/>
              <w:suppressLineNumbers w:val="0"/>
              <w:bidi w:val="0"/>
              <w:spacing w:before="0" w:beforeAutospacing="off" w:after="0" w:afterAutospacing="off" w:line="240" w:lineRule="auto"/>
              <w:ind w:left="0" w:right="0"/>
              <w:jc w:val="left"/>
            </w:pPr>
            <w:r w:rsidRPr="6D4A97AD" w:rsidR="47ECE086">
              <w:rPr>
                <w:sz w:val="20"/>
                <w:szCs w:val="20"/>
              </w:rPr>
              <w:t>Does it successfully redirect to reports page</w:t>
            </w:r>
          </w:p>
        </w:tc>
        <w:tc>
          <w:tcPr>
            <w:tcW w:w="2310" w:type="dxa"/>
            <w:tcMar/>
          </w:tcPr>
          <w:p w:rsidR="47ECE086" w:rsidP="6D4A97AD" w:rsidRDefault="47ECE086" w14:paraId="5ACFCE31" w14:textId="3FC80209">
            <w:pPr>
              <w:pStyle w:val="Normal"/>
              <w:bidi w:val="0"/>
              <w:rPr>
                <w:sz w:val="20"/>
                <w:szCs w:val="20"/>
              </w:rPr>
            </w:pPr>
            <w:r w:rsidRPr="6D4A97AD" w:rsidR="47ECE086">
              <w:rPr>
                <w:sz w:val="20"/>
                <w:szCs w:val="20"/>
              </w:rPr>
              <w:t>Clicking “Reports” button</w:t>
            </w:r>
          </w:p>
          <w:p w:rsidR="6D4A97AD" w:rsidP="6D4A97AD" w:rsidRDefault="6D4A97AD" w14:paraId="754E1249" w14:textId="0E646CA0">
            <w:pPr>
              <w:pStyle w:val="Normal"/>
              <w:bidi w:val="0"/>
              <w:rPr>
                <w:sz w:val="20"/>
                <w:szCs w:val="20"/>
              </w:rPr>
            </w:pPr>
          </w:p>
        </w:tc>
        <w:tc>
          <w:tcPr>
            <w:tcW w:w="2580" w:type="dxa"/>
            <w:tcMar/>
          </w:tcPr>
          <w:p w:rsidR="47ECE086" w:rsidP="6D4A97AD" w:rsidRDefault="47ECE086" w14:paraId="21E581DA" w14:textId="76A18958">
            <w:pPr>
              <w:pStyle w:val="Normal"/>
              <w:bidi w:val="0"/>
              <w:rPr>
                <w:sz w:val="20"/>
                <w:szCs w:val="20"/>
              </w:rPr>
            </w:pPr>
            <w:r w:rsidRPr="6D4A97AD" w:rsidR="47ECE086">
              <w:rPr>
                <w:sz w:val="20"/>
                <w:szCs w:val="20"/>
              </w:rPr>
              <w:t>Redirects to Reports page</w:t>
            </w:r>
          </w:p>
          <w:p w:rsidR="6D4A97AD" w:rsidP="6D4A97AD" w:rsidRDefault="6D4A97AD" w14:paraId="3F5C576D" w14:textId="6C654A98">
            <w:pPr>
              <w:pStyle w:val="Normal"/>
              <w:bidi w:val="0"/>
              <w:rPr>
                <w:sz w:val="20"/>
                <w:szCs w:val="20"/>
              </w:rPr>
            </w:pPr>
          </w:p>
        </w:tc>
        <w:tc>
          <w:tcPr>
            <w:tcW w:w="1125" w:type="dxa"/>
            <w:tcMar/>
          </w:tcPr>
          <w:p w:rsidR="47ECE086" w:rsidP="6D4A97AD" w:rsidRDefault="47ECE086" w14:paraId="0305075F" w14:textId="725DC816">
            <w:pPr>
              <w:pStyle w:val="Normal"/>
              <w:bidi w:val="0"/>
              <w:rPr>
                <w:sz w:val="20"/>
                <w:szCs w:val="20"/>
              </w:rPr>
            </w:pPr>
            <w:r w:rsidRPr="6D4A97AD" w:rsidR="47ECE086">
              <w:rPr>
                <w:sz w:val="20"/>
                <w:szCs w:val="20"/>
              </w:rPr>
              <w:t>Same as expected</w:t>
            </w:r>
          </w:p>
          <w:p w:rsidR="6D4A97AD" w:rsidP="6D4A97AD" w:rsidRDefault="6D4A97AD" w14:paraId="2B8C1ED6" w14:textId="1F6BDAD9">
            <w:pPr>
              <w:pStyle w:val="Normal"/>
              <w:bidi w:val="0"/>
              <w:spacing w:line="240" w:lineRule="auto"/>
              <w:jc w:val="left"/>
              <w:rPr>
                <w:sz w:val="20"/>
                <w:szCs w:val="20"/>
              </w:rPr>
            </w:pPr>
          </w:p>
        </w:tc>
        <w:tc>
          <w:tcPr>
            <w:tcW w:w="792" w:type="dxa"/>
            <w:tcMar/>
          </w:tcPr>
          <w:p w:rsidR="47ECE086" w:rsidP="6D4A97AD" w:rsidRDefault="47ECE086" w14:paraId="1284B880" w14:textId="42DF7D8B">
            <w:pPr>
              <w:pStyle w:val="Normal"/>
              <w:bidi w:val="0"/>
              <w:rPr>
                <w:sz w:val="20"/>
                <w:szCs w:val="20"/>
              </w:rPr>
            </w:pPr>
            <w:r w:rsidRPr="6D4A97AD" w:rsidR="47ECE086">
              <w:rPr>
                <w:sz w:val="20"/>
                <w:szCs w:val="20"/>
              </w:rPr>
              <w:t>Pass</w:t>
            </w:r>
          </w:p>
        </w:tc>
      </w:tr>
      <w:tr w:rsidR="6D4A97AD" w:rsidTr="6D4A97AD" w14:paraId="5D958DDC">
        <w:trPr>
          <w:trHeight w:val="570"/>
        </w:trPr>
        <w:tc>
          <w:tcPr>
            <w:tcW w:w="690" w:type="dxa"/>
            <w:tcMar/>
          </w:tcPr>
          <w:p w:rsidR="47ECE086" w:rsidP="6D4A97AD" w:rsidRDefault="47ECE086" w14:paraId="4AF9EFEB" w14:textId="64DDDC4A">
            <w:pPr>
              <w:pStyle w:val="Normal"/>
              <w:bidi w:val="0"/>
              <w:rPr>
                <w:sz w:val="20"/>
                <w:szCs w:val="20"/>
              </w:rPr>
            </w:pPr>
            <w:r w:rsidRPr="6D4A97AD" w:rsidR="47ECE086">
              <w:rPr>
                <w:sz w:val="20"/>
                <w:szCs w:val="20"/>
              </w:rPr>
              <w:t>8</w:t>
            </w:r>
          </w:p>
        </w:tc>
        <w:tc>
          <w:tcPr>
            <w:tcW w:w="1650" w:type="dxa"/>
            <w:tcMar/>
          </w:tcPr>
          <w:p w:rsidR="1490A261" w:rsidP="6D4A97AD" w:rsidRDefault="1490A261" w14:paraId="67F5082D" w14:textId="13FB34D0">
            <w:pPr>
              <w:pStyle w:val="Normal"/>
              <w:suppressLineNumbers w:val="0"/>
              <w:bidi w:val="0"/>
              <w:spacing w:before="0" w:beforeAutospacing="off" w:after="0" w:afterAutospacing="off" w:line="240" w:lineRule="auto"/>
              <w:ind w:left="0" w:right="0"/>
              <w:jc w:val="left"/>
            </w:pPr>
            <w:r w:rsidRPr="6D4A97AD" w:rsidR="1490A261">
              <w:rPr>
                <w:sz w:val="20"/>
                <w:szCs w:val="20"/>
              </w:rPr>
              <w:t>Does it successfully redirect to leaderboard page</w:t>
            </w:r>
          </w:p>
        </w:tc>
        <w:tc>
          <w:tcPr>
            <w:tcW w:w="2310" w:type="dxa"/>
            <w:tcMar/>
          </w:tcPr>
          <w:p w:rsidR="1490A261" w:rsidP="6D4A97AD" w:rsidRDefault="1490A261" w14:paraId="0E188D6E" w14:textId="7D544FE8">
            <w:pPr>
              <w:pStyle w:val="Normal"/>
              <w:bidi w:val="0"/>
              <w:rPr>
                <w:sz w:val="20"/>
                <w:szCs w:val="20"/>
              </w:rPr>
            </w:pPr>
            <w:r w:rsidRPr="6D4A97AD" w:rsidR="1490A261">
              <w:rPr>
                <w:sz w:val="20"/>
                <w:szCs w:val="20"/>
              </w:rPr>
              <w:t>Clicking “Leaderboard” button</w:t>
            </w:r>
          </w:p>
          <w:p w:rsidR="6D4A97AD" w:rsidP="6D4A97AD" w:rsidRDefault="6D4A97AD" w14:paraId="515E5012" w14:textId="304AF1A4">
            <w:pPr>
              <w:pStyle w:val="Normal"/>
              <w:bidi w:val="0"/>
              <w:rPr>
                <w:sz w:val="20"/>
                <w:szCs w:val="20"/>
              </w:rPr>
            </w:pPr>
          </w:p>
        </w:tc>
        <w:tc>
          <w:tcPr>
            <w:tcW w:w="2580" w:type="dxa"/>
            <w:tcMar/>
          </w:tcPr>
          <w:p w:rsidR="1490A261" w:rsidP="6D4A97AD" w:rsidRDefault="1490A261" w14:paraId="0352770F" w14:textId="2D621C12">
            <w:pPr>
              <w:pStyle w:val="Normal"/>
              <w:bidi w:val="0"/>
              <w:rPr>
                <w:sz w:val="20"/>
                <w:szCs w:val="20"/>
              </w:rPr>
            </w:pPr>
            <w:r w:rsidRPr="6D4A97AD" w:rsidR="1490A261">
              <w:rPr>
                <w:sz w:val="20"/>
                <w:szCs w:val="20"/>
              </w:rPr>
              <w:t>Redirects to leaderboard page</w:t>
            </w:r>
          </w:p>
        </w:tc>
        <w:tc>
          <w:tcPr>
            <w:tcW w:w="1125" w:type="dxa"/>
            <w:tcMar/>
          </w:tcPr>
          <w:p w:rsidR="1490A261" w:rsidP="6D4A97AD" w:rsidRDefault="1490A261" w14:paraId="728E62E3" w14:textId="682784EB">
            <w:pPr>
              <w:pStyle w:val="Normal"/>
              <w:bidi w:val="0"/>
              <w:rPr>
                <w:sz w:val="20"/>
                <w:szCs w:val="20"/>
              </w:rPr>
            </w:pPr>
            <w:r w:rsidRPr="6D4A97AD" w:rsidR="1490A261">
              <w:rPr>
                <w:sz w:val="20"/>
                <w:szCs w:val="20"/>
              </w:rPr>
              <w:t>Same as expected</w:t>
            </w:r>
          </w:p>
        </w:tc>
        <w:tc>
          <w:tcPr>
            <w:tcW w:w="792" w:type="dxa"/>
            <w:tcMar/>
          </w:tcPr>
          <w:p w:rsidR="1490A261" w:rsidP="6D4A97AD" w:rsidRDefault="1490A261" w14:paraId="1D4B1CB8" w14:textId="61D4B6B6">
            <w:pPr>
              <w:pStyle w:val="Normal"/>
              <w:bidi w:val="0"/>
              <w:rPr>
                <w:sz w:val="20"/>
                <w:szCs w:val="20"/>
              </w:rPr>
            </w:pPr>
            <w:r w:rsidRPr="6D4A97AD" w:rsidR="1490A261">
              <w:rPr>
                <w:sz w:val="20"/>
                <w:szCs w:val="20"/>
              </w:rPr>
              <w:t>Pass</w:t>
            </w:r>
          </w:p>
        </w:tc>
      </w:tr>
      <w:tr w:rsidR="6D4A97AD" w:rsidTr="6D4A97AD" w14:paraId="20DB20D8">
        <w:trPr>
          <w:trHeight w:val="570"/>
        </w:trPr>
        <w:tc>
          <w:tcPr>
            <w:tcW w:w="690" w:type="dxa"/>
            <w:tcMar/>
          </w:tcPr>
          <w:p w:rsidR="31A4708B" w:rsidP="6D4A97AD" w:rsidRDefault="31A4708B" w14:paraId="7ECD0E41" w14:textId="22CCECCE">
            <w:pPr>
              <w:pStyle w:val="Normal"/>
              <w:bidi w:val="0"/>
              <w:rPr>
                <w:sz w:val="20"/>
                <w:szCs w:val="20"/>
              </w:rPr>
            </w:pPr>
            <w:r w:rsidRPr="6D4A97AD" w:rsidR="31A4708B">
              <w:rPr>
                <w:sz w:val="20"/>
                <w:szCs w:val="20"/>
              </w:rPr>
              <w:t>9</w:t>
            </w:r>
          </w:p>
        </w:tc>
        <w:tc>
          <w:tcPr>
            <w:tcW w:w="1650" w:type="dxa"/>
            <w:tcMar/>
          </w:tcPr>
          <w:p w:rsidR="1490A261" w:rsidP="6D4A97AD" w:rsidRDefault="1490A261" w14:paraId="47E788A8" w14:textId="02E3016E">
            <w:pPr>
              <w:pStyle w:val="Normal"/>
              <w:suppressLineNumbers w:val="0"/>
              <w:bidi w:val="0"/>
              <w:spacing w:before="0" w:beforeAutospacing="off" w:after="0" w:afterAutospacing="off" w:line="240" w:lineRule="auto"/>
              <w:ind w:left="0" w:right="0"/>
              <w:jc w:val="left"/>
            </w:pPr>
            <w:r w:rsidRPr="6D4A97AD" w:rsidR="1490A261">
              <w:rPr>
                <w:sz w:val="20"/>
                <w:szCs w:val="20"/>
              </w:rPr>
              <w:t>Does it successfully redirect to test quiz page</w:t>
            </w:r>
          </w:p>
        </w:tc>
        <w:tc>
          <w:tcPr>
            <w:tcW w:w="2310" w:type="dxa"/>
            <w:tcMar/>
          </w:tcPr>
          <w:p w:rsidR="1490A261" w:rsidP="6D4A97AD" w:rsidRDefault="1490A261" w14:paraId="2DB78EEB" w14:textId="098DE9D5">
            <w:pPr>
              <w:pStyle w:val="Normal"/>
              <w:bidi w:val="0"/>
              <w:rPr>
                <w:sz w:val="20"/>
                <w:szCs w:val="20"/>
              </w:rPr>
            </w:pPr>
            <w:r w:rsidRPr="6D4A97AD" w:rsidR="1490A261">
              <w:rPr>
                <w:sz w:val="20"/>
                <w:szCs w:val="20"/>
              </w:rPr>
              <w:t>Clicking “Test Quiz” button</w:t>
            </w:r>
          </w:p>
          <w:p w:rsidR="6D4A97AD" w:rsidP="6D4A97AD" w:rsidRDefault="6D4A97AD" w14:paraId="0F6B00BA" w14:textId="3FE75719">
            <w:pPr>
              <w:pStyle w:val="Normal"/>
              <w:bidi w:val="0"/>
              <w:rPr>
                <w:sz w:val="20"/>
                <w:szCs w:val="20"/>
              </w:rPr>
            </w:pPr>
          </w:p>
        </w:tc>
        <w:tc>
          <w:tcPr>
            <w:tcW w:w="2580" w:type="dxa"/>
            <w:tcMar/>
          </w:tcPr>
          <w:p w:rsidR="1490A261" w:rsidP="6D4A97AD" w:rsidRDefault="1490A261" w14:paraId="1B7572B6" w14:textId="0EF31EBF">
            <w:pPr>
              <w:pStyle w:val="Normal"/>
              <w:bidi w:val="0"/>
              <w:rPr>
                <w:sz w:val="20"/>
                <w:szCs w:val="20"/>
              </w:rPr>
            </w:pPr>
            <w:r w:rsidRPr="6D4A97AD" w:rsidR="1490A261">
              <w:rPr>
                <w:sz w:val="20"/>
                <w:szCs w:val="20"/>
              </w:rPr>
              <w:t>Redirects to test quiz page</w:t>
            </w:r>
          </w:p>
          <w:p w:rsidR="6D4A97AD" w:rsidP="6D4A97AD" w:rsidRDefault="6D4A97AD" w14:paraId="336D4103" w14:textId="5B1E3449">
            <w:pPr>
              <w:pStyle w:val="Normal"/>
              <w:bidi w:val="0"/>
              <w:rPr>
                <w:sz w:val="20"/>
                <w:szCs w:val="20"/>
              </w:rPr>
            </w:pPr>
          </w:p>
        </w:tc>
        <w:tc>
          <w:tcPr>
            <w:tcW w:w="1125" w:type="dxa"/>
            <w:tcMar/>
          </w:tcPr>
          <w:p w:rsidR="1490A261" w:rsidP="6D4A97AD" w:rsidRDefault="1490A261" w14:paraId="0E16F907" w14:textId="682784EB">
            <w:pPr>
              <w:pStyle w:val="Normal"/>
              <w:bidi w:val="0"/>
              <w:rPr>
                <w:sz w:val="20"/>
                <w:szCs w:val="20"/>
              </w:rPr>
            </w:pPr>
            <w:r w:rsidRPr="6D4A97AD" w:rsidR="1490A261">
              <w:rPr>
                <w:sz w:val="20"/>
                <w:szCs w:val="20"/>
              </w:rPr>
              <w:t>Same as expected</w:t>
            </w:r>
          </w:p>
          <w:p w:rsidR="6D4A97AD" w:rsidP="6D4A97AD" w:rsidRDefault="6D4A97AD" w14:paraId="3E1477B3" w14:textId="7AC731FA">
            <w:pPr>
              <w:pStyle w:val="Normal"/>
              <w:bidi w:val="0"/>
              <w:rPr>
                <w:sz w:val="20"/>
                <w:szCs w:val="20"/>
              </w:rPr>
            </w:pPr>
          </w:p>
        </w:tc>
        <w:tc>
          <w:tcPr>
            <w:tcW w:w="792" w:type="dxa"/>
            <w:tcMar/>
          </w:tcPr>
          <w:p w:rsidR="1490A261" w:rsidP="6D4A97AD" w:rsidRDefault="1490A261" w14:paraId="483D7F19" w14:textId="61D4B6B6">
            <w:pPr>
              <w:pStyle w:val="Normal"/>
              <w:bidi w:val="0"/>
              <w:rPr>
                <w:sz w:val="20"/>
                <w:szCs w:val="20"/>
              </w:rPr>
            </w:pPr>
            <w:r w:rsidRPr="6D4A97AD" w:rsidR="1490A261">
              <w:rPr>
                <w:sz w:val="20"/>
                <w:szCs w:val="20"/>
              </w:rPr>
              <w:t>Pass</w:t>
            </w:r>
          </w:p>
          <w:p w:rsidR="6D4A97AD" w:rsidP="6D4A97AD" w:rsidRDefault="6D4A97AD" w14:paraId="6EA94932" w14:textId="68B9F608">
            <w:pPr>
              <w:pStyle w:val="Normal"/>
              <w:bidi w:val="0"/>
              <w:rPr>
                <w:sz w:val="20"/>
                <w:szCs w:val="20"/>
              </w:rPr>
            </w:pPr>
          </w:p>
        </w:tc>
      </w:tr>
    </w:tbl>
    <w:p w:rsidR="6D4A97AD" w:rsidP="67920750" w:rsidRDefault="6D4A97AD" w14:paraId="6A517B16" w14:textId="4041DD2A">
      <w:pPr>
        <w:pStyle w:val="Heading3"/>
      </w:pPr>
      <w:bookmarkStart w:name="_Toc1342910054" w:id="1185185876"/>
      <w:r w:rsidR="23CE2C12">
        <w:rPr/>
        <w:t>Evidence</w:t>
      </w:r>
      <w:r w:rsidR="23CE2C12">
        <w:rPr/>
        <w:t xml:space="preserve"> of testing</w:t>
      </w:r>
      <w:bookmarkEnd w:id="1185185876"/>
    </w:p>
    <w:p w:rsidR="67920750" w:rsidP="67920750" w:rsidRDefault="67920750" w14:paraId="7E5DFD25" w14:textId="35A9A527">
      <w:pPr>
        <w:pStyle w:val="Normal"/>
      </w:pPr>
      <w:r w:rsidR="67920750">
        <w:drawing>
          <wp:anchor distT="0" distB="0" distL="114300" distR="114300" simplePos="0" relativeHeight="251658240" behindDoc="0" locked="0" layoutInCell="1" allowOverlap="1" wp14:editId="1F9533E3" wp14:anchorId="502D70C8">
            <wp:simplePos x="0" y="0"/>
            <wp:positionH relativeFrom="column">
              <wp:align>left</wp:align>
            </wp:positionH>
            <wp:positionV relativeFrom="paragraph">
              <wp:posOffset>0</wp:posOffset>
            </wp:positionV>
            <wp:extent cx="2972350" cy="2057400"/>
            <wp:effectExtent l="0" t="0" r="0" b="0"/>
            <wp:wrapSquare wrapText="bothSides"/>
            <wp:docPr id="1656616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616718" name="Picture 1656616718"/>
                    <pic:cNvPicPr/>
                  </pic:nvPicPr>
                  <pic:blipFill>
                    <a:blip xmlns:r="http://schemas.openxmlformats.org/officeDocument/2006/relationships" r:embed="rId525843228">
                      <a:extLst>
                        <a:ext uri="{28A0092B-C50C-407E-A947-70E740481C1C}">
                          <a14:useLocalDpi xmlns:a14="http://schemas.microsoft.com/office/drawing/2010/main"/>
                        </a:ext>
                      </a:extLst>
                    </a:blip>
                    <a:stretch>
                      <a:fillRect/>
                    </a:stretch>
                  </pic:blipFill>
                  <pic:spPr>
                    <a:xfrm rot="0">
                      <a:off x="0" y="0"/>
                      <a:ext cx="2972350" cy="2057400"/>
                    </a:xfrm>
                    <a:prstGeom prst="rect">
                      <a:avLst/>
                    </a:prstGeom>
                  </pic:spPr>
                </pic:pic>
              </a:graphicData>
            </a:graphic>
            <wp14:sizeRelH relativeFrom="page">
              <wp14:pctWidth>0</wp14:pctWidth>
            </wp14:sizeRelH>
            <wp14:sizeRelV relativeFrom="page">
              <wp14:pctHeight>0</wp14:pctHeight>
            </wp14:sizeRelV>
          </wp:anchor>
        </w:drawing>
      </w:r>
      <w:r w:rsidR="665C5AAC">
        <w:rPr/>
        <w:t xml:space="preserve">This screenshot provides evidence that the colour selector feature is working as intended. We can see that the teacher was able to select a colour which </w:t>
      </w:r>
      <w:r w:rsidR="665C5AAC">
        <w:rPr/>
        <w:t>cahnged</w:t>
      </w:r>
      <w:r w:rsidR="665C5AAC">
        <w:rPr/>
        <w:t xml:space="preserve"> the colour of the widgets and the background. This shows that this feature allows teachers to customise the interface.</w:t>
      </w:r>
    </w:p>
    <w:p w:rsidR="23CE2C12" w:rsidP="67920750" w:rsidRDefault="23CE2C12" w14:paraId="146AC6C5" w14:textId="41EF474A">
      <w:pPr>
        <w:pStyle w:val="Normal"/>
      </w:pPr>
      <w:r w:rsidR="23CE2C12">
        <w:rPr/>
        <w:t xml:space="preserve">Rest of the tests involves switching of frames which cannot be shown by screenshots. Testing videos are recorded so test can accurately be displayed. </w:t>
      </w:r>
      <w:r w:rsidRPr="67920750" w:rsidR="23CE2C12">
        <w:rPr>
          <w:rFonts w:ascii="Aptos" w:hAnsi="Aptos" w:eastAsia="Aptos" w:cs="Aptos"/>
          <w:noProof w:val="0"/>
          <w:sz w:val="24"/>
          <w:szCs w:val="24"/>
          <w:lang w:val="en-GB"/>
        </w:rPr>
        <w:t>This module was tested and refined iteratively to make sure it meets the requirements and success criteria set out in the analysis stage.</w:t>
      </w:r>
    </w:p>
    <w:p w:rsidR="1F352B75" w:rsidP="6D4A97AD" w:rsidRDefault="1F352B75" w14:paraId="72E9206A" w14:textId="102657FC">
      <w:pPr>
        <w:pStyle w:val="Heading2"/>
      </w:pPr>
      <w:bookmarkStart w:name="_Toc117207522" w:id="199093609"/>
      <w:r w:rsidR="1F352B75">
        <w:rPr/>
        <w:t>3.5 Student Homepage Module</w:t>
      </w:r>
      <w:bookmarkEnd w:id="199093609"/>
    </w:p>
    <w:p w:rsidR="1F352B75" w:rsidP="6D4A97AD" w:rsidRDefault="1F352B75" w14:paraId="623B06FD" w14:textId="05F7F6BB">
      <w:pPr>
        <w:pStyle w:val="Normal"/>
      </w:pPr>
      <w:r w:rsidR="1F352B75">
        <w:rPr/>
        <w:t xml:space="preserve">This module </w:t>
      </w:r>
      <w:r w:rsidR="1F352B75">
        <w:rPr/>
        <w:t>is responsible for</w:t>
      </w:r>
      <w:r w:rsidR="1F352B75">
        <w:rPr/>
        <w:t xml:space="preserve"> creating the page that is displayed to students after they login or register. The page acts as a hub for students as</w:t>
      </w:r>
      <w:r w:rsidR="009030AF">
        <w:rPr/>
        <w:t xml:space="preserve"> </w:t>
      </w:r>
      <w:r w:rsidR="7BF884C7">
        <w:rPr/>
        <w:t xml:space="preserve">they can </w:t>
      </w:r>
      <w:r w:rsidR="009030AF">
        <w:rPr/>
        <w:t xml:space="preserve">access </w:t>
      </w:r>
      <w:r w:rsidR="009030AF">
        <w:rPr/>
        <w:t>different features</w:t>
      </w:r>
      <w:r w:rsidR="009030AF">
        <w:rPr/>
        <w:t>.</w:t>
      </w:r>
      <w:r w:rsidR="7505D70A">
        <w:rPr/>
        <w:t xml:space="preserve"> It </w:t>
      </w:r>
      <w:r w:rsidR="73FFA479">
        <w:rPr/>
        <w:t>contains</w:t>
      </w:r>
      <w:r w:rsidR="7505D70A">
        <w:rPr/>
        <w:t xml:space="preserve"> 4 main buttons with each button redirecting to a separate page</w:t>
      </w:r>
      <w:r w:rsidR="0BD8859E">
        <w:rPr/>
        <w:t xml:space="preserve"> with a </w:t>
      </w:r>
      <w:r w:rsidR="0BD8859E">
        <w:rPr/>
        <w:t>unique</w:t>
      </w:r>
      <w:r w:rsidR="0BD8859E">
        <w:rPr/>
        <w:t xml:space="preserve"> function</w:t>
      </w:r>
      <w:r w:rsidR="7505D70A">
        <w:rPr/>
        <w:t>.</w:t>
      </w:r>
      <w:r w:rsidR="26F3C14F">
        <w:rPr/>
        <w:t xml:space="preserve"> </w:t>
      </w:r>
    </w:p>
    <w:p w:rsidR="26F3C14F" w:rsidP="6D4A97AD" w:rsidRDefault="26F3C14F" w14:paraId="65988BC7" w14:textId="68490C05">
      <w:pPr>
        <w:pStyle w:val="Normal"/>
      </w:pPr>
      <w:r w:rsidR="26F3C14F">
        <w:rPr/>
        <w:t xml:space="preserve">The page welcomes the students by using their name. This </w:t>
      </w:r>
      <w:r w:rsidR="15DA22E6">
        <w:rPr/>
        <w:t>gives</w:t>
      </w:r>
      <w:r w:rsidR="26F3C14F">
        <w:rPr/>
        <w:t xml:space="preserve"> a sense of </w:t>
      </w:r>
      <w:r w:rsidR="3FF38131">
        <w:rPr/>
        <w:t>uniqueness and personalisation</w:t>
      </w:r>
      <w:r w:rsidR="3D17384A">
        <w:rPr/>
        <w:t xml:space="preserve">. The page also </w:t>
      </w:r>
      <w:r w:rsidR="789A5213">
        <w:rPr/>
        <w:t>contains</w:t>
      </w:r>
      <w:r w:rsidR="3D17384A">
        <w:rPr/>
        <w:t xml:space="preserve"> the colour selector button in the top right of the screen.</w:t>
      </w:r>
      <w:r w:rsidR="07E83B23">
        <w:rPr/>
        <w:t xml:space="preserve"> This enhances user experience and make the program feel </w:t>
      </w:r>
      <w:r w:rsidR="74AC62CA">
        <w:rPr/>
        <w:t>tailored. The page having four labelled buttons, makes the interface simple and easy to navigate which meets the success criteria.</w:t>
      </w:r>
    </w:p>
    <w:p w:rsidR="6C91EE7D" w:rsidP="6D4A97AD" w:rsidRDefault="6C91EE7D" w14:paraId="37E56DE4" w14:textId="47C3F69E">
      <w:pPr>
        <w:pStyle w:val="Heading3"/>
      </w:pPr>
      <w:bookmarkStart w:name="_Toc1500148519" w:id="1376795161"/>
      <w:r w:rsidR="6C91EE7D">
        <w:rPr/>
        <w:t>Code</w:t>
      </w:r>
      <w:bookmarkEnd w:id="1376795161"/>
    </w:p>
    <w:p w:rsidR="027D5D89" w:rsidP="6D4A97AD" w:rsidRDefault="027D5D89" w14:paraId="523BD623" w14:textId="799592B6">
      <w:pPr>
        <w:pStyle w:val="Normal"/>
      </w:pPr>
      <w:r w:rsidR="027D5D89">
        <w:drawing>
          <wp:inline wp14:editId="6EF1B6C9" wp14:anchorId="5BA7C365">
            <wp:extent cx="5314950" cy="2157817"/>
            <wp:effectExtent l="0" t="0" r="0" b="0"/>
            <wp:docPr id="2046736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736177" name="Picture 2046736177"/>
                    <pic:cNvPicPr/>
                  </pic:nvPicPr>
                  <pic:blipFill>
                    <a:blip xmlns:r="http://schemas.openxmlformats.org/officeDocument/2006/relationships" r:embed="rId1684777093">
                      <a:extLst>
                        <a:ext uri="{28A0092B-C50C-407E-A947-70E740481C1C}">
                          <a14:useLocalDpi xmlns:a14="http://schemas.microsoft.com/office/drawing/2010/main"/>
                        </a:ext>
                      </a:extLst>
                    </a:blip>
                    <a:stretch>
                      <a:fillRect/>
                    </a:stretch>
                  </pic:blipFill>
                  <pic:spPr>
                    <a:xfrm rot="0">
                      <a:off x="0" y="0"/>
                      <a:ext cx="5314950" cy="2157817"/>
                    </a:xfrm>
                    <a:prstGeom prst="rect">
                      <a:avLst/>
                    </a:prstGeom>
                  </pic:spPr>
                </pic:pic>
              </a:graphicData>
            </a:graphic>
          </wp:inline>
        </w:drawing>
      </w:r>
    </w:p>
    <w:p w:rsidR="29BE72E6" w:rsidP="6D4A97AD" w:rsidRDefault="29BE72E6" w14:paraId="089C0456" w14:textId="0ECD7ECA">
      <w:pPr>
        <w:pStyle w:val="Normal"/>
      </w:pPr>
      <w:r w:rsidR="29BE72E6">
        <w:rPr/>
        <w:t>Justification of code:</w:t>
      </w:r>
    </w:p>
    <w:p w:rsidR="4D227588" w:rsidP="6D4A97AD" w:rsidRDefault="4D227588" w14:paraId="1BF03900" w14:textId="5CE60240">
      <w:pPr>
        <w:pStyle w:val="Normal"/>
      </w:pPr>
      <w:r w:rsidR="4D227588">
        <w:rPr/>
        <w:t xml:space="preserve">The </w:t>
      </w:r>
      <w:r w:rsidR="4D227588">
        <w:rPr/>
        <w:t>StudentPage</w:t>
      </w:r>
      <w:r w:rsidR="4D227588">
        <w:rPr/>
        <w:t xml:space="preserve"> class inherits from Frame, which allows it to be a page in the main window. The constructor calls super(</w:t>
      </w:r>
      <w:r w:rsidR="4D227588">
        <w:rPr/>
        <w:t>)._</w:t>
      </w:r>
      <w:r w:rsidR="4D227588">
        <w:rPr/>
        <w:t>_</w:t>
      </w:r>
      <w:r w:rsidR="4D227588">
        <w:rPr/>
        <w:t>init</w:t>
      </w:r>
      <w:r w:rsidR="4D227588">
        <w:rPr/>
        <w:t>_</w:t>
      </w:r>
      <w:r w:rsidR="4D227588">
        <w:rPr/>
        <w:t>_(</w:t>
      </w:r>
      <w:r w:rsidR="4D227588">
        <w:rPr/>
        <w:t>) to make sure parent class is properly initialised before any widgets are created.</w:t>
      </w:r>
    </w:p>
    <w:p w:rsidR="4D227588" w:rsidP="6D4A97AD" w:rsidRDefault="4D227588" w14:paraId="2DB9C2CA" w14:textId="4CA208F0">
      <w:pPr>
        <w:pStyle w:val="Normal"/>
      </w:pPr>
      <w:r w:rsidR="4D227588">
        <w:rPr/>
        <w:t xml:space="preserve">Line 256 creates a button linked to </w:t>
      </w:r>
      <w:r w:rsidR="4D227588">
        <w:rPr/>
        <w:t>set_colour</w:t>
      </w:r>
      <w:r w:rsidR="4D227588">
        <w:rPr/>
        <w:t xml:space="preserve"> function, which allows users to change background colour of page. Line 257 creates a label with empty text which will </w:t>
      </w:r>
      <w:r w:rsidR="2E1FC674">
        <w:rPr/>
        <w:t xml:space="preserve">later </w:t>
      </w:r>
      <w:r w:rsidR="4D227588">
        <w:rPr/>
        <w:t xml:space="preserve">be used to display the user’s score </w:t>
      </w:r>
      <w:r w:rsidR="5285772E">
        <w:rPr/>
        <w:t xml:space="preserve">once </w:t>
      </w:r>
      <w:r w:rsidR="4D227588">
        <w:rPr/>
        <w:t xml:space="preserve">obtained. Line 258 </w:t>
      </w:r>
      <w:r w:rsidR="76C0CF62">
        <w:rPr/>
        <w:t>also creates a label with no text which will be updated in a future method to display the student’s name.</w:t>
      </w:r>
    </w:p>
    <w:p w:rsidR="578DEF25" w:rsidP="6D4A97AD" w:rsidRDefault="578DEF25" w14:paraId="46A636BF" w14:textId="7C93875A">
      <w:pPr>
        <w:pStyle w:val="Normal"/>
      </w:pPr>
      <w:r w:rsidR="578DEF25">
        <w:rPr/>
        <w:t xml:space="preserve">Line 260 to 263 creates </w:t>
      </w:r>
      <w:r w:rsidR="0AE6AEBE">
        <w:rPr/>
        <w:t>four</w:t>
      </w:r>
      <w:r w:rsidR="578DEF25">
        <w:rPr/>
        <w:t xml:space="preserve"> buttons with each of them redirecting to a different page</w:t>
      </w:r>
      <w:r w:rsidR="2E3BBFF1">
        <w:rPr/>
        <w:t xml:space="preserve"> in the program</w:t>
      </w:r>
      <w:r w:rsidR="578DEF25">
        <w:rPr/>
        <w:t>. We can see from the coordinates that the</w:t>
      </w:r>
      <w:r w:rsidR="430BFC5F">
        <w:rPr/>
        <w:t xml:space="preserve"> buttons</w:t>
      </w:r>
      <w:r w:rsidR="578DEF25">
        <w:rPr/>
        <w:t xml:space="preserve"> are all centred </w:t>
      </w:r>
      <w:r w:rsidR="2462105D">
        <w:rPr/>
        <w:t xml:space="preserve">to </w:t>
      </w:r>
      <w:r w:rsidR="2462105D">
        <w:rPr/>
        <w:t>maintain</w:t>
      </w:r>
      <w:r w:rsidR="2462105D">
        <w:rPr/>
        <w:t xml:space="preserve"> an organised layout</w:t>
      </w:r>
      <w:r w:rsidR="34CC0354">
        <w:rPr/>
        <w:t>. The buttons and labels are defined insid</w:t>
      </w:r>
      <w:r w:rsidR="34CC0354">
        <w:rPr/>
        <w:t>e __</w:t>
      </w:r>
      <w:r w:rsidR="34CC0354">
        <w:rPr/>
        <w:t>i</w:t>
      </w:r>
      <w:r w:rsidR="34CC0354">
        <w:rPr/>
        <w:t>n</w:t>
      </w:r>
      <w:r w:rsidR="34CC0354">
        <w:rPr/>
        <w:t xml:space="preserve">it__ so they are created when the class is initialised. </w:t>
      </w:r>
    </w:p>
    <w:p w:rsidR="7B9394FC" w:rsidP="6D4A97AD" w:rsidRDefault="7B9394FC" w14:paraId="2A161EAD" w14:textId="30B41F48">
      <w:pPr>
        <w:pStyle w:val="Normal"/>
      </w:pPr>
      <w:r w:rsidR="7B9394FC">
        <w:rPr/>
        <w:t xml:space="preserve">Line 264 to 266 </w:t>
      </w:r>
      <w:r w:rsidR="0B87A92A">
        <w:rPr/>
        <w:t xml:space="preserve">defines </w:t>
      </w:r>
      <w:r w:rsidR="7B9394FC">
        <w:rPr/>
        <w:t xml:space="preserve">a method which </w:t>
      </w:r>
      <w:r w:rsidR="7B9394FC">
        <w:rPr/>
        <w:t>is responsible for</w:t>
      </w:r>
      <w:r w:rsidR="7B9394FC">
        <w:rPr/>
        <w:t xml:space="preserve"> displaying the user’s name. It takes the name as a parameter</w:t>
      </w:r>
      <w:r w:rsidR="7AFA8E0E">
        <w:rPr/>
        <w:t xml:space="preserve">, allowing it to </w:t>
      </w:r>
      <w:r w:rsidR="7B9394FC">
        <w:rPr/>
        <w:t xml:space="preserve">be called after registration or login </w:t>
      </w:r>
      <w:r w:rsidR="41B308A0">
        <w:rPr/>
        <w:t>to update</w:t>
      </w:r>
      <w:r w:rsidR="003512B8">
        <w:rPr/>
        <w:t xml:space="preserve"> the label’s text</w:t>
      </w:r>
      <w:r w:rsidR="7B9394FC">
        <w:rPr/>
        <w:t>.</w:t>
      </w:r>
    </w:p>
    <w:p w:rsidR="7EB6373F" w:rsidP="6D4A97AD" w:rsidRDefault="7EB6373F" w14:paraId="6B3DB5D0" w14:textId="4072F82D">
      <w:pPr>
        <w:pStyle w:val="Normal"/>
      </w:pPr>
      <w:r w:rsidR="7EB6373F">
        <w:rPr/>
        <w:t xml:space="preserve">Line 267 to 269 </w:t>
      </w:r>
      <w:r w:rsidR="2073366C">
        <w:rPr/>
        <w:t xml:space="preserve">defines a </w:t>
      </w:r>
      <w:r w:rsidR="7EB6373F">
        <w:rPr/>
        <w:t>method responsible for displaying the user’s score b</w:t>
      </w:r>
      <w:r w:rsidR="715EA21B">
        <w:rPr/>
        <w:t>y</w:t>
      </w:r>
      <w:r w:rsidR="7EB6373F">
        <w:rPr/>
        <w:t xml:space="preserve"> updating the </w:t>
      </w:r>
      <w:r w:rsidR="7EB6373F">
        <w:rPr/>
        <w:t>self.scor</w:t>
      </w:r>
      <w:r w:rsidR="01FF7A9A">
        <w:rPr/>
        <w:t>e</w:t>
      </w:r>
      <w:r w:rsidR="5ADCDD7D">
        <w:rPr/>
        <w:t xml:space="preserve"> label</w:t>
      </w:r>
      <w:r w:rsidR="01FF7A9A">
        <w:rPr/>
        <w:t xml:space="preserve"> which was created the __</w:t>
      </w:r>
      <w:r w:rsidR="01FF7A9A">
        <w:rPr/>
        <w:t>init</w:t>
      </w:r>
      <w:r w:rsidR="01FF7A9A">
        <w:rPr/>
        <w:t xml:space="preserve">__ method. </w:t>
      </w:r>
      <w:r w:rsidR="31B1D213">
        <w:rPr/>
        <w:t xml:space="preserve">The method takes in the user’s score as a parameter. Having a </w:t>
      </w:r>
      <w:r w:rsidR="26D17B10">
        <w:rPr/>
        <w:t>separate</w:t>
      </w:r>
      <w:r w:rsidR="31B1D213">
        <w:rPr/>
        <w:t xml:space="preserve"> method allows the score to be updated after a quiz is completed or the user has logged in, which improves the </w:t>
      </w:r>
      <w:r w:rsidR="6C7EBFAD">
        <w:rPr/>
        <w:t>maintainability</w:t>
      </w:r>
      <w:r w:rsidR="3F20AE6C">
        <w:rPr/>
        <w:t xml:space="preserve"> of the code.</w:t>
      </w:r>
    </w:p>
    <w:p w:rsidR="146370D2" w:rsidP="6D4A97AD" w:rsidRDefault="146370D2" w14:paraId="024D1D2E" w14:textId="1939560F">
      <w:pPr>
        <w:pStyle w:val="Normal"/>
      </w:pPr>
      <w:r w:rsidR="146370D2">
        <w:rPr/>
        <w:t>Code Output:</w:t>
      </w:r>
    </w:p>
    <w:p w:rsidR="06AC36CF" w:rsidP="6D4A97AD" w:rsidRDefault="06AC36CF" w14:paraId="474AF8AD" w14:textId="567DD367">
      <w:pPr>
        <w:pStyle w:val="Normal"/>
      </w:pPr>
      <w:r w:rsidR="06AC36CF">
        <w:drawing>
          <wp:inline wp14:editId="078BFC09" wp14:anchorId="4262BDCA">
            <wp:extent cx="4010025" cy="2775658"/>
            <wp:effectExtent l="0" t="0" r="0" b="0"/>
            <wp:docPr id="135633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633790" name="Picture 135633790"/>
                    <pic:cNvPicPr/>
                  </pic:nvPicPr>
                  <pic:blipFill>
                    <a:blip xmlns:r="http://schemas.openxmlformats.org/officeDocument/2006/relationships" r:embed="rId1358739407">
                      <a:extLst>
                        <a:ext uri="{28A0092B-C50C-407E-A947-70E740481C1C}">
                          <a14:useLocalDpi xmlns:a14="http://schemas.microsoft.com/office/drawing/2010/main"/>
                        </a:ext>
                      </a:extLst>
                    </a:blip>
                    <a:stretch>
                      <a:fillRect/>
                    </a:stretch>
                  </pic:blipFill>
                  <pic:spPr>
                    <a:xfrm rot="0">
                      <a:off x="0" y="0"/>
                      <a:ext cx="4010025" cy="2775658"/>
                    </a:xfrm>
                    <a:prstGeom prst="rect">
                      <a:avLst/>
                    </a:prstGeom>
                  </pic:spPr>
                </pic:pic>
              </a:graphicData>
            </a:graphic>
          </wp:inline>
        </w:drawing>
      </w:r>
    </w:p>
    <w:p w:rsidR="0A7363A1" w:rsidP="1F9B2D89" w:rsidRDefault="0A7363A1" w14:paraId="439F613D" w14:textId="094DB176">
      <w:pPr>
        <w:pStyle w:val="Heading3"/>
      </w:pPr>
      <w:bookmarkStart w:name="_Toc924459403" w:id="360081507"/>
      <w:r w:rsidR="0A7363A1">
        <w:rPr/>
        <w:t>Test Table</w:t>
      </w:r>
      <w:bookmarkEnd w:id="360081507"/>
    </w:p>
    <w:tbl>
      <w:tblPr>
        <w:tblStyle w:val="TableGrid"/>
        <w:bidiVisual w:val="0"/>
        <w:tblW w:w="0" w:type="auto"/>
        <w:tblLook w:val="06A0" w:firstRow="1" w:lastRow="0" w:firstColumn="1" w:lastColumn="0" w:noHBand="1" w:noVBand="1"/>
      </w:tblPr>
      <w:tblGrid>
        <w:gridCol w:w="690"/>
        <w:gridCol w:w="1650"/>
        <w:gridCol w:w="2310"/>
        <w:gridCol w:w="2580"/>
        <w:gridCol w:w="1125"/>
        <w:gridCol w:w="792"/>
      </w:tblGrid>
      <w:tr w:rsidR="1F9B2D89" w:rsidTr="1F9B2D89" w14:paraId="7E80B346">
        <w:trPr>
          <w:trHeight w:val="570"/>
        </w:trPr>
        <w:tc>
          <w:tcPr>
            <w:tcW w:w="690" w:type="dxa"/>
            <w:tcMar/>
          </w:tcPr>
          <w:p w:rsidR="1F9B2D89" w:rsidP="1F9B2D89" w:rsidRDefault="1F9B2D89" w14:paraId="59BF6E2C" w14:textId="28F62F8D">
            <w:pPr>
              <w:pStyle w:val="Normal"/>
              <w:rPr>
                <w:sz w:val="20"/>
                <w:szCs w:val="20"/>
              </w:rPr>
            </w:pPr>
            <w:r w:rsidRPr="1F9B2D89" w:rsidR="1F9B2D89">
              <w:rPr>
                <w:sz w:val="20"/>
                <w:szCs w:val="20"/>
              </w:rPr>
              <w:t xml:space="preserve">Test </w:t>
            </w:r>
            <w:r w:rsidRPr="1F9B2D89" w:rsidR="1F9B2D89">
              <w:rPr>
                <w:sz w:val="20"/>
                <w:szCs w:val="20"/>
              </w:rPr>
              <w:t>No.</w:t>
            </w:r>
          </w:p>
        </w:tc>
        <w:tc>
          <w:tcPr>
            <w:tcW w:w="1650" w:type="dxa"/>
            <w:tcMar/>
          </w:tcPr>
          <w:p w:rsidR="1F9B2D89" w:rsidP="1F9B2D89" w:rsidRDefault="1F9B2D89" w14:paraId="024DF107" w14:textId="2F7C884C">
            <w:pPr>
              <w:pStyle w:val="Normal"/>
              <w:rPr>
                <w:sz w:val="20"/>
                <w:szCs w:val="20"/>
              </w:rPr>
            </w:pPr>
            <w:r w:rsidRPr="1F9B2D89" w:rsidR="1F9B2D89">
              <w:rPr>
                <w:sz w:val="20"/>
                <w:szCs w:val="20"/>
              </w:rPr>
              <w:t>Test Description</w:t>
            </w:r>
          </w:p>
        </w:tc>
        <w:tc>
          <w:tcPr>
            <w:tcW w:w="2310" w:type="dxa"/>
            <w:tcMar/>
          </w:tcPr>
          <w:p w:rsidR="1F9B2D89" w:rsidP="1F9B2D89" w:rsidRDefault="1F9B2D89" w14:paraId="1747F27D" w14:textId="63D96CAF">
            <w:pPr>
              <w:pStyle w:val="Normal"/>
              <w:rPr>
                <w:sz w:val="20"/>
                <w:szCs w:val="20"/>
              </w:rPr>
            </w:pPr>
            <w:r w:rsidRPr="1F9B2D89" w:rsidR="1F9B2D89">
              <w:rPr>
                <w:sz w:val="20"/>
                <w:szCs w:val="20"/>
              </w:rPr>
              <w:t>Input</w:t>
            </w:r>
          </w:p>
        </w:tc>
        <w:tc>
          <w:tcPr>
            <w:tcW w:w="2580" w:type="dxa"/>
            <w:tcMar/>
          </w:tcPr>
          <w:p w:rsidR="1F9B2D89" w:rsidP="1F9B2D89" w:rsidRDefault="1F9B2D89" w14:paraId="213C6EA8" w14:textId="02D353CE">
            <w:pPr>
              <w:pStyle w:val="Normal"/>
              <w:rPr>
                <w:sz w:val="20"/>
                <w:szCs w:val="20"/>
              </w:rPr>
            </w:pPr>
            <w:r w:rsidRPr="1F9B2D89" w:rsidR="1F9B2D89">
              <w:rPr>
                <w:sz w:val="20"/>
                <w:szCs w:val="20"/>
              </w:rPr>
              <w:t>Expected Outcome</w:t>
            </w:r>
          </w:p>
        </w:tc>
        <w:tc>
          <w:tcPr>
            <w:tcW w:w="1125" w:type="dxa"/>
            <w:tcMar/>
          </w:tcPr>
          <w:p w:rsidR="1F9B2D89" w:rsidP="1F9B2D89" w:rsidRDefault="1F9B2D89" w14:paraId="4BDDFEFD" w14:textId="213FA11F">
            <w:pPr>
              <w:pStyle w:val="Normal"/>
              <w:rPr>
                <w:sz w:val="20"/>
                <w:szCs w:val="20"/>
              </w:rPr>
            </w:pPr>
            <w:r w:rsidRPr="1F9B2D89" w:rsidR="1F9B2D89">
              <w:rPr>
                <w:sz w:val="20"/>
                <w:szCs w:val="20"/>
              </w:rPr>
              <w:t>Actual Output</w:t>
            </w:r>
          </w:p>
        </w:tc>
        <w:tc>
          <w:tcPr>
            <w:tcW w:w="792" w:type="dxa"/>
            <w:tcMar/>
          </w:tcPr>
          <w:p w:rsidR="1F9B2D89" w:rsidP="1F9B2D89" w:rsidRDefault="1F9B2D89" w14:paraId="2E1F22A4" w14:textId="6644D76C">
            <w:pPr>
              <w:pStyle w:val="Normal"/>
              <w:rPr>
                <w:sz w:val="20"/>
                <w:szCs w:val="20"/>
              </w:rPr>
            </w:pPr>
            <w:r w:rsidRPr="1F9B2D89" w:rsidR="1F9B2D89">
              <w:rPr>
                <w:sz w:val="20"/>
                <w:szCs w:val="20"/>
              </w:rPr>
              <w:t>Pass/Fail</w:t>
            </w:r>
          </w:p>
        </w:tc>
      </w:tr>
      <w:tr w:rsidR="1F9B2D89" w:rsidTr="1F9B2D89" w14:paraId="1AC3AE24">
        <w:trPr>
          <w:trHeight w:val="570"/>
        </w:trPr>
        <w:tc>
          <w:tcPr>
            <w:tcW w:w="690" w:type="dxa"/>
            <w:tcMar/>
          </w:tcPr>
          <w:p w:rsidR="1F9B2D89" w:rsidP="1F9B2D89" w:rsidRDefault="1F9B2D89" w14:paraId="0DD56C86" w14:textId="2CD055F3">
            <w:pPr>
              <w:pStyle w:val="Normal"/>
              <w:bidi w:val="0"/>
              <w:rPr>
                <w:sz w:val="20"/>
                <w:szCs w:val="20"/>
              </w:rPr>
            </w:pPr>
            <w:r w:rsidRPr="1F9B2D89" w:rsidR="1F9B2D89">
              <w:rPr>
                <w:sz w:val="20"/>
                <w:szCs w:val="20"/>
              </w:rPr>
              <w:t>1</w:t>
            </w:r>
          </w:p>
        </w:tc>
        <w:tc>
          <w:tcPr>
            <w:tcW w:w="1650" w:type="dxa"/>
            <w:tcMar/>
          </w:tcPr>
          <w:p w:rsidR="1F9B2D89" w:rsidP="1F9B2D89" w:rsidRDefault="1F9B2D89" w14:paraId="13FCBCCA" w14:textId="50E30F0E">
            <w:pPr>
              <w:pStyle w:val="Normal"/>
              <w:bidi w:val="0"/>
              <w:rPr>
                <w:sz w:val="20"/>
                <w:szCs w:val="20"/>
              </w:rPr>
            </w:pPr>
            <w:r w:rsidRPr="1F9B2D89" w:rsidR="1F9B2D89">
              <w:rPr>
                <w:sz w:val="20"/>
                <w:szCs w:val="20"/>
              </w:rPr>
              <w:t>Testing “</w:t>
            </w:r>
            <w:r w:rsidRPr="1F9B2D89" w:rsidR="1F9B2D89">
              <w:rPr>
                <w:sz w:val="20"/>
                <w:szCs w:val="20"/>
              </w:rPr>
              <w:t>C</w:t>
            </w:r>
            <w:r w:rsidRPr="1F9B2D89" w:rsidR="1F9B2D89">
              <w:rPr>
                <w:sz w:val="20"/>
                <w:szCs w:val="20"/>
              </w:rPr>
              <w:t xml:space="preserve">olour </w:t>
            </w:r>
            <w:r w:rsidRPr="1F9B2D89" w:rsidR="1F9B2D89">
              <w:rPr>
                <w:sz w:val="20"/>
                <w:szCs w:val="20"/>
              </w:rPr>
              <w:t>S</w:t>
            </w:r>
            <w:r w:rsidRPr="1F9B2D89" w:rsidR="1F9B2D89">
              <w:rPr>
                <w:sz w:val="20"/>
                <w:szCs w:val="20"/>
              </w:rPr>
              <w:t>elector</w:t>
            </w:r>
            <w:r w:rsidRPr="1F9B2D89" w:rsidR="1F9B2D89">
              <w:rPr>
                <w:sz w:val="20"/>
                <w:szCs w:val="20"/>
              </w:rPr>
              <w:t>”</w:t>
            </w:r>
            <w:r w:rsidRPr="1F9B2D89" w:rsidR="1F9B2D89">
              <w:rPr>
                <w:sz w:val="20"/>
                <w:szCs w:val="20"/>
              </w:rPr>
              <w:t xml:space="preserve"> button</w:t>
            </w:r>
          </w:p>
        </w:tc>
        <w:tc>
          <w:tcPr>
            <w:tcW w:w="2310" w:type="dxa"/>
            <w:tcMar/>
          </w:tcPr>
          <w:p w:rsidR="1F9B2D89" w:rsidP="1F9B2D89" w:rsidRDefault="1F9B2D89" w14:paraId="08268459" w14:textId="47E14AD8">
            <w:pPr>
              <w:pStyle w:val="Normal"/>
              <w:bidi w:val="0"/>
              <w:rPr>
                <w:sz w:val="20"/>
                <w:szCs w:val="20"/>
              </w:rPr>
            </w:pPr>
            <w:r w:rsidRPr="1F9B2D89" w:rsidR="1F9B2D89">
              <w:rPr>
                <w:sz w:val="20"/>
                <w:szCs w:val="20"/>
              </w:rPr>
              <w:t xml:space="preserve">Clicking </w:t>
            </w:r>
            <w:r w:rsidRPr="1F9B2D89" w:rsidR="1F9B2D89">
              <w:rPr>
                <w:sz w:val="20"/>
                <w:szCs w:val="20"/>
              </w:rPr>
              <w:t>“Colour Selector” button</w:t>
            </w:r>
          </w:p>
        </w:tc>
        <w:tc>
          <w:tcPr>
            <w:tcW w:w="2580" w:type="dxa"/>
            <w:tcMar/>
          </w:tcPr>
          <w:p w:rsidR="1F9B2D89" w:rsidP="1F9B2D89" w:rsidRDefault="1F9B2D89" w14:paraId="406E5C83" w14:textId="3E482A0A">
            <w:pPr>
              <w:pStyle w:val="Normal"/>
              <w:bidi w:val="0"/>
              <w:rPr>
                <w:sz w:val="20"/>
                <w:szCs w:val="20"/>
              </w:rPr>
            </w:pPr>
            <w:r w:rsidRPr="1F9B2D89" w:rsidR="1F9B2D89">
              <w:rPr>
                <w:sz w:val="20"/>
                <w:szCs w:val="20"/>
              </w:rPr>
              <w:t>Colour picker pops up</w:t>
            </w:r>
          </w:p>
        </w:tc>
        <w:tc>
          <w:tcPr>
            <w:tcW w:w="1125" w:type="dxa"/>
            <w:tcMar/>
          </w:tcPr>
          <w:p w:rsidR="1F9B2D89" w:rsidP="1F9B2D89" w:rsidRDefault="1F9B2D89" w14:paraId="64BC369A" w14:textId="1D083F0A">
            <w:pPr>
              <w:pStyle w:val="Normal"/>
              <w:bidi w:val="0"/>
              <w:rPr>
                <w:sz w:val="20"/>
                <w:szCs w:val="20"/>
              </w:rPr>
            </w:pPr>
            <w:r w:rsidRPr="1F9B2D89" w:rsidR="1F9B2D89">
              <w:rPr>
                <w:sz w:val="20"/>
                <w:szCs w:val="20"/>
              </w:rPr>
              <w:t>Same as expected</w:t>
            </w:r>
          </w:p>
        </w:tc>
        <w:tc>
          <w:tcPr>
            <w:tcW w:w="792" w:type="dxa"/>
            <w:tcMar/>
          </w:tcPr>
          <w:p w:rsidR="1F9B2D89" w:rsidP="1F9B2D89" w:rsidRDefault="1F9B2D89" w14:paraId="64614BD6" w14:textId="1E801BA2">
            <w:pPr>
              <w:pStyle w:val="Normal"/>
              <w:bidi w:val="0"/>
              <w:rPr>
                <w:sz w:val="20"/>
                <w:szCs w:val="20"/>
              </w:rPr>
            </w:pPr>
            <w:r w:rsidRPr="1F9B2D89" w:rsidR="1F9B2D89">
              <w:rPr>
                <w:sz w:val="20"/>
                <w:szCs w:val="20"/>
              </w:rPr>
              <w:t>Pass</w:t>
            </w:r>
          </w:p>
        </w:tc>
      </w:tr>
      <w:tr w:rsidR="1F9B2D89" w:rsidTr="1F9B2D89" w14:paraId="77DB03C8">
        <w:trPr>
          <w:trHeight w:val="570"/>
        </w:trPr>
        <w:tc>
          <w:tcPr>
            <w:tcW w:w="690" w:type="dxa"/>
            <w:tcMar/>
          </w:tcPr>
          <w:p w:rsidR="1F9B2D89" w:rsidP="1F9B2D89" w:rsidRDefault="1F9B2D89" w14:paraId="77AB33FC" w14:textId="75866C6A">
            <w:pPr>
              <w:pStyle w:val="Normal"/>
              <w:bidi w:val="0"/>
              <w:rPr>
                <w:sz w:val="20"/>
                <w:szCs w:val="20"/>
              </w:rPr>
            </w:pPr>
            <w:r w:rsidRPr="1F9B2D89" w:rsidR="1F9B2D89">
              <w:rPr>
                <w:sz w:val="20"/>
                <w:szCs w:val="20"/>
              </w:rPr>
              <w:t>2</w:t>
            </w:r>
          </w:p>
        </w:tc>
        <w:tc>
          <w:tcPr>
            <w:tcW w:w="1650" w:type="dxa"/>
            <w:tcMar/>
          </w:tcPr>
          <w:p w:rsidR="1F9B2D89" w:rsidP="1F9B2D89" w:rsidRDefault="1F9B2D89" w14:paraId="66467442" w14:textId="3BD422DE">
            <w:pPr>
              <w:pStyle w:val="Normal"/>
              <w:bidi w:val="0"/>
              <w:rPr>
                <w:sz w:val="20"/>
                <w:szCs w:val="20"/>
              </w:rPr>
            </w:pPr>
            <w:r w:rsidRPr="1F9B2D89" w:rsidR="1F9B2D89">
              <w:rPr>
                <w:sz w:val="20"/>
                <w:szCs w:val="20"/>
              </w:rPr>
              <w:t xml:space="preserve">Colour Selector changes colour </w:t>
            </w:r>
            <w:r w:rsidRPr="1F9B2D89" w:rsidR="1F9B2D89">
              <w:rPr>
                <w:sz w:val="20"/>
                <w:szCs w:val="20"/>
              </w:rPr>
              <w:t>successfully</w:t>
            </w:r>
          </w:p>
        </w:tc>
        <w:tc>
          <w:tcPr>
            <w:tcW w:w="2310" w:type="dxa"/>
            <w:tcMar/>
          </w:tcPr>
          <w:p w:rsidR="1F9B2D89" w:rsidP="1F9B2D89" w:rsidRDefault="1F9B2D89" w14:paraId="17D26AB5" w14:textId="34DDAF2C">
            <w:pPr>
              <w:pStyle w:val="Normal"/>
              <w:bidi w:val="0"/>
              <w:rPr>
                <w:sz w:val="20"/>
                <w:szCs w:val="20"/>
              </w:rPr>
            </w:pPr>
            <w:r w:rsidRPr="1F9B2D89" w:rsidR="1F9B2D89">
              <w:rPr>
                <w:sz w:val="20"/>
                <w:szCs w:val="20"/>
              </w:rPr>
              <w:t>Selecting a colour from colour picker</w:t>
            </w:r>
          </w:p>
        </w:tc>
        <w:tc>
          <w:tcPr>
            <w:tcW w:w="2580" w:type="dxa"/>
            <w:tcMar/>
          </w:tcPr>
          <w:p w:rsidR="1F9B2D89" w:rsidP="1F9B2D89" w:rsidRDefault="1F9B2D89" w14:paraId="2283B7A6" w14:textId="4E4B3BB2">
            <w:pPr>
              <w:pStyle w:val="Normal"/>
              <w:bidi w:val="0"/>
              <w:rPr>
                <w:sz w:val="20"/>
                <w:szCs w:val="20"/>
              </w:rPr>
            </w:pPr>
            <w:r w:rsidRPr="1F9B2D89" w:rsidR="1F9B2D89">
              <w:rPr>
                <w:sz w:val="20"/>
                <w:szCs w:val="20"/>
              </w:rPr>
              <w:t>Background colour changes</w:t>
            </w:r>
          </w:p>
        </w:tc>
        <w:tc>
          <w:tcPr>
            <w:tcW w:w="1125" w:type="dxa"/>
            <w:tcMar/>
          </w:tcPr>
          <w:p w:rsidR="1F9B2D89" w:rsidP="1F9B2D89" w:rsidRDefault="1F9B2D89" w14:paraId="600E4AB0" w14:textId="31C8B9D0">
            <w:pPr>
              <w:pStyle w:val="Normal"/>
              <w:bidi w:val="0"/>
              <w:rPr>
                <w:sz w:val="20"/>
                <w:szCs w:val="20"/>
              </w:rPr>
            </w:pPr>
            <w:r w:rsidRPr="1F9B2D89" w:rsidR="1F9B2D89">
              <w:rPr>
                <w:sz w:val="20"/>
                <w:szCs w:val="20"/>
              </w:rPr>
              <w:t>Same as expected</w:t>
            </w:r>
          </w:p>
        </w:tc>
        <w:tc>
          <w:tcPr>
            <w:tcW w:w="792" w:type="dxa"/>
            <w:tcMar/>
          </w:tcPr>
          <w:p w:rsidR="1F9B2D89" w:rsidP="1F9B2D89" w:rsidRDefault="1F9B2D89" w14:paraId="61D165B7" w14:textId="4C06D34F">
            <w:pPr>
              <w:pStyle w:val="Normal"/>
              <w:bidi w:val="0"/>
              <w:rPr>
                <w:sz w:val="20"/>
                <w:szCs w:val="20"/>
              </w:rPr>
            </w:pPr>
            <w:r w:rsidRPr="1F9B2D89" w:rsidR="1F9B2D89">
              <w:rPr>
                <w:sz w:val="20"/>
                <w:szCs w:val="20"/>
              </w:rPr>
              <w:t>Pass</w:t>
            </w:r>
          </w:p>
        </w:tc>
      </w:tr>
      <w:tr w:rsidR="1F9B2D89" w:rsidTr="1F9B2D89" w14:paraId="1952B9E5">
        <w:trPr>
          <w:trHeight w:val="570"/>
        </w:trPr>
        <w:tc>
          <w:tcPr>
            <w:tcW w:w="690" w:type="dxa"/>
            <w:tcMar/>
          </w:tcPr>
          <w:p w:rsidR="1F9B2D89" w:rsidP="1F9B2D89" w:rsidRDefault="1F9B2D89" w14:paraId="305B844B" w14:textId="0A624AC2">
            <w:pPr>
              <w:pStyle w:val="Normal"/>
              <w:bidi w:val="0"/>
              <w:rPr>
                <w:sz w:val="20"/>
                <w:szCs w:val="20"/>
              </w:rPr>
            </w:pPr>
            <w:r w:rsidRPr="1F9B2D89" w:rsidR="1F9B2D89">
              <w:rPr>
                <w:sz w:val="20"/>
                <w:szCs w:val="20"/>
              </w:rPr>
              <w:t>3</w:t>
            </w:r>
          </w:p>
        </w:tc>
        <w:tc>
          <w:tcPr>
            <w:tcW w:w="1650" w:type="dxa"/>
            <w:tcMar/>
          </w:tcPr>
          <w:p w:rsidR="1F9B2D89" w:rsidP="1F9B2D89" w:rsidRDefault="1F9B2D89" w14:paraId="021DD729" w14:textId="4EAD7D7E">
            <w:pPr>
              <w:pStyle w:val="Normal"/>
              <w:suppressLineNumbers w:val="0"/>
              <w:bidi w:val="0"/>
              <w:spacing w:before="0" w:beforeAutospacing="off" w:after="0" w:afterAutospacing="off" w:line="240" w:lineRule="auto"/>
              <w:ind w:left="0" w:right="0"/>
              <w:jc w:val="left"/>
            </w:pPr>
            <w:r w:rsidRPr="1F9B2D89" w:rsidR="1F9B2D89">
              <w:rPr>
                <w:sz w:val="20"/>
                <w:szCs w:val="20"/>
              </w:rPr>
              <w:t>Does it successfully redirect to reports page</w:t>
            </w:r>
          </w:p>
        </w:tc>
        <w:tc>
          <w:tcPr>
            <w:tcW w:w="2310" w:type="dxa"/>
            <w:tcMar/>
          </w:tcPr>
          <w:p w:rsidR="1F9B2D89" w:rsidP="1F9B2D89" w:rsidRDefault="1F9B2D89" w14:paraId="48D91242" w14:textId="3FC80209">
            <w:pPr>
              <w:pStyle w:val="Normal"/>
              <w:bidi w:val="0"/>
              <w:rPr>
                <w:sz w:val="20"/>
                <w:szCs w:val="20"/>
              </w:rPr>
            </w:pPr>
            <w:r w:rsidRPr="1F9B2D89" w:rsidR="1F9B2D89">
              <w:rPr>
                <w:sz w:val="20"/>
                <w:szCs w:val="20"/>
              </w:rPr>
              <w:t>Clicking “Reports” button</w:t>
            </w:r>
          </w:p>
        </w:tc>
        <w:tc>
          <w:tcPr>
            <w:tcW w:w="2580" w:type="dxa"/>
            <w:tcMar/>
          </w:tcPr>
          <w:p w:rsidR="1F9B2D89" w:rsidP="1F9B2D89" w:rsidRDefault="1F9B2D89" w14:paraId="0CF8C0E3" w14:textId="76A18958">
            <w:pPr>
              <w:pStyle w:val="Normal"/>
              <w:bidi w:val="0"/>
              <w:rPr>
                <w:sz w:val="20"/>
                <w:szCs w:val="20"/>
              </w:rPr>
            </w:pPr>
            <w:r w:rsidRPr="1F9B2D89" w:rsidR="1F9B2D89">
              <w:rPr>
                <w:sz w:val="20"/>
                <w:szCs w:val="20"/>
              </w:rPr>
              <w:t>Redirects to Reports page</w:t>
            </w:r>
          </w:p>
        </w:tc>
        <w:tc>
          <w:tcPr>
            <w:tcW w:w="1125" w:type="dxa"/>
            <w:tcMar/>
          </w:tcPr>
          <w:p w:rsidR="1F9B2D89" w:rsidP="1F9B2D89" w:rsidRDefault="1F9B2D89" w14:paraId="4098C043" w14:textId="1B3C018F">
            <w:pPr>
              <w:pStyle w:val="Normal"/>
              <w:bidi w:val="0"/>
              <w:rPr>
                <w:sz w:val="20"/>
                <w:szCs w:val="20"/>
              </w:rPr>
            </w:pPr>
            <w:r w:rsidRPr="1F9B2D89" w:rsidR="1F9B2D89">
              <w:rPr>
                <w:sz w:val="20"/>
                <w:szCs w:val="20"/>
              </w:rPr>
              <w:t>Same as expected</w:t>
            </w:r>
          </w:p>
        </w:tc>
        <w:tc>
          <w:tcPr>
            <w:tcW w:w="792" w:type="dxa"/>
            <w:tcMar/>
          </w:tcPr>
          <w:p w:rsidR="1F9B2D89" w:rsidP="1F9B2D89" w:rsidRDefault="1F9B2D89" w14:paraId="0755E85A" w14:textId="0D7051EB">
            <w:pPr>
              <w:pStyle w:val="Normal"/>
              <w:bidi w:val="0"/>
              <w:rPr>
                <w:sz w:val="20"/>
                <w:szCs w:val="20"/>
              </w:rPr>
            </w:pPr>
            <w:r w:rsidRPr="1F9B2D89" w:rsidR="1F9B2D89">
              <w:rPr>
                <w:sz w:val="20"/>
                <w:szCs w:val="20"/>
              </w:rPr>
              <w:t>Pass</w:t>
            </w:r>
          </w:p>
        </w:tc>
      </w:tr>
      <w:tr w:rsidR="1F9B2D89" w:rsidTr="1F9B2D89" w14:paraId="0B7E0011">
        <w:trPr>
          <w:trHeight w:val="570"/>
        </w:trPr>
        <w:tc>
          <w:tcPr>
            <w:tcW w:w="690" w:type="dxa"/>
            <w:tcMar/>
          </w:tcPr>
          <w:p w:rsidR="1F9B2D89" w:rsidP="1F9B2D89" w:rsidRDefault="1F9B2D89" w14:paraId="05E5F5C2" w14:textId="37F8D38F">
            <w:pPr>
              <w:pStyle w:val="Normal"/>
              <w:bidi w:val="0"/>
              <w:rPr>
                <w:sz w:val="20"/>
                <w:szCs w:val="20"/>
              </w:rPr>
            </w:pPr>
            <w:r w:rsidRPr="1F9B2D89" w:rsidR="1F9B2D89">
              <w:rPr>
                <w:sz w:val="20"/>
                <w:szCs w:val="20"/>
              </w:rPr>
              <w:t>4</w:t>
            </w:r>
          </w:p>
        </w:tc>
        <w:tc>
          <w:tcPr>
            <w:tcW w:w="1650" w:type="dxa"/>
            <w:tcMar/>
          </w:tcPr>
          <w:p w:rsidR="1F9B2D89" w:rsidP="1F9B2D89" w:rsidRDefault="1F9B2D89" w14:paraId="0872DA42" w14:textId="13FB34D0">
            <w:pPr>
              <w:pStyle w:val="Normal"/>
              <w:suppressLineNumbers w:val="0"/>
              <w:bidi w:val="0"/>
              <w:spacing w:before="0" w:beforeAutospacing="off" w:after="0" w:afterAutospacing="off" w:line="240" w:lineRule="auto"/>
              <w:ind w:left="0" w:right="0"/>
              <w:jc w:val="left"/>
            </w:pPr>
            <w:r w:rsidRPr="1F9B2D89" w:rsidR="1F9B2D89">
              <w:rPr>
                <w:sz w:val="20"/>
                <w:szCs w:val="20"/>
              </w:rPr>
              <w:t>Does it successfully redirect to leaderboard page</w:t>
            </w:r>
          </w:p>
        </w:tc>
        <w:tc>
          <w:tcPr>
            <w:tcW w:w="2310" w:type="dxa"/>
            <w:tcMar/>
          </w:tcPr>
          <w:p w:rsidR="1F9B2D89" w:rsidP="1F9B2D89" w:rsidRDefault="1F9B2D89" w14:paraId="3A0C286D" w14:textId="7D544FE8">
            <w:pPr>
              <w:pStyle w:val="Normal"/>
              <w:bidi w:val="0"/>
              <w:rPr>
                <w:sz w:val="20"/>
                <w:szCs w:val="20"/>
              </w:rPr>
            </w:pPr>
            <w:r w:rsidRPr="1F9B2D89" w:rsidR="1F9B2D89">
              <w:rPr>
                <w:sz w:val="20"/>
                <w:szCs w:val="20"/>
              </w:rPr>
              <w:t>Clicking “Leaderboard” button</w:t>
            </w:r>
          </w:p>
          <w:p w:rsidR="1F9B2D89" w:rsidP="1F9B2D89" w:rsidRDefault="1F9B2D89" w14:paraId="7B1700F7" w14:textId="304AF1A4">
            <w:pPr>
              <w:pStyle w:val="Normal"/>
              <w:bidi w:val="0"/>
              <w:rPr>
                <w:sz w:val="20"/>
                <w:szCs w:val="20"/>
              </w:rPr>
            </w:pPr>
          </w:p>
        </w:tc>
        <w:tc>
          <w:tcPr>
            <w:tcW w:w="2580" w:type="dxa"/>
            <w:tcMar/>
          </w:tcPr>
          <w:p w:rsidR="1F9B2D89" w:rsidP="1F9B2D89" w:rsidRDefault="1F9B2D89" w14:paraId="122590BC" w14:textId="2D621C12">
            <w:pPr>
              <w:pStyle w:val="Normal"/>
              <w:bidi w:val="0"/>
              <w:rPr>
                <w:sz w:val="20"/>
                <w:szCs w:val="20"/>
              </w:rPr>
            </w:pPr>
            <w:r w:rsidRPr="1F9B2D89" w:rsidR="1F9B2D89">
              <w:rPr>
                <w:sz w:val="20"/>
                <w:szCs w:val="20"/>
              </w:rPr>
              <w:t>Redirects to leaderboard page</w:t>
            </w:r>
          </w:p>
        </w:tc>
        <w:tc>
          <w:tcPr>
            <w:tcW w:w="1125" w:type="dxa"/>
            <w:tcMar/>
          </w:tcPr>
          <w:p w:rsidR="1F9B2D89" w:rsidP="1F9B2D89" w:rsidRDefault="1F9B2D89" w14:paraId="6B6A7BE5" w14:textId="682784EB">
            <w:pPr>
              <w:pStyle w:val="Normal"/>
              <w:bidi w:val="0"/>
              <w:rPr>
                <w:sz w:val="20"/>
                <w:szCs w:val="20"/>
              </w:rPr>
            </w:pPr>
            <w:r w:rsidRPr="1F9B2D89" w:rsidR="1F9B2D89">
              <w:rPr>
                <w:sz w:val="20"/>
                <w:szCs w:val="20"/>
              </w:rPr>
              <w:t>Same as expected</w:t>
            </w:r>
          </w:p>
        </w:tc>
        <w:tc>
          <w:tcPr>
            <w:tcW w:w="792" w:type="dxa"/>
            <w:tcMar/>
          </w:tcPr>
          <w:p w:rsidR="1F9B2D89" w:rsidP="1F9B2D89" w:rsidRDefault="1F9B2D89" w14:paraId="74FF3321" w14:textId="61D4B6B6">
            <w:pPr>
              <w:pStyle w:val="Normal"/>
              <w:bidi w:val="0"/>
              <w:rPr>
                <w:sz w:val="20"/>
                <w:szCs w:val="20"/>
              </w:rPr>
            </w:pPr>
            <w:r w:rsidRPr="1F9B2D89" w:rsidR="1F9B2D89">
              <w:rPr>
                <w:sz w:val="20"/>
                <w:szCs w:val="20"/>
              </w:rPr>
              <w:t>Pass</w:t>
            </w:r>
          </w:p>
        </w:tc>
      </w:tr>
      <w:tr w:rsidR="1F9B2D89" w:rsidTr="1F9B2D89" w14:paraId="29FC7383">
        <w:trPr>
          <w:trHeight w:val="570"/>
        </w:trPr>
        <w:tc>
          <w:tcPr>
            <w:tcW w:w="690" w:type="dxa"/>
            <w:tcMar/>
          </w:tcPr>
          <w:p w:rsidR="1F9B2D89" w:rsidP="1F9B2D89" w:rsidRDefault="1F9B2D89" w14:paraId="77072408" w14:textId="38DA8C39">
            <w:pPr>
              <w:pStyle w:val="Normal"/>
              <w:bidi w:val="0"/>
              <w:rPr>
                <w:sz w:val="20"/>
                <w:szCs w:val="20"/>
              </w:rPr>
            </w:pPr>
            <w:r w:rsidRPr="1F9B2D89" w:rsidR="1F9B2D89">
              <w:rPr>
                <w:sz w:val="20"/>
                <w:szCs w:val="20"/>
              </w:rPr>
              <w:t>5</w:t>
            </w:r>
          </w:p>
        </w:tc>
        <w:tc>
          <w:tcPr>
            <w:tcW w:w="1650" w:type="dxa"/>
            <w:tcMar/>
          </w:tcPr>
          <w:p w:rsidR="1F9B2D89" w:rsidP="1F9B2D89" w:rsidRDefault="1F9B2D89" w14:paraId="5107F5E3" w14:textId="7961EB32">
            <w:pPr>
              <w:pStyle w:val="Normal"/>
              <w:bidi w:val="0"/>
              <w:rPr>
                <w:sz w:val="20"/>
                <w:szCs w:val="20"/>
              </w:rPr>
            </w:pPr>
            <w:r w:rsidRPr="1F9B2D89" w:rsidR="1F9B2D89">
              <w:rPr>
                <w:sz w:val="20"/>
                <w:szCs w:val="20"/>
              </w:rPr>
              <w:t>Does it successfully redirect to code page</w:t>
            </w:r>
          </w:p>
        </w:tc>
        <w:tc>
          <w:tcPr>
            <w:tcW w:w="2310" w:type="dxa"/>
            <w:tcMar/>
          </w:tcPr>
          <w:p w:rsidR="1F9B2D89" w:rsidP="1F9B2D89" w:rsidRDefault="1F9B2D89" w14:paraId="60EF3488" w14:textId="53677B35">
            <w:pPr>
              <w:pStyle w:val="Normal"/>
              <w:bidi w:val="0"/>
              <w:rPr>
                <w:sz w:val="20"/>
                <w:szCs w:val="20"/>
              </w:rPr>
            </w:pPr>
            <w:r w:rsidRPr="1F9B2D89" w:rsidR="1F9B2D89">
              <w:rPr>
                <w:sz w:val="20"/>
                <w:szCs w:val="20"/>
              </w:rPr>
              <w:t>Clicking “Enter Code” button</w:t>
            </w:r>
          </w:p>
        </w:tc>
        <w:tc>
          <w:tcPr>
            <w:tcW w:w="2580" w:type="dxa"/>
            <w:tcMar/>
          </w:tcPr>
          <w:p w:rsidR="1F9B2D89" w:rsidP="1F9B2D89" w:rsidRDefault="1F9B2D89" w14:paraId="6E079E58" w14:textId="08CF92C3">
            <w:pPr>
              <w:pStyle w:val="Normal"/>
              <w:bidi w:val="0"/>
              <w:rPr>
                <w:sz w:val="20"/>
                <w:szCs w:val="20"/>
              </w:rPr>
            </w:pPr>
            <w:r w:rsidRPr="1F9B2D89" w:rsidR="1F9B2D89">
              <w:rPr>
                <w:sz w:val="20"/>
                <w:szCs w:val="20"/>
              </w:rPr>
              <w:t>Redirects to code page</w:t>
            </w:r>
          </w:p>
        </w:tc>
        <w:tc>
          <w:tcPr>
            <w:tcW w:w="1125" w:type="dxa"/>
            <w:tcMar/>
          </w:tcPr>
          <w:p w:rsidR="1F9B2D89" w:rsidP="1F9B2D89" w:rsidRDefault="1F9B2D89" w14:paraId="1BC066A1" w14:textId="0E8C159E">
            <w:pPr>
              <w:pStyle w:val="Normal"/>
              <w:bidi w:val="0"/>
              <w:rPr>
                <w:sz w:val="20"/>
                <w:szCs w:val="20"/>
              </w:rPr>
            </w:pPr>
            <w:r w:rsidRPr="1F9B2D89" w:rsidR="1F9B2D89">
              <w:rPr>
                <w:sz w:val="20"/>
                <w:szCs w:val="20"/>
              </w:rPr>
              <w:t>Nothing happens</w:t>
            </w:r>
          </w:p>
        </w:tc>
        <w:tc>
          <w:tcPr>
            <w:tcW w:w="792" w:type="dxa"/>
            <w:tcMar/>
          </w:tcPr>
          <w:p w:rsidR="1F9B2D89" w:rsidP="1F9B2D89" w:rsidRDefault="1F9B2D89" w14:paraId="76C7448D" w14:textId="05DD8809">
            <w:pPr>
              <w:pStyle w:val="Normal"/>
              <w:bidi w:val="0"/>
              <w:rPr>
                <w:sz w:val="20"/>
                <w:szCs w:val="20"/>
              </w:rPr>
            </w:pPr>
            <w:r w:rsidRPr="1F9B2D89" w:rsidR="1F9B2D89">
              <w:rPr>
                <w:sz w:val="20"/>
                <w:szCs w:val="20"/>
              </w:rPr>
              <w:t>Fail</w:t>
            </w:r>
          </w:p>
        </w:tc>
      </w:tr>
      <w:tr w:rsidR="1F9B2D89" w:rsidTr="1F9B2D89" w14:paraId="78904B85">
        <w:trPr>
          <w:trHeight w:val="570"/>
        </w:trPr>
        <w:tc>
          <w:tcPr>
            <w:tcW w:w="690" w:type="dxa"/>
            <w:tcMar/>
          </w:tcPr>
          <w:p w:rsidR="1F9B2D89" w:rsidP="1F9B2D89" w:rsidRDefault="1F9B2D89" w14:paraId="21BF36C8" w14:textId="00467538">
            <w:pPr>
              <w:pStyle w:val="Normal"/>
              <w:bidi w:val="0"/>
              <w:rPr>
                <w:sz w:val="20"/>
                <w:szCs w:val="20"/>
              </w:rPr>
            </w:pPr>
            <w:r w:rsidRPr="1F9B2D89" w:rsidR="1F9B2D89">
              <w:rPr>
                <w:sz w:val="20"/>
                <w:szCs w:val="20"/>
              </w:rPr>
              <w:t>6</w:t>
            </w:r>
          </w:p>
        </w:tc>
        <w:tc>
          <w:tcPr>
            <w:tcW w:w="1650" w:type="dxa"/>
            <w:tcMar/>
          </w:tcPr>
          <w:p w:rsidR="1F9B2D89" w:rsidP="1F9B2D89" w:rsidRDefault="1F9B2D89" w14:paraId="32AE9D04" w14:textId="47ADDD5F">
            <w:pPr>
              <w:pStyle w:val="Normal"/>
              <w:bidi w:val="0"/>
              <w:rPr>
                <w:sz w:val="20"/>
                <w:szCs w:val="20"/>
              </w:rPr>
            </w:pPr>
            <w:r w:rsidRPr="1F9B2D89" w:rsidR="1F9B2D89">
              <w:rPr>
                <w:sz w:val="20"/>
                <w:szCs w:val="20"/>
              </w:rPr>
              <w:t>Does it successfully redirect to code page</w:t>
            </w:r>
          </w:p>
        </w:tc>
        <w:tc>
          <w:tcPr>
            <w:tcW w:w="2310" w:type="dxa"/>
            <w:tcMar/>
          </w:tcPr>
          <w:p w:rsidR="1F9B2D89" w:rsidP="1F9B2D89" w:rsidRDefault="1F9B2D89" w14:paraId="4076937F" w14:textId="53677B35">
            <w:pPr>
              <w:pStyle w:val="Normal"/>
              <w:bidi w:val="0"/>
              <w:rPr>
                <w:sz w:val="20"/>
                <w:szCs w:val="20"/>
              </w:rPr>
            </w:pPr>
            <w:r w:rsidRPr="1F9B2D89" w:rsidR="1F9B2D89">
              <w:rPr>
                <w:sz w:val="20"/>
                <w:szCs w:val="20"/>
              </w:rPr>
              <w:t>Clicking “Enter Code” button</w:t>
            </w:r>
          </w:p>
          <w:p w:rsidR="1F9B2D89" w:rsidP="1F9B2D89" w:rsidRDefault="1F9B2D89" w14:paraId="102939D0" w14:textId="6597B502">
            <w:pPr>
              <w:pStyle w:val="Normal"/>
              <w:bidi w:val="0"/>
              <w:rPr>
                <w:sz w:val="20"/>
                <w:szCs w:val="20"/>
              </w:rPr>
            </w:pPr>
          </w:p>
        </w:tc>
        <w:tc>
          <w:tcPr>
            <w:tcW w:w="2580" w:type="dxa"/>
            <w:tcMar/>
          </w:tcPr>
          <w:p w:rsidR="1F9B2D89" w:rsidP="1F9B2D89" w:rsidRDefault="1F9B2D89" w14:paraId="4880A467" w14:textId="08CF92C3">
            <w:pPr>
              <w:pStyle w:val="Normal"/>
              <w:bidi w:val="0"/>
              <w:rPr>
                <w:sz w:val="20"/>
                <w:szCs w:val="20"/>
              </w:rPr>
            </w:pPr>
            <w:r w:rsidRPr="1F9B2D89" w:rsidR="1F9B2D89">
              <w:rPr>
                <w:sz w:val="20"/>
                <w:szCs w:val="20"/>
              </w:rPr>
              <w:t>Redirects to code page</w:t>
            </w:r>
          </w:p>
          <w:p w:rsidR="1F9B2D89" w:rsidP="1F9B2D89" w:rsidRDefault="1F9B2D89" w14:paraId="6C15B144" w14:textId="25B28933">
            <w:pPr>
              <w:pStyle w:val="Normal"/>
              <w:bidi w:val="0"/>
              <w:rPr>
                <w:sz w:val="20"/>
                <w:szCs w:val="20"/>
              </w:rPr>
            </w:pPr>
          </w:p>
        </w:tc>
        <w:tc>
          <w:tcPr>
            <w:tcW w:w="1125" w:type="dxa"/>
            <w:tcMar/>
          </w:tcPr>
          <w:p w:rsidR="1F9B2D89" w:rsidP="1F9B2D89" w:rsidRDefault="1F9B2D89" w14:paraId="3663469C" w14:textId="682784EB">
            <w:pPr>
              <w:pStyle w:val="Normal"/>
              <w:bidi w:val="0"/>
              <w:rPr>
                <w:sz w:val="20"/>
                <w:szCs w:val="20"/>
              </w:rPr>
            </w:pPr>
            <w:r w:rsidRPr="1F9B2D89" w:rsidR="1F9B2D89">
              <w:rPr>
                <w:sz w:val="20"/>
                <w:szCs w:val="20"/>
              </w:rPr>
              <w:t>Same as expected</w:t>
            </w:r>
          </w:p>
          <w:p w:rsidR="1F9B2D89" w:rsidP="1F9B2D89" w:rsidRDefault="1F9B2D89" w14:paraId="06DCDD7C" w14:textId="4707C7DA">
            <w:pPr>
              <w:pStyle w:val="Normal"/>
              <w:bidi w:val="0"/>
              <w:rPr>
                <w:sz w:val="20"/>
                <w:szCs w:val="20"/>
              </w:rPr>
            </w:pPr>
          </w:p>
        </w:tc>
        <w:tc>
          <w:tcPr>
            <w:tcW w:w="792" w:type="dxa"/>
            <w:tcMar/>
          </w:tcPr>
          <w:p w:rsidR="1F9B2D89" w:rsidP="1F9B2D89" w:rsidRDefault="1F9B2D89" w14:paraId="6C6D7167" w14:textId="20CB1E2B">
            <w:pPr>
              <w:pStyle w:val="Normal"/>
              <w:bidi w:val="0"/>
              <w:rPr>
                <w:sz w:val="20"/>
                <w:szCs w:val="20"/>
              </w:rPr>
            </w:pPr>
            <w:r w:rsidRPr="1F9B2D89" w:rsidR="1F9B2D89">
              <w:rPr>
                <w:sz w:val="20"/>
                <w:szCs w:val="20"/>
              </w:rPr>
              <w:t>Pass</w:t>
            </w:r>
          </w:p>
        </w:tc>
      </w:tr>
      <w:tr w:rsidR="1F9B2D89" w:rsidTr="1F9B2D89" w14:paraId="16A0F392">
        <w:trPr>
          <w:trHeight w:val="570"/>
        </w:trPr>
        <w:tc>
          <w:tcPr>
            <w:tcW w:w="690" w:type="dxa"/>
            <w:tcMar/>
          </w:tcPr>
          <w:p w:rsidR="1F9B2D89" w:rsidP="1F9B2D89" w:rsidRDefault="1F9B2D89" w14:paraId="2BEE6793" w14:textId="2157A2E8">
            <w:pPr>
              <w:pStyle w:val="Normal"/>
              <w:bidi w:val="0"/>
              <w:rPr>
                <w:sz w:val="20"/>
                <w:szCs w:val="20"/>
              </w:rPr>
            </w:pPr>
            <w:r w:rsidRPr="1F9B2D89" w:rsidR="1F9B2D89">
              <w:rPr>
                <w:sz w:val="20"/>
                <w:szCs w:val="20"/>
              </w:rPr>
              <w:t>7</w:t>
            </w:r>
          </w:p>
        </w:tc>
        <w:tc>
          <w:tcPr>
            <w:tcW w:w="1650" w:type="dxa"/>
            <w:tcMar/>
          </w:tcPr>
          <w:p w:rsidR="1F9B2D89" w:rsidP="1F9B2D89" w:rsidRDefault="1F9B2D89" w14:paraId="78749AA7" w14:textId="53F3F356">
            <w:pPr>
              <w:pStyle w:val="Normal"/>
              <w:bidi w:val="0"/>
              <w:rPr>
                <w:sz w:val="20"/>
                <w:szCs w:val="20"/>
              </w:rPr>
            </w:pPr>
            <w:r w:rsidRPr="1F9B2D89" w:rsidR="1F9B2D89">
              <w:rPr>
                <w:sz w:val="20"/>
                <w:szCs w:val="20"/>
              </w:rPr>
              <w:t xml:space="preserve">Does it </w:t>
            </w:r>
            <w:r w:rsidRPr="1F9B2D89" w:rsidR="1F9B2D89">
              <w:rPr>
                <w:sz w:val="20"/>
                <w:szCs w:val="20"/>
              </w:rPr>
              <w:t>successfully</w:t>
            </w:r>
            <w:r w:rsidRPr="1F9B2D89" w:rsidR="1F9B2D89">
              <w:rPr>
                <w:sz w:val="20"/>
                <w:szCs w:val="20"/>
              </w:rPr>
              <w:t xml:space="preserve"> redirect to </w:t>
            </w:r>
            <w:r w:rsidRPr="1F9B2D89" w:rsidR="1F9B2D89">
              <w:rPr>
                <w:sz w:val="20"/>
                <w:szCs w:val="20"/>
              </w:rPr>
              <w:t>attempt</w:t>
            </w:r>
            <w:r w:rsidRPr="1F9B2D89" w:rsidR="1F9B2D89">
              <w:rPr>
                <w:sz w:val="20"/>
                <w:szCs w:val="20"/>
              </w:rPr>
              <w:t xml:space="preserve"> quiz page</w:t>
            </w:r>
          </w:p>
        </w:tc>
        <w:tc>
          <w:tcPr>
            <w:tcW w:w="2310" w:type="dxa"/>
            <w:tcMar/>
          </w:tcPr>
          <w:p w:rsidR="1F9B2D89" w:rsidP="1F9B2D89" w:rsidRDefault="1F9B2D89" w14:paraId="579A6499" w14:textId="0A0754A5">
            <w:pPr>
              <w:pStyle w:val="Normal"/>
              <w:bidi w:val="0"/>
              <w:rPr>
                <w:sz w:val="20"/>
                <w:szCs w:val="20"/>
              </w:rPr>
            </w:pPr>
            <w:r w:rsidRPr="1F9B2D89" w:rsidR="1F9B2D89">
              <w:rPr>
                <w:sz w:val="20"/>
                <w:szCs w:val="20"/>
              </w:rPr>
              <w:t>Clicking “Practice Quiz” button</w:t>
            </w:r>
          </w:p>
        </w:tc>
        <w:tc>
          <w:tcPr>
            <w:tcW w:w="2580" w:type="dxa"/>
            <w:tcMar/>
          </w:tcPr>
          <w:p w:rsidR="1F9B2D89" w:rsidP="1F9B2D89" w:rsidRDefault="1F9B2D89" w14:paraId="01651ACE" w14:textId="2D3914E1">
            <w:pPr>
              <w:pStyle w:val="Normal"/>
              <w:bidi w:val="0"/>
              <w:rPr>
                <w:sz w:val="20"/>
                <w:szCs w:val="20"/>
              </w:rPr>
            </w:pPr>
            <w:r w:rsidRPr="1F9B2D89" w:rsidR="1F9B2D89">
              <w:rPr>
                <w:sz w:val="20"/>
                <w:szCs w:val="20"/>
              </w:rPr>
              <w:t>Redirects to quiz page</w:t>
            </w:r>
          </w:p>
        </w:tc>
        <w:tc>
          <w:tcPr>
            <w:tcW w:w="1125" w:type="dxa"/>
            <w:tcMar/>
          </w:tcPr>
          <w:p w:rsidR="1F9B2D89" w:rsidP="1F9B2D89" w:rsidRDefault="1F9B2D89" w14:paraId="347B2858" w14:textId="682784EB">
            <w:pPr>
              <w:pStyle w:val="Normal"/>
              <w:bidi w:val="0"/>
              <w:rPr>
                <w:sz w:val="20"/>
                <w:szCs w:val="20"/>
              </w:rPr>
            </w:pPr>
            <w:r w:rsidRPr="1F9B2D89" w:rsidR="1F9B2D89">
              <w:rPr>
                <w:sz w:val="20"/>
                <w:szCs w:val="20"/>
              </w:rPr>
              <w:t>Same as expected</w:t>
            </w:r>
          </w:p>
          <w:p w:rsidR="1F9B2D89" w:rsidP="1F9B2D89" w:rsidRDefault="1F9B2D89" w14:paraId="557005F2" w14:textId="7E2E5FEF">
            <w:pPr>
              <w:pStyle w:val="Normal"/>
              <w:bidi w:val="0"/>
              <w:rPr>
                <w:sz w:val="20"/>
                <w:szCs w:val="20"/>
              </w:rPr>
            </w:pPr>
          </w:p>
        </w:tc>
        <w:tc>
          <w:tcPr>
            <w:tcW w:w="792" w:type="dxa"/>
            <w:tcMar/>
          </w:tcPr>
          <w:p w:rsidR="1F9B2D89" w:rsidP="1F9B2D89" w:rsidRDefault="1F9B2D89" w14:paraId="25E53E8E" w14:textId="6C55F8E2">
            <w:pPr>
              <w:pStyle w:val="Normal"/>
              <w:bidi w:val="0"/>
              <w:rPr>
                <w:sz w:val="20"/>
                <w:szCs w:val="20"/>
              </w:rPr>
            </w:pPr>
            <w:r w:rsidRPr="1F9B2D89" w:rsidR="1F9B2D89">
              <w:rPr>
                <w:sz w:val="20"/>
                <w:szCs w:val="20"/>
              </w:rPr>
              <w:t>Pass</w:t>
            </w:r>
          </w:p>
        </w:tc>
      </w:tr>
    </w:tbl>
    <w:p w:rsidR="1F9B2D89" w:rsidP="1F9B2D89" w:rsidRDefault="1F9B2D89" w14:paraId="0678901A" w14:textId="76580C59">
      <w:pPr>
        <w:pStyle w:val="Normal"/>
      </w:pPr>
    </w:p>
    <w:p w:rsidR="7B5044DD" w:rsidP="6D4A97AD" w:rsidRDefault="7B5044DD" w14:paraId="1960C794" w14:textId="4719C51E">
      <w:pPr>
        <w:pStyle w:val="Heading3"/>
      </w:pPr>
      <w:bookmarkStart w:name="_Toc927268270" w:id="1093939647"/>
      <w:r w:rsidR="7B5044DD">
        <w:rPr/>
        <w:t>Iterative Development</w:t>
      </w:r>
      <w:bookmarkEnd w:id="1093939647"/>
    </w:p>
    <w:p w:rsidR="5E4DE9CF" w:rsidP="13266488" w:rsidRDefault="5E4DE9CF" w14:paraId="795F8C99" w14:textId="48E0FBBE">
      <w:pPr>
        <w:pStyle w:val="Normal"/>
        <w:rPr>
          <w:b w:val="1"/>
          <w:bCs w:val="1"/>
        </w:rPr>
      </w:pPr>
      <w:r w:rsidRPr="13266488" w:rsidR="5E4DE9CF">
        <w:rPr>
          <w:b w:val="1"/>
          <w:bCs w:val="1"/>
        </w:rPr>
        <w:t>Widgets coordinate adjustments:</w:t>
      </w:r>
    </w:p>
    <w:p w:rsidR="5E4DE9CF" w:rsidP="6D4A97AD" w:rsidRDefault="5E4DE9CF" w14:paraId="34432780" w14:textId="2EF1E3B8">
      <w:pPr>
        <w:pStyle w:val="Normal"/>
      </w:pPr>
      <w:r w:rsidR="5E4DE9CF">
        <w:rPr/>
        <w:t xml:space="preserve">This homepage only has </w:t>
      </w:r>
      <w:r w:rsidR="6BFB53BE">
        <w:rPr/>
        <w:t>four main</w:t>
      </w:r>
      <w:r w:rsidR="5E4DE9CF">
        <w:rPr/>
        <w:t xml:space="preserve"> buttons </w:t>
      </w:r>
      <w:r w:rsidR="5E4DE9CF">
        <w:rPr/>
        <w:t>representing</w:t>
      </w:r>
      <w:r w:rsidR="5E4DE9CF">
        <w:rPr/>
        <w:t xml:space="preserve"> the </w:t>
      </w:r>
      <w:r w:rsidR="0866A3F3">
        <w:rPr/>
        <w:t>key</w:t>
      </w:r>
      <w:r w:rsidR="5E4DE9CF">
        <w:rPr/>
        <w:t xml:space="preserve"> features that the students can access. This means that the student homepage has more sp</w:t>
      </w:r>
      <w:r w:rsidR="54EEAADC">
        <w:rPr/>
        <w:t>ace than the teacher’s homepage</w:t>
      </w:r>
      <w:r w:rsidR="7FC45463">
        <w:rPr/>
        <w:t xml:space="preserve"> which has six buttons</w:t>
      </w:r>
      <w:r w:rsidR="54EEAADC">
        <w:rPr/>
        <w:t xml:space="preserve">. </w:t>
      </w:r>
    </w:p>
    <w:p w:rsidR="2E14E191" w:rsidP="6D4A97AD" w:rsidRDefault="2E14E191" w14:paraId="7BA7BEC8" w14:textId="5A43F053">
      <w:pPr>
        <w:pStyle w:val="Normal"/>
      </w:pPr>
      <w:r w:rsidR="2E14E191">
        <w:rPr/>
        <w:t>T</w:t>
      </w:r>
      <w:r w:rsidR="54EEAADC">
        <w:rPr/>
        <w:t>he coordinates</w:t>
      </w:r>
      <w:r w:rsidR="4488954D">
        <w:rPr/>
        <w:t xml:space="preserve"> from teacher homepage were used</w:t>
      </w:r>
      <w:r w:rsidR="54EEAADC">
        <w:rPr/>
        <w:t xml:space="preserve"> </w:t>
      </w:r>
      <w:r w:rsidR="54EEAADC">
        <w:rPr/>
        <w:t xml:space="preserve">as </w:t>
      </w:r>
      <w:r w:rsidR="202D3C7E">
        <w:rPr/>
        <w:t xml:space="preserve">a </w:t>
      </w:r>
      <w:r w:rsidR="54EEAADC">
        <w:rPr/>
        <w:t>base for</w:t>
      </w:r>
      <w:r w:rsidR="32E572B0">
        <w:rPr/>
        <w:t xml:space="preserve"> positioning</w:t>
      </w:r>
      <w:r w:rsidR="54EEAADC">
        <w:rPr/>
        <w:t xml:space="preserve"> </w:t>
      </w:r>
      <w:r w:rsidR="3D9A6738">
        <w:rPr/>
        <w:t>student</w:t>
      </w:r>
      <w:r w:rsidR="07C60D46">
        <w:rPr/>
        <w:t xml:space="preserve"> </w:t>
      </w:r>
      <w:r w:rsidR="54EEAADC">
        <w:rPr/>
        <w:t xml:space="preserve">homepage </w:t>
      </w:r>
      <w:r w:rsidR="30D0B325">
        <w:rPr/>
        <w:t>widgets</w:t>
      </w:r>
      <w:r w:rsidR="3F2F8608">
        <w:rPr/>
        <w:t xml:space="preserve">. This caused </w:t>
      </w:r>
      <w:r w:rsidR="54EEAADC">
        <w:rPr/>
        <w:t>the buttons and labels</w:t>
      </w:r>
      <w:r w:rsidR="056CCFC2">
        <w:rPr/>
        <w:t xml:space="preserve"> to appear</w:t>
      </w:r>
      <w:r w:rsidR="54EEAADC">
        <w:rPr/>
        <w:t xml:space="preserve"> cramped </w:t>
      </w:r>
      <w:r w:rsidR="52F524DE">
        <w:rPr/>
        <w:t xml:space="preserve">in the middle of the page, leaving a large empty gap at the bottom. This caused </w:t>
      </w:r>
      <w:r w:rsidR="52F524DE">
        <w:rPr/>
        <w:t>the</w:t>
      </w:r>
      <w:r w:rsidR="52F524DE">
        <w:rPr/>
        <w:t xml:space="preserve"> layout to look unappealing to look at. </w:t>
      </w:r>
      <w:r w:rsidR="5B2164CD">
        <w:rPr/>
        <w:t xml:space="preserve"> </w:t>
      </w:r>
    </w:p>
    <w:p w:rsidR="5B2164CD" w:rsidP="6D4A97AD" w:rsidRDefault="5B2164CD" w14:paraId="05AF00A6" w14:textId="0824DC34">
      <w:pPr>
        <w:pStyle w:val="Normal"/>
      </w:pPr>
      <w:r w:rsidR="5B2164CD">
        <w:rPr/>
        <w:t xml:space="preserve">To fix this issue, </w:t>
      </w:r>
      <w:r w:rsidR="765A0850">
        <w:rPr/>
        <w:t>I</w:t>
      </w:r>
      <w:r w:rsidR="5B2164CD">
        <w:rPr/>
        <w:t xml:space="preserve"> moved the score label more to the </w:t>
      </w:r>
      <w:r w:rsidR="050FB484">
        <w:rPr/>
        <w:t>corner and</w:t>
      </w:r>
      <w:r w:rsidR="5B2164CD">
        <w:rPr/>
        <w:t xml:space="preserve"> made the welcome message more </w:t>
      </w:r>
      <w:r w:rsidR="17659065">
        <w:rPr/>
        <w:t>centred</w:t>
      </w:r>
      <w:r w:rsidR="5B2164CD">
        <w:rPr/>
        <w:t>. I also but a gap between the buttons to make the screen l</w:t>
      </w:r>
      <w:r w:rsidR="174D53EB">
        <w:rPr/>
        <w:t xml:space="preserve">ook filled and not empty. These changes made the homepage more organised and clearer which makes the user </w:t>
      </w:r>
      <w:r w:rsidR="174D53EB">
        <w:rPr/>
        <w:t>experince</w:t>
      </w:r>
      <w:r w:rsidR="174D53EB">
        <w:rPr/>
        <w:t xml:space="preserve"> better.</w:t>
      </w:r>
    </w:p>
    <w:p w:rsidR="267ECB0F" w:rsidP="6D4A97AD" w:rsidRDefault="267ECB0F" w14:paraId="58F85208" w14:textId="70D1FDB0">
      <w:pPr>
        <w:pStyle w:val="Normal"/>
      </w:pPr>
      <w:r w:rsidR="267ECB0F">
        <w:rPr/>
        <w:t xml:space="preserve">To fix this issue, several changes took place. The score label was repositioned closer to the corner, and the welcome message was centred to </w:t>
      </w:r>
      <w:r w:rsidR="68AB8F6A">
        <w:rPr/>
        <w:t xml:space="preserve">enforce visual hierarchy. More spacing was added between the buttons to distribute it more properly across the page. These changes improved the organisation of the layout, which make the interface clear and making user </w:t>
      </w:r>
      <w:r w:rsidR="68AB8F6A">
        <w:rPr/>
        <w:t>experince</w:t>
      </w:r>
      <w:r w:rsidR="68AB8F6A">
        <w:rPr/>
        <w:t xml:space="preserve"> better.</w:t>
      </w:r>
    </w:p>
    <w:p w:rsidR="68AB8F6A" w:rsidP="13266488" w:rsidRDefault="68AB8F6A" w14:paraId="0671BEFA" w14:textId="3221624E">
      <w:pPr>
        <w:pStyle w:val="Normal"/>
        <w:rPr>
          <w:b w:val="1"/>
          <w:bCs w:val="1"/>
        </w:rPr>
      </w:pPr>
      <w:r w:rsidR="68AB8F6A">
        <w:rPr>
          <w:b w:val="0"/>
          <w:bCs w:val="0"/>
        </w:rPr>
        <w:t>Homepage before adjustments</w:t>
      </w:r>
      <w:r w:rsidRPr="13266488" w:rsidR="68AB8F6A">
        <w:rPr>
          <w:b w:val="1"/>
          <w:bCs w:val="1"/>
        </w:rPr>
        <w:t>:</w:t>
      </w:r>
    </w:p>
    <w:p w:rsidR="68AB8F6A" w:rsidP="6D4A97AD" w:rsidRDefault="68AB8F6A" w14:paraId="676E6B67" w14:textId="5F1AD773">
      <w:pPr>
        <w:pStyle w:val="Normal"/>
      </w:pPr>
      <w:r w:rsidR="68AB8F6A">
        <w:drawing>
          <wp:inline wp14:editId="28355C41" wp14:anchorId="0486F073">
            <wp:extent cx="3562350" cy="2465787"/>
            <wp:effectExtent l="0" t="0" r="0" b="0"/>
            <wp:docPr id="1475934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934609" name=""/>
                    <pic:cNvPicPr/>
                  </pic:nvPicPr>
                  <pic:blipFill>
                    <a:blip xmlns:r="http://schemas.openxmlformats.org/officeDocument/2006/relationships" r:embed="rId1743211831">
                      <a:extLst>
                        <a:ext uri="{28A0092B-C50C-407E-A947-70E740481C1C}">
                          <a14:useLocalDpi xmlns:a14="http://schemas.microsoft.com/office/drawing/2010/main"/>
                        </a:ext>
                      </a:extLst>
                    </a:blip>
                    <a:stretch>
                      <a:fillRect/>
                    </a:stretch>
                  </pic:blipFill>
                  <pic:spPr>
                    <a:xfrm rot="0">
                      <a:off x="0" y="0"/>
                      <a:ext cx="3562350" cy="2465787"/>
                    </a:xfrm>
                    <a:prstGeom prst="rect">
                      <a:avLst/>
                    </a:prstGeom>
                  </pic:spPr>
                </pic:pic>
              </a:graphicData>
            </a:graphic>
          </wp:inline>
        </w:drawing>
      </w:r>
    </w:p>
    <w:p w:rsidR="0F6FFCFA" w:rsidP="13266488" w:rsidRDefault="0F6FFCFA" w14:paraId="2B927F8F" w14:textId="2791A071">
      <w:pPr>
        <w:pStyle w:val="Normal"/>
        <w:rPr>
          <w:b w:val="1"/>
          <w:bCs w:val="1"/>
        </w:rPr>
      </w:pPr>
      <w:r w:rsidRPr="13266488" w:rsidR="0F6FFCFA">
        <w:rPr>
          <w:b w:val="1"/>
          <w:bCs w:val="1"/>
        </w:rPr>
        <w:t>Score label not updating:</w:t>
      </w:r>
    </w:p>
    <w:p w:rsidR="712692E6" w:rsidP="6D4A97AD" w:rsidRDefault="712692E6" w14:paraId="51F21B59" w14:textId="138D0FB9">
      <w:pPr>
        <w:pStyle w:val="Normal"/>
      </w:pPr>
      <w:r w:rsidR="712692E6">
        <w:rPr/>
        <w:t xml:space="preserve">This issue was like to the one on teacher’s homepage where the welcome label did not update correctly. </w:t>
      </w:r>
      <w:r w:rsidR="183AD884">
        <w:rPr/>
        <w:t>On the student homepage, it is important the score is shown as it motivates them to practice quizzes and complete assignments.</w:t>
      </w:r>
    </w:p>
    <w:p w:rsidR="5EA1E1B0" w:rsidP="6D4A97AD" w:rsidRDefault="5EA1E1B0" w14:paraId="10C30479" w14:textId="1803D1D0">
      <w:pPr>
        <w:pStyle w:val="Normal"/>
      </w:pPr>
      <w:r w:rsidR="5EA1E1B0">
        <w:rPr/>
        <w:t>The score label was not updating as it was created before the student's score was obtainable. This caused the score to</w:t>
      </w:r>
      <w:r w:rsidR="63BF805A">
        <w:rPr/>
        <w:t xml:space="preserve"> display</w:t>
      </w:r>
      <w:r w:rsidR="5EA1E1B0">
        <w:rPr/>
        <w:t xml:space="preserve"> zero</w:t>
      </w:r>
      <w:r w:rsidR="02E987F8">
        <w:rPr/>
        <w:t>, even if the student had gained score previously. This issue was solved by applyin</w:t>
      </w:r>
      <w:r w:rsidR="30858A23">
        <w:rPr/>
        <w:t xml:space="preserve">g the same solution used for the welcome label. A new method called </w:t>
      </w:r>
      <w:r w:rsidR="30858A23">
        <w:rPr/>
        <w:t>refresh_total</w:t>
      </w:r>
      <w:r w:rsidR="30858A23">
        <w:rPr/>
        <w:t xml:space="preserve"> was created to update the score label’s text by taking the student’s score as a par</w:t>
      </w:r>
      <w:r w:rsidR="6E12271D">
        <w:rPr/>
        <w:t>ameter. This being a method allow</w:t>
      </w:r>
      <w:r w:rsidR="2C440ACE">
        <w:rPr/>
        <w:t>ed</w:t>
      </w:r>
      <w:r w:rsidR="6E12271D">
        <w:rPr/>
        <w:t xml:space="preserve"> it to be called after login or after a student completes a quiz</w:t>
      </w:r>
      <w:r w:rsidR="55DC0F28">
        <w:rPr/>
        <w:t>. This fix allowed</w:t>
      </w:r>
      <w:r w:rsidR="37C059FF">
        <w:rPr/>
        <w:t xml:space="preserve"> the</w:t>
      </w:r>
    </w:p>
    <w:p w:rsidR="6D4A97AD" w:rsidP="6D4A97AD" w:rsidRDefault="6D4A97AD" w14:paraId="7FD7A9F7" w14:textId="7A9587D8">
      <w:pPr>
        <w:pStyle w:val="Normal"/>
      </w:pPr>
      <w:r w:rsidR="55DC0F28">
        <w:rPr/>
        <w:t xml:space="preserve"> score to be accurately displayed and reflect the student's </w:t>
      </w:r>
      <w:r w:rsidR="19076353">
        <w:rPr/>
        <w:t>performance</w:t>
      </w:r>
      <w:r w:rsidR="55DC0F28">
        <w:rPr/>
        <w:t xml:space="preserve">. This makes the interface </w:t>
      </w:r>
      <w:r w:rsidR="31E87C34">
        <w:rPr/>
        <w:t>more useful and engaging for students.</w:t>
      </w:r>
    </w:p>
    <w:p w:rsidR="3CF068E2" w:rsidP="107A84E5" w:rsidRDefault="3CF068E2" w14:paraId="30D637CB" w14:textId="3F6BAC52">
      <w:pPr>
        <w:pStyle w:val="Normal"/>
        <w:rPr>
          <w:b w:val="1"/>
          <w:bCs w:val="1"/>
        </w:rPr>
      </w:pPr>
      <w:r w:rsidRPr="107A84E5" w:rsidR="2BD9CE66">
        <w:rPr>
          <w:b w:val="1"/>
          <w:bCs w:val="1"/>
        </w:rPr>
        <w:t>Logout button:</w:t>
      </w:r>
    </w:p>
    <w:p w:rsidR="3CF068E2" w:rsidP="107A84E5" w:rsidRDefault="3CF068E2" w14:paraId="3CE8F734" w14:textId="5C8B637B">
      <w:pPr>
        <w:pStyle w:val="Normal"/>
        <w:rPr>
          <w:b w:val="0"/>
          <w:bCs w:val="0"/>
        </w:rPr>
      </w:pPr>
      <w:r w:rsidR="2BD9CE66">
        <w:rPr>
          <w:b w:val="0"/>
          <w:bCs w:val="0"/>
        </w:rPr>
        <w:t xml:space="preserve">A logout button was implemented into the student homepage which allows students to logout out of their account. This allows them to login into other accounts they have. This button was created using the button method from App class. When the button is pressed, the current frame is switched to login page, which allows the user to enter details for another account. This feature improves navigation and increases flexibility of the program as </w:t>
      </w:r>
      <w:r w:rsidR="2BD9CE66">
        <w:rPr>
          <w:b w:val="0"/>
          <w:bCs w:val="0"/>
        </w:rPr>
        <w:t>students</w:t>
      </w:r>
      <w:r w:rsidR="2BD9CE66">
        <w:rPr>
          <w:b w:val="0"/>
          <w:bCs w:val="0"/>
        </w:rPr>
        <w:t xml:space="preserve"> can easily move between accounts.</w:t>
      </w:r>
    </w:p>
    <w:p w:rsidR="3CF068E2" w:rsidP="107A84E5" w:rsidRDefault="3CF068E2" w14:paraId="34E1DFAE" w14:textId="19F6AB37">
      <w:pPr>
        <w:pStyle w:val="Normal"/>
      </w:pPr>
      <w:r w:rsidR="2BD9CE66">
        <w:drawing>
          <wp:inline wp14:editId="2EE95AB7" wp14:anchorId="0B5C1317">
            <wp:extent cx="2829595" cy="1958590"/>
            <wp:effectExtent l="0" t="0" r="0" b="0"/>
            <wp:docPr id="309262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262395" name="Picture 309262395"/>
                    <pic:cNvPicPr/>
                  </pic:nvPicPr>
                  <pic:blipFill>
                    <a:blip xmlns:r="http://schemas.openxmlformats.org/officeDocument/2006/relationships" r:embed="rId1918996989">
                      <a:extLst>
                        <a:ext uri="{28A0092B-C50C-407E-A947-70E740481C1C}">
                          <a14:useLocalDpi xmlns:a14="http://schemas.microsoft.com/office/drawing/2010/main"/>
                        </a:ext>
                      </a:extLst>
                    </a:blip>
                    <a:stretch>
                      <a:fillRect/>
                    </a:stretch>
                  </pic:blipFill>
                  <pic:spPr>
                    <a:xfrm rot="0">
                      <a:off x="0" y="0"/>
                      <a:ext cx="2829595" cy="1958590"/>
                    </a:xfrm>
                    <a:prstGeom prst="rect">
                      <a:avLst/>
                    </a:prstGeom>
                  </pic:spPr>
                </pic:pic>
              </a:graphicData>
            </a:graphic>
          </wp:inline>
        </w:drawing>
      </w:r>
    </w:p>
    <w:p w:rsidR="3CF068E2" w:rsidP="1F9B2D89" w:rsidRDefault="3CF068E2" w14:paraId="0246A1E9" w14:textId="3750973C">
      <w:pPr>
        <w:pStyle w:val="Heading3"/>
        <w:rPr>
          <w:b w:val="0"/>
          <w:bCs w:val="0"/>
        </w:rPr>
      </w:pPr>
      <w:bookmarkStart w:name="_Toc1379046004" w:id="1395813004"/>
      <w:r w:rsidR="3CF068E2">
        <w:rPr/>
        <w:t xml:space="preserve">Testing </w:t>
      </w:r>
      <w:r w:rsidR="3CF068E2">
        <w:rPr/>
        <w:t>Evidence</w:t>
      </w:r>
      <w:bookmarkEnd w:id="1395813004"/>
      <w:r w:rsidR="3CF068E2">
        <w:rPr/>
        <w:t xml:space="preserve"> </w:t>
      </w:r>
    </w:p>
    <w:p w:rsidR="2D54D73B" w:rsidP="1F9B2D89" w:rsidRDefault="2D54D73B" w14:paraId="7C89C6B7" w14:textId="7E076E7A">
      <w:pPr>
        <w:pStyle w:val="Normal"/>
      </w:pPr>
      <w:r w:rsidR="40A188B1">
        <w:rPr/>
        <w:t xml:space="preserve">This screenshot provides evidence that the colour selector f</w:t>
      </w:r>
      <w:r w:rsidR="07410367">
        <w:rPr/>
        <w:t xml:space="preserve">eature is working as intended. We can see that the student was able to select a colour which </w:t>
      </w:r>
      <w:r w:rsidR="07410367">
        <w:rPr/>
        <w:t xml:space="preserve">cahnged</w:t>
      </w:r>
      <w:r w:rsidR="07410367">
        <w:rPr/>
        <w:t xml:space="preserve"> the colour of the widgets and the backg</w:t>
      </w:r>
      <w:r w:rsidR="408F4396">
        <w:rPr/>
        <w:t xml:space="preserve">round. This shows that this feature allows students to customise the interface.</w:t>
      </w:r>
      <w:r w:rsidR="1F9B2D89">
        <w:drawing>
          <wp:anchor distT="0" distB="0" distL="114300" distR="114300" simplePos="0" relativeHeight="251658240" behindDoc="0" locked="0" layoutInCell="1" allowOverlap="1" wp14:editId="01E8074E" wp14:anchorId="3E00DE2B">
            <wp:simplePos x="0" y="0"/>
            <wp:positionH relativeFrom="column">
              <wp:align>left</wp:align>
            </wp:positionH>
            <wp:positionV relativeFrom="paragraph">
              <wp:posOffset>0</wp:posOffset>
            </wp:positionV>
            <wp:extent cx="2867025" cy="1984497"/>
            <wp:effectExtent l="0" t="0" r="0" b="0"/>
            <wp:wrapSquare wrapText="bothSides"/>
            <wp:docPr id="177074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74606" name="Picture 177074606"/>
                    <pic:cNvPicPr/>
                  </pic:nvPicPr>
                  <pic:blipFill>
                    <a:blip xmlns:r="http://schemas.openxmlformats.org/officeDocument/2006/relationships" r:embed="rId46593317">
                      <a:extLst>
                        <a:ext uri="{28A0092B-C50C-407E-A947-70E740481C1C}">
                          <a14:useLocalDpi xmlns:a14="http://schemas.microsoft.com/office/drawing/2010/main"/>
                        </a:ext>
                      </a:extLst>
                    </a:blip>
                    <a:stretch>
                      <a:fillRect/>
                    </a:stretch>
                  </pic:blipFill>
                  <pic:spPr>
                    <a:xfrm rot="0">
                      <a:off x="0" y="0"/>
                      <a:ext cx="2867025" cy="1984497"/>
                    </a:xfrm>
                    <a:prstGeom prst="rect">
                      <a:avLst/>
                    </a:prstGeom>
                  </pic:spPr>
                </pic:pic>
              </a:graphicData>
            </a:graphic>
            <wp14:sizeRelH relativeFrom="page">
              <wp14:pctWidth>0</wp14:pctWidth>
            </wp14:sizeRelH>
            <wp14:sizeRelV relativeFrom="page">
              <wp14:pctHeight>0</wp14:pctHeight>
            </wp14:sizeRelV>
          </wp:anchor>
        </w:drawing>
      </w:r>
    </w:p>
    <w:p w:rsidR="09F8DBEE" w:rsidP="1F9B2D89" w:rsidRDefault="09F8DBEE" w14:paraId="5AC849CB" w14:textId="5164241D">
      <w:pPr>
        <w:pStyle w:val="Normal"/>
      </w:pPr>
      <w:r w:rsidR="09F8DBEE">
        <w:rPr/>
        <w:t xml:space="preserve">Rest of the test </w:t>
      </w:r>
      <w:r w:rsidR="3CF068E2">
        <w:rPr/>
        <w:t>involves switching of frames which cannot be shown by</w:t>
      </w:r>
      <w:r w:rsidR="414BD78C">
        <w:rPr/>
        <w:t xml:space="preserve"> screenshots. Testing videos are recorded so </w:t>
      </w:r>
      <w:r w:rsidR="004AA060">
        <w:rPr/>
        <w:t>test can accurately</w:t>
      </w:r>
      <w:r w:rsidR="414BD78C">
        <w:rPr/>
        <w:t xml:space="preserve"> be displayed.</w:t>
      </w:r>
      <w:r w:rsidR="3CF068E2">
        <w:rPr/>
        <w:t xml:space="preserve"> </w:t>
      </w:r>
      <w:r w:rsidRPr="1F9B2D89" w:rsidR="6E9C91A1">
        <w:rPr>
          <w:rFonts w:ascii="Aptos" w:hAnsi="Aptos" w:eastAsia="Aptos" w:cs="Aptos"/>
          <w:noProof w:val="0"/>
          <w:sz w:val="24"/>
          <w:szCs w:val="24"/>
          <w:lang w:val="en-GB"/>
        </w:rPr>
        <w:t>This module was tested and refined iteratively to make sure it meets the requirements and success criteria set out in the analysis stage.</w:t>
      </w:r>
    </w:p>
    <w:p w:rsidR="32D04534" w:rsidP="6D4A97AD" w:rsidRDefault="32D04534" w14:paraId="25784118" w14:textId="3BCE6DEB">
      <w:pPr>
        <w:pStyle w:val="Heading2"/>
        <w:bidi w:val="0"/>
      </w:pPr>
      <w:bookmarkStart w:name="_Toc1392474028" w:id="997407961"/>
      <w:r w:rsidR="32D04534">
        <w:rPr/>
        <w:t xml:space="preserve">3.6 </w:t>
      </w:r>
      <w:r w:rsidR="7A21CA49">
        <w:rPr/>
        <w:t>Quiz Creation Module</w:t>
      </w:r>
      <w:bookmarkEnd w:id="997407961"/>
    </w:p>
    <w:p w:rsidR="5CC29E69" w:rsidP="6D4A97AD" w:rsidRDefault="5CC29E69" w14:paraId="032DDC3A" w14:textId="4A900C9D">
      <w:pPr>
        <w:pStyle w:val="Normal"/>
        <w:bidi w:val="0"/>
      </w:pPr>
      <w:r w:rsidR="5CC29E69">
        <w:rPr/>
        <w:t xml:space="preserve">This module </w:t>
      </w:r>
      <w:r w:rsidR="5CC29E69">
        <w:rPr/>
        <w:t>is responsible for</w:t>
      </w:r>
      <w:r w:rsidR="5CC29E69">
        <w:rPr/>
        <w:t xml:space="preserve"> implementing one of core features of the program, which is to allow teachers to create quizzes.</w:t>
      </w:r>
      <w:r w:rsidR="3C559D7F">
        <w:rPr/>
        <w:t xml:space="preserve"> The amount of information </w:t>
      </w:r>
      <w:r w:rsidR="3C559D7F">
        <w:rPr/>
        <w:t>required</w:t>
      </w:r>
      <w:r w:rsidR="3C559D7F">
        <w:rPr/>
        <w:t xml:space="preserve"> is </w:t>
      </w:r>
      <w:r w:rsidR="7D5C8DDD">
        <w:rPr/>
        <w:t>a lot</w:t>
      </w:r>
      <w:r w:rsidR="3C559D7F">
        <w:rPr/>
        <w:t xml:space="preserve"> so multiple pages are created to make sure this feature is </w:t>
      </w:r>
      <w:r w:rsidR="282F4A72">
        <w:rPr/>
        <w:t>structured</w:t>
      </w:r>
      <w:r w:rsidR="3C559D7F">
        <w:rPr/>
        <w:t xml:space="preserve"> and maintainable.</w:t>
      </w:r>
    </w:p>
    <w:p w:rsidR="775E5E06" w:rsidP="6D4A97AD" w:rsidRDefault="775E5E06" w14:paraId="6DB7494F" w14:textId="760DA88B">
      <w:pPr>
        <w:pStyle w:val="Normal"/>
        <w:bidi w:val="0"/>
      </w:pPr>
      <w:r w:rsidR="775E5E06">
        <w:rPr/>
        <w:t>The first page the user’s access collects essential details of the quiz</w:t>
      </w:r>
      <w:r w:rsidR="7BE16B0A">
        <w:rPr/>
        <w:t xml:space="preserve">. The teachers enter </w:t>
      </w:r>
      <w:r w:rsidR="3F6755F4">
        <w:rPr/>
        <w:t xml:space="preserve">the quiz title using an entry field and </w:t>
      </w:r>
      <w:r w:rsidR="3506BD04">
        <w:rPr/>
        <w:t>number of questions using a slider. The teacher also needs to ch</w:t>
      </w:r>
      <w:r w:rsidR="63D817B8">
        <w:rPr/>
        <w:t>oose</w:t>
      </w:r>
      <w:r w:rsidR="3506BD04">
        <w:rPr/>
        <w:t xml:space="preserve"> quiz type </w:t>
      </w:r>
      <w:r w:rsidR="2653AF41">
        <w:rPr/>
        <w:t xml:space="preserve">using four buttons. </w:t>
      </w:r>
      <w:r w:rsidR="0B691E42">
        <w:rPr/>
        <w:t xml:space="preserve">This page also a </w:t>
      </w:r>
      <w:r w:rsidR="0B691E42">
        <w:rPr/>
        <w:t>contains</w:t>
      </w:r>
      <w:r w:rsidR="0B691E42">
        <w:rPr/>
        <w:t xml:space="preserve"> a colour selector button</w:t>
      </w:r>
      <w:r w:rsidR="51616882">
        <w:rPr/>
        <w:t xml:space="preserve"> for customising the background and “Back to Homepage” buttons which allows the user to return to their respective homepage.</w:t>
      </w:r>
    </w:p>
    <w:p w:rsidR="04ED5D5A" w:rsidP="6D4A97AD" w:rsidRDefault="04ED5D5A" w14:paraId="5F6BBAFB" w14:textId="020966A1">
      <w:pPr>
        <w:pStyle w:val="Normal"/>
        <w:bidi w:val="0"/>
      </w:pPr>
      <w:r w:rsidR="04ED5D5A">
        <w:rPr/>
        <w:t xml:space="preserve">After all the details are given, a new page is created which asks the teacher for the question text and answer text. </w:t>
      </w:r>
      <w:r w:rsidR="04B2EC2B">
        <w:rPr/>
        <w:t xml:space="preserve">The layout of the page and information </w:t>
      </w:r>
      <w:r w:rsidR="04B2EC2B">
        <w:rPr/>
        <w:t>required</w:t>
      </w:r>
      <w:r w:rsidR="04B2EC2B">
        <w:rPr/>
        <w:t xml:space="preserve"> is </w:t>
      </w:r>
      <w:r w:rsidR="635AB615">
        <w:rPr/>
        <w:t xml:space="preserve">different depending on the type of quiz selected. </w:t>
      </w:r>
      <w:r w:rsidR="6729ECC8">
        <w:rPr/>
        <w:t xml:space="preserve">The different pages </w:t>
      </w:r>
      <w:r w:rsidR="6729ECC8">
        <w:rPr/>
        <w:t>contain</w:t>
      </w:r>
      <w:r w:rsidR="6729ECC8">
        <w:rPr/>
        <w:t xml:space="preserve"> buttons, </w:t>
      </w:r>
      <w:r w:rsidR="6729ECC8">
        <w:rPr/>
        <w:t>labels</w:t>
      </w:r>
      <w:r w:rsidR="6729ECC8">
        <w:rPr/>
        <w:t xml:space="preserve"> and entry fields.</w:t>
      </w:r>
      <w:r w:rsidR="684BAD7F">
        <w:rPr/>
        <w:t xml:space="preserve"> Each page ensures that it gets all </w:t>
      </w:r>
      <w:r w:rsidR="1BD9A3D9">
        <w:rPr/>
        <w:t>information</w:t>
      </w:r>
      <w:r w:rsidR="684BAD7F">
        <w:rPr/>
        <w:t xml:space="preserve"> related to the quiz type. New pages keep generating until every </w:t>
      </w:r>
      <w:r w:rsidR="56BADF6C">
        <w:rPr/>
        <w:t>detail</w:t>
      </w:r>
      <w:r w:rsidR="684BAD7F">
        <w:rPr/>
        <w:t xml:space="preserve"> for each page is given.</w:t>
      </w:r>
    </w:p>
    <w:p w:rsidR="2FCB0EB8" w:rsidP="6D4A97AD" w:rsidRDefault="2FCB0EB8" w14:paraId="75F20B69" w14:textId="304B21D0">
      <w:pPr>
        <w:pStyle w:val="Normal"/>
      </w:pPr>
      <w:r w:rsidR="6DFE1697">
        <w:rPr/>
        <w:t>This feature</w:t>
      </w:r>
      <w:r w:rsidR="0FFC2C2F">
        <w:rPr/>
        <w:t xml:space="preserve"> allows</w:t>
      </w:r>
      <w:r w:rsidR="761CC7E1">
        <w:rPr/>
        <w:t xml:space="preserve"> teachers to create questions to their liking and focus on their student’s weaknesses.</w:t>
      </w:r>
      <w:r w:rsidR="28434A0B">
        <w:rPr/>
        <w:t xml:space="preserve"> It meets the success criteria </w:t>
      </w:r>
      <w:r w:rsidR="2678A320">
        <w:rPr/>
        <w:t xml:space="preserve">as these pages are providing customisation and </w:t>
      </w:r>
      <w:r w:rsidR="2678A320">
        <w:rPr/>
        <w:t>different functions</w:t>
      </w:r>
      <w:r w:rsidR="2678A320">
        <w:rPr/>
        <w:t>. Each widget is spaced</w:t>
      </w:r>
      <w:r w:rsidR="40A98A02">
        <w:rPr/>
        <w:t xml:space="preserve"> correctly and labelled which ensures the system </w:t>
      </w:r>
      <w:r w:rsidR="40A98A02">
        <w:rPr/>
        <w:t>remains</w:t>
      </w:r>
      <w:r w:rsidR="40A98A02">
        <w:rPr/>
        <w:t xml:space="preserve"> simple and consistent.</w:t>
      </w:r>
    </w:p>
    <w:p w:rsidR="2FCB0EB8" w:rsidP="13266488" w:rsidRDefault="2FCB0EB8" w14:paraId="3838E172" w14:textId="22732D84">
      <w:pPr>
        <w:pStyle w:val="Heading3"/>
        <w:bidi w:val="0"/>
      </w:pPr>
      <w:bookmarkStart w:name="_Toc195691645" w:id="144794777"/>
      <w:r w:rsidR="503EBAA2">
        <w:rPr/>
        <w:t>Backend code</w:t>
      </w:r>
      <w:bookmarkEnd w:id="144794777"/>
    </w:p>
    <w:p w:rsidR="2FCB0EB8" w:rsidP="6D4A97AD" w:rsidRDefault="2FCB0EB8" w14:paraId="6F5C14C5" w14:textId="7C3080EE">
      <w:pPr>
        <w:pStyle w:val="Normal"/>
        <w:bidi w:val="0"/>
      </w:pPr>
      <w:r w:rsidR="045E780A">
        <w:drawing>
          <wp:inline wp14:editId="79C6E7CA" wp14:anchorId="14FDFA23">
            <wp:extent cx="5591175" cy="995434"/>
            <wp:effectExtent l="0" t="0" r="0" b="0"/>
            <wp:docPr id="1356752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759005" name="Picture 1191759005"/>
                    <pic:cNvPicPr/>
                  </pic:nvPicPr>
                  <pic:blipFill>
                    <a:blip xmlns:r="http://schemas.openxmlformats.org/officeDocument/2006/relationships" r:embed="rId983440839">
                      <a:extLst>
                        <a:ext uri="{28A0092B-C50C-407E-A947-70E740481C1C}">
                          <a14:useLocalDpi xmlns:a14="http://schemas.microsoft.com/office/drawing/2010/main"/>
                        </a:ext>
                      </a:extLst>
                    </a:blip>
                    <a:stretch>
                      <a:fillRect/>
                    </a:stretch>
                  </pic:blipFill>
                  <pic:spPr>
                    <a:xfrm rot="0">
                      <a:off x="0" y="0"/>
                      <a:ext cx="5591175" cy="995434"/>
                    </a:xfrm>
                    <a:prstGeom prst="rect">
                      <a:avLst/>
                    </a:prstGeom>
                  </pic:spPr>
                </pic:pic>
              </a:graphicData>
            </a:graphic>
          </wp:inline>
        </w:drawing>
      </w:r>
    </w:p>
    <w:p w:rsidR="2FCB0EB8" w:rsidP="6D4A97AD" w:rsidRDefault="2FCB0EB8" w14:paraId="21E38396" w14:textId="04A3D70C">
      <w:pPr>
        <w:pStyle w:val="Normal"/>
        <w:bidi w:val="0"/>
      </w:pPr>
      <w:r w:rsidR="70CF9EB6">
        <w:rPr/>
        <w:t xml:space="preserve">Justification of </w:t>
      </w:r>
      <w:r w:rsidR="70CF9EB6">
        <w:rPr/>
        <w:t>create_quiz</w:t>
      </w:r>
      <w:r w:rsidR="70CF9EB6">
        <w:rPr/>
        <w:t xml:space="preserve"> function:</w:t>
      </w:r>
    </w:p>
    <w:p w:rsidR="2FCB0EB8" w:rsidP="6D4A97AD" w:rsidRDefault="2FCB0EB8" w14:paraId="69C67150" w14:textId="6EEF4C3E">
      <w:pPr>
        <w:pStyle w:val="Normal"/>
        <w:bidi w:val="0"/>
      </w:pPr>
      <w:r w:rsidR="7FC3761C">
        <w:rPr/>
        <w:t>The</w:t>
      </w:r>
      <w:r w:rsidR="336DB55B">
        <w:rPr/>
        <w:t xml:space="preserve"> main purpose of the function</w:t>
      </w:r>
      <w:r w:rsidR="7FC3761C">
        <w:rPr/>
        <w:t xml:space="preserve"> is to create a record of a quiz </w:t>
      </w:r>
      <w:r w:rsidR="3740E54F">
        <w:rPr/>
        <w:t>in</w:t>
      </w:r>
      <w:r w:rsidR="7FC3761C">
        <w:rPr/>
        <w:t xml:space="preserve"> the database. Line 83 defines the </w:t>
      </w:r>
      <w:r w:rsidR="093665B8">
        <w:rPr/>
        <w:t>function and allows two parameters to be passed.</w:t>
      </w:r>
      <w:r w:rsidR="7CA6706A">
        <w:rPr/>
        <w:t xml:space="preserve"> These parameters are essential as they will be used to correctly insert the record</w:t>
      </w:r>
      <w:r w:rsidR="6B8772A9">
        <w:rPr/>
        <w:t>, such as the quiz_name and username of teacher.</w:t>
      </w:r>
    </w:p>
    <w:p w:rsidR="2FCB0EB8" w:rsidP="6D4A97AD" w:rsidRDefault="2FCB0EB8" w14:paraId="0D34A9BA" w14:textId="5B0E2147">
      <w:pPr>
        <w:pStyle w:val="Normal"/>
        <w:bidi w:val="0"/>
      </w:pPr>
      <w:r w:rsidR="7CA6706A">
        <w:rPr/>
        <w:t xml:space="preserve">Line 85 </w:t>
      </w:r>
      <w:r w:rsidR="37E35742">
        <w:rPr/>
        <w:t>executes</w:t>
      </w:r>
      <w:r w:rsidR="7CA6706A">
        <w:rPr/>
        <w:t xml:space="preserve"> </w:t>
      </w:r>
      <w:r w:rsidR="7CA6706A">
        <w:rPr/>
        <w:t>SQL</w:t>
      </w:r>
      <w:r w:rsidR="1581D639">
        <w:rPr/>
        <w:t xml:space="preserve"> SELECT</w:t>
      </w:r>
      <w:r w:rsidR="7CA6706A">
        <w:rPr/>
        <w:t xml:space="preserve"> </w:t>
      </w:r>
      <w:r w:rsidR="0C2B374B">
        <w:rPr/>
        <w:t>statement</w:t>
      </w:r>
      <w:r w:rsidR="7CA6706A">
        <w:rPr/>
        <w:t xml:space="preserve"> to fetch the user_id (primary key) from the users table by using the username. </w:t>
      </w:r>
      <w:r w:rsidR="5FC84D9D">
        <w:rPr/>
        <w:t>The user_id is</w:t>
      </w:r>
      <w:r w:rsidR="2F42D802">
        <w:rPr/>
        <w:t xml:space="preserve"> needed</w:t>
      </w:r>
      <w:r w:rsidR="5FC84D9D">
        <w:rPr/>
        <w:t xml:space="preserve"> so it can be used a foreign key when </w:t>
      </w:r>
      <w:r w:rsidR="6AAE7FF4">
        <w:rPr/>
        <w:t>inserting</w:t>
      </w:r>
      <w:r w:rsidR="5FC84D9D">
        <w:rPr/>
        <w:t xml:space="preserve"> the quiz in the database. This </w:t>
      </w:r>
      <w:r w:rsidR="099B621C">
        <w:rPr/>
        <w:t>creates a relationship between the user and quizzes table and identifies the creator of the quiz.</w:t>
      </w:r>
    </w:p>
    <w:p w:rsidR="2FCB0EB8" w:rsidP="6D4A97AD" w:rsidRDefault="2FCB0EB8" w14:paraId="5FE2E1CA" w14:textId="4CF7830E">
      <w:pPr>
        <w:pStyle w:val="Normal"/>
        <w:bidi w:val="0"/>
      </w:pPr>
      <w:r w:rsidR="5EDEFCCA">
        <w:rPr/>
        <w:t xml:space="preserve">Line 89 uses an SQL </w:t>
      </w:r>
      <w:r w:rsidR="30F60503">
        <w:rPr/>
        <w:t xml:space="preserve">INSERT </w:t>
      </w:r>
      <w:r w:rsidR="5EDEFCCA">
        <w:rPr/>
        <w:t xml:space="preserve">statement to insert a record into the quizzes table. </w:t>
      </w:r>
      <w:r w:rsidR="05455A22">
        <w:rPr/>
        <w:t xml:space="preserve">This creates an official record of the quiz </w:t>
      </w:r>
      <w:r w:rsidR="6410B33E">
        <w:rPr/>
        <w:t xml:space="preserve">in the </w:t>
      </w:r>
      <w:r w:rsidR="6410B33E">
        <w:rPr/>
        <w:t>database</w:t>
      </w:r>
      <w:r w:rsidR="6410B33E">
        <w:rPr/>
        <w:t xml:space="preserve">, which allows it to </w:t>
      </w:r>
      <w:r w:rsidR="05FC4351">
        <w:rPr/>
        <w:t>be accessed</w:t>
      </w:r>
      <w:r w:rsidR="6410B33E">
        <w:rPr/>
        <w:t xml:space="preserve"> and changed</w:t>
      </w:r>
      <w:r w:rsidR="05455A22">
        <w:rPr/>
        <w:t xml:space="preserve">. Line 89 commits the transaction which ensures that </w:t>
      </w:r>
      <w:r w:rsidR="64CB0041">
        <w:rPr/>
        <w:t>t</w:t>
      </w:r>
      <w:r w:rsidR="05455A22">
        <w:rPr/>
        <w:t xml:space="preserve">he changes are </w:t>
      </w:r>
      <w:r w:rsidR="031491E7">
        <w:rPr/>
        <w:t>permanent</w:t>
      </w:r>
      <w:r w:rsidR="05455A22">
        <w:rPr/>
        <w:t>.</w:t>
      </w:r>
    </w:p>
    <w:p w:rsidR="2FCB0EB8" w:rsidP="6D4A97AD" w:rsidRDefault="2FCB0EB8" w14:paraId="357679D8" w14:textId="62A7FDA9">
      <w:pPr>
        <w:pStyle w:val="Normal"/>
        <w:bidi w:val="0"/>
      </w:pPr>
      <w:r w:rsidR="3D2B9A5E">
        <w:drawing>
          <wp:inline wp14:editId="5695F077" wp14:anchorId="1BF6C819">
            <wp:extent cx="5724525" cy="1314450"/>
            <wp:effectExtent l="0" t="0" r="0" b="0"/>
            <wp:docPr id="683708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708074" name="Picture 683708074"/>
                    <pic:cNvPicPr/>
                  </pic:nvPicPr>
                  <pic:blipFill>
                    <a:blip xmlns:r="http://schemas.openxmlformats.org/officeDocument/2006/relationships" r:embed="rId1944244193">
                      <a:extLst>
                        <a:ext uri="{28A0092B-C50C-407E-A947-70E740481C1C}">
                          <a14:useLocalDpi xmlns:a14="http://schemas.microsoft.com/office/drawing/2010/main"/>
                        </a:ext>
                      </a:extLst>
                    </a:blip>
                    <a:stretch>
                      <a:fillRect/>
                    </a:stretch>
                  </pic:blipFill>
                  <pic:spPr>
                    <a:xfrm>
                      <a:off x="0" y="0"/>
                      <a:ext cx="5724525" cy="1314450"/>
                    </a:xfrm>
                    <a:prstGeom prst="rect">
                      <a:avLst/>
                    </a:prstGeom>
                  </pic:spPr>
                </pic:pic>
              </a:graphicData>
            </a:graphic>
          </wp:inline>
        </w:drawing>
      </w:r>
      <w:r w:rsidR="06F8FD35">
        <w:rPr/>
        <w:t xml:space="preserve">Justification of </w:t>
      </w:r>
      <w:r w:rsidR="06F8FD35">
        <w:rPr/>
        <w:t>save_question</w:t>
      </w:r>
      <w:r w:rsidR="06F8FD35">
        <w:rPr/>
        <w:t xml:space="preserve"> function:</w:t>
      </w:r>
    </w:p>
    <w:p w:rsidR="2FCB0EB8" w:rsidP="6D4A97AD" w:rsidRDefault="2FCB0EB8" w14:paraId="4F7C4031" w14:textId="34DD0C79">
      <w:pPr>
        <w:pStyle w:val="Normal"/>
        <w:bidi w:val="0"/>
      </w:pPr>
      <w:r w:rsidR="06F8FD35">
        <w:rPr/>
        <w:t xml:space="preserve">This function </w:t>
      </w:r>
      <w:r w:rsidR="06F8FD35">
        <w:rPr/>
        <w:t>is responsible for</w:t>
      </w:r>
      <w:r w:rsidR="06F8FD35">
        <w:rPr/>
        <w:t xml:space="preserve"> creating a record of a question in the database. </w:t>
      </w:r>
      <w:r w:rsidR="7E567F33">
        <w:rPr/>
        <w:t xml:space="preserve">Line 89 defines </w:t>
      </w:r>
      <w:r w:rsidR="1531CFD2">
        <w:rPr/>
        <w:t>the function and allows four parameters</w:t>
      </w:r>
      <w:r w:rsidR="2FEC944B">
        <w:rPr/>
        <w:t xml:space="preserve"> to passed. These parameters </w:t>
      </w:r>
      <w:r w:rsidR="2FEC944B">
        <w:rPr/>
        <w:t>contain</w:t>
      </w:r>
      <w:r w:rsidR="2FEC944B">
        <w:rPr/>
        <w:t xml:space="preserve"> vital information which will be used to c</w:t>
      </w:r>
      <w:r w:rsidR="5CF3E16C">
        <w:rPr/>
        <w:t xml:space="preserve">orrectly </w:t>
      </w:r>
      <w:r w:rsidR="5CF3E16C">
        <w:rPr/>
        <w:t>insert</w:t>
      </w:r>
      <w:r w:rsidR="5CF3E16C">
        <w:rPr/>
        <w:t xml:space="preserve"> data into the database</w:t>
      </w:r>
      <w:r w:rsidR="2FEC944B">
        <w:rPr/>
        <w:t xml:space="preserve">. </w:t>
      </w:r>
    </w:p>
    <w:p w:rsidR="2FCB0EB8" w:rsidP="6D4A97AD" w:rsidRDefault="2FCB0EB8" w14:paraId="2F658499" w14:textId="3C7D70EA">
      <w:pPr>
        <w:pStyle w:val="Normal"/>
        <w:bidi w:val="0"/>
      </w:pPr>
      <w:r w:rsidR="0A917C81">
        <w:rPr/>
        <w:t xml:space="preserve">Line 108 executes and SQL </w:t>
      </w:r>
      <w:r w:rsidR="0A917C81">
        <w:rPr/>
        <w:t>statment</w:t>
      </w:r>
      <w:r w:rsidR="0A917C81">
        <w:rPr/>
        <w:t xml:space="preserve"> select </w:t>
      </w:r>
      <w:r w:rsidR="0A917C81">
        <w:rPr/>
        <w:t>statment</w:t>
      </w:r>
      <w:r w:rsidR="0A917C81">
        <w:rPr/>
        <w:t xml:space="preserve"> to retrieve the user id corresponding to username. This will be used </w:t>
      </w:r>
      <w:r w:rsidR="5ED78A25">
        <w:rPr/>
        <w:t>to find the quiz id.</w:t>
      </w:r>
      <w:r w:rsidR="0A917C81">
        <w:rPr/>
        <w:t xml:space="preserve"> </w:t>
      </w:r>
      <w:r w:rsidR="2FEC944B">
        <w:rPr/>
        <w:t xml:space="preserve">Line </w:t>
      </w:r>
      <w:r w:rsidR="14D8C1E2">
        <w:rPr/>
        <w:t>111</w:t>
      </w:r>
      <w:r w:rsidR="2FEC944B">
        <w:rPr/>
        <w:t xml:space="preserve"> and </w:t>
      </w:r>
      <w:r w:rsidR="04363224">
        <w:rPr/>
        <w:t>112</w:t>
      </w:r>
      <w:r w:rsidR="2FEC944B">
        <w:rPr/>
        <w:t xml:space="preserve"> </w:t>
      </w:r>
      <w:r w:rsidR="3A04FA7A">
        <w:rPr/>
        <w:t xml:space="preserve">executes an </w:t>
      </w:r>
      <w:r w:rsidR="5116B24F">
        <w:rPr/>
        <w:t xml:space="preserve">SQL statement to fetch </w:t>
      </w:r>
      <w:r w:rsidR="5116B24F">
        <w:rPr/>
        <w:t xml:space="preserve">the </w:t>
      </w:r>
      <w:r w:rsidR="5116B24F">
        <w:rPr/>
        <w:t>qui</w:t>
      </w:r>
      <w:r w:rsidR="5116B24F">
        <w:rPr/>
        <w:t>z_id</w:t>
      </w:r>
      <w:r w:rsidR="5116B24F">
        <w:rPr/>
        <w:t xml:space="preserve"> of the user from the quiz</w:t>
      </w:r>
      <w:r w:rsidR="0A14E3DC">
        <w:rPr/>
        <w:t xml:space="preserve">zes </w:t>
      </w:r>
      <w:r w:rsidR="5116B24F">
        <w:rPr/>
        <w:t>table and is stored in</w:t>
      </w:r>
      <w:r w:rsidR="3CB0669F">
        <w:rPr/>
        <w:t xml:space="preserve"> variable</w:t>
      </w:r>
      <w:r w:rsidR="5116B24F">
        <w:rPr/>
        <w:t xml:space="preserve"> id. </w:t>
      </w:r>
      <w:r w:rsidR="5116B24F">
        <w:rPr/>
        <w:t>Th</w:t>
      </w:r>
      <w:r w:rsidR="3C9F0DF2">
        <w:rPr/>
        <w:t xml:space="preserve">e </w:t>
      </w:r>
      <w:r w:rsidR="3C9F0DF2">
        <w:rPr/>
        <w:t>qui</w:t>
      </w:r>
      <w:r w:rsidR="3C9F0DF2">
        <w:rPr/>
        <w:t>z_id</w:t>
      </w:r>
      <w:r w:rsidR="3C9F0DF2">
        <w:rPr/>
        <w:t xml:space="preserve"> is stored in the variable to use as a foreign key</w:t>
      </w:r>
      <w:r w:rsidR="6B28DD67">
        <w:rPr/>
        <w:t xml:space="preserve">. This </w:t>
      </w:r>
      <w:r w:rsidR="15AB71EE">
        <w:rPr/>
        <w:t>ensures that each question is linked to the correct quiz.</w:t>
      </w:r>
      <w:r w:rsidR="62CC1C61">
        <w:rPr/>
        <w:t xml:space="preserve"> </w:t>
      </w:r>
    </w:p>
    <w:p w:rsidR="2FCB0EB8" w:rsidP="6D4A97AD" w:rsidRDefault="2FCB0EB8" w14:paraId="498C8675" w14:textId="7DA85362">
      <w:pPr>
        <w:pStyle w:val="Normal"/>
        <w:bidi w:val="0"/>
      </w:pPr>
      <w:r w:rsidR="4433C04C">
        <w:rPr/>
        <w:t xml:space="preserve">Line 96 executes and SQL </w:t>
      </w:r>
      <w:r w:rsidR="556BB1CD">
        <w:rPr/>
        <w:t>statement</w:t>
      </w:r>
      <w:r w:rsidR="4433C04C">
        <w:rPr/>
        <w:t xml:space="preserve"> which uses</w:t>
      </w:r>
      <w:r w:rsidR="62CC1C61">
        <w:rPr/>
        <w:t xml:space="preserve"> </w:t>
      </w:r>
      <w:r w:rsidR="62CC1C61">
        <w:rPr/>
        <w:t>quiz_id</w:t>
      </w:r>
      <w:r w:rsidR="62CC1C61">
        <w:rPr/>
        <w:t>,</w:t>
      </w:r>
      <w:r w:rsidR="766F22C7">
        <w:rPr/>
        <w:t xml:space="preserve"> </w:t>
      </w:r>
      <w:r w:rsidR="766F22C7">
        <w:rPr/>
        <w:t>question</w:t>
      </w:r>
      <w:r w:rsidR="766F22C7">
        <w:rPr/>
        <w:t xml:space="preserve"> </w:t>
      </w:r>
      <w:r w:rsidR="62CC1C61">
        <w:rPr/>
        <w:t xml:space="preserve">and </w:t>
      </w:r>
      <w:r w:rsidR="101FC8BD">
        <w:rPr/>
        <w:t xml:space="preserve">quiz </w:t>
      </w:r>
      <w:r w:rsidR="62CC1C61">
        <w:rPr/>
        <w:t>type</w:t>
      </w:r>
      <w:r w:rsidR="62CC1C61">
        <w:rPr/>
        <w:t xml:space="preserve"> to create a </w:t>
      </w:r>
      <w:r w:rsidR="1AFBA0FF">
        <w:rPr/>
        <w:t>record in</w:t>
      </w:r>
      <w:r w:rsidR="62CC1C61">
        <w:rPr/>
        <w:t xml:space="preserve"> the questions table.</w:t>
      </w:r>
      <w:r w:rsidR="73F95DD0">
        <w:rPr/>
        <w:t xml:space="preserve"> Line </w:t>
      </w:r>
      <w:r w:rsidR="1EE7EA1C">
        <w:rPr/>
        <w:t>115</w:t>
      </w:r>
      <w:r w:rsidR="73F95DD0">
        <w:rPr/>
        <w:t xml:space="preserve"> </w:t>
      </w:r>
      <w:r w:rsidR="33D95F7B">
        <w:rPr/>
        <w:t xml:space="preserve">commits the </w:t>
      </w:r>
      <w:r w:rsidR="73F95DD0">
        <w:rPr/>
        <w:t>changes made to the database are saved permanent</w:t>
      </w:r>
      <w:r w:rsidR="03BB95F0">
        <w:rPr/>
        <w:t>ly</w:t>
      </w:r>
      <w:r w:rsidR="73F95DD0">
        <w:rPr/>
        <w:t xml:space="preserve">.  </w:t>
      </w:r>
      <w:r w:rsidR="13CB0E2F">
        <w:rPr/>
        <w:t xml:space="preserve">Line </w:t>
      </w:r>
      <w:r w:rsidR="0FF2C7B5">
        <w:rPr/>
        <w:t>116</w:t>
      </w:r>
      <w:r w:rsidR="13CB0E2F">
        <w:rPr/>
        <w:t xml:space="preserve"> returns the primary key of </w:t>
      </w:r>
      <w:r w:rsidR="5C337516">
        <w:rPr/>
        <w:t xml:space="preserve">the new inserted record. This allows it </w:t>
      </w:r>
      <w:r w:rsidR="5C337516">
        <w:rPr/>
        <w:t>to be</w:t>
      </w:r>
      <w:r w:rsidR="5C337516">
        <w:rPr/>
        <w:t xml:space="preserve"> used as a foreign key when saving the answers corresponding to the question.</w:t>
      </w:r>
    </w:p>
    <w:p w:rsidR="2FCB0EB8" w:rsidP="6D4A97AD" w:rsidRDefault="2FCB0EB8" w14:paraId="4061D9F4" w14:textId="63882140">
      <w:pPr>
        <w:pStyle w:val="Normal"/>
        <w:bidi w:val="0"/>
      </w:pPr>
      <w:r w:rsidR="736324D7">
        <w:drawing>
          <wp:inline wp14:editId="33E0D0B8" wp14:anchorId="7BEC3A8E">
            <wp:extent cx="6296025" cy="377133"/>
            <wp:effectExtent l="0" t="0" r="0" b="0"/>
            <wp:docPr id="1891479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479137" name=""/>
                    <pic:cNvPicPr/>
                  </pic:nvPicPr>
                  <pic:blipFill>
                    <a:blip xmlns:r="http://schemas.openxmlformats.org/officeDocument/2006/relationships" r:embed="rId641389585">
                      <a:extLst>
                        <a:ext uri="{28A0092B-C50C-407E-A947-70E740481C1C}">
                          <a14:useLocalDpi xmlns:a14="http://schemas.microsoft.com/office/drawing/2010/main"/>
                        </a:ext>
                      </a:extLst>
                    </a:blip>
                    <a:stretch>
                      <a:fillRect/>
                    </a:stretch>
                  </pic:blipFill>
                  <pic:spPr>
                    <a:xfrm rot="0">
                      <a:off x="0" y="0"/>
                      <a:ext cx="6296025" cy="377133"/>
                    </a:xfrm>
                    <a:prstGeom prst="rect">
                      <a:avLst/>
                    </a:prstGeom>
                  </pic:spPr>
                </pic:pic>
              </a:graphicData>
            </a:graphic>
          </wp:inline>
        </w:drawing>
      </w:r>
      <w:r w:rsidR="3EEA5D76">
        <w:rPr/>
        <w:t xml:space="preserve">Justification of </w:t>
      </w:r>
      <w:r w:rsidR="3EEA5D76">
        <w:rPr/>
        <w:t>save_answer</w:t>
      </w:r>
      <w:r w:rsidR="3EEA5D76">
        <w:rPr/>
        <w:t xml:space="preserve"> function:</w:t>
      </w:r>
    </w:p>
    <w:p w:rsidR="2FCB0EB8" w:rsidP="6D4A97AD" w:rsidRDefault="2FCB0EB8" w14:paraId="6AD209D0" w14:textId="5CE85175">
      <w:pPr>
        <w:pStyle w:val="Normal"/>
        <w:bidi w:val="0"/>
      </w:pPr>
      <w:r w:rsidR="3EEA5D76">
        <w:rPr/>
        <w:t>The purpose of th</w:t>
      </w:r>
      <w:r w:rsidR="49B75CCF">
        <w:rPr/>
        <w:t>is function</w:t>
      </w:r>
      <w:r w:rsidR="3EEA5D76">
        <w:rPr/>
        <w:t xml:space="preserve"> is to </w:t>
      </w:r>
      <w:r w:rsidR="228CB3BC">
        <w:rPr/>
        <w:t xml:space="preserve">create a record of an answer in the database. Line 96 defines the function and allows 3 parameters to be passed in. These parameters </w:t>
      </w:r>
      <w:r w:rsidR="354385AD">
        <w:rPr/>
        <w:t xml:space="preserve">allow correct insertion of the answer. Line 97 executes an SQL INSERT statement to </w:t>
      </w:r>
      <w:r w:rsidR="7B89781F">
        <w:rPr/>
        <w:t>create a record in the answers table. The record s</w:t>
      </w:r>
      <w:r w:rsidR="1EA3BB82">
        <w:rPr/>
        <w:t>tores</w:t>
      </w:r>
      <w:r w:rsidR="7B89781F">
        <w:rPr/>
        <w:t xml:space="preserve"> the </w:t>
      </w:r>
      <w:r w:rsidR="7B89781F">
        <w:rPr/>
        <w:t>question_id</w:t>
      </w:r>
      <w:r w:rsidR="7B89781F">
        <w:rPr/>
        <w:t xml:space="preserve"> (foreign key), answer text and </w:t>
      </w:r>
      <w:r w:rsidR="4D7D3A91">
        <w:rPr/>
        <w:t xml:space="preserve">a </w:t>
      </w:r>
      <w:r w:rsidR="6D88FF88">
        <w:rPr/>
        <w:t>Boolean</w:t>
      </w:r>
      <w:r w:rsidR="080F7CFE">
        <w:rPr/>
        <w:t xml:space="preserve"> </w:t>
      </w:r>
      <w:r w:rsidR="4D7D3A91">
        <w:rPr/>
        <w:t xml:space="preserve">value </w:t>
      </w:r>
      <w:r w:rsidR="4D7D3A91">
        <w:rPr/>
        <w:t>indicating</w:t>
      </w:r>
      <w:r w:rsidR="4D7D3A91">
        <w:rPr/>
        <w:t xml:space="preserve"> if the answer is correct. Line 98 commits the transaction which ensures that the changes are saved to the database and can be accessed in the future.</w:t>
      </w:r>
    </w:p>
    <w:p w:rsidR="2FCB0EB8" w:rsidP="6D4A97AD" w:rsidRDefault="2FCB0EB8" w14:paraId="704D47F3" w14:textId="2BEFA3B1">
      <w:pPr>
        <w:pStyle w:val="Normal"/>
        <w:bidi w:val="0"/>
      </w:pPr>
      <w:bookmarkStart w:name="_Toc1416244081" w:id="854670799"/>
      <w:r w:rsidRPr="5EA3C8B9" w:rsidR="2F9DFCAD">
        <w:rPr>
          <w:rStyle w:val="Heading3Char"/>
        </w:rPr>
        <w:t>Code</w:t>
      </w:r>
      <w:r w:rsidR="2FCB0EB8">
        <w:drawing>
          <wp:inline wp14:editId="35BED24E" wp14:anchorId="1616A8E1">
            <wp:extent cx="5724525" cy="2476500"/>
            <wp:effectExtent l="0" t="0" r="0" b="0"/>
            <wp:docPr id="289068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068058" name="Picture 289068058"/>
                    <pic:cNvPicPr/>
                  </pic:nvPicPr>
                  <pic:blipFill>
                    <a:blip xmlns:r="http://schemas.openxmlformats.org/officeDocument/2006/relationships" r:embed="rId47091800">
                      <a:extLst>
                        <a:ext uri="{28A0092B-C50C-407E-A947-70E740481C1C}">
                          <a14:useLocalDpi xmlns:a14="http://schemas.microsoft.com/office/drawing/2010/main"/>
                        </a:ext>
                      </a:extLst>
                    </a:blip>
                    <a:stretch>
                      <a:fillRect/>
                    </a:stretch>
                  </pic:blipFill>
                  <pic:spPr>
                    <a:xfrm>
                      <a:off x="0" y="0"/>
                      <a:ext cx="5724525" cy="2476500"/>
                    </a:xfrm>
                    <a:prstGeom prst="rect">
                      <a:avLst/>
                    </a:prstGeom>
                  </pic:spPr>
                </pic:pic>
              </a:graphicData>
            </a:graphic>
          </wp:inline>
        </w:drawing>
      </w:r>
      <w:bookmarkEnd w:id="854670799"/>
      <w:r w:rsidR="3D860AE0">
        <w:rPr/>
        <w:t xml:space="preserve">Justification of </w:t>
      </w:r>
      <w:r w:rsidR="655A6793">
        <w:rPr/>
        <w:t xml:space="preserve">constructor </w:t>
      </w:r>
      <w:r w:rsidR="3D860AE0">
        <w:rPr/>
        <w:t>method</w:t>
      </w:r>
      <w:r w:rsidR="7A9F1219">
        <w:rPr/>
        <w:t>:</w:t>
      </w:r>
    </w:p>
    <w:p w:rsidR="69FA9194" w:rsidP="6D4A97AD" w:rsidRDefault="69FA9194" w14:paraId="63082E00" w14:textId="2DA58FA3">
      <w:pPr>
        <w:pStyle w:val="Normal"/>
      </w:pPr>
      <w:r w:rsidR="69FA9194">
        <w:rPr/>
        <w:t>The class inherits from Frame which allows it to be a separate page in the window.</w:t>
      </w:r>
      <w:r w:rsidR="2E4FA514">
        <w:rPr/>
        <w:t xml:space="preserve"> The constructor calls super(</w:t>
      </w:r>
      <w:r w:rsidR="2E4FA514">
        <w:rPr/>
        <w:t>)._</w:t>
      </w:r>
      <w:r w:rsidR="2E4FA514">
        <w:rPr/>
        <w:t>_</w:t>
      </w:r>
      <w:r w:rsidR="2E4FA514">
        <w:rPr/>
        <w:t>init</w:t>
      </w:r>
      <w:r w:rsidR="2E4FA514">
        <w:rPr/>
        <w:t>_</w:t>
      </w:r>
      <w:r w:rsidR="2E4FA514">
        <w:rPr/>
        <w:t>_(</w:t>
      </w:r>
      <w:r w:rsidR="2E4FA514">
        <w:rPr/>
        <w:t>) to make sure parent class is properly initialised before any widgets are created.</w:t>
      </w:r>
    </w:p>
    <w:p w:rsidR="15F2957A" w:rsidP="6D4A97AD" w:rsidRDefault="15F2957A" w14:paraId="677F0C41" w14:textId="3479CC7D">
      <w:pPr>
        <w:pStyle w:val="Normal"/>
      </w:pPr>
      <w:r w:rsidR="15F2957A">
        <w:rPr/>
        <w:t>Line 351 to 353 creates a</w:t>
      </w:r>
      <w:r w:rsidR="1A414B05">
        <w:rPr/>
        <w:t xml:space="preserve"> separate</w:t>
      </w:r>
      <w:r w:rsidR="15F2957A">
        <w:rPr/>
        <w:t xml:space="preserve"> frame which will be used to </w:t>
      </w:r>
      <w:r w:rsidR="689C280C">
        <w:rPr/>
        <w:t>collect</w:t>
      </w:r>
      <w:r w:rsidR="15F2957A">
        <w:rPr/>
        <w:t xml:space="preserve"> question text and answer text. Th</w:t>
      </w:r>
      <w:r w:rsidR="1521D3AC">
        <w:rPr/>
        <w:t xml:space="preserve">is </w:t>
      </w:r>
      <w:r w:rsidR="46579602">
        <w:rPr/>
        <w:t xml:space="preserve">frame is separated so </w:t>
      </w:r>
      <w:r w:rsidR="1521D3AC">
        <w:rPr/>
        <w:t xml:space="preserve">that </w:t>
      </w:r>
      <w:r w:rsidR="5043B4C5">
        <w:rPr/>
        <w:t>temporary widgets</w:t>
      </w:r>
      <w:r w:rsidR="1521D3AC">
        <w:rPr/>
        <w:t xml:space="preserve"> can be destroyed</w:t>
      </w:r>
      <w:r w:rsidR="7526660E">
        <w:rPr/>
        <w:t xml:space="preserve"> and recreated</w:t>
      </w:r>
      <w:r w:rsidR="1521D3AC">
        <w:rPr/>
        <w:t xml:space="preserve"> </w:t>
      </w:r>
      <w:r w:rsidR="1521D3AC">
        <w:rPr/>
        <w:t xml:space="preserve">without </w:t>
      </w:r>
      <w:r w:rsidR="1521D3AC">
        <w:rPr/>
        <w:t>impacting</w:t>
      </w:r>
      <w:r w:rsidR="1521D3AC">
        <w:rPr/>
        <w:t xml:space="preserve"> the </w:t>
      </w:r>
      <w:r w:rsidR="2A377126">
        <w:rPr/>
        <w:t>main page layout</w:t>
      </w:r>
      <w:r w:rsidR="1521D3AC">
        <w:rPr/>
        <w:t>. This allows the wi</w:t>
      </w:r>
      <w:r w:rsidR="32DAD695">
        <w:rPr/>
        <w:t xml:space="preserve">dgets to be created </w:t>
      </w:r>
      <w:r w:rsidR="0A53ED29">
        <w:rPr/>
        <w:t>repeatedly</w:t>
      </w:r>
      <w:r w:rsidR="32DAD695">
        <w:rPr/>
        <w:t xml:space="preserve"> depending on how many questions the quiz will have. </w:t>
      </w:r>
      <w:r w:rsidR="46D75347">
        <w:rPr/>
        <w:t xml:space="preserve">The frame </w:t>
      </w:r>
      <w:r w:rsidR="32DAD695">
        <w:rPr/>
        <w:t>is lowered</w:t>
      </w:r>
      <w:r w:rsidR="32DAD695">
        <w:rPr/>
        <w:t xml:space="preserve"> so it </w:t>
      </w:r>
      <w:r w:rsidR="0E055CB5">
        <w:rPr/>
        <w:t>doesn't</w:t>
      </w:r>
      <w:r w:rsidR="4CACB63C">
        <w:rPr/>
        <w:t xml:space="preserve"> overlap the widgets created by the constructor method.</w:t>
      </w:r>
    </w:p>
    <w:p w:rsidR="040711ED" w:rsidP="6D4A97AD" w:rsidRDefault="040711ED" w14:paraId="2121201E" w14:textId="3B91D57C">
      <w:pPr>
        <w:pStyle w:val="Normal"/>
      </w:pPr>
      <w:r w:rsidR="040711ED">
        <w:rPr/>
        <w:t xml:space="preserve">Line 356 creates the colour selector button with its function calling the </w:t>
      </w:r>
      <w:r w:rsidR="040711ED">
        <w:rPr/>
        <w:t>set_colour</w:t>
      </w:r>
      <w:r w:rsidR="040711ED">
        <w:rPr/>
        <w:t xml:space="preserve"> method from the App class. Line 35</w:t>
      </w:r>
      <w:r w:rsidR="0C05F159">
        <w:rPr/>
        <w:t xml:space="preserve">7 creates a label to </w:t>
      </w:r>
      <w:r w:rsidR="422ACD7A">
        <w:rPr/>
        <w:t>instruct the user to select a quiz type</w:t>
      </w:r>
      <w:r w:rsidR="0C05F159">
        <w:rPr/>
        <w:t>. Line 359</w:t>
      </w:r>
      <w:r w:rsidR="3FE821A4">
        <w:rPr/>
        <w:t xml:space="preserve"> to 362 create </w:t>
      </w:r>
      <w:r w:rsidR="55AC3353">
        <w:rPr/>
        <w:t xml:space="preserve">four </w:t>
      </w:r>
      <w:r w:rsidR="3FE821A4">
        <w:rPr/>
        <w:t xml:space="preserve">buttons with each button </w:t>
      </w:r>
      <w:r w:rsidR="3FE821A4">
        <w:rPr/>
        <w:t>representing</w:t>
      </w:r>
      <w:r w:rsidR="3FE821A4">
        <w:rPr/>
        <w:t xml:space="preserve"> a different quiz type. Each button</w:t>
      </w:r>
      <w:r w:rsidR="50AF7247">
        <w:rPr/>
        <w:t xml:space="preserve"> </w:t>
      </w:r>
      <w:r w:rsidR="72270772">
        <w:rPr/>
        <w:t>calls</w:t>
      </w:r>
      <w:r w:rsidR="3FE821A4">
        <w:rPr/>
        <w:t xml:space="preserve"> </w:t>
      </w:r>
      <w:r w:rsidR="3FE821A4">
        <w:rPr/>
        <w:t>quiz_page_check</w:t>
      </w:r>
      <w:r w:rsidR="674E423B">
        <w:rPr/>
        <w:t xml:space="preserve"> method</w:t>
      </w:r>
      <w:r w:rsidR="3FE821A4">
        <w:rPr/>
        <w:t xml:space="preserve"> with the quiz type </w:t>
      </w:r>
      <w:r w:rsidR="29630FFE">
        <w:rPr/>
        <w:t>being passed as a parameter</w:t>
      </w:r>
      <w:r w:rsidR="4AE00550">
        <w:rPr/>
        <w:t>. The quiz types being represented as buttons makes the interface easy to use.</w:t>
      </w:r>
    </w:p>
    <w:p w:rsidR="03235E31" w:rsidP="6D4A97AD" w:rsidRDefault="03235E31" w14:paraId="183700BC" w14:textId="38904670">
      <w:pPr>
        <w:pStyle w:val="Normal"/>
      </w:pPr>
      <w:r w:rsidR="03235E31">
        <w:rPr/>
        <w:t xml:space="preserve">Line 363 and 364 creates two labels with each label giving an instruction to the user. This is done to make sure that the user knows what details to </w:t>
      </w:r>
      <w:r w:rsidR="63ABA2C4">
        <w:rPr/>
        <w:t>provide</w:t>
      </w:r>
      <w:r w:rsidR="03235E31">
        <w:rPr/>
        <w:t xml:space="preserve"> and remove confusion.</w:t>
      </w:r>
      <w:r w:rsidR="417B2DFE">
        <w:rPr/>
        <w:t xml:space="preserve"> Line 366</w:t>
      </w:r>
      <w:r w:rsidR="523C8856">
        <w:rPr/>
        <w:t xml:space="preserve"> creates a button </w:t>
      </w:r>
      <w:r w:rsidR="4D0ED63C">
        <w:rPr/>
        <w:t>that</w:t>
      </w:r>
      <w:r w:rsidR="523C8856">
        <w:rPr/>
        <w:t xml:space="preserve"> switch</w:t>
      </w:r>
      <w:r w:rsidR="7398DEC4">
        <w:rPr/>
        <w:t>es</w:t>
      </w:r>
      <w:r w:rsidR="523C8856">
        <w:rPr/>
        <w:t xml:space="preserve"> the frame to Teacher homepage, this allows users to go back if they clicked the</w:t>
      </w:r>
      <w:r w:rsidR="03143F35">
        <w:rPr/>
        <w:t xml:space="preserve"> “Create Quiz”</w:t>
      </w:r>
      <w:r w:rsidR="523C8856">
        <w:rPr/>
        <w:t xml:space="preserve"> button accidentally. </w:t>
      </w:r>
      <w:r w:rsidR="643327A6">
        <w:rPr/>
        <w:t xml:space="preserve">Line 367 creates the entry field </w:t>
      </w:r>
      <w:r w:rsidR="7C3A9227">
        <w:rPr/>
        <w:t>where</w:t>
      </w:r>
      <w:r w:rsidR="7C3A9227">
        <w:rPr/>
        <w:t xml:space="preserve"> the quiz title will be inputted.</w:t>
      </w:r>
    </w:p>
    <w:p w:rsidR="06A09CB3" w:rsidP="6D4A97AD" w:rsidRDefault="06A09CB3" w14:paraId="25DD4A42" w14:textId="0F8B5659">
      <w:pPr>
        <w:pStyle w:val="Normal"/>
      </w:pPr>
      <w:r w:rsidR="06A09CB3">
        <w:rPr/>
        <w:t xml:space="preserve">Line 369 and 370 creates a scale which will allow teachers to select number of questions </w:t>
      </w:r>
      <w:r w:rsidR="1B57C1AA">
        <w:rPr/>
        <w:t>for the quiz</w:t>
      </w:r>
      <w:r w:rsidR="06A09CB3">
        <w:rPr/>
        <w:t xml:space="preserve">. Using the </w:t>
      </w:r>
      <w:r w:rsidR="1DD0985C">
        <w:rPr/>
        <w:t>scale</w:t>
      </w:r>
      <w:r w:rsidR="791B37BE">
        <w:rPr/>
        <w:t xml:space="preserve"> has benefits</w:t>
      </w:r>
      <w:r w:rsidR="1DD0985C">
        <w:rPr/>
        <w:t xml:space="preserve"> as you can set a minimum and </w:t>
      </w:r>
      <w:r w:rsidR="1DD0985C">
        <w:rPr/>
        <w:t>maximum</w:t>
      </w:r>
      <w:r w:rsidR="1DD0985C">
        <w:rPr/>
        <w:t xml:space="preserve"> limit of questions </w:t>
      </w:r>
      <w:r w:rsidR="1B0C812B">
        <w:rPr/>
        <w:t>and removes need of input validation</w:t>
      </w:r>
      <w:r w:rsidR="1DD0985C">
        <w:rPr/>
        <w:t xml:space="preserve">. A scale is </w:t>
      </w:r>
      <w:r w:rsidR="78B7668B">
        <w:rPr/>
        <w:t>more user friendly than typing a number, which makes it easier and simple to use for teachers.</w:t>
      </w:r>
    </w:p>
    <w:p w:rsidR="6D4A97AD" w:rsidP="6D4A97AD" w:rsidRDefault="6D4A97AD" w14:paraId="2AAD0EA4" w14:textId="481A0860">
      <w:pPr>
        <w:pStyle w:val="Normal"/>
      </w:pPr>
    </w:p>
    <w:p w:rsidR="6D4A97AD" w:rsidP="6D4A97AD" w:rsidRDefault="6D4A97AD" w14:paraId="39A0EE68" w14:textId="55D26BDC">
      <w:pPr>
        <w:pStyle w:val="Normal"/>
      </w:pPr>
    </w:p>
    <w:p w:rsidR="79E80444" w:rsidP="6D4A97AD" w:rsidRDefault="79E80444" w14:paraId="27357BB0" w14:textId="5C469D4E">
      <w:pPr>
        <w:pStyle w:val="Normal"/>
      </w:pPr>
      <w:r w:rsidR="79E80444">
        <w:drawing>
          <wp:inline wp14:editId="1ACA6134" wp14:anchorId="6640C6F3">
            <wp:extent cx="5600700" cy="2749096"/>
            <wp:effectExtent l="0" t="0" r="0" b="0"/>
            <wp:docPr id="42264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64313" name="Picture 42264313"/>
                    <pic:cNvPicPr/>
                  </pic:nvPicPr>
                  <pic:blipFill>
                    <a:blip xmlns:r="http://schemas.openxmlformats.org/officeDocument/2006/relationships" r:embed="rId1445876435">
                      <a:extLst>
                        <a:ext uri="{28A0092B-C50C-407E-A947-70E740481C1C}">
                          <a14:useLocalDpi xmlns:a14="http://schemas.microsoft.com/office/drawing/2010/main"/>
                        </a:ext>
                      </a:extLst>
                    </a:blip>
                    <a:stretch>
                      <a:fillRect/>
                    </a:stretch>
                  </pic:blipFill>
                  <pic:spPr>
                    <a:xfrm rot="0">
                      <a:off x="0" y="0"/>
                      <a:ext cx="5600700" cy="2749096"/>
                    </a:xfrm>
                    <a:prstGeom prst="rect">
                      <a:avLst/>
                    </a:prstGeom>
                  </pic:spPr>
                </pic:pic>
              </a:graphicData>
            </a:graphic>
          </wp:inline>
        </w:drawing>
      </w:r>
      <w:r w:rsidR="5D0548BD">
        <w:rPr/>
        <w:t xml:space="preserve">Justification of </w:t>
      </w:r>
      <w:r w:rsidR="5D0548BD">
        <w:rPr/>
        <w:t>quiz_page_check</w:t>
      </w:r>
      <w:r w:rsidR="5D0548BD">
        <w:rPr/>
        <w:t xml:space="preserve"> method:</w:t>
      </w:r>
    </w:p>
    <w:p w:rsidR="5D0548BD" w:rsidP="6D4A97AD" w:rsidRDefault="5D0548BD" w14:paraId="5B1F6BFD" w14:textId="3B4EA9DA">
      <w:pPr>
        <w:pStyle w:val="Normal"/>
      </w:pPr>
      <w:r w:rsidR="5D0548BD">
        <w:rPr/>
        <w:t>Th</w:t>
      </w:r>
      <w:r w:rsidR="20A5FCDA">
        <w:rPr/>
        <w:t>e</w:t>
      </w:r>
      <w:r w:rsidR="5D0548BD">
        <w:rPr/>
        <w:t xml:space="preserve"> main purpose</w:t>
      </w:r>
      <w:r w:rsidR="69A4A358">
        <w:rPr/>
        <w:t xml:space="preserve"> of the method</w:t>
      </w:r>
      <w:r w:rsidR="5D0548BD">
        <w:rPr/>
        <w:t xml:space="preserve"> is to </w:t>
      </w:r>
      <w:r w:rsidR="642B5000">
        <w:rPr/>
        <w:t>perform input validation before moving to next process.</w:t>
      </w:r>
      <w:r w:rsidR="03F57A13">
        <w:rPr/>
        <w:t xml:space="preserve"> </w:t>
      </w:r>
      <w:r w:rsidR="68A61AB7">
        <w:rPr/>
        <w:t>It checks for</w:t>
      </w:r>
      <w:r w:rsidR="15D6E5AA">
        <w:rPr/>
        <w:t xml:space="preserve"> input in quiz title entry field an</w:t>
      </w:r>
      <w:r w:rsidR="50B34FD2">
        <w:rPr/>
        <w:t xml:space="preserve">d makes sure that the string is greater than 3 characters. This validation ensures that the correct </w:t>
      </w:r>
      <w:r w:rsidR="2A7A7F7A">
        <w:rPr/>
        <w:t>information</w:t>
      </w:r>
      <w:r w:rsidR="50B34FD2">
        <w:rPr/>
        <w:t xml:space="preserve"> is provided before the next page </w:t>
      </w:r>
      <w:r w:rsidR="7D5FF7A5">
        <w:rPr/>
        <w:t>is generated</w:t>
      </w:r>
      <w:r w:rsidR="3C718033">
        <w:rPr/>
        <w:t>.</w:t>
      </w:r>
    </w:p>
    <w:p w:rsidR="426FAA18" w:rsidP="6D4A97AD" w:rsidRDefault="426FAA18" w14:paraId="273EB606" w14:textId="1C4FED9F">
      <w:pPr>
        <w:pStyle w:val="Normal"/>
      </w:pPr>
      <w:r w:rsidR="426FAA18">
        <w:rPr/>
        <w:t>Line 373 defines the method and allows a parameter which holds the quiz type</w:t>
      </w:r>
      <w:r w:rsidR="2116F64C">
        <w:rPr/>
        <w:t xml:space="preserve"> selected by the user</w:t>
      </w:r>
      <w:r w:rsidR="426FAA18">
        <w:rPr/>
        <w:t>. Th</w:t>
      </w:r>
      <w:r w:rsidR="1962A639">
        <w:rPr/>
        <w:t xml:space="preserve">e parameter </w:t>
      </w:r>
      <w:r w:rsidR="426FAA18">
        <w:rPr/>
        <w:t xml:space="preserve">will be used to </w:t>
      </w:r>
      <w:r w:rsidR="426FAA18">
        <w:rPr/>
        <w:t>determine</w:t>
      </w:r>
      <w:r w:rsidR="426FAA18">
        <w:rPr/>
        <w:t xml:space="preserve"> what type of page </w:t>
      </w:r>
      <w:r w:rsidR="446E65C5">
        <w:rPr/>
        <w:t xml:space="preserve">should </w:t>
      </w:r>
      <w:r w:rsidR="426FAA18">
        <w:rPr/>
        <w:t>be generated for</w:t>
      </w:r>
      <w:r w:rsidR="06EA75E8">
        <w:rPr/>
        <w:t xml:space="preserve"> question input. </w:t>
      </w:r>
      <w:r w:rsidR="666D41E6">
        <w:rPr/>
        <w:t xml:space="preserve"> Line 376 defines </w:t>
      </w:r>
      <w:r w:rsidR="0709CD71">
        <w:rPr/>
        <w:t>two</w:t>
      </w:r>
      <w:r w:rsidR="666D41E6">
        <w:rPr/>
        <w:t xml:space="preserve"> variables which will be used to track how many times the page must be created and destroyed.</w:t>
      </w:r>
      <w:r w:rsidR="6E706B45">
        <w:rPr/>
        <w:t xml:space="preserve"> This will allow creationof widgets depending on number of questions.</w:t>
      </w:r>
    </w:p>
    <w:p w:rsidR="6E706B45" w:rsidP="6D4A97AD" w:rsidRDefault="6E706B45" w14:paraId="6060736B" w14:textId="29ECA8F9">
      <w:pPr>
        <w:pStyle w:val="Normal"/>
      </w:pPr>
      <w:r w:rsidR="6E706B45">
        <w:rPr/>
        <w:t xml:space="preserve">Line 377 defines a label which will be used to inform the user if any errors are made. The text is empty so it can be manipulated when needed. This </w:t>
      </w:r>
      <w:r w:rsidR="1D1ACAAE">
        <w:rPr/>
        <w:t xml:space="preserve">is efficient as two separate labels </w:t>
      </w:r>
      <w:r w:rsidR="1D1ACAAE">
        <w:rPr/>
        <w:t>don’t</w:t>
      </w:r>
      <w:r w:rsidR="1D1ACAAE">
        <w:rPr/>
        <w:t xml:space="preserve"> have to be created and there will be no overlap.</w:t>
      </w:r>
    </w:p>
    <w:p w:rsidR="6994ADA9" w:rsidP="6D4A97AD" w:rsidRDefault="6994ADA9" w14:paraId="3D4DE9F5" w14:textId="2E83BA16">
      <w:pPr>
        <w:pStyle w:val="Normal"/>
      </w:pPr>
      <w:r w:rsidR="6994ADA9">
        <w:rPr/>
        <w:t>Line 37</w:t>
      </w:r>
      <w:r w:rsidR="1D4E8144">
        <w:rPr/>
        <w:t>9</w:t>
      </w:r>
      <w:r w:rsidR="6994ADA9">
        <w:rPr/>
        <w:t xml:space="preserve"> to 38</w:t>
      </w:r>
      <w:r w:rsidR="4DA2E48A">
        <w:rPr/>
        <w:t>4</w:t>
      </w:r>
      <w:r w:rsidR="6994ADA9">
        <w:rPr/>
        <w:t xml:space="preserve"> is an </w:t>
      </w:r>
      <w:r w:rsidR="61C3D037">
        <w:rPr/>
        <w:t xml:space="preserve">if else statement </w:t>
      </w:r>
      <w:r w:rsidR="06291E43">
        <w:rPr/>
        <w:t>responsible for input validation</w:t>
      </w:r>
      <w:r w:rsidR="61C3D037">
        <w:rPr/>
        <w:t xml:space="preserve">. </w:t>
      </w:r>
      <w:r w:rsidR="4C5A2340">
        <w:rPr/>
        <w:t xml:space="preserve">The first if statement check if the entry field is empty. If no quiz title is given, then the program output </w:t>
      </w:r>
      <w:r w:rsidR="4C5A2340">
        <w:rPr/>
        <w:t>an appropriate message</w:t>
      </w:r>
      <w:r w:rsidR="4C5A2340">
        <w:rPr/>
        <w:t xml:space="preserve"> by </w:t>
      </w:r>
      <w:r w:rsidR="5092298C">
        <w:rPr/>
        <w:t>changing</w:t>
      </w:r>
      <w:r w:rsidR="4C5A2340">
        <w:rPr/>
        <w:t xml:space="preserve"> the config of the </w:t>
      </w:r>
      <w:r w:rsidR="49A28777">
        <w:rPr/>
        <w:t>error label</w:t>
      </w:r>
      <w:r w:rsidR="4C5A2340">
        <w:rPr/>
        <w:t>.</w:t>
      </w:r>
      <w:r w:rsidR="11F83CB3">
        <w:rPr/>
        <w:t xml:space="preserve"> The </w:t>
      </w:r>
      <w:r w:rsidR="11F83CB3">
        <w:rPr/>
        <w:t>elif</w:t>
      </w:r>
      <w:r w:rsidR="11F83CB3">
        <w:rPr/>
        <w:t xml:space="preserve"> statement is used to makes sure that the quiz title has at least 3 characters. Thi</w:t>
      </w:r>
      <w:r w:rsidR="55E4F886">
        <w:rPr/>
        <w:t xml:space="preserve">s ensures that quiz title is not vague and are understandable. If all </w:t>
      </w:r>
      <w:r w:rsidR="3265940E">
        <w:rPr/>
        <w:t>these validations</w:t>
      </w:r>
      <w:r w:rsidR="55E4F886">
        <w:rPr/>
        <w:t xml:space="preserve"> are passed, an else </w:t>
      </w:r>
      <w:r w:rsidR="75034DA7">
        <w:rPr/>
        <w:t>statement</w:t>
      </w:r>
      <w:r w:rsidR="55E4F886">
        <w:rPr/>
        <w:t xml:space="preserve"> is used to call a</w:t>
      </w:r>
      <w:r w:rsidR="6286FFDF">
        <w:rPr/>
        <w:t xml:space="preserve"> method</w:t>
      </w:r>
      <w:r w:rsidR="6D3262CE">
        <w:rPr/>
        <w:t xml:space="preserve"> to move to the next process to generate </w:t>
      </w:r>
      <w:r w:rsidR="2DA41BE1">
        <w:rPr/>
        <w:t>input</w:t>
      </w:r>
      <w:r w:rsidR="6D3262CE">
        <w:rPr/>
        <w:t xml:space="preserve"> page.</w:t>
      </w:r>
      <w:r w:rsidR="44312B49">
        <w:rPr/>
        <w:t xml:space="preserve"> </w:t>
      </w:r>
    </w:p>
    <w:p w:rsidR="33DF831E" w:rsidP="6D4A97AD" w:rsidRDefault="33DF831E" w14:paraId="7E257CA3" w14:textId="7FAF71FA">
      <w:pPr>
        <w:pStyle w:val="Normal"/>
      </w:pPr>
      <w:r w:rsidR="33DF831E">
        <w:rPr/>
        <w:t>Justification of clear method:</w:t>
      </w:r>
    </w:p>
    <w:p w:rsidR="035F9609" w:rsidP="6D4A97AD" w:rsidRDefault="035F9609" w14:paraId="5B27ADF9" w14:textId="42AE22BC">
      <w:pPr>
        <w:pStyle w:val="Normal"/>
      </w:pPr>
      <w:r w:rsidR="035F9609">
        <w:rPr/>
        <w:t xml:space="preserve">The purpose of the method is to </w:t>
      </w:r>
      <w:r w:rsidR="035F9609">
        <w:rPr/>
        <w:t>delete</w:t>
      </w:r>
      <w:r w:rsidR="035F9609">
        <w:rPr/>
        <w:t xml:space="preserve"> widgets in the temporary frame that are created in quiz_construction method. The widgets </w:t>
      </w:r>
      <w:r w:rsidR="5CDFA493">
        <w:rPr/>
        <w:t>must</w:t>
      </w:r>
      <w:r w:rsidR="035F9609">
        <w:rPr/>
        <w:t xml:space="preserve"> be </w:t>
      </w:r>
      <w:r w:rsidR="420853D6">
        <w:rPr/>
        <w:t>removed so new ones can be created.</w:t>
      </w:r>
      <w:r w:rsidR="75E3048B">
        <w:rPr/>
        <w:t xml:space="preserve"> The widgets are inside another frame to make sure that these </w:t>
      </w:r>
      <w:r w:rsidR="75E3048B">
        <w:rPr/>
        <w:t>temporary</w:t>
      </w:r>
      <w:r w:rsidR="75E3048B">
        <w:rPr/>
        <w:t xml:space="preserve"> widgets are </w:t>
      </w:r>
      <w:r w:rsidR="75E3048B">
        <w:rPr/>
        <w:t>deleted</w:t>
      </w:r>
      <w:r w:rsidR="75E3048B">
        <w:rPr/>
        <w:t xml:space="preserve"> and prevents accidental deletion of main page widgets.</w:t>
      </w:r>
    </w:p>
    <w:p w:rsidR="47FCA897" w:rsidP="6D4A97AD" w:rsidRDefault="47FCA897" w14:paraId="5D1AB32E" w14:textId="056F5804">
      <w:pPr>
        <w:pStyle w:val="Normal"/>
      </w:pPr>
      <w:r w:rsidR="47FCA897">
        <w:rPr/>
        <w:t xml:space="preserve">Line 388 defines a </w:t>
      </w:r>
      <w:r w:rsidR="425DF280">
        <w:rPr/>
        <w:t xml:space="preserve">for loop is used as it </w:t>
      </w:r>
      <w:r w:rsidR="13507F8E">
        <w:rPr/>
        <w:t xml:space="preserve">automatically </w:t>
      </w:r>
      <w:r w:rsidR="425DF280">
        <w:rPr/>
        <w:t>stop</w:t>
      </w:r>
      <w:r w:rsidR="302C5482">
        <w:rPr/>
        <w:t>s</w:t>
      </w:r>
      <w:r w:rsidR="425DF280">
        <w:rPr/>
        <w:t xml:space="preserve"> when the condition or range is fulfilled. The loop iterates th</w:t>
      </w:r>
      <w:r w:rsidR="52B4A573">
        <w:rPr/>
        <w:t xml:space="preserve">rough each widget in the </w:t>
      </w:r>
      <w:r w:rsidR="6725D1AF">
        <w:rPr/>
        <w:t xml:space="preserve">temporary </w:t>
      </w:r>
      <w:r w:rsidR="52B4A573">
        <w:rPr/>
        <w:t>frame and individually destroys it. This process is put in a method so it can be reu</w:t>
      </w:r>
      <w:r w:rsidR="2A027967">
        <w:rPr/>
        <w:t>sed as it can be called whenever the temporary frame needs to be cleared and new widgets must be generated.</w:t>
      </w:r>
    </w:p>
    <w:p w:rsidR="5545C7CD" w:rsidP="6D4A97AD" w:rsidRDefault="5545C7CD" w14:paraId="10E025AA" w14:textId="2977B66D">
      <w:pPr>
        <w:pStyle w:val="Normal"/>
      </w:pPr>
      <w:r w:rsidR="5545C7CD">
        <w:drawing>
          <wp:inline wp14:editId="790F42C5" wp14:anchorId="12727D91">
            <wp:extent cx="5093464" cy="4271392"/>
            <wp:effectExtent l="0" t="0" r="0" b="0"/>
            <wp:docPr id="1719886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9886911" name=""/>
                    <pic:cNvPicPr/>
                  </pic:nvPicPr>
                  <pic:blipFill>
                    <a:blip xmlns:r="http://schemas.openxmlformats.org/officeDocument/2006/relationships" r:embed="rId916778737">
                      <a:extLst>
                        <a:ext uri="{28A0092B-C50C-407E-A947-70E740481C1C}">
                          <a14:useLocalDpi xmlns:a14="http://schemas.microsoft.com/office/drawing/2010/main"/>
                        </a:ext>
                      </a:extLst>
                    </a:blip>
                    <a:stretch>
                      <a:fillRect/>
                    </a:stretch>
                  </pic:blipFill>
                  <pic:spPr>
                    <a:xfrm rot="0">
                      <a:off x="0" y="0"/>
                      <a:ext cx="5093464" cy="4271392"/>
                    </a:xfrm>
                    <a:prstGeom prst="rect">
                      <a:avLst/>
                    </a:prstGeom>
                  </pic:spPr>
                </pic:pic>
              </a:graphicData>
            </a:graphic>
          </wp:inline>
        </w:drawing>
      </w:r>
    </w:p>
    <w:p w:rsidR="34AD9D0A" w:rsidP="6D4A97AD" w:rsidRDefault="34AD9D0A" w14:paraId="5C447BCC" w14:textId="78E773E8">
      <w:pPr>
        <w:pStyle w:val="Normal"/>
      </w:pPr>
      <w:r w:rsidR="34AD9D0A">
        <w:rPr/>
        <w:t xml:space="preserve">Justification of </w:t>
      </w:r>
      <w:r w:rsidR="34AD9D0A">
        <w:rPr/>
        <w:t>quiz_construction</w:t>
      </w:r>
      <w:r w:rsidR="34AD9D0A">
        <w:rPr/>
        <w:t xml:space="preserve"> method:</w:t>
      </w:r>
    </w:p>
    <w:p w:rsidR="75A32A04" w:rsidP="6D4A97AD" w:rsidRDefault="75A32A04" w14:paraId="1348B57E" w14:textId="4CA46097">
      <w:pPr>
        <w:pStyle w:val="Normal"/>
      </w:pPr>
      <w:r w:rsidR="75A32A04">
        <w:rPr/>
        <w:t xml:space="preserve">The main purpose of this method is to construct the labels, widgets and buttons </w:t>
      </w:r>
      <w:r w:rsidR="6C046EE2">
        <w:rPr/>
        <w:t>required</w:t>
      </w:r>
      <w:r w:rsidR="6C046EE2">
        <w:rPr/>
        <w:t xml:space="preserve"> to collect</w:t>
      </w:r>
      <w:r w:rsidR="75A32A04">
        <w:rPr/>
        <w:t xml:space="preserve"> user input. Th</w:t>
      </w:r>
      <w:r w:rsidR="3882906C">
        <w:rPr/>
        <w:t>ese widgets are not included in the constructor method because the</w:t>
      </w:r>
      <w:r w:rsidR="3A03276D">
        <w:rPr/>
        <w:t>y</w:t>
      </w:r>
      <w:r w:rsidR="3882906C">
        <w:rPr/>
        <w:t xml:space="preserve"> will be reconstructed </w:t>
      </w:r>
      <w:r w:rsidR="6C0321F7">
        <w:rPr/>
        <w:t xml:space="preserve">multiple times on a single </w:t>
      </w:r>
      <w:r w:rsidR="22178B21">
        <w:rPr/>
        <w:t>page depending on the number of questions chosen by the teacher.</w:t>
      </w:r>
      <w:r w:rsidR="3882906C">
        <w:rPr/>
        <w:t xml:space="preserve"> </w:t>
      </w:r>
      <w:r w:rsidR="50A3F947">
        <w:rPr/>
        <w:t>To make managment easier, these widgets will be placed in a separate frame. This allows reconstruction without affecting the main page.</w:t>
      </w:r>
    </w:p>
    <w:p w:rsidR="5095D0C8" w:rsidP="6D4A97AD" w:rsidRDefault="5095D0C8" w14:paraId="04DE4CFB" w14:textId="0FAECD2C">
      <w:pPr>
        <w:pStyle w:val="Normal"/>
      </w:pPr>
      <w:r w:rsidR="5095D0C8">
        <w:rPr/>
        <w:t xml:space="preserve">Line 391 </w:t>
      </w:r>
      <w:r w:rsidR="5D1300F3">
        <w:rPr/>
        <w:t xml:space="preserve">defines </w:t>
      </w:r>
      <w:r w:rsidR="5095D0C8">
        <w:rPr/>
        <w:t>the method and allo</w:t>
      </w:r>
      <w:r w:rsidR="6835AB0A">
        <w:rPr/>
        <w:t>ws</w:t>
      </w:r>
      <w:r w:rsidR="5095D0C8">
        <w:rPr/>
        <w:t xml:space="preserve"> a parameter which stores the selected quiz type. This</w:t>
      </w:r>
      <w:r w:rsidR="56CA6385">
        <w:rPr/>
        <w:t xml:space="preserve"> parameter</w:t>
      </w:r>
      <w:r w:rsidR="5095D0C8">
        <w:rPr/>
        <w:t xml:space="preserve"> is important as it will</w:t>
      </w:r>
      <w:r w:rsidR="5525402F">
        <w:rPr/>
        <w:t xml:space="preserve"> </w:t>
      </w:r>
      <w:r w:rsidR="5525402F">
        <w:rPr/>
        <w:t>determine</w:t>
      </w:r>
      <w:r w:rsidR="5525402F">
        <w:rPr/>
        <w:t xml:space="preserve"> the generation and layout of the page. Line 392 calls the method </w:t>
      </w:r>
      <w:r w:rsidR="5525402F">
        <w:rPr/>
        <w:t>self.clear</w:t>
      </w:r>
      <w:r w:rsidR="6141D22E">
        <w:rPr/>
        <w:t>()</w:t>
      </w:r>
      <w:r w:rsidR="5525402F">
        <w:rPr/>
        <w:t xml:space="preserve"> to remove any widgets</w:t>
      </w:r>
      <w:r w:rsidR="56E8D99D">
        <w:rPr/>
        <w:t xml:space="preserve"> existing</w:t>
      </w:r>
      <w:r w:rsidR="5525402F">
        <w:rPr/>
        <w:t xml:space="preserve"> in the</w:t>
      </w:r>
      <w:r w:rsidR="17191E1A">
        <w:rPr/>
        <w:t xml:space="preserve"> </w:t>
      </w:r>
      <w:r w:rsidR="17191E1A">
        <w:rPr/>
        <w:t>self.content</w:t>
      </w:r>
      <w:r w:rsidR="17191E1A">
        <w:rPr/>
        <w:t xml:space="preserve"> frame. This </w:t>
      </w:r>
      <w:r w:rsidR="2EC4AAE7">
        <w:rPr/>
        <w:t xml:space="preserve">allows </w:t>
      </w:r>
      <w:r w:rsidR="17191E1A">
        <w:rPr/>
        <w:t xml:space="preserve">new widgets </w:t>
      </w:r>
      <w:r w:rsidR="2E612E75">
        <w:rPr/>
        <w:t xml:space="preserve">to </w:t>
      </w:r>
      <w:r w:rsidR="17191E1A">
        <w:rPr/>
        <w:t>be generated and</w:t>
      </w:r>
      <w:r w:rsidR="1A8B4C7E">
        <w:rPr/>
        <w:t xml:space="preserve"> prevents</w:t>
      </w:r>
      <w:r w:rsidR="17191E1A">
        <w:rPr/>
        <w:t xml:space="preserve"> overlap between old and new</w:t>
      </w:r>
      <w:r w:rsidR="1D92661F">
        <w:rPr/>
        <w:t>ly generated</w:t>
      </w:r>
      <w:r w:rsidR="17191E1A">
        <w:rPr/>
        <w:t xml:space="preserve"> widgets. Line 393 raise the </w:t>
      </w:r>
      <w:r w:rsidR="165CE248">
        <w:rPr/>
        <w:t xml:space="preserve">frame which </w:t>
      </w:r>
      <w:r w:rsidR="1269E5DB">
        <w:rPr/>
        <w:t>makes the page visible to the user and view the newly created widgets.</w:t>
      </w:r>
      <w:r w:rsidR="165CE248">
        <w:rPr/>
        <w:t xml:space="preserve"> </w:t>
      </w:r>
    </w:p>
    <w:p w:rsidR="5802DE14" w:rsidP="6D4A97AD" w:rsidRDefault="5802DE14" w14:paraId="27395269" w14:textId="74F2DA45">
      <w:pPr>
        <w:pStyle w:val="Normal"/>
        <w:suppressLineNumbers w:val="0"/>
        <w:bidi w:val="0"/>
        <w:spacing w:before="0" w:beforeAutospacing="off" w:after="160" w:afterAutospacing="off" w:line="279" w:lineRule="auto"/>
        <w:ind w:left="0" w:right="0"/>
        <w:jc w:val="left"/>
      </w:pPr>
      <w:r w:rsidR="5802DE14">
        <w:rPr/>
        <w:t>Line 395 defines the colour selector button which</w:t>
      </w:r>
      <w:r w:rsidR="1403E710">
        <w:rPr/>
        <w:t xml:space="preserve"> </w:t>
      </w:r>
      <w:r w:rsidR="5802DE14">
        <w:rPr/>
        <w:t>allow</w:t>
      </w:r>
      <w:r w:rsidR="6894C2F3">
        <w:rPr/>
        <w:t>s</w:t>
      </w:r>
      <w:r w:rsidR="5802DE14">
        <w:rPr/>
        <w:t xml:space="preserve"> customisation for the interface.</w:t>
      </w:r>
      <w:r w:rsidR="23644524">
        <w:rPr/>
        <w:t xml:space="preserve"> Line 396 and 397 creates a label instructing the user to enter the question text and </w:t>
      </w:r>
      <w:r w:rsidR="1585D5CD">
        <w:rPr/>
        <w:t>an</w:t>
      </w:r>
      <w:r w:rsidR="23644524">
        <w:rPr/>
        <w:t xml:space="preserve"> entry</w:t>
      </w:r>
      <w:r w:rsidR="1D8E0A75">
        <w:rPr/>
        <w:t xml:space="preserve"> field </w:t>
      </w:r>
      <w:r w:rsidR="3BA9104E">
        <w:rPr/>
        <w:t>for user input</w:t>
      </w:r>
      <w:r w:rsidR="1D8E0A75">
        <w:rPr/>
        <w:t xml:space="preserve">. </w:t>
      </w:r>
      <w:r w:rsidR="1CE39176">
        <w:rPr/>
        <w:t xml:space="preserve">This generation does not depend on the quiz type as every </w:t>
      </w:r>
      <w:r w:rsidR="18C69DBD">
        <w:rPr/>
        <w:t xml:space="preserve">quiz requires </w:t>
      </w:r>
      <w:r w:rsidR="1CE39176">
        <w:rPr/>
        <w:t xml:space="preserve">questions. </w:t>
      </w:r>
      <w:r w:rsidR="22C65E8F">
        <w:rPr/>
        <w:t>Defining it here prevents unnecessary repetition inside if/</w:t>
      </w:r>
      <w:r w:rsidR="22C65E8F">
        <w:rPr/>
        <w:t>elif</w:t>
      </w:r>
      <w:r w:rsidR="22C65E8F">
        <w:rPr/>
        <w:t xml:space="preserve"> </w:t>
      </w:r>
      <w:r w:rsidR="3B1B7066">
        <w:rPr/>
        <w:t>statements</w:t>
      </w:r>
      <w:r w:rsidR="22C65E8F">
        <w:rPr/>
        <w:t xml:space="preserve"> which saves space and </w:t>
      </w:r>
      <w:r w:rsidR="0997A220">
        <w:rPr/>
        <w:t>improves efficiency.</w:t>
      </w:r>
    </w:p>
    <w:p w:rsidR="2398E976" w:rsidP="6D4A97AD" w:rsidRDefault="2398E976" w14:paraId="794908E9" w14:textId="26ECE47A">
      <w:pPr>
        <w:pStyle w:val="Normal"/>
      </w:pPr>
      <w:r w:rsidR="2398E976">
        <w:rPr/>
        <w:t>Line 398</w:t>
      </w:r>
      <w:r w:rsidR="26C2F1AC">
        <w:rPr/>
        <w:t xml:space="preserve"> to 409</w:t>
      </w:r>
      <w:r w:rsidR="2398E976">
        <w:rPr/>
        <w:t xml:space="preserve"> uses an if statement to check if the </w:t>
      </w:r>
      <w:r w:rsidR="065EE152">
        <w:rPr/>
        <w:t xml:space="preserve">selected quiz type is </w:t>
      </w:r>
      <w:r w:rsidR="3F05DA19">
        <w:rPr/>
        <w:t>“</w:t>
      </w:r>
      <w:r w:rsidR="065EE152">
        <w:rPr/>
        <w:t>MCQ</w:t>
      </w:r>
      <w:r w:rsidR="7C3A891B">
        <w:rPr/>
        <w:t>”</w:t>
      </w:r>
      <w:r w:rsidR="2398E976">
        <w:rPr/>
        <w:t xml:space="preserve">. If true, then </w:t>
      </w:r>
      <w:r w:rsidR="0B7EBB0D">
        <w:rPr/>
        <w:t xml:space="preserve">five labels and five entry fields are created. The labels are used to instruct the </w:t>
      </w:r>
      <w:r w:rsidR="4D660990">
        <w:rPr/>
        <w:t>teacher</w:t>
      </w:r>
      <w:r w:rsidR="0B7EBB0D">
        <w:rPr/>
        <w:t xml:space="preserve"> what </w:t>
      </w:r>
      <w:r w:rsidR="661D705D">
        <w:rPr/>
        <w:t>information</w:t>
      </w:r>
      <w:r w:rsidR="0B7EBB0D">
        <w:rPr/>
        <w:t xml:space="preserve"> to enter.</w:t>
      </w:r>
      <w:r w:rsidR="1F7BC7B1">
        <w:rPr/>
        <w:t xml:space="preserve"> </w:t>
      </w:r>
      <w:r w:rsidR="2CB34A16">
        <w:rPr/>
        <w:t>Four of the entry field</w:t>
      </w:r>
      <w:r w:rsidR="11C44D28">
        <w:rPr/>
        <w:t xml:space="preserve">s are used to input the </w:t>
      </w:r>
      <w:r w:rsidR="6C37F2B5">
        <w:rPr/>
        <w:t xml:space="preserve">possible </w:t>
      </w:r>
      <w:r w:rsidR="11C44D28">
        <w:rPr/>
        <w:t>options</w:t>
      </w:r>
      <w:r w:rsidR="11C44D28">
        <w:rPr/>
        <w:t xml:space="preserve"> and the fifth</w:t>
      </w:r>
      <w:r w:rsidR="14A4EAF8">
        <w:rPr/>
        <w:t xml:space="preserve"> entry</w:t>
      </w:r>
      <w:r w:rsidR="11C44D28">
        <w:rPr/>
        <w:t xml:space="preserve"> field is used to enter the correct </w:t>
      </w:r>
      <w:r w:rsidR="11C44D28">
        <w:rPr/>
        <w:t>option</w:t>
      </w:r>
      <w:r w:rsidR="11C44D28">
        <w:rPr/>
        <w:t xml:space="preserve"> number. This </w:t>
      </w:r>
      <w:r w:rsidR="751D15D7">
        <w:rPr/>
        <w:t xml:space="preserve">final </w:t>
      </w:r>
      <w:r w:rsidR="751D15D7">
        <w:rPr/>
        <w:t>option</w:t>
      </w:r>
      <w:r w:rsidR="751D15D7">
        <w:rPr/>
        <w:t xml:space="preserve"> is important as it </w:t>
      </w:r>
      <w:r w:rsidR="751D15D7">
        <w:rPr/>
        <w:t>determines</w:t>
      </w:r>
      <w:r w:rsidR="751D15D7">
        <w:rPr/>
        <w:t xml:space="preserve"> which answer will be saved as correct in the database.</w:t>
      </w:r>
      <w:r w:rsidR="10BB8739">
        <w:rPr/>
        <w:t xml:space="preserve"> Each widget created uses </w:t>
      </w:r>
      <w:r w:rsidR="10BB8739">
        <w:rPr/>
        <w:t>self.content</w:t>
      </w:r>
      <w:r w:rsidR="10BB8739">
        <w:rPr/>
        <w:t xml:space="preserve"> as its first parameter which </w:t>
      </w:r>
      <w:r w:rsidR="473CA62E">
        <w:rPr/>
        <w:t>ensures</w:t>
      </w:r>
      <w:r w:rsidR="10BB8739">
        <w:rPr/>
        <w:t xml:space="preserve"> it </w:t>
      </w:r>
      <w:r w:rsidR="793EF756">
        <w:rPr/>
        <w:t>will be</w:t>
      </w:r>
      <w:r w:rsidR="10BB8739">
        <w:rPr/>
        <w:t xml:space="preserve"> generated in </w:t>
      </w:r>
      <w:r w:rsidR="5029DB83">
        <w:rPr/>
        <w:t>the temporary</w:t>
      </w:r>
      <w:r w:rsidR="10BB8739">
        <w:rPr/>
        <w:t xml:space="preserve"> frame</w:t>
      </w:r>
      <w:r w:rsidR="199E1DE7">
        <w:rPr/>
        <w:t>.</w:t>
      </w:r>
    </w:p>
    <w:p w:rsidR="1F03D116" w:rsidP="6D4A97AD" w:rsidRDefault="1F03D116" w14:paraId="7054190A" w14:textId="197D5001">
      <w:pPr>
        <w:pStyle w:val="Normal"/>
      </w:pPr>
      <w:r w:rsidR="1F03D116">
        <w:rPr/>
        <w:t xml:space="preserve">Line 410 to 413 is an elif statment to check is the selected quiz type is </w:t>
      </w:r>
      <w:r w:rsidR="099FC2F7">
        <w:rPr/>
        <w:t>“</w:t>
      </w:r>
      <w:r w:rsidR="1F03D116">
        <w:rPr/>
        <w:t>TrueFalse</w:t>
      </w:r>
      <w:r w:rsidR="175BB20F">
        <w:rPr/>
        <w:t>”</w:t>
      </w:r>
      <w:r w:rsidR="1F03D116">
        <w:rPr/>
        <w:t xml:space="preserve">. If true, then a label and a </w:t>
      </w:r>
      <w:r w:rsidR="3CA9D1E3">
        <w:rPr/>
        <w:t>radio button</w:t>
      </w:r>
      <w:r w:rsidR="1F03D116">
        <w:rPr/>
        <w:t xml:space="preserve"> </w:t>
      </w:r>
      <w:r w:rsidR="5DBFF694">
        <w:rPr/>
        <w:t>are</w:t>
      </w:r>
      <w:r w:rsidR="1F03D116">
        <w:rPr/>
        <w:t xml:space="preserve"> created.</w:t>
      </w:r>
      <w:r w:rsidR="6A3677D6">
        <w:rPr/>
        <w:t xml:space="preserve"> The label instruct</w:t>
      </w:r>
      <w:r w:rsidR="225F4B03">
        <w:rPr/>
        <w:t>s</w:t>
      </w:r>
      <w:r w:rsidR="6A3677D6">
        <w:rPr/>
        <w:t xml:space="preserve"> the teacher to select the correct </w:t>
      </w:r>
      <w:r w:rsidR="3F88A217">
        <w:rPr/>
        <w:t>option,</w:t>
      </w:r>
      <w:r w:rsidR="69FE0342">
        <w:rPr/>
        <w:t xml:space="preserve"> </w:t>
      </w:r>
      <w:r w:rsidR="2DB95043">
        <w:rPr/>
        <w:t>and</w:t>
      </w:r>
      <w:r w:rsidR="69FE0342">
        <w:rPr/>
        <w:t xml:space="preserve"> </w:t>
      </w:r>
      <w:r w:rsidR="2576636C">
        <w:rPr/>
        <w:t>t</w:t>
      </w:r>
      <w:r w:rsidR="69FE0342">
        <w:rPr/>
        <w:t xml:space="preserve">he radio button is used to construct two options. </w:t>
      </w:r>
      <w:r w:rsidR="3D60970D">
        <w:rPr/>
        <w:t xml:space="preserve">Each widget created uses </w:t>
      </w:r>
      <w:r w:rsidR="3D60970D">
        <w:rPr/>
        <w:t>self.content</w:t>
      </w:r>
      <w:r w:rsidR="3D60970D">
        <w:rPr/>
        <w:t xml:space="preserve"> as its first parameter which ensures it will be generated in the temporary frame.</w:t>
      </w:r>
    </w:p>
    <w:p w:rsidR="3D60970D" w:rsidP="6D4A97AD" w:rsidRDefault="3D60970D" w14:paraId="18F6D548" w14:textId="65903B52">
      <w:pPr>
        <w:pStyle w:val="Normal"/>
      </w:pPr>
      <w:r w:rsidR="3D60970D">
        <w:rPr/>
        <w:t xml:space="preserve">Line 414 to 417 is an </w:t>
      </w:r>
      <w:r w:rsidR="3D60970D">
        <w:rPr/>
        <w:t>elif</w:t>
      </w:r>
      <w:r w:rsidR="3D60970D">
        <w:rPr/>
        <w:t xml:space="preserve"> statement to check if the selected quiz type is </w:t>
      </w:r>
      <w:r w:rsidR="37BAE52D">
        <w:rPr/>
        <w:t>“</w:t>
      </w:r>
      <w:r w:rsidR="3D60970D">
        <w:rPr/>
        <w:t>ShortAnswer</w:t>
      </w:r>
      <w:r w:rsidR="5D96A1F3">
        <w:rPr/>
        <w:t xml:space="preserve">”. If true, a label and entry field is created. The label instructs the teacher to </w:t>
      </w:r>
      <w:r w:rsidR="2D939704">
        <w:rPr/>
        <w:t xml:space="preserve">enter a </w:t>
      </w:r>
      <w:r w:rsidR="2D939704">
        <w:rPr/>
        <w:t>one word</w:t>
      </w:r>
      <w:r w:rsidR="2D939704">
        <w:rPr/>
        <w:t xml:space="preserve"> answer in the entry field. The entry field </w:t>
      </w:r>
      <w:r w:rsidR="21253E37">
        <w:rPr/>
        <w:t>captures</w:t>
      </w:r>
      <w:r w:rsidR="2D939704">
        <w:rPr/>
        <w:t xml:space="preserve"> </w:t>
      </w:r>
      <w:r w:rsidR="528B8CD2">
        <w:rPr/>
        <w:t xml:space="preserve">teacher </w:t>
      </w:r>
      <w:r w:rsidR="2D939704">
        <w:rPr/>
        <w:t>input</w:t>
      </w:r>
      <w:r w:rsidR="0205E686">
        <w:rPr/>
        <w:t xml:space="preserve">, which will be stored in the </w:t>
      </w:r>
      <w:r w:rsidR="29746AE2">
        <w:rPr/>
        <w:t>database</w:t>
      </w:r>
      <w:r w:rsidR="0205E686">
        <w:rPr/>
        <w:t xml:space="preserve"> and used to check student answers.</w:t>
      </w:r>
    </w:p>
    <w:p w:rsidR="6EECA60B" w:rsidP="6D4A97AD" w:rsidRDefault="6EECA60B" w14:paraId="4D10BBA2" w14:textId="0A4E74A5">
      <w:pPr>
        <w:pStyle w:val="Normal"/>
      </w:pPr>
      <w:r w:rsidR="6EECA60B">
        <w:rPr/>
        <w:t xml:space="preserve">Line 418 to 425 is an </w:t>
      </w:r>
      <w:r w:rsidR="6EECA60B">
        <w:rPr/>
        <w:t>elif</w:t>
      </w:r>
      <w:r w:rsidR="6EECA60B">
        <w:rPr/>
        <w:t xml:space="preserve"> </w:t>
      </w:r>
      <w:r w:rsidR="49283E22">
        <w:rPr/>
        <w:t>statement</w:t>
      </w:r>
      <w:r w:rsidR="6EECA60B">
        <w:rPr/>
        <w:t xml:space="preserve"> to check if the selected quiz type is “</w:t>
      </w:r>
      <w:r w:rsidR="6EECA60B">
        <w:rPr/>
        <w:t>LongAnswer</w:t>
      </w:r>
      <w:r w:rsidR="6EECA60B">
        <w:rPr/>
        <w:t>”. If true, then three labels an</w:t>
      </w:r>
      <w:r w:rsidR="7CB10E78">
        <w:rPr/>
        <w:t xml:space="preserve">d three entry fields are created. </w:t>
      </w:r>
      <w:r w:rsidR="31D29CC5">
        <w:rPr/>
        <w:t xml:space="preserve">As the long answer will be marked according to how many </w:t>
      </w:r>
      <w:r w:rsidR="3F0BD42E">
        <w:rPr/>
        <w:t xml:space="preserve">correct </w:t>
      </w:r>
      <w:r w:rsidR="31D29CC5">
        <w:rPr/>
        <w:t xml:space="preserve">keywords the answer has, </w:t>
      </w:r>
      <w:r w:rsidR="0CD77B8C">
        <w:rPr/>
        <w:t xml:space="preserve">so three inputs are </w:t>
      </w:r>
      <w:r w:rsidR="0CD77B8C">
        <w:rPr/>
        <w:t>required</w:t>
      </w:r>
      <w:r w:rsidR="0CD77B8C">
        <w:rPr/>
        <w:t xml:space="preserve"> to check the student’s answer</w:t>
      </w:r>
      <w:r w:rsidR="31D29CC5">
        <w:rPr/>
        <w:t>.</w:t>
      </w:r>
      <w:r w:rsidR="0D567E9E">
        <w:rPr/>
        <w:t xml:space="preserve"> </w:t>
      </w:r>
      <w:r w:rsidR="1C0F9D87">
        <w:rPr/>
        <w:t>Each</w:t>
      </w:r>
      <w:r w:rsidR="0D567E9E">
        <w:rPr/>
        <w:t xml:space="preserve"> label </w:t>
      </w:r>
      <w:r w:rsidR="4F30AE67">
        <w:rPr/>
        <w:t>informs which keyword number is being entered and the entry field below it captures the teacher’s input</w:t>
      </w:r>
      <w:r w:rsidR="0D567E9E">
        <w:rPr/>
        <w:t xml:space="preserve">. </w:t>
      </w:r>
      <w:r w:rsidR="75866C64">
        <w:rPr/>
        <w:t>This data is then stored in a database.</w:t>
      </w:r>
    </w:p>
    <w:p w:rsidR="051BDA44" w:rsidP="6D4A97AD" w:rsidRDefault="051BDA44" w14:paraId="4D63FB1E" w14:textId="0A92A009">
      <w:pPr>
        <w:pStyle w:val="Normal"/>
      </w:pPr>
      <w:r w:rsidR="051BDA44">
        <w:rPr/>
        <w:t xml:space="preserve">Line 427 creates </w:t>
      </w:r>
      <w:r w:rsidR="235D3E19">
        <w:rPr/>
        <w:t>a Confirm button</w:t>
      </w:r>
      <w:r w:rsidR="051BDA44">
        <w:rPr/>
        <w:t>. This button will be pressed</w:t>
      </w:r>
      <w:r w:rsidR="01911CB3">
        <w:rPr/>
        <w:t xml:space="preserve"> by the </w:t>
      </w:r>
      <w:r w:rsidR="298886A0">
        <w:rPr/>
        <w:t>teacher to</w:t>
      </w:r>
      <w:r w:rsidR="01911CB3">
        <w:rPr/>
        <w:t xml:space="preserve"> confirm </w:t>
      </w:r>
      <w:r w:rsidR="796C8597">
        <w:rPr/>
        <w:t xml:space="preserve">their input and </w:t>
      </w:r>
      <w:r w:rsidR="01911CB3">
        <w:rPr/>
        <w:t xml:space="preserve">to </w:t>
      </w:r>
      <w:r w:rsidR="051AD5B0">
        <w:rPr/>
        <w:t>proceed</w:t>
      </w:r>
      <w:r w:rsidR="051AD5B0">
        <w:rPr/>
        <w:t xml:space="preserve"> to </w:t>
      </w:r>
      <w:r w:rsidR="01911CB3">
        <w:rPr/>
        <w:t xml:space="preserve">the next question. The </w:t>
      </w:r>
      <w:r w:rsidR="23D63E1C">
        <w:rPr/>
        <w:t>command</w:t>
      </w:r>
      <w:r w:rsidR="01911CB3">
        <w:rPr/>
        <w:t xml:space="preserve"> of the button calls the method </w:t>
      </w:r>
      <w:r w:rsidR="01911CB3">
        <w:rPr/>
        <w:t xml:space="preserve">quiz_maker_check which </w:t>
      </w:r>
      <w:r w:rsidR="2F087062">
        <w:rPr/>
        <w:t>is responsible for</w:t>
      </w:r>
      <w:r w:rsidR="2F087062">
        <w:rPr/>
        <w:t xml:space="preserve"> validating user input before saving </w:t>
      </w:r>
      <w:r w:rsidR="2F087062">
        <w:rPr/>
        <w:t xml:space="preserve">the </w:t>
      </w:r>
      <w:r w:rsidR="2F087062">
        <w:rPr/>
        <w:t>quiz input into the database.</w:t>
      </w:r>
    </w:p>
    <w:p w:rsidR="6D4A97AD" w:rsidP="6D4A97AD" w:rsidRDefault="6D4A97AD" w14:paraId="6A9479A2" w14:textId="03A01AE7">
      <w:pPr>
        <w:pStyle w:val="Normal"/>
      </w:pPr>
      <w:r w:rsidR="743BED7E">
        <w:drawing>
          <wp:anchor distT="0" distB="0" distL="114300" distR="114300" simplePos="0" relativeHeight="251658240" behindDoc="0" locked="0" layoutInCell="1" allowOverlap="1" wp14:editId="2109589D" wp14:anchorId="08D9D5CE">
            <wp:simplePos x="0" y="0"/>
            <wp:positionH relativeFrom="column">
              <wp:align>left</wp:align>
            </wp:positionH>
            <wp:positionV relativeFrom="paragraph">
              <wp:posOffset>0</wp:posOffset>
            </wp:positionV>
            <wp:extent cx="6460763" cy="3483150"/>
            <wp:effectExtent l="0" t="0" r="0" b="0"/>
            <wp:wrapSquare wrapText="bothSides"/>
            <wp:docPr id="293922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3922102" name="Picture 293922102"/>
                    <pic:cNvPicPr/>
                  </pic:nvPicPr>
                  <pic:blipFill>
                    <a:blip xmlns:r="http://schemas.openxmlformats.org/officeDocument/2006/relationships" r:embed="rId733575311">
                      <a:extLst>
                        <a:ext uri="{28A0092B-C50C-407E-A947-70E740481C1C}">
                          <a14:useLocalDpi xmlns:a14="http://schemas.microsoft.com/office/drawing/2010/main"/>
                        </a:ext>
                      </a:extLst>
                    </a:blip>
                    <a:stretch>
                      <a:fillRect/>
                    </a:stretch>
                  </pic:blipFill>
                  <pic:spPr>
                    <a:xfrm rot="0">
                      <a:off x="0" y="0"/>
                      <a:ext cx="6460763" cy="3483150"/>
                    </a:xfrm>
                    <a:prstGeom prst="rect">
                      <a:avLst/>
                    </a:prstGeom>
                  </pic:spPr>
                </pic:pic>
              </a:graphicData>
            </a:graphic>
            <wp14:sizeRelH relativeFrom="page">
              <wp14:pctWidth>0</wp14:pctWidth>
            </wp14:sizeRelH>
            <wp14:sizeRelV relativeFrom="page">
              <wp14:pctHeight>0</wp14:pctHeight>
            </wp14:sizeRelV>
          </wp:anchor>
        </w:drawing>
      </w:r>
      <w:r w:rsidR="743BED7E">
        <w:drawing>
          <wp:inline wp14:editId="4D093C3C" wp14:anchorId="0F6321BD">
            <wp:extent cx="5724525" cy="1009650"/>
            <wp:effectExtent l="0" t="0" r="0" b="0"/>
            <wp:docPr id="1756604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604694" name="Picture 1756604694"/>
                    <pic:cNvPicPr/>
                  </pic:nvPicPr>
                  <pic:blipFill>
                    <a:blip xmlns:r="http://schemas.openxmlformats.org/officeDocument/2006/relationships" r:embed="rId1975364949">
                      <a:extLst>
                        <a:ext uri="{28A0092B-C50C-407E-A947-70E740481C1C}">
                          <a14:useLocalDpi xmlns:a14="http://schemas.microsoft.com/office/drawing/2010/main"/>
                        </a:ext>
                      </a:extLst>
                    </a:blip>
                    <a:stretch>
                      <a:fillRect/>
                    </a:stretch>
                  </pic:blipFill>
                  <pic:spPr>
                    <a:xfrm>
                      <a:off x="0" y="0"/>
                      <a:ext cx="5724525" cy="1009650"/>
                    </a:xfrm>
                    <a:prstGeom prst="rect">
                      <a:avLst/>
                    </a:prstGeom>
                  </pic:spPr>
                </pic:pic>
              </a:graphicData>
            </a:graphic>
          </wp:inline>
        </w:drawing>
      </w:r>
      <w:r w:rsidR="46E464D8">
        <w:rPr/>
        <w:t xml:space="preserve">Justification of </w:t>
      </w:r>
      <w:r w:rsidR="46E464D8">
        <w:rPr/>
        <w:t>quiz_maker_check</w:t>
      </w:r>
      <w:r w:rsidR="46E464D8">
        <w:rPr/>
        <w:t xml:space="preserve"> method:</w:t>
      </w:r>
    </w:p>
    <w:p w:rsidR="567B6B2C" w:rsidP="6310AA68" w:rsidRDefault="567B6B2C" w14:paraId="4B43A85C" w14:textId="40D46374">
      <w:pPr>
        <w:pStyle w:val="Normal"/>
      </w:pPr>
      <w:r w:rsidR="567B6B2C">
        <w:rPr/>
        <w:t xml:space="preserve">The purpose of this method is to perform input validation on the </w:t>
      </w:r>
      <w:r w:rsidR="7D546FAB">
        <w:rPr/>
        <w:t xml:space="preserve">data provided by the teacher on the temporary page. </w:t>
      </w:r>
      <w:r w:rsidR="11EA3E01">
        <w:rPr/>
        <w:t xml:space="preserve">This method is </w:t>
      </w:r>
      <w:r w:rsidR="42A78F8D">
        <w:rPr/>
        <w:t>long as</w:t>
      </w:r>
      <w:r w:rsidR="7D546FAB">
        <w:rPr/>
        <w:t xml:space="preserve"> four </w:t>
      </w:r>
      <w:r w:rsidR="7D546FAB">
        <w:rPr/>
        <w:t>different types</w:t>
      </w:r>
      <w:r w:rsidR="7D546FAB">
        <w:rPr/>
        <w:t xml:space="preserve"> of </w:t>
      </w:r>
      <w:r w:rsidR="7BD1A404">
        <w:rPr/>
        <w:t xml:space="preserve">layout page are created and each </w:t>
      </w:r>
      <w:r w:rsidR="261A5BA4">
        <w:rPr/>
        <w:t>needs</w:t>
      </w:r>
      <w:r w:rsidR="7BD1A404">
        <w:rPr/>
        <w:t xml:space="preserve"> their own validation</w:t>
      </w:r>
      <w:r w:rsidR="1A3980DE">
        <w:rPr/>
        <w:t xml:space="preserve"> process</w:t>
      </w:r>
      <w:r w:rsidR="7BD1A404">
        <w:rPr/>
        <w:t>. Th</w:t>
      </w:r>
      <w:r w:rsidR="51E743B9">
        <w:rPr/>
        <w:t>e method</w:t>
      </w:r>
      <w:r w:rsidR="7BD1A404">
        <w:rPr/>
        <w:t xml:space="preserve"> makes sure that the data is in the correct format</w:t>
      </w:r>
      <w:r w:rsidR="36697000">
        <w:rPr/>
        <w:t xml:space="preserve"> </w:t>
      </w:r>
      <w:r w:rsidR="405AEB43">
        <w:rPr/>
        <w:t>before being sorted, preventing database errors.</w:t>
      </w:r>
    </w:p>
    <w:p w:rsidR="6949799C" w:rsidP="13266488" w:rsidRDefault="6949799C" w14:paraId="0357F36F" w14:textId="7FF261D4">
      <w:pPr>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6949799C">
        <w:rPr>
          <w:rFonts w:ascii="Aptos" w:hAnsi="Aptos" w:eastAsia="Aptos" w:cs="Aptos"/>
          <w:b w:val="0"/>
          <w:bCs w:val="0"/>
          <w:i w:val="0"/>
          <w:iCs w:val="0"/>
          <w:caps w:val="0"/>
          <w:smallCaps w:val="0"/>
          <w:noProof w:val="0"/>
          <w:color w:val="000000" w:themeColor="text1" w:themeTint="FF" w:themeShade="FF"/>
          <w:sz w:val="24"/>
          <w:szCs w:val="24"/>
          <w:lang w:val="en-GB"/>
        </w:rPr>
        <w:t xml:space="preserve">Line 446 defines the method and </w:t>
      </w:r>
      <w:r w:rsidRPr="13266488" w:rsidR="1FB5CCE1">
        <w:rPr>
          <w:rFonts w:ascii="Aptos" w:hAnsi="Aptos" w:eastAsia="Aptos" w:cs="Aptos"/>
          <w:b w:val="0"/>
          <w:bCs w:val="0"/>
          <w:i w:val="0"/>
          <w:iCs w:val="0"/>
          <w:caps w:val="0"/>
          <w:smallCaps w:val="0"/>
          <w:noProof w:val="0"/>
          <w:color w:val="000000" w:themeColor="text1" w:themeTint="FF" w:themeShade="FF"/>
          <w:sz w:val="24"/>
          <w:szCs w:val="24"/>
          <w:lang w:val="en-GB"/>
        </w:rPr>
        <w:t xml:space="preserve">includes </w:t>
      </w:r>
      <w:r w:rsidRPr="13266488" w:rsidR="6949799C">
        <w:rPr>
          <w:rFonts w:ascii="Aptos" w:hAnsi="Aptos" w:eastAsia="Aptos" w:cs="Aptos"/>
          <w:b w:val="0"/>
          <w:bCs w:val="0"/>
          <w:i w:val="0"/>
          <w:iCs w:val="0"/>
          <w:caps w:val="0"/>
          <w:smallCaps w:val="0"/>
          <w:noProof w:val="0"/>
          <w:color w:val="000000" w:themeColor="text1" w:themeTint="FF" w:themeShade="FF"/>
          <w:sz w:val="24"/>
          <w:szCs w:val="24"/>
          <w:lang w:val="en-GB"/>
        </w:rPr>
        <w:t xml:space="preserve">a parameter which will </w:t>
      </w:r>
      <w:r w:rsidRPr="13266488" w:rsidR="6949799C">
        <w:rPr>
          <w:rFonts w:ascii="Aptos" w:hAnsi="Aptos" w:eastAsia="Aptos" w:cs="Aptos"/>
          <w:b w:val="0"/>
          <w:bCs w:val="0"/>
          <w:i w:val="0"/>
          <w:iCs w:val="0"/>
          <w:caps w:val="0"/>
          <w:smallCaps w:val="0"/>
          <w:noProof w:val="0"/>
          <w:color w:val="000000" w:themeColor="text1" w:themeTint="FF" w:themeShade="FF"/>
          <w:sz w:val="24"/>
          <w:szCs w:val="24"/>
          <w:lang w:val="en-GB"/>
        </w:rPr>
        <w:t>contain</w:t>
      </w:r>
      <w:r w:rsidRPr="13266488" w:rsidR="6949799C">
        <w:rPr>
          <w:rFonts w:ascii="Aptos" w:hAnsi="Aptos" w:eastAsia="Aptos" w:cs="Aptos"/>
          <w:b w:val="0"/>
          <w:bCs w:val="0"/>
          <w:i w:val="0"/>
          <w:iCs w:val="0"/>
          <w:caps w:val="0"/>
          <w:smallCaps w:val="0"/>
          <w:noProof w:val="0"/>
          <w:color w:val="000000" w:themeColor="text1" w:themeTint="FF" w:themeShade="FF"/>
          <w:sz w:val="24"/>
          <w:szCs w:val="24"/>
          <w:lang w:val="en-GB"/>
        </w:rPr>
        <w:t xml:space="preserve"> the selected quiz type. This </w:t>
      </w:r>
      <w:r w:rsidRPr="13266488" w:rsidR="3668E8A6">
        <w:rPr>
          <w:rFonts w:ascii="Aptos" w:hAnsi="Aptos" w:eastAsia="Aptos" w:cs="Aptos"/>
          <w:b w:val="0"/>
          <w:bCs w:val="0"/>
          <w:i w:val="0"/>
          <w:iCs w:val="0"/>
          <w:caps w:val="0"/>
          <w:smallCaps w:val="0"/>
          <w:noProof w:val="0"/>
          <w:color w:val="000000" w:themeColor="text1" w:themeTint="FF" w:themeShade="FF"/>
          <w:sz w:val="24"/>
          <w:szCs w:val="24"/>
          <w:lang w:val="en-GB"/>
        </w:rPr>
        <w:t xml:space="preserve">parameter </w:t>
      </w:r>
      <w:r w:rsidRPr="13266488" w:rsidR="6949799C">
        <w:rPr>
          <w:rFonts w:ascii="Aptos" w:hAnsi="Aptos" w:eastAsia="Aptos" w:cs="Aptos"/>
          <w:b w:val="0"/>
          <w:bCs w:val="0"/>
          <w:i w:val="0"/>
          <w:iCs w:val="0"/>
          <w:caps w:val="0"/>
          <w:smallCaps w:val="0"/>
          <w:noProof w:val="0"/>
          <w:color w:val="000000" w:themeColor="text1" w:themeTint="FF" w:themeShade="FF"/>
          <w:sz w:val="24"/>
          <w:szCs w:val="24"/>
          <w:lang w:val="en-GB"/>
        </w:rPr>
        <w:t>determine</w:t>
      </w:r>
      <w:r w:rsidRPr="13266488" w:rsidR="3FEE71FB">
        <w:rPr>
          <w:rFonts w:ascii="Aptos" w:hAnsi="Aptos" w:eastAsia="Aptos" w:cs="Aptos"/>
          <w:b w:val="0"/>
          <w:bCs w:val="0"/>
          <w:i w:val="0"/>
          <w:iCs w:val="0"/>
          <w:caps w:val="0"/>
          <w:smallCaps w:val="0"/>
          <w:noProof w:val="0"/>
          <w:color w:val="000000" w:themeColor="text1" w:themeTint="FF" w:themeShade="FF"/>
          <w:sz w:val="24"/>
          <w:szCs w:val="24"/>
          <w:lang w:val="en-GB"/>
        </w:rPr>
        <w:t>s</w:t>
      </w:r>
      <w:r w:rsidRPr="13266488" w:rsidR="6949799C">
        <w:rPr>
          <w:rFonts w:ascii="Aptos" w:hAnsi="Aptos" w:eastAsia="Aptos" w:cs="Aptos"/>
          <w:b w:val="0"/>
          <w:bCs w:val="0"/>
          <w:i w:val="0"/>
          <w:iCs w:val="0"/>
          <w:caps w:val="0"/>
          <w:smallCaps w:val="0"/>
          <w:noProof w:val="0"/>
          <w:color w:val="000000" w:themeColor="text1" w:themeTint="FF" w:themeShade="FF"/>
          <w:sz w:val="24"/>
          <w:szCs w:val="24"/>
          <w:lang w:val="en-GB"/>
        </w:rPr>
        <w:t xml:space="preserve"> w</w:t>
      </w:r>
      <w:r w:rsidRPr="13266488" w:rsidR="00FE02A2">
        <w:rPr>
          <w:rFonts w:ascii="Aptos" w:hAnsi="Aptos" w:eastAsia="Aptos" w:cs="Aptos"/>
          <w:b w:val="0"/>
          <w:bCs w:val="0"/>
          <w:i w:val="0"/>
          <w:iCs w:val="0"/>
          <w:caps w:val="0"/>
          <w:smallCaps w:val="0"/>
          <w:noProof w:val="0"/>
          <w:color w:val="000000" w:themeColor="text1" w:themeTint="FF" w:themeShade="FF"/>
          <w:sz w:val="24"/>
          <w:szCs w:val="24"/>
          <w:lang w:val="en-GB"/>
        </w:rPr>
        <w:t xml:space="preserve">hich </w:t>
      </w:r>
      <w:r w:rsidRPr="13266488" w:rsidR="6949799C">
        <w:rPr>
          <w:rFonts w:ascii="Aptos" w:hAnsi="Aptos" w:eastAsia="Aptos" w:cs="Aptos"/>
          <w:b w:val="0"/>
          <w:bCs w:val="0"/>
          <w:i w:val="0"/>
          <w:iCs w:val="0"/>
          <w:caps w:val="0"/>
          <w:smallCaps w:val="0"/>
          <w:noProof w:val="0"/>
          <w:color w:val="000000" w:themeColor="text1" w:themeTint="FF" w:themeShade="FF"/>
          <w:sz w:val="24"/>
          <w:szCs w:val="24"/>
          <w:lang w:val="en-GB"/>
        </w:rPr>
        <w:t xml:space="preserve">validation process will take place. Line 447 is used to create an error label with </w:t>
      </w:r>
      <w:r w:rsidRPr="13266488" w:rsidR="75FF8FB3">
        <w:rPr>
          <w:rFonts w:ascii="Aptos" w:hAnsi="Aptos" w:eastAsia="Aptos" w:cs="Aptos"/>
          <w:b w:val="0"/>
          <w:bCs w:val="0"/>
          <w:i w:val="0"/>
          <w:iCs w:val="0"/>
          <w:caps w:val="0"/>
          <w:smallCaps w:val="0"/>
          <w:noProof w:val="0"/>
          <w:color w:val="000000" w:themeColor="text1" w:themeTint="FF" w:themeShade="FF"/>
          <w:sz w:val="24"/>
          <w:szCs w:val="24"/>
          <w:lang w:val="en-GB"/>
        </w:rPr>
        <w:t>empty</w:t>
      </w:r>
      <w:r w:rsidRPr="13266488" w:rsidR="6949799C">
        <w:rPr>
          <w:rFonts w:ascii="Aptos" w:hAnsi="Aptos" w:eastAsia="Aptos" w:cs="Aptos"/>
          <w:b w:val="0"/>
          <w:bCs w:val="0"/>
          <w:i w:val="0"/>
          <w:iCs w:val="0"/>
          <w:caps w:val="0"/>
          <w:smallCaps w:val="0"/>
          <w:noProof w:val="0"/>
          <w:color w:val="000000" w:themeColor="text1" w:themeTint="FF" w:themeShade="FF"/>
          <w:sz w:val="24"/>
          <w:szCs w:val="24"/>
          <w:lang w:val="en-GB"/>
        </w:rPr>
        <w:t xml:space="preserve"> text. This label is created to avoid creating </w:t>
      </w:r>
      <w:r w:rsidRPr="13266488" w:rsidR="5B9B1E6A">
        <w:rPr>
          <w:rFonts w:ascii="Aptos" w:hAnsi="Aptos" w:eastAsia="Aptos" w:cs="Aptos"/>
          <w:b w:val="0"/>
          <w:bCs w:val="0"/>
          <w:i w:val="0"/>
          <w:iCs w:val="0"/>
          <w:caps w:val="0"/>
          <w:smallCaps w:val="0"/>
          <w:noProof w:val="0"/>
          <w:color w:val="000000" w:themeColor="text1" w:themeTint="FF" w:themeShade="FF"/>
          <w:sz w:val="24"/>
          <w:szCs w:val="24"/>
          <w:lang w:val="en-GB"/>
        </w:rPr>
        <w:t>new error labels, which will take up memory and cause overlap in labels. Instead, the same label is update</w:t>
      </w:r>
      <w:r w:rsidRPr="13266488" w:rsidR="2A8D6573">
        <w:rPr>
          <w:rFonts w:ascii="Aptos" w:hAnsi="Aptos" w:eastAsia="Aptos" w:cs="Aptos"/>
          <w:b w:val="0"/>
          <w:bCs w:val="0"/>
          <w:i w:val="0"/>
          <w:iCs w:val="0"/>
          <w:caps w:val="0"/>
          <w:smallCaps w:val="0"/>
          <w:noProof w:val="0"/>
          <w:color w:val="000000" w:themeColor="text1" w:themeTint="FF" w:themeShade="FF"/>
          <w:sz w:val="24"/>
          <w:szCs w:val="24"/>
          <w:lang w:val="en-GB"/>
        </w:rPr>
        <w:t>d and reused.</w:t>
      </w:r>
    </w:p>
    <w:p w:rsidR="6949799C" w:rsidP="13266488" w:rsidRDefault="6949799C" w14:paraId="1FA9CC7C" w14:textId="650A8261">
      <w:pPr>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6949799C">
        <w:rPr>
          <w:rFonts w:ascii="Aptos" w:hAnsi="Aptos" w:eastAsia="Aptos" w:cs="Aptos"/>
          <w:b w:val="0"/>
          <w:bCs w:val="0"/>
          <w:i w:val="0"/>
          <w:iCs w:val="0"/>
          <w:caps w:val="0"/>
          <w:smallCaps w:val="0"/>
          <w:noProof w:val="0"/>
          <w:color w:val="000000" w:themeColor="text1" w:themeTint="FF" w:themeShade="FF"/>
          <w:sz w:val="24"/>
          <w:szCs w:val="24"/>
          <w:lang w:val="en-GB"/>
        </w:rPr>
        <w:t xml:space="preserve">Line 448 uses an if statement to check if the selected quiz type is </w:t>
      </w:r>
      <w:r w:rsidRPr="13266488" w:rsidR="789B94D4">
        <w:rPr>
          <w:rFonts w:ascii="Aptos" w:hAnsi="Aptos" w:eastAsia="Aptos" w:cs="Aptos"/>
          <w:b w:val="0"/>
          <w:bCs w:val="0"/>
          <w:i w:val="0"/>
          <w:iCs w:val="0"/>
          <w:caps w:val="0"/>
          <w:smallCaps w:val="0"/>
          <w:noProof w:val="0"/>
          <w:color w:val="000000" w:themeColor="text1" w:themeTint="FF" w:themeShade="FF"/>
          <w:sz w:val="24"/>
          <w:szCs w:val="24"/>
          <w:lang w:val="en-GB"/>
        </w:rPr>
        <w:t>“</w:t>
      </w:r>
      <w:r w:rsidRPr="13266488" w:rsidR="6949799C">
        <w:rPr>
          <w:rFonts w:ascii="Aptos" w:hAnsi="Aptos" w:eastAsia="Aptos" w:cs="Aptos"/>
          <w:b w:val="0"/>
          <w:bCs w:val="0"/>
          <w:i w:val="0"/>
          <w:iCs w:val="0"/>
          <w:caps w:val="0"/>
          <w:smallCaps w:val="0"/>
          <w:noProof w:val="0"/>
          <w:color w:val="000000" w:themeColor="text1" w:themeTint="FF" w:themeShade="FF"/>
          <w:sz w:val="24"/>
          <w:szCs w:val="24"/>
          <w:lang w:val="en-GB"/>
        </w:rPr>
        <w:t>MCQ</w:t>
      </w:r>
      <w:r w:rsidRPr="13266488" w:rsidR="3AB5E494">
        <w:rPr>
          <w:rFonts w:ascii="Aptos" w:hAnsi="Aptos" w:eastAsia="Aptos" w:cs="Aptos"/>
          <w:b w:val="0"/>
          <w:bCs w:val="0"/>
          <w:i w:val="0"/>
          <w:iCs w:val="0"/>
          <w:caps w:val="0"/>
          <w:smallCaps w:val="0"/>
          <w:noProof w:val="0"/>
          <w:color w:val="000000" w:themeColor="text1" w:themeTint="FF" w:themeShade="FF"/>
          <w:sz w:val="24"/>
          <w:szCs w:val="24"/>
          <w:lang w:val="en-GB"/>
        </w:rPr>
        <w:t>”</w:t>
      </w:r>
      <w:r w:rsidRPr="13266488" w:rsidR="6949799C">
        <w:rPr>
          <w:rFonts w:ascii="Aptos" w:hAnsi="Aptos" w:eastAsia="Aptos" w:cs="Aptos"/>
          <w:b w:val="0"/>
          <w:bCs w:val="0"/>
          <w:i w:val="0"/>
          <w:iCs w:val="0"/>
          <w:caps w:val="0"/>
          <w:smallCaps w:val="0"/>
          <w:noProof w:val="0"/>
          <w:color w:val="000000" w:themeColor="text1" w:themeTint="FF" w:themeShade="FF"/>
          <w:sz w:val="24"/>
          <w:szCs w:val="24"/>
          <w:lang w:val="en-GB"/>
        </w:rPr>
        <w:t xml:space="preserve">. If </w:t>
      </w:r>
      <w:r w:rsidRPr="13266488" w:rsidR="5A68D8AE">
        <w:rPr>
          <w:rFonts w:ascii="Aptos" w:hAnsi="Aptos" w:eastAsia="Aptos" w:cs="Aptos"/>
          <w:b w:val="0"/>
          <w:bCs w:val="0"/>
          <w:i w:val="0"/>
          <w:iCs w:val="0"/>
          <w:caps w:val="0"/>
          <w:smallCaps w:val="0"/>
          <w:noProof w:val="0"/>
          <w:color w:val="000000" w:themeColor="text1" w:themeTint="FF" w:themeShade="FF"/>
          <w:sz w:val="24"/>
          <w:szCs w:val="24"/>
          <w:lang w:val="en-GB"/>
        </w:rPr>
        <w:t>true, the</w:t>
      </w:r>
      <w:r w:rsidRPr="13266488" w:rsidR="193235D7">
        <w:rPr>
          <w:rFonts w:ascii="Aptos" w:hAnsi="Aptos" w:eastAsia="Aptos" w:cs="Aptos"/>
          <w:b w:val="0"/>
          <w:bCs w:val="0"/>
          <w:i w:val="0"/>
          <w:iCs w:val="0"/>
          <w:caps w:val="0"/>
          <w:smallCaps w:val="0"/>
          <w:noProof w:val="0"/>
          <w:color w:val="000000" w:themeColor="text1" w:themeTint="FF" w:themeShade="FF"/>
          <w:sz w:val="24"/>
          <w:szCs w:val="24"/>
          <w:lang w:val="en-GB"/>
        </w:rPr>
        <w:t xml:space="preserve"> validation process tailored to the MCQ layout will begin</w:t>
      </w:r>
      <w:r w:rsidRPr="13266488" w:rsidR="5A68D8AE">
        <w:rPr>
          <w:rFonts w:ascii="Aptos" w:hAnsi="Aptos" w:eastAsia="Aptos" w:cs="Aptos"/>
          <w:b w:val="0"/>
          <w:bCs w:val="0"/>
          <w:i w:val="0"/>
          <w:iCs w:val="0"/>
          <w:caps w:val="0"/>
          <w:smallCaps w:val="0"/>
          <w:noProof w:val="0"/>
          <w:color w:val="000000" w:themeColor="text1" w:themeTint="FF" w:themeShade="FF"/>
          <w:sz w:val="24"/>
          <w:szCs w:val="24"/>
          <w:lang w:val="en-GB"/>
        </w:rPr>
        <w:t xml:space="preserve">. Line 449 </w:t>
      </w:r>
      <w:r w:rsidRPr="13266488" w:rsidR="2F4D31FF">
        <w:rPr>
          <w:rFonts w:ascii="Aptos" w:hAnsi="Aptos" w:eastAsia="Aptos" w:cs="Aptos"/>
          <w:b w:val="0"/>
          <w:bCs w:val="0"/>
          <w:i w:val="0"/>
          <w:iCs w:val="0"/>
          <w:caps w:val="0"/>
          <w:smallCaps w:val="0"/>
          <w:noProof w:val="0"/>
          <w:color w:val="000000" w:themeColor="text1" w:themeTint="FF" w:themeShade="FF"/>
          <w:sz w:val="24"/>
          <w:szCs w:val="24"/>
          <w:lang w:val="en-GB"/>
        </w:rPr>
        <w:t>uses an if statement to do a presence check on all entry fields</w:t>
      </w:r>
      <w:r w:rsidRPr="13266488" w:rsidR="31E814F3">
        <w:rPr>
          <w:rFonts w:ascii="Aptos" w:hAnsi="Aptos" w:eastAsia="Aptos" w:cs="Aptos"/>
          <w:b w:val="0"/>
          <w:bCs w:val="0"/>
          <w:i w:val="0"/>
          <w:iCs w:val="0"/>
          <w:caps w:val="0"/>
          <w:smallCaps w:val="0"/>
          <w:noProof w:val="0"/>
          <w:color w:val="000000" w:themeColor="text1" w:themeTint="FF" w:themeShade="FF"/>
          <w:sz w:val="24"/>
          <w:szCs w:val="24"/>
          <w:lang w:val="en-GB"/>
        </w:rPr>
        <w:t xml:space="preserve"> to ensure that there is no missing information</w:t>
      </w:r>
      <w:r w:rsidRPr="13266488" w:rsidR="2F4D31FF">
        <w:rPr>
          <w:rFonts w:ascii="Aptos" w:hAnsi="Aptos" w:eastAsia="Aptos" w:cs="Aptos"/>
          <w:b w:val="0"/>
          <w:bCs w:val="0"/>
          <w:i w:val="0"/>
          <w:iCs w:val="0"/>
          <w:caps w:val="0"/>
          <w:smallCaps w:val="0"/>
          <w:noProof w:val="0"/>
          <w:color w:val="000000" w:themeColor="text1" w:themeTint="FF" w:themeShade="FF"/>
          <w:sz w:val="24"/>
          <w:szCs w:val="24"/>
          <w:lang w:val="en-GB"/>
        </w:rPr>
        <w:t xml:space="preserve">. This is essential as all the </w:t>
      </w:r>
      <w:r w:rsidRPr="13266488" w:rsidR="497F22B8">
        <w:rPr>
          <w:rFonts w:ascii="Aptos" w:hAnsi="Aptos" w:eastAsia="Aptos" w:cs="Aptos"/>
          <w:b w:val="0"/>
          <w:bCs w:val="0"/>
          <w:i w:val="0"/>
          <w:iCs w:val="0"/>
          <w:caps w:val="0"/>
          <w:smallCaps w:val="0"/>
          <w:noProof w:val="0"/>
          <w:color w:val="000000" w:themeColor="text1" w:themeTint="FF" w:themeShade="FF"/>
          <w:sz w:val="24"/>
          <w:szCs w:val="24"/>
          <w:lang w:val="en-GB"/>
        </w:rPr>
        <w:t>information</w:t>
      </w:r>
      <w:r w:rsidRPr="13266488" w:rsidR="2F4D31FF">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39C2D24F">
        <w:rPr>
          <w:rFonts w:ascii="Aptos" w:hAnsi="Aptos" w:eastAsia="Aptos" w:cs="Aptos"/>
          <w:b w:val="0"/>
          <w:bCs w:val="0"/>
          <w:i w:val="0"/>
          <w:iCs w:val="0"/>
          <w:caps w:val="0"/>
          <w:smallCaps w:val="0"/>
          <w:noProof w:val="0"/>
          <w:color w:val="000000" w:themeColor="text1" w:themeTint="FF" w:themeShade="FF"/>
          <w:sz w:val="24"/>
          <w:szCs w:val="24"/>
          <w:lang w:val="en-GB"/>
        </w:rPr>
        <w:t>needs to be complete before</w:t>
      </w:r>
      <w:r w:rsidRPr="13266488" w:rsidR="30315403">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30315403">
        <w:rPr>
          <w:rFonts w:ascii="Aptos" w:hAnsi="Aptos" w:eastAsia="Aptos" w:cs="Aptos"/>
          <w:b w:val="0"/>
          <w:bCs w:val="0"/>
          <w:i w:val="0"/>
          <w:iCs w:val="0"/>
          <w:caps w:val="0"/>
          <w:smallCaps w:val="0"/>
          <w:noProof w:val="0"/>
          <w:color w:val="000000" w:themeColor="text1" w:themeTint="FF" w:themeShade="FF"/>
          <w:sz w:val="24"/>
          <w:szCs w:val="24"/>
          <w:lang w:val="en-GB"/>
        </w:rPr>
        <w:t>sav</w:t>
      </w:r>
      <w:r w:rsidRPr="13266488" w:rsidR="558C5C26">
        <w:rPr>
          <w:rFonts w:ascii="Aptos" w:hAnsi="Aptos" w:eastAsia="Aptos" w:cs="Aptos"/>
          <w:b w:val="0"/>
          <w:bCs w:val="0"/>
          <w:i w:val="0"/>
          <w:iCs w:val="0"/>
          <w:caps w:val="0"/>
          <w:smallCaps w:val="0"/>
          <w:noProof w:val="0"/>
          <w:color w:val="000000" w:themeColor="text1" w:themeTint="FF" w:themeShade="FF"/>
          <w:sz w:val="24"/>
          <w:szCs w:val="24"/>
          <w:lang w:val="en-GB"/>
        </w:rPr>
        <w:t>ing</w:t>
      </w:r>
      <w:r w:rsidRPr="13266488" w:rsidR="30315403">
        <w:rPr>
          <w:rFonts w:ascii="Aptos" w:hAnsi="Aptos" w:eastAsia="Aptos" w:cs="Aptos"/>
          <w:b w:val="0"/>
          <w:bCs w:val="0"/>
          <w:i w:val="0"/>
          <w:iCs w:val="0"/>
          <w:caps w:val="0"/>
          <w:smallCaps w:val="0"/>
          <w:noProof w:val="0"/>
          <w:color w:val="000000" w:themeColor="text1" w:themeTint="FF" w:themeShade="FF"/>
          <w:sz w:val="24"/>
          <w:szCs w:val="24"/>
          <w:lang w:val="en-GB"/>
        </w:rPr>
        <w:t xml:space="preserve"> to the database.</w:t>
      </w:r>
      <w:r w:rsidRPr="13266488" w:rsidR="125B8390">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125B8390" w:rsidP="13266488" w:rsidRDefault="125B8390" w14:paraId="1C3864F9" w14:textId="296288EE">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125B8390">
        <w:rPr>
          <w:rFonts w:ascii="Aptos" w:hAnsi="Aptos" w:eastAsia="Aptos" w:cs="Aptos"/>
          <w:b w:val="0"/>
          <w:bCs w:val="0"/>
          <w:i w:val="0"/>
          <w:iCs w:val="0"/>
          <w:caps w:val="0"/>
          <w:smallCaps w:val="0"/>
          <w:noProof w:val="0"/>
          <w:color w:val="000000" w:themeColor="text1" w:themeTint="FF" w:themeShade="FF"/>
          <w:sz w:val="24"/>
          <w:szCs w:val="24"/>
          <w:lang w:val="en-GB"/>
        </w:rPr>
        <w:t xml:space="preserve">If presence check is passed, </w:t>
      </w:r>
      <w:r w:rsidRPr="13266488" w:rsidR="7E2CE264">
        <w:rPr>
          <w:rFonts w:ascii="Aptos" w:hAnsi="Aptos" w:eastAsia="Aptos" w:cs="Aptos"/>
          <w:b w:val="0"/>
          <w:bCs w:val="0"/>
          <w:i w:val="0"/>
          <w:iCs w:val="0"/>
          <w:caps w:val="0"/>
          <w:smallCaps w:val="0"/>
          <w:noProof w:val="0"/>
          <w:color w:val="000000" w:themeColor="text1" w:themeTint="FF" w:themeShade="FF"/>
          <w:sz w:val="24"/>
          <w:szCs w:val="24"/>
          <w:lang w:val="en-GB"/>
        </w:rPr>
        <w:t>the program</w:t>
      </w:r>
      <w:r w:rsidRPr="13266488" w:rsidR="125B8390">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07F88668">
        <w:rPr>
          <w:rFonts w:ascii="Aptos" w:hAnsi="Aptos" w:eastAsia="Aptos" w:cs="Aptos"/>
          <w:b w:val="0"/>
          <w:bCs w:val="0"/>
          <w:i w:val="0"/>
          <w:iCs w:val="0"/>
          <w:caps w:val="0"/>
          <w:smallCaps w:val="0"/>
          <w:noProof w:val="0"/>
          <w:color w:val="000000" w:themeColor="text1" w:themeTint="FF" w:themeShade="FF"/>
          <w:sz w:val="24"/>
          <w:szCs w:val="24"/>
          <w:lang w:val="en-GB"/>
        </w:rPr>
        <w:t>executes a</w:t>
      </w:r>
      <w:r w:rsidRPr="13266488" w:rsidR="125B8390">
        <w:rPr>
          <w:rFonts w:ascii="Aptos" w:hAnsi="Aptos" w:eastAsia="Aptos" w:cs="Aptos"/>
          <w:b w:val="0"/>
          <w:bCs w:val="0"/>
          <w:i w:val="0"/>
          <w:iCs w:val="0"/>
          <w:caps w:val="0"/>
          <w:smallCaps w:val="0"/>
          <w:noProof w:val="0"/>
          <w:color w:val="000000" w:themeColor="text1" w:themeTint="FF" w:themeShade="FF"/>
          <w:sz w:val="24"/>
          <w:szCs w:val="24"/>
          <w:lang w:val="en-GB"/>
        </w:rPr>
        <w:t xml:space="preserve"> try except </w:t>
      </w:r>
      <w:r w:rsidRPr="13266488" w:rsidR="338C8C57">
        <w:rPr>
          <w:rFonts w:ascii="Aptos" w:hAnsi="Aptos" w:eastAsia="Aptos" w:cs="Aptos"/>
          <w:b w:val="0"/>
          <w:bCs w:val="0"/>
          <w:i w:val="0"/>
          <w:iCs w:val="0"/>
          <w:caps w:val="0"/>
          <w:smallCaps w:val="0"/>
          <w:noProof w:val="0"/>
          <w:color w:val="000000" w:themeColor="text1" w:themeTint="FF" w:themeShade="FF"/>
          <w:sz w:val="24"/>
          <w:szCs w:val="24"/>
          <w:lang w:val="en-GB"/>
        </w:rPr>
        <w:t>statement</w:t>
      </w:r>
      <w:r w:rsidRPr="13266488" w:rsidR="125B8390">
        <w:rPr>
          <w:rFonts w:ascii="Aptos" w:hAnsi="Aptos" w:eastAsia="Aptos" w:cs="Aptos"/>
          <w:b w:val="0"/>
          <w:bCs w:val="0"/>
          <w:i w:val="0"/>
          <w:iCs w:val="0"/>
          <w:caps w:val="0"/>
          <w:smallCaps w:val="0"/>
          <w:noProof w:val="0"/>
          <w:color w:val="000000" w:themeColor="text1" w:themeTint="FF" w:themeShade="FF"/>
          <w:sz w:val="24"/>
          <w:szCs w:val="24"/>
          <w:lang w:val="en-GB"/>
        </w:rPr>
        <w:t xml:space="preserve"> on line 452 </w:t>
      </w:r>
      <w:r w:rsidRPr="13266488" w:rsidR="3AD632B2">
        <w:rPr>
          <w:rFonts w:ascii="Aptos" w:hAnsi="Aptos" w:eastAsia="Aptos" w:cs="Aptos"/>
          <w:b w:val="0"/>
          <w:bCs w:val="0"/>
          <w:i w:val="0"/>
          <w:iCs w:val="0"/>
          <w:caps w:val="0"/>
          <w:smallCaps w:val="0"/>
          <w:noProof w:val="0"/>
          <w:color w:val="000000" w:themeColor="text1" w:themeTint="FF" w:themeShade="FF"/>
          <w:sz w:val="24"/>
          <w:szCs w:val="24"/>
          <w:lang w:val="en-GB"/>
        </w:rPr>
        <w:t>to</w:t>
      </w:r>
      <w:r w:rsidRPr="13266488" w:rsidR="125B8390">
        <w:rPr>
          <w:rFonts w:ascii="Aptos" w:hAnsi="Aptos" w:eastAsia="Aptos" w:cs="Aptos"/>
          <w:b w:val="0"/>
          <w:bCs w:val="0"/>
          <w:i w:val="0"/>
          <w:iCs w:val="0"/>
          <w:caps w:val="0"/>
          <w:smallCaps w:val="0"/>
          <w:noProof w:val="0"/>
          <w:color w:val="000000" w:themeColor="text1" w:themeTint="FF" w:themeShade="FF"/>
          <w:sz w:val="24"/>
          <w:szCs w:val="24"/>
          <w:lang w:val="en-GB"/>
        </w:rPr>
        <w:t xml:space="preserve"> 456</w:t>
      </w:r>
      <w:r w:rsidRPr="13266488" w:rsidR="6809E5E7">
        <w:rPr>
          <w:rFonts w:ascii="Aptos" w:hAnsi="Aptos" w:eastAsia="Aptos" w:cs="Aptos"/>
          <w:b w:val="0"/>
          <w:bCs w:val="0"/>
          <w:i w:val="0"/>
          <w:iCs w:val="0"/>
          <w:caps w:val="0"/>
          <w:smallCaps w:val="0"/>
          <w:noProof w:val="0"/>
          <w:color w:val="000000" w:themeColor="text1" w:themeTint="FF" w:themeShade="FF"/>
          <w:sz w:val="24"/>
          <w:szCs w:val="24"/>
          <w:lang w:val="en-GB"/>
        </w:rPr>
        <w:t>. Th</w:t>
      </w:r>
      <w:r w:rsidRPr="13266488" w:rsidR="22705C82">
        <w:rPr>
          <w:rFonts w:ascii="Aptos" w:hAnsi="Aptos" w:eastAsia="Aptos" w:cs="Aptos"/>
          <w:b w:val="0"/>
          <w:bCs w:val="0"/>
          <w:i w:val="0"/>
          <w:iCs w:val="0"/>
          <w:caps w:val="0"/>
          <w:smallCaps w:val="0"/>
          <w:noProof w:val="0"/>
          <w:color w:val="000000" w:themeColor="text1" w:themeTint="FF" w:themeShade="FF"/>
          <w:sz w:val="24"/>
          <w:szCs w:val="24"/>
          <w:lang w:val="en-GB"/>
        </w:rPr>
        <w:t>e</w:t>
      </w:r>
      <w:r w:rsidRPr="13266488" w:rsidR="6809E5E7">
        <w:rPr>
          <w:rFonts w:ascii="Aptos" w:hAnsi="Aptos" w:eastAsia="Aptos" w:cs="Aptos"/>
          <w:b w:val="0"/>
          <w:bCs w:val="0"/>
          <w:i w:val="0"/>
          <w:iCs w:val="0"/>
          <w:caps w:val="0"/>
          <w:smallCaps w:val="0"/>
          <w:noProof w:val="0"/>
          <w:color w:val="000000" w:themeColor="text1" w:themeTint="FF" w:themeShade="FF"/>
          <w:sz w:val="24"/>
          <w:szCs w:val="24"/>
          <w:lang w:val="en-GB"/>
        </w:rPr>
        <w:t xml:space="preserve"> try </w:t>
      </w:r>
      <w:r w:rsidRPr="13266488" w:rsidR="144F3FB8">
        <w:rPr>
          <w:rFonts w:ascii="Aptos" w:hAnsi="Aptos" w:eastAsia="Aptos" w:cs="Aptos"/>
          <w:b w:val="0"/>
          <w:bCs w:val="0"/>
          <w:i w:val="0"/>
          <w:iCs w:val="0"/>
          <w:caps w:val="0"/>
          <w:smallCaps w:val="0"/>
          <w:noProof w:val="0"/>
          <w:color w:val="000000" w:themeColor="text1" w:themeTint="FF" w:themeShade="FF"/>
          <w:sz w:val="24"/>
          <w:szCs w:val="24"/>
          <w:lang w:val="en-GB"/>
        </w:rPr>
        <w:t>statement</w:t>
      </w:r>
      <w:r w:rsidRPr="13266488" w:rsidR="6809E5E7">
        <w:rPr>
          <w:rFonts w:ascii="Aptos" w:hAnsi="Aptos" w:eastAsia="Aptos" w:cs="Aptos"/>
          <w:b w:val="0"/>
          <w:bCs w:val="0"/>
          <w:i w:val="0"/>
          <w:iCs w:val="0"/>
          <w:caps w:val="0"/>
          <w:smallCaps w:val="0"/>
          <w:noProof w:val="0"/>
          <w:color w:val="000000" w:themeColor="text1" w:themeTint="FF" w:themeShade="FF"/>
          <w:sz w:val="24"/>
          <w:szCs w:val="24"/>
          <w:lang w:val="en-GB"/>
        </w:rPr>
        <w:t xml:space="preserve"> i</w:t>
      </w:r>
      <w:r w:rsidRPr="13266488" w:rsidR="1CC89C57">
        <w:rPr>
          <w:rFonts w:ascii="Aptos" w:hAnsi="Aptos" w:eastAsia="Aptos" w:cs="Aptos"/>
          <w:b w:val="0"/>
          <w:bCs w:val="0"/>
          <w:i w:val="0"/>
          <w:iCs w:val="0"/>
          <w:caps w:val="0"/>
          <w:smallCaps w:val="0"/>
          <w:noProof w:val="0"/>
          <w:color w:val="000000" w:themeColor="text1" w:themeTint="FF" w:themeShade="FF"/>
          <w:sz w:val="24"/>
          <w:szCs w:val="24"/>
          <w:lang w:val="en-GB"/>
        </w:rPr>
        <w:t xml:space="preserve">s used to confirm </w:t>
      </w:r>
      <w:r w:rsidRPr="13266488" w:rsidR="02232B71">
        <w:rPr>
          <w:rFonts w:ascii="Aptos" w:hAnsi="Aptos" w:eastAsia="Aptos" w:cs="Aptos"/>
          <w:b w:val="0"/>
          <w:bCs w:val="0"/>
          <w:i w:val="0"/>
          <w:iCs w:val="0"/>
          <w:caps w:val="0"/>
          <w:smallCaps w:val="0"/>
          <w:noProof w:val="0"/>
          <w:color w:val="000000" w:themeColor="text1" w:themeTint="FF" w:themeShade="FF"/>
          <w:sz w:val="24"/>
          <w:szCs w:val="24"/>
          <w:lang w:val="en-GB"/>
        </w:rPr>
        <w:t>if the</w:t>
      </w:r>
      <w:r w:rsidRPr="13266488" w:rsidR="1CC89C57">
        <w:rPr>
          <w:rFonts w:ascii="Aptos" w:hAnsi="Aptos" w:eastAsia="Aptos" w:cs="Aptos"/>
          <w:b w:val="0"/>
          <w:bCs w:val="0"/>
          <w:i w:val="0"/>
          <w:iCs w:val="0"/>
          <w:caps w:val="0"/>
          <w:smallCaps w:val="0"/>
          <w:noProof w:val="0"/>
          <w:color w:val="000000" w:themeColor="text1" w:themeTint="FF" w:themeShade="FF"/>
          <w:sz w:val="24"/>
          <w:szCs w:val="24"/>
          <w:lang w:val="en-GB"/>
        </w:rPr>
        <w:t xml:space="preserve"> input in the </w:t>
      </w:r>
      <w:r w:rsidRPr="13266488" w:rsidR="1CC89C57">
        <w:rPr>
          <w:rFonts w:ascii="Aptos" w:hAnsi="Aptos" w:eastAsia="Aptos" w:cs="Aptos"/>
          <w:b w:val="0"/>
          <w:bCs w:val="0"/>
          <w:i w:val="0"/>
          <w:iCs w:val="0"/>
          <w:caps w:val="0"/>
          <w:smallCaps w:val="0"/>
          <w:noProof w:val="0"/>
          <w:color w:val="000000" w:themeColor="text1" w:themeTint="FF" w:themeShade="FF"/>
          <w:sz w:val="24"/>
          <w:szCs w:val="24"/>
          <w:lang w:val="en-GB"/>
        </w:rPr>
        <w:t>correct_option</w:t>
      </w:r>
      <w:r w:rsidRPr="13266488" w:rsidR="1CC89C57">
        <w:rPr>
          <w:rFonts w:ascii="Aptos" w:hAnsi="Aptos" w:eastAsia="Aptos" w:cs="Aptos"/>
          <w:b w:val="0"/>
          <w:bCs w:val="0"/>
          <w:i w:val="0"/>
          <w:iCs w:val="0"/>
          <w:caps w:val="0"/>
          <w:smallCaps w:val="0"/>
          <w:noProof w:val="0"/>
          <w:color w:val="000000" w:themeColor="text1" w:themeTint="FF" w:themeShade="FF"/>
          <w:sz w:val="24"/>
          <w:szCs w:val="24"/>
          <w:lang w:val="en-GB"/>
        </w:rPr>
        <w:t xml:space="preserve"> field is </w:t>
      </w:r>
      <w:r w:rsidRPr="13266488" w:rsidR="46989689">
        <w:rPr>
          <w:rFonts w:ascii="Aptos" w:hAnsi="Aptos" w:eastAsia="Aptos" w:cs="Aptos"/>
          <w:b w:val="0"/>
          <w:bCs w:val="0"/>
          <w:i w:val="0"/>
          <w:iCs w:val="0"/>
          <w:caps w:val="0"/>
          <w:smallCaps w:val="0"/>
          <w:noProof w:val="0"/>
          <w:color w:val="000000" w:themeColor="text1" w:themeTint="FF" w:themeShade="FF"/>
          <w:sz w:val="24"/>
          <w:szCs w:val="24"/>
          <w:lang w:val="en-GB"/>
        </w:rPr>
        <w:t>numeric.</w:t>
      </w:r>
      <w:r w:rsidRPr="13266488" w:rsidR="69E87294">
        <w:rPr>
          <w:rFonts w:ascii="Aptos" w:hAnsi="Aptos" w:eastAsia="Aptos" w:cs="Aptos"/>
          <w:b w:val="0"/>
          <w:bCs w:val="0"/>
          <w:i w:val="0"/>
          <w:iCs w:val="0"/>
          <w:caps w:val="0"/>
          <w:smallCaps w:val="0"/>
          <w:noProof w:val="0"/>
          <w:color w:val="000000" w:themeColor="text1" w:themeTint="FF" w:themeShade="FF"/>
          <w:sz w:val="24"/>
          <w:szCs w:val="24"/>
          <w:lang w:val="en-GB"/>
        </w:rPr>
        <w:t xml:space="preserve"> If </w:t>
      </w:r>
      <w:r w:rsidRPr="13266488" w:rsidR="2C6F687B">
        <w:rPr>
          <w:rFonts w:ascii="Aptos" w:hAnsi="Aptos" w:eastAsia="Aptos" w:cs="Aptos"/>
          <w:b w:val="0"/>
          <w:bCs w:val="0"/>
          <w:i w:val="0"/>
          <w:iCs w:val="0"/>
          <w:caps w:val="0"/>
          <w:smallCaps w:val="0"/>
          <w:noProof w:val="0"/>
          <w:color w:val="000000" w:themeColor="text1" w:themeTint="FF" w:themeShade="FF"/>
          <w:sz w:val="24"/>
          <w:szCs w:val="24"/>
          <w:lang w:val="en-GB"/>
        </w:rPr>
        <w:t>a string is entered instead of a number</w:t>
      </w:r>
      <w:r w:rsidRPr="13266488" w:rsidR="69E87294">
        <w:rPr>
          <w:rFonts w:ascii="Aptos" w:hAnsi="Aptos" w:eastAsia="Aptos" w:cs="Aptos"/>
          <w:b w:val="0"/>
          <w:bCs w:val="0"/>
          <w:i w:val="0"/>
          <w:iCs w:val="0"/>
          <w:caps w:val="0"/>
          <w:smallCaps w:val="0"/>
          <w:noProof w:val="0"/>
          <w:color w:val="000000" w:themeColor="text1" w:themeTint="FF" w:themeShade="FF"/>
          <w:sz w:val="24"/>
          <w:szCs w:val="24"/>
          <w:lang w:val="en-GB"/>
        </w:rPr>
        <w:t xml:space="preserve">, the program will </w:t>
      </w:r>
      <w:r w:rsidRPr="13266488" w:rsidR="51F8C007">
        <w:rPr>
          <w:rFonts w:ascii="Aptos" w:hAnsi="Aptos" w:eastAsia="Aptos" w:cs="Aptos"/>
          <w:b w:val="0"/>
          <w:bCs w:val="0"/>
          <w:i w:val="0"/>
          <w:iCs w:val="0"/>
          <w:caps w:val="0"/>
          <w:smallCaps w:val="0"/>
          <w:noProof w:val="0"/>
          <w:color w:val="000000" w:themeColor="text1" w:themeTint="FF" w:themeShade="FF"/>
          <w:sz w:val="24"/>
          <w:szCs w:val="24"/>
          <w:lang w:val="en-GB"/>
        </w:rPr>
        <w:t>fail</w:t>
      </w:r>
      <w:r w:rsidRPr="13266488" w:rsidR="69E87294">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1C8AAA4C">
        <w:rPr>
          <w:rFonts w:ascii="Aptos" w:hAnsi="Aptos" w:eastAsia="Aptos" w:cs="Aptos"/>
          <w:b w:val="0"/>
          <w:bCs w:val="0"/>
          <w:i w:val="0"/>
          <w:iCs w:val="0"/>
          <w:caps w:val="0"/>
          <w:smallCaps w:val="0"/>
          <w:noProof w:val="0"/>
          <w:color w:val="000000" w:themeColor="text1" w:themeTint="FF" w:themeShade="FF"/>
          <w:sz w:val="24"/>
          <w:szCs w:val="24"/>
          <w:lang w:val="en-GB"/>
        </w:rPr>
        <w:t xml:space="preserve">when trying to </w:t>
      </w:r>
      <w:r w:rsidRPr="13266488" w:rsidR="1C8AAA4C">
        <w:rPr>
          <w:rFonts w:ascii="Aptos" w:hAnsi="Aptos" w:eastAsia="Aptos" w:cs="Aptos"/>
          <w:b w:val="0"/>
          <w:bCs w:val="0"/>
          <w:i w:val="0"/>
          <w:iCs w:val="0"/>
          <w:caps w:val="0"/>
          <w:smallCaps w:val="0"/>
          <w:noProof w:val="0"/>
          <w:color w:val="000000" w:themeColor="text1" w:themeTint="FF" w:themeShade="FF"/>
          <w:sz w:val="24"/>
          <w:szCs w:val="24"/>
          <w:lang w:val="en-GB"/>
        </w:rPr>
        <w:t>identify</w:t>
      </w:r>
      <w:r w:rsidRPr="13266488" w:rsidR="1C8AAA4C">
        <w:rPr>
          <w:rFonts w:ascii="Aptos" w:hAnsi="Aptos" w:eastAsia="Aptos" w:cs="Aptos"/>
          <w:b w:val="0"/>
          <w:bCs w:val="0"/>
          <w:i w:val="0"/>
          <w:iCs w:val="0"/>
          <w:caps w:val="0"/>
          <w:smallCaps w:val="0"/>
          <w:noProof w:val="0"/>
          <w:color w:val="000000" w:themeColor="text1" w:themeTint="FF" w:themeShade="FF"/>
          <w:sz w:val="24"/>
          <w:szCs w:val="24"/>
          <w:lang w:val="en-GB"/>
        </w:rPr>
        <w:t xml:space="preserve"> the correct </w:t>
      </w:r>
      <w:r w:rsidRPr="13266488" w:rsidR="1C8AAA4C">
        <w:rPr>
          <w:rFonts w:ascii="Aptos" w:hAnsi="Aptos" w:eastAsia="Aptos" w:cs="Aptos"/>
          <w:b w:val="0"/>
          <w:bCs w:val="0"/>
          <w:i w:val="0"/>
          <w:iCs w:val="0"/>
          <w:caps w:val="0"/>
          <w:smallCaps w:val="0"/>
          <w:noProof w:val="0"/>
          <w:color w:val="000000" w:themeColor="text1" w:themeTint="FF" w:themeShade="FF"/>
          <w:sz w:val="24"/>
          <w:szCs w:val="24"/>
          <w:lang w:val="en-GB"/>
        </w:rPr>
        <w:t>option</w:t>
      </w:r>
      <w:r w:rsidRPr="13266488" w:rsidR="1C8AAA4C">
        <w:rPr>
          <w:rFonts w:ascii="Aptos" w:hAnsi="Aptos" w:eastAsia="Aptos" w:cs="Aptos"/>
          <w:b w:val="0"/>
          <w:bCs w:val="0"/>
          <w:i w:val="0"/>
          <w:iCs w:val="0"/>
          <w:caps w:val="0"/>
          <w:smallCaps w:val="0"/>
          <w:noProof w:val="0"/>
          <w:color w:val="000000" w:themeColor="text1" w:themeTint="FF" w:themeShade="FF"/>
          <w:sz w:val="24"/>
          <w:szCs w:val="24"/>
          <w:lang w:val="en-GB"/>
        </w:rPr>
        <w:t>.</w:t>
      </w:r>
      <w:r w:rsidRPr="13266488" w:rsidR="69E87294">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46DA3E18">
        <w:rPr>
          <w:rFonts w:ascii="Aptos" w:hAnsi="Aptos" w:eastAsia="Aptos" w:cs="Aptos"/>
          <w:b w:val="0"/>
          <w:bCs w:val="0"/>
          <w:i w:val="0"/>
          <w:iCs w:val="0"/>
          <w:caps w:val="0"/>
          <w:smallCaps w:val="0"/>
          <w:noProof w:val="0"/>
          <w:color w:val="000000" w:themeColor="text1" w:themeTint="FF" w:themeShade="FF"/>
          <w:sz w:val="24"/>
          <w:szCs w:val="24"/>
          <w:lang w:val="en-GB"/>
        </w:rPr>
        <w:t xml:space="preserve">After the </w:t>
      </w:r>
      <w:r w:rsidRPr="13266488" w:rsidR="0CAFDBA4">
        <w:rPr>
          <w:rFonts w:ascii="Aptos" w:hAnsi="Aptos" w:eastAsia="Aptos" w:cs="Aptos"/>
          <w:b w:val="0"/>
          <w:bCs w:val="0"/>
          <w:i w:val="0"/>
          <w:iCs w:val="0"/>
          <w:caps w:val="0"/>
          <w:smallCaps w:val="0"/>
          <w:noProof w:val="0"/>
          <w:color w:val="000000" w:themeColor="text1" w:themeTint="FF" w:themeShade="FF"/>
          <w:sz w:val="24"/>
          <w:szCs w:val="24"/>
          <w:lang w:val="en-GB"/>
        </w:rPr>
        <w:t>input is confirmed to be numeric</w:t>
      </w:r>
      <w:r w:rsidRPr="13266488" w:rsidR="46DA3E18">
        <w:rPr>
          <w:rFonts w:ascii="Aptos" w:hAnsi="Aptos" w:eastAsia="Aptos" w:cs="Aptos"/>
          <w:b w:val="0"/>
          <w:bCs w:val="0"/>
          <w:i w:val="0"/>
          <w:iCs w:val="0"/>
          <w:caps w:val="0"/>
          <w:smallCaps w:val="0"/>
          <w:noProof w:val="0"/>
          <w:color w:val="000000" w:themeColor="text1" w:themeTint="FF" w:themeShade="FF"/>
          <w:sz w:val="24"/>
          <w:szCs w:val="24"/>
          <w:lang w:val="en-GB"/>
        </w:rPr>
        <w:t xml:space="preserve">, the range of the </w:t>
      </w:r>
      <w:r w:rsidRPr="13266488" w:rsidR="46DA3E18">
        <w:rPr>
          <w:rFonts w:ascii="Aptos" w:hAnsi="Aptos" w:eastAsia="Aptos" w:cs="Aptos"/>
          <w:b w:val="0"/>
          <w:bCs w:val="0"/>
          <w:i w:val="0"/>
          <w:iCs w:val="0"/>
          <w:caps w:val="0"/>
          <w:smallCaps w:val="0"/>
          <w:noProof w:val="0"/>
          <w:color w:val="000000" w:themeColor="text1" w:themeTint="FF" w:themeShade="FF"/>
          <w:sz w:val="24"/>
          <w:szCs w:val="24"/>
          <w:lang w:val="en-GB"/>
        </w:rPr>
        <w:t>correct_option</w:t>
      </w:r>
      <w:r w:rsidRPr="13266488" w:rsidR="46DA3E18">
        <w:rPr>
          <w:rFonts w:ascii="Aptos" w:hAnsi="Aptos" w:eastAsia="Aptos" w:cs="Aptos"/>
          <w:b w:val="0"/>
          <w:bCs w:val="0"/>
          <w:i w:val="0"/>
          <w:iCs w:val="0"/>
          <w:caps w:val="0"/>
          <w:smallCaps w:val="0"/>
          <w:noProof w:val="0"/>
          <w:color w:val="000000" w:themeColor="text1" w:themeTint="FF" w:themeShade="FF"/>
          <w:sz w:val="24"/>
          <w:szCs w:val="24"/>
          <w:lang w:val="en-GB"/>
        </w:rPr>
        <w:t xml:space="preserve"> field is checked. </w:t>
      </w:r>
      <w:r w:rsidRPr="13266488" w:rsidR="23C4A8D2">
        <w:rPr>
          <w:rFonts w:ascii="Aptos" w:hAnsi="Aptos" w:eastAsia="Aptos" w:cs="Aptos"/>
          <w:b w:val="0"/>
          <w:bCs w:val="0"/>
          <w:i w:val="0"/>
          <w:iCs w:val="0"/>
          <w:caps w:val="0"/>
          <w:smallCaps w:val="0"/>
          <w:noProof w:val="0"/>
          <w:color w:val="000000" w:themeColor="text1" w:themeTint="FF" w:themeShade="FF"/>
          <w:sz w:val="24"/>
          <w:szCs w:val="24"/>
          <w:lang w:val="en-GB"/>
        </w:rPr>
        <w:t>This prevent</w:t>
      </w:r>
      <w:r w:rsidRPr="13266488" w:rsidR="46DA3E18">
        <w:rPr>
          <w:rFonts w:ascii="Aptos" w:hAnsi="Aptos" w:eastAsia="Aptos" w:cs="Aptos"/>
          <w:b w:val="0"/>
          <w:bCs w:val="0"/>
          <w:i w:val="0"/>
          <w:iCs w:val="0"/>
          <w:caps w:val="0"/>
          <w:smallCaps w:val="0"/>
          <w:noProof w:val="0"/>
          <w:color w:val="000000" w:themeColor="text1" w:themeTint="FF" w:themeShade="FF"/>
          <w:sz w:val="24"/>
          <w:szCs w:val="24"/>
          <w:lang w:val="en-GB"/>
        </w:rPr>
        <w:t>s</w:t>
      </w:r>
      <w:r w:rsidRPr="13266488" w:rsidR="7C61EAD0">
        <w:rPr>
          <w:rFonts w:ascii="Aptos" w:hAnsi="Aptos" w:eastAsia="Aptos" w:cs="Aptos"/>
          <w:b w:val="0"/>
          <w:bCs w:val="0"/>
          <w:i w:val="0"/>
          <w:iCs w:val="0"/>
          <w:caps w:val="0"/>
          <w:smallCaps w:val="0"/>
          <w:noProof w:val="0"/>
          <w:color w:val="000000" w:themeColor="text1" w:themeTint="FF" w:themeShade="FF"/>
          <w:sz w:val="24"/>
          <w:szCs w:val="24"/>
          <w:lang w:val="en-GB"/>
        </w:rPr>
        <w:t xml:space="preserve"> teacher from</w:t>
      </w:r>
      <w:r w:rsidRPr="13266488" w:rsidR="46DA3E18">
        <w:rPr>
          <w:rFonts w:ascii="Aptos" w:hAnsi="Aptos" w:eastAsia="Aptos" w:cs="Aptos"/>
          <w:b w:val="0"/>
          <w:bCs w:val="0"/>
          <w:i w:val="0"/>
          <w:iCs w:val="0"/>
          <w:caps w:val="0"/>
          <w:smallCaps w:val="0"/>
          <w:noProof w:val="0"/>
          <w:color w:val="000000" w:themeColor="text1" w:themeTint="FF" w:themeShade="FF"/>
          <w:sz w:val="24"/>
          <w:szCs w:val="24"/>
          <w:lang w:val="en-GB"/>
        </w:rPr>
        <w:t xml:space="preserve"> enter</w:t>
      </w:r>
      <w:r w:rsidRPr="13266488" w:rsidR="15BC3817">
        <w:rPr>
          <w:rFonts w:ascii="Aptos" w:hAnsi="Aptos" w:eastAsia="Aptos" w:cs="Aptos"/>
          <w:b w:val="0"/>
          <w:bCs w:val="0"/>
          <w:i w:val="0"/>
          <w:iCs w:val="0"/>
          <w:caps w:val="0"/>
          <w:smallCaps w:val="0"/>
          <w:noProof w:val="0"/>
          <w:color w:val="000000" w:themeColor="text1" w:themeTint="FF" w:themeShade="FF"/>
          <w:sz w:val="24"/>
          <w:szCs w:val="24"/>
          <w:lang w:val="en-GB"/>
        </w:rPr>
        <w:t>ing</w:t>
      </w:r>
      <w:r w:rsidRPr="13266488" w:rsidR="46DA3E18">
        <w:rPr>
          <w:rFonts w:ascii="Aptos" w:hAnsi="Aptos" w:eastAsia="Aptos" w:cs="Aptos"/>
          <w:b w:val="0"/>
          <w:bCs w:val="0"/>
          <w:i w:val="0"/>
          <w:iCs w:val="0"/>
          <w:caps w:val="0"/>
          <w:smallCaps w:val="0"/>
          <w:noProof w:val="0"/>
          <w:color w:val="000000" w:themeColor="text1" w:themeTint="FF" w:themeShade="FF"/>
          <w:sz w:val="24"/>
          <w:szCs w:val="24"/>
          <w:lang w:val="en-GB"/>
        </w:rPr>
        <w:t xml:space="preserve"> a number outside </w:t>
      </w:r>
      <w:r w:rsidRPr="13266488" w:rsidR="4FCD7FC1">
        <w:rPr>
          <w:rFonts w:ascii="Aptos" w:hAnsi="Aptos" w:eastAsia="Aptos" w:cs="Aptos"/>
          <w:b w:val="0"/>
          <w:bCs w:val="0"/>
          <w:i w:val="0"/>
          <w:iCs w:val="0"/>
          <w:caps w:val="0"/>
          <w:smallCaps w:val="0"/>
          <w:noProof w:val="0"/>
          <w:color w:val="000000" w:themeColor="text1" w:themeTint="FF" w:themeShade="FF"/>
          <w:sz w:val="24"/>
          <w:szCs w:val="24"/>
          <w:lang w:val="en-GB"/>
        </w:rPr>
        <w:t xml:space="preserve">the correct </w:t>
      </w:r>
      <w:r w:rsidRPr="13266488" w:rsidR="6D6E3D65">
        <w:rPr>
          <w:rFonts w:ascii="Aptos" w:hAnsi="Aptos" w:eastAsia="Aptos" w:cs="Aptos"/>
          <w:b w:val="0"/>
          <w:bCs w:val="0"/>
          <w:i w:val="0"/>
          <w:iCs w:val="0"/>
          <w:caps w:val="0"/>
          <w:smallCaps w:val="0"/>
          <w:noProof w:val="0"/>
          <w:color w:val="000000" w:themeColor="text1" w:themeTint="FF" w:themeShade="FF"/>
          <w:sz w:val="24"/>
          <w:szCs w:val="24"/>
          <w:lang w:val="en-GB"/>
        </w:rPr>
        <w:t>range</w:t>
      </w:r>
      <w:r w:rsidRPr="13266488" w:rsidR="0F6A9D18">
        <w:rPr>
          <w:rFonts w:ascii="Aptos" w:hAnsi="Aptos" w:eastAsia="Aptos" w:cs="Aptos"/>
          <w:b w:val="0"/>
          <w:bCs w:val="0"/>
          <w:i w:val="0"/>
          <w:iCs w:val="0"/>
          <w:caps w:val="0"/>
          <w:smallCaps w:val="0"/>
          <w:noProof w:val="0"/>
          <w:color w:val="000000" w:themeColor="text1" w:themeTint="FF" w:themeShade="FF"/>
          <w:sz w:val="24"/>
          <w:szCs w:val="24"/>
          <w:lang w:val="en-GB"/>
        </w:rPr>
        <w:t xml:space="preserve">, which could cause errors when using the </w:t>
      </w:r>
      <w:r w:rsidRPr="13266488" w:rsidR="0F6A9D18">
        <w:rPr>
          <w:rFonts w:ascii="Aptos" w:hAnsi="Aptos" w:eastAsia="Aptos" w:cs="Aptos"/>
          <w:b w:val="0"/>
          <w:bCs w:val="0"/>
          <w:i w:val="0"/>
          <w:iCs w:val="0"/>
          <w:caps w:val="0"/>
          <w:smallCaps w:val="0"/>
          <w:noProof w:val="0"/>
          <w:color w:val="000000" w:themeColor="text1" w:themeTint="FF" w:themeShade="FF"/>
          <w:sz w:val="24"/>
          <w:szCs w:val="24"/>
          <w:lang w:val="en-GB"/>
        </w:rPr>
        <w:t>correct_option</w:t>
      </w:r>
      <w:r w:rsidRPr="13266488" w:rsidR="0F6A9D18">
        <w:rPr>
          <w:rFonts w:ascii="Aptos" w:hAnsi="Aptos" w:eastAsia="Aptos" w:cs="Aptos"/>
          <w:b w:val="0"/>
          <w:bCs w:val="0"/>
          <w:i w:val="0"/>
          <w:iCs w:val="0"/>
          <w:caps w:val="0"/>
          <w:smallCaps w:val="0"/>
          <w:noProof w:val="0"/>
          <w:color w:val="000000" w:themeColor="text1" w:themeTint="FF" w:themeShade="FF"/>
          <w:sz w:val="24"/>
          <w:szCs w:val="24"/>
          <w:lang w:val="en-GB"/>
        </w:rPr>
        <w:t xml:space="preserve"> to mark answers. </w:t>
      </w:r>
    </w:p>
    <w:p w:rsidR="6310AA68" w:rsidP="13266488" w:rsidRDefault="6310AA68" w14:paraId="436BF1AF" w14:textId="0D433691">
      <w:pPr>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4AC88ABC">
        <w:rPr>
          <w:rFonts w:ascii="Aptos" w:hAnsi="Aptos" w:eastAsia="Aptos" w:cs="Aptos"/>
          <w:b w:val="0"/>
          <w:bCs w:val="0"/>
          <w:i w:val="0"/>
          <w:iCs w:val="0"/>
          <w:caps w:val="0"/>
          <w:smallCaps w:val="0"/>
          <w:noProof w:val="0"/>
          <w:color w:val="000000" w:themeColor="text1" w:themeTint="FF" w:themeShade="FF"/>
          <w:sz w:val="24"/>
          <w:szCs w:val="24"/>
          <w:lang w:val="en-GB"/>
        </w:rPr>
        <w:t xml:space="preserve">After all the validation checks </w:t>
      </w:r>
      <w:r w:rsidRPr="13266488" w:rsidR="65DFE962">
        <w:rPr>
          <w:rFonts w:ascii="Aptos" w:hAnsi="Aptos" w:eastAsia="Aptos" w:cs="Aptos"/>
          <w:b w:val="0"/>
          <w:bCs w:val="0"/>
          <w:i w:val="0"/>
          <w:iCs w:val="0"/>
          <w:caps w:val="0"/>
          <w:smallCaps w:val="0"/>
          <w:noProof w:val="0"/>
          <w:color w:val="000000" w:themeColor="text1" w:themeTint="FF" w:themeShade="FF"/>
          <w:sz w:val="24"/>
          <w:szCs w:val="24"/>
          <w:lang w:val="en-GB"/>
        </w:rPr>
        <w:t>are passed</w:t>
      </w:r>
      <w:r w:rsidRPr="13266488" w:rsidR="7079BC94">
        <w:rPr>
          <w:rFonts w:ascii="Aptos" w:hAnsi="Aptos" w:eastAsia="Aptos" w:cs="Aptos"/>
          <w:b w:val="0"/>
          <w:bCs w:val="0"/>
          <w:i w:val="0"/>
          <w:iCs w:val="0"/>
          <w:caps w:val="0"/>
          <w:smallCaps w:val="0"/>
          <w:noProof w:val="0"/>
          <w:color w:val="000000" w:themeColor="text1" w:themeTint="FF" w:themeShade="FF"/>
          <w:sz w:val="24"/>
          <w:szCs w:val="24"/>
          <w:lang w:val="en-GB"/>
        </w:rPr>
        <w:t xml:space="preserve">, the data </w:t>
      </w:r>
      <w:r w:rsidRPr="13266488" w:rsidR="7E07F7F6">
        <w:rPr>
          <w:rFonts w:ascii="Aptos" w:hAnsi="Aptos" w:eastAsia="Aptos" w:cs="Aptos"/>
          <w:b w:val="0"/>
          <w:bCs w:val="0"/>
          <w:i w:val="0"/>
          <w:iCs w:val="0"/>
          <w:caps w:val="0"/>
          <w:smallCaps w:val="0"/>
          <w:noProof w:val="0"/>
          <w:color w:val="000000" w:themeColor="text1" w:themeTint="FF" w:themeShade="FF"/>
          <w:sz w:val="24"/>
          <w:szCs w:val="24"/>
          <w:lang w:val="en-GB"/>
        </w:rPr>
        <w:t>is</w:t>
      </w:r>
      <w:r w:rsidRPr="13266488" w:rsidR="7079BC94">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6A1721DF">
        <w:rPr>
          <w:rFonts w:ascii="Aptos" w:hAnsi="Aptos" w:eastAsia="Aptos" w:cs="Aptos"/>
          <w:b w:val="0"/>
          <w:bCs w:val="0"/>
          <w:i w:val="0"/>
          <w:iCs w:val="0"/>
          <w:caps w:val="0"/>
          <w:smallCaps w:val="0"/>
          <w:noProof w:val="0"/>
          <w:color w:val="000000" w:themeColor="text1" w:themeTint="FF" w:themeShade="FF"/>
          <w:sz w:val="24"/>
          <w:szCs w:val="24"/>
          <w:lang w:val="en-GB"/>
        </w:rPr>
        <w:t>temporarily saved</w:t>
      </w:r>
      <w:r w:rsidRPr="13266488" w:rsidR="7079BC94">
        <w:rPr>
          <w:rFonts w:ascii="Aptos" w:hAnsi="Aptos" w:eastAsia="Aptos" w:cs="Aptos"/>
          <w:b w:val="0"/>
          <w:bCs w:val="0"/>
          <w:i w:val="0"/>
          <w:iCs w:val="0"/>
          <w:caps w:val="0"/>
          <w:smallCaps w:val="0"/>
          <w:noProof w:val="0"/>
          <w:color w:val="000000" w:themeColor="text1" w:themeTint="FF" w:themeShade="FF"/>
          <w:sz w:val="24"/>
          <w:szCs w:val="24"/>
          <w:lang w:val="en-GB"/>
        </w:rPr>
        <w:t xml:space="preserve"> in arrays</w:t>
      </w:r>
      <w:r w:rsidRPr="13266488" w:rsidR="652CB933">
        <w:rPr>
          <w:rFonts w:ascii="Aptos" w:hAnsi="Aptos" w:eastAsia="Aptos" w:cs="Aptos"/>
          <w:b w:val="0"/>
          <w:bCs w:val="0"/>
          <w:i w:val="0"/>
          <w:iCs w:val="0"/>
          <w:caps w:val="0"/>
          <w:smallCaps w:val="0"/>
          <w:noProof w:val="0"/>
          <w:color w:val="000000" w:themeColor="text1" w:themeTint="FF" w:themeShade="FF"/>
          <w:sz w:val="24"/>
          <w:szCs w:val="24"/>
          <w:lang w:val="en-GB"/>
        </w:rPr>
        <w:t xml:space="preserve"> rather than writing to the database. This </w:t>
      </w:r>
      <w:r w:rsidRPr="13266488" w:rsidR="7079BC94">
        <w:rPr>
          <w:rFonts w:ascii="Aptos" w:hAnsi="Aptos" w:eastAsia="Aptos" w:cs="Aptos"/>
          <w:b w:val="0"/>
          <w:bCs w:val="0"/>
          <w:i w:val="0"/>
          <w:iCs w:val="0"/>
          <w:caps w:val="0"/>
          <w:smallCaps w:val="0"/>
          <w:noProof w:val="0"/>
          <w:color w:val="000000" w:themeColor="text1" w:themeTint="FF" w:themeShade="FF"/>
          <w:sz w:val="24"/>
          <w:szCs w:val="24"/>
          <w:lang w:val="en-GB"/>
        </w:rPr>
        <w:t>prevent</w:t>
      </w:r>
      <w:r w:rsidRPr="13266488" w:rsidR="2B98CFFC">
        <w:rPr>
          <w:rFonts w:ascii="Aptos" w:hAnsi="Aptos" w:eastAsia="Aptos" w:cs="Aptos"/>
          <w:b w:val="0"/>
          <w:bCs w:val="0"/>
          <w:i w:val="0"/>
          <w:iCs w:val="0"/>
          <w:caps w:val="0"/>
          <w:smallCaps w:val="0"/>
          <w:noProof w:val="0"/>
          <w:color w:val="000000" w:themeColor="text1" w:themeTint="FF" w:themeShade="FF"/>
          <w:sz w:val="24"/>
          <w:szCs w:val="24"/>
          <w:lang w:val="en-GB"/>
        </w:rPr>
        <w:t>s</w:t>
      </w:r>
      <w:r w:rsidRPr="13266488" w:rsidR="7079BC94">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2C2759F3">
        <w:rPr>
          <w:rFonts w:ascii="Aptos" w:hAnsi="Aptos" w:eastAsia="Aptos" w:cs="Aptos"/>
          <w:b w:val="0"/>
          <w:bCs w:val="0"/>
          <w:i w:val="0"/>
          <w:iCs w:val="0"/>
          <w:caps w:val="0"/>
          <w:smallCaps w:val="0"/>
          <w:noProof w:val="0"/>
          <w:color w:val="000000" w:themeColor="text1" w:themeTint="FF" w:themeShade="FF"/>
          <w:sz w:val="24"/>
          <w:szCs w:val="24"/>
          <w:lang w:val="en-GB"/>
        </w:rPr>
        <w:t>incomplete quizzes from being saved if the teacher quits in the middle.</w:t>
      </w:r>
      <w:r w:rsidRPr="13266488" w:rsidR="2E7EDB7B">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53E93DC3">
        <w:rPr>
          <w:rFonts w:ascii="Aptos" w:hAnsi="Aptos" w:eastAsia="Aptos" w:cs="Aptos"/>
          <w:b w:val="0"/>
          <w:bCs w:val="0"/>
          <w:i w:val="0"/>
          <w:iCs w:val="0"/>
          <w:caps w:val="0"/>
          <w:smallCaps w:val="0"/>
          <w:noProof w:val="0"/>
          <w:color w:val="000000" w:themeColor="text1" w:themeTint="FF" w:themeShade="FF"/>
          <w:sz w:val="24"/>
          <w:szCs w:val="24"/>
          <w:lang w:val="en-GB"/>
        </w:rPr>
        <w:t>Line 458 to 463</w:t>
      </w:r>
      <w:r w:rsidRPr="13266488" w:rsidR="2E7EDB7B">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3691358D">
        <w:rPr>
          <w:rFonts w:ascii="Aptos" w:hAnsi="Aptos" w:eastAsia="Aptos" w:cs="Aptos"/>
          <w:b w:val="0"/>
          <w:bCs w:val="0"/>
          <w:i w:val="0"/>
          <w:iCs w:val="0"/>
          <w:caps w:val="0"/>
          <w:smallCaps w:val="0"/>
          <w:noProof w:val="0"/>
          <w:color w:val="000000" w:themeColor="text1" w:themeTint="FF" w:themeShade="FF"/>
          <w:sz w:val="24"/>
          <w:szCs w:val="24"/>
          <w:lang w:val="en-GB"/>
        </w:rPr>
        <w:t>appends</w:t>
      </w:r>
      <w:r w:rsidRPr="13266488" w:rsidR="7ED9CDFD">
        <w:rPr>
          <w:rFonts w:ascii="Aptos" w:hAnsi="Aptos" w:eastAsia="Aptos" w:cs="Aptos"/>
          <w:b w:val="0"/>
          <w:bCs w:val="0"/>
          <w:i w:val="0"/>
          <w:iCs w:val="0"/>
          <w:caps w:val="0"/>
          <w:smallCaps w:val="0"/>
          <w:noProof w:val="0"/>
          <w:color w:val="000000" w:themeColor="text1" w:themeTint="FF" w:themeShade="FF"/>
          <w:sz w:val="24"/>
          <w:szCs w:val="24"/>
          <w:lang w:val="en-GB"/>
        </w:rPr>
        <w:t xml:space="preserve"> the question text </w:t>
      </w:r>
      <w:r w:rsidRPr="13266488" w:rsidR="69501999">
        <w:rPr>
          <w:rFonts w:ascii="Aptos" w:hAnsi="Aptos" w:eastAsia="Aptos" w:cs="Aptos"/>
          <w:b w:val="0"/>
          <w:bCs w:val="0"/>
          <w:i w:val="0"/>
          <w:iCs w:val="0"/>
          <w:caps w:val="0"/>
          <w:smallCaps w:val="0"/>
          <w:noProof w:val="0"/>
          <w:color w:val="000000" w:themeColor="text1" w:themeTint="FF" w:themeShade="FF"/>
          <w:sz w:val="24"/>
          <w:szCs w:val="24"/>
          <w:lang w:val="en-GB"/>
        </w:rPr>
        <w:t>to the</w:t>
      </w:r>
      <w:r w:rsidRPr="13266488" w:rsidR="7ED9CDFD">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7ED9CDFD">
        <w:rPr>
          <w:rFonts w:ascii="Aptos" w:hAnsi="Aptos" w:eastAsia="Aptos" w:cs="Aptos"/>
          <w:b w:val="0"/>
          <w:bCs w:val="0"/>
          <w:i w:val="0"/>
          <w:iCs w:val="0"/>
          <w:caps w:val="0"/>
          <w:smallCaps w:val="0"/>
          <w:noProof w:val="0"/>
          <w:color w:val="000000" w:themeColor="text1" w:themeTint="FF" w:themeShade="FF"/>
          <w:sz w:val="24"/>
          <w:szCs w:val="24"/>
          <w:lang w:val="en-GB"/>
        </w:rPr>
        <w:t>question</w:t>
      </w:r>
      <w:r w:rsidRPr="13266488" w:rsidR="0B4E6182">
        <w:rPr>
          <w:rFonts w:ascii="Aptos" w:hAnsi="Aptos" w:eastAsia="Aptos" w:cs="Aptos"/>
          <w:b w:val="0"/>
          <w:bCs w:val="0"/>
          <w:i w:val="0"/>
          <w:iCs w:val="0"/>
          <w:caps w:val="0"/>
          <w:smallCaps w:val="0"/>
          <w:noProof w:val="0"/>
          <w:color w:val="000000" w:themeColor="text1" w:themeTint="FF" w:themeShade="FF"/>
          <w:sz w:val="24"/>
          <w:szCs w:val="24"/>
          <w:lang w:val="en-GB"/>
        </w:rPr>
        <w:t>_list</w:t>
      </w:r>
      <w:r w:rsidRPr="13266488" w:rsidR="7ED9CDFD">
        <w:rPr>
          <w:rFonts w:ascii="Aptos" w:hAnsi="Aptos" w:eastAsia="Aptos" w:cs="Aptos"/>
          <w:b w:val="0"/>
          <w:bCs w:val="0"/>
          <w:i w:val="0"/>
          <w:iCs w:val="0"/>
          <w:caps w:val="0"/>
          <w:smallCaps w:val="0"/>
          <w:noProof w:val="0"/>
          <w:color w:val="000000" w:themeColor="text1" w:themeTint="FF" w:themeShade="FF"/>
          <w:sz w:val="24"/>
          <w:szCs w:val="24"/>
          <w:lang w:val="en-GB"/>
        </w:rPr>
        <w:t xml:space="preserve"> array, the</w:t>
      </w:r>
      <w:r w:rsidRPr="13266488" w:rsidR="064FC61F">
        <w:rPr>
          <w:rFonts w:ascii="Aptos" w:hAnsi="Aptos" w:eastAsia="Aptos" w:cs="Aptos"/>
          <w:b w:val="0"/>
          <w:bCs w:val="0"/>
          <w:i w:val="0"/>
          <w:iCs w:val="0"/>
          <w:caps w:val="0"/>
          <w:smallCaps w:val="0"/>
          <w:noProof w:val="0"/>
          <w:color w:val="000000" w:themeColor="text1" w:themeTint="FF" w:themeShade="FF"/>
          <w:sz w:val="24"/>
          <w:szCs w:val="24"/>
          <w:lang w:val="en-GB"/>
        </w:rPr>
        <w:t xml:space="preserve"> correct</w:t>
      </w:r>
      <w:r w:rsidRPr="13266488" w:rsidR="7ED9CDFD">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7ED9CDFD">
        <w:rPr>
          <w:rFonts w:ascii="Aptos" w:hAnsi="Aptos" w:eastAsia="Aptos" w:cs="Aptos"/>
          <w:b w:val="0"/>
          <w:bCs w:val="0"/>
          <w:i w:val="0"/>
          <w:iCs w:val="0"/>
          <w:caps w:val="0"/>
          <w:smallCaps w:val="0"/>
          <w:noProof w:val="0"/>
          <w:color w:val="000000" w:themeColor="text1" w:themeTint="FF" w:themeShade="FF"/>
          <w:sz w:val="24"/>
          <w:szCs w:val="24"/>
          <w:lang w:val="en-GB"/>
        </w:rPr>
        <w:t>option</w:t>
      </w:r>
      <w:r w:rsidRPr="13266488" w:rsidR="7ED9CDFD">
        <w:rPr>
          <w:rFonts w:ascii="Aptos" w:hAnsi="Aptos" w:eastAsia="Aptos" w:cs="Aptos"/>
          <w:b w:val="0"/>
          <w:bCs w:val="0"/>
          <w:i w:val="0"/>
          <w:iCs w:val="0"/>
          <w:caps w:val="0"/>
          <w:smallCaps w:val="0"/>
          <w:noProof w:val="0"/>
          <w:color w:val="000000" w:themeColor="text1" w:themeTint="FF" w:themeShade="FF"/>
          <w:sz w:val="24"/>
          <w:szCs w:val="24"/>
          <w:lang w:val="en-GB"/>
        </w:rPr>
        <w:t xml:space="preserve"> number into the </w:t>
      </w:r>
      <w:r w:rsidRPr="13266488" w:rsidR="7ED9CDFD">
        <w:rPr>
          <w:rFonts w:ascii="Aptos" w:hAnsi="Aptos" w:eastAsia="Aptos" w:cs="Aptos"/>
          <w:b w:val="0"/>
          <w:bCs w:val="0"/>
          <w:i w:val="0"/>
          <w:iCs w:val="0"/>
          <w:caps w:val="0"/>
          <w:smallCaps w:val="0"/>
          <w:noProof w:val="0"/>
          <w:color w:val="000000" w:themeColor="text1" w:themeTint="FF" w:themeShade="FF"/>
          <w:sz w:val="24"/>
          <w:szCs w:val="24"/>
          <w:lang w:val="en-GB"/>
        </w:rPr>
        <w:t>answer</w:t>
      </w:r>
      <w:r w:rsidRPr="13266488" w:rsidR="7EDB9575">
        <w:rPr>
          <w:rFonts w:ascii="Aptos" w:hAnsi="Aptos" w:eastAsia="Aptos" w:cs="Aptos"/>
          <w:b w:val="0"/>
          <w:bCs w:val="0"/>
          <w:i w:val="0"/>
          <w:iCs w:val="0"/>
          <w:caps w:val="0"/>
          <w:smallCaps w:val="0"/>
          <w:noProof w:val="0"/>
          <w:color w:val="000000" w:themeColor="text1" w:themeTint="FF" w:themeShade="FF"/>
          <w:sz w:val="24"/>
          <w:szCs w:val="24"/>
          <w:lang w:val="en-GB"/>
        </w:rPr>
        <w:t>_list</w:t>
      </w:r>
      <w:r w:rsidRPr="13266488" w:rsidR="7ED9CDFD">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7ED9CDFD">
        <w:rPr>
          <w:rFonts w:ascii="Aptos" w:hAnsi="Aptos" w:eastAsia="Aptos" w:cs="Aptos"/>
          <w:b w:val="0"/>
          <w:bCs w:val="0"/>
          <w:i w:val="0"/>
          <w:iCs w:val="0"/>
          <w:caps w:val="0"/>
          <w:smallCaps w:val="0"/>
          <w:noProof w:val="0"/>
          <w:color w:val="000000" w:themeColor="text1" w:themeTint="FF" w:themeShade="FF"/>
          <w:sz w:val="24"/>
          <w:szCs w:val="24"/>
          <w:lang w:val="en-GB"/>
        </w:rPr>
        <w:t>array</w:t>
      </w:r>
      <w:r w:rsidRPr="13266488" w:rsidR="7ED9CDFD">
        <w:rPr>
          <w:rFonts w:ascii="Aptos" w:hAnsi="Aptos" w:eastAsia="Aptos" w:cs="Aptos"/>
          <w:b w:val="0"/>
          <w:bCs w:val="0"/>
          <w:i w:val="0"/>
          <w:iCs w:val="0"/>
          <w:caps w:val="0"/>
          <w:smallCaps w:val="0"/>
          <w:noProof w:val="0"/>
          <w:color w:val="000000" w:themeColor="text1" w:themeTint="FF" w:themeShade="FF"/>
          <w:sz w:val="24"/>
          <w:szCs w:val="24"/>
          <w:lang w:val="en-GB"/>
        </w:rPr>
        <w:t xml:space="preserve"> and all the </w:t>
      </w:r>
      <w:r w:rsidRPr="13266488" w:rsidR="32089A00">
        <w:rPr>
          <w:rFonts w:ascii="Aptos" w:hAnsi="Aptos" w:eastAsia="Aptos" w:cs="Aptos"/>
          <w:b w:val="0"/>
          <w:bCs w:val="0"/>
          <w:i w:val="0"/>
          <w:iCs w:val="0"/>
          <w:caps w:val="0"/>
          <w:smallCaps w:val="0"/>
          <w:noProof w:val="0"/>
          <w:color w:val="000000" w:themeColor="text1" w:themeTint="FF" w:themeShade="FF"/>
          <w:sz w:val="24"/>
          <w:szCs w:val="24"/>
          <w:lang w:val="en-GB"/>
        </w:rPr>
        <w:t>MCQ</w:t>
      </w:r>
      <w:r w:rsidRPr="13266488" w:rsidR="731D31CD">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7ED9CDFD">
        <w:rPr>
          <w:rFonts w:ascii="Aptos" w:hAnsi="Aptos" w:eastAsia="Aptos" w:cs="Aptos"/>
          <w:b w:val="0"/>
          <w:bCs w:val="0"/>
          <w:i w:val="0"/>
          <w:iCs w:val="0"/>
          <w:caps w:val="0"/>
          <w:smallCaps w:val="0"/>
          <w:noProof w:val="0"/>
          <w:color w:val="000000" w:themeColor="text1" w:themeTint="FF" w:themeShade="FF"/>
          <w:sz w:val="24"/>
          <w:szCs w:val="24"/>
          <w:lang w:val="en-GB"/>
        </w:rPr>
        <w:t xml:space="preserve">options in a 2D array called </w:t>
      </w:r>
      <w:r w:rsidRPr="13266488" w:rsidR="7ED9CDFD">
        <w:rPr>
          <w:rFonts w:ascii="Aptos" w:hAnsi="Aptos" w:eastAsia="Aptos" w:cs="Aptos"/>
          <w:b w:val="0"/>
          <w:bCs w:val="0"/>
          <w:i w:val="0"/>
          <w:iCs w:val="0"/>
          <w:caps w:val="0"/>
          <w:smallCaps w:val="0"/>
          <w:noProof w:val="0"/>
          <w:color w:val="000000" w:themeColor="text1" w:themeTint="FF" w:themeShade="FF"/>
          <w:sz w:val="24"/>
          <w:szCs w:val="24"/>
          <w:lang w:val="en-GB"/>
        </w:rPr>
        <w:t>mcq</w:t>
      </w:r>
      <w:r w:rsidRPr="13266488" w:rsidR="37507C29">
        <w:rPr>
          <w:rFonts w:ascii="Aptos" w:hAnsi="Aptos" w:eastAsia="Aptos" w:cs="Aptos"/>
          <w:b w:val="0"/>
          <w:bCs w:val="0"/>
          <w:i w:val="0"/>
          <w:iCs w:val="0"/>
          <w:caps w:val="0"/>
          <w:smallCaps w:val="0"/>
          <w:noProof w:val="0"/>
          <w:color w:val="000000" w:themeColor="text1" w:themeTint="FF" w:themeShade="FF"/>
          <w:sz w:val="24"/>
          <w:szCs w:val="24"/>
          <w:lang w:val="en-GB"/>
        </w:rPr>
        <w:t>_options</w:t>
      </w:r>
      <w:r w:rsidRPr="13266488" w:rsidR="49E49734">
        <w:rPr>
          <w:rFonts w:ascii="Aptos" w:hAnsi="Aptos" w:eastAsia="Aptos" w:cs="Aptos"/>
          <w:b w:val="0"/>
          <w:bCs w:val="0"/>
          <w:i w:val="0"/>
          <w:iCs w:val="0"/>
          <w:caps w:val="0"/>
          <w:smallCaps w:val="0"/>
          <w:noProof w:val="0"/>
          <w:color w:val="000000" w:themeColor="text1" w:themeTint="FF" w:themeShade="FF"/>
          <w:sz w:val="24"/>
          <w:szCs w:val="24"/>
          <w:lang w:val="en-GB"/>
        </w:rPr>
        <w:t xml:space="preserve">. When all the data is saved into the lists, the method </w:t>
      </w:r>
      <w:r w:rsidRPr="13266488" w:rsidR="49E49734">
        <w:rPr>
          <w:rFonts w:ascii="Aptos" w:hAnsi="Aptos" w:eastAsia="Aptos" w:cs="Aptos"/>
          <w:b w:val="0"/>
          <w:bCs w:val="0"/>
          <w:i w:val="0"/>
          <w:iCs w:val="0"/>
          <w:caps w:val="0"/>
          <w:smallCaps w:val="0"/>
          <w:noProof w:val="0"/>
          <w:color w:val="000000" w:themeColor="text1" w:themeTint="FF" w:themeShade="FF"/>
          <w:sz w:val="24"/>
          <w:szCs w:val="24"/>
          <w:lang w:val="en-GB"/>
        </w:rPr>
        <w:t>save_question</w:t>
      </w:r>
      <w:r w:rsidRPr="13266488" w:rsidR="49E49734">
        <w:rPr>
          <w:rFonts w:ascii="Aptos" w:hAnsi="Aptos" w:eastAsia="Aptos" w:cs="Aptos"/>
          <w:b w:val="0"/>
          <w:bCs w:val="0"/>
          <w:i w:val="0"/>
          <w:iCs w:val="0"/>
          <w:caps w:val="0"/>
          <w:smallCaps w:val="0"/>
          <w:noProof w:val="0"/>
          <w:color w:val="000000" w:themeColor="text1" w:themeTint="FF" w:themeShade="FF"/>
          <w:sz w:val="24"/>
          <w:szCs w:val="24"/>
          <w:lang w:val="en-GB"/>
        </w:rPr>
        <w:t xml:space="preserve"> is called</w:t>
      </w:r>
      <w:r w:rsidRPr="13266488" w:rsidR="3D34719E">
        <w:rPr>
          <w:rFonts w:ascii="Aptos" w:hAnsi="Aptos" w:eastAsia="Aptos" w:cs="Aptos"/>
          <w:b w:val="0"/>
          <w:bCs w:val="0"/>
          <w:i w:val="0"/>
          <w:iCs w:val="0"/>
          <w:caps w:val="0"/>
          <w:smallCaps w:val="0"/>
          <w:noProof w:val="0"/>
          <w:color w:val="000000" w:themeColor="text1" w:themeTint="FF" w:themeShade="FF"/>
          <w:sz w:val="24"/>
          <w:szCs w:val="24"/>
          <w:lang w:val="en-GB"/>
        </w:rPr>
        <w:t xml:space="preserve">. This method </w:t>
      </w:r>
      <w:r w:rsidRPr="13266488" w:rsidR="3D34719E">
        <w:rPr>
          <w:rFonts w:ascii="Aptos" w:hAnsi="Aptos" w:eastAsia="Aptos" w:cs="Aptos"/>
          <w:b w:val="0"/>
          <w:bCs w:val="0"/>
          <w:i w:val="0"/>
          <w:iCs w:val="0"/>
          <w:caps w:val="0"/>
          <w:smallCaps w:val="0"/>
          <w:noProof w:val="0"/>
          <w:color w:val="000000" w:themeColor="text1" w:themeTint="FF" w:themeShade="FF"/>
          <w:sz w:val="24"/>
          <w:szCs w:val="24"/>
          <w:lang w:val="en-GB"/>
        </w:rPr>
        <w:t>determines</w:t>
      </w:r>
      <w:r w:rsidRPr="13266488" w:rsidR="3D34719E">
        <w:rPr>
          <w:rFonts w:ascii="Aptos" w:hAnsi="Aptos" w:eastAsia="Aptos" w:cs="Aptos"/>
          <w:b w:val="0"/>
          <w:bCs w:val="0"/>
          <w:i w:val="0"/>
          <w:iCs w:val="0"/>
          <w:caps w:val="0"/>
          <w:smallCaps w:val="0"/>
          <w:noProof w:val="0"/>
          <w:color w:val="000000" w:themeColor="text1" w:themeTint="FF" w:themeShade="FF"/>
          <w:sz w:val="24"/>
          <w:szCs w:val="24"/>
          <w:lang w:val="en-GB"/>
        </w:rPr>
        <w:t xml:space="preserve"> if all the required questions have been inputted or should the loop continue.</w:t>
      </w:r>
    </w:p>
    <w:p w:rsidR="6310AA68" w:rsidP="13266488" w:rsidRDefault="6310AA68" w14:paraId="59389D6E" w14:textId="425F34EF">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7684028E">
        <w:rPr>
          <w:rFonts w:ascii="Aptos" w:hAnsi="Aptos" w:eastAsia="Aptos" w:cs="Aptos"/>
          <w:b w:val="0"/>
          <w:bCs w:val="0"/>
          <w:i w:val="0"/>
          <w:iCs w:val="0"/>
          <w:caps w:val="0"/>
          <w:smallCaps w:val="0"/>
          <w:noProof w:val="0"/>
          <w:color w:val="000000" w:themeColor="text1" w:themeTint="FF" w:themeShade="FF"/>
          <w:sz w:val="24"/>
          <w:szCs w:val="24"/>
          <w:lang w:val="en-GB"/>
        </w:rPr>
        <w:t xml:space="preserve">Line 467 uses an </w:t>
      </w:r>
      <w:r w:rsidRPr="13266488" w:rsidR="7684028E">
        <w:rPr>
          <w:rFonts w:ascii="Aptos" w:hAnsi="Aptos" w:eastAsia="Aptos" w:cs="Aptos"/>
          <w:b w:val="0"/>
          <w:bCs w:val="0"/>
          <w:i w:val="0"/>
          <w:iCs w:val="0"/>
          <w:caps w:val="0"/>
          <w:smallCaps w:val="0"/>
          <w:noProof w:val="0"/>
          <w:color w:val="000000" w:themeColor="text1" w:themeTint="FF" w:themeShade="FF"/>
          <w:sz w:val="24"/>
          <w:szCs w:val="24"/>
          <w:lang w:val="en-GB"/>
        </w:rPr>
        <w:t>elif</w:t>
      </w:r>
      <w:r w:rsidRPr="13266488" w:rsidR="7684028E">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245E79F8">
        <w:rPr>
          <w:rFonts w:ascii="Aptos" w:hAnsi="Aptos" w:eastAsia="Aptos" w:cs="Aptos"/>
          <w:b w:val="0"/>
          <w:bCs w:val="0"/>
          <w:i w:val="0"/>
          <w:iCs w:val="0"/>
          <w:caps w:val="0"/>
          <w:smallCaps w:val="0"/>
          <w:noProof w:val="0"/>
          <w:color w:val="000000" w:themeColor="text1" w:themeTint="FF" w:themeShade="FF"/>
          <w:sz w:val="24"/>
          <w:szCs w:val="24"/>
          <w:lang w:val="en-GB"/>
        </w:rPr>
        <w:t>statement</w:t>
      </w:r>
      <w:r w:rsidRPr="13266488" w:rsidR="7684028E">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16C7D317">
        <w:rPr>
          <w:rFonts w:ascii="Aptos" w:hAnsi="Aptos" w:eastAsia="Aptos" w:cs="Aptos"/>
          <w:b w:val="0"/>
          <w:bCs w:val="0"/>
          <w:i w:val="0"/>
          <w:iCs w:val="0"/>
          <w:caps w:val="0"/>
          <w:smallCaps w:val="0"/>
          <w:noProof w:val="0"/>
          <w:color w:val="000000" w:themeColor="text1" w:themeTint="FF" w:themeShade="FF"/>
          <w:sz w:val="24"/>
          <w:szCs w:val="24"/>
          <w:lang w:val="en-GB"/>
        </w:rPr>
        <w:t>to check if the selected quiz type is “</w:t>
      </w:r>
      <w:r w:rsidRPr="13266488" w:rsidR="16C7D317">
        <w:rPr>
          <w:rFonts w:ascii="Aptos" w:hAnsi="Aptos" w:eastAsia="Aptos" w:cs="Aptos"/>
          <w:b w:val="0"/>
          <w:bCs w:val="0"/>
          <w:i w:val="0"/>
          <w:iCs w:val="0"/>
          <w:caps w:val="0"/>
          <w:smallCaps w:val="0"/>
          <w:noProof w:val="0"/>
          <w:color w:val="000000" w:themeColor="text1" w:themeTint="FF" w:themeShade="FF"/>
          <w:sz w:val="24"/>
          <w:szCs w:val="24"/>
          <w:lang w:val="en-GB"/>
        </w:rPr>
        <w:t>TrueFalse</w:t>
      </w:r>
      <w:r w:rsidRPr="13266488" w:rsidR="16C7D317">
        <w:rPr>
          <w:rFonts w:ascii="Aptos" w:hAnsi="Aptos" w:eastAsia="Aptos" w:cs="Aptos"/>
          <w:b w:val="0"/>
          <w:bCs w:val="0"/>
          <w:i w:val="0"/>
          <w:iCs w:val="0"/>
          <w:caps w:val="0"/>
          <w:smallCaps w:val="0"/>
          <w:noProof w:val="0"/>
          <w:color w:val="000000" w:themeColor="text1" w:themeTint="FF" w:themeShade="FF"/>
          <w:sz w:val="24"/>
          <w:szCs w:val="24"/>
          <w:lang w:val="en-GB"/>
        </w:rPr>
        <w:t>”</w:t>
      </w:r>
      <w:r w:rsidRPr="13266488" w:rsidR="3A8608FE">
        <w:rPr>
          <w:rFonts w:ascii="Aptos" w:hAnsi="Aptos" w:eastAsia="Aptos" w:cs="Aptos"/>
          <w:b w:val="0"/>
          <w:bCs w:val="0"/>
          <w:i w:val="0"/>
          <w:iCs w:val="0"/>
          <w:caps w:val="0"/>
          <w:smallCaps w:val="0"/>
          <w:noProof w:val="0"/>
          <w:color w:val="000000" w:themeColor="text1" w:themeTint="FF" w:themeShade="FF"/>
          <w:sz w:val="24"/>
          <w:szCs w:val="24"/>
          <w:lang w:val="en-GB"/>
        </w:rPr>
        <w:t xml:space="preserve">. If true </w:t>
      </w:r>
      <w:r w:rsidRPr="13266488" w:rsidR="0357D1E2">
        <w:rPr>
          <w:rFonts w:ascii="Aptos" w:hAnsi="Aptos" w:eastAsia="Aptos" w:cs="Aptos"/>
          <w:b w:val="0"/>
          <w:bCs w:val="0"/>
          <w:i w:val="0"/>
          <w:iCs w:val="0"/>
          <w:caps w:val="0"/>
          <w:smallCaps w:val="0"/>
          <w:noProof w:val="0"/>
          <w:color w:val="000000" w:themeColor="text1" w:themeTint="FF" w:themeShade="FF"/>
          <w:sz w:val="24"/>
          <w:szCs w:val="24"/>
          <w:lang w:val="en-GB"/>
        </w:rPr>
        <w:t>then, a</w:t>
      </w:r>
      <w:r w:rsidRPr="13266488" w:rsidR="6D4DEEC4">
        <w:rPr>
          <w:rFonts w:ascii="Aptos" w:hAnsi="Aptos" w:eastAsia="Aptos" w:cs="Aptos"/>
          <w:b w:val="0"/>
          <w:bCs w:val="0"/>
          <w:i w:val="0"/>
          <w:iCs w:val="0"/>
          <w:caps w:val="0"/>
          <w:smallCaps w:val="0"/>
          <w:noProof w:val="0"/>
          <w:color w:val="000000" w:themeColor="text1" w:themeTint="FF" w:themeShade="FF"/>
          <w:sz w:val="24"/>
          <w:szCs w:val="24"/>
          <w:lang w:val="en-GB"/>
        </w:rPr>
        <w:t xml:space="preserve"> presence </w:t>
      </w:r>
      <w:r w:rsidRPr="13266488" w:rsidR="3453510A">
        <w:rPr>
          <w:rFonts w:ascii="Aptos" w:hAnsi="Aptos" w:eastAsia="Aptos" w:cs="Aptos"/>
          <w:b w:val="0"/>
          <w:bCs w:val="0"/>
          <w:i w:val="0"/>
          <w:iCs w:val="0"/>
          <w:caps w:val="0"/>
          <w:smallCaps w:val="0"/>
          <w:noProof w:val="0"/>
          <w:color w:val="000000" w:themeColor="text1" w:themeTint="FF" w:themeShade="FF"/>
          <w:sz w:val="24"/>
          <w:szCs w:val="24"/>
          <w:lang w:val="en-GB"/>
        </w:rPr>
        <w:t>check is done</w:t>
      </w:r>
      <w:r w:rsidRPr="13266488" w:rsidR="6D4DEEC4">
        <w:rPr>
          <w:rFonts w:ascii="Aptos" w:hAnsi="Aptos" w:eastAsia="Aptos" w:cs="Aptos"/>
          <w:b w:val="0"/>
          <w:bCs w:val="0"/>
          <w:i w:val="0"/>
          <w:iCs w:val="0"/>
          <w:caps w:val="0"/>
          <w:smallCaps w:val="0"/>
          <w:noProof w:val="0"/>
          <w:color w:val="000000" w:themeColor="text1" w:themeTint="FF" w:themeShade="FF"/>
          <w:sz w:val="24"/>
          <w:szCs w:val="24"/>
          <w:lang w:val="en-GB"/>
        </w:rPr>
        <w:t xml:space="preserve"> on the entry fields and </w:t>
      </w:r>
      <w:r w:rsidRPr="13266488" w:rsidR="649A4623">
        <w:rPr>
          <w:rFonts w:ascii="Aptos" w:hAnsi="Aptos" w:eastAsia="Aptos" w:cs="Aptos"/>
          <w:b w:val="0"/>
          <w:bCs w:val="0"/>
          <w:i w:val="0"/>
          <w:iCs w:val="0"/>
          <w:caps w:val="0"/>
          <w:smallCaps w:val="0"/>
          <w:noProof w:val="0"/>
          <w:color w:val="000000" w:themeColor="text1" w:themeTint="FF" w:themeShade="FF"/>
          <w:sz w:val="24"/>
          <w:szCs w:val="24"/>
          <w:lang w:val="en-GB"/>
        </w:rPr>
        <w:t xml:space="preserve">the </w:t>
      </w:r>
      <w:r w:rsidRPr="13266488" w:rsidR="1D50A398">
        <w:rPr>
          <w:rFonts w:ascii="Aptos" w:hAnsi="Aptos" w:eastAsia="Aptos" w:cs="Aptos"/>
          <w:b w:val="0"/>
          <w:bCs w:val="0"/>
          <w:i w:val="0"/>
          <w:iCs w:val="0"/>
          <w:caps w:val="0"/>
          <w:smallCaps w:val="0"/>
          <w:noProof w:val="0"/>
          <w:color w:val="000000" w:themeColor="text1" w:themeTint="FF" w:themeShade="FF"/>
          <w:sz w:val="24"/>
          <w:szCs w:val="24"/>
          <w:lang w:val="en-GB"/>
        </w:rPr>
        <w:t>radio button</w:t>
      </w:r>
      <w:r w:rsidRPr="13266488" w:rsidR="6D4DEEC4">
        <w:rPr>
          <w:rFonts w:ascii="Aptos" w:hAnsi="Aptos" w:eastAsia="Aptos" w:cs="Aptos"/>
          <w:b w:val="0"/>
          <w:bCs w:val="0"/>
          <w:i w:val="0"/>
          <w:iCs w:val="0"/>
          <w:caps w:val="0"/>
          <w:smallCaps w:val="0"/>
          <w:noProof w:val="0"/>
          <w:color w:val="000000" w:themeColor="text1" w:themeTint="FF" w:themeShade="FF"/>
          <w:sz w:val="24"/>
          <w:szCs w:val="24"/>
          <w:lang w:val="en-GB"/>
        </w:rPr>
        <w:t>.</w:t>
      </w:r>
      <w:r w:rsidRPr="13266488" w:rsidR="2B741630">
        <w:rPr>
          <w:rFonts w:ascii="Aptos" w:hAnsi="Aptos" w:eastAsia="Aptos" w:cs="Aptos"/>
          <w:b w:val="0"/>
          <w:bCs w:val="0"/>
          <w:i w:val="0"/>
          <w:iCs w:val="0"/>
          <w:caps w:val="0"/>
          <w:smallCaps w:val="0"/>
          <w:noProof w:val="0"/>
          <w:color w:val="000000" w:themeColor="text1" w:themeTint="FF" w:themeShade="FF"/>
          <w:sz w:val="24"/>
          <w:szCs w:val="24"/>
          <w:lang w:val="en-GB"/>
        </w:rPr>
        <w:t xml:space="preserve"> If validation</w:t>
      </w:r>
      <w:r w:rsidRPr="13266488" w:rsidR="280E66D7">
        <w:rPr>
          <w:rFonts w:ascii="Aptos" w:hAnsi="Aptos" w:eastAsia="Aptos" w:cs="Aptos"/>
          <w:b w:val="0"/>
          <w:bCs w:val="0"/>
          <w:i w:val="0"/>
          <w:iCs w:val="0"/>
          <w:caps w:val="0"/>
          <w:smallCaps w:val="0"/>
          <w:noProof w:val="0"/>
          <w:color w:val="000000" w:themeColor="text1" w:themeTint="FF" w:themeShade="FF"/>
          <w:sz w:val="24"/>
          <w:szCs w:val="24"/>
          <w:lang w:val="en-GB"/>
        </w:rPr>
        <w:t xml:space="preserve"> checks are </w:t>
      </w:r>
      <w:r w:rsidRPr="13266488" w:rsidR="2B741630">
        <w:rPr>
          <w:rFonts w:ascii="Aptos" w:hAnsi="Aptos" w:eastAsia="Aptos" w:cs="Aptos"/>
          <w:b w:val="0"/>
          <w:bCs w:val="0"/>
          <w:i w:val="0"/>
          <w:iCs w:val="0"/>
          <w:caps w:val="0"/>
          <w:smallCaps w:val="0"/>
          <w:noProof w:val="0"/>
          <w:color w:val="000000" w:themeColor="text1" w:themeTint="FF" w:themeShade="FF"/>
          <w:sz w:val="24"/>
          <w:szCs w:val="24"/>
          <w:lang w:val="en-GB"/>
        </w:rPr>
        <w:t xml:space="preserve">passed, then the data is saved into the temporary lists. The </w:t>
      </w:r>
      <w:r w:rsidRPr="13266488" w:rsidR="548B48C1">
        <w:rPr>
          <w:rFonts w:ascii="Aptos" w:hAnsi="Aptos" w:eastAsia="Aptos" w:cs="Aptos"/>
          <w:b w:val="0"/>
          <w:bCs w:val="0"/>
          <w:i w:val="0"/>
          <w:iCs w:val="0"/>
          <w:caps w:val="0"/>
          <w:smallCaps w:val="0"/>
          <w:noProof w:val="0"/>
          <w:color w:val="000000" w:themeColor="text1" w:themeTint="FF" w:themeShade="FF"/>
          <w:sz w:val="24"/>
          <w:szCs w:val="24"/>
          <w:lang w:val="en-GB"/>
        </w:rPr>
        <w:t xml:space="preserve">question text is </w:t>
      </w:r>
      <w:r w:rsidRPr="13266488" w:rsidR="1BB94C1A">
        <w:rPr>
          <w:rFonts w:ascii="Aptos" w:hAnsi="Aptos" w:eastAsia="Aptos" w:cs="Aptos"/>
          <w:b w:val="0"/>
          <w:bCs w:val="0"/>
          <w:i w:val="0"/>
          <w:iCs w:val="0"/>
          <w:caps w:val="0"/>
          <w:smallCaps w:val="0"/>
          <w:noProof w:val="0"/>
          <w:color w:val="000000" w:themeColor="text1" w:themeTint="FF" w:themeShade="FF"/>
          <w:sz w:val="24"/>
          <w:szCs w:val="24"/>
          <w:lang w:val="en-GB"/>
        </w:rPr>
        <w:t>appended to</w:t>
      </w:r>
      <w:r w:rsidRPr="13266488" w:rsidR="548B48C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548B48C1">
        <w:rPr>
          <w:rFonts w:ascii="Aptos" w:hAnsi="Aptos" w:eastAsia="Aptos" w:cs="Aptos"/>
          <w:b w:val="0"/>
          <w:bCs w:val="0"/>
          <w:i w:val="0"/>
          <w:iCs w:val="0"/>
          <w:caps w:val="0"/>
          <w:smallCaps w:val="0"/>
          <w:noProof w:val="0"/>
          <w:color w:val="000000" w:themeColor="text1" w:themeTint="FF" w:themeShade="FF"/>
          <w:sz w:val="24"/>
          <w:szCs w:val="24"/>
          <w:lang w:val="en-GB"/>
        </w:rPr>
        <w:t>question_list</w:t>
      </w:r>
      <w:r w:rsidRPr="13266488" w:rsidR="548B48C1">
        <w:rPr>
          <w:rFonts w:ascii="Aptos" w:hAnsi="Aptos" w:eastAsia="Aptos" w:cs="Aptos"/>
          <w:b w:val="0"/>
          <w:bCs w:val="0"/>
          <w:i w:val="0"/>
          <w:iCs w:val="0"/>
          <w:caps w:val="0"/>
          <w:smallCaps w:val="0"/>
          <w:noProof w:val="0"/>
          <w:color w:val="000000" w:themeColor="text1" w:themeTint="FF" w:themeShade="FF"/>
          <w:sz w:val="24"/>
          <w:szCs w:val="24"/>
          <w:lang w:val="en-GB"/>
        </w:rPr>
        <w:t xml:space="preserve"> and the correct </w:t>
      </w:r>
      <w:r w:rsidRPr="13266488" w:rsidR="548B48C1">
        <w:rPr>
          <w:rFonts w:ascii="Aptos" w:hAnsi="Aptos" w:eastAsia="Aptos" w:cs="Aptos"/>
          <w:b w:val="0"/>
          <w:bCs w:val="0"/>
          <w:i w:val="0"/>
          <w:iCs w:val="0"/>
          <w:caps w:val="0"/>
          <w:smallCaps w:val="0"/>
          <w:noProof w:val="0"/>
          <w:color w:val="000000" w:themeColor="text1" w:themeTint="FF" w:themeShade="FF"/>
          <w:sz w:val="24"/>
          <w:szCs w:val="24"/>
          <w:lang w:val="en-GB"/>
        </w:rPr>
        <w:t>option</w:t>
      </w:r>
      <w:r w:rsidRPr="13266488" w:rsidR="548B48C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632BB501">
        <w:rPr>
          <w:rFonts w:ascii="Aptos" w:hAnsi="Aptos" w:eastAsia="Aptos" w:cs="Aptos"/>
          <w:b w:val="0"/>
          <w:bCs w:val="0"/>
          <w:i w:val="0"/>
          <w:iCs w:val="0"/>
          <w:caps w:val="0"/>
          <w:smallCaps w:val="0"/>
          <w:noProof w:val="0"/>
          <w:color w:val="000000" w:themeColor="text1" w:themeTint="FF" w:themeShade="FF"/>
          <w:sz w:val="24"/>
          <w:szCs w:val="24"/>
          <w:lang w:val="en-GB"/>
        </w:rPr>
        <w:t>appended to</w:t>
      </w:r>
      <w:r w:rsidRPr="13266488" w:rsidR="548B48C1">
        <w:rPr>
          <w:rFonts w:ascii="Aptos" w:hAnsi="Aptos" w:eastAsia="Aptos" w:cs="Aptos"/>
          <w:b w:val="0"/>
          <w:bCs w:val="0"/>
          <w:i w:val="0"/>
          <w:iCs w:val="0"/>
          <w:caps w:val="0"/>
          <w:smallCaps w:val="0"/>
          <w:noProof w:val="0"/>
          <w:color w:val="000000" w:themeColor="text1" w:themeTint="FF" w:themeShade="FF"/>
          <w:sz w:val="24"/>
          <w:szCs w:val="24"/>
          <w:lang w:val="en-GB"/>
        </w:rPr>
        <w:t xml:space="preserve"> the answer list. After all the data is saved then the </w:t>
      </w:r>
      <w:r w:rsidRPr="13266488" w:rsidR="11C7E9B0">
        <w:rPr>
          <w:rFonts w:ascii="Aptos" w:hAnsi="Aptos" w:eastAsia="Aptos" w:cs="Aptos"/>
          <w:b w:val="0"/>
          <w:bCs w:val="0"/>
          <w:i w:val="0"/>
          <w:iCs w:val="0"/>
          <w:caps w:val="0"/>
          <w:smallCaps w:val="0"/>
          <w:noProof w:val="0"/>
          <w:color w:val="000000" w:themeColor="text1" w:themeTint="FF" w:themeShade="FF"/>
          <w:sz w:val="24"/>
          <w:szCs w:val="24"/>
          <w:lang w:val="en-GB"/>
        </w:rPr>
        <w:t>save_question</w:t>
      </w:r>
      <w:r w:rsidRPr="13266488" w:rsidR="11C7E9B0">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30DC6306">
        <w:rPr>
          <w:rFonts w:ascii="Aptos" w:hAnsi="Aptos" w:eastAsia="Aptos" w:cs="Aptos"/>
          <w:b w:val="0"/>
          <w:bCs w:val="0"/>
          <w:i w:val="0"/>
          <w:iCs w:val="0"/>
          <w:caps w:val="0"/>
          <w:smallCaps w:val="0"/>
          <w:noProof w:val="0"/>
          <w:color w:val="000000" w:themeColor="text1" w:themeTint="FF" w:themeShade="FF"/>
          <w:sz w:val="24"/>
          <w:szCs w:val="24"/>
          <w:lang w:val="en-GB"/>
        </w:rPr>
        <w:t>method</w:t>
      </w:r>
      <w:r w:rsidRPr="13266488" w:rsidR="11C7E9B0">
        <w:rPr>
          <w:rFonts w:ascii="Aptos" w:hAnsi="Aptos" w:eastAsia="Aptos" w:cs="Aptos"/>
          <w:b w:val="0"/>
          <w:bCs w:val="0"/>
          <w:i w:val="0"/>
          <w:iCs w:val="0"/>
          <w:caps w:val="0"/>
          <w:smallCaps w:val="0"/>
          <w:noProof w:val="0"/>
          <w:color w:val="000000" w:themeColor="text1" w:themeTint="FF" w:themeShade="FF"/>
          <w:sz w:val="24"/>
          <w:szCs w:val="24"/>
          <w:lang w:val="en-GB"/>
        </w:rPr>
        <w:t xml:space="preserve"> is called to continue the process.</w:t>
      </w:r>
    </w:p>
    <w:p w:rsidR="6310AA68" w:rsidP="13266488" w:rsidRDefault="6310AA68" w14:paraId="7475A47F" w14:textId="7A225BAA">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49D57D86">
        <w:rPr>
          <w:rFonts w:ascii="Aptos" w:hAnsi="Aptos" w:eastAsia="Aptos" w:cs="Aptos"/>
          <w:b w:val="0"/>
          <w:bCs w:val="0"/>
          <w:i w:val="0"/>
          <w:iCs w:val="0"/>
          <w:caps w:val="0"/>
          <w:smallCaps w:val="0"/>
          <w:noProof w:val="0"/>
          <w:color w:val="000000" w:themeColor="text1" w:themeTint="FF" w:themeShade="FF"/>
          <w:sz w:val="24"/>
          <w:szCs w:val="24"/>
          <w:lang w:val="en-GB"/>
        </w:rPr>
        <w:t xml:space="preserve">Line 476 uses an </w:t>
      </w:r>
      <w:r w:rsidRPr="13266488" w:rsidR="49D57D86">
        <w:rPr>
          <w:rFonts w:ascii="Aptos" w:hAnsi="Aptos" w:eastAsia="Aptos" w:cs="Aptos"/>
          <w:b w:val="0"/>
          <w:bCs w:val="0"/>
          <w:i w:val="0"/>
          <w:iCs w:val="0"/>
          <w:caps w:val="0"/>
          <w:smallCaps w:val="0"/>
          <w:noProof w:val="0"/>
          <w:color w:val="000000" w:themeColor="text1" w:themeTint="FF" w:themeShade="FF"/>
          <w:sz w:val="24"/>
          <w:szCs w:val="24"/>
          <w:lang w:val="en-GB"/>
        </w:rPr>
        <w:t>elif</w:t>
      </w:r>
      <w:r w:rsidRPr="13266488" w:rsidR="49D57D86">
        <w:rPr>
          <w:rFonts w:ascii="Aptos" w:hAnsi="Aptos" w:eastAsia="Aptos" w:cs="Aptos"/>
          <w:b w:val="0"/>
          <w:bCs w:val="0"/>
          <w:i w:val="0"/>
          <w:iCs w:val="0"/>
          <w:caps w:val="0"/>
          <w:smallCaps w:val="0"/>
          <w:noProof w:val="0"/>
          <w:color w:val="000000" w:themeColor="text1" w:themeTint="FF" w:themeShade="FF"/>
          <w:sz w:val="24"/>
          <w:szCs w:val="24"/>
          <w:lang w:val="en-GB"/>
        </w:rPr>
        <w:t xml:space="preserve"> statement to check if the selected quiz type is “</w:t>
      </w:r>
      <w:r w:rsidRPr="13266488" w:rsidR="47399126">
        <w:rPr>
          <w:rFonts w:ascii="Aptos" w:hAnsi="Aptos" w:eastAsia="Aptos" w:cs="Aptos"/>
          <w:b w:val="0"/>
          <w:bCs w:val="0"/>
          <w:i w:val="0"/>
          <w:iCs w:val="0"/>
          <w:caps w:val="0"/>
          <w:smallCaps w:val="0"/>
          <w:noProof w:val="0"/>
          <w:color w:val="000000" w:themeColor="text1" w:themeTint="FF" w:themeShade="FF"/>
          <w:sz w:val="24"/>
          <w:szCs w:val="24"/>
          <w:lang w:val="en-GB"/>
        </w:rPr>
        <w:t>ShortAnswer</w:t>
      </w:r>
      <w:r w:rsidRPr="13266488" w:rsidR="47399126">
        <w:rPr>
          <w:rFonts w:ascii="Aptos" w:hAnsi="Aptos" w:eastAsia="Aptos" w:cs="Aptos"/>
          <w:b w:val="0"/>
          <w:bCs w:val="0"/>
          <w:i w:val="0"/>
          <w:iCs w:val="0"/>
          <w:caps w:val="0"/>
          <w:smallCaps w:val="0"/>
          <w:noProof w:val="0"/>
          <w:color w:val="000000" w:themeColor="text1" w:themeTint="FF" w:themeShade="FF"/>
          <w:sz w:val="24"/>
          <w:szCs w:val="24"/>
          <w:lang w:val="en-GB"/>
        </w:rPr>
        <w:t>”. If true,</w:t>
      </w:r>
      <w:r w:rsidRPr="13266488" w:rsidR="27DBC98F">
        <w:rPr>
          <w:rFonts w:ascii="Aptos" w:hAnsi="Aptos" w:eastAsia="Aptos" w:cs="Aptos"/>
          <w:b w:val="0"/>
          <w:bCs w:val="0"/>
          <w:i w:val="0"/>
          <w:iCs w:val="0"/>
          <w:caps w:val="0"/>
          <w:smallCaps w:val="0"/>
          <w:noProof w:val="0"/>
          <w:color w:val="000000" w:themeColor="text1" w:themeTint="FF" w:themeShade="FF"/>
          <w:sz w:val="24"/>
          <w:szCs w:val="24"/>
          <w:lang w:val="en-GB"/>
        </w:rPr>
        <w:t xml:space="preserve"> a presence </w:t>
      </w:r>
      <w:r w:rsidRPr="13266488" w:rsidR="27DBC98F">
        <w:rPr>
          <w:rFonts w:ascii="Aptos" w:hAnsi="Aptos" w:eastAsia="Aptos" w:cs="Aptos"/>
          <w:b w:val="0"/>
          <w:bCs w:val="0"/>
          <w:i w:val="0"/>
          <w:iCs w:val="0"/>
          <w:caps w:val="0"/>
          <w:smallCaps w:val="0"/>
          <w:noProof w:val="0"/>
          <w:color w:val="000000" w:themeColor="text1" w:themeTint="FF" w:themeShade="FF"/>
          <w:sz w:val="24"/>
          <w:szCs w:val="24"/>
          <w:lang w:val="en-GB"/>
        </w:rPr>
        <w:t>check</w:t>
      </w:r>
      <w:r w:rsidRPr="13266488" w:rsidR="1BDD987B">
        <w:rPr>
          <w:rFonts w:ascii="Aptos" w:hAnsi="Aptos" w:eastAsia="Aptos" w:cs="Aptos"/>
          <w:b w:val="0"/>
          <w:bCs w:val="0"/>
          <w:i w:val="0"/>
          <w:iCs w:val="0"/>
          <w:caps w:val="0"/>
          <w:smallCaps w:val="0"/>
          <w:noProof w:val="0"/>
          <w:color w:val="000000" w:themeColor="text1" w:themeTint="FF" w:themeShade="FF"/>
          <w:sz w:val="24"/>
          <w:szCs w:val="24"/>
          <w:lang w:val="en-GB"/>
        </w:rPr>
        <w:t xml:space="preserve"> is done</w:t>
      </w:r>
      <w:r w:rsidRPr="13266488" w:rsidR="27DBC98F">
        <w:rPr>
          <w:rFonts w:ascii="Aptos" w:hAnsi="Aptos" w:eastAsia="Aptos" w:cs="Aptos"/>
          <w:b w:val="0"/>
          <w:bCs w:val="0"/>
          <w:i w:val="0"/>
          <w:iCs w:val="0"/>
          <w:caps w:val="0"/>
          <w:smallCaps w:val="0"/>
          <w:noProof w:val="0"/>
          <w:color w:val="000000" w:themeColor="text1" w:themeTint="FF" w:themeShade="FF"/>
          <w:sz w:val="24"/>
          <w:szCs w:val="24"/>
          <w:lang w:val="en-GB"/>
        </w:rPr>
        <w:t xml:space="preserve"> on the</w:t>
      </w:r>
      <w:r w:rsidRPr="13266488" w:rsidR="2BD18795">
        <w:rPr>
          <w:rFonts w:ascii="Aptos" w:hAnsi="Aptos" w:eastAsia="Aptos" w:cs="Aptos"/>
          <w:b w:val="0"/>
          <w:bCs w:val="0"/>
          <w:i w:val="0"/>
          <w:iCs w:val="0"/>
          <w:caps w:val="0"/>
          <w:smallCaps w:val="0"/>
          <w:noProof w:val="0"/>
          <w:color w:val="000000" w:themeColor="text1" w:themeTint="FF" w:themeShade="FF"/>
          <w:sz w:val="24"/>
          <w:szCs w:val="24"/>
          <w:lang w:val="en-GB"/>
        </w:rPr>
        <w:t xml:space="preserve"> question and one word</w:t>
      </w:r>
      <w:r w:rsidRPr="13266488" w:rsidR="27DBC98F">
        <w:rPr>
          <w:rFonts w:ascii="Aptos" w:hAnsi="Aptos" w:eastAsia="Aptos" w:cs="Aptos"/>
          <w:b w:val="0"/>
          <w:bCs w:val="0"/>
          <w:i w:val="0"/>
          <w:iCs w:val="0"/>
          <w:caps w:val="0"/>
          <w:smallCaps w:val="0"/>
          <w:noProof w:val="0"/>
          <w:color w:val="000000" w:themeColor="text1" w:themeTint="FF" w:themeShade="FF"/>
          <w:sz w:val="24"/>
          <w:szCs w:val="24"/>
          <w:lang w:val="en-GB"/>
        </w:rPr>
        <w:t xml:space="preserve"> entry fields</w:t>
      </w:r>
      <w:r w:rsidRPr="13266488" w:rsidR="4A943510">
        <w:rPr>
          <w:rFonts w:ascii="Aptos" w:hAnsi="Aptos" w:eastAsia="Aptos" w:cs="Aptos"/>
          <w:b w:val="0"/>
          <w:bCs w:val="0"/>
          <w:i w:val="0"/>
          <w:iCs w:val="0"/>
          <w:caps w:val="0"/>
          <w:smallCaps w:val="0"/>
          <w:noProof w:val="0"/>
          <w:color w:val="000000" w:themeColor="text1" w:themeTint="FF" w:themeShade="FF"/>
          <w:sz w:val="24"/>
          <w:szCs w:val="24"/>
          <w:lang w:val="en-GB"/>
        </w:rPr>
        <w:t>.</w:t>
      </w:r>
      <w:r w:rsidRPr="13266488" w:rsidR="60C4085C">
        <w:rPr>
          <w:rFonts w:ascii="Aptos" w:hAnsi="Aptos" w:eastAsia="Aptos" w:cs="Aptos"/>
          <w:b w:val="0"/>
          <w:bCs w:val="0"/>
          <w:i w:val="0"/>
          <w:iCs w:val="0"/>
          <w:caps w:val="0"/>
          <w:smallCaps w:val="0"/>
          <w:noProof w:val="0"/>
          <w:color w:val="000000" w:themeColor="text1" w:themeTint="FF" w:themeShade="FF"/>
          <w:sz w:val="24"/>
          <w:szCs w:val="24"/>
          <w:lang w:val="en-GB"/>
        </w:rPr>
        <w:t xml:space="preserve"> I</w:t>
      </w:r>
      <w:r w:rsidRPr="13266488" w:rsidR="4A943510">
        <w:rPr>
          <w:rFonts w:ascii="Aptos" w:hAnsi="Aptos" w:eastAsia="Aptos" w:cs="Aptos"/>
          <w:b w:val="0"/>
          <w:bCs w:val="0"/>
          <w:i w:val="0"/>
          <w:iCs w:val="0"/>
          <w:caps w:val="0"/>
          <w:smallCaps w:val="0"/>
          <w:noProof w:val="0"/>
          <w:color w:val="000000" w:themeColor="text1" w:themeTint="FF" w:themeShade="FF"/>
          <w:sz w:val="24"/>
          <w:szCs w:val="24"/>
          <w:lang w:val="en-GB"/>
        </w:rPr>
        <w:t xml:space="preserve">f the validation is </w:t>
      </w:r>
      <w:r w:rsidRPr="13266488" w:rsidR="4A943510">
        <w:rPr>
          <w:rFonts w:ascii="Aptos" w:hAnsi="Aptos" w:eastAsia="Aptos" w:cs="Aptos"/>
          <w:b w:val="0"/>
          <w:bCs w:val="0"/>
          <w:i w:val="0"/>
          <w:iCs w:val="0"/>
          <w:caps w:val="0"/>
          <w:smallCaps w:val="0"/>
          <w:noProof w:val="0"/>
          <w:color w:val="000000" w:themeColor="text1" w:themeTint="FF" w:themeShade="FF"/>
          <w:sz w:val="24"/>
          <w:szCs w:val="24"/>
          <w:lang w:val="en-GB"/>
        </w:rPr>
        <w:t>passed and the data</w:t>
      </w:r>
      <w:r w:rsidRPr="13266488" w:rsidR="4F8D8B0B">
        <w:rPr>
          <w:rFonts w:ascii="Aptos" w:hAnsi="Aptos" w:eastAsia="Aptos" w:cs="Aptos"/>
          <w:b w:val="0"/>
          <w:bCs w:val="0"/>
          <w:i w:val="0"/>
          <w:iCs w:val="0"/>
          <w:caps w:val="0"/>
          <w:smallCaps w:val="0"/>
          <w:noProof w:val="0"/>
          <w:color w:val="000000" w:themeColor="text1" w:themeTint="FF" w:themeShade="FF"/>
          <w:sz w:val="24"/>
          <w:szCs w:val="24"/>
          <w:lang w:val="en-GB"/>
        </w:rPr>
        <w:t xml:space="preserve"> is saved</w:t>
      </w:r>
      <w:r w:rsidRPr="13266488" w:rsidR="4A943510">
        <w:rPr>
          <w:rFonts w:ascii="Aptos" w:hAnsi="Aptos" w:eastAsia="Aptos" w:cs="Aptos"/>
          <w:b w:val="0"/>
          <w:bCs w:val="0"/>
          <w:i w:val="0"/>
          <w:iCs w:val="0"/>
          <w:caps w:val="0"/>
          <w:smallCaps w:val="0"/>
          <w:noProof w:val="0"/>
          <w:color w:val="000000" w:themeColor="text1" w:themeTint="FF" w:themeShade="FF"/>
          <w:sz w:val="24"/>
          <w:szCs w:val="24"/>
          <w:lang w:val="en-GB"/>
        </w:rPr>
        <w:t xml:space="preserve"> into temporary </w:t>
      </w:r>
      <w:r w:rsidRPr="13266488" w:rsidR="0B67C1C6">
        <w:rPr>
          <w:rFonts w:ascii="Aptos" w:hAnsi="Aptos" w:eastAsia="Aptos" w:cs="Aptos"/>
          <w:b w:val="0"/>
          <w:bCs w:val="0"/>
          <w:i w:val="0"/>
          <w:iCs w:val="0"/>
          <w:caps w:val="0"/>
          <w:smallCaps w:val="0"/>
          <w:noProof w:val="0"/>
          <w:color w:val="000000" w:themeColor="text1" w:themeTint="FF" w:themeShade="FF"/>
          <w:sz w:val="24"/>
          <w:szCs w:val="24"/>
          <w:lang w:val="en-GB"/>
        </w:rPr>
        <w:t>arrays</w:t>
      </w:r>
      <w:r w:rsidRPr="13266488" w:rsidR="0FA032BC">
        <w:rPr>
          <w:rFonts w:ascii="Aptos" w:hAnsi="Aptos" w:eastAsia="Aptos" w:cs="Aptos"/>
          <w:b w:val="0"/>
          <w:bCs w:val="0"/>
          <w:i w:val="0"/>
          <w:iCs w:val="0"/>
          <w:caps w:val="0"/>
          <w:smallCaps w:val="0"/>
          <w:noProof w:val="0"/>
          <w:color w:val="000000" w:themeColor="text1" w:themeTint="FF" w:themeShade="FF"/>
          <w:sz w:val="24"/>
          <w:szCs w:val="24"/>
          <w:lang w:val="en-GB"/>
        </w:rPr>
        <w:t xml:space="preserve"> and </w:t>
      </w:r>
      <w:r w:rsidRPr="13266488" w:rsidR="07F32AA0">
        <w:rPr>
          <w:rFonts w:ascii="Aptos" w:hAnsi="Aptos" w:eastAsia="Aptos" w:cs="Aptos"/>
          <w:b w:val="0"/>
          <w:bCs w:val="0"/>
          <w:i w:val="0"/>
          <w:iCs w:val="0"/>
          <w:caps w:val="0"/>
          <w:smallCaps w:val="0"/>
          <w:noProof w:val="0"/>
          <w:color w:val="000000" w:themeColor="text1" w:themeTint="FF" w:themeShade="FF"/>
          <w:sz w:val="24"/>
          <w:szCs w:val="24"/>
          <w:lang w:val="en-GB"/>
        </w:rPr>
        <w:t>save_question</w:t>
      </w:r>
      <w:r w:rsidRPr="13266488" w:rsidR="07F32AA0">
        <w:rPr>
          <w:rFonts w:ascii="Aptos" w:hAnsi="Aptos" w:eastAsia="Aptos" w:cs="Aptos"/>
          <w:b w:val="0"/>
          <w:bCs w:val="0"/>
          <w:i w:val="0"/>
          <w:iCs w:val="0"/>
          <w:caps w:val="0"/>
          <w:smallCaps w:val="0"/>
          <w:noProof w:val="0"/>
          <w:color w:val="000000" w:themeColor="text1" w:themeTint="FF" w:themeShade="FF"/>
          <w:sz w:val="24"/>
          <w:szCs w:val="24"/>
          <w:lang w:val="en-GB"/>
        </w:rPr>
        <w:t xml:space="preserve"> method is used to continue the input process.</w:t>
      </w:r>
    </w:p>
    <w:p w:rsidR="6310AA68" w:rsidP="13266488" w:rsidRDefault="6310AA68" w14:paraId="3D333BE0" w14:textId="2300982C">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0E17A424">
        <w:rPr>
          <w:rFonts w:ascii="Aptos" w:hAnsi="Aptos" w:eastAsia="Aptos" w:cs="Aptos"/>
          <w:b w:val="0"/>
          <w:bCs w:val="0"/>
          <w:i w:val="0"/>
          <w:iCs w:val="0"/>
          <w:caps w:val="0"/>
          <w:smallCaps w:val="0"/>
          <w:noProof w:val="0"/>
          <w:color w:val="000000" w:themeColor="text1" w:themeTint="FF" w:themeShade="FF"/>
          <w:sz w:val="24"/>
          <w:szCs w:val="24"/>
          <w:lang w:val="en-GB"/>
        </w:rPr>
        <w:t xml:space="preserve">Line 485 uses an </w:t>
      </w:r>
      <w:r w:rsidRPr="13266488" w:rsidR="0E17A424">
        <w:rPr>
          <w:rFonts w:ascii="Aptos" w:hAnsi="Aptos" w:eastAsia="Aptos" w:cs="Aptos"/>
          <w:b w:val="0"/>
          <w:bCs w:val="0"/>
          <w:i w:val="0"/>
          <w:iCs w:val="0"/>
          <w:caps w:val="0"/>
          <w:smallCaps w:val="0"/>
          <w:noProof w:val="0"/>
          <w:color w:val="000000" w:themeColor="text1" w:themeTint="FF" w:themeShade="FF"/>
          <w:sz w:val="24"/>
          <w:szCs w:val="24"/>
          <w:lang w:val="en-GB"/>
        </w:rPr>
        <w:t>elif</w:t>
      </w:r>
      <w:r w:rsidRPr="13266488" w:rsidR="0E17A424">
        <w:rPr>
          <w:rFonts w:ascii="Aptos" w:hAnsi="Aptos" w:eastAsia="Aptos" w:cs="Aptos"/>
          <w:b w:val="0"/>
          <w:bCs w:val="0"/>
          <w:i w:val="0"/>
          <w:iCs w:val="0"/>
          <w:caps w:val="0"/>
          <w:smallCaps w:val="0"/>
          <w:noProof w:val="0"/>
          <w:color w:val="000000" w:themeColor="text1" w:themeTint="FF" w:themeShade="FF"/>
          <w:sz w:val="24"/>
          <w:szCs w:val="24"/>
          <w:lang w:val="en-GB"/>
        </w:rPr>
        <w:t xml:space="preserve"> statement to check if the </w:t>
      </w:r>
      <w:r w:rsidRPr="13266488" w:rsidR="6A5C9E04">
        <w:rPr>
          <w:rFonts w:ascii="Aptos" w:hAnsi="Aptos" w:eastAsia="Aptos" w:cs="Aptos"/>
          <w:b w:val="0"/>
          <w:bCs w:val="0"/>
          <w:i w:val="0"/>
          <w:iCs w:val="0"/>
          <w:caps w:val="0"/>
          <w:smallCaps w:val="0"/>
          <w:noProof w:val="0"/>
          <w:color w:val="000000" w:themeColor="text1" w:themeTint="FF" w:themeShade="FF"/>
          <w:sz w:val="24"/>
          <w:szCs w:val="24"/>
          <w:lang w:val="en-GB"/>
        </w:rPr>
        <w:t>selected</w:t>
      </w:r>
      <w:r w:rsidRPr="13266488" w:rsidR="0E17A424">
        <w:rPr>
          <w:rFonts w:ascii="Aptos" w:hAnsi="Aptos" w:eastAsia="Aptos" w:cs="Aptos"/>
          <w:b w:val="0"/>
          <w:bCs w:val="0"/>
          <w:i w:val="0"/>
          <w:iCs w:val="0"/>
          <w:caps w:val="0"/>
          <w:smallCaps w:val="0"/>
          <w:noProof w:val="0"/>
          <w:color w:val="000000" w:themeColor="text1" w:themeTint="FF" w:themeShade="FF"/>
          <w:sz w:val="24"/>
          <w:szCs w:val="24"/>
          <w:lang w:val="en-GB"/>
        </w:rPr>
        <w:t xml:space="preserve"> quiz type is “</w:t>
      </w:r>
      <w:r w:rsidRPr="13266488" w:rsidR="0E17A424">
        <w:rPr>
          <w:rFonts w:ascii="Aptos" w:hAnsi="Aptos" w:eastAsia="Aptos" w:cs="Aptos"/>
          <w:b w:val="0"/>
          <w:bCs w:val="0"/>
          <w:i w:val="0"/>
          <w:iCs w:val="0"/>
          <w:caps w:val="0"/>
          <w:smallCaps w:val="0"/>
          <w:noProof w:val="0"/>
          <w:color w:val="000000" w:themeColor="text1" w:themeTint="FF" w:themeShade="FF"/>
          <w:sz w:val="24"/>
          <w:szCs w:val="24"/>
          <w:lang w:val="en-GB"/>
        </w:rPr>
        <w:t>LongAnswer</w:t>
      </w:r>
      <w:r w:rsidRPr="13266488" w:rsidR="0E17A424">
        <w:rPr>
          <w:rFonts w:ascii="Aptos" w:hAnsi="Aptos" w:eastAsia="Aptos" w:cs="Aptos"/>
          <w:b w:val="0"/>
          <w:bCs w:val="0"/>
          <w:i w:val="0"/>
          <w:iCs w:val="0"/>
          <w:caps w:val="0"/>
          <w:smallCaps w:val="0"/>
          <w:noProof w:val="0"/>
          <w:color w:val="000000" w:themeColor="text1" w:themeTint="FF" w:themeShade="FF"/>
          <w:sz w:val="24"/>
          <w:szCs w:val="24"/>
          <w:lang w:val="en-GB"/>
        </w:rPr>
        <w:t xml:space="preserve">”. This allows </w:t>
      </w:r>
      <w:r w:rsidRPr="13266488" w:rsidR="255CC93B">
        <w:rPr>
          <w:rFonts w:ascii="Aptos" w:hAnsi="Aptos" w:eastAsia="Aptos" w:cs="Aptos"/>
          <w:b w:val="0"/>
          <w:bCs w:val="0"/>
          <w:i w:val="0"/>
          <w:iCs w:val="0"/>
          <w:caps w:val="0"/>
          <w:smallCaps w:val="0"/>
          <w:noProof w:val="0"/>
          <w:color w:val="000000" w:themeColor="text1" w:themeTint="FF" w:themeShade="FF"/>
          <w:sz w:val="24"/>
          <w:szCs w:val="24"/>
          <w:lang w:val="en-GB"/>
        </w:rPr>
        <w:t xml:space="preserve">specific validation </w:t>
      </w:r>
      <w:r w:rsidRPr="13266488" w:rsidR="0E17A424">
        <w:rPr>
          <w:rFonts w:ascii="Aptos" w:hAnsi="Aptos" w:eastAsia="Aptos" w:cs="Aptos"/>
          <w:b w:val="0"/>
          <w:bCs w:val="0"/>
          <w:i w:val="0"/>
          <w:iCs w:val="0"/>
          <w:caps w:val="0"/>
          <w:smallCaps w:val="0"/>
          <w:noProof w:val="0"/>
          <w:color w:val="000000" w:themeColor="text1" w:themeTint="FF" w:themeShade="FF"/>
          <w:sz w:val="24"/>
          <w:szCs w:val="24"/>
          <w:lang w:val="en-GB"/>
        </w:rPr>
        <w:t>to happen for</w:t>
      </w:r>
      <w:r w:rsidRPr="13266488" w:rsidR="4562CED0">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4562CED0">
        <w:rPr>
          <w:rFonts w:ascii="Aptos" w:hAnsi="Aptos" w:eastAsia="Aptos" w:cs="Aptos"/>
          <w:b w:val="0"/>
          <w:bCs w:val="0"/>
          <w:i w:val="0"/>
          <w:iCs w:val="0"/>
          <w:caps w:val="0"/>
          <w:smallCaps w:val="0"/>
          <w:noProof w:val="0"/>
          <w:color w:val="000000" w:themeColor="text1" w:themeTint="FF" w:themeShade="FF"/>
          <w:sz w:val="24"/>
          <w:szCs w:val="24"/>
          <w:lang w:val="en-GB"/>
        </w:rPr>
        <w:t>LongAnswer</w:t>
      </w:r>
      <w:r w:rsidRPr="13266488" w:rsidR="4562CED0">
        <w:rPr>
          <w:rFonts w:ascii="Aptos" w:hAnsi="Aptos" w:eastAsia="Aptos" w:cs="Aptos"/>
          <w:b w:val="0"/>
          <w:bCs w:val="0"/>
          <w:i w:val="0"/>
          <w:iCs w:val="0"/>
          <w:caps w:val="0"/>
          <w:smallCaps w:val="0"/>
          <w:noProof w:val="0"/>
          <w:color w:val="000000" w:themeColor="text1" w:themeTint="FF" w:themeShade="FF"/>
          <w:sz w:val="24"/>
          <w:szCs w:val="24"/>
          <w:lang w:val="en-GB"/>
        </w:rPr>
        <w:t xml:space="preserve"> page layout. </w:t>
      </w:r>
      <w:r w:rsidRPr="13266488" w:rsidR="58D339A8">
        <w:rPr>
          <w:rFonts w:ascii="Aptos" w:hAnsi="Aptos" w:eastAsia="Aptos" w:cs="Aptos"/>
          <w:b w:val="0"/>
          <w:bCs w:val="0"/>
          <w:i w:val="0"/>
          <w:iCs w:val="0"/>
          <w:caps w:val="0"/>
          <w:smallCaps w:val="0"/>
          <w:noProof w:val="0"/>
          <w:color w:val="000000" w:themeColor="text1" w:themeTint="FF" w:themeShade="FF"/>
          <w:sz w:val="24"/>
          <w:szCs w:val="24"/>
          <w:lang w:val="en-GB"/>
        </w:rPr>
        <w:t>If true, a presence check</w:t>
      </w:r>
      <w:r w:rsidRPr="13266488" w:rsidR="26DE0B44">
        <w:rPr>
          <w:rFonts w:ascii="Aptos" w:hAnsi="Aptos" w:eastAsia="Aptos" w:cs="Aptos"/>
          <w:b w:val="0"/>
          <w:bCs w:val="0"/>
          <w:i w:val="0"/>
          <w:iCs w:val="0"/>
          <w:caps w:val="0"/>
          <w:smallCaps w:val="0"/>
          <w:noProof w:val="0"/>
          <w:color w:val="000000" w:themeColor="text1" w:themeTint="FF" w:themeShade="FF"/>
          <w:sz w:val="24"/>
          <w:szCs w:val="24"/>
          <w:lang w:val="en-GB"/>
        </w:rPr>
        <w:t xml:space="preserve"> is performed</w:t>
      </w:r>
      <w:r w:rsidRPr="13266488" w:rsidR="58D339A8">
        <w:rPr>
          <w:rFonts w:ascii="Aptos" w:hAnsi="Aptos" w:eastAsia="Aptos" w:cs="Aptos"/>
          <w:b w:val="0"/>
          <w:bCs w:val="0"/>
          <w:i w:val="0"/>
          <w:iCs w:val="0"/>
          <w:caps w:val="0"/>
          <w:smallCaps w:val="0"/>
          <w:noProof w:val="0"/>
          <w:color w:val="000000" w:themeColor="text1" w:themeTint="FF" w:themeShade="FF"/>
          <w:sz w:val="24"/>
          <w:szCs w:val="24"/>
          <w:lang w:val="en-GB"/>
        </w:rPr>
        <w:t xml:space="preserve"> on</w:t>
      </w:r>
      <w:r w:rsidRPr="13266488" w:rsidR="0E3E485C">
        <w:rPr>
          <w:rFonts w:ascii="Aptos" w:hAnsi="Aptos" w:eastAsia="Aptos" w:cs="Aptos"/>
          <w:b w:val="0"/>
          <w:bCs w:val="0"/>
          <w:i w:val="0"/>
          <w:iCs w:val="0"/>
          <w:caps w:val="0"/>
          <w:smallCaps w:val="0"/>
          <w:noProof w:val="0"/>
          <w:color w:val="000000" w:themeColor="text1" w:themeTint="FF" w:themeShade="FF"/>
          <w:sz w:val="24"/>
          <w:szCs w:val="24"/>
          <w:lang w:val="en-GB"/>
        </w:rPr>
        <w:t xml:space="preserve"> the </w:t>
      </w:r>
      <w:r w:rsidRPr="13266488" w:rsidR="55865E77">
        <w:rPr>
          <w:rFonts w:ascii="Aptos" w:hAnsi="Aptos" w:eastAsia="Aptos" w:cs="Aptos"/>
          <w:b w:val="0"/>
          <w:bCs w:val="0"/>
          <w:i w:val="0"/>
          <w:iCs w:val="0"/>
          <w:caps w:val="0"/>
          <w:smallCaps w:val="0"/>
          <w:noProof w:val="0"/>
          <w:color w:val="000000" w:themeColor="text1" w:themeTint="FF" w:themeShade="FF"/>
          <w:sz w:val="24"/>
          <w:szCs w:val="24"/>
          <w:lang w:val="en-GB"/>
        </w:rPr>
        <w:t xml:space="preserve">question </w:t>
      </w:r>
      <w:r w:rsidRPr="13266488" w:rsidR="0E3E485C">
        <w:rPr>
          <w:rFonts w:ascii="Aptos" w:hAnsi="Aptos" w:eastAsia="Aptos" w:cs="Aptos"/>
          <w:b w:val="0"/>
          <w:bCs w:val="0"/>
          <w:i w:val="0"/>
          <w:iCs w:val="0"/>
          <w:caps w:val="0"/>
          <w:smallCaps w:val="0"/>
          <w:noProof w:val="0"/>
          <w:color w:val="000000" w:themeColor="text1" w:themeTint="FF" w:themeShade="FF"/>
          <w:sz w:val="24"/>
          <w:szCs w:val="24"/>
          <w:lang w:val="en-GB"/>
        </w:rPr>
        <w:t>entry field</w:t>
      </w:r>
      <w:r w:rsidRPr="13266488" w:rsidR="6AE098D0">
        <w:rPr>
          <w:rFonts w:ascii="Aptos" w:hAnsi="Aptos" w:eastAsia="Aptos" w:cs="Aptos"/>
          <w:b w:val="0"/>
          <w:bCs w:val="0"/>
          <w:i w:val="0"/>
          <w:iCs w:val="0"/>
          <w:caps w:val="0"/>
          <w:smallCaps w:val="0"/>
          <w:noProof w:val="0"/>
          <w:color w:val="000000" w:themeColor="text1" w:themeTint="FF" w:themeShade="FF"/>
          <w:sz w:val="24"/>
          <w:szCs w:val="24"/>
          <w:lang w:val="en-GB"/>
        </w:rPr>
        <w:t xml:space="preserve"> and three keyword field</w:t>
      </w:r>
      <w:r w:rsidRPr="13266488" w:rsidR="0E3E485C">
        <w:rPr>
          <w:rFonts w:ascii="Aptos" w:hAnsi="Aptos" w:eastAsia="Aptos" w:cs="Aptos"/>
          <w:b w:val="0"/>
          <w:bCs w:val="0"/>
          <w:i w:val="0"/>
          <w:iCs w:val="0"/>
          <w:caps w:val="0"/>
          <w:smallCaps w:val="0"/>
          <w:noProof w:val="0"/>
          <w:color w:val="000000" w:themeColor="text1" w:themeTint="FF" w:themeShade="FF"/>
          <w:sz w:val="24"/>
          <w:szCs w:val="24"/>
          <w:lang w:val="en-GB"/>
        </w:rPr>
        <w:t xml:space="preserve">. If the </w:t>
      </w:r>
      <w:r w:rsidRPr="13266488" w:rsidR="0325019B">
        <w:rPr>
          <w:rFonts w:ascii="Aptos" w:hAnsi="Aptos" w:eastAsia="Aptos" w:cs="Aptos"/>
          <w:b w:val="0"/>
          <w:bCs w:val="0"/>
          <w:i w:val="0"/>
          <w:iCs w:val="0"/>
          <w:caps w:val="0"/>
          <w:smallCaps w:val="0"/>
          <w:noProof w:val="0"/>
          <w:color w:val="000000" w:themeColor="text1" w:themeTint="FF" w:themeShade="FF"/>
          <w:sz w:val="24"/>
          <w:szCs w:val="24"/>
          <w:lang w:val="en-GB"/>
        </w:rPr>
        <w:t>validation is successful</w:t>
      </w:r>
      <w:r w:rsidRPr="13266488" w:rsidR="0E3E485C">
        <w:rPr>
          <w:rFonts w:ascii="Aptos" w:hAnsi="Aptos" w:eastAsia="Aptos" w:cs="Aptos"/>
          <w:b w:val="0"/>
          <w:bCs w:val="0"/>
          <w:i w:val="0"/>
          <w:iCs w:val="0"/>
          <w:caps w:val="0"/>
          <w:smallCaps w:val="0"/>
          <w:noProof w:val="0"/>
          <w:color w:val="000000" w:themeColor="text1" w:themeTint="FF" w:themeShade="FF"/>
          <w:sz w:val="24"/>
          <w:szCs w:val="24"/>
          <w:lang w:val="en-GB"/>
        </w:rPr>
        <w:t xml:space="preserve">, then the data is saved into the temporary </w:t>
      </w:r>
      <w:r w:rsidRPr="13266488" w:rsidR="5F1833DD">
        <w:rPr>
          <w:rFonts w:ascii="Aptos" w:hAnsi="Aptos" w:eastAsia="Aptos" w:cs="Aptos"/>
          <w:b w:val="0"/>
          <w:bCs w:val="0"/>
          <w:i w:val="0"/>
          <w:iCs w:val="0"/>
          <w:caps w:val="0"/>
          <w:smallCaps w:val="0"/>
          <w:noProof w:val="0"/>
          <w:color w:val="000000" w:themeColor="text1" w:themeTint="FF" w:themeShade="FF"/>
          <w:sz w:val="24"/>
          <w:szCs w:val="24"/>
          <w:lang w:val="en-GB"/>
        </w:rPr>
        <w:t>lists,</w:t>
      </w:r>
      <w:r w:rsidRPr="13266488" w:rsidR="0E3E485C">
        <w:rPr>
          <w:rFonts w:ascii="Aptos" w:hAnsi="Aptos" w:eastAsia="Aptos" w:cs="Aptos"/>
          <w:b w:val="0"/>
          <w:bCs w:val="0"/>
          <w:i w:val="0"/>
          <w:iCs w:val="0"/>
          <w:caps w:val="0"/>
          <w:smallCaps w:val="0"/>
          <w:noProof w:val="0"/>
          <w:color w:val="000000" w:themeColor="text1" w:themeTint="FF" w:themeShade="FF"/>
          <w:sz w:val="24"/>
          <w:szCs w:val="24"/>
          <w:lang w:val="en-GB"/>
        </w:rPr>
        <w:t xml:space="preserve"> and </w:t>
      </w:r>
      <w:r w:rsidRPr="13266488" w:rsidR="4682BD16">
        <w:rPr>
          <w:rFonts w:ascii="Aptos" w:hAnsi="Aptos" w:eastAsia="Aptos" w:cs="Aptos"/>
          <w:b w:val="0"/>
          <w:bCs w:val="0"/>
          <w:i w:val="0"/>
          <w:iCs w:val="0"/>
          <w:caps w:val="0"/>
          <w:smallCaps w:val="0"/>
          <w:noProof w:val="0"/>
          <w:color w:val="000000" w:themeColor="text1" w:themeTint="FF" w:themeShade="FF"/>
          <w:sz w:val="24"/>
          <w:szCs w:val="24"/>
          <w:lang w:val="en-GB"/>
        </w:rPr>
        <w:t>the</w:t>
      </w:r>
      <w:r w:rsidRPr="13266488" w:rsidR="0672D39C">
        <w:rPr>
          <w:rFonts w:ascii="Aptos" w:hAnsi="Aptos" w:eastAsia="Aptos" w:cs="Aptos"/>
          <w:b w:val="0"/>
          <w:bCs w:val="0"/>
          <w:i w:val="0"/>
          <w:iCs w:val="0"/>
          <w:caps w:val="0"/>
          <w:smallCaps w:val="0"/>
          <w:noProof w:val="0"/>
          <w:color w:val="000000" w:themeColor="text1" w:themeTint="FF" w:themeShade="FF"/>
          <w:sz w:val="24"/>
          <w:szCs w:val="24"/>
          <w:lang w:val="en-GB"/>
        </w:rPr>
        <w:t>n</w:t>
      </w:r>
      <w:r w:rsidRPr="13266488" w:rsidR="4682BD16">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4682BD16">
        <w:rPr>
          <w:rFonts w:ascii="Aptos" w:hAnsi="Aptos" w:eastAsia="Aptos" w:cs="Aptos"/>
          <w:b w:val="0"/>
          <w:bCs w:val="0"/>
          <w:i w:val="0"/>
          <w:iCs w:val="0"/>
          <w:caps w:val="0"/>
          <w:smallCaps w:val="0"/>
          <w:noProof w:val="0"/>
          <w:color w:val="000000" w:themeColor="text1" w:themeTint="FF" w:themeShade="FF"/>
          <w:sz w:val="24"/>
          <w:szCs w:val="24"/>
          <w:lang w:val="en-GB"/>
        </w:rPr>
        <w:t>save_question</w:t>
      </w:r>
      <w:r w:rsidRPr="13266488" w:rsidR="4682BD16">
        <w:rPr>
          <w:rFonts w:ascii="Aptos" w:hAnsi="Aptos" w:eastAsia="Aptos" w:cs="Aptos"/>
          <w:b w:val="0"/>
          <w:bCs w:val="0"/>
          <w:i w:val="0"/>
          <w:iCs w:val="0"/>
          <w:caps w:val="0"/>
          <w:smallCaps w:val="0"/>
          <w:noProof w:val="0"/>
          <w:color w:val="000000" w:themeColor="text1" w:themeTint="FF" w:themeShade="FF"/>
          <w:sz w:val="24"/>
          <w:szCs w:val="24"/>
          <w:lang w:val="en-GB"/>
        </w:rPr>
        <w:t xml:space="preserve"> method is called</w:t>
      </w:r>
      <w:r w:rsidRPr="13266488" w:rsidR="472300A5">
        <w:rPr>
          <w:rFonts w:ascii="Aptos" w:hAnsi="Aptos" w:eastAsia="Aptos" w:cs="Aptos"/>
          <w:b w:val="0"/>
          <w:bCs w:val="0"/>
          <w:i w:val="0"/>
          <w:iCs w:val="0"/>
          <w:caps w:val="0"/>
          <w:smallCaps w:val="0"/>
          <w:noProof w:val="0"/>
          <w:color w:val="000000" w:themeColor="text1" w:themeTint="FF" w:themeShade="FF"/>
          <w:sz w:val="24"/>
          <w:szCs w:val="24"/>
          <w:lang w:val="en-GB"/>
        </w:rPr>
        <w:t>.</w:t>
      </w:r>
    </w:p>
    <w:p w:rsidR="6310AA68" w:rsidP="13266488" w:rsidRDefault="6310AA68" w14:paraId="0295491A" w14:textId="5CE5DF77">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p>
    <w:p w:rsidR="6310AA68" w:rsidP="6310AA68" w:rsidRDefault="6310AA68" w14:paraId="56EA231E" w14:textId="309EC5AD">
      <w:pPr>
        <w:pStyle w:val="Normal"/>
      </w:pPr>
      <w:r w:rsidR="354907E0">
        <w:drawing>
          <wp:inline wp14:editId="22D7E2BC" wp14:anchorId="752B5BC0">
            <wp:extent cx="5534025" cy="3121522"/>
            <wp:effectExtent l="0" t="0" r="0" b="0"/>
            <wp:docPr id="1394095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095545" name="Picture 1394095545"/>
                    <pic:cNvPicPr/>
                  </pic:nvPicPr>
                  <pic:blipFill>
                    <a:blip xmlns:r="http://schemas.openxmlformats.org/officeDocument/2006/relationships" r:embed="rId1930039967">
                      <a:extLst>
                        <a:ext uri="{28A0092B-C50C-407E-A947-70E740481C1C}">
                          <a14:useLocalDpi xmlns:a14="http://schemas.microsoft.com/office/drawing/2010/main"/>
                        </a:ext>
                      </a:extLst>
                    </a:blip>
                    <a:stretch>
                      <a:fillRect/>
                    </a:stretch>
                  </pic:blipFill>
                  <pic:spPr>
                    <a:xfrm rot="0">
                      <a:off x="0" y="0"/>
                      <a:ext cx="5534025" cy="3121522"/>
                    </a:xfrm>
                    <a:prstGeom prst="rect">
                      <a:avLst/>
                    </a:prstGeom>
                  </pic:spPr>
                </pic:pic>
              </a:graphicData>
            </a:graphic>
          </wp:inline>
        </w:drawing>
      </w:r>
    </w:p>
    <w:p w:rsidR="6310AA68" w:rsidP="13266488" w:rsidRDefault="6310AA68" w14:paraId="6505AF2A" w14:textId="377358FD">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2FAD7B11">
        <w:rPr>
          <w:rFonts w:ascii="Aptos" w:hAnsi="Aptos" w:eastAsia="Aptos" w:cs="Aptos"/>
          <w:b w:val="0"/>
          <w:bCs w:val="0"/>
          <w:i w:val="0"/>
          <w:iCs w:val="0"/>
          <w:caps w:val="0"/>
          <w:smallCaps w:val="0"/>
          <w:noProof w:val="0"/>
          <w:color w:val="000000" w:themeColor="text1" w:themeTint="FF" w:themeShade="FF"/>
          <w:sz w:val="24"/>
          <w:szCs w:val="24"/>
          <w:lang w:val="en-GB"/>
        </w:rPr>
        <w:t xml:space="preserve">Justification of </w:t>
      </w:r>
      <w:r w:rsidRPr="13266488" w:rsidR="2FAD7B11">
        <w:rPr>
          <w:rFonts w:ascii="Aptos" w:hAnsi="Aptos" w:eastAsia="Aptos" w:cs="Aptos"/>
          <w:b w:val="0"/>
          <w:bCs w:val="0"/>
          <w:i w:val="0"/>
          <w:iCs w:val="0"/>
          <w:caps w:val="0"/>
          <w:smallCaps w:val="0"/>
          <w:noProof w:val="0"/>
          <w:color w:val="000000" w:themeColor="text1" w:themeTint="FF" w:themeShade="FF"/>
          <w:sz w:val="24"/>
          <w:szCs w:val="24"/>
          <w:lang w:val="en-GB"/>
        </w:rPr>
        <w:t>save_question</w:t>
      </w:r>
      <w:r w:rsidRPr="13266488" w:rsidR="2FAD7B11">
        <w:rPr>
          <w:rFonts w:ascii="Aptos" w:hAnsi="Aptos" w:eastAsia="Aptos" w:cs="Aptos"/>
          <w:b w:val="0"/>
          <w:bCs w:val="0"/>
          <w:i w:val="0"/>
          <w:iCs w:val="0"/>
          <w:caps w:val="0"/>
          <w:smallCaps w:val="0"/>
          <w:noProof w:val="0"/>
          <w:color w:val="000000" w:themeColor="text1" w:themeTint="FF" w:themeShade="FF"/>
          <w:sz w:val="24"/>
          <w:szCs w:val="24"/>
          <w:lang w:val="en-GB"/>
        </w:rPr>
        <w:t xml:space="preserve"> method:</w:t>
      </w:r>
    </w:p>
    <w:p w:rsidR="6310AA68" w:rsidP="13266488" w:rsidRDefault="6310AA68" w14:paraId="2064B636" w14:textId="46D2C0DE">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2FAD7B11">
        <w:rPr>
          <w:rFonts w:ascii="Aptos" w:hAnsi="Aptos" w:eastAsia="Aptos" w:cs="Aptos"/>
          <w:b w:val="0"/>
          <w:bCs w:val="0"/>
          <w:i w:val="0"/>
          <w:iCs w:val="0"/>
          <w:caps w:val="0"/>
          <w:smallCaps w:val="0"/>
          <w:noProof w:val="0"/>
          <w:color w:val="000000" w:themeColor="text1" w:themeTint="FF" w:themeShade="FF"/>
          <w:sz w:val="24"/>
          <w:szCs w:val="24"/>
          <w:lang w:val="en-GB"/>
        </w:rPr>
        <w:t xml:space="preserve">This is the final method for this class. Its purpose is to check if </w:t>
      </w:r>
      <w:r w:rsidRPr="13266488" w:rsidR="26902D36">
        <w:rPr>
          <w:rFonts w:ascii="Aptos" w:hAnsi="Aptos" w:eastAsia="Aptos" w:cs="Aptos"/>
          <w:b w:val="0"/>
          <w:bCs w:val="0"/>
          <w:i w:val="0"/>
          <w:iCs w:val="0"/>
          <w:caps w:val="0"/>
          <w:smallCaps w:val="0"/>
          <w:noProof w:val="0"/>
          <w:color w:val="000000" w:themeColor="text1" w:themeTint="FF" w:themeShade="FF"/>
          <w:sz w:val="24"/>
          <w:szCs w:val="24"/>
          <w:lang w:val="en-GB"/>
        </w:rPr>
        <w:t xml:space="preserve">the question </w:t>
      </w:r>
      <w:r w:rsidRPr="13266488" w:rsidR="2FAD7B11">
        <w:rPr>
          <w:rFonts w:ascii="Aptos" w:hAnsi="Aptos" w:eastAsia="Aptos" w:cs="Aptos"/>
          <w:b w:val="0"/>
          <w:bCs w:val="0"/>
          <w:i w:val="0"/>
          <w:iCs w:val="0"/>
          <w:caps w:val="0"/>
          <w:smallCaps w:val="0"/>
          <w:noProof w:val="0"/>
          <w:color w:val="000000" w:themeColor="text1" w:themeTint="FF" w:themeShade="FF"/>
          <w:sz w:val="24"/>
          <w:szCs w:val="24"/>
          <w:lang w:val="en-GB"/>
        </w:rPr>
        <w:t xml:space="preserve">input loop should continue or </w:t>
      </w:r>
      <w:r w:rsidRPr="13266488" w:rsidR="22A86451">
        <w:rPr>
          <w:rFonts w:ascii="Aptos" w:hAnsi="Aptos" w:eastAsia="Aptos" w:cs="Aptos"/>
          <w:b w:val="0"/>
          <w:bCs w:val="0"/>
          <w:i w:val="0"/>
          <w:iCs w:val="0"/>
          <w:caps w:val="0"/>
          <w:smallCaps w:val="0"/>
          <w:noProof w:val="0"/>
          <w:color w:val="000000" w:themeColor="text1" w:themeTint="FF" w:themeShade="FF"/>
          <w:sz w:val="24"/>
          <w:szCs w:val="24"/>
          <w:lang w:val="en-GB"/>
        </w:rPr>
        <w:t xml:space="preserve">stop. </w:t>
      </w:r>
      <w:r w:rsidRPr="13266488" w:rsidR="7B0CF5F3">
        <w:rPr>
          <w:rFonts w:ascii="Aptos" w:hAnsi="Aptos" w:eastAsia="Aptos" w:cs="Aptos"/>
          <w:b w:val="0"/>
          <w:bCs w:val="0"/>
          <w:i w:val="0"/>
          <w:iCs w:val="0"/>
          <w:caps w:val="0"/>
          <w:smallCaps w:val="0"/>
          <w:noProof w:val="0"/>
          <w:color w:val="000000" w:themeColor="text1" w:themeTint="FF" w:themeShade="FF"/>
          <w:sz w:val="24"/>
          <w:szCs w:val="24"/>
          <w:lang w:val="en-GB"/>
        </w:rPr>
        <w:t>If more questions are needed, then the loop continues creating temporary input pages. If all questions have been</w:t>
      </w:r>
      <w:r w:rsidRPr="13266488" w:rsidR="736D7C78">
        <w:rPr>
          <w:rFonts w:ascii="Aptos" w:hAnsi="Aptos" w:eastAsia="Aptos" w:cs="Aptos"/>
          <w:b w:val="0"/>
          <w:bCs w:val="0"/>
          <w:i w:val="0"/>
          <w:iCs w:val="0"/>
          <w:caps w:val="0"/>
          <w:smallCaps w:val="0"/>
          <w:noProof w:val="0"/>
          <w:color w:val="000000" w:themeColor="text1" w:themeTint="FF" w:themeShade="FF"/>
          <w:sz w:val="24"/>
          <w:szCs w:val="24"/>
          <w:lang w:val="en-GB"/>
        </w:rPr>
        <w:t xml:space="preserve"> entered</w:t>
      </w:r>
      <w:r w:rsidRPr="13266488" w:rsidR="22A8645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037D7765">
        <w:rPr>
          <w:rFonts w:ascii="Aptos" w:hAnsi="Aptos" w:eastAsia="Aptos" w:cs="Aptos"/>
          <w:b w:val="0"/>
          <w:bCs w:val="0"/>
          <w:i w:val="0"/>
          <w:iCs w:val="0"/>
          <w:caps w:val="0"/>
          <w:smallCaps w:val="0"/>
          <w:noProof w:val="0"/>
          <w:color w:val="000000" w:themeColor="text1" w:themeTint="FF" w:themeShade="FF"/>
          <w:sz w:val="24"/>
          <w:szCs w:val="24"/>
          <w:lang w:val="en-GB"/>
        </w:rPr>
        <w:t>the method</w:t>
      </w:r>
      <w:r w:rsidRPr="13266488" w:rsidR="22A8645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22A86451">
        <w:rPr>
          <w:rFonts w:ascii="Aptos" w:hAnsi="Aptos" w:eastAsia="Aptos" w:cs="Aptos"/>
          <w:b w:val="0"/>
          <w:bCs w:val="0"/>
          <w:i w:val="0"/>
          <w:iCs w:val="0"/>
          <w:caps w:val="0"/>
          <w:smallCaps w:val="0"/>
          <w:noProof w:val="0"/>
          <w:color w:val="000000" w:themeColor="text1" w:themeTint="FF" w:themeShade="FF"/>
          <w:sz w:val="24"/>
          <w:szCs w:val="24"/>
          <w:lang w:val="en-GB"/>
        </w:rPr>
        <w:t>is responsible for</w:t>
      </w:r>
      <w:r w:rsidRPr="13266488" w:rsidR="22A86451">
        <w:rPr>
          <w:rFonts w:ascii="Aptos" w:hAnsi="Aptos" w:eastAsia="Aptos" w:cs="Aptos"/>
          <w:b w:val="0"/>
          <w:bCs w:val="0"/>
          <w:i w:val="0"/>
          <w:iCs w:val="0"/>
          <w:caps w:val="0"/>
          <w:smallCaps w:val="0"/>
          <w:noProof w:val="0"/>
          <w:color w:val="000000" w:themeColor="text1" w:themeTint="FF" w:themeShade="FF"/>
          <w:sz w:val="24"/>
          <w:szCs w:val="24"/>
          <w:lang w:val="en-GB"/>
        </w:rPr>
        <w:t xml:space="preserve"> saving all the d</w:t>
      </w:r>
      <w:r w:rsidRPr="13266488" w:rsidR="21FBDD21">
        <w:rPr>
          <w:rFonts w:ascii="Aptos" w:hAnsi="Aptos" w:eastAsia="Aptos" w:cs="Aptos"/>
          <w:b w:val="0"/>
          <w:bCs w:val="0"/>
          <w:i w:val="0"/>
          <w:iCs w:val="0"/>
          <w:caps w:val="0"/>
          <w:smallCaps w:val="0"/>
          <w:noProof w:val="0"/>
          <w:color w:val="000000" w:themeColor="text1" w:themeTint="FF" w:themeShade="FF"/>
          <w:sz w:val="24"/>
          <w:szCs w:val="24"/>
          <w:lang w:val="en-GB"/>
        </w:rPr>
        <w:t xml:space="preserve">ata from the temporary arrays into the database by using the backend </w:t>
      </w:r>
      <w:r w:rsidRPr="13266488" w:rsidR="663865A0">
        <w:rPr>
          <w:rFonts w:ascii="Aptos" w:hAnsi="Aptos" w:eastAsia="Aptos" w:cs="Aptos"/>
          <w:b w:val="0"/>
          <w:bCs w:val="0"/>
          <w:i w:val="0"/>
          <w:iCs w:val="0"/>
          <w:caps w:val="0"/>
          <w:smallCaps w:val="0"/>
          <w:noProof w:val="0"/>
          <w:color w:val="000000" w:themeColor="text1" w:themeTint="FF" w:themeShade="FF"/>
          <w:sz w:val="24"/>
          <w:szCs w:val="24"/>
          <w:lang w:val="en-GB"/>
        </w:rPr>
        <w:t>functions</w:t>
      </w:r>
      <w:r w:rsidRPr="13266488" w:rsidR="21FBDD21">
        <w:rPr>
          <w:rFonts w:ascii="Aptos" w:hAnsi="Aptos" w:eastAsia="Aptos" w:cs="Aptos"/>
          <w:b w:val="0"/>
          <w:bCs w:val="0"/>
          <w:i w:val="0"/>
          <w:iCs w:val="0"/>
          <w:caps w:val="0"/>
          <w:smallCaps w:val="0"/>
          <w:noProof w:val="0"/>
          <w:color w:val="000000" w:themeColor="text1" w:themeTint="FF" w:themeShade="FF"/>
          <w:sz w:val="24"/>
          <w:szCs w:val="24"/>
          <w:lang w:val="en-GB"/>
        </w:rPr>
        <w:t>.</w:t>
      </w:r>
      <w:r w:rsidRPr="13266488" w:rsidR="69D7C671">
        <w:rPr>
          <w:rFonts w:ascii="Aptos" w:hAnsi="Aptos" w:eastAsia="Aptos" w:cs="Aptos"/>
          <w:b w:val="0"/>
          <w:bCs w:val="0"/>
          <w:i w:val="0"/>
          <w:iCs w:val="0"/>
          <w:caps w:val="0"/>
          <w:smallCaps w:val="0"/>
          <w:noProof w:val="0"/>
          <w:color w:val="000000" w:themeColor="text1" w:themeTint="FF" w:themeShade="FF"/>
          <w:sz w:val="24"/>
          <w:szCs w:val="24"/>
          <w:lang w:val="en-GB"/>
        </w:rPr>
        <w:t xml:space="preserve"> It ensures that each quiz type is saved properly according to its input and </w:t>
      </w:r>
      <w:r w:rsidRPr="13266488" w:rsidR="19C99296">
        <w:rPr>
          <w:rFonts w:ascii="Aptos" w:hAnsi="Aptos" w:eastAsia="Aptos" w:cs="Aptos"/>
          <w:b w:val="0"/>
          <w:bCs w:val="0"/>
          <w:i w:val="0"/>
          <w:iCs w:val="0"/>
          <w:caps w:val="0"/>
          <w:smallCaps w:val="0"/>
          <w:noProof w:val="0"/>
          <w:color w:val="000000" w:themeColor="text1" w:themeTint="FF" w:themeShade="FF"/>
          <w:sz w:val="24"/>
          <w:szCs w:val="24"/>
          <w:lang w:val="en-GB"/>
        </w:rPr>
        <w:t>requirements</w:t>
      </w:r>
      <w:r w:rsidRPr="13266488" w:rsidR="69D7C671">
        <w:rPr>
          <w:rFonts w:ascii="Aptos" w:hAnsi="Aptos" w:eastAsia="Aptos" w:cs="Aptos"/>
          <w:b w:val="0"/>
          <w:bCs w:val="0"/>
          <w:i w:val="0"/>
          <w:iCs w:val="0"/>
          <w:caps w:val="0"/>
          <w:smallCaps w:val="0"/>
          <w:noProof w:val="0"/>
          <w:color w:val="000000" w:themeColor="text1" w:themeTint="FF" w:themeShade="FF"/>
          <w:sz w:val="24"/>
          <w:szCs w:val="24"/>
          <w:lang w:val="en-GB"/>
        </w:rPr>
        <w:t xml:space="preserve"> needed for it. When this process is completed, the </w:t>
      </w:r>
      <w:r w:rsidRPr="13266488" w:rsidR="221835FA">
        <w:rPr>
          <w:rFonts w:ascii="Aptos" w:hAnsi="Aptos" w:eastAsia="Aptos" w:cs="Aptos"/>
          <w:b w:val="0"/>
          <w:bCs w:val="0"/>
          <w:i w:val="0"/>
          <w:iCs w:val="0"/>
          <w:caps w:val="0"/>
          <w:smallCaps w:val="0"/>
          <w:noProof w:val="0"/>
          <w:color w:val="000000" w:themeColor="text1" w:themeTint="FF" w:themeShade="FF"/>
          <w:sz w:val="24"/>
          <w:szCs w:val="24"/>
          <w:lang w:val="en-GB"/>
        </w:rPr>
        <w:t>temporary</w:t>
      </w:r>
      <w:r w:rsidRPr="13266488" w:rsidR="69D7C671">
        <w:rPr>
          <w:rFonts w:ascii="Aptos" w:hAnsi="Aptos" w:eastAsia="Aptos" w:cs="Aptos"/>
          <w:b w:val="0"/>
          <w:bCs w:val="0"/>
          <w:i w:val="0"/>
          <w:iCs w:val="0"/>
          <w:caps w:val="0"/>
          <w:smallCaps w:val="0"/>
          <w:noProof w:val="0"/>
          <w:color w:val="000000" w:themeColor="text1" w:themeTint="FF" w:themeShade="FF"/>
          <w:sz w:val="24"/>
          <w:szCs w:val="24"/>
          <w:lang w:val="en-GB"/>
        </w:rPr>
        <w:t xml:space="preserve"> frame is cleared</w:t>
      </w:r>
      <w:r w:rsidRPr="13266488" w:rsidR="557DBFEF">
        <w:rPr>
          <w:rFonts w:ascii="Aptos" w:hAnsi="Aptos" w:eastAsia="Aptos" w:cs="Aptos"/>
          <w:b w:val="0"/>
          <w:bCs w:val="0"/>
          <w:i w:val="0"/>
          <w:iCs w:val="0"/>
          <w:caps w:val="0"/>
          <w:smallCaps w:val="0"/>
          <w:noProof w:val="0"/>
          <w:color w:val="000000" w:themeColor="text1" w:themeTint="FF" w:themeShade="FF"/>
          <w:sz w:val="24"/>
          <w:szCs w:val="24"/>
          <w:lang w:val="en-GB"/>
        </w:rPr>
        <w:t xml:space="preserve"> and lowered, and the program redirects to the temporary homepage.</w:t>
      </w:r>
    </w:p>
    <w:p w:rsidR="24CB8F31" w:rsidP="13266488" w:rsidRDefault="24CB8F31" w14:paraId="26A46102" w14:textId="14141D6F">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24CB8F31">
        <w:rPr>
          <w:rFonts w:ascii="Aptos" w:hAnsi="Aptos" w:eastAsia="Aptos" w:cs="Aptos"/>
          <w:b w:val="0"/>
          <w:bCs w:val="0"/>
          <w:i w:val="0"/>
          <w:iCs w:val="0"/>
          <w:caps w:val="0"/>
          <w:smallCaps w:val="0"/>
          <w:noProof w:val="0"/>
          <w:color w:val="000000" w:themeColor="text1" w:themeTint="FF" w:themeShade="FF"/>
          <w:sz w:val="24"/>
          <w:szCs w:val="24"/>
          <w:lang w:val="en-GB"/>
        </w:rPr>
        <w:t>Line 494 define</w:t>
      </w:r>
      <w:r w:rsidRPr="13266488" w:rsidR="3128BF47">
        <w:rPr>
          <w:rFonts w:ascii="Aptos" w:hAnsi="Aptos" w:eastAsia="Aptos" w:cs="Aptos"/>
          <w:b w:val="0"/>
          <w:bCs w:val="0"/>
          <w:i w:val="0"/>
          <w:iCs w:val="0"/>
          <w:caps w:val="0"/>
          <w:smallCaps w:val="0"/>
          <w:noProof w:val="0"/>
          <w:color w:val="000000" w:themeColor="text1" w:themeTint="FF" w:themeShade="FF"/>
          <w:sz w:val="24"/>
          <w:szCs w:val="24"/>
          <w:lang w:val="en-GB"/>
        </w:rPr>
        <w:t>s</w:t>
      </w:r>
      <w:r w:rsidRPr="13266488" w:rsidR="24CB8F31">
        <w:rPr>
          <w:rFonts w:ascii="Aptos" w:hAnsi="Aptos" w:eastAsia="Aptos" w:cs="Aptos"/>
          <w:b w:val="0"/>
          <w:bCs w:val="0"/>
          <w:i w:val="0"/>
          <w:iCs w:val="0"/>
          <w:caps w:val="0"/>
          <w:smallCaps w:val="0"/>
          <w:noProof w:val="0"/>
          <w:color w:val="000000" w:themeColor="text1" w:themeTint="FF" w:themeShade="FF"/>
          <w:sz w:val="24"/>
          <w:szCs w:val="24"/>
          <w:lang w:val="en-GB"/>
        </w:rPr>
        <w:t xml:space="preserve"> the method and allows th</w:t>
      </w:r>
      <w:r w:rsidRPr="13266488" w:rsidR="507BF9F6">
        <w:rPr>
          <w:rFonts w:ascii="Aptos" w:hAnsi="Aptos" w:eastAsia="Aptos" w:cs="Aptos"/>
          <w:b w:val="0"/>
          <w:bCs w:val="0"/>
          <w:i w:val="0"/>
          <w:iCs w:val="0"/>
          <w:caps w:val="0"/>
          <w:smallCaps w:val="0"/>
          <w:noProof w:val="0"/>
          <w:color w:val="000000" w:themeColor="text1" w:themeTint="FF" w:themeShade="FF"/>
          <w:sz w:val="24"/>
          <w:szCs w:val="24"/>
          <w:lang w:val="en-GB"/>
        </w:rPr>
        <w:t xml:space="preserve">e selected quiz type </w:t>
      </w:r>
      <w:r w:rsidRPr="13266488" w:rsidR="5D7CE522">
        <w:rPr>
          <w:rFonts w:ascii="Aptos" w:hAnsi="Aptos" w:eastAsia="Aptos" w:cs="Aptos"/>
          <w:b w:val="0"/>
          <w:bCs w:val="0"/>
          <w:i w:val="0"/>
          <w:iCs w:val="0"/>
          <w:caps w:val="0"/>
          <w:smallCaps w:val="0"/>
          <w:noProof w:val="0"/>
          <w:color w:val="000000" w:themeColor="text1" w:themeTint="FF" w:themeShade="FF"/>
          <w:sz w:val="24"/>
          <w:szCs w:val="24"/>
          <w:lang w:val="en-GB"/>
        </w:rPr>
        <w:t>as a parameter</w:t>
      </w:r>
      <w:r w:rsidRPr="13266488" w:rsidR="507BF9F6">
        <w:rPr>
          <w:rFonts w:ascii="Aptos" w:hAnsi="Aptos" w:eastAsia="Aptos" w:cs="Aptos"/>
          <w:b w:val="0"/>
          <w:bCs w:val="0"/>
          <w:i w:val="0"/>
          <w:iCs w:val="0"/>
          <w:caps w:val="0"/>
          <w:smallCaps w:val="0"/>
          <w:noProof w:val="0"/>
          <w:color w:val="000000" w:themeColor="text1" w:themeTint="FF" w:themeShade="FF"/>
          <w:sz w:val="24"/>
          <w:szCs w:val="24"/>
          <w:lang w:val="en-GB"/>
        </w:rPr>
        <w:t xml:space="preserve">. This </w:t>
      </w:r>
      <w:r w:rsidRPr="13266488" w:rsidR="507BF9F6">
        <w:rPr>
          <w:rFonts w:ascii="Aptos" w:hAnsi="Aptos" w:eastAsia="Aptos" w:cs="Aptos"/>
          <w:b w:val="0"/>
          <w:bCs w:val="0"/>
          <w:i w:val="0"/>
          <w:iCs w:val="0"/>
          <w:caps w:val="0"/>
          <w:smallCaps w:val="0"/>
          <w:noProof w:val="0"/>
          <w:color w:val="000000" w:themeColor="text1" w:themeTint="FF" w:themeShade="FF"/>
          <w:sz w:val="24"/>
          <w:szCs w:val="24"/>
          <w:lang w:val="en-GB"/>
        </w:rPr>
        <w:t>determines</w:t>
      </w:r>
      <w:r w:rsidRPr="13266488" w:rsidR="507BF9F6">
        <w:rPr>
          <w:rFonts w:ascii="Aptos" w:hAnsi="Aptos" w:eastAsia="Aptos" w:cs="Aptos"/>
          <w:b w:val="0"/>
          <w:bCs w:val="0"/>
          <w:i w:val="0"/>
          <w:iCs w:val="0"/>
          <w:caps w:val="0"/>
          <w:smallCaps w:val="0"/>
          <w:noProof w:val="0"/>
          <w:color w:val="000000" w:themeColor="text1" w:themeTint="FF" w:themeShade="FF"/>
          <w:sz w:val="24"/>
          <w:szCs w:val="24"/>
          <w:lang w:val="en-GB"/>
        </w:rPr>
        <w:t xml:space="preserve"> how the </w:t>
      </w:r>
      <w:r w:rsidRPr="13266488" w:rsidR="3E39AAC4">
        <w:rPr>
          <w:rFonts w:ascii="Aptos" w:hAnsi="Aptos" w:eastAsia="Aptos" w:cs="Aptos"/>
          <w:b w:val="0"/>
          <w:bCs w:val="0"/>
          <w:i w:val="0"/>
          <w:iCs w:val="0"/>
          <w:caps w:val="0"/>
          <w:smallCaps w:val="0"/>
          <w:noProof w:val="0"/>
          <w:color w:val="000000" w:themeColor="text1" w:themeTint="FF" w:themeShade="FF"/>
          <w:sz w:val="24"/>
          <w:szCs w:val="24"/>
          <w:lang w:val="en-GB"/>
        </w:rPr>
        <w:t>collected data</w:t>
      </w:r>
      <w:r w:rsidRPr="13266488" w:rsidR="507BF9F6">
        <w:rPr>
          <w:rFonts w:ascii="Aptos" w:hAnsi="Aptos" w:eastAsia="Aptos" w:cs="Aptos"/>
          <w:b w:val="0"/>
          <w:bCs w:val="0"/>
          <w:i w:val="0"/>
          <w:iCs w:val="0"/>
          <w:caps w:val="0"/>
          <w:smallCaps w:val="0"/>
          <w:noProof w:val="0"/>
          <w:color w:val="000000" w:themeColor="text1" w:themeTint="FF" w:themeShade="FF"/>
          <w:sz w:val="24"/>
          <w:szCs w:val="24"/>
          <w:lang w:val="en-GB"/>
        </w:rPr>
        <w:t xml:space="preserve"> will be </w:t>
      </w:r>
      <w:r w:rsidRPr="13266488" w:rsidR="0ABAD276">
        <w:rPr>
          <w:rFonts w:ascii="Aptos" w:hAnsi="Aptos" w:eastAsia="Aptos" w:cs="Aptos"/>
          <w:b w:val="0"/>
          <w:bCs w:val="0"/>
          <w:i w:val="0"/>
          <w:iCs w:val="0"/>
          <w:caps w:val="0"/>
          <w:smallCaps w:val="0"/>
          <w:noProof w:val="0"/>
          <w:color w:val="000000" w:themeColor="text1" w:themeTint="FF" w:themeShade="FF"/>
          <w:sz w:val="24"/>
          <w:szCs w:val="24"/>
          <w:lang w:val="en-GB"/>
        </w:rPr>
        <w:t xml:space="preserve">structured and </w:t>
      </w:r>
      <w:r w:rsidRPr="13266488" w:rsidR="507BF9F6">
        <w:rPr>
          <w:rFonts w:ascii="Aptos" w:hAnsi="Aptos" w:eastAsia="Aptos" w:cs="Aptos"/>
          <w:b w:val="0"/>
          <w:bCs w:val="0"/>
          <w:i w:val="0"/>
          <w:iCs w:val="0"/>
          <w:caps w:val="0"/>
          <w:smallCaps w:val="0"/>
          <w:noProof w:val="0"/>
          <w:color w:val="000000" w:themeColor="text1" w:themeTint="FF" w:themeShade="FF"/>
          <w:sz w:val="24"/>
          <w:szCs w:val="24"/>
          <w:lang w:val="en-GB"/>
        </w:rPr>
        <w:t>saved into the database. An if statement is used to</w:t>
      </w:r>
      <w:r w:rsidRPr="13266488" w:rsidR="6B237595">
        <w:rPr>
          <w:rFonts w:ascii="Aptos" w:hAnsi="Aptos" w:eastAsia="Aptos" w:cs="Aptos"/>
          <w:b w:val="0"/>
          <w:bCs w:val="0"/>
          <w:i w:val="0"/>
          <w:iCs w:val="0"/>
          <w:caps w:val="0"/>
          <w:smallCaps w:val="0"/>
          <w:noProof w:val="0"/>
          <w:color w:val="000000" w:themeColor="text1" w:themeTint="FF" w:themeShade="FF"/>
          <w:sz w:val="24"/>
          <w:szCs w:val="24"/>
          <w:lang w:val="en-GB"/>
        </w:rPr>
        <w:t xml:space="preserve"> track the value of </w:t>
      </w:r>
      <w:r w:rsidRPr="13266488" w:rsidR="6B237595">
        <w:rPr>
          <w:rFonts w:ascii="Aptos" w:hAnsi="Aptos" w:eastAsia="Aptos" w:cs="Aptos"/>
          <w:b w:val="0"/>
          <w:bCs w:val="0"/>
          <w:i w:val="0"/>
          <w:iCs w:val="0"/>
          <w:caps w:val="0"/>
          <w:smallCaps w:val="0"/>
          <w:noProof w:val="0"/>
          <w:color w:val="000000" w:themeColor="text1" w:themeTint="FF" w:themeShade="FF"/>
          <w:sz w:val="24"/>
          <w:szCs w:val="24"/>
          <w:lang w:val="en-GB"/>
        </w:rPr>
        <w:t>self.q_num</w:t>
      </w:r>
      <w:r w:rsidRPr="13266488" w:rsidR="6B237595">
        <w:rPr>
          <w:rFonts w:ascii="Aptos" w:hAnsi="Aptos" w:eastAsia="Aptos" w:cs="Aptos"/>
          <w:b w:val="0"/>
          <w:bCs w:val="0"/>
          <w:i w:val="0"/>
          <w:iCs w:val="0"/>
          <w:caps w:val="0"/>
          <w:smallCaps w:val="0"/>
          <w:noProof w:val="0"/>
          <w:color w:val="000000" w:themeColor="text1" w:themeTint="FF" w:themeShade="FF"/>
          <w:sz w:val="24"/>
          <w:szCs w:val="24"/>
          <w:lang w:val="en-GB"/>
        </w:rPr>
        <w:t xml:space="preserve">. If the value is greater than 1, </w:t>
      </w:r>
      <w:r w:rsidRPr="13266488" w:rsidR="79780BE8">
        <w:rPr>
          <w:rFonts w:ascii="Aptos" w:hAnsi="Aptos" w:eastAsia="Aptos" w:cs="Aptos"/>
          <w:b w:val="0"/>
          <w:bCs w:val="0"/>
          <w:i w:val="0"/>
          <w:iCs w:val="0"/>
          <w:caps w:val="0"/>
          <w:smallCaps w:val="0"/>
          <w:noProof w:val="0"/>
          <w:color w:val="000000" w:themeColor="text1" w:themeTint="FF" w:themeShade="FF"/>
          <w:sz w:val="24"/>
          <w:szCs w:val="24"/>
          <w:lang w:val="en-GB"/>
        </w:rPr>
        <w:t>it</w:t>
      </w:r>
      <w:r w:rsidRPr="13266488" w:rsidR="6B237595">
        <w:rPr>
          <w:rFonts w:ascii="Aptos" w:hAnsi="Aptos" w:eastAsia="Aptos" w:cs="Aptos"/>
          <w:b w:val="0"/>
          <w:bCs w:val="0"/>
          <w:i w:val="0"/>
          <w:iCs w:val="0"/>
          <w:caps w:val="0"/>
          <w:smallCaps w:val="0"/>
          <w:noProof w:val="0"/>
          <w:color w:val="000000" w:themeColor="text1" w:themeTint="FF" w:themeShade="FF"/>
          <w:sz w:val="24"/>
          <w:szCs w:val="24"/>
          <w:lang w:val="en-GB"/>
        </w:rPr>
        <w:t xml:space="preserve"> is </w:t>
      </w:r>
      <w:r w:rsidRPr="13266488" w:rsidR="5698D94B">
        <w:rPr>
          <w:rFonts w:ascii="Aptos" w:hAnsi="Aptos" w:eastAsia="Aptos" w:cs="Aptos"/>
          <w:b w:val="0"/>
          <w:bCs w:val="0"/>
          <w:i w:val="0"/>
          <w:iCs w:val="0"/>
          <w:caps w:val="0"/>
          <w:smallCaps w:val="0"/>
          <w:noProof w:val="0"/>
          <w:color w:val="000000" w:themeColor="text1" w:themeTint="FF" w:themeShade="FF"/>
          <w:sz w:val="24"/>
          <w:szCs w:val="24"/>
          <w:lang w:val="en-GB"/>
        </w:rPr>
        <w:t>decremented by one</w:t>
      </w:r>
      <w:r w:rsidRPr="13266488" w:rsidR="6B237595">
        <w:rPr>
          <w:rFonts w:ascii="Aptos" w:hAnsi="Aptos" w:eastAsia="Aptos" w:cs="Aptos"/>
          <w:b w:val="0"/>
          <w:bCs w:val="0"/>
          <w:i w:val="0"/>
          <w:iCs w:val="0"/>
          <w:caps w:val="0"/>
          <w:smallCaps w:val="0"/>
          <w:noProof w:val="0"/>
          <w:color w:val="000000" w:themeColor="text1" w:themeTint="FF" w:themeShade="FF"/>
          <w:sz w:val="24"/>
          <w:szCs w:val="24"/>
          <w:lang w:val="en-GB"/>
        </w:rPr>
        <w:t xml:space="preserve"> and the method </w:t>
      </w:r>
      <w:r w:rsidRPr="13266488" w:rsidR="6B237595">
        <w:rPr>
          <w:rFonts w:ascii="Aptos" w:hAnsi="Aptos" w:eastAsia="Aptos" w:cs="Aptos"/>
          <w:b w:val="0"/>
          <w:bCs w:val="0"/>
          <w:i w:val="0"/>
          <w:iCs w:val="0"/>
          <w:caps w:val="0"/>
          <w:smallCaps w:val="0"/>
          <w:noProof w:val="0"/>
          <w:color w:val="000000" w:themeColor="text1" w:themeTint="FF" w:themeShade="FF"/>
          <w:sz w:val="24"/>
          <w:szCs w:val="24"/>
          <w:lang w:val="en-GB"/>
        </w:rPr>
        <w:t>self.quiz_construction</w:t>
      </w:r>
      <w:r w:rsidRPr="13266488" w:rsidR="6B237595">
        <w:rPr>
          <w:rFonts w:ascii="Aptos" w:hAnsi="Aptos" w:eastAsia="Aptos" w:cs="Aptos"/>
          <w:b w:val="0"/>
          <w:bCs w:val="0"/>
          <w:i w:val="0"/>
          <w:iCs w:val="0"/>
          <w:caps w:val="0"/>
          <w:smallCaps w:val="0"/>
          <w:noProof w:val="0"/>
          <w:color w:val="000000" w:themeColor="text1" w:themeTint="FF" w:themeShade="FF"/>
          <w:sz w:val="24"/>
          <w:szCs w:val="24"/>
          <w:lang w:val="en-GB"/>
        </w:rPr>
        <w:t xml:space="preserve"> is called to </w:t>
      </w:r>
      <w:r w:rsidRPr="13266488" w:rsidR="1FE072B6">
        <w:rPr>
          <w:rFonts w:ascii="Aptos" w:hAnsi="Aptos" w:eastAsia="Aptos" w:cs="Aptos"/>
          <w:b w:val="0"/>
          <w:bCs w:val="0"/>
          <w:i w:val="0"/>
          <w:iCs w:val="0"/>
          <w:caps w:val="0"/>
          <w:smallCaps w:val="0"/>
          <w:noProof w:val="0"/>
          <w:color w:val="000000" w:themeColor="text1" w:themeTint="FF" w:themeShade="FF"/>
          <w:sz w:val="24"/>
          <w:szCs w:val="24"/>
          <w:lang w:val="en-GB"/>
        </w:rPr>
        <w:t>generate the next question input page.</w:t>
      </w:r>
      <w:r w:rsidRPr="13266488" w:rsidR="36137597">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24FA7A5B">
        <w:rPr>
          <w:rFonts w:ascii="Aptos" w:hAnsi="Aptos" w:eastAsia="Aptos" w:cs="Aptos"/>
          <w:b w:val="0"/>
          <w:bCs w:val="0"/>
          <w:i w:val="0"/>
          <w:iCs w:val="0"/>
          <w:caps w:val="0"/>
          <w:smallCaps w:val="0"/>
          <w:noProof w:val="0"/>
          <w:color w:val="000000" w:themeColor="text1" w:themeTint="FF" w:themeShade="FF"/>
          <w:sz w:val="24"/>
          <w:szCs w:val="24"/>
          <w:lang w:val="en-GB"/>
        </w:rPr>
        <w:t>This creates a controlled loop by using conditions and logic which makes structure clear and better for a GUI.</w:t>
      </w:r>
    </w:p>
    <w:p w:rsidR="52E5848E" w:rsidP="13266488" w:rsidRDefault="52E5848E" w14:paraId="43D20130" w14:textId="7EB5504A">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52E5848E">
        <w:rPr>
          <w:rFonts w:ascii="Aptos" w:hAnsi="Aptos" w:eastAsia="Aptos" w:cs="Aptos"/>
          <w:b w:val="0"/>
          <w:bCs w:val="0"/>
          <w:i w:val="0"/>
          <w:iCs w:val="0"/>
          <w:caps w:val="0"/>
          <w:smallCaps w:val="0"/>
          <w:noProof w:val="0"/>
          <w:color w:val="000000" w:themeColor="text1" w:themeTint="FF" w:themeShade="FF"/>
          <w:sz w:val="24"/>
          <w:szCs w:val="24"/>
          <w:lang w:val="en-GB"/>
        </w:rPr>
        <w:t xml:space="preserve">If </w:t>
      </w:r>
      <w:r w:rsidRPr="13266488" w:rsidR="52E5848E">
        <w:rPr>
          <w:rFonts w:ascii="Aptos" w:hAnsi="Aptos" w:eastAsia="Aptos" w:cs="Aptos"/>
          <w:b w:val="0"/>
          <w:bCs w:val="0"/>
          <w:i w:val="0"/>
          <w:iCs w:val="0"/>
          <w:caps w:val="0"/>
          <w:smallCaps w:val="0"/>
          <w:noProof w:val="0"/>
          <w:color w:val="000000" w:themeColor="text1" w:themeTint="FF" w:themeShade="FF"/>
          <w:sz w:val="24"/>
          <w:szCs w:val="24"/>
          <w:lang w:val="en-GB"/>
        </w:rPr>
        <w:t>self.q_num</w:t>
      </w:r>
      <w:r w:rsidRPr="13266488" w:rsidR="52E5848E">
        <w:rPr>
          <w:rFonts w:ascii="Aptos" w:hAnsi="Aptos" w:eastAsia="Aptos" w:cs="Aptos"/>
          <w:b w:val="0"/>
          <w:bCs w:val="0"/>
          <w:i w:val="0"/>
          <w:iCs w:val="0"/>
          <w:caps w:val="0"/>
          <w:smallCaps w:val="0"/>
          <w:noProof w:val="0"/>
          <w:color w:val="000000" w:themeColor="text1" w:themeTint="FF" w:themeShade="FF"/>
          <w:sz w:val="24"/>
          <w:szCs w:val="24"/>
          <w:lang w:val="en-GB"/>
        </w:rPr>
        <w:t xml:space="preserve"> is smaller </w:t>
      </w:r>
      <w:r w:rsidRPr="13266488" w:rsidR="4600A1A7">
        <w:rPr>
          <w:rFonts w:ascii="Aptos" w:hAnsi="Aptos" w:eastAsia="Aptos" w:cs="Aptos"/>
          <w:b w:val="0"/>
          <w:bCs w:val="0"/>
          <w:i w:val="0"/>
          <w:iCs w:val="0"/>
          <w:caps w:val="0"/>
          <w:smallCaps w:val="0"/>
          <w:noProof w:val="0"/>
          <w:color w:val="000000" w:themeColor="text1" w:themeTint="FF" w:themeShade="FF"/>
          <w:sz w:val="24"/>
          <w:szCs w:val="24"/>
          <w:lang w:val="en-GB"/>
        </w:rPr>
        <w:t xml:space="preserve">than, </w:t>
      </w:r>
      <w:r w:rsidRPr="13266488" w:rsidR="52E5848E">
        <w:rPr>
          <w:rFonts w:ascii="Aptos" w:hAnsi="Aptos" w:eastAsia="Aptos" w:cs="Aptos"/>
          <w:b w:val="0"/>
          <w:bCs w:val="0"/>
          <w:i w:val="0"/>
          <w:iCs w:val="0"/>
          <w:caps w:val="0"/>
          <w:smallCaps w:val="0"/>
          <w:noProof w:val="0"/>
          <w:color w:val="000000" w:themeColor="text1" w:themeTint="FF" w:themeShade="FF"/>
          <w:sz w:val="24"/>
          <w:szCs w:val="24"/>
          <w:lang w:val="en-GB"/>
        </w:rPr>
        <w:t xml:space="preserve">it means all the </w:t>
      </w:r>
      <w:r w:rsidRPr="13266488" w:rsidR="1DEB3D2A">
        <w:rPr>
          <w:rFonts w:ascii="Aptos" w:hAnsi="Aptos" w:eastAsia="Aptos" w:cs="Aptos"/>
          <w:b w:val="0"/>
          <w:bCs w:val="0"/>
          <w:i w:val="0"/>
          <w:iCs w:val="0"/>
          <w:caps w:val="0"/>
          <w:smallCaps w:val="0"/>
          <w:noProof w:val="0"/>
          <w:color w:val="000000" w:themeColor="text1" w:themeTint="FF" w:themeShade="FF"/>
          <w:sz w:val="24"/>
          <w:szCs w:val="24"/>
          <w:lang w:val="en-GB"/>
        </w:rPr>
        <w:t>questions and answer have been collected and the loop ends</w:t>
      </w:r>
      <w:r w:rsidRPr="13266488" w:rsidR="52E5848E">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012E5AD4">
        <w:rPr>
          <w:rFonts w:ascii="Aptos" w:hAnsi="Aptos" w:eastAsia="Aptos" w:cs="Aptos"/>
          <w:b w:val="0"/>
          <w:bCs w:val="0"/>
          <w:i w:val="0"/>
          <w:iCs w:val="0"/>
          <w:caps w:val="0"/>
          <w:smallCaps w:val="0"/>
          <w:noProof w:val="0"/>
          <w:color w:val="000000" w:themeColor="text1" w:themeTint="FF" w:themeShade="FF"/>
          <w:sz w:val="24"/>
          <w:szCs w:val="24"/>
          <w:lang w:val="en-GB"/>
        </w:rPr>
        <w:t xml:space="preserve"> Line 501 uses the </w:t>
      </w:r>
      <w:r w:rsidRPr="13266488" w:rsidR="012E5AD4">
        <w:rPr>
          <w:rFonts w:ascii="Aptos" w:hAnsi="Aptos" w:eastAsia="Aptos" w:cs="Aptos"/>
          <w:b w:val="0"/>
          <w:bCs w:val="0"/>
          <w:i w:val="0"/>
          <w:iCs w:val="0"/>
          <w:caps w:val="0"/>
          <w:smallCaps w:val="0"/>
          <w:noProof w:val="0"/>
          <w:color w:val="000000" w:themeColor="text1" w:themeTint="FF" w:themeShade="FF"/>
          <w:sz w:val="24"/>
          <w:szCs w:val="24"/>
          <w:lang w:val="en-GB"/>
        </w:rPr>
        <w:t>create_quiz</w:t>
      </w:r>
      <w:r w:rsidRPr="13266488" w:rsidR="012E5AD4">
        <w:rPr>
          <w:rFonts w:ascii="Aptos" w:hAnsi="Aptos" w:eastAsia="Aptos" w:cs="Aptos"/>
          <w:b w:val="0"/>
          <w:bCs w:val="0"/>
          <w:i w:val="0"/>
          <w:iCs w:val="0"/>
          <w:caps w:val="0"/>
          <w:smallCaps w:val="0"/>
          <w:noProof w:val="0"/>
          <w:color w:val="000000" w:themeColor="text1" w:themeTint="FF" w:themeShade="FF"/>
          <w:sz w:val="24"/>
          <w:szCs w:val="24"/>
          <w:lang w:val="en-GB"/>
        </w:rPr>
        <w:t xml:space="preserve"> function from the </w:t>
      </w:r>
      <w:r w:rsidRPr="13266488" w:rsidR="41277C72">
        <w:rPr>
          <w:rFonts w:ascii="Aptos" w:hAnsi="Aptos" w:eastAsia="Aptos" w:cs="Aptos"/>
          <w:b w:val="0"/>
          <w:bCs w:val="0"/>
          <w:i w:val="0"/>
          <w:iCs w:val="0"/>
          <w:caps w:val="0"/>
          <w:smallCaps w:val="0"/>
          <w:noProof w:val="0"/>
          <w:color w:val="000000" w:themeColor="text1" w:themeTint="FF" w:themeShade="FF"/>
          <w:sz w:val="24"/>
          <w:szCs w:val="24"/>
          <w:lang w:val="en-GB"/>
        </w:rPr>
        <w:t>backend to</w:t>
      </w:r>
      <w:r w:rsidRPr="13266488" w:rsidR="012E5AD4">
        <w:rPr>
          <w:rFonts w:ascii="Aptos" w:hAnsi="Aptos" w:eastAsia="Aptos" w:cs="Aptos"/>
          <w:b w:val="0"/>
          <w:bCs w:val="0"/>
          <w:i w:val="0"/>
          <w:iCs w:val="0"/>
          <w:caps w:val="0"/>
          <w:smallCaps w:val="0"/>
          <w:noProof w:val="0"/>
          <w:color w:val="000000" w:themeColor="text1" w:themeTint="FF" w:themeShade="FF"/>
          <w:sz w:val="24"/>
          <w:szCs w:val="24"/>
          <w:lang w:val="en-GB"/>
        </w:rPr>
        <w:t xml:space="preserve"> create a </w:t>
      </w:r>
      <w:r w:rsidRPr="13266488" w:rsidR="78450BB5">
        <w:rPr>
          <w:rFonts w:ascii="Aptos" w:hAnsi="Aptos" w:eastAsia="Aptos" w:cs="Aptos"/>
          <w:b w:val="0"/>
          <w:bCs w:val="0"/>
          <w:i w:val="0"/>
          <w:iCs w:val="0"/>
          <w:caps w:val="0"/>
          <w:smallCaps w:val="0"/>
          <w:noProof w:val="0"/>
          <w:color w:val="000000" w:themeColor="text1" w:themeTint="FF" w:themeShade="FF"/>
          <w:sz w:val="24"/>
          <w:szCs w:val="24"/>
          <w:lang w:val="en-GB"/>
        </w:rPr>
        <w:t xml:space="preserve">quiz </w:t>
      </w:r>
      <w:r w:rsidRPr="13266488" w:rsidR="012E5AD4">
        <w:rPr>
          <w:rFonts w:ascii="Aptos" w:hAnsi="Aptos" w:eastAsia="Aptos" w:cs="Aptos"/>
          <w:b w:val="0"/>
          <w:bCs w:val="0"/>
          <w:i w:val="0"/>
          <w:iCs w:val="0"/>
          <w:caps w:val="0"/>
          <w:smallCaps w:val="0"/>
          <w:noProof w:val="0"/>
          <w:color w:val="000000" w:themeColor="text1" w:themeTint="FF" w:themeShade="FF"/>
          <w:sz w:val="24"/>
          <w:szCs w:val="24"/>
          <w:lang w:val="en-GB"/>
        </w:rPr>
        <w:t xml:space="preserve">record in the </w:t>
      </w:r>
      <w:r w:rsidRPr="13266488" w:rsidR="7EAA58FB">
        <w:rPr>
          <w:rFonts w:ascii="Aptos" w:hAnsi="Aptos" w:eastAsia="Aptos" w:cs="Aptos"/>
          <w:b w:val="0"/>
          <w:bCs w:val="0"/>
          <w:i w:val="0"/>
          <w:iCs w:val="0"/>
          <w:caps w:val="0"/>
          <w:smallCaps w:val="0"/>
          <w:noProof w:val="0"/>
          <w:color w:val="000000" w:themeColor="text1" w:themeTint="FF" w:themeShade="FF"/>
          <w:sz w:val="24"/>
          <w:szCs w:val="24"/>
          <w:lang w:val="en-GB"/>
        </w:rPr>
        <w:t xml:space="preserve">database. Line 502 then uses a for loop to go through each question in the </w:t>
      </w:r>
      <w:r w:rsidRPr="13266488" w:rsidR="7EAA58FB">
        <w:rPr>
          <w:rFonts w:ascii="Aptos" w:hAnsi="Aptos" w:eastAsia="Aptos" w:cs="Aptos"/>
          <w:b w:val="0"/>
          <w:bCs w:val="0"/>
          <w:i w:val="0"/>
          <w:iCs w:val="0"/>
          <w:caps w:val="0"/>
          <w:smallCaps w:val="0"/>
          <w:noProof w:val="0"/>
          <w:color w:val="000000" w:themeColor="text1" w:themeTint="FF" w:themeShade="FF"/>
          <w:sz w:val="24"/>
          <w:szCs w:val="24"/>
          <w:lang w:val="en-GB"/>
        </w:rPr>
        <w:t>self.question_list</w:t>
      </w:r>
      <w:r w:rsidRPr="13266488" w:rsidR="750F8E9C">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19C24AA3">
        <w:rPr>
          <w:rFonts w:ascii="Aptos" w:hAnsi="Aptos" w:eastAsia="Aptos" w:cs="Aptos"/>
          <w:b w:val="0"/>
          <w:bCs w:val="0"/>
          <w:i w:val="0"/>
          <w:iCs w:val="0"/>
          <w:caps w:val="0"/>
          <w:smallCaps w:val="0"/>
          <w:noProof w:val="0"/>
          <w:color w:val="000000" w:themeColor="text1" w:themeTint="FF" w:themeShade="FF"/>
          <w:sz w:val="24"/>
          <w:szCs w:val="24"/>
          <w:lang w:val="en-GB"/>
        </w:rPr>
        <w:t xml:space="preserve">which ensure that each question is processed correctly. </w:t>
      </w:r>
    </w:p>
    <w:p w:rsidR="19C24AA3" w:rsidP="13266488" w:rsidRDefault="19C24AA3" w14:paraId="127F4319" w14:textId="6436CBE5">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19C24AA3">
        <w:rPr>
          <w:rFonts w:ascii="Aptos" w:hAnsi="Aptos" w:eastAsia="Aptos" w:cs="Aptos"/>
          <w:b w:val="0"/>
          <w:bCs w:val="0"/>
          <w:i w:val="0"/>
          <w:iCs w:val="0"/>
          <w:caps w:val="0"/>
          <w:smallCaps w:val="0"/>
          <w:noProof w:val="0"/>
          <w:color w:val="000000" w:themeColor="text1" w:themeTint="FF" w:themeShade="FF"/>
          <w:sz w:val="24"/>
          <w:szCs w:val="24"/>
          <w:lang w:val="en-GB"/>
        </w:rPr>
        <w:t>In the loop</w:t>
      </w:r>
      <w:r w:rsidRPr="13266488" w:rsidR="750F8E9C">
        <w:rPr>
          <w:rFonts w:ascii="Aptos" w:hAnsi="Aptos" w:eastAsia="Aptos" w:cs="Aptos"/>
          <w:b w:val="0"/>
          <w:bCs w:val="0"/>
          <w:i w:val="0"/>
          <w:iCs w:val="0"/>
          <w:caps w:val="0"/>
          <w:smallCaps w:val="0"/>
          <w:noProof w:val="0"/>
          <w:color w:val="000000" w:themeColor="text1" w:themeTint="FF" w:themeShade="FF"/>
          <w:sz w:val="24"/>
          <w:szCs w:val="24"/>
          <w:lang w:val="en-GB"/>
        </w:rPr>
        <w:t xml:space="preserve">, line 503 uses </w:t>
      </w:r>
      <w:r w:rsidRPr="13266488" w:rsidR="750F8E9C">
        <w:rPr>
          <w:rFonts w:ascii="Aptos" w:hAnsi="Aptos" w:eastAsia="Aptos" w:cs="Aptos"/>
          <w:b w:val="0"/>
          <w:bCs w:val="0"/>
          <w:i w:val="0"/>
          <w:iCs w:val="0"/>
          <w:caps w:val="0"/>
          <w:smallCaps w:val="0"/>
          <w:noProof w:val="0"/>
          <w:color w:val="000000" w:themeColor="text1" w:themeTint="FF" w:themeShade="FF"/>
          <w:sz w:val="24"/>
          <w:szCs w:val="24"/>
          <w:lang w:val="en-GB"/>
        </w:rPr>
        <w:t>save_question</w:t>
      </w:r>
      <w:r w:rsidRPr="13266488" w:rsidR="750F8E9C">
        <w:rPr>
          <w:rFonts w:ascii="Aptos" w:hAnsi="Aptos" w:eastAsia="Aptos" w:cs="Aptos"/>
          <w:b w:val="0"/>
          <w:bCs w:val="0"/>
          <w:i w:val="0"/>
          <w:iCs w:val="0"/>
          <w:caps w:val="0"/>
          <w:smallCaps w:val="0"/>
          <w:noProof w:val="0"/>
          <w:color w:val="000000" w:themeColor="text1" w:themeTint="FF" w:themeShade="FF"/>
          <w:sz w:val="24"/>
          <w:szCs w:val="24"/>
          <w:lang w:val="en-GB"/>
        </w:rPr>
        <w:t xml:space="preserve"> function to save the </w:t>
      </w:r>
      <w:r w:rsidRPr="13266488" w:rsidR="511BB086">
        <w:rPr>
          <w:rFonts w:ascii="Aptos" w:hAnsi="Aptos" w:eastAsia="Aptos" w:cs="Aptos"/>
          <w:b w:val="0"/>
          <w:bCs w:val="0"/>
          <w:i w:val="0"/>
          <w:iCs w:val="0"/>
          <w:caps w:val="0"/>
          <w:smallCaps w:val="0"/>
          <w:noProof w:val="0"/>
          <w:color w:val="000000" w:themeColor="text1" w:themeTint="FF" w:themeShade="FF"/>
          <w:sz w:val="24"/>
          <w:szCs w:val="24"/>
          <w:lang w:val="en-GB"/>
        </w:rPr>
        <w:t>question in the database.</w:t>
      </w:r>
      <w:r w:rsidRPr="13266488" w:rsidR="4F420D19">
        <w:rPr>
          <w:rFonts w:ascii="Aptos" w:hAnsi="Aptos" w:eastAsia="Aptos" w:cs="Aptos"/>
          <w:b w:val="0"/>
          <w:bCs w:val="0"/>
          <w:i w:val="0"/>
          <w:iCs w:val="0"/>
          <w:caps w:val="0"/>
          <w:smallCaps w:val="0"/>
          <w:noProof w:val="0"/>
          <w:color w:val="000000" w:themeColor="text1" w:themeTint="FF" w:themeShade="FF"/>
          <w:sz w:val="24"/>
          <w:szCs w:val="24"/>
          <w:lang w:val="en-GB"/>
        </w:rPr>
        <w:t xml:space="preserve"> The return value is saved into </w:t>
      </w:r>
      <w:r w:rsidRPr="13266488" w:rsidR="4F420D19">
        <w:rPr>
          <w:rFonts w:ascii="Aptos" w:hAnsi="Aptos" w:eastAsia="Aptos" w:cs="Aptos"/>
          <w:b w:val="0"/>
          <w:bCs w:val="0"/>
          <w:i w:val="0"/>
          <w:iCs w:val="0"/>
          <w:caps w:val="0"/>
          <w:smallCaps w:val="0"/>
          <w:noProof w:val="0"/>
          <w:color w:val="000000" w:themeColor="text1" w:themeTint="FF" w:themeShade="FF"/>
          <w:sz w:val="24"/>
          <w:szCs w:val="24"/>
          <w:lang w:val="en-GB"/>
        </w:rPr>
        <w:t>question_id</w:t>
      </w:r>
      <w:r w:rsidRPr="13266488" w:rsidR="4F420D19">
        <w:rPr>
          <w:rFonts w:ascii="Aptos" w:hAnsi="Aptos" w:eastAsia="Aptos" w:cs="Aptos"/>
          <w:b w:val="0"/>
          <w:bCs w:val="0"/>
          <w:i w:val="0"/>
          <w:iCs w:val="0"/>
          <w:caps w:val="0"/>
          <w:smallCaps w:val="0"/>
          <w:noProof w:val="0"/>
          <w:color w:val="000000" w:themeColor="text1" w:themeTint="FF" w:themeShade="FF"/>
          <w:sz w:val="24"/>
          <w:szCs w:val="24"/>
          <w:lang w:val="en-GB"/>
        </w:rPr>
        <w:t xml:space="preserve"> so it can be used as a foreign key when saving its answers.</w:t>
      </w:r>
      <w:r w:rsidRPr="13266488" w:rsidR="5ACD06FE">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17F0879D">
        <w:rPr>
          <w:rFonts w:ascii="Aptos" w:hAnsi="Aptos" w:eastAsia="Aptos" w:cs="Aptos"/>
          <w:b w:val="0"/>
          <w:bCs w:val="0"/>
          <w:i w:val="0"/>
          <w:iCs w:val="0"/>
          <w:caps w:val="0"/>
          <w:smallCaps w:val="0"/>
          <w:noProof w:val="0"/>
          <w:color w:val="000000" w:themeColor="text1" w:themeTint="FF" w:themeShade="FF"/>
          <w:sz w:val="24"/>
          <w:szCs w:val="24"/>
          <w:lang w:val="en-GB"/>
        </w:rPr>
        <w:t>Now the answers must be saved which depends on the quiz type selected.</w:t>
      </w:r>
    </w:p>
    <w:p w:rsidR="17F0879D" w:rsidP="13266488" w:rsidRDefault="17F0879D" w14:paraId="723E5525" w14:textId="3298917D">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17F0879D">
        <w:rPr>
          <w:rFonts w:ascii="Aptos" w:hAnsi="Aptos" w:eastAsia="Aptos" w:cs="Aptos"/>
          <w:b w:val="0"/>
          <w:bCs w:val="0"/>
          <w:i w:val="0"/>
          <w:iCs w:val="0"/>
          <w:caps w:val="0"/>
          <w:smallCaps w:val="0"/>
          <w:noProof w:val="0"/>
          <w:color w:val="000000" w:themeColor="text1" w:themeTint="FF" w:themeShade="FF"/>
          <w:sz w:val="24"/>
          <w:szCs w:val="24"/>
          <w:lang w:val="en-GB"/>
        </w:rPr>
        <w:t xml:space="preserve">Line 505 uses an if </w:t>
      </w:r>
      <w:r w:rsidRPr="13266488" w:rsidR="053C3646">
        <w:rPr>
          <w:rFonts w:ascii="Aptos" w:hAnsi="Aptos" w:eastAsia="Aptos" w:cs="Aptos"/>
          <w:b w:val="0"/>
          <w:bCs w:val="0"/>
          <w:i w:val="0"/>
          <w:iCs w:val="0"/>
          <w:caps w:val="0"/>
          <w:smallCaps w:val="0"/>
          <w:noProof w:val="0"/>
          <w:color w:val="000000" w:themeColor="text1" w:themeTint="FF" w:themeShade="FF"/>
          <w:sz w:val="24"/>
          <w:szCs w:val="24"/>
          <w:lang w:val="en-GB"/>
        </w:rPr>
        <w:t xml:space="preserve">statement to check if the is “MCQ”. If true, </w:t>
      </w:r>
      <w:r w:rsidRPr="13266488" w:rsidR="3AD362CA">
        <w:rPr>
          <w:rFonts w:ascii="Aptos" w:hAnsi="Aptos" w:eastAsia="Aptos" w:cs="Aptos"/>
          <w:b w:val="0"/>
          <w:bCs w:val="0"/>
          <w:i w:val="0"/>
          <w:iCs w:val="0"/>
          <w:caps w:val="0"/>
          <w:smallCaps w:val="0"/>
          <w:noProof w:val="0"/>
          <w:color w:val="000000" w:themeColor="text1" w:themeTint="FF" w:themeShade="FF"/>
          <w:sz w:val="24"/>
          <w:szCs w:val="24"/>
          <w:lang w:val="en-GB"/>
        </w:rPr>
        <w:t>a nested for</w:t>
      </w:r>
      <w:r w:rsidRPr="13266488" w:rsidR="053C3646">
        <w:rPr>
          <w:rFonts w:ascii="Aptos" w:hAnsi="Aptos" w:eastAsia="Aptos" w:cs="Aptos"/>
          <w:b w:val="0"/>
          <w:bCs w:val="0"/>
          <w:i w:val="0"/>
          <w:iCs w:val="0"/>
          <w:caps w:val="0"/>
          <w:smallCaps w:val="0"/>
          <w:noProof w:val="0"/>
          <w:color w:val="000000" w:themeColor="text1" w:themeTint="FF" w:themeShade="FF"/>
          <w:sz w:val="24"/>
          <w:szCs w:val="24"/>
          <w:lang w:val="en-GB"/>
        </w:rPr>
        <w:t xml:space="preserve"> loop iterate</w:t>
      </w:r>
      <w:r w:rsidRPr="13266488" w:rsidR="3C82C481">
        <w:rPr>
          <w:rFonts w:ascii="Aptos" w:hAnsi="Aptos" w:eastAsia="Aptos" w:cs="Aptos"/>
          <w:b w:val="0"/>
          <w:bCs w:val="0"/>
          <w:i w:val="0"/>
          <w:iCs w:val="0"/>
          <w:caps w:val="0"/>
          <w:smallCaps w:val="0"/>
          <w:noProof w:val="0"/>
          <w:color w:val="000000" w:themeColor="text1" w:themeTint="FF" w:themeShade="FF"/>
          <w:sz w:val="24"/>
          <w:szCs w:val="24"/>
          <w:lang w:val="en-GB"/>
        </w:rPr>
        <w:t xml:space="preserve">s through </w:t>
      </w:r>
      <w:r w:rsidRPr="13266488" w:rsidR="053C3646">
        <w:rPr>
          <w:rFonts w:ascii="Aptos" w:hAnsi="Aptos" w:eastAsia="Aptos" w:cs="Aptos"/>
          <w:b w:val="0"/>
          <w:bCs w:val="0"/>
          <w:i w:val="0"/>
          <w:iCs w:val="0"/>
          <w:caps w:val="0"/>
          <w:smallCaps w:val="0"/>
          <w:noProof w:val="0"/>
          <w:color w:val="000000" w:themeColor="text1" w:themeTint="FF" w:themeShade="FF"/>
          <w:sz w:val="24"/>
          <w:szCs w:val="24"/>
          <w:lang w:val="en-GB"/>
        </w:rPr>
        <w:t xml:space="preserve">the </w:t>
      </w:r>
      <w:r w:rsidRPr="13266488" w:rsidR="7F83F08D">
        <w:rPr>
          <w:rFonts w:ascii="Aptos" w:hAnsi="Aptos" w:eastAsia="Aptos" w:cs="Aptos"/>
          <w:b w:val="0"/>
          <w:bCs w:val="0"/>
          <w:i w:val="0"/>
          <w:iCs w:val="0"/>
          <w:caps w:val="0"/>
          <w:smallCaps w:val="0"/>
          <w:noProof w:val="0"/>
          <w:color w:val="000000" w:themeColor="text1" w:themeTint="FF" w:themeShade="FF"/>
          <w:sz w:val="24"/>
          <w:szCs w:val="24"/>
          <w:lang w:val="en-GB"/>
        </w:rPr>
        <w:t xml:space="preserve">2D </w:t>
      </w:r>
      <w:r w:rsidRPr="13266488" w:rsidR="7F83F08D">
        <w:rPr>
          <w:rFonts w:ascii="Aptos" w:hAnsi="Aptos" w:eastAsia="Aptos" w:cs="Aptos"/>
          <w:b w:val="0"/>
          <w:bCs w:val="0"/>
          <w:i w:val="0"/>
          <w:iCs w:val="0"/>
          <w:caps w:val="0"/>
          <w:smallCaps w:val="0"/>
          <w:noProof w:val="0"/>
          <w:color w:val="000000" w:themeColor="text1" w:themeTint="FF" w:themeShade="FF"/>
          <w:sz w:val="24"/>
          <w:szCs w:val="24"/>
          <w:lang w:val="en-GB"/>
        </w:rPr>
        <w:t>self.mcq_options</w:t>
      </w:r>
      <w:r w:rsidRPr="13266488" w:rsidR="7F83F08D">
        <w:rPr>
          <w:rFonts w:ascii="Aptos" w:hAnsi="Aptos" w:eastAsia="Aptos" w:cs="Aptos"/>
          <w:b w:val="0"/>
          <w:bCs w:val="0"/>
          <w:i w:val="0"/>
          <w:iCs w:val="0"/>
          <w:caps w:val="0"/>
          <w:smallCaps w:val="0"/>
          <w:noProof w:val="0"/>
          <w:color w:val="000000" w:themeColor="text1" w:themeTint="FF" w:themeShade="FF"/>
          <w:sz w:val="24"/>
          <w:szCs w:val="24"/>
          <w:lang w:val="en-GB"/>
        </w:rPr>
        <w:t xml:space="preserve"> array</w:t>
      </w:r>
      <w:r w:rsidRPr="13266488" w:rsidR="512A1AFF">
        <w:rPr>
          <w:rFonts w:ascii="Aptos" w:hAnsi="Aptos" w:eastAsia="Aptos" w:cs="Aptos"/>
          <w:b w:val="0"/>
          <w:bCs w:val="0"/>
          <w:i w:val="0"/>
          <w:iCs w:val="0"/>
          <w:caps w:val="0"/>
          <w:smallCaps w:val="0"/>
          <w:noProof w:val="0"/>
          <w:color w:val="000000" w:themeColor="text1" w:themeTint="FF" w:themeShade="FF"/>
          <w:sz w:val="24"/>
          <w:szCs w:val="24"/>
          <w:lang w:val="en-GB"/>
        </w:rPr>
        <w:t>.</w:t>
      </w:r>
      <w:r w:rsidRPr="13266488" w:rsidR="277EC73E">
        <w:rPr>
          <w:rFonts w:ascii="Aptos" w:hAnsi="Aptos" w:eastAsia="Aptos" w:cs="Aptos"/>
          <w:b w:val="0"/>
          <w:bCs w:val="0"/>
          <w:i w:val="0"/>
          <w:iCs w:val="0"/>
          <w:caps w:val="0"/>
          <w:smallCaps w:val="0"/>
          <w:noProof w:val="0"/>
          <w:color w:val="000000" w:themeColor="text1" w:themeTint="FF" w:themeShade="FF"/>
          <w:sz w:val="24"/>
          <w:szCs w:val="24"/>
          <w:lang w:val="en-GB"/>
        </w:rPr>
        <w:t xml:space="preserve"> Each </w:t>
      </w:r>
      <w:r w:rsidRPr="13266488" w:rsidR="277EC73E">
        <w:rPr>
          <w:rFonts w:ascii="Aptos" w:hAnsi="Aptos" w:eastAsia="Aptos" w:cs="Aptos"/>
          <w:b w:val="0"/>
          <w:bCs w:val="0"/>
          <w:i w:val="0"/>
          <w:iCs w:val="0"/>
          <w:caps w:val="0"/>
          <w:smallCaps w:val="0"/>
          <w:noProof w:val="0"/>
          <w:color w:val="000000" w:themeColor="text1" w:themeTint="FF" w:themeShade="FF"/>
          <w:sz w:val="24"/>
          <w:szCs w:val="24"/>
          <w:lang w:val="en-GB"/>
        </w:rPr>
        <w:t>option</w:t>
      </w:r>
      <w:r w:rsidRPr="13266488" w:rsidR="277EC73E">
        <w:rPr>
          <w:rFonts w:ascii="Aptos" w:hAnsi="Aptos" w:eastAsia="Aptos" w:cs="Aptos"/>
          <w:b w:val="0"/>
          <w:bCs w:val="0"/>
          <w:i w:val="0"/>
          <w:iCs w:val="0"/>
          <w:caps w:val="0"/>
          <w:smallCaps w:val="0"/>
          <w:noProof w:val="0"/>
          <w:color w:val="000000" w:themeColor="text1" w:themeTint="FF" w:themeShade="FF"/>
          <w:sz w:val="24"/>
          <w:szCs w:val="24"/>
          <w:lang w:val="en-GB"/>
        </w:rPr>
        <w:t xml:space="preserve"> is saved using the </w:t>
      </w:r>
      <w:r w:rsidRPr="13266488" w:rsidR="277EC73E">
        <w:rPr>
          <w:rFonts w:ascii="Aptos" w:hAnsi="Aptos" w:eastAsia="Aptos" w:cs="Aptos"/>
          <w:b w:val="0"/>
          <w:bCs w:val="0"/>
          <w:i w:val="0"/>
          <w:iCs w:val="0"/>
          <w:caps w:val="0"/>
          <w:smallCaps w:val="0"/>
          <w:noProof w:val="0"/>
          <w:color w:val="000000" w:themeColor="text1" w:themeTint="FF" w:themeShade="FF"/>
          <w:sz w:val="24"/>
          <w:szCs w:val="24"/>
          <w:lang w:val="en-GB"/>
        </w:rPr>
        <w:t>save_answer</w:t>
      </w:r>
      <w:r w:rsidRPr="13266488" w:rsidR="277EC73E">
        <w:rPr>
          <w:rFonts w:ascii="Aptos" w:hAnsi="Aptos" w:eastAsia="Aptos" w:cs="Aptos"/>
          <w:b w:val="0"/>
          <w:bCs w:val="0"/>
          <w:i w:val="0"/>
          <w:iCs w:val="0"/>
          <w:caps w:val="0"/>
          <w:smallCaps w:val="0"/>
          <w:noProof w:val="0"/>
          <w:color w:val="000000" w:themeColor="text1" w:themeTint="FF" w:themeShade="FF"/>
          <w:sz w:val="24"/>
          <w:szCs w:val="24"/>
          <w:lang w:val="en-GB"/>
        </w:rPr>
        <w:t xml:space="preserve"> backend function. If the loop index </w:t>
      </w:r>
      <w:r w:rsidRPr="13266488" w:rsidR="18E4A9ED">
        <w:rPr>
          <w:rFonts w:ascii="Aptos" w:hAnsi="Aptos" w:eastAsia="Aptos" w:cs="Aptos"/>
          <w:b w:val="0"/>
          <w:bCs w:val="0"/>
          <w:i w:val="0"/>
          <w:iCs w:val="0"/>
          <w:caps w:val="0"/>
          <w:smallCaps w:val="0"/>
          <w:noProof w:val="0"/>
          <w:color w:val="000000" w:themeColor="text1" w:themeTint="FF" w:themeShade="FF"/>
          <w:sz w:val="24"/>
          <w:szCs w:val="24"/>
          <w:lang w:val="en-GB"/>
        </w:rPr>
        <w:t>matches</w:t>
      </w:r>
      <w:r w:rsidRPr="13266488" w:rsidR="277EC73E">
        <w:rPr>
          <w:rFonts w:ascii="Aptos" w:hAnsi="Aptos" w:eastAsia="Aptos" w:cs="Aptos"/>
          <w:b w:val="0"/>
          <w:bCs w:val="0"/>
          <w:i w:val="0"/>
          <w:iCs w:val="0"/>
          <w:caps w:val="0"/>
          <w:smallCaps w:val="0"/>
          <w:noProof w:val="0"/>
          <w:color w:val="000000" w:themeColor="text1" w:themeTint="FF" w:themeShade="FF"/>
          <w:sz w:val="24"/>
          <w:szCs w:val="24"/>
          <w:lang w:val="en-GB"/>
        </w:rPr>
        <w:t xml:space="preserve"> the correct </w:t>
      </w:r>
      <w:r w:rsidRPr="13266488" w:rsidR="277EC73E">
        <w:rPr>
          <w:rFonts w:ascii="Aptos" w:hAnsi="Aptos" w:eastAsia="Aptos" w:cs="Aptos"/>
          <w:b w:val="0"/>
          <w:bCs w:val="0"/>
          <w:i w:val="0"/>
          <w:iCs w:val="0"/>
          <w:caps w:val="0"/>
          <w:smallCaps w:val="0"/>
          <w:noProof w:val="0"/>
          <w:color w:val="000000" w:themeColor="text1" w:themeTint="FF" w:themeShade="FF"/>
          <w:sz w:val="24"/>
          <w:szCs w:val="24"/>
          <w:lang w:val="en-GB"/>
        </w:rPr>
        <w:t>option</w:t>
      </w:r>
      <w:r w:rsidRPr="13266488" w:rsidR="277EC73E">
        <w:rPr>
          <w:rFonts w:ascii="Aptos" w:hAnsi="Aptos" w:eastAsia="Aptos" w:cs="Aptos"/>
          <w:b w:val="0"/>
          <w:bCs w:val="0"/>
          <w:i w:val="0"/>
          <w:iCs w:val="0"/>
          <w:caps w:val="0"/>
          <w:smallCaps w:val="0"/>
          <w:noProof w:val="0"/>
          <w:color w:val="000000" w:themeColor="text1" w:themeTint="FF" w:themeShade="FF"/>
          <w:sz w:val="24"/>
          <w:szCs w:val="24"/>
          <w:lang w:val="en-GB"/>
        </w:rPr>
        <w:t xml:space="preserve"> stored in </w:t>
      </w:r>
      <w:r w:rsidRPr="13266488" w:rsidR="277EC73E">
        <w:rPr>
          <w:rFonts w:ascii="Aptos" w:hAnsi="Aptos" w:eastAsia="Aptos" w:cs="Aptos"/>
          <w:b w:val="0"/>
          <w:bCs w:val="0"/>
          <w:i w:val="0"/>
          <w:iCs w:val="0"/>
          <w:caps w:val="0"/>
          <w:smallCaps w:val="0"/>
          <w:noProof w:val="0"/>
          <w:color w:val="000000" w:themeColor="text1" w:themeTint="FF" w:themeShade="FF"/>
          <w:sz w:val="24"/>
          <w:szCs w:val="24"/>
          <w:lang w:val="en-GB"/>
        </w:rPr>
        <w:t>self.answer_list</w:t>
      </w:r>
      <w:r w:rsidRPr="13266488" w:rsidR="277EC73E">
        <w:rPr>
          <w:rFonts w:ascii="Aptos" w:hAnsi="Aptos" w:eastAsia="Aptos" w:cs="Aptos"/>
          <w:b w:val="0"/>
          <w:bCs w:val="0"/>
          <w:i w:val="0"/>
          <w:iCs w:val="0"/>
          <w:caps w:val="0"/>
          <w:smallCaps w:val="0"/>
          <w:noProof w:val="0"/>
          <w:color w:val="000000" w:themeColor="text1" w:themeTint="FF" w:themeShade="FF"/>
          <w:sz w:val="24"/>
          <w:szCs w:val="24"/>
          <w:lang w:val="en-GB"/>
        </w:rPr>
        <w:t xml:space="preserve"> then answer is saved with </w:t>
      </w:r>
      <w:r w:rsidRPr="13266488" w:rsidR="10165F9C">
        <w:rPr>
          <w:rFonts w:ascii="Aptos" w:hAnsi="Aptos" w:eastAsia="Aptos" w:cs="Aptos"/>
          <w:b w:val="0"/>
          <w:bCs w:val="0"/>
          <w:i w:val="0"/>
          <w:iCs w:val="0"/>
          <w:caps w:val="0"/>
          <w:smallCaps w:val="0"/>
          <w:noProof w:val="0"/>
          <w:color w:val="000000" w:themeColor="text1" w:themeTint="FF" w:themeShade="FF"/>
          <w:sz w:val="24"/>
          <w:szCs w:val="24"/>
          <w:lang w:val="en-GB"/>
        </w:rPr>
        <w:t>parameter</w:t>
      </w:r>
      <w:r w:rsidRPr="13266488" w:rsidR="277EC73E">
        <w:rPr>
          <w:rFonts w:ascii="Aptos" w:hAnsi="Aptos" w:eastAsia="Aptos" w:cs="Aptos"/>
          <w:b w:val="0"/>
          <w:bCs w:val="0"/>
          <w:i w:val="0"/>
          <w:iCs w:val="0"/>
          <w:caps w:val="0"/>
          <w:smallCaps w:val="0"/>
          <w:noProof w:val="0"/>
          <w:color w:val="000000" w:themeColor="text1" w:themeTint="FF" w:themeShade="FF"/>
          <w:sz w:val="24"/>
          <w:szCs w:val="24"/>
          <w:lang w:val="en-GB"/>
        </w:rPr>
        <w:t xml:space="preserve"> value 1 </w:t>
      </w:r>
      <w:r w:rsidRPr="13266488" w:rsidR="277EC73E">
        <w:rPr>
          <w:rFonts w:ascii="Aptos" w:hAnsi="Aptos" w:eastAsia="Aptos" w:cs="Aptos"/>
          <w:b w:val="0"/>
          <w:bCs w:val="0"/>
          <w:i w:val="0"/>
          <w:iCs w:val="0"/>
          <w:caps w:val="0"/>
          <w:smallCaps w:val="0"/>
          <w:noProof w:val="0"/>
          <w:color w:val="000000" w:themeColor="text1" w:themeTint="FF" w:themeShade="FF"/>
          <w:sz w:val="24"/>
          <w:szCs w:val="24"/>
          <w:lang w:val="en-GB"/>
        </w:rPr>
        <w:t>indicating</w:t>
      </w:r>
      <w:r w:rsidRPr="13266488" w:rsidR="277EC73E">
        <w:rPr>
          <w:rFonts w:ascii="Aptos" w:hAnsi="Aptos" w:eastAsia="Aptos" w:cs="Aptos"/>
          <w:b w:val="0"/>
          <w:bCs w:val="0"/>
          <w:i w:val="0"/>
          <w:iCs w:val="0"/>
          <w:caps w:val="0"/>
          <w:smallCaps w:val="0"/>
          <w:noProof w:val="0"/>
          <w:color w:val="000000" w:themeColor="text1" w:themeTint="FF" w:themeShade="FF"/>
          <w:sz w:val="24"/>
          <w:szCs w:val="24"/>
          <w:lang w:val="en-GB"/>
        </w:rPr>
        <w:t xml:space="preserve"> it </w:t>
      </w:r>
      <w:r w:rsidRPr="13266488" w:rsidR="6F156D9D">
        <w:rPr>
          <w:rFonts w:ascii="Aptos" w:hAnsi="Aptos" w:eastAsia="Aptos" w:cs="Aptos"/>
          <w:b w:val="0"/>
          <w:bCs w:val="0"/>
          <w:i w:val="0"/>
          <w:iCs w:val="0"/>
          <w:caps w:val="0"/>
          <w:smallCaps w:val="0"/>
          <w:noProof w:val="0"/>
          <w:color w:val="000000" w:themeColor="text1" w:themeTint="FF" w:themeShade="FF"/>
          <w:sz w:val="24"/>
          <w:szCs w:val="24"/>
          <w:lang w:val="en-GB"/>
        </w:rPr>
        <w:t xml:space="preserve">is correct. The rest of the </w:t>
      </w:r>
      <w:r w:rsidRPr="13266488" w:rsidR="6F156D9D">
        <w:rPr>
          <w:rFonts w:ascii="Aptos" w:hAnsi="Aptos" w:eastAsia="Aptos" w:cs="Aptos"/>
          <w:b w:val="0"/>
          <w:bCs w:val="0"/>
          <w:i w:val="0"/>
          <w:iCs w:val="0"/>
          <w:caps w:val="0"/>
          <w:smallCaps w:val="0"/>
          <w:noProof w:val="0"/>
          <w:color w:val="000000" w:themeColor="text1" w:themeTint="FF" w:themeShade="FF"/>
          <w:sz w:val="24"/>
          <w:szCs w:val="24"/>
          <w:lang w:val="en-GB"/>
        </w:rPr>
        <w:t>option</w:t>
      </w:r>
      <w:r w:rsidRPr="13266488" w:rsidR="6F156D9D">
        <w:rPr>
          <w:rFonts w:ascii="Aptos" w:hAnsi="Aptos" w:eastAsia="Aptos" w:cs="Aptos"/>
          <w:b w:val="0"/>
          <w:bCs w:val="0"/>
          <w:i w:val="0"/>
          <w:iCs w:val="0"/>
          <w:caps w:val="0"/>
          <w:smallCaps w:val="0"/>
          <w:noProof w:val="0"/>
          <w:color w:val="000000" w:themeColor="text1" w:themeTint="FF" w:themeShade="FF"/>
          <w:sz w:val="24"/>
          <w:szCs w:val="24"/>
          <w:lang w:val="en-GB"/>
        </w:rPr>
        <w:t xml:space="preserve"> are saved with value to </w:t>
      </w:r>
      <w:r w:rsidRPr="13266488" w:rsidR="6F156D9D">
        <w:rPr>
          <w:rFonts w:ascii="Aptos" w:hAnsi="Aptos" w:eastAsia="Aptos" w:cs="Aptos"/>
          <w:b w:val="0"/>
          <w:bCs w:val="0"/>
          <w:i w:val="0"/>
          <w:iCs w:val="0"/>
          <w:caps w:val="0"/>
          <w:smallCaps w:val="0"/>
          <w:noProof w:val="0"/>
          <w:color w:val="000000" w:themeColor="text1" w:themeTint="FF" w:themeShade="FF"/>
          <w:sz w:val="24"/>
          <w:szCs w:val="24"/>
          <w:lang w:val="en-GB"/>
        </w:rPr>
        <w:t>indicate</w:t>
      </w:r>
      <w:r w:rsidRPr="13266488" w:rsidR="6F156D9D">
        <w:rPr>
          <w:rFonts w:ascii="Aptos" w:hAnsi="Aptos" w:eastAsia="Aptos" w:cs="Aptos"/>
          <w:b w:val="0"/>
          <w:bCs w:val="0"/>
          <w:i w:val="0"/>
          <w:iCs w:val="0"/>
          <w:caps w:val="0"/>
          <w:smallCaps w:val="0"/>
          <w:noProof w:val="0"/>
          <w:color w:val="000000" w:themeColor="text1" w:themeTint="FF" w:themeShade="FF"/>
          <w:sz w:val="24"/>
          <w:szCs w:val="24"/>
          <w:lang w:val="en-GB"/>
        </w:rPr>
        <w:t xml:space="preserve"> they are incorrect options</w:t>
      </w:r>
      <w:r w:rsidRPr="13266488" w:rsidR="4E5A1318">
        <w:rPr>
          <w:rFonts w:ascii="Aptos" w:hAnsi="Aptos" w:eastAsia="Aptos" w:cs="Aptos"/>
          <w:b w:val="0"/>
          <w:bCs w:val="0"/>
          <w:i w:val="0"/>
          <w:iCs w:val="0"/>
          <w:caps w:val="0"/>
          <w:smallCaps w:val="0"/>
          <w:noProof w:val="0"/>
          <w:color w:val="000000" w:themeColor="text1" w:themeTint="FF" w:themeShade="FF"/>
          <w:sz w:val="24"/>
          <w:szCs w:val="24"/>
          <w:lang w:val="en-GB"/>
        </w:rPr>
        <w:t>.</w:t>
      </w:r>
    </w:p>
    <w:p w:rsidR="7B02FB28" w:rsidP="13266488" w:rsidRDefault="7B02FB28" w14:paraId="37445627" w14:textId="77EA30C1">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7B02FB28">
        <w:rPr>
          <w:rFonts w:ascii="Aptos" w:hAnsi="Aptos" w:eastAsia="Aptos" w:cs="Aptos"/>
          <w:b w:val="0"/>
          <w:bCs w:val="0"/>
          <w:i w:val="0"/>
          <w:iCs w:val="0"/>
          <w:caps w:val="0"/>
          <w:smallCaps w:val="0"/>
          <w:noProof w:val="0"/>
          <w:color w:val="000000" w:themeColor="text1" w:themeTint="FF" w:themeShade="FF"/>
          <w:sz w:val="24"/>
          <w:szCs w:val="24"/>
          <w:lang w:val="en-GB"/>
        </w:rPr>
        <w:t>Line 512 checks if the quiz type is “</w:t>
      </w:r>
      <w:r w:rsidRPr="13266488" w:rsidR="7B02FB28">
        <w:rPr>
          <w:rFonts w:ascii="Aptos" w:hAnsi="Aptos" w:eastAsia="Aptos" w:cs="Aptos"/>
          <w:b w:val="0"/>
          <w:bCs w:val="0"/>
          <w:i w:val="0"/>
          <w:iCs w:val="0"/>
          <w:caps w:val="0"/>
          <w:smallCaps w:val="0"/>
          <w:noProof w:val="0"/>
          <w:color w:val="000000" w:themeColor="text1" w:themeTint="FF" w:themeShade="FF"/>
          <w:sz w:val="24"/>
          <w:szCs w:val="24"/>
          <w:lang w:val="en-GB"/>
        </w:rPr>
        <w:t>LongAnswer</w:t>
      </w:r>
      <w:r w:rsidRPr="13266488" w:rsidR="7B02FB28">
        <w:rPr>
          <w:rFonts w:ascii="Aptos" w:hAnsi="Aptos" w:eastAsia="Aptos" w:cs="Aptos"/>
          <w:b w:val="0"/>
          <w:bCs w:val="0"/>
          <w:i w:val="0"/>
          <w:iCs w:val="0"/>
          <w:caps w:val="0"/>
          <w:smallCaps w:val="0"/>
          <w:noProof w:val="0"/>
          <w:color w:val="000000" w:themeColor="text1" w:themeTint="FF" w:themeShade="FF"/>
          <w:sz w:val="24"/>
          <w:szCs w:val="24"/>
          <w:lang w:val="en-GB"/>
        </w:rPr>
        <w:t xml:space="preserve">”. If true, </w:t>
      </w:r>
      <w:r w:rsidRPr="13266488" w:rsidR="6E5C72C8">
        <w:rPr>
          <w:rFonts w:ascii="Aptos" w:hAnsi="Aptos" w:eastAsia="Aptos" w:cs="Aptos"/>
          <w:b w:val="0"/>
          <w:bCs w:val="0"/>
          <w:i w:val="0"/>
          <w:iCs w:val="0"/>
          <w:caps w:val="0"/>
          <w:smallCaps w:val="0"/>
          <w:noProof w:val="0"/>
          <w:color w:val="000000" w:themeColor="text1" w:themeTint="FF" w:themeShade="FF"/>
          <w:sz w:val="24"/>
          <w:szCs w:val="24"/>
          <w:lang w:val="en-GB"/>
        </w:rPr>
        <w:t>a nested</w:t>
      </w:r>
      <w:r w:rsidRPr="13266488" w:rsidR="760DA7B5">
        <w:rPr>
          <w:rFonts w:ascii="Aptos" w:hAnsi="Aptos" w:eastAsia="Aptos" w:cs="Aptos"/>
          <w:b w:val="0"/>
          <w:bCs w:val="0"/>
          <w:i w:val="0"/>
          <w:iCs w:val="0"/>
          <w:caps w:val="0"/>
          <w:smallCaps w:val="0"/>
          <w:noProof w:val="0"/>
          <w:color w:val="000000" w:themeColor="text1" w:themeTint="FF" w:themeShade="FF"/>
          <w:sz w:val="24"/>
          <w:szCs w:val="24"/>
          <w:lang w:val="en-GB"/>
        </w:rPr>
        <w:t xml:space="preserve"> for loop is created to iterate through the </w:t>
      </w:r>
      <w:r w:rsidRPr="13266488" w:rsidR="760DA7B5">
        <w:rPr>
          <w:rFonts w:ascii="Aptos" w:hAnsi="Aptos" w:eastAsia="Aptos" w:cs="Aptos"/>
          <w:b w:val="0"/>
          <w:bCs w:val="0"/>
          <w:i w:val="0"/>
          <w:iCs w:val="0"/>
          <w:caps w:val="0"/>
          <w:smallCaps w:val="0"/>
          <w:noProof w:val="0"/>
          <w:color w:val="000000" w:themeColor="text1" w:themeTint="FF" w:themeShade="FF"/>
          <w:sz w:val="24"/>
          <w:szCs w:val="24"/>
          <w:lang w:val="en-GB"/>
        </w:rPr>
        <w:t>self.answer_list</w:t>
      </w:r>
      <w:r w:rsidRPr="13266488" w:rsidR="760DA7B5">
        <w:rPr>
          <w:rFonts w:ascii="Aptos" w:hAnsi="Aptos" w:eastAsia="Aptos" w:cs="Aptos"/>
          <w:b w:val="0"/>
          <w:bCs w:val="0"/>
          <w:i w:val="0"/>
          <w:iCs w:val="0"/>
          <w:caps w:val="0"/>
          <w:smallCaps w:val="0"/>
          <w:noProof w:val="0"/>
          <w:color w:val="000000" w:themeColor="text1" w:themeTint="FF" w:themeShade="FF"/>
          <w:sz w:val="24"/>
          <w:szCs w:val="24"/>
          <w:lang w:val="en-GB"/>
        </w:rPr>
        <w:t xml:space="preserve"> as it is a 2D array. </w:t>
      </w:r>
      <w:r w:rsidRPr="13266488" w:rsidR="6F3E667E">
        <w:rPr>
          <w:rFonts w:ascii="Aptos" w:hAnsi="Aptos" w:eastAsia="Aptos" w:cs="Aptos"/>
          <w:b w:val="0"/>
          <w:bCs w:val="0"/>
          <w:i w:val="0"/>
          <w:iCs w:val="0"/>
          <w:caps w:val="0"/>
          <w:smallCaps w:val="0"/>
          <w:noProof w:val="0"/>
          <w:color w:val="000000" w:themeColor="text1" w:themeTint="FF" w:themeShade="FF"/>
          <w:sz w:val="24"/>
          <w:szCs w:val="24"/>
          <w:lang w:val="en-GB"/>
        </w:rPr>
        <w:t xml:space="preserve">The nested loop goes through all the three options of the long answer and saves it into the </w:t>
      </w:r>
      <w:r w:rsidRPr="13266488" w:rsidR="6F3E667E">
        <w:rPr>
          <w:rFonts w:ascii="Aptos" w:hAnsi="Aptos" w:eastAsia="Aptos" w:cs="Aptos"/>
          <w:b w:val="0"/>
          <w:bCs w:val="0"/>
          <w:i w:val="0"/>
          <w:iCs w:val="0"/>
          <w:caps w:val="0"/>
          <w:smallCaps w:val="0"/>
          <w:noProof w:val="0"/>
          <w:color w:val="000000" w:themeColor="text1" w:themeTint="FF" w:themeShade="FF"/>
          <w:sz w:val="24"/>
          <w:szCs w:val="24"/>
          <w:lang w:val="en-GB"/>
        </w:rPr>
        <w:t>database</w:t>
      </w:r>
      <w:r w:rsidRPr="13266488" w:rsidR="6F3E667E">
        <w:rPr>
          <w:rFonts w:ascii="Aptos" w:hAnsi="Aptos" w:eastAsia="Aptos" w:cs="Aptos"/>
          <w:b w:val="0"/>
          <w:bCs w:val="0"/>
          <w:i w:val="0"/>
          <w:iCs w:val="0"/>
          <w:caps w:val="0"/>
          <w:smallCaps w:val="0"/>
          <w:noProof w:val="0"/>
          <w:color w:val="000000" w:themeColor="text1" w:themeTint="FF" w:themeShade="FF"/>
          <w:sz w:val="24"/>
          <w:szCs w:val="24"/>
          <w:lang w:val="en-GB"/>
        </w:rPr>
        <w:t xml:space="preserve"> using </w:t>
      </w:r>
      <w:r w:rsidRPr="13266488" w:rsidR="6F3E667E">
        <w:rPr>
          <w:rFonts w:ascii="Aptos" w:hAnsi="Aptos" w:eastAsia="Aptos" w:cs="Aptos"/>
          <w:b w:val="0"/>
          <w:bCs w:val="0"/>
          <w:i w:val="0"/>
          <w:iCs w:val="0"/>
          <w:caps w:val="0"/>
          <w:smallCaps w:val="0"/>
          <w:noProof w:val="0"/>
          <w:color w:val="000000" w:themeColor="text1" w:themeTint="FF" w:themeShade="FF"/>
          <w:sz w:val="24"/>
          <w:szCs w:val="24"/>
          <w:lang w:val="en-GB"/>
        </w:rPr>
        <w:t>save_answer</w:t>
      </w:r>
      <w:r w:rsidRPr="13266488" w:rsidR="6F3E667E">
        <w:rPr>
          <w:rFonts w:ascii="Aptos" w:hAnsi="Aptos" w:eastAsia="Aptos" w:cs="Aptos"/>
          <w:b w:val="0"/>
          <w:bCs w:val="0"/>
          <w:i w:val="0"/>
          <w:iCs w:val="0"/>
          <w:caps w:val="0"/>
          <w:smallCaps w:val="0"/>
          <w:noProof w:val="0"/>
          <w:color w:val="000000" w:themeColor="text1" w:themeTint="FF" w:themeShade="FF"/>
          <w:sz w:val="24"/>
          <w:szCs w:val="24"/>
          <w:lang w:val="en-GB"/>
        </w:rPr>
        <w:t xml:space="preserve"> function.</w:t>
      </w:r>
    </w:p>
    <w:p w:rsidR="34468F3A" w:rsidP="13266488" w:rsidRDefault="34468F3A" w14:paraId="6F10988B" w14:textId="1EF9B39B">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34468F3A">
        <w:rPr>
          <w:rFonts w:ascii="Aptos" w:hAnsi="Aptos" w:eastAsia="Aptos" w:cs="Aptos"/>
          <w:b w:val="0"/>
          <w:bCs w:val="0"/>
          <w:i w:val="0"/>
          <w:iCs w:val="0"/>
          <w:caps w:val="0"/>
          <w:smallCaps w:val="0"/>
          <w:noProof w:val="0"/>
          <w:color w:val="000000" w:themeColor="text1" w:themeTint="FF" w:themeShade="FF"/>
          <w:sz w:val="24"/>
          <w:szCs w:val="24"/>
          <w:lang w:val="en-GB"/>
        </w:rPr>
        <w:t xml:space="preserve">After checks for “LongAnswer” and “MCQ” have been done, </w:t>
      </w:r>
      <w:r w:rsidRPr="13266488" w:rsidR="1094F207">
        <w:rPr>
          <w:rFonts w:ascii="Aptos" w:hAnsi="Aptos" w:eastAsia="Aptos" w:cs="Aptos"/>
          <w:b w:val="0"/>
          <w:bCs w:val="0"/>
          <w:i w:val="0"/>
          <w:iCs w:val="0"/>
          <w:caps w:val="0"/>
          <w:smallCaps w:val="0"/>
          <w:noProof w:val="0"/>
          <w:color w:val="000000" w:themeColor="text1" w:themeTint="FF" w:themeShade="FF"/>
          <w:sz w:val="24"/>
          <w:szCs w:val="24"/>
          <w:lang w:val="en-GB"/>
        </w:rPr>
        <w:t>which</w:t>
      </w:r>
      <w:r w:rsidRPr="13266488" w:rsidR="34468F3A">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6A4E4003">
        <w:rPr>
          <w:rFonts w:ascii="Aptos" w:hAnsi="Aptos" w:eastAsia="Aptos" w:cs="Aptos"/>
          <w:b w:val="0"/>
          <w:bCs w:val="0"/>
          <w:i w:val="0"/>
          <w:iCs w:val="0"/>
          <w:caps w:val="0"/>
          <w:smallCaps w:val="0"/>
          <w:noProof w:val="0"/>
          <w:color w:val="000000" w:themeColor="text1" w:themeTint="FF" w:themeShade="FF"/>
          <w:sz w:val="24"/>
          <w:szCs w:val="24"/>
          <w:lang w:val="en-GB"/>
        </w:rPr>
        <w:t>means two</w:t>
      </w:r>
      <w:r w:rsidRPr="13266488" w:rsidR="34468F3A">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3266488" w:rsidR="391FE287">
        <w:rPr>
          <w:rFonts w:ascii="Aptos" w:hAnsi="Aptos" w:eastAsia="Aptos" w:cs="Aptos"/>
          <w:b w:val="0"/>
          <w:bCs w:val="0"/>
          <w:i w:val="0"/>
          <w:iCs w:val="0"/>
          <w:caps w:val="0"/>
          <w:smallCaps w:val="0"/>
          <w:noProof w:val="0"/>
          <w:color w:val="000000" w:themeColor="text1" w:themeTint="FF" w:themeShade="FF"/>
          <w:sz w:val="24"/>
          <w:szCs w:val="24"/>
          <w:lang w:val="en-GB"/>
        </w:rPr>
        <w:t xml:space="preserve">quiz types </w:t>
      </w:r>
      <w:r w:rsidRPr="13266488" w:rsidR="391FE287">
        <w:rPr>
          <w:rFonts w:ascii="Aptos" w:hAnsi="Aptos" w:eastAsia="Aptos" w:cs="Aptos"/>
          <w:b w:val="0"/>
          <w:bCs w:val="0"/>
          <w:i w:val="0"/>
          <w:iCs w:val="0"/>
          <w:caps w:val="0"/>
          <w:smallCaps w:val="0"/>
          <w:noProof w:val="0"/>
          <w:color w:val="000000" w:themeColor="text1" w:themeTint="FF" w:themeShade="FF"/>
          <w:sz w:val="24"/>
          <w:szCs w:val="24"/>
          <w:lang w:val="en-GB"/>
        </w:rPr>
        <w:t>remain</w:t>
      </w:r>
      <w:r w:rsidRPr="13266488" w:rsidR="391FE287">
        <w:rPr>
          <w:rFonts w:ascii="Aptos" w:hAnsi="Aptos" w:eastAsia="Aptos" w:cs="Aptos"/>
          <w:b w:val="0"/>
          <w:bCs w:val="0"/>
          <w:i w:val="0"/>
          <w:iCs w:val="0"/>
          <w:caps w:val="0"/>
          <w:smallCaps w:val="0"/>
          <w:noProof w:val="0"/>
          <w:color w:val="000000" w:themeColor="text1" w:themeTint="FF" w:themeShade="FF"/>
          <w:sz w:val="24"/>
          <w:szCs w:val="24"/>
          <w:lang w:val="en-GB"/>
        </w:rPr>
        <w:t xml:space="preserve">. Since they both </w:t>
      </w:r>
      <w:r w:rsidRPr="13266488" w:rsidR="391FE287">
        <w:rPr>
          <w:rFonts w:ascii="Aptos" w:hAnsi="Aptos" w:eastAsia="Aptos" w:cs="Aptos"/>
          <w:b w:val="0"/>
          <w:bCs w:val="0"/>
          <w:i w:val="0"/>
          <w:iCs w:val="0"/>
          <w:caps w:val="0"/>
          <w:smallCaps w:val="0"/>
          <w:noProof w:val="0"/>
          <w:color w:val="000000" w:themeColor="text1" w:themeTint="FF" w:themeShade="FF"/>
          <w:sz w:val="24"/>
          <w:szCs w:val="24"/>
          <w:lang w:val="en-GB"/>
        </w:rPr>
        <w:t>require</w:t>
      </w:r>
      <w:r w:rsidRPr="13266488" w:rsidR="391FE287">
        <w:rPr>
          <w:rFonts w:ascii="Aptos" w:hAnsi="Aptos" w:eastAsia="Aptos" w:cs="Aptos"/>
          <w:b w:val="0"/>
          <w:bCs w:val="0"/>
          <w:i w:val="0"/>
          <w:iCs w:val="0"/>
          <w:caps w:val="0"/>
          <w:smallCaps w:val="0"/>
          <w:noProof w:val="0"/>
          <w:color w:val="000000" w:themeColor="text1" w:themeTint="FF" w:themeShade="FF"/>
          <w:sz w:val="24"/>
          <w:szCs w:val="24"/>
          <w:lang w:val="en-GB"/>
        </w:rPr>
        <w:t xml:space="preserve"> one answer per question, an else statement on line 517 is used to save the answer </w:t>
      </w:r>
      <w:r w:rsidRPr="13266488" w:rsidR="14163BEA">
        <w:rPr>
          <w:rFonts w:ascii="Aptos" w:hAnsi="Aptos" w:eastAsia="Aptos" w:cs="Aptos"/>
          <w:b w:val="0"/>
          <w:bCs w:val="0"/>
          <w:i w:val="0"/>
          <w:iCs w:val="0"/>
          <w:caps w:val="0"/>
          <w:smallCaps w:val="0"/>
          <w:noProof w:val="0"/>
          <w:color w:val="000000" w:themeColor="text1" w:themeTint="FF" w:themeShade="FF"/>
          <w:sz w:val="24"/>
          <w:szCs w:val="24"/>
          <w:lang w:val="en-GB"/>
        </w:rPr>
        <w:t xml:space="preserve">using </w:t>
      </w:r>
      <w:r w:rsidRPr="13266488" w:rsidR="14163BEA">
        <w:rPr>
          <w:rFonts w:ascii="Aptos" w:hAnsi="Aptos" w:eastAsia="Aptos" w:cs="Aptos"/>
          <w:b w:val="0"/>
          <w:bCs w:val="0"/>
          <w:i w:val="0"/>
          <w:iCs w:val="0"/>
          <w:caps w:val="0"/>
          <w:smallCaps w:val="0"/>
          <w:noProof w:val="0"/>
          <w:color w:val="000000" w:themeColor="text1" w:themeTint="FF" w:themeShade="FF"/>
          <w:sz w:val="24"/>
          <w:szCs w:val="24"/>
          <w:lang w:val="en-GB"/>
        </w:rPr>
        <w:t>save_answer</w:t>
      </w:r>
      <w:r w:rsidRPr="13266488" w:rsidR="14163BEA">
        <w:rPr>
          <w:rFonts w:ascii="Aptos" w:hAnsi="Aptos" w:eastAsia="Aptos" w:cs="Aptos"/>
          <w:b w:val="0"/>
          <w:bCs w:val="0"/>
          <w:i w:val="0"/>
          <w:iCs w:val="0"/>
          <w:caps w:val="0"/>
          <w:smallCaps w:val="0"/>
          <w:noProof w:val="0"/>
          <w:color w:val="000000" w:themeColor="text1" w:themeTint="FF" w:themeShade="FF"/>
          <w:sz w:val="24"/>
          <w:szCs w:val="24"/>
          <w:lang w:val="en-GB"/>
        </w:rPr>
        <w:t xml:space="preserve"> function. This else statement handles both cases of the remaining quiz types.</w:t>
      </w:r>
    </w:p>
    <w:p w:rsidR="766D3F11" w:rsidP="333F6537" w:rsidRDefault="766D3F11" w14:paraId="1599E117" w14:textId="1496A730">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333F6537" w:rsidR="766D3F11">
        <w:rPr>
          <w:rFonts w:ascii="Aptos" w:hAnsi="Aptos" w:eastAsia="Aptos" w:cs="Aptos"/>
          <w:b w:val="0"/>
          <w:bCs w:val="0"/>
          <w:i w:val="0"/>
          <w:iCs w:val="0"/>
          <w:caps w:val="0"/>
          <w:smallCaps w:val="0"/>
          <w:noProof w:val="0"/>
          <w:color w:val="000000" w:themeColor="text1" w:themeTint="FF" w:themeShade="FF"/>
          <w:sz w:val="24"/>
          <w:szCs w:val="24"/>
          <w:lang w:val="en-GB"/>
        </w:rPr>
        <w:t>Thi</w:t>
      </w:r>
      <w:r w:rsidRPr="333F6537" w:rsidR="170E7993">
        <w:rPr>
          <w:rFonts w:ascii="Aptos" w:hAnsi="Aptos" w:eastAsia="Aptos" w:cs="Aptos"/>
          <w:b w:val="0"/>
          <w:bCs w:val="0"/>
          <w:i w:val="0"/>
          <w:iCs w:val="0"/>
          <w:caps w:val="0"/>
          <w:smallCaps w:val="0"/>
          <w:noProof w:val="0"/>
          <w:color w:val="000000" w:themeColor="text1" w:themeTint="FF" w:themeShade="FF"/>
          <w:sz w:val="24"/>
          <w:szCs w:val="24"/>
          <w:lang w:val="en-GB"/>
        </w:rPr>
        <w:t xml:space="preserve">s structured </w:t>
      </w:r>
      <w:r w:rsidRPr="333F6537" w:rsidR="766D3F11">
        <w:rPr>
          <w:rFonts w:ascii="Aptos" w:hAnsi="Aptos" w:eastAsia="Aptos" w:cs="Aptos"/>
          <w:b w:val="0"/>
          <w:bCs w:val="0"/>
          <w:i w:val="0"/>
          <w:iCs w:val="0"/>
          <w:caps w:val="0"/>
          <w:smallCaps w:val="0"/>
          <w:noProof w:val="0"/>
          <w:color w:val="000000" w:themeColor="text1" w:themeTint="FF" w:themeShade="FF"/>
          <w:sz w:val="24"/>
          <w:szCs w:val="24"/>
          <w:lang w:val="en-GB"/>
        </w:rPr>
        <w:t xml:space="preserve">loop ensures that </w:t>
      </w:r>
      <w:r w:rsidRPr="333F6537" w:rsidR="243D3C1D">
        <w:rPr>
          <w:rFonts w:ascii="Aptos" w:hAnsi="Aptos" w:eastAsia="Aptos" w:cs="Aptos"/>
          <w:b w:val="0"/>
          <w:bCs w:val="0"/>
          <w:i w:val="0"/>
          <w:iCs w:val="0"/>
          <w:caps w:val="0"/>
          <w:smallCaps w:val="0"/>
          <w:noProof w:val="0"/>
          <w:color w:val="000000" w:themeColor="text1" w:themeTint="FF" w:themeShade="FF"/>
          <w:sz w:val="24"/>
          <w:szCs w:val="24"/>
          <w:lang w:val="en-GB"/>
        </w:rPr>
        <w:t>each question and its answer are recorded in the database.</w:t>
      </w:r>
      <w:r w:rsidRPr="333F6537" w:rsidR="766D3F11">
        <w:rPr>
          <w:rFonts w:ascii="Aptos" w:hAnsi="Aptos" w:eastAsia="Aptos" w:cs="Aptos"/>
          <w:b w:val="0"/>
          <w:bCs w:val="0"/>
          <w:i w:val="0"/>
          <w:iCs w:val="0"/>
          <w:caps w:val="0"/>
          <w:smallCaps w:val="0"/>
          <w:noProof w:val="0"/>
          <w:color w:val="000000" w:themeColor="text1" w:themeTint="FF" w:themeShade="FF"/>
          <w:sz w:val="24"/>
          <w:szCs w:val="24"/>
          <w:lang w:val="en-GB"/>
        </w:rPr>
        <w:t xml:space="preserve"> After all the data has been </w:t>
      </w:r>
      <w:r w:rsidRPr="333F6537" w:rsidR="604A1647">
        <w:rPr>
          <w:rFonts w:ascii="Aptos" w:hAnsi="Aptos" w:eastAsia="Aptos" w:cs="Aptos"/>
          <w:b w:val="0"/>
          <w:bCs w:val="0"/>
          <w:i w:val="0"/>
          <w:iCs w:val="0"/>
          <w:caps w:val="0"/>
          <w:smallCaps w:val="0"/>
          <w:noProof w:val="0"/>
          <w:color w:val="000000" w:themeColor="text1" w:themeTint="FF" w:themeShade="FF"/>
          <w:sz w:val="24"/>
          <w:szCs w:val="24"/>
          <w:lang w:val="en-GB"/>
        </w:rPr>
        <w:t>successfully saved,</w:t>
      </w:r>
      <w:r w:rsidRPr="333F6537" w:rsidR="766D3F1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333F6537" w:rsidR="672E0FE1">
        <w:rPr>
          <w:rFonts w:ascii="Aptos" w:hAnsi="Aptos" w:eastAsia="Aptos" w:cs="Aptos"/>
          <w:b w:val="0"/>
          <w:bCs w:val="0"/>
          <w:i w:val="0"/>
          <w:iCs w:val="0"/>
          <w:caps w:val="0"/>
          <w:smallCaps w:val="0"/>
          <w:noProof w:val="0"/>
          <w:color w:val="000000" w:themeColor="text1" w:themeTint="FF" w:themeShade="FF"/>
          <w:sz w:val="24"/>
          <w:szCs w:val="24"/>
          <w:lang w:val="en-GB"/>
        </w:rPr>
        <w:t>temporary frame</w:t>
      </w:r>
      <w:r w:rsidRPr="333F6537" w:rsidR="766D3F11">
        <w:rPr>
          <w:rFonts w:ascii="Aptos" w:hAnsi="Aptos" w:eastAsia="Aptos" w:cs="Aptos"/>
          <w:b w:val="0"/>
          <w:bCs w:val="0"/>
          <w:i w:val="0"/>
          <w:iCs w:val="0"/>
          <w:caps w:val="0"/>
          <w:smallCaps w:val="0"/>
          <w:noProof w:val="0"/>
          <w:color w:val="000000" w:themeColor="text1" w:themeTint="FF" w:themeShade="FF"/>
          <w:sz w:val="24"/>
          <w:szCs w:val="24"/>
          <w:lang w:val="en-GB"/>
        </w:rPr>
        <w:t xml:space="preserve"> is cleared using </w:t>
      </w:r>
      <w:r w:rsidRPr="333F6537" w:rsidR="766D3F11">
        <w:rPr>
          <w:rFonts w:ascii="Aptos" w:hAnsi="Aptos" w:eastAsia="Aptos" w:cs="Aptos"/>
          <w:b w:val="0"/>
          <w:bCs w:val="0"/>
          <w:i w:val="0"/>
          <w:iCs w:val="0"/>
          <w:caps w:val="0"/>
          <w:smallCaps w:val="0"/>
          <w:noProof w:val="0"/>
          <w:color w:val="000000" w:themeColor="text1" w:themeTint="FF" w:themeShade="FF"/>
          <w:sz w:val="24"/>
          <w:szCs w:val="24"/>
          <w:lang w:val="en-GB"/>
        </w:rPr>
        <w:t>self.clear</w:t>
      </w:r>
      <w:r w:rsidRPr="333F6537" w:rsidR="1C7D54C4">
        <w:rPr>
          <w:rFonts w:ascii="Aptos" w:hAnsi="Aptos" w:eastAsia="Aptos" w:cs="Aptos"/>
          <w:b w:val="0"/>
          <w:bCs w:val="0"/>
          <w:i w:val="0"/>
          <w:iCs w:val="0"/>
          <w:caps w:val="0"/>
          <w:smallCaps w:val="0"/>
          <w:noProof w:val="0"/>
          <w:color w:val="000000" w:themeColor="text1" w:themeTint="FF" w:themeShade="FF"/>
          <w:sz w:val="24"/>
          <w:szCs w:val="24"/>
          <w:lang w:val="en-GB"/>
        </w:rPr>
        <w:t>()</w:t>
      </w:r>
      <w:r w:rsidRPr="333F6537" w:rsidR="766D3F11">
        <w:rPr>
          <w:rFonts w:ascii="Aptos" w:hAnsi="Aptos" w:eastAsia="Aptos" w:cs="Aptos"/>
          <w:b w:val="0"/>
          <w:bCs w:val="0"/>
          <w:i w:val="0"/>
          <w:iCs w:val="0"/>
          <w:caps w:val="0"/>
          <w:smallCaps w:val="0"/>
          <w:noProof w:val="0"/>
          <w:color w:val="000000" w:themeColor="text1" w:themeTint="FF" w:themeShade="FF"/>
          <w:sz w:val="24"/>
          <w:szCs w:val="24"/>
          <w:lang w:val="en-GB"/>
        </w:rPr>
        <w:t xml:space="preserve"> and the </w:t>
      </w:r>
      <w:r w:rsidRPr="333F6537" w:rsidR="65A0F659">
        <w:rPr>
          <w:rFonts w:ascii="Aptos" w:hAnsi="Aptos" w:eastAsia="Aptos" w:cs="Aptos"/>
          <w:b w:val="0"/>
          <w:bCs w:val="0"/>
          <w:i w:val="0"/>
          <w:iCs w:val="0"/>
          <w:caps w:val="0"/>
          <w:smallCaps w:val="0"/>
          <w:noProof w:val="0"/>
          <w:color w:val="000000" w:themeColor="text1" w:themeTint="FF" w:themeShade="FF"/>
          <w:sz w:val="24"/>
          <w:szCs w:val="24"/>
          <w:lang w:val="en-GB"/>
        </w:rPr>
        <w:t xml:space="preserve">temporary frame is lowered to view the main page frame, and </w:t>
      </w:r>
      <w:r w:rsidRPr="333F6537" w:rsidR="568BD0A2">
        <w:rPr>
          <w:rFonts w:ascii="Aptos" w:hAnsi="Aptos" w:eastAsia="Aptos" w:cs="Aptos"/>
          <w:b w:val="0"/>
          <w:bCs w:val="0"/>
          <w:i w:val="0"/>
          <w:iCs w:val="0"/>
          <w:caps w:val="0"/>
          <w:smallCaps w:val="0"/>
          <w:noProof w:val="0"/>
          <w:color w:val="000000" w:themeColor="text1" w:themeTint="FF" w:themeShade="FF"/>
          <w:sz w:val="24"/>
          <w:szCs w:val="24"/>
          <w:lang w:val="en-GB"/>
        </w:rPr>
        <w:t>the</w:t>
      </w:r>
      <w:r w:rsidRPr="333F6537" w:rsidR="26E3FDFA">
        <w:rPr>
          <w:rFonts w:ascii="Aptos" w:hAnsi="Aptos" w:eastAsia="Aptos" w:cs="Aptos"/>
          <w:b w:val="0"/>
          <w:bCs w:val="0"/>
          <w:i w:val="0"/>
          <w:iCs w:val="0"/>
          <w:caps w:val="0"/>
          <w:smallCaps w:val="0"/>
          <w:noProof w:val="0"/>
          <w:color w:val="000000" w:themeColor="text1" w:themeTint="FF" w:themeShade="FF"/>
          <w:sz w:val="24"/>
          <w:szCs w:val="24"/>
          <w:lang w:val="en-GB"/>
        </w:rPr>
        <w:t xml:space="preserve"> program redirects the teacher to their home page. This ensures that </w:t>
      </w:r>
      <w:r w:rsidRPr="333F6537" w:rsidR="26E3FDFA">
        <w:rPr>
          <w:rFonts w:ascii="Aptos" w:hAnsi="Aptos" w:eastAsia="Aptos" w:cs="Aptos"/>
          <w:b w:val="0"/>
          <w:bCs w:val="0"/>
          <w:i w:val="0"/>
          <w:iCs w:val="0"/>
          <w:caps w:val="0"/>
          <w:smallCaps w:val="0"/>
          <w:noProof w:val="0"/>
          <w:color w:val="000000" w:themeColor="text1" w:themeTint="FF" w:themeShade="FF"/>
          <w:sz w:val="24"/>
          <w:szCs w:val="24"/>
          <w:lang w:val="en-GB"/>
        </w:rPr>
        <w:t>the</w:t>
      </w:r>
      <w:r w:rsidRPr="333F6537" w:rsidR="26E3FDFA">
        <w:rPr>
          <w:rFonts w:ascii="Aptos" w:hAnsi="Aptos" w:eastAsia="Aptos" w:cs="Aptos"/>
          <w:b w:val="0"/>
          <w:bCs w:val="0"/>
          <w:i w:val="0"/>
          <w:iCs w:val="0"/>
          <w:caps w:val="0"/>
          <w:smallCaps w:val="0"/>
          <w:noProof w:val="0"/>
          <w:color w:val="000000" w:themeColor="text1" w:themeTint="FF" w:themeShade="FF"/>
          <w:sz w:val="24"/>
          <w:szCs w:val="24"/>
          <w:lang w:val="en-GB"/>
        </w:rPr>
        <w:t xml:space="preserve"> interface is cleans and marks as </w:t>
      </w:r>
      <w:r w:rsidRPr="333F6537" w:rsidR="26E3FDFA">
        <w:rPr>
          <w:rFonts w:ascii="Aptos" w:hAnsi="Aptos" w:eastAsia="Aptos" w:cs="Aptos"/>
          <w:b w:val="0"/>
          <w:bCs w:val="0"/>
          <w:i w:val="0"/>
          <w:iCs w:val="0"/>
          <w:caps w:val="0"/>
          <w:smallCaps w:val="0"/>
          <w:noProof w:val="0"/>
          <w:color w:val="000000" w:themeColor="text1" w:themeTint="FF" w:themeShade="FF"/>
          <w:sz w:val="24"/>
          <w:szCs w:val="24"/>
          <w:lang w:val="en-GB"/>
        </w:rPr>
        <w:t>indication</w:t>
      </w:r>
      <w:r w:rsidRPr="333F6537" w:rsidR="26E3FDFA">
        <w:rPr>
          <w:rFonts w:ascii="Aptos" w:hAnsi="Aptos" w:eastAsia="Aptos" w:cs="Aptos"/>
          <w:b w:val="0"/>
          <w:bCs w:val="0"/>
          <w:i w:val="0"/>
          <w:iCs w:val="0"/>
          <w:caps w:val="0"/>
          <w:smallCaps w:val="0"/>
          <w:noProof w:val="0"/>
          <w:color w:val="000000" w:themeColor="text1" w:themeTint="FF" w:themeShade="FF"/>
          <w:sz w:val="24"/>
          <w:szCs w:val="24"/>
          <w:lang w:val="en-GB"/>
        </w:rPr>
        <w:t xml:space="preserve"> that quiz creation process is complete.</w:t>
      </w:r>
    </w:p>
    <w:p w:rsidR="67F0B111" w:rsidP="5EA3C8B9" w:rsidRDefault="67F0B111" w14:paraId="6A1A395E" w14:textId="5401B718">
      <w:pPr>
        <w:pStyle w:val="Heading3"/>
        <w:rPr>
          <w:rFonts w:ascii="Aptos" w:hAnsi="Aptos" w:eastAsia="Aptos" w:cs="Aptos"/>
          <w:b w:val="0"/>
          <w:bCs w:val="0"/>
          <w:i w:val="0"/>
          <w:iCs w:val="0"/>
          <w:caps w:val="0"/>
          <w:smallCaps w:val="0"/>
          <w:noProof w:val="0"/>
          <w:color w:val="000000" w:themeColor="text1" w:themeTint="FF" w:themeShade="FF"/>
          <w:sz w:val="24"/>
          <w:szCs w:val="24"/>
          <w:lang w:val="en-GB"/>
        </w:rPr>
      </w:pPr>
      <w:bookmarkStart w:name="_Toc697413398" w:id="504589999"/>
      <w:r w:rsidRPr="5EA3C8B9" w:rsidR="67F0B111">
        <w:rPr>
          <w:noProof w:val="0"/>
          <w:lang w:val="en-GB"/>
        </w:rPr>
        <w:t>Testing Table</w:t>
      </w:r>
      <w:bookmarkEnd w:id="504589999"/>
    </w:p>
    <w:tbl>
      <w:tblPr>
        <w:tblStyle w:val="TableGrid"/>
        <w:bidiVisual w:val="0"/>
        <w:tblW w:w="0" w:type="auto"/>
        <w:tblLook w:val="06A0" w:firstRow="1" w:lastRow="0" w:firstColumn="1" w:lastColumn="0" w:noHBand="1" w:noVBand="1"/>
      </w:tblPr>
      <w:tblGrid>
        <w:gridCol w:w="690"/>
        <w:gridCol w:w="1650"/>
        <w:gridCol w:w="2310"/>
        <w:gridCol w:w="2100"/>
        <w:gridCol w:w="1605"/>
        <w:gridCol w:w="792"/>
      </w:tblGrid>
      <w:tr w:rsidR="13266488" w:rsidTr="13266488" w14:paraId="46EF1852">
        <w:trPr>
          <w:trHeight w:val="570"/>
        </w:trPr>
        <w:tc>
          <w:tcPr>
            <w:tcW w:w="690" w:type="dxa"/>
            <w:tcMar/>
          </w:tcPr>
          <w:p w:rsidR="13266488" w:rsidP="13266488" w:rsidRDefault="13266488" w14:paraId="39897C8F" w14:textId="28F62F8D">
            <w:pPr>
              <w:pStyle w:val="Normal"/>
              <w:rPr>
                <w:sz w:val="20"/>
                <w:szCs w:val="20"/>
              </w:rPr>
            </w:pPr>
            <w:r w:rsidRPr="13266488" w:rsidR="13266488">
              <w:rPr>
                <w:sz w:val="20"/>
                <w:szCs w:val="20"/>
              </w:rPr>
              <w:t xml:space="preserve">Test </w:t>
            </w:r>
            <w:r w:rsidRPr="13266488" w:rsidR="13266488">
              <w:rPr>
                <w:sz w:val="20"/>
                <w:szCs w:val="20"/>
              </w:rPr>
              <w:t>No.</w:t>
            </w:r>
          </w:p>
        </w:tc>
        <w:tc>
          <w:tcPr>
            <w:tcW w:w="1650" w:type="dxa"/>
            <w:tcMar/>
          </w:tcPr>
          <w:p w:rsidR="13266488" w:rsidP="13266488" w:rsidRDefault="13266488" w14:paraId="50763B1E" w14:textId="2F7C884C">
            <w:pPr>
              <w:pStyle w:val="Normal"/>
              <w:rPr>
                <w:sz w:val="20"/>
                <w:szCs w:val="20"/>
              </w:rPr>
            </w:pPr>
            <w:r w:rsidRPr="13266488" w:rsidR="13266488">
              <w:rPr>
                <w:sz w:val="20"/>
                <w:szCs w:val="20"/>
              </w:rPr>
              <w:t>Test Description</w:t>
            </w:r>
          </w:p>
        </w:tc>
        <w:tc>
          <w:tcPr>
            <w:tcW w:w="2310" w:type="dxa"/>
            <w:tcMar/>
          </w:tcPr>
          <w:p w:rsidR="13266488" w:rsidP="13266488" w:rsidRDefault="13266488" w14:paraId="327F5FF9" w14:textId="63D96CAF">
            <w:pPr>
              <w:pStyle w:val="Normal"/>
              <w:rPr>
                <w:sz w:val="20"/>
                <w:szCs w:val="20"/>
              </w:rPr>
            </w:pPr>
            <w:r w:rsidRPr="13266488" w:rsidR="13266488">
              <w:rPr>
                <w:sz w:val="20"/>
                <w:szCs w:val="20"/>
              </w:rPr>
              <w:t>Input</w:t>
            </w:r>
          </w:p>
        </w:tc>
        <w:tc>
          <w:tcPr>
            <w:tcW w:w="2100" w:type="dxa"/>
            <w:tcMar/>
          </w:tcPr>
          <w:p w:rsidR="13266488" w:rsidP="13266488" w:rsidRDefault="13266488" w14:paraId="7BF25716" w14:textId="02D353CE">
            <w:pPr>
              <w:pStyle w:val="Normal"/>
              <w:rPr>
                <w:sz w:val="20"/>
                <w:szCs w:val="20"/>
              </w:rPr>
            </w:pPr>
            <w:r w:rsidRPr="13266488" w:rsidR="13266488">
              <w:rPr>
                <w:sz w:val="20"/>
                <w:szCs w:val="20"/>
              </w:rPr>
              <w:t>Expected Outcome</w:t>
            </w:r>
          </w:p>
        </w:tc>
        <w:tc>
          <w:tcPr>
            <w:tcW w:w="1605" w:type="dxa"/>
            <w:tcMar/>
          </w:tcPr>
          <w:p w:rsidR="13266488" w:rsidP="13266488" w:rsidRDefault="13266488" w14:paraId="3832E0A2" w14:textId="213FA11F">
            <w:pPr>
              <w:pStyle w:val="Normal"/>
              <w:rPr>
                <w:sz w:val="20"/>
                <w:szCs w:val="20"/>
              </w:rPr>
            </w:pPr>
            <w:r w:rsidRPr="13266488" w:rsidR="13266488">
              <w:rPr>
                <w:sz w:val="20"/>
                <w:szCs w:val="20"/>
              </w:rPr>
              <w:t>Actual Output</w:t>
            </w:r>
          </w:p>
        </w:tc>
        <w:tc>
          <w:tcPr>
            <w:tcW w:w="792" w:type="dxa"/>
            <w:tcMar/>
          </w:tcPr>
          <w:p w:rsidR="13266488" w:rsidP="13266488" w:rsidRDefault="13266488" w14:paraId="438F3375" w14:textId="6644D76C">
            <w:pPr>
              <w:pStyle w:val="Normal"/>
              <w:rPr>
                <w:sz w:val="20"/>
                <w:szCs w:val="20"/>
              </w:rPr>
            </w:pPr>
            <w:r w:rsidRPr="13266488" w:rsidR="13266488">
              <w:rPr>
                <w:sz w:val="20"/>
                <w:szCs w:val="20"/>
              </w:rPr>
              <w:t>Pass/Fail</w:t>
            </w:r>
          </w:p>
        </w:tc>
      </w:tr>
      <w:tr w:rsidR="13266488" w:rsidTr="13266488" w14:paraId="6A78F22A">
        <w:trPr>
          <w:trHeight w:val="570"/>
        </w:trPr>
        <w:tc>
          <w:tcPr>
            <w:tcW w:w="690" w:type="dxa"/>
            <w:tcMar/>
          </w:tcPr>
          <w:p w:rsidR="3C2E1D52" w:rsidP="13266488" w:rsidRDefault="3C2E1D52" w14:paraId="4C1DED8E" w14:textId="77F3E7E8">
            <w:pPr>
              <w:pStyle w:val="Normal"/>
              <w:bidi w:val="0"/>
              <w:rPr>
                <w:sz w:val="20"/>
                <w:szCs w:val="20"/>
              </w:rPr>
            </w:pPr>
            <w:r w:rsidRPr="13266488" w:rsidR="3C2E1D52">
              <w:rPr>
                <w:sz w:val="20"/>
                <w:szCs w:val="20"/>
              </w:rPr>
              <w:t>1</w:t>
            </w:r>
          </w:p>
        </w:tc>
        <w:tc>
          <w:tcPr>
            <w:tcW w:w="1650" w:type="dxa"/>
            <w:tcMar/>
          </w:tcPr>
          <w:p w:rsidR="5B54A1DC" w:rsidP="13266488" w:rsidRDefault="5B54A1DC" w14:paraId="06992A62" w14:textId="44568794">
            <w:pPr>
              <w:pStyle w:val="Normal"/>
              <w:bidi w:val="0"/>
              <w:rPr>
                <w:sz w:val="20"/>
                <w:szCs w:val="20"/>
              </w:rPr>
            </w:pPr>
            <w:r w:rsidRPr="13266488" w:rsidR="5B54A1DC">
              <w:rPr>
                <w:sz w:val="20"/>
                <w:szCs w:val="20"/>
              </w:rPr>
              <w:t>Testing if you can go back to homepage</w:t>
            </w:r>
          </w:p>
        </w:tc>
        <w:tc>
          <w:tcPr>
            <w:tcW w:w="2310" w:type="dxa"/>
            <w:tcMar/>
          </w:tcPr>
          <w:p w:rsidR="5B54A1DC" w:rsidP="13266488" w:rsidRDefault="5B54A1DC" w14:paraId="1ED2F40F" w14:textId="5C3BB94F">
            <w:pPr>
              <w:pStyle w:val="Normal"/>
              <w:bidi w:val="0"/>
              <w:rPr>
                <w:sz w:val="20"/>
                <w:szCs w:val="20"/>
              </w:rPr>
            </w:pPr>
            <w:r w:rsidRPr="13266488" w:rsidR="5B54A1DC">
              <w:rPr>
                <w:sz w:val="20"/>
                <w:szCs w:val="20"/>
              </w:rPr>
              <w:t>Click “Back to homepage” button</w:t>
            </w:r>
          </w:p>
        </w:tc>
        <w:tc>
          <w:tcPr>
            <w:tcW w:w="2100" w:type="dxa"/>
            <w:tcMar/>
          </w:tcPr>
          <w:p w:rsidR="5B54A1DC" w:rsidP="13266488" w:rsidRDefault="5B54A1DC" w14:paraId="3BAB4784" w14:textId="7619A678">
            <w:pPr>
              <w:pStyle w:val="Normal"/>
              <w:bidi w:val="0"/>
              <w:rPr>
                <w:sz w:val="20"/>
                <w:szCs w:val="20"/>
              </w:rPr>
            </w:pPr>
            <w:r w:rsidRPr="13266488" w:rsidR="5B54A1DC">
              <w:rPr>
                <w:sz w:val="20"/>
                <w:szCs w:val="20"/>
              </w:rPr>
              <w:t>Redirects</w:t>
            </w:r>
            <w:r w:rsidRPr="13266488" w:rsidR="5B54A1DC">
              <w:rPr>
                <w:sz w:val="20"/>
                <w:szCs w:val="20"/>
              </w:rPr>
              <w:t xml:space="preserve"> to teacher homepage</w:t>
            </w:r>
          </w:p>
        </w:tc>
        <w:tc>
          <w:tcPr>
            <w:tcW w:w="1605" w:type="dxa"/>
            <w:tcMar/>
          </w:tcPr>
          <w:p w:rsidR="5B54A1DC" w:rsidP="13266488" w:rsidRDefault="5B54A1DC" w14:paraId="2C7BA02A" w14:textId="4765FFE4">
            <w:pPr>
              <w:pStyle w:val="Normal"/>
              <w:bidi w:val="0"/>
              <w:rPr>
                <w:sz w:val="20"/>
                <w:szCs w:val="20"/>
              </w:rPr>
            </w:pPr>
            <w:r w:rsidRPr="13266488" w:rsidR="5B54A1DC">
              <w:rPr>
                <w:sz w:val="20"/>
                <w:szCs w:val="20"/>
              </w:rPr>
              <w:t>Same as expected</w:t>
            </w:r>
          </w:p>
        </w:tc>
        <w:tc>
          <w:tcPr>
            <w:tcW w:w="792" w:type="dxa"/>
            <w:tcMar/>
          </w:tcPr>
          <w:p w:rsidR="5B54A1DC" w:rsidP="13266488" w:rsidRDefault="5B54A1DC" w14:paraId="61669968" w14:textId="390A11E7">
            <w:pPr>
              <w:pStyle w:val="Normal"/>
              <w:bidi w:val="0"/>
              <w:rPr>
                <w:sz w:val="20"/>
                <w:szCs w:val="20"/>
              </w:rPr>
            </w:pPr>
            <w:r w:rsidRPr="13266488" w:rsidR="5B54A1DC">
              <w:rPr>
                <w:sz w:val="20"/>
                <w:szCs w:val="20"/>
              </w:rPr>
              <w:t>Pass</w:t>
            </w:r>
          </w:p>
        </w:tc>
      </w:tr>
      <w:tr w:rsidR="13266488" w:rsidTr="13266488" w14:paraId="66A4FAAD">
        <w:trPr>
          <w:trHeight w:val="570"/>
        </w:trPr>
        <w:tc>
          <w:tcPr>
            <w:tcW w:w="690" w:type="dxa"/>
            <w:tcMar/>
          </w:tcPr>
          <w:p w:rsidR="0013C0F0" w:rsidP="13266488" w:rsidRDefault="0013C0F0" w14:paraId="5C9811C8" w14:textId="7DC8E8AE">
            <w:pPr>
              <w:pStyle w:val="Normal"/>
              <w:bidi w:val="0"/>
              <w:rPr>
                <w:sz w:val="20"/>
                <w:szCs w:val="20"/>
              </w:rPr>
            </w:pPr>
            <w:r w:rsidRPr="13266488" w:rsidR="0013C0F0">
              <w:rPr>
                <w:sz w:val="20"/>
                <w:szCs w:val="20"/>
              </w:rPr>
              <w:t>2</w:t>
            </w:r>
          </w:p>
        </w:tc>
        <w:tc>
          <w:tcPr>
            <w:tcW w:w="1650" w:type="dxa"/>
            <w:tcMar/>
          </w:tcPr>
          <w:p w:rsidR="09A4F070" w:rsidP="13266488" w:rsidRDefault="09A4F070" w14:paraId="1D43C62B" w14:textId="561F2736">
            <w:pPr>
              <w:pStyle w:val="Normal"/>
              <w:bidi w:val="0"/>
              <w:rPr>
                <w:sz w:val="20"/>
                <w:szCs w:val="20"/>
              </w:rPr>
            </w:pPr>
            <w:r w:rsidRPr="13266488" w:rsidR="09A4F070">
              <w:rPr>
                <w:sz w:val="20"/>
                <w:szCs w:val="20"/>
              </w:rPr>
              <w:t xml:space="preserve">The colour of widgets and </w:t>
            </w:r>
            <w:r w:rsidRPr="13266488" w:rsidR="09A4F070">
              <w:rPr>
                <w:sz w:val="20"/>
                <w:szCs w:val="20"/>
              </w:rPr>
              <w:t>background</w:t>
            </w:r>
            <w:r w:rsidRPr="13266488" w:rsidR="09A4F070">
              <w:rPr>
                <w:sz w:val="20"/>
                <w:szCs w:val="20"/>
              </w:rPr>
              <w:t xml:space="preserve"> can be changed</w:t>
            </w:r>
          </w:p>
        </w:tc>
        <w:tc>
          <w:tcPr>
            <w:tcW w:w="2310" w:type="dxa"/>
            <w:tcMar/>
          </w:tcPr>
          <w:p w:rsidR="09A4F070" w:rsidP="13266488" w:rsidRDefault="09A4F070" w14:paraId="60B61ABB" w14:textId="78C7CABD">
            <w:pPr>
              <w:pStyle w:val="Normal"/>
              <w:bidi w:val="0"/>
              <w:rPr>
                <w:sz w:val="20"/>
                <w:szCs w:val="20"/>
              </w:rPr>
            </w:pPr>
            <w:r w:rsidRPr="13266488" w:rsidR="09A4F070">
              <w:rPr>
                <w:sz w:val="20"/>
                <w:szCs w:val="20"/>
              </w:rPr>
              <w:t>Click “Colour Selector” button and pick a colour</w:t>
            </w:r>
          </w:p>
        </w:tc>
        <w:tc>
          <w:tcPr>
            <w:tcW w:w="2100" w:type="dxa"/>
            <w:tcMar/>
          </w:tcPr>
          <w:p w:rsidR="09A4F070" w:rsidP="13266488" w:rsidRDefault="09A4F070" w14:paraId="5BD36E32" w14:textId="3A0B2A19">
            <w:pPr>
              <w:pStyle w:val="Normal"/>
              <w:bidi w:val="0"/>
              <w:rPr>
                <w:sz w:val="20"/>
                <w:szCs w:val="20"/>
              </w:rPr>
            </w:pPr>
            <w:r w:rsidRPr="13266488" w:rsidR="09A4F070">
              <w:rPr>
                <w:sz w:val="20"/>
                <w:szCs w:val="20"/>
              </w:rPr>
              <w:t xml:space="preserve">Widgets background and main page background changes colour </w:t>
            </w:r>
          </w:p>
        </w:tc>
        <w:tc>
          <w:tcPr>
            <w:tcW w:w="1605" w:type="dxa"/>
            <w:tcMar/>
          </w:tcPr>
          <w:p w:rsidR="09A4F070" w:rsidP="13266488" w:rsidRDefault="09A4F070" w14:paraId="26A4560D" w14:textId="45B5F7C0">
            <w:pPr>
              <w:pStyle w:val="Normal"/>
              <w:bidi w:val="0"/>
              <w:rPr>
                <w:sz w:val="20"/>
                <w:szCs w:val="20"/>
              </w:rPr>
            </w:pPr>
            <w:r w:rsidRPr="13266488" w:rsidR="09A4F070">
              <w:rPr>
                <w:sz w:val="20"/>
                <w:szCs w:val="20"/>
              </w:rPr>
              <w:t>Same as expected</w:t>
            </w:r>
          </w:p>
        </w:tc>
        <w:tc>
          <w:tcPr>
            <w:tcW w:w="792" w:type="dxa"/>
            <w:tcMar/>
          </w:tcPr>
          <w:p w:rsidR="09A4F070" w:rsidP="13266488" w:rsidRDefault="09A4F070" w14:paraId="2FB696D8" w14:textId="724B677E">
            <w:pPr>
              <w:pStyle w:val="Normal"/>
              <w:bidi w:val="0"/>
              <w:rPr>
                <w:sz w:val="20"/>
                <w:szCs w:val="20"/>
              </w:rPr>
            </w:pPr>
            <w:r w:rsidRPr="13266488" w:rsidR="09A4F070">
              <w:rPr>
                <w:sz w:val="20"/>
                <w:szCs w:val="20"/>
              </w:rPr>
              <w:t>Pass</w:t>
            </w:r>
          </w:p>
        </w:tc>
      </w:tr>
      <w:tr w:rsidR="13266488" w:rsidTr="13266488" w14:paraId="5779525C">
        <w:trPr>
          <w:trHeight w:val="570"/>
        </w:trPr>
        <w:tc>
          <w:tcPr>
            <w:tcW w:w="690" w:type="dxa"/>
            <w:tcMar/>
          </w:tcPr>
          <w:p w:rsidR="16BF37BC" w:rsidP="13266488" w:rsidRDefault="16BF37BC" w14:paraId="60905F1B" w14:textId="526BE1A8">
            <w:pPr>
              <w:pStyle w:val="Normal"/>
              <w:bidi w:val="0"/>
              <w:rPr>
                <w:sz w:val="20"/>
                <w:szCs w:val="20"/>
              </w:rPr>
            </w:pPr>
            <w:r w:rsidRPr="13266488" w:rsidR="16BF37BC">
              <w:rPr>
                <w:sz w:val="20"/>
                <w:szCs w:val="20"/>
              </w:rPr>
              <w:t>3</w:t>
            </w:r>
          </w:p>
        </w:tc>
        <w:tc>
          <w:tcPr>
            <w:tcW w:w="1650" w:type="dxa"/>
            <w:tcMar/>
          </w:tcPr>
          <w:p w:rsidR="3729E981" w:rsidP="13266488" w:rsidRDefault="3729E981" w14:paraId="4E6CF71C" w14:textId="12B0A4DF">
            <w:pPr>
              <w:pStyle w:val="Normal"/>
              <w:bidi w:val="0"/>
              <w:rPr>
                <w:sz w:val="20"/>
                <w:szCs w:val="20"/>
              </w:rPr>
            </w:pPr>
            <w:r w:rsidRPr="13266488" w:rsidR="3729E981">
              <w:rPr>
                <w:sz w:val="20"/>
                <w:szCs w:val="20"/>
              </w:rPr>
              <w:t>Quiz title entry field is left empty</w:t>
            </w:r>
          </w:p>
        </w:tc>
        <w:tc>
          <w:tcPr>
            <w:tcW w:w="2310" w:type="dxa"/>
            <w:tcMar/>
          </w:tcPr>
          <w:p w:rsidR="3729E981" w:rsidP="13266488" w:rsidRDefault="3729E981" w14:paraId="630E4B6C" w14:textId="4FBC190A">
            <w:pPr>
              <w:pStyle w:val="Normal"/>
              <w:bidi w:val="0"/>
              <w:rPr>
                <w:sz w:val="20"/>
                <w:szCs w:val="20"/>
              </w:rPr>
            </w:pPr>
            <w:r w:rsidRPr="13266488" w:rsidR="3729E981">
              <w:rPr>
                <w:sz w:val="20"/>
                <w:szCs w:val="20"/>
              </w:rPr>
              <w:t>Click any quiz option button without entering any input to entry field</w:t>
            </w:r>
          </w:p>
        </w:tc>
        <w:tc>
          <w:tcPr>
            <w:tcW w:w="2100" w:type="dxa"/>
            <w:tcMar/>
          </w:tcPr>
          <w:p w:rsidR="3729E981" w:rsidP="13266488" w:rsidRDefault="3729E981" w14:paraId="672868F6" w14:textId="41274F74">
            <w:pPr>
              <w:pStyle w:val="Normal"/>
              <w:bidi w:val="0"/>
              <w:rPr>
                <w:sz w:val="20"/>
                <w:szCs w:val="20"/>
              </w:rPr>
            </w:pPr>
            <w:r w:rsidRPr="13266488" w:rsidR="3729E981">
              <w:rPr>
                <w:sz w:val="20"/>
                <w:szCs w:val="20"/>
              </w:rPr>
              <w:t>GUI output: “Please enter quiz title”</w:t>
            </w:r>
          </w:p>
        </w:tc>
        <w:tc>
          <w:tcPr>
            <w:tcW w:w="1605" w:type="dxa"/>
            <w:tcMar/>
          </w:tcPr>
          <w:p w:rsidR="21EFD89B" w:rsidP="13266488" w:rsidRDefault="21EFD89B" w14:paraId="37199AC6" w14:textId="0E034B78">
            <w:pPr>
              <w:pStyle w:val="Normal"/>
              <w:bidi w:val="0"/>
              <w:rPr>
                <w:sz w:val="20"/>
                <w:szCs w:val="20"/>
              </w:rPr>
            </w:pPr>
            <w:r w:rsidRPr="13266488" w:rsidR="21EFD89B">
              <w:rPr>
                <w:sz w:val="20"/>
                <w:szCs w:val="20"/>
              </w:rPr>
              <w:t xml:space="preserve">Same as expected </w:t>
            </w:r>
          </w:p>
        </w:tc>
        <w:tc>
          <w:tcPr>
            <w:tcW w:w="792" w:type="dxa"/>
            <w:tcMar/>
          </w:tcPr>
          <w:p w:rsidR="21EFD89B" w:rsidP="13266488" w:rsidRDefault="21EFD89B" w14:paraId="062BF205" w14:textId="1B80FE6B">
            <w:pPr>
              <w:pStyle w:val="Normal"/>
              <w:bidi w:val="0"/>
              <w:rPr>
                <w:sz w:val="20"/>
                <w:szCs w:val="20"/>
              </w:rPr>
            </w:pPr>
            <w:r w:rsidRPr="13266488" w:rsidR="21EFD89B">
              <w:rPr>
                <w:sz w:val="20"/>
                <w:szCs w:val="20"/>
              </w:rPr>
              <w:t>Pass</w:t>
            </w:r>
          </w:p>
        </w:tc>
      </w:tr>
      <w:tr w:rsidR="13266488" w:rsidTr="13266488" w14:paraId="1AD01951">
        <w:trPr>
          <w:trHeight w:val="570"/>
        </w:trPr>
        <w:tc>
          <w:tcPr>
            <w:tcW w:w="690" w:type="dxa"/>
            <w:tcMar/>
          </w:tcPr>
          <w:p w:rsidR="6266EBA0" w:rsidP="13266488" w:rsidRDefault="6266EBA0" w14:paraId="488A5B0F" w14:textId="70897FA6">
            <w:pPr>
              <w:pStyle w:val="Normal"/>
              <w:bidi w:val="0"/>
              <w:rPr>
                <w:sz w:val="20"/>
                <w:szCs w:val="20"/>
              </w:rPr>
            </w:pPr>
            <w:r w:rsidRPr="13266488" w:rsidR="6266EBA0">
              <w:rPr>
                <w:sz w:val="20"/>
                <w:szCs w:val="20"/>
              </w:rPr>
              <w:t>4</w:t>
            </w:r>
          </w:p>
        </w:tc>
        <w:tc>
          <w:tcPr>
            <w:tcW w:w="1650" w:type="dxa"/>
            <w:tcMar/>
          </w:tcPr>
          <w:p w:rsidR="21EFD89B" w:rsidP="13266488" w:rsidRDefault="21EFD89B" w14:paraId="04B69A63" w14:textId="6BC953E0">
            <w:pPr>
              <w:pStyle w:val="Normal"/>
              <w:bidi w:val="0"/>
              <w:rPr>
                <w:sz w:val="20"/>
                <w:szCs w:val="20"/>
              </w:rPr>
            </w:pPr>
            <w:r w:rsidRPr="13266488" w:rsidR="21EFD89B">
              <w:rPr>
                <w:sz w:val="20"/>
                <w:szCs w:val="20"/>
              </w:rPr>
              <w:t xml:space="preserve">Checking if the page redirects to </w:t>
            </w:r>
            <w:r w:rsidRPr="13266488" w:rsidR="21EFD89B">
              <w:rPr>
                <w:sz w:val="20"/>
                <w:szCs w:val="20"/>
              </w:rPr>
              <w:t>mcq</w:t>
            </w:r>
            <w:r w:rsidRPr="13266488" w:rsidR="21EFD89B">
              <w:rPr>
                <w:sz w:val="20"/>
                <w:szCs w:val="20"/>
              </w:rPr>
              <w:t xml:space="preserve"> page</w:t>
            </w:r>
          </w:p>
        </w:tc>
        <w:tc>
          <w:tcPr>
            <w:tcW w:w="2310" w:type="dxa"/>
            <w:tcMar/>
          </w:tcPr>
          <w:p w:rsidR="21EFD89B" w:rsidP="13266488" w:rsidRDefault="21EFD89B" w14:paraId="3B0A5E52" w14:textId="3AD8458B">
            <w:pPr>
              <w:pStyle w:val="Normal"/>
              <w:bidi w:val="0"/>
              <w:rPr>
                <w:sz w:val="20"/>
                <w:szCs w:val="20"/>
              </w:rPr>
            </w:pPr>
            <w:r w:rsidRPr="13266488" w:rsidR="21EFD89B">
              <w:rPr>
                <w:sz w:val="20"/>
                <w:szCs w:val="20"/>
              </w:rPr>
              <w:t>Enter input in entry field and click “MCQ” button</w:t>
            </w:r>
          </w:p>
        </w:tc>
        <w:tc>
          <w:tcPr>
            <w:tcW w:w="2100" w:type="dxa"/>
            <w:tcMar/>
          </w:tcPr>
          <w:p w:rsidR="21EFD89B" w:rsidP="13266488" w:rsidRDefault="21EFD89B" w14:paraId="67A80667" w14:textId="1344C63D">
            <w:pPr>
              <w:pStyle w:val="Normal"/>
              <w:bidi w:val="0"/>
              <w:rPr>
                <w:sz w:val="20"/>
                <w:szCs w:val="20"/>
              </w:rPr>
            </w:pPr>
            <w:r w:rsidRPr="13266488" w:rsidR="21EFD89B">
              <w:rPr>
                <w:sz w:val="20"/>
                <w:szCs w:val="20"/>
              </w:rPr>
              <w:t xml:space="preserve">Redirects to </w:t>
            </w:r>
            <w:r w:rsidRPr="13266488" w:rsidR="24513C55">
              <w:rPr>
                <w:sz w:val="20"/>
                <w:szCs w:val="20"/>
              </w:rPr>
              <w:t xml:space="preserve">input </w:t>
            </w:r>
            <w:r w:rsidRPr="13266488" w:rsidR="21EFD89B">
              <w:rPr>
                <w:sz w:val="20"/>
                <w:szCs w:val="20"/>
              </w:rPr>
              <w:t>MCQ page</w:t>
            </w:r>
          </w:p>
        </w:tc>
        <w:tc>
          <w:tcPr>
            <w:tcW w:w="1605" w:type="dxa"/>
            <w:tcMar/>
          </w:tcPr>
          <w:p w:rsidR="21EFD89B" w:rsidP="13266488" w:rsidRDefault="21EFD89B" w14:paraId="6E837177" w14:textId="50024335">
            <w:pPr>
              <w:pStyle w:val="Normal"/>
              <w:bidi w:val="0"/>
              <w:rPr>
                <w:sz w:val="20"/>
                <w:szCs w:val="20"/>
              </w:rPr>
            </w:pPr>
            <w:r w:rsidRPr="13266488" w:rsidR="21EFD89B">
              <w:rPr>
                <w:sz w:val="20"/>
                <w:szCs w:val="20"/>
              </w:rPr>
              <w:t>Same as expected</w:t>
            </w:r>
          </w:p>
        </w:tc>
        <w:tc>
          <w:tcPr>
            <w:tcW w:w="792" w:type="dxa"/>
            <w:tcMar/>
          </w:tcPr>
          <w:p w:rsidR="21EFD89B" w:rsidP="13266488" w:rsidRDefault="21EFD89B" w14:paraId="5D1750E6" w14:textId="73D9A3C4">
            <w:pPr>
              <w:pStyle w:val="Normal"/>
              <w:bidi w:val="0"/>
              <w:rPr>
                <w:sz w:val="20"/>
                <w:szCs w:val="20"/>
              </w:rPr>
            </w:pPr>
            <w:r w:rsidRPr="13266488" w:rsidR="21EFD89B">
              <w:rPr>
                <w:sz w:val="20"/>
                <w:szCs w:val="20"/>
              </w:rPr>
              <w:t>Pass</w:t>
            </w:r>
          </w:p>
        </w:tc>
      </w:tr>
      <w:tr w:rsidR="13266488" w:rsidTr="13266488" w14:paraId="5735C503">
        <w:trPr>
          <w:trHeight w:val="570"/>
        </w:trPr>
        <w:tc>
          <w:tcPr>
            <w:tcW w:w="690" w:type="dxa"/>
            <w:tcMar/>
          </w:tcPr>
          <w:p w:rsidR="6266EBA0" w:rsidP="13266488" w:rsidRDefault="6266EBA0" w14:paraId="21BE2655" w14:textId="4902D1DC">
            <w:pPr>
              <w:pStyle w:val="Normal"/>
              <w:suppressLineNumbers w:val="0"/>
              <w:bidi w:val="0"/>
              <w:spacing w:before="0" w:beforeAutospacing="off" w:after="0" w:afterAutospacing="off" w:line="240" w:lineRule="auto"/>
              <w:ind w:left="0" w:right="0"/>
              <w:jc w:val="left"/>
            </w:pPr>
            <w:r w:rsidRPr="13266488" w:rsidR="6266EBA0">
              <w:rPr>
                <w:sz w:val="20"/>
                <w:szCs w:val="20"/>
              </w:rPr>
              <w:t>5</w:t>
            </w:r>
          </w:p>
        </w:tc>
        <w:tc>
          <w:tcPr>
            <w:tcW w:w="1650" w:type="dxa"/>
            <w:tcMar/>
          </w:tcPr>
          <w:p w:rsidR="21EFD89B" w:rsidP="13266488" w:rsidRDefault="21EFD89B" w14:paraId="2024D4E2" w14:textId="69EDFDF2">
            <w:pPr>
              <w:pStyle w:val="Normal"/>
              <w:bidi w:val="0"/>
              <w:rPr>
                <w:sz w:val="20"/>
                <w:szCs w:val="20"/>
              </w:rPr>
            </w:pPr>
            <w:r w:rsidRPr="13266488" w:rsidR="21EFD89B">
              <w:rPr>
                <w:sz w:val="20"/>
                <w:szCs w:val="20"/>
              </w:rPr>
              <w:t xml:space="preserve">Checking if the page redirects to </w:t>
            </w:r>
            <w:r w:rsidRPr="13266488" w:rsidR="21EFD89B">
              <w:rPr>
                <w:sz w:val="20"/>
                <w:szCs w:val="20"/>
              </w:rPr>
              <w:t>TrueFalse</w:t>
            </w:r>
            <w:r w:rsidRPr="13266488" w:rsidR="21EFD89B">
              <w:rPr>
                <w:sz w:val="20"/>
                <w:szCs w:val="20"/>
              </w:rPr>
              <w:t xml:space="preserve"> page</w:t>
            </w:r>
          </w:p>
        </w:tc>
        <w:tc>
          <w:tcPr>
            <w:tcW w:w="2310" w:type="dxa"/>
            <w:tcMar/>
          </w:tcPr>
          <w:p w:rsidR="21EFD89B" w:rsidP="13266488" w:rsidRDefault="21EFD89B" w14:paraId="4FCDFD9A" w14:textId="1DAE99F5">
            <w:pPr>
              <w:pStyle w:val="Normal"/>
              <w:bidi w:val="0"/>
              <w:rPr>
                <w:sz w:val="20"/>
                <w:szCs w:val="20"/>
              </w:rPr>
            </w:pPr>
            <w:r w:rsidRPr="13266488" w:rsidR="21EFD89B">
              <w:rPr>
                <w:sz w:val="20"/>
                <w:szCs w:val="20"/>
              </w:rPr>
              <w:t>Enter input in entry field and click “</w:t>
            </w:r>
            <w:r w:rsidRPr="13266488" w:rsidR="6457A633">
              <w:rPr>
                <w:sz w:val="20"/>
                <w:szCs w:val="20"/>
              </w:rPr>
              <w:t>True&amp;False</w:t>
            </w:r>
            <w:r w:rsidRPr="13266488" w:rsidR="21EFD89B">
              <w:rPr>
                <w:sz w:val="20"/>
                <w:szCs w:val="20"/>
              </w:rPr>
              <w:t>” button</w:t>
            </w:r>
          </w:p>
          <w:p w:rsidR="13266488" w:rsidP="13266488" w:rsidRDefault="13266488" w14:paraId="0044FD4C" w14:textId="40FED620">
            <w:pPr>
              <w:pStyle w:val="Normal"/>
              <w:bidi w:val="0"/>
              <w:rPr>
                <w:sz w:val="20"/>
                <w:szCs w:val="20"/>
              </w:rPr>
            </w:pPr>
          </w:p>
        </w:tc>
        <w:tc>
          <w:tcPr>
            <w:tcW w:w="2100" w:type="dxa"/>
            <w:tcMar/>
          </w:tcPr>
          <w:p w:rsidR="30577C11" w:rsidP="13266488" w:rsidRDefault="30577C11" w14:paraId="64951C43" w14:textId="7BCC5776">
            <w:pPr>
              <w:pStyle w:val="Normal"/>
              <w:bidi w:val="0"/>
              <w:rPr>
                <w:sz w:val="20"/>
                <w:szCs w:val="20"/>
              </w:rPr>
            </w:pPr>
            <w:r w:rsidRPr="13266488" w:rsidR="30577C11">
              <w:rPr>
                <w:sz w:val="20"/>
                <w:szCs w:val="20"/>
              </w:rPr>
              <w:t xml:space="preserve">Redirects to </w:t>
            </w:r>
            <w:r w:rsidRPr="13266488" w:rsidR="30577C11">
              <w:rPr>
                <w:sz w:val="20"/>
                <w:szCs w:val="20"/>
              </w:rPr>
              <w:t>TrueFlase</w:t>
            </w:r>
            <w:r w:rsidRPr="13266488" w:rsidR="30577C11">
              <w:rPr>
                <w:sz w:val="20"/>
                <w:szCs w:val="20"/>
              </w:rPr>
              <w:t xml:space="preserve"> input page</w:t>
            </w:r>
          </w:p>
        </w:tc>
        <w:tc>
          <w:tcPr>
            <w:tcW w:w="1605" w:type="dxa"/>
            <w:tcMar/>
          </w:tcPr>
          <w:p w:rsidR="05EB9F9E" w:rsidP="13266488" w:rsidRDefault="05EB9F9E" w14:paraId="31247C94" w14:textId="208C9DBB">
            <w:pPr>
              <w:pStyle w:val="Normal"/>
              <w:bidi w:val="0"/>
              <w:rPr>
                <w:sz w:val="20"/>
                <w:szCs w:val="20"/>
              </w:rPr>
            </w:pPr>
            <w:r w:rsidRPr="13266488" w:rsidR="05EB9F9E">
              <w:rPr>
                <w:sz w:val="20"/>
                <w:szCs w:val="20"/>
              </w:rPr>
              <w:t>Same as expected</w:t>
            </w:r>
          </w:p>
        </w:tc>
        <w:tc>
          <w:tcPr>
            <w:tcW w:w="792" w:type="dxa"/>
            <w:tcMar/>
          </w:tcPr>
          <w:p w:rsidR="05EB9F9E" w:rsidP="13266488" w:rsidRDefault="05EB9F9E" w14:paraId="0CCD9011" w14:textId="7DB0E6F2">
            <w:pPr>
              <w:pStyle w:val="Normal"/>
              <w:bidi w:val="0"/>
              <w:rPr>
                <w:sz w:val="20"/>
                <w:szCs w:val="20"/>
              </w:rPr>
            </w:pPr>
            <w:r w:rsidRPr="13266488" w:rsidR="05EB9F9E">
              <w:rPr>
                <w:sz w:val="20"/>
                <w:szCs w:val="20"/>
              </w:rPr>
              <w:t>Pass</w:t>
            </w:r>
          </w:p>
        </w:tc>
      </w:tr>
      <w:tr w:rsidR="13266488" w:rsidTr="13266488" w14:paraId="0FF6FA3D">
        <w:trPr>
          <w:trHeight w:val="570"/>
        </w:trPr>
        <w:tc>
          <w:tcPr>
            <w:tcW w:w="690" w:type="dxa"/>
            <w:tcMar/>
          </w:tcPr>
          <w:p w:rsidR="70F7499E" w:rsidP="13266488" w:rsidRDefault="70F7499E" w14:paraId="18308132" w14:textId="3EE7C495">
            <w:pPr>
              <w:pStyle w:val="Normal"/>
              <w:bidi w:val="0"/>
              <w:rPr>
                <w:sz w:val="20"/>
                <w:szCs w:val="20"/>
              </w:rPr>
            </w:pPr>
            <w:r w:rsidRPr="13266488" w:rsidR="70F7499E">
              <w:rPr>
                <w:sz w:val="20"/>
                <w:szCs w:val="20"/>
              </w:rPr>
              <w:t>6</w:t>
            </w:r>
          </w:p>
        </w:tc>
        <w:tc>
          <w:tcPr>
            <w:tcW w:w="1650" w:type="dxa"/>
            <w:tcMar/>
          </w:tcPr>
          <w:p w:rsidR="21EFD89B" w:rsidP="13266488" w:rsidRDefault="21EFD89B" w14:paraId="03F273EB" w14:textId="10EC774C">
            <w:pPr>
              <w:pStyle w:val="Normal"/>
              <w:bidi w:val="0"/>
              <w:rPr>
                <w:sz w:val="20"/>
                <w:szCs w:val="20"/>
              </w:rPr>
            </w:pPr>
            <w:r w:rsidRPr="13266488" w:rsidR="21EFD89B">
              <w:rPr>
                <w:sz w:val="20"/>
                <w:szCs w:val="20"/>
              </w:rPr>
              <w:t xml:space="preserve">Checking if the page redirects to </w:t>
            </w:r>
            <w:r w:rsidRPr="13266488" w:rsidR="5D350F54">
              <w:rPr>
                <w:sz w:val="20"/>
                <w:szCs w:val="20"/>
              </w:rPr>
              <w:t xml:space="preserve">Short Answer </w:t>
            </w:r>
            <w:r w:rsidRPr="13266488" w:rsidR="21EFD89B">
              <w:rPr>
                <w:sz w:val="20"/>
                <w:szCs w:val="20"/>
              </w:rPr>
              <w:t>page</w:t>
            </w:r>
          </w:p>
        </w:tc>
        <w:tc>
          <w:tcPr>
            <w:tcW w:w="2310" w:type="dxa"/>
            <w:tcMar/>
          </w:tcPr>
          <w:p w:rsidR="21EFD89B" w:rsidP="13266488" w:rsidRDefault="21EFD89B" w14:paraId="7A630717" w14:textId="6E375CFA">
            <w:pPr>
              <w:pStyle w:val="Normal"/>
              <w:bidi w:val="0"/>
              <w:rPr>
                <w:sz w:val="20"/>
                <w:szCs w:val="20"/>
              </w:rPr>
            </w:pPr>
            <w:r w:rsidRPr="13266488" w:rsidR="21EFD89B">
              <w:rPr>
                <w:sz w:val="20"/>
                <w:szCs w:val="20"/>
              </w:rPr>
              <w:t>Enter input in entry field and click “</w:t>
            </w:r>
            <w:r w:rsidRPr="13266488" w:rsidR="0842AFB0">
              <w:rPr>
                <w:sz w:val="20"/>
                <w:szCs w:val="20"/>
              </w:rPr>
              <w:t>Short Answer”</w:t>
            </w:r>
            <w:r w:rsidRPr="13266488" w:rsidR="21EFD89B">
              <w:rPr>
                <w:sz w:val="20"/>
                <w:szCs w:val="20"/>
              </w:rPr>
              <w:t xml:space="preserve"> button</w:t>
            </w:r>
          </w:p>
          <w:p w:rsidR="13266488" w:rsidP="13266488" w:rsidRDefault="13266488" w14:paraId="5B759CA1" w14:textId="39A676C9">
            <w:pPr>
              <w:pStyle w:val="Normal"/>
              <w:bidi w:val="0"/>
              <w:rPr>
                <w:sz w:val="20"/>
                <w:szCs w:val="20"/>
              </w:rPr>
            </w:pPr>
          </w:p>
        </w:tc>
        <w:tc>
          <w:tcPr>
            <w:tcW w:w="2100" w:type="dxa"/>
            <w:tcMar/>
          </w:tcPr>
          <w:p w:rsidR="4A190639" w:rsidP="13266488" w:rsidRDefault="4A190639" w14:paraId="3B09BFED" w14:textId="00AE1456">
            <w:pPr>
              <w:pStyle w:val="Normal"/>
              <w:bidi w:val="0"/>
              <w:rPr>
                <w:sz w:val="20"/>
                <w:szCs w:val="20"/>
              </w:rPr>
            </w:pPr>
            <w:r w:rsidRPr="13266488" w:rsidR="4A190639">
              <w:rPr>
                <w:sz w:val="20"/>
                <w:szCs w:val="20"/>
              </w:rPr>
              <w:t xml:space="preserve">Redirects to </w:t>
            </w:r>
            <w:r w:rsidRPr="13266488" w:rsidR="4A190639">
              <w:rPr>
                <w:sz w:val="20"/>
                <w:szCs w:val="20"/>
              </w:rPr>
              <w:t xml:space="preserve">Short Answer </w:t>
            </w:r>
            <w:r w:rsidRPr="13266488" w:rsidR="4A190639">
              <w:rPr>
                <w:sz w:val="20"/>
                <w:szCs w:val="20"/>
              </w:rPr>
              <w:t>input page</w:t>
            </w:r>
          </w:p>
          <w:p w:rsidR="13266488" w:rsidP="13266488" w:rsidRDefault="13266488" w14:paraId="7CE71D85" w14:textId="30538ED9">
            <w:pPr>
              <w:pStyle w:val="Normal"/>
              <w:bidi w:val="0"/>
              <w:rPr>
                <w:sz w:val="20"/>
                <w:szCs w:val="20"/>
              </w:rPr>
            </w:pPr>
          </w:p>
        </w:tc>
        <w:tc>
          <w:tcPr>
            <w:tcW w:w="1605" w:type="dxa"/>
            <w:tcMar/>
          </w:tcPr>
          <w:p w:rsidR="64A8A275" w:rsidP="13266488" w:rsidRDefault="64A8A275" w14:paraId="7B52CB8E" w14:textId="208C9DBB">
            <w:pPr>
              <w:pStyle w:val="Normal"/>
              <w:bidi w:val="0"/>
              <w:rPr>
                <w:sz w:val="20"/>
                <w:szCs w:val="20"/>
              </w:rPr>
            </w:pPr>
            <w:r w:rsidRPr="13266488" w:rsidR="64A8A275">
              <w:rPr>
                <w:sz w:val="20"/>
                <w:szCs w:val="20"/>
              </w:rPr>
              <w:t>Same as expected</w:t>
            </w:r>
          </w:p>
          <w:p w:rsidR="13266488" w:rsidP="13266488" w:rsidRDefault="13266488" w14:paraId="5516E5C3" w14:textId="66B9A9FF">
            <w:pPr>
              <w:pStyle w:val="Normal"/>
              <w:bidi w:val="0"/>
              <w:rPr>
                <w:sz w:val="20"/>
                <w:szCs w:val="20"/>
              </w:rPr>
            </w:pPr>
          </w:p>
        </w:tc>
        <w:tc>
          <w:tcPr>
            <w:tcW w:w="792" w:type="dxa"/>
            <w:tcMar/>
          </w:tcPr>
          <w:p w:rsidR="64A8A275" w:rsidP="13266488" w:rsidRDefault="64A8A275" w14:paraId="2757F585" w14:textId="7DB0E6F2">
            <w:pPr>
              <w:pStyle w:val="Normal"/>
              <w:bidi w:val="0"/>
              <w:rPr>
                <w:sz w:val="20"/>
                <w:szCs w:val="20"/>
              </w:rPr>
            </w:pPr>
            <w:r w:rsidRPr="13266488" w:rsidR="64A8A275">
              <w:rPr>
                <w:sz w:val="20"/>
                <w:szCs w:val="20"/>
              </w:rPr>
              <w:t>Pass</w:t>
            </w:r>
          </w:p>
          <w:p w:rsidR="13266488" w:rsidP="13266488" w:rsidRDefault="13266488" w14:paraId="0F84B876" w14:textId="1E18C8D5">
            <w:pPr>
              <w:pStyle w:val="Normal"/>
              <w:bidi w:val="0"/>
              <w:rPr>
                <w:sz w:val="20"/>
                <w:szCs w:val="20"/>
              </w:rPr>
            </w:pPr>
          </w:p>
        </w:tc>
      </w:tr>
      <w:tr w:rsidR="13266488" w:rsidTr="13266488" w14:paraId="14AB7970">
        <w:trPr>
          <w:trHeight w:val="570"/>
        </w:trPr>
        <w:tc>
          <w:tcPr>
            <w:tcW w:w="690" w:type="dxa"/>
            <w:tcMar/>
          </w:tcPr>
          <w:p w:rsidR="0013FEB7" w:rsidP="13266488" w:rsidRDefault="0013FEB7" w14:paraId="0C393B0C" w14:textId="26EABF5E">
            <w:pPr>
              <w:pStyle w:val="Normal"/>
              <w:bidi w:val="0"/>
              <w:rPr>
                <w:sz w:val="20"/>
                <w:szCs w:val="20"/>
              </w:rPr>
            </w:pPr>
            <w:r w:rsidRPr="13266488" w:rsidR="0013FEB7">
              <w:rPr>
                <w:sz w:val="20"/>
                <w:szCs w:val="20"/>
              </w:rPr>
              <w:t>7</w:t>
            </w:r>
          </w:p>
        </w:tc>
        <w:tc>
          <w:tcPr>
            <w:tcW w:w="1650" w:type="dxa"/>
            <w:tcMar/>
          </w:tcPr>
          <w:p w:rsidR="21EFD89B" w:rsidP="13266488" w:rsidRDefault="21EFD89B" w14:paraId="6E6DD35E" w14:textId="0EFEC372">
            <w:pPr>
              <w:pStyle w:val="Normal"/>
              <w:bidi w:val="0"/>
              <w:rPr>
                <w:sz w:val="20"/>
                <w:szCs w:val="20"/>
              </w:rPr>
            </w:pPr>
            <w:r w:rsidRPr="13266488" w:rsidR="21EFD89B">
              <w:rPr>
                <w:sz w:val="20"/>
                <w:szCs w:val="20"/>
              </w:rPr>
              <w:t xml:space="preserve">Checking if the page redirects to </w:t>
            </w:r>
            <w:r w:rsidRPr="13266488" w:rsidR="03FBCDE5">
              <w:rPr>
                <w:sz w:val="20"/>
                <w:szCs w:val="20"/>
              </w:rPr>
              <w:t>Long Answer</w:t>
            </w:r>
            <w:r w:rsidRPr="13266488" w:rsidR="21EFD89B">
              <w:rPr>
                <w:sz w:val="20"/>
                <w:szCs w:val="20"/>
              </w:rPr>
              <w:t xml:space="preserve"> page</w:t>
            </w:r>
          </w:p>
          <w:p w:rsidR="13266488" w:rsidP="13266488" w:rsidRDefault="13266488" w14:paraId="10C67935" w14:textId="74BA1598">
            <w:pPr>
              <w:pStyle w:val="Normal"/>
              <w:bidi w:val="0"/>
              <w:rPr>
                <w:sz w:val="20"/>
                <w:szCs w:val="20"/>
              </w:rPr>
            </w:pPr>
          </w:p>
        </w:tc>
        <w:tc>
          <w:tcPr>
            <w:tcW w:w="2310" w:type="dxa"/>
            <w:tcMar/>
          </w:tcPr>
          <w:p w:rsidR="21EFD89B" w:rsidP="13266488" w:rsidRDefault="21EFD89B" w14:paraId="75E0BCFC" w14:textId="71318D27">
            <w:pPr>
              <w:pStyle w:val="Normal"/>
              <w:bidi w:val="0"/>
              <w:rPr>
                <w:sz w:val="20"/>
                <w:szCs w:val="20"/>
              </w:rPr>
            </w:pPr>
            <w:r w:rsidRPr="13266488" w:rsidR="21EFD89B">
              <w:rPr>
                <w:sz w:val="20"/>
                <w:szCs w:val="20"/>
              </w:rPr>
              <w:t>Enter input in entry field and click “</w:t>
            </w:r>
            <w:r w:rsidRPr="13266488" w:rsidR="4D022971">
              <w:rPr>
                <w:sz w:val="20"/>
                <w:szCs w:val="20"/>
              </w:rPr>
              <w:t>Long Answer</w:t>
            </w:r>
            <w:r w:rsidRPr="13266488" w:rsidR="21EFD89B">
              <w:rPr>
                <w:sz w:val="20"/>
                <w:szCs w:val="20"/>
              </w:rPr>
              <w:t>” button</w:t>
            </w:r>
          </w:p>
          <w:p w:rsidR="13266488" w:rsidP="13266488" w:rsidRDefault="13266488" w14:paraId="45CFEE5D" w14:textId="60FBA8F7">
            <w:pPr>
              <w:pStyle w:val="Normal"/>
              <w:bidi w:val="0"/>
              <w:rPr>
                <w:sz w:val="20"/>
                <w:szCs w:val="20"/>
              </w:rPr>
            </w:pPr>
          </w:p>
        </w:tc>
        <w:tc>
          <w:tcPr>
            <w:tcW w:w="2100" w:type="dxa"/>
            <w:tcMar/>
          </w:tcPr>
          <w:p w:rsidR="302CB313" w:rsidP="13266488" w:rsidRDefault="302CB313" w14:paraId="6128CE4A" w14:textId="44DD541E">
            <w:pPr>
              <w:pStyle w:val="Normal"/>
              <w:bidi w:val="0"/>
              <w:rPr>
                <w:sz w:val="20"/>
                <w:szCs w:val="20"/>
              </w:rPr>
            </w:pPr>
            <w:r w:rsidRPr="13266488" w:rsidR="302CB313">
              <w:rPr>
                <w:sz w:val="20"/>
                <w:szCs w:val="20"/>
              </w:rPr>
              <w:t xml:space="preserve">Redirects to </w:t>
            </w:r>
            <w:r w:rsidRPr="13266488" w:rsidR="5741B8D3">
              <w:rPr>
                <w:sz w:val="20"/>
                <w:szCs w:val="20"/>
              </w:rPr>
              <w:t xml:space="preserve">Long Answer </w:t>
            </w:r>
            <w:r w:rsidRPr="13266488" w:rsidR="302CB313">
              <w:rPr>
                <w:sz w:val="20"/>
                <w:szCs w:val="20"/>
              </w:rPr>
              <w:t>input page</w:t>
            </w:r>
          </w:p>
          <w:p w:rsidR="13266488" w:rsidP="13266488" w:rsidRDefault="13266488" w14:paraId="406A672F" w14:textId="1C71998E">
            <w:pPr>
              <w:pStyle w:val="Normal"/>
              <w:bidi w:val="0"/>
              <w:rPr>
                <w:sz w:val="20"/>
                <w:szCs w:val="20"/>
              </w:rPr>
            </w:pPr>
          </w:p>
        </w:tc>
        <w:tc>
          <w:tcPr>
            <w:tcW w:w="1605" w:type="dxa"/>
            <w:tcMar/>
          </w:tcPr>
          <w:p w:rsidR="64A8A275" w:rsidP="13266488" w:rsidRDefault="64A8A275" w14:paraId="4A585434" w14:textId="208C9DBB">
            <w:pPr>
              <w:pStyle w:val="Normal"/>
              <w:bidi w:val="0"/>
              <w:rPr>
                <w:sz w:val="20"/>
                <w:szCs w:val="20"/>
              </w:rPr>
            </w:pPr>
            <w:r w:rsidRPr="13266488" w:rsidR="64A8A275">
              <w:rPr>
                <w:sz w:val="20"/>
                <w:szCs w:val="20"/>
              </w:rPr>
              <w:t>Same as expected</w:t>
            </w:r>
          </w:p>
          <w:p w:rsidR="13266488" w:rsidP="13266488" w:rsidRDefault="13266488" w14:paraId="38BEFF18" w14:textId="7C707D8D">
            <w:pPr>
              <w:pStyle w:val="Normal"/>
              <w:bidi w:val="0"/>
              <w:rPr>
                <w:sz w:val="20"/>
                <w:szCs w:val="20"/>
              </w:rPr>
            </w:pPr>
          </w:p>
        </w:tc>
        <w:tc>
          <w:tcPr>
            <w:tcW w:w="792" w:type="dxa"/>
            <w:tcMar/>
          </w:tcPr>
          <w:p w:rsidR="64A8A275" w:rsidP="13266488" w:rsidRDefault="64A8A275" w14:paraId="67BA374E" w14:textId="7DB0E6F2">
            <w:pPr>
              <w:pStyle w:val="Normal"/>
              <w:bidi w:val="0"/>
              <w:rPr>
                <w:sz w:val="20"/>
                <w:szCs w:val="20"/>
              </w:rPr>
            </w:pPr>
            <w:r w:rsidRPr="13266488" w:rsidR="64A8A275">
              <w:rPr>
                <w:sz w:val="20"/>
                <w:szCs w:val="20"/>
              </w:rPr>
              <w:t>Pass</w:t>
            </w:r>
          </w:p>
          <w:p w:rsidR="13266488" w:rsidP="13266488" w:rsidRDefault="13266488" w14:paraId="3912D084" w14:textId="2D4C9F64">
            <w:pPr>
              <w:pStyle w:val="Normal"/>
              <w:bidi w:val="0"/>
              <w:rPr>
                <w:sz w:val="20"/>
                <w:szCs w:val="20"/>
              </w:rPr>
            </w:pPr>
          </w:p>
        </w:tc>
      </w:tr>
      <w:tr w:rsidR="13266488" w:rsidTr="13266488" w14:paraId="572790C9">
        <w:trPr>
          <w:trHeight w:val="570"/>
        </w:trPr>
        <w:tc>
          <w:tcPr>
            <w:tcW w:w="690" w:type="dxa"/>
            <w:tcMar/>
          </w:tcPr>
          <w:p w:rsidR="0013FEB7" w:rsidP="13266488" w:rsidRDefault="0013FEB7" w14:paraId="0EA122A5" w14:textId="6CFFB8FF">
            <w:pPr>
              <w:pStyle w:val="Normal"/>
              <w:suppressLineNumbers w:val="0"/>
              <w:bidi w:val="0"/>
              <w:spacing w:before="0" w:beforeAutospacing="off" w:after="0" w:afterAutospacing="off" w:line="240" w:lineRule="auto"/>
              <w:ind w:left="0" w:right="0"/>
              <w:jc w:val="left"/>
            </w:pPr>
            <w:r w:rsidRPr="13266488" w:rsidR="0013FEB7">
              <w:rPr>
                <w:sz w:val="20"/>
                <w:szCs w:val="20"/>
              </w:rPr>
              <w:t>8</w:t>
            </w:r>
          </w:p>
        </w:tc>
        <w:tc>
          <w:tcPr>
            <w:tcW w:w="1650" w:type="dxa"/>
            <w:tcMar/>
          </w:tcPr>
          <w:p w:rsidR="6D6B4BFA" w:rsidP="13266488" w:rsidRDefault="6D6B4BFA" w14:paraId="5D406F4A" w14:textId="7A90262D">
            <w:pPr>
              <w:pStyle w:val="Normal"/>
              <w:bidi w:val="0"/>
              <w:rPr>
                <w:sz w:val="20"/>
                <w:szCs w:val="20"/>
              </w:rPr>
            </w:pPr>
            <w:r w:rsidRPr="13266488" w:rsidR="6D6B4BFA">
              <w:rPr>
                <w:sz w:val="20"/>
                <w:szCs w:val="20"/>
              </w:rPr>
              <w:t xml:space="preserve">Testing if colour </w:t>
            </w:r>
            <w:r w:rsidRPr="13266488" w:rsidR="6D6B4BFA">
              <w:rPr>
                <w:sz w:val="20"/>
                <w:szCs w:val="20"/>
              </w:rPr>
              <w:t>selector</w:t>
            </w:r>
            <w:r w:rsidRPr="13266488" w:rsidR="6D6B4BFA">
              <w:rPr>
                <w:sz w:val="20"/>
                <w:szCs w:val="20"/>
              </w:rPr>
              <w:t xml:space="preserve"> works for pages in temporary frame</w:t>
            </w:r>
          </w:p>
        </w:tc>
        <w:tc>
          <w:tcPr>
            <w:tcW w:w="2310" w:type="dxa"/>
            <w:tcMar/>
          </w:tcPr>
          <w:p w:rsidR="6D6B4BFA" w:rsidP="13266488" w:rsidRDefault="6D6B4BFA" w14:paraId="57521568" w14:textId="044972C2">
            <w:pPr>
              <w:pStyle w:val="Normal"/>
              <w:bidi w:val="0"/>
              <w:rPr>
                <w:sz w:val="20"/>
                <w:szCs w:val="20"/>
              </w:rPr>
            </w:pPr>
            <w:r w:rsidRPr="13266488" w:rsidR="6D6B4BFA">
              <w:rPr>
                <w:sz w:val="20"/>
                <w:szCs w:val="20"/>
              </w:rPr>
              <w:t>Click “Colour Selector” in any of the four input pages</w:t>
            </w:r>
          </w:p>
        </w:tc>
        <w:tc>
          <w:tcPr>
            <w:tcW w:w="2100" w:type="dxa"/>
            <w:tcMar/>
          </w:tcPr>
          <w:p w:rsidR="6D6B4BFA" w:rsidP="13266488" w:rsidRDefault="6D6B4BFA" w14:paraId="6CD2F9BB" w14:textId="5EA7D5EE">
            <w:pPr>
              <w:pStyle w:val="Normal"/>
              <w:bidi w:val="0"/>
              <w:rPr>
                <w:sz w:val="20"/>
                <w:szCs w:val="20"/>
              </w:rPr>
            </w:pPr>
            <w:r w:rsidRPr="13266488" w:rsidR="6D6B4BFA">
              <w:rPr>
                <w:sz w:val="20"/>
                <w:szCs w:val="20"/>
              </w:rPr>
              <w:t>It will change colour of widgets and main background</w:t>
            </w:r>
          </w:p>
        </w:tc>
        <w:tc>
          <w:tcPr>
            <w:tcW w:w="1605" w:type="dxa"/>
            <w:tcMar/>
          </w:tcPr>
          <w:p w:rsidR="6D6B4BFA" w:rsidP="13266488" w:rsidRDefault="6D6B4BFA" w14:paraId="3FEE3F70" w14:textId="5AD8216F">
            <w:pPr>
              <w:pStyle w:val="Normal"/>
              <w:bidi w:val="0"/>
              <w:rPr>
                <w:sz w:val="20"/>
                <w:szCs w:val="20"/>
              </w:rPr>
            </w:pPr>
            <w:r w:rsidRPr="13266488" w:rsidR="6D6B4BFA">
              <w:rPr>
                <w:sz w:val="20"/>
                <w:szCs w:val="20"/>
              </w:rPr>
              <w:t xml:space="preserve">Main </w:t>
            </w:r>
            <w:r w:rsidRPr="13266488" w:rsidR="6D6B4BFA">
              <w:rPr>
                <w:sz w:val="20"/>
                <w:szCs w:val="20"/>
              </w:rPr>
              <w:t>background</w:t>
            </w:r>
            <w:r w:rsidRPr="13266488" w:rsidR="6D6B4BFA">
              <w:rPr>
                <w:sz w:val="20"/>
                <w:szCs w:val="20"/>
              </w:rPr>
              <w:t xml:space="preserve"> colour changes but widget colour </w:t>
            </w:r>
            <w:r w:rsidRPr="13266488" w:rsidR="6D6B4BFA">
              <w:rPr>
                <w:sz w:val="20"/>
                <w:szCs w:val="20"/>
              </w:rPr>
              <w:t>remains</w:t>
            </w:r>
            <w:r w:rsidRPr="13266488" w:rsidR="6D6B4BFA">
              <w:rPr>
                <w:sz w:val="20"/>
                <w:szCs w:val="20"/>
              </w:rPr>
              <w:t xml:space="preserve"> same</w:t>
            </w:r>
          </w:p>
        </w:tc>
        <w:tc>
          <w:tcPr>
            <w:tcW w:w="792" w:type="dxa"/>
            <w:tcMar/>
          </w:tcPr>
          <w:p w:rsidR="6D6B4BFA" w:rsidP="13266488" w:rsidRDefault="6D6B4BFA" w14:paraId="30F630A9" w14:textId="52238D77">
            <w:pPr>
              <w:pStyle w:val="Normal"/>
              <w:bidi w:val="0"/>
              <w:rPr>
                <w:sz w:val="20"/>
                <w:szCs w:val="20"/>
              </w:rPr>
            </w:pPr>
            <w:r w:rsidRPr="13266488" w:rsidR="6D6B4BFA">
              <w:rPr>
                <w:sz w:val="20"/>
                <w:szCs w:val="20"/>
              </w:rPr>
              <w:t>Fail</w:t>
            </w:r>
          </w:p>
        </w:tc>
      </w:tr>
      <w:tr w:rsidR="13266488" w:rsidTr="13266488" w14:paraId="1479B89B">
        <w:trPr>
          <w:trHeight w:val="570"/>
        </w:trPr>
        <w:tc>
          <w:tcPr>
            <w:tcW w:w="690" w:type="dxa"/>
            <w:tcMar/>
          </w:tcPr>
          <w:p w:rsidR="442E9325" w:rsidP="13266488" w:rsidRDefault="442E9325" w14:paraId="3D12468D" w14:textId="719D2B27">
            <w:pPr>
              <w:pStyle w:val="Normal"/>
              <w:bidi w:val="0"/>
              <w:rPr>
                <w:sz w:val="20"/>
                <w:szCs w:val="20"/>
              </w:rPr>
            </w:pPr>
            <w:r w:rsidRPr="13266488" w:rsidR="442E9325">
              <w:rPr>
                <w:sz w:val="20"/>
                <w:szCs w:val="20"/>
              </w:rPr>
              <w:t>9</w:t>
            </w:r>
          </w:p>
        </w:tc>
        <w:tc>
          <w:tcPr>
            <w:tcW w:w="1650" w:type="dxa"/>
            <w:tcMar/>
          </w:tcPr>
          <w:p w:rsidR="6D6B4BFA" w:rsidP="13266488" w:rsidRDefault="6D6B4BFA" w14:paraId="02640484" w14:textId="00FF25FB">
            <w:pPr>
              <w:pStyle w:val="Normal"/>
              <w:bidi w:val="0"/>
              <w:rPr>
                <w:sz w:val="20"/>
                <w:szCs w:val="20"/>
              </w:rPr>
            </w:pPr>
            <w:r w:rsidRPr="13266488" w:rsidR="6D6B4BFA">
              <w:rPr>
                <w:sz w:val="20"/>
                <w:szCs w:val="20"/>
              </w:rPr>
              <w:t>Testing if colour selector works for pages in temporary frame</w:t>
            </w:r>
          </w:p>
        </w:tc>
        <w:tc>
          <w:tcPr>
            <w:tcW w:w="2310" w:type="dxa"/>
            <w:tcMar/>
          </w:tcPr>
          <w:p w:rsidR="6D6B4BFA" w:rsidP="13266488" w:rsidRDefault="6D6B4BFA" w14:paraId="6DE0A377" w14:textId="044972C2">
            <w:pPr>
              <w:pStyle w:val="Normal"/>
              <w:bidi w:val="0"/>
              <w:rPr>
                <w:sz w:val="20"/>
                <w:szCs w:val="20"/>
              </w:rPr>
            </w:pPr>
            <w:r w:rsidRPr="13266488" w:rsidR="6D6B4BFA">
              <w:rPr>
                <w:sz w:val="20"/>
                <w:szCs w:val="20"/>
              </w:rPr>
              <w:t>Click “Colour Selector” in any of the four input pages</w:t>
            </w:r>
          </w:p>
          <w:p w:rsidR="13266488" w:rsidP="13266488" w:rsidRDefault="13266488" w14:paraId="20F266AA" w14:textId="4612BA43">
            <w:pPr>
              <w:pStyle w:val="Normal"/>
              <w:bidi w:val="0"/>
              <w:rPr>
                <w:sz w:val="20"/>
                <w:szCs w:val="20"/>
              </w:rPr>
            </w:pPr>
          </w:p>
        </w:tc>
        <w:tc>
          <w:tcPr>
            <w:tcW w:w="2100" w:type="dxa"/>
            <w:tcMar/>
          </w:tcPr>
          <w:p w:rsidR="6D6B4BFA" w:rsidP="13266488" w:rsidRDefault="6D6B4BFA" w14:paraId="6290E4F1" w14:textId="5EA7D5EE">
            <w:pPr>
              <w:pStyle w:val="Normal"/>
              <w:bidi w:val="0"/>
              <w:rPr>
                <w:sz w:val="20"/>
                <w:szCs w:val="20"/>
              </w:rPr>
            </w:pPr>
            <w:r w:rsidRPr="13266488" w:rsidR="6D6B4BFA">
              <w:rPr>
                <w:sz w:val="20"/>
                <w:szCs w:val="20"/>
              </w:rPr>
              <w:t>It will change colour of widgets and main background</w:t>
            </w:r>
          </w:p>
          <w:p w:rsidR="13266488" w:rsidP="13266488" w:rsidRDefault="13266488" w14:paraId="5DB2227F" w14:textId="25162E77">
            <w:pPr>
              <w:pStyle w:val="Normal"/>
              <w:bidi w:val="0"/>
              <w:rPr>
                <w:sz w:val="20"/>
                <w:szCs w:val="20"/>
              </w:rPr>
            </w:pPr>
          </w:p>
        </w:tc>
        <w:tc>
          <w:tcPr>
            <w:tcW w:w="1605" w:type="dxa"/>
            <w:tcMar/>
          </w:tcPr>
          <w:p w:rsidR="6D6B4BFA" w:rsidP="13266488" w:rsidRDefault="6D6B4BFA" w14:paraId="5859F3C1" w14:textId="515A325A">
            <w:pPr>
              <w:pStyle w:val="Normal"/>
              <w:bidi w:val="0"/>
              <w:rPr>
                <w:sz w:val="20"/>
                <w:szCs w:val="20"/>
              </w:rPr>
            </w:pPr>
            <w:r w:rsidRPr="13266488" w:rsidR="6D6B4BFA">
              <w:rPr>
                <w:sz w:val="20"/>
                <w:szCs w:val="20"/>
              </w:rPr>
              <w:t>Same as expected</w:t>
            </w:r>
          </w:p>
          <w:p w:rsidR="13266488" w:rsidP="13266488" w:rsidRDefault="13266488" w14:paraId="19ABFD72" w14:textId="683128C5">
            <w:pPr>
              <w:pStyle w:val="Normal"/>
              <w:bidi w:val="0"/>
              <w:rPr>
                <w:sz w:val="20"/>
                <w:szCs w:val="20"/>
              </w:rPr>
            </w:pPr>
          </w:p>
        </w:tc>
        <w:tc>
          <w:tcPr>
            <w:tcW w:w="792" w:type="dxa"/>
            <w:tcMar/>
          </w:tcPr>
          <w:p w:rsidR="6D6B4BFA" w:rsidP="13266488" w:rsidRDefault="6D6B4BFA" w14:paraId="3D33E37F" w14:textId="73B30EDC">
            <w:pPr>
              <w:pStyle w:val="Normal"/>
              <w:bidi w:val="0"/>
              <w:rPr>
                <w:sz w:val="20"/>
                <w:szCs w:val="20"/>
              </w:rPr>
            </w:pPr>
            <w:r w:rsidRPr="13266488" w:rsidR="6D6B4BFA">
              <w:rPr>
                <w:sz w:val="20"/>
                <w:szCs w:val="20"/>
              </w:rPr>
              <w:t>Pass</w:t>
            </w:r>
          </w:p>
        </w:tc>
      </w:tr>
      <w:tr w:rsidR="13266488" w:rsidTr="13266488" w14:paraId="7BA18A83">
        <w:trPr>
          <w:trHeight w:val="570"/>
        </w:trPr>
        <w:tc>
          <w:tcPr>
            <w:tcW w:w="690" w:type="dxa"/>
            <w:tcMar/>
          </w:tcPr>
          <w:p w:rsidR="758209EC" w:rsidP="13266488" w:rsidRDefault="758209EC" w14:paraId="6A6E2F50" w14:textId="4A12B0E4">
            <w:pPr>
              <w:pStyle w:val="Normal"/>
              <w:bidi w:val="0"/>
              <w:rPr>
                <w:sz w:val="20"/>
                <w:szCs w:val="20"/>
              </w:rPr>
            </w:pPr>
            <w:r w:rsidRPr="13266488" w:rsidR="758209EC">
              <w:rPr>
                <w:sz w:val="20"/>
                <w:szCs w:val="20"/>
              </w:rPr>
              <w:t>10</w:t>
            </w:r>
          </w:p>
        </w:tc>
        <w:tc>
          <w:tcPr>
            <w:tcW w:w="1650" w:type="dxa"/>
            <w:tcMar/>
          </w:tcPr>
          <w:p w:rsidR="6D6B4BFA" w:rsidP="13266488" w:rsidRDefault="6D6B4BFA" w14:paraId="6399E787" w14:textId="73BF8ECE">
            <w:pPr>
              <w:pStyle w:val="Normal"/>
              <w:bidi w:val="0"/>
              <w:rPr>
                <w:sz w:val="20"/>
                <w:szCs w:val="20"/>
              </w:rPr>
            </w:pPr>
            <w:r w:rsidRPr="13266488" w:rsidR="6D6B4BFA">
              <w:rPr>
                <w:sz w:val="20"/>
                <w:szCs w:val="20"/>
              </w:rPr>
              <w:t>Checking if empty question field is allowed in mcq page</w:t>
            </w:r>
          </w:p>
        </w:tc>
        <w:tc>
          <w:tcPr>
            <w:tcW w:w="2310" w:type="dxa"/>
            <w:tcMar/>
          </w:tcPr>
          <w:p w:rsidR="6D6B4BFA" w:rsidP="13266488" w:rsidRDefault="6D6B4BFA" w14:paraId="0A0C2C63" w14:textId="38327AE2">
            <w:pPr>
              <w:pStyle w:val="Normal"/>
              <w:bidi w:val="0"/>
              <w:rPr>
                <w:sz w:val="20"/>
                <w:szCs w:val="20"/>
              </w:rPr>
            </w:pPr>
            <w:r w:rsidRPr="13266488" w:rsidR="6D6B4BFA">
              <w:rPr>
                <w:sz w:val="20"/>
                <w:szCs w:val="20"/>
              </w:rPr>
              <w:t>Leave question entry field empty and</w:t>
            </w:r>
            <w:r w:rsidRPr="13266488" w:rsidR="23CAF83A">
              <w:rPr>
                <w:sz w:val="20"/>
                <w:szCs w:val="20"/>
              </w:rPr>
              <w:t xml:space="preserve"> then</w:t>
            </w:r>
            <w:r w:rsidRPr="13266488" w:rsidR="6D6B4BFA">
              <w:rPr>
                <w:sz w:val="20"/>
                <w:szCs w:val="20"/>
              </w:rPr>
              <w:t xml:space="preserve"> click “Confirm” button</w:t>
            </w:r>
          </w:p>
        </w:tc>
        <w:tc>
          <w:tcPr>
            <w:tcW w:w="2100" w:type="dxa"/>
            <w:tcMar/>
          </w:tcPr>
          <w:p w:rsidR="50663C92" w:rsidP="13266488" w:rsidRDefault="50663C92" w14:paraId="593E8D10" w14:textId="3E5F474D">
            <w:pPr>
              <w:pStyle w:val="Normal"/>
              <w:bidi w:val="0"/>
              <w:rPr>
                <w:sz w:val="20"/>
                <w:szCs w:val="20"/>
              </w:rPr>
            </w:pPr>
            <w:r w:rsidRPr="13266488" w:rsidR="50663C92">
              <w:rPr>
                <w:sz w:val="20"/>
                <w:szCs w:val="20"/>
              </w:rPr>
              <w:t>GUI output: “Fill in all spaces”</w:t>
            </w:r>
          </w:p>
        </w:tc>
        <w:tc>
          <w:tcPr>
            <w:tcW w:w="1605" w:type="dxa"/>
            <w:tcMar/>
          </w:tcPr>
          <w:p w:rsidR="50663C92" w:rsidP="13266488" w:rsidRDefault="50663C92" w14:paraId="353274CF" w14:textId="5420AA8F">
            <w:pPr>
              <w:pStyle w:val="Normal"/>
              <w:bidi w:val="0"/>
              <w:rPr>
                <w:sz w:val="20"/>
                <w:szCs w:val="20"/>
              </w:rPr>
            </w:pPr>
            <w:r w:rsidRPr="13266488" w:rsidR="50663C92">
              <w:rPr>
                <w:sz w:val="20"/>
                <w:szCs w:val="20"/>
              </w:rPr>
              <w:t>Same as expected</w:t>
            </w:r>
          </w:p>
        </w:tc>
        <w:tc>
          <w:tcPr>
            <w:tcW w:w="792" w:type="dxa"/>
            <w:tcMar/>
          </w:tcPr>
          <w:p w:rsidR="50663C92" w:rsidP="13266488" w:rsidRDefault="50663C92" w14:paraId="16562AA5" w14:textId="2A395422">
            <w:pPr>
              <w:pStyle w:val="Normal"/>
              <w:bidi w:val="0"/>
              <w:rPr>
                <w:sz w:val="20"/>
                <w:szCs w:val="20"/>
              </w:rPr>
            </w:pPr>
            <w:r w:rsidRPr="13266488" w:rsidR="50663C92">
              <w:rPr>
                <w:sz w:val="20"/>
                <w:szCs w:val="20"/>
              </w:rPr>
              <w:t>Pass</w:t>
            </w:r>
          </w:p>
        </w:tc>
      </w:tr>
      <w:tr w:rsidR="13266488" w:rsidTr="13266488" w14:paraId="65DE2E66">
        <w:trPr>
          <w:trHeight w:val="570"/>
        </w:trPr>
        <w:tc>
          <w:tcPr>
            <w:tcW w:w="690" w:type="dxa"/>
            <w:tcMar/>
          </w:tcPr>
          <w:p w:rsidR="57A2AFED" w:rsidP="13266488" w:rsidRDefault="57A2AFED" w14:paraId="67153FB4" w14:textId="2E39056E">
            <w:pPr>
              <w:pStyle w:val="Normal"/>
              <w:bidi w:val="0"/>
              <w:rPr>
                <w:sz w:val="20"/>
                <w:szCs w:val="20"/>
              </w:rPr>
            </w:pPr>
            <w:r w:rsidRPr="13266488" w:rsidR="57A2AFED">
              <w:rPr>
                <w:sz w:val="20"/>
                <w:szCs w:val="20"/>
              </w:rPr>
              <w:t>11</w:t>
            </w:r>
          </w:p>
        </w:tc>
        <w:tc>
          <w:tcPr>
            <w:tcW w:w="1650" w:type="dxa"/>
            <w:tcMar/>
          </w:tcPr>
          <w:p w:rsidR="738CBF9D" w:rsidP="13266488" w:rsidRDefault="738CBF9D" w14:paraId="43025472" w14:textId="2710BEA3">
            <w:pPr>
              <w:pStyle w:val="Normal"/>
              <w:bidi w:val="0"/>
              <w:rPr>
                <w:sz w:val="20"/>
                <w:szCs w:val="20"/>
              </w:rPr>
            </w:pPr>
            <w:r w:rsidRPr="13266488" w:rsidR="738CBF9D">
              <w:rPr>
                <w:sz w:val="20"/>
                <w:szCs w:val="20"/>
              </w:rPr>
              <w:t xml:space="preserve">Checking if empty option field is allowed in </w:t>
            </w:r>
            <w:r w:rsidRPr="13266488" w:rsidR="738CBF9D">
              <w:rPr>
                <w:sz w:val="20"/>
                <w:szCs w:val="20"/>
              </w:rPr>
              <w:t>mcq</w:t>
            </w:r>
            <w:r w:rsidRPr="13266488" w:rsidR="738CBF9D">
              <w:rPr>
                <w:sz w:val="20"/>
                <w:szCs w:val="20"/>
              </w:rPr>
              <w:t xml:space="preserve"> page</w:t>
            </w:r>
          </w:p>
        </w:tc>
        <w:tc>
          <w:tcPr>
            <w:tcW w:w="2310" w:type="dxa"/>
            <w:tcMar/>
          </w:tcPr>
          <w:p w:rsidR="738CBF9D" w:rsidP="13266488" w:rsidRDefault="738CBF9D" w14:paraId="47304C01" w14:textId="4C417571">
            <w:pPr>
              <w:pStyle w:val="Normal"/>
              <w:bidi w:val="0"/>
              <w:rPr>
                <w:sz w:val="20"/>
                <w:szCs w:val="20"/>
              </w:rPr>
            </w:pPr>
            <w:r w:rsidRPr="13266488" w:rsidR="738CBF9D">
              <w:rPr>
                <w:sz w:val="20"/>
                <w:szCs w:val="20"/>
              </w:rPr>
              <w:t>Leave any option entry field empty and then click “Confirm” button</w:t>
            </w:r>
          </w:p>
          <w:p w:rsidR="13266488" w:rsidP="13266488" w:rsidRDefault="13266488" w14:paraId="5295091D" w14:textId="58EA1476">
            <w:pPr>
              <w:pStyle w:val="Normal"/>
              <w:bidi w:val="0"/>
              <w:rPr>
                <w:sz w:val="20"/>
                <w:szCs w:val="20"/>
              </w:rPr>
            </w:pPr>
          </w:p>
        </w:tc>
        <w:tc>
          <w:tcPr>
            <w:tcW w:w="2100" w:type="dxa"/>
            <w:tcMar/>
          </w:tcPr>
          <w:p w:rsidR="738CBF9D" w:rsidP="13266488" w:rsidRDefault="738CBF9D" w14:paraId="3AD2B336" w14:textId="3E5F474D">
            <w:pPr>
              <w:pStyle w:val="Normal"/>
              <w:bidi w:val="0"/>
              <w:rPr>
                <w:sz w:val="20"/>
                <w:szCs w:val="20"/>
              </w:rPr>
            </w:pPr>
            <w:r w:rsidRPr="13266488" w:rsidR="738CBF9D">
              <w:rPr>
                <w:sz w:val="20"/>
                <w:szCs w:val="20"/>
              </w:rPr>
              <w:t>GUI output: “Fill in all spaces”</w:t>
            </w:r>
          </w:p>
          <w:p w:rsidR="13266488" w:rsidP="13266488" w:rsidRDefault="13266488" w14:paraId="13DAB4F4" w14:textId="4D5F2237">
            <w:pPr>
              <w:pStyle w:val="Normal"/>
              <w:bidi w:val="0"/>
              <w:rPr>
                <w:sz w:val="20"/>
                <w:szCs w:val="20"/>
              </w:rPr>
            </w:pPr>
          </w:p>
        </w:tc>
        <w:tc>
          <w:tcPr>
            <w:tcW w:w="1605" w:type="dxa"/>
            <w:tcMar/>
          </w:tcPr>
          <w:p w:rsidR="738CBF9D" w:rsidP="13266488" w:rsidRDefault="738CBF9D" w14:paraId="125DFA4D" w14:textId="5420AA8F">
            <w:pPr>
              <w:pStyle w:val="Normal"/>
              <w:bidi w:val="0"/>
              <w:rPr>
                <w:sz w:val="20"/>
                <w:szCs w:val="20"/>
              </w:rPr>
            </w:pPr>
            <w:r w:rsidRPr="13266488" w:rsidR="738CBF9D">
              <w:rPr>
                <w:sz w:val="20"/>
                <w:szCs w:val="20"/>
              </w:rPr>
              <w:t>Same as expected</w:t>
            </w:r>
          </w:p>
          <w:p w:rsidR="13266488" w:rsidP="13266488" w:rsidRDefault="13266488" w14:paraId="03D7EDFF" w14:textId="2ED552BB">
            <w:pPr>
              <w:pStyle w:val="Normal"/>
              <w:bidi w:val="0"/>
              <w:rPr>
                <w:sz w:val="20"/>
                <w:szCs w:val="20"/>
              </w:rPr>
            </w:pPr>
          </w:p>
        </w:tc>
        <w:tc>
          <w:tcPr>
            <w:tcW w:w="792" w:type="dxa"/>
            <w:tcMar/>
          </w:tcPr>
          <w:p w:rsidR="738CBF9D" w:rsidP="13266488" w:rsidRDefault="738CBF9D" w14:paraId="597CD4A8" w14:textId="3990A7DB">
            <w:pPr>
              <w:pStyle w:val="Normal"/>
              <w:bidi w:val="0"/>
              <w:rPr>
                <w:sz w:val="20"/>
                <w:szCs w:val="20"/>
              </w:rPr>
            </w:pPr>
            <w:r w:rsidRPr="13266488" w:rsidR="738CBF9D">
              <w:rPr>
                <w:sz w:val="20"/>
                <w:szCs w:val="20"/>
              </w:rPr>
              <w:t>Pass</w:t>
            </w:r>
          </w:p>
        </w:tc>
      </w:tr>
      <w:tr w:rsidR="13266488" w:rsidTr="13266488" w14:paraId="48E84B94">
        <w:trPr>
          <w:trHeight w:val="570"/>
        </w:trPr>
        <w:tc>
          <w:tcPr>
            <w:tcW w:w="690" w:type="dxa"/>
            <w:tcMar/>
          </w:tcPr>
          <w:p w:rsidR="749137A8" w:rsidP="13266488" w:rsidRDefault="749137A8" w14:paraId="6CCD5545" w14:textId="0DBF7310">
            <w:pPr>
              <w:pStyle w:val="Normal"/>
              <w:bidi w:val="0"/>
              <w:rPr>
                <w:sz w:val="20"/>
                <w:szCs w:val="20"/>
              </w:rPr>
            </w:pPr>
            <w:r w:rsidRPr="13266488" w:rsidR="749137A8">
              <w:rPr>
                <w:sz w:val="20"/>
                <w:szCs w:val="20"/>
              </w:rPr>
              <w:t>12</w:t>
            </w:r>
          </w:p>
        </w:tc>
        <w:tc>
          <w:tcPr>
            <w:tcW w:w="1650" w:type="dxa"/>
            <w:tcMar/>
          </w:tcPr>
          <w:p w:rsidR="738CBF9D" w:rsidP="13266488" w:rsidRDefault="738CBF9D" w14:paraId="6BAFD553" w14:textId="459E67D7">
            <w:pPr>
              <w:pStyle w:val="Normal"/>
              <w:bidi w:val="0"/>
              <w:rPr>
                <w:sz w:val="20"/>
                <w:szCs w:val="20"/>
              </w:rPr>
            </w:pPr>
            <w:r w:rsidRPr="13266488" w:rsidR="738CBF9D">
              <w:rPr>
                <w:sz w:val="20"/>
                <w:szCs w:val="20"/>
              </w:rPr>
              <w:t xml:space="preserve">Checking if empty correct option field is allowed in </w:t>
            </w:r>
            <w:r w:rsidRPr="13266488" w:rsidR="738CBF9D">
              <w:rPr>
                <w:sz w:val="20"/>
                <w:szCs w:val="20"/>
              </w:rPr>
              <w:t>mcq</w:t>
            </w:r>
            <w:r w:rsidRPr="13266488" w:rsidR="738CBF9D">
              <w:rPr>
                <w:sz w:val="20"/>
                <w:szCs w:val="20"/>
              </w:rPr>
              <w:t xml:space="preserve"> page</w:t>
            </w:r>
          </w:p>
        </w:tc>
        <w:tc>
          <w:tcPr>
            <w:tcW w:w="2310" w:type="dxa"/>
            <w:tcMar/>
          </w:tcPr>
          <w:p w:rsidR="738CBF9D" w:rsidP="13266488" w:rsidRDefault="738CBF9D" w14:paraId="726BE594" w14:textId="19AEF097">
            <w:pPr>
              <w:pStyle w:val="Normal"/>
              <w:bidi w:val="0"/>
              <w:rPr>
                <w:sz w:val="20"/>
                <w:szCs w:val="20"/>
              </w:rPr>
            </w:pPr>
            <w:r w:rsidRPr="13266488" w:rsidR="738CBF9D">
              <w:rPr>
                <w:sz w:val="20"/>
                <w:szCs w:val="20"/>
              </w:rPr>
              <w:t>Leave correct option entry field empty and then click “Confirm” button</w:t>
            </w:r>
          </w:p>
          <w:p w:rsidR="13266488" w:rsidP="13266488" w:rsidRDefault="13266488" w14:paraId="38019F97" w14:textId="51A2304E">
            <w:pPr>
              <w:pStyle w:val="Normal"/>
              <w:bidi w:val="0"/>
              <w:rPr>
                <w:sz w:val="20"/>
                <w:szCs w:val="20"/>
              </w:rPr>
            </w:pPr>
          </w:p>
        </w:tc>
        <w:tc>
          <w:tcPr>
            <w:tcW w:w="2100" w:type="dxa"/>
            <w:tcMar/>
          </w:tcPr>
          <w:p w:rsidR="738CBF9D" w:rsidP="13266488" w:rsidRDefault="738CBF9D" w14:paraId="6CF111E1" w14:textId="3E5F474D">
            <w:pPr>
              <w:pStyle w:val="Normal"/>
              <w:bidi w:val="0"/>
              <w:rPr>
                <w:sz w:val="20"/>
                <w:szCs w:val="20"/>
              </w:rPr>
            </w:pPr>
            <w:r w:rsidRPr="13266488" w:rsidR="738CBF9D">
              <w:rPr>
                <w:sz w:val="20"/>
                <w:szCs w:val="20"/>
              </w:rPr>
              <w:t>GUI output: “Fill in all spaces”</w:t>
            </w:r>
          </w:p>
          <w:p w:rsidR="13266488" w:rsidP="13266488" w:rsidRDefault="13266488" w14:paraId="4346C3F3" w14:textId="79BB1819">
            <w:pPr>
              <w:pStyle w:val="Normal"/>
              <w:bidi w:val="0"/>
              <w:rPr>
                <w:sz w:val="20"/>
                <w:szCs w:val="20"/>
              </w:rPr>
            </w:pPr>
          </w:p>
        </w:tc>
        <w:tc>
          <w:tcPr>
            <w:tcW w:w="1605" w:type="dxa"/>
            <w:tcMar/>
          </w:tcPr>
          <w:p w:rsidR="738CBF9D" w:rsidP="13266488" w:rsidRDefault="738CBF9D" w14:paraId="02939173" w14:textId="5420AA8F">
            <w:pPr>
              <w:pStyle w:val="Normal"/>
              <w:bidi w:val="0"/>
              <w:rPr>
                <w:sz w:val="20"/>
                <w:szCs w:val="20"/>
              </w:rPr>
            </w:pPr>
            <w:r w:rsidRPr="13266488" w:rsidR="738CBF9D">
              <w:rPr>
                <w:sz w:val="20"/>
                <w:szCs w:val="20"/>
              </w:rPr>
              <w:t>Same as expected</w:t>
            </w:r>
          </w:p>
          <w:p w:rsidR="13266488" w:rsidP="13266488" w:rsidRDefault="13266488" w14:paraId="2A4024BE" w14:textId="4C65AA60">
            <w:pPr>
              <w:pStyle w:val="Normal"/>
              <w:bidi w:val="0"/>
              <w:rPr>
                <w:sz w:val="20"/>
                <w:szCs w:val="20"/>
              </w:rPr>
            </w:pPr>
          </w:p>
        </w:tc>
        <w:tc>
          <w:tcPr>
            <w:tcW w:w="792" w:type="dxa"/>
            <w:tcMar/>
          </w:tcPr>
          <w:p w:rsidR="738CBF9D" w:rsidP="13266488" w:rsidRDefault="738CBF9D" w14:paraId="442CD6B3" w14:textId="3990A7DB">
            <w:pPr>
              <w:pStyle w:val="Normal"/>
              <w:bidi w:val="0"/>
              <w:rPr>
                <w:sz w:val="20"/>
                <w:szCs w:val="20"/>
              </w:rPr>
            </w:pPr>
            <w:r w:rsidRPr="13266488" w:rsidR="738CBF9D">
              <w:rPr>
                <w:sz w:val="20"/>
                <w:szCs w:val="20"/>
              </w:rPr>
              <w:t>Pass</w:t>
            </w:r>
          </w:p>
          <w:p w:rsidR="13266488" w:rsidP="13266488" w:rsidRDefault="13266488" w14:paraId="29358F28" w14:textId="6A1819D1">
            <w:pPr>
              <w:pStyle w:val="Normal"/>
              <w:bidi w:val="0"/>
              <w:rPr>
                <w:sz w:val="20"/>
                <w:szCs w:val="20"/>
              </w:rPr>
            </w:pPr>
          </w:p>
        </w:tc>
      </w:tr>
      <w:tr w:rsidR="13266488" w:rsidTr="13266488" w14:paraId="74DE38EC">
        <w:trPr>
          <w:trHeight w:val="570"/>
        </w:trPr>
        <w:tc>
          <w:tcPr>
            <w:tcW w:w="690" w:type="dxa"/>
            <w:tcMar/>
          </w:tcPr>
          <w:p w:rsidR="034183AB" w:rsidP="13266488" w:rsidRDefault="034183AB" w14:paraId="27168A15" w14:textId="2E9DFAAD">
            <w:pPr>
              <w:pStyle w:val="Normal"/>
              <w:bidi w:val="0"/>
              <w:rPr>
                <w:sz w:val="20"/>
                <w:szCs w:val="20"/>
              </w:rPr>
            </w:pPr>
            <w:r w:rsidRPr="13266488" w:rsidR="034183AB">
              <w:rPr>
                <w:sz w:val="20"/>
                <w:szCs w:val="20"/>
              </w:rPr>
              <w:t>13</w:t>
            </w:r>
          </w:p>
        </w:tc>
        <w:tc>
          <w:tcPr>
            <w:tcW w:w="1650" w:type="dxa"/>
            <w:tcMar/>
          </w:tcPr>
          <w:p w:rsidR="27D93FF2" w:rsidP="13266488" w:rsidRDefault="27D93FF2" w14:paraId="471F3FB0" w14:textId="09352B91">
            <w:pPr>
              <w:pStyle w:val="Normal"/>
              <w:bidi w:val="0"/>
              <w:rPr>
                <w:sz w:val="20"/>
                <w:szCs w:val="20"/>
              </w:rPr>
            </w:pPr>
            <w:r w:rsidRPr="13266488" w:rsidR="27D93FF2">
              <w:rPr>
                <w:sz w:val="20"/>
                <w:szCs w:val="20"/>
              </w:rPr>
              <w:t xml:space="preserve">Check if correct </w:t>
            </w:r>
            <w:r w:rsidRPr="13266488" w:rsidR="27D93FF2">
              <w:rPr>
                <w:sz w:val="20"/>
                <w:szCs w:val="20"/>
              </w:rPr>
              <w:t>option</w:t>
            </w:r>
            <w:r w:rsidRPr="13266488" w:rsidR="27D93FF2">
              <w:rPr>
                <w:sz w:val="20"/>
                <w:szCs w:val="20"/>
              </w:rPr>
              <w:t xml:space="preserve"> field allows </w:t>
            </w:r>
            <w:r w:rsidRPr="13266488" w:rsidR="27D93FF2">
              <w:rPr>
                <w:sz w:val="20"/>
                <w:szCs w:val="20"/>
              </w:rPr>
              <w:t>anything</w:t>
            </w:r>
            <w:r w:rsidRPr="13266488" w:rsidR="27D93FF2">
              <w:rPr>
                <w:sz w:val="20"/>
                <w:szCs w:val="20"/>
              </w:rPr>
              <w:t xml:space="preserve"> other than a numeric value</w:t>
            </w:r>
          </w:p>
        </w:tc>
        <w:tc>
          <w:tcPr>
            <w:tcW w:w="2310" w:type="dxa"/>
            <w:tcMar/>
          </w:tcPr>
          <w:p w:rsidR="27D93FF2" w:rsidP="13266488" w:rsidRDefault="27D93FF2" w14:paraId="40D61F9A" w14:textId="2508D30B">
            <w:pPr>
              <w:pStyle w:val="Normal"/>
              <w:bidi w:val="0"/>
              <w:rPr>
                <w:sz w:val="20"/>
                <w:szCs w:val="20"/>
              </w:rPr>
            </w:pPr>
            <w:r w:rsidRPr="13266488" w:rsidR="27D93FF2">
              <w:rPr>
                <w:sz w:val="20"/>
                <w:szCs w:val="20"/>
              </w:rPr>
              <w:t xml:space="preserve">Fill all entry fields and put a word into </w:t>
            </w:r>
            <w:r w:rsidRPr="13266488" w:rsidR="27D93FF2">
              <w:rPr>
                <w:sz w:val="20"/>
                <w:szCs w:val="20"/>
              </w:rPr>
              <w:t>correct option</w:t>
            </w:r>
            <w:r w:rsidRPr="13266488" w:rsidR="27D93FF2">
              <w:rPr>
                <w:sz w:val="20"/>
                <w:szCs w:val="20"/>
              </w:rPr>
              <w:t xml:space="preserve"> field and then click “Confirm Button”</w:t>
            </w:r>
          </w:p>
        </w:tc>
        <w:tc>
          <w:tcPr>
            <w:tcW w:w="2100" w:type="dxa"/>
            <w:tcMar/>
          </w:tcPr>
          <w:p w:rsidR="27D93FF2" w:rsidP="13266488" w:rsidRDefault="27D93FF2" w14:paraId="2774B559" w14:textId="1F0CF004">
            <w:pPr>
              <w:pStyle w:val="Normal"/>
              <w:bidi w:val="0"/>
              <w:rPr>
                <w:sz w:val="20"/>
                <w:szCs w:val="20"/>
              </w:rPr>
            </w:pPr>
            <w:r w:rsidRPr="13266488" w:rsidR="27D93FF2">
              <w:rPr>
                <w:sz w:val="20"/>
                <w:szCs w:val="20"/>
              </w:rPr>
              <w:t>Should not allow</w:t>
            </w:r>
          </w:p>
        </w:tc>
        <w:tc>
          <w:tcPr>
            <w:tcW w:w="1605" w:type="dxa"/>
            <w:tcMar/>
          </w:tcPr>
          <w:p w:rsidR="27D93FF2" w:rsidP="13266488" w:rsidRDefault="27D93FF2" w14:paraId="5EE20DC8" w14:textId="1CB5CE22">
            <w:pPr>
              <w:pStyle w:val="Normal"/>
              <w:bidi w:val="0"/>
              <w:rPr>
                <w:sz w:val="20"/>
                <w:szCs w:val="20"/>
              </w:rPr>
            </w:pPr>
            <w:r w:rsidRPr="13266488" w:rsidR="27D93FF2">
              <w:rPr>
                <w:sz w:val="20"/>
                <w:szCs w:val="20"/>
              </w:rPr>
              <w:t>Allows</w:t>
            </w:r>
          </w:p>
        </w:tc>
        <w:tc>
          <w:tcPr>
            <w:tcW w:w="792" w:type="dxa"/>
            <w:tcMar/>
          </w:tcPr>
          <w:p w:rsidR="27D93FF2" w:rsidP="13266488" w:rsidRDefault="27D93FF2" w14:paraId="17690520" w14:textId="14EB2B51">
            <w:pPr>
              <w:pStyle w:val="Normal"/>
              <w:bidi w:val="0"/>
              <w:rPr>
                <w:sz w:val="20"/>
                <w:szCs w:val="20"/>
              </w:rPr>
            </w:pPr>
            <w:r w:rsidRPr="13266488" w:rsidR="27D93FF2">
              <w:rPr>
                <w:sz w:val="20"/>
                <w:szCs w:val="20"/>
              </w:rPr>
              <w:t>Fail</w:t>
            </w:r>
          </w:p>
        </w:tc>
      </w:tr>
      <w:tr w:rsidR="13266488" w:rsidTr="13266488" w14:paraId="2C15F0EB">
        <w:trPr>
          <w:trHeight w:val="570"/>
        </w:trPr>
        <w:tc>
          <w:tcPr>
            <w:tcW w:w="690" w:type="dxa"/>
            <w:tcMar/>
          </w:tcPr>
          <w:p w:rsidR="095D37DC" w:rsidP="13266488" w:rsidRDefault="095D37DC" w14:paraId="13C77DE5" w14:textId="5E4FD50A">
            <w:pPr>
              <w:pStyle w:val="Normal"/>
              <w:bidi w:val="0"/>
              <w:rPr>
                <w:sz w:val="20"/>
                <w:szCs w:val="20"/>
              </w:rPr>
            </w:pPr>
            <w:r w:rsidRPr="13266488" w:rsidR="095D37DC">
              <w:rPr>
                <w:sz w:val="20"/>
                <w:szCs w:val="20"/>
              </w:rPr>
              <w:t>14</w:t>
            </w:r>
          </w:p>
        </w:tc>
        <w:tc>
          <w:tcPr>
            <w:tcW w:w="1650" w:type="dxa"/>
            <w:tcMar/>
          </w:tcPr>
          <w:p w:rsidR="27D93FF2" w:rsidP="13266488" w:rsidRDefault="27D93FF2" w14:paraId="51C6A5B7" w14:textId="18734E61">
            <w:pPr>
              <w:pStyle w:val="Normal"/>
              <w:bidi w:val="0"/>
              <w:rPr>
                <w:sz w:val="20"/>
                <w:szCs w:val="20"/>
              </w:rPr>
            </w:pPr>
            <w:r w:rsidRPr="13266488" w:rsidR="27D93FF2">
              <w:rPr>
                <w:sz w:val="20"/>
                <w:szCs w:val="20"/>
              </w:rPr>
              <w:t xml:space="preserve">Check if correct </w:t>
            </w:r>
            <w:r w:rsidRPr="13266488" w:rsidR="27D93FF2">
              <w:rPr>
                <w:sz w:val="20"/>
                <w:szCs w:val="20"/>
              </w:rPr>
              <w:t>option</w:t>
            </w:r>
            <w:r w:rsidRPr="13266488" w:rsidR="27D93FF2">
              <w:rPr>
                <w:sz w:val="20"/>
                <w:szCs w:val="20"/>
              </w:rPr>
              <w:t xml:space="preserve"> field allows anything other than a numeric value</w:t>
            </w:r>
          </w:p>
        </w:tc>
        <w:tc>
          <w:tcPr>
            <w:tcW w:w="2310" w:type="dxa"/>
            <w:tcMar/>
          </w:tcPr>
          <w:p w:rsidR="27D93FF2" w:rsidP="13266488" w:rsidRDefault="27D93FF2" w14:paraId="45FCBF17" w14:textId="2508D30B">
            <w:pPr>
              <w:pStyle w:val="Normal"/>
              <w:bidi w:val="0"/>
              <w:rPr>
                <w:sz w:val="20"/>
                <w:szCs w:val="20"/>
              </w:rPr>
            </w:pPr>
            <w:r w:rsidRPr="13266488" w:rsidR="27D93FF2">
              <w:rPr>
                <w:sz w:val="20"/>
                <w:szCs w:val="20"/>
              </w:rPr>
              <w:t>Fill all entry fields and put a word into correct option field and then click “Confirm Button”</w:t>
            </w:r>
          </w:p>
          <w:p w:rsidR="13266488" w:rsidP="13266488" w:rsidRDefault="13266488" w14:paraId="6F420324" w14:textId="00DC1D76">
            <w:pPr>
              <w:pStyle w:val="Normal"/>
              <w:bidi w:val="0"/>
              <w:rPr>
                <w:sz w:val="20"/>
                <w:szCs w:val="20"/>
              </w:rPr>
            </w:pPr>
          </w:p>
        </w:tc>
        <w:tc>
          <w:tcPr>
            <w:tcW w:w="2100" w:type="dxa"/>
            <w:tcMar/>
          </w:tcPr>
          <w:p w:rsidR="27D93FF2" w:rsidP="13266488" w:rsidRDefault="27D93FF2" w14:paraId="509A55CF" w14:textId="665760F4">
            <w:pPr>
              <w:pStyle w:val="Normal"/>
              <w:bidi w:val="0"/>
              <w:rPr>
                <w:sz w:val="20"/>
                <w:szCs w:val="20"/>
              </w:rPr>
            </w:pPr>
            <w:r w:rsidRPr="13266488" w:rsidR="27D93FF2">
              <w:rPr>
                <w:sz w:val="20"/>
                <w:szCs w:val="20"/>
              </w:rPr>
              <w:t>GUI output: “Correct option no. Should be an integer”</w:t>
            </w:r>
          </w:p>
        </w:tc>
        <w:tc>
          <w:tcPr>
            <w:tcW w:w="1605" w:type="dxa"/>
            <w:tcMar/>
          </w:tcPr>
          <w:p w:rsidR="27D93FF2" w:rsidP="13266488" w:rsidRDefault="27D93FF2" w14:paraId="675D8435" w14:textId="4B0F4B6A">
            <w:pPr>
              <w:pStyle w:val="Normal"/>
              <w:bidi w:val="0"/>
              <w:rPr>
                <w:sz w:val="20"/>
                <w:szCs w:val="20"/>
              </w:rPr>
            </w:pPr>
            <w:r w:rsidRPr="13266488" w:rsidR="27D93FF2">
              <w:rPr>
                <w:sz w:val="20"/>
                <w:szCs w:val="20"/>
              </w:rPr>
              <w:t>Same as expected</w:t>
            </w:r>
          </w:p>
        </w:tc>
        <w:tc>
          <w:tcPr>
            <w:tcW w:w="792" w:type="dxa"/>
            <w:tcMar/>
          </w:tcPr>
          <w:p w:rsidR="27D93FF2" w:rsidP="13266488" w:rsidRDefault="27D93FF2" w14:paraId="3ADA98C8" w14:textId="76251C01">
            <w:pPr>
              <w:pStyle w:val="Normal"/>
              <w:bidi w:val="0"/>
              <w:rPr>
                <w:sz w:val="20"/>
                <w:szCs w:val="20"/>
              </w:rPr>
            </w:pPr>
            <w:r w:rsidRPr="13266488" w:rsidR="27D93FF2">
              <w:rPr>
                <w:sz w:val="20"/>
                <w:szCs w:val="20"/>
              </w:rPr>
              <w:t>Pass</w:t>
            </w:r>
          </w:p>
        </w:tc>
      </w:tr>
      <w:tr w:rsidR="13266488" w:rsidTr="13266488" w14:paraId="245F2AD8">
        <w:trPr>
          <w:trHeight w:val="570"/>
        </w:trPr>
        <w:tc>
          <w:tcPr>
            <w:tcW w:w="690" w:type="dxa"/>
            <w:tcMar/>
          </w:tcPr>
          <w:p w:rsidR="75AA7228" w:rsidP="13266488" w:rsidRDefault="75AA7228" w14:paraId="2362D327" w14:textId="74AE7941">
            <w:pPr>
              <w:pStyle w:val="Normal"/>
              <w:bidi w:val="0"/>
              <w:rPr>
                <w:sz w:val="20"/>
                <w:szCs w:val="20"/>
              </w:rPr>
            </w:pPr>
            <w:r w:rsidRPr="13266488" w:rsidR="75AA7228">
              <w:rPr>
                <w:sz w:val="20"/>
                <w:szCs w:val="20"/>
              </w:rPr>
              <w:t>15</w:t>
            </w:r>
          </w:p>
        </w:tc>
        <w:tc>
          <w:tcPr>
            <w:tcW w:w="1650" w:type="dxa"/>
            <w:tcMar/>
          </w:tcPr>
          <w:p w:rsidR="14D78289" w:rsidP="13266488" w:rsidRDefault="14D78289" w14:paraId="0F6BD7DA" w14:textId="75A0CA2D">
            <w:pPr>
              <w:pStyle w:val="Normal"/>
              <w:bidi w:val="0"/>
              <w:rPr>
                <w:sz w:val="20"/>
                <w:szCs w:val="20"/>
              </w:rPr>
            </w:pPr>
            <w:r w:rsidRPr="13266488" w:rsidR="14D78289">
              <w:rPr>
                <w:sz w:val="20"/>
                <w:szCs w:val="20"/>
              </w:rPr>
              <w:t>Redirected to teacher homepage and data is saved when all input is given for all mcq pages</w:t>
            </w:r>
          </w:p>
        </w:tc>
        <w:tc>
          <w:tcPr>
            <w:tcW w:w="2310" w:type="dxa"/>
            <w:tcMar/>
          </w:tcPr>
          <w:p w:rsidR="14D78289" w:rsidP="13266488" w:rsidRDefault="14D78289" w14:paraId="08840DD3" w14:textId="1FE1132B">
            <w:pPr>
              <w:pStyle w:val="Normal"/>
              <w:bidi w:val="0"/>
              <w:rPr>
                <w:sz w:val="20"/>
                <w:szCs w:val="20"/>
              </w:rPr>
            </w:pPr>
            <w:r w:rsidRPr="13266488" w:rsidR="14D78289">
              <w:rPr>
                <w:sz w:val="20"/>
                <w:szCs w:val="20"/>
              </w:rPr>
              <w:t xml:space="preserve">Select </w:t>
            </w:r>
            <w:r w:rsidRPr="13266488" w:rsidR="14D78289">
              <w:rPr>
                <w:sz w:val="20"/>
                <w:szCs w:val="20"/>
              </w:rPr>
              <w:t>mcq</w:t>
            </w:r>
            <w:r w:rsidRPr="13266488" w:rsidR="14D78289">
              <w:rPr>
                <w:sz w:val="20"/>
                <w:szCs w:val="20"/>
              </w:rPr>
              <w:t xml:space="preserve"> as quiz type and go through the loop</w:t>
            </w:r>
          </w:p>
        </w:tc>
        <w:tc>
          <w:tcPr>
            <w:tcW w:w="2100" w:type="dxa"/>
            <w:tcMar/>
          </w:tcPr>
          <w:p w:rsidR="14D78289" w:rsidP="13266488" w:rsidRDefault="14D78289" w14:paraId="6C6C7ED9" w14:textId="288A8C8E">
            <w:pPr>
              <w:pStyle w:val="Normal"/>
              <w:bidi w:val="0"/>
              <w:rPr>
                <w:sz w:val="20"/>
                <w:szCs w:val="20"/>
              </w:rPr>
            </w:pPr>
            <w:r w:rsidRPr="13266488" w:rsidR="14D78289">
              <w:rPr>
                <w:sz w:val="20"/>
                <w:szCs w:val="20"/>
              </w:rPr>
              <w:t>Redirected</w:t>
            </w:r>
            <w:r w:rsidRPr="13266488" w:rsidR="14D78289">
              <w:rPr>
                <w:sz w:val="20"/>
                <w:szCs w:val="20"/>
              </w:rPr>
              <w:t xml:space="preserve"> to teacher homepage and data is saved into the backend</w:t>
            </w:r>
          </w:p>
        </w:tc>
        <w:tc>
          <w:tcPr>
            <w:tcW w:w="1605" w:type="dxa"/>
            <w:tcMar/>
          </w:tcPr>
          <w:p w:rsidR="14D78289" w:rsidP="13266488" w:rsidRDefault="14D78289" w14:paraId="6DDFAFC2" w14:textId="549B23F8">
            <w:pPr>
              <w:pStyle w:val="Normal"/>
              <w:bidi w:val="0"/>
              <w:rPr>
                <w:sz w:val="20"/>
                <w:szCs w:val="20"/>
              </w:rPr>
            </w:pPr>
            <w:r w:rsidRPr="13266488" w:rsidR="14D78289">
              <w:rPr>
                <w:sz w:val="20"/>
                <w:szCs w:val="20"/>
              </w:rPr>
              <w:t>Same as expected</w:t>
            </w:r>
          </w:p>
        </w:tc>
        <w:tc>
          <w:tcPr>
            <w:tcW w:w="792" w:type="dxa"/>
            <w:tcMar/>
          </w:tcPr>
          <w:p w:rsidR="14D78289" w:rsidP="13266488" w:rsidRDefault="14D78289" w14:paraId="7A6FA951" w14:textId="148FA4D2">
            <w:pPr>
              <w:pStyle w:val="Normal"/>
              <w:bidi w:val="0"/>
              <w:rPr>
                <w:sz w:val="20"/>
                <w:szCs w:val="20"/>
              </w:rPr>
            </w:pPr>
            <w:r w:rsidRPr="13266488" w:rsidR="14D78289">
              <w:rPr>
                <w:sz w:val="20"/>
                <w:szCs w:val="20"/>
              </w:rPr>
              <w:t>Pass</w:t>
            </w:r>
          </w:p>
        </w:tc>
      </w:tr>
      <w:tr w:rsidR="13266488" w:rsidTr="13266488" w14:paraId="21A29270">
        <w:trPr>
          <w:trHeight w:val="570"/>
        </w:trPr>
        <w:tc>
          <w:tcPr>
            <w:tcW w:w="690" w:type="dxa"/>
            <w:tcMar/>
          </w:tcPr>
          <w:p w:rsidR="20BEB98A" w:rsidP="13266488" w:rsidRDefault="20BEB98A" w14:paraId="37E4F5AC" w14:textId="6E148F92">
            <w:pPr>
              <w:pStyle w:val="Normal"/>
              <w:bidi w:val="0"/>
              <w:rPr>
                <w:sz w:val="20"/>
                <w:szCs w:val="20"/>
              </w:rPr>
            </w:pPr>
            <w:r w:rsidRPr="13266488" w:rsidR="20BEB98A">
              <w:rPr>
                <w:sz w:val="20"/>
                <w:szCs w:val="20"/>
              </w:rPr>
              <w:t>16</w:t>
            </w:r>
          </w:p>
        </w:tc>
        <w:tc>
          <w:tcPr>
            <w:tcW w:w="1650" w:type="dxa"/>
            <w:tcMar/>
          </w:tcPr>
          <w:p w:rsidR="14D78289" w:rsidP="13266488" w:rsidRDefault="14D78289" w14:paraId="5F039EFC" w14:textId="5F2A0CAB">
            <w:pPr>
              <w:pStyle w:val="Normal"/>
              <w:bidi w:val="0"/>
              <w:rPr>
                <w:sz w:val="20"/>
                <w:szCs w:val="20"/>
              </w:rPr>
            </w:pPr>
            <w:r w:rsidRPr="13266488" w:rsidR="14D78289">
              <w:rPr>
                <w:sz w:val="20"/>
                <w:szCs w:val="20"/>
              </w:rPr>
              <w:t xml:space="preserve">Does it </w:t>
            </w:r>
            <w:r w:rsidRPr="13266488" w:rsidR="14D78289">
              <w:rPr>
                <w:sz w:val="20"/>
                <w:szCs w:val="20"/>
              </w:rPr>
              <w:t>save</w:t>
            </w:r>
            <w:r w:rsidRPr="13266488" w:rsidR="14D78289">
              <w:rPr>
                <w:sz w:val="20"/>
                <w:szCs w:val="20"/>
              </w:rPr>
              <w:t xml:space="preserve"> quiz data when the teacher quits in between the creation process</w:t>
            </w:r>
          </w:p>
        </w:tc>
        <w:tc>
          <w:tcPr>
            <w:tcW w:w="2310" w:type="dxa"/>
            <w:tcMar/>
          </w:tcPr>
          <w:p w:rsidR="14D78289" w:rsidP="13266488" w:rsidRDefault="14D78289" w14:paraId="03080D95" w14:textId="3DE78AA6">
            <w:pPr>
              <w:pStyle w:val="Normal"/>
              <w:bidi w:val="0"/>
              <w:rPr>
                <w:sz w:val="20"/>
                <w:szCs w:val="20"/>
              </w:rPr>
            </w:pPr>
            <w:r w:rsidRPr="13266488" w:rsidR="14D78289">
              <w:rPr>
                <w:sz w:val="20"/>
                <w:szCs w:val="20"/>
              </w:rPr>
              <w:t>Fill in one input page and quit the program</w:t>
            </w:r>
          </w:p>
        </w:tc>
        <w:tc>
          <w:tcPr>
            <w:tcW w:w="2100" w:type="dxa"/>
            <w:tcMar/>
          </w:tcPr>
          <w:p w:rsidR="14D78289" w:rsidP="13266488" w:rsidRDefault="14D78289" w14:paraId="2C47A92E" w14:textId="2223ACA5">
            <w:pPr>
              <w:pStyle w:val="Normal"/>
              <w:bidi w:val="0"/>
              <w:rPr>
                <w:sz w:val="20"/>
                <w:szCs w:val="20"/>
              </w:rPr>
            </w:pPr>
            <w:r w:rsidRPr="13266488" w:rsidR="14D78289">
              <w:rPr>
                <w:sz w:val="20"/>
                <w:szCs w:val="20"/>
              </w:rPr>
              <w:t>Does not save data to the database</w:t>
            </w:r>
          </w:p>
        </w:tc>
        <w:tc>
          <w:tcPr>
            <w:tcW w:w="1605" w:type="dxa"/>
            <w:tcMar/>
          </w:tcPr>
          <w:p w:rsidR="14D78289" w:rsidP="13266488" w:rsidRDefault="14D78289" w14:paraId="5FC9991B" w14:textId="295BDC9F">
            <w:pPr>
              <w:pStyle w:val="Normal"/>
              <w:bidi w:val="0"/>
              <w:rPr>
                <w:sz w:val="20"/>
                <w:szCs w:val="20"/>
              </w:rPr>
            </w:pPr>
            <w:r w:rsidRPr="13266488" w:rsidR="14D78289">
              <w:rPr>
                <w:sz w:val="20"/>
                <w:szCs w:val="20"/>
              </w:rPr>
              <w:t>Saves data which was completed into the database</w:t>
            </w:r>
          </w:p>
        </w:tc>
        <w:tc>
          <w:tcPr>
            <w:tcW w:w="792" w:type="dxa"/>
            <w:tcMar/>
          </w:tcPr>
          <w:p w:rsidR="14D78289" w:rsidP="13266488" w:rsidRDefault="14D78289" w14:paraId="153FCFCF" w14:textId="1C42A026">
            <w:pPr>
              <w:pStyle w:val="Normal"/>
              <w:bidi w:val="0"/>
              <w:rPr>
                <w:sz w:val="20"/>
                <w:szCs w:val="20"/>
              </w:rPr>
            </w:pPr>
            <w:r w:rsidRPr="13266488" w:rsidR="14D78289">
              <w:rPr>
                <w:sz w:val="20"/>
                <w:szCs w:val="20"/>
              </w:rPr>
              <w:t>Fail</w:t>
            </w:r>
          </w:p>
        </w:tc>
      </w:tr>
      <w:tr w:rsidR="13266488" w:rsidTr="13266488" w14:paraId="7D6C43F9">
        <w:trPr>
          <w:trHeight w:val="570"/>
        </w:trPr>
        <w:tc>
          <w:tcPr>
            <w:tcW w:w="690" w:type="dxa"/>
            <w:tcMar/>
          </w:tcPr>
          <w:p w:rsidR="067A4917" w:rsidP="13266488" w:rsidRDefault="067A4917" w14:paraId="0E2ACA72" w14:textId="660CF184">
            <w:pPr>
              <w:pStyle w:val="Normal"/>
              <w:bidi w:val="0"/>
              <w:rPr>
                <w:sz w:val="20"/>
                <w:szCs w:val="20"/>
              </w:rPr>
            </w:pPr>
            <w:r w:rsidRPr="13266488" w:rsidR="067A4917">
              <w:rPr>
                <w:sz w:val="20"/>
                <w:szCs w:val="20"/>
              </w:rPr>
              <w:t>19</w:t>
            </w:r>
          </w:p>
        </w:tc>
        <w:tc>
          <w:tcPr>
            <w:tcW w:w="1650" w:type="dxa"/>
            <w:tcMar/>
          </w:tcPr>
          <w:p w:rsidR="14D78289" w:rsidP="13266488" w:rsidRDefault="14D78289" w14:paraId="6BD58EF5" w14:textId="7704EE35">
            <w:pPr>
              <w:pStyle w:val="Normal"/>
              <w:bidi w:val="0"/>
              <w:rPr>
                <w:sz w:val="20"/>
                <w:szCs w:val="20"/>
              </w:rPr>
            </w:pPr>
            <w:r w:rsidRPr="13266488" w:rsidR="14D78289">
              <w:rPr>
                <w:sz w:val="20"/>
                <w:szCs w:val="20"/>
              </w:rPr>
              <w:t>Does it save quiz data when the teacher quits in between the creation process</w:t>
            </w:r>
          </w:p>
        </w:tc>
        <w:tc>
          <w:tcPr>
            <w:tcW w:w="2310" w:type="dxa"/>
            <w:tcMar/>
          </w:tcPr>
          <w:p w:rsidR="14D78289" w:rsidP="13266488" w:rsidRDefault="14D78289" w14:paraId="71FD441A" w14:textId="3DE78AA6">
            <w:pPr>
              <w:pStyle w:val="Normal"/>
              <w:bidi w:val="0"/>
              <w:rPr>
                <w:sz w:val="20"/>
                <w:szCs w:val="20"/>
              </w:rPr>
            </w:pPr>
            <w:r w:rsidRPr="13266488" w:rsidR="14D78289">
              <w:rPr>
                <w:sz w:val="20"/>
                <w:szCs w:val="20"/>
              </w:rPr>
              <w:t>Fill in one input page and quit the program</w:t>
            </w:r>
          </w:p>
          <w:p w:rsidR="13266488" w:rsidP="13266488" w:rsidRDefault="13266488" w14:paraId="0A9B2CA7" w14:textId="5793AD2E">
            <w:pPr>
              <w:pStyle w:val="Normal"/>
              <w:bidi w:val="0"/>
              <w:rPr>
                <w:sz w:val="20"/>
                <w:szCs w:val="20"/>
              </w:rPr>
            </w:pPr>
          </w:p>
        </w:tc>
        <w:tc>
          <w:tcPr>
            <w:tcW w:w="2100" w:type="dxa"/>
            <w:tcMar/>
          </w:tcPr>
          <w:p w:rsidR="14D78289" w:rsidP="13266488" w:rsidRDefault="14D78289" w14:paraId="54225E1C" w14:textId="2223ACA5">
            <w:pPr>
              <w:pStyle w:val="Normal"/>
              <w:bidi w:val="0"/>
              <w:rPr>
                <w:sz w:val="20"/>
                <w:szCs w:val="20"/>
              </w:rPr>
            </w:pPr>
            <w:r w:rsidRPr="13266488" w:rsidR="14D78289">
              <w:rPr>
                <w:sz w:val="20"/>
                <w:szCs w:val="20"/>
              </w:rPr>
              <w:t>Does not save data to the database</w:t>
            </w:r>
          </w:p>
          <w:p w:rsidR="13266488" w:rsidP="13266488" w:rsidRDefault="13266488" w14:paraId="4D89640B" w14:textId="41ECC371">
            <w:pPr>
              <w:pStyle w:val="Normal"/>
              <w:bidi w:val="0"/>
              <w:rPr>
                <w:sz w:val="20"/>
                <w:szCs w:val="20"/>
              </w:rPr>
            </w:pPr>
          </w:p>
        </w:tc>
        <w:tc>
          <w:tcPr>
            <w:tcW w:w="1605" w:type="dxa"/>
            <w:tcMar/>
          </w:tcPr>
          <w:p w:rsidR="14D78289" w:rsidP="13266488" w:rsidRDefault="14D78289" w14:paraId="6E0D1ED5" w14:textId="00A524C2">
            <w:pPr>
              <w:pStyle w:val="Normal"/>
              <w:bidi w:val="0"/>
              <w:rPr>
                <w:sz w:val="20"/>
                <w:szCs w:val="20"/>
              </w:rPr>
            </w:pPr>
            <w:r w:rsidRPr="13266488" w:rsidR="14D78289">
              <w:rPr>
                <w:sz w:val="20"/>
                <w:szCs w:val="20"/>
              </w:rPr>
              <w:t>Same as expected</w:t>
            </w:r>
          </w:p>
        </w:tc>
        <w:tc>
          <w:tcPr>
            <w:tcW w:w="792" w:type="dxa"/>
            <w:tcMar/>
          </w:tcPr>
          <w:p w:rsidR="14D78289" w:rsidP="13266488" w:rsidRDefault="14D78289" w14:paraId="2279A6D9" w14:textId="478D3E90">
            <w:pPr>
              <w:pStyle w:val="Normal"/>
              <w:bidi w:val="0"/>
              <w:rPr>
                <w:sz w:val="20"/>
                <w:szCs w:val="20"/>
              </w:rPr>
            </w:pPr>
            <w:r w:rsidRPr="13266488" w:rsidR="14D78289">
              <w:rPr>
                <w:sz w:val="20"/>
                <w:szCs w:val="20"/>
              </w:rPr>
              <w:t>Pass</w:t>
            </w:r>
          </w:p>
        </w:tc>
      </w:tr>
      <w:tr w:rsidR="13266488" w:rsidTr="13266488" w14:paraId="4E9A8477">
        <w:trPr>
          <w:trHeight w:val="570"/>
        </w:trPr>
        <w:tc>
          <w:tcPr>
            <w:tcW w:w="690" w:type="dxa"/>
            <w:tcMar/>
          </w:tcPr>
          <w:p w:rsidR="0F558A00" w:rsidP="13266488" w:rsidRDefault="0F558A00" w14:paraId="2D1A414B" w14:textId="6EE844F7">
            <w:pPr>
              <w:pStyle w:val="Normal"/>
              <w:bidi w:val="0"/>
              <w:rPr>
                <w:sz w:val="20"/>
                <w:szCs w:val="20"/>
              </w:rPr>
            </w:pPr>
            <w:r w:rsidRPr="13266488" w:rsidR="0F558A00">
              <w:rPr>
                <w:sz w:val="20"/>
                <w:szCs w:val="20"/>
              </w:rPr>
              <w:t>20</w:t>
            </w:r>
          </w:p>
        </w:tc>
        <w:tc>
          <w:tcPr>
            <w:tcW w:w="1650" w:type="dxa"/>
            <w:tcMar/>
          </w:tcPr>
          <w:p w:rsidR="0F558A00" w:rsidP="13266488" w:rsidRDefault="0F558A00" w14:paraId="4DB7F4D9" w14:textId="43FCFC16">
            <w:pPr>
              <w:pStyle w:val="Normal"/>
              <w:bidi w:val="0"/>
              <w:rPr>
                <w:sz w:val="20"/>
                <w:szCs w:val="20"/>
              </w:rPr>
            </w:pPr>
            <w:r w:rsidRPr="13266488" w:rsidR="0F558A00">
              <w:rPr>
                <w:sz w:val="20"/>
                <w:szCs w:val="20"/>
              </w:rPr>
              <w:t xml:space="preserve">Does it check the question entry field for the </w:t>
            </w:r>
            <w:r w:rsidRPr="13266488" w:rsidR="0F558A00">
              <w:rPr>
                <w:sz w:val="20"/>
                <w:szCs w:val="20"/>
              </w:rPr>
              <w:t>True</w:t>
            </w:r>
            <w:r w:rsidRPr="13266488" w:rsidR="4FBE394B">
              <w:rPr>
                <w:sz w:val="20"/>
                <w:szCs w:val="20"/>
              </w:rPr>
              <w:t xml:space="preserve"> </w:t>
            </w:r>
            <w:r w:rsidRPr="13266488" w:rsidR="0F558A00">
              <w:rPr>
                <w:sz w:val="20"/>
                <w:szCs w:val="20"/>
              </w:rPr>
              <w:t>False</w:t>
            </w:r>
            <w:r w:rsidRPr="13266488" w:rsidR="0F558A00">
              <w:rPr>
                <w:sz w:val="20"/>
                <w:szCs w:val="20"/>
              </w:rPr>
              <w:t xml:space="preserve"> page</w:t>
            </w:r>
          </w:p>
        </w:tc>
        <w:tc>
          <w:tcPr>
            <w:tcW w:w="2310" w:type="dxa"/>
            <w:tcMar/>
          </w:tcPr>
          <w:p w:rsidR="1D31636E" w:rsidP="13266488" w:rsidRDefault="1D31636E" w14:paraId="44C002B2" w14:textId="3D53978A">
            <w:pPr>
              <w:pStyle w:val="Normal"/>
              <w:bidi w:val="0"/>
              <w:rPr>
                <w:sz w:val="20"/>
                <w:szCs w:val="20"/>
              </w:rPr>
            </w:pPr>
            <w:r w:rsidRPr="13266488" w:rsidR="1D31636E">
              <w:rPr>
                <w:sz w:val="20"/>
                <w:szCs w:val="20"/>
              </w:rPr>
              <w:t xml:space="preserve">Select </w:t>
            </w:r>
            <w:r w:rsidRPr="13266488" w:rsidR="1D31636E">
              <w:rPr>
                <w:sz w:val="20"/>
                <w:szCs w:val="20"/>
              </w:rPr>
              <w:t>True&amp;False</w:t>
            </w:r>
            <w:r w:rsidRPr="13266488" w:rsidR="1D31636E">
              <w:rPr>
                <w:sz w:val="20"/>
                <w:szCs w:val="20"/>
              </w:rPr>
              <w:t xml:space="preserve"> for quiz type and leave the question entry field empty and press the confirm button</w:t>
            </w:r>
          </w:p>
        </w:tc>
        <w:tc>
          <w:tcPr>
            <w:tcW w:w="2100" w:type="dxa"/>
            <w:tcMar/>
          </w:tcPr>
          <w:p w:rsidR="1D31636E" w:rsidP="13266488" w:rsidRDefault="1D31636E" w14:paraId="251687D1" w14:textId="3C430F2D">
            <w:pPr>
              <w:pStyle w:val="Normal"/>
              <w:bidi w:val="0"/>
              <w:rPr>
                <w:sz w:val="20"/>
                <w:szCs w:val="20"/>
              </w:rPr>
            </w:pPr>
            <w:r w:rsidRPr="13266488" w:rsidR="1D31636E">
              <w:rPr>
                <w:sz w:val="20"/>
                <w:szCs w:val="20"/>
              </w:rPr>
              <w:t>GUI output: “Provide all information”</w:t>
            </w:r>
          </w:p>
        </w:tc>
        <w:tc>
          <w:tcPr>
            <w:tcW w:w="1605" w:type="dxa"/>
            <w:tcMar/>
          </w:tcPr>
          <w:p w:rsidR="1D31636E" w:rsidP="13266488" w:rsidRDefault="1D31636E" w14:paraId="07BA2FB3" w14:textId="0CBF54BA">
            <w:pPr>
              <w:pStyle w:val="Normal"/>
              <w:bidi w:val="0"/>
              <w:rPr>
                <w:sz w:val="20"/>
                <w:szCs w:val="20"/>
              </w:rPr>
            </w:pPr>
            <w:r w:rsidRPr="13266488" w:rsidR="1D31636E">
              <w:rPr>
                <w:sz w:val="20"/>
                <w:szCs w:val="20"/>
              </w:rPr>
              <w:t>Same as expected</w:t>
            </w:r>
          </w:p>
        </w:tc>
        <w:tc>
          <w:tcPr>
            <w:tcW w:w="792" w:type="dxa"/>
            <w:tcMar/>
          </w:tcPr>
          <w:p w:rsidR="1D31636E" w:rsidP="13266488" w:rsidRDefault="1D31636E" w14:paraId="242F08B5" w14:textId="6F3A50D8">
            <w:pPr>
              <w:pStyle w:val="Normal"/>
              <w:bidi w:val="0"/>
              <w:rPr>
                <w:sz w:val="20"/>
                <w:szCs w:val="20"/>
              </w:rPr>
            </w:pPr>
            <w:r w:rsidRPr="13266488" w:rsidR="1D31636E">
              <w:rPr>
                <w:sz w:val="20"/>
                <w:szCs w:val="20"/>
              </w:rPr>
              <w:t>Pass</w:t>
            </w:r>
          </w:p>
        </w:tc>
      </w:tr>
      <w:tr w:rsidR="13266488" w:rsidTr="13266488" w14:paraId="397DEBDD">
        <w:trPr>
          <w:trHeight w:val="570"/>
        </w:trPr>
        <w:tc>
          <w:tcPr>
            <w:tcW w:w="690" w:type="dxa"/>
            <w:tcMar/>
          </w:tcPr>
          <w:p w:rsidR="1D31636E" w:rsidP="13266488" w:rsidRDefault="1D31636E" w14:paraId="0F8325DA" w14:textId="113D262E">
            <w:pPr>
              <w:pStyle w:val="Normal"/>
              <w:bidi w:val="0"/>
              <w:rPr>
                <w:sz w:val="20"/>
                <w:szCs w:val="20"/>
              </w:rPr>
            </w:pPr>
            <w:r w:rsidRPr="13266488" w:rsidR="1D31636E">
              <w:rPr>
                <w:sz w:val="20"/>
                <w:szCs w:val="20"/>
              </w:rPr>
              <w:t>21</w:t>
            </w:r>
          </w:p>
        </w:tc>
        <w:tc>
          <w:tcPr>
            <w:tcW w:w="1650" w:type="dxa"/>
            <w:tcMar/>
          </w:tcPr>
          <w:p w:rsidR="1D31636E" w:rsidP="13266488" w:rsidRDefault="1D31636E" w14:paraId="6F3CDA39" w14:textId="465D9B9B">
            <w:pPr>
              <w:pStyle w:val="Normal"/>
              <w:bidi w:val="0"/>
              <w:rPr>
                <w:sz w:val="20"/>
                <w:szCs w:val="20"/>
              </w:rPr>
            </w:pPr>
            <w:r w:rsidRPr="13266488" w:rsidR="1D31636E">
              <w:rPr>
                <w:sz w:val="20"/>
                <w:szCs w:val="20"/>
              </w:rPr>
              <w:t xml:space="preserve">Does it </w:t>
            </w:r>
            <w:r w:rsidRPr="13266488" w:rsidR="148E46F1">
              <w:rPr>
                <w:sz w:val="20"/>
                <w:szCs w:val="20"/>
              </w:rPr>
              <w:t>check radio</w:t>
            </w:r>
            <w:r w:rsidRPr="13266488" w:rsidR="1D31636E">
              <w:rPr>
                <w:sz w:val="20"/>
                <w:szCs w:val="20"/>
              </w:rPr>
              <w:t xml:space="preserve"> button is selected for True False page</w:t>
            </w:r>
          </w:p>
        </w:tc>
        <w:tc>
          <w:tcPr>
            <w:tcW w:w="2310" w:type="dxa"/>
            <w:tcMar/>
          </w:tcPr>
          <w:p w:rsidR="1D31636E" w:rsidP="13266488" w:rsidRDefault="1D31636E" w14:paraId="74FB7C38" w14:textId="6570BCF6">
            <w:pPr>
              <w:pStyle w:val="Normal"/>
              <w:bidi w:val="0"/>
              <w:rPr>
                <w:sz w:val="20"/>
                <w:szCs w:val="20"/>
              </w:rPr>
            </w:pPr>
            <w:r w:rsidRPr="13266488" w:rsidR="1D31636E">
              <w:rPr>
                <w:sz w:val="20"/>
                <w:szCs w:val="20"/>
              </w:rPr>
              <w:t xml:space="preserve">Select </w:t>
            </w:r>
            <w:r w:rsidRPr="13266488" w:rsidR="1D31636E">
              <w:rPr>
                <w:sz w:val="20"/>
                <w:szCs w:val="20"/>
              </w:rPr>
              <w:t>True&amp;False</w:t>
            </w:r>
            <w:r w:rsidRPr="13266488" w:rsidR="1D31636E">
              <w:rPr>
                <w:sz w:val="20"/>
                <w:szCs w:val="20"/>
              </w:rPr>
              <w:t xml:space="preserve"> for quiz type and enter input in question entry field empty, </w:t>
            </w:r>
            <w:r w:rsidRPr="13266488" w:rsidR="1D31636E">
              <w:rPr>
                <w:sz w:val="20"/>
                <w:szCs w:val="20"/>
              </w:rPr>
              <w:t>don't</w:t>
            </w:r>
            <w:r w:rsidRPr="13266488" w:rsidR="1D31636E">
              <w:rPr>
                <w:sz w:val="20"/>
                <w:szCs w:val="20"/>
              </w:rPr>
              <w:t xml:space="preserve"> select any radio button press the confirm button </w:t>
            </w:r>
          </w:p>
        </w:tc>
        <w:tc>
          <w:tcPr>
            <w:tcW w:w="2100" w:type="dxa"/>
            <w:tcMar/>
          </w:tcPr>
          <w:p w:rsidR="1D31636E" w:rsidP="13266488" w:rsidRDefault="1D31636E" w14:paraId="5440DA70" w14:textId="3C430F2D">
            <w:pPr>
              <w:pStyle w:val="Normal"/>
              <w:bidi w:val="0"/>
              <w:rPr>
                <w:sz w:val="20"/>
                <w:szCs w:val="20"/>
              </w:rPr>
            </w:pPr>
            <w:r w:rsidRPr="13266488" w:rsidR="1D31636E">
              <w:rPr>
                <w:sz w:val="20"/>
                <w:szCs w:val="20"/>
              </w:rPr>
              <w:t>GUI output: “Provide all information”</w:t>
            </w:r>
          </w:p>
          <w:p w:rsidR="13266488" w:rsidP="13266488" w:rsidRDefault="13266488" w14:paraId="486B80A9" w14:textId="3F85C894">
            <w:pPr>
              <w:pStyle w:val="Normal"/>
              <w:bidi w:val="0"/>
              <w:rPr>
                <w:sz w:val="20"/>
                <w:szCs w:val="20"/>
              </w:rPr>
            </w:pPr>
          </w:p>
        </w:tc>
        <w:tc>
          <w:tcPr>
            <w:tcW w:w="1605" w:type="dxa"/>
            <w:tcMar/>
          </w:tcPr>
          <w:p w:rsidR="1D31636E" w:rsidP="13266488" w:rsidRDefault="1D31636E" w14:paraId="4395AA24" w14:textId="10321923">
            <w:pPr>
              <w:pStyle w:val="Normal"/>
              <w:bidi w:val="0"/>
              <w:rPr>
                <w:sz w:val="20"/>
                <w:szCs w:val="20"/>
              </w:rPr>
            </w:pPr>
            <w:r w:rsidRPr="13266488" w:rsidR="1D31636E">
              <w:rPr>
                <w:sz w:val="20"/>
                <w:szCs w:val="20"/>
              </w:rPr>
              <w:t>Same as expected</w:t>
            </w:r>
          </w:p>
        </w:tc>
        <w:tc>
          <w:tcPr>
            <w:tcW w:w="792" w:type="dxa"/>
            <w:tcMar/>
          </w:tcPr>
          <w:p w:rsidR="1D31636E" w:rsidP="13266488" w:rsidRDefault="1D31636E" w14:paraId="240E1E0D" w14:textId="37308F90">
            <w:pPr>
              <w:pStyle w:val="Normal"/>
              <w:bidi w:val="0"/>
              <w:rPr>
                <w:sz w:val="20"/>
                <w:szCs w:val="20"/>
              </w:rPr>
            </w:pPr>
            <w:r w:rsidRPr="13266488" w:rsidR="1D31636E">
              <w:rPr>
                <w:sz w:val="20"/>
                <w:szCs w:val="20"/>
              </w:rPr>
              <w:t>Pass</w:t>
            </w:r>
          </w:p>
        </w:tc>
      </w:tr>
      <w:tr w:rsidR="13266488" w:rsidTr="13266488" w14:paraId="38B35E66">
        <w:trPr>
          <w:trHeight w:val="570"/>
        </w:trPr>
        <w:tc>
          <w:tcPr>
            <w:tcW w:w="690" w:type="dxa"/>
            <w:tcMar/>
          </w:tcPr>
          <w:p w:rsidR="1E156819" w:rsidP="13266488" w:rsidRDefault="1E156819" w14:paraId="17E0668A" w14:textId="48306C4A">
            <w:pPr>
              <w:pStyle w:val="Normal"/>
              <w:bidi w:val="0"/>
              <w:rPr>
                <w:sz w:val="20"/>
                <w:szCs w:val="20"/>
              </w:rPr>
            </w:pPr>
            <w:r w:rsidRPr="13266488" w:rsidR="1E156819">
              <w:rPr>
                <w:sz w:val="20"/>
                <w:szCs w:val="20"/>
              </w:rPr>
              <w:t>22</w:t>
            </w:r>
          </w:p>
        </w:tc>
        <w:tc>
          <w:tcPr>
            <w:tcW w:w="1650" w:type="dxa"/>
            <w:tcMar/>
          </w:tcPr>
          <w:p w:rsidR="1E156819" w:rsidP="13266488" w:rsidRDefault="1E156819" w14:paraId="7B14F9D9" w14:textId="18D09C56">
            <w:pPr>
              <w:pStyle w:val="Normal"/>
              <w:bidi w:val="0"/>
              <w:rPr>
                <w:sz w:val="20"/>
                <w:szCs w:val="20"/>
              </w:rPr>
            </w:pPr>
            <w:r w:rsidRPr="13266488" w:rsidR="1E156819">
              <w:rPr>
                <w:sz w:val="20"/>
                <w:szCs w:val="20"/>
              </w:rPr>
              <w:t>Does it check the question entry field for the Long Answer page</w:t>
            </w:r>
          </w:p>
        </w:tc>
        <w:tc>
          <w:tcPr>
            <w:tcW w:w="2310" w:type="dxa"/>
            <w:tcMar/>
          </w:tcPr>
          <w:p w:rsidR="1E156819" w:rsidP="13266488" w:rsidRDefault="1E156819" w14:paraId="618EDE6F" w14:textId="55970C0E">
            <w:pPr>
              <w:pStyle w:val="Normal"/>
              <w:bidi w:val="0"/>
              <w:rPr>
                <w:sz w:val="20"/>
                <w:szCs w:val="20"/>
              </w:rPr>
            </w:pPr>
            <w:r w:rsidRPr="13266488" w:rsidR="1E156819">
              <w:rPr>
                <w:sz w:val="20"/>
                <w:szCs w:val="20"/>
              </w:rPr>
              <w:t xml:space="preserve">Select </w:t>
            </w:r>
            <w:r w:rsidRPr="13266488" w:rsidR="376669CB">
              <w:rPr>
                <w:sz w:val="20"/>
                <w:szCs w:val="20"/>
              </w:rPr>
              <w:t>Long Answer</w:t>
            </w:r>
            <w:r w:rsidRPr="13266488" w:rsidR="1E156819">
              <w:rPr>
                <w:sz w:val="20"/>
                <w:szCs w:val="20"/>
              </w:rPr>
              <w:t xml:space="preserve"> for quiz type and leave the question entry field empty and press the confirm button</w:t>
            </w:r>
          </w:p>
        </w:tc>
        <w:tc>
          <w:tcPr>
            <w:tcW w:w="2100" w:type="dxa"/>
            <w:tcMar/>
          </w:tcPr>
          <w:p w:rsidR="1E156819" w:rsidP="13266488" w:rsidRDefault="1E156819" w14:paraId="1643339E" w14:textId="3C430F2D">
            <w:pPr>
              <w:pStyle w:val="Normal"/>
              <w:bidi w:val="0"/>
              <w:rPr>
                <w:sz w:val="20"/>
                <w:szCs w:val="20"/>
              </w:rPr>
            </w:pPr>
            <w:r w:rsidRPr="13266488" w:rsidR="1E156819">
              <w:rPr>
                <w:sz w:val="20"/>
                <w:szCs w:val="20"/>
              </w:rPr>
              <w:t>GUI output: “Provide all information”</w:t>
            </w:r>
          </w:p>
          <w:p w:rsidR="13266488" w:rsidP="13266488" w:rsidRDefault="13266488" w14:paraId="15411C5E" w14:textId="01DE39ED">
            <w:pPr>
              <w:pStyle w:val="Normal"/>
              <w:bidi w:val="0"/>
              <w:rPr>
                <w:sz w:val="20"/>
                <w:szCs w:val="20"/>
              </w:rPr>
            </w:pPr>
          </w:p>
        </w:tc>
        <w:tc>
          <w:tcPr>
            <w:tcW w:w="1605" w:type="dxa"/>
            <w:tcMar/>
          </w:tcPr>
          <w:p w:rsidR="1E156819" w:rsidP="13266488" w:rsidRDefault="1E156819" w14:paraId="5C7B8003" w14:textId="0CBF54BA">
            <w:pPr>
              <w:pStyle w:val="Normal"/>
              <w:bidi w:val="0"/>
              <w:rPr>
                <w:sz w:val="20"/>
                <w:szCs w:val="20"/>
              </w:rPr>
            </w:pPr>
            <w:r w:rsidRPr="13266488" w:rsidR="1E156819">
              <w:rPr>
                <w:sz w:val="20"/>
                <w:szCs w:val="20"/>
              </w:rPr>
              <w:t>Same as expected</w:t>
            </w:r>
          </w:p>
          <w:p w:rsidR="13266488" w:rsidP="13266488" w:rsidRDefault="13266488" w14:paraId="71155317" w14:textId="0755169A">
            <w:pPr>
              <w:pStyle w:val="Normal"/>
              <w:bidi w:val="0"/>
              <w:rPr>
                <w:sz w:val="20"/>
                <w:szCs w:val="20"/>
              </w:rPr>
            </w:pPr>
          </w:p>
        </w:tc>
        <w:tc>
          <w:tcPr>
            <w:tcW w:w="792" w:type="dxa"/>
            <w:tcMar/>
          </w:tcPr>
          <w:p w:rsidR="1E156819" w:rsidP="13266488" w:rsidRDefault="1E156819" w14:paraId="4CF4EBEA" w14:textId="6F3A50D8">
            <w:pPr>
              <w:pStyle w:val="Normal"/>
              <w:bidi w:val="0"/>
              <w:rPr>
                <w:sz w:val="20"/>
                <w:szCs w:val="20"/>
              </w:rPr>
            </w:pPr>
            <w:r w:rsidRPr="13266488" w:rsidR="1E156819">
              <w:rPr>
                <w:sz w:val="20"/>
                <w:szCs w:val="20"/>
              </w:rPr>
              <w:t>Pass</w:t>
            </w:r>
          </w:p>
          <w:p w:rsidR="13266488" w:rsidP="13266488" w:rsidRDefault="13266488" w14:paraId="58744D4E" w14:textId="2462E2FD">
            <w:pPr>
              <w:pStyle w:val="Normal"/>
              <w:bidi w:val="0"/>
              <w:rPr>
                <w:sz w:val="20"/>
                <w:szCs w:val="20"/>
              </w:rPr>
            </w:pPr>
          </w:p>
        </w:tc>
      </w:tr>
      <w:tr w:rsidR="13266488" w:rsidTr="13266488" w14:paraId="2AECE7B9">
        <w:trPr>
          <w:trHeight w:val="570"/>
        </w:trPr>
        <w:tc>
          <w:tcPr>
            <w:tcW w:w="690" w:type="dxa"/>
            <w:tcMar/>
          </w:tcPr>
          <w:p w:rsidR="1E156819" w:rsidP="13266488" w:rsidRDefault="1E156819" w14:paraId="1A6B3C61" w14:textId="316B9EB3">
            <w:pPr>
              <w:pStyle w:val="Normal"/>
              <w:bidi w:val="0"/>
              <w:rPr>
                <w:sz w:val="20"/>
                <w:szCs w:val="20"/>
              </w:rPr>
            </w:pPr>
            <w:r w:rsidRPr="13266488" w:rsidR="1E156819">
              <w:rPr>
                <w:sz w:val="20"/>
                <w:szCs w:val="20"/>
              </w:rPr>
              <w:t>23</w:t>
            </w:r>
          </w:p>
        </w:tc>
        <w:tc>
          <w:tcPr>
            <w:tcW w:w="1650" w:type="dxa"/>
            <w:tcMar/>
          </w:tcPr>
          <w:p w:rsidR="1E156819" w:rsidP="13266488" w:rsidRDefault="1E156819" w14:paraId="171EB71F" w14:textId="02BB4E2D">
            <w:pPr>
              <w:pStyle w:val="Normal"/>
              <w:bidi w:val="0"/>
              <w:rPr>
                <w:sz w:val="20"/>
                <w:szCs w:val="20"/>
              </w:rPr>
            </w:pPr>
            <w:r w:rsidRPr="13266488" w:rsidR="1E156819">
              <w:rPr>
                <w:sz w:val="20"/>
                <w:szCs w:val="20"/>
              </w:rPr>
              <w:t>Does it check</w:t>
            </w:r>
            <w:r w:rsidRPr="13266488" w:rsidR="7E1095CB">
              <w:rPr>
                <w:sz w:val="20"/>
                <w:szCs w:val="20"/>
              </w:rPr>
              <w:t xml:space="preserve"> all the keyword fields for Long Answer page</w:t>
            </w:r>
            <w:r w:rsidRPr="13266488" w:rsidR="1E156819">
              <w:rPr>
                <w:sz w:val="20"/>
                <w:szCs w:val="20"/>
              </w:rPr>
              <w:t xml:space="preserve"> </w:t>
            </w:r>
          </w:p>
        </w:tc>
        <w:tc>
          <w:tcPr>
            <w:tcW w:w="2310" w:type="dxa"/>
            <w:tcMar/>
          </w:tcPr>
          <w:p w:rsidR="7887AC50" w:rsidP="13266488" w:rsidRDefault="7887AC50" w14:paraId="25F27A68" w14:textId="3A07B143">
            <w:pPr>
              <w:pStyle w:val="Normal"/>
              <w:bidi w:val="0"/>
              <w:rPr>
                <w:sz w:val="20"/>
                <w:szCs w:val="20"/>
              </w:rPr>
            </w:pPr>
            <w:r w:rsidRPr="13266488" w:rsidR="7887AC50">
              <w:rPr>
                <w:sz w:val="20"/>
                <w:szCs w:val="20"/>
              </w:rPr>
              <w:t>Select Long Answer for quiz type and leave the options entry field empty and press the confirm button</w:t>
            </w:r>
          </w:p>
        </w:tc>
        <w:tc>
          <w:tcPr>
            <w:tcW w:w="2100" w:type="dxa"/>
            <w:tcMar/>
          </w:tcPr>
          <w:p w:rsidR="7887AC50" w:rsidP="13266488" w:rsidRDefault="7887AC50" w14:paraId="05A959C9" w14:textId="3C430F2D">
            <w:pPr>
              <w:pStyle w:val="Normal"/>
              <w:bidi w:val="0"/>
              <w:rPr>
                <w:sz w:val="20"/>
                <w:szCs w:val="20"/>
              </w:rPr>
            </w:pPr>
            <w:r w:rsidRPr="13266488" w:rsidR="7887AC50">
              <w:rPr>
                <w:sz w:val="20"/>
                <w:szCs w:val="20"/>
              </w:rPr>
              <w:t>GUI output: “Provide all information”</w:t>
            </w:r>
          </w:p>
          <w:p w:rsidR="13266488" w:rsidP="13266488" w:rsidRDefault="13266488" w14:paraId="52B44271" w14:textId="16F0A0E2">
            <w:pPr>
              <w:pStyle w:val="Normal"/>
              <w:bidi w:val="0"/>
              <w:rPr>
                <w:sz w:val="20"/>
                <w:szCs w:val="20"/>
              </w:rPr>
            </w:pPr>
          </w:p>
        </w:tc>
        <w:tc>
          <w:tcPr>
            <w:tcW w:w="1605" w:type="dxa"/>
            <w:tcMar/>
          </w:tcPr>
          <w:p w:rsidR="7887AC50" w:rsidP="13266488" w:rsidRDefault="7887AC50" w14:paraId="500721E3" w14:textId="0CBF54BA">
            <w:pPr>
              <w:pStyle w:val="Normal"/>
              <w:bidi w:val="0"/>
              <w:rPr>
                <w:sz w:val="20"/>
                <w:szCs w:val="20"/>
              </w:rPr>
            </w:pPr>
            <w:r w:rsidRPr="13266488" w:rsidR="7887AC50">
              <w:rPr>
                <w:sz w:val="20"/>
                <w:szCs w:val="20"/>
              </w:rPr>
              <w:t>Same as expected</w:t>
            </w:r>
          </w:p>
          <w:p w:rsidR="13266488" w:rsidP="13266488" w:rsidRDefault="13266488" w14:paraId="36A23DB1" w14:textId="0FD43690">
            <w:pPr>
              <w:pStyle w:val="Normal"/>
              <w:bidi w:val="0"/>
              <w:rPr>
                <w:sz w:val="20"/>
                <w:szCs w:val="20"/>
              </w:rPr>
            </w:pPr>
          </w:p>
        </w:tc>
        <w:tc>
          <w:tcPr>
            <w:tcW w:w="792" w:type="dxa"/>
            <w:tcMar/>
          </w:tcPr>
          <w:p w:rsidR="7887AC50" w:rsidP="13266488" w:rsidRDefault="7887AC50" w14:paraId="19BA31D1" w14:textId="6F3A50D8">
            <w:pPr>
              <w:pStyle w:val="Normal"/>
              <w:bidi w:val="0"/>
              <w:rPr>
                <w:sz w:val="20"/>
                <w:szCs w:val="20"/>
              </w:rPr>
            </w:pPr>
            <w:r w:rsidRPr="13266488" w:rsidR="7887AC50">
              <w:rPr>
                <w:sz w:val="20"/>
                <w:szCs w:val="20"/>
              </w:rPr>
              <w:t>Pass</w:t>
            </w:r>
          </w:p>
          <w:p w:rsidR="13266488" w:rsidP="13266488" w:rsidRDefault="13266488" w14:paraId="7EA24F6C" w14:textId="4B79537D">
            <w:pPr>
              <w:pStyle w:val="Normal"/>
              <w:bidi w:val="0"/>
              <w:rPr>
                <w:sz w:val="20"/>
                <w:szCs w:val="20"/>
              </w:rPr>
            </w:pPr>
          </w:p>
        </w:tc>
      </w:tr>
      <w:tr w:rsidR="13266488" w:rsidTr="13266488" w14:paraId="79526EB6">
        <w:trPr>
          <w:trHeight w:val="570"/>
        </w:trPr>
        <w:tc>
          <w:tcPr>
            <w:tcW w:w="690" w:type="dxa"/>
            <w:tcMar/>
          </w:tcPr>
          <w:p w:rsidR="7887AC50" w:rsidP="13266488" w:rsidRDefault="7887AC50" w14:paraId="15EF8847" w14:textId="191FDB73">
            <w:pPr>
              <w:pStyle w:val="Normal"/>
              <w:bidi w:val="0"/>
              <w:rPr>
                <w:sz w:val="20"/>
                <w:szCs w:val="20"/>
              </w:rPr>
            </w:pPr>
            <w:r w:rsidRPr="13266488" w:rsidR="7887AC50">
              <w:rPr>
                <w:sz w:val="20"/>
                <w:szCs w:val="20"/>
              </w:rPr>
              <w:t>24</w:t>
            </w:r>
          </w:p>
        </w:tc>
        <w:tc>
          <w:tcPr>
            <w:tcW w:w="1650" w:type="dxa"/>
            <w:tcMar/>
          </w:tcPr>
          <w:p w:rsidR="7887AC50" w:rsidP="13266488" w:rsidRDefault="7887AC50" w14:paraId="7B1CF182" w14:textId="1A95814B">
            <w:pPr>
              <w:pStyle w:val="Normal"/>
              <w:bidi w:val="0"/>
              <w:rPr>
                <w:sz w:val="20"/>
                <w:szCs w:val="20"/>
              </w:rPr>
            </w:pPr>
            <w:r w:rsidRPr="13266488" w:rsidR="7887AC50">
              <w:rPr>
                <w:sz w:val="20"/>
                <w:szCs w:val="20"/>
              </w:rPr>
              <w:t>Does it check the question entry field for the Short Answer page</w:t>
            </w:r>
          </w:p>
        </w:tc>
        <w:tc>
          <w:tcPr>
            <w:tcW w:w="2310" w:type="dxa"/>
            <w:tcMar/>
          </w:tcPr>
          <w:p w:rsidR="7887AC50" w:rsidP="13266488" w:rsidRDefault="7887AC50" w14:paraId="34B5E81A" w14:textId="1819ED9C">
            <w:pPr>
              <w:pStyle w:val="Normal"/>
              <w:bidi w:val="0"/>
              <w:rPr>
                <w:sz w:val="20"/>
                <w:szCs w:val="20"/>
              </w:rPr>
            </w:pPr>
            <w:r w:rsidRPr="13266488" w:rsidR="7887AC50">
              <w:rPr>
                <w:sz w:val="20"/>
                <w:szCs w:val="20"/>
              </w:rPr>
              <w:t>Select Short Answer for quiz type and leave the options entry field empty and press the confirm button</w:t>
            </w:r>
          </w:p>
        </w:tc>
        <w:tc>
          <w:tcPr>
            <w:tcW w:w="2100" w:type="dxa"/>
            <w:tcMar/>
          </w:tcPr>
          <w:p w:rsidR="7887AC50" w:rsidP="13266488" w:rsidRDefault="7887AC50" w14:paraId="779762EE" w14:textId="4302BEF7">
            <w:pPr>
              <w:pStyle w:val="Normal"/>
              <w:bidi w:val="0"/>
              <w:rPr>
                <w:sz w:val="20"/>
                <w:szCs w:val="20"/>
              </w:rPr>
            </w:pPr>
            <w:r w:rsidRPr="13266488" w:rsidR="7887AC50">
              <w:rPr>
                <w:sz w:val="20"/>
                <w:szCs w:val="20"/>
              </w:rPr>
              <w:t>GUI output: “Fill in all spaces”</w:t>
            </w:r>
          </w:p>
        </w:tc>
        <w:tc>
          <w:tcPr>
            <w:tcW w:w="1605" w:type="dxa"/>
            <w:tcMar/>
          </w:tcPr>
          <w:p w:rsidR="7887AC50" w:rsidP="13266488" w:rsidRDefault="7887AC50" w14:paraId="105F9F93" w14:textId="0CBF54BA">
            <w:pPr>
              <w:pStyle w:val="Normal"/>
              <w:bidi w:val="0"/>
              <w:rPr>
                <w:sz w:val="20"/>
                <w:szCs w:val="20"/>
              </w:rPr>
            </w:pPr>
            <w:r w:rsidRPr="13266488" w:rsidR="7887AC50">
              <w:rPr>
                <w:sz w:val="20"/>
                <w:szCs w:val="20"/>
              </w:rPr>
              <w:t>Same as expected</w:t>
            </w:r>
          </w:p>
          <w:p w:rsidR="13266488" w:rsidP="13266488" w:rsidRDefault="13266488" w14:paraId="56CFE7B5" w14:textId="1AB1E1E0">
            <w:pPr>
              <w:pStyle w:val="Normal"/>
              <w:bidi w:val="0"/>
              <w:rPr>
                <w:sz w:val="20"/>
                <w:szCs w:val="20"/>
              </w:rPr>
            </w:pPr>
          </w:p>
        </w:tc>
        <w:tc>
          <w:tcPr>
            <w:tcW w:w="792" w:type="dxa"/>
            <w:tcMar/>
          </w:tcPr>
          <w:p w:rsidR="7887AC50" w:rsidP="13266488" w:rsidRDefault="7887AC50" w14:paraId="1D306543" w14:textId="6F3A50D8">
            <w:pPr>
              <w:pStyle w:val="Normal"/>
              <w:bidi w:val="0"/>
              <w:rPr>
                <w:sz w:val="20"/>
                <w:szCs w:val="20"/>
              </w:rPr>
            </w:pPr>
            <w:r w:rsidRPr="13266488" w:rsidR="7887AC50">
              <w:rPr>
                <w:sz w:val="20"/>
                <w:szCs w:val="20"/>
              </w:rPr>
              <w:t>Pass</w:t>
            </w:r>
          </w:p>
          <w:p w:rsidR="13266488" w:rsidP="13266488" w:rsidRDefault="13266488" w14:paraId="16A4C499" w14:textId="4B79537D">
            <w:pPr>
              <w:pStyle w:val="Normal"/>
              <w:bidi w:val="0"/>
              <w:rPr>
                <w:sz w:val="20"/>
                <w:szCs w:val="20"/>
              </w:rPr>
            </w:pPr>
          </w:p>
          <w:p w:rsidR="13266488" w:rsidP="13266488" w:rsidRDefault="13266488" w14:paraId="57B8C7DE" w14:textId="732C3733">
            <w:pPr>
              <w:pStyle w:val="Normal"/>
              <w:bidi w:val="0"/>
              <w:rPr>
                <w:sz w:val="20"/>
                <w:szCs w:val="20"/>
              </w:rPr>
            </w:pPr>
          </w:p>
        </w:tc>
      </w:tr>
      <w:tr w:rsidR="13266488" w:rsidTr="13266488" w14:paraId="2E67B474">
        <w:trPr>
          <w:trHeight w:val="570"/>
        </w:trPr>
        <w:tc>
          <w:tcPr>
            <w:tcW w:w="690" w:type="dxa"/>
            <w:tcMar/>
          </w:tcPr>
          <w:p w:rsidR="7887AC50" w:rsidP="13266488" w:rsidRDefault="7887AC50" w14:paraId="1AF7E9FF" w14:textId="177891A7">
            <w:pPr>
              <w:pStyle w:val="Normal"/>
              <w:bidi w:val="0"/>
              <w:rPr>
                <w:sz w:val="20"/>
                <w:szCs w:val="20"/>
              </w:rPr>
            </w:pPr>
            <w:r w:rsidRPr="13266488" w:rsidR="7887AC50">
              <w:rPr>
                <w:sz w:val="20"/>
                <w:szCs w:val="20"/>
              </w:rPr>
              <w:t>25</w:t>
            </w:r>
          </w:p>
        </w:tc>
        <w:tc>
          <w:tcPr>
            <w:tcW w:w="1650" w:type="dxa"/>
            <w:tcMar/>
          </w:tcPr>
          <w:p w:rsidR="7887AC50" w:rsidP="13266488" w:rsidRDefault="7887AC50" w14:paraId="524A3164" w14:textId="293C5560">
            <w:pPr>
              <w:pStyle w:val="Normal"/>
              <w:suppressLineNumbers w:val="0"/>
              <w:bidi w:val="0"/>
              <w:spacing w:before="0" w:beforeAutospacing="off" w:after="0" w:afterAutospacing="off" w:line="240" w:lineRule="auto"/>
              <w:ind w:left="0" w:right="0"/>
              <w:jc w:val="left"/>
              <w:rPr>
                <w:sz w:val="20"/>
                <w:szCs w:val="20"/>
              </w:rPr>
            </w:pPr>
            <w:r w:rsidRPr="13266488" w:rsidR="7887AC50">
              <w:rPr>
                <w:sz w:val="20"/>
                <w:szCs w:val="20"/>
              </w:rPr>
              <w:t>Does it check the keyword entry field for the Short Answer page</w:t>
            </w:r>
          </w:p>
          <w:p w:rsidR="13266488" w:rsidP="13266488" w:rsidRDefault="13266488" w14:paraId="5DF4F3CB" w14:textId="211AD556">
            <w:pPr>
              <w:pStyle w:val="Normal"/>
              <w:bidi w:val="0"/>
              <w:rPr>
                <w:sz w:val="20"/>
                <w:szCs w:val="20"/>
              </w:rPr>
            </w:pPr>
          </w:p>
        </w:tc>
        <w:tc>
          <w:tcPr>
            <w:tcW w:w="2310" w:type="dxa"/>
            <w:tcMar/>
          </w:tcPr>
          <w:p w:rsidR="7887AC50" w:rsidP="13266488" w:rsidRDefault="7887AC50" w14:paraId="4BED2886" w14:textId="17578A5A">
            <w:pPr>
              <w:pStyle w:val="Normal"/>
              <w:suppressLineNumbers w:val="0"/>
              <w:bidi w:val="0"/>
              <w:spacing w:before="0" w:beforeAutospacing="off" w:after="0" w:afterAutospacing="off" w:line="240" w:lineRule="auto"/>
              <w:ind w:left="0" w:right="0"/>
              <w:jc w:val="left"/>
              <w:rPr>
                <w:sz w:val="20"/>
                <w:szCs w:val="20"/>
              </w:rPr>
            </w:pPr>
            <w:r w:rsidRPr="13266488" w:rsidR="7887AC50">
              <w:rPr>
                <w:sz w:val="20"/>
                <w:szCs w:val="20"/>
              </w:rPr>
              <w:t>Select Short Answer for quiz type and leave the keyword entry field empty and press the confirm button</w:t>
            </w:r>
          </w:p>
          <w:p w:rsidR="13266488" w:rsidP="13266488" w:rsidRDefault="13266488" w14:paraId="35A62154" w14:textId="18F9907B">
            <w:pPr>
              <w:pStyle w:val="Normal"/>
              <w:bidi w:val="0"/>
              <w:rPr>
                <w:sz w:val="20"/>
                <w:szCs w:val="20"/>
              </w:rPr>
            </w:pPr>
          </w:p>
        </w:tc>
        <w:tc>
          <w:tcPr>
            <w:tcW w:w="2100" w:type="dxa"/>
            <w:tcMar/>
          </w:tcPr>
          <w:p w:rsidR="7887AC50" w:rsidP="13266488" w:rsidRDefault="7887AC50" w14:paraId="7C570530" w14:textId="4302BEF7">
            <w:pPr>
              <w:pStyle w:val="Normal"/>
              <w:bidi w:val="0"/>
              <w:rPr>
                <w:sz w:val="20"/>
                <w:szCs w:val="20"/>
              </w:rPr>
            </w:pPr>
            <w:r w:rsidRPr="13266488" w:rsidR="7887AC50">
              <w:rPr>
                <w:sz w:val="20"/>
                <w:szCs w:val="20"/>
              </w:rPr>
              <w:t>GUI output: “Fill in all spaces”</w:t>
            </w:r>
          </w:p>
          <w:p w:rsidR="13266488" w:rsidP="13266488" w:rsidRDefault="13266488" w14:paraId="1781C78C" w14:textId="346A6CD5">
            <w:pPr>
              <w:pStyle w:val="Normal"/>
              <w:bidi w:val="0"/>
              <w:rPr>
                <w:sz w:val="20"/>
                <w:szCs w:val="20"/>
              </w:rPr>
            </w:pPr>
          </w:p>
        </w:tc>
        <w:tc>
          <w:tcPr>
            <w:tcW w:w="1605" w:type="dxa"/>
            <w:tcMar/>
          </w:tcPr>
          <w:p w:rsidR="7887AC50" w:rsidP="13266488" w:rsidRDefault="7887AC50" w14:paraId="287CB2E4" w14:textId="0CBF54BA">
            <w:pPr>
              <w:pStyle w:val="Normal"/>
              <w:bidi w:val="0"/>
              <w:rPr>
                <w:sz w:val="20"/>
                <w:szCs w:val="20"/>
              </w:rPr>
            </w:pPr>
            <w:r w:rsidRPr="13266488" w:rsidR="7887AC50">
              <w:rPr>
                <w:sz w:val="20"/>
                <w:szCs w:val="20"/>
              </w:rPr>
              <w:t>Same as expected</w:t>
            </w:r>
          </w:p>
          <w:p w:rsidR="13266488" w:rsidP="13266488" w:rsidRDefault="13266488" w14:paraId="588069F1" w14:textId="16D0A084">
            <w:pPr>
              <w:pStyle w:val="Normal"/>
              <w:bidi w:val="0"/>
              <w:rPr>
                <w:sz w:val="20"/>
                <w:szCs w:val="20"/>
              </w:rPr>
            </w:pPr>
          </w:p>
        </w:tc>
        <w:tc>
          <w:tcPr>
            <w:tcW w:w="792" w:type="dxa"/>
            <w:tcMar/>
          </w:tcPr>
          <w:p w:rsidR="7887AC50" w:rsidP="13266488" w:rsidRDefault="7887AC50" w14:paraId="0E0D0F12" w14:textId="6F3A50D8">
            <w:pPr>
              <w:pStyle w:val="Normal"/>
              <w:bidi w:val="0"/>
              <w:rPr>
                <w:sz w:val="20"/>
                <w:szCs w:val="20"/>
              </w:rPr>
            </w:pPr>
            <w:r w:rsidRPr="13266488" w:rsidR="7887AC50">
              <w:rPr>
                <w:sz w:val="20"/>
                <w:szCs w:val="20"/>
              </w:rPr>
              <w:t>Pass</w:t>
            </w:r>
          </w:p>
          <w:p w:rsidR="13266488" w:rsidP="13266488" w:rsidRDefault="13266488" w14:paraId="32D52476" w14:textId="69A32F2C">
            <w:pPr>
              <w:pStyle w:val="Normal"/>
              <w:bidi w:val="0"/>
              <w:rPr>
                <w:sz w:val="20"/>
                <w:szCs w:val="20"/>
              </w:rPr>
            </w:pPr>
          </w:p>
        </w:tc>
      </w:tr>
      <w:tr w:rsidR="13266488" w:rsidTr="13266488" w14:paraId="1857463D">
        <w:trPr>
          <w:trHeight w:val="570"/>
        </w:trPr>
        <w:tc>
          <w:tcPr>
            <w:tcW w:w="690" w:type="dxa"/>
            <w:tcMar/>
          </w:tcPr>
          <w:p w:rsidR="7887AC50" w:rsidP="13266488" w:rsidRDefault="7887AC50" w14:paraId="2C4D7A5C" w14:textId="43C0396E">
            <w:pPr>
              <w:pStyle w:val="Normal"/>
              <w:bidi w:val="0"/>
              <w:rPr>
                <w:sz w:val="20"/>
                <w:szCs w:val="20"/>
              </w:rPr>
            </w:pPr>
            <w:r w:rsidRPr="13266488" w:rsidR="7887AC50">
              <w:rPr>
                <w:sz w:val="20"/>
                <w:szCs w:val="20"/>
              </w:rPr>
              <w:t>26</w:t>
            </w:r>
          </w:p>
        </w:tc>
        <w:tc>
          <w:tcPr>
            <w:tcW w:w="1650" w:type="dxa"/>
            <w:tcMar/>
          </w:tcPr>
          <w:p w:rsidR="7887AC50" w:rsidP="13266488" w:rsidRDefault="7887AC50" w14:paraId="17E34D39" w14:textId="2BDD8AC9">
            <w:pPr>
              <w:pStyle w:val="Normal"/>
              <w:bidi w:val="0"/>
              <w:rPr>
                <w:sz w:val="20"/>
                <w:szCs w:val="20"/>
              </w:rPr>
            </w:pPr>
            <w:r w:rsidRPr="13266488" w:rsidR="7887AC50">
              <w:rPr>
                <w:sz w:val="20"/>
                <w:szCs w:val="20"/>
              </w:rPr>
              <w:t xml:space="preserve">Does the validation check the range of correct </w:t>
            </w:r>
            <w:r w:rsidRPr="13266488" w:rsidR="7887AC50">
              <w:rPr>
                <w:sz w:val="20"/>
                <w:szCs w:val="20"/>
              </w:rPr>
              <w:t>option</w:t>
            </w:r>
            <w:r w:rsidRPr="13266488" w:rsidR="7887AC50">
              <w:rPr>
                <w:sz w:val="20"/>
                <w:szCs w:val="20"/>
              </w:rPr>
              <w:t xml:space="preserve"> in </w:t>
            </w:r>
            <w:r w:rsidRPr="13266488" w:rsidR="7887AC50">
              <w:rPr>
                <w:sz w:val="20"/>
                <w:szCs w:val="20"/>
              </w:rPr>
              <w:t>mcq</w:t>
            </w:r>
            <w:r w:rsidRPr="13266488" w:rsidR="7887AC50">
              <w:rPr>
                <w:sz w:val="20"/>
                <w:szCs w:val="20"/>
              </w:rPr>
              <w:t xml:space="preserve"> page</w:t>
            </w:r>
          </w:p>
        </w:tc>
        <w:tc>
          <w:tcPr>
            <w:tcW w:w="2310" w:type="dxa"/>
            <w:tcMar/>
          </w:tcPr>
          <w:p w:rsidR="7887AC50" w:rsidP="13266488" w:rsidRDefault="7887AC50" w14:paraId="08282471" w14:textId="2C99EDAC">
            <w:pPr>
              <w:pStyle w:val="Normal"/>
              <w:bidi w:val="0"/>
              <w:rPr>
                <w:sz w:val="20"/>
                <w:szCs w:val="20"/>
              </w:rPr>
            </w:pPr>
            <w:r w:rsidRPr="13266488" w:rsidR="7887AC50">
              <w:rPr>
                <w:sz w:val="20"/>
                <w:szCs w:val="20"/>
              </w:rPr>
              <w:t xml:space="preserve">Select MCQ for quiz type and enter the number 5 which </w:t>
            </w:r>
            <w:r w:rsidRPr="13266488" w:rsidR="7887AC50">
              <w:rPr>
                <w:sz w:val="20"/>
                <w:szCs w:val="20"/>
              </w:rPr>
              <w:t>isn't</w:t>
            </w:r>
            <w:r w:rsidRPr="13266488" w:rsidR="7887AC50">
              <w:rPr>
                <w:sz w:val="20"/>
                <w:szCs w:val="20"/>
              </w:rPr>
              <w:t xml:space="preserve"> one of the options</w:t>
            </w:r>
          </w:p>
        </w:tc>
        <w:tc>
          <w:tcPr>
            <w:tcW w:w="2100" w:type="dxa"/>
            <w:tcMar/>
          </w:tcPr>
          <w:p w:rsidR="7887AC50" w:rsidP="13266488" w:rsidRDefault="7887AC50" w14:paraId="0C8753D6" w14:textId="19575F3E">
            <w:pPr>
              <w:pStyle w:val="Normal"/>
              <w:bidi w:val="0"/>
              <w:rPr>
                <w:sz w:val="20"/>
                <w:szCs w:val="20"/>
              </w:rPr>
            </w:pPr>
            <w:r w:rsidRPr="13266488" w:rsidR="7887AC50">
              <w:rPr>
                <w:sz w:val="20"/>
                <w:szCs w:val="20"/>
              </w:rPr>
              <w:t>Tells the user to enter a valid option</w:t>
            </w:r>
          </w:p>
        </w:tc>
        <w:tc>
          <w:tcPr>
            <w:tcW w:w="1605" w:type="dxa"/>
            <w:tcMar/>
          </w:tcPr>
          <w:p w:rsidR="7887AC50" w:rsidP="13266488" w:rsidRDefault="7887AC50" w14:paraId="7E7B7EED" w14:textId="5BC45BC0">
            <w:pPr>
              <w:pStyle w:val="Normal"/>
              <w:bidi w:val="0"/>
              <w:rPr>
                <w:sz w:val="20"/>
                <w:szCs w:val="20"/>
              </w:rPr>
            </w:pPr>
            <w:r w:rsidRPr="13266488" w:rsidR="7887AC50">
              <w:rPr>
                <w:sz w:val="20"/>
                <w:szCs w:val="20"/>
              </w:rPr>
              <w:t>Does nothing</w:t>
            </w:r>
          </w:p>
        </w:tc>
        <w:tc>
          <w:tcPr>
            <w:tcW w:w="792" w:type="dxa"/>
            <w:tcMar/>
          </w:tcPr>
          <w:p w:rsidR="7887AC50" w:rsidP="13266488" w:rsidRDefault="7887AC50" w14:paraId="1F836DB6" w14:textId="35CE2BC2">
            <w:pPr>
              <w:pStyle w:val="Normal"/>
              <w:bidi w:val="0"/>
              <w:rPr>
                <w:sz w:val="20"/>
                <w:szCs w:val="20"/>
              </w:rPr>
            </w:pPr>
            <w:r w:rsidRPr="13266488" w:rsidR="7887AC50">
              <w:rPr>
                <w:sz w:val="20"/>
                <w:szCs w:val="20"/>
              </w:rPr>
              <w:t>Fail</w:t>
            </w:r>
          </w:p>
        </w:tc>
      </w:tr>
      <w:tr w:rsidR="13266488" w:rsidTr="13266488" w14:paraId="237E3888">
        <w:trPr>
          <w:trHeight w:val="570"/>
        </w:trPr>
        <w:tc>
          <w:tcPr>
            <w:tcW w:w="690" w:type="dxa"/>
            <w:tcMar/>
          </w:tcPr>
          <w:p w:rsidR="7887AC50" w:rsidP="13266488" w:rsidRDefault="7887AC50" w14:paraId="3D96D759" w14:textId="34DE316F">
            <w:pPr>
              <w:pStyle w:val="Normal"/>
              <w:bidi w:val="0"/>
              <w:rPr>
                <w:sz w:val="20"/>
                <w:szCs w:val="20"/>
              </w:rPr>
            </w:pPr>
            <w:r w:rsidRPr="13266488" w:rsidR="7887AC50">
              <w:rPr>
                <w:sz w:val="20"/>
                <w:szCs w:val="20"/>
              </w:rPr>
              <w:t>27</w:t>
            </w:r>
          </w:p>
        </w:tc>
        <w:tc>
          <w:tcPr>
            <w:tcW w:w="1650" w:type="dxa"/>
            <w:tcMar/>
          </w:tcPr>
          <w:p w:rsidR="7887AC50" w:rsidP="13266488" w:rsidRDefault="7887AC50" w14:paraId="04078215" w14:textId="4AE65DF2">
            <w:pPr>
              <w:pStyle w:val="Normal"/>
              <w:bidi w:val="0"/>
              <w:rPr>
                <w:sz w:val="20"/>
                <w:szCs w:val="20"/>
              </w:rPr>
            </w:pPr>
            <w:r w:rsidRPr="13266488" w:rsidR="7887AC50">
              <w:rPr>
                <w:sz w:val="20"/>
                <w:szCs w:val="20"/>
              </w:rPr>
              <w:t xml:space="preserve">Does the validation check the range of correct </w:t>
            </w:r>
            <w:r w:rsidRPr="13266488" w:rsidR="7887AC50">
              <w:rPr>
                <w:sz w:val="20"/>
                <w:szCs w:val="20"/>
              </w:rPr>
              <w:t>option</w:t>
            </w:r>
            <w:r w:rsidRPr="13266488" w:rsidR="7887AC50">
              <w:rPr>
                <w:sz w:val="20"/>
                <w:szCs w:val="20"/>
              </w:rPr>
              <w:t xml:space="preserve"> in </w:t>
            </w:r>
            <w:r w:rsidRPr="13266488" w:rsidR="7887AC50">
              <w:rPr>
                <w:sz w:val="20"/>
                <w:szCs w:val="20"/>
              </w:rPr>
              <w:t>mcq</w:t>
            </w:r>
            <w:r w:rsidRPr="13266488" w:rsidR="7887AC50">
              <w:rPr>
                <w:sz w:val="20"/>
                <w:szCs w:val="20"/>
              </w:rPr>
              <w:t xml:space="preserve"> page</w:t>
            </w:r>
          </w:p>
        </w:tc>
        <w:tc>
          <w:tcPr>
            <w:tcW w:w="2310" w:type="dxa"/>
            <w:tcMar/>
          </w:tcPr>
          <w:p w:rsidR="7887AC50" w:rsidP="13266488" w:rsidRDefault="7887AC50" w14:paraId="0120A328" w14:textId="2C99EDAC">
            <w:pPr>
              <w:pStyle w:val="Normal"/>
              <w:bidi w:val="0"/>
              <w:rPr>
                <w:sz w:val="20"/>
                <w:szCs w:val="20"/>
              </w:rPr>
            </w:pPr>
            <w:r w:rsidRPr="13266488" w:rsidR="7887AC50">
              <w:rPr>
                <w:sz w:val="20"/>
                <w:szCs w:val="20"/>
              </w:rPr>
              <w:t>Select MCQ for quiz type and enter the number 5 which isn't one of the options</w:t>
            </w:r>
          </w:p>
          <w:p w:rsidR="13266488" w:rsidP="13266488" w:rsidRDefault="13266488" w14:paraId="7AA925FE" w14:textId="536A26E2">
            <w:pPr>
              <w:pStyle w:val="Normal"/>
              <w:bidi w:val="0"/>
              <w:rPr>
                <w:sz w:val="20"/>
                <w:szCs w:val="20"/>
              </w:rPr>
            </w:pPr>
          </w:p>
        </w:tc>
        <w:tc>
          <w:tcPr>
            <w:tcW w:w="2100" w:type="dxa"/>
            <w:tcMar/>
          </w:tcPr>
          <w:p w:rsidR="7887AC50" w:rsidP="13266488" w:rsidRDefault="7887AC50" w14:paraId="7FD5D9E6" w14:textId="5BAFAF94">
            <w:pPr>
              <w:pStyle w:val="Normal"/>
              <w:bidi w:val="0"/>
              <w:rPr>
                <w:sz w:val="20"/>
                <w:szCs w:val="20"/>
              </w:rPr>
            </w:pPr>
            <w:r w:rsidRPr="13266488" w:rsidR="7887AC50">
              <w:rPr>
                <w:sz w:val="20"/>
                <w:szCs w:val="20"/>
              </w:rPr>
              <w:t>GUI output: “Please enter a valid operation number”</w:t>
            </w:r>
          </w:p>
        </w:tc>
        <w:tc>
          <w:tcPr>
            <w:tcW w:w="1605" w:type="dxa"/>
            <w:tcMar/>
          </w:tcPr>
          <w:p w:rsidR="7887AC50" w:rsidP="13266488" w:rsidRDefault="7887AC50" w14:paraId="08717AE9" w14:textId="712E731A">
            <w:pPr>
              <w:pStyle w:val="Normal"/>
              <w:bidi w:val="0"/>
              <w:rPr>
                <w:sz w:val="20"/>
                <w:szCs w:val="20"/>
              </w:rPr>
            </w:pPr>
            <w:r w:rsidRPr="13266488" w:rsidR="7887AC50">
              <w:rPr>
                <w:sz w:val="20"/>
                <w:szCs w:val="20"/>
              </w:rPr>
              <w:t>Same as expected</w:t>
            </w:r>
          </w:p>
        </w:tc>
        <w:tc>
          <w:tcPr>
            <w:tcW w:w="792" w:type="dxa"/>
            <w:tcMar/>
          </w:tcPr>
          <w:p w:rsidR="7887AC50" w:rsidP="13266488" w:rsidRDefault="7887AC50" w14:paraId="212309A0" w14:textId="4EA9AF9C">
            <w:pPr>
              <w:pStyle w:val="Normal"/>
              <w:bidi w:val="0"/>
              <w:rPr>
                <w:sz w:val="20"/>
                <w:szCs w:val="20"/>
              </w:rPr>
            </w:pPr>
            <w:r w:rsidRPr="13266488" w:rsidR="7887AC50">
              <w:rPr>
                <w:sz w:val="20"/>
                <w:szCs w:val="20"/>
              </w:rPr>
              <w:t>Pass</w:t>
            </w:r>
          </w:p>
        </w:tc>
      </w:tr>
    </w:tbl>
    <w:p w:rsidR="13266488" w:rsidP="13266488" w:rsidRDefault="13266488" w14:paraId="7D622FCF" w14:textId="77F1C454">
      <w:pPr>
        <w:pStyle w:val="Normal"/>
        <w:rPr>
          <w:noProof w:val="0"/>
          <w:lang w:val="en-GB"/>
        </w:rPr>
      </w:pPr>
    </w:p>
    <w:p w:rsidR="7887AC50" w:rsidP="5EA3C8B9" w:rsidRDefault="7887AC50" w14:paraId="26BC065C" w14:textId="2C2BE676">
      <w:pPr>
        <w:pStyle w:val="Heading3"/>
        <w:rPr>
          <w:rFonts w:ascii="Aptos" w:hAnsi="Aptos" w:eastAsia="Aptos" w:cs="Aptos"/>
          <w:b w:val="0"/>
          <w:bCs w:val="0"/>
          <w:i w:val="0"/>
          <w:iCs w:val="0"/>
          <w:caps w:val="0"/>
          <w:smallCaps w:val="0"/>
          <w:noProof w:val="0"/>
          <w:color w:val="000000" w:themeColor="text1" w:themeTint="FF" w:themeShade="FF"/>
          <w:sz w:val="24"/>
          <w:szCs w:val="24"/>
          <w:lang w:val="en-GB"/>
        </w:rPr>
      </w:pPr>
      <w:bookmarkStart w:name="_Toc1766703886" w:id="1123999476"/>
      <w:r w:rsidRPr="5EA3C8B9" w:rsidR="7887AC50">
        <w:rPr>
          <w:noProof w:val="0"/>
          <w:lang w:val="en-GB"/>
        </w:rPr>
        <w:t>Iterative Development</w:t>
      </w:r>
      <w:bookmarkEnd w:id="1123999476"/>
    </w:p>
    <w:p w:rsidR="45D07D6A" w:rsidP="13266488" w:rsidRDefault="45D07D6A" w14:paraId="202D6E68" w14:textId="42298288">
      <w:pPr>
        <w:pStyle w:val="Normal"/>
        <w:rPr>
          <w:b w:val="1"/>
          <w:bCs w:val="1"/>
          <w:noProof w:val="0"/>
          <w:lang w:val="en-GB"/>
        </w:rPr>
      </w:pPr>
      <w:r w:rsidRPr="13266488" w:rsidR="45D07D6A">
        <w:rPr>
          <w:b w:val="1"/>
          <w:bCs w:val="1"/>
          <w:noProof w:val="0"/>
          <w:lang w:val="en-GB"/>
        </w:rPr>
        <w:t>1.</w:t>
      </w:r>
      <w:r w:rsidRPr="13266488" w:rsidR="4E0F7BBE">
        <w:rPr>
          <w:b w:val="1"/>
          <w:bCs w:val="1"/>
          <w:noProof w:val="0"/>
          <w:lang w:val="en-GB"/>
        </w:rPr>
        <w:t>Widget colour selector issue</w:t>
      </w:r>
    </w:p>
    <w:p w:rsidR="4E0F7BBE" w:rsidP="13266488" w:rsidRDefault="4E0F7BBE" w14:paraId="741303D1" w14:textId="5E4B151C">
      <w:pPr>
        <w:pStyle w:val="Normal"/>
        <w:rPr>
          <w:noProof w:val="0"/>
          <w:lang w:val="en-GB"/>
        </w:rPr>
      </w:pPr>
      <w:r w:rsidRPr="13266488" w:rsidR="4E0F7BBE">
        <w:rPr>
          <w:noProof w:val="0"/>
          <w:lang w:val="en-GB"/>
        </w:rPr>
        <w:t xml:space="preserve">We can see from test 8 that the colour selector does not </w:t>
      </w:r>
      <w:r w:rsidRPr="13266488" w:rsidR="443C9CA8">
        <w:rPr>
          <w:noProof w:val="0"/>
          <w:lang w:val="en-GB"/>
        </w:rPr>
        <w:t>updates</w:t>
      </w:r>
      <w:r w:rsidRPr="13266488" w:rsidR="4E0F7BBE">
        <w:rPr>
          <w:noProof w:val="0"/>
          <w:lang w:val="en-GB"/>
        </w:rPr>
        <w:t xml:space="preserve"> </w:t>
      </w:r>
      <w:r w:rsidRPr="13266488" w:rsidR="54CAD253">
        <w:rPr>
          <w:noProof w:val="0"/>
          <w:lang w:val="en-GB"/>
        </w:rPr>
        <w:t>widgets created in the temporary frame. Below you can see a screenshot</w:t>
      </w:r>
      <w:r w:rsidRPr="13266488" w:rsidR="7E4194EF">
        <w:rPr>
          <w:noProof w:val="0"/>
          <w:lang w:val="en-GB"/>
        </w:rPr>
        <w:t xml:space="preserve"> that shows the widgets are not updating but the page background colour is changing.</w:t>
      </w:r>
    </w:p>
    <w:p w:rsidR="54CAD253" w:rsidP="13266488" w:rsidRDefault="54CAD253" w14:paraId="225CF399" w14:textId="763118A5">
      <w:pPr>
        <w:pStyle w:val="Normal"/>
      </w:pPr>
      <w:r w:rsidR="54CAD253">
        <w:drawing>
          <wp:inline wp14:editId="72F338C9" wp14:anchorId="4EBB6044">
            <wp:extent cx="4276725" cy="2960262"/>
            <wp:effectExtent l="0" t="0" r="0" b="0"/>
            <wp:docPr id="1954364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4364392" name="Picture 1954364392"/>
                    <pic:cNvPicPr/>
                  </pic:nvPicPr>
                  <pic:blipFill>
                    <a:blip xmlns:r="http://schemas.openxmlformats.org/officeDocument/2006/relationships" r:embed="rId103194092">
                      <a:extLst>
                        <a:ext uri="{28A0092B-C50C-407E-A947-70E740481C1C}">
                          <a14:useLocalDpi xmlns:a14="http://schemas.microsoft.com/office/drawing/2010/main"/>
                        </a:ext>
                      </a:extLst>
                    </a:blip>
                    <a:stretch>
                      <a:fillRect/>
                    </a:stretch>
                  </pic:blipFill>
                  <pic:spPr>
                    <a:xfrm rot="0">
                      <a:off x="0" y="0"/>
                      <a:ext cx="4276725" cy="2960262"/>
                    </a:xfrm>
                    <a:prstGeom prst="rect">
                      <a:avLst/>
                    </a:prstGeom>
                  </pic:spPr>
                </pic:pic>
              </a:graphicData>
            </a:graphic>
          </wp:inline>
        </w:drawing>
      </w:r>
    </w:p>
    <w:p w:rsidR="54CAD253" w:rsidP="13266488" w:rsidRDefault="54CAD253" w14:paraId="08D98950" w14:textId="6F972EF3">
      <w:pPr>
        <w:pStyle w:val="Normal"/>
      </w:pPr>
      <w:r w:rsidR="54CAD253">
        <w:rPr/>
        <w:t xml:space="preserve">This causes the interface to look inconsistent and </w:t>
      </w:r>
      <w:r w:rsidR="0D107461">
        <w:rPr/>
        <w:t>unappealing</w:t>
      </w:r>
      <w:r w:rsidR="54CAD253">
        <w:rPr/>
        <w:t xml:space="preserve"> which will </w:t>
      </w:r>
      <w:r w:rsidR="01924073">
        <w:rPr/>
        <w:t>lead to negative user experince</w:t>
      </w:r>
      <w:r w:rsidR="54CAD253">
        <w:rPr/>
        <w:t xml:space="preserve">. This also causes the whole program to not meet the success criteria about the interface being simple. </w:t>
      </w:r>
    </w:p>
    <w:p w:rsidR="361E9608" w:rsidP="13266488" w:rsidRDefault="361E9608" w14:paraId="3AE478CD" w14:textId="1023B3E7">
      <w:pPr>
        <w:pStyle w:val="Normal"/>
        <w:suppressLineNumbers w:val="0"/>
        <w:bidi w:val="0"/>
        <w:spacing w:before="0" w:beforeAutospacing="off" w:after="160" w:afterAutospacing="off" w:line="279" w:lineRule="auto"/>
        <w:ind w:left="0" w:right="0"/>
        <w:jc w:val="left"/>
      </w:pPr>
      <w:r w:rsidR="361E9608">
        <w:rPr/>
        <w:t xml:space="preserve">The issues </w:t>
      </w:r>
      <w:r w:rsidR="4CAF22DF">
        <w:rPr/>
        <w:t>lies</w:t>
      </w:r>
      <w:r w:rsidR="361E9608">
        <w:rPr/>
        <w:t xml:space="preserve"> within the </w:t>
      </w:r>
      <w:r w:rsidR="361E9608">
        <w:rPr/>
        <w:t>set_colour</w:t>
      </w:r>
      <w:r w:rsidR="361E9608">
        <w:rPr/>
        <w:t xml:space="preserve"> method </w:t>
      </w:r>
      <w:r w:rsidR="651775CC">
        <w:rPr/>
        <w:t>in the</w:t>
      </w:r>
      <w:r w:rsidR="361E9608">
        <w:rPr/>
        <w:t xml:space="preserve"> App class. The method</w:t>
      </w:r>
      <w:r w:rsidR="46B0663C">
        <w:rPr/>
        <w:t xml:space="preserve"> </w:t>
      </w:r>
      <w:r w:rsidR="40AF8FA2">
        <w:rPr/>
        <w:t>originally</w:t>
      </w:r>
      <w:r w:rsidR="46B0663C">
        <w:rPr/>
        <w:t xml:space="preserve"> only</w:t>
      </w:r>
      <w:r w:rsidR="361E9608">
        <w:rPr/>
        <w:t xml:space="preserve"> change</w:t>
      </w:r>
      <w:r w:rsidR="27585018">
        <w:rPr/>
        <w:t>d</w:t>
      </w:r>
      <w:r w:rsidR="361E9608">
        <w:rPr/>
        <w:t xml:space="preserve"> the colour of the widgets which are contained inside the main </w:t>
      </w:r>
      <w:r w:rsidR="4B999002">
        <w:rPr/>
        <w:t>frame.</w:t>
      </w:r>
      <w:r w:rsidR="2B80F1BD">
        <w:rPr/>
        <w:t xml:space="preserve"> This meant any widgets created in the </w:t>
      </w:r>
      <w:r w:rsidR="2B80F1BD">
        <w:rPr/>
        <w:t>temporary</w:t>
      </w:r>
      <w:r w:rsidR="2B80F1BD">
        <w:rPr/>
        <w:t xml:space="preserve"> frame were excluded from the process.</w:t>
      </w:r>
      <w:r w:rsidR="4B999002">
        <w:rPr/>
        <w:t xml:space="preserve"> </w:t>
      </w:r>
    </w:p>
    <w:p w:rsidR="57286C19" w:rsidP="13266488" w:rsidRDefault="57286C19" w14:paraId="049EC068" w14:textId="61CF23BD">
      <w:pPr>
        <w:pStyle w:val="Normal"/>
        <w:suppressLineNumbers w:val="0"/>
        <w:bidi w:val="0"/>
        <w:spacing w:before="0" w:beforeAutospacing="off" w:after="160" w:afterAutospacing="off" w:line="279" w:lineRule="auto"/>
        <w:ind w:left="0" w:right="0"/>
        <w:jc w:val="left"/>
      </w:pPr>
      <w:r w:rsidR="57286C19">
        <w:rPr/>
        <w:t xml:space="preserve">To </w:t>
      </w:r>
      <w:r w:rsidR="4B999002">
        <w:rPr/>
        <w:t>fix</w:t>
      </w:r>
      <w:r w:rsidR="4B999002">
        <w:rPr/>
        <w:t xml:space="preserve"> the </w:t>
      </w:r>
      <w:r w:rsidR="4B999002">
        <w:rPr/>
        <w:t>issue,</w:t>
      </w:r>
      <w:r w:rsidR="4B999002">
        <w:rPr/>
        <w:t xml:space="preserve"> the method </w:t>
      </w:r>
      <w:r w:rsidR="304F569E">
        <w:rPr/>
        <w:t>needs to also</w:t>
      </w:r>
      <w:r w:rsidR="4B999002">
        <w:rPr/>
        <w:t xml:space="preserve"> change the widgets in the temporary frame.</w:t>
      </w:r>
      <w:r w:rsidR="272C3587">
        <w:rPr/>
        <w:t xml:space="preserve"> However, to implement this </w:t>
      </w:r>
      <w:r w:rsidR="19092C19">
        <w:rPr/>
        <w:t>solution</w:t>
      </w:r>
      <w:r w:rsidR="272C3587">
        <w:rPr/>
        <w:t xml:space="preserve"> </w:t>
      </w:r>
      <w:r w:rsidR="073007DD">
        <w:rPr/>
        <w:t>the method needs</w:t>
      </w:r>
      <w:r w:rsidR="272C3587">
        <w:rPr/>
        <w:t xml:space="preserve"> access </w:t>
      </w:r>
      <w:r w:rsidR="074F33BB">
        <w:rPr/>
        <w:t>to</w:t>
      </w:r>
      <w:r w:rsidR="272C3587">
        <w:rPr/>
        <w:t xml:space="preserve"> temporary frame</w:t>
      </w:r>
      <w:r w:rsidR="36E9FCEB">
        <w:rPr/>
        <w:t>.</w:t>
      </w:r>
      <w:r w:rsidR="272C3587">
        <w:rPr/>
        <w:t xml:space="preserve"> </w:t>
      </w:r>
      <w:r w:rsidR="68F3915D">
        <w:rPr/>
        <w:t xml:space="preserve">The temporary frame was created in a sperate class which means the App class </w:t>
      </w:r>
      <w:r w:rsidR="68F3915D">
        <w:rPr/>
        <w:t>cannot</w:t>
      </w:r>
      <w:r w:rsidR="68F3915D">
        <w:rPr/>
        <w:t xml:space="preserve"> access it directly.</w:t>
      </w:r>
    </w:p>
    <w:p w:rsidR="485075DA" w:rsidP="13266488" w:rsidRDefault="485075DA" w14:paraId="5AC00C7A" w14:textId="4A5AF38F">
      <w:pPr>
        <w:pStyle w:val="Normal"/>
      </w:pPr>
      <w:r w:rsidR="485075DA">
        <w:rPr/>
        <w:t>I was able to solve th</w:t>
      </w:r>
      <w:r w:rsidR="05C17B42">
        <w:rPr/>
        <w:t>is</w:t>
      </w:r>
      <w:r w:rsidR="485075DA">
        <w:rPr/>
        <w:t xml:space="preserve"> issue by adding</w:t>
      </w:r>
      <w:r w:rsidR="7B4A15FE">
        <w:rPr/>
        <w:t xml:space="preserve"> a variable inside the cons</w:t>
      </w:r>
      <w:r w:rsidR="2E16E821">
        <w:rPr/>
        <w:t>tructor</w:t>
      </w:r>
      <w:r w:rsidR="7B4A15FE">
        <w:rPr/>
        <w:t xml:space="preserve"> of the App class. The </w:t>
      </w:r>
      <w:r w:rsidR="164DA69F">
        <w:rPr/>
        <w:t xml:space="preserve">variable is originally empty and is defined by </w:t>
      </w:r>
      <w:r w:rsidR="164DA69F">
        <w:rPr/>
        <w:t>self.temporary_frame</w:t>
      </w:r>
      <w:r w:rsidR="164DA69F">
        <w:rPr/>
        <w:t>,</w:t>
      </w:r>
      <w:r w:rsidR="7B4A15FE">
        <w:rPr/>
        <w:t xml:space="preserve"> </w:t>
      </w:r>
      <w:r w:rsidR="6F22F8E1">
        <w:rPr/>
        <w:t>used to store a references created in other classes.</w:t>
      </w:r>
      <w:r w:rsidR="569D9D8E">
        <w:rPr/>
        <w:t xml:space="preserve"> </w:t>
      </w:r>
      <w:r w:rsidR="4B005BB1">
        <w:rPr/>
        <w:t xml:space="preserve">This allows the method to access the frame and iterate through the widgets to change the colour. The </w:t>
      </w:r>
      <w:r w:rsidR="3C615EEE">
        <w:rPr/>
        <w:t>iteration code is added to the method so it can iterate and change colour of both temporary widgets and main widgets.</w:t>
      </w:r>
    </w:p>
    <w:p w:rsidR="3C615EEE" w:rsidP="13266488" w:rsidRDefault="3C615EEE" w14:paraId="58EB6532" w14:textId="51CF2400">
      <w:pPr>
        <w:pStyle w:val="Normal"/>
      </w:pPr>
      <w:r w:rsidR="3C615EEE">
        <w:rPr/>
        <w:t xml:space="preserve">This solution is also applicable to future classes, where I would </w:t>
      </w:r>
      <w:r w:rsidR="3C615EEE">
        <w:rPr/>
        <w:t>require</w:t>
      </w:r>
      <w:r w:rsidR="3C615EEE">
        <w:rPr/>
        <w:t xml:space="preserve"> temporary frames and this makes sure that the program will remain visually consistent</w:t>
      </w:r>
      <w:r w:rsidR="4753FBF2">
        <w:rPr/>
        <w:t>.</w:t>
      </w:r>
    </w:p>
    <w:p w:rsidR="4753FBF2" w:rsidP="13266488" w:rsidRDefault="4753FBF2" w14:paraId="7C06F65D" w14:textId="26CCE4A7">
      <w:pPr>
        <w:pStyle w:val="Normal"/>
      </w:pPr>
      <w:r w:rsidR="4753FBF2">
        <w:rPr/>
        <w:t xml:space="preserve">Below is a screenshot of the updated </w:t>
      </w:r>
      <w:r w:rsidR="4753FBF2">
        <w:rPr/>
        <w:t>set_colour</w:t>
      </w:r>
      <w:r w:rsidR="4753FBF2">
        <w:rPr/>
        <w:t xml:space="preserve"> method</w:t>
      </w:r>
    </w:p>
    <w:p w:rsidR="1B5C3748" w:rsidP="13266488" w:rsidRDefault="1B5C3748" w14:paraId="48AC38DE" w14:textId="722D6F78">
      <w:pPr>
        <w:pStyle w:val="Normal"/>
      </w:pPr>
      <w:r w:rsidR="1B5C3748">
        <w:drawing>
          <wp:inline wp14:editId="654ED6C8" wp14:anchorId="7A8477B7">
            <wp:extent cx="4181838" cy="3769304"/>
            <wp:effectExtent l="0" t="0" r="0" b="0"/>
            <wp:docPr id="1178600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8600360" name="Picture 1178600360"/>
                    <pic:cNvPicPr/>
                  </pic:nvPicPr>
                  <pic:blipFill>
                    <a:blip xmlns:r="http://schemas.openxmlformats.org/officeDocument/2006/relationships" r:embed="rId7720957">
                      <a:extLst>
                        <a:ext uri="{28A0092B-C50C-407E-A947-70E740481C1C}">
                          <a14:useLocalDpi xmlns:a14="http://schemas.microsoft.com/office/drawing/2010/main"/>
                        </a:ext>
                      </a:extLst>
                    </a:blip>
                    <a:stretch>
                      <a:fillRect/>
                    </a:stretch>
                  </pic:blipFill>
                  <pic:spPr>
                    <a:xfrm rot="0">
                      <a:off x="0" y="0"/>
                      <a:ext cx="4181838" cy="3769304"/>
                    </a:xfrm>
                    <a:prstGeom prst="rect">
                      <a:avLst/>
                    </a:prstGeom>
                  </pic:spPr>
                </pic:pic>
              </a:graphicData>
            </a:graphic>
          </wp:inline>
        </w:drawing>
      </w:r>
    </w:p>
    <w:p w:rsidR="6310AA68" w:rsidP="13266488" w:rsidRDefault="6310AA68" w14:paraId="7E26B4D6" w14:textId="577A900D">
      <w:pPr>
        <w:pStyle w:val="Normal"/>
        <w:rPr>
          <w:b w:val="1"/>
          <w:bCs w:val="1"/>
        </w:rPr>
      </w:pPr>
      <w:r w:rsidRPr="13266488" w:rsidR="620687E8">
        <w:rPr>
          <w:b w:val="1"/>
          <w:bCs w:val="1"/>
        </w:rPr>
        <w:t>2.</w:t>
      </w:r>
      <w:r w:rsidRPr="13266488" w:rsidR="084D2FE6">
        <w:rPr>
          <w:b w:val="1"/>
          <w:bCs w:val="1"/>
        </w:rPr>
        <w:t>Entry field validation update</w:t>
      </w:r>
    </w:p>
    <w:p w:rsidR="6D4A97AD" w:rsidP="6D4A97AD" w:rsidRDefault="6D4A97AD" w14:paraId="05D29F29" w14:textId="4899DC2E">
      <w:pPr>
        <w:pStyle w:val="Normal"/>
        <w:rPr>
          <w:b w:val="0"/>
          <w:bCs w:val="0"/>
        </w:rPr>
      </w:pPr>
      <w:r w:rsidR="29FF2734">
        <w:rPr>
          <w:b w:val="0"/>
          <w:bCs w:val="0"/>
        </w:rPr>
        <w:t xml:space="preserve">As we can see from test 13 and 26, the correct </w:t>
      </w:r>
      <w:r w:rsidR="29FF2734">
        <w:rPr>
          <w:b w:val="0"/>
          <w:bCs w:val="0"/>
        </w:rPr>
        <w:t>option</w:t>
      </w:r>
      <w:r w:rsidR="29FF2734">
        <w:rPr>
          <w:b w:val="0"/>
          <w:bCs w:val="0"/>
        </w:rPr>
        <w:t xml:space="preserve"> entry field </w:t>
      </w:r>
      <w:r w:rsidR="10D354CA">
        <w:rPr>
          <w:b w:val="0"/>
          <w:bCs w:val="0"/>
        </w:rPr>
        <w:t>requires stronger validation</w:t>
      </w:r>
      <w:r w:rsidR="0C0C5D06">
        <w:rPr>
          <w:b w:val="0"/>
          <w:bCs w:val="0"/>
        </w:rPr>
        <w:t>. It is essential that the input is in the correct format and range so the answers can be stored correctly into the database.</w:t>
      </w:r>
      <w:r w:rsidR="3FF2C86A">
        <w:rPr>
          <w:b w:val="0"/>
          <w:bCs w:val="0"/>
        </w:rPr>
        <w:t xml:space="preserve"> </w:t>
      </w:r>
      <w:r w:rsidR="768C8F8C">
        <w:rPr>
          <w:b w:val="0"/>
          <w:bCs w:val="0"/>
        </w:rPr>
        <w:t>Originally, only a presence check was used but it is insufficient.</w:t>
      </w:r>
    </w:p>
    <w:p w:rsidR="6D4A97AD" w:rsidP="13266488" w:rsidRDefault="6D4A97AD" w14:paraId="3BFFB0BF" w14:textId="44680F8A">
      <w:pPr>
        <w:pStyle w:val="Normal"/>
        <w:suppressLineNumbers w:val="0"/>
        <w:bidi w:val="0"/>
        <w:spacing w:before="0" w:beforeAutospacing="off" w:after="160" w:afterAutospacing="off" w:line="279" w:lineRule="auto"/>
        <w:ind w:left="0" w:right="0"/>
        <w:jc w:val="left"/>
        <w:rPr>
          <w:b w:val="0"/>
          <w:bCs w:val="0"/>
        </w:rPr>
      </w:pPr>
      <w:r w:rsidR="3FF2C86A">
        <w:rPr>
          <w:b w:val="0"/>
          <w:bCs w:val="0"/>
        </w:rPr>
        <w:t xml:space="preserve">Firstly, I had to </w:t>
      </w:r>
      <w:r w:rsidR="080F73C6">
        <w:rPr>
          <w:b w:val="0"/>
          <w:bCs w:val="0"/>
        </w:rPr>
        <w:t>input a numeric validation check</w:t>
      </w:r>
      <w:r w:rsidR="3FF2C86A">
        <w:rPr>
          <w:b w:val="0"/>
          <w:bCs w:val="0"/>
        </w:rPr>
        <w:t xml:space="preserve">. This was done by using a try </w:t>
      </w:r>
      <w:r w:rsidR="20B70373">
        <w:rPr>
          <w:b w:val="0"/>
          <w:bCs w:val="0"/>
        </w:rPr>
        <w:t>except</w:t>
      </w:r>
      <w:r w:rsidR="3FF2C86A">
        <w:rPr>
          <w:b w:val="0"/>
          <w:bCs w:val="0"/>
        </w:rPr>
        <w:t xml:space="preserve"> </w:t>
      </w:r>
      <w:r w:rsidR="27D56146">
        <w:rPr>
          <w:b w:val="0"/>
          <w:bCs w:val="0"/>
        </w:rPr>
        <w:t>statement.</w:t>
      </w:r>
      <w:r w:rsidR="52F4A119">
        <w:rPr>
          <w:b w:val="0"/>
          <w:bCs w:val="0"/>
        </w:rPr>
        <w:t xml:space="preserve"> </w:t>
      </w:r>
      <w:r w:rsidR="73E06451">
        <w:rPr>
          <w:b w:val="0"/>
          <w:bCs w:val="0"/>
        </w:rPr>
        <w:t xml:space="preserve">The try block is used to </w:t>
      </w:r>
      <w:r w:rsidR="1D3D4F09">
        <w:rPr>
          <w:b w:val="0"/>
          <w:bCs w:val="0"/>
        </w:rPr>
        <w:t>convert</w:t>
      </w:r>
      <w:r w:rsidR="73E06451">
        <w:rPr>
          <w:b w:val="0"/>
          <w:bCs w:val="0"/>
        </w:rPr>
        <w:t xml:space="preserve"> the input into an integer</w:t>
      </w:r>
      <w:r w:rsidR="52F4A119">
        <w:rPr>
          <w:b w:val="0"/>
          <w:bCs w:val="0"/>
        </w:rPr>
        <w:t xml:space="preserve">. If it is </w:t>
      </w:r>
      <w:r w:rsidR="543211AB">
        <w:rPr>
          <w:b w:val="0"/>
          <w:bCs w:val="0"/>
        </w:rPr>
        <w:t>converted, it means the input is numeric</w:t>
      </w:r>
      <w:r w:rsidR="52F4A119">
        <w:rPr>
          <w:b w:val="0"/>
          <w:bCs w:val="0"/>
        </w:rPr>
        <w:t>.</w:t>
      </w:r>
      <w:r w:rsidR="1783D596">
        <w:rPr>
          <w:b w:val="0"/>
          <w:bCs w:val="0"/>
        </w:rPr>
        <w:t xml:space="preserve"> </w:t>
      </w:r>
      <w:r w:rsidR="746F4772">
        <w:rPr>
          <w:b w:val="0"/>
          <w:bCs w:val="0"/>
        </w:rPr>
        <w:t>If the user entered any alphabetical errors or symbol, this would cause a value error. The except block is used to</w:t>
      </w:r>
      <w:r w:rsidR="72215898">
        <w:rPr>
          <w:b w:val="0"/>
          <w:bCs w:val="0"/>
        </w:rPr>
        <w:t xml:space="preserve"> handle this error by instructing the teacher to use numeric values. The prevents invalid data from </w:t>
      </w:r>
      <w:r w:rsidR="69C3F6E3">
        <w:rPr>
          <w:b w:val="0"/>
          <w:bCs w:val="0"/>
        </w:rPr>
        <w:t>behind</w:t>
      </w:r>
      <w:r w:rsidR="37A123FD">
        <w:rPr>
          <w:b w:val="0"/>
          <w:bCs w:val="0"/>
        </w:rPr>
        <w:t xml:space="preserve"> saved.</w:t>
      </w:r>
    </w:p>
    <w:p w:rsidR="6D4A97AD" w:rsidP="6D4A97AD" w:rsidRDefault="6D4A97AD" w14:paraId="3CE51D10" w14:textId="7F20D211">
      <w:pPr>
        <w:pStyle w:val="Normal"/>
        <w:rPr>
          <w:b w:val="0"/>
          <w:bCs w:val="0"/>
        </w:rPr>
      </w:pPr>
      <w:r w:rsidR="37A123FD">
        <w:rPr>
          <w:b w:val="0"/>
          <w:bCs w:val="0"/>
        </w:rPr>
        <w:t>After the numeric</w:t>
      </w:r>
      <w:r w:rsidR="490E3AAB">
        <w:rPr>
          <w:b w:val="0"/>
          <w:bCs w:val="0"/>
        </w:rPr>
        <w:t xml:space="preserve"> validation is passed, </w:t>
      </w:r>
      <w:r w:rsidR="0F76551B">
        <w:rPr>
          <w:b w:val="0"/>
          <w:bCs w:val="0"/>
        </w:rPr>
        <w:t>a</w:t>
      </w:r>
      <w:r w:rsidR="490E3AAB">
        <w:rPr>
          <w:b w:val="0"/>
          <w:bCs w:val="0"/>
        </w:rPr>
        <w:t xml:space="preserve"> range check is done by using an if stat</w:t>
      </w:r>
      <w:r w:rsidR="1A7791AE">
        <w:rPr>
          <w:b w:val="0"/>
          <w:bCs w:val="0"/>
        </w:rPr>
        <w:t>e</w:t>
      </w:r>
      <w:r w:rsidR="490E3AAB">
        <w:rPr>
          <w:b w:val="0"/>
          <w:bCs w:val="0"/>
        </w:rPr>
        <w:t xml:space="preserve">ment. The if </w:t>
      </w:r>
      <w:r w:rsidR="0247EF10">
        <w:rPr>
          <w:b w:val="0"/>
          <w:bCs w:val="0"/>
        </w:rPr>
        <w:t>statement</w:t>
      </w:r>
      <w:r w:rsidR="490E3AAB">
        <w:rPr>
          <w:b w:val="0"/>
          <w:bCs w:val="0"/>
        </w:rPr>
        <w:t xml:space="preserve"> is used to </w:t>
      </w:r>
      <w:r w:rsidR="63910326">
        <w:rPr>
          <w:b w:val="0"/>
          <w:bCs w:val="0"/>
        </w:rPr>
        <w:t xml:space="preserve">verify that </w:t>
      </w:r>
      <w:r w:rsidR="490E3AAB">
        <w:rPr>
          <w:b w:val="0"/>
          <w:bCs w:val="0"/>
        </w:rPr>
        <w:t xml:space="preserve">the input is between 1 and 4. </w:t>
      </w:r>
      <w:r w:rsidR="5DD737F3">
        <w:rPr>
          <w:b w:val="0"/>
          <w:bCs w:val="0"/>
        </w:rPr>
        <w:t xml:space="preserve">If </w:t>
      </w:r>
      <w:r w:rsidR="61817844">
        <w:rPr>
          <w:b w:val="0"/>
          <w:bCs w:val="0"/>
        </w:rPr>
        <w:t xml:space="preserve">the value </w:t>
      </w:r>
      <w:r w:rsidR="61817844">
        <w:rPr>
          <w:b w:val="0"/>
          <w:bCs w:val="0"/>
        </w:rPr>
        <w:t>is outside</w:t>
      </w:r>
      <w:r w:rsidR="61817844">
        <w:rPr>
          <w:b w:val="0"/>
          <w:bCs w:val="0"/>
        </w:rPr>
        <w:t xml:space="preserve"> the range, then an error message is displayed to the user.</w:t>
      </w:r>
    </w:p>
    <w:p w:rsidR="6D4A97AD" w:rsidP="6D4A97AD" w:rsidRDefault="6D4A97AD" w14:paraId="53597388" w14:textId="2A41A4AA">
      <w:pPr>
        <w:pStyle w:val="Normal"/>
        <w:rPr>
          <w:b w:val="0"/>
          <w:bCs w:val="0"/>
        </w:rPr>
      </w:pPr>
      <w:r w:rsidR="61817844">
        <w:rPr>
          <w:b w:val="0"/>
          <w:bCs w:val="0"/>
        </w:rPr>
        <w:t xml:space="preserve">These validations ensure that the </w:t>
      </w:r>
      <w:r w:rsidR="53375128">
        <w:rPr>
          <w:b w:val="0"/>
          <w:bCs w:val="0"/>
        </w:rPr>
        <w:t xml:space="preserve">program is more </w:t>
      </w:r>
      <w:r w:rsidR="53375128">
        <w:rPr>
          <w:b w:val="0"/>
          <w:bCs w:val="0"/>
        </w:rPr>
        <w:t>reliable</w:t>
      </w:r>
      <w:r w:rsidR="53375128">
        <w:rPr>
          <w:b w:val="0"/>
          <w:bCs w:val="0"/>
        </w:rPr>
        <w:t xml:space="preserve"> and prevents database errors. This ensures that the program meets the success criteria for good input validation.</w:t>
      </w:r>
    </w:p>
    <w:p w:rsidR="6D4A97AD" w:rsidP="6D4A97AD" w:rsidRDefault="6D4A97AD" w14:paraId="34B271B8" w14:textId="1A4A1E35">
      <w:pPr>
        <w:pStyle w:val="Normal"/>
        <w:rPr>
          <w:b w:val="0"/>
          <w:bCs w:val="0"/>
        </w:rPr>
      </w:pPr>
      <w:r w:rsidR="26741B46">
        <w:rPr>
          <w:b w:val="0"/>
          <w:bCs w:val="0"/>
        </w:rPr>
        <w:t>Code of validation:</w:t>
      </w:r>
    </w:p>
    <w:p w:rsidR="6D4A97AD" w:rsidP="6D4A97AD" w:rsidRDefault="6D4A97AD" w14:paraId="73EA8C4E" w14:textId="4E3BFDA9">
      <w:pPr>
        <w:pStyle w:val="Normal"/>
      </w:pPr>
      <w:r w:rsidR="23921F82">
        <w:drawing>
          <wp:inline wp14:editId="490C592B" wp14:anchorId="4FB1C8EF">
            <wp:extent cx="5724525" cy="1657350"/>
            <wp:effectExtent l="0" t="0" r="0" b="0"/>
            <wp:docPr id="627454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454735" name="Picture 627454735"/>
                    <pic:cNvPicPr/>
                  </pic:nvPicPr>
                  <pic:blipFill>
                    <a:blip xmlns:r="http://schemas.openxmlformats.org/officeDocument/2006/relationships" r:embed="rId739501742">
                      <a:extLst>
                        <a:ext uri="{28A0092B-C50C-407E-A947-70E740481C1C}">
                          <a14:useLocalDpi xmlns:a14="http://schemas.microsoft.com/office/drawing/2010/main"/>
                        </a:ext>
                      </a:extLst>
                    </a:blip>
                    <a:stretch>
                      <a:fillRect/>
                    </a:stretch>
                  </pic:blipFill>
                  <pic:spPr>
                    <a:xfrm>
                      <a:off x="0" y="0"/>
                      <a:ext cx="5724525" cy="1657350"/>
                    </a:xfrm>
                    <a:prstGeom prst="rect">
                      <a:avLst/>
                    </a:prstGeom>
                  </pic:spPr>
                </pic:pic>
              </a:graphicData>
            </a:graphic>
          </wp:inline>
        </w:drawing>
      </w:r>
    </w:p>
    <w:p w:rsidR="6D4A97AD" w:rsidP="13266488" w:rsidRDefault="6D4A97AD" w14:paraId="4A28ADF7" w14:textId="5B9E3CC5">
      <w:pPr>
        <w:pStyle w:val="Normal"/>
        <w:rPr>
          <w:b w:val="1"/>
          <w:bCs w:val="1"/>
        </w:rPr>
      </w:pPr>
      <w:r w:rsidRPr="13266488" w:rsidR="4C5CA2A2">
        <w:rPr>
          <w:b w:val="1"/>
          <w:bCs w:val="1"/>
        </w:rPr>
        <w:t>3.</w:t>
      </w:r>
      <w:r w:rsidRPr="13266488" w:rsidR="15366422">
        <w:rPr>
          <w:b w:val="1"/>
          <w:bCs w:val="1"/>
        </w:rPr>
        <w:t>Saving data issue</w:t>
      </w:r>
    </w:p>
    <w:p w:rsidR="6D4A97AD" w:rsidP="6D4A97AD" w:rsidRDefault="6D4A97AD" w14:paraId="715B3326" w14:textId="300A6AF8">
      <w:pPr>
        <w:pStyle w:val="Normal"/>
        <w:rPr>
          <w:b w:val="0"/>
          <w:bCs w:val="0"/>
        </w:rPr>
      </w:pPr>
      <w:r w:rsidR="15366422">
        <w:rPr>
          <w:b w:val="0"/>
          <w:bCs w:val="0"/>
        </w:rPr>
        <w:t>We can see from test 16 that the program allows incomplete quizzes</w:t>
      </w:r>
      <w:r w:rsidR="50153A36">
        <w:rPr>
          <w:b w:val="0"/>
          <w:bCs w:val="0"/>
        </w:rPr>
        <w:t xml:space="preserve"> to be saved to the database</w:t>
      </w:r>
      <w:r w:rsidR="15366422">
        <w:rPr>
          <w:b w:val="0"/>
          <w:bCs w:val="0"/>
        </w:rPr>
        <w:t xml:space="preserve">. This </w:t>
      </w:r>
      <w:r w:rsidR="1083131B">
        <w:rPr>
          <w:b w:val="0"/>
          <w:bCs w:val="0"/>
        </w:rPr>
        <w:t xml:space="preserve">is </w:t>
      </w:r>
      <w:r w:rsidR="1083131B">
        <w:rPr>
          <w:b w:val="0"/>
          <w:bCs w:val="0"/>
        </w:rPr>
        <w:t>a serious issue</w:t>
      </w:r>
      <w:r w:rsidR="1083131B">
        <w:rPr>
          <w:b w:val="0"/>
          <w:bCs w:val="0"/>
        </w:rPr>
        <w:t xml:space="preserve"> as it </w:t>
      </w:r>
      <w:r w:rsidR="0518E4F0">
        <w:rPr>
          <w:b w:val="0"/>
          <w:bCs w:val="0"/>
        </w:rPr>
        <w:t xml:space="preserve">will leave gaps in the database. </w:t>
      </w:r>
      <w:r w:rsidR="09C3907E">
        <w:rPr>
          <w:b w:val="0"/>
          <w:bCs w:val="0"/>
        </w:rPr>
        <w:t xml:space="preserve">For example, </w:t>
      </w:r>
      <w:r w:rsidR="0518E4F0">
        <w:rPr>
          <w:b w:val="0"/>
          <w:bCs w:val="0"/>
        </w:rPr>
        <w:t xml:space="preserve">the </w:t>
      </w:r>
      <w:r w:rsidR="5316F0EB">
        <w:rPr>
          <w:b w:val="0"/>
          <w:bCs w:val="0"/>
        </w:rPr>
        <w:t>teacher</w:t>
      </w:r>
      <w:r w:rsidR="0518E4F0">
        <w:rPr>
          <w:b w:val="0"/>
          <w:bCs w:val="0"/>
        </w:rPr>
        <w:t xml:space="preserve"> fills in the quiz page</w:t>
      </w:r>
      <w:r w:rsidR="0311BA04">
        <w:rPr>
          <w:b w:val="0"/>
          <w:bCs w:val="0"/>
        </w:rPr>
        <w:t xml:space="preserve"> creation page</w:t>
      </w:r>
      <w:r w:rsidR="12F0C28D">
        <w:rPr>
          <w:b w:val="0"/>
          <w:bCs w:val="0"/>
        </w:rPr>
        <w:t>, confirm and then quit</w:t>
      </w:r>
      <w:r w:rsidR="42C9AC26">
        <w:rPr>
          <w:b w:val="0"/>
          <w:bCs w:val="0"/>
        </w:rPr>
        <w:t xml:space="preserve"> without entering any questions</w:t>
      </w:r>
      <w:r w:rsidR="12F0C28D">
        <w:rPr>
          <w:b w:val="0"/>
          <w:bCs w:val="0"/>
        </w:rPr>
        <w:t>. T</w:t>
      </w:r>
      <w:r w:rsidR="3F8A1ECE">
        <w:rPr>
          <w:b w:val="0"/>
          <w:bCs w:val="0"/>
        </w:rPr>
        <w:t xml:space="preserve">his </w:t>
      </w:r>
      <w:r w:rsidR="3F8A1ECE">
        <w:rPr>
          <w:b w:val="0"/>
          <w:bCs w:val="0"/>
        </w:rPr>
        <w:t>means</w:t>
      </w:r>
      <w:r w:rsidR="3F8A1ECE">
        <w:rPr>
          <w:b w:val="0"/>
          <w:bCs w:val="0"/>
        </w:rPr>
        <w:t xml:space="preserve"> that a record of the quiz has been created but no questions are linked to it.</w:t>
      </w:r>
    </w:p>
    <w:p w:rsidR="6D4A97AD" w:rsidP="6D4A97AD" w:rsidRDefault="6D4A97AD" w14:paraId="7EDB37DD" w14:textId="5FFCA78A">
      <w:pPr>
        <w:pStyle w:val="Normal"/>
        <w:rPr>
          <w:b w:val="0"/>
          <w:bCs w:val="0"/>
        </w:rPr>
      </w:pPr>
      <w:r w:rsidR="12F0C28D">
        <w:rPr>
          <w:b w:val="0"/>
          <w:bCs w:val="0"/>
        </w:rPr>
        <w:t xml:space="preserve">This issue </w:t>
      </w:r>
      <w:r w:rsidR="709F942F">
        <w:rPr>
          <w:b w:val="0"/>
          <w:bCs w:val="0"/>
        </w:rPr>
        <w:t>occurs</w:t>
      </w:r>
      <w:r w:rsidR="12F0C28D">
        <w:rPr>
          <w:b w:val="0"/>
          <w:bCs w:val="0"/>
        </w:rPr>
        <w:t xml:space="preserve"> as during development</w:t>
      </w:r>
      <w:r w:rsidR="21833176">
        <w:rPr>
          <w:b w:val="0"/>
          <w:bCs w:val="0"/>
        </w:rPr>
        <w:t xml:space="preserve"> it was assumed</w:t>
      </w:r>
      <w:r w:rsidR="12F0C28D">
        <w:rPr>
          <w:b w:val="0"/>
          <w:bCs w:val="0"/>
        </w:rPr>
        <w:t xml:space="preserve"> </w:t>
      </w:r>
      <w:r w:rsidR="12F0C28D">
        <w:rPr>
          <w:b w:val="0"/>
          <w:bCs w:val="0"/>
        </w:rPr>
        <w:t xml:space="preserve">that the teacher will fill in </w:t>
      </w:r>
      <w:r w:rsidR="1F41FD48">
        <w:rPr>
          <w:b w:val="0"/>
          <w:bCs w:val="0"/>
        </w:rPr>
        <w:t xml:space="preserve">all </w:t>
      </w:r>
      <w:r w:rsidR="0C89D790">
        <w:rPr>
          <w:b w:val="0"/>
          <w:bCs w:val="0"/>
        </w:rPr>
        <w:t xml:space="preserve">the input </w:t>
      </w:r>
      <w:r w:rsidR="1F41FD48">
        <w:rPr>
          <w:b w:val="0"/>
          <w:bCs w:val="0"/>
        </w:rPr>
        <w:t>pages</w:t>
      </w:r>
      <w:r w:rsidR="12F0C28D">
        <w:rPr>
          <w:b w:val="0"/>
          <w:bCs w:val="0"/>
        </w:rPr>
        <w:t>. Ho</w:t>
      </w:r>
      <w:r w:rsidR="1A1E6121">
        <w:rPr>
          <w:b w:val="0"/>
          <w:bCs w:val="0"/>
        </w:rPr>
        <w:t>wever, for a program to properly work</w:t>
      </w:r>
      <w:r w:rsidR="27F2862E">
        <w:rPr>
          <w:b w:val="0"/>
          <w:bCs w:val="0"/>
        </w:rPr>
        <w:t xml:space="preserve"> all user actions should be considered. </w:t>
      </w:r>
      <w:r w:rsidR="5321F404">
        <w:rPr>
          <w:b w:val="0"/>
          <w:bCs w:val="0"/>
        </w:rPr>
        <w:t xml:space="preserve">We can see from the old code below that the issue </w:t>
      </w:r>
      <w:r w:rsidR="5321F404">
        <w:rPr>
          <w:b w:val="0"/>
          <w:bCs w:val="0"/>
        </w:rPr>
        <w:t>resided</w:t>
      </w:r>
      <w:r w:rsidR="5321F404">
        <w:rPr>
          <w:b w:val="0"/>
          <w:bCs w:val="0"/>
        </w:rPr>
        <w:t xml:space="preserve"> in the data being saved once it passes the input validation. This means that t</w:t>
      </w:r>
      <w:r w:rsidR="56719CCB">
        <w:rPr>
          <w:b w:val="0"/>
          <w:bCs w:val="0"/>
        </w:rPr>
        <w:t xml:space="preserve">he questions are saved one by one which means quitting in between will leave it incomplete. </w:t>
      </w:r>
    </w:p>
    <w:p w:rsidR="6D4A97AD" w:rsidP="6D4A97AD" w:rsidRDefault="6D4A97AD" w14:paraId="68E81AD8" w14:textId="05AA7C32">
      <w:pPr>
        <w:pStyle w:val="Normal"/>
        <w:rPr>
          <w:b w:val="0"/>
          <w:bCs w:val="0"/>
        </w:rPr>
      </w:pPr>
      <w:r w:rsidR="7FE9D8E1">
        <w:rPr>
          <w:b w:val="0"/>
          <w:bCs w:val="0"/>
        </w:rPr>
        <w:t xml:space="preserve">The solution to this issue is to save all data after the loop has ended and the input has been collected. This </w:t>
      </w:r>
      <w:r w:rsidR="79AFB9C5">
        <w:rPr>
          <w:b w:val="0"/>
          <w:bCs w:val="0"/>
        </w:rPr>
        <w:t>ensures</w:t>
      </w:r>
      <w:r w:rsidR="7FE9D8E1">
        <w:rPr>
          <w:b w:val="0"/>
          <w:bCs w:val="0"/>
        </w:rPr>
        <w:t xml:space="preserve"> data is saved</w:t>
      </w:r>
      <w:r w:rsidR="774F94E8">
        <w:rPr>
          <w:b w:val="0"/>
          <w:bCs w:val="0"/>
        </w:rPr>
        <w:t xml:space="preserve"> </w:t>
      </w:r>
      <w:r w:rsidR="59B75AB2">
        <w:rPr>
          <w:b w:val="0"/>
          <w:bCs w:val="0"/>
        </w:rPr>
        <w:t>only when</w:t>
      </w:r>
      <w:r w:rsidR="7FE9D8E1">
        <w:rPr>
          <w:b w:val="0"/>
          <w:bCs w:val="0"/>
        </w:rPr>
        <w:t xml:space="preserve"> the </w:t>
      </w:r>
      <w:r w:rsidR="1D7CD950">
        <w:rPr>
          <w:b w:val="0"/>
          <w:bCs w:val="0"/>
        </w:rPr>
        <w:t>teacher</w:t>
      </w:r>
      <w:r w:rsidR="7FE9D8E1">
        <w:rPr>
          <w:b w:val="0"/>
          <w:bCs w:val="0"/>
        </w:rPr>
        <w:t xml:space="preserve"> gives all the </w:t>
      </w:r>
      <w:r w:rsidR="481216E4">
        <w:rPr>
          <w:b w:val="0"/>
          <w:bCs w:val="0"/>
        </w:rPr>
        <w:t>input.</w:t>
      </w:r>
      <w:r w:rsidR="130DF63D">
        <w:rPr>
          <w:b w:val="0"/>
          <w:bCs w:val="0"/>
        </w:rPr>
        <w:t xml:space="preserve"> For the solution, quiz_maker_check role was changed to </w:t>
      </w:r>
      <w:r w:rsidR="24794543">
        <w:rPr>
          <w:b w:val="0"/>
          <w:bCs w:val="0"/>
        </w:rPr>
        <w:t xml:space="preserve">perform input </w:t>
      </w:r>
      <w:r w:rsidR="130DF63D">
        <w:rPr>
          <w:b w:val="0"/>
          <w:bCs w:val="0"/>
        </w:rPr>
        <w:t>validat</w:t>
      </w:r>
      <w:r w:rsidR="69B5A39D">
        <w:rPr>
          <w:b w:val="0"/>
          <w:bCs w:val="0"/>
        </w:rPr>
        <w:t>ion</w:t>
      </w:r>
      <w:r w:rsidR="130DF63D">
        <w:rPr>
          <w:b w:val="0"/>
          <w:bCs w:val="0"/>
        </w:rPr>
        <w:t xml:space="preserve"> and save</w:t>
      </w:r>
      <w:r w:rsidR="19DC47BF">
        <w:rPr>
          <w:b w:val="0"/>
          <w:bCs w:val="0"/>
        </w:rPr>
        <w:t xml:space="preserve"> the data</w:t>
      </w:r>
      <w:r w:rsidR="130DF63D">
        <w:rPr>
          <w:b w:val="0"/>
          <w:bCs w:val="0"/>
        </w:rPr>
        <w:t xml:space="preserve"> into tempo</w:t>
      </w:r>
      <w:r w:rsidR="431DFDEE">
        <w:rPr>
          <w:b w:val="0"/>
          <w:bCs w:val="0"/>
        </w:rPr>
        <w:t xml:space="preserve">rary arrays. A new </w:t>
      </w:r>
      <w:r w:rsidR="79F6B0C0">
        <w:rPr>
          <w:b w:val="0"/>
          <w:bCs w:val="0"/>
        </w:rPr>
        <w:t xml:space="preserve">separate </w:t>
      </w:r>
      <w:r w:rsidR="431DFDEE">
        <w:rPr>
          <w:b w:val="0"/>
          <w:bCs w:val="0"/>
        </w:rPr>
        <w:t xml:space="preserve">method called </w:t>
      </w:r>
      <w:r w:rsidR="431DFDEE">
        <w:rPr>
          <w:b w:val="0"/>
          <w:bCs w:val="0"/>
        </w:rPr>
        <w:t>save_question</w:t>
      </w:r>
      <w:r w:rsidR="431DFDEE">
        <w:rPr>
          <w:b w:val="0"/>
          <w:bCs w:val="0"/>
        </w:rPr>
        <w:t xml:space="preserve"> was created </w:t>
      </w:r>
      <w:r w:rsidR="29E8801A">
        <w:rPr>
          <w:b w:val="0"/>
          <w:bCs w:val="0"/>
        </w:rPr>
        <w:t>to control</w:t>
      </w:r>
      <w:r w:rsidR="431DFDEE">
        <w:rPr>
          <w:b w:val="0"/>
          <w:bCs w:val="0"/>
        </w:rPr>
        <w:t xml:space="preserve"> the loop. </w:t>
      </w:r>
      <w:r w:rsidR="652859CB">
        <w:rPr>
          <w:b w:val="0"/>
          <w:bCs w:val="0"/>
        </w:rPr>
        <w:t>Once the loop ends</w:t>
      </w:r>
      <w:r w:rsidR="431DFDEE">
        <w:rPr>
          <w:b w:val="0"/>
          <w:bCs w:val="0"/>
        </w:rPr>
        <w:t xml:space="preserve">, the method will </w:t>
      </w:r>
      <w:r w:rsidR="17918096">
        <w:rPr>
          <w:b w:val="0"/>
          <w:bCs w:val="0"/>
        </w:rPr>
        <w:t>iterate through the arrays and save the data into the database using backend functions.</w:t>
      </w:r>
    </w:p>
    <w:p w:rsidR="6D4A97AD" w:rsidP="13266488" w:rsidRDefault="6D4A97AD" w14:paraId="715872FF" w14:textId="1436119D">
      <w:pPr>
        <w:pStyle w:val="Normal"/>
        <w:suppressLineNumbers w:val="0"/>
        <w:bidi w:val="0"/>
        <w:spacing w:before="0" w:beforeAutospacing="off" w:after="160" w:afterAutospacing="off" w:line="279" w:lineRule="auto"/>
        <w:ind w:left="0" w:right="0"/>
        <w:jc w:val="left"/>
        <w:rPr>
          <w:b w:val="0"/>
          <w:bCs w:val="0"/>
        </w:rPr>
      </w:pPr>
      <w:r w:rsidR="200045BB">
        <w:rPr>
          <w:b w:val="0"/>
          <w:bCs w:val="0"/>
        </w:rPr>
        <w:t xml:space="preserve">This redesign makes the program better against user action, </w:t>
      </w:r>
      <w:r w:rsidR="200045BB">
        <w:rPr>
          <w:b w:val="0"/>
          <w:bCs w:val="0"/>
        </w:rPr>
        <w:t>maintain</w:t>
      </w:r>
      <w:r w:rsidR="200045BB">
        <w:rPr>
          <w:b w:val="0"/>
          <w:bCs w:val="0"/>
        </w:rPr>
        <w:t xml:space="preserve"> database integrity and only save data when fully completed. </w:t>
      </w:r>
    </w:p>
    <w:p w:rsidR="6D4A97AD" w:rsidP="6D4A97AD" w:rsidRDefault="6D4A97AD" w14:paraId="4362E441" w14:textId="6689842D">
      <w:pPr>
        <w:pStyle w:val="Normal"/>
      </w:pPr>
    </w:p>
    <w:p w:rsidR="6D4A97AD" w:rsidP="6D4A97AD" w:rsidRDefault="6D4A97AD" w14:paraId="0E95F43B" w14:textId="72CA3F88">
      <w:pPr>
        <w:pStyle w:val="Normal"/>
        <w:rPr>
          <w:b w:val="0"/>
          <w:bCs w:val="0"/>
        </w:rPr>
      </w:pPr>
      <w:r w:rsidR="6374F800">
        <w:rPr/>
        <w:t>Old implementation of saving:</w:t>
      </w:r>
    </w:p>
    <w:p w:rsidR="73BBCBE0" w:rsidP="73BBCBE0" w:rsidRDefault="73BBCBE0" w14:paraId="6B7B4D7D" w14:textId="7D93D881">
      <w:pPr>
        <w:pStyle w:val="Normal"/>
      </w:pPr>
      <w:r w:rsidR="5321F404">
        <w:drawing>
          <wp:inline wp14:editId="1145B58B" wp14:anchorId="38700620">
            <wp:extent cx="5041897" cy="4733925"/>
            <wp:effectExtent l="0" t="0" r="0" b="0"/>
            <wp:docPr id="2051906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846628" name=""/>
                    <pic:cNvPicPr/>
                  </pic:nvPicPr>
                  <pic:blipFill>
                    <a:blip xmlns:r="http://schemas.openxmlformats.org/officeDocument/2006/relationships" r:embed="rId767559917">
                      <a:extLst>
                        <a:ext uri="{28A0092B-C50C-407E-A947-70E740481C1C}">
                          <a14:useLocalDpi xmlns:a14="http://schemas.microsoft.com/office/drawing/2010/main"/>
                        </a:ext>
                      </a:extLst>
                    </a:blip>
                    <a:srcRect l="0" t="0" r="34608" b="0"/>
                    <a:stretch>
                      <a:fillRect/>
                    </a:stretch>
                  </pic:blipFill>
                  <pic:spPr>
                    <a:xfrm rot="0">
                      <a:off x="0" y="0"/>
                      <a:ext cx="5041897" cy="4733925"/>
                    </a:xfrm>
                    <a:prstGeom prst="rect">
                      <a:avLst/>
                    </a:prstGeom>
                  </pic:spPr>
                </pic:pic>
              </a:graphicData>
            </a:graphic>
          </wp:inline>
        </w:drawing>
      </w:r>
    </w:p>
    <w:p w:rsidR="73BBCBE0" w:rsidP="73BBCBE0" w:rsidRDefault="73BBCBE0" w14:paraId="30E3E291" w14:textId="56247331">
      <w:pPr>
        <w:pStyle w:val="Normal"/>
      </w:pPr>
      <w:r w:rsidR="7C29D0A9">
        <w:rPr/>
        <w:t>New implementation of saving:</w:t>
      </w:r>
      <w:r w:rsidR="4595B2C9">
        <w:drawing>
          <wp:inline wp14:editId="254F4ADF" wp14:anchorId="678FE96C">
            <wp:extent cx="4686300" cy="3290547"/>
            <wp:effectExtent l="0" t="0" r="0" b="0"/>
            <wp:docPr id="1764777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885177" name="Picture 82885177"/>
                    <pic:cNvPicPr/>
                  </pic:nvPicPr>
                  <pic:blipFill>
                    <a:blip xmlns:r="http://schemas.openxmlformats.org/officeDocument/2006/relationships" r:embed="rId566109246">
                      <a:extLst>
                        <a:ext uri="{28A0092B-C50C-407E-A947-70E740481C1C}">
                          <a14:useLocalDpi xmlns:a14="http://schemas.microsoft.com/office/drawing/2010/main"/>
                        </a:ext>
                      </a:extLst>
                    </a:blip>
                    <a:stretch>
                      <a:fillRect/>
                    </a:stretch>
                  </pic:blipFill>
                  <pic:spPr>
                    <a:xfrm rot="0">
                      <a:off x="0" y="0"/>
                      <a:ext cx="4686300" cy="3290547"/>
                    </a:xfrm>
                    <a:prstGeom prst="rect">
                      <a:avLst/>
                    </a:prstGeom>
                  </pic:spPr>
                </pic:pic>
              </a:graphicData>
            </a:graphic>
          </wp:inline>
        </w:drawing>
      </w:r>
    </w:p>
    <w:p w:rsidR="36E0F757" w:rsidP="1F9B2D89" w:rsidRDefault="36E0F757" w14:paraId="16B24A6A" w14:textId="10881099">
      <w:pPr>
        <w:pStyle w:val="Heading3"/>
      </w:pPr>
      <w:bookmarkStart w:name="_Toc1785238242" w:id="1812801165"/>
      <w:r w:rsidR="36E0F757">
        <w:rPr/>
        <w:t>Evidence of testing</w:t>
      </w:r>
      <w:bookmarkEnd w:id="1812801165"/>
    </w:p>
    <w:p w:rsidR="4BE4E84A" w:rsidP="107A84E5" w:rsidRDefault="4BE4E84A" w14:paraId="2CE5EDBF" w14:textId="0F925EAA">
      <w:pPr>
        <w:pStyle w:val="Normal"/>
      </w:pPr>
      <w:r w:rsidRPr="107A84E5" w:rsidR="4BE4E84A">
        <w:rPr>
          <w:rFonts w:ascii="Aptos" w:hAnsi="Aptos" w:eastAsia="Aptos" w:cs="Aptos"/>
          <w:noProof w:val="0"/>
          <w:sz w:val="24"/>
          <w:szCs w:val="24"/>
          <w:lang w:val="en-GB"/>
        </w:rPr>
        <w:t xml:space="preserve">As the program </w:t>
      </w:r>
      <w:r w:rsidRPr="107A84E5" w:rsidR="4BE4E84A">
        <w:rPr>
          <w:rFonts w:ascii="Aptos" w:hAnsi="Aptos" w:eastAsia="Aptos" w:cs="Aptos"/>
          <w:noProof w:val="0"/>
          <w:sz w:val="24"/>
          <w:szCs w:val="24"/>
          <w:lang w:val="en-GB"/>
        </w:rPr>
        <w:t>contains</w:t>
      </w:r>
      <w:r w:rsidRPr="107A84E5" w:rsidR="4BE4E84A">
        <w:rPr>
          <w:rFonts w:ascii="Aptos" w:hAnsi="Aptos" w:eastAsia="Aptos" w:cs="Aptos"/>
          <w:noProof w:val="0"/>
          <w:sz w:val="24"/>
          <w:szCs w:val="24"/>
          <w:lang w:val="en-GB"/>
        </w:rPr>
        <w:t xml:space="preserve"> many test cases, the testing evidence will be recorded instead of taking screenshots. This saves development time and </w:t>
      </w:r>
      <w:r w:rsidRPr="107A84E5" w:rsidR="4BE4E84A">
        <w:rPr>
          <w:rFonts w:ascii="Aptos" w:hAnsi="Aptos" w:eastAsia="Aptos" w:cs="Aptos"/>
          <w:noProof w:val="0"/>
          <w:sz w:val="24"/>
          <w:szCs w:val="24"/>
          <w:lang w:val="en-GB"/>
        </w:rPr>
        <w:t>provides</w:t>
      </w:r>
      <w:r w:rsidRPr="107A84E5" w:rsidR="4BE4E84A">
        <w:rPr>
          <w:rFonts w:ascii="Aptos" w:hAnsi="Aptos" w:eastAsia="Aptos" w:cs="Aptos"/>
          <w:noProof w:val="0"/>
          <w:sz w:val="24"/>
          <w:szCs w:val="24"/>
          <w:lang w:val="en-GB"/>
        </w:rPr>
        <w:t xml:space="preserve"> a clear view of the testing process. The module was tested and refined iteratively to ensure it meets the requirements and success criteria </w:t>
      </w:r>
      <w:r w:rsidRPr="107A84E5" w:rsidR="4BE4E84A">
        <w:rPr>
          <w:rFonts w:ascii="Aptos" w:hAnsi="Aptos" w:eastAsia="Aptos" w:cs="Aptos"/>
          <w:noProof w:val="0"/>
          <w:sz w:val="24"/>
          <w:szCs w:val="24"/>
          <w:lang w:val="en-GB"/>
        </w:rPr>
        <w:t>established</w:t>
      </w:r>
      <w:r w:rsidRPr="107A84E5" w:rsidR="4BE4E84A">
        <w:rPr>
          <w:rFonts w:ascii="Aptos" w:hAnsi="Aptos" w:eastAsia="Aptos" w:cs="Aptos"/>
          <w:noProof w:val="0"/>
          <w:sz w:val="24"/>
          <w:szCs w:val="24"/>
          <w:lang w:val="en-GB"/>
        </w:rPr>
        <w:t xml:space="preserve"> during the analysis stage.</w:t>
      </w:r>
    </w:p>
    <w:p w:rsidR="73BBCBE0" w:rsidP="13266488" w:rsidRDefault="73BBCBE0" w14:paraId="6168D737" w14:textId="1DEB2749">
      <w:pPr>
        <w:pStyle w:val="Heading2"/>
      </w:pPr>
      <w:bookmarkStart w:name="_Toc587681597" w:id="823021292"/>
      <w:r w:rsidR="611E9F32">
        <w:rPr/>
        <w:t>3.7 Quiz Attempt Module</w:t>
      </w:r>
      <w:bookmarkEnd w:id="823021292"/>
    </w:p>
    <w:p w:rsidR="73BBCBE0" w:rsidP="13266488" w:rsidRDefault="73BBCBE0" w14:paraId="427B6269" w14:textId="40937D6F">
      <w:pPr>
        <w:pStyle w:val="Normal"/>
      </w:pPr>
      <w:r w:rsidR="5F82E877">
        <w:rPr/>
        <w:t xml:space="preserve">This module </w:t>
      </w:r>
      <w:r w:rsidR="5F82E877">
        <w:rPr/>
        <w:t>is responsible for</w:t>
      </w:r>
      <w:r w:rsidR="5F82E877">
        <w:rPr/>
        <w:t xml:space="preserve"> allowing the </w:t>
      </w:r>
      <w:r w:rsidR="7871814A">
        <w:rPr/>
        <w:t xml:space="preserve">users to </w:t>
      </w:r>
      <w:r w:rsidR="7871814A">
        <w:rPr/>
        <w:t>attempt</w:t>
      </w:r>
      <w:r w:rsidR="7871814A">
        <w:rPr/>
        <w:t xml:space="preserve"> available quiz. This is the core feature of the program as it was made for users to </w:t>
      </w:r>
      <w:r w:rsidR="7871814A">
        <w:rPr/>
        <w:t>attempt</w:t>
      </w:r>
      <w:r w:rsidR="7871814A">
        <w:rPr/>
        <w:t xml:space="preserve"> different quizzes. This module will be </w:t>
      </w:r>
      <w:r w:rsidR="490DB870">
        <w:rPr/>
        <w:t>used in both teacher and student homepage. The teacher will use it to test the quiz</w:t>
      </w:r>
      <w:r w:rsidR="670A1773">
        <w:rPr/>
        <w:t>z</w:t>
      </w:r>
      <w:r w:rsidR="490DB870">
        <w:rPr/>
        <w:t xml:space="preserve">es </w:t>
      </w:r>
      <w:r w:rsidR="4151FD58">
        <w:rPr/>
        <w:t xml:space="preserve">which means no </w:t>
      </w:r>
      <w:r w:rsidR="14F3D20C">
        <w:rPr/>
        <w:t>score</w:t>
      </w:r>
      <w:r w:rsidR="4151FD58">
        <w:rPr/>
        <w:t xml:space="preserve"> </w:t>
      </w:r>
      <w:r w:rsidR="4151FD58">
        <w:rPr/>
        <w:t>is saved</w:t>
      </w:r>
      <w:r w:rsidR="12C6168C">
        <w:rPr/>
        <w:t xml:space="preserve"> as it is for testing purposes</w:t>
      </w:r>
      <w:r w:rsidR="4151FD58">
        <w:rPr/>
        <w:t xml:space="preserve">. For student homepage, the student will </w:t>
      </w:r>
      <w:r w:rsidR="4151FD58">
        <w:rPr/>
        <w:t>attempt</w:t>
      </w:r>
      <w:r w:rsidR="4151FD58">
        <w:rPr/>
        <w:t xml:space="preserve"> the quizzes, and their score will be recorded in the database.</w:t>
      </w:r>
    </w:p>
    <w:p w:rsidR="73BBCBE0" w:rsidP="13266488" w:rsidRDefault="73BBCBE0" w14:paraId="32450A42" w14:textId="51CED3DE">
      <w:pPr>
        <w:pStyle w:val="Normal"/>
      </w:pPr>
      <w:r w:rsidR="6633B72B">
        <w:rPr/>
        <w:t xml:space="preserve">The module starts with a page displaying all the quiz title and their creators. The user </w:t>
      </w:r>
      <w:r w:rsidR="59CD8A4D">
        <w:rPr/>
        <w:t>must</w:t>
      </w:r>
      <w:r w:rsidR="6633B72B">
        <w:rPr/>
        <w:t xml:space="preserve"> select one of the quizzes and </w:t>
      </w:r>
      <w:r w:rsidR="2F926E22">
        <w:rPr/>
        <w:t xml:space="preserve">then click confirm. The quiz starts with the pages being generated in a temporary frame. The widgets are reconstructed </w:t>
      </w:r>
      <w:r w:rsidR="2A89B21A">
        <w:rPr/>
        <w:t>according to the number of questions.</w:t>
      </w:r>
      <w:r w:rsidR="132E06B1">
        <w:rPr/>
        <w:t xml:space="preserve"> Before the widgets are </w:t>
      </w:r>
      <w:r w:rsidR="58E9C513">
        <w:rPr/>
        <w:t>reconstructed</w:t>
      </w:r>
      <w:r w:rsidR="132E06B1">
        <w:rPr/>
        <w:t>, the answers are checked and the score is recorded.</w:t>
      </w:r>
      <w:r w:rsidR="54338B65">
        <w:rPr/>
        <w:t xml:space="preserve"> Once the whole loop has ended, the score is saved and the user is redirected to their respective home page.</w:t>
      </w:r>
    </w:p>
    <w:p w:rsidR="73BBCBE0" w:rsidP="13266488" w:rsidRDefault="73BBCBE0" w14:paraId="153C37F3" w14:textId="4620CBF7">
      <w:pPr>
        <w:pStyle w:val="Heading3"/>
      </w:pPr>
      <w:bookmarkStart w:name="_Toc1130869449" w:id="1382143872"/>
      <w:r w:rsidR="7CA767EE">
        <w:rPr/>
        <w:t>Backend Code</w:t>
      </w:r>
      <w:bookmarkEnd w:id="1382143872"/>
    </w:p>
    <w:p w:rsidR="73BBCBE0" w:rsidP="73BBCBE0" w:rsidRDefault="73BBCBE0" w14:paraId="6CF6204B" w14:textId="38A077D8">
      <w:pPr>
        <w:pStyle w:val="Normal"/>
      </w:pPr>
      <w:r w:rsidR="1A2FD71E">
        <w:drawing>
          <wp:inline wp14:editId="46561D29" wp14:anchorId="29A22160">
            <wp:extent cx="5724525" cy="2619375"/>
            <wp:effectExtent l="0" t="0" r="0" b="0"/>
            <wp:docPr id="71706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06057" name="Picture 71706057"/>
                    <pic:cNvPicPr/>
                  </pic:nvPicPr>
                  <pic:blipFill>
                    <a:blip xmlns:r="http://schemas.openxmlformats.org/officeDocument/2006/relationships" r:embed="rId1199993706">
                      <a:extLst>
                        <a:ext uri="{28A0092B-C50C-407E-A947-70E740481C1C}">
                          <a14:useLocalDpi xmlns:a14="http://schemas.microsoft.com/office/drawing/2010/main"/>
                        </a:ext>
                      </a:extLst>
                    </a:blip>
                    <a:stretch>
                      <a:fillRect/>
                    </a:stretch>
                  </pic:blipFill>
                  <pic:spPr>
                    <a:xfrm>
                      <a:off x="0" y="0"/>
                      <a:ext cx="5724525" cy="2619375"/>
                    </a:xfrm>
                    <a:prstGeom prst="rect">
                      <a:avLst/>
                    </a:prstGeom>
                  </pic:spPr>
                </pic:pic>
              </a:graphicData>
            </a:graphic>
          </wp:inline>
        </w:drawing>
      </w:r>
      <w:r w:rsidR="396AC539">
        <w:rPr/>
        <w:t xml:space="preserve">Justification of </w:t>
      </w:r>
      <w:r w:rsidR="396AC539">
        <w:rPr/>
        <w:t>num_quiz</w:t>
      </w:r>
      <w:r w:rsidR="396AC539">
        <w:rPr/>
        <w:t xml:space="preserve"> method:</w:t>
      </w:r>
    </w:p>
    <w:p w:rsidR="73BBCBE0" w:rsidP="73BBCBE0" w:rsidRDefault="73BBCBE0" w14:paraId="59DEF573" w14:textId="0EFF5729">
      <w:pPr>
        <w:pStyle w:val="Normal"/>
      </w:pPr>
      <w:r w:rsidR="396AC539">
        <w:rPr/>
        <w:t>The purpose of the method is to extract all quiz titles existing in the database</w:t>
      </w:r>
      <w:r w:rsidR="5C3C39ED">
        <w:rPr/>
        <w:t xml:space="preserve"> and put it into a list</w:t>
      </w:r>
      <w:r w:rsidR="323D2288">
        <w:rPr/>
        <w:t xml:space="preserve"> so it can be displayed by the GUI</w:t>
      </w:r>
      <w:r w:rsidR="396AC539">
        <w:rPr/>
        <w:t xml:space="preserve">. </w:t>
      </w:r>
      <w:r w:rsidR="7F4003EB">
        <w:rPr/>
        <w:t xml:space="preserve">Line 45 </w:t>
      </w:r>
      <w:r w:rsidR="115FD420">
        <w:rPr/>
        <w:t xml:space="preserve">uses an SQL </w:t>
      </w:r>
      <w:r w:rsidR="115FD420">
        <w:rPr/>
        <w:t>statment</w:t>
      </w:r>
      <w:r w:rsidR="115FD420">
        <w:rPr/>
        <w:t xml:space="preserve"> to select all quiz titles a</w:t>
      </w:r>
      <w:r w:rsidR="22DAEFCF">
        <w:rPr/>
        <w:t>long with the</w:t>
      </w:r>
      <w:r w:rsidR="115FD420">
        <w:rPr/>
        <w:t xml:space="preserve"> associated usernames from the quizzes table in the database.</w:t>
      </w:r>
    </w:p>
    <w:p w:rsidR="73BBCBE0" w:rsidP="73BBCBE0" w:rsidRDefault="73BBCBE0" w14:paraId="188AFD6E" w14:textId="58FECED0">
      <w:pPr>
        <w:pStyle w:val="Normal"/>
      </w:pPr>
      <w:r w:rsidR="115FD420">
        <w:rPr/>
        <w:t xml:space="preserve">Line 48 is </w:t>
      </w:r>
      <w:r w:rsidR="23D718C6">
        <w:rPr/>
        <w:t xml:space="preserve">used to take all the output from the executed </w:t>
      </w:r>
      <w:r w:rsidR="23D718C6">
        <w:rPr/>
        <w:t>statment</w:t>
      </w:r>
      <w:r w:rsidR="23D718C6">
        <w:rPr/>
        <w:t xml:space="preserve"> and put it into a 2D array. </w:t>
      </w:r>
      <w:r w:rsidR="214EE365">
        <w:rPr/>
        <w:t>Being a 2D array means that the easier to access and change each record</w:t>
      </w:r>
      <w:r w:rsidR="52472DEA">
        <w:rPr/>
        <w:t>. Line 49 uses a for loop to</w:t>
      </w:r>
      <w:r w:rsidR="252C701A">
        <w:rPr/>
        <w:t xml:space="preserve"> iterate through the a</w:t>
      </w:r>
      <w:r w:rsidR="537CBCF4">
        <w:rPr/>
        <w:t>rray to</w:t>
      </w:r>
      <w:r w:rsidR="52472DEA">
        <w:rPr/>
        <w:t xml:space="preserve"> </w:t>
      </w:r>
      <w:r w:rsidR="52472DEA">
        <w:rPr/>
        <w:t xml:space="preserve">convert each </w:t>
      </w:r>
      <w:r w:rsidR="3E271AF1">
        <w:rPr/>
        <w:t>user</w:t>
      </w:r>
      <w:r w:rsidR="111D323B">
        <w:rPr/>
        <w:t xml:space="preserve"> </w:t>
      </w:r>
      <w:r w:rsidR="3E271AF1">
        <w:rPr/>
        <w:t xml:space="preserve">id to its </w:t>
      </w:r>
      <w:r w:rsidR="276A1BB8">
        <w:rPr/>
        <w:t xml:space="preserve">corresponding </w:t>
      </w:r>
      <w:r w:rsidR="3E271AF1">
        <w:rPr/>
        <w:t xml:space="preserve">username. </w:t>
      </w:r>
      <w:r w:rsidR="6ABB5126">
        <w:rPr/>
        <w:t>This is done by using an SQL statement to select the username with the associated user</w:t>
      </w:r>
      <w:r w:rsidR="1A8482B4">
        <w:rPr/>
        <w:t xml:space="preserve"> id. The username is replaced with the user id in the 2</w:t>
      </w:r>
      <w:r w:rsidR="1CAA98DA">
        <w:rPr/>
        <w:t>D</w:t>
      </w:r>
      <w:r w:rsidR="1A8482B4">
        <w:rPr/>
        <w:t xml:space="preserve"> array. </w:t>
      </w:r>
    </w:p>
    <w:p w:rsidR="73BBCBE0" w:rsidP="73BBCBE0" w:rsidRDefault="73BBCBE0" w14:paraId="0844E9F1" w14:textId="2874D5EA">
      <w:pPr>
        <w:pStyle w:val="Normal"/>
      </w:pPr>
      <w:r w:rsidR="41B7A6B8">
        <w:rPr/>
        <w:t>In line 55, a</w:t>
      </w:r>
      <w:r w:rsidR="1A8482B4">
        <w:rPr/>
        <w:t xml:space="preserve">nother for loop </w:t>
      </w:r>
      <w:r w:rsidR="44A6CB3D">
        <w:rPr/>
        <w:t>is used to iterate through the 2D list and combine the elements of each inner list</w:t>
      </w:r>
      <w:r w:rsidR="27FD91DD">
        <w:rPr/>
        <w:t xml:space="preserve"> into a string</w:t>
      </w:r>
      <w:r w:rsidR="44A6CB3D">
        <w:rPr/>
        <w:t xml:space="preserve"> with by and saved in a 1D array called title. </w:t>
      </w:r>
      <w:r w:rsidR="423D56BD">
        <w:rPr/>
        <w:t xml:space="preserve">The array title is now formatted properly with each element </w:t>
      </w:r>
      <w:r w:rsidR="423D56BD">
        <w:rPr/>
        <w:t>containing</w:t>
      </w:r>
      <w:r w:rsidR="423D56BD">
        <w:rPr/>
        <w:t xml:space="preserve"> “quiz title by creator</w:t>
      </w:r>
      <w:r w:rsidR="423D56BD">
        <w:rPr/>
        <w:t>”.</w:t>
      </w:r>
      <w:r w:rsidR="423D56BD">
        <w:rPr/>
        <w:t xml:space="preserve"> This allows the GUI to</w:t>
      </w:r>
      <w:r w:rsidR="3B7894B0">
        <w:rPr/>
        <w:t xml:space="preserve"> just iterate through the list and display each element.</w:t>
      </w:r>
    </w:p>
    <w:p w:rsidR="73BBCBE0" w:rsidP="73BBCBE0" w:rsidRDefault="73BBCBE0" w14:paraId="1C9FE132" w14:textId="38B37678">
      <w:pPr>
        <w:pStyle w:val="Normal"/>
      </w:pPr>
      <w:r w:rsidR="07FEF3FE">
        <w:drawing>
          <wp:inline wp14:editId="61B3C85B" wp14:anchorId="6237F639">
            <wp:extent cx="6141313" cy="2656808"/>
            <wp:effectExtent l="0" t="0" r="0" b="0"/>
            <wp:docPr id="2031819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819569" name="Picture 2031819569"/>
                    <pic:cNvPicPr/>
                  </pic:nvPicPr>
                  <pic:blipFill>
                    <a:blip xmlns:r="http://schemas.openxmlformats.org/officeDocument/2006/relationships" r:embed="rId1547475580">
                      <a:extLst>
                        <a:ext uri="{28A0092B-C50C-407E-A947-70E740481C1C}">
                          <a14:useLocalDpi xmlns:a14="http://schemas.microsoft.com/office/drawing/2010/main"/>
                        </a:ext>
                      </a:extLst>
                    </a:blip>
                    <a:stretch>
                      <a:fillRect/>
                    </a:stretch>
                  </pic:blipFill>
                  <pic:spPr>
                    <a:xfrm rot="0">
                      <a:off x="0" y="0"/>
                      <a:ext cx="6141313" cy="2656808"/>
                    </a:xfrm>
                    <a:prstGeom prst="rect">
                      <a:avLst/>
                    </a:prstGeom>
                  </pic:spPr>
                </pic:pic>
              </a:graphicData>
            </a:graphic>
          </wp:inline>
        </w:drawing>
      </w:r>
      <w:r w:rsidR="033B0467">
        <w:rPr/>
        <w:t xml:space="preserve">Justification of </w:t>
      </w:r>
      <w:r w:rsidR="033B0467">
        <w:rPr/>
        <w:t>access_questions</w:t>
      </w:r>
      <w:r w:rsidR="033B0467">
        <w:rPr/>
        <w:t xml:space="preserve"> method:</w:t>
      </w:r>
    </w:p>
    <w:p w:rsidR="73BBCBE0" w:rsidP="73BBCBE0" w:rsidRDefault="73BBCBE0" w14:paraId="70029655" w14:textId="3DCE8993">
      <w:pPr>
        <w:pStyle w:val="Normal"/>
      </w:pPr>
      <w:r w:rsidR="0562E6FA">
        <w:rPr/>
        <w:t xml:space="preserve">The purpose of this method is to return all questions corresponding to quiz title provided. Line </w:t>
      </w:r>
      <w:r w:rsidR="4A6BA7F7">
        <w:rPr/>
        <w:t>60 defines the method and allows the quiz title selected by the user as a parameter. Line 62 split</w:t>
      </w:r>
      <w:r w:rsidR="68A7B549">
        <w:rPr/>
        <w:t>s the quiz title into the quiz title and username</w:t>
      </w:r>
      <w:r w:rsidR="4DFAF40C">
        <w:rPr/>
        <w:t>, as the quiz title is in the format “quiz title by username”</w:t>
      </w:r>
      <w:r w:rsidR="3BB5E6AF">
        <w:rPr/>
        <w:t>, which means two pieces of information is stored together in a string.</w:t>
      </w:r>
    </w:p>
    <w:p w:rsidR="73BBCBE0" w:rsidP="73BBCBE0" w:rsidRDefault="73BBCBE0" w14:paraId="1864BD91" w14:textId="5DAE5262">
      <w:pPr>
        <w:pStyle w:val="Normal"/>
      </w:pPr>
      <w:r w:rsidR="4DFAF40C">
        <w:rPr/>
        <w:t xml:space="preserve">We have the creator's username, but </w:t>
      </w:r>
      <w:r w:rsidR="40EACA4D">
        <w:rPr/>
        <w:t>database requires</w:t>
      </w:r>
      <w:r w:rsidR="4DFAF40C">
        <w:rPr/>
        <w:t xml:space="preserve"> user id to</w:t>
      </w:r>
      <w:r w:rsidR="00E9A47F">
        <w:rPr/>
        <w:t xml:space="preserve"> retrieve the</w:t>
      </w:r>
      <w:r w:rsidR="726CA8D6">
        <w:rPr/>
        <w:t xml:space="preserve"> quiz id. Line 64</w:t>
      </w:r>
      <w:r w:rsidR="271F497A">
        <w:rPr/>
        <w:t xml:space="preserve"> to 65</w:t>
      </w:r>
      <w:r w:rsidR="726CA8D6">
        <w:rPr/>
        <w:t xml:space="preserve"> executes a SQL select </w:t>
      </w:r>
      <w:r w:rsidR="726CA8D6">
        <w:rPr/>
        <w:t>statment</w:t>
      </w:r>
      <w:r w:rsidR="726CA8D6">
        <w:rPr/>
        <w:t xml:space="preserve"> which </w:t>
      </w:r>
      <w:r w:rsidR="412D9301">
        <w:rPr/>
        <w:t>retrieves</w:t>
      </w:r>
      <w:r w:rsidR="5017962A">
        <w:rPr/>
        <w:t xml:space="preserve"> </w:t>
      </w:r>
      <w:r w:rsidR="726CA8D6">
        <w:rPr/>
        <w:t xml:space="preserve">the </w:t>
      </w:r>
      <w:r w:rsidR="00FEDB1F">
        <w:rPr/>
        <w:t xml:space="preserve">user id </w:t>
      </w:r>
      <w:r w:rsidR="5A4BFF40">
        <w:rPr/>
        <w:t>associated</w:t>
      </w:r>
      <w:r w:rsidR="00FEDB1F">
        <w:rPr/>
        <w:t xml:space="preserve"> to the</w:t>
      </w:r>
      <w:r w:rsidR="18B7A27D">
        <w:rPr/>
        <w:t xml:space="preserve"> extracted</w:t>
      </w:r>
      <w:r w:rsidR="00FEDB1F">
        <w:rPr/>
        <w:t xml:space="preserve"> username. The user id is a foreign key in the quizzes table and </w:t>
      </w:r>
      <w:r w:rsidR="42851996">
        <w:rPr/>
        <w:t>is required to</w:t>
      </w:r>
      <w:r w:rsidR="00FEDB1F">
        <w:rPr/>
        <w:t xml:space="preserve"> </w:t>
      </w:r>
      <w:r w:rsidR="00FEDB1F">
        <w:rPr/>
        <w:t>identify</w:t>
      </w:r>
      <w:r w:rsidR="00FEDB1F">
        <w:rPr/>
        <w:t xml:space="preserve"> the quiz id.</w:t>
      </w:r>
    </w:p>
    <w:p w:rsidR="73BBCBE0" w:rsidP="73BBCBE0" w:rsidRDefault="73BBCBE0" w14:paraId="50D5DFC7" w14:textId="57CAD3AD">
      <w:pPr>
        <w:pStyle w:val="Normal"/>
      </w:pPr>
      <w:r w:rsidR="20D4610E">
        <w:rPr/>
        <w:t xml:space="preserve">Line </w:t>
      </w:r>
      <w:r w:rsidR="2D3C0BDF">
        <w:rPr/>
        <w:t>67 to</w:t>
      </w:r>
      <w:r w:rsidR="5CA6D88D">
        <w:rPr/>
        <w:t xml:space="preserve"> 72 executes a SQL select statement</w:t>
      </w:r>
      <w:r w:rsidR="1AF3E113">
        <w:rPr/>
        <w:t xml:space="preserve"> which selects and retrieves details about the question</w:t>
      </w:r>
      <w:r w:rsidR="5932068B">
        <w:rPr/>
        <w:t xml:space="preserve"> linked to the selected quiz</w:t>
      </w:r>
      <w:r w:rsidR="1AF3E113">
        <w:rPr/>
        <w:t xml:space="preserve">. This is done by using the user id to find the quiz id </w:t>
      </w:r>
      <w:r w:rsidR="7370444F">
        <w:rPr/>
        <w:t>and all the questions being selected using th</w:t>
      </w:r>
      <w:r w:rsidR="0096F456">
        <w:rPr/>
        <w:t>at</w:t>
      </w:r>
      <w:r w:rsidR="7370444F">
        <w:rPr/>
        <w:t xml:space="preserve"> quiz id. Line 73 formats the output from tuple to 2D array which allows easier </w:t>
      </w:r>
      <w:r w:rsidR="1F3CA8CB">
        <w:rPr/>
        <w:t>management</w:t>
      </w:r>
      <w:r w:rsidR="7370444F">
        <w:rPr/>
        <w:t xml:space="preserve">. </w:t>
      </w:r>
      <w:r w:rsidR="632C8E6B">
        <w:rPr/>
        <w:t>Finally, l</w:t>
      </w:r>
      <w:r w:rsidR="7370444F">
        <w:rPr/>
        <w:t xml:space="preserve">ine 75 returns the 2D list which allows the GUI to access </w:t>
      </w:r>
      <w:r w:rsidR="6238043C">
        <w:rPr/>
        <w:t xml:space="preserve">it and </w:t>
      </w:r>
      <w:r w:rsidR="15ED1D2E">
        <w:rPr/>
        <w:t>display it</w:t>
      </w:r>
      <w:r w:rsidR="6238043C">
        <w:rPr/>
        <w:t>.</w:t>
      </w:r>
    </w:p>
    <w:p w:rsidR="73BBCBE0" w:rsidP="73BBCBE0" w:rsidRDefault="73BBCBE0" w14:paraId="41A30FB7" w14:textId="6E51FC8C">
      <w:pPr>
        <w:pStyle w:val="Normal"/>
      </w:pPr>
      <w:r w:rsidR="441D8E34">
        <w:drawing>
          <wp:inline wp14:editId="2E820640" wp14:anchorId="7C7FC86C">
            <wp:extent cx="5426365" cy="1914682"/>
            <wp:effectExtent l="0" t="0" r="0" b="0"/>
            <wp:docPr id="1784013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013021" name="Picture 1784013021"/>
                    <pic:cNvPicPr/>
                  </pic:nvPicPr>
                  <pic:blipFill>
                    <a:blip xmlns:r="http://schemas.openxmlformats.org/officeDocument/2006/relationships" r:embed="rId1570600409">
                      <a:extLst>
                        <a:ext uri="{28A0092B-C50C-407E-A947-70E740481C1C}">
                          <a14:useLocalDpi xmlns:a14="http://schemas.microsoft.com/office/drawing/2010/main"/>
                        </a:ext>
                      </a:extLst>
                    </a:blip>
                    <a:stretch>
                      <a:fillRect/>
                    </a:stretch>
                  </pic:blipFill>
                  <pic:spPr>
                    <a:xfrm rot="0">
                      <a:off x="0" y="0"/>
                      <a:ext cx="5426365" cy="1914682"/>
                    </a:xfrm>
                    <a:prstGeom prst="rect">
                      <a:avLst/>
                    </a:prstGeom>
                  </pic:spPr>
                </pic:pic>
              </a:graphicData>
            </a:graphic>
          </wp:inline>
        </w:drawing>
      </w:r>
    </w:p>
    <w:p w:rsidR="73BBCBE0" w:rsidP="73BBCBE0" w:rsidRDefault="73BBCBE0" w14:paraId="5749D80C" w14:textId="4BEF4050">
      <w:pPr>
        <w:pStyle w:val="Normal"/>
      </w:pPr>
      <w:r w:rsidR="418F6CC8">
        <w:rPr/>
        <w:t xml:space="preserve">Justification of </w:t>
      </w:r>
      <w:r w:rsidR="418F6CC8">
        <w:rPr/>
        <w:t>access_answers</w:t>
      </w:r>
      <w:r w:rsidR="418F6CC8">
        <w:rPr/>
        <w:t xml:space="preserve"> method:</w:t>
      </w:r>
    </w:p>
    <w:p w:rsidR="73BBCBE0" w:rsidP="73BBCBE0" w:rsidRDefault="73BBCBE0" w14:paraId="5BED08F2" w14:textId="2C06C452">
      <w:pPr>
        <w:pStyle w:val="Normal"/>
      </w:pPr>
      <w:r w:rsidR="2ED0A45A">
        <w:rPr/>
        <w:t xml:space="preserve">These </w:t>
      </w:r>
      <w:r w:rsidR="5BE3F0E0">
        <w:rPr/>
        <w:t>purpose of the method</w:t>
      </w:r>
      <w:r w:rsidR="2ED0A45A">
        <w:rPr/>
        <w:t xml:space="preserve"> is to return the answer</w:t>
      </w:r>
      <w:r w:rsidR="6A2106D2">
        <w:rPr/>
        <w:t xml:space="preserve">s corresponding to the question. </w:t>
      </w:r>
      <w:r w:rsidR="1D871B1D">
        <w:rPr/>
        <w:t xml:space="preserve"> Line 77 is defining the method and allowing the question id to be passed as a parameter. This is important as the question id is the foreign key of the answers table and </w:t>
      </w:r>
      <w:r w:rsidR="0F7978DB">
        <w:rPr/>
        <w:t xml:space="preserve">will help in </w:t>
      </w:r>
      <w:r w:rsidR="0F7978DB">
        <w:rPr/>
        <w:t>locating</w:t>
      </w:r>
      <w:r w:rsidR="0F7978DB">
        <w:rPr/>
        <w:t xml:space="preserve"> the records.</w:t>
      </w:r>
    </w:p>
    <w:p w:rsidR="73BBCBE0" w:rsidP="73BBCBE0" w:rsidRDefault="73BBCBE0" w14:paraId="31FF347A" w14:textId="7376E6F6">
      <w:pPr>
        <w:pStyle w:val="Normal"/>
      </w:pPr>
      <w:r w:rsidR="0F7978DB">
        <w:rPr/>
        <w:t xml:space="preserve">Line 79 to 80 uses a SQL select statment </w:t>
      </w:r>
      <w:r w:rsidR="3FC89821">
        <w:rPr/>
        <w:t xml:space="preserve">to retrieve details about all the answers linked to the question id. The </w:t>
      </w:r>
      <w:r w:rsidR="3FC89821">
        <w:rPr/>
        <w:t>fetchall</w:t>
      </w:r>
      <w:r w:rsidR="3FC89821">
        <w:rPr/>
        <w:t xml:space="preserve">() method gives the </w:t>
      </w:r>
      <w:r w:rsidR="5AD423D4">
        <w:rPr/>
        <w:t xml:space="preserve">selected </w:t>
      </w:r>
      <w:r w:rsidR="3FC89821">
        <w:rPr/>
        <w:t>dat</w:t>
      </w:r>
      <w:r w:rsidR="5ED357F8">
        <w:rPr/>
        <w:t>a in a tuple list so line 84 converts it to a 2D array for easier access and to iterate through.</w:t>
      </w:r>
      <w:r w:rsidR="24A26927">
        <w:rPr/>
        <w:t xml:space="preserve"> Finally,</w:t>
      </w:r>
      <w:r w:rsidR="5ED357F8">
        <w:rPr/>
        <w:t xml:space="preserve"> </w:t>
      </w:r>
      <w:r w:rsidR="40C5CEEA">
        <w:rPr/>
        <w:t>t</w:t>
      </w:r>
      <w:r w:rsidR="5ED357F8">
        <w:rPr/>
        <w:t xml:space="preserve">he list is returned to the GUI which will be used to check with the </w:t>
      </w:r>
      <w:r w:rsidR="4B278046">
        <w:rPr/>
        <w:t>user's answers.</w:t>
      </w:r>
    </w:p>
    <w:p w:rsidR="73BBCBE0" w:rsidP="73BBCBE0" w:rsidRDefault="73BBCBE0" w14:paraId="0EC721B9" w14:textId="759ADB86">
      <w:pPr>
        <w:pStyle w:val="Normal"/>
      </w:pPr>
      <w:r w:rsidR="7932F1A8">
        <w:drawing>
          <wp:inline wp14:editId="476F99E4" wp14:anchorId="6C00AF12">
            <wp:extent cx="6181725" cy="1738289"/>
            <wp:effectExtent l="0" t="0" r="0" b="0"/>
            <wp:docPr id="476864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864937" name="Picture 476864937"/>
                    <pic:cNvPicPr/>
                  </pic:nvPicPr>
                  <pic:blipFill>
                    <a:blip xmlns:r="http://schemas.openxmlformats.org/officeDocument/2006/relationships" r:embed="rId1313965788">
                      <a:extLst>
                        <a:ext uri="{28A0092B-C50C-407E-A947-70E740481C1C}">
                          <a14:useLocalDpi xmlns:a14="http://schemas.microsoft.com/office/drawing/2010/main"/>
                        </a:ext>
                      </a:extLst>
                    </a:blip>
                    <a:stretch>
                      <a:fillRect/>
                    </a:stretch>
                  </pic:blipFill>
                  <pic:spPr>
                    <a:xfrm rot="0">
                      <a:off x="0" y="0"/>
                      <a:ext cx="6181725" cy="1738289"/>
                    </a:xfrm>
                    <a:prstGeom prst="rect">
                      <a:avLst/>
                    </a:prstGeom>
                  </pic:spPr>
                </pic:pic>
              </a:graphicData>
            </a:graphic>
          </wp:inline>
        </w:drawing>
      </w:r>
      <w:r w:rsidR="5526B348">
        <w:rPr/>
        <w:t xml:space="preserve">Justification of </w:t>
      </w:r>
      <w:r w:rsidR="5526B348">
        <w:rPr/>
        <w:t>save_score</w:t>
      </w:r>
      <w:r w:rsidR="5526B348">
        <w:rPr/>
        <w:t xml:space="preserve"> method:</w:t>
      </w:r>
    </w:p>
    <w:p w:rsidR="73BBCBE0" w:rsidP="73BBCBE0" w:rsidRDefault="73BBCBE0" w14:paraId="68E3F961" w14:textId="799897E9">
      <w:pPr>
        <w:pStyle w:val="Normal"/>
      </w:pPr>
      <w:r w:rsidR="203DAC41">
        <w:rPr/>
        <w:t xml:space="preserve">The main purpose of this method is to </w:t>
      </w:r>
      <w:r w:rsidR="05010ACB">
        <w:rPr/>
        <w:t xml:space="preserve">save scores </w:t>
      </w:r>
      <w:r w:rsidR="050707AE">
        <w:rPr/>
        <w:t xml:space="preserve">of the quiz </w:t>
      </w:r>
      <w:r w:rsidR="050707AE">
        <w:rPr/>
        <w:t>attempted</w:t>
      </w:r>
      <w:r w:rsidR="050707AE">
        <w:rPr/>
        <w:t xml:space="preserve"> by the students into the database. Line 87 defines the method and allow</w:t>
      </w:r>
      <w:r w:rsidR="0F42E95B">
        <w:rPr/>
        <w:t xml:space="preserve">s the quiz title, </w:t>
      </w:r>
      <w:r w:rsidR="0F42E95B">
        <w:rPr/>
        <w:t>score</w:t>
      </w:r>
      <w:r w:rsidR="0F42E95B">
        <w:rPr/>
        <w:t xml:space="preserve"> and username to be passed a</w:t>
      </w:r>
      <w:r w:rsidR="2C79BB50">
        <w:rPr/>
        <w:t>s parameter</w:t>
      </w:r>
      <w:r w:rsidR="0A09DA05">
        <w:rPr/>
        <w:t>s</w:t>
      </w:r>
      <w:r w:rsidR="2C79BB50">
        <w:rPr/>
        <w:t>. Line 88 gets the current da</w:t>
      </w:r>
      <w:r w:rsidR="153A82B3">
        <w:rPr/>
        <w:t xml:space="preserve">te </w:t>
      </w:r>
      <w:r w:rsidR="00D7921D">
        <w:rPr/>
        <w:t xml:space="preserve">using the </w:t>
      </w:r>
      <w:r w:rsidR="00D7921D">
        <w:rPr/>
        <w:t>t</w:t>
      </w:r>
      <w:r w:rsidR="00D7921D">
        <w:rPr/>
        <w:t>oday(</w:t>
      </w:r>
      <w:r w:rsidR="00D7921D">
        <w:rPr/>
        <w:t>)</w:t>
      </w:r>
      <w:r w:rsidR="00D7921D">
        <w:rPr/>
        <w:t xml:space="preserve"> method when</w:t>
      </w:r>
      <w:r w:rsidR="153A82B3">
        <w:rPr/>
        <w:t xml:space="preserve"> the user completes the quiz</w:t>
      </w:r>
      <w:r w:rsidR="6F6F3D74">
        <w:rPr/>
        <w:t xml:space="preserve"> so it can be tracked in reports</w:t>
      </w:r>
      <w:r w:rsidR="4BF9C094">
        <w:rPr/>
        <w:t xml:space="preserve">. Line 99 splits the quiz title into the quiz title and username. This is so the two pieces of information can be used </w:t>
      </w:r>
      <w:r w:rsidR="3A6BDC99">
        <w:rPr/>
        <w:t>in various</w:t>
      </w:r>
      <w:r w:rsidR="4BF9C094">
        <w:rPr/>
        <w:t xml:space="preserve"> SQL statements</w:t>
      </w:r>
      <w:r w:rsidR="244EDD59">
        <w:rPr/>
        <w:t>.</w:t>
      </w:r>
    </w:p>
    <w:p w:rsidR="73BBCBE0" w:rsidP="73BBCBE0" w:rsidRDefault="73BBCBE0" w14:paraId="6CD7D37D" w14:textId="121550C7">
      <w:pPr>
        <w:pStyle w:val="Normal"/>
      </w:pPr>
      <w:r w:rsidR="0667B998">
        <w:rPr/>
        <w:t xml:space="preserve">Line 93 uses an SQL select </w:t>
      </w:r>
      <w:r w:rsidR="0667B998">
        <w:rPr/>
        <w:t>statment</w:t>
      </w:r>
      <w:r w:rsidR="0667B998">
        <w:rPr/>
        <w:t xml:space="preserve"> to get the </w:t>
      </w:r>
      <w:r w:rsidR="196B99B9">
        <w:rPr/>
        <w:t>creator’s user id</w:t>
      </w:r>
      <w:r w:rsidR="0667B998">
        <w:rPr/>
        <w:t xml:space="preserve"> co</w:t>
      </w:r>
      <w:r w:rsidR="734606C5">
        <w:rPr/>
        <w:t xml:space="preserve">rresponding </w:t>
      </w:r>
      <w:r w:rsidR="0667B998">
        <w:rPr/>
        <w:t xml:space="preserve">with the username </w:t>
      </w:r>
      <w:r w:rsidR="473C2623">
        <w:rPr/>
        <w:t>obtained by splitting the title.</w:t>
      </w:r>
      <w:r w:rsidR="3C06BB7F">
        <w:rPr/>
        <w:t xml:space="preserve"> The user id is fetched so it can be used </w:t>
      </w:r>
      <w:r w:rsidR="1919EEAB">
        <w:rPr/>
        <w:t>to find the quiz id. Line 95 uses an SQL statment to get the quiz id corresponding to the title and creator id. The quiz</w:t>
      </w:r>
      <w:r w:rsidR="7E1C4AB3">
        <w:rPr/>
        <w:t xml:space="preserve"> id is retrieved from the database to be used in another record.</w:t>
      </w:r>
    </w:p>
    <w:p w:rsidR="73BBCBE0" w:rsidP="73BBCBE0" w:rsidRDefault="73BBCBE0" w14:paraId="2F44EC0C" w14:textId="3F30AB6E">
      <w:pPr>
        <w:pStyle w:val="Normal"/>
      </w:pPr>
      <w:r w:rsidR="7E1C4AB3">
        <w:rPr/>
        <w:t>Line 98 executes a SQL select statement to get the user id of the username provided in</w:t>
      </w:r>
      <w:r w:rsidR="2CC5445D">
        <w:rPr/>
        <w:t xml:space="preserve">side the parameter. The user id is also needed so it can act as a foreign key in another table. Line 101 uses an SQL insert </w:t>
      </w:r>
      <w:r w:rsidR="2CC5445D">
        <w:rPr/>
        <w:t>statment</w:t>
      </w:r>
      <w:r w:rsidR="2CC5445D">
        <w:rPr/>
        <w:t xml:space="preserve"> to </w:t>
      </w:r>
      <w:r w:rsidR="2032C32C">
        <w:rPr/>
        <w:t>create a new record in the results an</w:t>
      </w:r>
      <w:r w:rsidR="2DD155C8">
        <w:rPr/>
        <w:t xml:space="preserve">d the quiz id, user id, </w:t>
      </w:r>
      <w:r w:rsidR="2DD155C8">
        <w:rPr/>
        <w:t>score</w:t>
      </w:r>
      <w:r w:rsidR="2DD155C8">
        <w:rPr/>
        <w:t xml:space="preserve"> and current data is passed with the </w:t>
      </w:r>
      <w:r w:rsidR="2DD155C8">
        <w:rPr/>
        <w:t>statment</w:t>
      </w:r>
      <w:r w:rsidR="2DD155C8">
        <w:rPr/>
        <w:t xml:space="preserve">. Line 102 </w:t>
      </w:r>
      <w:r w:rsidR="3073085E">
        <w:rPr/>
        <w:t xml:space="preserve">commits the transaction and makes the changes in the database </w:t>
      </w:r>
      <w:r w:rsidR="3073085E">
        <w:rPr/>
        <w:t>permanent</w:t>
      </w:r>
      <w:r w:rsidR="3073085E">
        <w:rPr/>
        <w:t xml:space="preserve">. </w:t>
      </w:r>
    </w:p>
    <w:p w:rsidR="73BBCBE0" w:rsidP="73BBCBE0" w:rsidRDefault="73BBCBE0" w14:paraId="05A7A582" w14:textId="55E4922B">
      <w:pPr>
        <w:pStyle w:val="Normal"/>
      </w:pPr>
    </w:p>
    <w:p w:rsidR="73BBCBE0" w:rsidP="73BBCBE0" w:rsidRDefault="73BBCBE0" w14:paraId="5708396E" w14:textId="79892756">
      <w:pPr>
        <w:pStyle w:val="Normal"/>
      </w:pPr>
    </w:p>
    <w:p w:rsidR="73BBCBE0" w:rsidP="13266488" w:rsidRDefault="73BBCBE0" w14:paraId="16666585" w14:textId="3EDCA10D">
      <w:pPr>
        <w:pStyle w:val="Normal"/>
      </w:pPr>
    </w:p>
    <w:p w:rsidR="73BBCBE0" w:rsidP="13266488" w:rsidRDefault="73BBCBE0" w14:paraId="64A36C9F" w14:textId="47FBD919">
      <w:pPr>
        <w:pStyle w:val="Heading3"/>
      </w:pPr>
      <w:bookmarkStart w:name="_Toc361910963" w:id="912790682"/>
      <w:r w:rsidR="42C99B47">
        <w:rPr/>
        <w:t>Frontend code</w:t>
      </w:r>
      <w:bookmarkEnd w:id="912790682"/>
    </w:p>
    <w:p w:rsidR="73BBCBE0" w:rsidP="73BBCBE0" w:rsidRDefault="73BBCBE0" w14:paraId="2248B751" w14:textId="7487DC7D">
      <w:pPr>
        <w:pStyle w:val="Normal"/>
      </w:pPr>
      <w:r w:rsidR="64708C57">
        <w:drawing>
          <wp:inline wp14:editId="0DCF3BBF" wp14:anchorId="7961252C">
            <wp:extent cx="5724525" cy="4895850"/>
            <wp:effectExtent l="0" t="0" r="0" b="0"/>
            <wp:docPr id="984598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598974" name="Picture 984598974"/>
                    <pic:cNvPicPr/>
                  </pic:nvPicPr>
                  <pic:blipFill>
                    <a:blip xmlns:r="http://schemas.openxmlformats.org/officeDocument/2006/relationships" r:embed="rId531039439">
                      <a:extLst>
                        <a:ext uri="{28A0092B-C50C-407E-A947-70E740481C1C}">
                          <a14:useLocalDpi xmlns:a14="http://schemas.microsoft.com/office/drawing/2010/main"/>
                        </a:ext>
                      </a:extLst>
                    </a:blip>
                    <a:stretch>
                      <a:fillRect/>
                    </a:stretch>
                  </pic:blipFill>
                  <pic:spPr>
                    <a:xfrm>
                      <a:off x="0" y="0"/>
                      <a:ext cx="5724525" cy="4895850"/>
                    </a:xfrm>
                    <a:prstGeom prst="rect">
                      <a:avLst/>
                    </a:prstGeom>
                  </pic:spPr>
                </pic:pic>
              </a:graphicData>
            </a:graphic>
          </wp:inline>
        </w:drawing>
      </w:r>
      <w:r w:rsidR="5680259A">
        <w:rPr/>
        <w:t>Justification for constructor method:</w:t>
      </w:r>
    </w:p>
    <w:p w:rsidR="73BBCBE0" w:rsidP="73BBCBE0" w:rsidRDefault="73BBCBE0" w14:paraId="3F0B49DD" w14:textId="2DA58FA3">
      <w:pPr>
        <w:pStyle w:val="Normal"/>
      </w:pPr>
      <w:r w:rsidR="5EFE8C47">
        <w:rPr/>
        <w:t>The class inherits from Frame which allows it to be a separate page in the window. The constructor calls super().__init__() to make sure parent class is properly initialised before any widgets are created.</w:t>
      </w:r>
    </w:p>
    <w:p w:rsidR="73BBCBE0" w:rsidP="73BBCBE0" w:rsidRDefault="73BBCBE0" w14:paraId="5A71CB85" w14:textId="647996AB">
      <w:pPr>
        <w:pStyle w:val="Normal"/>
      </w:pPr>
      <w:r w:rsidR="5EFE8C47">
        <w:rPr/>
        <w:t>Line 298 to 301 is used to create a temporary frame which will allow me to store widgets and label which will be reconstructed repeatedly</w:t>
      </w:r>
      <w:r w:rsidR="1F7C31EA">
        <w:rPr/>
        <w:t xml:space="preserve"> during the quiz attempt process</w:t>
      </w:r>
      <w:r w:rsidR="5EFE8C47">
        <w:rPr/>
        <w:t xml:space="preserve">. </w:t>
      </w:r>
      <w:r w:rsidR="27100391">
        <w:rPr/>
        <w:t xml:space="preserve">This allows the program to display multiple questions on a page without using multiple frames. The temporary frame is appended to a list in the </w:t>
      </w:r>
      <w:r w:rsidR="1A08F6F8">
        <w:rPr/>
        <w:t xml:space="preserve">App class which will allow the frame to be accessed in the colour selector method. The temporary frame is lowered so it will no </w:t>
      </w:r>
      <w:r w:rsidR="3F84222B">
        <w:rPr/>
        <w:t>overlap over the main page.</w:t>
      </w:r>
    </w:p>
    <w:p w:rsidR="73BBCBE0" w:rsidP="13266488" w:rsidRDefault="73BBCBE0" w14:paraId="36F81F52" w14:textId="5E41FDE8">
      <w:pPr>
        <w:pStyle w:val="Normal"/>
        <w:suppressLineNumbers w:val="0"/>
        <w:bidi w:val="0"/>
        <w:spacing w:before="0" w:beforeAutospacing="off" w:after="160" w:afterAutospacing="off" w:line="279" w:lineRule="auto"/>
        <w:ind w:left="0" w:right="0"/>
        <w:jc w:val="left"/>
      </w:pPr>
      <w:r w:rsidR="3F84222B">
        <w:rPr/>
        <w:t>Line 304 to 31</w:t>
      </w:r>
      <w:r w:rsidR="1EDEF588">
        <w:rPr/>
        <w:t>7</w:t>
      </w:r>
      <w:r w:rsidR="3F84222B">
        <w:rPr/>
        <w:t xml:space="preserve"> is used to create a scrollable area which will be used to display a quiz list. A scrollable </w:t>
      </w:r>
      <w:r w:rsidR="14D16C9C">
        <w:rPr/>
        <w:t xml:space="preserve">interface is needed as the quizzes stored in the </w:t>
      </w:r>
      <w:r w:rsidR="494DC5D8">
        <w:rPr/>
        <w:t>database may not fit on a single page. A</w:t>
      </w:r>
      <w:r w:rsidR="3E32A3C0">
        <w:rPr/>
        <w:t xml:space="preserve"> </w:t>
      </w:r>
      <w:r w:rsidR="0DFEAED6">
        <w:rPr/>
        <w:t>scroll</w:t>
      </w:r>
      <w:r w:rsidR="4A38CBCA">
        <w:rPr/>
        <w:t>bar can only be attached to a canvas</w:t>
      </w:r>
      <w:r w:rsidR="0DFEAED6">
        <w:rPr/>
        <w:t>, but we also need separate frame to manage the canvas, or it will take up the entire page.</w:t>
      </w:r>
      <w:r w:rsidR="46C70CEC">
        <w:rPr/>
        <w:t xml:space="preserve"> A frame is created and a canvas is created inside it. The scrollbar </w:t>
      </w:r>
      <w:r w:rsidR="670979AC">
        <w:rPr/>
        <w:t>attached to the</w:t>
      </w:r>
      <w:r w:rsidR="46C70CEC">
        <w:rPr/>
        <w:t xml:space="preserve"> canvas, and another frame is created inside the canvas </w:t>
      </w:r>
      <w:r w:rsidR="693ADCBB">
        <w:rPr/>
        <w:t>to store</w:t>
      </w:r>
      <w:r w:rsidR="46C70CEC">
        <w:rPr/>
        <w:t xml:space="preserve"> the</w:t>
      </w:r>
      <w:r w:rsidR="499AA2DF">
        <w:rPr/>
        <w:t xml:space="preserve"> quiz widgets</w:t>
      </w:r>
      <w:r w:rsidR="26524D54">
        <w:rPr/>
        <w:t>.</w:t>
      </w:r>
    </w:p>
    <w:p w:rsidR="73BBCBE0" w:rsidP="73BBCBE0" w:rsidRDefault="73BBCBE0" w14:paraId="4AEBE948" w14:textId="47C3BA9F">
      <w:pPr>
        <w:pStyle w:val="Normal"/>
      </w:pPr>
      <w:r w:rsidR="2F713460">
        <w:rPr/>
        <w:t xml:space="preserve">Line 321 to 323 creates a label and two buttons. The label instructs the user to select a quiz from an option of radio buttons. </w:t>
      </w:r>
      <w:r w:rsidR="736FAE32">
        <w:rPr/>
        <w:t xml:space="preserve"> One of the buttons is the colour selector which will </w:t>
      </w:r>
      <w:r w:rsidR="1DAAA7AC">
        <w:rPr/>
        <w:t>allow user to change the colour of the widgets and background. The other button allows the user to go their respective homepage.</w:t>
      </w:r>
      <w:r w:rsidR="6296B650">
        <w:rPr/>
        <w:t xml:space="preserve"> This gives user </w:t>
      </w:r>
      <w:r w:rsidR="6296B650">
        <w:rPr/>
        <w:t>multiple</w:t>
      </w:r>
      <w:r w:rsidR="6296B650">
        <w:rPr/>
        <w:t xml:space="preserve"> options which keeps them engaged.</w:t>
      </w:r>
    </w:p>
    <w:p w:rsidR="73BBCBE0" w:rsidP="73BBCBE0" w:rsidRDefault="73BBCBE0" w14:paraId="4236402A" w14:textId="16C9C343">
      <w:pPr>
        <w:pStyle w:val="Normal"/>
      </w:pPr>
      <w:r w:rsidR="10602804">
        <w:rPr/>
        <w:t xml:space="preserve">Line 326 to 328 creates the radio buttons which </w:t>
      </w:r>
      <w:r w:rsidR="10602804">
        <w:rPr/>
        <w:t>represent</w:t>
      </w:r>
      <w:r w:rsidR="10602804">
        <w:rPr/>
        <w:t xml:space="preserve"> all the different quiz titles that exist in the database. The radio buttons are created in the scrollable frame so it can be used with the scrollbar. A button is also created which is</w:t>
      </w:r>
      <w:r w:rsidR="156870C3">
        <w:rPr/>
        <w:t xml:space="preserve"> click</w:t>
      </w:r>
      <w:r w:rsidR="10602804">
        <w:rPr/>
        <w:t xml:space="preserve">ed by the user when they have </w:t>
      </w:r>
      <w:r w:rsidR="6BDB1E66">
        <w:rPr/>
        <w:t>selected</w:t>
      </w:r>
      <w:r w:rsidR="10602804">
        <w:rPr/>
        <w:t xml:space="preserve"> their q</w:t>
      </w:r>
      <w:r w:rsidR="380FC032">
        <w:rPr/>
        <w:t xml:space="preserve">uiz. The </w:t>
      </w:r>
      <w:r w:rsidR="36250B89">
        <w:rPr/>
        <w:t>button calls a</w:t>
      </w:r>
      <w:r w:rsidR="380FC032">
        <w:rPr/>
        <w:t xml:space="preserve"> method which performs input validation</w:t>
      </w:r>
      <w:r w:rsidR="01964A30">
        <w:rPr/>
        <w:t xml:space="preserve"> to ensure a quiz has been selected</w:t>
      </w:r>
      <w:r w:rsidR="380FC032">
        <w:rPr/>
        <w:t>.</w:t>
      </w:r>
      <w:r w:rsidR="73485CDA">
        <w:rPr/>
        <w:t xml:space="preserve"> Line 330 creates an error label which will be reused by other </w:t>
      </w:r>
      <w:r w:rsidR="29A161D8">
        <w:rPr/>
        <w:t xml:space="preserve">validation checks to display error messages. Reusing a </w:t>
      </w:r>
      <w:r w:rsidR="0DDFBC1F">
        <w:rPr/>
        <w:t>label prevents</w:t>
      </w:r>
      <w:r w:rsidR="29A161D8">
        <w:rPr/>
        <w:t xml:space="preserve"> overlap of messages and </w:t>
      </w:r>
      <w:r w:rsidR="6F1667EC">
        <w:rPr/>
        <w:t>prevents</w:t>
      </w:r>
      <w:r w:rsidR="29A161D8">
        <w:rPr/>
        <w:t xml:space="preserve"> </w:t>
      </w:r>
      <w:r w:rsidR="3E372D9A">
        <w:rPr/>
        <w:t>unnecessary</w:t>
      </w:r>
      <w:r w:rsidR="29A161D8">
        <w:rPr/>
        <w:t xml:space="preserve"> me</w:t>
      </w:r>
      <w:r w:rsidR="6EF377C4">
        <w:rPr/>
        <w:t>mory usage.</w:t>
      </w:r>
    </w:p>
    <w:p w:rsidR="73BBCBE0" w:rsidP="73BBCBE0" w:rsidRDefault="73BBCBE0" w14:paraId="4B8F7373" w14:textId="274761DE">
      <w:pPr>
        <w:pStyle w:val="Normal"/>
      </w:pPr>
      <w:r w:rsidR="2B66DE15">
        <w:drawing>
          <wp:inline wp14:editId="06DE62E1" wp14:anchorId="77B547F0">
            <wp:extent cx="5724525" cy="1676400"/>
            <wp:effectExtent l="0" t="0" r="0" b="0"/>
            <wp:docPr id="397599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599200" name="Picture 397599200"/>
                    <pic:cNvPicPr/>
                  </pic:nvPicPr>
                  <pic:blipFill>
                    <a:blip xmlns:r="http://schemas.openxmlformats.org/officeDocument/2006/relationships" r:embed="rId669476574">
                      <a:extLst>
                        <a:ext uri="{28A0092B-C50C-407E-A947-70E740481C1C}">
                          <a14:useLocalDpi xmlns:a14="http://schemas.microsoft.com/office/drawing/2010/main"/>
                        </a:ext>
                      </a:extLst>
                    </a:blip>
                    <a:stretch>
                      <a:fillRect/>
                    </a:stretch>
                  </pic:blipFill>
                  <pic:spPr>
                    <a:xfrm>
                      <a:off x="0" y="0"/>
                      <a:ext cx="5724525" cy="1676400"/>
                    </a:xfrm>
                    <a:prstGeom prst="rect">
                      <a:avLst/>
                    </a:prstGeom>
                  </pic:spPr>
                </pic:pic>
              </a:graphicData>
            </a:graphic>
          </wp:inline>
        </w:drawing>
      </w:r>
    </w:p>
    <w:p w:rsidR="73BBCBE0" w:rsidP="73BBCBE0" w:rsidRDefault="73BBCBE0" w14:paraId="623BD176" w14:textId="3A08E816">
      <w:pPr>
        <w:pStyle w:val="Normal"/>
      </w:pPr>
      <w:r w:rsidR="5B3DA898">
        <w:rPr/>
        <w:t>Justification of homepage method:</w:t>
      </w:r>
    </w:p>
    <w:p w:rsidR="73BBCBE0" w:rsidP="73BBCBE0" w:rsidRDefault="73BBCBE0" w14:paraId="27755064" w14:textId="43E22C33">
      <w:pPr>
        <w:pStyle w:val="Normal"/>
      </w:pPr>
      <w:r w:rsidR="5B3DA898">
        <w:rPr/>
        <w:t xml:space="preserve">This method is used to ensure that the user </w:t>
      </w:r>
      <w:r w:rsidR="73F93D8F">
        <w:rPr/>
        <w:t>is</w:t>
      </w:r>
      <w:r w:rsidR="32F22C40">
        <w:rPr/>
        <w:t xml:space="preserve"> </w:t>
      </w:r>
      <w:r w:rsidR="5B3DA898">
        <w:rPr/>
        <w:t>redirected to the correct homepage according to their account type</w:t>
      </w:r>
      <w:r w:rsidR="61AEDABC">
        <w:rPr/>
        <w:t xml:space="preserve">. Since </w:t>
      </w:r>
      <w:r w:rsidR="2DB146EE">
        <w:rPr/>
        <w:t>both</w:t>
      </w:r>
      <w:r w:rsidR="61AEDABC">
        <w:rPr/>
        <w:t xml:space="preserve"> users can access this page, </w:t>
      </w:r>
      <w:r w:rsidR="5C89B559">
        <w:rPr/>
        <w:t>the program must confirm which homepage will be displayed when the user clicks the “Back to Homepage” button</w:t>
      </w:r>
      <w:r w:rsidR="470B6807">
        <w:rPr/>
        <w:t xml:space="preserve">. </w:t>
      </w:r>
    </w:p>
    <w:p w:rsidR="73BBCBE0" w:rsidP="73BBCBE0" w:rsidRDefault="73BBCBE0" w14:paraId="49674C06" w14:textId="4A667879">
      <w:pPr>
        <w:pStyle w:val="Normal"/>
      </w:pPr>
      <w:r w:rsidR="470B6807">
        <w:rPr/>
        <w:t>An if</w:t>
      </w:r>
      <w:r w:rsidR="47607D7A">
        <w:rPr/>
        <w:t xml:space="preserve"> </w:t>
      </w:r>
      <w:r w:rsidR="47607D7A">
        <w:rPr/>
        <w:t>statment</w:t>
      </w:r>
      <w:r w:rsidR="470B6807">
        <w:rPr/>
        <w:t xml:space="preserve"> </w:t>
      </w:r>
      <w:r w:rsidR="53EB7439">
        <w:rPr/>
        <w:t xml:space="preserve">is used to check if the user is a student. If true, then the user is redirected to the student homepage. An </w:t>
      </w:r>
      <w:r w:rsidR="53EB7439">
        <w:rPr/>
        <w:t>elif</w:t>
      </w:r>
      <w:r w:rsidR="53EB7439">
        <w:rPr/>
        <w:t xml:space="preserve"> </w:t>
      </w:r>
      <w:r w:rsidR="53EB7439">
        <w:rPr/>
        <w:t>statment</w:t>
      </w:r>
      <w:r w:rsidR="53EB7439">
        <w:rPr/>
        <w:t xml:space="preserve"> is used to check if the user is a student. If </w:t>
      </w:r>
      <w:r w:rsidR="18B42AB4">
        <w:rPr/>
        <w:t>true,</w:t>
      </w:r>
      <w:r w:rsidR="53EB7439">
        <w:rPr/>
        <w:t xml:space="preserve"> then the program redirects to</w:t>
      </w:r>
      <w:r w:rsidR="2E858FF4">
        <w:rPr/>
        <w:t xml:space="preserve"> the teacher </w:t>
      </w:r>
      <w:r w:rsidR="012972B6">
        <w:rPr/>
        <w:t>homepage</w:t>
      </w:r>
      <w:r w:rsidR="2E858FF4">
        <w:rPr/>
        <w:t>.</w:t>
      </w:r>
      <w:r w:rsidR="6C00CD5F">
        <w:rPr/>
        <w:t xml:space="preserve"> The method </w:t>
      </w:r>
      <w:r w:rsidR="350B6EFC">
        <w:rPr/>
        <w:t>separates</w:t>
      </w:r>
      <w:r w:rsidR="6C00CD5F">
        <w:rPr/>
        <w:t xml:space="preserve"> the logic of checking account type and </w:t>
      </w:r>
      <w:r w:rsidR="1E17C1F3">
        <w:rPr/>
        <w:t>ensures</w:t>
      </w:r>
      <w:r w:rsidR="6C00CD5F">
        <w:rPr/>
        <w:t xml:space="preserve"> that the user is always redirected to the correct homepage.</w:t>
      </w:r>
    </w:p>
    <w:p w:rsidR="73BBCBE0" w:rsidP="73BBCBE0" w:rsidRDefault="73BBCBE0" w14:paraId="6E400D6E" w14:textId="2FEC3956">
      <w:pPr>
        <w:pStyle w:val="Normal"/>
      </w:pPr>
      <w:r w:rsidR="6EBA4B93">
        <w:rPr/>
        <w:t xml:space="preserve">Justification of </w:t>
      </w:r>
      <w:r w:rsidR="6EBA4B93">
        <w:rPr/>
        <w:t>validate_select_input</w:t>
      </w:r>
      <w:r w:rsidR="6EBA4B93">
        <w:rPr/>
        <w:t xml:space="preserve"> method:</w:t>
      </w:r>
    </w:p>
    <w:p w:rsidR="73BBCBE0" w:rsidP="73BBCBE0" w:rsidRDefault="73BBCBE0" w14:paraId="280D1D8C" w14:textId="64CAA120">
      <w:pPr>
        <w:pStyle w:val="Normal"/>
      </w:pPr>
      <w:r w:rsidR="6EBA4B93">
        <w:rPr/>
        <w:t>The purpose of the method is to ensure that the user has selected a quiz. This is vital as the next process cannot begin without the quiz details. Line 3</w:t>
      </w:r>
      <w:r w:rsidR="2F4738B1">
        <w:rPr/>
        <w:t>39</w:t>
      </w:r>
      <w:r w:rsidR="6EBA4B93">
        <w:rPr/>
        <w:t xml:space="preserve"> uses an</w:t>
      </w:r>
      <w:r w:rsidR="2B9EC8D7">
        <w:rPr/>
        <w:t xml:space="preserve"> if</w:t>
      </w:r>
      <w:r w:rsidR="13F29605">
        <w:rPr/>
        <w:t xml:space="preserve"> </w:t>
      </w:r>
      <w:r w:rsidR="13F29605">
        <w:rPr/>
        <w:t>statment</w:t>
      </w:r>
      <w:r w:rsidR="13F29605">
        <w:rPr/>
        <w:t xml:space="preserve"> to check the value </w:t>
      </w:r>
      <w:r w:rsidR="6A66D336">
        <w:rPr/>
        <w:t>returned by the radio button.</w:t>
      </w:r>
      <w:r w:rsidR="13F29605">
        <w:rPr/>
        <w:t xml:space="preserve"> </w:t>
      </w:r>
      <w:r w:rsidR="26E87D47">
        <w:rPr/>
        <w:t>If the value is</w:t>
      </w:r>
      <w:r w:rsidR="13F29605">
        <w:rPr/>
        <w:t xml:space="preserve"> –1</w:t>
      </w:r>
      <w:r w:rsidR="247A765B">
        <w:rPr/>
        <w:t>,</w:t>
      </w:r>
      <w:r w:rsidR="13F29605">
        <w:rPr/>
        <w:t xml:space="preserve"> then it</w:t>
      </w:r>
      <w:r w:rsidR="13F29605">
        <w:rPr/>
        <w:t xml:space="preserve"> </w:t>
      </w:r>
      <w:r w:rsidR="13F29605">
        <w:rPr/>
        <w:t>indicates</w:t>
      </w:r>
      <w:r w:rsidR="13F29605">
        <w:rPr/>
        <w:t xml:space="preserve"> no quiz has been selected</w:t>
      </w:r>
      <w:r w:rsidR="0CA2CFB3">
        <w:rPr/>
        <w:t xml:space="preserve"> and an error message is displayed by the GUI. If the user has selected a quiz, then </w:t>
      </w:r>
      <w:r w:rsidR="0CA2CFB3">
        <w:rPr/>
        <w:t>quiz_start</w:t>
      </w:r>
      <w:r w:rsidR="0CA2CFB3">
        <w:rPr/>
        <w:t xml:space="preserve"> method</w:t>
      </w:r>
      <w:r w:rsidR="1F4372FD">
        <w:rPr/>
        <w:t xml:space="preserve">. A list of questions is retrieved by the backend function </w:t>
      </w:r>
      <w:r w:rsidR="1F4372FD">
        <w:rPr/>
        <w:t>access_functions</w:t>
      </w:r>
      <w:r w:rsidR="1F4372FD">
        <w:rPr/>
        <w:t xml:space="preserve">. The questions </w:t>
      </w:r>
      <w:r w:rsidR="5EE35AB1">
        <w:drawing>
          <wp:inline wp14:editId="0D7CECCE" wp14:anchorId="6D41C73E">
            <wp:extent cx="5724525" cy="4495800"/>
            <wp:effectExtent l="0" t="0" r="0" b="0"/>
            <wp:docPr id="2065336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336607" name="Picture 2065336607"/>
                    <pic:cNvPicPr/>
                  </pic:nvPicPr>
                  <pic:blipFill>
                    <a:blip xmlns:r="http://schemas.openxmlformats.org/officeDocument/2006/relationships" r:embed="rId1064751481">
                      <a:extLst>
                        <a:ext uri="{28A0092B-C50C-407E-A947-70E740481C1C}">
                          <a14:useLocalDpi xmlns:a14="http://schemas.microsoft.com/office/drawing/2010/main"/>
                        </a:ext>
                      </a:extLst>
                    </a:blip>
                    <a:stretch>
                      <a:fillRect/>
                    </a:stretch>
                  </pic:blipFill>
                  <pic:spPr>
                    <a:xfrm>
                      <a:off x="0" y="0"/>
                      <a:ext cx="5724525" cy="4495800"/>
                    </a:xfrm>
                    <a:prstGeom prst="rect">
                      <a:avLst/>
                    </a:prstGeom>
                  </pic:spPr>
                </pic:pic>
              </a:graphicData>
            </a:graphic>
          </wp:inline>
        </w:drawing>
      </w:r>
      <w:r w:rsidR="6EBEC2BE">
        <w:rPr/>
        <w:t xml:space="preserve"> Justification of </w:t>
      </w:r>
      <w:r w:rsidR="6EBEC2BE">
        <w:rPr/>
        <w:t>quiz_start</w:t>
      </w:r>
      <w:r w:rsidR="6EBEC2BE">
        <w:rPr/>
        <w:t xml:space="preserve"> method:</w:t>
      </w:r>
    </w:p>
    <w:p w:rsidR="73BBCBE0" w:rsidP="73BBCBE0" w:rsidRDefault="73BBCBE0" w14:paraId="0549390F" w14:textId="5C5B0925">
      <w:pPr>
        <w:pStyle w:val="Normal"/>
      </w:pPr>
      <w:r w:rsidR="6EBEC2BE">
        <w:rPr/>
        <w:t xml:space="preserve">The purpose of the method is to </w:t>
      </w:r>
      <w:r w:rsidR="3FC4907F">
        <w:rPr/>
        <w:t>create the layout for each question depending on its type.</w:t>
      </w:r>
      <w:r w:rsidR="6EBEC2BE">
        <w:rPr/>
        <w:t xml:space="preserve"> It </w:t>
      </w:r>
      <w:r w:rsidR="51EE0A3C">
        <w:rPr/>
        <w:t>creates widgets that display the questions and allow</w:t>
      </w:r>
      <w:r w:rsidR="5FE6A2E5">
        <w:rPr/>
        <w:t xml:space="preserve"> user</w:t>
      </w:r>
      <w:r w:rsidR="51EE0A3C">
        <w:rPr/>
        <w:t xml:space="preserve"> input</w:t>
      </w:r>
      <w:r w:rsidR="6EBEC2BE">
        <w:rPr/>
        <w:t>.</w:t>
      </w:r>
      <w:r w:rsidR="51574776">
        <w:rPr/>
        <w:t xml:space="preserve"> This method is called multiple times depending on the number of questions </w:t>
      </w:r>
      <w:r w:rsidR="36D06207">
        <w:rPr/>
        <w:t>in the selected</w:t>
      </w:r>
      <w:r w:rsidR="51574776">
        <w:rPr/>
        <w:t xml:space="preserve"> quiz. </w:t>
      </w:r>
    </w:p>
    <w:p w:rsidR="73BBCBE0" w:rsidP="73BBCBE0" w:rsidRDefault="73BBCBE0" w14:paraId="44D5F370" w14:textId="25A82614">
      <w:pPr>
        <w:pStyle w:val="Normal"/>
      </w:pPr>
      <w:r w:rsidR="2BEAAC0B">
        <w:rPr/>
        <w:t xml:space="preserve">Line 361 defines the method and allows two parameters to be passed in. One parameter is the question list which </w:t>
      </w:r>
      <w:r w:rsidR="7561E07A">
        <w:rPr/>
        <w:t>contains</w:t>
      </w:r>
      <w:r w:rsidR="7561E07A">
        <w:rPr/>
        <w:t xml:space="preserve"> all the</w:t>
      </w:r>
      <w:r w:rsidR="2BEAAC0B">
        <w:rPr/>
        <w:t xml:space="preserve"> questions </w:t>
      </w:r>
      <w:r w:rsidR="587E524A">
        <w:rPr/>
        <w:t>retrieved from the database. T</w:t>
      </w:r>
      <w:r w:rsidR="2BEAAC0B">
        <w:rPr/>
        <w:t>he other is a</w:t>
      </w:r>
      <w:r w:rsidR="7154F98B">
        <w:rPr/>
        <w:t>n index</w:t>
      </w:r>
      <w:r w:rsidR="2BEAAC0B">
        <w:rPr/>
        <w:t xml:space="preserve"> variable tracking the </w:t>
      </w:r>
      <w:r w:rsidR="16D09DF4">
        <w:rPr/>
        <w:t>number of questions currently generated</w:t>
      </w:r>
      <w:r w:rsidR="2BEAAC0B">
        <w:rPr/>
        <w:t xml:space="preserve">. </w:t>
      </w:r>
      <w:r w:rsidR="665DB456">
        <w:rPr/>
        <w:t xml:space="preserve">The </w:t>
      </w:r>
      <w:r w:rsidR="2377DB22">
        <w:rPr/>
        <w:t xml:space="preserve">index variable ensures that the loop runs accurately and stops </w:t>
      </w:r>
      <w:r w:rsidR="2377DB22">
        <w:rPr/>
        <w:t>once</w:t>
      </w:r>
      <w:r w:rsidR="2377DB22">
        <w:rPr/>
        <w:t xml:space="preserve"> all questions have been displayed.</w:t>
      </w:r>
    </w:p>
    <w:p w:rsidR="73BBCBE0" w:rsidP="73BBCBE0" w:rsidRDefault="73BBCBE0" w14:paraId="49646493" w14:textId="34AC9553">
      <w:pPr>
        <w:pStyle w:val="Normal"/>
      </w:pPr>
      <w:r w:rsidR="665DB456">
        <w:rPr/>
        <w:t xml:space="preserve">Line 363 uses an if </w:t>
      </w:r>
      <w:r w:rsidR="665DB456">
        <w:rPr/>
        <w:t>statment</w:t>
      </w:r>
      <w:r w:rsidR="665DB456">
        <w:rPr/>
        <w:t xml:space="preserve"> to reset  </w:t>
      </w:r>
      <w:r w:rsidR="665DB456">
        <w:rPr/>
        <w:t>self.current_score</w:t>
      </w:r>
      <w:r w:rsidR="665DB456">
        <w:rPr/>
        <w:t xml:space="preserve"> </w:t>
      </w:r>
      <w:r w:rsidR="00E0C0FF">
        <w:rPr/>
        <w:t>when a new quiz is started</w:t>
      </w:r>
      <w:r w:rsidR="3698A081">
        <w:rPr/>
        <w:t xml:space="preserve">. This prevents the score of the </w:t>
      </w:r>
      <w:r w:rsidR="3698A081">
        <w:rPr/>
        <w:t>previous</w:t>
      </w:r>
      <w:r w:rsidR="3698A081">
        <w:rPr/>
        <w:t xml:space="preserve"> quiz</w:t>
      </w:r>
      <w:r w:rsidR="7D94A06F">
        <w:rPr/>
        <w:t>zes</w:t>
      </w:r>
      <w:r w:rsidR="3698A081">
        <w:rPr/>
        <w:t xml:space="preserve"> </w:t>
      </w:r>
      <w:r w:rsidR="2245DBDA">
        <w:rPr/>
        <w:t>affecting the current attempt score</w:t>
      </w:r>
      <w:r w:rsidR="3698A081">
        <w:rPr/>
        <w:t xml:space="preserve"> </w:t>
      </w:r>
      <w:r w:rsidR="3698A081">
        <w:rPr/>
        <w:t xml:space="preserve">and ensures that each quiz’s score is tracked accurately. </w:t>
      </w:r>
      <w:r w:rsidR="5DD582F4">
        <w:rPr/>
        <w:t xml:space="preserve">Line 365 raises the temporary frame above the main </w:t>
      </w:r>
      <w:r w:rsidR="09D3F424">
        <w:rPr/>
        <w:t>page,</w:t>
      </w:r>
      <w:r w:rsidR="5DD582F4">
        <w:rPr/>
        <w:t xml:space="preserve"> </w:t>
      </w:r>
      <w:r w:rsidR="1B28A6F4">
        <w:rPr/>
        <w:t>so its widgets are visible</w:t>
      </w:r>
      <w:r w:rsidR="5DD582F4">
        <w:rPr/>
        <w:t>.</w:t>
      </w:r>
      <w:r w:rsidR="2A8641B2">
        <w:rPr/>
        <w:t xml:space="preserve"> Line 366 to 377 uses a for loop to destroy widgets </w:t>
      </w:r>
      <w:r w:rsidR="281F89AC">
        <w:rPr/>
        <w:t>contained</w:t>
      </w:r>
      <w:r w:rsidR="281F89AC">
        <w:rPr/>
        <w:t xml:space="preserve"> inside</w:t>
      </w:r>
      <w:r w:rsidR="2A8641B2">
        <w:rPr/>
        <w:t xml:space="preserve"> temporary frame. This destroys the widgets from </w:t>
      </w:r>
      <w:r w:rsidR="2A8641B2">
        <w:rPr/>
        <w:t>a previous</w:t>
      </w:r>
      <w:r w:rsidR="2A8641B2">
        <w:rPr/>
        <w:t xml:space="preserve"> </w:t>
      </w:r>
      <w:r w:rsidR="7936B4DA">
        <w:rPr/>
        <w:t>question and</w:t>
      </w:r>
      <w:r w:rsidR="2A8641B2">
        <w:rPr/>
        <w:t xml:space="preserve"> ensures that new widgets can be generated without any overlapping.</w:t>
      </w:r>
    </w:p>
    <w:p w:rsidR="73BBCBE0" w:rsidP="13266488" w:rsidRDefault="73BBCBE0" w14:paraId="084C7CBD" w14:textId="3CEA8D5D">
      <w:pPr>
        <w:pStyle w:val="Normal"/>
        <w:suppressLineNumbers w:val="0"/>
        <w:bidi w:val="0"/>
        <w:spacing w:before="0" w:beforeAutospacing="off" w:after="160" w:afterAutospacing="off" w:line="279" w:lineRule="auto"/>
        <w:ind w:left="0" w:right="0"/>
        <w:jc w:val="left"/>
      </w:pPr>
      <w:r w:rsidR="7AAB496B">
        <w:rPr/>
        <w:t xml:space="preserve">Line 369 uses an if </w:t>
      </w:r>
      <w:r w:rsidR="7AAB496B">
        <w:rPr/>
        <w:t>statment</w:t>
      </w:r>
      <w:r w:rsidR="7AAB496B">
        <w:rPr/>
        <w:t xml:space="preserve"> to compare the number of questions with the </w:t>
      </w:r>
      <w:r w:rsidR="2C826C19">
        <w:rPr/>
        <w:t xml:space="preserve">current </w:t>
      </w:r>
      <w:r w:rsidR="4A126D21">
        <w:rPr/>
        <w:t>index variable</w:t>
      </w:r>
      <w:r w:rsidR="49CF1E61">
        <w:rPr/>
        <w:t xml:space="preserve">. </w:t>
      </w:r>
      <w:r w:rsidR="4A7BA94F">
        <w:rPr/>
        <w:t>If the index is less than the number of questions, the program will keep generating questions. If index is greater than the quiz stops.</w:t>
      </w:r>
      <w:r w:rsidR="6DD4DD3E">
        <w:rPr/>
        <w:t xml:space="preserve"> </w:t>
      </w:r>
      <w:r w:rsidR="6DD4DD3E">
        <w:rPr/>
        <w:t xml:space="preserve">Line 370 and 371 use a backend function to access the answer </w:t>
      </w:r>
      <w:r w:rsidR="633287D7">
        <w:rPr/>
        <w:t>to</w:t>
      </w:r>
      <w:r w:rsidR="6DD4DD3E">
        <w:rPr/>
        <w:t xml:space="preserve"> the question and the answers returned are organised</w:t>
      </w:r>
      <w:r w:rsidR="1F13ECB3">
        <w:rPr/>
        <w:t xml:space="preserve"> into an array. Line 372 saves the question type so it can be accessed by other methods</w:t>
      </w:r>
      <w:r w:rsidR="3C43F414">
        <w:rPr/>
        <w:t xml:space="preserve"> </w:t>
      </w:r>
      <w:r w:rsidR="43FFD88D">
        <w:rPr/>
        <w:t>such as input validation.</w:t>
      </w:r>
    </w:p>
    <w:p w:rsidR="73BBCBE0" w:rsidP="73BBCBE0" w:rsidRDefault="73BBCBE0" w14:paraId="08CB9624" w14:textId="5A3C4325">
      <w:pPr>
        <w:pStyle w:val="Normal"/>
      </w:pPr>
      <w:r w:rsidR="0F55A59D">
        <w:rPr/>
        <w:t xml:space="preserve">Line 374 uses an if </w:t>
      </w:r>
      <w:r w:rsidR="0F55A59D">
        <w:rPr/>
        <w:t>statment</w:t>
      </w:r>
      <w:r w:rsidR="0F55A59D">
        <w:rPr/>
        <w:t xml:space="preserve"> to check if the question type is an </w:t>
      </w:r>
      <w:r w:rsidR="1EDE9C00">
        <w:rPr/>
        <w:t>“</w:t>
      </w:r>
      <w:r w:rsidR="0F55A59D">
        <w:rPr/>
        <w:t>MCQ</w:t>
      </w:r>
      <w:r w:rsidR="282EA30F">
        <w:rPr/>
        <w:t>”</w:t>
      </w:r>
      <w:r w:rsidR="0F55A59D">
        <w:rPr/>
        <w:t xml:space="preserve">. If true, then radio buttons are generated which display </w:t>
      </w:r>
      <w:r w:rsidR="5D00A756">
        <w:rPr/>
        <w:t xml:space="preserve">four answer options by using the answer list. </w:t>
      </w:r>
      <w:r w:rsidR="371FB34C">
        <w:rPr/>
        <w:t>Line 377</w:t>
      </w:r>
      <w:r w:rsidR="5D00A756">
        <w:rPr/>
        <w:t xml:space="preserve"> uses an </w:t>
      </w:r>
      <w:r w:rsidR="5D00A756">
        <w:rPr/>
        <w:t>elif</w:t>
      </w:r>
      <w:r w:rsidR="5D00A756">
        <w:rPr/>
        <w:t xml:space="preserve"> </w:t>
      </w:r>
      <w:r w:rsidR="5D00A756">
        <w:rPr/>
        <w:t>statment</w:t>
      </w:r>
      <w:r w:rsidR="5D00A756">
        <w:rPr/>
        <w:t xml:space="preserve"> to check if the question t</w:t>
      </w:r>
      <w:r w:rsidR="21E96A90">
        <w:rPr/>
        <w:t xml:space="preserve">ype is </w:t>
      </w:r>
      <w:r w:rsidR="393C2BB2">
        <w:rPr/>
        <w:t>“</w:t>
      </w:r>
      <w:r w:rsidR="21E96A90">
        <w:rPr/>
        <w:t>TrueFalse</w:t>
      </w:r>
      <w:r w:rsidR="1C0BD7C1">
        <w:rPr/>
        <w:t>”</w:t>
      </w:r>
      <w:r w:rsidR="21E96A90">
        <w:rPr/>
        <w:t>.</w:t>
      </w:r>
      <w:r w:rsidR="21E96A90">
        <w:rPr/>
        <w:t xml:space="preserve"> If </w:t>
      </w:r>
      <w:r w:rsidR="23546B8D">
        <w:rPr/>
        <w:t>true,</w:t>
      </w:r>
      <w:r w:rsidR="21E96A90">
        <w:rPr/>
        <w:t xml:space="preserve"> then</w:t>
      </w:r>
      <w:r w:rsidR="671248B1">
        <w:rPr/>
        <w:t xml:space="preserve"> a pair of radio buttons are generated</w:t>
      </w:r>
      <w:r w:rsidR="683A9508">
        <w:rPr/>
        <w:t xml:space="preserve"> </w:t>
      </w:r>
      <w:r w:rsidR="671248B1">
        <w:rPr/>
        <w:t>represent</w:t>
      </w:r>
      <w:r w:rsidR="054AAB0C">
        <w:rPr/>
        <w:t>ing</w:t>
      </w:r>
      <w:r w:rsidR="671248B1">
        <w:rPr/>
        <w:t xml:space="preserve"> True or False.</w:t>
      </w:r>
    </w:p>
    <w:p w:rsidR="73BBCBE0" w:rsidP="73BBCBE0" w:rsidRDefault="73BBCBE0" w14:paraId="0E6E0CD0" w14:textId="01E324D4">
      <w:pPr>
        <w:pStyle w:val="Normal"/>
      </w:pPr>
      <w:r w:rsidR="7BD7907C">
        <w:rPr/>
        <w:t xml:space="preserve">Line 380 uses an </w:t>
      </w:r>
      <w:r w:rsidR="7BD7907C">
        <w:rPr/>
        <w:t>elif</w:t>
      </w:r>
      <w:r w:rsidR="7BD7907C">
        <w:rPr/>
        <w:t xml:space="preserve"> </w:t>
      </w:r>
      <w:r w:rsidR="7BD7907C">
        <w:rPr/>
        <w:t>statment</w:t>
      </w:r>
      <w:r w:rsidR="7BD7907C">
        <w:rPr/>
        <w:t xml:space="preserve"> to check if the question type is</w:t>
      </w:r>
      <w:r w:rsidR="7BD7907C">
        <w:rPr/>
        <w:t xml:space="preserve"> </w:t>
      </w:r>
      <w:r w:rsidR="252573C6">
        <w:rPr/>
        <w:t>“</w:t>
      </w:r>
      <w:r w:rsidR="7BD7907C">
        <w:rPr/>
        <w:t>LongAns</w:t>
      </w:r>
      <w:r w:rsidR="781D4E1E">
        <w:rPr/>
        <w:t>w</w:t>
      </w:r>
      <w:r w:rsidR="7BD7907C">
        <w:rPr/>
        <w:t>er</w:t>
      </w:r>
      <w:r w:rsidR="6FA0B0CC">
        <w:rPr/>
        <w:t>”</w:t>
      </w:r>
      <w:r w:rsidR="4E3F70EF">
        <w:rPr/>
        <w:t xml:space="preserve">. If true, then a text box is generated which allows users to input multiple lines of answer. Line 385 also uses an </w:t>
      </w:r>
      <w:r w:rsidR="4E3F70EF">
        <w:rPr/>
        <w:t>elif</w:t>
      </w:r>
      <w:r w:rsidR="4E3F70EF">
        <w:rPr/>
        <w:t xml:space="preserve"> </w:t>
      </w:r>
      <w:r w:rsidR="4E3F70EF">
        <w:rPr/>
        <w:t>statment</w:t>
      </w:r>
      <w:r w:rsidR="4E3F70EF">
        <w:rPr/>
        <w:t xml:space="preserve"> to check if t</w:t>
      </w:r>
      <w:r w:rsidR="59795BE9">
        <w:rPr/>
        <w:t>he question type is “</w:t>
      </w:r>
      <w:r w:rsidR="59795BE9">
        <w:rPr/>
        <w:t>ShortAnswer</w:t>
      </w:r>
      <w:r w:rsidR="59795BE9">
        <w:rPr/>
        <w:t xml:space="preserve">”. If true, then an entry field is generated which allows user to enter a </w:t>
      </w:r>
      <w:r w:rsidR="59795BE9">
        <w:rPr/>
        <w:t>one word</w:t>
      </w:r>
      <w:r w:rsidR="59795BE9">
        <w:rPr/>
        <w:t xml:space="preserve"> answer. These if and </w:t>
      </w:r>
      <w:r w:rsidR="59795BE9">
        <w:rPr/>
        <w:t>elif</w:t>
      </w:r>
      <w:r w:rsidR="59795BE9">
        <w:rPr/>
        <w:t xml:space="preserve"> </w:t>
      </w:r>
      <w:r w:rsidR="59795BE9">
        <w:rPr/>
        <w:t>statment</w:t>
      </w:r>
      <w:r w:rsidR="59795BE9">
        <w:rPr/>
        <w:t xml:space="preserve"> ensures tha</w:t>
      </w:r>
      <w:r w:rsidR="74ADB4CF">
        <w:rPr/>
        <w:t xml:space="preserve">t the correct widgets are generated </w:t>
      </w:r>
      <w:r w:rsidR="06481636">
        <w:rPr/>
        <w:t>for each question type</w:t>
      </w:r>
      <w:r w:rsidR="74ADB4CF">
        <w:rPr/>
        <w:t>.</w:t>
      </w:r>
    </w:p>
    <w:p w:rsidR="73BBCBE0" w:rsidP="73BBCBE0" w:rsidRDefault="73BBCBE0" w14:paraId="5C373EFC" w14:textId="7120E8F5">
      <w:pPr>
        <w:pStyle w:val="Normal"/>
      </w:pPr>
      <w:r w:rsidR="74ADB4CF">
        <w:rPr/>
        <w:t>Since the unique widgets are generated for each question type, the common widgets are</w:t>
      </w:r>
      <w:r w:rsidR="40F462FE">
        <w:rPr/>
        <w:t xml:space="preserve"> then</w:t>
      </w:r>
      <w:r w:rsidR="74ADB4CF">
        <w:rPr/>
        <w:t xml:space="preserve"> generated such as the question label, confirm but</w:t>
      </w:r>
      <w:r w:rsidR="19A5FF10">
        <w:rPr/>
        <w:t xml:space="preserve">ton and colour selector. Line </w:t>
      </w:r>
      <w:r w:rsidR="24D74270">
        <w:rPr/>
        <w:t xml:space="preserve">389 to 391 </w:t>
      </w:r>
      <w:r w:rsidR="24D74270">
        <w:rPr/>
        <w:t>is responsible for</w:t>
      </w:r>
      <w:r w:rsidR="24D74270">
        <w:rPr/>
        <w:t xml:space="preserve"> generating these widgets. </w:t>
      </w:r>
      <w:r w:rsidR="6A1057C5">
        <w:rPr/>
        <w:t xml:space="preserve"> The confirm button </w:t>
      </w:r>
      <w:r w:rsidR="4C4E38AE">
        <w:rPr/>
        <w:t xml:space="preserve">calls validate_answer_input which </w:t>
      </w:r>
      <w:r w:rsidR="4C4E38AE">
        <w:rPr/>
        <w:t>is responsible for</w:t>
      </w:r>
      <w:r w:rsidR="4C4E38AE">
        <w:rPr/>
        <w:t xml:space="preserve"> input validation before moving to the next question.</w:t>
      </w:r>
    </w:p>
    <w:p w:rsidR="73BBCBE0" w:rsidP="73BBCBE0" w:rsidRDefault="73BBCBE0" w14:paraId="6501CB79" w14:textId="3BC461CE">
      <w:pPr>
        <w:pStyle w:val="Normal"/>
      </w:pPr>
      <w:r w:rsidR="54ABA740">
        <w:rPr/>
        <w:t xml:space="preserve">If the loop counter variable has exceeded the number of questions, then </w:t>
      </w:r>
      <w:r w:rsidR="318C443F">
        <w:rPr/>
        <w:t>the</w:t>
      </w:r>
      <w:r w:rsidR="54ABA740">
        <w:rPr/>
        <w:t xml:space="preserve"> quiz has ended.</w:t>
      </w:r>
      <w:r w:rsidR="04B869AF">
        <w:rPr/>
        <w:t xml:space="preserve"> The temporary frame is lowered so the main frame can be viewed. The account type of the user is checked</w:t>
      </w:r>
      <w:r w:rsidR="32BFD66D">
        <w:rPr/>
        <w:t xml:space="preserve"> by if </w:t>
      </w:r>
      <w:r w:rsidR="32BFD66D">
        <w:rPr/>
        <w:t>statment</w:t>
      </w:r>
      <w:r w:rsidR="32BFD66D">
        <w:rPr/>
        <w:t>.  Line 396 checks if the account type is a student. If true, then the user is redirected to the</w:t>
      </w:r>
      <w:r w:rsidR="2ED36892">
        <w:rPr/>
        <w:t>ir homepage, and t</w:t>
      </w:r>
      <w:r w:rsidR="0EA0A788">
        <w:rPr/>
        <w:t>he</w:t>
      </w:r>
      <w:r w:rsidR="2F7AE33B">
        <w:rPr/>
        <w:t xml:space="preserve"> </w:t>
      </w:r>
      <w:r w:rsidR="0EA0A788">
        <w:rPr/>
        <w:t>score is saved in the database using a backend function. The leaderboard table is also updated using a backend function. The total score displa</w:t>
      </w:r>
      <w:r w:rsidR="11728BBE">
        <w:rPr/>
        <w:t>yed on the student homepage is also refreshed.</w:t>
      </w:r>
    </w:p>
    <w:p w:rsidR="73BBCBE0" w:rsidP="73BBCBE0" w:rsidRDefault="73BBCBE0" w14:paraId="68ADCE41" w14:textId="265F9A59">
      <w:pPr>
        <w:pStyle w:val="Normal"/>
      </w:pPr>
      <w:r w:rsidR="2F7AE33B">
        <w:rPr/>
        <w:t>If the user is a teacher, then they are redirected to their homepage without any data being saved</w:t>
      </w:r>
      <w:r w:rsidR="5C4FE93E">
        <w:rPr/>
        <w:t xml:space="preserve"> as this is a test attempt</w:t>
      </w:r>
      <w:r w:rsidR="2F7AE33B">
        <w:rPr/>
        <w:t xml:space="preserve">. This method </w:t>
      </w:r>
      <w:r w:rsidR="19E07975">
        <w:rPr/>
        <w:t>is responsible for</w:t>
      </w:r>
      <w:r w:rsidR="19E07975">
        <w:rPr/>
        <w:t xml:space="preserve"> generating question layout, manging the attempt loop and controlling the score tracking. It ensures that</w:t>
      </w:r>
      <w:r w:rsidR="76D199AF">
        <w:rPr/>
        <w:t xml:space="preserve"> </w:t>
      </w:r>
      <w:r w:rsidR="19E07975">
        <w:rPr/>
        <w:t>each question forma</w:t>
      </w:r>
      <w:r w:rsidR="5A4CE9AA">
        <w:rPr/>
        <w:t>t</w:t>
      </w:r>
      <w:r w:rsidR="19E07975">
        <w:rPr/>
        <w:t xml:space="preserve"> quiz is displayed properly</w:t>
      </w:r>
      <w:r w:rsidR="2DE9FC2E">
        <w:rPr/>
        <w:t xml:space="preserve"> and is allowed input.</w:t>
      </w:r>
      <w:r>
        <w:br/>
      </w:r>
      <w:r w:rsidR="3B662474">
        <w:drawing>
          <wp:inline wp14:editId="7A2DB2C1" wp14:anchorId="2E44A0D5">
            <wp:extent cx="3548736" cy="2484611"/>
            <wp:effectExtent l="0" t="0" r="0" b="0"/>
            <wp:docPr id="1712236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236950" name="Picture 1712236950"/>
                    <pic:cNvPicPr/>
                  </pic:nvPicPr>
                  <pic:blipFill>
                    <a:blip xmlns:r="http://schemas.openxmlformats.org/officeDocument/2006/relationships" r:embed="rId1764729196">
                      <a:extLst>
                        <a:ext uri="{28A0092B-C50C-407E-A947-70E740481C1C}">
                          <a14:useLocalDpi xmlns:a14="http://schemas.microsoft.com/office/drawing/2010/main"/>
                        </a:ext>
                      </a:extLst>
                    </a:blip>
                    <a:stretch>
                      <a:fillRect/>
                    </a:stretch>
                  </pic:blipFill>
                  <pic:spPr>
                    <a:xfrm rot="0">
                      <a:off x="0" y="0"/>
                      <a:ext cx="3548736" cy="2484611"/>
                    </a:xfrm>
                    <a:prstGeom prst="rect">
                      <a:avLst/>
                    </a:prstGeom>
                  </pic:spPr>
                </pic:pic>
              </a:graphicData>
            </a:graphic>
          </wp:inline>
        </w:drawing>
      </w:r>
    </w:p>
    <w:p w:rsidR="73BBCBE0" w:rsidP="73BBCBE0" w:rsidRDefault="73BBCBE0" w14:paraId="59D727DF" w14:textId="245A6D7C">
      <w:pPr>
        <w:pStyle w:val="Normal"/>
      </w:pPr>
      <w:r w:rsidR="769DA588">
        <w:rPr/>
        <w:t xml:space="preserve">Justification </w:t>
      </w:r>
      <w:r w:rsidR="69BE90C5">
        <w:rPr/>
        <w:t xml:space="preserve">of </w:t>
      </w:r>
      <w:r w:rsidR="69BE90C5">
        <w:rPr/>
        <w:t>validate_answer_input</w:t>
      </w:r>
      <w:r w:rsidR="69BE90C5">
        <w:rPr/>
        <w:t xml:space="preserve"> method:</w:t>
      </w:r>
    </w:p>
    <w:p w:rsidR="73BBCBE0" w:rsidP="73BBCBE0" w:rsidRDefault="73BBCBE0" w14:paraId="18353C69" w14:textId="4928E5DF">
      <w:pPr>
        <w:pStyle w:val="Normal"/>
      </w:pPr>
      <w:r w:rsidR="31A2249E">
        <w:rPr/>
        <w:t>The purpose of this method</w:t>
      </w:r>
      <w:r w:rsidR="52473AC7">
        <w:rPr/>
        <w:t xml:space="preserve"> is to perform input validation on user input from the </w:t>
      </w:r>
      <w:r w:rsidR="52473AC7">
        <w:rPr/>
        <w:t>quiz_start</w:t>
      </w:r>
      <w:r w:rsidR="52473AC7">
        <w:rPr/>
        <w:t xml:space="preserve"> method. This method </w:t>
      </w:r>
      <w:r w:rsidR="5772F46D">
        <w:rPr/>
        <w:t xml:space="preserve">acts as a barrier between the input process and </w:t>
      </w:r>
      <w:r w:rsidR="06073BE4">
        <w:rPr/>
        <w:t xml:space="preserve">answer checking </w:t>
      </w:r>
      <w:r w:rsidR="5772F46D">
        <w:rPr/>
        <w:t xml:space="preserve">process, this is because an answer </w:t>
      </w:r>
      <w:r w:rsidR="073B474D">
        <w:rPr/>
        <w:t>can't</w:t>
      </w:r>
      <w:r w:rsidR="5772F46D">
        <w:rPr/>
        <w:t xml:space="preserve"> be checked if </w:t>
      </w:r>
      <w:r w:rsidR="2CB1C5A0">
        <w:rPr/>
        <w:t xml:space="preserve">no input has been provided. </w:t>
      </w:r>
    </w:p>
    <w:p w:rsidR="73BBCBE0" w:rsidP="73BBCBE0" w:rsidRDefault="73BBCBE0" w14:paraId="504F6489" w14:textId="4032332F">
      <w:pPr>
        <w:pStyle w:val="Normal"/>
      </w:pPr>
      <w:r w:rsidR="2C3A78A7">
        <w:rPr/>
        <w:t xml:space="preserve">Line 344 defines the method and takes in the index variable, </w:t>
      </w:r>
      <w:r w:rsidR="2C3A78A7">
        <w:rPr/>
        <w:t>answer</w:t>
      </w:r>
      <w:r w:rsidR="61D37652">
        <w:rPr/>
        <w:t xml:space="preserve"> </w:t>
      </w:r>
      <w:r w:rsidR="61D37652">
        <w:rPr/>
        <w:t>list</w:t>
      </w:r>
      <w:r w:rsidR="2C3A78A7">
        <w:rPr/>
        <w:t xml:space="preserve"> and the question list as paramet</w:t>
      </w:r>
      <w:r w:rsidR="4CA44EAD">
        <w:rPr/>
        <w:t xml:space="preserve">ers. This information </w:t>
      </w:r>
      <w:r w:rsidR="7B30BF6A">
        <w:rPr/>
        <w:t xml:space="preserve">is important once validation is passed, it will be </w:t>
      </w:r>
      <w:r w:rsidR="7B30BF6A">
        <w:rPr/>
        <w:t>forwarded</w:t>
      </w:r>
      <w:r w:rsidR="7B30BF6A">
        <w:rPr/>
        <w:t xml:space="preserve"> to the </w:t>
      </w:r>
      <w:r w:rsidR="7B30BF6A">
        <w:rPr/>
        <w:t>check_answer</w:t>
      </w:r>
      <w:r w:rsidR="7B30BF6A">
        <w:rPr/>
        <w:t xml:space="preserve"> method</w:t>
      </w:r>
      <w:r w:rsidR="4EE886CC">
        <w:rPr/>
        <w:t>.</w:t>
      </w:r>
      <w:r w:rsidR="6179AE89">
        <w:rPr/>
        <w:t xml:space="preserve"> The method </w:t>
      </w:r>
      <w:r w:rsidR="1B667431">
        <w:rPr/>
        <w:t xml:space="preserve">uses conditional </w:t>
      </w:r>
      <w:r w:rsidR="6179AE89">
        <w:rPr/>
        <w:t>statements to check the quiz type of the question to ensure proper validation takes place</w:t>
      </w:r>
      <w:r w:rsidR="48F265E6">
        <w:rPr/>
        <w:t xml:space="preserve"> for each input format</w:t>
      </w:r>
      <w:r w:rsidR="6179AE89">
        <w:rPr/>
        <w:t>.</w:t>
      </w:r>
    </w:p>
    <w:p w:rsidR="73BBCBE0" w:rsidP="73BBCBE0" w:rsidRDefault="73BBCBE0" w14:paraId="6709C51E" w14:textId="319081B6">
      <w:pPr>
        <w:pStyle w:val="Normal"/>
      </w:pPr>
      <w:r w:rsidR="23D0F2F4">
        <w:rPr/>
        <w:t>Line 34</w:t>
      </w:r>
      <w:r w:rsidR="1B7FD39A">
        <w:rPr/>
        <w:t>6</w:t>
      </w:r>
      <w:r w:rsidR="23D0F2F4">
        <w:rPr/>
        <w:t xml:space="preserve"> checks if the quiz type is “MCQ” or “</w:t>
      </w:r>
      <w:r w:rsidR="23D0F2F4">
        <w:rPr/>
        <w:t>TrueFalse</w:t>
      </w:r>
      <w:r w:rsidR="23D0F2F4">
        <w:rPr/>
        <w:t xml:space="preserve">” as </w:t>
      </w:r>
      <w:r w:rsidR="64C87A98">
        <w:rPr/>
        <w:t>both</w:t>
      </w:r>
      <w:r w:rsidR="23D0F2F4">
        <w:rPr/>
        <w:t xml:space="preserve"> use </w:t>
      </w:r>
      <w:r w:rsidR="57853810">
        <w:rPr/>
        <w:t>radio buttons for input.</w:t>
      </w:r>
      <w:r w:rsidR="08B797C2">
        <w:rPr/>
        <w:t xml:space="preserve"> </w:t>
      </w:r>
      <w:r w:rsidR="503A7704">
        <w:rPr/>
        <w:t xml:space="preserve">If the radio button holds the value –1, it means no </w:t>
      </w:r>
      <w:r w:rsidR="503A7704">
        <w:rPr/>
        <w:t>option</w:t>
      </w:r>
      <w:r w:rsidR="503A7704">
        <w:rPr/>
        <w:t xml:space="preserve"> is selected </w:t>
      </w:r>
      <w:r w:rsidR="57604618">
        <w:rPr/>
        <w:t xml:space="preserve">and </w:t>
      </w:r>
      <w:r w:rsidR="0CC12E8C">
        <w:rPr/>
        <w:t>an appropriate</w:t>
      </w:r>
      <w:r w:rsidR="503A7704">
        <w:rPr/>
        <w:t xml:space="preserve"> message</w:t>
      </w:r>
      <w:r w:rsidR="503A7704">
        <w:rPr/>
        <w:t xml:space="preserve"> is displayed by the GUI.</w:t>
      </w:r>
      <w:r w:rsidR="504749AD">
        <w:rPr/>
        <w:t xml:space="preserve"> If input is </w:t>
      </w:r>
      <w:r w:rsidR="712B5369">
        <w:rPr/>
        <w:t>provided,</w:t>
      </w:r>
      <w:r w:rsidR="504749AD">
        <w:rPr/>
        <w:t xml:space="preserve"> then the user calls the </w:t>
      </w:r>
      <w:r w:rsidR="504749AD">
        <w:rPr/>
        <w:t>check_answer</w:t>
      </w:r>
      <w:r w:rsidR="504749AD">
        <w:rPr/>
        <w:t xml:space="preserve"> method.</w:t>
      </w:r>
    </w:p>
    <w:p w:rsidR="73BBCBE0" w:rsidP="73BBCBE0" w:rsidRDefault="73BBCBE0" w14:paraId="2BECA036" w14:textId="503E912C">
      <w:pPr>
        <w:pStyle w:val="Normal"/>
      </w:pPr>
      <w:r w:rsidR="7214E8DF">
        <w:rPr/>
        <w:t>Line 35</w:t>
      </w:r>
      <w:r w:rsidR="054970B1">
        <w:rPr/>
        <w:t>3</w:t>
      </w:r>
      <w:r w:rsidR="7214E8DF">
        <w:rPr/>
        <w:t xml:space="preserve"> </w:t>
      </w:r>
      <w:r w:rsidR="0240F136">
        <w:rPr/>
        <w:t xml:space="preserve">uses an </w:t>
      </w:r>
      <w:r w:rsidR="0240F136">
        <w:rPr/>
        <w:t>elif</w:t>
      </w:r>
      <w:r w:rsidR="0240F136">
        <w:rPr/>
        <w:t xml:space="preserve"> statement to check if the</w:t>
      </w:r>
      <w:r w:rsidR="7214E8DF">
        <w:rPr/>
        <w:t xml:space="preserve"> quiz type is “</w:t>
      </w:r>
      <w:r w:rsidR="7214E8DF">
        <w:rPr/>
        <w:t>LongAnswer</w:t>
      </w:r>
      <w:r w:rsidR="7214E8DF">
        <w:rPr/>
        <w:t xml:space="preserve">” as it uses a text box to get user input which </w:t>
      </w:r>
      <w:r w:rsidR="11EF7743">
        <w:rPr/>
        <w:t>requires different logic for validation</w:t>
      </w:r>
      <w:r w:rsidR="7214E8DF">
        <w:rPr/>
        <w:t>.</w:t>
      </w:r>
      <w:r w:rsidR="349CD3D4">
        <w:rPr/>
        <w:t xml:space="preserve"> If there is no input in the text box, then the GUI displays a message to the user. If </w:t>
      </w:r>
      <w:r w:rsidR="1978EB18">
        <w:rPr/>
        <w:t>input exists,</w:t>
      </w:r>
      <w:r w:rsidR="349CD3D4">
        <w:rPr/>
        <w:t xml:space="preserve"> the </w:t>
      </w:r>
      <w:r w:rsidR="349CD3D4">
        <w:rPr/>
        <w:t>check_answer</w:t>
      </w:r>
      <w:r w:rsidR="349CD3D4">
        <w:rPr/>
        <w:t xml:space="preserve"> metho</w:t>
      </w:r>
      <w:r w:rsidR="6165E9A9">
        <w:rPr/>
        <w:t>d is called to continue the process.</w:t>
      </w:r>
    </w:p>
    <w:p w:rsidR="73BBCBE0" w:rsidP="73BBCBE0" w:rsidRDefault="73BBCBE0" w14:paraId="09BBC5EF" w14:textId="689DF077">
      <w:pPr>
        <w:pStyle w:val="Normal"/>
      </w:pPr>
      <w:r w:rsidR="6165E9A9">
        <w:rPr/>
        <w:t xml:space="preserve">Line 359 uses an else </w:t>
      </w:r>
      <w:r w:rsidR="6165E9A9">
        <w:rPr/>
        <w:t>statment</w:t>
      </w:r>
      <w:r w:rsidR="174FB0D2">
        <w:rPr/>
        <w:t xml:space="preserve"> </w:t>
      </w:r>
      <w:r w:rsidR="1D4A5FBB">
        <w:rPr/>
        <w:t xml:space="preserve">as it </w:t>
      </w:r>
      <w:r w:rsidR="6165E9A9">
        <w:rPr/>
        <w:t>assume</w:t>
      </w:r>
      <w:r w:rsidR="3F27C43E">
        <w:rPr/>
        <w:t>s</w:t>
      </w:r>
      <w:r w:rsidR="6165E9A9">
        <w:rPr/>
        <w:t xml:space="preserve"> that</w:t>
      </w:r>
      <w:r w:rsidR="7AB614AD">
        <w:rPr/>
        <w:t xml:space="preserve"> if</w:t>
      </w:r>
      <w:r w:rsidR="7C72391A">
        <w:rPr/>
        <w:t xml:space="preserve"> </w:t>
      </w:r>
      <w:r w:rsidR="60DB6FDE">
        <w:rPr/>
        <w:t>previous</w:t>
      </w:r>
      <w:r w:rsidR="7C72391A">
        <w:rPr/>
        <w:t xml:space="preserve"> condition</w:t>
      </w:r>
      <w:r w:rsidR="44D20DE9">
        <w:rPr/>
        <w:t>s</w:t>
      </w:r>
      <w:r w:rsidR="61B1E341">
        <w:rPr/>
        <w:t xml:space="preserve"> are not met</w:t>
      </w:r>
      <w:r w:rsidR="7C72391A">
        <w:rPr/>
        <w:t xml:space="preserve"> it</w:t>
      </w:r>
      <w:r w:rsidR="62A34DE6">
        <w:rPr/>
        <w:t xml:space="preserve"> means that question type</w:t>
      </w:r>
      <w:r w:rsidR="7C72391A">
        <w:rPr/>
        <w:t xml:space="preserve"> is </w:t>
      </w:r>
      <w:r w:rsidR="7C72391A">
        <w:rPr/>
        <w:t>“</w:t>
      </w:r>
      <w:r w:rsidR="7C72391A">
        <w:rPr/>
        <w:t>ShortAnswer</w:t>
      </w:r>
      <w:r w:rsidR="7C72391A">
        <w:rPr/>
        <w:t>”</w:t>
      </w:r>
      <w:r w:rsidR="4D5C475D">
        <w:rPr/>
        <w:t>. The short answer uses an entry field, so a presence check is performed. If no input</w:t>
      </w:r>
      <w:r w:rsidR="4A52DC3F">
        <w:rPr/>
        <w:t xml:space="preserve"> is </w:t>
      </w:r>
      <w:r w:rsidR="4A52DC3F">
        <w:rPr/>
        <w:t>provided,</w:t>
      </w:r>
      <w:r w:rsidR="4A52DC3F">
        <w:rPr/>
        <w:t xml:space="preserve"> then</w:t>
      </w:r>
      <w:r w:rsidR="4D5C475D">
        <w:rPr/>
        <w:t xml:space="preserve"> </w:t>
      </w:r>
      <w:r w:rsidR="4D5C475D">
        <w:rPr/>
        <w:t>an appropriate message</w:t>
      </w:r>
      <w:r w:rsidR="4D5C475D">
        <w:rPr/>
        <w:t xml:space="preserve"> is d</w:t>
      </w:r>
      <w:r w:rsidR="7758717F">
        <w:rPr/>
        <w:t xml:space="preserve">isplayed by the GUI. If it passes the presence check, then the </w:t>
      </w:r>
      <w:r w:rsidR="7758717F">
        <w:rPr/>
        <w:t>check_answer</w:t>
      </w:r>
      <w:r w:rsidR="7758717F">
        <w:rPr/>
        <w:t xml:space="preserve"> method is called to check the user’s answers.</w:t>
      </w:r>
    </w:p>
    <w:p w:rsidR="73BBCBE0" w:rsidP="73BBCBE0" w:rsidRDefault="73BBCBE0" w14:paraId="004AEDC1" w14:textId="65C6CD13">
      <w:pPr>
        <w:pStyle w:val="Normal"/>
      </w:pPr>
      <w:r w:rsidR="7C2E48F6">
        <w:drawing>
          <wp:inline wp14:editId="7D5F10E8" wp14:anchorId="73FBD185">
            <wp:extent cx="5067300" cy="3414736"/>
            <wp:effectExtent l="0" t="0" r="0" b="0"/>
            <wp:docPr id="1139833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9833741" name="Picture 1139833741"/>
                    <pic:cNvPicPr/>
                  </pic:nvPicPr>
                  <pic:blipFill>
                    <a:blip xmlns:r="http://schemas.openxmlformats.org/officeDocument/2006/relationships" r:embed="rId105095402">
                      <a:extLst>
                        <a:ext uri="{28A0092B-C50C-407E-A947-70E740481C1C}">
                          <a14:useLocalDpi xmlns:a14="http://schemas.microsoft.com/office/drawing/2010/main"/>
                        </a:ext>
                      </a:extLst>
                    </a:blip>
                    <a:stretch>
                      <a:fillRect/>
                    </a:stretch>
                  </pic:blipFill>
                  <pic:spPr>
                    <a:xfrm rot="0">
                      <a:off x="0" y="0"/>
                      <a:ext cx="5067300" cy="3414736"/>
                    </a:xfrm>
                    <a:prstGeom prst="rect">
                      <a:avLst/>
                    </a:prstGeom>
                  </pic:spPr>
                </pic:pic>
              </a:graphicData>
            </a:graphic>
          </wp:inline>
        </w:drawing>
      </w:r>
    </w:p>
    <w:p w:rsidR="73BBCBE0" w:rsidP="73BBCBE0" w:rsidRDefault="73BBCBE0" w14:paraId="23E0E963" w14:textId="006C66BB">
      <w:pPr>
        <w:pStyle w:val="Normal"/>
      </w:pPr>
      <w:r w:rsidR="7C2E48F6">
        <w:rPr/>
        <w:t xml:space="preserve">Justification of </w:t>
      </w:r>
      <w:r w:rsidR="7C2E48F6">
        <w:rPr/>
        <w:t>check_answer</w:t>
      </w:r>
      <w:r w:rsidR="7C2E48F6">
        <w:rPr/>
        <w:t xml:space="preserve"> method:</w:t>
      </w:r>
    </w:p>
    <w:p w:rsidR="73BBCBE0" w:rsidP="73BBCBE0" w:rsidRDefault="73BBCBE0" w14:paraId="73F0A85C" w14:textId="7801FBAD">
      <w:pPr>
        <w:pStyle w:val="Normal"/>
      </w:pPr>
      <w:r w:rsidR="7C2E48F6">
        <w:rPr/>
        <w:t>The purpose of this method is to check the response of the user</w:t>
      </w:r>
      <w:r w:rsidR="5B19BF5C">
        <w:rPr/>
        <w:t xml:space="preserve"> and compare if it is correct. </w:t>
      </w:r>
      <w:r w:rsidR="7C2E48F6">
        <w:rPr/>
        <w:t xml:space="preserve">It compares the user input with </w:t>
      </w:r>
      <w:r w:rsidR="08398743">
        <w:rPr/>
        <w:t xml:space="preserve">the stored </w:t>
      </w:r>
      <w:r w:rsidR="7C2E48F6">
        <w:rPr/>
        <w:t xml:space="preserve">answer list and </w:t>
      </w:r>
      <w:r w:rsidR="36BD833C">
        <w:rPr/>
        <w:t>updates the score accordingly</w:t>
      </w:r>
      <w:r w:rsidR="553C965A">
        <w:rPr/>
        <w:t xml:space="preserve">. The method performs the </w:t>
      </w:r>
      <w:r w:rsidR="2505B5A1">
        <w:rPr/>
        <w:t xml:space="preserve">answer checking for all four quiz types as they have different input </w:t>
      </w:r>
      <w:r w:rsidR="56CA74AF">
        <w:rPr/>
        <w:t>layout</w:t>
      </w:r>
      <w:r w:rsidR="2505B5A1">
        <w:rPr/>
        <w:t>s. Line 409 defines the method with index variable, answ</w:t>
      </w:r>
      <w:r w:rsidR="7B0914BE">
        <w:rPr/>
        <w:t xml:space="preserve">er lists and question list being passed in. This information will be used in checking the </w:t>
      </w:r>
      <w:r w:rsidR="7F86F8B9">
        <w:rPr/>
        <w:t>answer</w:t>
      </w:r>
      <w:r w:rsidR="7B0914BE">
        <w:rPr/>
        <w:t xml:space="preserve"> and will be passed on to the </w:t>
      </w:r>
      <w:r w:rsidR="7B0914BE">
        <w:rPr/>
        <w:t>quiz_start</w:t>
      </w:r>
      <w:r w:rsidR="7B0914BE">
        <w:rPr/>
        <w:t xml:space="preserve"> method</w:t>
      </w:r>
      <w:r w:rsidR="397F7ED7">
        <w:rPr/>
        <w:t xml:space="preserve"> to continue the quiz loop.</w:t>
      </w:r>
    </w:p>
    <w:p w:rsidR="73BBCBE0" w:rsidP="73BBCBE0" w:rsidRDefault="73BBCBE0" w14:paraId="5DA26C48" w14:textId="570C9D2B">
      <w:pPr>
        <w:pStyle w:val="Normal"/>
      </w:pPr>
      <w:r w:rsidR="752243DE">
        <w:rPr/>
        <w:t xml:space="preserve">Line 411 uses an if statement to check if the question type </w:t>
      </w:r>
      <w:r w:rsidR="07767672">
        <w:rPr/>
        <w:t>is “MCQ”. If true, then</w:t>
      </w:r>
      <w:r w:rsidR="20457B95">
        <w:rPr/>
        <w:t xml:space="preserve"> the user’s selected button value is used as an </w:t>
      </w:r>
      <w:r w:rsidR="3E42F654">
        <w:rPr/>
        <w:t>index</w:t>
      </w:r>
      <w:r w:rsidR="20457B95">
        <w:rPr/>
        <w:t xml:space="preserve"> to access the answer in the 2D answers array.</w:t>
      </w:r>
      <w:r w:rsidR="07767672">
        <w:rPr/>
        <w:t xml:space="preserve"> </w:t>
      </w:r>
      <w:r w:rsidR="0E03C552">
        <w:rPr/>
        <w:t xml:space="preserve">Each entry </w:t>
      </w:r>
      <w:r w:rsidR="0E03C552">
        <w:rPr/>
        <w:t>contains</w:t>
      </w:r>
      <w:r w:rsidR="0E03C552">
        <w:rPr/>
        <w:t xml:space="preserve"> </w:t>
      </w:r>
      <w:r w:rsidR="5A59589D">
        <w:rPr/>
        <w:t xml:space="preserve">answer text and a value </w:t>
      </w:r>
      <w:r w:rsidR="5A59589D">
        <w:rPr/>
        <w:t>indicating</w:t>
      </w:r>
      <w:r w:rsidR="5A59589D">
        <w:rPr/>
        <w:t xml:space="preserve"> if the answer is correct</w:t>
      </w:r>
      <w:r w:rsidR="32730A5F">
        <w:rPr/>
        <w:t>.</w:t>
      </w:r>
      <w:r w:rsidR="35BEE2A4">
        <w:rPr/>
        <w:t xml:space="preserve"> If the second element of the answer is 1, it means</w:t>
      </w:r>
      <w:r w:rsidR="32730A5F">
        <w:rPr/>
        <w:t xml:space="preserve"> </w:t>
      </w:r>
      <w:r w:rsidR="404DA606">
        <w:rPr/>
        <w:t>the user selected the correct answer and the score is incremented by one.</w:t>
      </w:r>
    </w:p>
    <w:p w:rsidR="73BBCBE0" w:rsidP="73BBCBE0" w:rsidRDefault="73BBCBE0" w14:paraId="0562598A" w14:textId="1B58EBC8">
      <w:pPr>
        <w:pStyle w:val="Normal"/>
      </w:pPr>
      <w:r w:rsidR="404DA606">
        <w:rPr/>
        <w:t xml:space="preserve">Line 416 uses an </w:t>
      </w:r>
      <w:r w:rsidR="404DA606">
        <w:rPr/>
        <w:t>elif</w:t>
      </w:r>
      <w:r w:rsidR="404DA606">
        <w:rPr/>
        <w:t xml:space="preserve"> </w:t>
      </w:r>
      <w:r w:rsidR="404DA606">
        <w:rPr/>
        <w:t>statment</w:t>
      </w:r>
      <w:r w:rsidR="404DA606">
        <w:rPr/>
        <w:t xml:space="preserve"> to check if the question type is “</w:t>
      </w:r>
      <w:r w:rsidR="404DA606">
        <w:rPr/>
        <w:t>TrueFalse</w:t>
      </w:r>
      <w:r w:rsidR="404DA606">
        <w:rPr/>
        <w:t>”. If true then, user’s answer</w:t>
      </w:r>
      <w:r w:rsidR="439E396F">
        <w:rPr/>
        <w:t xml:space="preserve"> is used an index to pick an element from </w:t>
      </w:r>
      <w:r w:rsidR="38CB124B">
        <w:rPr/>
        <w:t>an array</w:t>
      </w:r>
      <w:r w:rsidR="439E396F">
        <w:rPr/>
        <w:t xml:space="preserve"> [</w:t>
      </w:r>
      <w:r w:rsidR="439E396F">
        <w:rPr/>
        <w:t>True,False</w:t>
      </w:r>
      <w:r w:rsidR="439E396F">
        <w:rPr/>
        <w:t xml:space="preserve">]. The selected element is compared with the </w:t>
      </w:r>
      <w:r w:rsidR="0760840E">
        <w:rPr/>
        <w:t>correct answer stored in the answer lists</w:t>
      </w:r>
      <w:r w:rsidR="439E396F">
        <w:rPr/>
        <w:t>.</w:t>
      </w:r>
      <w:r w:rsidR="336BC863">
        <w:rPr/>
        <w:t xml:space="preserve"> If the values are equal, then it means user selected the correct answer and the score is incremented by </w:t>
      </w:r>
      <w:r w:rsidR="497530AD">
        <w:rPr/>
        <w:t>one</w:t>
      </w:r>
      <w:r w:rsidR="336BC863">
        <w:rPr/>
        <w:t>.</w:t>
      </w:r>
    </w:p>
    <w:p w:rsidR="73BBCBE0" w:rsidP="73BBCBE0" w:rsidRDefault="73BBCBE0" w14:paraId="3B51D8BA" w14:textId="74413758">
      <w:pPr>
        <w:pStyle w:val="Normal"/>
      </w:pPr>
      <w:r w:rsidR="3BCFA128">
        <w:rPr/>
        <w:t xml:space="preserve">Line 422 uses an </w:t>
      </w:r>
      <w:r w:rsidR="3BCFA128">
        <w:rPr/>
        <w:t>elif</w:t>
      </w:r>
      <w:r w:rsidR="3BCFA128">
        <w:rPr/>
        <w:t xml:space="preserve"> </w:t>
      </w:r>
      <w:r w:rsidR="3BCFA128">
        <w:rPr/>
        <w:t>statment</w:t>
      </w:r>
      <w:r w:rsidR="3BCFA128">
        <w:rPr/>
        <w:t xml:space="preserve"> to check if the question type is “</w:t>
      </w:r>
      <w:r w:rsidR="3BCFA128">
        <w:rPr/>
        <w:t>LongAnswer</w:t>
      </w:r>
      <w:r w:rsidR="3BCFA128">
        <w:rPr/>
        <w:t xml:space="preserve">”. If true, then </w:t>
      </w:r>
      <w:r w:rsidR="7E9ACC25">
        <w:rPr/>
        <w:t xml:space="preserve">the input from the text box is fetched and split into different </w:t>
      </w:r>
      <w:r w:rsidR="4C32614C">
        <w:rPr/>
        <w:t>words, using the punctuation and whitespace as separators.</w:t>
      </w:r>
      <w:r w:rsidR="3387CB9F">
        <w:rPr/>
        <w:t xml:space="preserve"> A nested loop is used to compare each word in the</w:t>
      </w:r>
      <w:r w:rsidR="329BFA4F">
        <w:rPr/>
        <w:t xml:space="preserve"> user response with the keywords stored in the answer list</w:t>
      </w:r>
      <w:r w:rsidR="6577C73C">
        <w:rPr/>
        <w:t xml:space="preserve">. If it is equal, then the keyword is removed to prevent giving </w:t>
      </w:r>
      <w:r w:rsidR="1D071E76">
        <w:rPr/>
        <w:t>multiple</w:t>
      </w:r>
      <w:r w:rsidR="6577C73C">
        <w:rPr/>
        <w:t xml:space="preserve"> marks for repeated keyword</w:t>
      </w:r>
      <w:r w:rsidR="07D979E2">
        <w:rPr/>
        <w:t>s</w:t>
      </w:r>
      <w:r w:rsidR="6577C73C">
        <w:rPr/>
        <w:t>.</w:t>
      </w:r>
      <w:r w:rsidR="55D28EBC">
        <w:rPr/>
        <w:t xml:space="preserve"> The score is also incremented by one</w:t>
      </w:r>
      <w:r w:rsidR="7727F2AC">
        <w:rPr/>
        <w:t xml:space="preserve"> for each keyword match</w:t>
      </w:r>
      <w:r w:rsidR="55D28EBC">
        <w:rPr/>
        <w:t xml:space="preserve">. </w:t>
      </w:r>
      <w:r w:rsidR="402A0124">
        <w:rPr/>
        <w:t>The .lower</w:t>
      </w:r>
      <w:r w:rsidR="402A0124">
        <w:rPr/>
        <w:t xml:space="preserve">() method is used during comparison to ensure the marking is fair and doesn't depend on </w:t>
      </w:r>
      <w:r w:rsidR="6CC7C102">
        <w:rPr/>
        <w:t>capitalisation</w:t>
      </w:r>
      <w:r w:rsidR="402A0124">
        <w:rPr/>
        <w:t>.</w:t>
      </w:r>
    </w:p>
    <w:p w:rsidR="73BBCBE0" w:rsidP="73BBCBE0" w:rsidRDefault="73BBCBE0" w14:paraId="5BB28BE3" w14:textId="34DB6B75">
      <w:pPr>
        <w:pStyle w:val="Normal"/>
      </w:pPr>
      <w:r w:rsidR="64E86D30">
        <w:rPr/>
        <w:t xml:space="preserve">Line 430 uses an </w:t>
      </w:r>
      <w:r w:rsidR="64E86D30">
        <w:rPr/>
        <w:t>elif</w:t>
      </w:r>
      <w:r w:rsidR="64E86D30">
        <w:rPr/>
        <w:t xml:space="preserve"> </w:t>
      </w:r>
      <w:r w:rsidR="64E86D30">
        <w:rPr/>
        <w:t>statment</w:t>
      </w:r>
      <w:r w:rsidR="64E86D30">
        <w:rPr/>
        <w:t xml:space="preserve"> to check if the question type is “</w:t>
      </w:r>
      <w:r w:rsidR="64E86D30">
        <w:rPr/>
        <w:t>ShortAnswer</w:t>
      </w:r>
      <w:r w:rsidR="64E86D30">
        <w:rPr/>
        <w:t>”.</w:t>
      </w:r>
      <w:r w:rsidR="3ED6E173">
        <w:rPr/>
        <w:t xml:space="preserve"> If true, then the input inside the entry field is compared with the answer</w:t>
      </w:r>
      <w:r w:rsidR="056A9D9F">
        <w:rPr/>
        <w:t xml:space="preserve"> stored</w:t>
      </w:r>
      <w:r w:rsidR="3ED6E173">
        <w:rPr/>
        <w:t xml:space="preserve"> in the array. If t</w:t>
      </w:r>
      <w:r w:rsidR="2BB23E69">
        <w:rPr/>
        <w:t>he values match</w:t>
      </w:r>
      <w:r w:rsidR="3ED6E173">
        <w:rPr/>
        <w:t xml:space="preserve">, then the user entered the correct answer, and the score is incremented by one. </w:t>
      </w:r>
      <w:r w:rsidR="2E7DABEF">
        <w:rPr/>
        <w:t xml:space="preserve">This method ensures that all quiz type </w:t>
      </w:r>
      <w:r w:rsidR="2E7DABEF">
        <w:rPr/>
        <w:t>is</w:t>
      </w:r>
      <w:r w:rsidR="2E7DABEF">
        <w:rPr/>
        <w:t xml:space="preserve"> checked correctly and scores are calculated fairly.</w:t>
      </w:r>
      <w:r>
        <w:br/>
      </w:r>
    </w:p>
    <w:p w:rsidR="73BBCBE0" w:rsidP="333F6537" w:rsidRDefault="73BBCBE0" w14:paraId="2770A9D5" w14:textId="7148B556">
      <w:pPr>
        <w:pStyle w:val="Normal"/>
        <w:rPr>
          <w:rStyle w:val="Heading3Char"/>
        </w:rPr>
      </w:pPr>
      <w:bookmarkStart w:name="_Toc2019067695" w:id="504524346"/>
      <w:r w:rsidRPr="5EA3C8B9" w:rsidR="74A48852">
        <w:rPr>
          <w:rStyle w:val="Heading3Char"/>
        </w:rPr>
        <w:t>Testing Table</w:t>
      </w:r>
      <w:bookmarkEnd w:id="504524346"/>
    </w:p>
    <w:tbl>
      <w:tblPr>
        <w:tblStyle w:val="TableGrid"/>
        <w:bidiVisual w:val="0"/>
        <w:tblW w:w="0" w:type="auto"/>
        <w:tblLook w:val="06A0" w:firstRow="1" w:lastRow="0" w:firstColumn="1" w:lastColumn="0" w:noHBand="1" w:noVBand="1"/>
      </w:tblPr>
      <w:tblGrid>
        <w:gridCol w:w="690"/>
        <w:gridCol w:w="1740"/>
        <w:gridCol w:w="2220"/>
        <w:gridCol w:w="2100"/>
        <w:gridCol w:w="1605"/>
        <w:gridCol w:w="792"/>
      </w:tblGrid>
      <w:tr w:rsidR="13266488" w:rsidTr="2EFCB3A3" w14:paraId="1BBDFCD5">
        <w:trPr>
          <w:trHeight w:val="570"/>
        </w:trPr>
        <w:tc>
          <w:tcPr>
            <w:tcW w:w="690" w:type="dxa"/>
            <w:tcMar/>
          </w:tcPr>
          <w:p w:rsidR="13266488" w:rsidP="13266488" w:rsidRDefault="13266488" w14:paraId="6B91C0FA" w14:textId="28F62F8D">
            <w:pPr>
              <w:pStyle w:val="Normal"/>
              <w:rPr>
                <w:sz w:val="20"/>
                <w:szCs w:val="20"/>
              </w:rPr>
            </w:pPr>
            <w:r w:rsidRPr="13266488" w:rsidR="13266488">
              <w:rPr>
                <w:sz w:val="20"/>
                <w:szCs w:val="20"/>
              </w:rPr>
              <w:t xml:space="preserve">Test </w:t>
            </w:r>
            <w:r w:rsidRPr="13266488" w:rsidR="13266488">
              <w:rPr>
                <w:sz w:val="20"/>
                <w:szCs w:val="20"/>
              </w:rPr>
              <w:t>No.</w:t>
            </w:r>
          </w:p>
        </w:tc>
        <w:tc>
          <w:tcPr>
            <w:tcW w:w="1740" w:type="dxa"/>
            <w:tcMar/>
          </w:tcPr>
          <w:p w:rsidR="13266488" w:rsidP="13266488" w:rsidRDefault="13266488" w14:paraId="1CF46BE6" w14:textId="2F7C884C">
            <w:pPr>
              <w:pStyle w:val="Normal"/>
              <w:rPr>
                <w:sz w:val="20"/>
                <w:szCs w:val="20"/>
              </w:rPr>
            </w:pPr>
            <w:r w:rsidRPr="13266488" w:rsidR="13266488">
              <w:rPr>
                <w:sz w:val="20"/>
                <w:szCs w:val="20"/>
              </w:rPr>
              <w:t>Test Description</w:t>
            </w:r>
          </w:p>
        </w:tc>
        <w:tc>
          <w:tcPr>
            <w:tcW w:w="2220" w:type="dxa"/>
            <w:tcMar/>
          </w:tcPr>
          <w:p w:rsidR="13266488" w:rsidP="13266488" w:rsidRDefault="13266488" w14:paraId="4D8AAC1C" w14:textId="63D96CAF">
            <w:pPr>
              <w:pStyle w:val="Normal"/>
              <w:rPr>
                <w:sz w:val="20"/>
                <w:szCs w:val="20"/>
              </w:rPr>
            </w:pPr>
            <w:r w:rsidRPr="13266488" w:rsidR="13266488">
              <w:rPr>
                <w:sz w:val="20"/>
                <w:szCs w:val="20"/>
              </w:rPr>
              <w:t>Input</w:t>
            </w:r>
          </w:p>
        </w:tc>
        <w:tc>
          <w:tcPr>
            <w:tcW w:w="2100" w:type="dxa"/>
            <w:tcMar/>
          </w:tcPr>
          <w:p w:rsidR="13266488" w:rsidP="13266488" w:rsidRDefault="13266488" w14:paraId="4B4840E8" w14:textId="02D353CE">
            <w:pPr>
              <w:pStyle w:val="Normal"/>
              <w:rPr>
                <w:sz w:val="20"/>
                <w:szCs w:val="20"/>
              </w:rPr>
            </w:pPr>
            <w:r w:rsidRPr="13266488" w:rsidR="13266488">
              <w:rPr>
                <w:sz w:val="20"/>
                <w:szCs w:val="20"/>
              </w:rPr>
              <w:t>Expected Outcome</w:t>
            </w:r>
          </w:p>
        </w:tc>
        <w:tc>
          <w:tcPr>
            <w:tcW w:w="1605" w:type="dxa"/>
            <w:tcMar/>
          </w:tcPr>
          <w:p w:rsidR="13266488" w:rsidP="13266488" w:rsidRDefault="13266488" w14:paraId="215DED3C" w14:textId="213FA11F">
            <w:pPr>
              <w:pStyle w:val="Normal"/>
              <w:rPr>
                <w:sz w:val="20"/>
                <w:szCs w:val="20"/>
              </w:rPr>
            </w:pPr>
            <w:r w:rsidRPr="13266488" w:rsidR="13266488">
              <w:rPr>
                <w:sz w:val="20"/>
                <w:szCs w:val="20"/>
              </w:rPr>
              <w:t>Actual Output</w:t>
            </w:r>
          </w:p>
        </w:tc>
        <w:tc>
          <w:tcPr>
            <w:tcW w:w="792" w:type="dxa"/>
            <w:tcMar/>
          </w:tcPr>
          <w:p w:rsidR="13266488" w:rsidP="13266488" w:rsidRDefault="13266488" w14:paraId="113E923B" w14:textId="6644D76C">
            <w:pPr>
              <w:pStyle w:val="Normal"/>
              <w:rPr>
                <w:sz w:val="20"/>
                <w:szCs w:val="20"/>
              </w:rPr>
            </w:pPr>
            <w:r w:rsidRPr="13266488" w:rsidR="13266488">
              <w:rPr>
                <w:sz w:val="20"/>
                <w:szCs w:val="20"/>
              </w:rPr>
              <w:t>Pass/Fail</w:t>
            </w:r>
          </w:p>
        </w:tc>
      </w:tr>
      <w:tr w:rsidR="13266488" w:rsidTr="2EFCB3A3" w14:paraId="1C17541B">
        <w:trPr>
          <w:trHeight w:val="570"/>
        </w:trPr>
        <w:tc>
          <w:tcPr>
            <w:tcW w:w="690" w:type="dxa"/>
            <w:tcMar/>
          </w:tcPr>
          <w:p w:rsidR="13266488" w:rsidP="13266488" w:rsidRDefault="13266488" w14:paraId="319858DD" w14:textId="77F3E7E8">
            <w:pPr>
              <w:pStyle w:val="Normal"/>
              <w:bidi w:val="0"/>
              <w:rPr>
                <w:sz w:val="20"/>
                <w:szCs w:val="20"/>
              </w:rPr>
            </w:pPr>
            <w:r w:rsidRPr="13266488" w:rsidR="13266488">
              <w:rPr>
                <w:sz w:val="20"/>
                <w:szCs w:val="20"/>
              </w:rPr>
              <w:t>1</w:t>
            </w:r>
          </w:p>
        </w:tc>
        <w:tc>
          <w:tcPr>
            <w:tcW w:w="1740" w:type="dxa"/>
            <w:tcMar/>
          </w:tcPr>
          <w:p w:rsidR="13266488" w:rsidP="13266488" w:rsidRDefault="13266488" w14:paraId="2C25ADD9" w14:textId="5C9BA4FE">
            <w:pPr>
              <w:pStyle w:val="Normal"/>
              <w:bidi w:val="0"/>
              <w:rPr>
                <w:sz w:val="20"/>
                <w:szCs w:val="20"/>
              </w:rPr>
            </w:pPr>
            <w:r w:rsidRPr="13266488" w:rsidR="13266488">
              <w:rPr>
                <w:sz w:val="20"/>
                <w:szCs w:val="20"/>
              </w:rPr>
              <w:t xml:space="preserve">Testing if </w:t>
            </w:r>
            <w:r w:rsidRPr="13266488" w:rsidR="5C7FF386">
              <w:rPr>
                <w:sz w:val="20"/>
                <w:szCs w:val="20"/>
              </w:rPr>
              <w:t>student user</w:t>
            </w:r>
            <w:r w:rsidRPr="13266488" w:rsidR="13266488">
              <w:rPr>
                <w:sz w:val="20"/>
                <w:szCs w:val="20"/>
              </w:rPr>
              <w:t xml:space="preserve"> </w:t>
            </w:r>
            <w:r w:rsidRPr="13266488" w:rsidR="4189BC97">
              <w:rPr>
                <w:sz w:val="20"/>
                <w:szCs w:val="20"/>
              </w:rPr>
              <w:t>is redirected to correct homepage</w:t>
            </w:r>
          </w:p>
        </w:tc>
        <w:tc>
          <w:tcPr>
            <w:tcW w:w="2220" w:type="dxa"/>
            <w:tcMar/>
          </w:tcPr>
          <w:p w:rsidR="13266488" w:rsidP="13266488" w:rsidRDefault="13266488" w14:paraId="1C060F6B" w14:textId="5C3BB94F">
            <w:pPr>
              <w:pStyle w:val="Normal"/>
              <w:bidi w:val="0"/>
              <w:rPr>
                <w:sz w:val="20"/>
                <w:szCs w:val="20"/>
              </w:rPr>
            </w:pPr>
            <w:r w:rsidRPr="13266488" w:rsidR="13266488">
              <w:rPr>
                <w:sz w:val="20"/>
                <w:szCs w:val="20"/>
              </w:rPr>
              <w:t>Click “Back to homepage” button</w:t>
            </w:r>
          </w:p>
        </w:tc>
        <w:tc>
          <w:tcPr>
            <w:tcW w:w="2100" w:type="dxa"/>
            <w:tcMar/>
          </w:tcPr>
          <w:p w:rsidR="13266488" w:rsidP="13266488" w:rsidRDefault="13266488" w14:paraId="5D3D1BEF" w14:textId="4040B8ED">
            <w:pPr>
              <w:pStyle w:val="Normal"/>
              <w:bidi w:val="0"/>
              <w:rPr>
                <w:sz w:val="20"/>
                <w:szCs w:val="20"/>
              </w:rPr>
            </w:pPr>
            <w:r w:rsidRPr="13266488" w:rsidR="13266488">
              <w:rPr>
                <w:sz w:val="20"/>
                <w:szCs w:val="20"/>
              </w:rPr>
              <w:t xml:space="preserve">Redirects to </w:t>
            </w:r>
            <w:r w:rsidRPr="13266488" w:rsidR="6A4864F9">
              <w:rPr>
                <w:sz w:val="20"/>
                <w:szCs w:val="20"/>
              </w:rPr>
              <w:t>student</w:t>
            </w:r>
            <w:r w:rsidRPr="13266488" w:rsidR="13266488">
              <w:rPr>
                <w:sz w:val="20"/>
                <w:szCs w:val="20"/>
              </w:rPr>
              <w:t xml:space="preserve"> homepage</w:t>
            </w:r>
          </w:p>
        </w:tc>
        <w:tc>
          <w:tcPr>
            <w:tcW w:w="1605" w:type="dxa"/>
            <w:tcMar/>
          </w:tcPr>
          <w:p w:rsidR="13266488" w:rsidP="13266488" w:rsidRDefault="13266488" w14:paraId="3E678C1D" w14:textId="4765FFE4">
            <w:pPr>
              <w:pStyle w:val="Normal"/>
              <w:bidi w:val="0"/>
              <w:rPr>
                <w:sz w:val="20"/>
                <w:szCs w:val="20"/>
              </w:rPr>
            </w:pPr>
            <w:r w:rsidRPr="13266488" w:rsidR="13266488">
              <w:rPr>
                <w:sz w:val="20"/>
                <w:szCs w:val="20"/>
              </w:rPr>
              <w:t>Same as expected</w:t>
            </w:r>
          </w:p>
        </w:tc>
        <w:tc>
          <w:tcPr>
            <w:tcW w:w="792" w:type="dxa"/>
            <w:tcMar/>
          </w:tcPr>
          <w:p w:rsidR="13266488" w:rsidP="13266488" w:rsidRDefault="13266488" w14:paraId="0A75DF0F" w14:textId="390A11E7">
            <w:pPr>
              <w:pStyle w:val="Normal"/>
              <w:bidi w:val="0"/>
              <w:rPr>
                <w:sz w:val="20"/>
                <w:szCs w:val="20"/>
              </w:rPr>
            </w:pPr>
            <w:r w:rsidRPr="13266488" w:rsidR="13266488">
              <w:rPr>
                <w:sz w:val="20"/>
                <w:szCs w:val="20"/>
              </w:rPr>
              <w:t>Pass</w:t>
            </w:r>
          </w:p>
        </w:tc>
      </w:tr>
      <w:tr w:rsidR="13266488" w:rsidTr="2EFCB3A3" w14:paraId="45E0C838">
        <w:trPr>
          <w:trHeight w:val="570"/>
        </w:trPr>
        <w:tc>
          <w:tcPr>
            <w:tcW w:w="690" w:type="dxa"/>
            <w:tcMar/>
          </w:tcPr>
          <w:p w:rsidR="7B37EA94" w:rsidP="13266488" w:rsidRDefault="7B37EA94" w14:paraId="13274A8A" w14:textId="705B7585">
            <w:pPr>
              <w:pStyle w:val="Normal"/>
              <w:bidi w:val="0"/>
              <w:rPr>
                <w:sz w:val="20"/>
                <w:szCs w:val="20"/>
              </w:rPr>
            </w:pPr>
            <w:r w:rsidRPr="13266488" w:rsidR="7B37EA94">
              <w:rPr>
                <w:sz w:val="20"/>
                <w:szCs w:val="20"/>
              </w:rPr>
              <w:t>2</w:t>
            </w:r>
          </w:p>
        </w:tc>
        <w:tc>
          <w:tcPr>
            <w:tcW w:w="1740" w:type="dxa"/>
            <w:tcMar/>
          </w:tcPr>
          <w:p w:rsidR="7B37EA94" w:rsidP="13266488" w:rsidRDefault="7B37EA94" w14:paraId="06C69A17" w14:textId="4719703A">
            <w:pPr>
              <w:pStyle w:val="Normal"/>
              <w:bidi w:val="0"/>
              <w:rPr>
                <w:sz w:val="20"/>
                <w:szCs w:val="20"/>
              </w:rPr>
            </w:pPr>
            <w:r w:rsidRPr="13266488" w:rsidR="7B37EA94">
              <w:rPr>
                <w:sz w:val="20"/>
                <w:szCs w:val="20"/>
              </w:rPr>
              <w:t>Testing if teacher user is redirected to correct homepage</w:t>
            </w:r>
          </w:p>
        </w:tc>
        <w:tc>
          <w:tcPr>
            <w:tcW w:w="2220" w:type="dxa"/>
            <w:tcMar/>
          </w:tcPr>
          <w:p w:rsidR="7B37EA94" w:rsidP="13266488" w:rsidRDefault="7B37EA94" w14:paraId="5B01BB55" w14:textId="5C3BB94F">
            <w:pPr>
              <w:pStyle w:val="Normal"/>
              <w:bidi w:val="0"/>
              <w:rPr>
                <w:sz w:val="20"/>
                <w:szCs w:val="20"/>
              </w:rPr>
            </w:pPr>
            <w:r w:rsidRPr="13266488" w:rsidR="7B37EA94">
              <w:rPr>
                <w:sz w:val="20"/>
                <w:szCs w:val="20"/>
              </w:rPr>
              <w:t>Click “Back to homepage” button</w:t>
            </w:r>
          </w:p>
          <w:p w:rsidR="13266488" w:rsidP="13266488" w:rsidRDefault="13266488" w14:paraId="2EE80CCD" w14:textId="33E89103">
            <w:pPr>
              <w:pStyle w:val="Normal"/>
              <w:bidi w:val="0"/>
              <w:rPr>
                <w:sz w:val="20"/>
                <w:szCs w:val="20"/>
              </w:rPr>
            </w:pPr>
          </w:p>
        </w:tc>
        <w:tc>
          <w:tcPr>
            <w:tcW w:w="2100" w:type="dxa"/>
            <w:tcMar/>
          </w:tcPr>
          <w:p w:rsidR="7B37EA94" w:rsidP="13266488" w:rsidRDefault="7B37EA94" w14:paraId="7D17D0DF" w14:textId="66CB93C0">
            <w:pPr>
              <w:pStyle w:val="Normal"/>
              <w:bidi w:val="0"/>
              <w:rPr>
                <w:sz w:val="20"/>
                <w:szCs w:val="20"/>
              </w:rPr>
            </w:pPr>
            <w:r w:rsidRPr="13266488" w:rsidR="7B37EA94">
              <w:rPr>
                <w:sz w:val="20"/>
                <w:szCs w:val="20"/>
              </w:rPr>
              <w:t>Redirects to teacher homepage</w:t>
            </w:r>
          </w:p>
          <w:p w:rsidR="13266488" w:rsidP="13266488" w:rsidRDefault="13266488" w14:paraId="65BACABE" w14:textId="45DF157E">
            <w:pPr>
              <w:pStyle w:val="Normal"/>
              <w:bidi w:val="0"/>
              <w:rPr>
                <w:sz w:val="20"/>
                <w:szCs w:val="20"/>
              </w:rPr>
            </w:pPr>
          </w:p>
        </w:tc>
        <w:tc>
          <w:tcPr>
            <w:tcW w:w="1605" w:type="dxa"/>
            <w:tcMar/>
          </w:tcPr>
          <w:p w:rsidR="7B37EA94" w:rsidP="13266488" w:rsidRDefault="7B37EA94" w14:paraId="504A98FE" w14:textId="4765FFE4">
            <w:pPr>
              <w:pStyle w:val="Normal"/>
              <w:bidi w:val="0"/>
              <w:rPr>
                <w:sz w:val="20"/>
                <w:szCs w:val="20"/>
              </w:rPr>
            </w:pPr>
            <w:r w:rsidRPr="13266488" w:rsidR="7B37EA94">
              <w:rPr>
                <w:sz w:val="20"/>
                <w:szCs w:val="20"/>
              </w:rPr>
              <w:t>Same as expected</w:t>
            </w:r>
          </w:p>
          <w:p w:rsidR="13266488" w:rsidP="13266488" w:rsidRDefault="13266488" w14:paraId="22E540B2" w14:textId="3BDB528C">
            <w:pPr>
              <w:pStyle w:val="Normal"/>
              <w:bidi w:val="0"/>
              <w:rPr>
                <w:sz w:val="20"/>
                <w:szCs w:val="20"/>
              </w:rPr>
            </w:pPr>
          </w:p>
        </w:tc>
        <w:tc>
          <w:tcPr>
            <w:tcW w:w="792" w:type="dxa"/>
            <w:tcMar/>
          </w:tcPr>
          <w:p w:rsidR="7B37EA94" w:rsidP="13266488" w:rsidRDefault="7B37EA94" w14:paraId="57ADC8C5" w14:textId="390A11E7">
            <w:pPr>
              <w:pStyle w:val="Normal"/>
              <w:bidi w:val="0"/>
              <w:rPr>
                <w:sz w:val="20"/>
                <w:szCs w:val="20"/>
              </w:rPr>
            </w:pPr>
            <w:r w:rsidRPr="13266488" w:rsidR="7B37EA94">
              <w:rPr>
                <w:sz w:val="20"/>
                <w:szCs w:val="20"/>
              </w:rPr>
              <w:t>Pass</w:t>
            </w:r>
          </w:p>
          <w:p w:rsidR="13266488" w:rsidP="13266488" w:rsidRDefault="13266488" w14:paraId="275FAAFF" w14:textId="52FF123B">
            <w:pPr>
              <w:pStyle w:val="Normal"/>
              <w:bidi w:val="0"/>
              <w:rPr>
                <w:sz w:val="20"/>
                <w:szCs w:val="20"/>
              </w:rPr>
            </w:pPr>
          </w:p>
        </w:tc>
      </w:tr>
      <w:tr w:rsidR="13266488" w:rsidTr="2EFCB3A3" w14:paraId="1B0E1FB7">
        <w:trPr>
          <w:trHeight w:val="570"/>
        </w:trPr>
        <w:tc>
          <w:tcPr>
            <w:tcW w:w="690" w:type="dxa"/>
            <w:tcMar/>
          </w:tcPr>
          <w:p w:rsidR="4BB25654" w:rsidP="13266488" w:rsidRDefault="4BB25654" w14:paraId="15E47AAB" w14:textId="699B3A6D">
            <w:pPr>
              <w:pStyle w:val="Normal"/>
              <w:bidi w:val="0"/>
              <w:rPr>
                <w:sz w:val="20"/>
                <w:szCs w:val="20"/>
              </w:rPr>
            </w:pPr>
            <w:r w:rsidRPr="13266488" w:rsidR="4BB25654">
              <w:rPr>
                <w:sz w:val="20"/>
                <w:szCs w:val="20"/>
              </w:rPr>
              <w:t>3</w:t>
            </w:r>
          </w:p>
        </w:tc>
        <w:tc>
          <w:tcPr>
            <w:tcW w:w="1740" w:type="dxa"/>
            <w:tcMar/>
          </w:tcPr>
          <w:p w:rsidR="4BB25654" w:rsidP="13266488" w:rsidRDefault="4BB25654" w14:paraId="175FC13D" w14:textId="3781D100">
            <w:pPr>
              <w:pStyle w:val="Normal"/>
              <w:bidi w:val="0"/>
              <w:rPr>
                <w:sz w:val="20"/>
                <w:szCs w:val="20"/>
              </w:rPr>
            </w:pPr>
            <w:r w:rsidRPr="2EFCB3A3" w:rsidR="7E79911A">
              <w:rPr>
                <w:sz w:val="20"/>
                <w:szCs w:val="20"/>
              </w:rPr>
              <w:t xml:space="preserve">Background colour and widget can be changed during quiz </w:t>
            </w:r>
            <w:r w:rsidRPr="2EFCB3A3" w:rsidR="7E79911A">
              <w:rPr>
                <w:sz w:val="20"/>
                <w:szCs w:val="20"/>
              </w:rPr>
              <w:t>selection</w:t>
            </w:r>
          </w:p>
        </w:tc>
        <w:tc>
          <w:tcPr>
            <w:tcW w:w="2220" w:type="dxa"/>
            <w:tcMar/>
          </w:tcPr>
          <w:p w:rsidR="4BB25654" w:rsidP="13266488" w:rsidRDefault="4BB25654" w14:paraId="6CBDE002" w14:textId="1D7AA598">
            <w:pPr>
              <w:bidi w:val="0"/>
              <w:rPr>
                <w:rFonts w:ascii="Aptos" w:hAnsi="Aptos" w:eastAsia="Aptos" w:cs="Aptos"/>
                <w:noProof w:val="0"/>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Click “Colour Selector” button and pick a colour</w:t>
            </w:r>
          </w:p>
          <w:p w:rsidR="13266488" w:rsidP="13266488" w:rsidRDefault="13266488" w14:paraId="3B1B08FC" w14:textId="6C152B43">
            <w:pPr>
              <w:pStyle w:val="Normal"/>
              <w:bidi w:val="0"/>
              <w:rPr>
                <w:sz w:val="20"/>
                <w:szCs w:val="20"/>
              </w:rPr>
            </w:pPr>
          </w:p>
        </w:tc>
        <w:tc>
          <w:tcPr>
            <w:tcW w:w="2100" w:type="dxa"/>
            <w:tcMar/>
          </w:tcPr>
          <w:p w:rsidR="4BB25654" w:rsidRDefault="4BB25654" w14:paraId="371646CB" w14:textId="53FA740B">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 xml:space="preserve">Widgets background and main page background changes colour </w:t>
            </w:r>
            <w:r w:rsidRPr="13266488" w:rsidR="4BB25654">
              <w:rPr>
                <w:rFonts w:ascii="Aptos" w:hAnsi="Aptos" w:eastAsia="Aptos" w:cs="Aptos"/>
                <w:noProof w:val="0"/>
                <w:sz w:val="20"/>
                <w:szCs w:val="20"/>
                <w:lang w:val="en-GB"/>
              </w:rPr>
              <w:t xml:space="preserve"> </w:t>
            </w:r>
          </w:p>
          <w:p w:rsidR="13266488" w:rsidP="13266488" w:rsidRDefault="13266488" w14:paraId="09D5EBD5" w14:textId="1BD844EE">
            <w:pPr>
              <w:pStyle w:val="Normal"/>
              <w:bidi w:val="0"/>
              <w:rPr>
                <w:sz w:val="20"/>
                <w:szCs w:val="20"/>
              </w:rPr>
            </w:pPr>
          </w:p>
        </w:tc>
        <w:tc>
          <w:tcPr>
            <w:tcW w:w="1605" w:type="dxa"/>
            <w:tcMar/>
          </w:tcPr>
          <w:p w:rsidR="4BB25654" w:rsidP="13266488" w:rsidRDefault="4BB25654" w14:paraId="014D968D" w14:textId="0AE80FEA">
            <w:pPr>
              <w:bidi w:val="0"/>
              <w:rPr>
                <w:rFonts w:ascii="Aptos" w:hAnsi="Aptos" w:eastAsia="Aptos" w:cs="Aptos"/>
                <w:noProof w:val="0"/>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p w:rsidR="13266488" w:rsidP="13266488" w:rsidRDefault="13266488" w14:paraId="510F1599" w14:textId="7ABB287F">
            <w:pPr>
              <w:pStyle w:val="Normal"/>
              <w:bidi w:val="0"/>
              <w:rPr>
                <w:sz w:val="20"/>
                <w:szCs w:val="20"/>
              </w:rPr>
            </w:pPr>
          </w:p>
        </w:tc>
        <w:tc>
          <w:tcPr>
            <w:tcW w:w="792" w:type="dxa"/>
            <w:tcMar/>
          </w:tcPr>
          <w:p w:rsidR="4BB25654" w:rsidP="13266488" w:rsidRDefault="4BB25654" w14:paraId="08BB1D6B" w14:textId="3BA93BE4">
            <w:pPr>
              <w:pStyle w:val="Normal"/>
              <w:bidi w:val="0"/>
              <w:rPr>
                <w:sz w:val="20"/>
                <w:szCs w:val="20"/>
              </w:rPr>
            </w:pPr>
            <w:r w:rsidRPr="13266488" w:rsidR="4BB25654">
              <w:rPr>
                <w:sz w:val="20"/>
                <w:szCs w:val="20"/>
              </w:rPr>
              <w:t>Pass</w:t>
            </w:r>
          </w:p>
        </w:tc>
      </w:tr>
      <w:tr w:rsidR="13266488" w:rsidTr="2EFCB3A3" w14:paraId="281CDA95">
        <w:trPr>
          <w:trHeight w:val="570"/>
        </w:trPr>
        <w:tc>
          <w:tcPr>
            <w:tcW w:w="690" w:type="dxa"/>
            <w:tcMar/>
          </w:tcPr>
          <w:p w:rsidR="4BB25654" w:rsidP="13266488" w:rsidRDefault="4BB25654" w14:paraId="06118A21" w14:textId="14819585">
            <w:pPr>
              <w:pStyle w:val="Normal"/>
              <w:bidi w:val="0"/>
              <w:rPr>
                <w:sz w:val="20"/>
                <w:szCs w:val="20"/>
              </w:rPr>
            </w:pPr>
            <w:r w:rsidRPr="13266488" w:rsidR="4BB25654">
              <w:rPr>
                <w:sz w:val="20"/>
                <w:szCs w:val="20"/>
              </w:rPr>
              <w:t>4</w:t>
            </w:r>
          </w:p>
        </w:tc>
        <w:tc>
          <w:tcPr>
            <w:tcW w:w="1740" w:type="dxa"/>
            <w:tcMar/>
          </w:tcPr>
          <w:p w:rsidR="27C16256" w:rsidP="13266488" w:rsidRDefault="27C16256" w14:paraId="04074891" w14:textId="4C8A1EE6">
            <w:pPr>
              <w:pStyle w:val="Normal"/>
              <w:bidi w:val="0"/>
              <w:rPr>
                <w:sz w:val="20"/>
                <w:szCs w:val="20"/>
              </w:rPr>
            </w:pPr>
            <w:r w:rsidRPr="13266488" w:rsidR="27C16256">
              <w:rPr>
                <w:sz w:val="20"/>
                <w:szCs w:val="20"/>
              </w:rPr>
              <w:t>Start</w:t>
            </w:r>
            <w:r w:rsidRPr="13266488" w:rsidR="4BB25654">
              <w:rPr>
                <w:sz w:val="20"/>
                <w:szCs w:val="20"/>
              </w:rPr>
              <w:t xml:space="preserve"> button is pressed without any other input</w:t>
            </w:r>
          </w:p>
        </w:tc>
        <w:tc>
          <w:tcPr>
            <w:tcW w:w="2220" w:type="dxa"/>
            <w:tcMar/>
          </w:tcPr>
          <w:p w:rsidR="4BB25654" w:rsidP="13266488" w:rsidRDefault="4BB25654" w14:paraId="0C01EF8E" w14:textId="07F6F179">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Click “</w:t>
            </w:r>
            <w:r w:rsidRPr="13266488" w:rsidR="3B247BD7">
              <w:rPr>
                <w:rFonts w:ascii="Aptos" w:hAnsi="Aptos" w:eastAsia="Aptos" w:cs="Aptos"/>
                <w:b w:val="0"/>
                <w:bCs w:val="0"/>
                <w:i w:val="0"/>
                <w:iCs w:val="0"/>
                <w:caps w:val="0"/>
                <w:smallCaps w:val="0"/>
                <w:noProof w:val="0"/>
                <w:color w:val="000000" w:themeColor="text1" w:themeTint="FF" w:themeShade="FF"/>
                <w:sz w:val="20"/>
                <w:szCs w:val="20"/>
                <w:lang w:val="en-GB"/>
              </w:rPr>
              <w:t>Start</w:t>
            </w: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 button</w:t>
            </w:r>
          </w:p>
        </w:tc>
        <w:tc>
          <w:tcPr>
            <w:tcW w:w="2100" w:type="dxa"/>
            <w:tcMar/>
          </w:tcPr>
          <w:p w:rsidR="4BB25654" w:rsidP="13266488" w:rsidRDefault="4BB25654" w14:paraId="02E92D0B" w14:textId="6004C4A7">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GUI output: “Select a quiz”</w:t>
            </w:r>
          </w:p>
        </w:tc>
        <w:tc>
          <w:tcPr>
            <w:tcW w:w="1605" w:type="dxa"/>
            <w:tcMar/>
          </w:tcPr>
          <w:p w:rsidR="4BB25654" w:rsidP="13266488" w:rsidRDefault="4BB25654" w14:paraId="592FA04D" w14:textId="0AE80FEA">
            <w:pPr>
              <w:bidi w:val="0"/>
              <w:rPr>
                <w:rFonts w:ascii="Aptos" w:hAnsi="Aptos" w:eastAsia="Aptos" w:cs="Aptos"/>
                <w:noProof w:val="0"/>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p w:rsidR="13266488" w:rsidP="13266488" w:rsidRDefault="13266488" w14:paraId="5BA12432" w14:textId="6A28586B">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792" w:type="dxa"/>
            <w:tcMar/>
          </w:tcPr>
          <w:p w:rsidR="4BB25654" w:rsidP="13266488" w:rsidRDefault="4BB25654" w14:paraId="5B104961" w14:textId="0110976A">
            <w:pPr>
              <w:pStyle w:val="Normal"/>
              <w:bidi w:val="0"/>
              <w:rPr>
                <w:sz w:val="20"/>
                <w:szCs w:val="20"/>
              </w:rPr>
            </w:pPr>
            <w:r w:rsidRPr="13266488" w:rsidR="4BB25654">
              <w:rPr>
                <w:sz w:val="20"/>
                <w:szCs w:val="20"/>
              </w:rPr>
              <w:t>Pass</w:t>
            </w:r>
          </w:p>
        </w:tc>
      </w:tr>
      <w:tr w:rsidR="13266488" w:rsidTr="2EFCB3A3" w14:paraId="7DABA8F3">
        <w:trPr>
          <w:trHeight w:val="570"/>
        </w:trPr>
        <w:tc>
          <w:tcPr>
            <w:tcW w:w="690" w:type="dxa"/>
            <w:tcMar/>
          </w:tcPr>
          <w:p w:rsidR="4BB25654" w:rsidP="13266488" w:rsidRDefault="4BB25654" w14:paraId="3801ECB3" w14:textId="2E05883C">
            <w:pPr>
              <w:pStyle w:val="Normal"/>
              <w:bidi w:val="0"/>
              <w:rPr>
                <w:sz w:val="20"/>
                <w:szCs w:val="20"/>
              </w:rPr>
            </w:pPr>
            <w:r w:rsidRPr="13266488" w:rsidR="4BB25654">
              <w:rPr>
                <w:sz w:val="20"/>
                <w:szCs w:val="20"/>
              </w:rPr>
              <w:t>5</w:t>
            </w:r>
          </w:p>
        </w:tc>
        <w:tc>
          <w:tcPr>
            <w:tcW w:w="1740" w:type="dxa"/>
            <w:tcMar/>
          </w:tcPr>
          <w:p w:rsidR="4BB25654" w:rsidP="13266488" w:rsidRDefault="4BB25654" w14:paraId="2FCED320" w14:textId="006BD224">
            <w:pPr>
              <w:pStyle w:val="Normal"/>
              <w:bidi w:val="0"/>
              <w:rPr>
                <w:sz w:val="20"/>
                <w:szCs w:val="20"/>
              </w:rPr>
            </w:pPr>
            <w:r w:rsidRPr="13266488" w:rsidR="4BB25654">
              <w:rPr>
                <w:sz w:val="20"/>
                <w:szCs w:val="20"/>
              </w:rPr>
              <w:t xml:space="preserve">Select quiz starts and can be run </w:t>
            </w:r>
          </w:p>
        </w:tc>
        <w:tc>
          <w:tcPr>
            <w:tcW w:w="2220" w:type="dxa"/>
            <w:tcMar/>
          </w:tcPr>
          <w:p w:rsidR="4BB25654" w:rsidP="13266488" w:rsidRDefault="4BB25654" w14:paraId="5D0F6A93" w14:textId="05A1D8C7">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Select any quiz from the list and click “</w:t>
            </w:r>
            <w:r w:rsidRPr="13266488" w:rsidR="517017E1">
              <w:rPr>
                <w:rFonts w:ascii="Aptos" w:hAnsi="Aptos" w:eastAsia="Aptos" w:cs="Aptos"/>
                <w:b w:val="0"/>
                <w:bCs w:val="0"/>
                <w:i w:val="0"/>
                <w:iCs w:val="0"/>
                <w:caps w:val="0"/>
                <w:smallCaps w:val="0"/>
                <w:noProof w:val="0"/>
                <w:color w:val="000000" w:themeColor="text1" w:themeTint="FF" w:themeShade="FF"/>
                <w:sz w:val="20"/>
                <w:szCs w:val="20"/>
                <w:lang w:val="en-GB"/>
              </w:rPr>
              <w:t>Start</w:t>
            </w: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 xml:space="preserve"> Button”</w:t>
            </w:r>
          </w:p>
        </w:tc>
        <w:tc>
          <w:tcPr>
            <w:tcW w:w="2100" w:type="dxa"/>
            <w:tcMar/>
          </w:tcPr>
          <w:p w:rsidR="4BB25654" w:rsidP="13266488" w:rsidRDefault="4BB25654" w14:paraId="6A11FF40" w14:textId="097AA970">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Frame is switched and first question of the quiz is displayed</w:t>
            </w:r>
          </w:p>
        </w:tc>
        <w:tc>
          <w:tcPr>
            <w:tcW w:w="1605" w:type="dxa"/>
            <w:tcMar/>
          </w:tcPr>
          <w:p w:rsidR="4BB25654" w:rsidP="13266488" w:rsidRDefault="4BB25654" w14:paraId="066828DB" w14:textId="0AE80FEA">
            <w:pPr>
              <w:bidi w:val="0"/>
              <w:rPr>
                <w:rFonts w:ascii="Aptos" w:hAnsi="Aptos" w:eastAsia="Aptos" w:cs="Aptos"/>
                <w:noProof w:val="0"/>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p w:rsidR="13266488" w:rsidP="13266488" w:rsidRDefault="13266488" w14:paraId="382A1531" w14:textId="755AA98D">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792" w:type="dxa"/>
            <w:tcMar/>
          </w:tcPr>
          <w:p w:rsidR="4BB25654" w:rsidP="13266488" w:rsidRDefault="4BB25654" w14:paraId="62C58DD4" w14:textId="0110976A">
            <w:pPr>
              <w:pStyle w:val="Normal"/>
              <w:bidi w:val="0"/>
              <w:rPr>
                <w:sz w:val="20"/>
                <w:szCs w:val="20"/>
              </w:rPr>
            </w:pPr>
            <w:r w:rsidRPr="13266488" w:rsidR="4BB25654">
              <w:rPr>
                <w:sz w:val="20"/>
                <w:szCs w:val="20"/>
              </w:rPr>
              <w:t>Pass</w:t>
            </w:r>
          </w:p>
          <w:p w:rsidR="13266488" w:rsidP="13266488" w:rsidRDefault="13266488" w14:paraId="6BC3E0E7" w14:textId="13E912EB">
            <w:pPr>
              <w:pStyle w:val="Normal"/>
              <w:bidi w:val="0"/>
              <w:rPr>
                <w:sz w:val="20"/>
                <w:szCs w:val="20"/>
              </w:rPr>
            </w:pPr>
          </w:p>
        </w:tc>
      </w:tr>
      <w:tr w:rsidR="13266488" w:rsidTr="2EFCB3A3" w14:paraId="704FBBC7">
        <w:trPr>
          <w:trHeight w:val="570"/>
        </w:trPr>
        <w:tc>
          <w:tcPr>
            <w:tcW w:w="690" w:type="dxa"/>
            <w:tcMar/>
          </w:tcPr>
          <w:p w:rsidR="4BB25654" w:rsidP="13266488" w:rsidRDefault="4BB25654" w14:paraId="70AFCE3C" w14:textId="38FECBAD">
            <w:pPr>
              <w:pStyle w:val="Normal"/>
              <w:bidi w:val="0"/>
              <w:rPr>
                <w:sz w:val="20"/>
                <w:szCs w:val="20"/>
              </w:rPr>
            </w:pPr>
            <w:r w:rsidRPr="13266488" w:rsidR="4BB25654">
              <w:rPr>
                <w:sz w:val="20"/>
                <w:szCs w:val="20"/>
              </w:rPr>
              <w:t>6</w:t>
            </w:r>
          </w:p>
        </w:tc>
        <w:tc>
          <w:tcPr>
            <w:tcW w:w="1740" w:type="dxa"/>
            <w:tcMar/>
          </w:tcPr>
          <w:p w:rsidR="4BB25654" w:rsidP="13266488" w:rsidRDefault="4BB25654" w14:paraId="44A679B3" w14:textId="07D1048A">
            <w:pPr>
              <w:pStyle w:val="Normal"/>
              <w:bidi w:val="0"/>
              <w:rPr>
                <w:sz w:val="20"/>
                <w:szCs w:val="20"/>
              </w:rPr>
            </w:pPr>
            <w:r w:rsidRPr="13266488" w:rsidR="4BB25654">
              <w:rPr>
                <w:sz w:val="20"/>
                <w:szCs w:val="20"/>
              </w:rPr>
              <w:t>Teacher is redirected to teacher homepage after completing a quiz</w:t>
            </w:r>
          </w:p>
        </w:tc>
        <w:tc>
          <w:tcPr>
            <w:tcW w:w="2220" w:type="dxa"/>
            <w:tcMar/>
          </w:tcPr>
          <w:p w:rsidR="4BB25654" w:rsidP="13266488" w:rsidRDefault="4BB25654" w14:paraId="584047E0" w14:textId="0CD86868">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Attempt a quiz</w:t>
            </w:r>
          </w:p>
        </w:tc>
        <w:tc>
          <w:tcPr>
            <w:tcW w:w="2100" w:type="dxa"/>
            <w:tcMar/>
          </w:tcPr>
          <w:p w:rsidR="4BB25654" w:rsidP="13266488" w:rsidRDefault="4BB25654" w14:paraId="7D1818D9" w14:textId="5746D825">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Teacher is redirected to teacher homepage</w:t>
            </w:r>
          </w:p>
        </w:tc>
        <w:tc>
          <w:tcPr>
            <w:tcW w:w="1605" w:type="dxa"/>
            <w:tcMar/>
          </w:tcPr>
          <w:p w:rsidR="4BB25654" w:rsidP="13266488" w:rsidRDefault="4BB25654" w14:paraId="15D53DDD" w14:textId="0AE80FEA">
            <w:pPr>
              <w:bidi w:val="0"/>
              <w:rPr>
                <w:rFonts w:ascii="Aptos" w:hAnsi="Aptos" w:eastAsia="Aptos" w:cs="Aptos"/>
                <w:noProof w:val="0"/>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p w:rsidR="13266488" w:rsidP="13266488" w:rsidRDefault="13266488" w14:paraId="6565F87E" w14:textId="3BFFA207">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792" w:type="dxa"/>
            <w:tcMar/>
          </w:tcPr>
          <w:p w:rsidR="4BB25654" w:rsidP="13266488" w:rsidRDefault="4BB25654" w14:paraId="52024CCD" w14:textId="0110976A">
            <w:pPr>
              <w:pStyle w:val="Normal"/>
              <w:bidi w:val="0"/>
              <w:rPr>
                <w:sz w:val="20"/>
                <w:szCs w:val="20"/>
              </w:rPr>
            </w:pPr>
            <w:r w:rsidRPr="13266488" w:rsidR="4BB25654">
              <w:rPr>
                <w:sz w:val="20"/>
                <w:szCs w:val="20"/>
              </w:rPr>
              <w:t>Pass</w:t>
            </w:r>
          </w:p>
          <w:p w:rsidR="13266488" w:rsidP="13266488" w:rsidRDefault="13266488" w14:paraId="7E45362B" w14:textId="77B1BC31">
            <w:pPr>
              <w:pStyle w:val="Normal"/>
              <w:bidi w:val="0"/>
              <w:rPr>
                <w:sz w:val="20"/>
                <w:szCs w:val="20"/>
              </w:rPr>
            </w:pPr>
          </w:p>
        </w:tc>
      </w:tr>
      <w:tr w:rsidR="13266488" w:rsidTr="2EFCB3A3" w14:paraId="494AFBA7">
        <w:trPr>
          <w:trHeight w:val="570"/>
        </w:trPr>
        <w:tc>
          <w:tcPr>
            <w:tcW w:w="690" w:type="dxa"/>
            <w:tcMar/>
          </w:tcPr>
          <w:p w:rsidR="4BB25654" w:rsidP="13266488" w:rsidRDefault="4BB25654" w14:paraId="51F2802F" w14:textId="56F37699">
            <w:pPr>
              <w:pStyle w:val="Normal"/>
              <w:bidi w:val="0"/>
              <w:rPr>
                <w:sz w:val="20"/>
                <w:szCs w:val="20"/>
              </w:rPr>
            </w:pPr>
            <w:r w:rsidRPr="13266488" w:rsidR="4BB25654">
              <w:rPr>
                <w:sz w:val="20"/>
                <w:szCs w:val="20"/>
              </w:rPr>
              <w:t>7</w:t>
            </w:r>
          </w:p>
        </w:tc>
        <w:tc>
          <w:tcPr>
            <w:tcW w:w="1740" w:type="dxa"/>
            <w:tcMar/>
          </w:tcPr>
          <w:p w:rsidR="4BB25654" w:rsidP="13266488" w:rsidRDefault="4BB25654" w14:paraId="76880D38" w14:textId="70DA40CE">
            <w:pPr>
              <w:pStyle w:val="Normal"/>
              <w:bidi w:val="0"/>
              <w:rPr>
                <w:sz w:val="20"/>
                <w:szCs w:val="20"/>
              </w:rPr>
            </w:pPr>
            <w:r w:rsidRPr="13266488" w:rsidR="4BB25654">
              <w:rPr>
                <w:sz w:val="20"/>
                <w:szCs w:val="20"/>
              </w:rPr>
              <w:t>Student is redirected to student homepage after completing a quiz</w:t>
            </w:r>
          </w:p>
        </w:tc>
        <w:tc>
          <w:tcPr>
            <w:tcW w:w="2220" w:type="dxa"/>
            <w:tcMar/>
          </w:tcPr>
          <w:p w:rsidR="4BB25654" w:rsidP="13266488" w:rsidRDefault="4BB25654" w14:paraId="4751DF0E" w14:textId="0CD86868">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Attempt a quiz</w:t>
            </w:r>
          </w:p>
          <w:p w:rsidR="13266488" w:rsidP="13266488" w:rsidRDefault="13266488" w14:paraId="0CD2596A" w14:textId="16DF2793">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2100" w:type="dxa"/>
            <w:tcMar/>
          </w:tcPr>
          <w:p w:rsidR="4BB25654" w:rsidP="13266488" w:rsidRDefault="4BB25654" w14:paraId="16463284" w14:textId="1761E14E">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Student is redirected to student homepage</w:t>
            </w:r>
          </w:p>
        </w:tc>
        <w:tc>
          <w:tcPr>
            <w:tcW w:w="1605" w:type="dxa"/>
            <w:tcMar/>
          </w:tcPr>
          <w:p w:rsidR="4BB25654" w:rsidP="13266488" w:rsidRDefault="4BB25654" w14:paraId="144A669C" w14:textId="7A105E15">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tc>
        <w:tc>
          <w:tcPr>
            <w:tcW w:w="792" w:type="dxa"/>
            <w:tcMar/>
          </w:tcPr>
          <w:p w:rsidR="4BB25654" w:rsidP="13266488" w:rsidRDefault="4BB25654" w14:paraId="2A6DBDA2" w14:textId="6E542EEA">
            <w:pPr>
              <w:pStyle w:val="Normal"/>
              <w:bidi w:val="0"/>
              <w:rPr>
                <w:sz w:val="20"/>
                <w:szCs w:val="20"/>
              </w:rPr>
            </w:pPr>
            <w:r w:rsidRPr="13266488" w:rsidR="4BB25654">
              <w:rPr>
                <w:sz w:val="20"/>
                <w:szCs w:val="20"/>
              </w:rPr>
              <w:t>Pass</w:t>
            </w:r>
          </w:p>
        </w:tc>
      </w:tr>
      <w:tr w:rsidR="13266488" w:rsidTr="2EFCB3A3" w14:paraId="662883A8">
        <w:trPr>
          <w:trHeight w:val="570"/>
        </w:trPr>
        <w:tc>
          <w:tcPr>
            <w:tcW w:w="690" w:type="dxa"/>
            <w:tcMar/>
          </w:tcPr>
          <w:p w:rsidR="4BB25654" w:rsidP="13266488" w:rsidRDefault="4BB25654" w14:paraId="7E836DBE" w14:textId="3A4E480C">
            <w:pPr>
              <w:pStyle w:val="Normal"/>
              <w:bidi w:val="0"/>
              <w:rPr>
                <w:sz w:val="20"/>
                <w:szCs w:val="20"/>
              </w:rPr>
            </w:pPr>
            <w:r w:rsidRPr="13266488" w:rsidR="4BB25654">
              <w:rPr>
                <w:sz w:val="20"/>
                <w:szCs w:val="20"/>
              </w:rPr>
              <w:t>8</w:t>
            </w:r>
          </w:p>
        </w:tc>
        <w:tc>
          <w:tcPr>
            <w:tcW w:w="1740" w:type="dxa"/>
            <w:tcMar/>
          </w:tcPr>
          <w:p w:rsidR="4BB25654" w:rsidP="13266488" w:rsidRDefault="4BB25654" w14:paraId="41EF950B" w14:textId="12E16218">
            <w:pPr>
              <w:pStyle w:val="Normal"/>
              <w:bidi w:val="0"/>
              <w:rPr>
                <w:sz w:val="20"/>
                <w:szCs w:val="20"/>
              </w:rPr>
            </w:pPr>
            <w:r w:rsidRPr="13266488" w:rsidR="4BB25654">
              <w:rPr>
                <w:sz w:val="20"/>
                <w:szCs w:val="20"/>
              </w:rPr>
              <w:t>Background colour and widget can be changed of the temporary frame during quiz attempt</w:t>
            </w:r>
          </w:p>
        </w:tc>
        <w:tc>
          <w:tcPr>
            <w:tcW w:w="2220" w:type="dxa"/>
            <w:tcMar/>
          </w:tcPr>
          <w:p w:rsidR="50BACA79" w:rsidP="13266488" w:rsidRDefault="50BACA79" w14:paraId="76BAF04B" w14:textId="0BA80152">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50BACA79">
              <w:rPr>
                <w:rFonts w:ascii="Aptos" w:hAnsi="Aptos" w:eastAsia="Aptos" w:cs="Aptos"/>
                <w:b w:val="0"/>
                <w:bCs w:val="0"/>
                <w:i w:val="0"/>
                <w:iCs w:val="0"/>
                <w:caps w:val="0"/>
                <w:smallCaps w:val="0"/>
                <w:noProof w:val="0"/>
                <w:color w:val="000000" w:themeColor="text1" w:themeTint="FF" w:themeShade="FF"/>
                <w:sz w:val="20"/>
                <w:szCs w:val="20"/>
                <w:lang w:val="en-GB"/>
              </w:rPr>
              <w:t xml:space="preserve">While </w:t>
            </w:r>
            <w:r w:rsidRPr="13266488" w:rsidR="50BACA79">
              <w:rPr>
                <w:rFonts w:ascii="Aptos" w:hAnsi="Aptos" w:eastAsia="Aptos" w:cs="Aptos"/>
                <w:b w:val="0"/>
                <w:bCs w:val="0"/>
                <w:i w:val="0"/>
                <w:iCs w:val="0"/>
                <w:caps w:val="0"/>
                <w:smallCaps w:val="0"/>
                <w:noProof w:val="0"/>
                <w:color w:val="000000" w:themeColor="text1" w:themeTint="FF" w:themeShade="FF"/>
                <w:sz w:val="20"/>
                <w:szCs w:val="20"/>
                <w:lang w:val="en-GB"/>
              </w:rPr>
              <w:t>attempting</w:t>
            </w:r>
            <w:r w:rsidRPr="13266488" w:rsidR="50BACA79">
              <w:rPr>
                <w:rFonts w:ascii="Aptos" w:hAnsi="Aptos" w:eastAsia="Aptos" w:cs="Aptos"/>
                <w:b w:val="0"/>
                <w:bCs w:val="0"/>
                <w:i w:val="0"/>
                <w:iCs w:val="0"/>
                <w:caps w:val="0"/>
                <w:smallCaps w:val="0"/>
                <w:noProof w:val="0"/>
                <w:color w:val="000000" w:themeColor="text1" w:themeTint="FF" w:themeShade="FF"/>
                <w:sz w:val="20"/>
                <w:szCs w:val="20"/>
                <w:lang w:val="en-GB"/>
              </w:rPr>
              <w:t xml:space="preserve"> quiz c</w:t>
            </w:r>
            <w:r w:rsidRPr="13266488" w:rsidR="4BB25654">
              <w:rPr>
                <w:rFonts w:ascii="Aptos" w:hAnsi="Aptos" w:eastAsia="Aptos" w:cs="Aptos"/>
                <w:b w:val="0"/>
                <w:bCs w:val="0"/>
                <w:i w:val="0"/>
                <w:iCs w:val="0"/>
                <w:caps w:val="0"/>
                <w:smallCaps w:val="0"/>
                <w:noProof w:val="0"/>
                <w:color w:val="000000" w:themeColor="text1" w:themeTint="FF" w:themeShade="FF"/>
                <w:sz w:val="20"/>
                <w:szCs w:val="20"/>
                <w:lang w:val="en-GB"/>
              </w:rPr>
              <w:t>lick “Colour Selector” button and select a colour</w:t>
            </w:r>
          </w:p>
        </w:tc>
        <w:tc>
          <w:tcPr>
            <w:tcW w:w="2100" w:type="dxa"/>
            <w:tcMar/>
          </w:tcPr>
          <w:p w:rsidR="2065213E" w:rsidP="13266488" w:rsidRDefault="2065213E" w14:paraId="7696E228" w14:textId="2AA95B61">
            <w:pPr>
              <w:pStyle w:val="Normal"/>
              <w:bidi w:val="0"/>
              <w:rPr>
                <w:rFonts w:ascii="Aptos" w:hAnsi="Aptos" w:eastAsia="Aptos" w:cs="Aptos"/>
                <w:noProof w:val="0"/>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Widgets background and page background changes colour</w:t>
            </w:r>
          </w:p>
        </w:tc>
        <w:tc>
          <w:tcPr>
            <w:tcW w:w="1605" w:type="dxa"/>
            <w:tcMar/>
          </w:tcPr>
          <w:p w:rsidR="2065213E" w:rsidP="13266488" w:rsidRDefault="2065213E" w14:paraId="1AE21B72" w14:textId="5BC8B30E">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 xml:space="preserve">Page background changes but widgets </w:t>
            </w: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don't</w:t>
            </w:r>
          </w:p>
        </w:tc>
        <w:tc>
          <w:tcPr>
            <w:tcW w:w="792" w:type="dxa"/>
            <w:tcMar/>
          </w:tcPr>
          <w:p w:rsidR="2065213E" w:rsidP="13266488" w:rsidRDefault="2065213E" w14:paraId="13418790" w14:textId="6CB0E771">
            <w:pPr>
              <w:pStyle w:val="Normal"/>
              <w:bidi w:val="0"/>
              <w:rPr>
                <w:sz w:val="20"/>
                <w:szCs w:val="20"/>
              </w:rPr>
            </w:pPr>
            <w:r w:rsidRPr="13266488" w:rsidR="2065213E">
              <w:rPr>
                <w:sz w:val="20"/>
                <w:szCs w:val="20"/>
              </w:rPr>
              <w:t>Fail</w:t>
            </w:r>
          </w:p>
        </w:tc>
      </w:tr>
      <w:tr w:rsidR="13266488" w:rsidTr="2EFCB3A3" w14:paraId="62A6899E">
        <w:trPr>
          <w:trHeight w:val="570"/>
        </w:trPr>
        <w:tc>
          <w:tcPr>
            <w:tcW w:w="690" w:type="dxa"/>
            <w:tcMar/>
          </w:tcPr>
          <w:p w:rsidR="2065213E" w:rsidP="13266488" w:rsidRDefault="2065213E" w14:paraId="19F4210A" w14:textId="566691F6">
            <w:pPr>
              <w:pStyle w:val="Normal"/>
              <w:bidi w:val="0"/>
              <w:rPr>
                <w:sz w:val="20"/>
                <w:szCs w:val="20"/>
              </w:rPr>
            </w:pPr>
            <w:r w:rsidRPr="13266488" w:rsidR="2065213E">
              <w:rPr>
                <w:sz w:val="20"/>
                <w:szCs w:val="20"/>
              </w:rPr>
              <w:t>9</w:t>
            </w:r>
          </w:p>
        </w:tc>
        <w:tc>
          <w:tcPr>
            <w:tcW w:w="1740" w:type="dxa"/>
            <w:tcMar/>
          </w:tcPr>
          <w:p w:rsidR="2065213E" w:rsidP="13266488" w:rsidRDefault="2065213E" w14:paraId="4E59D355" w14:textId="3FFA6609">
            <w:pPr>
              <w:pStyle w:val="Normal"/>
              <w:bidi w:val="0"/>
              <w:rPr>
                <w:sz w:val="20"/>
                <w:szCs w:val="20"/>
              </w:rPr>
            </w:pPr>
            <w:r w:rsidRPr="13266488" w:rsidR="2065213E">
              <w:rPr>
                <w:sz w:val="20"/>
                <w:szCs w:val="20"/>
              </w:rPr>
              <w:t>Background colour and widget can be changed of the temporary frame during quiz attempt</w:t>
            </w:r>
          </w:p>
        </w:tc>
        <w:tc>
          <w:tcPr>
            <w:tcW w:w="2220" w:type="dxa"/>
            <w:tcMar/>
          </w:tcPr>
          <w:p w:rsidR="2065213E" w:rsidP="13266488" w:rsidRDefault="2065213E" w14:paraId="70EAB1B4" w14:textId="0BA80152">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While attempting quiz click “Colour Selector” button and select a colour</w:t>
            </w:r>
          </w:p>
          <w:p w:rsidR="13266488" w:rsidP="13266488" w:rsidRDefault="13266488" w14:paraId="5733351B" w14:textId="081722A5">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2100" w:type="dxa"/>
            <w:tcMar/>
          </w:tcPr>
          <w:p w:rsidR="2065213E" w:rsidP="13266488" w:rsidRDefault="2065213E" w14:paraId="70D8177C" w14:textId="2AA95B61">
            <w:pPr>
              <w:pStyle w:val="Normal"/>
              <w:bidi w:val="0"/>
              <w:rPr>
                <w:rFonts w:ascii="Aptos" w:hAnsi="Aptos" w:eastAsia="Aptos" w:cs="Aptos"/>
                <w:noProof w:val="0"/>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Widgets background and page background changes colour</w:t>
            </w:r>
          </w:p>
          <w:p w:rsidR="13266488" w:rsidP="13266488" w:rsidRDefault="13266488" w14:paraId="207E2FB2" w14:textId="6AC05B84">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1605" w:type="dxa"/>
            <w:tcMar/>
          </w:tcPr>
          <w:p w:rsidR="2065213E" w:rsidP="13266488" w:rsidRDefault="2065213E" w14:paraId="69FA3145" w14:textId="7A105E15">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p w:rsidR="13266488" w:rsidP="13266488" w:rsidRDefault="13266488" w14:paraId="0394FD0C" w14:textId="4B208ABA">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792" w:type="dxa"/>
            <w:tcMar/>
          </w:tcPr>
          <w:p w:rsidR="2065213E" w:rsidP="13266488" w:rsidRDefault="2065213E" w14:paraId="7AFF4E55" w14:textId="2F8E7A2D">
            <w:pPr>
              <w:pStyle w:val="Normal"/>
              <w:bidi w:val="0"/>
              <w:rPr>
                <w:sz w:val="20"/>
                <w:szCs w:val="20"/>
              </w:rPr>
            </w:pPr>
            <w:r w:rsidRPr="13266488" w:rsidR="2065213E">
              <w:rPr>
                <w:sz w:val="20"/>
                <w:szCs w:val="20"/>
              </w:rPr>
              <w:t>Pass</w:t>
            </w:r>
          </w:p>
        </w:tc>
      </w:tr>
      <w:tr w:rsidR="13266488" w:rsidTr="2EFCB3A3" w14:paraId="3017249A">
        <w:trPr>
          <w:trHeight w:val="570"/>
        </w:trPr>
        <w:tc>
          <w:tcPr>
            <w:tcW w:w="690" w:type="dxa"/>
            <w:tcMar/>
          </w:tcPr>
          <w:p w:rsidR="2065213E" w:rsidP="13266488" w:rsidRDefault="2065213E" w14:paraId="24B4EF8B" w14:textId="50D911A0">
            <w:pPr>
              <w:pStyle w:val="Normal"/>
              <w:bidi w:val="0"/>
              <w:rPr>
                <w:sz w:val="20"/>
                <w:szCs w:val="20"/>
              </w:rPr>
            </w:pPr>
            <w:r w:rsidRPr="13266488" w:rsidR="2065213E">
              <w:rPr>
                <w:sz w:val="20"/>
                <w:szCs w:val="20"/>
              </w:rPr>
              <w:t>10</w:t>
            </w:r>
          </w:p>
        </w:tc>
        <w:tc>
          <w:tcPr>
            <w:tcW w:w="1740" w:type="dxa"/>
            <w:tcMar/>
          </w:tcPr>
          <w:p w:rsidR="2065213E" w:rsidP="13266488" w:rsidRDefault="2065213E" w14:paraId="7B65F89E" w14:textId="3FB03546">
            <w:pPr>
              <w:pStyle w:val="Normal"/>
              <w:bidi w:val="0"/>
              <w:rPr>
                <w:sz w:val="20"/>
                <w:szCs w:val="20"/>
              </w:rPr>
            </w:pPr>
            <w:r w:rsidRPr="13266488" w:rsidR="2065213E">
              <w:rPr>
                <w:sz w:val="20"/>
                <w:szCs w:val="20"/>
              </w:rPr>
              <w:t>Testing input validation of MCQ quiz attempt page</w:t>
            </w:r>
          </w:p>
          <w:p w:rsidR="13266488" w:rsidP="13266488" w:rsidRDefault="13266488" w14:paraId="3C99B072" w14:textId="40670736">
            <w:pPr>
              <w:pStyle w:val="Normal"/>
              <w:bidi w:val="0"/>
              <w:rPr>
                <w:sz w:val="20"/>
                <w:szCs w:val="20"/>
              </w:rPr>
            </w:pPr>
          </w:p>
        </w:tc>
        <w:tc>
          <w:tcPr>
            <w:tcW w:w="2220" w:type="dxa"/>
            <w:tcMar/>
          </w:tcPr>
          <w:p w:rsidR="2065213E" w:rsidP="13266488" w:rsidRDefault="2065213E" w14:paraId="3993B2FA" w14:textId="72D3F4C3">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Select no option and click confirm button</w:t>
            </w:r>
          </w:p>
        </w:tc>
        <w:tc>
          <w:tcPr>
            <w:tcW w:w="2100" w:type="dxa"/>
            <w:tcMar/>
          </w:tcPr>
          <w:p w:rsidR="2065213E" w:rsidP="13266488" w:rsidRDefault="2065213E" w14:paraId="605BE5A9" w14:textId="63306601">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GUI output: “Select an answer”</w:t>
            </w:r>
          </w:p>
        </w:tc>
        <w:tc>
          <w:tcPr>
            <w:tcW w:w="1605" w:type="dxa"/>
            <w:tcMar/>
          </w:tcPr>
          <w:p w:rsidR="2065213E" w:rsidP="13266488" w:rsidRDefault="2065213E" w14:paraId="44A8EBA1" w14:textId="7A105E15">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p w:rsidR="13266488" w:rsidP="13266488" w:rsidRDefault="13266488" w14:paraId="03236BA3" w14:textId="3F474507">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792" w:type="dxa"/>
            <w:tcMar/>
          </w:tcPr>
          <w:p w:rsidR="2065213E" w:rsidP="13266488" w:rsidRDefault="2065213E" w14:paraId="709B9FFA" w14:textId="386B74C5">
            <w:pPr>
              <w:pStyle w:val="Normal"/>
              <w:bidi w:val="0"/>
              <w:rPr>
                <w:sz w:val="20"/>
                <w:szCs w:val="20"/>
              </w:rPr>
            </w:pPr>
            <w:r w:rsidRPr="13266488" w:rsidR="2065213E">
              <w:rPr>
                <w:sz w:val="20"/>
                <w:szCs w:val="20"/>
              </w:rPr>
              <w:t>Pass</w:t>
            </w:r>
          </w:p>
        </w:tc>
      </w:tr>
      <w:tr w:rsidR="13266488" w:rsidTr="2EFCB3A3" w14:paraId="7D8370BB">
        <w:trPr>
          <w:trHeight w:val="570"/>
        </w:trPr>
        <w:tc>
          <w:tcPr>
            <w:tcW w:w="690" w:type="dxa"/>
            <w:tcMar/>
          </w:tcPr>
          <w:p w:rsidR="2065213E" w:rsidP="13266488" w:rsidRDefault="2065213E" w14:paraId="2A1675B0" w14:textId="4308B291">
            <w:pPr>
              <w:pStyle w:val="Normal"/>
              <w:bidi w:val="0"/>
              <w:rPr>
                <w:sz w:val="20"/>
                <w:szCs w:val="20"/>
              </w:rPr>
            </w:pPr>
            <w:r w:rsidRPr="13266488" w:rsidR="2065213E">
              <w:rPr>
                <w:sz w:val="20"/>
                <w:szCs w:val="20"/>
              </w:rPr>
              <w:t>11</w:t>
            </w:r>
          </w:p>
        </w:tc>
        <w:tc>
          <w:tcPr>
            <w:tcW w:w="1740" w:type="dxa"/>
            <w:tcMar/>
          </w:tcPr>
          <w:p w:rsidR="2065213E" w:rsidP="13266488" w:rsidRDefault="2065213E" w14:paraId="101A6FDF" w14:textId="64893E8F">
            <w:pPr>
              <w:pStyle w:val="Normal"/>
              <w:bidi w:val="0"/>
              <w:rPr>
                <w:sz w:val="20"/>
                <w:szCs w:val="20"/>
              </w:rPr>
            </w:pPr>
            <w:r w:rsidRPr="13266488" w:rsidR="2065213E">
              <w:rPr>
                <w:sz w:val="20"/>
                <w:szCs w:val="20"/>
              </w:rPr>
              <w:t>Testing input validation of true false quiz attempt page</w:t>
            </w:r>
          </w:p>
        </w:tc>
        <w:tc>
          <w:tcPr>
            <w:tcW w:w="2220" w:type="dxa"/>
            <w:tcMar/>
          </w:tcPr>
          <w:p w:rsidR="2065213E" w:rsidP="13266488" w:rsidRDefault="2065213E" w14:paraId="58E3BB0D" w14:textId="72D3F4C3">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Select no option and click confirm button</w:t>
            </w:r>
          </w:p>
          <w:p w:rsidR="13266488" w:rsidP="13266488" w:rsidRDefault="13266488" w14:paraId="01995675" w14:textId="75720168">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2100" w:type="dxa"/>
            <w:tcMar/>
          </w:tcPr>
          <w:p w:rsidR="2065213E" w:rsidP="13266488" w:rsidRDefault="2065213E" w14:paraId="3A0C57A8" w14:textId="63306601">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GUI output: “Select an answer”</w:t>
            </w:r>
          </w:p>
          <w:p w:rsidR="13266488" w:rsidP="13266488" w:rsidRDefault="13266488" w14:paraId="719204B9" w14:textId="01B73806">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1605" w:type="dxa"/>
            <w:tcMar/>
          </w:tcPr>
          <w:p w:rsidR="2065213E" w:rsidP="13266488" w:rsidRDefault="2065213E" w14:paraId="23D07F30" w14:textId="7A105E15">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p w:rsidR="13266488" w:rsidP="13266488" w:rsidRDefault="13266488" w14:paraId="7AFBBA78" w14:textId="331D83A9">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792" w:type="dxa"/>
            <w:tcMar/>
          </w:tcPr>
          <w:p w:rsidR="2065213E" w:rsidP="13266488" w:rsidRDefault="2065213E" w14:paraId="6491F130" w14:textId="386B74C5">
            <w:pPr>
              <w:pStyle w:val="Normal"/>
              <w:bidi w:val="0"/>
              <w:rPr>
                <w:sz w:val="20"/>
                <w:szCs w:val="20"/>
              </w:rPr>
            </w:pPr>
            <w:r w:rsidRPr="13266488" w:rsidR="2065213E">
              <w:rPr>
                <w:sz w:val="20"/>
                <w:szCs w:val="20"/>
              </w:rPr>
              <w:t>Pass</w:t>
            </w:r>
          </w:p>
          <w:p w:rsidR="13266488" w:rsidP="13266488" w:rsidRDefault="13266488" w14:paraId="471F24CB" w14:textId="166F5694">
            <w:pPr>
              <w:pStyle w:val="Normal"/>
              <w:bidi w:val="0"/>
              <w:rPr>
                <w:sz w:val="20"/>
                <w:szCs w:val="20"/>
              </w:rPr>
            </w:pPr>
          </w:p>
        </w:tc>
      </w:tr>
      <w:tr w:rsidR="13266488" w:rsidTr="2EFCB3A3" w14:paraId="521E33C7">
        <w:trPr>
          <w:trHeight w:val="570"/>
        </w:trPr>
        <w:tc>
          <w:tcPr>
            <w:tcW w:w="690" w:type="dxa"/>
            <w:tcMar/>
          </w:tcPr>
          <w:p w:rsidR="2065213E" w:rsidP="13266488" w:rsidRDefault="2065213E" w14:paraId="3051980C" w14:textId="5F23844B">
            <w:pPr>
              <w:pStyle w:val="Normal"/>
              <w:bidi w:val="0"/>
              <w:rPr>
                <w:sz w:val="20"/>
                <w:szCs w:val="20"/>
              </w:rPr>
            </w:pPr>
            <w:r w:rsidRPr="13266488" w:rsidR="2065213E">
              <w:rPr>
                <w:sz w:val="20"/>
                <w:szCs w:val="20"/>
              </w:rPr>
              <w:t>12</w:t>
            </w:r>
          </w:p>
        </w:tc>
        <w:tc>
          <w:tcPr>
            <w:tcW w:w="1740" w:type="dxa"/>
            <w:tcMar/>
          </w:tcPr>
          <w:p w:rsidR="2065213E" w:rsidP="13266488" w:rsidRDefault="2065213E" w14:paraId="464FFB2F" w14:textId="732AFA22">
            <w:pPr>
              <w:pStyle w:val="Normal"/>
              <w:bidi w:val="0"/>
              <w:rPr>
                <w:sz w:val="20"/>
                <w:szCs w:val="20"/>
              </w:rPr>
            </w:pPr>
            <w:r w:rsidRPr="13266488" w:rsidR="2065213E">
              <w:rPr>
                <w:sz w:val="20"/>
                <w:szCs w:val="20"/>
              </w:rPr>
              <w:t>Testing input validation of long answer quiz attempt page</w:t>
            </w:r>
          </w:p>
        </w:tc>
        <w:tc>
          <w:tcPr>
            <w:tcW w:w="2220" w:type="dxa"/>
            <w:tcMar/>
          </w:tcPr>
          <w:p w:rsidR="2065213E" w:rsidP="13266488" w:rsidRDefault="2065213E" w14:paraId="3191872A" w14:textId="124433FE">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No input is entered in text box</w:t>
            </w:r>
          </w:p>
        </w:tc>
        <w:tc>
          <w:tcPr>
            <w:tcW w:w="2100" w:type="dxa"/>
            <w:tcMar/>
          </w:tcPr>
          <w:p w:rsidR="2065213E" w:rsidP="13266488" w:rsidRDefault="2065213E" w14:paraId="71CCD0CB" w14:textId="450AF801">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GUI output: “Enter an answer”</w:t>
            </w:r>
          </w:p>
        </w:tc>
        <w:tc>
          <w:tcPr>
            <w:tcW w:w="1605" w:type="dxa"/>
            <w:tcMar/>
          </w:tcPr>
          <w:p w:rsidR="2065213E" w:rsidP="13266488" w:rsidRDefault="2065213E" w14:paraId="2E02B59C" w14:textId="7A105E15">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p w:rsidR="13266488" w:rsidP="13266488" w:rsidRDefault="13266488" w14:paraId="5443E9B2" w14:textId="294EB7F5">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792" w:type="dxa"/>
            <w:tcMar/>
          </w:tcPr>
          <w:p w:rsidR="2065213E" w:rsidP="13266488" w:rsidRDefault="2065213E" w14:paraId="280B2535" w14:textId="01216C21">
            <w:pPr>
              <w:pStyle w:val="Normal"/>
              <w:bidi w:val="0"/>
              <w:rPr>
                <w:sz w:val="20"/>
                <w:szCs w:val="20"/>
              </w:rPr>
            </w:pPr>
            <w:r w:rsidRPr="13266488" w:rsidR="2065213E">
              <w:rPr>
                <w:sz w:val="20"/>
                <w:szCs w:val="20"/>
              </w:rPr>
              <w:t>Pass</w:t>
            </w:r>
          </w:p>
        </w:tc>
      </w:tr>
      <w:tr w:rsidR="13266488" w:rsidTr="2EFCB3A3" w14:paraId="491D62DB">
        <w:trPr>
          <w:trHeight w:val="1245"/>
        </w:trPr>
        <w:tc>
          <w:tcPr>
            <w:tcW w:w="690" w:type="dxa"/>
            <w:tcMar/>
          </w:tcPr>
          <w:p w:rsidR="2065213E" w:rsidP="13266488" w:rsidRDefault="2065213E" w14:paraId="00D29BF2" w14:textId="0877D0C1">
            <w:pPr>
              <w:pStyle w:val="Normal"/>
              <w:bidi w:val="0"/>
              <w:rPr>
                <w:sz w:val="20"/>
                <w:szCs w:val="20"/>
              </w:rPr>
            </w:pPr>
            <w:r w:rsidRPr="13266488" w:rsidR="2065213E">
              <w:rPr>
                <w:sz w:val="20"/>
                <w:szCs w:val="20"/>
              </w:rPr>
              <w:t>13</w:t>
            </w:r>
          </w:p>
        </w:tc>
        <w:tc>
          <w:tcPr>
            <w:tcW w:w="1740" w:type="dxa"/>
            <w:tcMar/>
          </w:tcPr>
          <w:p w:rsidR="2065213E" w:rsidP="13266488" w:rsidRDefault="2065213E" w14:paraId="7D11E63D" w14:textId="67BE73E7">
            <w:pPr>
              <w:pStyle w:val="Normal"/>
              <w:bidi w:val="0"/>
              <w:rPr>
                <w:sz w:val="20"/>
                <w:szCs w:val="20"/>
              </w:rPr>
            </w:pPr>
            <w:r w:rsidRPr="13266488" w:rsidR="2065213E">
              <w:rPr>
                <w:sz w:val="20"/>
                <w:szCs w:val="20"/>
              </w:rPr>
              <w:t>Testing input validation of short answer quiz attempt page</w:t>
            </w:r>
          </w:p>
        </w:tc>
        <w:tc>
          <w:tcPr>
            <w:tcW w:w="2220" w:type="dxa"/>
            <w:tcMar/>
          </w:tcPr>
          <w:p w:rsidR="2065213E" w:rsidP="13266488" w:rsidRDefault="2065213E" w14:paraId="217D1596" w14:textId="35E1463C">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No input is entered in entry field</w:t>
            </w:r>
          </w:p>
          <w:p w:rsidR="13266488" w:rsidP="13266488" w:rsidRDefault="13266488" w14:paraId="6544CE3E" w14:textId="6F5C6990">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2100" w:type="dxa"/>
            <w:tcMar/>
          </w:tcPr>
          <w:p w:rsidR="2065213E" w:rsidP="13266488" w:rsidRDefault="2065213E" w14:paraId="175964C1" w14:textId="450AF801">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GUI output: “Enter an answer”</w:t>
            </w:r>
          </w:p>
          <w:p w:rsidR="13266488" w:rsidP="13266488" w:rsidRDefault="13266488" w14:paraId="7C7FAC89" w14:textId="6CC18BD8">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1605" w:type="dxa"/>
            <w:tcMar/>
          </w:tcPr>
          <w:p w:rsidR="2065213E" w:rsidP="13266488" w:rsidRDefault="2065213E" w14:paraId="3F3BC105" w14:textId="283A3AA3">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2065213E">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tc>
        <w:tc>
          <w:tcPr>
            <w:tcW w:w="792" w:type="dxa"/>
            <w:tcMar/>
          </w:tcPr>
          <w:p w:rsidR="2065213E" w:rsidP="13266488" w:rsidRDefault="2065213E" w14:paraId="74081321" w14:textId="4BD22955">
            <w:pPr>
              <w:pStyle w:val="Normal"/>
              <w:bidi w:val="0"/>
              <w:rPr>
                <w:sz w:val="20"/>
                <w:szCs w:val="20"/>
              </w:rPr>
            </w:pPr>
            <w:r w:rsidRPr="13266488" w:rsidR="2065213E">
              <w:rPr>
                <w:sz w:val="20"/>
                <w:szCs w:val="20"/>
              </w:rPr>
              <w:t>Pass</w:t>
            </w:r>
          </w:p>
        </w:tc>
      </w:tr>
      <w:tr w:rsidR="13266488" w:rsidTr="2EFCB3A3" w14:paraId="5F346C3C">
        <w:trPr>
          <w:trHeight w:val="570"/>
        </w:trPr>
        <w:tc>
          <w:tcPr>
            <w:tcW w:w="690" w:type="dxa"/>
            <w:tcMar/>
          </w:tcPr>
          <w:p w:rsidR="68318F13" w:rsidP="13266488" w:rsidRDefault="68318F13" w14:paraId="3347537E" w14:textId="54DD137A">
            <w:pPr>
              <w:pStyle w:val="Normal"/>
              <w:bidi w:val="0"/>
              <w:rPr>
                <w:sz w:val="20"/>
                <w:szCs w:val="20"/>
              </w:rPr>
            </w:pPr>
            <w:r w:rsidRPr="13266488" w:rsidR="68318F13">
              <w:rPr>
                <w:sz w:val="20"/>
                <w:szCs w:val="20"/>
              </w:rPr>
              <w:t>14</w:t>
            </w:r>
          </w:p>
        </w:tc>
        <w:tc>
          <w:tcPr>
            <w:tcW w:w="1740" w:type="dxa"/>
            <w:tcMar/>
          </w:tcPr>
          <w:p w:rsidR="68318F13" w:rsidP="13266488" w:rsidRDefault="68318F13" w14:paraId="497A9293" w14:textId="6B4D0715">
            <w:pPr>
              <w:pStyle w:val="Normal"/>
              <w:bidi w:val="0"/>
              <w:rPr>
                <w:sz w:val="20"/>
                <w:szCs w:val="20"/>
              </w:rPr>
            </w:pPr>
            <w:r w:rsidRPr="13266488" w:rsidR="68318F13">
              <w:rPr>
                <w:sz w:val="20"/>
                <w:szCs w:val="20"/>
              </w:rPr>
              <w:t>Student score is saved into database and updated</w:t>
            </w:r>
          </w:p>
        </w:tc>
        <w:tc>
          <w:tcPr>
            <w:tcW w:w="2220" w:type="dxa"/>
            <w:tcMar/>
          </w:tcPr>
          <w:p w:rsidR="68318F13" w:rsidP="13266488" w:rsidRDefault="68318F13" w14:paraId="47C3841C" w14:textId="1AE137C6">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68318F13">
              <w:rPr>
                <w:rFonts w:ascii="Aptos" w:hAnsi="Aptos" w:eastAsia="Aptos" w:cs="Aptos"/>
                <w:b w:val="0"/>
                <w:bCs w:val="0"/>
                <w:i w:val="0"/>
                <w:iCs w:val="0"/>
                <w:caps w:val="0"/>
                <w:smallCaps w:val="0"/>
                <w:noProof w:val="0"/>
                <w:color w:val="000000" w:themeColor="text1" w:themeTint="FF" w:themeShade="FF"/>
                <w:sz w:val="20"/>
                <w:szCs w:val="20"/>
                <w:lang w:val="en-GB"/>
              </w:rPr>
              <w:t>Attempt quiz as student</w:t>
            </w:r>
          </w:p>
        </w:tc>
        <w:tc>
          <w:tcPr>
            <w:tcW w:w="2100" w:type="dxa"/>
            <w:tcMar/>
          </w:tcPr>
          <w:p w:rsidR="68318F13" w:rsidP="13266488" w:rsidRDefault="68318F13" w14:paraId="047345BB" w14:textId="1920D0D8">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68318F13">
              <w:rPr>
                <w:rFonts w:ascii="Aptos" w:hAnsi="Aptos" w:eastAsia="Aptos" w:cs="Aptos"/>
                <w:b w:val="0"/>
                <w:bCs w:val="0"/>
                <w:i w:val="0"/>
                <w:iCs w:val="0"/>
                <w:caps w:val="0"/>
                <w:smallCaps w:val="0"/>
                <w:noProof w:val="0"/>
                <w:color w:val="000000" w:themeColor="text1" w:themeTint="FF" w:themeShade="FF"/>
                <w:sz w:val="20"/>
                <w:szCs w:val="20"/>
                <w:lang w:val="en-GB"/>
              </w:rPr>
              <w:t>Score being displayed in student homepage is updated and leaderboard is updated</w:t>
            </w:r>
          </w:p>
        </w:tc>
        <w:tc>
          <w:tcPr>
            <w:tcW w:w="1605" w:type="dxa"/>
            <w:tcMar/>
          </w:tcPr>
          <w:p w:rsidR="68318F13" w:rsidP="13266488" w:rsidRDefault="68318F13" w14:paraId="7C67B2B2" w14:textId="283A3AA3">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68318F13">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p w:rsidR="13266488" w:rsidP="13266488" w:rsidRDefault="13266488" w14:paraId="235BD146" w14:textId="76BF3047">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792" w:type="dxa"/>
            <w:tcMar/>
          </w:tcPr>
          <w:p w:rsidR="68318F13" w:rsidP="13266488" w:rsidRDefault="68318F13" w14:paraId="133C0B5F" w14:textId="60D58CA9">
            <w:pPr>
              <w:pStyle w:val="Normal"/>
              <w:bidi w:val="0"/>
              <w:rPr>
                <w:sz w:val="20"/>
                <w:szCs w:val="20"/>
              </w:rPr>
            </w:pPr>
            <w:r w:rsidRPr="13266488" w:rsidR="68318F13">
              <w:rPr>
                <w:sz w:val="20"/>
                <w:szCs w:val="20"/>
              </w:rPr>
              <w:t>Pass</w:t>
            </w:r>
          </w:p>
        </w:tc>
      </w:tr>
      <w:tr w:rsidR="13266488" w:rsidTr="2EFCB3A3" w14:paraId="6461AF03">
        <w:trPr>
          <w:trHeight w:val="570"/>
        </w:trPr>
        <w:tc>
          <w:tcPr>
            <w:tcW w:w="690" w:type="dxa"/>
            <w:tcMar/>
          </w:tcPr>
          <w:p w:rsidR="68318F13" w:rsidP="13266488" w:rsidRDefault="68318F13" w14:paraId="0DFD4871" w14:textId="675D1D20">
            <w:pPr>
              <w:pStyle w:val="Normal"/>
              <w:bidi w:val="0"/>
              <w:rPr>
                <w:sz w:val="20"/>
                <w:szCs w:val="20"/>
              </w:rPr>
            </w:pPr>
            <w:r w:rsidRPr="13266488" w:rsidR="68318F13">
              <w:rPr>
                <w:sz w:val="20"/>
                <w:szCs w:val="20"/>
              </w:rPr>
              <w:t>15</w:t>
            </w:r>
          </w:p>
        </w:tc>
        <w:tc>
          <w:tcPr>
            <w:tcW w:w="1740" w:type="dxa"/>
            <w:tcMar/>
          </w:tcPr>
          <w:p w:rsidR="68318F13" w:rsidP="13266488" w:rsidRDefault="68318F13" w14:paraId="0584D92D" w14:textId="1085F336">
            <w:pPr>
              <w:pStyle w:val="Normal"/>
              <w:bidi w:val="0"/>
              <w:rPr>
                <w:sz w:val="20"/>
                <w:szCs w:val="20"/>
              </w:rPr>
            </w:pPr>
            <w:r w:rsidRPr="13266488" w:rsidR="68318F13">
              <w:rPr>
                <w:sz w:val="20"/>
                <w:szCs w:val="20"/>
              </w:rPr>
              <w:t xml:space="preserve">Correct MCQ </w:t>
            </w:r>
            <w:r w:rsidRPr="13266488" w:rsidR="68318F13">
              <w:rPr>
                <w:sz w:val="20"/>
                <w:szCs w:val="20"/>
              </w:rPr>
              <w:t>answer</w:t>
            </w:r>
            <w:r w:rsidRPr="13266488" w:rsidR="68318F13">
              <w:rPr>
                <w:sz w:val="20"/>
                <w:szCs w:val="20"/>
              </w:rPr>
              <w:t xml:space="preserve"> gives mark</w:t>
            </w:r>
          </w:p>
        </w:tc>
        <w:tc>
          <w:tcPr>
            <w:tcW w:w="2220" w:type="dxa"/>
            <w:tcMar/>
          </w:tcPr>
          <w:p w:rsidR="68318F13" w:rsidP="13266488" w:rsidRDefault="68318F13" w14:paraId="60BCE24A" w14:textId="7B7E7BFD">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68318F13">
              <w:rPr>
                <w:rFonts w:ascii="Aptos" w:hAnsi="Aptos" w:eastAsia="Aptos" w:cs="Aptos"/>
                <w:b w:val="0"/>
                <w:bCs w:val="0"/>
                <w:i w:val="0"/>
                <w:iCs w:val="0"/>
                <w:caps w:val="0"/>
                <w:smallCaps w:val="0"/>
                <w:noProof w:val="0"/>
                <w:color w:val="000000" w:themeColor="text1" w:themeTint="FF" w:themeShade="FF"/>
                <w:sz w:val="20"/>
                <w:szCs w:val="20"/>
                <w:lang w:val="en-GB"/>
              </w:rPr>
              <w:t xml:space="preserve">Select correct answer in </w:t>
            </w:r>
            <w:r w:rsidRPr="13266488" w:rsidR="68318F13">
              <w:rPr>
                <w:rFonts w:ascii="Aptos" w:hAnsi="Aptos" w:eastAsia="Aptos" w:cs="Aptos"/>
                <w:b w:val="0"/>
                <w:bCs w:val="0"/>
                <w:i w:val="0"/>
                <w:iCs w:val="0"/>
                <w:caps w:val="0"/>
                <w:smallCaps w:val="0"/>
                <w:noProof w:val="0"/>
                <w:color w:val="000000" w:themeColor="text1" w:themeTint="FF" w:themeShade="FF"/>
                <w:sz w:val="20"/>
                <w:szCs w:val="20"/>
                <w:lang w:val="en-GB"/>
              </w:rPr>
              <w:t>mcq</w:t>
            </w:r>
            <w:r w:rsidRPr="13266488" w:rsidR="68318F13">
              <w:rPr>
                <w:rFonts w:ascii="Aptos" w:hAnsi="Aptos" w:eastAsia="Aptos" w:cs="Aptos"/>
                <w:b w:val="0"/>
                <w:bCs w:val="0"/>
                <w:i w:val="0"/>
                <w:iCs w:val="0"/>
                <w:caps w:val="0"/>
                <w:smallCaps w:val="0"/>
                <w:noProof w:val="0"/>
                <w:color w:val="000000" w:themeColor="text1" w:themeTint="FF" w:themeShade="FF"/>
                <w:sz w:val="20"/>
                <w:szCs w:val="20"/>
                <w:lang w:val="en-GB"/>
              </w:rPr>
              <w:t xml:space="preserve"> quiz attempt page</w:t>
            </w:r>
          </w:p>
        </w:tc>
        <w:tc>
          <w:tcPr>
            <w:tcW w:w="2100" w:type="dxa"/>
            <w:tcMar/>
          </w:tcPr>
          <w:p w:rsidR="68318F13" w:rsidP="13266488" w:rsidRDefault="68318F13" w14:paraId="0CB9E1E6" w14:textId="424A6C20">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68318F13">
              <w:rPr>
                <w:rFonts w:ascii="Aptos" w:hAnsi="Aptos" w:eastAsia="Aptos" w:cs="Aptos"/>
                <w:b w:val="0"/>
                <w:bCs w:val="0"/>
                <w:i w:val="0"/>
                <w:iCs w:val="0"/>
                <w:caps w:val="0"/>
                <w:smallCaps w:val="0"/>
                <w:noProof w:val="0"/>
                <w:color w:val="000000" w:themeColor="text1" w:themeTint="FF" w:themeShade="FF"/>
                <w:sz w:val="20"/>
                <w:szCs w:val="20"/>
                <w:lang w:val="en-GB"/>
              </w:rPr>
              <w:t>Score is incremented by one</w:t>
            </w:r>
          </w:p>
        </w:tc>
        <w:tc>
          <w:tcPr>
            <w:tcW w:w="1605" w:type="dxa"/>
            <w:tcMar/>
          </w:tcPr>
          <w:p w:rsidR="68318F13" w:rsidP="13266488" w:rsidRDefault="68318F13" w14:paraId="5CCAAC1D" w14:textId="799072FD">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68318F13">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tc>
        <w:tc>
          <w:tcPr>
            <w:tcW w:w="792" w:type="dxa"/>
            <w:tcMar/>
          </w:tcPr>
          <w:p w:rsidR="68318F13" w:rsidP="13266488" w:rsidRDefault="68318F13" w14:paraId="3661A04A" w14:textId="066D651B">
            <w:pPr>
              <w:pStyle w:val="Normal"/>
              <w:bidi w:val="0"/>
              <w:rPr>
                <w:sz w:val="20"/>
                <w:szCs w:val="20"/>
              </w:rPr>
            </w:pPr>
            <w:r w:rsidRPr="13266488" w:rsidR="68318F13">
              <w:rPr>
                <w:sz w:val="20"/>
                <w:szCs w:val="20"/>
              </w:rPr>
              <w:t>Pass</w:t>
            </w:r>
          </w:p>
        </w:tc>
      </w:tr>
      <w:tr w:rsidR="13266488" w:rsidTr="2EFCB3A3" w14:paraId="2DF98F34">
        <w:trPr>
          <w:trHeight w:val="570"/>
        </w:trPr>
        <w:tc>
          <w:tcPr>
            <w:tcW w:w="690" w:type="dxa"/>
            <w:tcMar/>
          </w:tcPr>
          <w:p w:rsidR="68318F13" w:rsidP="13266488" w:rsidRDefault="68318F13" w14:paraId="3CB42E5C" w14:textId="6CC1E885">
            <w:pPr>
              <w:pStyle w:val="Normal"/>
              <w:bidi w:val="0"/>
              <w:rPr>
                <w:sz w:val="20"/>
                <w:szCs w:val="20"/>
              </w:rPr>
            </w:pPr>
            <w:r w:rsidRPr="13266488" w:rsidR="68318F13">
              <w:rPr>
                <w:sz w:val="20"/>
                <w:szCs w:val="20"/>
              </w:rPr>
              <w:t>16</w:t>
            </w:r>
          </w:p>
        </w:tc>
        <w:tc>
          <w:tcPr>
            <w:tcW w:w="1740" w:type="dxa"/>
            <w:tcMar/>
          </w:tcPr>
          <w:p w:rsidR="68318F13" w:rsidP="13266488" w:rsidRDefault="68318F13" w14:paraId="4B22F2AB" w14:textId="50EED106">
            <w:pPr>
              <w:pStyle w:val="Normal"/>
              <w:bidi w:val="0"/>
              <w:rPr>
                <w:sz w:val="20"/>
                <w:szCs w:val="20"/>
              </w:rPr>
            </w:pPr>
            <w:r w:rsidRPr="13266488" w:rsidR="68318F13">
              <w:rPr>
                <w:sz w:val="20"/>
                <w:szCs w:val="20"/>
              </w:rPr>
              <w:t>Correct True False answer gives mark</w:t>
            </w:r>
          </w:p>
        </w:tc>
        <w:tc>
          <w:tcPr>
            <w:tcW w:w="2220" w:type="dxa"/>
            <w:tcMar/>
          </w:tcPr>
          <w:p w:rsidR="68318F13" w:rsidP="13266488" w:rsidRDefault="68318F13" w14:paraId="4C873E33" w14:textId="71431A93">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68318F13">
              <w:rPr>
                <w:rFonts w:ascii="Aptos" w:hAnsi="Aptos" w:eastAsia="Aptos" w:cs="Aptos"/>
                <w:b w:val="0"/>
                <w:bCs w:val="0"/>
                <w:i w:val="0"/>
                <w:iCs w:val="0"/>
                <w:caps w:val="0"/>
                <w:smallCaps w:val="0"/>
                <w:noProof w:val="0"/>
                <w:color w:val="000000" w:themeColor="text1" w:themeTint="FF" w:themeShade="FF"/>
                <w:sz w:val="20"/>
                <w:szCs w:val="20"/>
                <w:lang w:val="en-GB"/>
              </w:rPr>
              <w:t>Select correct answer in True False quiz attempt page</w:t>
            </w:r>
          </w:p>
          <w:p w:rsidR="13266488" w:rsidP="13266488" w:rsidRDefault="13266488" w14:paraId="1AE29188" w14:textId="32A82C6E">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2100" w:type="dxa"/>
            <w:tcMar/>
          </w:tcPr>
          <w:p w:rsidR="68318F13" w:rsidP="13266488" w:rsidRDefault="68318F13" w14:paraId="3B2D49B4" w14:textId="424A6C20">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68318F13">
              <w:rPr>
                <w:rFonts w:ascii="Aptos" w:hAnsi="Aptos" w:eastAsia="Aptos" w:cs="Aptos"/>
                <w:b w:val="0"/>
                <w:bCs w:val="0"/>
                <w:i w:val="0"/>
                <w:iCs w:val="0"/>
                <w:caps w:val="0"/>
                <w:smallCaps w:val="0"/>
                <w:noProof w:val="0"/>
                <w:color w:val="000000" w:themeColor="text1" w:themeTint="FF" w:themeShade="FF"/>
                <w:sz w:val="20"/>
                <w:szCs w:val="20"/>
                <w:lang w:val="en-GB"/>
              </w:rPr>
              <w:t>Score is incremented by one</w:t>
            </w:r>
          </w:p>
          <w:p w:rsidR="13266488" w:rsidP="13266488" w:rsidRDefault="13266488" w14:paraId="48109CF8" w14:textId="13BAA4D1">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1605" w:type="dxa"/>
            <w:tcMar/>
          </w:tcPr>
          <w:p w:rsidR="68318F13" w:rsidP="13266488" w:rsidRDefault="68318F13" w14:paraId="524C0534" w14:textId="799072FD">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68318F13">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p w:rsidR="13266488" w:rsidP="13266488" w:rsidRDefault="13266488" w14:paraId="3AA8ADFB" w14:textId="2490ED0B">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792" w:type="dxa"/>
            <w:tcMar/>
          </w:tcPr>
          <w:p w:rsidR="68318F13" w:rsidP="13266488" w:rsidRDefault="68318F13" w14:paraId="43EF19DF" w14:textId="332CBF58">
            <w:pPr>
              <w:pStyle w:val="Normal"/>
              <w:bidi w:val="0"/>
              <w:rPr>
                <w:sz w:val="20"/>
                <w:szCs w:val="20"/>
              </w:rPr>
            </w:pPr>
            <w:r w:rsidRPr="13266488" w:rsidR="68318F13">
              <w:rPr>
                <w:sz w:val="20"/>
                <w:szCs w:val="20"/>
              </w:rPr>
              <w:t>Pass</w:t>
            </w:r>
          </w:p>
        </w:tc>
      </w:tr>
      <w:tr w:rsidR="13266488" w:rsidTr="2EFCB3A3" w14:paraId="65A9A3B0">
        <w:trPr>
          <w:trHeight w:val="570"/>
        </w:trPr>
        <w:tc>
          <w:tcPr>
            <w:tcW w:w="690" w:type="dxa"/>
            <w:tcMar/>
          </w:tcPr>
          <w:p w:rsidR="68318F13" w:rsidP="13266488" w:rsidRDefault="68318F13" w14:paraId="010CD28A" w14:textId="046C5CA5">
            <w:pPr>
              <w:pStyle w:val="Normal"/>
              <w:bidi w:val="0"/>
              <w:rPr>
                <w:sz w:val="20"/>
                <w:szCs w:val="20"/>
              </w:rPr>
            </w:pPr>
            <w:r w:rsidRPr="13266488" w:rsidR="68318F13">
              <w:rPr>
                <w:sz w:val="20"/>
                <w:szCs w:val="20"/>
              </w:rPr>
              <w:t>17</w:t>
            </w:r>
          </w:p>
        </w:tc>
        <w:tc>
          <w:tcPr>
            <w:tcW w:w="1740" w:type="dxa"/>
            <w:tcMar/>
          </w:tcPr>
          <w:p w:rsidR="68318F13" w:rsidP="13266488" w:rsidRDefault="68318F13" w14:paraId="5EC84A24" w14:textId="7F3A5FCD">
            <w:pPr>
              <w:pStyle w:val="Normal"/>
              <w:bidi w:val="0"/>
              <w:rPr>
                <w:sz w:val="20"/>
                <w:szCs w:val="20"/>
              </w:rPr>
            </w:pPr>
            <w:r w:rsidRPr="13266488" w:rsidR="68318F13">
              <w:rPr>
                <w:sz w:val="20"/>
                <w:szCs w:val="20"/>
              </w:rPr>
              <w:t xml:space="preserve">Long answer page correctly </w:t>
            </w:r>
            <w:r w:rsidRPr="13266488" w:rsidR="68318F13">
              <w:rPr>
                <w:sz w:val="20"/>
                <w:szCs w:val="20"/>
              </w:rPr>
              <w:t>identifies</w:t>
            </w:r>
            <w:r w:rsidRPr="13266488" w:rsidR="68318F13">
              <w:rPr>
                <w:sz w:val="20"/>
                <w:szCs w:val="20"/>
              </w:rPr>
              <w:t xml:space="preserve"> keywords</w:t>
            </w:r>
          </w:p>
        </w:tc>
        <w:tc>
          <w:tcPr>
            <w:tcW w:w="2220" w:type="dxa"/>
            <w:tcMar/>
          </w:tcPr>
          <w:p w:rsidR="68318F13" w:rsidP="13266488" w:rsidRDefault="68318F13" w14:paraId="2D18FA7A" w14:textId="22085022">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68318F13">
              <w:rPr>
                <w:rFonts w:ascii="Aptos" w:hAnsi="Aptos" w:eastAsia="Aptos" w:cs="Aptos"/>
                <w:b w:val="0"/>
                <w:bCs w:val="0"/>
                <w:i w:val="0"/>
                <w:iCs w:val="0"/>
                <w:caps w:val="0"/>
                <w:smallCaps w:val="0"/>
                <w:noProof w:val="0"/>
                <w:color w:val="000000" w:themeColor="text1" w:themeTint="FF" w:themeShade="FF"/>
                <w:sz w:val="20"/>
                <w:szCs w:val="20"/>
                <w:lang w:val="en-GB"/>
              </w:rPr>
              <w:t xml:space="preserve">Enter the three </w:t>
            </w:r>
            <w:r w:rsidRPr="13266488" w:rsidR="3FE6EAB0">
              <w:rPr>
                <w:rFonts w:ascii="Aptos" w:hAnsi="Aptos" w:eastAsia="Aptos" w:cs="Aptos"/>
                <w:b w:val="0"/>
                <w:bCs w:val="0"/>
                <w:i w:val="0"/>
                <w:iCs w:val="0"/>
                <w:caps w:val="0"/>
                <w:smallCaps w:val="0"/>
                <w:noProof w:val="0"/>
                <w:color w:val="000000" w:themeColor="text1" w:themeTint="FF" w:themeShade="FF"/>
                <w:sz w:val="20"/>
                <w:szCs w:val="20"/>
                <w:lang w:val="en-GB"/>
              </w:rPr>
              <w:t>keywords</w:t>
            </w:r>
            <w:r w:rsidRPr="13266488" w:rsidR="68318F13">
              <w:rPr>
                <w:rFonts w:ascii="Aptos" w:hAnsi="Aptos" w:eastAsia="Aptos" w:cs="Aptos"/>
                <w:b w:val="0"/>
                <w:bCs w:val="0"/>
                <w:i w:val="0"/>
                <w:iCs w:val="0"/>
                <w:caps w:val="0"/>
                <w:smallCaps w:val="0"/>
                <w:noProof w:val="0"/>
                <w:color w:val="000000" w:themeColor="text1" w:themeTint="FF" w:themeShade="FF"/>
                <w:sz w:val="20"/>
                <w:szCs w:val="20"/>
                <w:lang w:val="en-GB"/>
              </w:rPr>
              <w:t xml:space="preserve"> in sentences</w:t>
            </w:r>
            <w:r w:rsidRPr="13266488" w:rsidR="5DBA6D27">
              <w:rPr>
                <w:rFonts w:ascii="Aptos" w:hAnsi="Aptos" w:eastAsia="Aptos" w:cs="Aptos"/>
                <w:b w:val="0"/>
                <w:bCs w:val="0"/>
                <w:i w:val="0"/>
                <w:iCs w:val="0"/>
                <w:caps w:val="0"/>
                <w:smallCaps w:val="0"/>
                <w:noProof w:val="0"/>
                <w:color w:val="000000" w:themeColor="text1" w:themeTint="FF" w:themeShade="FF"/>
                <w:sz w:val="20"/>
                <w:szCs w:val="20"/>
                <w:lang w:val="en-GB"/>
              </w:rPr>
              <w:t xml:space="preserve"> in text box</w:t>
            </w:r>
          </w:p>
        </w:tc>
        <w:tc>
          <w:tcPr>
            <w:tcW w:w="2100" w:type="dxa"/>
            <w:tcMar/>
          </w:tcPr>
          <w:p w:rsidR="5DBA6D27" w:rsidP="13266488" w:rsidRDefault="5DBA6D27" w14:paraId="6B3155A2" w14:textId="47445C30">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5DBA6D27">
              <w:rPr>
                <w:rFonts w:ascii="Aptos" w:hAnsi="Aptos" w:eastAsia="Aptos" w:cs="Aptos"/>
                <w:b w:val="0"/>
                <w:bCs w:val="0"/>
                <w:i w:val="0"/>
                <w:iCs w:val="0"/>
                <w:caps w:val="0"/>
                <w:smallCaps w:val="0"/>
                <w:noProof w:val="0"/>
                <w:color w:val="000000" w:themeColor="text1" w:themeTint="FF" w:themeShade="FF"/>
                <w:sz w:val="20"/>
                <w:szCs w:val="20"/>
                <w:lang w:val="en-GB"/>
              </w:rPr>
              <w:t>Score is increased by three</w:t>
            </w:r>
          </w:p>
          <w:p w:rsidR="13266488" w:rsidP="13266488" w:rsidRDefault="13266488" w14:paraId="00778D2B" w14:textId="2B861681">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1605" w:type="dxa"/>
            <w:tcMar/>
          </w:tcPr>
          <w:p w:rsidR="5DBA6D27" w:rsidP="13266488" w:rsidRDefault="5DBA6D27" w14:paraId="067B1CDD" w14:textId="68FBE34F">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5DBA6D27">
              <w:rPr>
                <w:rFonts w:ascii="Aptos" w:hAnsi="Aptos" w:eastAsia="Aptos" w:cs="Aptos"/>
                <w:b w:val="0"/>
                <w:bCs w:val="0"/>
                <w:i w:val="0"/>
                <w:iCs w:val="0"/>
                <w:caps w:val="0"/>
                <w:smallCaps w:val="0"/>
                <w:noProof w:val="0"/>
                <w:color w:val="000000" w:themeColor="text1" w:themeTint="FF" w:themeShade="FF"/>
                <w:sz w:val="20"/>
                <w:szCs w:val="20"/>
                <w:lang w:val="en-GB"/>
              </w:rPr>
              <w:t>Only get two marks</w:t>
            </w:r>
          </w:p>
        </w:tc>
        <w:tc>
          <w:tcPr>
            <w:tcW w:w="792" w:type="dxa"/>
            <w:tcMar/>
          </w:tcPr>
          <w:p w:rsidR="5DBA6D27" w:rsidP="13266488" w:rsidRDefault="5DBA6D27" w14:paraId="2C5DDF1E" w14:textId="2DCAE12C">
            <w:pPr>
              <w:pStyle w:val="Normal"/>
              <w:bidi w:val="0"/>
              <w:rPr>
                <w:sz w:val="20"/>
                <w:szCs w:val="20"/>
              </w:rPr>
            </w:pPr>
            <w:r w:rsidRPr="13266488" w:rsidR="5DBA6D27">
              <w:rPr>
                <w:sz w:val="20"/>
                <w:szCs w:val="20"/>
              </w:rPr>
              <w:t>Fail</w:t>
            </w:r>
          </w:p>
        </w:tc>
      </w:tr>
      <w:tr w:rsidR="13266488" w:rsidTr="2EFCB3A3" w14:paraId="258FBC62">
        <w:trPr>
          <w:trHeight w:val="570"/>
        </w:trPr>
        <w:tc>
          <w:tcPr>
            <w:tcW w:w="690" w:type="dxa"/>
            <w:tcMar/>
          </w:tcPr>
          <w:p w:rsidR="5DBA6D27" w:rsidP="13266488" w:rsidRDefault="5DBA6D27" w14:paraId="0FD16BDE" w14:textId="2DADA74D">
            <w:pPr>
              <w:pStyle w:val="Normal"/>
              <w:bidi w:val="0"/>
              <w:rPr>
                <w:sz w:val="20"/>
                <w:szCs w:val="20"/>
              </w:rPr>
            </w:pPr>
            <w:r w:rsidRPr="13266488" w:rsidR="5DBA6D27">
              <w:rPr>
                <w:sz w:val="20"/>
                <w:szCs w:val="20"/>
              </w:rPr>
              <w:t>18</w:t>
            </w:r>
          </w:p>
        </w:tc>
        <w:tc>
          <w:tcPr>
            <w:tcW w:w="1740" w:type="dxa"/>
            <w:tcMar/>
          </w:tcPr>
          <w:p w:rsidR="5DBA6D27" w:rsidP="13266488" w:rsidRDefault="5DBA6D27" w14:paraId="08D4DA09" w14:textId="3992A0F8">
            <w:pPr>
              <w:pStyle w:val="Normal"/>
              <w:bidi w:val="0"/>
              <w:rPr>
                <w:sz w:val="20"/>
                <w:szCs w:val="20"/>
              </w:rPr>
            </w:pPr>
            <w:r w:rsidRPr="13266488" w:rsidR="5DBA6D27">
              <w:rPr>
                <w:sz w:val="20"/>
                <w:szCs w:val="20"/>
              </w:rPr>
              <w:t>Long answer page correctly identifies keywords</w:t>
            </w:r>
          </w:p>
        </w:tc>
        <w:tc>
          <w:tcPr>
            <w:tcW w:w="2220" w:type="dxa"/>
            <w:tcMar/>
          </w:tcPr>
          <w:p w:rsidR="5DBA6D27" w:rsidP="13266488" w:rsidRDefault="5DBA6D27" w14:paraId="7B42669A" w14:textId="22085022">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5DBA6D27">
              <w:rPr>
                <w:rFonts w:ascii="Aptos" w:hAnsi="Aptos" w:eastAsia="Aptos" w:cs="Aptos"/>
                <w:b w:val="0"/>
                <w:bCs w:val="0"/>
                <w:i w:val="0"/>
                <w:iCs w:val="0"/>
                <w:caps w:val="0"/>
                <w:smallCaps w:val="0"/>
                <w:noProof w:val="0"/>
                <w:color w:val="000000" w:themeColor="text1" w:themeTint="FF" w:themeShade="FF"/>
                <w:sz w:val="20"/>
                <w:szCs w:val="20"/>
                <w:lang w:val="en-GB"/>
              </w:rPr>
              <w:t>Enter the three keywords in sentences in text box</w:t>
            </w:r>
          </w:p>
          <w:p w:rsidR="13266488" w:rsidP="13266488" w:rsidRDefault="13266488" w14:paraId="04C78088" w14:textId="020FF17F">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2100" w:type="dxa"/>
            <w:tcMar/>
          </w:tcPr>
          <w:p w:rsidR="5DBA6D27" w:rsidP="13266488" w:rsidRDefault="5DBA6D27" w14:paraId="63759CC2" w14:textId="47445C30">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5DBA6D27">
              <w:rPr>
                <w:rFonts w:ascii="Aptos" w:hAnsi="Aptos" w:eastAsia="Aptos" w:cs="Aptos"/>
                <w:b w:val="0"/>
                <w:bCs w:val="0"/>
                <w:i w:val="0"/>
                <w:iCs w:val="0"/>
                <w:caps w:val="0"/>
                <w:smallCaps w:val="0"/>
                <w:noProof w:val="0"/>
                <w:color w:val="000000" w:themeColor="text1" w:themeTint="FF" w:themeShade="FF"/>
                <w:sz w:val="20"/>
                <w:szCs w:val="20"/>
                <w:lang w:val="en-GB"/>
              </w:rPr>
              <w:t>Score is increased by three</w:t>
            </w:r>
          </w:p>
          <w:p w:rsidR="13266488" w:rsidP="13266488" w:rsidRDefault="13266488" w14:paraId="21C79438" w14:textId="4AD8A5E0">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p>
        </w:tc>
        <w:tc>
          <w:tcPr>
            <w:tcW w:w="1605" w:type="dxa"/>
            <w:tcMar/>
          </w:tcPr>
          <w:p w:rsidR="5DBA6D27" w:rsidP="13266488" w:rsidRDefault="5DBA6D27" w14:paraId="63E24B31" w14:textId="7E23EDDD">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5DBA6D27">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tc>
        <w:tc>
          <w:tcPr>
            <w:tcW w:w="792" w:type="dxa"/>
            <w:tcMar/>
          </w:tcPr>
          <w:p w:rsidR="5DBA6D27" w:rsidP="13266488" w:rsidRDefault="5DBA6D27" w14:paraId="78E74017" w14:textId="167FA70B">
            <w:pPr>
              <w:pStyle w:val="Normal"/>
              <w:bidi w:val="0"/>
              <w:rPr>
                <w:sz w:val="20"/>
                <w:szCs w:val="20"/>
              </w:rPr>
            </w:pPr>
            <w:r w:rsidRPr="13266488" w:rsidR="5DBA6D27">
              <w:rPr>
                <w:sz w:val="20"/>
                <w:szCs w:val="20"/>
              </w:rPr>
              <w:t>Pass</w:t>
            </w:r>
          </w:p>
        </w:tc>
      </w:tr>
      <w:tr w:rsidR="13266488" w:rsidTr="2EFCB3A3" w14:paraId="70ABB900">
        <w:trPr>
          <w:trHeight w:val="570"/>
        </w:trPr>
        <w:tc>
          <w:tcPr>
            <w:tcW w:w="690" w:type="dxa"/>
            <w:tcMar/>
          </w:tcPr>
          <w:p w:rsidR="5DBA6D27" w:rsidP="13266488" w:rsidRDefault="5DBA6D27" w14:paraId="036A205B" w14:textId="71658DE6">
            <w:pPr>
              <w:pStyle w:val="Normal"/>
              <w:bidi w:val="0"/>
              <w:rPr>
                <w:sz w:val="20"/>
                <w:szCs w:val="20"/>
              </w:rPr>
            </w:pPr>
            <w:r w:rsidRPr="13266488" w:rsidR="5DBA6D27">
              <w:rPr>
                <w:sz w:val="20"/>
                <w:szCs w:val="20"/>
              </w:rPr>
              <w:t>19</w:t>
            </w:r>
          </w:p>
        </w:tc>
        <w:tc>
          <w:tcPr>
            <w:tcW w:w="1740" w:type="dxa"/>
            <w:tcMar/>
          </w:tcPr>
          <w:p w:rsidR="5DBA6D27" w:rsidP="13266488" w:rsidRDefault="5DBA6D27" w14:paraId="4563A857" w14:textId="3AA4FD80">
            <w:pPr>
              <w:pStyle w:val="Normal"/>
              <w:bidi w:val="0"/>
              <w:rPr>
                <w:sz w:val="20"/>
                <w:szCs w:val="20"/>
              </w:rPr>
            </w:pPr>
            <w:r w:rsidRPr="13266488" w:rsidR="5DBA6D27">
              <w:rPr>
                <w:sz w:val="20"/>
                <w:szCs w:val="20"/>
              </w:rPr>
              <w:t>Correct short answer gives mark</w:t>
            </w:r>
          </w:p>
        </w:tc>
        <w:tc>
          <w:tcPr>
            <w:tcW w:w="2220" w:type="dxa"/>
            <w:tcMar/>
          </w:tcPr>
          <w:p w:rsidR="5DBA6D27" w:rsidP="333F6537" w:rsidRDefault="5DBA6D27" w14:paraId="11CECFE1" w14:textId="02F29B1A">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333F6537" w:rsidR="2F7F552F">
              <w:rPr>
                <w:rFonts w:ascii="Aptos" w:hAnsi="Aptos" w:eastAsia="Aptos" w:cs="Aptos"/>
                <w:b w:val="0"/>
                <w:bCs w:val="0"/>
                <w:i w:val="0"/>
                <w:iCs w:val="0"/>
                <w:caps w:val="0"/>
                <w:smallCaps w:val="0"/>
                <w:noProof w:val="0"/>
                <w:color w:val="000000" w:themeColor="text1" w:themeTint="FF" w:themeShade="FF"/>
                <w:sz w:val="20"/>
                <w:szCs w:val="20"/>
                <w:lang w:val="en-GB"/>
              </w:rPr>
              <w:t xml:space="preserve">Enter the correct </w:t>
            </w:r>
            <w:r w:rsidRPr="333F6537" w:rsidR="2F7F552F">
              <w:rPr>
                <w:rFonts w:ascii="Aptos" w:hAnsi="Aptos" w:eastAsia="Aptos" w:cs="Aptos"/>
                <w:b w:val="0"/>
                <w:bCs w:val="0"/>
                <w:i w:val="0"/>
                <w:iCs w:val="0"/>
                <w:caps w:val="0"/>
                <w:smallCaps w:val="0"/>
                <w:noProof w:val="0"/>
                <w:color w:val="000000" w:themeColor="text1" w:themeTint="FF" w:themeShade="FF"/>
                <w:sz w:val="20"/>
                <w:szCs w:val="20"/>
                <w:lang w:val="en-GB"/>
              </w:rPr>
              <w:t>one word</w:t>
            </w:r>
            <w:r w:rsidRPr="333F6537" w:rsidR="2F7F552F">
              <w:rPr>
                <w:rFonts w:ascii="Aptos" w:hAnsi="Aptos" w:eastAsia="Aptos" w:cs="Aptos"/>
                <w:b w:val="0"/>
                <w:bCs w:val="0"/>
                <w:i w:val="0"/>
                <w:iCs w:val="0"/>
                <w:caps w:val="0"/>
                <w:smallCaps w:val="0"/>
                <w:noProof w:val="0"/>
                <w:color w:val="000000" w:themeColor="text1" w:themeTint="FF" w:themeShade="FF"/>
                <w:sz w:val="20"/>
                <w:szCs w:val="20"/>
                <w:lang w:val="en-GB"/>
              </w:rPr>
              <w:t xml:space="preserve"> answer in entry field</w:t>
            </w:r>
          </w:p>
        </w:tc>
        <w:tc>
          <w:tcPr>
            <w:tcW w:w="2100" w:type="dxa"/>
            <w:tcMar/>
          </w:tcPr>
          <w:p w:rsidR="5DBA6D27" w:rsidP="13266488" w:rsidRDefault="5DBA6D27" w14:paraId="3BF8422A" w14:textId="0E71E2B4">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5DBA6D27">
              <w:rPr>
                <w:rFonts w:ascii="Aptos" w:hAnsi="Aptos" w:eastAsia="Aptos" w:cs="Aptos"/>
                <w:b w:val="0"/>
                <w:bCs w:val="0"/>
                <w:i w:val="0"/>
                <w:iCs w:val="0"/>
                <w:caps w:val="0"/>
                <w:smallCaps w:val="0"/>
                <w:noProof w:val="0"/>
                <w:color w:val="000000" w:themeColor="text1" w:themeTint="FF" w:themeShade="FF"/>
                <w:sz w:val="20"/>
                <w:szCs w:val="20"/>
                <w:lang w:val="en-GB"/>
              </w:rPr>
              <w:t>Score is incremented by one</w:t>
            </w:r>
          </w:p>
        </w:tc>
        <w:tc>
          <w:tcPr>
            <w:tcW w:w="1605" w:type="dxa"/>
            <w:tcMar/>
          </w:tcPr>
          <w:p w:rsidR="5DBA6D27" w:rsidP="13266488" w:rsidRDefault="5DBA6D27" w14:paraId="6F986684" w14:textId="066F4419">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5DBA6D27">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tc>
        <w:tc>
          <w:tcPr>
            <w:tcW w:w="792" w:type="dxa"/>
            <w:tcMar/>
          </w:tcPr>
          <w:p w:rsidR="5DBA6D27" w:rsidP="13266488" w:rsidRDefault="5DBA6D27" w14:paraId="166DE5CC" w14:textId="0B9011ED">
            <w:pPr>
              <w:pStyle w:val="Normal"/>
              <w:bidi w:val="0"/>
              <w:rPr>
                <w:sz w:val="20"/>
                <w:szCs w:val="20"/>
              </w:rPr>
            </w:pPr>
            <w:r w:rsidRPr="13266488" w:rsidR="5DBA6D27">
              <w:rPr>
                <w:sz w:val="20"/>
                <w:szCs w:val="20"/>
              </w:rPr>
              <w:t>Pass</w:t>
            </w:r>
          </w:p>
        </w:tc>
      </w:tr>
      <w:tr w:rsidR="13266488" w:rsidTr="2EFCB3A3" w14:paraId="324D5283">
        <w:trPr>
          <w:trHeight w:val="570"/>
        </w:trPr>
        <w:tc>
          <w:tcPr>
            <w:tcW w:w="690" w:type="dxa"/>
            <w:tcMar/>
          </w:tcPr>
          <w:p w:rsidR="5DBA6D27" w:rsidP="13266488" w:rsidRDefault="5DBA6D27" w14:paraId="2B69F9ED" w14:textId="0FBEF631">
            <w:pPr>
              <w:pStyle w:val="Normal"/>
              <w:bidi w:val="0"/>
              <w:rPr>
                <w:sz w:val="20"/>
                <w:szCs w:val="20"/>
              </w:rPr>
            </w:pPr>
            <w:r w:rsidRPr="13266488" w:rsidR="5DBA6D27">
              <w:rPr>
                <w:sz w:val="20"/>
                <w:szCs w:val="20"/>
              </w:rPr>
              <w:t>20</w:t>
            </w:r>
          </w:p>
        </w:tc>
        <w:tc>
          <w:tcPr>
            <w:tcW w:w="1740" w:type="dxa"/>
            <w:tcMar/>
          </w:tcPr>
          <w:p w:rsidR="5DBA6D27" w:rsidP="13266488" w:rsidRDefault="5DBA6D27" w14:paraId="71E6C0BE" w14:textId="7F0636BB">
            <w:pPr>
              <w:pStyle w:val="Normal"/>
              <w:suppressLineNumbers w:val="0"/>
              <w:bidi w:val="0"/>
              <w:spacing w:before="0" w:beforeAutospacing="off" w:after="0" w:afterAutospacing="off" w:line="240" w:lineRule="auto"/>
              <w:ind w:left="0" w:right="0"/>
              <w:jc w:val="left"/>
            </w:pPr>
            <w:r w:rsidRPr="13266488" w:rsidR="5DBA6D27">
              <w:rPr>
                <w:sz w:val="20"/>
                <w:szCs w:val="20"/>
              </w:rPr>
              <w:t>Teacher score is not saved</w:t>
            </w:r>
          </w:p>
        </w:tc>
        <w:tc>
          <w:tcPr>
            <w:tcW w:w="2220" w:type="dxa"/>
            <w:tcMar/>
          </w:tcPr>
          <w:p w:rsidR="5DBA6D27" w:rsidP="13266488" w:rsidRDefault="5DBA6D27" w14:paraId="69328425" w14:textId="1EA24223">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5DBA6D27">
              <w:rPr>
                <w:rFonts w:ascii="Aptos" w:hAnsi="Aptos" w:eastAsia="Aptos" w:cs="Aptos"/>
                <w:b w:val="0"/>
                <w:bCs w:val="0"/>
                <w:i w:val="0"/>
                <w:iCs w:val="0"/>
                <w:caps w:val="0"/>
                <w:smallCaps w:val="0"/>
                <w:noProof w:val="0"/>
                <w:color w:val="000000" w:themeColor="text1" w:themeTint="FF" w:themeShade="FF"/>
                <w:sz w:val="20"/>
                <w:szCs w:val="20"/>
                <w:lang w:val="en-GB"/>
              </w:rPr>
              <w:t>Attempt quiz as a teacher</w:t>
            </w:r>
          </w:p>
        </w:tc>
        <w:tc>
          <w:tcPr>
            <w:tcW w:w="2100" w:type="dxa"/>
            <w:tcMar/>
          </w:tcPr>
          <w:p w:rsidR="5DBA6D27" w:rsidP="13266488" w:rsidRDefault="5DBA6D27" w14:paraId="09D01ABC" w14:textId="034FCED7">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5DBA6D27">
              <w:rPr>
                <w:rFonts w:ascii="Aptos" w:hAnsi="Aptos" w:eastAsia="Aptos" w:cs="Aptos"/>
                <w:b w:val="0"/>
                <w:bCs w:val="0"/>
                <w:i w:val="0"/>
                <w:iCs w:val="0"/>
                <w:caps w:val="0"/>
                <w:smallCaps w:val="0"/>
                <w:noProof w:val="0"/>
                <w:color w:val="000000" w:themeColor="text1" w:themeTint="FF" w:themeShade="FF"/>
                <w:sz w:val="20"/>
                <w:szCs w:val="20"/>
                <w:lang w:val="en-GB"/>
              </w:rPr>
              <w:t>Score is not saved into the database</w:t>
            </w:r>
          </w:p>
        </w:tc>
        <w:tc>
          <w:tcPr>
            <w:tcW w:w="1605" w:type="dxa"/>
            <w:tcMar/>
          </w:tcPr>
          <w:p w:rsidR="5DBA6D27" w:rsidP="13266488" w:rsidRDefault="5DBA6D27" w14:paraId="26E231F1" w14:textId="3EBE0E00">
            <w:pPr>
              <w:pStyle w:val="Normal"/>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13266488" w:rsidR="5DBA6D27">
              <w:rPr>
                <w:rFonts w:ascii="Aptos" w:hAnsi="Aptos" w:eastAsia="Aptos" w:cs="Aptos"/>
                <w:b w:val="0"/>
                <w:bCs w:val="0"/>
                <w:i w:val="0"/>
                <w:iCs w:val="0"/>
                <w:caps w:val="0"/>
                <w:smallCaps w:val="0"/>
                <w:noProof w:val="0"/>
                <w:color w:val="000000" w:themeColor="text1" w:themeTint="FF" w:themeShade="FF"/>
                <w:sz w:val="20"/>
                <w:szCs w:val="20"/>
                <w:lang w:val="en-GB"/>
              </w:rPr>
              <w:t>Same as expected</w:t>
            </w:r>
          </w:p>
        </w:tc>
        <w:tc>
          <w:tcPr>
            <w:tcW w:w="792" w:type="dxa"/>
            <w:tcMar/>
          </w:tcPr>
          <w:p w:rsidR="5DBA6D27" w:rsidP="13266488" w:rsidRDefault="5DBA6D27" w14:paraId="46A2D9E1" w14:textId="262DA2E6">
            <w:pPr>
              <w:pStyle w:val="Normal"/>
              <w:bidi w:val="0"/>
              <w:rPr>
                <w:sz w:val="20"/>
                <w:szCs w:val="20"/>
              </w:rPr>
            </w:pPr>
            <w:r w:rsidRPr="13266488" w:rsidR="5DBA6D27">
              <w:rPr>
                <w:sz w:val="20"/>
                <w:szCs w:val="20"/>
              </w:rPr>
              <w:t>Pass</w:t>
            </w:r>
          </w:p>
        </w:tc>
      </w:tr>
    </w:tbl>
    <w:p w:rsidR="73BBCBE0" w:rsidP="13266488" w:rsidRDefault="73BBCBE0" w14:paraId="7EB0CCA6" w14:textId="0F285BBA">
      <w:pPr>
        <w:pStyle w:val="Normal"/>
        <w:rPr>
          <w:rStyle w:val="Heading3Char"/>
        </w:rPr>
      </w:pPr>
    </w:p>
    <w:p w:rsidR="73BBCBE0" w:rsidP="333F6537" w:rsidRDefault="73BBCBE0" w14:paraId="551D2F69" w14:textId="48EA8208">
      <w:pPr>
        <w:pStyle w:val="Normal"/>
        <w:rPr>
          <w:rStyle w:val="Heading3Char"/>
        </w:rPr>
      </w:pPr>
      <w:bookmarkStart w:name="_Toc1404556580" w:id="2103480367"/>
      <w:r w:rsidRPr="5EA3C8B9" w:rsidR="45F300CC">
        <w:rPr>
          <w:rStyle w:val="Heading3Char"/>
        </w:rPr>
        <w:t>Iterative Development</w:t>
      </w:r>
      <w:bookmarkEnd w:id="2103480367"/>
    </w:p>
    <w:p w:rsidR="73BBCBE0" w:rsidP="13266488" w:rsidRDefault="73BBCBE0" w14:paraId="685FBD15" w14:textId="25AE666E">
      <w:pPr>
        <w:pStyle w:val="Normal"/>
        <w:rPr>
          <w:b w:val="1"/>
          <w:bCs w:val="1"/>
        </w:rPr>
      </w:pPr>
      <w:r w:rsidRPr="13266488" w:rsidR="638C95E2">
        <w:rPr>
          <w:b w:val="1"/>
          <w:bCs w:val="1"/>
        </w:rPr>
        <w:t>1.</w:t>
      </w:r>
      <w:r w:rsidRPr="13266488" w:rsidR="131203BE">
        <w:rPr>
          <w:b w:val="1"/>
          <w:bCs w:val="1"/>
        </w:rPr>
        <w:t>Implementing scrollbar frame</w:t>
      </w:r>
    </w:p>
    <w:p w:rsidR="73BBCBE0" w:rsidP="73BBCBE0" w:rsidRDefault="73BBCBE0" w14:paraId="69777F36" w14:textId="64EEE13E">
      <w:pPr>
        <w:pStyle w:val="Normal"/>
      </w:pPr>
      <w:r w:rsidR="2F7C262E">
        <w:rPr/>
        <w:t>The original quiz selection page di</w:t>
      </w:r>
      <w:r w:rsidR="355F6856">
        <w:rPr/>
        <w:t>splayed all the quizzes using radio buttons without a scrollbar</w:t>
      </w:r>
      <w:r w:rsidR="2F7C262E">
        <w:rPr/>
        <w:t xml:space="preserve">. </w:t>
      </w:r>
      <w:r w:rsidR="6E8BAA86">
        <w:rPr/>
        <w:t xml:space="preserve">This </w:t>
      </w:r>
      <w:r w:rsidR="78F8200E">
        <w:rPr/>
        <w:t>worked</w:t>
      </w:r>
      <w:r w:rsidR="6E8BAA86">
        <w:rPr/>
        <w:t xml:space="preserve"> perfectly when the number of quizzes was small, however it created a scalability issue. As more quizzes were created and added to the database, the radio </w:t>
      </w:r>
      <w:r w:rsidR="1855BE7E">
        <w:rPr/>
        <w:t>buttons will extend beyond the window boundaries which makes some quizzes unavailable to the user.</w:t>
      </w:r>
    </w:p>
    <w:p w:rsidR="73BBCBE0" w:rsidP="73BBCBE0" w:rsidRDefault="73BBCBE0" w14:paraId="3B8905FF" w14:textId="46D71AA1">
      <w:pPr>
        <w:pStyle w:val="Normal"/>
      </w:pPr>
      <w:r w:rsidR="43D48B3B">
        <w:rPr/>
        <w:t xml:space="preserve">To solve this problem, </w:t>
      </w:r>
      <w:r w:rsidR="30F1C2F2">
        <w:rPr/>
        <w:t>a scrollbar was implemented in which radio buttons were placed inside a frame which existed in the canvas.</w:t>
      </w:r>
      <w:r w:rsidR="6C50F256">
        <w:rPr/>
        <w:t xml:space="preserve"> This allowed the program to display many quizzes, have a fixed window size and future proof the design.</w:t>
      </w:r>
      <w:r w:rsidR="54B11925">
        <w:rPr/>
        <w:t xml:space="preserve"> The scrollbar is implemented into the program by</w:t>
      </w:r>
      <w:r w:rsidR="5AA03DE8">
        <w:rPr/>
        <w:t xml:space="preserve"> first</w:t>
      </w:r>
      <w:r w:rsidR="54B11925">
        <w:rPr/>
        <w:t xml:space="preserve"> creating a</w:t>
      </w:r>
      <w:r w:rsidR="6C02610C">
        <w:rPr/>
        <w:t xml:space="preserve"> container</w:t>
      </w:r>
      <w:r w:rsidR="54B11925">
        <w:rPr/>
        <w:t xml:space="preserve"> frame. The frame’s purpose is to hold the canvas</w:t>
      </w:r>
      <w:r w:rsidR="47D7BBC1">
        <w:rPr/>
        <w:t xml:space="preserve"> to prevent it from taking the whole page</w:t>
      </w:r>
      <w:r w:rsidR="54C4D325">
        <w:rPr/>
        <w:t>.</w:t>
      </w:r>
      <w:r w:rsidR="65668C13">
        <w:rPr/>
        <w:t xml:space="preserve"> A canvas is created inside the frame</w:t>
      </w:r>
      <w:r w:rsidR="54C4D325">
        <w:rPr/>
        <w:t xml:space="preserve"> </w:t>
      </w:r>
      <w:r w:rsidR="54C4D325">
        <w:rPr/>
        <w:t>because Tkinter only allows scrollbars to be attached to the canvas. An</w:t>
      </w:r>
      <w:r w:rsidR="5949B353">
        <w:rPr/>
        <w:t xml:space="preserve"> inner</w:t>
      </w:r>
      <w:r w:rsidR="54C4D325">
        <w:rPr/>
        <w:t xml:space="preserve"> frame is created </w:t>
      </w:r>
      <w:r w:rsidR="41BFAE6F">
        <w:rPr/>
        <w:t>inside the canvas which allows widgets to be created inside it can be attached to the scroll bar.</w:t>
      </w:r>
    </w:p>
    <w:p w:rsidR="73BBCBE0" w:rsidP="73BBCBE0" w:rsidRDefault="73BBCBE0" w14:paraId="533B526C" w14:textId="127AC3FB">
      <w:pPr>
        <w:pStyle w:val="Normal"/>
      </w:pPr>
      <w:r w:rsidR="69988584">
        <w:rPr/>
        <w:t>Code before scroll frame implementation:</w:t>
      </w:r>
    </w:p>
    <w:p w:rsidR="73BBCBE0" w:rsidP="73BBCBE0" w:rsidRDefault="73BBCBE0" w14:paraId="56534B82" w14:textId="64C42BDE">
      <w:pPr>
        <w:pStyle w:val="Normal"/>
      </w:pPr>
      <w:r w:rsidR="4471FD46">
        <w:drawing>
          <wp:inline wp14:editId="065DB7EE" wp14:anchorId="39E07A61">
            <wp:extent cx="4962525" cy="2427593"/>
            <wp:effectExtent l="0" t="0" r="0" b="0"/>
            <wp:docPr id="1847662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7662381" name=""/>
                    <pic:cNvPicPr/>
                  </pic:nvPicPr>
                  <pic:blipFill>
                    <a:blip xmlns:r="http://schemas.openxmlformats.org/officeDocument/2006/relationships" r:embed="rId2058066683">
                      <a:extLst>
                        <a:ext uri="{28A0092B-C50C-407E-A947-70E740481C1C}">
                          <a14:useLocalDpi xmlns:a14="http://schemas.microsoft.com/office/drawing/2010/main"/>
                        </a:ext>
                      </a:extLst>
                    </a:blip>
                    <a:srcRect l="0" t="0" r="0" b="19452"/>
                    <a:stretch>
                      <a:fillRect/>
                    </a:stretch>
                  </pic:blipFill>
                  <pic:spPr>
                    <a:xfrm rot="0">
                      <a:off x="0" y="0"/>
                      <a:ext cx="4962525" cy="2427593"/>
                    </a:xfrm>
                    <a:prstGeom prst="rect">
                      <a:avLst/>
                    </a:prstGeom>
                  </pic:spPr>
                </pic:pic>
              </a:graphicData>
            </a:graphic>
          </wp:inline>
        </w:drawing>
      </w:r>
    </w:p>
    <w:p w:rsidR="6D4A97AD" w:rsidP="6D4A97AD" w:rsidRDefault="6D4A97AD" w14:paraId="723FC360" w14:textId="50EECC9D">
      <w:pPr>
        <w:pStyle w:val="Normal"/>
      </w:pPr>
      <w:r w:rsidR="6F94D144">
        <w:rPr/>
        <w:t>Output of the code:</w:t>
      </w:r>
    </w:p>
    <w:p w:rsidR="6D4A97AD" w:rsidP="13266488" w:rsidRDefault="6D4A97AD" w14:paraId="21591B7A" w14:textId="5CA3D315">
      <w:pPr>
        <w:shd w:val="clear" w:color="auto" w:fill="FFFFFF" w:themeFill="background1"/>
        <w:spacing w:before="0" w:beforeAutospacing="off" w:after="0" w:afterAutospacing="off" w:line="285" w:lineRule="auto"/>
        <w:rPr>
          <w:rFonts w:ascii="Aptos" w:hAnsi="Aptos" w:eastAsia="Aptos" w:cs="Aptos"/>
          <w:b w:val="0"/>
          <w:bCs w:val="0"/>
          <w:i w:val="0"/>
          <w:iCs w:val="0"/>
          <w:caps w:val="0"/>
          <w:smallCaps w:val="0"/>
          <w:noProof w:val="0"/>
          <w:color w:val="FFFFFF" w:themeColor="background1" w:themeTint="FF" w:themeShade="FF"/>
          <w:sz w:val="25"/>
          <w:szCs w:val="25"/>
          <w:lang w:val="en-GB"/>
        </w:rPr>
      </w:pPr>
      <w:r w:rsidRPr="13266488" w:rsidR="7396C4A5">
        <w:rPr>
          <w:rFonts w:ascii="Aptos" w:hAnsi="Aptos" w:eastAsia="Aptos" w:cs="Aptos"/>
          <w:b w:val="0"/>
          <w:bCs w:val="0"/>
          <w:i w:val="0"/>
          <w:iCs w:val="0"/>
          <w:caps w:val="0"/>
          <w:smallCaps w:val="0"/>
          <w:noProof w:val="0"/>
          <w:color w:val="FFFFFF" w:themeColor="background1" w:themeTint="FF" w:themeShade="FF"/>
          <w:sz w:val="25"/>
          <w:szCs w:val="25"/>
          <w:lang w:val="en-GB"/>
        </w:rPr>
        <w:t>b</w:t>
      </w:r>
      <w:r w:rsidR="0480428A">
        <w:drawing>
          <wp:inline wp14:editId="71273CB0" wp14:anchorId="7E58B58E">
            <wp:extent cx="3962400" cy="2742693"/>
            <wp:effectExtent l="0" t="0" r="0" b="0"/>
            <wp:docPr id="8401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01597" name=""/>
                    <pic:cNvPicPr/>
                  </pic:nvPicPr>
                  <pic:blipFill>
                    <a:blip xmlns:r="http://schemas.openxmlformats.org/officeDocument/2006/relationships" r:embed="rId580068589">
                      <a:extLst>
                        <a:ext uri="{28A0092B-C50C-407E-A947-70E740481C1C}">
                          <a14:useLocalDpi xmlns:a14="http://schemas.microsoft.com/office/drawing/2010/main"/>
                        </a:ext>
                      </a:extLst>
                    </a:blip>
                    <a:stretch>
                      <a:fillRect/>
                    </a:stretch>
                  </pic:blipFill>
                  <pic:spPr>
                    <a:xfrm rot="0">
                      <a:off x="0" y="0"/>
                      <a:ext cx="3962400" cy="2742693"/>
                    </a:xfrm>
                    <a:prstGeom prst="rect">
                      <a:avLst/>
                    </a:prstGeom>
                  </pic:spPr>
                </pic:pic>
              </a:graphicData>
            </a:graphic>
          </wp:inline>
        </w:drawing>
      </w:r>
    </w:p>
    <w:p w:rsidR="036A6C5B" w:rsidP="13266488" w:rsidRDefault="036A6C5B" w14:paraId="728DDB85" w14:textId="29F7751A">
      <w:pPr>
        <w:pStyle w:val="Normal"/>
        <w:rPr>
          <w:b w:val="0"/>
          <w:bCs w:val="0"/>
        </w:rPr>
      </w:pPr>
      <w:r w:rsidR="036A6C5B">
        <w:rPr>
          <w:b w:val="0"/>
          <w:bCs w:val="0"/>
        </w:rPr>
        <w:t>Successful implementation output:</w:t>
      </w:r>
    </w:p>
    <w:p w:rsidR="036A6C5B" w:rsidP="13266488" w:rsidRDefault="036A6C5B" w14:paraId="60C4FADB" w14:textId="38D47816">
      <w:pPr>
        <w:pStyle w:val="Normal"/>
        <w:rPr>
          <w:b w:val="0"/>
          <w:bCs w:val="0"/>
        </w:rPr>
      </w:pPr>
      <w:r w:rsidR="036A6C5B">
        <w:drawing>
          <wp:inline wp14:editId="2315948B" wp14:anchorId="7047DDFB">
            <wp:extent cx="4070380" cy="2817434"/>
            <wp:effectExtent l="0" t="0" r="0" b="0"/>
            <wp:docPr id="103108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932950" name=""/>
                    <pic:cNvPicPr/>
                  </pic:nvPicPr>
                  <pic:blipFill>
                    <a:blip xmlns:r="http://schemas.openxmlformats.org/officeDocument/2006/relationships" r:embed="rId1000604299">
                      <a:extLst>
                        <a:ext uri="{28A0092B-C50C-407E-A947-70E740481C1C}">
                          <a14:useLocalDpi xmlns:a14="http://schemas.microsoft.com/office/drawing/2010/main"/>
                        </a:ext>
                      </a:extLst>
                    </a:blip>
                    <a:stretch>
                      <a:fillRect/>
                    </a:stretch>
                  </pic:blipFill>
                  <pic:spPr>
                    <a:xfrm rot="0">
                      <a:off x="0" y="0"/>
                      <a:ext cx="4070380" cy="2817434"/>
                    </a:xfrm>
                    <a:prstGeom prst="rect">
                      <a:avLst/>
                    </a:prstGeom>
                  </pic:spPr>
                </pic:pic>
              </a:graphicData>
            </a:graphic>
          </wp:inline>
        </w:drawing>
      </w:r>
    </w:p>
    <w:p w:rsidR="3A09CC43" w:rsidP="13266488" w:rsidRDefault="3A09CC43" w14:paraId="4480500A" w14:textId="7DCB9475">
      <w:pPr>
        <w:pStyle w:val="Normal"/>
        <w:rPr>
          <w:b w:val="1"/>
          <w:bCs w:val="1"/>
        </w:rPr>
      </w:pPr>
      <w:r w:rsidRPr="13266488" w:rsidR="3A09CC43">
        <w:rPr>
          <w:b w:val="1"/>
          <w:bCs w:val="1"/>
        </w:rPr>
        <w:t>2.</w:t>
      </w:r>
      <w:r w:rsidRPr="13266488" w:rsidR="50D8692F">
        <w:rPr>
          <w:b w:val="1"/>
          <w:bCs w:val="1"/>
        </w:rPr>
        <w:t>Temporary frame colour widget</w:t>
      </w:r>
      <w:r w:rsidRPr="13266488" w:rsidR="62934F00">
        <w:rPr>
          <w:b w:val="1"/>
          <w:bCs w:val="1"/>
        </w:rPr>
        <w:t xml:space="preserve"> fix</w:t>
      </w:r>
    </w:p>
    <w:p w:rsidR="42B46103" w:rsidP="13266488" w:rsidRDefault="42B46103" w14:paraId="0E075B61" w14:textId="24D7271F">
      <w:pPr>
        <w:pStyle w:val="Normal"/>
        <w:rPr>
          <w:b w:val="0"/>
          <w:bCs w:val="0"/>
        </w:rPr>
      </w:pPr>
      <w:r w:rsidR="42B46103">
        <w:rPr>
          <w:b w:val="0"/>
          <w:bCs w:val="0"/>
        </w:rPr>
        <w:t xml:space="preserve">In the </w:t>
      </w:r>
      <w:r w:rsidR="42B46103">
        <w:rPr>
          <w:b w:val="0"/>
          <w:bCs w:val="0"/>
        </w:rPr>
        <w:t>previous</w:t>
      </w:r>
      <w:r w:rsidR="42B46103">
        <w:rPr>
          <w:b w:val="0"/>
          <w:bCs w:val="0"/>
        </w:rPr>
        <w:t xml:space="preserve"> module we had the same problem w</w:t>
      </w:r>
      <w:r w:rsidR="5282F3EC">
        <w:rPr>
          <w:b w:val="0"/>
          <w:bCs w:val="0"/>
        </w:rPr>
        <w:t>here</w:t>
      </w:r>
      <w:r w:rsidR="42B46103">
        <w:rPr>
          <w:b w:val="0"/>
          <w:bCs w:val="0"/>
        </w:rPr>
        <w:t xml:space="preserve"> widgets </w:t>
      </w:r>
      <w:r w:rsidR="5604E5A6">
        <w:rPr>
          <w:b w:val="0"/>
          <w:bCs w:val="0"/>
        </w:rPr>
        <w:t>inside the temporary frame did not update when a colour selector was used</w:t>
      </w:r>
      <w:r w:rsidR="42B46103">
        <w:rPr>
          <w:b w:val="0"/>
          <w:bCs w:val="0"/>
        </w:rPr>
        <w:t xml:space="preserve">. This meant </w:t>
      </w:r>
      <w:r w:rsidR="14DC6B62">
        <w:rPr>
          <w:b w:val="0"/>
          <w:bCs w:val="0"/>
        </w:rPr>
        <w:t>that</w:t>
      </w:r>
      <w:r w:rsidR="42B46103">
        <w:rPr>
          <w:b w:val="0"/>
          <w:bCs w:val="0"/>
        </w:rPr>
        <w:t xml:space="preserve"> the interface </w:t>
      </w:r>
      <w:r w:rsidR="7934354A">
        <w:rPr>
          <w:b w:val="0"/>
          <w:bCs w:val="0"/>
        </w:rPr>
        <w:t xml:space="preserve">looked </w:t>
      </w:r>
      <w:r w:rsidR="6B62992D">
        <w:rPr>
          <w:b w:val="0"/>
          <w:bCs w:val="0"/>
        </w:rPr>
        <w:t>visually unappealing and inconsistent</w:t>
      </w:r>
      <w:r w:rsidR="7934354A">
        <w:rPr>
          <w:b w:val="0"/>
          <w:bCs w:val="0"/>
        </w:rPr>
        <w:t xml:space="preserve">. We face the same problem </w:t>
      </w:r>
      <w:r w:rsidR="6D5F2C8F">
        <w:rPr>
          <w:b w:val="0"/>
          <w:bCs w:val="0"/>
        </w:rPr>
        <w:t xml:space="preserve">in this current module as the widgets do not update inside the temporary frame when colour selector is used. </w:t>
      </w:r>
    </w:p>
    <w:p w:rsidR="4CB1AA48" w:rsidP="13266488" w:rsidRDefault="4CB1AA48" w14:paraId="0E01E1D1" w14:textId="33EE0C91">
      <w:pPr>
        <w:pStyle w:val="Normal"/>
        <w:rPr>
          <w:b w:val="0"/>
          <w:bCs w:val="0"/>
        </w:rPr>
      </w:pPr>
      <w:r w:rsidR="4CB1AA48">
        <w:rPr>
          <w:b w:val="0"/>
          <w:bCs w:val="0"/>
        </w:rPr>
        <w:t xml:space="preserve"> In the </w:t>
      </w:r>
      <w:r w:rsidR="4CB1AA48">
        <w:rPr>
          <w:b w:val="0"/>
          <w:bCs w:val="0"/>
        </w:rPr>
        <w:t>previous</w:t>
      </w:r>
      <w:r w:rsidR="4CB1AA48">
        <w:rPr>
          <w:b w:val="0"/>
          <w:bCs w:val="0"/>
        </w:rPr>
        <w:t xml:space="preserve"> solution</w:t>
      </w:r>
      <w:r w:rsidR="263A6733">
        <w:rPr>
          <w:b w:val="0"/>
          <w:bCs w:val="0"/>
        </w:rPr>
        <w:t xml:space="preserve">, </w:t>
      </w:r>
      <w:r w:rsidR="4CB1AA48">
        <w:rPr>
          <w:b w:val="0"/>
          <w:bCs w:val="0"/>
        </w:rPr>
        <w:t>a variable</w:t>
      </w:r>
      <w:r w:rsidR="74BB362C">
        <w:rPr>
          <w:b w:val="0"/>
          <w:bCs w:val="0"/>
        </w:rPr>
        <w:t xml:space="preserve"> was added</w:t>
      </w:r>
      <w:r w:rsidR="4CB1AA48">
        <w:rPr>
          <w:b w:val="0"/>
          <w:bCs w:val="0"/>
        </w:rPr>
        <w:t xml:space="preserve"> </w:t>
      </w:r>
      <w:r w:rsidR="111C2E87">
        <w:rPr>
          <w:b w:val="0"/>
          <w:bCs w:val="0"/>
        </w:rPr>
        <w:t xml:space="preserve">to </w:t>
      </w:r>
      <w:r w:rsidR="4CB1AA48">
        <w:rPr>
          <w:b w:val="0"/>
          <w:bCs w:val="0"/>
        </w:rPr>
        <w:t xml:space="preserve">App class to save </w:t>
      </w:r>
      <w:r w:rsidR="3636901A">
        <w:rPr>
          <w:b w:val="0"/>
          <w:bCs w:val="0"/>
        </w:rPr>
        <w:t>reference</w:t>
      </w:r>
      <w:r w:rsidR="6C181066">
        <w:rPr>
          <w:b w:val="0"/>
          <w:bCs w:val="0"/>
        </w:rPr>
        <w:t xml:space="preserve"> to</w:t>
      </w:r>
      <w:r w:rsidR="4CB1AA48">
        <w:rPr>
          <w:b w:val="0"/>
          <w:bCs w:val="0"/>
        </w:rPr>
        <w:t xml:space="preserve"> the temporary frame</w:t>
      </w:r>
      <w:r w:rsidR="2ACEBAA2">
        <w:rPr>
          <w:b w:val="0"/>
          <w:bCs w:val="0"/>
        </w:rPr>
        <w:t xml:space="preserve">. This allowed </w:t>
      </w:r>
      <w:r w:rsidR="2ACEBAA2">
        <w:rPr>
          <w:b w:val="0"/>
          <w:bCs w:val="0"/>
        </w:rPr>
        <w:t>set_colour</w:t>
      </w:r>
      <w:r w:rsidR="2ACEBAA2">
        <w:rPr>
          <w:b w:val="0"/>
          <w:bCs w:val="0"/>
        </w:rPr>
        <w:t xml:space="preserve"> method to access the variable and update widget colours of the frame.</w:t>
      </w:r>
      <w:r w:rsidR="7D4D7AD8">
        <w:rPr>
          <w:b w:val="0"/>
          <w:bCs w:val="0"/>
        </w:rPr>
        <w:t xml:space="preserve"> We can see from test no.8 that thi</w:t>
      </w:r>
      <w:r w:rsidR="7BD8D96A">
        <w:rPr>
          <w:b w:val="0"/>
          <w:bCs w:val="0"/>
        </w:rPr>
        <w:t xml:space="preserve">s solution </w:t>
      </w:r>
      <w:r w:rsidR="7BD8D96A">
        <w:rPr>
          <w:b w:val="0"/>
          <w:bCs w:val="0"/>
        </w:rPr>
        <w:t>doesn't</w:t>
      </w:r>
      <w:r w:rsidR="7BD8D96A">
        <w:rPr>
          <w:b w:val="0"/>
          <w:bCs w:val="0"/>
        </w:rPr>
        <w:t xml:space="preserve"> work.</w:t>
      </w:r>
    </w:p>
    <w:p w:rsidR="7BD8D96A" w:rsidP="13266488" w:rsidRDefault="7BD8D96A" w14:paraId="5D8A91F2" w14:textId="48AD1330">
      <w:pPr>
        <w:pStyle w:val="Normal"/>
        <w:rPr>
          <w:b w:val="0"/>
          <w:bCs w:val="0"/>
        </w:rPr>
      </w:pPr>
      <w:r w:rsidR="7BD8D96A">
        <w:rPr>
          <w:b w:val="0"/>
          <w:bCs w:val="0"/>
        </w:rPr>
        <w:t xml:space="preserve">The reason it failed was that a single variable was being used to store the </w:t>
      </w:r>
      <w:r w:rsidR="05C9815A">
        <w:rPr>
          <w:b w:val="0"/>
          <w:bCs w:val="0"/>
        </w:rPr>
        <w:t>reference</w:t>
      </w:r>
      <w:r w:rsidR="7BD8D96A">
        <w:rPr>
          <w:b w:val="0"/>
          <w:bCs w:val="0"/>
        </w:rPr>
        <w:t xml:space="preserve"> for temporary frame. When different modules created their temporary frame, they overwrote th</w:t>
      </w:r>
      <w:r w:rsidR="0EC945F7">
        <w:rPr>
          <w:b w:val="0"/>
          <w:bCs w:val="0"/>
        </w:rPr>
        <w:t>e references in the App class.</w:t>
      </w:r>
      <w:r w:rsidR="595DAC70">
        <w:rPr>
          <w:b w:val="0"/>
          <w:bCs w:val="0"/>
        </w:rPr>
        <w:t xml:space="preserve"> This meant that only the last stored frame could be changed.</w:t>
      </w:r>
    </w:p>
    <w:p w:rsidR="595DAC70" w:rsidP="13266488" w:rsidRDefault="595DAC70" w14:paraId="435460E8" w14:textId="565B8DF3">
      <w:pPr>
        <w:pStyle w:val="Normal"/>
        <w:rPr>
          <w:b w:val="0"/>
          <w:bCs w:val="0"/>
        </w:rPr>
      </w:pPr>
      <w:r w:rsidR="595DAC70">
        <w:rPr>
          <w:b w:val="0"/>
          <w:bCs w:val="0"/>
        </w:rPr>
        <w:t xml:space="preserve">To fix this issue, the variable was changed from a variable to a list in App class. This meant that each time a temporary frame was created, it was added to the list. This </w:t>
      </w:r>
      <w:r w:rsidR="617DD41F">
        <w:rPr>
          <w:b w:val="0"/>
          <w:bCs w:val="0"/>
        </w:rPr>
        <w:t xml:space="preserve">meant that </w:t>
      </w:r>
      <w:r w:rsidR="617DD41F">
        <w:rPr>
          <w:b w:val="0"/>
          <w:bCs w:val="0"/>
        </w:rPr>
        <w:t>set_colour</w:t>
      </w:r>
      <w:r w:rsidR="617DD41F">
        <w:rPr>
          <w:b w:val="0"/>
          <w:bCs w:val="0"/>
        </w:rPr>
        <w:t xml:space="preserve"> method had to iterate through the list and update widgets for each frame inside the list.</w:t>
      </w:r>
      <w:r w:rsidR="7B878E3E">
        <w:rPr>
          <w:b w:val="0"/>
          <w:bCs w:val="0"/>
        </w:rPr>
        <w:t xml:space="preserve"> This solution increases the durability of the program and ensures th</w:t>
      </w:r>
      <w:r w:rsidR="0F35337B">
        <w:rPr>
          <w:b w:val="0"/>
          <w:bCs w:val="0"/>
        </w:rPr>
        <w:t>is issue doesn't happen again.</w:t>
      </w:r>
    </w:p>
    <w:p w:rsidR="0F35337B" w:rsidP="13266488" w:rsidRDefault="0F35337B" w14:paraId="214402A7" w14:textId="57E8320B">
      <w:pPr>
        <w:pStyle w:val="Normal"/>
        <w:rPr>
          <w:b w:val="0"/>
          <w:bCs w:val="0"/>
        </w:rPr>
      </w:pPr>
      <w:r w:rsidR="0F35337B">
        <w:rPr>
          <w:b w:val="0"/>
          <w:bCs w:val="0"/>
        </w:rPr>
        <w:t>Screenshot of error:</w:t>
      </w:r>
    </w:p>
    <w:p w:rsidR="6BD29461" w:rsidP="13266488" w:rsidRDefault="6BD29461" w14:paraId="47F72C84" w14:textId="0B74CE96">
      <w:pPr>
        <w:pStyle w:val="Normal"/>
      </w:pPr>
      <w:r w:rsidR="6BD29461">
        <w:drawing>
          <wp:inline wp14:editId="35DD8F25" wp14:anchorId="71D4E8B2">
            <wp:extent cx="3743325" cy="2591054"/>
            <wp:effectExtent l="0" t="0" r="0" b="0"/>
            <wp:docPr id="115236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236834" name=""/>
                    <pic:cNvPicPr/>
                  </pic:nvPicPr>
                  <pic:blipFill>
                    <a:blip xmlns:r="http://schemas.openxmlformats.org/officeDocument/2006/relationships" r:embed="rId456093093">
                      <a:extLst>
                        <a:ext uri="{28A0092B-C50C-407E-A947-70E740481C1C}">
                          <a14:useLocalDpi xmlns:a14="http://schemas.microsoft.com/office/drawing/2010/main"/>
                        </a:ext>
                      </a:extLst>
                    </a:blip>
                    <a:stretch>
                      <a:fillRect/>
                    </a:stretch>
                  </pic:blipFill>
                  <pic:spPr>
                    <a:xfrm rot="0">
                      <a:off x="0" y="0"/>
                      <a:ext cx="3743325" cy="2591054"/>
                    </a:xfrm>
                    <a:prstGeom prst="rect">
                      <a:avLst/>
                    </a:prstGeom>
                  </pic:spPr>
                </pic:pic>
              </a:graphicData>
            </a:graphic>
          </wp:inline>
        </w:drawing>
      </w:r>
    </w:p>
    <w:p w:rsidR="0025317B" w:rsidP="13266488" w:rsidRDefault="0025317B" w14:paraId="37AA5825" w14:textId="0632CB3E">
      <w:pPr>
        <w:pStyle w:val="Normal"/>
        <w:rPr>
          <w:b w:val="1"/>
          <w:bCs w:val="1"/>
        </w:rPr>
      </w:pPr>
      <w:r w:rsidRPr="13266488" w:rsidR="0025317B">
        <w:rPr>
          <w:b w:val="1"/>
          <w:bCs w:val="1"/>
        </w:rPr>
        <w:t>3. Long answer checking</w:t>
      </w:r>
    </w:p>
    <w:p w:rsidR="0C906946" w:rsidP="13266488" w:rsidRDefault="0C906946" w14:paraId="2976C49F" w14:textId="724CF445">
      <w:pPr>
        <w:pStyle w:val="Normal"/>
        <w:rPr>
          <w:b w:val="0"/>
          <w:bCs w:val="0"/>
        </w:rPr>
      </w:pPr>
      <w:r w:rsidR="0C906946">
        <w:rPr>
          <w:b w:val="0"/>
          <w:bCs w:val="0"/>
        </w:rPr>
        <w:t>The long answer</w:t>
      </w:r>
      <w:r w:rsidR="088ABA7F">
        <w:rPr>
          <w:b w:val="0"/>
          <w:bCs w:val="0"/>
        </w:rPr>
        <w:t xml:space="preserve"> question type</w:t>
      </w:r>
      <w:r w:rsidR="0C906946">
        <w:rPr>
          <w:b w:val="0"/>
          <w:bCs w:val="0"/>
        </w:rPr>
        <w:t xml:space="preserve"> uses text box </w:t>
      </w:r>
      <w:r w:rsidR="1EF66CE8">
        <w:rPr>
          <w:b w:val="0"/>
          <w:bCs w:val="0"/>
        </w:rPr>
        <w:t>widget,</w:t>
      </w:r>
      <w:r w:rsidR="0C906946">
        <w:rPr>
          <w:b w:val="0"/>
          <w:bCs w:val="0"/>
        </w:rPr>
        <w:t xml:space="preserve"> allows </w:t>
      </w:r>
      <w:r w:rsidR="6C7FC45E">
        <w:rPr>
          <w:b w:val="0"/>
          <w:bCs w:val="0"/>
        </w:rPr>
        <w:t xml:space="preserve">users to input </w:t>
      </w:r>
      <w:r w:rsidR="0C906946">
        <w:rPr>
          <w:b w:val="0"/>
          <w:bCs w:val="0"/>
        </w:rPr>
        <w:t xml:space="preserve">multiple lines of </w:t>
      </w:r>
      <w:r w:rsidR="194DA5B8">
        <w:rPr>
          <w:b w:val="0"/>
          <w:bCs w:val="0"/>
        </w:rPr>
        <w:t>text.</w:t>
      </w:r>
      <w:r w:rsidR="4EE05652">
        <w:rPr>
          <w:b w:val="0"/>
          <w:bCs w:val="0"/>
        </w:rPr>
        <w:t xml:space="preserve"> </w:t>
      </w:r>
      <w:r w:rsidR="6A4A85FF">
        <w:rPr>
          <w:b w:val="0"/>
          <w:bCs w:val="0"/>
        </w:rPr>
        <w:t xml:space="preserve">A text box was </w:t>
      </w:r>
      <w:r w:rsidR="6A4A85FF">
        <w:rPr>
          <w:b w:val="0"/>
          <w:bCs w:val="0"/>
        </w:rPr>
        <w:t>required</w:t>
      </w:r>
      <w:r w:rsidR="6A4A85FF">
        <w:rPr>
          <w:b w:val="0"/>
          <w:bCs w:val="0"/>
        </w:rPr>
        <w:t xml:space="preserve"> as the entry widget only allows one line of input, which reduces readability. A text box is more </w:t>
      </w:r>
      <w:r w:rsidR="6A4A85FF">
        <w:rPr>
          <w:b w:val="0"/>
          <w:bCs w:val="0"/>
        </w:rPr>
        <w:t>appropriate for</w:t>
      </w:r>
      <w:r w:rsidR="6A4A85FF">
        <w:rPr>
          <w:b w:val="0"/>
          <w:bCs w:val="0"/>
        </w:rPr>
        <w:t xml:space="preserve"> a </w:t>
      </w:r>
      <w:r w:rsidR="202E05D9">
        <w:rPr>
          <w:b w:val="0"/>
          <w:bCs w:val="0"/>
        </w:rPr>
        <w:t>long answer</w:t>
      </w:r>
      <w:r w:rsidR="202E05D9">
        <w:rPr>
          <w:b w:val="0"/>
          <w:bCs w:val="0"/>
        </w:rPr>
        <w:t>.</w:t>
      </w:r>
    </w:p>
    <w:p w:rsidR="202E05D9" w:rsidP="13266488" w:rsidRDefault="202E05D9" w14:paraId="37F7C31D" w14:textId="3A624AED">
      <w:pPr>
        <w:pStyle w:val="Normal"/>
        <w:suppressLineNumbers w:val="0"/>
        <w:bidi w:val="0"/>
        <w:spacing w:before="0" w:beforeAutospacing="off" w:after="160" w:afterAutospacing="off" w:line="279" w:lineRule="auto"/>
        <w:ind w:left="0" w:right="0"/>
        <w:jc w:val="left"/>
        <w:rPr>
          <w:b w:val="0"/>
          <w:bCs w:val="0"/>
        </w:rPr>
      </w:pPr>
      <w:r w:rsidR="202E05D9">
        <w:rPr>
          <w:b w:val="0"/>
          <w:bCs w:val="0"/>
        </w:rPr>
        <w:t xml:space="preserve">The long answer input is marked by </w:t>
      </w:r>
      <w:r w:rsidR="6D2437A5">
        <w:rPr>
          <w:b w:val="0"/>
          <w:bCs w:val="0"/>
        </w:rPr>
        <w:t>separating</w:t>
      </w:r>
      <w:r w:rsidR="07AF280E">
        <w:rPr>
          <w:b w:val="0"/>
          <w:bCs w:val="0"/>
        </w:rPr>
        <w:t xml:space="preserve"> the input into multiple words by using separators</w:t>
      </w:r>
      <w:r w:rsidR="5DF08031">
        <w:rPr>
          <w:b w:val="0"/>
          <w:bCs w:val="0"/>
        </w:rPr>
        <w:t xml:space="preserve"> and comparing them with keyword in the answer list</w:t>
      </w:r>
      <w:r w:rsidR="07AF280E">
        <w:rPr>
          <w:b w:val="0"/>
          <w:bCs w:val="0"/>
        </w:rPr>
        <w:t>. Initially, the white space was used as</w:t>
      </w:r>
      <w:r w:rsidR="21CD4CC9">
        <w:rPr>
          <w:b w:val="0"/>
          <w:bCs w:val="0"/>
        </w:rPr>
        <w:t xml:space="preserve"> the only </w:t>
      </w:r>
      <w:r w:rsidR="56CAB7AC">
        <w:rPr>
          <w:b w:val="0"/>
          <w:bCs w:val="0"/>
        </w:rPr>
        <w:t>separator</w:t>
      </w:r>
      <w:r w:rsidR="21CD4CC9">
        <w:rPr>
          <w:b w:val="0"/>
          <w:bCs w:val="0"/>
        </w:rPr>
        <w:t xml:space="preserve"> to split the text</w:t>
      </w:r>
      <w:r w:rsidR="1B79AE93">
        <w:rPr>
          <w:b w:val="0"/>
          <w:bCs w:val="0"/>
        </w:rPr>
        <w:t xml:space="preserve">. However, test 17 shows that </w:t>
      </w:r>
      <w:r w:rsidR="37F7BC44">
        <w:rPr>
          <w:b w:val="0"/>
          <w:bCs w:val="0"/>
        </w:rPr>
        <w:t xml:space="preserve">full marks </w:t>
      </w:r>
      <w:r w:rsidR="37F7BC44">
        <w:rPr>
          <w:b w:val="0"/>
          <w:bCs w:val="0"/>
        </w:rPr>
        <w:t>aren’t</w:t>
      </w:r>
      <w:r w:rsidR="37F7BC44">
        <w:rPr>
          <w:b w:val="0"/>
          <w:bCs w:val="0"/>
        </w:rPr>
        <w:t xml:space="preserve"> given even though the correct keywords</w:t>
      </w:r>
      <w:r w:rsidR="1D3136CF">
        <w:rPr>
          <w:b w:val="0"/>
          <w:bCs w:val="0"/>
        </w:rPr>
        <w:t xml:space="preserve"> were provided</w:t>
      </w:r>
      <w:r w:rsidR="37F7BC44">
        <w:rPr>
          <w:b w:val="0"/>
          <w:bCs w:val="0"/>
        </w:rPr>
        <w:t xml:space="preserve">. </w:t>
      </w:r>
      <w:r w:rsidR="1B79AE93">
        <w:rPr>
          <w:b w:val="0"/>
          <w:bCs w:val="0"/>
        </w:rPr>
        <w:t>On fur</w:t>
      </w:r>
      <w:r w:rsidR="79416493">
        <w:rPr>
          <w:b w:val="0"/>
          <w:bCs w:val="0"/>
        </w:rPr>
        <w:t xml:space="preserve">ther analysis of the issue, </w:t>
      </w:r>
      <w:r w:rsidR="371E9732">
        <w:rPr>
          <w:b w:val="0"/>
          <w:bCs w:val="0"/>
        </w:rPr>
        <w:t>the problem was discovered. When a keyword is entered followed by punc</w:t>
      </w:r>
      <w:r w:rsidR="37F0EF66">
        <w:rPr>
          <w:b w:val="0"/>
          <w:bCs w:val="0"/>
        </w:rPr>
        <w:t xml:space="preserve">tuation, the punctuation </w:t>
      </w:r>
      <w:r w:rsidR="37F0EF66">
        <w:rPr>
          <w:b w:val="0"/>
          <w:bCs w:val="0"/>
        </w:rPr>
        <w:t>remains</w:t>
      </w:r>
      <w:r w:rsidR="37F0EF66">
        <w:rPr>
          <w:b w:val="0"/>
          <w:bCs w:val="0"/>
        </w:rPr>
        <w:t xml:space="preserve"> even when the words are split. An example of this is </w:t>
      </w:r>
      <w:r w:rsidR="0EB416ED">
        <w:rPr>
          <w:b w:val="0"/>
          <w:bCs w:val="0"/>
        </w:rPr>
        <w:t xml:space="preserve">“photosynthesis,” which will give zero </w:t>
      </w:r>
      <w:r w:rsidR="0EB416ED">
        <w:rPr>
          <w:b w:val="0"/>
          <w:bCs w:val="0"/>
        </w:rPr>
        <w:t>marks</w:t>
      </w:r>
      <w:r w:rsidR="0EB416ED">
        <w:rPr>
          <w:b w:val="0"/>
          <w:bCs w:val="0"/>
        </w:rPr>
        <w:t xml:space="preserve"> to users,</w:t>
      </w:r>
    </w:p>
    <w:p w:rsidR="5FFCC07B" w:rsidP="13266488" w:rsidRDefault="5FFCC07B" w14:paraId="12554FA8" w14:textId="256AD038">
      <w:pPr>
        <w:rPr>
          <w:rFonts w:ascii="Aptos" w:hAnsi="Aptos" w:eastAsia="Aptos" w:cs="Aptos"/>
          <w:b w:val="0"/>
          <w:bCs w:val="0"/>
          <w:i w:val="0"/>
          <w:iCs w:val="0"/>
          <w:caps w:val="0"/>
          <w:smallCaps w:val="0"/>
          <w:noProof w:val="0"/>
          <w:color w:val="000000" w:themeColor="text1" w:themeTint="FF" w:themeShade="FF"/>
          <w:sz w:val="24"/>
          <w:szCs w:val="24"/>
          <w:lang w:val="en-GB"/>
        </w:rPr>
      </w:pPr>
      <w:r w:rsidRPr="13266488" w:rsidR="5FFCC07B">
        <w:rPr>
          <w:rFonts w:ascii="Aptos" w:hAnsi="Aptos" w:eastAsia="Aptos" w:cs="Aptos"/>
          <w:b w:val="0"/>
          <w:bCs w:val="0"/>
          <w:i w:val="0"/>
          <w:iCs w:val="0"/>
          <w:caps w:val="0"/>
          <w:smallCaps w:val="0"/>
          <w:noProof w:val="0"/>
          <w:color w:val="000000" w:themeColor="text1" w:themeTint="FF" w:themeShade="FF"/>
          <w:sz w:val="24"/>
          <w:szCs w:val="24"/>
          <w:lang w:val="en-GB"/>
        </w:rPr>
        <w:t>To solve this issue,</w:t>
      </w:r>
      <w:r w:rsidRPr="13266488" w:rsidR="34629615">
        <w:rPr>
          <w:rFonts w:ascii="Aptos" w:hAnsi="Aptos" w:eastAsia="Aptos" w:cs="Aptos"/>
          <w:b w:val="0"/>
          <w:bCs w:val="0"/>
          <w:i w:val="0"/>
          <w:iCs w:val="0"/>
          <w:caps w:val="0"/>
          <w:smallCaps w:val="0"/>
          <w:noProof w:val="0"/>
          <w:color w:val="000000" w:themeColor="text1" w:themeTint="FF" w:themeShade="FF"/>
          <w:sz w:val="24"/>
          <w:szCs w:val="24"/>
          <w:lang w:val="en-GB"/>
        </w:rPr>
        <w:t xml:space="preserve"> the regular expression module was imported</w:t>
      </w:r>
      <w:r w:rsidRPr="13266488" w:rsidR="5D219D9F">
        <w:rPr>
          <w:rFonts w:ascii="Aptos" w:hAnsi="Aptos" w:eastAsia="Aptos" w:cs="Aptos"/>
          <w:b w:val="0"/>
          <w:bCs w:val="0"/>
          <w:i w:val="0"/>
          <w:iCs w:val="0"/>
          <w:caps w:val="0"/>
          <w:smallCaps w:val="0"/>
          <w:noProof w:val="0"/>
          <w:color w:val="000000" w:themeColor="text1" w:themeTint="FF" w:themeShade="FF"/>
          <w:sz w:val="24"/>
          <w:szCs w:val="24"/>
          <w:lang w:val="en-GB"/>
        </w:rPr>
        <w:t xml:space="preserve">. This module </w:t>
      </w:r>
      <w:r w:rsidRPr="13266488" w:rsidR="069F0B7C">
        <w:rPr>
          <w:rFonts w:ascii="Aptos" w:hAnsi="Aptos" w:eastAsia="Aptos" w:cs="Aptos"/>
          <w:b w:val="0"/>
          <w:bCs w:val="0"/>
          <w:i w:val="0"/>
          <w:iCs w:val="0"/>
          <w:caps w:val="0"/>
          <w:smallCaps w:val="0"/>
          <w:noProof w:val="0"/>
          <w:color w:val="000000" w:themeColor="text1" w:themeTint="FF" w:themeShade="FF"/>
          <w:sz w:val="24"/>
          <w:szCs w:val="24"/>
          <w:lang w:val="en-GB"/>
        </w:rPr>
        <w:t>allows</w:t>
      </w:r>
      <w:r w:rsidRPr="13266488" w:rsidR="5D219D9F">
        <w:rPr>
          <w:rFonts w:ascii="Aptos" w:hAnsi="Aptos" w:eastAsia="Aptos" w:cs="Aptos"/>
          <w:b w:val="0"/>
          <w:bCs w:val="0"/>
          <w:i w:val="0"/>
          <w:iCs w:val="0"/>
          <w:caps w:val="0"/>
          <w:smallCaps w:val="0"/>
          <w:noProof w:val="0"/>
          <w:color w:val="000000" w:themeColor="text1" w:themeTint="FF" w:themeShade="FF"/>
          <w:sz w:val="24"/>
          <w:szCs w:val="24"/>
          <w:lang w:val="en-GB"/>
        </w:rPr>
        <w:t xml:space="preserve"> more text processing and allows the input to use multiple </w:t>
      </w:r>
      <w:r w:rsidRPr="13266488" w:rsidR="5137E125">
        <w:rPr>
          <w:rFonts w:ascii="Aptos" w:hAnsi="Aptos" w:eastAsia="Aptos" w:cs="Aptos"/>
          <w:b w:val="0"/>
          <w:bCs w:val="0"/>
          <w:i w:val="0"/>
          <w:iCs w:val="0"/>
          <w:caps w:val="0"/>
          <w:smallCaps w:val="0"/>
          <w:noProof w:val="0"/>
          <w:color w:val="000000" w:themeColor="text1" w:themeTint="FF" w:themeShade="FF"/>
          <w:sz w:val="24"/>
          <w:szCs w:val="24"/>
          <w:lang w:val="en-GB"/>
        </w:rPr>
        <w:t xml:space="preserve">separators. This allows punctuation marks to be used as </w:t>
      </w:r>
      <w:r w:rsidRPr="13266488" w:rsidR="2D1CF09E">
        <w:rPr>
          <w:rFonts w:ascii="Aptos" w:hAnsi="Aptos" w:eastAsia="Aptos" w:cs="Aptos"/>
          <w:b w:val="0"/>
          <w:bCs w:val="0"/>
          <w:i w:val="0"/>
          <w:iCs w:val="0"/>
          <w:caps w:val="0"/>
          <w:smallCaps w:val="0"/>
          <w:noProof w:val="0"/>
          <w:color w:val="000000" w:themeColor="text1" w:themeTint="FF" w:themeShade="FF"/>
          <w:sz w:val="24"/>
          <w:szCs w:val="24"/>
          <w:lang w:val="en-GB"/>
        </w:rPr>
        <w:t>separators which</w:t>
      </w:r>
      <w:r w:rsidRPr="13266488" w:rsidR="5137E125">
        <w:rPr>
          <w:rFonts w:ascii="Aptos" w:hAnsi="Aptos" w:eastAsia="Aptos" w:cs="Aptos"/>
          <w:b w:val="0"/>
          <w:bCs w:val="0"/>
          <w:i w:val="0"/>
          <w:iCs w:val="0"/>
          <w:caps w:val="0"/>
          <w:smallCaps w:val="0"/>
          <w:noProof w:val="0"/>
          <w:color w:val="000000" w:themeColor="text1" w:themeTint="FF" w:themeShade="FF"/>
          <w:sz w:val="24"/>
          <w:szCs w:val="24"/>
          <w:lang w:val="en-GB"/>
        </w:rPr>
        <w:t xml:space="preserve"> allows correct </w:t>
      </w:r>
      <w:r w:rsidRPr="13266488" w:rsidR="2D5282B3">
        <w:rPr>
          <w:rFonts w:ascii="Aptos" w:hAnsi="Aptos" w:eastAsia="Aptos" w:cs="Aptos"/>
          <w:b w:val="0"/>
          <w:bCs w:val="0"/>
          <w:i w:val="0"/>
          <w:iCs w:val="0"/>
          <w:caps w:val="0"/>
          <w:smallCaps w:val="0"/>
          <w:noProof w:val="0"/>
          <w:color w:val="000000" w:themeColor="text1" w:themeTint="FF" w:themeShade="FF"/>
          <w:sz w:val="24"/>
          <w:szCs w:val="24"/>
          <w:lang w:val="en-GB"/>
        </w:rPr>
        <w:t>keyword identification</w:t>
      </w:r>
      <w:r w:rsidRPr="13266488" w:rsidR="5137E125">
        <w:rPr>
          <w:rFonts w:ascii="Aptos" w:hAnsi="Aptos" w:eastAsia="Aptos" w:cs="Aptos"/>
          <w:b w:val="0"/>
          <w:bCs w:val="0"/>
          <w:i w:val="0"/>
          <w:iCs w:val="0"/>
          <w:caps w:val="0"/>
          <w:smallCaps w:val="0"/>
          <w:noProof w:val="0"/>
          <w:color w:val="000000" w:themeColor="text1" w:themeTint="FF" w:themeShade="FF"/>
          <w:sz w:val="24"/>
          <w:szCs w:val="24"/>
          <w:lang w:val="en-GB"/>
        </w:rPr>
        <w:t>.</w:t>
      </w:r>
      <w:r w:rsidRPr="13266488" w:rsidR="2F454394">
        <w:rPr>
          <w:rFonts w:ascii="Aptos" w:hAnsi="Aptos" w:eastAsia="Aptos" w:cs="Aptos"/>
          <w:b w:val="0"/>
          <w:bCs w:val="0"/>
          <w:i w:val="0"/>
          <w:iCs w:val="0"/>
          <w:caps w:val="0"/>
          <w:smallCaps w:val="0"/>
          <w:noProof w:val="0"/>
          <w:color w:val="000000" w:themeColor="text1" w:themeTint="FF" w:themeShade="FF"/>
          <w:sz w:val="24"/>
          <w:szCs w:val="24"/>
          <w:lang w:val="en-GB"/>
        </w:rPr>
        <w:t xml:space="preserve"> This makes the marking </w:t>
      </w:r>
      <w:r w:rsidRPr="13266488" w:rsidR="2F454394">
        <w:rPr>
          <w:rFonts w:ascii="Aptos" w:hAnsi="Aptos" w:eastAsia="Aptos" w:cs="Aptos"/>
          <w:b w:val="0"/>
          <w:bCs w:val="0"/>
          <w:i w:val="0"/>
          <w:iCs w:val="0"/>
          <w:caps w:val="0"/>
          <w:smallCaps w:val="0"/>
          <w:noProof w:val="0"/>
          <w:color w:val="000000" w:themeColor="text1" w:themeTint="FF" w:themeShade="FF"/>
          <w:sz w:val="24"/>
          <w:szCs w:val="24"/>
          <w:lang w:val="en-GB"/>
        </w:rPr>
        <w:t>accurate</w:t>
      </w:r>
      <w:r w:rsidRPr="13266488" w:rsidR="2F454394">
        <w:rPr>
          <w:rFonts w:ascii="Aptos" w:hAnsi="Aptos" w:eastAsia="Aptos" w:cs="Aptos"/>
          <w:b w:val="0"/>
          <w:bCs w:val="0"/>
          <w:i w:val="0"/>
          <w:iCs w:val="0"/>
          <w:caps w:val="0"/>
          <w:smallCaps w:val="0"/>
          <w:noProof w:val="0"/>
          <w:color w:val="000000" w:themeColor="text1" w:themeTint="FF" w:themeShade="FF"/>
          <w:sz w:val="24"/>
          <w:szCs w:val="24"/>
          <w:lang w:val="en-GB"/>
        </w:rPr>
        <w:t xml:space="preserve"> and reliable.</w:t>
      </w:r>
    </w:p>
    <w:p w:rsidR="2A3036E4" w:rsidP="13266488" w:rsidRDefault="2A3036E4" w14:paraId="264D17E2" w14:textId="0E0CE39C">
      <w:pPr>
        <w:pStyle w:val="Normal"/>
        <w:suppressLineNumbers w:val="0"/>
        <w:bidi w:val="0"/>
        <w:spacing w:before="0" w:beforeAutospacing="off" w:after="160" w:afterAutospacing="off" w:line="279" w:lineRule="auto"/>
        <w:ind w:left="0" w:right="0"/>
        <w:jc w:val="left"/>
      </w:pPr>
      <w:r w:rsidRPr="13266488" w:rsidR="2A3036E4">
        <w:rPr>
          <w:rFonts w:ascii="Aptos" w:hAnsi="Aptos" w:eastAsia="Aptos" w:cs="Aptos"/>
          <w:b w:val="0"/>
          <w:bCs w:val="0"/>
          <w:i w:val="0"/>
          <w:iCs w:val="0"/>
          <w:caps w:val="0"/>
          <w:smallCaps w:val="0"/>
          <w:noProof w:val="0"/>
          <w:color w:val="000000" w:themeColor="text1" w:themeTint="FF" w:themeShade="FF"/>
          <w:sz w:val="24"/>
          <w:szCs w:val="24"/>
          <w:lang w:val="en-GB"/>
        </w:rPr>
        <w:t>Current implementation:</w:t>
      </w:r>
    </w:p>
    <w:p w:rsidR="19CA1AFA" w:rsidP="13266488" w:rsidRDefault="19CA1AFA" w14:paraId="6B0725D9" w14:textId="7EC8356C">
      <w:pPr>
        <w:pStyle w:val="Normal"/>
      </w:pPr>
      <w:r w:rsidR="19CA1AFA">
        <w:drawing>
          <wp:inline wp14:editId="6CC02DF6" wp14:anchorId="7404C375">
            <wp:extent cx="5724525" cy="352425"/>
            <wp:effectExtent l="0" t="0" r="0" b="0"/>
            <wp:docPr id="1583231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3231572" name=""/>
                    <pic:cNvPicPr/>
                  </pic:nvPicPr>
                  <pic:blipFill>
                    <a:blip xmlns:r="http://schemas.openxmlformats.org/officeDocument/2006/relationships" r:embed="rId997952197">
                      <a:extLst>
                        <a:ext xmlns:a="http://schemas.openxmlformats.org/drawingml/2006/main" uri="{28A0092B-C50C-407E-A947-70E740481C1C}">
                          <a14:useLocalDpi xmlns:a14="http://schemas.microsoft.com/office/drawing/2010/main" val="0"/>
                        </a:ext>
                      </a:extLst>
                    </a:blip>
                    <a:stretch>
                      <a:fillRect/>
                    </a:stretch>
                  </pic:blipFill>
                  <pic:spPr>
                    <a:xfrm>
                      <a:off x="0" y="0"/>
                      <a:ext cx="5724525" cy="352425"/>
                    </a:xfrm>
                    <a:prstGeom prst="rect">
                      <a:avLst/>
                    </a:prstGeom>
                  </pic:spPr>
                </pic:pic>
              </a:graphicData>
            </a:graphic>
          </wp:inline>
        </w:drawing>
      </w:r>
      <w:r w:rsidRPr="107A84E5" w:rsidR="69058FDE">
        <w:rPr>
          <w:b w:val="1"/>
          <w:bCs w:val="1"/>
        </w:rPr>
        <w:t>4. New</w:t>
      </w:r>
      <w:r w:rsidRPr="107A84E5" w:rsidR="33843427">
        <w:rPr>
          <w:b w:val="1"/>
          <w:bCs w:val="1"/>
        </w:rPr>
        <w:t xml:space="preserve"> layout refresh</w:t>
      </w:r>
      <w:r w:rsidRPr="107A84E5" w:rsidR="69058FDE">
        <w:rPr>
          <w:b w:val="1"/>
          <w:bCs w:val="1"/>
        </w:rPr>
        <w:t xml:space="preserve"> method</w:t>
      </w:r>
    </w:p>
    <w:p w:rsidR="69058FDE" w:rsidP="107A84E5" w:rsidRDefault="69058FDE" w14:paraId="688244FB" w14:textId="3AE01F51">
      <w:pPr>
        <w:pStyle w:val="Normal"/>
        <w:rPr>
          <w:b w:val="0"/>
          <w:bCs w:val="0"/>
        </w:rPr>
      </w:pPr>
      <w:r w:rsidR="69058FDE">
        <w:rPr>
          <w:b w:val="0"/>
          <w:bCs w:val="0"/>
        </w:rPr>
        <w:t>A new method was implemented into this class</w:t>
      </w:r>
      <w:r w:rsidR="0D5A53E0">
        <w:rPr>
          <w:b w:val="0"/>
          <w:bCs w:val="0"/>
        </w:rPr>
        <w:t xml:space="preserve"> to update of the scrollbar frame and the radio button</w:t>
      </w:r>
      <w:r w:rsidR="79086C28">
        <w:rPr>
          <w:b w:val="0"/>
          <w:bCs w:val="0"/>
        </w:rPr>
        <w:t xml:space="preserve"> widgets</w:t>
      </w:r>
      <w:r w:rsidR="0D5A53E0">
        <w:rPr>
          <w:b w:val="0"/>
          <w:bCs w:val="0"/>
        </w:rPr>
        <w:t xml:space="preserve"> every time the user visits the page.  This allows </w:t>
      </w:r>
      <w:r w:rsidR="676C51B4">
        <w:rPr>
          <w:b w:val="0"/>
          <w:bCs w:val="0"/>
        </w:rPr>
        <w:t>the widgets to be regenerated using the most recent data from the database.</w:t>
      </w:r>
      <w:r w:rsidR="0D5A53E0">
        <w:rPr>
          <w:b w:val="0"/>
          <w:bCs w:val="0"/>
        </w:rPr>
        <w:t xml:space="preserve"> This </w:t>
      </w:r>
      <w:r w:rsidR="0EC4D4DE">
        <w:rPr>
          <w:b w:val="0"/>
          <w:bCs w:val="0"/>
        </w:rPr>
        <w:t xml:space="preserve">allows users to access quizzes that </w:t>
      </w:r>
      <w:r w:rsidR="5402566C">
        <w:rPr>
          <w:b w:val="0"/>
          <w:bCs w:val="0"/>
        </w:rPr>
        <w:t>are newly</w:t>
      </w:r>
      <w:r w:rsidR="0EC4D4DE">
        <w:rPr>
          <w:b w:val="0"/>
          <w:bCs w:val="0"/>
        </w:rPr>
        <w:t xml:space="preserve"> </w:t>
      </w:r>
      <w:r w:rsidR="0EC4D4DE">
        <w:rPr>
          <w:b w:val="0"/>
          <w:bCs w:val="0"/>
        </w:rPr>
        <w:t xml:space="preserve">created. This method is called whenever the user </w:t>
      </w:r>
      <w:r w:rsidR="511DF196">
        <w:rPr>
          <w:b w:val="0"/>
          <w:bCs w:val="0"/>
        </w:rPr>
        <w:t>opens</w:t>
      </w:r>
      <w:r w:rsidR="0F770472">
        <w:rPr>
          <w:b w:val="0"/>
          <w:bCs w:val="0"/>
        </w:rPr>
        <w:t xml:space="preserve"> </w:t>
      </w:r>
      <w:r w:rsidR="0EC4D4DE">
        <w:rPr>
          <w:b w:val="0"/>
          <w:bCs w:val="0"/>
        </w:rPr>
        <w:t>this module from the homepage</w:t>
      </w:r>
      <w:r w:rsidR="311F9A17">
        <w:rPr>
          <w:b w:val="0"/>
          <w:bCs w:val="0"/>
        </w:rPr>
        <w:t>, making sure that the page displays new data from the database.</w:t>
      </w:r>
      <w:r w:rsidR="3328198D">
        <w:rPr>
          <w:b w:val="0"/>
          <w:bCs w:val="0"/>
        </w:rPr>
        <w:t xml:space="preserve"> </w:t>
      </w:r>
      <w:r w:rsidR="3328198D">
        <w:rPr>
          <w:b w:val="0"/>
          <w:bCs w:val="0"/>
        </w:rPr>
        <w:t xml:space="preserve">This </w:t>
      </w:r>
      <w:r w:rsidR="231B252E">
        <w:rPr>
          <w:b w:val="0"/>
          <w:bCs w:val="0"/>
        </w:rPr>
        <w:t xml:space="preserve">improves the program flow, as the user </w:t>
      </w:r>
      <w:r w:rsidR="231B252E">
        <w:rPr>
          <w:b w:val="0"/>
          <w:bCs w:val="0"/>
        </w:rPr>
        <w:t>doesn't</w:t>
      </w:r>
      <w:r w:rsidR="231B252E">
        <w:rPr>
          <w:b w:val="0"/>
          <w:bCs w:val="0"/>
        </w:rPr>
        <w:t xml:space="preserve"> have to restart the program to view changes made to the database.</w:t>
      </w:r>
    </w:p>
    <w:p w:rsidR="589F5FFD" w:rsidP="107A84E5" w:rsidRDefault="589F5FFD" w14:paraId="2941A166" w14:textId="75664E35">
      <w:pPr>
        <w:pStyle w:val="Normal"/>
        <w:rPr>
          <w:b w:val="0"/>
          <w:bCs w:val="0"/>
        </w:rPr>
      </w:pPr>
      <w:r w:rsidR="589F5FFD">
        <w:rPr>
          <w:b w:val="0"/>
          <w:bCs w:val="0"/>
        </w:rPr>
        <w:t>New method code:</w:t>
      </w:r>
    </w:p>
    <w:p w:rsidR="0AA86DA3" w:rsidP="107A84E5" w:rsidRDefault="0AA86DA3" w14:paraId="443507D2" w14:textId="18764D65">
      <w:pPr>
        <w:pStyle w:val="Normal"/>
      </w:pPr>
      <w:r w:rsidR="0AA86DA3">
        <w:drawing>
          <wp:inline wp14:editId="5F5E8543" wp14:anchorId="6F764124">
            <wp:extent cx="5724525" cy="571500"/>
            <wp:effectExtent l="0" t="0" r="0" b="0"/>
            <wp:docPr id="409805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9805872" name="Picture 409805872"/>
                    <pic:cNvPicPr/>
                  </pic:nvPicPr>
                  <pic:blipFill>
                    <a:blip xmlns:r="http://schemas.openxmlformats.org/officeDocument/2006/relationships" r:embed="rId1167470253">
                      <a:extLst>
                        <a:ext uri="{28A0092B-C50C-407E-A947-70E740481C1C}">
                          <a14:useLocalDpi xmlns:a14="http://schemas.microsoft.com/office/drawing/2010/main"/>
                        </a:ext>
                      </a:extLst>
                    </a:blip>
                    <a:stretch>
                      <a:fillRect/>
                    </a:stretch>
                  </pic:blipFill>
                  <pic:spPr>
                    <a:xfrm>
                      <a:off x="0" y="0"/>
                      <a:ext cx="5724525" cy="571500"/>
                    </a:xfrm>
                    <a:prstGeom prst="rect">
                      <a:avLst/>
                    </a:prstGeom>
                  </pic:spPr>
                </pic:pic>
              </a:graphicData>
            </a:graphic>
          </wp:inline>
        </w:drawing>
      </w:r>
    </w:p>
    <w:p w:rsidR="187A1DD5" w:rsidP="13266488" w:rsidRDefault="187A1DD5" w14:paraId="78A6216D" w14:textId="369EEE3C">
      <w:pPr>
        <w:pStyle w:val="Heading3"/>
      </w:pPr>
      <w:bookmarkStart w:name="_Toc489160487" w:id="432032236"/>
      <w:r w:rsidR="187A1DD5">
        <w:rPr/>
        <w:t>Evidence of testing</w:t>
      </w:r>
      <w:bookmarkEnd w:id="432032236"/>
    </w:p>
    <w:p w:rsidR="6546A726" w:rsidP="13266488" w:rsidRDefault="6546A726" w14:paraId="25BE7187" w14:textId="5CE4DA9F">
      <w:pPr>
        <w:pStyle w:val="Normal"/>
      </w:pPr>
      <w:r w:rsidR="6546A726">
        <w:rPr/>
        <w:t xml:space="preserve">This is </w:t>
      </w:r>
      <w:r w:rsidR="04A8530A">
        <w:rPr/>
        <w:t>evidence</w:t>
      </w:r>
      <w:r w:rsidR="6546A726">
        <w:rPr/>
        <w:t xml:space="preserve"> for</w:t>
      </w:r>
      <w:r w:rsidR="6E486318">
        <w:rPr/>
        <w:t xml:space="preserve"> test no.4 which ensures that the GUI m</w:t>
      </w:r>
      <w:r w:rsidR="6E486318">
        <w:rPr/>
        <w:t xml:space="preserve">akes the user select a quiz option. We can see from the screenshot that the input validation for the </w:t>
      </w:r>
      <w:r w:rsidR="11DFCD06">
        <w:rPr/>
        <w:t xml:space="preserve">quiz selection works properly. </w:t>
      </w:r>
      <w:r w:rsidR="13266488">
        <w:drawing>
          <wp:anchor distT="0" distB="0" distL="114300" distR="114300" simplePos="0" relativeHeight="251658240" behindDoc="0" locked="0" layoutInCell="1" allowOverlap="1" wp14:editId="28823F43" wp14:anchorId="6D1B8D09">
            <wp:simplePos x="0" y="0"/>
            <wp:positionH relativeFrom="column">
              <wp:align>left</wp:align>
            </wp:positionH>
            <wp:positionV relativeFrom="paragraph">
              <wp:posOffset>0</wp:posOffset>
            </wp:positionV>
            <wp:extent cx="3233806" cy="2238375"/>
            <wp:effectExtent l="0" t="0" r="0" b="0"/>
            <wp:wrapSquare wrapText="bothSides"/>
            <wp:docPr id="16883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3630" name="Picture 16883630"/>
                    <pic:cNvPicPr/>
                  </pic:nvPicPr>
                  <pic:blipFill>
                    <a:blip xmlns:r="http://schemas.openxmlformats.org/officeDocument/2006/relationships" r:embed="rId43055508">
                      <a:extLst>
                        <a:ext uri="{28A0092B-C50C-407E-A947-70E740481C1C}">
                          <a14:useLocalDpi xmlns:a14="http://schemas.microsoft.com/office/drawing/2010/main"/>
                        </a:ext>
                      </a:extLst>
                    </a:blip>
                    <a:stretch>
                      <a:fillRect/>
                    </a:stretch>
                  </pic:blipFill>
                  <pic:spPr>
                    <a:xfrm rot="0">
                      <a:off x="0" y="0"/>
                      <a:ext cx="3233806" cy="2238375"/>
                    </a:xfrm>
                    <a:prstGeom prst="rect">
                      <a:avLst/>
                    </a:prstGeom>
                  </pic:spPr>
                </pic:pic>
              </a:graphicData>
            </a:graphic>
            <wp14:sizeRelH relativeFrom="page">
              <wp14:pctWidth>0</wp14:pctWidth>
            </wp14:sizeRelH>
            <wp14:sizeRelV relativeFrom="page">
              <wp14:pctHeight>0</wp14:pctHeight>
            </wp14:sizeRelV>
          </wp:anchor>
        </w:drawing>
      </w:r>
    </w:p>
    <w:p w:rsidR="13266488" w:rsidP="13266488" w:rsidRDefault="13266488" w14:paraId="508FBB7C" w14:textId="202EF98C">
      <w:pPr>
        <w:pStyle w:val="Normal"/>
      </w:pPr>
      <w:r w:rsidR="75150490">
        <w:rPr/>
        <w:t>T</w:t>
      </w:r>
      <w:r w:rsidR="75150490">
        <w:rPr/>
        <w:t>his is evidence for test no.10</w:t>
      </w:r>
      <w:r w:rsidR="0B449EC4">
        <w:rPr/>
        <w:t xml:space="preserve"> which shows the output of the program when no </w:t>
      </w:r>
      <w:r w:rsidR="08CC49AB">
        <w:rPr/>
        <w:t>MCQ</w:t>
      </w:r>
      <w:r w:rsidR="0B449EC4">
        <w:rPr/>
        <w:t xml:space="preserve"> option is s</w:t>
      </w:r>
      <w:r w:rsidR="2D453186">
        <w:rPr/>
        <w:t xml:space="preserve">elected by the user. This confirms that the input validation is working properly for the </w:t>
      </w:r>
      <w:r w:rsidR="1FC072CE">
        <w:rPr/>
        <w:t>MCQ quiz page.</w:t>
      </w:r>
      <w:r w:rsidR="0C91DFE9">
        <w:drawing>
          <wp:anchor distT="0" distB="0" distL="114300" distR="114300" simplePos="0" relativeHeight="251658240" behindDoc="0" locked="0" layoutInCell="1" allowOverlap="1" wp14:editId="09E44F20" wp14:anchorId="165CA4C1">
            <wp:simplePos x="0" y="0"/>
            <wp:positionH relativeFrom="column">
              <wp:align>left</wp:align>
            </wp:positionH>
            <wp:positionV relativeFrom="paragraph">
              <wp:posOffset>0</wp:posOffset>
            </wp:positionV>
            <wp:extent cx="3227635" cy="2234103"/>
            <wp:effectExtent l="0" t="0" r="0" b="0"/>
            <wp:wrapSquare wrapText="bothSides"/>
            <wp:docPr id="676882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147714" name=""/>
                    <pic:cNvPicPr/>
                  </pic:nvPicPr>
                  <pic:blipFill>
                    <a:blip xmlns:r="http://schemas.openxmlformats.org/officeDocument/2006/relationships" r:embed="rId650054780">
                      <a:extLst>
                        <a:ext uri="{28A0092B-C50C-407E-A947-70E740481C1C}">
                          <a14:useLocalDpi xmlns:a14="http://schemas.microsoft.com/office/drawing/2010/main"/>
                        </a:ext>
                      </a:extLst>
                    </a:blip>
                    <a:stretch>
                      <a:fillRect/>
                    </a:stretch>
                  </pic:blipFill>
                  <pic:spPr>
                    <a:xfrm rot="0">
                      <a:off x="0" y="0"/>
                      <a:ext cx="3227635" cy="2234103"/>
                    </a:xfrm>
                    <a:prstGeom prst="rect">
                      <a:avLst/>
                    </a:prstGeom>
                  </pic:spPr>
                </pic:pic>
              </a:graphicData>
            </a:graphic>
            <wp14:sizeRelH relativeFrom="page">
              <wp14:pctWidth>0</wp14:pctWidth>
            </wp14:sizeRelH>
            <wp14:sizeRelV relativeFrom="page">
              <wp14:pctHeight>0</wp14:pctHeight>
            </wp14:sizeRelV>
          </wp:anchor>
        </w:drawing>
      </w:r>
    </w:p>
    <w:p w:rsidR="13266488" w:rsidP="13266488" w:rsidRDefault="13266488" w14:paraId="5B438697" w14:textId="74EA8DFB">
      <w:pPr>
        <w:pStyle w:val="Normal"/>
      </w:pPr>
    </w:p>
    <w:p w:rsidR="0C91DFE9" w:rsidP="0C91DFE9" w:rsidRDefault="0C91DFE9" w14:paraId="76DF38A7" w14:textId="573379FD">
      <w:pPr>
        <w:pStyle w:val="Normal"/>
      </w:pPr>
    </w:p>
    <w:p w:rsidR="0C91DFE9" w:rsidP="0C91DFE9" w:rsidRDefault="0C91DFE9" w14:paraId="2DF8D1DE" w14:textId="6A0C05F3">
      <w:pPr>
        <w:pStyle w:val="Normal"/>
      </w:pPr>
    </w:p>
    <w:p w:rsidR="0C91DFE9" w:rsidP="0C91DFE9" w:rsidRDefault="0C91DFE9" w14:paraId="1EB08F04" w14:textId="470B7F39">
      <w:pPr>
        <w:pStyle w:val="Normal"/>
      </w:pPr>
    </w:p>
    <w:p w:rsidR="0C91DFE9" w:rsidP="0C91DFE9" w:rsidRDefault="0C91DFE9" w14:paraId="598D5D29" w14:textId="36C0533D">
      <w:pPr>
        <w:pStyle w:val="Normal"/>
      </w:pPr>
    </w:p>
    <w:p w:rsidR="43A808CB" w:rsidP="13266488" w:rsidRDefault="43A808CB" w14:paraId="237EFDBA" w14:textId="48C3B3FF">
      <w:pPr>
        <w:pStyle w:val="Normal"/>
      </w:pPr>
      <w:r w:rsidR="2B10C0FD">
        <w:drawing>
          <wp:anchor distT="0" distB="0" distL="114300" distR="114300" simplePos="0" relativeHeight="251658240" behindDoc="0" locked="0" layoutInCell="1" allowOverlap="1" wp14:editId="749C51C6" wp14:anchorId="0934A363">
            <wp:simplePos x="0" y="0"/>
            <wp:positionH relativeFrom="column">
              <wp:align>left</wp:align>
            </wp:positionH>
            <wp:positionV relativeFrom="paragraph">
              <wp:posOffset>0</wp:posOffset>
            </wp:positionV>
            <wp:extent cx="3276600" cy="2267996"/>
            <wp:effectExtent l="0" t="0" r="0" b="0"/>
            <wp:wrapSquare wrapText="bothSides"/>
            <wp:docPr id="419735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735707" name=""/>
                    <pic:cNvPicPr/>
                  </pic:nvPicPr>
                  <pic:blipFill>
                    <a:blip xmlns:r="http://schemas.openxmlformats.org/officeDocument/2006/relationships" r:embed="rId667651305">
                      <a:extLst>
                        <a:ext uri="{28A0092B-C50C-407E-A947-70E740481C1C}">
                          <a14:useLocalDpi xmlns:a14="http://schemas.microsoft.com/office/drawing/2010/main"/>
                        </a:ext>
                      </a:extLst>
                    </a:blip>
                    <a:stretch>
                      <a:fillRect/>
                    </a:stretch>
                  </pic:blipFill>
                  <pic:spPr>
                    <a:xfrm rot="0">
                      <a:off x="0" y="0"/>
                      <a:ext cx="3276600" cy="2267996"/>
                    </a:xfrm>
                    <a:prstGeom prst="rect">
                      <a:avLst/>
                    </a:prstGeom>
                  </pic:spPr>
                </pic:pic>
              </a:graphicData>
            </a:graphic>
            <wp14:sizeRelH relativeFrom="page">
              <wp14:pctWidth>0</wp14:pctWidth>
            </wp14:sizeRelH>
            <wp14:sizeRelV relativeFrom="page">
              <wp14:pctHeight>0</wp14:pctHeight>
            </wp14:sizeRelV>
          </wp:anchor>
        </w:drawing>
      </w:r>
      <w:r w:rsidR="3293ADBD">
        <w:rPr/>
        <w:t xml:space="preserve">This is </w:t>
      </w:r>
      <w:r w:rsidR="2C5B0927">
        <w:rPr/>
        <w:t>evidence for test</w:t>
      </w:r>
      <w:r w:rsidR="3293ADBD">
        <w:rPr/>
        <w:t xml:space="preserve"> </w:t>
      </w:r>
      <w:r w:rsidR="3293ADBD">
        <w:rPr/>
        <w:t xml:space="preserve">no.1</w:t>
      </w:r>
      <w:r w:rsidR="6121AC69">
        <w:rPr/>
        <w:t xml:space="preserve">1</w:t>
      </w:r>
      <w:r w:rsidR="3293ADBD">
        <w:rPr/>
        <w:t xml:space="preserve"> which ensures that a user selects an </w:t>
      </w:r>
      <w:r w:rsidR="3C784F09">
        <w:rPr/>
        <w:t xml:space="preserve">answer they want to be marked. The screenshot shows the GUI outputs a </w:t>
      </w:r>
      <w:r w:rsidR="3C784F09">
        <w:rPr/>
        <w:t>statment</w:t>
      </w:r>
      <w:r w:rsidR="3C784F09">
        <w:rPr/>
        <w:t xml:space="preserve"> to select an answer and </w:t>
      </w:r>
      <w:r w:rsidR="08B4BC6A">
        <w:rPr/>
        <w:t xml:space="preserve">doesn'</w:t>
      </w:r>
      <w:r w:rsidR="15BA1654">
        <w:rPr/>
        <w:t xml:space="preserve">t</w:t>
      </w:r>
      <w:r w:rsidR="3C784F09">
        <w:rPr/>
        <w:t xml:space="preserve"> move to </w:t>
      </w:r>
      <w:r w:rsidR="70E6602B">
        <w:rPr/>
        <w:t xml:space="preserve">the next question until </w:t>
      </w:r>
      <w:r w:rsidR="70E6602B">
        <w:rPr/>
        <w:t>an option</w:t>
      </w:r>
      <w:r w:rsidR="70E6602B">
        <w:rPr/>
        <w:t xml:space="preserve"> is selected.</w:t>
      </w:r>
    </w:p>
    <w:p w:rsidR="66F11C75" w:rsidP="13266488" w:rsidRDefault="66F11C75" w14:paraId="0EB0A5D7" w14:textId="24D7273B">
      <w:pPr>
        <w:pStyle w:val="Normal"/>
      </w:pPr>
      <w:r w:rsidR="6FD48332">
        <w:rPr/>
        <w:t xml:space="preserve">This screenshot is </w:t>
      </w:r>
      <w:r w:rsidR="6FD48332">
        <w:rPr/>
        <w:t>evidence</w:t>
      </w:r>
      <w:r w:rsidR="6FD48332">
        <w:rPr/>
        <w:t xml:space="preserve"> for test no.1</w:t>
      </w:r>
      <w:r w:rsidR="6FD48332">
        <w:rPr/>
        <w:t xml:space="preserve">2 as it shows that the program is demanding the user to enter an input. The program will not move to the next question until it is pro</w:t>
      </w:r>
      <w:r w:rsidR="3C3D7D4F">
        <w:rPr/>
        <w:t xml:space="preserve">vided. This shows that the presence check is working correctly.</w:t>
      </w:r>
      <w:r w:rsidR="7461933F">
        <w:drawing>
          <wp:anchor distT="0" distB="0" distL="114300" distR="114300" simplePos="0" relativeHeight="251658240" behindDoc="0" locked="0" layoutInCell="1" allowOverlap="1" wp14:editId="54FFB010" wp14:anchorId="21DEFEA5">
            <wp:simplePos x="0" y="0"/>
            <wp:positionH relativeFrom="column">
              <wp:align>left</wp:align>
            </wp:positionH>
            <wp:positionV relativeFrom="paragraph">
              <wp:posOffset>0</wp:posOffset>
            </wp:positionV>
            <wp:extent cx="3275089" cy="2266950"/>
            <wp:effectExtent l="0" t="0" r="0" b="0"/>
            <wp:wrapSquare wrapText="bothSides"/>
            <wp:docPr id="824359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359110" name=""/>
                    <pic:cNvPicPr/>
                  </pic:nvPicPr>
                  <pic:blipFill>
                    <a:blip xmlns:r="http://schemas.openxmlformats.org/officeDocument/2006/relationships" r:embed="rId325059318">
                      <a:extLst>
                        <a:ext uri="{28A0092B-C50C-407E-A947-70E740481C1C}">
                          <a14:useLocalDpi xmlns:a14="http://schemas.microsoft.com/office/drawing/2010/main"/>
                        </a:ext>
                      </a:extLst>
                    </a:blip>
                    <a:stretch>
                      <a:fillRect/>
                    </a:stretch>
                  </pic:blipFill>
                  <pic:spPr>
                    <a:xfrm rot="0">
                      <a:off x="0" y="0"/>
                      <a:ext cx="3275089" cy="2266950"/>
                    </a:xfrm>
                    <a:prstGeom prst="rect">
                      <a:avLst/>
                    </a:prstGeom>
                  </pic:spPr>
                </pic:pic>
              </a:graphicData>
            </a:graphic>
            <wp14:sizeRelH relativeFrom="page">
              <wp14:pctWidth>0</wp14:pctWidth>
            </wp14:sizeRelH>
            <wp14:sizeRelV relativeFrom="page">
              <wp14:pctHeight>0</wp14:pctHeight>
            </wp14:sizeRelV>
          </wp:anchor>
        </w:drawing>
      </w:r>
    </w:p>
    <w:p w:rsidR="66F11C75" w:rsidP="13266488" w:rsidRDefault="66F11C75" w14:paraId="47372FD7" w14:textId="4843F093">
      <w:pPr>
        <w:pStyle w:val="Normal"/>
      </w:pPr>
      <w:r w:rsidR="3779D25D">
        <w:rPr/>
        <w:t>This screenshot is evidence for test no.13 as it shows the program informing the user t</w:t>
      </w:r>
      <w:r w:rsidR="3779D25D">
        <w:rPr/>
        <w:t>o enter an input. This shows the program is running a presence check for the short answer attempt pa</w:t>
      </w:r>
      <w:r w:rsidR="51937902">
        <w:rPr/>
        <w:t xml:space="preserve">ge. </w:t>
      </w:r>
      <w:r w:rsidR="431ABFB7">
        <w:drawing>
          <wp:anchor distT="0" distB="0" distL="114300" distR="114300" simplePos="0" relativeHeight="251658240" behindDoc="0" locked="0" layoutInCell="1" allowOverlap="1" wp14:editId="172D95D6" wp14:anchorId="006971CB">
            <wp:simplePos x="0" y="0"/>
            <wp:positionH relativeFrom="column">
              <wp:align>left</wp:align>
            </wp:positionH>
            <wp:positionV relativeFrom="paragraph">
              <wp:posOffset>0</wp:posOffset>
            </wp:positionV>
            <wp:extent cx="3220045" cy="2228850"/>
            <wp:effectExtent l="0" t="0" r="0" b="0"/>
            <wp:wrapSquare wrapText="bothSides"/>
            <wp:docPr id="20751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51253" name=""/>
                    <pic:cNvPicPr/>
                  </pic:nvPicPr>
                  <pic:blipFill>
                    <a:blip xmlns:r="http://schemas.openxmlformats.org/officeDocument/2006/relationships" r:embed="rId977244986">
                      <a:extLst>
                        <a:ext uri="{28A0092B-C50C-407E-A947-70E740481C1C}">
                          <a14:useLocalDpi xmlns:a14="http://schemas.microsoft.com/office/drawing/2010/main"/>
                        </a:ext>
                      </a:extLst>
                    </a:blip>
                    <a:stretch>
                      <a:fillRect/>
                    </a:stretch>
                  </pic:blipFill>
                  <pic:spPr>
                    <a:xfrm rot="0">
                      <a:off x="0" y="0"/>
                      <a:ext cx="3220045" cy="2228850"/>
                    </a:xfrm>
                    <a:prstGeom prst="rect">
                      <a:avLst/>
                    </a:prstGeom>
                  </pic:spPr>
                </pic:pic>
              </a:graphicData>
            </a:graphic>
            <wp14:sizeRelH relativeFrom="page">
              <wp14:pctWidth>0</wp14:pctWidth>
            </wp14:sizeRelH>
            <wp14:sizeRelV relativeFrom="page">
              <wp14:pctHeight>0</wp14:pctHeight>
            </wp14:sizeRelV>
          </wp:anchor>
        </w:drawing>
      </w:r>
    </w:p>
    <w:p w:rsidR="51937902" w:rsidP="333F6537" w:rsidRDefault="51937902" w14:paraId="51E0A3BF" w14:textId="79CD33F0">
      <w:pPr>
        <w:pStyle w:val="Normal"/>
        <w:suppressLineNumbers w:val="0"/>
        <w:bidi w:val="0"/>
        <w:spacing w:before="0" w:beforeAutospacing="off" w:after="160" w:afterAutospacing="off" w:line="279" w:lineRule="auto"/>
        <w:ind w:left="0" w:right="0"/>
        <w:jc w:val="left"/>
      </w:pPr>
      <w:r w:rsidR="51937902">
        <w:rPr/>
        <w:t xml:space="preserve">We can see that the quiz attempt module performs its input validation and it works properly. </w:t>
      </w:r>
      <w:r w:rsidR="6CB73D9D">
        <w:rPr/>
        <w:t xml:space="preserve">These tests were </w:t>
      </w:r>
      <w:r w:rsidR="5DC3278C">
        <w:rPr/>
        <w:t>conducted</w:t>
      </w:r>
      <w:r w:rsidR="6CB73D9D">
        <w:rPr/>
        <w:t xml:space="preserve"> with valid, invalid and boundary data to make sure all </w:t>
      </w:r>
      <w:r w:rsidR="6CB73D9D">
        <w:rPr/>
        <w:t>possible user</w:t>
      </w:r>
      <w:r w:rsidR="6CB73D9D">
        <w:rPr/>
        <w:t xml:space="preserve"> inputs are accounted for. Most of these tests have been screen recorded as a screenshot cannot</w:t>
      </w:r>
      <w:r w:rsidR="31714AF1">
        <w:rPr/>
        <w:t xml:space="preserve"> show if the test was successful or not.</w:t>
      </w:r>
      <w:r w:rsidRPr="1F9B2D89" w:rsidR="1167E587">
        <w:rPr>
          <w:rFonts w:ascii="Aptos" w:hAnsi="Aptos" w:eastAsia="Aptos" w:cs="Aptos"/>
          <w:noProof w:val="0"/>
          <w:sz w:val="24"/>
          <w:szCs w:val="24"/>
          <w:lang w:val="en-GB"/>
        </w:rPr>
        <w:t xml:space="preserve"> This module was tested and refined iteratively to make sure it meets the requirements and success criteria set out in the analysis stage.</w:t>
      </w:r>
    </w:p>
    <w:p w:rsidR="13266488" w:rsidP="13266488" w:rsidRDefault="13266488" w14:paraId="7CCF1C5B" w14:textId="523A2ED9">
      <w:pPr>
        <w:pStyle w:val="Normal"/>
      </w:pPr>
    </w:p>
    <w:p w:rsidR="13266488" w:rsidP="13266488" w:rsidRDefault="13266488" w14:paraId="3B606DE9" w14:textId="4E9BA043">
      <w:pPr>
        <w:pStyle w:val="Normal"/>
      </w:pPr>
    </w:p>
    <w:p w:rsidR="333F6537" w:rsidP="333F6537" w:rsidRDefault="333F6537" w14:paraId="48A2C71B" w14:textId="4B55B03F">
      <w:pPr>
        <w:pStyle w:val="Normal"/>
      </w:pPr>
    </w:p>
    <w:p w:rsidR="0E23821E" w:rsidP="333F6537" w:rsidRDefault="0E23821E" w14:paraId="14A440BF" w14:textId="5F36E93B">
      <w:pPr>
        <w:pStyle w:val="Heading2"/>
      </w:pPr>
      <w:bookmarkStart w:name="_Toc1805196570" w:id="453572271"/>
      <w:r w:rsidR="0E23821E">
        <w:rPr/>
        <w:t>3.8 Assignment Module</w:t>
      </w:r>
      <w:bookmarkEnd w:id="453572271"/>
    </w:p>
    <w:p w:rsidR="1FF5BF38" w:rsidP="333F6537" w:rsidRDefault="1FF5BF38" w14:paraId="78A3E8C4" w14:textId="48101588">
      <w:pPr>
        <w:pStyle w:val="Normal"/>
      </w:pPr>
      <w:r w:rsidR="1FF5BF38">
        <w:rPr/>
        <w:t xml:space="preserve">The assignment module is another page </w:t>
      </w:r>
      <w:r w:rsidR="695801A7">
        <w:rPr/>
        <w:t>within</w:t>
      </w:r>
      <w:r w:rsidR="1FF5BF38">
        <w:rPr/>
        <w:t xml:space="preserve"> the teacher homepage which allows teachers to assign quizzes to their students. </w:t>
      </w:r>
      <w:r w:rsidR="1AC7C6A9">
        <w:rPr/>
        <w:t xml:space="preserve">This feature expands the program feature from simple quiz creation to a structured </w:t>
      </w:r>
      <w:r w:rsidR="1AC7C6A9">
        <w:rPr/>
        <w:t>classroom.</w:t>
      </w:r>
    </w:p>
    <w:p w:rsidR="1AC7C6A9" w:rsidP="333F6537" w:rsidRDefault="1AC7C6A9" w14:paraId="54143C78" w14:textId="401AFAE7">
      <w:pPr>
        <w:pStyle w:val="Normal"/>
      </w:pPr>
      <w:r w:rsidR="1AC7C6A9">
        <w:rPr/>
        <w:t xml:space="preserve"> The</w:t>
      </w:r>
      <w:r w:rsidR="1FF5BF38">
        <w:rPr/>
        <w:t xml:space="preserve"> teacher is given the </w:t>
      </w:r>
      <w:r w:rsidR="116078FF">
        <w:rPr/>
        <w:t xml:space="preserve">whole list of </w:t>
      </w:r>
      <w:r w:rsidR="7DDEBBDB">
        <w:rPr/>
        <w:t>available quizzes</w:t>
      </w:r>
      <w:r w:rsidR="116078FF">
        <w:rPr/>
        <w:t xml:space="preserve"> and </w:t>
      </w:r>
      <w:r w:rsidR="2AB6691B">
        <w:rPr/>
        <w:t>must select one from the list</w:t>
      </w:r>
      <w:r w:rsidR="116078FF">
        <w:rPr/>
        <w:t xml:space="preserve">. The teacher also </w:t>
      </w:r>
      <w:r w:rsidR="1750663E">
        <w:rPr/>
        <w:t>must</w:t>
      </w:r>
      <w:r w:rsidR="116078FF">
        <w:rPr/>
        <w:t xml:space="preserve"> add the number </w:t>
      </w:r>
      <w:r w:rsidR="5BD07BB3">
        <w:rPr/>
        <w:t>of</w:t>
      </w:r>
      <w:r w:rsidR="116078FF">
        <w:rPr/>
        <w:t xml:space="preserve"> days the assignment will remain valid. This </w:t>
      </w:r>
      <w:r w:rsidR="3EB17F18">
        <w:rPr/>
        <w:t>encourages students to complete assignments quickly in a set time. Having a time limit also means that a sense of urgency and responsibility is created</w:t>
      </w:r>
      <w:r w:rsidR="679B9F9D">
        <w:rPr/>
        <w:t>.</w:t>
      </w:r>
    </w:p>
    <w:p w:rsidR="0D5A6F45" w:rsidP="333F6537" w:rsidRDefault="0D5A6F45" w14:paraId="6F94A8D3" w14:textId="03FC3D08">
      <w:pPr>
        <w:pStyle w:val="Normal"/>
      </w:pPr>
      <w:r w:rsidR="0D5A6F45">
        <w:rPr/>
        <w:t xml:space="preserve">Once the teacher has selected a quiz and entered the number of days. The information is passed into </w:t>
      </w:r>
      <w:r w:rsidR="1B05755C">
        <w:rPr/>
        <w:t xml:space="preserve">a </w:t>
      </w:r>
      <w:r w:rsidR="0D5A6F45">
        <w:rPr/>
        <w:t>backend function which generate</w:t>
      </w:r>
      <w:r w:rsidR="5AB5F726">
        <w:rPr/>
        <w:t>s</w:t>
      </w:r>
      <w:r w:rsidR="0D5A6F45">
        <w:rPr/>
        <w:t xml:space="preserve"> a</w:t>
      </w:r>
      <w:r w:rsidR="4D0D34CA">
        <w:rPr/>
        <w:t xml:space="preserve"> unique</w:t>
      </w:r>
      <w:r w:rsidR="0D5A6F45">
        <w:rPr/>
        <w:t xml:space="preserve"> code and save the </w:t>
      </w:r>
      <w:r w:rsidR="13E3FA58">
        <w:rPr/>
        <w:t>assignment details into the database</w:t>
      </w:r>
      <w:r w:rsidR="322179E8">
        <w:rPr/>
        <w:t xml:space="preserve">. This </w:t>
      </w:r>
      <w:r w:rsidR="67351F33">
        <w:rPr/>
        <w:t>allows each</w:t>
      </w:r>
      <w:r w:rsidR="322179E8">
        <w:rPr/>
        <w:t xml:space="preserve"> assignment to be properly tracked. A temporary frame is used to display the assignment code </w:t>
      </w:r>
      <w:r w:rsidR="0257B509">
        <w:rPr/>
        <w:t>which can</w:t>
      </w:r>
      <w:r w:rsidR="443D2759">
        <w:rPr/>
        <w:t xml:space="preserve"> </w:t>
      </w:r>
      <w:r w:rsidR="0257B509">
        <w:rPr/>
        <w:t xml:space="preserve">be shared with the students. Using the code means that the teacher can access their attempts and review their results. The module gives more control the teacher </w:t>
      </w:r>
      <w:r w:rsidR="7E196AAF">
        <w:rPr/>
        <w:t>to test their students and find their weaknesses.</w:t>
      </w:r>
    </w:p>
    <w:p w:rsidR="7E196AAF" w:rsidP="333F6537" w:rsidRDefault="7E196AAF" w14:paraId="05C6D7FD" w14:textId="72212878">
      <w:pPr>
        <w:pStyle w:val="Heading3"/>
      </w:pPr>
      <w:bookmarkStart w:name="_Toc893349740" w:id="1456044410"/>
      <w:r w:rsidR="7E196AAF">
        <w:rPr/>
        <w:t>Backend code</w:t>
      </w:r>
      <w:bookmarkEnd w:id="1456044410"/>
    </w:p>
    <w:p w:rsidR="589DB640" w:rsidP="333F6537" w:rsidRDefault="589DB640" w14:paraId="42FFFB45" w14:textId="5A4F6B4E">
      <w:pPr>
        <w:pStyle w:val="Normal"/>
      </w:pPr>
      <w:r w:rsidR="589DB640">
        <w:drawing>
          <wp:inline wp14:editId="691E2158" wp14:anchorId="031D7C1E">
            <wp:extent cx="5724525" cy="2209800"/>
            <wp:effectExtent l="0" t="0" r="0" b="0"/>
            <wp:docPr id="40491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91877" name="Picture 40491877"/>
                    <pic:cNvPicPr/>
                  </pic:nvPicPr>
                  <pic:blipFill>
                    <a:blip xmlns:r="http://schemas.openxmlformats.org/officeDocument/2006/relationships" r:embed="rId1807506061">
                      <a:extLst>
                        <a:ext uri="{28A0092B-C50C-407E-A947-70E740481C1C}">
                          <a14:useLocalDpi xmlns:a14="http://schemas.microsoft.com/office/drawing/2010/main"/>
                        </a:ext>
                      </a:extLst>
                    </a:blip>
                    <a:stretch>
                      <a:fillRect/>
                    </a:stretch>
                  </pic:blipFill>
                  <pic:spPr>
                    <a:xfrm>
                      <a:off x="0" y="0"/>
                      <a:ext cx="5724525" cy="2209800"/>
                    </a:xfrm>
                    <a:prstGeom prst="rect">
                      <a:avLst/>
                    </a:prstGeom>
                  </pic:spPr>
                </pic:pic>
              </a:graphicData>
            </a:graphic>
          </wp:inline>
        </w:drawing>
      </w:r>
      <w:r w:rsidR="589DB640">
        <w:rPr/>
        <w:t xml:space="preserve">Justification of </w:t>
      </w:r>
      <w:r w:rsidR="589DB640">
        <w:rPr/>
        <w:t>code_generate</w:t>
      </w:r>
      <w:r w:rsidR="589DB640">
        <w:rPr/>
        <w:t xml:space="preserve"> function:</w:t>
      </w:r>
    </w:p>
    <w:p w:rsidR="589DB640" w:rsidP="333F6537" w:rsidRDefault="589DB640" w14:paraId="0F3642B9" w14:textId="09DCECDC">
      <w:pPr>
        <w:pStyle w:val="Normal"/>
      </w:pPr>
      <w:r w:rsidR="589DB640">
        <w:rPr/>
        <w:t>The purpose of this function is to generate a</w:t>
      </w:r>
      <w:r w:rsidR="554C2774">
        <w:rPr/>
        <w:t xml:space="preserve"> unique</w:t>
      </w:r>
      <w:r w:rsidR="589DB640">
        <w:rPr/>
        <w:t xml:space="preserve"> </w:t>
      </w:r>
      <w:r w:rsidR="646A61DE">
        <w:rPr/>
        <w:t>5-digit</w:t>
      </w:r>
      <w:r w:rsidR="589DB640">
        <w:rPr/>
        <w:t xml:space="preserve"> code which </w:t>
      </w:r>
      <w:r w:rsidR="589DB640">
        <w:rPr/>
        <w:t>doesn't</w:t>
      </w:r>
      <w:r w:rsidR="589DB640">
        <w:rPr/>
        <w:t xml:space="preserve"> already exist in the database. It is essential that the code is unique as it </w:t>
      </w:r>
      <w:r w:rsidR="7669352D">
        <w:rPr/>
        <w:t>acts as identifier for the assignment</w:t>
      </w:r>
      <w:r w:rsidR="2E443BE5">
        <w:rPr/>
        <w:t>.</w:t>
      </w:r>
      <w:r w:rsidR="50CE1EB9">
        <w:rPr/>
        <w:t xml:space="preserve"> </w:t>
      </w:r>
      <w:r w:rsidR="7C136FFF">
        <w:rPr/>
        <w:t xml:space="preserve">Students will use this code to access the assignment and </w:t>
      </w:r>
      <w:r w:rsidR="7C136FFF">
        <w:rPr/>
        <w:t>attempt</w:t>
      </w:r>
      <w:r w:rsidR="7C136FFF">
        <w:rPr/>
        <w:t xml:space="preserve"> the quiz. </w:t>
      </w:r>
      <w:r w:rsidR="50CE1EB9">
        <w:rPr/>
        <w:t xml:space="preserve">This is separated into its own function </w:t>
      </w:r>
      <w:r w:rsidR="150EFBBF">
        <w:rPr/>
        <w:t>improves</w:t>
      </w:r>
      <w:r w:rsidR="50CE1EB9">
        <w:rPr/>
        <w:t xml:space="preserve"> readability and </w:t>
      </w:r>
      <w:r w:rsidR="3FF0A2B3">
        <w:rPr/>
        <w:t>maintainability.</w:t>
      </w:r>
    </w:p>
    <w:p w:rsidR="50CE1EB9" w:rsidP="333F6537" w:rsidRDefault="50CE1EB9" w14:paraId="483F7879" w14:textId="16BC797B">
      <w:pPr>
        <w:pStyle w:val="Normal"/>
        <w:suppressLineNumbers w:val="0"/>
        <w:bidi w:val="0"/>
        <w:spacing w:before="0" w:beforeAutospacing="off" w:after="160" w:afterAutospacing="off" w:line="279" w:lineRule="auto"/>
        <w:ind w:left="0" w:right="0"/>
        <w:jc w:val="left"/>
      </w:pPr>
      <w:r w:rsidR="50CE1EB9">
        <w:rPr/>
        <w:t>Line 123 defines the function</w:t>
      </w:r>
      <w:r w:rsidR="0C879D67">
        <w:rPr/>
        <w:t>. L</w:t>
      </w:r>
      <w:r w:rsidR="50CE1EB9">
        <w:rPr/>
        <w:t xml:space="preserve">ine 125 </w:t>
      </w:r>
      <w:r w:rsidR="44894632">
        <w:rPr/>
        <w:t xml:space="preserve">starts </w:t>
      </w:r>
      <w:r w:rsidR="50CE1EB9">
        <w:rPr/>
        <w:t>a while infinite loop</w:t>
      </w:r>
      <w:r w:rsidR="15A04CE2">
        <w:rPr/>
        <w:t xml:space="preserve"> which ensures that new codes are generated until a unique code is found. </w:t>
      </w:r>
      <w:r w:rsidR="50CE1EB9">
        <w:rPr/>
        <w:t xml:space="preserve"> An empty variable is created </w:t>
      </w:r>
      <w:r w:rsidR="359C51CC">
        <w:rPr/>
        <w:t>to store the generated code</w:t>
      </w:r>
      <w:r w:rsidR="3032C2F3">
        <w:rPr/>
        <w:t xml:space="preserve">. </w:t>
      </w:r>
      <w:r w:rsidR="06D2F08C">
        <w:rPr/>
        <w:t xml:space="preserve">Line 128 uses a for loop </w:t>
      </w:r>
      <w:r w:rsidR="121B4834">
        <w:rPr/>
        <w:t xml:space="preserve">which generates five </w:t>
      </w:r>
      <w:r w:rsidR="3032C2F3">
        <w:rPr/>
        <w:t>random digits and concatenating it to the variable</w:t>
      </w:r>
      <w:r w:rsidR="1EF5C51B">
        <w:rPr/>
        <w:t xml:space="preserve"> which forms a </w:t>
      </w:r>
      <w:r w:rsidR="1EF5C51B">
        <w:rPr/>
        <w:t>5-digit</w:t>
      </w:r>
      <w:r w:rsidR="1EF5C51B">
        <w:rPr/>
        <w:t xml:space="preserve"> code</w:t>
      </w:r>
      <w:r w:rsidR="3032C2F3">
        <w:rPr/>
        <w:t>.</w:t>
      </w:r>
    </w:p>
    <w:p w:rsidR="419FBAFF" w:rsidP="333F6537" w:rsidRDefault="419FBAFF" w14:paraId="05B6C655" w14:textId="31664896">
      <w:pPr>
        <w:pStyle w:val="Normal"/>
        <w:suppressLineNumbers w:val="0"/>
        <w:bidi w:val="0"/>
        <w:spacing w:before="0" w:beforeAutospacing="off" w:after="160" w:afterAutospacing="off" w:line="279" w:lineRule="auto"/>
        <w:ind w:left="0" w:right="0"/>
        <w:jc w:val="left"/>
      </w:pPr>
      <w:r w:rsidR="419FBAFF">
        <w:rPr/>
        <w:t>Li</w:t>
      </w:r>
      <w:r w:rsidR="24C744EA">
        <w:rPr/>
        <w:t xml:space="preserve">ne 131 uses a </w:t>
      </w:r>
      <w:r w:rsidR="3032C2F3">
        <w:rPr/>
        <w:t>SQL s</w:t>
      </w:r>
      <w:r w:rsidR="017CD538">
        <w:rPr/>
        <w:t>elect</w:t>
      </w:r>
      <w:r w:rsidR="3E3ABC3E">
        <w:rPr/>
        <w:t xml:space="preserve"> </w:t>
      </w:r>
      <w:r w:rsidR="3E3ABC3E">
        <w:rPr/>
        <w:t>statment</w:t>
      </w:r>
      <w:r w:rsidR="3E3ABC3E">
        <w:rPr/>
        <w:t xml:space="preserve"> is used to </w:t>
      </w:r>
      <w:r w:rsidR="2E625B32">
        <w:rPr/>
        <w:t>check if the generated code is not linked to any existing recording the database</w:t>
      </w:r>
      <w:r w:rsidR="3E3ABC3E">
        <w:rPr/>
        <w:t xml:space="preserve">. </w:t>
      </w:r>
      <w:r w:rsidR="6683F816">
        <w:rPr/>
        <w:t>Line 133</w:t>
      </w:r>
      <w:r w:rsidR="3E3ABC3E">
        <w:rPr/>
        <w:t xml:space="preserve"> </w:t>
      </w:r>
      <w:r w:rsidR="06E28E24">
        <w:rPr/>
        <w:t xml:space="preserve">uses an if </w:t>
      </w:r>
      <w:r w:rsidR="06E28E24">
        <w:rPr/>
        <w:t>statment</w:t>
      </w:r>
      <w:r w:rsidR="06E28E24">
        <w:rPr/>
        <w:t xml:space="preserve"> to check the result of the statement. If the data is None, then it means no record is linked to the code which means the code is unique and </w:t>
      </w:r>
      <w:r w:rsidR="55FF3A33">
        <w:rPr/>
        <w:t>is returned</w:t>
      </w:r>
      <w:r w:rsidR="06E28E24">
        <w:rPr/>
        <w:t>.</w:t>
      </w:r>
      <w:r w:rsidR="3E3ABC3E">
        <w:rPr/>
        <w:t xml:space="preserve"> </w:t>
      </w:r>
      <w:r w:rsidR="0E5A0C3C">
        <w:rPr/>
        <w:t xml:space="preserve">If </w:t>
      </w:r>
      <w:r w:rsidR="78F20E2F">
        <w:rPr/>
        <w:t>data exists, then the code already exists but the while loop repeats the process and generates a new code. This function guarantees that each code will be unique</w:t>
      </w:r>
      <w:r w:rsidR="42E2B061">
        <w:rPr/>
        <w:t xml:space="preserve"> which preserves the integrity of the database.</w:t>
      </w:r>
      <w:r w:rsidR="524CB557">
        <w:rPr/>
        <w:t xml:space="preserve"> </w:t>
      </w:r>
    </w:p>
    <w:p w:rsidR="469145D5" w:rsidP="333F6537" w:rsidRDefault="469145D5" w14:paraId="257D35A5" w14:textId="76A0399D">
      <w:pPr>
        <w:pStyle w:val="Normal"/>
      </w:pPr>
      <w:r w:rsidR="469145D5">
        <w:drawing>
          <wp:inline wp14:editId="30ED5F9F" wp14:anchorId="23140D7F">
            <wp:extent cx="5724525" cy="2095500"/>
            <wp:effectExtent l="0" t="0" r="0" b="0"/>
            <wp:docPr id="1428810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810310" name="Picture 1428810310"/>
                    <pic:cNvPicPr/>
                  </pic:nvPicPr>
                  <pic:blipFill>
                    <a:blip xmlns:r="http://schemas.openxmlformats.org/officeDocument/2006/relationships" r:embed="rId878661581">
                      <a:extLst>
                        <a:ext uri="{28A0092B-C50C-407E-A947-70E740481C1C}">
                          <a14:useLocalDpi xmlns:a14="http://schemas.microsoft.com/office/drawing/2010/main"/>
                        </a:ext>
                      </a:extLst>
                    </a:blip>
                    <a:stretch>
                      <a:fillRect/>
                    </a:stretch>
                  </pic:blipFill>
                  <pic:spPr>
                    <a:xfrm>
                      <a:off x="0" y="0"/>
                      <a:ext cx="5724525" cy="2095500"/>
                    </a:xfrm>
                    <a:prstGeom prst="rect">
                      <a:avLst/>
                    </a:prstGeom>
                  </pic:spPr>
                </pic:pic>
              </a:graphicData>
            </a:graphic>
          </wp:inline>
        </w:drawing>
      </w:r>
      <w:r w:rsidR="517A40AD">
        <w:rPr/>
        <w:t>Justification of assignment function:</w:t>
      </w:r>
    </w:p>
    <w:p w:rsidR="67EA195E" w:rsidP="333F6537" w:rsidRDefault="67EA195E" w14:paraId="32715E2C" w14:textId="5A67EDE4">
      <w:pPr>
        <w:pStyle w:val="Normal"/>
      </w:pPr>
      <w:r w:rsidR="67EA195E">
        <w:rPr/>
        <w:t xml:space="preserve">The purpose of the function is to save the </w:t>
      </w:r>
      <w:r w:rsidR="1DB48126">
        <w:rPr/>
        <w:t>assignment</w:t>
      </w:r>
      <w:r w:rsidR="67EA195E">
        <w:rPr/>
        <w:t xml:space="preserve"> details into the </w:t>
      </w:r>
      <w:r w:rsidR="0DCF4896">
        <w:rPr/>
        <w:t>database</w:t>
      </w:r>
      <w:r w:rsidR="67EA195E">
        <w:rPr/>
        <w:t xml:space="preserve">. This will allow students to access the </w:t>
      </w:r>
      <w:r w:rsidR="630EE393">
        <w:rPr/>
        <w:t>assignment</w:t>
      </w:r>
      <w:r w:rsidR="67EA195E">
        <w:rPr/>
        <w:t xml:space="preserve"> </w:t>
      </w:r>
      <w:r w:rsidR="21A26754">
        <w:rPr/>
        <w:t xml:space="preserve">using the unique code </w:t>
      </w:r>
      <w:r w:rsidR="67EA195E">
        <w:rPr/>
        <w:t xml:space="preserve">and complete the quiz. Line 137 defines the function with the quiz title, </w:t>
      </w:r>
      <w:r w:rsidR="711C7AB6">
        <w:rPr/>
        <w:t>number of days and username</w:t>
      </w:r>
      <w:r w:rsidR="32919031">
        <w:rPr/>
        <w:t xml:space="preserve"> of teacher assigning the quiz</w:t>
      </w:r>
      <w:r w:rsidR="711C7AB6">
        <w:rPr/>
        <w:t xml:space="preserve"> </w:t>
      </w:r>
      <w:r w:rsidR="31B924DF">
        <w:rPr/>
        <w:t>being passed in. This information is important as it will be used to fet</w:t>
      </w:r>
      <w:r w:rsidR="12AEEE2C">
        <w:rPr/>
        <w:t>ch related records and create new entries in the assignment table.</w:t>
      </w:r>
    </w:p>
    <w:p w:rsidR="020A8311" w:rsidP="333F6537" w:rsidRDefault="020A8311" w14:paraId="0C31C860" w14:textId="7622FB46">
      <w:pPr>
        <w:pStyle w:val="Normal"/>
      </w:pPr>
      <w:r w:rsidR="020A8311">
        <w:rPr/>
        <w:t xml:space="preserve">Line 139 executes an SQL select statement to fetch the user id </w:t>
      </w:r>
      <w:r w:rsidR="4305CA78">
        <w:rPr/>
        <w:t>corresponding to the</w:t>
      </w:r>
      <w:r w:rsidR="6009843A">
        <w:rPr/>
        <w:t xml:space="preserve"> teacher’s</w:t>
      </w:r>
      <w:r w:rsidR="4305CA78">
        <w:rPr/>
        <w:t xml:space="preserve"> username. </w:t>
      </w:r>
      <w:r w:rsidR="04FF80D1">
        <w:rPr/>
        <w:t xml:space="preserve">This user id belongs to the teacher who </w:t>
      </w:r>
      <w:r w:rsidR="04FF80D1">
        <w:rPr/>
        <w:t>is responsible for</w:t>
      </w:r>
      <w:r w:rsidR="04FF80D1">
        <w:rPr/>
        <w:t xml:space="preserve"> assigning the quiz.</w:t>
      </w:r>
      <w:r w:rsidR="0D7BE74C">
        <w:rPr/>
        <w:t xml:space="preserve"> Line 141 splits the quiz title into two parts</w:t>
      </w:r>
      <w:r w:rsidR="6BB8A2CE">
        <w:rPr/>
        <w:t xml:space="preserve">, the </w:t>
      </w:r>
      <w:r w:rsidR="257AE43F">
        <w:rPr/>
        <w:t>first</w:t>
      </w:r>
      <w:r w:rsidR="27D6FA7B">
        <w:rPr/>
        <w:t xml:space="preserve"> part</w:t>
      </w:r>
      <w:r w:rsidR="257AE43F">
        <w:rPr/>
        <w:t xml:space="preserve"> is the quiz </w:t>
      </w:r>
      <w:r w:rsidR="7E1F02C1">
        <w:rPr/>
        <w:t>title,</w:t>
      </w:r>
      <w:r w:rsidR="257AE43F">
        <w:rPr/>
        <w:t xml:space="preserve"> and the second</w:t>
      </w:r>
      <w:r w:rsidR="2AFFEE49">
        <w:rPr/>
        <w:t xml:space="preserve"> part</w:t>
      </w:r>
      <w:r w:rsidR="257AE43F">
        <w:rPr/>
        <w:t xml:space="preserve"> is the username of the creator</w:t>
      </w:r>
      <w:r w:rsidR="48EDF8E8">
        <w:rPr/>
        <w:t xml:space="preserve"> by using “by” as the separator. Line 143 uses an SQL select </w:t>
      </w:r>
      <w:r w:rsidR="48EDF8E8">
        <w:rPr/>
        <w:t>statment</w:t>
      </w:r>
      <w:r w:rsidR="48EDF8E8">
        <w:rPr/>
        <w:t xml:space="preserve"> to fetch the user id </w:t>
      </w:r>
      <w:r w:rsidR="5223FB41">
        <w:rPr/>
        <w:t xml:space="preserve">of the creator by using the </w:t>
      </w:r>
      <w:r w:rsidR="60FE4195">
        <w:rPr/>
        <w:t>extracted username</w:t>
      </w:r>
      <w:r w:rsidR="5223FB41">
        <w:rPr/>
        <w:t xml:space="preserve"> </w:t>
      </w:r>
      <w:r w:rsidR="60FE4195">
        <w:rPr/>
        <w:t>from quiz title.</w:t>
      </w:r>
    </w:p>
    <w:p w:rsidR="5223FB41" w:rsidP="333F6537" w:rsidRDefault="5223FB41" w14:paraId="062B9324" w14:textId="305C6679">
      <w:pPr>
        <w:pStyle w:val="Normal"/>
      </w:pPr>
      <w:r w:rsidR="5223FB41">
        <w:rPr/>
        <w:t xml:space="preserve">Line 146 uses an SQL select </w:t>
      </w:r>
      <w:r w:rsidR="5223FB41">
        <w:rPr/>
        <w:t>statment</w:t>
      </w:r>
      <w:r w:rsidR="5223FB41">
        <w:rPr/>
        <w:t xml:space="preserve"> to fetch the quiz id </w:t>
      </w:r>
      <w:r w:rsidR="4E81285D">
        <w:rPr/>
        <w:t>by matching to</w:t>
      </w:r>
      <w:r w:rsidR="5223FB41">
        <w:rPr/>
        <w:t xml:space="preserve"> the creator</w:t>
      </w:r>
      <w:r w:rsidR="528FD3B9">
        <w:rPr/>
        <w:t>’s</w:t>
      </w:r>
      <w:r w:rsidR="5223FB41">
        <w:rPr/>
        <w:t xml:space="preserve"> user id and quiz title</w:t>
      </w:r>
      <w:r w:rsidR="41074E1A">
        <w:rPr/>
        <w:t xml:space="preserve">. The quiz id is the primary key of the quiz and </w:t>
      </w:r>
      <w:r w:rsidR="5F879F02">
        <w:rPr/>
        <w:t xml:space="preserve">is </w:t>
      </w:r>
      <w:r w:rsidR="5F879F02">
        <w:rPr/>
        <w:t>required</w:t>
      </w:r>
      <w:r w:rsidR="5F879F02">
        <w:rPr/>
        <w:t xml:space="preserve"> to create a valid assignment record</w:t>
      </w:r>
      <w:r w:rsidR="41074E1A">
        <w:rPr/>
        <w:t xml:space="preserve">. </w:t>
      </w:r>
      <w:r w:rsidR="502CDB48">
        <w:rPr/>
        <w:t xml:space="preserve">Line 149 and 150 </w:t>
      </w:r>
      <w:r w:rsidR="64075621">
        <w:rPr/>
        <w:t>gets the current day and calculates the</w:t>
      </w:r>
      <w:r w:rsidR="29D5A9A8">
        <w:rPr/>
        <w:t xml:space="preserve"> expiry date by adding the number of days specified</w:t>
      </w:r>
      <w:r w:rsidR="64075621">
        <w:rPr/>
        <w:t xml:space="preserve">. This </w:t>
      </w:r>
      <w:r w:rsidR="45E0F9AA">
        <w:rPr/>
        <w:t>ensures that the assignment expires after the timeframe.</w:t>
      </w:r>
    </w:p>
    <w:p w:rsidR="02D5FD61" w:rsidP="333F6537" w:rsidRDefault="02D5FD61" w14:paraId="6C4A37CD" w14:textId="3CA2B657">
      <w:pPr>
        <w:pStyle w:val="Normal"/>
      </w:pPr>
      <w:r w:rsidR="02D5FD61">
        <w:rPr/>
        <w:t xml:space="preserve">Line 152 calls the code generate function to get a unique </w:t>
      </w:r>
      <w:r w:rsidR="4314C6B7">
        <w:rPr/>
        <w:t>five-digit</w:t>
      </w:r>
      <w:r w:rsidR="02D5FD61">
        <w:rPr/>
        <w:t xml:space="preserve"> number</w:t>
      </w:r>
      <w:r w:rsidR="7449BCD4">
        <w:rPr/>
        <w:t>.</w:t>
      </w:r>
      <w:r w:rsidR="05E7CB78">
        <w:rPr/>
        <w:t xml:space="preserve"> This will </w:t>
      </w:r>
      <w:r w:rsidR="6FB98D31">
        <w:rPr/>
        <w:t>be used by the students to access the assignment.</w:t>
      </w:r>
      <w:r w:rsidR="05E7CB78">
        <w:rPr/>
        <w:t xml:space="preserve"> Line 153 uses an SQL insert </w:t>
      </w:r>
      <w:r w:rsidR="05E7CB78">
        <w:rPr/>
        <w:t>statment</w:t>
      </w:r>
      <w:r w:rsidR="05E7CB78">
        <w:rPr/>
        <w:t xml:space="preserve"> to create a record in the assignment table. The</w:t>
      </w:r>
      <w:r w:rsidR="3E0220CB">
        <w:rPr/>
        <w:t xml:space="preserve"> record includes the</w:t>
      </w:r>
      <w:r w:rsidR="05E7CB78">
        <w:rPr/>
        <w:t xml:space="preserve"> quiz id</w:t>
      </w:r>
      <w:r w:rsidR="3A734928">
        <w:rPr/>
        <w:t>, user id of the assign</w:t>
      </w:r>
      <w:r w:rsidR="1064E087">
        <w:rPr/>
        <w:t>ing teacher</w:t>
      </w:r>
      <w:r w:rsidR="3A734928">
        <w:rPr/>
        <w:t xml:space="preserve">, the unique code, date it was assigned and date it will stay valid to. </w:t>
      </w:r>
      <w:r w:rsidR="447E13A3">
        <w:rPr/>
        <w:t xml:space="preserve">Line 154 commits the transaction which ensures that the changes are permanent. The unique code is returned so </w:t>
      </w:r>
      <w:r w:rsidR="53CF7B37">
        <w:rPr/>
        <w:t>the GUI can display it to the teacher.</w:t>
      </w:r>
    </w:p>
    <w:p w:rsidR="333F6537" w:rsidP="333F6537" w:rsidRDefault="333F6537" w14:paraId="558DDF75" w14:textId="0B57829B">
      <w:pPr>
        <w:pStyle w:val="Normal"/>
      </w:pPr>
    </w:p>
    <w:p w:rsidR="13266488" w:rsidP="333F6537" w:rsidRDefault="13266488" w14:paraId="687F4F6F" w14:textId="5ABB11D1">
      <w:pPr>
        <w:pStyle w:val="Heading3"/>
      </w:pPr>
      <w:bookmarkStart w:name="_Toc241291419" w:id="269311569"/>
      <w:r w:rsidR="6E8C60DD">
        <w:rPr/>
        <w:t>Frontend code</w:t>
      </w:r>
      <w:bookmarkEnd w:id="269311569"/>
    </w:p>
    <w:p w:rsidR="13266488" w:rsidP="13266488" w:rsidRDefault="13266488" w14:paraId="3EC16F1B" w14:textId="093B4354">
      <w:pPr>
        <w:pStyle w:val="Normal"/>
      </w:pPr>
      <w:r w:rsidR="74F8DD3B">
        <w:drawing>
          <wp:inline wp14:editId="666500A1" wp14:anchorId="167B52CB">
            <wp:extent cx="5724525" cy="4800600"/>
            <wp:effectExtent l="0" t="0" r="0" b="0"/>
            <wp:docPr id="1381462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1462691" name="Picture 1381462691"/>
                    <pic:cNvPicPr/>
                  </pic:nvPicPr>
                  <pic:blipFill>
                    <a:blip xmlns:r="http://schemas.openxmlformats.org/officeDocument/2006/relationships" r:embed="rId1750307000">
                      <a:extLst>
                        <a:ext uri="{28A0092B-C50C-407E-A947-70E740481C1C}">
                          <a14:useLocalDpi xmlns:a14="http://schemas.microsoft.com/office/drawing/2010/main"/>
                        </a:ext>
                      </a:extLst>
                    </a:blip>
                    <a:stretch>
                      <a:fillRect/>
                    </a:stretch>
                  </pic:blipFill>
                  <pic:spPr>
                    <a:xfrm>
                      <a:off x="0" y="0"/>
                      <a:ext cx="5724525" cy="4800600"/>
                    </a:xfrm>
                    <a:prstGeom prst="rect">
                      <a:avLst/>
                    </a:prstGeom>
                  </pic:spPr>
                </pic:pic>
              </a:graphicData>
            </a:graphic>
          </wp:inline>
        </w:drawing>
      </w:r>
    </w:p>
    <w:p w:rsidR="13266488" w:rsidP="13266488" w:rsidRDefault="13266488" w14:paraId="5116D57E" w14:textId="689DCF77">
      <w:pPr>
        <w:pStyle w:val="Normal"/>
      </w:pPr>
      <w:r w:rsidR="2C57C7B2">
        <w:rPr/>
        <w:t xml:space="preserve">Justification of </w:t>
      </w:r>
      <w:r w:rsidR="2C57C7B2">
        <w:rPr/>
        <w:t>constructor</w:t>
      </w:r>
      <w:r w:rsidR="2C57C7B2">
        <w:rPr/>
        <w:t xml:space="preserve"> method:</w:t>
      </w:r>
    </w:p>
    <w:p w:rsidR="11F4E9F1" w:rsidP="333F6537" w:rsidRDefault="11F4E9F1" w14:paraId="047F97BC" w14:textId="2DA58FA3">
      <w:pPr>
        <w:pStyle w:val="Normal"/>
      </w:pPr>
      <w:r w:rsidR="11F4E9F1">
        <w:rPr/>
        <w:t>The class inherits from Frame which allows it to be a separate page in the window. The constructor calls super(</w:t>
      </w:r>
      <w:r w:rsidR="11F4E9F1">
        <w:rPr/>
        <w:t>)._</w:t>
      </w:r>
      <w:r w:rsidR="11F4E9F1">
        <w:rPr/>
        <w:t>_</w:t>
      </w:r>
      <w:r w:rsidR="11F4E9F1">
        <w:rPr/>
        <w:t>init</w:t>
      </w:r>
      <w:r w:rsidR="11F4E9F1">
        <w:rPr/>
        <w:t>_</w:t>
      </w:r>
      <w:r w:rsidR="11F4E9F1">
        <w:rPr/>
        <w:t>_(</w:t>
      </w:r>
      <w:r w:rsidR="11F4E9F1">
        <w:rPr/>
        <w:t>) to make sure parent class is properly initialised before any widgets are created.</w:t>
      </w:r>
    </w:p>
    <w:p w:rsidR="3C0A8DC9" w:rsidP="333F6537" w:rsidRDefault="3C0A8DC9" w14:paraId="3B812D26" w14:textId="19AECDA7">
      <w:pPr>
        <w:pStyle w:val="Normal"/>
      </w:pPr>
      <w:r w:rsidR="3C0A8DC9">
        <w:rPr/>
        <w:t>Line 615 to 618</w:t>
      </w:r>
      <w:r w:rsidR="086AD0D2">
        <w:rPr/>
        <w:t xml:space="preserve"> creates a temporary frame which will be used to create a new page. The page purpose is to display the unique code generated by the backend. A </w:t>
      </w:r>
      <w:r w:rsidR="264FA02C">
        <w:rPr/>
        <w:t>separate</w:t>
      </w:r>
      <w:r w:rsidR="086AD0D2">
        <w:rPr/>
        <w:t xml:space="preserve"> page is needed so the main page widgets </w:t>
      </w:r>
      <w:r w:rsidR="086AD0D2">
        <w:rPr/>
        <w:t>aren’t</w:t>
      </w:r>
      <w:r w:rsidR="086AD0D2">
        <w:rPr/>
        <w:t xml:space="preserve"> overwritten </w:t>
      </w:r>
      <w:r w:rsidR="02F04E88">
        <w:rPr/>
        <w:t xml:space="preserve">or </w:t>
      </w:r>
      <w:r w:rsidR="02F04E88">
        <w:rPr/>
        <w:t>deleted</w:t>
      </w:r>
      <w:r w:rsidR="02F04E88">
        <w:rPr/>
        <w:t>.</w:t>
      </w:r>
    </w:p>
    <w:p w:rsidR="11F4E9F1" w:rsidP="333F6537" w:rsidRDefault="11F4E9F1" w14:paraId="6B471A40" w14:textId="138558A8">
      <w:pPr>
        <w:pStyle w:val="Normal"/>
      </w:pPr>
      <w:r w:rsidR="11F4E9F1">
        <w:rPr/>
        <w:t>Line 6</w:t>
      </w:r>
      <w:r w:rsidR="2C070884">
        <w:rPr/>
        <w:t>21</w:t>
      </w:r>
      <w:r w:rsidR="11F4E9F1">
        <w:rPr/>
        <w:t xml:space="preserve"> to 635 </w:t>
      </w:r>
      <w:r w:rsidR="11F4E9F1">
        <w:rPr/>
        <w:t>is responsible for</w:t>
      </w:r>
      <w:r w:rsidR="11F4E9F1">
        <w:rPr/>
        <w:t xml:space="preserve"> implementing the </w:t>
      </w:r>
      <w:r w:rsidR="040B03DA">
        <w:rPr/>
        <w:t>scrollbar frame</w:t>
      </w:r>
      <w:r w:rsidR="11F4E9F1">
        <w:rPr/>
        <w:t>. The code creates a c</w:t>
      </w:r>
      <w:r w:rsidR="2EC73C94">
        <w:rPr/>
        <w:t xml:space="preserve">ontainer frame </w:t>
      </w:r>
      <w:r w:rsidR="11F4E9F1">
        <w:rPr/>
        <w:t>which is</w:t>
      </w:r>
      <w:r w:rsidR="0096BA7A">
        <w:rPr/>
        <w:t xml:space="preserve"> used to control the size of the canvas. A canvas is created in this frame which prevents the canvas from occupying the whole window</w:t>
      </w:r>
      <w:r w:rsidR="42DC1AFF">
        <w:rPr/>
        <w:t xml:space="preserve">. The scroll bar </w:t>
      </w:r>
      <w:r w:rsidR="370D80D7">
        <w:rPr/>
        <w:t>is then attached to the canvas</w:t>
      </w:r>
      <w:r w:rsidR="5197954B">
        <w:rPr/>
        <w:t>. A</w:t>
      </w:r>
      <w:r w:rsidR="5E3C3A81">
        <w:rPr/>
        <w:t xml:space="preserve">n inner </w:t>
      </w:r>
      <w:r w:rsidR="5197954B">
        <w:rPr/>
        <w:t>frame is crea</w:t>
      </w:r>
      <w:r w:rsidR="5197954B">
        <w:rPr/>
        <w:t xml:space="preserve">ted inside the canvas so widgets can be placed inside the scroll bar. This allows the teacher to </w:t>
      </w:r>
      <w:r w:rsidR="65D5EB4E">
        <w:rPr/>
        <w:t>look through all the quizzes</w:t>
      </w:r>
      <w:r w:rsidR="5197954B">
        <w:rPr/>
        <w:t xml:space="preserve"> </w:t>
      </w:r>
      <w:r w:rsidR="1773A92A">
        <w:rPr/>
        <w:t>regardless the size of the list. It prevents layout overflow and improves scalability.</w:t>
      </w:r>
    </w:p>
    <w:p w:rsidR="65B213BE" w:rsidP="333F6537" w:rsidRDefault="65B213BE" w14:paraId="3465E126" w14:textId="3CCF165E">
      <w:pPr>
        <w:pStyle w:val="Normal"/>
      </w:pPr>
      <w:r w:rsidR="65B213BE">
        <w:rPr/>
        <w:t xml:space="preserve">Line 639 to 642 </w:t>
      </w:r>
      <w:r w:rsidR="65B213BE">
        <w:rPr/>
        <w:t>is responsible for</w:t>
      </w:r>
      <w:r w:rsidR="65B213BE">
        <w:rPr/>
        <w:t xml:space="preserve"> creating the widgets. It creates a colour selector button</w:t>
      </w:r>
      <w:r w:rsidR="3BFC2706">
        <w:rPr/>
        <w:t xml:space="preserve"> </w:t>
      </w:r>
      <w:r w:rsidR="2C4D3722">
        <w:rPr/>
        <w:t>which allows theme customisation. A back to homepage button is also created for easy navigation.</w:t>
      </w:r>
      <w:r w:rsidR="3BFC2706">
        <w:rPr/>
        <w:t xml:space="preserve"> Two labels are created which instructs the user </w:t>
      </w:r>
      <w:r w:rsidR="7D6E6209">
        <w:rPr/>
        <w:t>to select a quiz and enter a valid number of days.</w:t>
      </w:r>
    </w:p>
    <w:p w:rsidR="7B4A489C" w:rsidP="333F6537" w:rsidRDefault="7B4A489C" w14:paraId="7041C592" w14:textId="02BC0868">
      <w:pPr>
        <w:pStyle w:val="Normal"/>
      </w:pPr>
      <w:r w:rsidR="7B4A489C">
        <w:rPr/>
        <w:t xml:space="preserve">The list of existing quizzes in the database is retrieved using the </w:t>
      </w:r>
      <w:r w:rsidR="5AC35AFB">
        <w:rPr/>
        <w:t xml:space="preserve">backend  </w:t>
      </w:r>
      <w:r w:rsidR="7B4A489C">
        <w:rPr/>
        <w:t>num_quiz</w:t>
      </w:r>
      <w:r w:rsidR="7B4A489C">
        <w:rPr/>
        <w:t>(</w:t>
      </w:r>
      <w:r w:rsidR="19F923CC">
        <w:rPr/>
        <w:t>) function</w:t>
      </w:r>
      <w:r w:rsidR="7B4A489C">
        <w:rPr/>
        <w:t xml:space="preserve">. </w:t>
      </w:r>
      <w:r w:rsidR="50DC4F50">
        <w:rPr/>
        <w:t>Line 644 s</w:t>
      </w:r>
      <w:r w:rsidR="4C9D8A20">
        <w:rPr/>
        <w:t>tores</w:t>
      </w:r>
      <w:r w:rsidR="50DC4F50">
        <w:rPr/>
        <w:t xml:space="preserve"> the list into a variable so it can be accessed later. Line 645 creates an entry field w</w:t>
      </w:r>
      <w:r w:rsidR="46BDE417">
        <w:rPr/>
        <w:t xml:space="preserve">here the teacher will input a </w:t>
      </w:r>
      <w:r w:rsidR="46BDE417">
        <w:rPr/>
        <w:t>number</w:t>
      </w:r>
      <w:r w:rsidR="46BDE417">
        <w:rPr/>
        <w:t xml:space="preserve"> to </w:t>
      </w:r>
      <w:r w:rsidR="46BDE417">
        <w:rPr/>
        <w:t>represent</w:t>
      </w:r>
      <w:r w:rsidR="46BDE417">
        <w:rPr/>
        <w:t xml:space="preserve"> the number of days the assignment will stay valid.</w:t>
      </w:r>
    </w:p>
    <w:p w:rsidR="28A46D35" w:rsidP="333F6537" w:rsidRDefault="28A46D35" w14:paraId="2469056A" w14:textId="210B6BFC">
      <w:pPr>
        <w:pStyle w:val="Normal"/>
      </w:pPr>
      <w:r w:rsidR="28A46D35">
        <w:rPr/>
        <w:t xml:space="preserve">Line 647 creates a radio button inside the scrollable frame </w:t>
      </w:r>
      <w:r w:rsidR="7549671C">
        <w:rPr/>
        <w:t>using the</w:t>
      </w:r>
      <w:r w:rsidR="28A46D35">
        <w:rPr/>
        <w:t xml:space="preserve"> </w:t>
      </w:r>
      <w:r w:rsidR="0A384C8E">
        <w:rPr/>
        <w:t>quiz list. Placing the radio buttons inside the inner frame ensures it can be controlled by the scrollbar</w:t>
      </w:r>
      <w:r w:rsidR="7F3924AF">
        <w:rPr/>
        <w:t>. Line 648 creates an error label which will used by future method to inform users</w:t>
      </w:r>
      <w:r w:rsidR="35B133CF">
        <w:rPr/>
        <w:t xml:space="preserve"> about their errors. This method crates widgets and frame which ensure that the </w:t>
      </w:r>
      <w:r w:rsidR="35B133CF">
        <w:rPr/>
        <w:t>structure</w:t>
      </w:r>
      <w:r w:rsidR="35B133CF">
        <w:rPr/>
        <w:t xml:space="preserve"> is consistent and scalable.</w:t>
      </w:r>
    </w:p>
    <w:p w:rsidR="55065964" w:rsidP="333F6537" w:rsidRDefault="55065964" w14:paraId="3AFD3DBA" w14:textId="10CD4819">
      <w:pPr>
        <w:pStyle w:val="Normal"/>
      </w:pPr>
      <w:r w:rsidR="55065964">
        <w:drawing>
          <wp:inline wp14:editId="798DF5BA" wp14:anchorId="523057A9">
            <wp:extent cx="5724525" cy="2781300"/>
            <wp:effectExtent l="0" t="0" r="0" b="0"/>
            <wp:docPr id="1137023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7023701" name="Picture 1137023701"/>
                    <pic:cNvPicPr/>
                  </pic:nvPicPr>
                  <pic:blipFill>
                    <a:blip xmlns:r="http://schemas.openxmlformats.org/officeDocument/2006/relationships" r:embed="rId1062028968">
                      <a:extLst>
                        <a:ext uri="{28A0092B-C50C-407E-A947-70E740481C1C}">
                          <a14:useLocalDpi xmlns:a14="http://schemas.microsoft.com/office/drawing/2010/main"/>
                        </a:ext>
                      </a:extLst>
                    </a:blip>
                    <a:stretch>
                      <a:fillRect/>
                    </a:stretch>
                  </pic:blipFill>
                  <pic:spPr>
                    <a:xfrm>
                      <a:off x="0" y="0"/>
                      <a:ext cx="5724525" cy="2781300"/>
                    </a:xfrm>
                    <a:prstGeom prst="rect">
                      <a:avLst/>
                    </a:prstGeom>
                  </pic:spPr>
                </pic:pic>
              </a:graphicData>
            </a:graphic>
          </wp:inline>
        </w:drawing>
      </w:r>
      <w:r w:rsidR="3D62FBC1">
        <w:rPr/>
        <w:t xml:space="preserve">Justification of </w:t>
      </w:r>
      <w:r w:rsidR="3D62FBC1">
        <w:rPr/>
        <w:t>generate_code</w:t>
      </w:r>
      <w:r w:rsidR="3D62FBC1">
        <w:rPr/>
        <w:t xml:space="preserve"> method:</w:t>
      </w:r>
    </w:p>
    <w:p w:rsidR="3D62FBC1" w:rsidP="333F6537" w:rsidRDefault="3D62FBC1" w14:paraId="6533BD7C" w14:textId="1E62045B">
      <w:pPr>
        <w:pStyle w:val="Normal"/>
      </w:pPr>
      <w:r w:rsidR="3D62FBC1">
        <w:rPr/>
        <w:t xml:space="preserve">The purpose of the method is to perform input validation on the quiz selection page. It is also responsible for saving the </w:t>
      </w:r>
      <w:r w:rsidR="4491FC32">
        <w:rPr/>
        <w:t>assignment details into the database using a backend function and displaying the return</w:t>
      </w:r>
      <w:r w:rsidR="439AFEE6">
        <w:rPr/>
        <w:t>ed code to the teacher</w:t>
      </w:r>
      <w:r w:rsidR="4491FC32">
        <w:rPr/>
        <w:t>. Line 650 defines the method and allows the quiz title and number of days to be passed in</w:t>
      </w:r>
      <w:r w:rsidR="4B220BCB">
        <w:rPr/>
        <w:t xml:space="preserve"> as parameters</w:t>
      </w:r>
      <w:r w:rsidR="4491FC32">
        <w:rPr/>
        <w:t xml:space="preserve">. These </w:t>
      </w:r>
      <w:r w:rsidR="72547E57">
        <w:rPr/>
        <w:t>values</w:t>
      </w:r>
      <w:r w:rsidR="4491FC32">
        <w:rPr/>
        <w:t xml:space="preserve"> are the user</w:t>
      </w:r>
      <w:r w:rsidR="4B118A78">
        <w:rPr/>
        <w:t xml:space="preserve"> input and are vital for creating a</w:t>
      </w:r>
      <w:r w:rsidR="68AC30C8">
        <w:rPr/>
        <w:t>n assignment</w:t>
      </w:r>
      <w:r w:rsidR="4B118A78">
        <w:rPr/>
        <w:t xml:space="preserve"> record in the database.</w:t>
      </w:r>
    </w:p>
    <w:p w:rsidR="4B118A78" w:rsidP="333F6537" w:rsidRDefault="4B118A78" w14:paraId="10C97468" w14:textId="57FD47F8">
      <w:pPr>
        <w:pStyle w:val="Normal"/>
      </w:pPr>
      <w:r w:rsidR="4B118A78">
        <w:rPr/>
        <w:t>Line 652 uses an if stat</w:t>
      </w:r>
      <w:r w:rsidR="47C53E67">
        <w:rPr/>
        <w:t>e</w:t>
      </w:r>
      <w:r w:rsidR="4B118A78">
        <w:rPr/>
        <w:t xml:space="preserve">ment to check if the teacher has </w:t>
      </w:r>
      <w:r w:rsidR="25DD4BD6">
        <w:rPr/>
        <w:t>entered a value</w:t>
      </w:r>
      <w:r w:rsidR="4B118A78">
        <w:rPr/>
        <w:t xml:space="preserve"> for the entry field and selected a quiz from the </w:t>
      </w:r>
      <w:r w:rsidR="603A3905">
        <w:rPr/>
        <w:t xml:space="preserve">radio button </w:t>
      </w:r>
      <w:r w:rsidR="4B118A78">
        <w:rPr/>
        <w:t>li</w:t>
      </w:r>
      <w:r w:rsidR="7B51ABA6">
        <w:rPr/>
        <w:t xml:space="preserve">st. If the </w:t>
      </w:r>
      <w:r w:rsidR="12A84D1D">
        <w:rPr/>
        <w:t>any of the input is missing</w:t>
      </w:r>
      <w:r w:rsidR="7B51ABA6">
        <w:rPr/>
        <w:t xml:space="preserve">, then the error label is configured to display </w:t>
      </w:r>
      <w:r w:rsidR="7B51ABA6">
        <w:rPr/>
        <w:t>a</w:t>
      </w:r>
      <w:r w:rsidR="277F6D8E">
        <w:rPr/>
        <w:t>n appropriate error</w:t>
      </w:r>
      <w:r w:rsidR="277F6D8E">
        <w:rPr/>
        <w:t xml:space="preserve"> message</w:t>
      </w:r>
      <w:r w:rsidR="7B51ABA6">
        <w:rPr/>
        <w:t xml:space="preserve">. </w:t>
      </w:r>
      <w:r w:rsidR="63046A95">
        <w:rPr/>
        <w:t xml:space="preserve">This prevents </w:t>
      </w:r>
      <w:r w:rsidR="63046A95">
        <w:rPr/>
        <w:t>incomplete</w:t>
      </w:r>
      <w:r w:rsidR="63046A95">
        <w:rPr/>
        <w:t xml:space="preserve"> data from being saved into the database and gives user instant feedback.</w:t>
      </w:r>
    </w:p>
    <w:p w:rsidR="7B51ABA6" w:rsidP="333F6537" w:rsidRDefault="7B51ABA6" w14:paraId="021694B3" w14:textId="6ABB4DFA">
      <w:pPr>
        <w:pStyle w:val="Normal"/>
      </w:pPr>
      <w:r w:rsidR="7B51ABA6">
        <w:rPr/>
        <w:t xml:space="preserve">If </w:t>
      </w:r>
      <w:r w:rsidR="2C12F1C1">
        <w:rPr/>
        <w:t>both inputs are given</w:t>
      </w:r>
      <w:r w:rsidR="464C4A66">
        <w:rPr/>
        <w:t>,</w:t>
      </w:r>
      <w:r w:rsidR="2501A619">
        <w:rPr/>
        <w:t xml:space="preserve"> then</w:t>
      </w:r>
      <w:r w:rsidR="51417FC2">
        <w:rPr/>
        <w:t xml:space="preserve"> line 656 to 660 does</w:t>
      </w:r>
      <w:r w:rsidR="464C4A66">
        <w:rPr/>
        <w:t xml:space="preserve"> a data type </w:t>
      </w:r>
      <w:r w:rsidR="2600DEB8">
        <w:rPr/>
        <w:t>check to</w:t>
      </w:r>
      <w:r w:rsidR="464C4A66">
        <w:rPr/>
        <w:t xml:space="preserve"> ensure that the entry field has a numeric value. This </w:t>
      </w:r>
      <w:r w:rsidR="737B6E60">
        <w:rPr/>
        <w:t>must</w:t>
      </w:r>
      <w:r w:rsidR="464C4A66">
        <w:rPr/>
        <w:t xml:space="preserve"> be confirmed </w:t>
      </w:r>
      <w:r w:rsidR="1065AFF0">
        <w:rPr/>
        <w:t xml:space="preserve">as a non-numeric value will cause errors with date calculation. </w:t>
      </w:r>
      <w:r w:rsidR="0D6E1304">
        <w:rPr/>
        <w:t xml:space="preserve">If the entry field is numeric then the </w:t>
      </w:r>
      <w:r w:rsidR="6784873D">
        <w:rPr/>
        <w:t>temporary</w:t>
      </w:r>
      <w:r w:rsidR="0D6E1304">
        <w:rPr/>
        <w:t xml:space="preserve"> frame is raised so</w:t>
      </w:r>
      <w:r w:rsidR="4140705E">
        <w:rPr/>
        <w:t xml:space="preserve"> newly created</w:t>
      </w:r>
      <w:r w:rsidR="0D6E1304">
        <w:rPr/>
        <w:t xml:space="preserve"> widget</w:t>
      </w:r>
      <w:r w:rsidR="5AD94A77">
        <w:rPr/>
        <w:t xml:space="preserve">s </w:t>
      </w:r>
      <w:r w:rsidR="0D6E1304">
        <w:rPr/>
        <w:t>can be displayed.</w:t>
      </w:r>
    </w:p>
    <w:p w:rsidR="0D6E1304" w:rsidP="333F6537" w:rsidRDefault="0D6E1304" w14:paraId="6C2E9D29" w14:textId="51F2687C">
      <w:pPr>
        <w:pStyle w:val="Normal"/>
      </w:pPr>
      <w:r w:rsidR="0D6E1304">
        <w:rPr/>
        <w:t xml:space="preserve"> The backend assignment function is called to </w:t>
      </w:r>
      <w:r w:rsidR="6F7E3D53">
        <w:rPr/>
        <w:t xml:space="preserve">create a record in the database. The quiz title, number of days and teacher username is passed into the function so it can </w:t>
      </w:r>
      <w:r w:rsidR="2DC53C95">
        <w:rPr/>
        <w:t>process it</w:t>
      </w:r>
      <w:r w:rsidR="6F7E3D53">
        <w:rPr/>
        <w:t xml:space="preserve">. </w:t>
      </w:r>
      <w:r w:rsidR="0057F6C1">
        <w:rPr/>
        <w:t>The backend function returns a unique code which is displayed using a label to the teacher. A colour selector button and back to homepage buttons are also created</w:t>
      </w:r>
      <w:r w:rsidR="6E1034F4">
        <w:rPr/>
        <w:t xml:space="preserve"> on the temporary frame</w:t>
      </w:r>
      <w:r w:rsidR="0057F6C1">
        <w:rPr/>
        <w:t xml:space="preserve"> to</w:t>
      </w:r>
      <w:r w:rsidR="72B55E42">
        <w:rPr/>
        <w:t xml:space="preserve"> </w:t>
      </w:r>
      <w:r w:rsidR="3EF97EC2">
        <w:rPr/>
        <w:t>create a consistent interface.</w:t>
      </w:r>
      <w:r w:rsidR="0B5E6839">
        <w:rPr/>
        <w:t xml:space="preserve"> The back to homepage buttons calls the </w:t>
      </w:r>
      <w:r w:rsidR="0B5E6839">
        <w:rPr/>
        <w:t>home(</w:t>
      </w:r>
      <w:r w:rsidR="0B5E6839">
        <w:rPr/>
        <w:t xml:space="preserve">) method which </w:t>
      </w:r>
      <w:r w:rsidR="0B5E6839">
        <w:rPr/>
        <w:t>is responsible for</w:t>
      </w:r>
      <w:r w:rsidR="0B5E6839">
        <w:rPr/>
        <w:t xml:space="preserve"> closing the temporary page.</w:t>
      </w:r>
      <w:r w:rsidR="17341504">
        <w:rPr/>
        <w:t xml:space="preserve"> </w:t>
      </w:r>
      <w:r w:rsidR="17341504">
        <w:rPr/>
        <w:t xml:space="preserve">This method makes sure that the assignment is correctly save and teacher receives the code </w:t>
      </w:r>
      <w:r w:rsidR="17341504">
        <w:rPr/>
        <w:t>immediately</w:t>
      </w:r>
      <w:r w:rsidR="17341504">
        <w:rPr/>
        <w:t>.</w:t>
      </w:r>
    </w:p>
    <w:p w:rsidR="42E7337F" w:rsidP="333F6537" w:rsidRDefault="42E7337F" w14:paraId="7F4A05B8" w14:textId="499B035E">
      <w:pPr>
        <w:pStyle w:val="Normal"/>
      </w:pPr>
      <w:r w:rsidR="42E7337F">
        <w:drawing>
          <wp:inline wp14:editId="0CEE011C" wp14:anchorId="7F1D17BF">
            <wp:extent cx="5534797" cy="1638529"/>
            <wp:effectExtent l="0" t="0" r="0" b="0"/>
            <wp:docPr id="1945017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017659" name="Picture 1945017659"/>
                    <pic:cNvPicPr/>
                  </pic:nvPicPr>
                  <pic:blipFill>
                    <a:blip xmlns:r="http://schemas.openxmlformats.org/officeDocument/2006/relationships" r:embed="rId570363453">
                      <a:extLst>
                        <a:ext uri="{28A0092B-C50C-407E-A947-70E740481C1C}">
                          <a14:useLocalDpi xmlns:a14="http://schemas.microsoft.com/office/drawing/2010/main"/>
                        </a:ext>
                      </a:extLst>
                    </a:blip>
                    <a:stretch>
                      <a:fillRect/>
                    </a:stretch>
                  </pic:blipFill>
                  <pic:spPr>
                    <a:xfrm>
                      <a:off x="0" y="0"/>
                      <a:ext cx="5534797" cy="1638529"/>
                    </a:xfrm>
                    <a:prstGeom prst="rect">
                      <a:avLst/>
                    </a:prstGeom>
                  </pic:spPr>
                </pic:pic>
              </a:graphicData>
            </a:graphic>
          </wp:inline>
        </w:drawing>
      </w:r>
    </w:p>
    <w:p w:rsidR="195BD3E0" w:rsidP="333F6537" w:rsidRDefault="195BD3E0" w14:paraId="28D3DBBA" w14:textId="2152F82D">
      <w:pPr>
        <w:pStyle w:val="Normal"/>
      </w:pPr>
      <w:r w:rsidR="195BD3E0">
        <w:rPr/>
        <w:t>Justification of home method:</w:t>
      </w:r>
    </w:p>
    <w:p w:rsidR="195BD3E0" w:rsidP="333F6537" w:rsidRDefault="195BD3E0" w14:paraId="07796CE2" w14:textId="6808935B">
      <w:pPr>
        <w:pStyle w:val="Normal"/>
      </w:pPr>
      <w:r w:rsidR="195BD3E0">
        <w:rPr/>
        <w:t xml:space="preserve">The purpose of this </w:t>
      </w:r>
      <w:r w:rsidR="3F0C103F">
        <w:rPr/>
        <w:t>method it to clear the temporary frame and redirect the teacher back to their homepage.</w:t>
      </w:r>
      <w:r w:rsidR="2849DF4B">
        <w:rPr/>
        <w:t xml:space="preserve"> This method is called </w:t>
      </w:r>
      <w:r w:rsidR="627D829A">
        <w:rPr/>
        <w:t>when the</w:t>
      </w:r>
      <w:r w:rsidR="2849DF4B">
        <w:rPr/>
        <w:t xml:space="preserve"> back to homepage button</w:t>
      </w:r>
      <w:r w:rsidR="0F648506">
        <w:rPr/>
        <w:t xml:space="preserve"> is clicked</w:t>
      </w:r>
      <w:r w:rsidR="2849DF4B">
        <w:rPr/>
        <w:t>.</w:t>
      </w:r>
    </w:p>
    <w:p w:rsidR="3F0C103F" w:rsidP="333F6537" w:rsidRDefault="3F0C103F" w14:paraId="0F3984FC" w14:textId="4BFFE3DF">
      <w:pPr>
        <w:pStyle w:val="Normal"/>
      </w:pPr>
      <w:r w:rsidR="3F0C103F">
        <w:rPr/>
        <w:t xml:space="preserve"> Line 671 and 672 uses a for loop to iterate through </w:t>
      </w:r>
      <w:r w:rsidR="40E22A15">
        <w:rPr/>
        <w:t xml:space="preserve">all the widgets </w:t>
      </w:r>
      <w:r w:rsidR="3E6EBF21">
        <w:rPr/>
        <w:t>in the</w:t>
      </w:r>
      <w:r w:rsidR="2CB958BC">
        <w:rPr/>
        <w:t xml:space="preserve"> temporary frame to destroy </w:t>
      </w:r>
      <w:r w:rsidR="1161CDDF">
        <w:rPr/>
        <w:t>them</w:t>
      </w:r>
      <w:r w:rsidR="2CB958BC">
        <w:rPr/>
        <w:t xml:space="preserve">. This </w:t>
      </w:r>
      <w:r w:rsidR="214F9974">
        <w:rPr/>
        <w:t xml:space="preserve">makes sure that no leftover data is left and that the </w:t>
      </w:r>
      <w:r w:rsidR="214F9974">
        <w:rPr/>
        <w:t>temporary</w:t>
      </w:r>
      <w:r w:rsidR="214F9974">
        <w:rPr/>
        <w:t xml:space="preserve"> frame can be reused if the teacher wants to assign another quiz. </w:t>
      </w:r>
      <w:r w:rsidR="3DC81D69">
        <w:rPr/>
        <w:t xml:space="preserve"> </w:t>
      </w:r>
      <w:r w:rsidR="3DC81D69">
        <w:rPr/>
        <w:t xml:space="preserve">This makes sure that the temporary frame is clear for new widgets to be created.  Line 673 lowers the page which allows the main page to be </w:t>
      </w:r>
      <w:r w:rsidR="0154FE76">
        <w:rPr/>
        <w:t>viewed</w:t>
      </w:r>
      <w:r w:rsidR="3DC81D69">
        <w:rPr/>
        <w:t xml:space="preserve">. Line 675 redirects the </w:t>
      </w:r>
      <w:r w:rsidR="4E6D4124">
        <w:rPr/>
        <w:t>teacher</w:t>
      </w:r>
      <w:r w:rsidR="3DC81D69">
        <w:rPr/>
        <w:t xml:space="preserve"> back to</w:t>
      </w:r>
      <w:r w:rsidR="612181AC">
        <w:rPr/>
        <w:t xml:space="preserve"> teacher homepage</w:t>
      </w:r>
      <w:r w:rsidR="4D51D036">
        <w:rPr/>
        <w:t xml:space="preserve">. This method ensures that the teacher is redirected correctly and </w:t>
      </w:r>
      <w:r w:rsidR="232AA508">
        <w:rPr/>
        <w:t>the temporary frame can be reused.</w:t>
      </w:r>
    </w:p>
    <w:p w:rsidR="27ED811E" w:rsidP="333F6537" w:rsidRDefault="27ED811E" w14:paraId="31BBE2DB" w14:textId="15B570A5">
      <w:pPr>
        <w:pStyle w:val="Heading3"/>
      </w:pPr>
      <w:bookmarkStart w:name="_Toc866999004" w:id="73049539"/>
      <w:r w:rsidR="27ED811E">
        <w:rPr/>
        <w:t>Test Table</w:t>
      </w:r>
      <w:bookmarkEnd w:id="73049539"/>
    </w:p>
    <w:tbl>
      <w:tblPr>
        <w:tblStyle w:val="TableGrid"/>
        <w:bidiVisual w:val="0"/>
        <w:tblW w:w="0" w:type="auto"/>
        <w:tblLook w:val="06A0" w:firstRow="1" w:lastRow="0" w:firstColumn="1" w:lastColumn="0" w:noHBand="1" w:noVBand="1"/>
      </w:tblPr>
      <w:tblGrid>
        <w:gridCol w:w="690"/>
        <w:gridCol w:w="1740"/>
        <w:gridCol w:w="2220"/>
        <w:gridCol w:w="2100"/>
        <w:gridCol w:w="1605"/>
        <w:gridCol w:w="792"/>
      </w:tblGrid>
      <w:tr w:rsidR="333F6537" w:rsidTr="333F6537" w14:paraId="357BF3AE">
        <w:trPr>
          <w:trHeight w:val="570"/>
        </w:trPr>
        <w:tc>
          <w:tcPr>
            <w:tcW w:w="690" w:type="dxa"/>
            <w:tcMar/>
          </w:tcPr>
          <w:p w:rsidR="333F6537" w:rsidP="333F6537" w:rsidRDefault="333F6537" w14:paraId="74F83865" w14:textId="28F62F8D">
            <w:pPr>
              <w:pStyle w:val="Normal"/>
              <w:rPr>
                <w:sz w:val="20"/>
                <w:szCs w:val="20"/>
              </w:rPr>
            </w:pPr>
            <w:r w:rsidRPr="333F6537" w:rsidR="333F6537">
              <w:rPr>
                <w:sz w:val="20"/>
                <w:szCs w:val="20"/>
              </w:rPr>
              <w:t xml:space="preserve">Test </w:t>
            </w:r>
            <w:r w:rsidRPr="333F6537" w:rsidR="333F6537">
              <w:rPr>
                <w:sz w:val="20"/>
                <w:szCs w:val="20"/>
              </w:rPr>
              <w:t>No.</w:t>
            </w:r>
          </w:p>
        </w:tc>
        <w:tc>
          <w:tcPr>
            <w:tcW w:w="1740" w:type="dxa"/>
            <w:tcMar/>
          </w:tcPr>
          <w:p w:rsidR="333F6537" w:rsidP="333F6537" w:rsidRDefault="333F6537" w14:paraId="37591857" w14:textId="2F7C884C">
            <w:pPr>
              <w:pStyle w:val="Normal"/>
              <w:rPr>
                <w:sz w:val="20"/>
                <w:szCs w:val="20"/>
              </w:rPr>
            </w:pPr>
            <w:r w:rsidRPr="333F6537" w:rsidR="333F6537">
              <w:rPr>
                <w:sz w:val="20"/>
                <w:szCs w:val="20"/>
              </w:rPr>
              <w:t>Test Description</w:t>
            </w:r>
          </w:p>
        </w:tc>
        <w:tc>
          <w:tcPr>
            <w:tcW w:w="2220" w:type="dxa"/>
            <w:tcMar/>
          </w:tcPr>
          <w:p w:rsidR="333F6537" w:rsidP="333F6537" w:rsidRDefault="333F6537" w14:paraId="2E283A02" w14:textId="63D96CAF">
            <w:pPr>
              <w:pStyle w:val="Normal"/>
              <w:rPr>
                <w:sz w:val="20"/>
                <w:szCs w:val="20"/>
              </w:rPr>
            </w:pPr>
            <w:r w:rsidRPr="333F6537" w:rsidR="333F6537">
              <w:rPr>
                <w:sz w:val="20"/>
                <w:szCs w:val="20"/>
              </w:rPr>
              <w:t>Input</w:t>
            </w:r>
          </w:p>
        </w:tc>
        <w:tc>
          <w:tcPr>
            <w:tcW w:w="2100" w:type="dxa"/>
            <w:tcMar/>
          </w:tcPr>
          <w:p w:rsidR="333F6537" w:rsidP="333F6537" w:rsidRDefault="333F6537" w14:paraId="4B8BF2F5" w14:textId="02D353CE">
            <w:pPr>
              <w:pStyle w:val="Normal"/>
              <w:rPr>
                <w:sz w:val="20"/>
                <w:szCs w:val="20"/>
              </w:rPr>
            </w:pPr>
            <w:r w:rsidRPr="333F6537" w:rsidR="333F6537">
              <w:rPr>
                <w:sz w:val="20"/>
                <w:szCs w:val="20"/>
              </w:rPr>
              <w:t>Expected Outcome</w:t>
            </w:r>
          </w:p>
        </w:tc>
        <w:tc>
          <w:tcPr>
            <w:tcW w:w="1605" w:type="dxa"/>
            <w:tcMar/>
          </w:tcPr>
          <w:p w:rsidR="333F6537" w:rsidP="333F6537" w:rsidRDefault="333F6537" w14:paraId="61502090" w14:textId="213FA11F">
            <w:pPr>
              <w:pStyle w:val="Normal"/>
              <w:rPr>
                <w:sz w:val="20"/>
                <w:szCs w:val="20"/>
              </w:rPr>
            </w:pPr>
            <w:r w:rsidRPr="333F6537" w:rsidR="333F6537">
              <w:rPr>
                <w:sz w:val="20"/>
                <w:szCs w:val="20"/>
              </w:rPr>
              <w:t>Actual Output</w:t>
            </w:r>
          </w:p>
        </w:tc>
        <w:tc>
          <w:tcPr>
            <w:tcW w:w="792" w:type="dxa"/>
            <w:tcMar/>
          </w:tcPr>
          <w:p w:rsidR="333F6537" w:rsidP="333F6537" w:rsidRDefault="333F6537" w14:paraId="4ADA86BC" w14:textId="6644D76C">
            <w:pPr>
              <w:pStyle w:val="Normal"/>
              <w:rPr>
                <w:sz w:val="20"/>
                <w:szCs w:val="20"/>
              </w:rPr>
            </w:pPr>
            <w:r w:rsidRPr="333F6537" w:rsidR="333F6537">
              <w:rPr>
                <w:sz w:val="20"/>
                <w:szCs w:val="20"/>
              </w:rPr>
              <w:t>Pass/Fail</w:t>
            </w:r>
          </w:p>
        </w:tc>
      </w:tr>
      <w:tr w:rsidR="333F6537" w:rsidTr="333F6537" w14:paraId="4B7567E1">
        <w:trPr>
          <w:trHeight w:val="570"/>
        </w:trPr>
        <w:tc>
          <w:tcPr>
            <w:tcW w:w="690" w:type="dxa"/>
            <w:tcMar/>
          </w:tcPr>
          <w:p w:rsidR="0A533CDC" w:rsidP="333F6537" w:rsidRDefault="0A533CDC" w14:paraId="5E3EDC8E" w14:textId="0FFCD3DB">
            <w:pPr>
              <w:pStyle w:val="Normal"/>
              <w:bidi w:val="0"/>
              <w:rPr>
                <w:sz w:val="20"/>
                <w:szCs w:val="20"/>
              </w:rPr>
            </w:pPr>
            <w:r w:rsidRPr="333F6537" w:rsidR="0A533CDC">
              <w:rPr>
                <w:sz w:val="20"/>
                <w:szCs w:val="20"/>
              </w:rPr>
              <w:t>1</w:t>
            </w:r>
          </w:p>
        </w:tc>
        <w:tc>
          <w:tcPr>
            <w:tcW w:w="1740" w:type="dxa"/>
            <w:tcMar/>
          </w:tcPr>
          <w:p w:rsidR="0A533CDC" w:rsidP="333F6537" w:rsidRDefault="0A533CDC" w14:paraId="5488B459" w14:textId="3ACC910B">
            <w:pPr>
              <w:pStyle w:val="Normal"/>
              <w:bidi w:val="0"/>
              <w:rPr>
                <w:sz w:val="20"/>
                <w:szCs w:val="20"/>
              </w:rPr>
            </w:pPr>
            <w:r w:rsidRPr="333F6537" w:rsidR="0A533CDC">
              <w:rPr>
                <w:sz w:val="20"/>
                <w:szCs w:val="20"/>
              </w:rPr>
              <w:t>Teacher can redirect to the homepage</w:t>
            </w:r>
          </w:p>
        </w:tc>
        <w:tc>
          <w:tcPr>
            <w:tcW w:w="2220" w:type="dxa"/>
            <w:tcMar/>
          </w:tcPr>
          <w:p w:rsidR="0A533CDC" w:rsidP="333F6537" w:rsidRDefault="0A533CDC" w14:paraId="219A469A" w14:textId="5BFD7222">
            <w:pPr>
              <w:pStyle w:val="Normal"/>
              <w:bidi w:val="0"/>
              <w:rPr>
                <w:sz w:val="20"/>
                <w:szCs w:val="20"/>
              </w:rPr>
            </w:pPr>
            <w:r w:rsidRPr="333F6537" w:rsidR="0A533CDC">
              <w:rPr>
                <w:sz w:val="20"/>
                <w:szCs w:val="20"/>
              </w:rPr>
              <w:t>Click “Back to Homepage” button</w:t>
            </w:r>
          </w:p>
        </w:tc>
        <w:tc>
          <w:tcPr>
            <w:tcW w:w="2100" w:type="dxa"/>
            <w:tcMar/>
          </w:tcPr>
          <w:p w:rsidR="0A533CDC" w:rsidP="333F6537" w:rsidRDefault="0A533CDC" w14:paraId="7BAF31E4" w14:textId="1190F753">
            <w:pPr>
              <w:pStyle w:val="Normal"/>
              <w:bidi w:val="0"/>
              <w:rPr>
                <w:sz w:val="20"/>
                <w:szCs w:val="20"/>
              </w:rPr>
            </w:pPr>
            <w:r w:rsidRPr="333F6537" w:rsidR="0A533CDC">
              <w:rPr>
                <w:sz w:val="20"/>
                <w:szCs w:val="20"/>
              </w:rPr>
              <w:t>Teacher is redirected to the teacher homepage</w:t>
            </w:r>
          </w:p>
        </w:tc>
        <w:tc>
          <w:tcPr>
            <w:tcW w:w="1605" w:type="dxa"/>
            <w:tcMar/>
          </w:tcPr>
          <w:p w:rsidR="0A533CDC" w:rsidP="333F6537" w:rsidRDefault="0A533CDC" w14:paraId="207657AF" w14:textId="48A87C6B">
            <w:pPr>
              <w:pStyle w:val="Normal"/>
              <w:bidi w:val="0"/>
              <w:rPr>
                <w:sz w:val="20"/>
                <w:szCs w:val="20"/>
              </w:rPr>
            </w:pPr>
            <w:r w:rsidRPr="333F6537" w:rsidR="0A533CDC">
              <w:rPr>
                <w:sz w:val="20"/>
                <w:szCs w:val="20"/>
              </w:rPr>
              <w:t>Same as expected</w:t>
            </w:r>
          </w:p>
        </w:tc>
        <w:tc>
          <w:tcPr>
            <w:tcW w:w="792" w:type="dxa"/>
            <w:tcMar/>
          </w:tcPr>
          <w:p w:rsidR="0A533CDC" w:rsidP="333F6537" w:rsidRDefault="0A533CDC" w14:paraId="6E75C0DC" w14:textId="3138BC59">
            <w:pPr>
              <w:pStyle w:val="Normal"/>
              <w:bidi w:val="0"/>
              <w:rPr>
                <w:sz w:val="20"/>
                <w:szCs w:val="20"/>
              </w:rPr>
            </w:pPr>
            <w:r w:rsidRPr="333F6537" w:rsidR="0A533CDC">
              <w:rPr>
                <w:sz w:val="20"/>
                <w:szCs w:val="20"/>
              </w:rPr>
              <w:t>Pass</w:t>
            </w:r>
          </w:p>
        </w:tc>
      </w:tr>
      <w:tr w:rsidR="333F6537" w:rsidTr="333F6537" w14:paraId="71322658">
        <w:trPr>
          <w:trHeight w:val="570"/>
        </w:trPr>
        <w:tc>
          <w:tcPr>
            <w:tcW w:w="690" w:type="dxa"/>
            <w:tcMar/>
          </w:tcPr>
          <w:p w:rsidR="0A533CDC" w:rsidP="333F6537" w:rsidRDefault="0A533CDC" w14:paraId="60BC9B00" w14:textId="23671037">
            <w:pPr>
              <w:pStyle w:val="Normal"/>
              <w:bidi w:val="0"/>
              <w:rPr>
                <w:sz w:val="20"/>
                <w:szCs w:val="20"/>
              </w:rPr>
            </w:pPr>
            <w:r w:rsidRPr="333F6537" w:rsidR="0A533CDC">
              <w:rPr>
                <w:sz w:val="20"/>
                <w:szCs w:val="20"/>
              </w:rPr>
              <w:t>2</w:t>
            </w:r>
          </w:p>
        </w:tc>
        <w:tc>
          <w:tcPr>
            <w:tcW w:w="1740" w:type="dxa"/>
            <w:tcMar/>
          </w:tcPr>
          <w:p w:rsidR="0A533CDC" w:rsidP="333F6537" w:rsidRDefault="0A533CDC" w14:paraId="63F74ADA" w14:textId="3F5AC568">
            <w:pPr>
              <w:pStyle w:val="Normal"/>
              <w:bidi w:val="0"/>
              <w:rPr>
                <w:sz w:val="20"/>
                <w:szCs w:val="20"/>
              </w:rPr>
            </w:pPr>
            <w:r w:rsidRPr="333F6537" w:rsidR="0A533CDC">
              <w:rPr>
                <w:sz w:val="20"/>
                <w:szCs w:val="20"/>
              </w:rPr>
              <w:t>GUI response to empty entry field</w:t>
            </w:r>
          </w:p>
        </w:tc>
        <w:tc>
          <w:tcPr>
            <w:tcW w:w="2220" w:type="dxa"/>
            <w:tcMar/>
          </w:tcPr>
          <w:p w:rsidR="0A533CDC" w:rsidP="333F6537" w:rsidRDefault="0A533CDC" w14:paraId="4AC80096" w14:textId="2C3A6A0D">
            <w:pPr>
              <w:pStyle w:val="Normal"/>
              <w:bidi w:val="0"/>
              <w:rPr>
                <w:sz w:val="20"/>
                <w:szCs w:val="20"/>
              </w:rPr>
            </w:pPr>
            <w:r w:rsidRPr="333F6537" w:rsidR="0A533CDC">
              <w:rPr>
                <w:sz w:val="20"/>
                <w:szCs w:val="20"/>
              </w:rPr>
              <w:t>Left entry field empty and click “Assign” button</w:t>
            </w:r>
          </w:p>
        </w:tc>
        <w:tc>
          <w:tcPr>
            <w:tcW w:w="2100" w:type="dxa"/>
            <w:tcMar/>
          </w:tcPr>
          <w:p w:rsidR="0A533CDC" w:rsidP="333F6537" w:rsidRDefault="0A533CDC" w14:paraId="6845D485" w14:textId="17ABB8D2">
            <w:pPr>
              <w:pStyle w:val="Normal"/>
              <w:bidi w:val="0"/>
              <w:rPr>
                <w:sz w:val="20"/>
                <w:szCs w:val="20"/>
              </w:rPr>
            </w:pPr>
            <w:r w:rsidRPr="333F6537" w:rsidR="0A533CDC">
              <w:rPr>
                <w:sz w:val="20"/>
                <w:szCs w:val="20"/>
              </w:rPr>
              <w:t>GUI output: “Enter all information”</w:t>
            </w:r>
          </w:p>
        </w:tc>
        <w:tc>
          <w:tcPr>
            <w:tcW w:w="1605" w:type="dxa"/>
            <w:tcMar/>
          </w:tcPr>
          <w:p w:rsidR="0A533CDC" w:rsidP="333F6537" w:rsidRDefault="0A533CDC" w14:paraId="0DADBB7E" w14:textId="48A87C6B">
            <w:pPr>
              <w:pStyle w:val="Normal"/>
              <w:bidi w:val="0"/>
              <w:rPr>
                <w:sz w:val="20"/>
                <w:szCs w:val="20"/>
              </w:rPr>
            </w:pPr>
            <w:r w:rsidRPr="333F6537" w:rsidR="0A533CDC">
              <w:rPr>
                <w:sz w:val="20"/>
                <w:szCs w:val="20"/>
              </w:rPr>
              <w:t>Same as expected</w:t>
            </w:r>
          </w:p>
          <w:p w:rsidR="333F6537" w:rsidP="333F6537" w:rsidRDefault="333F6537" w14:paraId="3AA897B2" w14:textId="1E3AC254">
            <w:pPr>
              <w:pStyle w:val="Normal"/>
              <w:bidi w:val="0"/>
              <w:rPr>
                <w:sz w:val="20"/>
                <w:szCs w:val="20"/>
              </w:rPr>
            </w:pPr>
          </w:p>
        </w:tc>
        <w:tc>
          <w:tcPr>
            <w:tcW w:w="792" w:type="dxa"/>
            <w:tcMar/>
          </w:tcPr>
          <w:p w:rsidR="0A533CDC" w:rsidP="333F6537" w:rsidRDefault="0A533CDC" w14:paraId="225A11DD" w14:textId="3138BC59">
            <w:pPr>
              <w:pStyle w:val="Normal"/>
              <w:bidi w:val="0"/>
              <w:rPr>
                <w:sz w:val="20"/>
                <w:szCs w:val="20"/>
              </w:rPr>
            </w:pPr>
            <w:r w:rsidRPr="333F6537" w:rsidR="0A533CDC">
              <w:rPr>
                <w:sz w:val="20"/>
                <w:szCs w:val="20"/>
              </w:rPr>
              <w:t>Pass</w:t>
            </w:r>
          </w:p>
          <w:p w:rsidR="333F6537" w:rsidP="333F6537" w:rsidRDefault="333F6537" w14:paraId="7797E9C5" w14:textId="370AE6E7">
            <w:pPr>
              <w:pStyle w:val="Normal"/>
              <w:bidi w:val="0"/>
              <w:rPr>
                <w:sz w:val="20"/>
                <w:szCs w:val="20"/>
              </w:rPr>
            </w:pPr>
          </w:p>
        </w:tc>
      </w:tr>
      <w:tr w:rsidR="333F6537" w:rsidTr="333F6537" w14:paraId="2D6693C4">
        <w:trPr>
          <w:trHeight w:val="570"/>
        </w:trPr>
        <w:tc>
          <w:tcPr>
            <w:tcW w:w="690" w:type="dxa"/>
            <w:tcMar/>
          </w:tcPr>
          <w:p w:rsidR="0A533CDC" w:rsidP="333F6537" w:rsidRDefault="0A533CDC" w14:paraId="4AE93C0B" w14:textId="6CB3423A">
            <w:pPr>
              <w:pStyle w:val="Normal"/>
              <w:bidi w:val="0"/>
              <w:rPr>
                <w:sz w:val="20"/>
                <w:szCs w:val="20"/>
              </w:rPr>
            </w:pPr>
            <w:r w:rsidRPr="333F6537" w:rsidR="0A533CDC">
              <w:rPr>
                <w:sz w:val="20"/>
                <w:szCs w:val="20"/>
              </w:rPr>
              <w:t>3</w:t>
            </w:r>
          </w:p>
        </w:tc>
        <w:tc>
          <w:tcPr>
            <w:tcW w:w="1740" w:type="dxa"/>
            <w:tcMar/>
          </w:tcPr>
          <w:p w:rsidR="0A533CDC" w:rsidP="333F6537" w:rsidRDefault="0A533CDC" w14:paraId="73506310" w14:textId="265D5B0F">
            <w:pPr>
              <w:pStyle w:val="Normal"/>
              <w:bidi w:val="0"/>
              <w:rPr>
                <w:sz w:val="20"/>
                <w:szCs w:val="20"/>
              </w:rPr>
            </w:pPr>
            <w:r w:rsidRPr="333F6537" w:rsidR="0A533CDC">
              <w:rPr>
                <w:sz w:val="20"/>
                <w:szCs w:val="20"/>
              </w:rPr>
              <w:t xml:space="preserve">GUI response to </w:t>
            </w:r>
            <w:r w:rsidRPr="333F6537" w:rsidR="0A533CDC">
              <w:rPr>
                <w:sz w:val="20"/>
                <w:szCs w:val="20"/>
              </w:rPr>
              <w:t>non-numeric</w:t>
            </w:r>
            <w:r w:rsidRPr="333F6537" w:rsidR="0A533CDC">
              <w:rPr>
                <w:sz w:val="20"/>
                <w:szCs w:val="20"/>
              </w:rPr>
              <w:t xml:space="preserve"> values in entry field</w:t>
            </w:r>
          </w:p>
        </w:tc>
        <w:tc>
          <w:tcPr>
            <w:tcW w:w="2220" w:type="dxa"/>
            <w:tcMar/>
          </w:tcPr>
          <w:p w:rsidR="0A533CDC" w:rsidP="333F6537" w:rsidRDefault="0A533CDC" w14:paraId="3DD854EE" w14:textId="37F398BA">
            <w:pPr>
              <w:pStyle w:val="Normal"/>
              <w:bidi w:val="0"/>
              <w:rPr>
                <w:sz w:val="20"/>
                <w:szCs w:val="20"/>
              </w:rPr>
            </w:pPr>
            <w:r w:rsidRPr="333F6537" w:rsidR="0A533CDC">
              <w:rPr>
                <w:sz w:val="20"/>
                <w:szCs w:val="20"/>
              </w:rPr>
              <w:t>Enter letters in entry field and click “Assign” button</w:t>
            </w:r>
          </w:p>
        </w:tc>
        <w:tc>
          <w:tcPr>
            <w:tcW w:w="2100" w:type="dxa"/>
            <w:tcMar/>
          </w:tcPr>
          <w:p w:rsidR="0A533CDC" w:rsidP="333F6537" w:rsidRDefault="0A533CDC" w14:paraId="07950AC5" w14:textId="114E4E49">
            <w:pPr>
              <w:pStyle w:val="Normal"/>
              <w:bidi w:val="0"/>
              <w:rPr>
                <w:sz w:val="20"/>
                <w:szCs w:val="20"/>
              </w:rPr>
            </w:pPr>
            <w:r w:rsidRPr="333F6537" w:rsidR="0A533CDC">
              <w:rPr>
                <w:sz w:val="20"/>
                <w:szCs w:val="20"/>
              </w:rPr>
              <w:t>GUI output: “Enter a number”</w:t>
            </w:r>
          </w:p>
          <w:p w:rsidR="333F6537" w:rsidP="333F6537" w:rsidRDefault="333F6537" w14:paraId="6EEAA6EF" w14:textId="21687962">
            <w:pPr>
              <w:pStyle w:val="Normal"/>
              <w:bidi w:val="0"/>
              <w:rPr>
                <w:sz w:val="20"/>
                <w:szCs w:val="20"/>
              </w:rPr>
            </w:pPr>
          </w:p>
        </w:tc>
        <w:tc>
          <w:tcPr>
            <w:tcW w:w="1605" w:type="dxa"/>
            <w:tcMar/>
          </w:tcPr>
          <w:p w:rsidR="0A533CDC" w:rsidP="333F6537" w:rsidRDefault="0A533CDC" w14:paraId="0CE3D4F1" w14:textId="48A87C6B">
            <w:pPr>
              <w:pStyle w:val="Normal"/>
              <w:bidi w:val="0"/>
              <w:rPr>
                <w:sz w:val="20"/>
                <w:szCs w:val="20"/>
              </w:rPr>
            </w:pPr>
            <w:r w:rsidRPr="333F6537" w:rsidR="0A533CDC">
              <w:rPr>
                <w:sz w:val="20"/>
                <w:szCs w:val="20"/>
              </w:rPr>
              <w:t>Same as expected</w:t>
            </w:r>
          </w:p>
          <w:p w:rsidR="333F6537" w:rsidP="333F6537" w:rsidRDefault="333F6537" w14:paraId="12F848D8" w14:textId="73B47B79">
            <w:pPr>
              <w:pStyle w:val="Normal"/>
              <w:bidi w:val="0"/>
              <w:rPr>
                <w:sz w:val="20"/>
                <w:szCs w:val="20"/>
              </w:rPr>
            </w:pPr>
          </w:p>
        </w:tc>
        <w:tc>
          <w:tcPr>
            <w:tcW w:w="792" w:type="dxa"/>
            <w:tcMar/>
          </w:tcPr>
          <w:p w:rsidR="0A533CDC" w:rsidP="333F6537" w:rsidRDefault="0A533CDC" w14:paraId="720A6FC4" w14:textId="3138BC59">
            <w:pPr>
              <w:pStyle w:val="Normal"/>
              <w:bidi w:val="0"/>
              <w:rPr>
                <w:sz w:val="20"/>
                <w:szCs w:val="20"/>
              </w:rPr>
            </w:pPr>
            <w:r w:rsidRPr="333F6537" w:rsidR="0A533CDC">
              <w:rPr>
                <w:sz w:val="20"/>
                <w:szCs w:val="20"/>
              </w:rPr>
              <w:t>Pass</w:t>
            </w:r>
          </w:p>
          <w:p w:rsidR="333F6537" w:rsidP="333F6537" w:rsidRDefault="333F6537" w14:paraId="46C150CC" w14:textId="7B122C0D">
            <w:pPr>
              <w:pStyle w:val="Normal"/>
              <w:bidi w:val="0"/>
              <w:rPr>
                <w:sz w:val="20"/>
                <w:szCs w:val="20"/>
              </w:rPr>
            </w:pPr>
          </w:p>
        </w:tc>
      </w:tr>
      <w:tr w:rsidR="333F6537" w:rsidTr="333F6537" w14:paraId="3D7D35BD">
        <w:trPr>
          <w:trHeight w:val="570"/>
        </w:trPr>
        <w:tc>
          <w:tcPr>
            <w:tcW w:w="690" w:type="dxa"/>
            <w:tcMar/>
          </w:tcPr>
          <w:p w:rsidR="0A533CDC" w:rsidP="333F6537" w:rsidRDefault="0A533CDC" w14:paraId="07EBAE60" w14:textId="3D1B0A07">
            <w:pPr>
              <w:pStyle w:val="Normal"/>
              <w:bidi w:val="0"/>
              <w:rPr>
                <w:sz w:val="20"/>
                <w:szCs w:val="20"/>
              </w:rPr>
            </w:pPr>
            <w:r w:rsidRPr="333F6537" w:rsidR="0A533CDC">
              <w:rPr>
                <w:sz w:val="20"/>
                <w:szCs w:val="20"/>
              </w:rPr>
              <w:t>4</w:t>
            </w:r>
          </w:p>
        </w:tc>
        <w:tc>
          <w:tcPr>
            <w:tcW w:w="1740" w:type="dxa"/>
            <w:tcMar/>
          </w:tcPr>
          <w:p w:rsidR="0A533CDC" w:rsidP="333F6537" w:rsidRDefault="0A533CDC" w14:paraId="39EB830B" w14:textId="22628E4E">
            <w:pPr>
              <w:pStyle w:val="Normal"/>
              <w:bidi w:val="0"/>
              <w:rPr>
                <w:sz w:val="20"/>
                <w:szCs w:val="20"/>
              </w:rPr>
            </w:pPr>
            <w:r w:rsidRPr="333F6537" w:rsidR="0A533CDC">
              <w:rPr>
                <w:sz w:val="20"/>
                <w:szCs w:val="20"/>
              </w:rPr>
              <w:t>Colour of background and widget can be changed</w:t>
            </w:r>
          </w:p>
        </w:tc>
        <w:tc>
          <w:tcPr>
            <w:tcW w:w="2220" w:type="dxa"/>
            <w:tcMar/>
          </w:tcPr>
          <w:p w:rsidR="03CADAE3" w:rsidP="333F6537" w:rsidRDefault="03CADAE3" w14:paraId="7294DBF8" w14:textId="2579321C">
            <w:pPr>
              <w:pStyle w:val="Normal"/>
              <w:bidi w:val="0"/>
              <w:rPr>
                <w:sz w:val="20"/>
                <w:szCs w:val="20"/>
              </w:rPr>
            </w:pPr>
            <w:r w:rsidRPr="333F6537" w:rsidR="03CADAE3">
              <w:rPr>
                <w:sz w:val="20"/>
                <w:szCs w:val="20"/>
              </w:rPr>
              <w:t>Click “Colour Selector” button and click a colour</w:t>
            </w:r>
          </w:p>
        </w:tc>
        <w:tc>
          <w:tcPr>
            <w:tcW w:w="2100" w:type="dxa"/>
            <w:tcMar/>
          </w:tcPr>
          <w:p w:rsidR="03CADAE3" w:rsidP="333F6537" w:rsidRDefault="03CADAE3" w14:paraId="7894CB3A" w14:textId="2BEF82ED">
            <w:pPr>
              <w:pStyle w:val="Normal"/>
              <w:bidi w:val="0"/>
              <w:rPr>
                <w:sz w:val="20"/>
                <w:szCs w:val="20"/>
              </w:rPr>
            </w:pPr>
            <w:r w:rsidRPr="333F6537" w:rsidR="03CADAE3">
              <w:rPr>
                <w:sz w:val="20"/>
                <w:szCs w:val="20"/>
              </w:rPr>
              <w:t>Background and widget colour changes</w:t>
            </w:r>
          </w:p>
        </w:tc>
        <w:tc>
          <w:tcPr>
            <w:tcW w:w="1605" w:type="dxa"/>
            <w:tcMar/>
          </w:tcPr>
          <w:p w:rsidR="03CADAE3" w:rsidP="333F6537" w:rsidRDefault="03CADAE3" w14:paraId="23DCD01F" w14:textId="48A87C6B">
            <w:pPr>
              <w:pStyle w:val="Normal"/>
              <w:bidi w:val="0"/>
              <w:rPr>
                <w:sz w:val="20"/>
                <w:szCs w:val="20"/>
              </w:rPr>
            </w:pPr>
            <w:r w:rsidRPr="333F6537" w:rsidR="03CADAE3">
              <w:rPr>
                <w:sz w:val="20"/>
                <w:szCs w:val="20"/>
              </w:rPr>
              <w:t>Same as expected</w:t>
            </w:r>
          </w:p>
          <w:p w:rsidR="333F6537" w:rsidP="333F6537" w:rsidRDefault="333F6537" w14:paraId="51494C52" w14:textId="5382FE31">
            <w:pPr>
              <w:pStyle w:val="Normal"/>
              <w:bidi w:val="0"/>
              <w:rPr>
                <w:sz w:val="20"/>
                <w:szCs w:val="20"/>
              </w:rPr>
            </w:pPr>
          </w:p>
        </w:tc>
        <w:tc>
          <w:tcPr>
            <w:tcW w:w="792" w:type="dxa"/>
            <w:tcMar/>
          </w:tcPr>
          <w:p w:rsidR="03CADAE3" w:rsidP="333F6537" w:rsidRDefault="03CADAE3" w14:paraId="448F8AA8" w14:textId="36176813">
            <w:pPr>
              <w:pStyle w:val="Normal"/>
              <w:bidi w:val="0"/>
              <w:rPr>
                <w:sz w:val="20"/>
                <w:szCs w:val="20"/>
              </w:rPr>
            </w:pPr>
            <w:r w:rsidRPr="333F6537" w:rsidR="03CADAE3">
              <w:rPr>
                <w:sz w:val="20"/>
                <w:szCs w:val="20"/>
              </w:rPr>
              <w:t>Pass</w:t>
            </w:r>
          </w:p>
        </w:tc>
      </w:tr>
      <w:tr w:rsidR="333F6537" w:rsidTr="333F6537" w14:paraId="69AC428B">
        <w:trPr>
          <w:trHeight w:val="570"/>
        </w:trPr>
        <w:tc>
          <w:tcPr>
            <w:tcW w:w="690" w:type="dxa"/>
            <w:tcMar/>
          </w:tcPr>
          <w:p w:rsidR="03CADAE3" w:rsidP="333F6537" w:rsidRDefault="03CADAE3" w14:paraId="1C447FFB" w14:textId="72D3C922">
            <w:pPr>
              <w:pStyle w:val="Normal"/>
              <w:bidi w:val="0"/>
              <w:rPr>
                <w:sz w:val="20"/>
                <w:szCs w:val="20"/>
              </w:rPr>
            </w:pPr>
            <w:r w:rsidRPr="333F6537" w:rsidR="03CADAE3">
              <w:rPr>
                <w:sz w:val="20"/>
                <w:szCs w:val="20"/>
              </w:rPr>
              <w:t>5</w:t>
            </w:r>
          </w:p>
        </w:tc>
        <w:tc>
          <w:tcPr>
            <w:tcW w:w="1740" w:type="dxa"/>
            <w:tcMar/>
          </w:tcPr>
          <w:p w:rsidR="03CADAE3" w:rsidP="333F6537" w:rsidRDefault="03CADAE3" w14:paraId="76EC8336" w14:textId="0E0C3A50">
            <w:pPr>
              <w:pStyle w:val="Normal"/>
              <w:bidi w:val="0"/>
              <w:rPr>
                <w:sz w:val="20"/>
                <w:szCs w:val="20"/>
              </w:rPr>
            </w:pPr>
            <w:r w:rsidRPr="333F6537" w:rsidR="03CADAE3">
              <w:rPr>
                <w:sz w:val="20"/>
                <w:szCs w:val="20"/>
              </w:rPr>
              <w:t>Is the unique code displayed</w:t>
            </w:r>
          </w:p>
        </w:tc>
        <w:tc>
          <w:tcPr>
            <w:tcW w:w="2220" w:type="dxa"/>
            <w:tcMar/>
          </w:tcPr>
          <w:p w:rsidR="03CADAE3" w:rsidP="333F6537" w:rsidRDefault="03CADAE3" w14:paraId="60BB8135" w14:textId="143C7D89">
            <w:pPr>
              <w:pStyle w:val="Normal"/>
              <w:bidi w:val="0"/>
              <w:rPr>
                <w:sz w:val="20"/>
                <w:szCs w:val="20"/>
              </w:rPr>
            </w:pPr>
            <w:r w:rsidRPr="333F6537" w:rsidR="03CADAE3">
              <w:rPr>
                <w:sz w:val="20"/>
                <w:szCs w:val="20"/>
              </w:rPr>
              <w:t>Enter input and click “Assign” button</w:t>
            </w:r>
          </w:p>
        </w:tc>
        <w:tc>
          <w:tcPr>
            <w:tcW w:w="2100" w:type="dxa"/>
            <w:tcMar/>
          </w:tcPr>
          <w:p w:rsidR="03CADAE3" w:rsidP="333F6537" w:rsidRDefault="03CADAE3" w14:paraId="293FE42C" w14:textId="14938339">
            <w:pPr>
              <w:pStyle w:val="Normal"/>
              <w:bidi w:val="0"/>
              <w:rPr>
                <w:sz w:val="20"/>
                <w:szCs w:val="20"/>
              </w:rPr>
            </w:pPr>
            <w:r w:rsidRPr="333F6537" w:rsidR="03CADAE3">
              <w:rPr>
                <w:sz w:val="20"/>
                <w:szCs w:val="20"/>
              </w:rPr>
              <w:t>Page changes and a code is displayed</w:t>
            </w:r>
          </w:p>
        </w:tc>
        <w:tc>
          <w:tcPr>
            <w:tcW w:w="1605" w:type="dxa"/>
            <w:tcMar/>
          </w:tcPr>
          <w:p w:rsidR="03CADAE3" w:rsidP="333F6537" w:rsidRDefault="03CADAE3" w14:paraId="74F884F0" w14:textId="14D8CF11">
            <w:pPr>
              <w:pStyle w:val="Normal"/>
              <w:bidi w:val="0"/>
              <w:rPr>
                <w:sz w:val="20"/>
                <w:szCs w:val="20"/>
              </w:rPr>
            </w:pPr>
            <w:r w:rsidRPr="333F6537" w:rsidR="03CADAE3">
              <w:rPr>
                <w:sz w:val="20"/>
                <w:szCs w:val="20"/>
              </w:rPr>
              <w:t>Same as expected</w:t>
            </w:r>
          </w:p>
        </w:tc>
        <w:tc>
          <w:tcPr>
            <w:tcW w:w="792" w:type="dxa"/>
            <w:tcMar/>
          </w:tcPr>
          <w:p w:rsidR="03CADAE3" w:rsidP="333F6537" w:rsidRDefault="03CADAE3" w14:paraId="0912793A" w14:textId="7880C317">
            <w:pPr>
              <w:pStyle w:val="Normal"/>
              <w:bidi w:val="0"/>
              <w:rPr>
                <w:sz w:val="20"/>
                <w:szCs w:val="20"/>
              </w:rPr>
            </w:pPr>
            <w:r w:rsidRPr="333F6537" w:rsidR="03CADAE3">
              <w:rPr>
                <w:sz w:val="20"/>
                <w:szCs w:val="20"/>
              </w:rPr>
              <w:t>Pass</w:t>
            </w:r>
          </w:p>
        </w:tc>
      </w:tr>
      <w:tr w:rsidR="333F6537" w:rsidTr="333F6537" w14:paraId="6B787D3A">
        <w:trPr>
          <w:trHeight w:val="570"/>
        </w:trPr>
        <w:tc>
          <w:tcPr>
            <w:tcW w:w="690" w:type="dxa"/>
            <w:tcMar/>
          </w:tcPr>
          <w:p w:rsidR="03CADAE3" w:rsidP="333F6537" w:rsidRDefault="03CADAE3" w14:paraId="73359BC4" w14:textId="1F63973D">
            <w:pPr>
              <w:pStyle w:val="Normal"/>
              <w:bidi w:val="0"/>
              <w:rPr>
                <w:sz w:val="20"/>
                <w:szCs w:val="20"/>
              </w:rPr>
            </w:pPr>
            <w:r w:rsidRPr="333F6537" w:rsidR="03CADAE3">
              <w:rPr>
                <w:sz w:val="20"/>
                <w:szCs w:val="20"/>
              </w:rPr>
              <w:t>6</w:t>
            </w:r>
          </w:p>
        </w:tc>
        <w:tc>
          <w:tcPr>
            <w:tcW w:w="1740" w:type="dxa"/>
            <w:tcMar/>
          </w:tcPr>
          <w:p w:rsidR="03CADAE3" w:rsidP="333F6537" w:rsidRDefault="03CADAE3" w14:paraId="56F29D66" w14:textId="7601D8B2">
            <w:pPr>
              <w:pStyle w:val="Normal"/>
              <w:bidi w:val="0"/>
              <w:rPr>
                <w:sz w:val="20"/>
                <w:szCs w:val="20"/>
              </w:rPr>
            </w:pPr>
            <w:r w:rsidRPr="333F6537" w:rsidR="03CADAE3">
              <w:rPr>
                <w:sz w:val="20"/>
                <w:szCs w:val="20"/>
              </w:rPr>
              <w:t xml:space="preserve">Temporary frame allows the teacher to redirect </w:t>
            </w:r>
          </w:p>
        </w:tc>
        <w:tc>
          <w:tcPr>
            <w:tcW w:w="2220" w:type="dxa"/>
            <w:tcMar/>
          </w:tcPr>
          <w:p w:rsidR="03CADAE3" w:rsidP="333F6537" w:rsidRDefault="03CADAE3" w14:paraId="609301A1" w14:textId="5DC01992">
            <w:pPr>
              <w:pStyle w:val="Normal"/>
              <w:bidi w:val="0"/>
              <w:rPr>
                <w:sz w:val="20"/>
                <w:szCs w:val="20"/>
              </w:rPr>
            </w:pPr>
            <w:r w:rsidRPr="333F6537" w:rsidR="03CADAE3">
              <w:rPr>
                <w:sz w:val="20"/>
                <w:szCs w:val="20"/>
              </w:rPr>
              <w:t>Click “Back to homepage” on temporary frame page</w:t>
            </w:r>
          </w:p>
        </w:tc>
        <w:tc>
          <w:tcPr>
            <w:tcW w:w="2100" w:type="dxa"/>
            <w:tcMar/>
          </w:tcPr>
          <w:p w:rsidR="03CADAE3" w:rsidP="333F6537" w:rsidRDefault="03CADAE3" w14:paraId="2330F251" w14:textId="37139FBE">
            <w:pPr>
              <w:pStyle w:val="Normal"/>
              <w:bidi w:val="0"/>
              <w:rPr>
                <w:sz w:val="20"/>
                <w:szCs w:val="20"/>
              </w:rPr>
            </w:pPr>
            <w:r w:rsidRPr="333F6537" w:rsidR="03CADAE3">
              <w:rPr>
                <w:sz w:val="20"/>
                <w:szCs w:val="20"/>
              </w:rPr>
              <w:t>Page changes to teacher homepage</w:t>
            </w:r>
          </w:p>
        </w:tc>
        <w:tc>
          <w:tcPr>
            <w:tcW w:w="1605" w:type="dxa"/>
            <w:tcMar/>
          </w:tcPr>
          <w:p w:rsidR="03CADAE3" w:rsidP="333F6537" w:rsidRDefault="03CADAE3" w14:paraId="219174B5" w14:textId="219E90E9">
            <w:pPr>
              <w:pStyle w:val="Normal"/>
              <w:bidi w:val="0"/>
              <w:rPr>
                <w:sz w:val="20"/>
                <w:szCs w:val="20"/>
              </w:rPr>
            </w:pPr>
            <w:r w:rsidRPr="333F6537" w:rsidR="03CADAE3">
              <w:rPr>
                <w:sz w:val="20"/>
                <w:szCs w:val="20"/>
              </w:rPr>
              <w:t>Same as expected</w:t>
            </w:r>
          </w:p>
        </w:tc>
        <w:tc>
          <w:tcPr>
            <w:tcW w:w="792" w:type="dxa"/>
            <w:tcMar/>
          </w:tcPr>
          <w:p w:rsidR="03CADAE3" w:rsidP="333F6537" w:rsidRDefault="03CADAE3" w14:paraId="53EF429B" w14:textId="109C719A">
            <w:pPr>
              <w:pStyle w:val="Normal"/>
              <w:bidi w:val="0"/>
              <w:rPr>
                <w:sz w:val="20"/>
                <w:szCs w:val="20"/>
              </w:rPr>
            </w:pPr>
            <w:r w:rsidRPr="333F6537" w:rsidR="03CADAE3">
              <w:rPr>
                <w:sz w:val="20"/>
                <w:szCs w:val="20"/>
              </w:rPr>
              <w:t>Pass</w:t>
            </w:r>
          </w:p>
        </w:tc>
      </w:tr>
      <w:tr w:rsidR="333F6537" w:rsidTr="333F6537" w14:paraId="74879119">
        <w:trPr>
          <w:trHeight w:val="570"/>
        </w:trPr>
        <w:tc>
          <w:tcPr>
            <w:tcW w:w="690" w:type="dxa"/>
            <w:tcMar/>
          </w:tcPr>
          <w:p w:rsidR="01CAC816" w:rsidP="333F6537" w:rsidRDefault="01CAC816" w14:paraId="02ED6BC7" w14:textId="14218615">
            <w:pPr>
              <w:pStyle w:val="Normal"/>
              <w:bidi w:val="0"/>
              <w:rPr>
                <w:sz w:val="20"/>
                <w:szCs w:val="20"/>
              </w:rPr>
            </w:pPr>
            <w:r w:rsidRPr="333F6537" w:rsidR="01CAC816">
              <w:rPr>
                <w:sz w:val="20"/>
                <w:szCs w:val="20"/>
              </w:rPr>
              <w:t>7</w:t>
            </w:r>
          </w:p>
        </w:tc>
        <w:tc>
          <w:tcPr>
            <w:tcW w:w="1740" w:type="dxa"/>
            <w:tcMar/>
          </w:tcPr>
          <w:p w:rsidR="01CAC816" w:rsidP="333F6537" w:rsidRDefault="01CAC816" w14:paraId="4801467B" w14:textId="37A48D23">
            <w:pPr>
              <w:pStyle w:val="Normal"/>
              <w:bidi w:val="0"/>
              <w:rPr>
                <w:sz w:val="20"/>
                <w:szCs w:val="20"/>
              </w:rPr>
            </w:pPr>
            <w:r w:rsidRPr="333F6537" w:rsidR="01CAC816">
              <w:rPr>
                <w:sz w:val="20"/>
                <w:szCs w:val="20"/>
              </w:rPr>
              <w:t>Widget and background colour can be changed in temporary frame</w:t>
            </w:r>
          </w:p>
        </w:tc>
        <w:tc>
          <w:tcPr>
            <w:tcW w:w="2220" w:type="dxa"/>
            <w:tcMar/>
          </w:tcPr>
          <w:p w:rsidR="01CAC816" w:rsidP="333F6537" w:rsidRDefault="01CAC816" w14:paraId="5F924DA9" w14:textId="22F9CBFD">
            <w:pPr>
              <w:pStyle w:val="Normal"/>
              <w:bidi w:val="0"/>
              <w:rPr>
                <w:sz w:val="20"/>
                <w:szCs w:val="20"/>
              </w:rPr>
            </w:pPr>
            <w:r w:rsidRPr="333F6537" w:rsidR="01CAC816">
              <w:rPr>
                <w:sz w:val="20"/>
                <w:szCs w:val="20"/>
              </w:rPr>
              <w:t>Click “Colour Selector” on temporary frame page and select any colour</w:t>
            </w:r>
          </w:p>
          <w:p w:rsidR="333F6537" w:rsidP="333F6537" w:rsidRDefault="333F6537" w14:paraId="659E041B" w14:textId="36019675">
            <w:pPr>
              <w:pStyle w:val="Normal"/>
              <w:bidi w:val="0"/>
              <w:rPr>
                <w:sz w:val="20"/>
                <w:szCs w:val="20"/>
              </w:rPr>
            </w:pPr>
          </w:p>
        </w:tc>
        <w:tc>
          <w:tcPr>
            <w:tcW w:w="2100" w:type="dxa"/>
            <w:tcMar/>
          </w:tcPr>
          <w:p w:rsidR="01CAC816" w:rsidP="333F6537" w:rsidRDefault="01CAC816" w14:paraId="41D09DC6" w14:textId="3C3C943A">
            <w:pPr>
              <w:pStyle w:val="Normal"/>
              <w:bidi w:val="0"/>
              <w:rPr>
                <w:sz w:val="20"/>
                <w:szCs w:val="20"/>
              </w:rPr>
            </w:pPr>
            <w:r w:rsidRPr="333F6537" w:rsidR="01CAC816">
              <w:rPr>
                <w:sz w:val="20"/>
                <w:szCs w:val="20"/>
              </w:rPr>
              <w:t>Temporary page background and widget colour changes</w:t>
            </w:r>
          </w:p>
          <w:p w:rsidR="333F6537" w:rsidP="333F6537" w:rsidRDefault="333F6537" w14:paraId="30D59313" w14:textId="33921DD0">
            <w:pPr>
              <w:pStyle w:val="Normal"/>
              <w:bidi w:val="0"/>
              <w:rPr>
                <w:sz w:val="20"/>
                <w:szCs w:val="20"/>
              </w:rPr>
            </w:pPr>
          </w:p>
        </w:tc>
        <w:tc>
          <w:tcPr>
            <w:tcW w:w="1605" w:type="dxa"/>
            <w:tcMar/>
          </w:tcPr>
          <w:p w:rsidR="01CAC816" w:rsidP="333F6537" w:rsidRDefault="01CAC816" w14:paraId="41DCA715" w14:textId="72953041">
            <w:pPr>
              <w:pStyle w:val="Normal"/>
              <w:bidi w:val="0"/>
              <w:rPr>
                <w:sz w:val="20"/>
                <w:szCs w:val="20"/>
              </w:rPr>
            </w:pPr>
            <w:r w:rsidRPr="333F6537" w:rsidR="01CAC816">
              <w:rPr>
                <w:sz w:val="20"/>
                <w:szCs w:val="20"/>
              </w:rPr>
              <w:t>Same as expected</w:t>
            </w:r>
          </w:p>
        </w:tc>
        <w:tc>
          <w:tcPr>
            <w:tcW w:w="792" w:type="dxa"/>
            <w:tcMar/>
          </w:tcPr>
          <w:p w:rsidR="01CAC816" w:rsidP="333F6537" w:rsidRDefault="01CAC816" w14:paraId="6AC573EE" w14:textId="4C087704">
            <w:pPr>
              <w:pStyle w:val="Normal"/>
              <w:bidi w:val="0"/>
              <w:rPr>
                <w:sz w:val="20"/>
                <w:szCs w:val="20"/>
              </w:rPr>
            </w:pPr>
            <w:r w:rsidRPr="333F6537" w:rsidR="01CAC816">
              <w:rPr>
                <w:sz w:val="20"/>
                <w:szCs w:val="20"/>
              </w:rPr>
              <w:t>Pass</w:t>
            </w:r>
          </w:p>
        </w:tc>
      </w:tr>
      <w:tr w:rsidR="333F6537" w:rsidTr="333F6537" w14:paraId="0FB317DB">
        <w:trPr>
          <w:trHeight w:val="570"/>
        </w:trPr>
        <w:tc>
          <w:tcPr>
            <w:tcW w:w="690" w:type="dxa"/>
            <w:tcMar/>
          </w:tcPr>
          <w:p w:rsidR="03CADAE3" w:rsidP="333F6537" w:rsidRDefault="03CADAE3" w14:paraId="221CC563" w14:textId="488D1F4B">
            <w:pPr>
              <w:pStyle w:val="Normal"/>
              <w:bidi w:val="0"/>
              <w:rPr>
                <w:sz w:val="20"/>
                <w:szCs w:val="20"/>
              </w:rPr>
            </w:pPr>
            <w:r w:rsidRPr="333F6537" w:rsidR="03CADAE3">
              <w:rPr>
                <w:sz w:val="20"/>
                <w:szCs w:val="20"/>
              </w:rPr>
              <w:t>7</w:t>
            </w:r>
          </w:p>
        </w:tc>
        <w:tc>
          <w:tcPr>
            <w:tcW w:w="1740" w:type="dxa"/>
            <w:tcMar/>
          </w:tcPr>
          <w:p w:rsidR="03CADAE3" w:rsidP="333F6537" w:rsidRDefault="03CADAE3" w14:paraId="1092FF07" w14:textId="7BCFC189">
            <w:pPr>
              <w:pStyle w:val="Normal"/>
              <w:bidi w:val="0"/>
              <w:rPr>
                <w:sz w:val="20"/>
                <w:szCs w:val="20"/>
              </w:rPr>
            </w:pPr>
            <w:r w:rsidRPr="333F6537" w:rsidR="03CADAE3">
              <w:rPr>
                <w:sz w:val="20"/>
                <w:szCs w:val="20"/>
              </w:rPr>
              <w:t xml:space="preserve">Accessing the assign page again allows the process to be </w:t>
            </w:r>
            <w:r w:rsidRPr="333F6537" w:rsidR="03CADAE3">
              <w:rPr>
                <w:sz w:val="20"/>
                <w:szCs w:val="20"/>
              </w:rPr>
              <w:t>repeated</w:t>
            </w:r>
          </w:p>
        </w:tc>
        <w:tc>
          <w:tcPr>
            <w:tcW w:w="2220" w:type="dxa"/>
            <w:tcMar/>
          </w:tcPr>
          <w:p w:rsidR="03CADAE3" w:rsidP="333F6537" w:rsidRDefault="03CADAE3" w14:paraId="27F720C8" w14:textId="6C71732E">
            <w:pPr>
              <w:pStyle w:val="Normal"/>
              <w:bidi w:val="0"/>
              <w:rPr>
                <w:sz w:val="20"/>
                <w:szCs w:val="20"/>
              </w:rPr>
            </w:pPr>
            <w:r w:rsidRPr="333F6537" w:rsidR="03CADAE3">
              <w:rPr>
                <w:sz w:val="20"/>
                <w:szCs w:val="20"/>
              </w:rPr>
              <w:t>Complete the assign process once and click “Assign” button from the teacher homepage</w:t>
            </w:r>
          </w:p>
        </w:tc>
        <w:tc>
          <w:tcPr>
            <w:tcW w:w="2100" w:type="dxa"/>
            <w:tcMar/>
          </w:tcPr>
          <w:p w:rsidR="03CADAE3" w:rsidP="333F6537" w:rsidRDefault="03CADAE3" w14:paraId="0285B949" w14:textId="0772749F">
            <w:pPr>
              <w:pStyle w:val="Normal"/>
              <w:bidi w:val="0"/>
              <w:rPr>
                <w:sz w:val="20"/>
                <w:szCs w:val="20"/>
              </w:rPr>
            </w:pPr>
            <w:r w:rsidRPr="333F6537" w:rsidR="03CADAE3">
              <w:rPr>
                <w:sz w:val="20"/>
                <w:szCs w:val="20"/>
              </w:rPr>
              <w:t>Same page displayed</w:t>
            </w:r>
          </w:p>
        </w:tc>
        <w:tc>
          <w:tcPr>
            <w:tcW w:w="1605" w:type="dxa"/>
            <w:tcMar/>
          </w:tcPr>
          <w:p w:rsidR="03CADAE3" w:rsidP="333F6537" w:rsidRDefault="03CADAE3" w14:paraId="6DB13CD4" w14:textId="64453809">
            <w:pPr>
              <w:pStyle w:val="Normal"/>
              <w:bidi w:val="0"/>
              <w:rPr>
                <w:sz w:val="20"/>
                <w:szCs w:val="20"/>
              </w:rPr>
            </w:pPr>
            <w:r w:rsidRPr="333F6537" w:rsidR="03CADAE3">
              <w:rPr>
                <w:sz w:val="20"/>
                <w:szCs w:val="20"/>
              </w:rPr>
              <w:t>Old widgets from temporary frame and main widgets overlapping</w:t>
            </w:r>
          </w:p>
        </w:tc>
        <w:tc>
          <w:tcPr>
            <w:tcW w:w="792" w:type="dxa"/>
            <w:tcMar/>
          </w:tcPr>
          <w:p w:rsidR="03CADAE3" w:rsidP="333F6537" w:rsidRDefault="03CADAE3" w14:paraId="2C6AC359" w14:textId="1972E08C">
            <w:pPr>
              <w:pStyle w:val="Normal"/>
              <w:bidi w:val="0"/>
              <w:rPr>
                <w:sz w:val="20"/>
                <w:szCs w:val="20"/>
              </w:rPr>
            </w:pPr>
            <w:r w:rsidRPr="333F6537" w:rsidR="03CADAE3">
              <w:rPr>
                <w:sz w:val="20"/>
                <w:szCs w:val="20"/>
              </w:rPr>
              <w:t>Fail</w:t>
            </w:r>
          </w:p>
        </w:tc>
      </w:tr>
      <w:tr w:rsidR="333F6537" w:rsidTr="333F6537" w14:paraId="1AD68914">
        <w:trPr>
          <w:trHeight w:val="570"/>
        </w:trPr>
        <w:tc>
          <w:tcPr>
            <w:tcW w:w="690" w:type="dxa"/>
            <w:tcMar/>
          </w:tcPr>
          <w:p w:rsidR="03CADAE3" w:rsidP="333F6537" w:rsidRDefault="03CADAE3" w14:paraId="0AE0FC87" w14:textId="5A3EE3CC">
            <w:pPr>
              <w:pStyle w:val="Normal"/>
              <w:bidi w:val="0"/>
              <w:rPr>
                <w:sz w:val="20"/>
                <w:szCs w:val="20"/>
              </w:rPr>
            </w:pPr>
            <w:r w:rsidRPr="333F6537" w:rsidR="03CADAE3">
              <w:rPr>
                <w:sz w:val="20"/>
                <w:szCs w:val="20"/>
              </w:rPr>
              <w:t>8</w:t>
            </w:r>
          </w:p>
        </w:tc>
        <w:tc>
          <w:tcPr>
            <w:tcW w:w="1740" w:type="dxa"/>
            <w:tcMar/>
          </w:tcPr>
          <w:p w:rsidR="03CADAE3" w:rsidP="333F6537" w:rsidRDefault="03CADAE3" w14:paraId="6E6DC620" w14:textId="7BCFC189">
            <w:pPr>
              <w:pStyle w:val="Normal"/>
              <w:bidi w:val="0"/>
              <w:rPr>
                <w:sz w:val="20"/>
                <w:szCs w:val="20"/>
              </w:rPr>
            </w:pPr>
            <w:r w:rsidRPr="333F6537" w:rsidR="03CADAE3">
              <w:rPr>
                <w:sz w:val="20"/>
                <w:szCs w:val="20"/>
              </w:rPr>
              <w:t>Accessing the assign page again allows the process to be repeated</w:t>
            </w:r>
          </w:p>
          <w:p w:rsidR="333F6537" w:rsidP="333F6537" w:rsidRDefault="333F6537" w14:paraId="7D5C9E30" w14:textId="6976DF2A">
            <w:pPr>
              <w:pStyle w:val="Normal"/>
              <w:bidi w:val="0"/>
              <w:rPr>
                <w:sz w:val="20"/>
                <w:szCs w:val="20"/>
              </w:rPr>
            </w:pPr>
          </w:p>
        </w:tc>
        <w:tc>
          <w:tcPr>
            <w:tcW w:w="2220" w:type="dxa"/>
            <w:tcMar/>
          </w:tcPr>
          <w:p w:rsidR="03CADAE3" w:rsidP="333F6537" w:rsidRDefault="03CADAE3" w14:paraId="6D5B74E0" w14:textId="6C71732E">
            <w:pPr>
              <w:pStyle w:val="Normal"/>
              <w:bidi w:val="0"/>
              <w:rPr>
                <w:sz w:val="20"/>
                <w:szCs w:val="20"/>
              </w:rPr>
            </w:pPr>
            <w:r w:rsidRPr="333F6537" w:rsidR="03CADAE3">
              <w:rPr>
                <w:sz w:val="20"/>
                <w:szCs w:val="20"/>
              </w:rPr>
              <w:t>Complete the assign process once and click “Assign” button from the teacher homepage</w:t>
            </w:r>
          </w:p>
          <w:p w:rsidR="333F6537" w:rsidP="333F6537" w:rsidRDefault="333F6537" w14:paraId="1791333E" w14:textId="66992EAC">
            <w:pPr>
              <w:pStyle w:val="Normal"/>
              <w:bidi w:val="0"/>
              <w:rPr>
                <w:sz w:val="20"/>
                <w:szCs w:val="20"/>
              </w:rPr>
            </w:pPr>
          </w:p>
        </w:tc>
        <w:tc>
          <w:tcPr>
            <w:tcW w:w="2100" w:type="dxa"/>
            <w:tcMar/>
          </w:tcPr>
          <w:p w:rsidR="03CADAE3" w:rsidP="333F6537" w:rsidRDefault="03CADAE3" w14:paraId="12DA362A" w14:textId="0772749F">
            <w:pPr>
              <w:pStyle w:val="Normal"/>
              <w:bidi w:val="0"/>
              <w:rPr>
                <w:sz w:val="20"/>
                <w:szCs w:val="20"/>
              </w:rPr>
            </w:pPr>
            <w:r w:rsidRPr="333F6537" w:rsidR="03CADAE3">
              <w:rPr>
                <w:sz w:val="20"/>
                <w:szCs w:val="20"/>
              </w:rPr>
              <w:t>Same page displayed</w:t>
            </w:r>
          </w:p>
          <w:p w:rsidR="333F6537" w:rsidP="333F6537" w:rsidRDefault="333F6537" w14:paraId="18DB2E3C" w14:textId="62FBBFCD">
            <w:pPr>
              <w:pStyle w:val="Normal"/>
              <w:bidi w:val="0"/>
              <w:rPr>
                <w:sz w:val="20"/>
                <w:szCs w:val="20"/>
              </w:rPr>
            </w:pPr>
          </w:p>
        </w:tc>
        <w:tc>
          <w:tcPr>
            <w:tcW w:w="1605" w:type="dxa"/>
            <w:tcMar/>
          </w:tcPr>
          <w:p w:rsidR="03CADAE3" w:rsidP="333F6537" w:rsidRDefault="03CADAE3" w14:paraId="4ABB1C0A" w14:textId="5957C25E">
            <w:pPr>
              <w:pStyle w:val="Normal"/>
              <w:bidi w:val="0"/>
              <w:rPr>
                <w:sz w:val="20"/>
                <w:szCs w:val="20"/>
              </w:rPr>
            </w:pPr>
            <w:r w:rsidRPr="333F6537" w:rsidR="03CADAE3">
              <w:rPr>
                <w:sz w:val="20"/>
                <w:szCs w:val="20"/>
              </w:rPr>
              <w:t>Same as expected</w:t>
            </w:r>
          </w:p>
        </w:tc>
        <w:tc>
          <w:tcPr>
            <w:tcW w:w="792" w:type="dxa"/>
            <w:tcMar/>
          </w:tcPr>
          <w:p w:rsidR="03CADAE3" w:rsidP="333F6537" w:rsidRDefault="03CADAE3" w14:paraId="7592D6EE" w14:textId="396DFE3A">
            <w:pPr>
              <w:pStyle w:val="Normal"/>
              <w:bidi w:val="0"/>
              <w:rPr>
                <w:sz w:val="20"/>
                <w:szCs w:val="20"/>
              </w:rPr>
            </w:pPr>
            <w:r w:rsidRPr="333F6537" w:rsidR="03CADAE3">
              <w:rPr>
                <w:sz w:val="20"/>
                <w:szCs w:val="20"/>
              </w:rPr>
              <w:t>Pass</w:t>
            </w:r>
          </w:p>
        </w:tc>
      </w:tr>
    </w:tbl>
    <w:p w:rsidR="03CADAE3" w:rsidP="333F6537" w:rsidRDefault="03CADAE3" w14:paraId="24325BE8" w14:textId="7D05A2A3">
      <w:pPr>
        <w:pStyle w:val="Heading3"/>
        <w:bidi w:val="0"/>
      </w:pPr>
      <w:bookmarkStart w:name="_Toc843021135" w:id="1178968592"/>
      <w:r w:rsidR="03CADAE3">
        <w:rPr/>
        <w:t>Iterative Development</w:t>
      </w:r>
      <w:bookmarkEnd w:id="1178968592"/>
    </w:p>
    <w:p w:rsidR="333F6537" w:rsidP="333F6537" w:rsidRDefault="333F6537" w14:paraId="40584257" w14:textId="68AF36FF">
      <w:pPr>
        <w:pStyle w:val="Normal"/>
        <w:rPr>
          <w:b w:val="1"/>
          <w:bCs w:val="1"/>
          <w:sz w:val="24"/>
          <w:szCs w:val="24"/>
        </w:rPr>
      </w:pPr>
      <w:r w:rsidRPr="333F6537" w:rsidR="333F6537">
        <w:rPr>
          <w:b w:val="1"/>
          <w:bCs w:val="1"/>
        </w:rPr>
        <w:t xml:space="preserve">1. </w:t>
      </w:r>
      <w:r w:rsidRPr="333F6537" w:rsidR="3136F9A8">
        <w:rPr>
          <w:b w:val="1"/>
          <w:bCs w:val="1"/>
        </w:rPr>
        <w:t>Layout Development</w:t>
      </w:r>
    </w:p>
    <w:p w:rsidR="3136F9A8" w:rsidP="333F6537" w:rsidRDefault="3136F9A8" w14:paraId="6B3C8CBC" w14:textId="1BAEE369">
      <w:pPr>
        <w:pStyle w:val="Normal"/>
      </w:pPr>
      <w:r w:rsidR="3136F9A8">
        <w:drawing>
          <wp:inline wp14:editId="5BD59798" wp14:anchorId="2F2FAC6B">
            <wp:extent cx="3228975" cy="2235031"/>
            <wp:effectExtent l="0" t="0" r="0" b="0"/>
            <wp:docPr id="1128517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8517292" name="Picture 1128517292"/>
                    <pic:cNvPicPr/>
                  </pic:nvPicPr>
                  <pic:blipFill>
                    <a:blip xmlns:r="http://schemas.openxmlformats.org/officeDocument/2006/relationships" r:embed="rId457573028">
                      <a:extLst>
                        <a:ext uri="{28A0092B-C50C-407E-A947-70E740481C1C}">
                          <a14:useLocalDpi xmlns:a14="http://schemas.microsoft.com/office/drawing/2010/main"/>
                        </a:ext>
                      </a:extLst>
                    </a:blip>
                    <a:stretch>
                      <a:fillRect/>
                    </a:stretch>
                  </pic:blipFill>
                  <pic:spPr>
                    <a:xfrm rot="0">
                      <a:off x="0" y="0"/>
                      <a:ext cx="3228975" cy="2235031"/>
                    </a:xfrm>
                    <a:prstGeom prst="rect">
                      <a:avLst/>
                    </a:prstGeom>
                  </pic:spPr>
                </pic:pic>
              </a:graphicData>
            </a:graphic>
          </wp:inline>
        </w:drawing>
      </w:r>
    </w:p>
    <w:p w:rsidR="01E96A50" w:rsidP="333F6537" w:rsidRDefault="01E96A50" w14:paraId="256689C3" w14:textId="2C039021">
      <w:pPr>
        <w:pStyle w:val="Normal"/>
      </w:pPr>
      <w:r w:rsidR="01E96A50">
        <w:drawing>
          <wp:inline wp14:editId="2FE94B7E" wp14:anchorId="3F129D20">
            <wp:extent cx="4791075" cy="2138809"/>
            <wp:effectExtent l="0" t="0" r="0" b="0"/>
            <wp:docPr id="301410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1410317" name="Picture 301410317"/>
                    <pic:cNvPicPr/>
                  </pic:nvPicPr>
                  <pic:blipFill>
                    <a:blip xmlns:r="http://schemas.openxmlformats.org/officeDocument/2006/relationships" r:embed="rId1419363670">
                      <a:extLst>
                        <a:ext uri="{28A0092B-C50C-407E-A947-70E740481C1C}">
                          <a14:useLocalDpi xmlns:a14="http://schemas.microsoft.com/office/drawing/2010/main"/>
                        </a:ext>
                      </a:extLst>
                    </a:blip>
                    <a:srcRect l="0" t="0" r="0" b="46017"/>
                    <a:stretch>
                      <a:fillRect/>
                    </a:stretch>
                  </pic:blipFill>
                  <pic:spPr>
                    <a:xfrm rot="0">
                      <a:off x="0" y="0"/>
                      <a:ext cx="4791075" cy="2138809"/>
                    </a:xfrm>
                    <a:prstGeom prst="rect">
                      <a:avLst/>
                    </a:prstGeom>
                  </pic:spPr>
                </pic:pic>
              </a:graphicData>
            </a:graphic>
          </wp:inline>
        </w:drawing>
      </w:r>
    </w:p>
    <w:p w:rsidR="13266488" w:rsidP="13266488" w:rsidRDefault="13266488" w14:paraId="45CD969F" w14:textId="4B9FB5B8">
      <w:pPr>
        <w:pStyle w:val="Normal"/>
      </w:pPr>
      <w:r w:rsidR="3136F9A8">
        <w:rPr/>
        <w:t xml:space="preserve">The above picture shows the first </w:t>
      </w:r>
      <w:r w:rsidR="3B868C39">
        <w:rPr/>
        <w:t>version</w:t>
      </w:r>
      <w:r w:rsidR="3136F9A8">
        <w:rPr/>
        <w:t xml:space="preserve"> of the assignment page that was created. As we can see from the </w:t>
      </w:r>
      <w:r w:rsidR="1F3F7156">
        <w:rPr/>
        <w:t>picture above</w:t>
      </w:r>
      <w:r w:rsidR="3136F9A8">
        <w:rPr/>
        <w:t>, there are many issues</w:t>
      </w:r>
      <w:r w:rsidR="6986B96A">
        <w:rPr/>
        <w:t xml:space="preserve"> with </w:t>
      </w:r>
      <w:r w:rsidR="5FE25D5F">
        <w:rPr/>
        <w:t>design such</w:t>
      </w:r>
      <w:r w:rsidR="3136F9A8">
        <w:rPr/>
        <w:t xml:space="preserve"> as rad</w:t>
      </w:r>
      <w:r w:rsidR="18D28336">
        <w:rPr/>
        <w:t>io button</w:t>
      </w:r>
      <w:r w:rsidR="6D50907C">
        <w:rPr/>
        <w:t xml:space="preserve"> text overflowing</w:t>
      </w:r>
      <w:r w:rsidR="18D28336">
        <w:rPr/>
        <w:t xml:space="preserve">, no scrollbar and </w:t>
      </w:r>
      <w:r w:rsidR="3CCDE2E0">
        <w:rPr/>
        <w:t>unbalanced</w:t>
      </w:r>
      <w:r w:rsidR="18D28336">
        <w:rPr/>
        <w:t xml:space="preserve"> layout. This makes the page look visually unappealing</w:t>
      </w:r>
      <w:r w:rsidR="1FF7F7DB">
        <w:rPr/>
        <w:t xml:space="preserve"> and difficult to use.</w:t>
      </w:r>
    </w:p>
    <w:p w:rsidR="18D28336" w:rsidP="333F6537" w:rsidRDefault="18D28336" w14:paraId="75B36516" w14:textId="078B561D">
      <w:pPr>
        <w:pStyle w:val="Normal"/>
      </w:pPr>
      <w:r w:rsidR="18D28336">
        <w:rPr/>
        <w:t xml:space="preserve">One of the </w:t>
      </w:r>
      <w:r w:rsidR="18D28336">
        <w:rPr/>
        <w:t>major issues</w:t>
      </w:r>
      <w:r w:rsidR="18D28336">
        <w:rPr/>
        <w:t xml:space="preserve"> with the page is that the radio buttons have no scroll bar </w:t>
      </w:r>
      <w:r w:rsidR="772006D1">
        <w:rPr/>
        <w:t xml:space="preserve">which will cause the quiz list to overflow outside the window as more quizzes are created. This shows a scalability issue and </w:t>
      </w:r>
      <w:r w:rsidR="772006D1">
        <w:rPr/>
        <w:t>won’t</w:t>
      </w:r>
      <w:r w:rsidR="772006D1">
        <w:rPr/>
        <w:t xml:space="preserve"> allow teachers to access all the</w:t>
      </w:r>
      <w:r w:rsidR="321BFB37">
        <w:rPr/>
        <w:t xml:space="preserve"> available quizzes.</w:t>
      </w:r>
      <w:r w:rsidR="7577CD01">
        <w:rPr/>
        <w:t xml:space="preserve"> To fix this issue a scrollbar frame is implemented from the quiz attempt module. This allows the teacher to access all the quizzes without </w:t>
      </w:r>
      <w:r w:rsidR="6988EA8D">
        <w:rPr/>
        <w:t>overflow</w:t>
      </w:r>
      <w:r w:rsidR="7577CD01">
        <w:rPr/>
        <w:t xml:space="preserve">. </w:t>
      </w:r>
      <w:r w:rsidR="037B12A6">
        <w:rPr/>
        <w:t xml:space="preserve">The width size of the radio buttons is also increased so it can fit </w:t>
      </w:r>
      <w:r w:rsidR="79047798">
        <w:rPr/>
        <w:t xml:space="preserve">into the scrollable frame properly and ensures the text </w:t>
      </w:r>
      <w:r w:rsidR="79047798">
        <w:rPr/>
        <w:t>doesn't</w:t>
      </w:r>
      <w:r w:rsidR="79047798">
        <w:rPr/>
        <w:t xml:space="preserve"> overflow.</w:t>
      </w:r>
    </w:p>
    <w:p w:rsidR="08CD7632" w:rsidP="333F6537" w:rsidRDefault="08CD7632" w14:paraId="2DEDEE3C" w14:textId="21FA3C52">
      <w:pPr>
        <w:pStyle w:val="Normal"/>
      </w:pPr>
      <w:r w:rsidR="08CD7632">
        <w:rPr/>
        <w:t xml:space="preserve">We can also see that there is no “Back to Homepage” button which makes interface navigation </w:t>
      </w:r>
      <w:r w:rsidR="08CD7632">
        <w:rPr/>
        <w:t>very difficult</w:t>
      </w:r>
      <w:r w:rsidR="383ADDBC">
        <w:rPr/>
        <w:t xml:space="preserve"> for the user</w:t>
      </w:r>
      <w:r w:rsidR="08CD7632">
        <w:rPr/>
        <w:t>.</w:t>
      </w:r>
      <w:r w:rsidR="670AE6D1">
        <w:rPr/>
        <w:t xml:space="preserve"> Without this button teacher has no instant way of returning to the homepage.</w:t>
      </w:r>
      <w:r w:rsidR="08CD7632">
        <w:rPr/>
        <w:t xml:space="preserve"> </w:t>
      </w:r>
      <w:r w:rsidR="128C64DB">
        <w:rPr/>
        <w:t xml:space="preserve">The “Back to </w:t>
      </w:r>
      <w:r w:rsidR="128C64DB">
        <w:rPr/>
        <w:t>Homepage</w:t>
      </w:r>
      <w:r w:rsidR="128C64DB">
        <w:rPr/>
        <w:t>” button was added to make navigation easier and improve usability.</w:t>
      </w:r>
    </w:p>
    <w:p w:rsidR="08CD7632" w:rsidP="333F6537" w:rsidRDefault="08CD7632" w14:paraId="4291056B" w14:textId="7DCCE06B">
      <w:pPr>
        <w:pStyle w:val="Normal"/>
      </w:pPr>
      <w:r w:rsidR="08CD7632">
        <w:rPr/>
        <w:t xml:space="preserve">We can also see that </w:t>
      </w:r>
      <w:r w:rsidR="27F124B2">
        <w:rPr/>
        <w:t>page has unused empty spaces which makes the layout look inconsistent to the other pages.</w:t>
      </w:r>
      <w:r w:rsidR="5415FCDE">
        <w:rPr/>
        <w:t xml:space="preserve"> The other pages have </w:t>
      </w:r>
      <w:r w:rsidR="535998D7">
        <w:rPr/>
        <w:t xml:space="preserve">been improved during </w:t>
      </w:r>
      <w:r w:rsidR="5415FCDE">
        <w:rPr/>
        <w:t>develop</w:t>
      </w:r>
      <w:r w:rsidR="11D8B05B">
        <w:rPr/>
        <w:t xml:space="preserve">ment, so this page was also improved during development to ensure the layout </w:t>
      </w:r>
      <w:r w:rsidR="11D8B05B">
        <w:rPr/>
        <w:t>remains</w:t>
      </w:r>
      <w:r w:rsidR="11D8B05B">
        <w:rPr/>
        <w:t xml:space="preserve"> consistent across all pages.</w:t>
      </w:r>
    </w:p>
    <w:p w:rsidR="3F11009D" w:rsidP="333F6537" w:rsidRDefault="3F11009D" w14:paraId="477BE21D" w14:textId="2E6AA07E">
      <w:pPr>
        <w:pStyle w:val="Normal"/>
      </w:pPr>
      <w:r w:rsidR="3F11009D">
        <w:rPr/>
        <w:t>Assign page after layout development:</w:t>
      </w:r>
    </w:p>
    <w:p w:rsidR="5DBE3160" w:rsidP="333F6537" w:rsidRDefault="5DBE3160" w14:paraId="5E7EDE5B" w14:textId="32D21B55">
      <w:pPr>
        <w:pStyle w:val="Normal"/>
      </w:pPr>
      <w:r w:rsidR="5DBE3160">
        <w:drawing>
          <wp:inline wp14:editId="406FF70E" wp14:anchorId="064FF26E">
            <wp:extent cx="3825524" cy="2647950"/>
            <wp:effectExtent l="0" t="0" r="0" b="0"/>
            <wp:docPr id="605352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5352400" name="Picture 605352400"/>
                    <pic:cNvPicPr/>
                  </pic:nvPicPr>
                  <pic:blipFill>
                    <a:blip xmlns:r="http://schemas.openxmlformats.org/officeDocument/2006/relationships" r:embed="rId1069153205">
                      <a:extLst>
                        <a:ext uri="{28A0092B-C50C-407E-A947-70E740481C1C}">
                          <a14:useLocalDpi xmlns:a14="http://schemas.microsoft.com/office/drawing/2010/main"/>
                        </a:ext>
                      </a:extLst>
                    </a:blip>
                    <a:stretch>
                      <a:fillRect/>
                    </a:stretch>
                  </pic:blipFill>
                  <pic:spPr>
                    <a:xfrm rot="0">
                      <a:off x="0" y="0"/>
                      <a:ext cx="3825524" cy="2647950"/>
                    </a:xfrm>
                    <a:prstGeom prst="rect">
                      <a:avLst/>
                    </a:prstGeom>
                  </pic:spPr>
                </pic:pic>
              </a:graphicData>
            </a:graphic>
          </wp:inline>
        </w:drawing>
      </w:r>
    </w:p>
    <w:p w:rsidR="13266488" w:rsidP="480EED32" w:rsidRDefault="13266488" w14:paraId="7001194A" w14:textId="05AB8258">
      <w:pPr>
        <w:pStyle w:val="Normal"/>
        <w:rPr>
          <w:b w:val="1"/>
          <w:bCs w:val="1"/>
        </w:rPr>
      </w:pPr>
      <w:r w:rsidRPr="480EED32" w:rsidR="5DBE3160">
        <w:rPr>
          <w:b w:val="1"/>
          <w:bCs w:val="1"/>
        </w:rPr>
        <w:t>2.</w:t>
      </w:r>
      <w:r w:rsidRPr="480EED32" w:rsidR="102A766E">
        <w:rPr>
          <w:b w:val="1"/>
          <w:bCs w:val="1"/>
        </w:rPr>
        <w:t>Page overlaps</w:t>
      </w:r>
    </w:p>
    <w:p w:rsidR="102A766E" w:rsidP="333F6537" w:rsidRDefault="102A766E" w14:paraId="76D408C9" w14:textId="63C5F54E">
      <w:pPr>
        <w:pStyle w:val="Normal"/>
      </w:pPr>
      <w:r w:rsidR="102A766E">
        <w:drawing>
          <wp:inline wp14:editId="510F7980" wp14:anchorId="770C18B7">
            <wp:extent cx="4143375" cy="2867960"/>
            <wp:effectExtent l="0" t="0" r="0" b="0"/>
            <wp:docPr id="1230285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285973" name=""/>
                    <pic:cNvPicPr/>
                  </pic:nvPicPr>
                  <pic:blipFill>
                    <a:blip xmlns:r="http://schemas.openxmlformats.org/officeDocument/2006/relationships" r:embed="rId743037586">
                      <a:extLst>
                        <a:ext uri="{28A0092B-C50C-407E-A947-70E740481C1C}">
                          <a14:useLocalDpi xmlns:a14="http://schemas.microsoft.com/office/drawing/2010/main"/>
                        </a:ext>
                      </a:extLst>
                    </a:blip>
                    <a:stretch>
                      <a:fillRect/>
                    </a:stretch>
                  </pic:blipFill>
                  <pic:spPr>
                    <a:xfrm rot="0">
                      <a:off x="0" y="0"/>
                      <a:ext cx="4143375" cy="2867960"/>
                    </a:xfrm>
                    <a:prstGeom prst="rect">
                      <a:avLst/>
                    </a:prstGeom>
                  </pic:spPr>
                </pic:pic>
              </a:graphicData>
            </a:graphic>
          </wp:inline>
        </w:drawing>
      </w:r>
    </w:p>
    <w:p w:rsidR="40CA2981" w:rsidP="333F6537" w:rsidRDefault="40CA2981" w14:paraId="685AEF54" w14:textId="3F020A74">
      <w:pPr>
        <w:pStyle w:val="Normal"/>
      </w:pPr>
      <w:r w:rsidR="40CA2981">
        <w:drawing>
          <wp:inline wp14:editId="1FC74222" wp14:anchorId="6FC5D108">
            <wp:extent cx="5724525" cy="371518"/>
            <wp:effectExtent l="0" t="0" r="0" b="0"/>
            <wp:docPr id="1049068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068626" name="Picture 1049068626"/>
                    <pic:cNvPicPr/>
                  </pic:nvPicPr>
                  <pic:blipFill>
                    <a:blip xmlns:r="http://schemas.openxmlformats.org/officeDocument/2006/relationships" r:embed="rId776050422">
                      <a:extLst>
                        <a:ext uri="{28A0092B-C50C-407E-A947-70E740481C1C}">
                          <a14:useLocalDpi xmlns:a14="http://schemas.microsoft.com/office/drawing/2010/main"/>
                        </a:ext>
                      </a:extLst>
                    </a:blip>
                    <a:srcRect l="0" t="92152" r="0" b="0"/>
                    <a:stretch>
                      <a:fillRect/>
                    </a:stretch>
                  </pic:blipFill>
                  <pic:spPr>
                    <a:xfrm rot="0">
                      <a:off x="0" y="0"/>
                      <a:ext cx="5724525" cy="371518"/>
                    </a:xfrm>
                    <a:prstGeom prst="rect">
                      <a:avLst/>
                    </a:prstGeom>
                  </pic:spPr>
                </pic:pic>
              </a:graphicData>
            </a:graphic>
          </wp:inline>
        </w:drawing>
      </w:r>
    </w:p>
    <w:p w:rsidR="2B9169C7" w:rsidP="333F6537" w:rsidRDefault="2B9169C7" w14:paraId="1079CDCC" w14:textId="7A6484F8">
      <w:pPr>
        <w:pStyle w:val="Normal"/>
      </w:pPr>
      <w:r w:rsidR="2B9169C7">
        <w:rPr/>
        <w:t xml:space="preserve">We can see from the image above that there is </w:t>
      </w:r>
      <w:r w:rsidR="5BA88F18">
        <w:rPr/>
        <w:t>widget overlapping</w:t>
      </w:r>
      <w:r w:rsidR="2B9169C7">
        <w:rPr/>
        <w:t xml:space="preserve">. We can see the widgets below </w:t>
      </w:r>
      <w:r w:rsidR="15DD5550">
        <w:rPr/>
        <w:t>b</w:t>
      </w:r>
      <w:r w:rsidR="2B9169C7">
        <w:rPr/>
        <w:t>e</w:t>
      </w:r>
      <w:r w:rsidR="15DD5550">
        <w:rPr/>
        <w:t>long to the</w:t>
      </w:r>
      <w:r w:rsidR="2B9169C7">
        <w:rPr/>
        <w:t xml:space="preserve"> temporary frame. This layout </w:t>
      </w:r>
      <w:r w:rsidR="087F05AE">
        <w:rPr/>
        <w:t xml:space="preserve">result happens when </w:t>
      </w:r>
      <w:r w:rsidR="1E3BC6EB">
        <w:rPr/>
        <w:t xml:space="preserve">the teacher </w:t>
      </w:r>
      <w:r w:rsidR="486F14F0">
        <w:rPr/>
        <w:t>revisits</w:t>
      </w:r>
      <w:r w:rsidR="087F05AE">
        <w:rPr/>
        <w:t xml:space="preserve"> the assign</w:t>
      </w:r>
      <w:r w:rsidR="4D016CF0">
        <w:rPr/>
        <w:t>ment</w:t>
      </w:r>
      <w:r w:rsidR="087F05AE">
        <w:rPr/>
        <w:t xml:space="preserve"> page after assigning</w:t>
      </w:r>
      <w:r w:rsidR="21C37398">
        <w:rPr/>
        <w:t xml:space="preserve"> a quiz</w:t>
      </w:r>
      <w:r w:rsidR="087F05AE">
        <w:rPr/>
        <w:t xml:space="preserve">. This means that the </w:t>
      </w:r>
      <w:r w:rsidR="4E1284FA">
        <w:rPr/>
        <w:t>temporary</w:t>
      </w:r>
      <w:r w:rsidR="087F05AE">
        <w:rPr/>
        <w:t xml:space="preserve"> widgets are not being des</w:t>
      </w:r>
      <w:r w:rsidR="73326E14">
        <w:rPr/>
        <w:t>troyed properly</w:t>
      </w:r>
      <w:r w:rsidR="4983315A">
        <w:rPr/>
        <w:t>, which leaves old widgets visible when the page is opened again.</w:t>
      </w:r>
    </w:p>
    <w:p w:rsidR="73326E14" w:rsidP="333F6537" w:rsidRDefault="73326E14" w14:paraId="429EC36A" w14:textId="5F44FA94">
      <w:pPr>
        <w:pStyle w:val="Normal"/>
      </w:pPr>
      <w:r w:rsidR="73326E14">
        <w:rPr/>
        <w:t xml:space="preserve">The </w:t>
      </w:r>
      <w:r w:rsidR="69102833">
        <w:rPr/>
        <w:t>purpose</w:t>
      </w:r>
      <w:r w:rsidR="73326E14">
        <w:rPr/>
        <w:t xml:space="preserve"> of the temporary frame is t</w:t>
      </w:r>
      <w:r w:rsidR="31724E05">
        <w:rPr/>
        <w:t>o ensure that there is no leftover data once the assignment process has been completed</w:t>
      </w:r>
      <w:r w:rsidR="4698C42D">
        <w:rPr/>
        <w:t xml:space="preserve">. </w:t>
      </w:r>
      <w:r w:rsidR="06396F73">
        <w:rPr/>
        <w:t xml:space="preserve">This is why it is important to ensure that all widgets are </w:t>
      </w:r>
      <w:r w:rsidR="06396F73">
        <w:rPr/>
        <w:t>deleted</w:t>
      </w:r>
      <w:r w:rsidR="06396F73">
        <w:rPr/>
        <w:t xml:space="preserve"> from the temporary page before the page is </w:t>
      </w:r>
      <w:r w:rsidR="06396F73">
        <w:rPr/>
        <w:t xml:space="preserve">closed. </w:t>
      </w:r>
    </w:p>
    <w:p w:rsidR="06396F73" w:rsidP="333F6537" w:rsidRDefault="06396F73" w14:paraId="7A79A139" w14:textId="09DDEF31">
      <w:pPr>
        <w:pStyle w:val="Normal"/>
      </w:pPr>
      <w:r w:rsidR="06396F73">
        <w:rPr/>
        <w:t>To</w:t>
      </w:r>
      <w:r w:rsidR="4698C42D">
        <w:rPr/>
        <w:t xml:space="preserve"> fix this </w:t>
      </w:r>
      <w:r w:rsidR="2CB05C0F">
        <w:rPr/>
        <w:t>issue,</w:t>
      </w:r>
      <w:r w:rsidR="2CB05C0F">
        <w:rPr/>
        <w:t xml:space="preserve"> the widgets </w:t>
      </w:r>
      <w:r w:rsidR="3A909004">
        <w:rPr/>
        <w:t xml:space="preserve">must be destroyed </w:t>
      </w:r>
      <w:r w:rsidR="2CB05C0F">
        <w:rPr/>
        <w:t xml:space="preserve">before </w:t>
      </w:r>
      <w:r w:rsidR="33210D52">
        <w:rPr/>
        <w:t>the frame is lowered</w:t>
      </w:r>
      <w:r w:rsidR="2CB05C0F">
        <w:rPr/>
        <w:t xml:space="preserve"> </w:t>
      </w:r>
      <w:r w:rsidR="2CB05C0F">
        <w:rPr/>
        <w:t>and</w:t>
      </w:r>
      <w:r w:rsidR="1E2C712E">
        <w:rPr/>
        <w:t xml:space="preserve"> the user is</w:t>
      </w:r>
      <w:r w:rsidR="2CB05C0F">
        <w:rPr/>
        <w:t xml:space="preserve"> redirect</w:t>
      </w:r>
      <w:r w:rsidR="0ECD696F">
        <w:rPr/>
        <w:t>ed</w:t>
      </w:r>
      <w:r w:rsidR="2CB05C0F">
        <w:rPr/>
        <w:t xml:space="preserve"> to the homepage.</w:t>
      </w:r>
      <w:r w:rsidR="7315BA36">
        <w:rPr/>
        <w:t xml:space="preserve"> The home method is the last method that is executed,</w:t>
      </w:r>
      <w:r w:rsidR="2CB05C0F">
        <w:rPr/>
        <w:t xml:space="preserve"> </w:t>
      </w:r>
      <w:r w:rsidR="53CDCEA5">
        <w:rPr/>
        <w:t xml:space="preserve">which means the cleanup process is implemented inside this method. </w:t>
      </w:r>
      <w:r w:rsidR="4B53706D">
        <w:rPr/>
        <w:t>A for loop is added to the home method to iterate through each widget in the temporary frame and destroy it.</w:t>
      </w:r>
      <w:r w:rsidR="51C05280">
        <w:rPr/>
        <w:t xml:space="preserve"> This fixes the issue and ensure that the user interfac</w:t>
      </w:r>
      <w:r w:rsidR="500AFC72">
        <w:rPr/>
        <w:t xml:space="preserve">e remain clean, </w:t>
      </w:r>
      <w:r w:rsidR="500AFC72">
        <w:rPr/>
        <w:t>consistent</w:t>
      </w:r>
      <w:r w:rsidR="500AFC72">
        <w:rPr/>
        <w:t xml:space="preserve"> and free from overlapping.</w:t>
      </w:r>
    </w:p>
    <w:p w:rsidR="583495E0" w:rsidP="333F6537" w:rsidRDefault="583495E0" w14:paraId="5D06F81B" w14:textId="0C76C4F6">
      <w:pPr>
        <w:pStyle w:val="Normal"/>
      </w:pPr>
      <w:r w:rsidR="583495E0">
        <w:rPr/>
        <w:t>Updated home method:</w:t>
      </w:r>
    </w:p>
    <w:p w:rsidR="583495E0" w:rsidP="333F6537" w:rsidRDefault="583495E0" w14:paraId="23CF3936" w14:textId="72422533">
      <w:pPr>
        <w:pStyle w:val="Normal"/>
      </w:pPr>
      <w:r w:rsidR="583495E0">
        <w:drawing>
          <wp:inline wp14:editId="503D0298" wp14:anchorId="3E195270">
            <wp:extent cx="5610142" cy="1609621"/>
            <wp:effectExtent l="0" t="0" r="0" b="0"/>
            <wp:docPr id="1782632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2632764" name="Picture 1782632764"/>
                    <pic:cNvPicPr/>
                  </pic:nvPicPr>
                  <pic:blipFill>
                    <a:blip xmlns:r="http://schemas.openxmlformats.org/officeDocument/2006/relationships" r:embed="rId1673396320">
                      <a:extLst>
                        <a:ext uri="{28A0092B-C50C-407E-A947-70E740481C1C}">
                          <a14:useLocalDpi xmlns:a14="http://schemas.microsoft.com/office/drawing/2010/main"/>
                        </a:ext>
                      </a:extLst>
                    </a:blip>
                    <a:stretch>
                      <a:fillRect/>
                    </a:stretch>
                  </pic:blipFill>
                  <pic:spPr>
                    <a:xfrm rot="0">
                      <a:off x="0" y="0"/>
                      <a:ext cx="5610142" cy="1609621"/>
                    </a:xfrm>
                    <a:prstGeom prst="rect">
                      <a:avLst/>
                    </a:prstGeom>
                  </pic:spPr>
                </pic:pic>
              </a:graphicData>
            </a:graphic>
          </wp:inline>
        </w:drawing>
      </w:r>
    </w:p>
    <w:p w:rsidR="3E2AA43F" w:rsidP="333F6537" w:rsidRDefault="3E2AA43F" w14:paraId="1493CC69" w14:textId="7B8E92F8">
      <w:pPr>
        <w:pStyle w:val="Heading3"/>
      </w:pPr>
      <w:bookmarkStart w:name="_Toc269281256" w:id="70109515"/>
      <w:r w:rsidR="3E2AA43F">
        <w:rPr/>
        <w:t>Evidence of testing</w:t>
      </w:r>
      <w:bookmarkEnd w:id="70109515"/>
    </w:p>
    <w:p w:rsidR="0D192C0C" w:rsidP="333F6537" w:rsidRDefault="0D192C0C" w14:textId="1BBF4075" w14:paraId="62F5B256">
      <w:pPr>
        <w:pStyle w:val="Normal"/>
      </w:pPr>
      <w:r w:rsidR="0D192C0C">
        <w:rPr/>
        <w:t xml:space="preserve">This screenshot is </w:t>
      </w:r>
      <w:r w:rsidR="0D192C0C">
        <w:rPr/>
        <w:t>ev</w:t>
      </w:r>
      <w:r w:rsidR="0D192C0C">
        <w:rPr/>
        <w:t xml:space="preserve">idence for test no.2 which is ensuring that the presence check for the radio buttons is working correctly. From the screenshot, it is confirmed that the GUI </w:t>
      </w:r>
      <w:r w:rsidR="268DB7D4">
        <w:rPr/>
        <w:t>does the presence check and display an error message to inform the teacher.</w:t>
      </w:r>
      <w:r w:rsidR="333F6537">
        <w:drawing>
          <wp:anchor distT="0" distB="0" distL="114300" distR="114300" simplePos="0" relativeHeight="251658240" behindDoc="0" locked="0" layoutInCell="1" allowOverlap="1" wp14:editId="77986774" wp14:anchorId="16158592">
            <wp:simplePos x="0" y="0"/>
            <wp:positionH relativeFrom="column">
              <wp:align>left</wp:align>
            </wp:positionH>
            <wp:positionV relativeFrom="paragraph">
              <wp:posOffset>0</wp:posOffset>
            </wp:positionV>
            <wp:extent cx="3279234" cy="2209806"/>
            <wp:effectExtent l="0" t="0" r="0" b="0"/>
            <wp:wrapSquare wrapText="bothSides"/>
            <wp:docPr id="277210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210000" name="Picture 277210000"/>
                    <pic:cNvPicPr/>
                  </pic:nvPicPr>
                  <pic:blipFill>
                    <a:blip xmlns:r="http://schemas.openxmlformats.org/officeDocument/2006/relationships" r:embed="rId1894239655">
                      <a:extLst>
                        <a:ext uri="{28A0092B-C50C-407E-A947-70E740481C1C}">
                          <a14:useLocalDpi xmlns:a14="http://schemas.microsoft.com/office/drawing/2010/main"/>
                        </a:ext>
                      </a:extLst>
                    </a:blip>
                    <a:srcRect l="0" t="0" r="0" b="2644"/>
                    <a:stretch>
                      <a:fillRect/>
                    </a:stretch>
                  </pic:blipFill>
                  <pic:spPr>
                    <a:xfrm rot="0">
                      <a:off x="0" y="0"/>
                      <a:ext cx="3279234" cy="2209806"/>
                    </a:xfrm>
                    <a:prstGeom prst="rect">
                      <a:avLst/>
                    </a:prstGeom>
                  </pic:spPr>
                </pic:pic>
              </a:graphicData>
            </a:graphic>
            <wp14:sizeRelH relativeFrom="page">
              <wp14:pctWidth>0</wp14:pctWidth>
            </wp14:sizeRelH>
            <wp14:sizeRelV relativeFrom="page">
              <wp14:pctHeight>0</wp14:pctHeight>
            </wp14:sizeRelV>
          </wp:anchor>
        </w:drawing>
      </w:r>
    </w:p>
    <w:p w:rsidR="168B93F5" w:rsidP="168B93F5" w:rsidRDefault="168B93F5" w14:paraId="6D1E677B" w14:textId="49ADC07C">
      <w:pPr>
        <w:pStyle w:val="Normal"/>
      </w:pPr>
      <w:r w:rsidR="1A2F853E">
        <w:rPr/>
        <w:t>This screenshot shows evidence for test no.3 which ensures that presence check is working for the entry field. The teacher is given an error message by the GUI to inform them about their mistake. This shows the presence check works an intended.</w:t>
      </w:r>
      <w:r w:rsidR="480EED32">
        <w:drawing>
          <wp:anchor distT="0" distB="0" distL="114300" distR="114300" simplePos="0" relativeHeight="251658240" behindDoc="0" locked="0" layoutInCell="1" allowOverlap="1" wp14:editId="07346D2E" wp14:anchorId="27C8293D">
            <wp:simplePos x="0" y="0"/>
            <wp:positionH relativeFrom="column">
              <wp:align>left</wp:align>
            </wp:positionH>
            <wp:positionV relativeFrom="paragraph">
              <wp:posOffset>0</wp:posOffset>
            </wp:positionV>
            <wp:extent cx="3262254" cy="2263604"/>
            <wp:effectExtent l="0" t="0" r="0" b="0"/>
            <wp:wrapSquare wrapText="bothSides"/>
            <wp:docPr id="1880159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9327288" name="Picture 399327288"/>
                    <pic:cNvPicPr/>
                  </pic:nvPicPr>
                  <pic:blipFill>
                    <a:blip xmlns:r="http://schemas.openxmlformats.org/officeDocument/2006/relationships" r:embed="rId626947650">
                      <a:extLst>
                        <a:ext uri="{28A0092B-C50C-407E-A947-70E740481C1C}">
                          <a14:useLocalDpi xmlns:a14="http://schemas.microsoft.com/office/drawing/2010/main"/>
                        </a:ext>
                      </a:extLst>
                    </a:blip>
                    <a:stretch>
                      <a:fillRect/>
                    </a:stretch>
                  </pic:blipFill>
                  <pic:spPr>
                    <a:xfrm rot="0">
                      <a:off x="0" y="0"/>
                      <a:ext cx="3262254" cy="2263604"/>
                    </a:xfrm>
                    <a:prstGeom prst="rect">
                      <a:avLst/>
                    </a:prstGeom>
                  </pic:spPr>
                </pic:pic>
              </a:graphicData>
            </a:graphic>
            <wp14:sizeRelH relativeFrom="page">
              <wp14:pctWidth>0</wp14:pctWidth>
            </wp14:sizeRelH>
            <wp14:sizeRelV relativeFrom="page">
              <wp14:pctHeight>0</wp14:pctHeight>
            </wp14:sizeRelV>
          </wp:anchor>
        </w:drawing>
      </w:r>
    </w:p>
    <w:p w:rsidR="168B93F5" w:rsidP="168B93F5" w:rsidRDefault="168B93F5" w14:paraId="7A5CB9E3" w14:textId="68E7338E">
      <w:pPr>
        <w:pStyle w:val="Normal"/>
      </w:pPr>
    </w:p>
    <w:p w:rsidR="168B93F5" w:rsidP="168B93F5" w:rsidRDefault="168B93F5" w14:paraId="0D7C2AEF" w14:textId="2946959B">
      <w:pPr>
        <w:pStyle w:val="Normal"/>
      </w:pPr>
    </w:p>
    <w:p w:rsidR="333F6537" w:rsidP="333F6537" w:rsidRDefault="333F6537" w14:paraId="0D6D75B9" w14:textId="368D588B">
      <w:pPr>
        <w:pStyle w:val="Normal"/>
      </w:pPr>
      <w:r w:rsidR="480EED32">
        <w:drawing>
          <wp:anchor distT="0" distB="0" distL="114300" distR="114300" simplePos="0" relativeHeight="251658240" behindDoc="0" locked="0" layoutInCell="1" allowOverlap="1" wp14:editId="72176FD9" wp14:anchorId="62555889">
            <wp:simplePos x="0" y="0"/>
            <wp:positionH relativeFrom="column">
              <wp:align>left</wp:align>
            </wp:positionH>
            <wp:positionV relativeFrom="paragraph">
              <wp:posOffset>0</wp:posOffset>
            </wp:positionV>
            <wp:extent cx="3247567" cy="2247900"/>
            <wp:effectExtent l="0" t="0" r="0" b="0"/>
            <wp:wrapSquare wrapText="bothSides"/>
            <wp:docPr id="1683314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937785" name="Picture 2010937785"/>
                    <pic:cNvPicPr/>
                  </pic:nvPicPr>
                  <pic:blipFill>
                    <a:blip xmlns:r="http://schemas.openxmlformats.org/officeDocument/2006/relationships" r:embed="rId1143352054">
                      <a:extLst>
                        <a:ext uri="{28A0092B-C50C-407E-A947-70E740481C1C}">
                          <a14:useLocalDpi xmlns:a14="http://schemas.microsoft.com/office/drawing/2010/main"/>
                        </a:ext>
                      </a:extLst>
                    </a:blip>
                    <a:stretch>
                      <a:fillRect/>
                    </a:stretch>
                  </pic:blipFill>
                  <pic:spPr>
                    <a:xfrm rot="0">
                      <a:off x="0" y="0"/>
                      <a:ext cx="3247567" cy="2247900"/>
                    </a:xfrm>
                    <a:prstGeom prst="rect">
                      <a:avLst/>
                    </a:prstGeom>
                  </pic:spPr>
                </pic:pic>
              </a:graphicData>
            </a:graphic>
            <wp14:sizeRelH relativeFrom="page">
              <wp14:pctWidth>0</wp14:pctWidth>
            </wp14:sizeRelH>
            <wp14:sizeRelV relativeFrom="page">
              <wp14:pctHeight>0</wp14:pctHeight>
            </wp14:sizeRelV>
          </wp:anchor>
        </w:drawing>
      </w:r>
      <w:r w:rsidR="448BE829">
        <w:rPr/>
        <w:t>T</w:t>
      </w:r>
      <w:r w:rsidR="448BE829">
        <w:rPr/>
        <w:t>e</w:t>
      </w:r>
      <w:r w:rsidR="448BE829">
        <w:rPr/>
        <w:t>st</w:t>
      </w:r>
      <w:r w:rsidR="44C8F23C">
        <w:rPr/>
        <w:t xml:space="preserve"> no.</w:t>
      </w:r>
      <w:r w:rsidR="448BE829">
        <w:rPr/>
        <w:t>5 is being conducted in this screenshot. This confirms that p</w:t>
      </w:r>
      <w:r w:rsidR="2DA05423">
        <w:rPr/>
        <w:t>roviding two valid inputs, generates a unique code which</w:t>
      </w:r>
      <w:r w:rsidR="06D592E3">
        <w:rPr/>
        <w:t xml:space="preserve"> is displayed to the user.</w:t>
      </w:r>
    </w:p>
    <w:p w:rsidR="333F6537" w:rsidP="333F6537" w:rsidRDefault="333F6537" w14:paraId="222F069C" w14:textId="7ED73562">
      <w:pPr>
        <w:pStyle w:val="Normal"/>
      </w:pPr>
      <w:r w:rsidR="2B5218EB">
        <w:drawing>
          <wp:anchor distT="0" distB="0" distL="114300" distR="114300" simplePos="0" relativeHeight="251658240" behindDoc="0" locked="0" layoutInCell="1" allowOverlap="1" wp14:editId="2D132EB4" wp14:anchorId="27F57EC9">
            <wp:simplePos x="0" y="0"/>
            <wp:positionH relativeFrom="column">
              <wp:align>left</wp:align>
            </wp:positionH>
            <wp:positionV relativeFrom="paragraph">
              <wp:posOffset>0</wp:posOffset>
            </wp:positionV>
            <wp:extent cx="3276157" cy="2267690"/>
            <wp:effectExtent l="0" t="0" r="0" b="0"/>
            <wp:wrapSquare wrapText="bothSides"/>
            <wp:docPr id="511810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285973" name=""/>
                    <pic:cNvPicPr/>
                  </pic:nvPicPr>
                  <pic:blipFill>
                    <a:blip xmlns:r="http://schemas.openxmlformats.org/officeDocument/2006/relationships" r:embed="rId743037586">
                      <a:extLst>
                        <a:ext uri="{28A0092B-C50C-407E-A947-70E740481C1C}">
                          <a14:useLocalDpi xmlns:a14="http://schemas.microsoft.com/office/drawing/2010/main"/>
                        </a:ext>
                      </a:extLst>
                    </a:blip>
                    <a:stretch>
                      <a:fillRect/>
                    </a:stretch>
                  </pic:blipFill>
                  <pic:spPr>
                    <a:xfrm rot="0">
                      <a:off x="0" y="0"/>
                      <a:ext cx="3276157" cy="2267690"/>
                    </a:xfrm>
                    <a:prstGeom prst="rect">
                      <a:avLst/>
                    </a:prstGeom>
                  </pic:spPr>
                </pic:pic>
              </a:graphicData>
            </a:graphic>
            <wp14:sizeRelH relativeFrom="page">
              <wp14:pctWidth>0</wp14:pctWidth>
            </wp14:sizeRelH>
            <wp14:sizeRelV relativeFrom="page">
              <wp14:pctHeight>0</wp14:pctHeight>
            </wp14:sizeRelV>
          </wp:anchor>
        </w:drawing>
      </w:r>
      <w:r w:rsidR="2BBC7DC8">
        <w:rPr/>
        <w:t>This screenshot shows the result of test no</w:t>
      </w:r>
      <w:r w:rsidR="43EB4A19">
        <w:rPr/>
        <w:t>.7 being conducted. We can see that the</w:t>
      </w:r>
      <w:r w:rsidR="3B032780">
        <w:rPr/>
        <w:t>re is overlap between widgets. This is caused by the temporary frame not being cleared after its use. This iss</w:t>
      </w:r>
      <w:r w:rsidR="1BC9B1D1">
        <w:rPr/>
        <w:t>ue is fixed by iteration development above.</w:t>
      </w:r>
    </w:p>
    <w:p w:rsidR="333F6537" w:rsidP="333F6537" w:rsidRDefault="333F6537" w14:paraId="3F7C7030" w14:textId="632E3F58">
      <w:pPr>
        <w:pStyle w:val="Normal"/>
      </w:pPr>
      <w:r w:rsidR="1ABE05EB">
        <w:rPr/>
        <w:t xml:space="preserve">We can see that the assignment module has been cleared of its bugs and errors by conducting tests. These errors are then </w:t>
      </w:r>
      <w:r w:rsidR="284ABD4D">
        <w:rPr/>
        <w:t>fixed using iterative development or simple changes. The tests have replicated user input for each input fiel</w:t>
      </w:r>
      <w:r w:rsidR="6F28CFC1">
        <w:rPr/>
        <w:t>d and confirmed that it gives the correct output.</w:t>
      </w:r>
      <w:r w:rsidR="22BBF6B6">
        <w:rPr/>
        <w:t xml:space="preserve"> Most of the tests have been screen recorded to show clear input and output of the program.</w:t>
      </w:r>
      <w:r w:rsidRPr="67920750" w:rsidR="6AFF6090">
        <w:rPr>
          <w:rFonts w:ascii="Aptos" w:hAnsi="Aptos" w:eastAsia="Aptos" w:cs="Aptos"/>
          <w:noProof w:val="0"/>
          <w:sz w:val="24"/>
          <w:szCs w:val="24"/>
          <w:lang w:val="en-GB"/>
        </w:rPr>
        <w:t xml:space="preserve"> This module was tested and refined iteratively to make sure it meets the requirements and success criteria set out in the analysis stage.</w:t>
      </w:r>
    </w:p>
    <w:p w:rsidR="39B9F1DF" w:rsidP="3DC4714B" w:rsidRDefault="39B9F1DF" w14:paraId="27508A81" w14:textId="4895844E">
      <w:pPr>
        <w:pStyle w:val="Heading2"/>
      </w:pPr>
      <w:bookmarkStart w:name="_Toc2140706265" w:id="699293869"/>
      <w:r w:rsidR="39B9F1DF">
        <w:rPr/>
        <w:t>3.9 Assignment Attempt Module</w:t>
      </w:r>
      <w:bookmarkEnd w:id="699293869"/>
    </w:p>
    <w:p w:rsidR="24287522" w:rsidP="3DC4714B" w:rsidRDefault="24287522" w14:paraId="7420079A" w14:textId="1990F7A9">
      <w:pPr>
        <w:pStyle w:val="Normal"/>
      </w:pPr>
      <w:r w:rsidR="24287522">
        <w:rPr/>
        <w:t>This module</w:t>
      </w:r>
      <w:r w:rsidR="1AACAB91">
        <w:rPr/>
        <w:t xml:space="preserve"> </w:t>
      </w:r>
      <w:r w:rsidR="1AACAB91">
        <w:rPr/>
        <w:t>is responsible for</w:t>
      </w:r>
      <w:r w:rsidR="1AACAB91">
        <w:rPr/>
        <w:t xml:space="preserve"> creating a page and its logic which is exclusive only to the student homepage. </w:t>
      </w:r>
      <w:r w:rsidR="795A2C74">
        <w:rPr/>
        <w:t>The main purpose of the page is to allow students to enter an assignment code which will be provided by their teacher.</w:t>
      </w:r>
    </w:p>
    <w:p w:rsidR="2093DC37" w:rsidP="3DC4714B" w:rsidRDefault="2093DC37" w14:paraId="6608CCD3" w14:textId="5E0CD955">
      <w:pPr>
        <w:pStyle w:val="Normal"/>
      </w:pPr>
      <w:r w:rsidR="2093DC37">
        <w:rPr/>
        <w:t xml:space="preserve"> The code </w:t>
      </w:r>
      <w:r w:rsidR="4367106D">
        <w:rPr/>
        <w:t>goes through input validation</w:t>
      </w:r>
      <w:r w:rsidR="7EDB2293">
        <w:rPr/>
        <w:t xml:space="preserve"> to ensure it is the correct format and exist</w:t>
      </w:r>
      <w:r w:rsidR="3AF0051B">
        <w:rPr/>
        <w:t>s</w:t>
      </w:r>
      <w:r w:rsidR="7EDB2293">
        <w:rPr/>
        <w:t xml:space="preserve"> in the </w:t>
      </w:r>
      <w:r w:rsidR="028B2865">
        <w:rPr/>
        <w:t>database. If validation is successful, it</w:t>
      </w:r>
      <w:r w:rsidR="4367106D">
        <w:rPr/>
        <w:t xml:space="preserve"> is </w:t>
      </w:r>
      <w:r w:rsidR="2093DC37">
        <w:rPr/>
        <w:t xml:space="preserve">used to access the assignment details from the </w:t>
      </w:r>
      <w:r w:rsidR="16428512">
        <w:rPr/>
        <w:t xml:space="preserve">database. </w:t>
      </w:r>
      <w:r w:rsidR="51D6FB07">
        <w:rPr/>
        <w:t>Once the assignment record is found, the quiz id is extracted from the record</w:t>
      </w:r>
      <w:r w:rsidR="75F3C25C">
        <w:rPr/>
        <w:t xml:space="preserve">. </w:t>
      </w:r>
    </w:p>
    <w:p w:rsidR="75F3C25C" w:rsidP="3DC4714B" w:rsidRDefault="75F3C25C" w14:paraId="1D230D7E" w14:textId="03EA59E5">
      <w:pPr>
        <w:pStyle w:val="Normal"/>
      </w:pPr>
      <w:r w:rsidR="75F3C25C">
        <w:rPr/>
        <w:t xml:space="preserve">The quiz id is passed to the quiz attempt module which handles the rest of the assignment process. </w:t>
      </w:r>
      <w:r w:rsidR="0D6E8537">
        <w:rPr/>
        <w:t xml:space="preserve">The quiz id displays the questions, process the answer and save the student’s score. This keeps the program modular as the assignment module is only used to retrieve the </w:t>
      </w:r>
      <w:r w:rsidR="5BF425E5">
        <w:rPr/>
        <w:t>assignment</w:t>
      </w:r>
      <w:r w:rsidR="0D6E8537">
        <w:rPr/>
        <w:t xml:space="preserve"> code </w:t>
      </w:r>
      <w:r w:rsidR="48D3A87E">
        <w:rPr/>
        <w:t xml:space="preserve">and the quiz attempt module manages the quiz execution. </w:t>
      </w:r>
    </w:p>
    <w:p w:rsidR="79F1510A" w:rsidP="3DC4714B" w:rsidRDefault="79F1510A" w14:paraId="0662BAD5" w14:textId="12546EE9">
      <w:pPr>
        <w:pStyle w:val="Heading3"/>
      </w:pPr>
      <w:bookmarkStart w:name="_Toc2047335071" w:id="2045954956"/>
      <w:r w:rsidR="79F1510A">
        <w:rPr/>
        <w:t xml:space="preserve">Backend </w:t>
      </w:r>
      <w:r w:rsidR="6E24C416">
        <w:rPr/>
        <w:t>Code</w:t>
      </w:r>
      <w:bookmarkEnd w:id="2045954956"/>
    </w:p>
    <w:p w:rsidR="68F7F163" w:rsidP="3DC4714B" w:rsidRDefault="68F7F163" w14:paraId="1B4ADC47" w14:textId="024365F1">
      <w:pPr>
        <w:pStyle w:val="Normal"/>
      </w:pPr>
      <w:r w:rsidR="68F7F163">
        <w:drawing>
          <wp:inline wp14:editId="577350F7" wp14:anchorId="422B7D83">
            <wp:extent cx="5724525" cy="3371850"/>
            <wp:effectExtent l="0" t="0" r="0" b="0"/>
            <wp:docPr id="709190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190473" name="Picture 709190473"/>
                    <pic:cNvPicPr/>
                  </pic:nvPicPr>
                  <pic:blipFill>
                    <a:blip xmlns:r="http://schemas.openxmlformats.org/officeDocument/2006/relationships" r:embed="rId414441628">
                      <a:extLst>
                        <a:ext uri="{28A0092B-C50C-407E-A947-70E740481C1C}">
                          <a14:useLocalDpi xmlns:a14="http://schemas.microsoft.com/office/drawing/2010/main"/>
                        </a:ext>
                      </a:extLst>
                    </a:blip>
                    <a:stretch>
                      <a:fillRect/>
                    </a:stretch>
                  </pic:blipFill>
                  <pic:spPr>
                    <a:xfrm>
                      <a:off x="0" y="0"/>
                      <a:ext cx="5724525" cy="3371850"/>
                    </a:xfrm>
                    <a:prstGeom prst="rect">
                      <a:avLst/>
                    </a:prstGeom>
                  </pic:spPr>
                </pic:pic>
              </a:graphicData>
            </a:graphic>
          </wp:inline>
        </w:drawing>
      </w:r>
      <w:r w:rsidR="614B6857">
        <w:rPr/>
        <w:t xml:space="preserve">Justification of </w:t>
      </w:r>
      <w:r w:rsidR="24D990DE">
        <w:rPr/>
        <w:t>q</w:t>
      </w:r>
      <w:r w:rsidR="24D990DE">
        <w:rPr/>
        <w:t>uiz_fetcher</w:t>
      </w:r>
      <w:r w:rsidR="614B6857">
        <w:rPr/>
        <w:t xml:space="preserve"> </w:t>
      </w:r>
      <w:r w:rsidR="614B6857">
        <w:rPr/>
        <w:t>function:</w:t>
      </w:r>
    </w:p>
    <w:p w:rsidR="614B6857" w:rsidP="3DC4714B" w:rsidRDefault="614B6857" w14:paraId="2CA8981C" w14:textId="50EEF47C">
      <w:pPr>
        <w:pStyle w:val="Normal"/>
      </w:pPr>
      <w:r w:rsidR="614B6857">
        <w:rPr/>
        <w:t xml:space="preserve">This function </w:t>
      </w:r>
      <w:r w:rsidR="614B6857">
        <w:rPr/>
        <w:t>is responsible for</w:t>
      </w:r>
      <w:r w:rsidR="614B6857">
        <w:rPr/>
        <w:t xml:space="preserve"> accessing the assignment record details related to the code</w:t>
      </w:r>
      <w:r w:rsidR="2DE6BD0C">
        <w:rPr/>
        <w:t xml:space="preserve"> provided by student</w:t>
      </w:r>
      <w:r w:rsidR="715E2D2E">
        <w:rPr/>
        <w:t xml:space="preserve"> and extracting the quiz title using details from the record. Line 157 defines the </w:t>
      </w:r>
      <w:r w:rsidR="7A16A46F">
        <w:rPr/>
        <w:t>func</w:t>
      </w:r>
      <w:r w:rsidR="715E2D2E">
        <w:rPr/>
        <w:t>tion wh</w:t>
      </w:r>
      <w:r w:rsidR="21A868EC">
        <w:rPr/>
        <w:t>ich allows the unique assignment code to be passed in as a parameter.</w:t>
      </w:r>
      <w:r w:rsidR="165869DD">
        <w:rPr/>
        <w:t xml:space="preserve"> Line 158 executes an SQL select statement to retrieve the quiz id and the date</w:t>
      </w:r>
      <w:r w:rsidR="6E534349">
        <w:rPr/>
        <w:t xml:space="preserve"> on which</w:t>
      </w:r>
      <w:r w:rsidR="165869DD">
        <w:rPr/>
        <w:t xml:space="preserve"> </w:t>
      </w:r>
      <w:r w:rsidR="59107EB9">
        <w:rPr/>
        <w:t>the assignment</w:t>
      </w:r>
      <w:r w:rsidR="165869DD">
        <w:rPr/>
        <w:t xml:space="preserve"> will expire</w:t>
      </w:r>
      <w:r w:rsidR="1C58862C">
        <w:rPr/>
        <w:t xml:space="preserve"> which corresponds to the </w:t>
      </w:r>
      <w:r w:rsidR="06D1D001">
        <w:rPr/>
        <w:t>unique</w:t>
      </w:r>
      <w:r w:rsidR="1C58862C">
        <w:rPr/>
        <w:t xml:space="preserve"> code </w:t>
      </w:r>
      <w:r w:rsidR="05B3BD2E">
        <w:rPr/>
        <w:t>provided</w:t>
      </w:r>
      <w:r w:rsidR="1C58862C">
        <w:rPr/>
        <w:t xml:space="preserve">. These details will allow us to </w:t>
      </w:r>
      <w:r w:rsidR="28A77038">
        <w:rPr/>
        <w:t>verify the validity of the assignment and allow us to access the quiz.</w:t>
      </w:r>
    </w:p>
    <w:p w:rsidR="5889A70B" w:rsidP="3DC4714B" w:rsidRDefault="5889A70B" w14:paraId="3757DB94" w14:textId="13C99655">
      <w:pPr>
        <w:pStyle w:val="Normal"/>
      </w:pPr>
      <w:r w:rsidR="5889A70B">
        <w:rPr/>
        <w:t xml:space="preserve">Line 160 to 162 use an if </w:t>
      </w:r>
      <w:r w:rsidR="5889A70B">
        <w:rPr/>
        <w:t>statment</w:t>
      </w:r>
      <w:r w:rsidR="5889A70B">
        <w:rPr/>
        <w:t xml:space="preserve"> to check the SQL </w:t>
      </w:r>
      <w:r w:rsidR="7C5A72DF">
        <w:rPr/>
        <w:t xml:space="preserve">query </w:t>
      </w:r>
      <w:r w:rsidR="5889A70B">
        <w:rPr/>
        <w:t>output. If the output is None</w:t>
      </w:r>
      <w:r w:rsidR="15C766AF">
        <w:rPr/>
        <w:t>,</w:t>
      </w:r>
      <w:r w:rsidR="5889A70B">
        <w:rPr/>
        <w:t xml:space="preserve"> it means that the code has </w:t>
      </w:r>
      <w:r w:rsidR="41B518F1">
        <w:rPr/>
        <w:t>no assignment associated to it</w:t>
      </w:r>
      <w:r w:rsidR="5BA28D9B">
        <w:rPr/>
        <w:t xml:space="preserve"> in the database. If this happens, the function return None, which </w:t>
      </w:r>
      <w:r w:rsidR="2E488232">
        <w:rPr/>
        <w:t>informs</w:t>
      </w:r>
      <w:r w:rsidR="5BA28D9B">
        <w:rPr/>
        <w:t xml:space="preserve"> the </w:t>
      </w:r>
      <w:r w:rsidR="2D5A6A42">
        <w:rPr/>
        <w:t xml:space="preserve">GUI the type of </w:t>
      </w:r>
      <w:r w:rsidR="5BA28D9B">
        <w:rPr/>
        <w:t xml:space="preserve">error and display </w:t>
      </w:r>
      <w:r w:rsidR="5BA28D9B">
        <w:rPr/>
        <w:t>an appropriate message</w:t>
      </w:r>
      <w:r w:rsidR="5BA28D9B">
        <w:rPr/>
        <w:t>.</w:t>
      </w:r>
    </w:p>
    <w:p w:rsidR="6F418F16" w:rsidP="3DC4714B" w:rsidRDefault="6F418F16" w14:paraId="44A18EF6" w14:textId="27A06E02">
      <w:pPr>
        <w:pStyle w:val="Normal"/>
      </w:pPr>
      <w:r w:rsidR="6F418F16">
        <w:rPr/>
        <w:t xml:space="preserve">Line 164 gets the current day today by using the </w:t>
      </w:r>
      <w:r w:rsidR="6F418F16">
        <w:rPr/>
        <w:t>today(</w:t>
      </w:r>
      <w:r w:rsidR="6F418F16">
        <w:rPr/>
        <w:t>)</w:t>
      </w:r>
      <w:r w:rsidR="03D31551">
        <w:rPr/>
        <w:t xml:space="preserve"> method</w:t>
      </w:r>
      <w:r w:rsidR="6F418F16">
        <w:rPr/>
        <w:t xml:space="preserve">. Line 166 </w:t>
      </w:r>
      <w:r w:rsidR="4934862E">
        <w:rPr/>
        <w:t>converts the data fetched from the database into a suitable format so it can be used</w:t>
      </w:r>
      <w:r w:rsidR="01948096">
        <w:rPr/>
        <w:t xml:space="preserve"> in</w:t>
      </w:r>
      <w:r w:rsidR="58F0C3E0">
        <w:rPr/>
        <w:t xml:space="preserve"> </w:t>
      </w:r>
      <w:r w:rsidR="2D101CF0">
        <w:rPr/>
        <w:t>comparison</w:t>
      </w:r>
      <w:r w:rsidR="58F0C3E0">
        <w:rPr/>
        <w:t xml:space="preserve"> and</w:t>
      </w:r>
      <w:r w:rsidR="01948096">
        <w:rPr/>
        <w:t xml:space="preserve"> other processe</w:t>
      </w:r>
      <w:r w:rsidR="3B168A2B">
        <w:rPr/>
        <w:t>s</w:t>
      </w:r>
      <w:r w:rsidR="01948096">
        <w:rPr/>
        <w:t>. Line 168 uses an if statement to compare the current date with the</w:t>
      </w:r>
      <w:r w:rsidR="33E59B0A">
        <w:rPr/>
        <w:t xml:space="preserve"> assignment’s</w:t>
      </w:r>
      <w:r w:rsidR="01948096">
        <w:rPr/>
        <w:t xml:space="preserve"> expiry date. If the current date is bigger than the expiry </w:t>
      </w:r>
      <w:r w:rsidR="60EC7F68">
        <w:rPr/>
        <w:t>date,</w:t>
      </w:r>
      <w:r w:rsidR="01948096">
        <w:rPr/>
        <w:t xml:space="preserve"> then the function re</w:t>
      </w:r>
      <w:r w:rsidR="7F0FE5FA">
        <w:rPr/>
        <w:t>turns 0 which informs the GUI that</w:t>
      </w:r>
      <w:r w:rsidR="3A28B0B4">
        <w:rPr/>
        <w:t xml:space="preserve"> the</w:t>
      </w:r>
      <w:r w:rsidR="7F0FE5FA">
        <w:rPr/>
        <w:t xml:space="preserve"> assignment is expired.</w:t>
      </w:r>
    </w:p>
    <w:p w:rsidR="7B8F1EBA" w:rsidP="3DC4714B" w:rsidRDefault="7B8F1EBA" w14:paraId="063CF452" w14:textId="67F8D4D9">
      <w:pPr>
        <w:pStyle w:val="Normal"/>
        <w:suppressLineNumbers w:val="0"/>
        <w:bidi w:val="0"/>
        <w:spacing w:before="0" w:beforeAutospacing="off" w:after="160" w:afterAutospacing="off" w:line="279" w:lineRule="auto"/>
        <w:ind w:left="0" w:right="0"/>
        <w:jc w:val="left"/>
      </w:pPr>
      <w:r w:rsidR="7B8F1EBA">
        <w:rPr/>
        <w:t xml:space="preserve">If the current date is smaller than the expiry date, then the </w:t>
      </w:r>
      <w:r w:rsidR="7D196C84">
        <w:rPr/>
        <w:t>process of extracting the quiz title begins</w:t>
      </w:r>
      <w:r w:rsidR="241B012C">
        <w:rPr/>
        <w:t>. Line 170 executes an SQL select statement to fetch the quiz title and the user id of the</w:t>
      </w:r>
      <w:r w:rsidR="14A225D8">
        <w:rPr/>
        <w:t xml:space="preserve"> quiz</w:t>
      </w:r>
      <w:r w:rsidR="241B012C">
        <w:rPr/>
        <w:t xml:space="preserve"> creator.</w:t>
      </w:r>
      <w:r w:rsidR="6A91EDBE">
        <w:rPr/>
        <w:t xml:space="preserve"> Line 173</w:t>
      </w:r>
      <w:r w:rsidR="5734EB99">
        <w:rPr/>
        <w:t xml:space="preserve"> then</w:t>
      </w:r>
      <w:r w:rsidR="6A91EDBE">
        <w:rPr/>
        <w:t xml:space="preserve"> executes an</w:t>
      </w:r>
      <w:r w:rsidR="6A91EDBE">
        <w:rPr/>
        <w:t xml:space="preserve"> SQL statement to </w:t>
      </w:r>
      <w:r w:rsidR="046D62C4">
        <w:rPr/>
        <w:t>retrieve th</w:t>
      </w:r>
      <w:r w:rsidR="6A91EDBE">
        <w:rPr/>
        <w:t xml:space="preserve">e username </w:t>
      </w:r>
      <w:r w:rsidR="047C5C56">
        <w:rPr/>
        <w:t>associated with</w:t>
      </w:r>
      <w:r w:rsidR="6A91EDBE">
        <w:rPr/>
        <w:t xml:space="preserve"> the use</w:t>
      </w:r>
      <w:r w:rsidR="3713CC61">
        <w:rPr/>
        <w:t xml:space="preserve">r id. Both the quiz title and creator’s username </w:t>
      </w:r>
      <w:r w:rsidR="62246207">
        <w:rPr/>
        <w:t>are</w:t>
      </w:r>
      <w:r w:rsidR="3713CC61">
        <w:rPr/>
        <w:t xml:space="preserve"> being retrieved so it can be </w:t>
      </w:r>
      <w:r w:rsidR="41B67E08">
        <w:rPr/>
        <w:t>con</w:t>
      </w:r>
      <w:r w:rsidR="2B28E52F">
        <w:rPr/>
        <w:t>catenate</w:t>
      </w:r>
      <w:r w:rsidR="49B92364">
        <w:rPr/>
        <w:t>d</w:t>
      </w:r>
      <w:r w:rsidR="2B28E52F">
        <w:rPr/>
        <w:t xml:space="preserve"> </w:t>
      </w:r>
      <w:r w:rsidR="3713CC61">
        <w:rPr/>
        <w:t>together with</w:t>
      </w:r>
      <w:r w:rsidR="1854199C">
        <w:rPr/>
        <w:t xml:space="preserve"> the word</w:t>
      </w:r>
      <w:r w:rsidR="3713CC61">
        <w:rPr/>
        <w:t xml:space="preserve"> “by” in the middle. This </w:t>
      </w:r>
      <w:r w:rsidR="554E6A98">
        <w:rPr/>
        <w:t>newly created title is returned to the GUI which then passes it to the quiz attempt module which allows</w:t>
      </w:r>
      <w:r w:rsidR="0F34D292">
        <w:rPr/>
        <w:t xml:space="preserve"> the quiz to begin.</w:t>
      </w:r>
    </w:p>
    <w:p w:rsidR="4B2EB46D" w:rsidP="3DC4714B" w:rsidRDefault="4B2EB46D" w14:paraId="36E7958C" w14:textId="1DFC2829">
      <w:pPr>
        <w:pStyle w:val="Heading3"/>
        <w:bidi w:val="0"/>
      </w:pPr>
      <w:bookmarkStart w:name="_Toc1979352860" w:id="599700593"/>
      <w:r w:rsidR="4B2EB46D">
        <w:rPr/>
        <w:t>Frontend Code</w:t>
      </w:r>
      <w:bookmarkEnd w:id="599700593"/>
    </w:p>
    <w:p w:rsidR="57E5A2B0" w:rsidP="3DC4714B" w:rsidRDefault="57E5A2B0" w14:paraId="0E7279BE" w14:textId="322551FA">
      <w:pPr>
        <w:pStyle w:val="Normal"/>
      </w:pPr>
      <w:r w:rsidR="57E5A2B0">
        <w:drawing>
          <wp:inline wp14:editId="6B5ADAA2" wp14:anchorId="596B9F34">
            <wp:extent cx="5724525" cy="1371600"/>
            <wp:effectExtent l="0" t="0" r="0" b="0"/>
            <wp:docPr id="986522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522829" name="Picture 986522829"/>
                    <pic:cNvPicPr/>
                  </pic:nvPicPr>
                  <pic:blipFill>
                    <a:blip xmlns:r="http://schemas.openxmlformats.org/officeDocument/2006/relationships" r:embed="rId742882142">
                      <a:extLst>
                        <a:ext uri="{28A0092B-C50C-407E-A947-70E740481C1C}">
                          <a14:useLocalDpi xmlns:a14="http://schemas.microsoft.com/office/drawing/2010/main"/>
                        </a:ext>
                      </a:extLst>
                    </a:blip>
                    <a:stretch>
                      <a:fillRect/>
                    </a:stretch>
                  </pic:blipFill>
                  <pic:spPr>
                    <a:xfrm>
                      <a:off x="0" y="0"/>
                      <a:ext cx="5724525" cy="1371600"/>
                    </a:xfrm>
                    <a:prstGeom prst="rect">
                      <a:avLst/>
                    </a:prstGeom>
                  </pic:spPr>
                </pic:pic>
              </a:graphicData>
            </a:graphic>
          </wp:inline>
        </w:drawing>
      </w:r>
      <w:r w:rsidR="152A3D32">
        <w:rPr/>
        <w:t>Justification of constructor method:</w:t>
      </w:r>
    </w:p>
    <w:p w:rsidR="152A3D32" w:rsidP="3DC4714B" w:rsidRDefault="152A3D32" w14:paraId="6650DC8D" w14:textId="2DA58FA3">
      <w:pPr>
        <w:pStyle w:val="Normal"/>
      </w:pPr>
      <w:r w:rsidR="152A3D32">
        <w:rPr/>
        <w:t>The class inherits from Frame which allows it to be a separate page in the window. The constructor calls super().__init__() to make sure parent class is properly initialised before any widgets are created.</w:t>
      </w:r>
    </w:p>
    <w:p w:rsidR="152A3D32" w:rsidP="3DC4714B" w:rsidRDefault="152A3D32" w14:paraId="22333F6C" w14:textId="59BE1919">
      <w:pPr>
        <w:pStyle w:val="Normal"/>
      </w:pPr>
      <w:r w:rsidR="152A3D32">
        <w:rPr/>
        <w:t xml:space="preserve">The constructor </w:t>
      </w:r>
      <w:r w:rsidR="152A3D32">
        <w:rPr/>
        <w:t xml:space="preserve">is </w:t>
      </w:r>
      <w:r w:rsidR="50FF7402">
        <w:rPr/>
        <w:t>responsible for</w:t>
      </w:r>
      <w:r w:rsidR="152A3D32">
        <w:rPr/>
        <w:t xml:space="preserve"> creat</w:t>
      </w:r>
      <w:r w:rsidR="5860FA19">
        <w:rPr/>
        <w:t>ing</w:t>
      </w:r>
      <w:r w:rsidR="152A3D32">
        <w:rPr/>
        <w:t xml:space="preserve"> widgets that </w:t>
      </w:r>
      <w:r w:rsidR="7A14125E">
        <w:rPr/>
        <w:t xml:space="preserve">create the page interface. The widgets make sure that the page </w:t>
      </w:r>
      <w:r w:rsidR="1ACE3CA7">
        <w:rPr/>
        <w:t xml:space="preserve">layout </w:t>
      </w:r>
      <w:r w:rsidR="7A14125E">
        <w:rPr/>
        <w:t>is</w:t>
      </w:r>
      <w:r w:rsidR="152A3D32">
        <w:rPr/>
        <w:t xml:space="preserve"> </w:t>
      </w:r>
      <w:r w:rsidR="152A3D32">
        <w:rPr/>
        <w:t>consistent with the other pages and allow</w:t>
      </w:r>
      <w:r w:rsidR="6534E41D">
        <w:rPr/>
        <w:t>ing</w:t>
      </w:r>
      <w:r w:rsidR="152A3D32">
        <w:rPr/>
        <w:t xml:space="preserve"> the students to enter their code.</w:t>
      </w:r>
      <w:r w:rsidR="63021114">
        <w:rPr/>
        <w:t xml:space="preserve"> Line 69</w:t>
      </w:r>
      <w:r w:rsidR="57634F3B">
        <w:rPr/>
        <w:t>1</w:t>
      </w:r>
      <w:r w:rsidR="63021114">
        <w:rPr/>
        <w:t xml:space="preserve"> creates the colour selector button which allow</w:t>
      </w:r>
      <w:r w:rsidR="4FBFCC24">
        <w:rPr/>
        <w:t>s</w:t>
      </w:r>
      <w:r w:rsidR="63021114">
        <w:rPr/>
        <w:t xml:space="preserve"> the </w:t>
      </w:r>
      <w:r w:rsidR="3EF2179D">
        <w:rPr/>
        <w:t xml:space="preserve">student </w:t>
      </w:r>
      <w:r w:rsidR="63021114">
        <w:rPr/>
        <w:t xml:space="preserve">to customise the </w:t>
      </w:r>
      <w:r w:rsidR="4055F8B6">
        <w:rPr/>
        <w:t>colour of the widgets and background. This button makes the interface look consistent and gives students f</w:t>
      </w:r>
      <w:r w:rsidR="448D5D0A">
        <w:rPr/>
        <w:t>lexibility</w:t>
      </w:r>
      <w:r w:rsidR="4055F8B6">
        <w:rPr/>
        <w:t xml:space="preserve"> to customise</w:t>
      </w:r>
      <w:r w:rsidR="6107ABA4">
        <w:rPr/>
        <w:t xml:space="preserve"> the interface</w:t>
      </w:r>
      <w:r w:rsidR="4055F8B6">
        <w:rPr/>
        <w:t>.</w:t>
      </w:r>
      <w:r w:rsidR="65AEAAEE">
        <w:rPr/>
        <w:t xml:space="preserve"> </w:t>
      </w:r>
    </w:p>
    <w:p w:rsidR="65AEAAEE" w:rsidP="3DC4714B" w:rsidRDefault="65AEAAEE" w14:paraId="03DA681A" w14:textId="6AF7DCDF">
      <w:pPr>
        <w:pStyle w:val="Normal"/>
      </w:pPr>
      <w:r w:rsidR="65AEAAEE">
        <w:rPr/>
        <w:t>Line 69</w:t>
      </w:r>
      <w:r w:rsidR="66E099C9">
        <w:rPr/>
        <w:t>2</w:t>
      </w:r>
      <w:r w:rsidR="65AEAAEE">
        <w:rPr/>
        <w:t xml:space="preserve"> and 69</w:t>
      </w:r>
      <w:r w:rsidR="0B6EB13A">
        <w:rPr/>
        <w:t>3</w:t>
      </w:r>
      <w:r w:rsidR="65AEAAEE">
        <w:rPr/>
        <w:t xml:space="preserve"> creates a label and entry field which allows the </w:t>
      </w:r>
      <w:r w:rsidR="63CF09E8">
        <w:rPr/>
        <w:t xml:space="preserve">students to </w:t>
      </w:r>
      <w:r w:rsidR="65AEAAEE">
        <w:rPr/>
        <w:t xml:space="preserve">input </w:t>
      </w:r>
      <w:r w:rsidR="4B506E1C">
        <w:rPr/>
        <w:t>their</w:t>
      </w:r>
      <w:r w:rsidR="65AEAAEE">
        <w:rPr/>
        <w:t xml:space="preserve"> code. The label gives clear instruction to the student to </w:t>
      </w:r>
      <w:r w:rsidR="443107CC">
        <w:rPr/>
        <w:t>enter a five-digit assignment code.</w:t>
      </w:r>
      <w:r w:rsidR="2760F2F0">
        <w:rPr/>
        <w:t xml:space="preserve"> This ensures that the user understand what type of input is </w:t>
      </w:r>
      <w:r w:rsidR="2760F2F0">
        <w:rPr/>
        <w:t>required</w:t>
      </w:r>
      <w:r w:rsidR="2760F2F0">
        <w:rPr/>
        <w:t xml:space="preserve">. </w:t>
      </w:r>
      <w:r w:rsidR="443107CC">
        <w:rPr/>
        <w:t>Line 96</w:t>
      </w:r>
      <w:r w:rsidR="43FE9F84">
        <w:rPr/>
        <w:t>4</w:t>
      </w:r>
      <w:r w:rsidR="443107CC">
        <w:rPr/>
        <w:t xml:space="preserve"> creates a </w:t>
      </w:r>
      <w:r w:rsidR="41338BD7">
        <w:rPr/>
        <w:t xml:space="preserve">confirmation </w:t>
      </w:r>
      <w:r w:rsidR="7245FD40">
        <w:rPr/>
        <w:t>button</w:t>
      </w:r>
      <w:r w:rsidR="443107CC">
        <w:rPr/>
        <w:t xml:space="preserve"> which the students will click to confirm their input</w:t>
      </w:r>
      <w:r w:rsidR="5F7484C1">
        <w:rPr/>
        <w:t>.</w:t>
      </w:r>
      <w:r w:rsidR="6117E016">
        <w:rPr/>
        <w:t xml:space="preserve"> The button calls check method which will perform validation on the input</w:t>
      </w:r>
      <w:r w:rsidR="163C0021">
        <w:rPr/>
        <w:t xml:space="preserve"> provided by the students</w:t>
      </w:r>
      <w:r w:rsidR="6117E016">
        <w:rPr/>
        <w:t>. Line 69</w:t>
      </w:r>
      <w:r w:rsidR="24170E26">
        <w:rPr/>
        <w:t>5</w:t>
      </w:r>
      <w:r w:rsidR="6117E016">
        <w:rPr/>
        <w:t xml:space="preserve"> creates a button which allows the </w:t>
      </w:r>
      <w:r w:rsidR="3FDC9A5B">
        <w:rPr/>
        <w:t xml:space="preserve">students to go back to their home page if they accidentally </w:t>
      </w:r>
      <w:r w:rsidR="44BAFDCB">
        <w:rPr/>
        <w:t>navigated</w:t>
      </w:r>
      <w:r w:rsidR="3FDC9A5B">
        <w:rPr/>
        <w:t xml:space="preserve"> to this page.</w:t>
      </w:r>
    </w:p>
    <w:p w:rsidR="3FDC9A5B" w:rsidP="3DC4714B" w:rsidRDefault="3FDC9A5B" w14:paraId="7F22B08F" w14:textId="2E1079EC">
      <w:pPr>
        <w:pStyle w:val="Normal"/>
      </w:pPr>
      <w:r w:rsidR="3FDC9A5B">
        <w:rPr/>
        <w:t>We can see that the page includes the colour selector button and homepage button which matches with the other pages</w:t>
      </w:r>
      <w:r w:rsidR="69700782">
        <w:rPr/>
        <w:t xml:space="preserve"> in the program</w:t>
      </w:r>
      <w:r w:rsidR="3FDC9A5B">
        <w:rPr/>
        <w:t>. This</w:t>
      </w:r>
      <w:r w:rsidR="0FE470CB">
        <w:rPr/>
        <w:t xml:space="preserve"> design</w:t>
      </w:r>
      <w:r w:rsidR="3FDC9A5B">
        <w:rPr/>
        <w:t xml:space="preserve"> provides a</w:t>
      </w:r>
      <w:r w:rsidR="114B6ADF">
        <w:rPr/>
        <w:t>n easy and consistent experience to the students.</w:t>
      </w:r>
    </w:p>
    <w:p w:rsidR="0837E45D" w:rsidP="3DC4714B" w:rsidRDefault="0837E45D" w14:paraId="3189C195" w14:textId="6EC0B165">
      <w:pPr>
        <w:pStyle w:val="Normal"/>
      </w:pPr>
      <w:r w:rsidR="0837E45D">
        <w:drawing>
          <wp:inline wp14:editId="3011BF45" wp14:anchorId="1DB2B46C">
            <wp:extent cx="4791075" cy="4001863"/>
            <wp:effectExtent l="0" t="0" r="0" b="0"/>
            <wp:docPr id="1047026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026208" name="Picture 1047026208"/>
                    <pic:cNvPicPr/>
                  </pic:nvPicPr>
                  <pic:blipFill>
                    <a:blip xmlns:r="http://schemas.openxmlformats.org/officeDocument/2006/relationships" r:embed="rId64708723">
                      <a:extLst>
                        <a:ext uri="{28A0092B-C50C-407E-A947-70E740481C1C}">
                          <a14:useLocalDpi xmlns:a14="http://schemas.microsoft.com/office/drawing/2010/main"/>
                        </a:ext>
                      </a:extLst>
                    </a:blip>
                    <a:stretch>
                      <a:fillRect/>
                    </a:stretch>
                  </pic:blipFill>
                  <pic:spPr>
                    <a:xfrm rot="0">
                      <a:off x="0" y="0"/>
                      <a:ext cx="4791075" cy="4001863"/>
                    </a:xfrm>
                    <a:prstGeom prst="rect">
                      <a:avLst/>
                    </a:prstGeom>
                  </pic:spPr>
                </pic:pic>
              </a:graphicData>
            </a:graphic>
          </wp:inline>
        </w:drawing>
      </w:r>
    </w:p>
    <w:p w:rsidR="7963F66B" w:rsidP="3DC4714B" w:rsidRDefault="7963F66B" w14:paraId="75D01F17" w14:textId="2B1E3E6E">
      <w:pPr>
        <w:pStyle w:val="Normal"/>
      </w:pPr>
      <w:r w:rsidR="7963F66B">
        <w:rPr/>
        <w:t xml:space="preserve">Justification of check </w:t>
      </w:r>
      <w:r w:rsidR="7963F66B">
        <w:rPr/>
        <w:t>method</w:t>
      </w:r>
      <w:r w:rsidR="7963F66B">
        <w:rPr/>
        <w:t>:</w:t>
      </w:r>
    </w:p>
    <w:p w:rsidR="5C441413" w:rsidP="3DC4714B" w:rsidRDefault="5C441413" w14:paraId="6711EFB7" w14:textId="400BCD6E">
      <w:pPr>
        <w:pStyle w:val="Normal"/>
      </w:pPr>
      <w:r w:rsidR="5C441413">
        <w:rPr/>
        <w:t xml:space="preserve">The purpose of this method is to perform validation on the input entered by the student. This is to ensure that the student </w:t>
      </w:r>
      <w:r w:rsidR="0482C448">
        <w:rPr/>
        <w:t>accesses</w:t>
      </w:r>
      <w:r w:rsidR="5C441413">
        <w:rPr/>
        <w:t xml:space="preserve"> the correct assignment</w:t>
      </w:r>
      <w:r w:rsidR="2B5BBCBE">
        <w:rPr/>
        <w:t xml:space="preserve"> and </w:t>
      </w:r>
      <w:r w:rsidR="13F1D88C">
        <w:rPr/>
        <w:t>prev</w:t>
      </w:r>
      <w:r w:rsidR="2B5BBCBE">
        <w:rPr/>
        <w:t>e</w:t>
      </w:r>
      <w:r w:rsidR="13F1D88C">
        <w:rPr/>
        <w:t xml:space="preserve">nts </w:t>
      </w:r>
      <w:r w:rsidR="2B5BBCBE">
        <w:rPr/>
        <w:t>errors when fetching record</w:t>
      </w:r>
      <w:r w:rsidR="2CDC423A">
        <w:rPr/>
        <w:t>s</w:t>
      </w:r>
      <w:r w:rsidR="2B5BBCBE">
        <w:rPr/>
        <w:t xml:space="preserve"> from</w:t>
      </w:r>
      <w:r w:rsidR="623E37E2">
        <w:rPr/>
        <w:t xml:space="preserve"> </w:t>
      </w:r>
      <w:r w:rsidR="2B5BBCBE">
        <w:rPr/>
        <w:t xml:space="preserve">database. Line </w:t>
      </w:r>
      <w:r w:rsidR="4B911DF0">
        <w:rPr/>
        <w:t>699</w:t>
      </w:r>
      <w:r w:rsidR="2B5BBCBE">
        <w:rPr/>
        <w:t xml:space="preserve"> creates </w:t>
      </w:r>
      <w:r w:rsidR="78AA293F">
        <w:rPr/>
        <w:t>an</w:t>
      </w:r>
      <w:r w:rsidR="2B5BBCBE">
        <w:rPr/>
        <w:t xml:space="preserve"> </w:t>
      </w:r>
      <w:r w:rsidR="66CAC0FC">
        <w:rPr/>
        <w:t xml:space="preserve">error </w:t>
      </w:r>
      <w:r w:rsidR="2B5BBCBE">
        <w:rPr/>
        <w:t>label with no text</w:t>
      </w:r>
      <w:r w:rsidR="6510CEF7">
        <w:rPr/>
        <w:t>. The label will later</w:t>
      </w:r>
      <w:r w:rsidR="2B5BBCBE">
        <w:rPr/>
        <w:t xml:space="preserve"> be configured to </w:t>
      </w:r>
      <w:r w:rsidR="027C985E">
        <w:rPr/>
        <w:t>change</w:t>
      </w:r>
      <w:r w:rsidR="2B5BBCBE">
        <w:rPr/>
        <w:t xml:space="preserve"> its text when an </w:t>
      </w:r>
      <w:r w:rsidR="4A5B1E2A">
        <w:rPr/>
        <w:t>error occurs.</w:t>
      </w:r>
      <w:r w:rsidR="3FC15041">
        <w:rPr/>
        <w:t xml:space="preserve"> Creating the label once</w:t>
      </w:r>
      <w:r w:rsidR="4A5B1E2A">
        <w:rPr/>
        <w:t xml:space="preserve"> saves space in the memory as labels are</w:t>
      </w:r>
      <w:r w:rsidR="357BFB2C">
        <w:rPr/>
        <w:t xml:space="preserve"> not</w:t>
      </w:r>
      <w:r w:rsidR="4A5B1E2A">
        <w:rPr/>
        <w:t xml:space="preserve"> being created </w:t>
      </w:r>
      <w:r w:rsidR="7B4A434D">
        <w:rPr/>
        <w:t>e</w:t>
      </w:r>
      <w:r w:rsidR="2E7480D9">
        <w:rPr/>
        <w:t>ach</w:t>
      </w:r>
      <w:r w:rsidR="7B4A434D">
        <w:rPr/>
        <w:t xml:space="preserve"> time an error occurs</w:t>
      </w:r>
      <w:r w:rsidR="4A5B1E2A">
        <w:rPr/>
        <w:t>.</w:t>
      </w:r>
    </w:p>
    <w:p w:rsidR="7D995CA7" w:rsidP="3DC4714B" w:rsidRDefault="7D995CA7" w14:paraId="004CF4AD" w14:textId="516AA30E">
      <w:pPr>
        <w:pStyle w:val="Normal"/>
      </w:pPr>
      <w:r w:rsidR="7D995CA7">
        <w:rPr/>
        <w:t xml:space="preserve">Line </w:t>
      </w:r>
      <w:r w:rsidR="57E06644">
        <w:rPr/>
        <w:t>701</w:t>
      </w:r>
      <w:r w:rsidR="7D995CA7">
        <w:rPr/>
        <w:t>to 70</w:t>
      </w:r>
      <w:r w:rsidR="430135CD">
        <w:rPr/>
        <w:t>5</w:t>
      </w:r>
      <w:r w:rsidR="7D995CA7">
        <w:rPr/>
        <w:t xml:space="preserve"> uses a try statement to check if the entry input </w:t>
      </w:r>
      <w:r w:rsidR="7D995CA7">
        <w:rPr/>
        <w:t>contains</w:t>
      </w:r>
      <w:r w:rsidR="7D995CA7">
        <w:rPr/>
        <w:t xml:space="preserve"> numeric values. The try </w:t>
      </w:r>
      <w:r w:rsidR="1914F3CD">
        <w:rPr/>
        <w:t>block</w:t>
      </w:r>
      <w:r w:rsidR="7D995CA7">
        <w:rPr/>
        <w:t xml:space="preserve"> converts the code into</w:t>
      </w:r>
      <w:r w:rsidR="5882A3DF">
        <w:rPr/>
        <w:t xml:space="preserve"> an</w:t>
      </w:r>
      <w:r w:rsidR="7D995CA7">
        <w:rPr/>
        <w:t xml:space="preserve"> integer, if </w:t>
      </w:r>
      <w:r w:rsidR="11E60357">
        <w:rPr/>
        <w:t xml:space="preserve">the conversion is successful and </w:t>
      </w:r>
      <w:r w:rsidR="7D995CA7">
        <w:rPr/>
        <w:t xml:space="preserve">no value error </w:t>
      </w:r>
      <w:r w:rsidR="3BE5FAD9">
        <w:rPr/>
        <w:t xml:space="preserve">occurs then the entry </w:t>
      </w:r>
      <w:r w:rsidR="3BE5FAD9">
        <w:rPr/>
        <w:t>contains</w:t>
      </w:r>
      <w:r w:rsidR="3BE5FAD9">
        <w:rPr/>
        <w:t xml:space="preserve"> numeric values. </w:t>
      </w:r>
      <w:r w:rsidR="57743AD6">
        <w:rPr/>
        <w:t xml:space="preserve">If a value error occurs, then the </w:t>
      </w:r>
      <w:r w:rsidR="3BE5FAD9">
        <w:rPr/>
        <w:t>except</w:t>
      </w:r>
      <w:r w:rsidR="7B0C4C5A">
        <w:rPr/>
        <w:t xml:space="preserve"> block</w:t>
      </w:r>
      <w:r w:rsidR="3BE5FAD9">
        <w:rPr/>
        <w:t xml:space="preserve"> is </w:t>
      </w:r>
      <w:r w:rsidR="481CB789">
        <w:rPr/>
        <w:t>executed</w:t>
      </w:r>
      <w:r w:rsidR="3BE5FAD9">
        <w:rPr/>
        <w:t xml:space="preserve"> </w:t>
      </w:r>
      <w:r w:rsidR="3BE5FAD9">
        <w:rPr/>
        <w:t>and uses the error label to</w:t>
      </w:r>
      <w:r w:rsidR="74ADBEDC">
        <w:rPr/>
        <w:t xml:space="preserve"> inform the </w:t>
      </w:r>
      <w:r w:rsidR="15271D29">
        <w:rPr/>
        <w:t>student</w:t>
      </w:r>
      <w:r w:rsidR="74ADBEDC">
        <w:rPr/>
        <w:t xml:space="preserve"> </w:t>
      </w:r>
      <w:r w:rsidR="0071D571">
        <w:rPr/>
        <w:t xml:space="preserve">that the input must </w:t>
      </w:r>
      <w:r w:rsidR="0071D571">
        <w:rPr/>
        <w:t>contain</w:t>
      </w:r>
      <w:r w:rsidR="0071D571">
        <w:rPr/>
        <w:t xml:space="preserve"> numeric values.</w:t>
      </w:r>
    </w:p>
    <w:p w:rsidR="74ADBEDC" w:rsidP="3DC4714B" w:rsidRDefault="74ADBEDC" w14:paraId="2780FD5E" w14:textId="0D408EAC">
      <w:pPr>
        <w:pStyle w:val="Normal"/>
      </w:pPr>
      <w:r w:rsidR="74ADBEDC">
        <w:rPr/>
        <w:t>Line 70</w:t>
      </w:r>
      <w:r w:rsidR="555E60A7">
        <w:rPr/>
        <w:t>7</w:t>
      </w:r>
      <w:r w:rsidR="74ADBEDC">
        <w:rPr/>
        <w:t xml:space="preserve"> uses an if statement to check if the input </w:t>
      </w:r>
      <w:r w:rsidR="5B70CF38">
        <w:rPr/>
        <w:t xml:space="preserve">does not </w:t>
      </w:r>
      <w:r w:rsidR="5B70CF38">
        <w:rPr/>
        <w:t>contain</w:t>
      </w:r>
      <w:r w:rsidR="5B70CF38">
        <w:rPr/>
        <w:t xml:space="preserve"> </w:t>
      </w:r>
      <w:r w:rsidR="74ADBEDC">
        <w:rPr/>
        <w:t xml:space="preserve">5 digits. If </w:t>
      </w:r>
      <w:r w:rsidR="24657A00">
        <w:rPr/>
        <w:t>true,</w:t>
      </w:r>
      <w:r w:rsidR="74ADBEDC">
        <w:rPr/>
        <w:t xml:space="preserve"> the</w:t>
      </w:r>
      <w:r w:rsidR="23F9048F">
        <w:rPr/>
        <w:t xml:space="preserve"> student is informed by using the error label.</w:t>
      </w:r>
      <w:r w:rsidR="4E7D7CB1">
        <w:rPr/>
        <w:t xml:space="preserve"> If false</w:t>
      </w:r>
      <w:r w:rsidR="7307245C">
        <w:rPr/>
        <w:t xml:space="preserve"> meaning it </w:t>
      </w:r>
      <w:r w:rsidR="7307245C">
        <w:rPr/>
        <w:t>contains</w:t>
      </w:r>
      <w:r w:rsidR="7307245C">
        <w:rPr/>
        <w:t xml:space="preserve"> five digits</w:t>
      </w:r>
      <w:r w:rsidR="4E7D7CB1">
        <w:rPr/>
        <w:t xml:space="preserve">, the </w:t>
      </w:r>
      <w:r w:rsidR="4E7D7CB1">
        <w:rPr/>
        <w:t>q</w:t>
      </w:r>
      <w:r w:rsidR="4E7D7CB1">
        <w:rPr/>
        <w:t>uiz_fetcher</w:t>
      </w:r>
      <w:r w:rsidR="4E7D7CB1">
        <w:rPr/>
        <w:t xml:space="preserve"> backend function is called </w:t>
      </w:r>
      <w:r w:rsidR="593E0EE0">
        <w:rPr/>
        <w:t>to get</w:t>
      </w:r>
      <w:r w:rsidR="6A214299">
        <w:rPr/>
        <w:t xml:space="preserve"> the</w:t>
      </w:r>
      <w:r w:rsidR="593E0EE0">
        <w:rPr/>
        <w:t xml:space="preserve"> </w:t>
      </w:r>
      <w:r w:rsidR="3D9956A1">
        <w:rPr/>
        <w:t>title of the assignment quiz</w:t>
      </w:r>
      <w:r w:rsidR="593E0EE0">
        <w:rPr/>
        <w:t>. Line 7</w:t>
      </w:r>
      <w:r w:rsidR="7F37FBAE">
        <w:rPr/>
        <w:t>12</w:t>
      </w:r>
      <w:r w:rsidR="593E0EE0">
        <w:rPr/>
        <w:t xml:space="preserve"> uses an if statement to check if the return value is None. If true, then it means th</w:t>
      </w:r>
      <w:r w:rsidR="55C513BC">
        <w:rPr/>
        <w:t xml:space="preserve">e code </w:t>
      </w:r>
      <w:r w:rsidR="55C513BC">
        <w:rPr/>
        <w:t>doesn't</w:t>
      </w:r>
      <w:r w:rsidR="55C513BC">
        <w:rPr/>
        <w:t xml:space="preserve"> exist in the database and the student is informed</w:t>
      </w:r>
      <w:r w:rsidR="0993BFE4">
        <w:rPr/>
        <w:t xml:space="preserve"> using the error label.</w:t>
      </w:r>
    </w:p>
    <w:p w:rsidR="4C87651E" w:rsidP="3DC4714B" w:rsidRDefault="4C87651E" w14:paraId="53CCC8E3" w14:textId="0BA0BC83">
      <w:pPr>
        <w:pStyle w:val="Normal"/>
        <w:suppressLineNumbers w:val="0"/>
        <w:bidi w:val="0"/>
        <w:spacing w:before="0" w:beforeAutospacing="off" w:after="160" w:afterAutospacing="off" w:line="279" w:lineRule="auto"/>
        <w:ind w:left="0" w:right="0"/>
        <w:jc w:val="left"/>
      </w:pPr>
      <w:r w:rsidR="4C87651E">
        <w:rPr/>
        <w:t>Line 7</w:t>
      </w:r>
      <w:r w:rsidR="156E8379">
        <w:rPr/>
        <w:t xml:space="preserve">15 </w:t>
      </w:r>
      <w:r w:rsidR="4C87651E">
        <w:rPr/>
        <w:t xml:space="preserve">uses an </w:t>
      </w:r>
      <w:r w:rsidR="4C87651E">
        <w:rPr/>
        <w:t>elif</w:t>
      </w:r>
      <w:r w:rsidR="4C87651E">
        <w:rPr/>
        <w:t xml:space="preserve"> statement to check if the return value is 0. If true, then the assignment has expired meaning it </w:t>
      </w:r>
      <w:r w:rsidR="4C87651E">
        <w:rPr/>
        <w:t>can’t</w:t>
      </w:r>
      <w:r w:rsidR="4C87651E">
        <w:rPr/>
        <w:t xml:space="preserve"> be </w:t>
      </w:r>
      <w:r w:rsidR="48A30D73">
        <w:rPr/>
        <w:t xml:space="preserve">completed </w:t>
      </w:r>
      <w:r w:rsidR="4C87651E">
        <w:rPr/>
        <w:t xml:space="preserve">anymore. The </w:t>
      </w:r>
      <w:r w:rsidR="368D74C3">
        <w:rPr/>
        <w:t>student is informed using the error label. If all validations</w:t>
      </w:r>
      <w:r w:rsidR="1043651C">
        <w:rPr/>
        <w:t xml:space="preserve"> checks</w:t>
      </w:r>
      <w:r w:rsidR="368D74C3">
        <w:rPr/>
        <w:t xml:space="preserve"> are passed, the page redirects to the </w:t>
      </w:r>
      <w:r w:rsidR="368D74C3">
        <w:rPr/>
        <w:t>quiz page and starts the quiz process</w:t>
      </w:r>
      <w:r w:rsidR="43EDFB03">
        <w:rPr/>
        <w:t xml:space="preserve">. This is done calling the </w:t>
      </w:r>
      <w:r w:rsidR="43EDFB03">
        <w:rPr/>
        <w:t>quiz_start</w:t>
      </w:r>
      <w:r w:rsidR="43EDFB03">
        <w:rPr/>
        <w:t xml:space="preserve"> </w:t>
      </w:r>
      <w:r w:rsidR="1B9DCF5A">
        <w:rPr/>
        <w:t>function</w:t>
      </w:r>
      <w:r w:rsidR="43EDFB03">
        <w:rPr/>
        <w:t xml:space="preserve"> from the quiz attempt module and passing in the index variable along the question list. This method makes sure that all validation checks are pa</w:t>
      </w:r>
      <w:r w:rsidR="11FCD43D">
        <w:rPr/>
        <w:t xml:space="preserve">ssed so the correct quiz can be retrieved and </w:t>
      </w:r>
      <w:r w:rsidR="11FCD43D">
        <w:rPr/>
        <w:t>attempted</w:t>
      </w:r>
      <w:r w:rsidR="11FCD43D">
        <w:rPr/>
        <w:t>.</w:t>
      </w:r>
    </w:p>
    <w:p w:rsidR="22AE2E7D" w:rsidP="3DC4714B" w:rsidRDefault="22AE2E7D" w14:paraId="1322E8D7" w14:textId="26656350">
      <w:pPr>
        <w:pStyle w:val="Heading3"/>
        <w:bidi w:val="0"/>
      </w:pPr>
      <w:bookmarkStart w:name="_Toc258817726" w:id="242032439"/>
      <w:r w:rsidR="22AE2E7D">
        <w:rPr/>
        <w:t>Test Table</w:t>
      </w:r>
      <w:bookmarkEnd w:id="242032439"/>
    </w:p>
    <w:tbl>
      <w:tblPr>
        <w:tblStyle w:val="TableGrid"/>
        <w:bidiVisual w:val="0"/>
        <w:tblW w:w="0" w:type="auto"/>
        <w:tblLook w:val="06A0" w:firstRow="1" w:lastRow="0" w:firstColumn="1" w:lastColumn="0" w:noHBand="1" w:noVBand="1"/>
      </w:tblPr>
      <w:tblGrid>
        <w:gridCol w:w="690"/>
        <w:gridCol w:w="1740"/>
        <w:gridCol w:w="2220"/>
        <w:gridCol w:w="2325"/>
        <w:gridCol w:w="1380"/>
        <w:gridCol w:w="792"/>
      </w:tblGrid>
      <w:tr w:rsidR="3DC4714B" w:rsidTr="3DC4714B" w14:paraId="5466484E">
        <w:trPr>
          <w:trHeight w:val="570"/>
        </w:trPr>
        <w:tc>
          <w:tcPr>
            <w:tcW w:w="690" w:type="dxa"/>
            <w:tcMar/>
          </w:tcPr>
          <w:p w:rsidR="3DC4714B" w:rsidP="3DC4714B" w:rsidRDefault="3DC4714B" w14:paraId="3536A5A0" w14:textId="28F62F8D">
            <w:pPr>
              <w:pStyle w:val="Normal"/>
              <w:rPr>
                <w:sz w:val="20"/>
                <w:szCs w:val="20"/>
              </w:rPr>
            </w:pPr>
            <w:r w:rsidRPr="3DC4714B" w:rsidR="3DC4714B">
              <w:rPr>
                <w:sz w:val="20"/>
                <w:szCs w:val="20"/>
              </w:rPr>
              <w:t xml:space="preserve">Test </w:t>
            </w:r>
            <w:r w:rsidRPr="3DC4714B" w:rsidR="3DC4714B">
              <w:rPr>
                <w:sz w:val="20"/>
                <w:szCs w:val="20"/>
              </w:rPr>
              <w:t>No.</w:t>
            </w:r>
          </w:p>
        </w:tc>
        <w:tc>
          <w:tcPr>
            <w:tcW w:w="1740" w:type="dxa"/>
            <w:tcMar/>
          </w:tcPr>
          <w:p w:rsidR="3DC4714B" w:rsidP="3DC4714B" w:rsidRDefault="3DC4714B" w14:paraId="2BA58842" w14:textId="2F7C884C">
            <w:pPr>
              <w:pStyle w:val="Normal"/>
              <w:rPr>
                <w:sz w:val="20"/>
                <w:szCs w:val="20"/>
              </w:rPr>
            </w:pPr>
            <w:r w:rsidRPr="3DC4714B" w:rsidR="3DC4714B">
              <w:rPr>
                <w:sz w:val="20"/>
                <w:szCs w:val="20"/>
              </w:rPr>
              <w:t>Test Description</w:t>
            </w:r>
          </w:p>
        </w:tc>
        <w:tc>
          <w:tcPr>
            <w:tcW w:w="2220" w:type="dxa"/>
            <w:tcMar/>
          </w:tcPr>
          <w:p w:rsidR="3DC4714B" w:rsidP="3DC4714B" w:rsidRDefault="3DC4714B" w14:paraId="5ADBA6FB" w14:textId="63D96CAF">
            <w:pPr>
              <w:pStyle w:val="Normal"/>
              <w:rPr>
                <w:sz w:val="20"/>
                <w:szCs w:val="20"/>
              </w:rPr>
            </w:pPr>
            <w:r w:rsidRPr="3DC4714B" w:rsidR="3DC4714B">
              <w:rPr>
                <w:sz w:val="20"/>
                <w:szCs w:val="20"/>
              </w:rPr>
              <w:t>Input</w:t>
            </w:r>
          </w:p>
        </w:tc>
        <w:tc>
          <w:tcPr>
            <w:tcW w:w="2325" w:type="dxa"/>
            <w:tcMar/>
          </w:tcPr>
          <w:p w:rsidR="3DC4714B" w:rsidP="3DC4714B" w:rsidRDefault="3DC4714B" w14:paraId="69561531" w14:textId="02D353CE">
            <w:pPr>
              <w:pStyle w:val="Normal"/>
              <w:rPr>
                <w:sz w:val="20"/>
                <w:szCs w:val="20"/>
              </w:rPr>
            </w:pPr>
            <w:r w:rsidRPr="3DC4714B" w:rsidR="3DC4714B">
              <w:rPr>
                <w:sz w:val="20"/>
                <w:szCs w:val="20"/>
              </w:rPr>
              <w:t>Expected Outcome</w:t>
            </w:r>
          </w:p>
        </w:tc>
        <w:tc>
          <w:tcPr>
            <w:tcW w:w="1380" w:type="dxa"/>
            <w:tcMar/>
          </w:tcPr>
          <w:p w:rsidR="3DC4714B" w:rsidP="3DC4714B" w:rsidRDefault="3DC4714B" w14:paraId="22500D85" w14:textId="213FA11F">
            <w:pPr>
              <w:pStyle w:val="Normal"/>
              <w:rPr>
                <w:sz w:val="20"/>
                <w:szCs w:val="20"/>
              </w:rPr>
            </w:pPr>
            <w:r w:rsidRPr="3DC4714B" w:rsidR="3DC4714B">
              <w:rPr>
                <w:sz w:val="20"/>
                <w:szCs w:val="20"/>
              </w:rPr>
              <w:t>Actual Output</w:t>
            </w:r>
          </w:p>
        </w:tc>
        <w:tc>
          <w:tcPr>
            <w:tcW w:w="792" w:type="dxa"/>
            <w:tcMar/>
          </w:tcPr>
          <w:p w:rsidR="3DC4714B" w:rsidP="3DC4714B" w:rsidRDefault="3DC4714B" w14:paraId="184AC03B" w14:textId="6644D76C">
            <w:pPr>
              <w:pStyle w:val="Normal"/>
              <w:rPr>
                <w:sz w:val="20"/>
                <w:szCs w:val="20"/>
              </w:rPr>
            </w:pPr>
            <w:r w:rsidRPr="3DC4714B" w:rsidR="3DC4714B">
              <w:rPr>
                <w:sz w:val="20"/>
                <w:szCs w:val="20"/>
              </w:rPr>
              <w:t>Pass/Fail</w:t>
            </w:r>
          </w:p>
        </w:tc>
      </w:tr>
      <w:tr w:rsidR="3DC4714B" w:rsidTr="3DC4714B" w14:paraId="207B64B2">
        <w:trPr>
          <w:trHeight w:val="570"/>
        </w:trPr>
        <w:tc>
          <w:tcPr>
            <w:tcW w:w="690" w:type="dxa"/>
            <w:tcMar/>
          </w:tcPr>
          <w:p w:rsidR="529E2835" w:rsidP="3DC4714B" w:rsidRDefault="529E2835" w14:paraId="37A6246C" w14:textId="37A71051">
            <w:pPr>
              <w:pStyle w:val="Normal"/>
              <w:bidi w:val="0"/>
              <w:rPr>
                <w:sz w:val="20"/>
                <w:szCs w:val="20"/>
              </w:rPr>
            </w:pPr>
            <w:r w:rsidRPr="3DC4714B" w:rsidR="529E2835">
              <w:rPr>
                <w:sz w:val="20"/>
                <w:szCs w:val="20"/>
              </w:rPr>
              <w:t>1</w:t>
            </w:r>
          </w:p>
        </w:tc>
        <w:tc>
          <w:tcPr>
            <w:tcW w:w="1740" w:type="dxa"/>
            <w:tcMar/>
          </w:tcPr>
          <w:p w:rsidR="529E2835" w:rsidP="3DC4714B" w:rsidRDefault="529E2835" w14:paraId="5269F2A8" w14:textId="398DD4BC">
            <w:pPr>
              <w:pStyle w:val="Normal"/>
              <w:bidi w:val="0"/>
              <w:rPr>
                <w:sz w:val="20"/>
                <w:szCs w:val="20"/>
              </w:rPr>
            </w:pPr>
            <w:r w:rsidRPr="3DC4714B" w:rsidR="529E2835">
              <w:rPr>
                <w:sz w:val="20"/>
                <w:szCs w:val="20"/>
              </w:rPr>
              <w:t>Widgets and background colour can be changed</w:t>
            </w:r>
          </w:p>
        </w:tc>
        <w:tc>
          <w:tcPr>
            <w:tcW w:w="2220" w:type="dxa"/>
            <w:tcMar/>
          </w:tcPr>
          <w:p w:rsidR="529E2835" w:rsidP="3DC4714B" w:rsidRDefault="529E2835" w14:paraId="181FF4ED" w14:textId="2B097193">
            <w:pPr>
              <w:pStyle w:val="Normal"/>
              <w:bidi w:val="0"/>
              <w:rPr>
                <w:sz w:val="20"/>
                <w:szCs w:val="20"/>
              </w:rPr>
            </w:pPr>
            <w:r w:rsidRPr="3DC4714B" w:rsidR="529E2835">
              <w:rPr>
                <w:sz w:val="20"/>
                <w:szCs w:val="20"/>
              </w:rPr>
              <w:t>Click “Colour Selector” button and choose a colour</w:t>
            </w:r>
          </w:p>
        </w:tc>
        <w:tc>
          <w:tcPr>
            <w:tcW w:w="2325" w:type="dxa"/>
            <w:tcMar/>
          </w:tcPr>
          <w:p w:rsidR="529E2835" w:rsidP="3DC4714B" w:rsidRDefault="529E2835" w14:paraId="2BC82CAA" w14:textId="5A5D0FF0">
            <w:pPr>
              <w:pStyle w:val="Normal"/>
              <w:bidi w:val="0"/>
              <w:rPr>
                <w:sz w:val="20"/>
                <w:szCs w:val="20"/>
              </w:rPr>
            </w:pPr>
            <w:r w:rsidRPr="3DC4714B" w:rsidR="529E2835">
              <w:rPr>
                <w:sz w:val="20"/>
                <w:szCs w:val="20"/>
              </w:rPr>
              <w:t>Page and widget colour changes to colour selected</w:t>
            </w:r>
          </w:p>
        </w:tc>
        <w:tc>
          <w:tcPr>
            <w:tcW w:w="1380" w:type="dxa"/>
            <w:tcMar/>
          </w:tcPr>
          <w:p w:rsidR="529E2835" w:rsidP="3DC4714B" w:rsidRDefault="529E2835" w14:paraId="24BAE3DB" w14:textId="44D5C783">
            <w:pPr>
              <w:pStyle w:val="Normal"/>
              <w:bidi w:val="0"/>
              <w:rPr>
                <w:sz w:val="20"/>
                <w:szCs w:val="20"/>
              </w:rPr>
            </w:pPr>
            <w:r w:rsidRPr="3DC4714B" w:rsidR="529E2835">
              <w:rPr>
                <w:sz w:val="20"/>
                <w:szCs w:val="20"/>
              </w:rPr>
              <w:t>Same as expected</w:t>
            </w:r>
          </w:p>
        </w:tc>
        <w:tc>
          <w:tcPr>
            <w:tcW w:w="792" w:type="dxa"/>
            <w:tcMar/>
          </w:tcPr>
          <w:p w:rsidR="529E2835" w:rsidP="3DC4714B" w:rsidRDefault="529E2835" w14:paraId="024CAEB9" w14:textId="68141E09">
            <w:pPr>
              <w:pStyle w:val="Normal"/>
              <w:bidi w:val="0"/>
              <w:rPr>
                <w:sz w:val="20"/>
                <w:szCs w:val="20"/>
              </w:rPr>
            </w:pPr>
            <w:r w:rsidRPr="3DC4714B" w:rsidR="529E2835">
              <w:rPr>
                <w:sz w:val="20"/>
                <w:szCs w:val="20"/>
              </w:rPr>
              <w:t>Pass</w:t>
            </w:r>
          </w:p>
        </w:tc>
      </w:tr>
      <w:tr w:rsidR="3DC4714B" w:rsidTr="3DC4714B" w14:paraId="297E3CE6">
        <w:trPr>
          <w:trHeight w:val="570"/>
        </w:trPr>
        <w:tc>
          <w:tcPr>
            <w:tcW w:w="690" w:type="dxa"/>
            <w:tcMar/>
          </w:tcPr>
          <w:p w:rsidR="529E2835" w:rsidP="3DC4714B" w:rsidRDefault="529E2835" w14:paraId="1D9061A0" w14:textId="40E2B2D0">
            <w:pPr>
              <w:pStyle w:val="Normal"/>
              <w:bidi w:val="0"/>
              <w:rPr>
                <w:sz w:val="20"/>
                <w:szCs w:val="20"/>
              </w:rPr>
            </w:pPr>
            <w:r w:rsidRPr="3DC4714B" w:rsidR="529E2835">
              <w:rPr>
                <w:sz w:val="20"/>
                <w:szCs w:val="20"/>
              </w:rPr>
              <w:t>2</w:t>
            </w:r>
          </w:p>
        </w:tc>
        <w:tc>
          <w:tcPr>
            <w:tcW w:w="1740" w:type="dxa"/>
            <w:tcMar/>
          </w:tcPr>
          <w:p w:rsidR="529E2835" w:rsidP="3DC4714B" w:rsidRDefault="529E2835" w14:paraId="148F5F79" w14:textId="07FF51BB">
            <w:pPr>
              <w:pStyle w:val="Normal"/>
              <w:bidi w:val="0"/>
              <w:rPr>
                <w:sz w:val="20"/>
                <w:szCs w:val="20"/>
              </w:rPr>
            </w:pPr>
            <w:r w:rsidRPr="3DC4714B" w:rsidR="529E2835">
              <w:rPr>
                <w:sz w:val="20"/>
                <w:szCs w:val="20"/>
              </w:rPr>
              <w:t>Students can return to homepage</w:t>
            </w:r>
          </w:p>
        </w:tc>
        <w:tc>
          <w:tcPr>
            <w:tcW w:w="2220" w:type="dxa"/>
            <w:tcMar/>
          </w:tcPr>
          <w:p w:rsidR="529E2835" w:rsidP="3DC4714B" w:rsidRDefault="529E2835" w14:paraId="097823A8" w14:textId="67DC6A81">
            <w:pPr>
              <w:pStyle w:val="Normal"/>
              <w:bidi w:val="0"/>
              <w:rPr>
                <w:sz w:val="20"/>
                <w:szCs w:val="20"/>
              </w:rPr>
            </w:pPr>
            <w:r w:rsidRPr="3DC4714B" w:rsidR="529E2835">
              <w:rPr>
                <w:sz w:val="20"/>
                <w:szCs w:val="20"/>
              </w:rPr>
              <w:t>Click “Back to Homepage”</w:t>
            </w:r>
          </w:p>
        </w:tc>
        <w:tc>
          <w:tcPr>
            <w:tcW w:w="2325" w:type="dxa"/>
            <w:tcMar/>
          </w:tcPr>
          <w:p w:rsidR="35315708" w:rsidP="3DC4714B" w:rsidRDefault="35315708" w14:paraId="6B01AFCE" w14:textId="0ED6AEC0">
            <w:pPr>
              <w:pStyle w:val="Normal"/>
              <w:bidi w:val="0"/>
              <w:rPr>
                <w:sz w:val="20"/>
                <w:szCs w:val="20"/>
              </w:rPr>
            </w:pPr>
            <w:r w:rsidRPr="3DC4714B" w:rsidR="35315708">
              <w:rPr>
                <w:sz w:val="20"/>
                <w:szCs w:val="20"/>
              </w:rPr>
              <w:t>Page is redirected to student homepage</w:t>
            </w:r>
          </w:p>
        </w:tc>
        <w:tc>
          <w:tcPr>
            <w:tcW w:w="1380" w:type="dxa"/>
            <w:tcMar/>
          </w:tcPr>
          <w:p w:rsidR="35315708" w:rsidP="3DC4714B" w:rsidRDefault="35315708" w14:paraId="472458A1" w14:textId="44D5C783">
            <w:pPr>
              <w:pStyle w:val="Normal"/>
              <w:bidi w:val="0"/>
              <w:rPr>
                <w:sz w:val="20"/>
                <w:szCs w:val="20"/>
              </w:rPr>
            </w:pPr>
            <w:r w:rsidRPr="3DC4714B" w:rsidR="35315708">
              <w:rPr>
                <w:sz w:val="20"/>
                <w:szCs w:val="20"/>
              </w:rPr>
              <w:t>Same as expected</w:t>
            </w:r>
          </w:p>
          <w:p w:rsidR="3DC4714B" w:rsidP="3DC4714B" w:rsidRDefault="3DC4714B" w14:paraId="0AABA0FD" w14:textId="395AAE25">
            <w:pPr>
              <w:pStyle w:val="Normal"/>
              <w:bidi w:val="0"/>
              <w:rPr>
                <w:sz w:val="20"/>
                <w:szCs w:val="20"/>
              </w:rPr>
            </w:pPr>
          </w:p>
        </w:tc>
        <w:tc>
          <w:tcPr>
            <w:tcW w:w="792" w:type="dxa"/>
            <w:tcMar/>
          </w:tcPr>
          <w:p w:rsidR="35315708" w:rsidP="3DC4714B" w:rsidRDefault="35315708" w14:paraId="3F7CDCDF" w14:textId="4476BD68">
            <w:pPr>
              <w:pStyle w:val="Normal"/>
              <w:bidi w:val="0"/>
              <w:rPr>
                <w:sz w:val="20"/>
                <w:szCs w:val="20"/>
              </w:rPr>
            </w:pPr>
            <w:r w:rsidRPr="3DC4714B" w:rsidR="35315708">
              <w:rPr>
                <w:sz w:val="20"/>
                <w:szCs w:val="20"/>
              </w:rPr>
              <w:t>Pass</w:t>
            </w:r>
          </w:p>
        </w:tc>
      </w:tr>
      <w:tr w:rsidR="3DC4714B" w:rsidTr="3DC4714B" w14:paraId="086D3887">
        <w:trPr>
          <w:trHeight w:val="570"/>
        </w:trPr>
        <w:tc>
          <w:tcPr>
            <w:tcW w:w="690" w:type="dxa"/>
            <w:tcMar/>
          </w:tcPr>
          <w:p w:rsidR="35315708" w:rsidP="3DC4714B" w:rsidRDefault="35315708" w14:paraId="5B82EDBA" w14:textId="2B989F51">
            <w:pPr>
              <w:pStyle w:val="Normal"/>
              <w:bidi w:val="0"/>
              <w:rPr>
                <w:sz w:val="20"/>
                <w:szCs w:val="20"/>
              </w:rPr>
            </w:pPr>
            <w:r w:rsidRPr="3DC4714B" w:rsidR="35315708">
              <w:rPr>
                <w:sz w:val="20"/>
                <w:szCs w:val="20"/>
              </w:rPr>
              <w:t>3</w:t>
            </w:r>
          </w:p>
        </w:tc>
        <w:tc>
          <w:tcPr>
            <w:tcW w:w="1740" w:type="dxa"/>
            <w:tcMar/>
          </w:tcPr>
          <w:p w:rsidR="35315708" w:rsidP="3DC4714B" w:rsidRDefault="35315708" w14:paraId="63606613" w14:textId="2221559B">
            <w:pPr>
              <w:pStyle w:val="Normal"/>
              <w:bidi w:val="0"/>
              <w:rPr>
                <w:sz w:val="20"/>
                <w:szCs w:val="20"/>
              </w:rPr>
            </w:pPr>
            <w:r w:rsidRPr="3DC4714B" w:rsidR="35315708">
              <w:rPr>
                <w:sz w:val="20"/>
                <w:szCs w:val="20"/>
              </w:rPr>
              <w:t>Page response to no input in entry field</w:t>
            </w:r>
          </w:p>
        </w:tc>
        <w:tc>
          <w:tcPr>
            <w:tcW w:w="2220" w:type="dxa"/>
            <w:tcMar/>
          </w:tcPr>
          <w:p w:rsidR="35315708" w:rsidP="3DC4714B" w:rsidRDefault="35315708" w14:paraId="7498E592" w14:textId="73B1DFFC">
            <w:pPr>
              <w:pStyle w:val="Normal"/>
              <w:bidi w:val="0"/>
              <w:rPr>
                <w:sz w:val="20"/>
                <w:szCs w:val="20"/>
              </w:rPr>
            </w:pPr>
            <w:r w:rsidRPr="3DC4714B" w:rsidR="35315708">
              <w:rPr>
                <w:sz w:val="20"/>
                <w:szCs w:val="20"/>
              </w:rPr>
              <w:t>No input in entry field and click “Start Assignment”</w:t>
            </w:r>
          </w:p>
        </w:tc>
        <w:tc>
          <w:tcPr>
            <w:tcW w:w="2325" w:type="dxa"/>
            <w:tcMar/>
          </w:tcPr>
          <w:p w:rsidR="175DA72F" w:rsidP="3DC4714B" w:rsidRDefault="175DA72F" w14:paraId="5B52A450" w14:textId="28AD43C1">
            <w:pPr>
              <w:pStyle w:val="Normal"/>
              <w:bidi w:val="0"/>
              <w:rPr>
                <w:sz w:val="20"/>
                <w:szCs w:val="20"/>
              </w:rPr>
            </w:pPr>
            <w:r w:rsidRPr="3DC4714B" w:rsidR="175DA72F">
              <w:rPr>
                <w:sz w:val="20"/>
                <w:szCs w:val="20"/>
              </w:rPr>
              <w:t>GUI output: “Enter a number”</w:t>
            </w:r>
          </w:p>
        </w:tc>
        <w:tc>
          <w:tcPr>
            <w:tcW w:w="1380" w:type="dxa"/>
            <w:tcMar/>
          </w:tcPr>
          <w:p w:rsidR="175DA72F" w:rsidP="3DC4714B" w:rsidRDefault="175DA72F" w14:paraId="2321B368" w14:textId="44D5C783">
            <w:pPr>
              <w:pStyle w:val="Normal"/>
              <w:bidi w:val="0"/>
              <w:rPr>
                <w:sz w:val="20"/>
                <w:szCs w:val="20"/>
              </w:rPr>
            </w:pPr>
            <w:r w:rsidRPr="3DC4714B" w:rsidR="175DA72F">
              <w:rPr>
                <w:sz w:val="20"/>
                <w:szCs w:val="20"/>
              </w:rPr>
              <w:t>Same as expected</w:t>
            </w:r>
          </w:p>
          <w:p w:rsidR="3DC4714B" w:rsidP="3DC4714B" w:rsidRDefault="3DC4714B" w14:paraId="2404982E" w14:textId="3243B41D">
            <w:pPr>
              <w:pStyle w:val="Normal"/>
              <w:bidi w:val="0"/>
              <w:rPr>
                <w:sz w:val="20"/>
                <w:szCs w:val="20"/>
              </w:rPr>
            </w:pPr>
          </w:p>
        </w:tc>
        <w:tc>
          <w:tcPr>
            <w:tcW w:w="792" w:type="dxa"/>
            <w:tcMar/>
          </w:tcPr>
          <w:p w:rsidR="175DA72F" w:rsidP="3DC4714B" w:rsidRDefault="175DA72F" w14:paraId="7DC97E37" w14:textId="4BECDB5C">
            <w:pPr>
              <w:pStyle w:val="Normal"/>
              <w:bidi w:val="0"/>
              <w:rPr>
                <w:sz w:val="20"/>
                <w:szCs w:val="20"/>
              </w:rPr>
            </w:pPr>
            <w:r w:rsidRPr="3DC4714B" w:rsidR="175DA72F">
              <w:rPr>
                <w:sz w:val="20"/>
                <w:szCs w:val="20"/>
              </w:rPr>
              <w:t>Pass</w:t>
            </w:r>
          </w:p>
        </w:tc>
      </w:tr>
      <w:tr w:rsidR="3DC4714B" w:rsidTr="3DC4714B" w14:paraId="6AE68AC2">
        <w:trPr>
          <w:trHeight w:val="570"/>
        </w:trPr>
        <w:tc>
          <w:tcPr>
            <w:tcW w:w="690" w:type="dxa"/>
            <w:tcMar/>
          </w:tcPr>
          <w:p w:rsidR="624AFC5C" w:rsidP="3DC4714B" w:rsidRDefault="624AFC5C" w14:paraId="158207F5" w14:textId="603A460D">
            <w:pPr>
              <w:pStyle w:val="Normal"/>
              <w:bidi w:val="0"/>
              <w:rPr>
                <w:sz w:val="20"/>
                <w:szCs w:val="20"/>
              </w:rPr>
            </w:pPr>
            <w:r w:rsidRPr="3DC4714B" w:rsidR="624AFC5C">
              <w:rPr>
                <w:sz w:val="20"/>
                <w:szCs w:val="20"/>
              </w:rPr>
              <w:t>4</w:t>
            </w:r>
          </w:p>
        </w:tc>
        <w:tc>
          <w:tcPr>
            <w:tcW w:w="1740" w:type="dxa"/>
            <w:tcMar/>
          </w:tcPr>
          <w:p w:rsidR="175DA72F" w:rsidP="3DC4714B" w:rsidRDefault="175DA72F" w14:paraId="62405585" w14:textId="20FF9F82">
            <w:pPr>
              <w:pStyle w:val="Normal"/>
              <w:bidi w:val="0"/>
              <w:rPr>
                <w:sz w:val="20"/>
                <w:szCs w:val="20"/>
              </w:rPr>
            </w:pPr>
            <w:r w:rsidRPr="3DC4714B" w:rsidR="175DA72F">
              <w:rPr>
                <w:sz w:val="20"/>
                <w:szCs w:val="20"/>
              </w:rPr>
              <w:t xml:space="preserve">Page response to </w:t>
            </w:r>
            <w:r w:rsidRPr="3DC4714B" w:rsidR="175DA72F">
              <w:rPr>
                <w:sz w:val="20"/>
                <w:szCs w:val="20"/>
              </w:rPr>
              <w:t>non-numeric</w:t>
            </w:r>
            <w:r w:rsidRPr="3DC4714B" w:rsidR="175DA72F">
              <w:rPr>
                <w:sz w:val="20"/>
                <w:szCs w:val="20"/>
              </w:rPr>
              <w:t xml:space="preserve"> value in entry field</w:t>
            </w:r>
          </w:p>
        </w:tc>
        <w:tc>
          <w:tcPr>
            <w:tcW w:w="2220" w:type="dxa"/>
            <w:tcMar/>
          </w:tcPr>
          <w:p w:rsidR="175DA72F" w:rsidP="3DC4714B" w:rsidRDefault="175DA72F" w14:paraId="68DD8688" w14:textId="37EC38B5">
            <w:pPr>
              <w:pStyle w:val="Normal"/>
              <w:bidi w:val="0"/>
              <w:rPr>
                <w:sz w:val="20"/>
                <w:szCs w:val="20"/>
              </w:rPr>
            </w:pPr>
            <w:r w:rsidRPr="3DC4714B" w:rsidR="175DA72F">
              <w:rPr>
                <w:sz w:val="20"/>
                <w:szCs w:val="20"/>
              </w:rPr>
              <w:t>Enter letters in the entry field</w:t>
            </w:r>
          </w:p>
        </w:tc>
        <w:tc>
          <w:tcPr>
            <w:tcW w:w="2325" w:type="dxa"/>
            <w:tcMar/>
          </w:tcPr>
          <w:p w:rsidR="175DA72F" w:rsidP="3DC4714B" w:rsidRDefault="175DA72F" w14:paraId="41D9A19D" w14:textId="28AD43C1">
            <w:pPr>
              <w:pStyle w:val="Normal"/>
              <w:bidi w:val="0"/>
              <w:rPr>
                <w:sz w:val="20"/>
                <w:szCs w:val="20"/>
              </w:rPr>
            </w:pPr>
            <w:r w:rsidRPr="3DC4714B" w:rsidR="175DA72F">
              <w:rPr>
                <w:sz w:val="20"/>
                <w:szCs w:val="20"/>
              </w:rPr>
              <w:t>GUI output: “Enter a number”</w:t>
            </w:r>
          </w:p>
          <w:p w:rsidR="3DC4714B" w:rsidP="3DC4714B" w:rsidRDefault="3DC4714B" w14:paraId="674FB37A" w14:textId="27FEF38A">
            <w:pPr>
              <w:pStyle w:val="Normal"/>
              <w:bidi w:val="0"/>
              <w:rPr>
                <w:sz w:val="20"/>
                <w:szCs w:val="20"/>
              </w:rPr>
            </w:pPr>
          </w:p>
        </w:tc>
        <w:tc>
          <w:tcPr>
            <w:tcW w:w="1380" w:type="dxa"/>
            <w:tcMar/>
          </w:tcPr>
          <w:p w:rsidR="175DA72F" w:rsidP="3DC4714B" w:rsidRDefault="175DA72F" w14:paraId="14735793" w14:textId="44D5C783">
            <w:pPr>
              <w:pStyle w:val="Normal"/>
              <w:bidi w:val="0"/>
              <w:rPr>
                <w:sz w:val="20"/>
                <w:szCs w:val="20"/>
              </w:rPr>
            </w:pPr>
            <w:r w:rsidRPr="3DC4714B" w:rsidR="175DA72F">
              <w:rPr>
                <w:sz w:val="20"/>
                <w:szCs w:val="20"/>
              </w:rPr>
              <w:t>Same as expected</w:t>
            </w:r>
          </w:p>
          <w:p w:rsidR="3DC4714B" w:rsidP="3DC4714B" w:rsidRDefault="3DC4714B" w14:paraId="7C089CD4" w14:textId="42E7BCE8">
            <w:pPr>
              <w:pStyle w:val="Normal"/>
              <w:bidi w:val="0"/>
              <w:rPr>
                <w:sz w:val="20"/>
                <w:szCs w:val="20"/>
              </w:rPr>
            </w:pPr>
          </w:p>
        </w:tc>
        <w:tc>
          <w:tcPr>
            <w:tcW w:w="792" w:type="dxa"/>
            <w:tcMar/>
          </w:tcPr>
          <w:p w:rsidR="175DA72F" w:rsidP="3DC4714B" w:rsidRDefault="175DA72F" w14:paraId="0B9870E5" w14:textId="4BECDB5C">
            <w:pPr>
              <w:pStyle w:val="Normal"/>
              <w:bidi w:val="0"/>
              <w:rPr>
                <w:sz w:val="20"/>
                <w:szCs w:val="20"/>
              </w:rPr>
            </w:pPr>
            <w:r w:rsidRPr="3DC4714B" w:rsidR="175DA72F">
              <w:rPr>
                <w:sz w:val="20"/>
                <w:szCs w:val="20"/>
              </w:rPr>
              <w:t>Pass</w:t>
            </w:r>
          </w:p>
          <w:p w:rsidR="3DC4714B" w:rsidP="3DC4714B" w:rsidRDefault="3DC4714B" w14:paraId="789347E7" w14:textId="470D3B80">
            <w:pPr>
              <w:pStyle w:val="Normal"/>
              <w:bidi w:val="0"/>
              <w:rPr>
                <w:sz w:val="20"/>
                <w:szCs w:val="20"/>
              </w:rPr>
            </w:pPr>
          </w:p>
        </w:tc>
      </w:tr>
      <w:tr w:rsidR="3DC4714B" w:rsidTr="3DC4714B" w14:paraId="0ED53ECE">
        <w:trPr>
          <w:trHeight w:val="570"/>
        </w:trPr>
        <w:tc>
          <w:tcPr>
            <w:tcW w:w="690" w:type="dxa"/>
            <w:tcMar/>
          </w:tcPr>
          <w:p w:rsidR="4695A4D1" w:rsidP="3DC4714B" w:rsidRDefault="4695A4D1" w14:paraId="49F9D984" w14:textId="14CDCFFC">
            <w:pPr>
              <w:pStyle w:val="Normal"/>
              <w:bidi w:val="0"/>
              <w:rPr>
                <w:sz w:val="20"/>
                <w:szCs w:val="20"/>
              </w:rPr>
            </w:pPr>
            <w:r w:rsidRPr="3DC4714B" w:rsidR="4695A4D1">
              <w:rPr>
                <w:sz w:val="20"/>
                <w:szCs w:val="20"/>
              </w:rPr>
              <w:t>5</w:t>
            </w:r>
          </w:p>
        </w:tc>
        <w:tc>
          <w:tcPr>
            <w:tcW w:w="1740" w:type="dxa"/>
            <w:tcMar/>
          </w:tcPr>
          <w:p w:rsidR="4695A4D1" w:rsidP="3DC4714B" w:rsidRDefault="4695A4D1" w14:paraId="1D20929C" w14:textId="00E6290E">
            <w:pPr>
              <w:pStyle w:val="Normal"/>
              <w:bidi w:val="0"/>
              <w:rPr>
                <w:sz w:val="20"/>
                <w:szCs w:val="20"/>
              </w:rPr>
            </w:pPr>
            <w:r w:rsidRPr="3DC4714B" w:rsidR="4695A4D1">
              <w:rPr>
                <w:sz w:val="20"/>
                <w:szCs w:val="20"/>
              </w:rPr>
              <w:t>Page response to code less or more than 5 digits</w:t>
            </w:r>
          </w:p>
        </w:tc>
        <w:tc>
          <w:tcPr>
            <w:tcW w:w="2220" w:type="dxa"/>
            <w:tcMar/>
          </w:tcPr>
          <w:p w:rsidR="4695A4D1" w:rsidP="3DC4714B" w:rsidRDefault="4695A4D1" w14:paraId="1DDBDFE6" w14:textId="32E93CF5">
            <w:pPr>
              <w:pStyle w:val="Normal"/>
              <w:bidi w:val="0"/>
              <w:rPr>
                <w:sz w:val="20"/>
                <w:szCs w:val="20"/>
              </w:rPr>
            </w:pPr>
            <w:r w:rsidRPr="3DC4714B" w:rsidR="4695A4D1">
              <w:rPr>
                <w:sz w:val="20"/>
                <w:szCs w:val="20"/>
              </w:rPr>
              <w:t>Enter number with more than five or less digits</w:t>
            </w:r>
          </w:p>
        </w:tc>
        <w:tc>
          <w:tcPr>
            <w:tcW w:w="2325" w:type="dxa"/>
            <w:tcMar/>
          </w:tcPr>
          <w:p w:rsidR="4695A4D1" w:rsidP="3DC4714B" w:rsidRDefault="4695A4D1" w14:paraId="4C8A9001" w14:textId="4A007DE2">
            <w:pPr>
              <w:pStyle w:val="Normal"/>
              <w:bidi w:val="0"/>
              <w:rPr>
                <w:sz w:val="20"/>
                <w:szCs w:val="20"/>
              </w:rPr>
            </w:pPr>
            <w:r w:rsidRPr="3DC4714B" w:rsidR="4695A4D1">
              <w:rPr>
                <w:sz w:val="20"/>
                <w:szCs w:val="20"/>
              </w:rPr>
              <w:t xml:space="preserve">GUI output: “Enter a </w:t>
            </w:r>
            <w:r w:rsidRPr="3DC4714B" w:rsidR="4695A4D1">
              <w:rPr>
                <w:sz w:val="20"/>
                <w:szCs w:val="20"/>
              </w:rPr>
              <w:t>5-digit</w:t>
            </w:r>
            <w:r w:rsidRPr="3DC4714B" w:rsidR="4695A4D1">
              <w:rPr>
                <w:sz w:val="20"/>
                <w:szCs w:val="20"/>
              </w:rPr>
              <w:t xml:space="preserve"> number”</w:t>
            </w:r>
          </w:p>
          <w:p w:rsidR="3DC4714B" w:rsidP="3DC4714B" w:rsidRDefault="3DC4714B" w14:paraId="01F3DEAC" w14:textId="02A6BBA0">
            <w:pPr>
              <w:pStyle w:val="Normal"/>
              <w:bidi w:val="0"/>
              <w:rPr>
                <w:sz w:val="20"/>
                <w:szCs w:val="20"/>
              </w:rPr>
            </w:pPr>
          </w:p>
        </w:tc>
        <w:tc>
          <w:tcPr>
            <w:tcW w:w="1380" w:type="dxa"/>
            <w:tcMar/>
          </w:tcPr>
          <w:p w:rsidR="4695A4D1" w:rsidP="3DC4714B" w:rsidRDefault="4695A4D1" w14:paraId="6D07E412" w14:textId="44D5C783">
            <w:pPr>
              <w:pStyle w:val="Normal"/>
              <w:bidi w:val="0"/>
              <w:rPr>
                <w:sz w:val="20"/>
                <w:szCs w:val="20"/>
              </w:rPr>
            </w:pPr>
            <w:r w:rsidRPr="3DC4714B" w:rsidR="4695A4D1">
              <w:rPr>
                <w:sz w:val="20"/>
                <w:szCs w:val="20"/>
              </w:rPr>
              <w:t>Same as expected</w:t>
            </w:r>
          </w:p>
          <w:p w:rsidR="3DC4714B" w:rsidP="3DC4714B" w:rsidRDefault="3DC4714B" w14:paraId="2F85B2C0" w14:textId="502B5EC4">
            <w:pPr>
              <w:pStyle w:val="Normal"/>
              <w:bidi w:val="0"/>
              <w:rPr>
                <w:sz w:val="20"/>
                <w:szCs w:val="20"/>
              </w:rPr>
            </w:pPr>
          </w:p>
        </w:tc>
        <w:tc>
          <w:tcPr>
            <w:tcW w:w="792" w:type="dxa"/>
            <w:tcMar/>
          </w:tcPr>
          <w:p w:rsidR="4695A4D1" w:rsidP="3DC4714B" w:rsidRDefault="4695A4D1" w14:paraId="262FEF57" w14:textId="4BECDB5C">
            <w:pPr>
              <w:pStyle w:val="Normal"/>
              <w:bidi w:val="0"/>
              <w:rPr>
                <w:sz w:val="20"/>
                <w:szCs w:val="20"/>
              </w:rPr>
            </w:pPr>
            <w:r w:rsidRPr="3DC4714B" w:rsidR="4695A4D1">
              <w:rPr>
                <w:sz w:val="20"/>
                <w:szCs w:val="20"/>
              </w:rPr>
              <w:t>Pass</w:t>
            </w:r>
          </w:p>
          <w:p w:rsidR="3DC4714B" w:rsidP="3DC4714B" w:rsidRDefault="3DC4714B" w14:paraId="7A426EDC" w14:textId="75AF7801">
            <w:pPr>
              <w:pStyle w:val="Normal"/>
              <w:bidi w:val="0"/>
              <w:rPr>
                <w:sz w:val="20"/>
                <w:szCs w:val="20"/>
              </w:rPr>
            </w:pPr>
          </w:p>
        </w:tc>
      </w:tr>
      <w:tr w:rsidR="3DC4714B" w:rsidTr="3DC4714B" w14:paraId="0B0796C9">
        <w:trPr>
          <w:trHeight w:val="570"/>
        </w:trPr>
        <w:tc>
          <w:tcPr>
            <w:tcW w:w="690" w:type="dxa"/>
            <w:tcMar/>
          </w:tcPr>
          <w:p w:rsidR="4695A4D1" w:rsidP="3DC4714B" w:rsidRDefault="4695A4D1" w14:paraId="612AAD00" w14:textId="23EE0F3F">
            <w:pPr>
              <w:pStyle w:val="Normal"/>
              <w:bidi w:val="0"/>
              <w:rPr>
                <w:sz w:val="20"/>
                <w:szCs w:val="20"/>
              </w:rPr>
            </w:pPr>
            <w:r w:rsidRPr="3DC4714B" w:rsidR="4695A4D1">
              <w:rPr>
                <w:sz w:val="20"/>
                <w:szCs w:val="20"/>
              </w:rPr>
              <w:t>6</w:t>
            </w:r>
          </w:p>
        </w:tc>
        <w:tc>
          <w:tcPr>
            <w:tcW w:w="1740" w:type="dxa"/>
            <w:tcMar/>
          </w:tcPr>
          <w:p w:rsidR="4695A4D1" w:rsidP="3DC4714B" w:rsidRDefault="4695A4D1" w14:paraId="2E765240" w14:textId="787D1F43">
            <w:pPr>
              <w:pStyle w:val="Normal"/>
              <w:bidi w:val="0"/>
              <w:rPr>
                <w:sz w:val="20"/>
                <w:szCs w:val="20"/>
              </w:rPr>
            </w:pPr>
            <w:r w:rsidRPr="3DC4714B" w:rsidR="4695A4D1">
              <w:rPr>
                <w:sz w:val="20"/>
                <w:szCs w:val="20"/>
              </w:rPr>
              <w:t xml:space="preserve">Page response to a </w:t>
            </w:r>
            <w:r w:rsidRPr="3DC4714B" w:rsidR="4695A4D1">
              <w:rPr>
                <w:sz w:val="20"/>
                <w:szCs w:val="20"/>
              </w:rPr>
              <w:t>5 digit</w:t>
            </w:r>
            <w:r w:rsidRPr="3DC4714B" w:rsidR="4695A4D1">
              <w:rPr>
                <w:sz w:val="20"/>
                <w:szCs w:val="20"/>
              </w:rPr>
              <w:t xml:space="preserve"> code which is not linked with any assignment</w:t>
            </w:r>
          </w:p>
        </w:tc>
        <w:tc>
          <w:tcPr>
            <w:tcW w:w="2220" w:type="dxa"/>
            <w:tcMar/>
          </w:tcPr>
          <w:p w:rsidR="4695A4D1" w:rsidP="3DC4714B" w:rsidRDefault="4695A4D1" w14:paraId="1E572A78" w14:textId="64BE4C5F">
            <w:pPr>
              <w:pStyle w:val="Normal"/>
              <w:bidi w:val="0"/>
              <w:rPr>
                <w:sz w:val="20"/>
                <w:szCs w:val="20"/>
              </w:rPr>
            </w:pPr>
            <w:r w:rsidRPr="3DC4714B" w:rsidR="4695A4D1">
              <w:rPr>
                <w:sz w:val="20"/>
                <w:szCs w:val="20"/>
              </w:rPr>
              <w:t>Enter a 5 digit number</w:t>
            </w:r>
          </w:p>
        </w:tc>
        <w:tc>
          <w:tcPr>
            <w:tcW w:w="2325" w:type="dxa"/>
            <w:tcMar/>
          </w:tcPr>
          <w:p w:rsidR="4695A4D1" w:rsidP="3DC4714B" w:rsidRDefault="4695A4D1" w14:paraId="18F305E8" w14:textId="7846357D">
            <w:pPr>
              <w:pStyle w:val="Normal"/>
              <w:bidi w:val="0"/>
              <w:rPr>
                <w:sz w:val="20"/>
                <w:szCs w:val="20"/>
              </w:rPr>
            </w:pPr>
            <w:r w:rsidRPr="3DC4714B" w:rsidR="4695A4D1">
              <w:rPr>
                <w:sz w:val="20"/>
                <w:szCs w:val="20"/>
              </w:rPr>
              <w:t>Backend output: None</w:t>
            </w:r>
          </w:p>
          <w:p w:rsidR="4695A4D1" w:rsidP="3DC4714B" w:rsidRDefault="4695A4D1" w14:paraId="5BFD45CA" w14:textId="5FD2CAF4">
            <w:pPr>
              <w:pStyle w:val="Normal"/>
              <w:bidi w:val="0"/>
              <w:rPr>
                <w:sz w:val="20"/>
                <w:szCs w:val="20"/>
              </w:rPr>
            </w:pPr>
            <w:r w:rsidRPr="3DC4714B" w:rsidR="4695A4D1">
              <w:rPr>
                <w:sz w:val="20"/>
                <w:szCs w:val="20"/>
              </w:rPr>
              <w:t>GUI output: “Code does not exist”</w:t>
            </w:r>
          </w:p>
        </w:tc>
        <w:tc>
          <w:tcPr>
            <w:tcW w:w="1380" w:type="dxa"/>
            <w:tcMar/>
          </w:tcPr>
          <w:p w:rsidR="4695A4D1" w:rsidP="3DC4714B" w:rsidRDefault="4695A4D1" w14:paraId="167E49FF" w14:textId="44D5C783">
            <w:pPr>
              <w:pStyle w:val="Normal"/>
              <w:bidi w:val="0"/>
              <w:rPr>
                <w:sz w:val="20"/>
                <w:szCs w:val="20"/>
              </w:rPr>
            </w:pPr>
            <w:r w:rsidRPr="3DC4714B" w:rsidR="4695A4D1">
              <w:rPr>
                <w:sz w:val="20"/>
                <w:szCs w:val="20"/>
              </w:rPr>
              <w:t>Same as expected</w:t>
            </w:r>
          </w:p>
          <w:p w:rsidR="3DC4714B" w:rsidP="3DC4714B" w:rsidRDefault="3DC4714B" w14:paraId="239CF1A2" w14:textId="05A597EE">
            <w:pPr>
              <w:pStyle w:val="Normal"/>
              <w:bidi w:val="0"/>
              <w:rPr>
                <w:sz w:val="20"/>
                <w:szCs w:val="20"/>
              </w:rPr>
            </w:pPr>
          </w:p>
        </w:tc>
        <w:tc>
          <w:tcPr>
            <w:tcW w:w="792" w:type="dxa"/>
            <w:tcMar/>
          </w:tcPr>
          <w:p w:rsidR="4695A4D1" w:rsidP="3DC4714B" w:rsidRDefault="4695A4D1" w14:paraId="11B544B8" w14:textId="4BECDB5C">
            <w:pPr>
              <w:pStyle w:val="Normal"/>
              <w:bidi w:val="0"/>
              <w:rPr>
                <w:sz w:val="20"/>
                <w:szCs w:val="20"/>
              </w:rPr>
            </w:pPr>
            <w:r w:rsidRPr="3DC4714B" w:rsidR="4695A4D1">
              <w:rPr>
                <w:sz w:val="20"/>
                <w:szCs w:val="20"/>
              </w:rPr>
              <w:t>Pass</w:t>
            </w:r>
          </w:p>
          <w:p w:rsidR="3DC4714B" w:rsidP="3DC4714B" w:rsidRDefault="3DC4714B" w14:paraId="1DD20AA6" w14:textId="64A0F823">
            <w:pPr>
              <w:pStyle w:val="Normal"/>
              <w:bidi w:val="0"/>
              <w:rPr>
                <w:sz w:val="20"/>
                <w:szCs w:val="20"/>
              </w:rPr>
            </w:pPr>
          </w:p>
        </w:tc>
      </w:tr>
      <w:tr w:rsidR="3DC4714B" w:rsidTr="3DC4714B" w14:paraId="0E62B3CA">
        <w:trPr>
          <w:trHeight w:val="570"/>
        </w:trPr>
        <w:tc>
          <w:tcPr>
            <w:tcW w:w="690" w:type="dxa"/>
            <w:tcMar/>
          </w:tcPr>
          <w:p w:rsidR="4695A4D1" w:rsidP="3DC4714B" w:rsidRDefault="4695A4D1" w14:paraId="1620ABE7" w14:textId="5543D66B">
            <w:pPr>
              <w:pStyle w:val="Normal"/>
              <w:bidi w:val="0"/>
              <w:rPr>
                <w:sz w:val="20"/>
                <w:szCs w:val="20"/>
              </w:rPr>
            </w:pPr>
            <w:r w:rsidRPr="3DC4714B" w:rsidR="4695A4D1">
              <w:rPr>
                <w:sz w:val="20"/>
                <w:szCs w:val="20"/>
              </w:rPr>
              <w:t>7</w:t>
            </w:r>
          </w:p>
        </w:tc>
        <w:tc>
          <w:tcPr>
            <w:tcW w:w="1740" w:type="dxa"/>
            <w:tcMar/>
          </w:tcPr>
          <w:p w:rsidR="4695A4D1" w:rsidP="3DC4714B" w:rsidRDefault="4695A4D1" w14:paraId="72F9FBB4" w14:textId="3B873D89">
            <w:pPr>
              <w:pStyle w:val="Normal"/>
              <w:bidi w:val="0"/>
              <w:rPr>
                <w:sz w:val="20"/>
                <w:szCs w:val="20"/>
              </w:rPr>
            </w:pPr>
            <w:r w:rsidRPr="3DC4714B" w:rsidR="4695A4D1">
              <w:rPr>
                <w:sz w:val="20"/>
                <w:szCs w:val="20"/>
              </w:rPr>
              <w:t xml:space="preserve">Page response to a </w:t>
            </w:r>
            <w:r w:rsidRPr="3DC4714B" w:rsidR="4695A4D1">
              <w:rPr>
                <w:sz w:val="20"/>
                <w:szCs w:val="20"/>
              </w:rPr>
              <w:t>5 digit</w:t>
            </w:r>
            <w:r w:rsidRPr="3DC4714B" w:rsidR="4695A4D1">
              <w:rPr>
                <w:sz w:val="20"/>
                <w:szCs w:val="20"/>
              </w:rPr>
              <w:t xml:space="preserve"> code which has expired</w:t>
            </w:r>
          </w:p>
        </w:tc>
        <w:tc>
          <w:tcPr>
            <w:tcW w:w="2220" w:type="dxa"/>
            <w:tcMar/>
          </w:tcPr>
          <w:p w:rsidR="4695A4D1" w:rsidP="3DC4714B" w:rsidRDefault="4695A4D1" w14:paraId="0727421C" w14:textId="5AD10678">
            <w:pPr>
              <w:pStyle w:val="Normal"/>
              <w:bidi w:val="0"/>
              <w:rPr>
                <w:sz w:val="20"/>
                <w:szCs w:val="20"/>
              </w:rPr>
            </w:pPr>
            <w:r w:rsidRPr="3DC4714B" w:rsidR="4695A4D1">
              <w:rPr>
                <w:sz w:val="20"/>
                <w:szCs w:val="20"/>
              </w:rPr>
              <w:t>Enter an expired code</w:t>
            </w:r>
          </w:p>
        </w:tc>
        <w:tc>
          <w:tcPr>
            <w:tcW w:w="2325" w:type="dxa"/>
            <w:tcMar/>
          </w:tcPr>
          <w:p w:rsidR="4695A4D1" w:rsidP="3DC4714B" w:rsidRDefault="4695A4D1" w14:paraId="693A78CF" w14:textId="43622D93">
            <w:pPr>
              <w:pStyle w:val="Normal"/>
              <w:bidi w:val="0"/>
              <w:rPr>
                <w:sz w:val="20"/>
                <w:szCs w:val="20"/>
              </w:rPr>
            </w:pPr>
            <w:r w:rsidRPr="3DC4714B" w:rsidR="4695A4D1">
              <w:rPr>
                <w:sz w:val="20"/>
                <w:szCs w:val="20"/>
              </w:rPr>
              <w:t>Backend output: 0</w:t>
            </w:r>
          </w:p>
          <w:p w:rsidR="4695A4D1" w:rsidP="3DC4714B" w:rsidRDefault="4695A4D1" w14:paraId="18E1324A" w14:textId="0F520D77">
            <w:pPr>
              <w:pStyle w:val="Normal"/>
              <w:bidi w:val="0"/>
              <w:rPr>
                <w:sz w:val="20"/>
                <w:szCs w:val="20"/>
              </w:rPr>
            </w:pPr>
            <w:r w:rsidRPr="3DC4714B" w:rsidR="4695A4D1">
              <w:rPr>
                <w:sz w:val="20"/>
                <w:szCs w:val="20"/>
              </w:rPr>
              <w:t>GUI output: “Code has expired”</w:t>
            </w:r>
          </w:p>
          <w:p w:rsidR="3DC4714B" w:rsidP="3DC4714B" w:rsidRDefault="3DC4714B" w14:paraId="1C78129A" w14:textId="3FCF24E8">
            <w:pPr>
              <w:pStyle w:val="Normal"/>
              <w:bidi w:val="0"/>
              <w:rPr>
                <w:sz w:val="20"/>
                <w:szCs w:val="20"/>
              </w:rPr>
            </w:pPr>
          </w:p>
        </w:tc>
        <w:tc>
          <w:tcPr>
            <w:tcW w:w="1380" w:type="dxa"/>
            <w:tcMar/>
          </w:tcPr>
          <w:p w:rsidR="4695A4D1" w:rsidP="3DC4714B" w:rsidRDefault="4695A4D1" w14:paraId="4F4C043C" w14:textId="44D5C783">
            <w:pPr>
              <w:pStyle w:val="Normal"/>
              <w:bidi w:val="0"/>
              <w:rPr>
                <w:sz w:val="20"/>
                <w:szCs w:val="20"/>
              </w:rPr>
            </w:pPr>
            <w:r w:rsidRPr="3DC4714B" w:rsidR="4695A4D1">
              <w:rPr>
                <w:sz w:val="20"/>
                <w:szCs w:val="20"/>
              </w:rPr>
              <w:t>Same as expected</w:t>
            </w:r>
          </w:p>
          <w:p w:rsidR="3DC4714B" w:rsidP="3DC4714B" w:rsidRDefault="3DC4714B" w14:paraId="126E00BF" w14:textId="29DDEAE6">
            <w:pPr>
              <w:pStyle w:val="Normal"/>
              <w:bidi w:val="0"/>
              <w:rPr>
                <w:sz w:val="20"/>
                <w:szCs w:val="20"/>
              </w:rPr>
            </w:pPr>
          </w:p>
        </w:tc>
        <w:tc>
          <w:tcPr>
            <w:tcW w:w="792" w:type="dxa"/>
            <w:tcMar/>
          </w:tcPr>
          <w:p w:rsidR="4695A4D1" w:rsidP="3DC4714B" w:rsidRDefault="4695A4D1" w14:paraId="51521512" w14:textId="4BECDB5C">
            <w:pPr>
              <w:pStyle w:val="Normal"/>
              <w:bidi w:val="0"/>
              <w:rPr>
                <w:sz w:val="20"/>
                <w:szCs w:val="20"/>
              </w:rPr>
            </w:pPr>
            <w:r w:rsidRPr="3DC4714B" w:rsidR="4695A4D1">
              <w:rPr>
                <w:sz w:val="20"/>
                <w:szCs w:val="20"/>
              </w:rPr>
              <w:t>Pass</w:t>
            </w:r>
          </w:p>
          <w:p w:rsidR="3DC4714B" w:rsidP="3DC4714B" w:rsidRDefault="3DC4714B" w14:paraId="41738F0C" w14:textId="077205B3">
            <w:pPr>
              <w:pStyle w:val="Normal"/>
              <w:bidi w:val="0"/>
              <w:rPr>
                <w:sz w:val="20"/>
                <w:szCs w:val="20"/>
              </w:rPr>
            </w:pPr>
          </w:p>
        </w:tc>
      </w:tr>
      <w:tr w:rsidR="3DC4714B" w:rsidTr="3DC4714B" w14:paraId="5CCCA931">
        <w:trPr>
          <w:trHeight w:val="570"/>
        </w:trPr>
        <w:tc>
          <w:tcPr>
            <w:tcW w:w="690" w:type="dxa"/>
            <w:tcMar/>
          </w:tcPr>
          <w:p w:rsidR="12D8AE50" w:rsidP="3DC4714B" w:rsidRDefault="12D8AE50" w14:paraId="20D9FA93" w14:textId="4421E24D">
            <w:pPr>
              <w:pStyle w:val="Normal"/>
              <w:bidi w:val="0"/>
              <w:rPr>
                <w:sz w:val="20"/>
                <w:szCs w:val="20"/>
              </w:rPr>
            </w:pPr>
            <w:r w:rsidRPr="3DC4714B" w:rsidR="12D8AE50">
              <w:rPr>
                <w:sz w:val="20"/>
                <w:szCs w:val="20"/>
              </w:rPr>
              <w:t>8</w:t>
            </w:r>
          </w:p>
        </w:tc>
        <w:tc>
          <w:tcPr>
            <w:tcW w:w="1740" w:type="dxa"/>
            <w:tcMar/>
          </w:tcPr>
          <w:p w:rsidR="12D8AE50" w:rsidP="3DC4714B" w:rsidRDefault="12D8AE50" w14:paraId="74F748DD" w14:textId="1D9A5B2C">
            <w:pPr>
              <w:pStyle w:val="Normal"/>
              <w:bidi w:val="0"/>
              <w:rPr>
                <w:sz w:val="20"/>
                <w:szCs w:val="20"/>
              </w:rPr>
            </w:pPr>
            <w:r w:rsidRPr="3DC4714B" w:rsidR="12D8AE50">
              <w:rPr>
                <w:sz w:val="20"/>
                <w:szCs w:val="20"/>
              </w:rPr>
              <w:t xml:space="preserve">Page response to a valid </w:t>
            </w:r>
            <w:r w:rsidRPr="3DC4714B" w:rsidR="12D8AE50">
              <w:rPr>
                <w:sz w:val="20"/>
                <w:szCs w:val="20"/>
              </w:rPr>
              <w:t>5 digit</w:t>
            </w:r>
            <w:r w:rsidRPr="3DC4714B" w:rsidR="12D8AE50">
              <w:rPr>
                <w:sz w:val="20"/>
                <w:szCs w:val="20"/>
              </w:rPr>
              <w:t xml:space="preserve"> assignment code</w:t>
            </w:r>
          </w:p>
        </w:tc>
        <w:tc>
          <w:tcPr>
            <w:tcW w:w="2220" w:type="dxa"/>
            <w:tcMar/>
          </w:tcPr>
          <w:p w:rsidR="12D8AE50" w:rsidP="3DC4714B" w:rsidRDefault="12D8AE50" w14:paraId="7C180784" w14:textId="66B9385C">
            <w:pPr>
              <w:pStyle w:val="Normal"/>
              <w:bidi w:val="0"/>
              <w:rPr>
                <w:sz w:val="20"/>
                <w:szCs w:val="20"/>
              </w:rPr>
            </w:pPr>
            <w:r w:rsidRPr="3DC4714B" w:rsidR="12D8AE50">
              <w:rPr>
                <w:sz w:val="20"/>
                <w:szCs w:val="20"/>
              </w:rPr>
              <w:t>Enter a valid assignment code</w:t>
            </w:r>
          </w:p>
        </w:tc>
        <w:tc>
          <w:tcPr>
            <w:tcW w:w="2325" w:type="dxa"/>
            <w:tcMar/>
          </w:tcPr>
          <w:p w:rsidR="12D8AE50" w:rsidP="3DC4714B" w:rsidRDefault="12D8AE50" w14:paraId="65F5EF8E" w14:textId="2134799B">
            <w:pPr>
              <w:pStyle w:val="Normal"/>
              <w:bidi w:val="0"/>
              <w:rPr>
                <w:sz w:val="20"/>
                <w:szCs w:val="20"/>
              </w:rPr>
            </w:pPr>
            <w:r w:rsidRPr="3DC4714B" w:rsidR="12D8AE50">
              <w:rPr>
                <w:sz w:val="20"/>
                <w:szCs w:val="20"/>
              </w:rPr>
              <w:t>Backend output: quiz title</w:t>
            </w:r>
            <w:r w:rsidRPr="3DC4714B" w:rsidR="12D8AE50">
              <w:rPr>
                <w:sz w:val="20"/>
                <w:szCs w:val="20"/>
              </w:rPr>
              <w:t>+“ by</w:t>
            </w:r>
            <w:r w:rsidRPr="3DC4714B" w:rsidR="12D8AE50">
              <w:rPr>
                <w:sz w:val="20"/>
                <w:szCs w:val="20"/>
              </w:rPr>
              <w:t xml:space="preserve"> ”+</w:t>
            </w:r>
            <w:r w:rsidRPr="3DC4714B" w:rsidR="12D8AE50">
              <w:rPr>
                <w:sz w:val="20"/>
                <w:szCs w:val="20"/>
              </w:rPr>
              <w:t>username</w:t>
            </w:r>
          </w:p>
          <w:p w:rsidR="12D8AE50" w:rsidP="3DC4714B" w:rsidRDefault="12D8AE50" w14:paraId="1EF1B5FA" w14:textId="61921588">
            <w:pPr>
              <w:pStyle w:val="Normal"/>
              <w:bidi w:val="0"/>
              <w:rPr>
                <w:sz w:val="20"/>
                <w:szCs w:val="20"/>
              </w:rPr>
            </w:pPr>
            <w:r w:rsidRPr="3DC4714B" w:rsidR="12D8AE50">
              <w:rPr>
                <w:sz w:val="20"/>
                <w:szCs w:val="20"/>
              </w:rPr>
              <w:t>GUI output: Redirected to quiz page</w:t>
            </w:r>
            <w:r w:rsidRPr="3DC4714B" w:rsidR="218D00E2">
              <w:rPr>
                <w:sz w:val="20"/>
                <w:szCs w:val="20"/>
              </w:rPr>
              <w:t xml:space="preserve"> attempt with the quiz in assignment being started</w:t>
            </w:r>
          </w:p>
        </w:tc>
        <w:tc>
          <w:tcPr>
            <w:tcW w:w="1380" w:type="dxa"/>
            <w:tcMar/>
          </w:tcPr>
          <w:p w:rsidR="12D8AE50" w:rsidP="3DC4714B" w:rsidRDefault="12D8AE50" w14:paraId="3784EAF5" w14:textId="01A4B8AA">
            <w:pPr>
              <w:pStyle w:val="Normal"/>
              <w:bidi w:val="0"/>
              <w:rPr>
                <w:sz w:val="20"/>
                <w:szCs w:val="20"/>
              </w:rPr>
            </w:pPr>
            <w:r w:rsidRPr="3DC4714B" w:rsidR="12D8AE50">
              <w:rPr>
                <w:sz w:val="20"/>
                <w:szCs w:val="20"/>
              </w:rPr>
              <w:t>Same as expected</w:t>
            </w:r>
          </w:p>
        </w:tc>
        <w:tc>
          <w:tcPr>
            <w:tcW w:w="792" w:type="dxa"/>
            <w:tcMar/>
          </w:tcPr>
          <w:p w:rsidR="12D8AE50" w:rsidP="3DC4714B" w:rsidRDefault="12D8AE50" w14:paraId="3695D4AC" w14:textId="2A3C3A3F">
            <w:pPr>
              <w:pStyle w:val="Normal"/>
              <w:bidi w:val="0"/>
              <w:rPr>
                <w:sz w:val="20"/>
                <w:szCs w:val="20"/>
              </w:rPr>
            </w:pPr>
            <w:r w:rsidRPr="3DC4714B" w:rsidR="12D8AE50">
              <w:rPr>
                <w:sz w:val="20"/>
                <w:szCs w:val="20"/>
              </w:rPr>
              <w:t>Pass</w:t>
            </w:r>
          </w:p>
        </w:tc>
      </w:tr>
    </w:tbl>
    <w:p w:rsidR="3DC4714B" w:rsidP="3DC4714B" w:rsidRDefault="3DC4714B" w14:paraId="746FC508" w14:textId="4819E388">
      <w:pPr>
        <w:pStyle w:val="Normal"/>
        <w:bidi w:val="0"/>
      </w:pPr>
    </w:p>
    <w:p w:rsidR="3DC4714B" w:rsidP="3DC4714B" w:rsidRDefault="3DC4714B" w14:paraId="68A7B5FC" w14:textId="7CDCFE92">
      <w:pPr>
        <w:pStyle w:val="Normal"/>
        <w:bidi w:val="0"/>
      </w:pPr>
    </w:p>
    <w:p w:rsidR="3DC4714B" w:rsidP="3DC4714B" w:rsidRDefault="3DC4714B" w14:paraId="08BD4291" w14:textId="75737EAE">
      <w:pPr>
        <w:pStyle w:val="Normal"/>
        <w:bidi w:val="0"/>
      </w:pPr>
    </w:p>
    <w:p w:rsidR="3DC4714B" w:rsidP="3DC4714B" w:rsidRDefault="3DC4714B" w14:paraId="3E08AF54" w14:textId="4CF1562F">
      <w:pPr>
        <w:pStyle w:val="Normal"/>
        <w:bidi w:val="0"/>
      </w:pPr>
    </w:p>
    <w:p w:rsidR="3DC4714B" w:rsidP="3DC4714B" w:rsidRDefault="3DC4714B" w14:paraId="60283E3F" w14:textId="42791B82">
      <w:pPr>
        <w:pStyle w:val="Normal"/>
        <w:bidi w:val="0"/>
      </w:pPr>
    </w:p>
    <w:p w:rsidR="3DC4714B" w:rsidP="3DC4714B" w:rsidRDefault="3DC4714B" w14:paraId="317D57C2" w14:textId="0FBB4C43">
      <w:pPr>
        <w:pStyle w:val="Normal"/>
        <w:bidi w:val="0"/>
      </w:pPr>
    </w:p>
    <w:p w:rsidR="3DC4714B" w:rsidP="3DC4714B" w:rsidRDefault="3DC4714B" w14:paraId="2A700EB4" w14:textId="2576DF9B">
      <w:pPr>
        <w:pStyle w:val="Normal"/>
        <w:bidi w:val="0"/>
      </w:pPr>
    </w:p>
    <w:p w:rsidR="7CEE6E17" w:rsidP="3DC4714B" w:rsidRDefault="7CEE6E17" w14:paraId="02855981" w14:textId="52BCAEF3">
      <w:pPr>
        <w:pStyle w:val="Heading3"/>
        <w:bidi w:val="0"/>
      </w:pPr>
      <w:bookmarkStart w:name="_Toc1675610038" w:id="1049546158"/>
      <w:r w:rsidR="7CEE6E17">
        <w:rPr/>
        <w:t>Iterative Development</w:t>
      </w:r>
      <w:bookmarkEnd w:id="1049546158"/>
    </w:p>
    <w:p w:rsidR="46AF61B2" w:rsidP="3DC4714B" w:rsidRDefault="46AF61B2" w14:paraId="6FBB331C" w14:textId="5EC155BF">
      <w:pPr>
        <w:pStyle w:val="Normal"/>
        <w:bidi w:val="0"/>
        <w:rPr>
          <w:b w:val="1"/>
          <w:bCs w:val="1"/>
        </w:rPr>
      </w:pPr>
      <w:r w:rsidRPr="3DC4714B" w:rsidR="46AF61B2">
        <w:rPr>
          <w:b w:val="1"/>
          <w:bCs w:val="1"/>
        </w:rPr>
        <w:t>1.Layout Development</w:t>
      </w:r>
    </w:p>
    <w:p w:rsidR="13CE280F" w:rsidP="3DC4714B" w:rsidRDefault="13CE280F" w14:paraId="6FDCFEC8" w14:textId="739EA874">
      <w:pPr>
        <w:pStyle w:val="Normal"/>
      </w:pPr>
      <w:r w:rsidR="13CE280F">
        <w:drawing>
          <wp:inline wp14:editId="6475249A" wp14:anchorId="48CECA6B">
            <wp:extent cx="3438525" cy="2952211"/>
            <wp:effectExtent l="0" t="0" r="0" b="0"/>
            <wp:docPr id="1209505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545444" name="Picture 1777545444"/>
                    <pic:cNvPicPr/>
                  </pic:nvPicPr>
                  <pic:blipFill>
                    <a:blip xmlns:r="http://schemas.openxmlformats.org/officeDocument/2006/relationships" r:embed="rId956622392">
                      <a:extLst>
                        <a:ext uri="{28A0092B-C50C-407E-A947-70E740481C1C}">
                          <a14:useLocalDpi xmlns:a14="http://schemas.microsoft.com/office/drawing/2010/main"/>
                        </a:ext>
                      </a:extLst>
                    </a:blip>
                    <a:stretch>
                      <a:fillRect/>
                    </a:stretch>
                  </pic:blipFill>
                  <pic:spPr>
                    <a:xfrm rot="0">
                      <a:off x="0" y="0"/>
                      <a:ext cx="3438525" cy="2952211"/>
                    </a:xfrm>
                    <a:prstGeom prst="rect">
                      <a:avLst/>
                    </a:prstGeom>
                  </pic:spPr>
                </pic:pic>
              </a:graphicData>
            </a:graphic>
          </wp:inline>
        </w:drawing>
      </w:r>
    </w:p>
    <w:p w:rsidR="2A2F58A8" w:rsidP="3DC4714B" w:rsidRDefault="2A2F58A8" w14:paraId="132541FB" w14:textId="49979097">
      <w:pPr>
        <w:pStyle w:val="Normal"/>
        <w:bidi w:val="0"/>
        <w:spacing w:before="0" w:beforeAutospacing="off" w:after="160" w:afterAutospacing="off" w:line="279" w:lineRule="auto"/>
        <w:ind w:left="0" w:right="0"/>
        <w:jc w:val="left"/>
      </w:pPr>
      <w:r w:rsidR="2A2F58A8">
        <w:drawing>
          <wp:inline wp14:editId="11CF2ADD" wp14:anchorId="31CF016D">
            <wp:extent cx="3371850" cy="2193666"/>
            <wp:effectExtent l="0" t="0" r="0" b="0"/>
            <wp:docPr id="593022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022486" name="Picture 593022486"/>
                    <pic:cNvPicPr/>
                  </pic:nvPicPr>
                  <pic:blipFill>
                    <a:blip xmlns:r="http://schemas.openxmlformats.org/officeDocument/2006/relationships" r:embed="rId1341456008">
                      <a:extLst>
                        <a:ext uri="{28A0092B-C50C-407E-A947-70E740481C1C}">
                          <a14:useLocalDpi xmlns:a14="http://schemas.microsoft.com/office/drawing/2010/main"/>
                        </a:ext>
                      </a:extLst>
                    </a:blip>
                    <a:stretch>
                      <a:fillRect/>
                    </a:stretch>
                  </pic:blipFill>
                  <pic:spPr>
                    <a:xfrm rot="0">
                      <a:off x="0" y="0"/>
                      <a:ext cx="3371850" cy="2193666"/>
                    </a:xfrm>
                    <a:prstGeom prst="rect">
                      <a:avLst/>
                    </a:prstGeom>
                  </pic:spPr>
                </pic:pic>
              </a:graphicData>
            </a:graphic>
          </wp:inline>
        </w:drawing>
      </w:r>
    </w:p>
    <w:p w:rsidR="43E2B082" w:rsidP="3DC4714B" w:rsidRDefault="43E2B082" w14:paraId="05997499" w14:textId="1213503D">
      <w:pPr>
        <w:pStyle w:val="Normal"/>
        <w:bidi w:val="0"/>
        <w:spacing w:before="0" w:beforeAutospacing="off" w:after="160" w:afterAutospacing="off" w:line="279" w:lineRule="auto"/>
        <w:ind w:left="0" w:right="0"/>
        <w:jc w:val="left"/>
      </w:pPr>
      <w:r w:rsidR="43E2B082">
        <w:rPr/>
        <w:t>Th</w:t>
      </w:r>
      <w:r w:rsidR="012618C7">
        <w:rPr/>
        <w:t xml:space="preserve">e above pictures show the first version of the assignment </w:t>
      </w:r>
      <w:r w:rsidR="012618C7">
        <w:rPr/>
        <w:t>attempt</w:t>
      </w:r>
      <w:r w:rsidR="012618C7">
        <w:rPr/>
        <w:t xml:space="preserve"> page</w:t>
      </w:r>
      <w:r w:rsidR="70115CFD">
        <w:rPr/>
        <w:t xml:space="preserve"> that was created during the development.</w:t>
      </w:r>
      <w:r w:rsidR="37D67EDC">
        <w:rPr/>
        <w:t xml:space="preserve"> As</w:t>
      </w:r>
      <w:r w:rsidR="70115CFD">
        <w:rPr/>
        <w:t xml:space="preserve"> show</w:t>
      </w:r>
      <w:r w:rsidR="1A2BB2BF">
        <w:rPr/>
        <w:t>n</w:t>
      </w:r>
      <w:r w:rsidR="70115CFD">
        <w:rPr/>
        <w:t xml:space="preserve"> the </w:t>
      </w:r>
      <w:r w:rsidR="6E6E0811">
        <w:rPr/>
        <w:t>design</w:t>
      </w:r>
      <w:r w:rsidR="70115CFD">
        <w:rPr/>
        <w:t xml:space="preserve"> is not consistent with the oth</w:t>
      </w:r>
      <w:r w:rsidR="429FA821">
        <w:rPr/>
        <w:t>er</w:t>
      </w:r>
      <w:r w:rsidR="16516CF4">
        <w:rPr/>
        <w:t xml:space="preserve"> pages</w:t>
      </w:r>
      <w:r w:rsidR="0790C98E">
        <w:rPr/>
        <w:t xml:space="preserve">. The page has no </w:t>
      </w:r>
      <w:r w:rsidR="7E58391F">
        <w:rPr/>
        <w:t>“Back to Homepage”</w:t>
      </w:r>
      <w:r w:rsidR="0790C98E">
        <w:rPr/>
        <w:t xml:space="preserve"> </w:t>
      </w:r>
      <w:r w:rsidR="271051C6">
        <w:rPr/>
        <w:t>button,</w:t>
      </w:r>
      <w:r w:rsidR="0790C98E">
        <w:rPr/>
        <w:t xml:space="preserve"> and the widgets are not properly </w:t>
      </w:r>
      <w:r w:rsidR="1D7ED751">
        <w:rPr/>
        <w:t>centred</w:t>
      </w:r>
      <w:r w:rsidR="0790C98E">
        <w:rPr/>
        <w:t>.</w:t>
      </w:r>
      <w:r w:rsidR="2C7010A3">
        <w:rPr/>
        <w:t xml:space="preserve"> This makes the </w:t>
      </w:r>
      <w:r w:rsidR="4A95C68D">
        <w:rPr/>
        <w:t>interface</w:t>
      </w:r>
      <w:r w:rsidR="2C7010A3">
        <w:rPr/>
        <w:t xml:space="preserve"> look visually unappealing and difficult to use for students.</w:t>
      </w:r>
    </w:p>
    <w:p w:rsidR="78A6F196" w:rsidP="3DC4714B" w:rsidRDefault="78A6F196" w14:paraId="391D643F" w14:textId="26375826">
      <w:pPr>
        <w:pStyle w:val="Normal"/>
        <w:bidi w:val="0"/>
        <w:spacing w:before="0" w:beforeAutospacing="off" w:after="160" w:afterAutospacing="off" w:line="279" w:lineRule="auto"/>
        <w:ind w:left="0" w:right="0"/>
        <w:jc w:val="left"/>
      </w:pPr>
      <w:r w:rsidR="78A6F196">
        <w:rPr/>
        <w:t xml:space="preserve">The </w:t>
      </w:r>
      <w:r w:rsidR="7D997B89">
        <w:rPr/>
        <w:t>improvement</w:t>
      </w:r>
      <w:r w:rsidR="78A6F196">
        <w:rPr/>
        <w:t xml:space="preserve"> is </w:t>
      </w:r>
      <w:r w:rsidR="1A6B7436">
        <w:rPr/>
        <w:t xml:space="preserve">to change </w:t>
      </w:r>
      <w:r w:rsidR="78A6F196">
        <w:rPr/>
        <w:t xml:space="preserve">the widgets </w:t>
      </w:r>
      <w:r w:rsidR="334B30AF">
        <w:rPr/>
        <w:t>to</w:t>
      </w:r>
      <w:r w:rsidR="78A6F196">
        <w:rPr/>
        <w:t xml:space="preserve"> make it </w:t>
      </w:r>
      <w:r w:rsidR="2C1E0B06">
        <w:rPr/>
        <w:t>clearer and more presentable</w:t>
      </w:r>
      <w:r w:rsidR="78A6F196">
        <w:rPr/>
        <w:t>.</w:t>
      </w:r>
      <w:r w:rsidR="55576A37">
        <w:rPr/>
        <w:t xml:space="preserve"> The </w:t>
      </w:r>
      <w:r w:rsidR="413F1F57">
        <w:rPr/>
        <w:t>label text</w:t>
      </w:r>
      <w:r w:rsidR="55576A37">
        <w:rPr/>
        <w:t xml:space="preserve"> is changed to </w:t>
      </w:r>
      <w:r w:rsidR="5230698D">
        <w:rPr/>
        <w:t>instruct</w:t>
      </w:r>
      <w:r w:rsidR="55576A37">
        <w:rPr/>
        <w:t xml:space="preserve"> the student what information they must provide. The </w:t>
      </w:r>
      <w:r w:rsidR="0CBF068E">
        <w:rPr/>
        <w:t>width of the entry widget</w:t>
      </w:r>
      <w:r w:rsidR="55576A37">
        <w:rPr/>
        <w:t xml:space="preserve"> </w:t>
      </w:r>
      <w:r w:rsidR="55576A37">
        <w:rPr/>
        <w:t>is also changed to be the same as the</w:t>
      </w:r>
      <w:r w:rsidR="3400B185">
        <w:rPr/>
        <w:t xml:space="preserve"> updated</w:t>
      </w:r>
      <w:r w:rsidR="55576A37">
        <w:rPr/>
        <w:t xml:space="preserve"> label.</w:t>
      </w:r>
      <w:r w:rsidR="2232B4A3">
        <w:rPr/>
        <w:t xml:space="preserve"> The text of the button is also changed to m</w:t>
      </w:r>
      <w:r w:rsidR="1F8F5D7F">
        <w:rPr/>
        <w:t>ake its purpose clear</w:t>
      </w:r>
      <w:r w:rsidR="2232B4A3">
        <w:rPr/>
        <w:t>. The widgets coordinates were a</w:t>
      </w:r>
      <w:r w:rsidR="5E0A9FBA">
        <w:rPr/>
        <w:t xml:space="preserve">djusted to make it properly cantered, which makes the page become organised and </w:t>
      </w:r>
      <w:r w:rsidR="5E0A9FBA">
        <w:rPr/>
        <w:t>professional</w:t>
      </w:r>
      <w:r w:rsidR="5E0A9FBA">
        <w:rPr/>
        <w:t>.</w:t>
      </w:r>
    </w:p>
    <w:p w:rsidR="5E0A9FBA" w:rsidP="3DC4714B" w:rsidRDefault="5E0A9FBA" w14:paraId="18ACDD92" w14:textId="5A08A417">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3DC4714B" w:rsidR="5E0A9FBA">
        <w:rPr>
          <w:rFonts w:ascii="Aptos" w:hAnsi="Aptos" w:eastAsia="Aptos" w:cs="Aptos"/>
          <w:b w:val="0"/>
          <w:bCs w:val="0"/>
          <w:i w:val="0"/>
          <w:iCs w:val="0"/>
          <w:caps w:val="0"/>
          <w:smallCaps w:val="0"/>
          <w:noProof w:val="0"/>
          <w:color w:val="000000" w:themeColor="text1" w:themeTint="FF" w:themeShade="FF"/>
          <w:sz w:val="24"/>
          <w:szCs w:val="24"/>
          <w:lang w:val="en-GB"/>
        </w:rPr>
        <w:t>Another issue</w:t>
      </w:r>
      <w:r w:rsidRPr="3DC4714B" w:rsidR="40158AFA">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3DC4714B" w:rsidR="476B0817">
        <w:rPr>
          <w:rFonts w:ascii="Aptos" w:hAnsi="Aptos" w:eastAsia="Aptos" w:cs="Aptos"/>
          <w:b w:val="0"/>
          <w:bCs w:val="0"/>
          <w:i w:val="0"/>
          <w:iCs w:val="0"/>
          <w:caps w:val="0"/>
          <w:smallCaps w:val="0"/>
          <w:noProof w:val="0"/>
          <w:color w:val="000000" w:themeColor="text1" w:themeTint="FF" w:themeShade="FF"/>
          <w:sz w:val="24"/>
          <w:szCs w:val="24"/>
          <w:lang w:val="en-GB"/>
        </w:rPr>
        <w:t>is that</w:t>
      </w:r>
      <w:r w:rsidRPr="3DC4714B" w:rsidR="40158AFA">
        <w:rPr>
          <w:rFonts w:ascii="Aptos" w:hAnsi="Aptos" w:eastAsia="Aptos" w:cs="Aptos"/>
          <w:b w:val="0"/>
          <w:bCs w:val="0"/>
          <w:i w:val="0"/>
          <w:iCs w:val="0"/>
          <w:caps w:val="0"/>
          <w:smallCaps w:val="0"/>
          <w:noProof w:val="0"/>
          <w:color w:val="000000" w:themeColor="text1" w:themeTint="FF" w:themeShade="FF"/>
          <w:sz w:val="24"/>
          <w:szCs w:val="24"/>
          <w:lang w:val="en-GB"/>
        </w:rPr>
        <w:t xml:space="preserve"> there is no “Back to Homepage” button</w:t>
      </w:r>
      <w:r w:rsidRPr="3DC4714B" w:rsidR="3FEA88FD">
        <w:rPr>
          <w:rFonts w:ascii="Aptos" w:hAnsi="Aptos" w:eastAsia="Aptos" w:cs="Aptos"/>
          <w:b w:val="0"/>
          <w:bCs w:val="0"/>
          <w:i w:val="0"/>
          <w:iCs w:val="0"/>
          <w:caps w:val="0"/>
          <w:smallCaps w:val="0"/>
          <w:noProof w:val="0"/>
          <w:color w:val="000000" w:themeColor="text1" w:themeTint="FF" w:themeShade="FF"/>
          <w:sz w:val="24"/>
          <w:szCs w:val="24"/>
          <w:lang w:val="en-GB"/>
        </w:rPr>
        <w:t xml:space="preserve"> on the </w:t>
      </w:r>
      <w:r w:rsidRPr="3DC4714B" w:rsidR="3FEA88FD">
        <w:rPr>
          <w:rFonts w:ascii="Aptos" w:hAnsi="Aptos" w:eastAsia="Aptos" w:cs="Aptos"/>
          <w:b w:val="0"/>
          <w:bCs w:val="0"/>
          <w:i w:val="0"/>
          <w:iCs w:val="0"/>
          <w:caps w:val="0"/>
          <w:smallCaps w:val="0"/>
          <w:noProof w:val="0"/>
          <w:color w:val="000000" w:themeColor="text1" w:themeTint="FF" w:themeShade="FF"/>
          <w:sz w:val="24"/>
          <w:szCs w:val="24"/>
          <w:lang w:val="en-GB"/>
        </w:rPr>
        <w:t>initial</w:t>
      </w:r>
      <w:r w:rsidRPr="3DC4714B" w:rsidR="3FEA88FD">
        <w:rPr>
          <w:rFonts w:ascii="Aptos" w:hAnsi="Aptos" w:eastAsia="Aptos" w:cs="Aptos"/>
          <w:b w:val="0"/>
          <w:bCs w:val="0"/>
          <w:i w:val="0"/>
          <w:iCs w:val="0"/>
          <w:caps w:val="0"/>
          <w:smallCaps w:val="0"/>
          <w:noProof w:val="0"/>
          <w:color w:val="000000" w:themeColor="text1" w:themeTint="FF" w:themeShade="FF"/>
          <w:sz w:val="24"/>
          <w:szCs w:val="24"/>
          <w:lang w:val="en-GB"/>
        </w:rPr>
        <w:t xml:space="preserve"> design of the page</w:t>
      </w:r>
      <w:r w:rsidRPr="3DC4714B" w:rsidR="40158AFA">
        <w:rPr>
          <w:rFonts w:ascii="Aptos" w:hAnsi="Aptos" w:eastAsia="Aptos" w:cs="Aptos"/>
          <w:b w:val="0"/>
          <w:bCs w:val="0"/>
          <w:i w:val="0"/>
          <w:iCs w:val="0"/>
          <w:caps w:val="0"/>
          <w:smallCaps w:val="0"/>
          <w:noProof w:val="0"/>
          <w:color w:val="000000" w:themeColor="text1" w:themeTint="FF" w:themeShade="FF"/>
          <w:sz w:val="24"/>
          <w:szCs w:val="24"/>
          <w:lang w:val="en-GB"/>
        </w:rPr>
        <w:t xml:space="preserve"> which makes interface navigation </w:t>
      </w:r>
      <w:r w:rsidRPr="3DC4714B" w:rsidR="40158AFA">
        <w:rPr>
          <w:rFonts w:ascii="Aptos" w:hAnsi="Aptos" w:eastAsia="Aptos" w:cs="Aptos"/>
          <w:b w:val="0"/>
          <w:bCs w:val="0"/>
          <w:i w:val="0"/>
          <w:iCs w:val="0"/>
          <w:caps w:val="0"/>
          <w:smallCaps w:val="0"/>
          <w:noProof w:val="0"/>
          <w:color w:val="000000" w:themeColor="text1" w:themeTint="FF" w:themeShade="FF"/>
          <w:sz w:val="24"/>
          <w:szCs w:val="24"/>
          <w:lang w:val="en-GB"/>
        </w:rPr>
        <w:t>very difficult</w:t>
      </w:r>
      <w:r w:rsidRPr="3DC4714B" w:rsidR="40158AFA">
        <w:rPr>
          <w:rFonts w:ascii="Aptos" w:hAnsi="Aptos" w:eastAsia="Aptos" w:cs="Aptos"/>
          <w:b w:val="0"/>
          <w:bCs w:val="0"/>
          <w:i w:val="0"/>
          <w:iCs w:val="0"/>
          <w:caps w:val="0"/>
          <w:smallCaps w:val="0"/>
          <w:noProof w:val="0"/>
          <w:color w:val="000000" w:themeColor="text1" w:themeTint="FF" w:themeShade="FF"/>
          <w:sz w:val="24"/>
          <w:szCs w:val="24"/>
          <w:lang w:val="en-GB"/>
        </w:rPr>
        <w:t xml:space="preserve"> for the </w:t>
      </w:r>
      <w:r w:rsidRPr="3DC4714B" w:rsidR="4FD8A055">
        <w:rPr>
          <w:rFonts w:ascii="Aptos" w:hAnsi="Aptos" w:eastAsia="Aptos" w:cs="Aptos"/>
          <w:b w:val="0"/>
          <w:bCs w:val="0"/>
          <w:i w:val="0"/>
          <w:iCs w:val="0"/>
          <w:caps w:val="0"/>
          <w:smallCaps w:val="0"/>
          <w:noProof w:val="0"/>
          <w:color w:val="000000" w:themeColor="text1" w:themeTint="FF" w:themeShade="FF"/>
          <w:sz w:val="24"/>
          <w:szCs w:val="24"/>
          <w:lang w:val="en-GB"/>
        </w:rPr>
        <w:t>student</w:t>
      </w:r>
      <w:r w:rsidRPr="3DC4714B" w:rsidR="40158AFA">
        <w:rPr>
          <w:rFonts w:ascii="Aptos" w:hAnsi="Aptos" w:eastAsia="Aptos" w:cs="Aptos"/>
          <w:b w:val="0"/>
          <w:bCs w:val="0"/>
          <w:i w:val="0"/>
          <w:iCs w:val="0"/>
          <w:caps w:val="0"/>
          <w:smallCaps w:val="0"/>
          <w:noProof w:val="0"/>
          <w:color w:val="000000" w:themeColor="text1" w:themeTint="FF" w:themeShade="FF"/>
          <w:sz w:val="24"/>
          <w:szCs w:val="24"/>
          <w:lang w:val="en-GB"/>
        </w:rPr>
        <w:t>. Without this button student has no instant way of returning to the homepage. The “Back to Homepage” button was added to</w:t>
      </w:r>
      <w:r w:rsidRPr="3DC4714B" w:rsidR="0742F32A">
        <w:rPr>
          <w:rFonts w:ascii="Aptos" w:hAnsi="Aptos" w:eastAsia="Aptos" w:cs="Aptos"/>
          <w:b w:val="0"/>
          <w:bCs w:val="0"/>
          <w:i w:val="0"/>
          <w:iCs w:val="0"/>
          <w:caps w:val="0"/>
          <w:smallCaps w:val="0"/>
          <w:noProof w:val="0"/>
          <w:color w:val="000000" w:themeColor="text1" w:themeTint="FF" w:themeShade="FF"/>
          <w:sz w:val="24"/>
          <w:szCs w:val="24"/>
          <w:lang w:val="en-GB"/>
        </w:rPr>
        <w:t xml:space="preserve"> the page to</w:t>
      </w:r>
      <w:r w:rsidRPr="3DC4714B" w:rsidR="40158AFA">
        <w:rPr>
          <w:rFonts w:ascii="Aptos" w:hAnsi="Aptos" w:eastAsia="Aptos" w:cs="Aptos"/>
          <w:b w:val="0"/>
          <w:bCs w:val="0"/>
          <w:i w:val="0"/>
          <w:iCs w:val="0"/>
          <w:caps w:val="0"/>
          <w:smallCaps w:val="0"/>
          <w:noProof w:val="0"/>
          <w:color w:val="000000" w:themeColor="text1" w:themeTint="FF" w:themeShade="FF"/>
          <w:sz w:val="24"/>
          <w:szCs w:val="24"/>
          <w:lang w:val="en-GB"/>
        </w:rPr>
        <w:t xml:space="preserve"> make navigation easier and improve usability.</w:t>
      </w:r>
      <w:r w:rsidRPr="3DC4714B" w:rsidR="37A9540D">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37A9540D" w:rsidP="3DC4714B" w:rsidRDefault="37A9540D" w14:paraId="0B86A461" w14:textId="4E0DC19A">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3DC4714B" w:rsidR="37A9540D">
        <w:rPr>
          <w:rFonts w:ascii="Aptos" w:hAnsi="Aptos" w:eastAsia="Aptos" w:cs="Aptos"/>
          <w:b w:val="0"/>
          <w:bCs w:val="0"/>
          <w:i w:val="0"/>
          <w:iCs w:val="0"/>
          <w:caps w:val="0"/>
          <w:smallCaps w:val="0"/>
          <w:noProof w:val="0"/>
          <w:color w:val="000000" w:themeColor="text1" w:themeTint="FF" w:themeShade="FF"/>
          <w:sz w:val="24"/>
          <w:szCs w:val="24"/>
          <w:lang w:val="en-GB"/>
        </w:rPr>
        <w:t xml:space="preserve">These changes to the assignment </w:t>
      </w:r>
      <w:r w:rsidRPr="3DC4714B" w:rsidR="37A9540D">
        <w:rPr>
          <w:rFonts w:ascii="Aptos" w:hAnsi="Aptos" w:eastAsia="Aptos" w:cs="Aptos"/>
          <w:b w:val="0"/>
          <w:bCs w:val="0"/>
          <w:i w:val="0"/>
          <w:iCs w:val="0"/>
          <w:caps w:val="0"/>
          <w:smallCaps w:val="0"/>
          <w:noProof w:val="0"/>
          <w:color w:val="000000" w:themeColor="text1" w:themeTint="FF" w:themeShade="FF"/>
          <w:sz w:val="24"/>
          <w:szCs w:val="24"/>
          <w:lang w:val="en-GB"/>
        </w:rPr>
        <w:t>attempt</w:t>
      </w:r>
      <w:r w:rsidRPr="3DC4714B" w:rsidR="37A9540D">
        <w:rPr>
          <w:rFonts w:ascii="Aptos" w:hAnsi="Aptos" w:eastAsia="Aptos" w:cs="Aptos"/>
          <w:b w:val="0"/>
          <w:bCs w:val="0"/>
          <w:i w:val="0"/>
          <w:iCs w:val="0"/>
          <w:caps w:val="0"/>
          <w:smallCaps w:val="0"/>
          <w:noProof w:val="0"/>
          <w:color w:val="000000" w:themeColor="text1" w:themeTint="FF" w:themeShade="FF"/>
          <w:sz w:val="24"/>
          <w:szCs w:val="24"/>
          <w:lang w:val="en-GB"/>
        </w:rPr>
        <w:t xml:space="preserve"> page make its interface consistent with other pages, easy to navigate </w:t>
      </w:r>
      <w:r w:rsidRPr="3DC4714B" w:rsidR="09AB4A66">
        <w:rPr>
          <w:rFonts w:ascii="Aptos" w:hAnsi="Aptos" w:eastAsia="Aptos" w:cs="Aptos"/>
          <w:b w:val="0"/>
          <w:bCs w:val="0"/>
          <w:i w:val="0"/>
          <w:iCs w:val="0"/>
          <w:caps w:val="0"/>
          <w:smallCaps w:val="0"/>
          <w:noProof w:val="0"/>
          <w:color w:val="000000" w:themeColor="text1" w:themeTint="FF" w:themeShade="FF"/>
          <w:sz w:val="24"/>
          <w:szCs w:val="24"/>
          <w:lang w:val="en-GB"/>
        </w:rPr>
        <w:t>and user friendly for students.</w:t>
      </w:r>
    </w:p>
    <w:p w:rsidR="09AB4A66" w:rsidP="5EA3C8B9" w:rsidRDefault="09AB4A66" w14:paraId="581FDDA4" w14:textId="4DE844A5">
      <w:pPr>
        <w:pStyle w:val="Heading3"/>
        <w:bidi w:val="0"/>
        <w:rPr>
          <w:rFonts w:ascii="Aptos" w:hAnsi="Aptos" w:eastAsia="Aptos" w:cs="Aptos"/>
          <w:b w:val="0"/>
          <w:bCs w:val="0"/>
          <w:i w:val="0"/>
          <w:iCs w:val="0"/>
          <w:caps w:val="0"/>
          <w:smallCaps w:val="0"/>
          <w:noProof w:val="0"/>
          <w:color w:val="000000" w:themeColor="text1" w:themeTint="FF" w:themeShade="FF"/>
          <w:sz w:val="24"/>
          <w:szCs w:val="24"/>
          <w:lang w:val="en-GB"/>
        </w:rPr>
      </w:pPr>
      <w:bookmarkStart w:name="_Toc812925101" w:id="1537114795"/>
      <w:r w:rsidRPr="5EA3C8B9" w:rsidR="09AB4A66">
        <w:rPr>
          <w:noProof w:val="0"/>
          <w:lang w:val="en-GB"/>
        </w:rPr>
        <w:t>Evidence of testing</w:t>
      </w:r>
      <w:bookmarkEnd w:id="1537114795"/>
    </w:p>
    <w:p w:rsidR="3DC4714B" w:rsidP="3DC4714B" w:rsidRDefault="3DC4714B" w14:paraId="2C692488" w14:textId="21177BAF">
      <w:pPr>
        <w:pStyle w:val="Normal"/>
        <w:bidi w:val="0"/>
      </w:pPr>
      <w:r w:rsidR="42703BC9">
        <w:rPr/>
        <w:t xml:space="preserve">We can see that this </w:t>
      </w:r>
      <w:r w:rsidR="42703BC9">
        <w:rPr/>
        <w:t xml:space="preserve">screenshot is displaying the result of test no.3. This shows that the presence check is wor</w:t>
      </w:r>
      <w:r w:rsidR="1F350691">
        <w:rPr/>
        <w:t xml:space="preserve">king properly to ensure that no empty data is passed to the backend function.</w:t>
      </w:r>
      <w:r w:rsidR="6242F6B9">
        <w:drawing>
          <wp:anchor distT="0" distB="0" distL="114300" distR="114300" simplePos="0" relativeHeight="251658240" behindDoc="0" locked="0" layoutInCell="1" allowOverlap="1" wp14:editId="2D80E59C" wp14:anchorId="5B595DEF">
            <wp:simplePos x="0" y="0"/>
            <wp:positionH relativeFrom="column">
              <wp:align>left</wp:align>
            </wp:positionH>
            <wp:positionV relativeFrom="paragraph">
              <wp:posOffset>0</wp:posOffset>
            </wp:positionV>
            <wp:extent cx="3114675" cy="2155914"/>
            <wp:effectExtent l="0" t="0" r="0" b="0"/>
            <wp:wrapSquare wrapText="bothSides"/>
            <wp:docPr id="574641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4521781" name="Picture 554521781"/>
                    <pic:cNvPicPr/>
                  </pic:nvPicPr>
                  <pic:blipFill>
                    <a:blip xmlns:r="http://schemas.openxmlformats.org/officeDocument/2006/relationships" r:embed="rId555091968">
                      <a:extLst>
                        <a:ext uri="{28A0092B-C50C-407E-A947-70E740481C1C}">
                          <a14:useLocalDpi xmlns:a14="http://schemas.microsoft.com/office/drawing/2010/main"/>
                        </a:ext>
                      </a:extLst>
                    </a:blip>
                    <a:stretch>
                      <a:fillRect/>
                    </a:stretch>
                  </pic:blipFill>
                  <pic:spPr>
                    <a:xfrm rot="0">
                      <a:off x="0" y="0"/>
                      <a:ext cx="3114675" cy="2155914"/>
                    </a:xfrm>
                    <a:prstGeom prst="rect">
                      <a:avLst/>
                    </a:prstGeom>
                  </pic:spPr>
                </pic:pic>
              </a:graphicData>
            </a:graphic>
            <wp14:sizeRelH relativeFrom="page">
              <wp14:pctWidth>0</wp14:pctWidth>
            </wp14:sizeRelH>
            <wp14:sizeRelV relativeFrom="page">
              <wp14:pctHeight>0</wp14:pctHeight>
            </wp14:sizeRelV>
          </wp:anchor>
        </w:drawing>
      </w:r>
    </w:p>
    <w:p w:rsidR="7D36D76C" w:rsidP="3DC4714B" w:rsidRDefault="7D36D76C" w14:paraId="7BA89EE5" w14:textId="4659F396">
      <w:pPr>
        <w:pStyle w:val="Normal"/>
      </w:pPr>
      <w:r w:rsidR="65001CC2">
        <w:rPr/>
        <w:t xml:space="preserve">This screenshot is evidence of test no.4 which conducts a </w:t>
      </w:r>
      <w:r w:rsidR="1086B7A8">
        <w:rPr/>
        <w:t xml:space="preserve">data </w:t>
      </w:r>
      <w:r w:rsidR="65001CC2">
        <w:rPr/>
        <w:t>type</w:t>
      </w:r>
      <w:r w:rsidR="65001CC2">
        <w:rPr/>
        <w:t xml:space="preserve"> check on the </w:t>
      </w:r>
      <w:r w:rsidR="65001CC2">
        <w:rPr/>
        <w:t xml:space="preserve">code entered by the student. This is done to ensure that the code </w:t>
      </w:r>
      <w:r w:rsidR="5A0D72D8">
        <w:rPr/>
        <w:t xml:space="preserve">does</w:t>
      </w:r>
      <w:r w:rsidR="31B09E00">
        <w:rPr/>
        <w:t xml:space="preserve"> not</w:t>
      </w:r>
      <w:r w:rsidR="65001CC2">
        <w:rPr/>
        <w:t xml:space="preserve"> cause any errors in </w:t>
      </w:r>
      <w:r w:rsidR="65001CC2">
        <w:rPr/>
        <w:t xml:space="preserve">th</w:t>
      </w:r>
      <w:r w:rsidR="331B77C6">
        <w:rPr/>
        <w:t xml:space="preserve">e</w:t>
      </w:r>
      <w:r w:rsidR="65001CC2">
        <w:rPr/>
        <w:t xml:space="preserve"> backend fu</w:t>
      </w:r>
      <w:r w:rsidR="1180CB77">
        <w:rPr/>
        <w:t xml:space="preserve">nction</w:t>
      </w:r>
      <w:r w:rsidR="65001CC2">
        <w:rPr/>
        <w:t xml:space="preserve"> as it is expecting the code to be</w:t>
      </w:r>
      <w:r w:rsidR="732DE55D">
        <w:rPr/>
        <w:t xml:space="preserve"> a numeric value.</w:t>
      </w:r>
      <w:r w:rsidR="1F20AF94">
        <w:drawing>
          <wp:anchor distT="0" distB="0" distL="114300" distR="114300" simplePos="0" relativeHeight="251658240" behindDoc="0" locked="0" layoutInCell="1" allowOverlap="1" wp14:editId="4DFAD6A2" wp14:anchorId="77E7EB86">
            <wp:simplePos x="0" y="0"/>
            <wp:positionH relativeFrom="column">
              <wp:align>left</wp:align>
            </wp:positionH>
            <wp:positionV relativeFrom="paragraph">
              <wp:posOffset>0</wp:posOffset>
            </wp:positionV>
            <wp:extent cx="3151241" cy="2181225"/>
            <wp:effectExtent l="0" t="0" r="0" b="0"/>
            <wp:wrapSquare wrapText="bothSides"/>
            <wp:docPr id="66350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350552" name="Picture 66350552"/>
                    <pic:cNvPicPr/>
                  </pic:nvPicPr>
                  <pic:blipFill>
                    <a:blip xmlns:r="http://schemas.openxmlformats.org/officeDocument/2006/relationships" r:embed="rId1819768740">
                      <a:extLst>
                        <a:ext uri="{28A0092B-C50C-407E-A947-70E740481C1C}">
                          <a14:useLocalDpi xmlns:a14="http://schemas.microsoft.com/office/drawing/2010/main"/>
                        </a:ext>
                      </a:extLst>
                    </a:blip>
                    <a:stretch>
                      <a:fillRect/>
                    </a:stretch>
                  </pic:blipFill>
                  <pic:spPr>
                    <a:xfrm rot="0">
                      <a:off x="0" y="0"/>
                      <a:ext cx="3151241" cy="2181225"/>
                    </a:xfrm>
                    <a:prstGeom prst="rect">
                      <a:avLst/>
                    </a:prstGeom>
                  </pic:spPr>
                </pic:pic>
              </a:graphicData>
            </a:graphic>
            <wp14:sizeRelH relativeFrom="page">
              <wp14:pctWidth>0</wp14:pctWidth>
            </wp14:sizeRelH>
            <wp14:sizeRelV relativeFrom="page">
              <wp14:pctHeight>0</wp14:pctHeight>
            </wp14:sizeRelV>
          </wp:anchor>
        </w:drawing>
      </w:r>
    </w:p>
    <w:p w:rsidR="7D36D76C" w:rsidP="3DC4714B" w:rsidRDefault="7D36D76C" w14:paraId="6E3AF68D" w14:textId="46EF270F">
      <w:pPr>
        <w:pStyle w:val="Normal"/>
      </w:pPr>
      <w:r w:rsidR="7ABCD6B2">
        <w:rPr/>
        <w:t xml:space="preserve">Test no.5 is being conducted in this screen shot. </w:t>
      </w:r>
      <w:r w:rsidR="7ABCD6B2">
        <w:rPr/>
        <w:t xml:space="preserve">A range check is being done which ensures that the code is exactly five digits. This </w:t>
      </w:r>
      <w:r w:rsidR="41E81AEB">
        <w:rPr/>
        <w:t xml:space="preserve">is done</w:t>
      </w:r>
      <w:r w:rsidR="7ABCD6B2">
        <w:rPr/>
        <w:t xml:space="preserve"> to avoid sending the large code to databas</w:t>
      </w:r>
      <w:r w:rsidR="5494C7AE">
        <w:rPr/>
        <w:t xml:space="preserve">e as it will obviously be rejected. This will save memory and processing </w:t>
      </w:r>
      <w:r w:rsidR="5494C7AE">
        <w:rPr/>
        <w:t xml:space="preserve">power</w:t>
      </w:r>
      <w:r w:rsidR="5494C7AE">
        <w:rPr/>
        <w:t xml:space="preserve">.</w:t>
      </w:r>
      <w:r w:rsidR="5D55D792">
        <w:drawing>
          <wp:anchor distT="0" distB="0" distL="114300" distR="114300" simplePos="0" relativeHeight="251658240" behindDoc="0" locked="0" layoutInCell="1" allowOverlap="1" wp14:editId="78DDC8C1" wp14:anchorId="69297402">
            <wp:simplePos x="0" y="0"/>
            <wp:positionH relativeFrom="column">
              <wp:align>left</wp:align>
            </wp:positionH>
            <wp:positionV relativeFrom="paragraph">
              <wp:posOffset>0</wp:posOffset>
            </wp:positionV>
            <wp:extent cx="3145220" cy="2177057"/>
            <wp:effectExtent l="0" t="0" r="0" b="0"/>
            <wp:wrapSquare wrapText="bothSides"/>
            <wp:docPr id="689422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9422075" name="Picture 689422075"/>
                    <pic:cNvPicPr/>
                  </pic:nvPicPr>
                  <pic:blipFill>
                    <a:blip xmlns:r="http://schemas.openxmlformats.org/officeDocument/2006/relationships" r:embed="rId1096809534">
                      <a:extLst>
                        <a:ext uri="{28A0092B-C50C-407E-A947-70E740481C1C}">
                          <a14:useLocalDpi xmlns:a14="http://schemas.microsoft.com/office/drawing/2010/main"/>
                        </a:ext>
                      </a:extLst>
                    </a:blip>
                    <a:stretch>
                      <a:fillRect/>
                    </a:stretch>
                  </pic:blipFill>
                  <pic:spPr>
                    <a:xfrm rot="0">
                      <a:off x="0" y="0"/>
                      <a:ext cx="3145220" cy="2177057"/>
                    </a:xfrm>
                    <a:prstGeom prst="rect">
                      <a:avLst/>
                    </a:prstGeom>
                  </pic:spPr>
                </pic:pic>
              </a:graphicData>
            </a:graphic>
            <wp14:sizeRelH relativeFrom="page">
              <wp14:pctWidth>0</wp14:pctWidth>
            </wp14:sizeRelH>
            <wp14:sizeRelV relativeFrom="page">
              <wp14:pctHeight>0</wp14:pctHeight>
            </wp14:sizeRelV>
          </wp:anchor>
        </w:drawing>
      </w:r>
    </w:p>
    <w:p w:rsidR="0E0493BE" w:rsidP="3DC4714B" w:rsidRDefault="0E0493BE" w14:paraId="12A27F4E" w14:textId="417229ED">
      <w:pPr>
        <w:pStyle w:val="Normal"/>
      </w:pPr>
      <w:r w:rsidR="21AA7805">
        <w:drawing>
          <wp:anchor distT="0" distB="0" distL="114300" distR="114300" simplePos="0" relativeHeight="251658240" behindDoc="0" locked="0" layoutInCell="1" allowOverlap="1" wp14:editId="60C40760" wp14:anchorId="6C557093">
            <wp:simplePos x="0" y="0"/>
            <wp:positionH relativeFrom="column">
              <wp:align>left</wp:align>
            </wp:positionH>
            <wp:positionV relativeFrom="paragraph">
              <wp:posOffset>0</wp:posOffset>
            </wp:positionV>
            <wp:extent cx="3026541" cy="2094911"/>
            <wp:effectExtent l="0" t="0" r="0" b="0"/>
            <wp:wrapSquare wrapText="bothSides"/>
            <wp:docPr id="1046017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017530" name="Picture 1046017530"/>
                    <pic:cNvPicPr/>
                  </pic:nvPicPr>
                  <pic:blipFill>
                    <a:blip xmlns:r="http://schemas.openxmlformats.org/officeDocument/2006/relationships" r:embed="rId923481069">
                      <a:extLst>
                        <a:ext uri="{28A0092B-C50C-407E-A947-70E740481C1C}">
                          <a14:useLocalDpi xmlns:a14="http://schemas.microsoft.com/office/drawing/2010/main"/>
                        </a:ext>
                      </a:extLst>
                    </a:blip>
                    <a:stretch>
                      <a:fillRect/>
                    </a:stretch>
                  </pic:blipFill>
                  <pic:spPr>
                    <a:xfrm rot="0">
                      <a:off x="0" y="0"/>
                      <a:ext cx="3026541" cy="2094911"/>
                    </a:xfrm>
                    <a:prstGeom prst="rect">
                      <a:avLst/>
                    </a:prstGeom>
                  </pic:spPr>
                </pic:pic>
              </a:graphicData>
            </a:graphic>
            <wp14:sizeRelH relativeFrom="page">
              <wp14:pctWidth>0</wp14:pctWidth>
            </wp14:sizeRelH>
            <wp14:sizeRelV relativeFrom="page">
              <wp14:pctHeight>0</wp14:pctHeight>
            </wp14:sizeRelV>
          </wp:anchor>
        </w:drawing>
      </w:r>
      <w:r w:rsidR="56BE4026">
        <w:rPr/>
        <w:t>This screenshot provides evidence for test no.6 which</w:t>
      </w:r>
      <w:r w:rsidR="752F5A9F">
        <w:rPr/>
        <w:t xml:space="preserve"> </w:t>
      </w:r>
      <w:r w:rsidR="56BE4026">
        <w:rPr/>
        <w:t>inform</w:t>
      </w:r>
      <w:r w:rsidR="025B20C1">
        <w:rPr/>
        <w:t>s</w:t>
      </w:r>
      <w:r w:rsidR="56BE4026">
        <w:rPr/>
        <w:t xml:space="preserve"> the user about entering a code that does not exist</w:t>
      </w:r>
      <w:r w:rsidR="51AB617E">
        <w:rPr/>
        <w:t xml:space="preserve">. When the backend value returns None, it </w:t>
      </w:r>
      <w:r w:rsidR="51AB617E">
        <w:rPr/>
        <w:t>indicates</w:t>
      </w:r>
      <w:r w:rsidR="51AB617E">
        <w:rPr/>
        <w:t xml:space="preserve"> the code was not associated with any record in the database which mean it </w:t>
      </w:r>
      <w:r w:rsidR="51AB617E">
        <w:rPr/>
        <w:t>doesn't</w:t>
      </w:r>
      <w:r w:rsidR="51AB617E">
        <w:rPr/>
        <w:t xml:space="preserve"> exist</w:t>
      </w:r>
      <w:r w:rsidR="3A50D556">
        <w:rPr/>
        <w:t xml:space="preserve">. The GUI interprets this </w:t>
      </w:r>
      <w:r w:rsidR="3A50D556">
        <w:rPr/>
        <w:t>value</w:t>
      </w:r>
      <w:r w:rsidR="3A50D556">
        <w:rPr/>
        <w:t xml:space="preserve"> and</w:t>
      </w:r>
      <w:r w:rsidR="2CF18194">
        <w:rPr/>
        <w:t xml:space="preserve"> uses</w:t>
      </w:r>
      <w:r w:rsidR="2CF18194">
        <w:rPr/>
        <w:t xml:space="preserve"> uses</w:t>
      </w:r>
      <w:r w:rsidR="2CF18194">
        <w:rPr/>
        <w:t xml:space="preserve"> it to </w:t>
      </w:r>
      <w:r w:rsidR="3A50D556">
        <w:rPr/>
        <w:t xml:space="preserve"> </w:t>
      </w:r>
      <w:r w:rsidR="2CF18194">
        <w:rPr/>
        <w:t xml:space="preserve">it to</w:t>
      </w:r>
      <w:r w:rsidR="3A50D556">
        <w:rPr/>
        <w:t xml:space="preserve"> </w:t>
      </w:r>
      <w:r w:rsidR="1C0789D6">
        <w:rPr/>
        <w:t>displays</w:t>
      </w:r>
      <w:r w:rsidR="3A50D556">
        <w:rPr/>
        <w:t xml:space="preserve"> a</w:t>
      </w:r>
      <w:r w:rsidR="0AE1649C">
        <w:rPr/>
        <w:t>n appropriate</w:t>
      </w:r>
      <w:r w:rsidR="3A50D556">
        <w:rPr/>
        <w:t xml:space="preserve"> message.</w:t>
      </w:r>
    </w:p>
    <w:p w:rsidR="33A5422F" w:rsidP="3DC4714B" w:rsidRDefault="33A5422F" w14:paraId="19AF4990" w14:textId="1A47407B">
      <w:pPr>
        <w:pStyle w:val="Normal"/>
      </w:pPr>
      <w:r w:rsidR="4D21BDC6">
        <w:rPr/>
        <w:t xml:space="preserve">Test no.6 is </w:t>
      </w:r>
      <w:r w:rsidR="4D21BDC6">
        <w:rPr/>
        <w:t xml:space="preserve">shown in this screenshot which informs the student about the assignment being expired. Th</w:t>
      </w:r>
      <w:r w:rsidR="3AAD3875">
        <w:rPr/>
        <w:t xml:space="preserve">is is </w:t>
      </w:r>
      <w:r w:rsidR="3AAD3875">
        <w:rPr/>
        <w:t xml:space="preserve">determined</w:t>
      </w:r>
      <w:r w:rsidR="3AAD3875">
        <w:rPr/>
        <w:t xml:space="preserve"> when the backend function returns 0 which is then </w:t>
      </w:r>
      <w:r w:rsidR="1676532E">
        <w:rPr/>
        <w:t xml:space="preserve">interpreted</w:t>
      </w:r>
      <w:r w:rsidR="3AAD3875">
        <w:rPr/>
        <w:t xml:space="preserve"> by the GUI. This makes sures that students </w:t>
      </w:r>
      <w:r w:rsidR="3AAD3875">
        <w:rPr/>
        <w:t xml:space="preserve">can’t</w:t>
      </w:r>
      <w:r w:rsidR="3AAD3875">
        <w:rPr/>
        <w:t xml:space="preserve"> access assignment once they have expired.</w:t>
      </w:r>
      <w:r w:rsidR="18FA183C">
        <w:drawing>
          <wp:anchor distT="0" distB="0" distL="114300" distR="114300" simplePos="0" relativeHeight="251658240" behindDoc="0" locked="0" layoutInCell="1" allowOverlap="1" wp14:editId="1693E5B3" wp14:anchorId="7800D71C">
            <wp:simplePos x="0" y="0"/>
            <wp:positionH relativeFrom="column">
              <wp:align>left</wp:align>
            </wp:positionH>
            <wp:positionV relativeFrom="paragraph">
              <wp:posOffset>0</wp:posOffset>
            </wp:positionV>
            <wp:extent cx="3019425" cy="2089985"/>
            <wp:effectExtent l="0" t="0" r="0" b="0"/>
            <wp:wrapSquare wrapText="bothSides"/>
            <wp:docPr id="122677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77117" name="Picture 122677117"/>
                    <pic:cNvPicPr/>
                  </pic:nvPicPr>
                  <pic:blipFill>
                    <a:blip xmlns:r="http://schemas.openxmlformats.org/officeDocument/2006/relationships" r:embed="rId389467172">
                      <a:extLst>
                        <a:ext uri="{28A0092B-C50C-407E-A947-70E740481C1C}">
                          <a14:useLocalDpi xmlns:a14="http://schemas.microsoft.com/office/drawing/2010/main"/>
                        </a:ext>
                      </a:extLst>
                    </a:blip>
                    <a:stretch>
                      <a:fillRect/>
                    </a:stretch>
                  </pic:blipFill>
                  <pic:spPr>
                    <a:xfrm rot="0">
                      <a:off x="0" y="0"/>
                      <a:ext cx="3019425" cy="2089985"/>
                    </a:xfrm>
                    <a:prstGeom prst="rect">
                      <a:avLst/>
                    </a:prstGeom>
                  </pic:spPr>
                </pic:pic>
              </a:graphicData>
            </a:graphic>
            <wp14:sizeRelH relativeFrom="page">
              <wp14:pctWidth>0</wp14:pctWidth>
            </wp14:sizeRelH>
            <wp14:sizeRelV relativeFrom="page">
              <wp14:pctHeight>0</wp14:pctHeight>
            </wp14:sizeRelV>
          </wp:anchor>
        </w:drawing>
      </w:r>
    </w:p>
    <w:p w:rsidR="3DC4714B" w:rsidP="3DC4714B" w:rsidRDefault="3DC4714B" w14:paraId="52870C0B" w14:textId="771DBA79">
      <w:pPr>
        <w:pStyle w:val="Normal"/>
        <w:bidi w:val="0"/>
        <w:spacing w:before="0" w:beforeAutospacing="off" w:after="160" w:afterAutospacing="off" w:line="279" w:lineRule="auto"/>
        <w:ind w:left="0" w:right="0"/>
        <w:jc w:val="left"/>
      </w:pPr>
    </w:p>
    <w:p w:rsidR="3DC4714B" w:rsidP="3DC4714B" w:rsidRDefault="3DC4714B" w14:paraId="30D8CB99" w14:textId="406A244A">
      <w:pPr>
        <w:pStyle w:val="Normal"/>
        <w:suppressLineNumbers w:val="0"/>
        <w:bidi w:val="0"/>
        <w:spacing w:before="0" w:beforeAutospacing="off" w:after="160" w:afterAutospacing="off" w:line="279" w:lineRule="auto"/>
        <w:ind w:left="0" w:right="0"/>
        <w:jc w:val="left"/>
      </w:pPr>
      <w:r w:rsidR="4E6576E2">
        <w:rPr/>
        <w:t xml:space="preserve">The assignment </w:t>
      </w:r>
      <w:r w:rsidR="4E6576E2">
        <w:rPr/>
        <w:t>attempt</w:t>
      </w:r>
      <w:r w:rsidR="4E6576E2">
        <w:rPr/>
        <w:t xml:space="preserve"> page only has four inputs which means it </w:t>
      </w:r>
      <w:r w:rsidR="4E6576E2">
        <w:rPr/>
        <w:t>doesn't</w:t>
      </w:r>
      <w:r w:rsidR="4E6576E2">
        <w:rPr/>
        <w:t xml:space="preserve"> require much testing. From the test we have ensured that the </w:t>
      </w:r>
      <w:r w:rsidR="39B84EDE">
        <w:rPr/>
        <w:t>program will be able to respond to any input from the student correctly. This is shown in the screenshot above and the testing videos recorded.</w:t>
      </w:r>
      <w:r w:rsidR="1EEE0B8C">
        <w:rPr/>
        <w:t xml:space="preserve"> </w:t>
      </w:r>
      <w:r w:rsidRPr="1F9B2D89" w:rsidR="1EEE0B8C">
        <w:rPr>
          <w:rFonts w:ascii="Aptos" w:hAnsi="Aptos" w:eastAsia="Aptos" w:cs="Aptos"/>
          <w:noProof w:val="0"/>
          <w:sz w:val="24"/>
          <w:szCs w:val="24"/>
          <w:lang w:val="en-GB"/>
        </w:rPr>
        <w:t>This module was tested and refined iteratively to make sure it meets the requirements and success criteria set out in the analysis stage.</w:t>
      </w:r>
    </w:p>
    <w:p w:rsidR="3DC4714B" w:rsidP="1FD41019" w:rsidRDefault="3DC4714B" w14:paraId="6F9EA3CE" w14:textId="24F17B92">
      <w:pPr>
        <w:pStyle w:val="Heading2"/>
        <w:bidi w:val="0"/>
      </w:pPr>
      <w:bookmarkStart w:name="_Toc114941528" w:id="1672461936"/>
      <w:r w:rsidR="60CE05F9">
        <w:rPr/>
        <w:t>3.10 Leaderboard Module</w:t>
      </w:r>
      <w:bookmarkEnd w:id="1672461936"/>
    </w:p>
    <w:p w:rsidR="3DC4714B" w:rsidP="1FD41019" w:rsidRDefault="3DC4714B" w14:paraId="12A43EBC" w14:textId="4318CD9F">
      <w:pPr>
        <w:pStyle w:val="Normal"/>
        <w:bidi w:val="0"/>
      </w:pPr>
      <w:r w:rsidR="23C6E8CF">
        <w:rPr/>
        <w:t xml:space="preserve">The leaderboard module </w:t>
      </w:r>
      <w:r w:rsidR="23C6E8CF">
        <w:rPr/>
        <w:t>is responsible for</w:t>
      </w:r>
      <w:r w:rsidR="23C6E8CF">
        <w:rPr/>
        <w:t xml:space="preserve"> </w:t>
      </w:r>
      <w:r w:rsidR="695810D9">
        <w:rPr/>
        <w:t>creating a page which display</w:t>
      </w:r>
      <w:r w:rsidR="1390918D">
        <w:rPr/>
        <w:t>s</w:t>
      </w:r>
      <w:r w:rsidR="695810D9">
        <w:rPr/>
        <w:t xml:space="preserve"> a ranking of the students according to their</w:t>
      </w:r>
      <w:r w:rsidR="269BD54A">
        <w:rPr/>
        <w:t xml:space="preserve"> total</w:t>
      </w:r>
      <w:r w:rsidR="695810D9">
        <w:rPr/>
        <w:t xml:space="preserve"> score. This page is accessible b</w:t>
      </w:r>
      <w:r w:rsidR="1781C6A4">
        <w:rPr/>
        <w:t xml:space="preserve">y </w:t>
      </w:r>
      <w:r w:rsidR="2FA964D0">
        <w:rPr/>
        <w:t xml:space="preserve">both teachers and students. The teachers can use it to </w:t>
      </w:r>
      <w:r w:rsidR="2FA964D0">
        <w:rPr/>
        <w:t>monitor</w:t>
      </w:r>
      <w:r w:rsidR="2FA964D0">
        <w:rPr/>
        <w:t xml:space="preserve"> their students' performance against the other students.</w:t>
      </w:r>
      <w:r w:rsidR="30F0DD5F">
        <w:rPr/>
        <w:t xml:space="preserve"> The students use it to view their rankings which motivates them to </w:t>
      </w:r>
      <w:r w:rsidR="30F0DD5F">
        <w:rPr/>
        <w:t>attempt</w:t>
      </w:r>
      <w:r w:rsidR="30F0DD5F">
        <w:rPr/>
        <w:t xml:space="preserve"> more quizzes.</w:t>
      </w:r>
    </w:p>
    <w:p w:rsidR="3DC4714B" w:rsidP="1FD41019" w:rsidRDefault="3DC4714B" w14:paraId="7682B269" w14:textId="56AB9AED">
      <w:pPr>
        <w:pStyle w:val="Normal"/>
        <w:bidi w:val="0"/>
      </w:pPr>
      <w:r w:rsidR="1781C6A4">
        <w:rPr/>
        <w:t xml:space="preserve">This page only </w:t>
      </w:r>
      <w:r w:rsidR="1781C6A4">
        <w:rPr/>
        <w:t>contains</w:t>
      </w:r>
      <w:r w:rsidR="1781C6A4">
        <w:rPr/>
        <w:t xml:space="preserve"> two inputs which are buttons</w:t>
      </w:r>
      <w:r w:rsidR="679C3102">
        <w:rPr/>
        <w:t>,</w:t>
      </w:r>
      <w:r w:rsidR="2C21FFEE">
        <w:rPr/>
        <w:t xml:space="preserve"> which means </w:t>
      </w:r>
      <w:r w:rsidR="41673825">
        <w:rPr/>
        <w:t>no input validation is needed</w:t>
      </w:r>
      <w:r w:rsidR="1781C6A4">
        <w:rPr/>
        <w:t xml:space="preserve">. These buttons are included to keep </w:t>
      </w:r>
      <w:r w:rsidR="2718D340">
        <w:rPr/>
        <w:t xml:space="preserve">interface </w:t>
      </w:r>
      <w:r w:rsidR="1781C6A4">
        <w:rPr/>
        <w:t>consistency</w:t>
      </w:r>
      <w:r w:rsidR="57DC621B">
        <w:rPr/>
        <w:t xml:space="preserve"> with other</w:t>
      </w:r>
      <w:r w:rsidR="1781C6A4">
        <w:rPr/>
        <w:t xml:space="preserve"> pages.</w:t>
      </w:r>
      <w:r w:rsidR="5A449D82">
        <w:rPr/>
        <w:t xml:space="preserve"> These buttons allow user to make navigation easier and interface </w:t>
      </w:r>
      <w:r w:rsidR="5A449D82">
        <w:rPr/>
        <w:t>customisation</w:t>
      </w:r>
      <w:r w:rsidR="5A449D82">
        <w:rPr/>
        <w:t xml:space="preserve">. </w:t>
      </w:r>
    </w:p>
    <w:p w:rsidR="3DC4714B" w:rsidP="1FD41019" w:rsidRDefault="3DC4714B" w14:paraId="7280D7F1" w14:textId="0FD02596">
      <w:pPr>
        <w:pStyle w:val="Normal"/>
        <w:bidi w:val="0"/>
      </w:pPr>
      <w:r w:rsidR="26C0B7C0">
        <w:rPr/>
        <w:t xml:space="preserve"> The</w:t>
      </w:r>
      <w:r w:rsidR="7D4B03C7">
        <w:rPr/>
        <w:t xml:space="preserve"> main function of the</w:t>
      </w:r>
      <w:r w:rsidR="26C0B7C0">
        <w:rPr/>
        <w:t xml:space="preserve"> page </w:t>
      </w:r>
      <w:r w:rsidR="126B4257">
        <w:rPr/>
        <w:t xml:space="preserve">is to </w:t>
      </w:r>
      <w:r w:rsidR="26C0B7C0">
        <w:rPr/>
        <w:t>display</w:t>
      </w:r>
      <w:r w:rsidR="26C0B7C0">
        <w:rPr/>
        <w:t xml:space="preserve"> the </w:t>
      </w:r>
      <w:r w:rsidR="2FC87B8C">
        <w:rPr/>
        <w:t>ranking</w:t>
      </w:r>
      <w:r w:rsidR="26C0B7C0">
        <w:rPr/>
        <w:t xml:space="preserve"> </w:t>
      </w:r>
      <w:r w:rsidR="26C0B7C0">
        <w:rPr/>
        <w:t>of all students</w:t>
      </w:r>
      <w:r w:rsidR="36E92680">
        <w:rPr/>
        <w:t xml:space="preserve"> stored</w:t>
      </w:r>
      <w:r w:rsidR="26C0B7C0">
        <w:rPr/>
        <w:t xml:space="preserve"> in the database</w:t>
      </w:r>
      <w:r w:rsidR="501154AB">
        <w:rPr/>
        <w:t xml:space="preserve">. This is done by using </w:t>
      </w:r>
      <w:r w:rsidR="58968FB8">
        <w:rPr/>
        <w:t>calling a</w:t>
      </w:r>
      <w:r w:rsidR="501154AB">
        <w:rPr/>
        <w:t xml:space="preserve"> backend function </w:t>
      </w:r>
      <w:r w:rsidR="52F587EE">
        <w:rPr/>
        <w:t>that</w:t>
      </w:r>
      <w:r w:rsidR="501154AB">
        <w:rPr/>
        <w:t xml:space="preserve"> </w:t>
      </w:r>
      <w:r w:rsidR="2C9367C6">
        <w:rPr/>
        <w:t>retrieve</w:t>
      </w:r>
      <w:r w:rsidR="4429ED3E">
        <w:rPr/>
        <w:t>s</w:t>
      </w:r>
      <w:r w:rsidR="501154AB">
        <w:rPr/>
        <w:t xml:space="preserve"> the scores of all the student</w:t>
      </w:r>
      <w:r w:rsidR="2437C8CB">
        <w:rPr/>
        <w:t>s and sorts them in</w:t>
      </w:r>
      <w:r w:rsidR="501154AB">
        <w:rPr/>
        <w:t xml:space="preserve"> descending order. This sorted output</w:t>
      </w:r>
      <w:r w:rsidR="762E9290">
        <w:rPr/>
        <w:t xml:space="preserve"> is returned to the program and</w:t>
      </w:r>
      <w:r w:rsidR="501154AB">
        <w:rPr/>
        <w:t xml:space="preserve"> displayed by the GUI</w:t>
      </w:r>
      <w:r w:rsidR="3A8CCA02">
        <w:rPr/>
        <w:t>.</w:t>
      </w:r>
      <w:r w:rsidR="79A5DF62">
        <w:rPr/>
        <w:t xml:space="preserve"> </w:t>
      </w:r>
      <w:r w:rsidR="0EB403BB">
        <w:rPr/>
        <w:t>This module encourages competition against student and allows teacher to track student performance.</w:t>
      </w:r>
    </w:p>
    <w:p w:rsidR="3DC4714B" w:rsidP="1FD41019" w:rsidRDefault="3DC4714B" w14:paraId="44A1B054" w14:textId="63DB4D80">
      <w:pPr>
        <w:pStyle w:val="Heading3"/>
        <w:bidi w:val="0"/>
      </w:pPr>
      <w:bookmarkStart w:name="_Toc2092995391" w:id="1410342070"/>
      <w:r w:rsidR="0EB403BB">
        <w:rPr/>
        <w:t>Backend Code</w:t>
      </w:r>
      <w:bookmarkEnd w:id="1410342070"/>
    </w:p>
    <w:p w:rsidR="3DC4714B" w:rsidP="3DC4714B" w:rsidRDefault="3DC4714B" w14:paraId="6174BCF2" w14:textId="6E0AA83F">
      <w:pPr>
        <w:pStyle w:val="Normal"/>
        <w:suppressLineNumbers w:val="0"/>
        <w:bidi w:val="0"/>
        <w:spacing w:before="0" w:beforeAutospacing="off" w:after="160" w:afterAutospacing="off" w:line="279" w:lineRule="auto"/>
        <w:ind w:left="0" w:right="0"/>
        <w:jc w:val="left"/>
      </w:pPr>
      <w:r w:rsidR="52EBFF0B">
        <w:drawing>
          <wp:inline wp14:editId="4E856440" wp14:anchorId="158460A5">
            <wp:extent cx="5724525" cy="1666875"/>
            <wp:effectExtent l="0" t="0" r="0" b="0"/>
            <wp:docPr id="851981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981788" name="Picture 851981788"/>
                    <pic:cNvPicPr/>
                  </pic:nvPicPr>
                  <pic:blipFill>
                    <a:blip xmlns:r="http://schemas.openxmlformats.org/officeDocument/2006/relationships" r:embed="rId553035872">
                      <a:extLst>
                        <a:ext uri="{28A0092B-C50C-407E-A947-70E740481C1C}">
                          <a14:useLocalDpi xmlns:a14="http://schemas.microsoft.com/office/drawing/2010/main"/>
                        </a:ext>
                      </a:extLst>
                    </a:blip>
                    <a:stretch>
                      <a:fillRect/>
                    </a:stretch>
                  </pic:blipFill>
                  <pic:spPr>
                    <a:xfrm>
                      <a:off x="0" y="0"/>
                      <a:ext cx="5724525" cy="1666875"/>
                    </a:xfrm>
                    <a:prstGeom prst="rect">
                      <a:avLst/>
                    </a:prstGeom>
                  </pic:spPr>
                </pic:pic>
              </a:graphicData>
            </a:graphic>
          </wp:inline>
        </w:drawing>
      </w:r>
      <w:r w:rsidR="6C9B73F8">
        <w:rPr/>
        <w:t xml:space="preserve">Justification of </w:t>
      </w:r>
      <w:r w:rsidR="6C9B73F8">
        <w:rPr/>
        <w:t>update_score</w:t>
      </w:r>
      <w:r w:rsidR="0FF0F5D6">
        <w:rPr/>
        <w:t xml:space="preserve"> function</w:t>
      </w:r>
      <w:r w:rsidR="6C9B73F8">
        <w:rPr/>
        <w:t>:</w:t>
      </w:r>
    </w:p>
    <w:p w:rsidR="3DC4714B" w:rsidP="1FD41019" w:rsidRDefault="3DC4714B" w14:paraId="2B66E7AB" w14:textId="03A967C1">
      <w:pPr>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FD41019" w:rsidR="3B5DE28B">
        <w:rPr>
          <w:rFonts w:ascii="Aptos" w:hAnsi="Aptos" w:eastAsia="Aptos" w:cs="Aptos"/>
          <w:b w:val="0"/>
          <w:bCs w:val="0"/>
          <w:i w:val="0"/>
          <w:iCs w:val="0"/>
          <w:caps w:val="0"/>
          <w:smallCaps w:val="0"/>
          <w:noProof w:val="0"/>
          <w:color w:val="000000" w:themeColor="text1" w:themeTint="FF" w:themeShade="FF"/>
          <w:sz w:val="24"/>
          <w:szCs w:val="24"/>
          <w:lang w:val="en-GB"/>
        </w:rPr>
        <w:t xml:space="preserve">Line 184 defines the function and allows the username of the user to be passed in as a parameter. This information is needed to retrieve user’s record from the database. Line 186 and 187 executes an SQL select statement to retrieve the user id associated with the username. This is needed as the user id is a foreign key in the results table and will be used to fetch information linked to the user. </w:t>
      </w:r>
    </w:p>
    <w:p w:rsidR="3DC4714B" w:rsidP="1FD41019" w:rsidRDefault="3DC4714B" w14:paraId="1FF03DA2" w14:textId="140606D9">
      <w:pPr>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FD41019" w:rsidR="3B5DE28B">
        <w:rPr>
          <w:rFonts w:ascii="Aptos" w:hAnsi="Aptos" w:eastAsia="Aptos" w:cs="Aptos"/>
          <w:b w:val="0"/>
          <w:bCs w:val="0"/>
          <w:i w:val="0"/>
          <w:iCs w:val="0"/>
          <w:caps w:val="0"/>
          <w:smallCaps w:val="0"/>
          <w:noProof w:val="0"/>
          <w:color w:val="000000" w:themeColor="text1" w:themeTint="FF" w:themeShade="FF"/>
          <w:sz w:val="24"/>
          <w:szCs w:val="24"/>
          <w:lang w:val="en-GB"/>
        </w:rPr>
        <w:t xml:space="preserve">Line 189 and 190 executes an SQL select statement which fetches all the quiz results linked to the user </w:t>
      </w:r>
      <w:r w:rsidRPr="1FD41019" w:rsidR="5EDD2A6B">
        <w:rPr>
          <w:rFonts w:ascii="Aptos" w:hAnsi="Aptos" w:eastAsia="Aptos" w:cs="Aptos"/>
          <w:b w:val="0"/>
          <w:bCs w:val="0"/>
          <w:i w:val="0"/>
          <w:iCs w:val="0"/>
          <w:caps w:val="0"/>
          <w:smallCaps w:val="0"/>
          <w:noProof w:val="0"/>
          <w:color w:val="000000" w:themeColor="text1" w:themeTint="FF" w:themeShade="FF"/>
          <w:sz w:val="24"/>
          <w:szCs w:val="24"/>
          <w:lang w:val="en-GB"/>
        </w:rPr>
        <w:t>id.</w:t>
      </w:r>
      <w:r w:rsidRPr="1FD41019" w:rsidR="3B5DE28B">
        <w:rPr>
          <w:rFonts w:ascii="Aptos" w:hAnsi="Aptos" w:eastAsia="Aptos" w:cs="Aptos"/>
          <w:b w:val="0"/>
          <w:bCs w:val="0"/>
          <w:i w:val="0"/>
          <w:iCs w:val="0"/>
          <w:caps w:val="0"/>
          <w:smallCaps w:val="0"/>
          <w:noProof w:val="0"/>
          <w:color w:val="000000" w:themeColor="text1" w:themeTint="FF" w:themeShade="FF"/>
          <w:sz w:val="24"/>
          <w:szCs w:val="24"/>
          <w:lang w:val="en-GB"/>
        </w:rPr>
        <w:t xml:space="preserve"> This is needed to update the leaderboard. Line 192 coverts the output of the SQL statement into a list so it can be easily manipulated and accessed.</w:t>
      </w:r>
    </w:p>
    <w:p w:rsidR="3DC4714B" w:rsidP="1FD41019" w:rsidRDefault="3DC4714B" w14:paraId="602B7C62" w14:textId="13A0C7D4">
      <w:pPr>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FD41019" w:rsidR="3B5DE28B">
        <w:rPr>
          <w:rFonts w:ascii="Aptos" w:hAnsi="Aptos" w:eastAsia="Aptos" w:cs="Aptos"/>
          <w:b w:val="0"/>
          <w:bCs w:val="0"/>
          <w:i w:val="0"/>
          <w:iCs w:val="0"/>
          <w:caps w:val="0"/>
          <w:smallCaps w:val="0"/>
          <w:noProof w:val="0"/>
          <w:color w:val="000000" w:themeColor="text1" w:themeTint="FF" w:themeShade="FF"/>
          <w:sz w:val="24"/>
          <w:szCs w:val="24"/>
          <w:lang w:val="en-GB"/>
        </w:rPr>
        <w:t xml:space="preserve"> Line 194 executes an SQL update statement to replace the score value in the existing record in the leaderboard table. The score value is replaced with the sum of the list of the </w:t>
      </w:r>
      <w:r w:rsidRPr="1FD41019" w:rsidR="3B5DE28B">
        <w:rPr>
          <w:rFonts w:ascii="Aptos" w:hAnsi="Aptos" w:eastAsia="Aptos" w:cs="Aptos"/>
          <w:b w:val="0"/>
          <w:bCs w:val="0"/>
          <w:i w:val="0"/>
          <w:iCs w:val="0"/>
          <w:caps w:val="0"/>
          <w:smallCaps w:val="0"/>
          <w:noProof w:val="0"/>
          <w:color w:val="000000" w:themeColor="text1" w:themeTint="FF" w:themeShade="FF"/>
          <w:sz w:val="24"/>
          <w:szCs w:val="24"/>
          <w:lang w:val="en-GB"/>
        </w:rPr>
        <w:t>previous</w:t>
      </w:r>
      <w:r w:rsidRPr="1FD41019" w:rsidR="3B5DE28B">
        <w:rPr>
          <w:rFonts w:ascii="Aptos" w:hAnsi="Aptos" w:eastAsia="Aptos" w:cs="Aptos"/>
          <w:b w:val="0"/>
          <w:bCs w:val="0"/>
          <w:i w:val="0"/>
          <w:iCs w:val="0"/>
          <w:caps w:val="0"/>
          <w:smallCaps w:val="0"/>
          <w:noProof w:val="0"/>
          <w:color w:val="000000" w:themeColor="text1" w:themeTint="FF" w:themeShade="FF"/>
          <w:sz w:val="24"/>
          <w:szCs w:val="24"/>
          <w:lang w:val="en-GB"/>
        </w:rPr>
        <w:t xml:space="preserve"> statements output. This successfully updates the score of the student. Line 195 commits the transaction by calling the commit function. This ensures that the changes made to the database are</w:t>
      </w:r>
      <w:r w:rsidRPr="1FD41019" w:rsidR="4DA3B128">
        <w:rPr>
          <w:rFonts w:ascii="Aptos" w:hAnsi="Aptos" w:eastAsia="Aptos" w:cs="Aptos"/>
          <w:b w:val="0"/>
          <w:bCs w:val="0"/>
          <w:i w:val="0"/>
          <w:iCs w:val="0"/>
          <w:caps w:val="0"/>
          <w:smallCaps w:val="0"/>
          <w:noProof w:val="0"/>
          <w:color w:val="000000" w:themeColor="text1" w:themeTint="FF" w:themeShade="FF"/>
          <w:sz w:val="24"/>
          <w:szCs w:val="24"/>
          <w:lang w:val="en-GB"/>
        </w:rPr>
        <w:t xml:space="preserve"> permanently</w:t>
      </w:r>
      <w:r w:rsidRPr="1FD41019" w:rsidR="3B5DE28B">
        <w:rPr>
          <w:rFonts w:ascii="Aptos" w:hAnsi="Aptos" w:eastAsia="Aptos" w:cs="Aptos"/>
          <w:b w:val="0"/>
          <w:bCs w:val="0"/>
          <w:i w:val="0"/>
          <w:iCs w:val="0"/>
          <w:caps w:val="0"/>
          <w:smallCaps w:val="0"/>
          <w:noProof w:val="0"/>
          <w:color w:val="000000" w:themeColor="text1" w:themeTint="FF" w:themeShade="FF"/>
          <w:sz w:val="24"/>
          <w:szCs w:val="24"/>
          <w:lang w:val="en-GB"/>
        </w:rPr>
        <w:t xml:space="preserve"> saved.</w:t>
      </w:r>
      <w:r w:rsidRPr="1FD41019" w:rsidR="1FD3667D">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3DC4714B" w:rsidP="1FD41019" w:rsidRDefault="3DC4714B" w14:paraId="06734DB5" w14:textId="181F04BC">
      <w:pPr>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FD41019" w:rsidR="613D5170">
        <w:rPr>
          <w:rFonts w:ascii="Aptos" w:hAnsi="Aptos" w:eastAsia="Aptos" w:cs="Aptos"/>
          <w:b w:val="0"/>
          <w:bCs w:val="0"/>
          <w:i w:val="0"/>
          <w:iCs w:val="0"/>
          <w:caps w:val="0"/>
          <w:smallCaps w:val="0"/>
          <w:noProof w:val="0"/>
          <w:color w:val="000000" w:themeColor="text1" w:themeTint="FF" w:themeShade="FF"/>
          <w:sz w:val="24"/>
          <w:szCs w:val="24"/>
          <w:lang w:val="en-GB"/>
        </w:rPr>
        <w:t xml:space="preserve">This function ensures that the leaderboard is </w:t>
      </w:r>
      <w:r w:rsidRPr="1FD41019" w:rsidR="613D5170">
        <w:rPr>
          <w:rFonts w:ascii="Aptos" w:hAnsi="Aptos" w:eastAsia="Aptos" w:cs="Aptos"/>
          <w:b w:val="0"/>
          <w:bCs w:val="0"/>
          <w:i w:val="0"/>
          <w:iCs w:val="0"/>
          <w:caps w:val="0"/>
          <w:smallCaps w:val="0"/>
          <w:noProof w:val="0"/>
          <w:color w:val="000000" w:themeColor="text1" w:themeTint="FF" w:themeShade="FF"/>
          <w:sz w:val="24"/>
          <w:szCs w:val="24"/>
          <w:lang w:val="en-GB"/>
        </w:rPr>
        <w:t>accurate</w:t>
      </w:r>
      <w:r w:rsidRPr="1FD41019" w:rsidR="613D5170">
        <w:rPr>
          <w:rFonts w:ascii="Aptos" w:hAnsi="Aptos" w:eastAsia="Aptos" w:cs="Aptos"/>
          <w:b w:val="0"/>
          <w:bCs w:val="0"/>
          <w:i w:val="0"/>
          <w:iCs w:val="0"/>
          <w:caps w:val="0"/>
          <w:smallCaps w:val="0"/>
          <w:noProof w:val="0"/>
          <w:color w:val="000000" w:themeColor="text1" w:themeTint="FF" w:themeShade="FF"/>
          <w:sz w:val="24"/>
          <w:szCs w:val="24"/>
          <w:lang w:val="en-GB"/>
        </w:rPr>
        <w:t xml:space="preserve"> and </w:t>
      </w:r>
      <w:r w:rsidRPr="1FD41019" w:rsidR="7A9DFF95">
        <w:rPr>
          <w:rFonts w:ascii="Aptos" w:hAnsi="Aptos" w:eastAsia="Aptos" w:cs="Aptos"/>
          <w:b w:val="0"/>
          <w:bCs w:val="0"/>
          <w:i w:val="0"/>
          <w:iCs w:val="0"/>
          <w:caps w:val="0"/>
          <w:smallCaps w:val="0"/>
          <w:noProof w:val="0"/>
          <w:color w:val="000000" w:themeColor="text1" w:themeTint="FF" w:themeShade="FF"/>
          <w:sz w:val="24"/>
          <w:szCs w:val="24"/>
          <w:lang w:val="en-GB"/>
        </w:rPr>
        <w:t>u</w:t>
      </w:r>
      <w:r w:rsidRPr="1FD41019" w:rsidR="613D5170">
        <w:rPr>
          <w:rFonts w:ascii="Aptos" w:hAnsi="Aptos" w:eastAsia="Aptos" w:cs="Aptos"/>
          <w:b w:val="0"/>
          <w:bCs w:val="0"/>
          <w:i w:val="0"/>
          <w:iCs w:val="0"/>
          <w:caps w:val="0"/>
          <w:smallCaps w:val="0"/>
          <w:noProof w:val="0"/>
          <w:color w:val="000000" w:themeColor="text1" w:themeTint="FF" w:themeShade="FF"/>
          <w:sz w:val="24"/>
          <w:szCs w:val="24"/>
          <w:lang w:val="en-GB"/>
        </w:rPr>
        <w:t>pdates when a student completes a quiz.</w:t>
      </w:r>
      <w:r w:rsidRPr="1FD41019" w:rsidR="4317C2CB">
        <w:rPr>
          <w:rFonts w:ascii="Aptos" w:hAnsi="Aptos" w:eastAsia="Aptos" w:cs="Aptos"/>
          <w:b w:val="0"/>
          <w:bCs w:val="0"/>
          <w:i w:val="0"/>
          <w:iCs w:val="0"/>
          <w:caps w:val="0"/>
          <w:smallCaps w:val="0"/>
          <w:noProof w:val="0"/>
          <w:color w:val="000000" w:themeColor="text1" w:themeTint="FF" w:themeShade="FF"/>
          <w:sz w:val="24"/>
          <w:szCs w:val="24"/>
          <w:lang w:val="en-GB"/>
        </w:rPr>
        <w:t xml:space="preserve"> This allows </w:t>
      </w:r>
      <w:r w:rsidRPr="1FD41019" w:rsidR="58B72F70">
        <w:rPr>
          <w:rFonts w:ascii="Aptos" w:hAnsi="Aptos" w:eastAsia="Aptos" w:cs="Aptos"/>
          <w:b w:val="0"/>
          <w:bCs w:val="0"/>
          <w:i w:val="0"/>
          <w:iCs w:val="0"/>
          <w:caps w:val="0"/>
          <w:smallCaps w:val="0"/>
          <w:noProof w:val="0"/>
          <w:color w:val="000000" w:themeColor="text1" w:themeTint="FF" w:themeShade="FF"/>
          <w:sz w:val="24"/>
          <w:szCs w:val="24"/>
          <w:lang w:val="en-GB"/>
        </w:rPr>
        <w:t>b</w:t>
      </w:r>
      <w:r w:rsidRPr="1FD41019" w:rsidR="4317C2CB">
        <w:rPr>
          <w:rFonts w:ascii="Aptos" w:hAnsi="Aptos" w:eastAsia="Aptos" w:cs="Aptos"/>
          <w:b w:val="0"/>
          <w:bCs w:val="0"/>
          <w:i w:val="0"/>
          <w:iCs w:val="0"/>
          <w:caps w:val="0"/>
          <w:smallCaps w:val="0"/>
          <w:noProof w:val="0"/>
          <w:color w:val="000000" w:themeColor="text1" w:themeTint="FF" w:themeShade="FF"/>
          <w:sz w:val="24"/>
          <w:szCs w:val="24"/>
          <w:lang w:val="en-GB"/>
        </w:rPr>
        <w:t>oth</w:t>
      </w:r>
      <w:r w:rsidRPr="1FD41019" w:rsidR="4317C2CB">
        <w:rPr>
          <w:rFonts w:ascii="Aptos" w:hAnsi="Aptos" w:eastAsia="Aptos" w:cs="Aptos"/>
          <w:b w:val="0"/>
          <w:bCs w:val="0"/>
          <w:i w:val="0"/>
          <w:iCs w:val="0"/>
          <w:caps w:val="0"/>
          <w:smallCaps w:val="0"/>
          <w:noProof w:val="0"/>
          <w:color w:val="000000" w:themeColor="text1" w:themeTint="FF" w:themeShade="FF"/>
          <w:sz w:val="24"/>
          <w:szCs w:val="24"/>
          <w:lang w:val="en-GB"/>
        </w:rPr>
        <w:t xml:space="preserve"> teacher and students to see </w:t>
      </w:r>
      <w:r w:rsidRPr="1FD41019" w:rsidR="4317C2CB">
        <w:rPr>
          <w:rFonts w:ascii="Aptos" w:hAnsi="Aptos" w:eastAsia="Aptos" w:cs="Aptos"/>
          <w:b w:val="0"/>
          <w:bCs w:val="0"/>
          <w:i w:val="0"/>
          <w:iCs w:val="0"/>
          <w:caps w:val="0"/>
          <w:smallCaps w:val="0"/>
          <w:noProof w:val="0"/>
          <w:color w:val="000000" w:themeColor="text1" w:themeTint="FF" w:themeShade="FF"/>
          <w:sz w:val="24"/>
          <w:szCs w:val="24"/>
          <w:lang w:val="en-GB"/>
        </w:rPr>
        <w:t>accurate</w:t>
      </w:r>
      <w:r w:rsidRPr="1FD41019" w:rsidR="4317C2CB">
        <w:rPr>
          <w:rFonts w:ascii="Aptos" w:hAnsi="Aptos" w:eastAsia="Aptos" w:cs="Aptos"/>
          <w:b w:val="0"/>
          <w:bCs w:val="0"/>
          <w:i w:val="0"/>
          <w:iCs w:val="0"/>
          <w:caps w:val="0"/>
          <w:smallCaps w:val="0"/>
          <w:noProof w:val="0"/>
          <w:color w:val="000000" w:themeColor="text1" w:themeTint="FF" w:themeShade="FF"/>
          <w:sz w:val="24"/>
          <w:szCs w:val="24"/>
          <w:lang w:val="en-GB"/>
        </w:rPr>
        <w:t xml:space="preserve"> rankings.</w:t>
      </w:r>
    </w:p>
    <w:p w:rsidR="3DC4714B" w:rsidP="3DC4714B" w:rsidRDefault="3DC4714B" w14:paraId="55BCE3EB" w14:textId="6D5B9F9F">
      <w:pPr>
        <w:pStyle w:val="Normal"/>
        <w:suppressLineNumbers w:val="0"/>
        <w:bidi w:val="0"/>
        <w:spacing w:before="0" w:beforeAutospacing="off" w:after="160" w:afterAutospacing="off" w:line="279" w:lineRule="auto"/>
        <w:ind w:left="0" w:right="0"/>
        <w:jc w:val="left"/>
      </w:pPr>
      <w:r w:rsidR="0062AC31">
        <w:drawing>
          <wp:inline wp14:editId="1E24BF73" wp14:anchorId="510ED40A">
            <wp:extent cx="5465627" cy="1809750"/>
            <wp:effectExtent l="0" t="0" r="0" b="0"/>
            <wp:docPr id="2147260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260959" name=""/>
                    <pic:cNvPicPr/>
                  </pic:nvPicPr>
                  <pic:blipFill>
                    <a:blip xmlns:r="http://schemas.openxmlformats.org/officeDocument/2006/relationships" r:embed="rId1895054545">
                      <a:extLst>
                        <a:ext uri="{28A0092B-C50C-407E-A947-70E740481C1C}">
                          <a14:useLocalDpi xmlns:a14="http://schemas.microsoft.com/office/drawing/2010/main"/>
                        </a:ext>
                      </a:extLst>
                    </a:blip>
                    <a:stretch>
                      <a:fillRect/>
                    </a:stretch>
                  </pic:blipFill>
                  <pic:spPr>
                    <a:xfrm rot="0">
                      <a:off x="0" y="0"/>
                      <a:ext cx="5465627" cy="1809750"/>
                    </a:xfrm>
                    <a:prstGeom prst="rect">
                      <a:avLst/>
                    </a:prstGeom>
                  </pic:spPr>
                </pic:pic>
              </a:graphicData>
            </a:graphic>
          </wp:inline>
        </w:drawing>
      </w:r>
    </w:p>
    <w:p w:rsidR="0062AC31" w:rsidP="1FD41019" w:rsidRDefault="0062AC31" w14:paraId="0AF71D44" w14:textId="56AD4603">
      <w:pPr>
        <w:pStyle w:val="Normal"/>
        <w:suppressLineNumbers w:val="0"/>
        <w:bidi w:val="0"/>
        <w:spacing w:before="0" w:beforeAutospacing="off" w:after="160" w:afterAutospacing="off" w:line="279" w:lineRule="auto"/>
        <w:ind w:left="0" w:right="0"/>
        <w:jc w:val="left"/>
      </w:pPr>
      <w:r w:rsidR="0062AC31">
        <w:rPr/>
        <w:t>Justification of leaderboard function:</w:t>
      </w:r>
    </w:p>
    <w:p w:rsidR="18CC03CB" w:rsidP="1FD41019" w:rsidRDefault="18CC03CB" w14:paraId="3B8F46EB" w14:textId="649BDE01">
      <w:pPr>
        <w:pStyle w:val="Normal"/>
        <w:suppressLineNumbers w:val="0"/>
        <w:bidi w:val="0"/>
        <w:spacing w:before="0" w:beforeAutospacing="off" w:after="160" w:afterAutospacing="off" w:line="279" w:lineRule="auto"/>
        <w:ind w:left="0" w:right="0"/>
        <w:jc w:val="left"/>
      </w:pPr>
      <w:r w:rsidR="18CC03CB">
        <w:rPr/>
        <w:t xml:space="preserve">This function </w:t>
      </w:r>
      <w:r w:rsidR="18CC03CB">
        <w:rPr/>
        <w:t>is responsible for</w:t>
      </w:r>
      <w:r w:rsidR="18CC03CB">
        <w:rPr/>
        <w:t xml:space="preserve"> fetching all the records from the leaderboard table and </w:t>
      </w:r>
      <w:r w:rsidR="5C1B201A">
        <w:rPr/>
        <w:t>return them to the</w:t>
      </w:r>
      <w:r w:rsidR="18CC03CB">
        <w:rPr/>
        <w:t xml:space="preserve"> GUI. This allows the GUI </w:t>
      </w:r>
      <w:r w:rsidR="20A15275">
        <w:rPr/>
        <w:t xml:space="preserve">to display the </w:t>
      </w:r>
      <w:r w:rsidR="09C20E8C">
        <w:rPr/>
        <w:t>student rankings</w:t>
      </w:r>
      <w:r w:rsidR="20A15275">
        <w:rPr/>
        <w:t xml:space="preserve"> to the user. Line 204 defines the</w:t>
      </w:r>
      <w:r w:rsidR="3630D662">
        <w:rPr/>
        <w:t xml:space="preserve"> function with no </w:t>
      </w:r>
      <w:r w:rsidR="6B20FCDC">
        <w:rPr/>
        <w:t xml:space="preserve">parameters </w:t>
      </w:r>
      <w:r w:rsidR="6B20FCDC">
        <w:rPr/>
        <w:t>required</w:t>
      </w:r>
      <w:r w:rsidR="6B20FCDC">
        <w:rPr/>
        <w:t xml:space="preserve"> as the function only retrieves record data from the leaderboard table</w:t>
      </w:r>
      <w:r w:rsidR="3630D662">
        <w:rPr/>
        <w:t>.</w:t>
      </w:r>
    </w:p>
    <w:p w:rsidR="3630D662" w:rsidP="1FD41019" w:rsidRDefault="3630D662" w14:paraId="10779023" w14:textId="312DCDA8">
      <w:pPr>
        <w:pStyle w:val="Normal"/>
        <w:suppressLineNumbers w:val="0"/>
        <w:bidi w:val="0"/>
        <w:spacing w:before="0" w:beforeAutospacing="off" w:after="160" w:afterAutospacing="off" w:line="279" w:lineRule="auto"/>
        <w:ind w:left="0" w:right="0"/>
        <w:jc w:val="left"/>
      </w:pPr>
      <w:r w:rsidR="3630D662">
        <w:rPr/>
        <w:t xml:space="preserve"> </w:t>
      </w:r>
      <w:r w:rsidR="63A6A2E7">
        <w:rPr/>
        <w:t xml:space="preserve">Line 206 to 207 </w:t>
      </w:r>
      <w:r w:rsidR="3122789C">
        <w:rPr/>
        <w:t>executes an SQL select statement to fetch user and total score from each record in the leaderboard table</w:t>
      </w:r>
      <w:r w:rsidR="63A6A2E7">
        <w:rPr/>
        <w:t xml:space="preserve">. </w:t>
      </w:r>
      <w:r w:rsidR="7181F87C">
        <w:rPr/>
        <w:t>The fetched data is stored in descending order based on total score. T</w:t>
      </w:r>
      <w:r w:rsidR="614BA938">
        <w:rPr/>
        <w:t xml:space="preserve">his means that the </w:t>
      </w:r>
      <w:r w:rsidR="614BA938">
        <w:rPr/>
        <w:t>highest ranking</w:t>
      </w:r>
      <w:r w:rsidR="614BA938">
        <w:rPr/>
        <w:t xml:space="preserve"> users are always first. The data being sorted makes it easier for the GUI to display.</w:t>
      </w:r>
    </w:p>
    <w:p w:rsidR="6CE873E5" w:rsidP="1FD41019" w:rsidRDefault="6CE873E5" w14:paraId="41572E8C" w14:textId="09852610">
      <w:pPr>
        <w:pStyle w:val="Normal"/>
        <w:suppressLineNumbers w:val="0"/>
        <w:bidi w:val="0"/>
        <w:spacing w:before="0" w:beforeAutospacing="off" w:after="160" w:afterAutospacing="off" w:line="279" w:lineRule="auto"/>
        <w:ind w:left="0" w:right="0"/>
        <w:jc w:val="left"/>
      </w:pPr>
      <w:r w:rsidR="6CE873E5">
        <w:rPr/>
        <w:t xml:space="preserve">Line 209 </w:t>
      </w:r>
      <w:r w:rsidR="3A7C032B">
        <w:rPr/>
        <w:t>converts the output of the SQL query into a 2D list</w:t>
      </w:r>
      <w:r w:rsidR="502A3379">
        <w:rPr/>
        <w:t>.</w:t>
      </w:r>
      <w:r w:rsidR="12321CD0">
        <w:rPr/>
        <w:t xml:space="preserve"> The data is store</w:t>
      </w:r>
      <w:r w:rsidR="2CD96713">
        <w:rPr/>
        <w:t>d as list of tuples but is converted to 2D list which</w:t>
      </w:r>
      <w:r w:rsidR="502A3379">
        <w:rPr/>
        <w:t xml:space="preserve"> makes the data easier to manage and manipulate. </w:t>
      </w:r>
    </w:p>
    <w:p w:rsidR="502A3379" w:rsidP="1FD41019" w:rsidRDefault="502A3379" w14:paraId="229ED43B" w14:textId="2787AC57">
      <w:pPr>
        <w:pStyle w:val="Normal"/>
        <w:suppressLineNumbers w:val="0"/>
        <w:bidi w:val="0"/>
        <w:spacing w:before="0" w:beforeAutospacing="off" w:after="160" w:afterAutospacing="off" w:line="279" w:lineRule="auto"/>
        <w:ind w:left="0" w:right="0"/>
        <w:jc w:val="left"/>
      </w:pPr>
      <w:r w:rsidR="502A3379">
        <w:rPr/>
        <w:t>Line 211 uses a for loop to iterate through</w:t>
      </w:r>
      <w:r w:rsidR="2268EA78">
        <w:rPr/>
        <w:t xml:space="preserve"> each inner list in the 2D list. Line 212 executes an SQL select statement to retrieve the</w:t>
      </w:r>
      <w:r w:rsidR="0015E3D9">
        <w:rPr/>
        <w:t xml:space="preserve"> username linked to the user id. Line 214 replaces the user id in each </w:t>
      </w:r>
      <w:r w:rsidR="7B1A4D97">
        <w:rPr/>
        <w:t>inner</w:t>
      </w:r>
      <w:r w:rsidR="0015E3D9">
        <w:rPr/>
        <w:t xml:space="preserve"> list with </w:t>
      </w:r>
      <w:r w:rsidR="3DE707BC">
        <w:rPr/>
        <w:t>the corresponding username</w:t>
      </w:r>
      <w:r w:rsidR="7BC95F8B">
        <w:rPr/>
        <w:t>. Th</w:t>
      </w:r>
      <w:r w:rsidR="20A96257">
        <w:rPr/>
        <w:t xml:space="preserve">e </w:t>
      </w:r>
      <w:r w:rsidR="67F4153B">
        <w:rPr/>
        <w:t>is necessary</w:t>
      </w:r>
      <w:r w:rsidR="20A96257">
        <w:rPr/>
        <w:t xml:space="preserve"> so th</w:t>
      </w:r>
      <w:r w:rsidR="2350C0DB">
        <w:rPr/>
        <w:t>e usernames are displayed instead of the user id</w:t>
      </w:r>
      <w:r w:rsidR="20A96257">
        <w:rPr/>
        <w:t xml:space="preserve">. </w:t>
      </w:r>
      <w:r w:rsidR="5EF109E5">
        <w:rPr/>
        <w:t xml:space="preserve">Line 215 returns the 2D list </w:t>
      </w:r>
      <w:r w:rsidR="6FE900C2">
        <w:rPr/>
        <w:t xml:space="preserve">to GUI which will be used to display the rankings of each username with its total score. </w:t>
      </w:r>
    </w:p>
    <w:p w:rsidR="6FE900C2" w:rsidP="1FD41019" w:rsidRDefault="6FE900C2" w14:paraId="50179D7C" w14:textId="6F81A8A7">
      <w:pPr>
        <w:pStyle w:val="Normal"/>
        <w:suppressLineNumbers w:val="0"/>
        <w:bidi w:val="0"/>
        <w:spacing w:before="0" w:beforeAutospacing="off" w:after="160" w:afterAutospacing="off" w:line="279" w:lineRule="auto"/>
        <w:ind w:left="0" w:right="0"/>
        <w:jc w:val="left"/>
      </w:pPr>
      <w:r w:rsidR="6FE900C2">
        <w:rPr/>
        <w:t>This function ensures that the leaderboard is correctly sorted, formatted so it is displayed. This improve</w:t>
      </w:r>
      <w:r w:rsidR="3618302C">
        <w:rPr/>
        <w:t>s</w:t>
      </w:r>
      <w:r w:rsidR="6FE900C2">
        <w:rPr/>
        <w:t xml:space="preserve"> the </w:t>
      </w:r>
      <w:r w:rsidR="389E4395">
        <w:rPr/>
        <w:t>readability</w:t>
      </w:r>
      <w:r w:rsidR="4D11A40F">
        <w:rPr/>
        <w:t xml:space="preserve"> and usability of the user rankings.</w:t>
      </w:r>
      <w:r w:rsidR="4306DEEA">
        <w:rPr/>
        <w:t>]</w:t>
      </w:r>
    </w:p>
    <w:p w:rsidR="4306DEEA" w:rsidP="1FD41019" w:rsidRDefault="4306DEEA" w14:paraId="26D42CC1" w14:textId="6F41E272">
      <w:pPr>
        <w:pStyle w:val="Heading3"/>
        <w:bidi w:val="0"/>
      </w:pPr>
      <w:bookmarkStart w:name="_Toc151610716" w:id="1908549225"/>
      <w:r w:rsidR="4306DEEA">
        <w:rPr/>
        <w:t>Frontend Code</w:t>
      </w:r>
      <w:bookmarkEnd w:id="1908549225"/>
    </w:p>
    <w:p w:rsidR="4306DEEA" w:rsidP="1FD41019" w:rsidRDefault="4306DEEA" w14:paraId="32C3A454" w14:textId="4A71949D">
      <w:pPr>
        <w:pStyle w:val="Normal"/>
      </w:pPr>
      <w:r w:rsidR="4306DEEA">
        <w:drawing>
          <wp:inline wp14:editId="1EA38EBE" wp14:anchorId="64D75ED1">
            <wp:extent cx="5305425" cy="4484452"/>
            <wp:effectExtent l="0" t="0" r="0" b="0"/>
            <wp:docPr id="1741274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274110" name="Picture 1741274110"/>
                    <pic:cNvPicPr/>
                  </pic:nvPicPr>
                  <pic:blipFill>
                    <a:blip xmlns:r="http://schemas.openxmlformats.org/officeDocument/2006/relationships" r:embed="rId291924794">
                      <a:extLst>
                        <a:ext uri="{28A0092B-C50C-407E-A947-70E740481C1C}">
                          <a14:useLocalDpi xmlns:a14="http://schemas.microsoft.com/office/drawing/2010/main"/>
                        </a:ext>
                      </a:extLst>
                    </a:blip>
                    <a:stretch>
                      <a:fillRect/>
                    </a:stretch>
                  </pic:blipFill>
                  <pic:spPr>
                    <a:xfrm rot="0">
                      <a:off x="0" y="0"/>
                      <a:ext cx="5305425" cy="4484452"/>
                    </a:xfrm>
                    <a:prstGeom prst="rect">
                      <a:avLst/>
                    </a:prstGeom>
                  </pic:spPr>
                </pic:pic>
              </a:graphicData>
            </a:graphic>
          </wp:inline>
        </w:drawing>
      </w:r>
    </w:p>
    <w:p w:rsidR="0FAED43F" w:rsidP="1FD41019" w:rsidRDefault="0FAED43F" w14:paraId="5414ED19" w14:textId="3DF81289">
      <w:pPr>
        <w:pStyle w:val="Normal"/>
      </w:pPr>
      <w:r w:rsidR="0FAED43F">
        <w:rPr/>
        <w:t>Justification of constructor method:</w:t>
      </w:r>
    </w:p>
    <w:p w:rsidR="09529EBB" w:rsidP="1FD41019" w:rsidRDefault="09529EBB" w14:paraId="08E1D4D8" w14:textId="10B86F9D">
      <w:pPr>
        <w:pStyle w:val="Normal"/>
      </w:pPr>
      <w:r w:rsidR="09529EBB">
        <w:rPr/>
        <w:t>The class inherits from Frame which allows it to be a separate page in the window. The constructor calls super(</w:t>
      </w:r>
      <w:r w:rsidR="09529EBB">
        <w:rPr/>
        <w:t>)._</w:t>
      </w:r>
      <w:r w:rsidR="09529EBB">
        <w:rPr/>
        <w:t>_</w:t>
      </w:r>
      <w:r w:rsidR="09529EBB">
        <w:rPr/>
        <w:t>init</w:t>
      </w:r>
      <w:r w:rsidR="09529EBB">
        <w:rPr/>
        <w:t>_</w:t>
      </w:r>
      <w:r w:rsidR="09529EBB">
        <w:rPr/>
        <w:t>_(</w:t>
      </w:r>
      <w:r w:rsidR="09529EBB">
        <w:rPr/>
        <w:t>) to make sure parent class is properly initialised before any widgets are created.</w:t>
      </w:r>
    </w:p>
    <w:p w:rsidR="11612B81" w:rsidP="1FD41019" w:rsidRDefault="11612B81" w14:paraId="0212A262" w14:textId="186667CE">
      <w:pPr>
        <w:pStyle w:val="Normal"/>
      </w:pPr>
      <w:r w:rsidR="11612B81">
        <w:rPr/>
        <w:t xml:space="preserve">This method </w:t>
      </w:r>
      <w:r w:rsidR="11612B81">
        <w:rPr/>
        <w:t>is responsible for</w:t>
      </w:r>
      <w:r w:rsidR="11612B81">
        <w:rPr/>
        <w:t xml:space="preserve"> creating the main page for leaderboards. It creates the widgets and frame</w:t>
      </w:r>
      <w:r w:rsidR="080221BD">
        <w:rPr/>
        <w:t>s needed</w:t>
      </w:r>
      <w:r w:rsidR="11612B81">
        <w:rPr/>
        <w:t xml:space="preserve"> to display the leaderboard accurately. </w:t>
      </w:r>
      <w:r w:rsidR="2C5D3868">
        <w:rPr/>
        <w:t>Line 678 to 681 creates four widgets which will be the main part of the interface</w:t>
      </w:r>
      <w:r w:rsidR="3A108EBD">
        <w:rPr/>
        <w:t xml:space="preserve">. The colour selector button and homepage button is created which </w:t>
      </w:r>
      <w:r w:rsidR="34FB1BD0">
        <w:rPr/>
        <w:t>improves</w:t>
      </w:r>
      <w:r w:rsidR="3A108EBD">
        <w:rPr/>
        <w:t xml:space="preserve"> interface customisation navigation and customisation. </w:t>
      </w:r>
      <w:r w:rsidR="6D4BA371">
        <w:rPr/>
        <w:t xml:space="preserve">Two labels are also created which tell users what is being displayed. </w:t>
      </w:r>
    </w:p>
    <w:p w:rsidR="1E88AEFE" w:rsidP="1FD41019" w:rsidRDefault="1E88AEFE" w14:paraId="2D74BA6D" w14:textId="43E4C5B3">
      <w:pPr>
        <w:pStyle w:val="Normal"/>
      </w:pPr>
      <w:r w:rsidR="1E88AEFE">
        <w:rPr/>
        <w:t xml:space="preserve">Line 684 to 698 </w:t>
      </w:r>
      <w:r w:rsidR="1E88AEFE">
        <w:rPr/>
        <w:t>is responsible for</w:t>
      </w:r>
      <w:r w:rsidR="1E88AEFE">
        <w:rPr/>
        <w:t xml:space="preserve"> implementing the scrollbar frame. The code creates a container frame which is used to control the size of the canvas. A canvas is created in this frame which prevents the canvas from occupying the whole window. The scroll bar is then attached to the canvas. An inner frame is created inside the canvas so widgets can be placed inside the scroll bar. This allows the teacher to look through all the quizzes regardless the size of the list. It prevents layout overflow and improves scalability.</w:t>
      </w:r>
    </w:p>
    <w:p w:rsidR="1E88AEFE" w:rsidP="1FD41019" w:rsidRDefault="1E88AEFE" w14:paraId="14244EB3" w14:textId="2D460FC5">
      <w:pPr>
        <w:pStyle w:val="Normal"/>
      </w:pPr>
      <w:r w:rsidR="1E88AEFE">
        <w:rPr/>
        <w:t xml:space="preserve">Line 702 retrieves the list of every user and their score in the leaderboard table by </w:t>
      </w:r>
      <w:r w:rsidR="6D1CD522">
        <w:rPr/>
        <w:t>calling</w:t>
      </w:r>
      <w:r w:rsidR="1E88AEFE">
        <w:rPr/>
        <w:t xml:space="preserve"> the backend function </w:t>
      </w:r>
      <w:r w:rsidR="1E88AEFE">
        <w:rPr/>
        <w:t>leaderboard(</w:t>
      </w:r>
      <w:r w:rsidR="1E88AEFE">
        <w:rPr/>
        <w:t>). This function returns a 2D l</w:t>
      </w:r>
      <w:r w:rsidR="7636C460">
        <w:rPr/>
        <w:t xml:space="preserve">ist with each inner list </w:t>
      </w:r>
      <w:r w:rsidR="7636C460">
        <w:rPr/>
        <w:t>containing</w:t>
      </w:r>
      <w:r w:rsidR="7636C460">
        <w:rPr/>
        <w:t xml:space="preserve"> username and</w:t>
      </w:r>
      <w:r w:rsidR="77E44C38">
        <w:rPr/>
        <w:t xml:space="preserve"> total</w:t>
      </w:r>
      <w:r w:rsidR="7636C460">
        <w:rPr/>
        <w:t xml:space="preserve"> score. Line 705 uses a for loop to iterate through each </w:t>
      </w:r>
      <w:r w:rsidR="78F81589">
        <w:rPr/>
        <w:t>inner list in the 2D list.</w:t>
      </w:r>
    </w:p>
    <w:p w:rsidR="78F81589" w:rsidP="1FD41019" w:rsidRDefault="78F81589" w14:paraId="4453AF26" w14:textId="05521345">
      <w:pPr>
        <w:pStyle w:val="Normal"/>
      </w:pPr>
      <w:r w:rsidR="78F81589">
        <w:rPr/>
        <w:t xml:space="preserve"> Line 706 and 707 extracts the username and score from the current inner list. Line 708</w:t>
      </w:r>
      <w:r w:rsidR="6F6CBD99">
        <w:rPr/>
        <w:t xml:space="preserve"> to 710 creates three labels </w:t>
      </w:r>
      <w:r w:rsidR="649AF0AF">
        <w:rPr/>
        <w:t xml:space="preserve">inside the scrollable frame </w:t>
      </w:r>
      <w:r w:rsidR="6F6CBD99">
        <w:rPr/>
        <w:t xml:space="preserve">which display the ranking, </w:t>
      </w:r>
      <w:r w:rsidR="6F6CBD99">
        <w:rPr/>
        <w:t>username</w:t>
      </w:r>
      <w:r w:rsidR="6F6CBD99">
        <w:rPr/>
        <w:t xml:space="preserve"> and </w:t>
      </w:r>
      <w:r w:rsidR="2896936F">
        <w:rPr/>
        <w:t xml:space="preserve">total </w:t>
      </w:r>
      <w:r w:rsidR="6F6CBD99">
        <w:rPr/>
        <w:t xml:space="preserve">score separately. </w:t>
      </w:r>
      <w:r w:rsidR="3ABB354A">
        <w:rPr/>
        <w:t>The grid</w:t>
      </w:r>
      <w:r w:rsidR="2C79E0AC">
        <w:rPr/>
        <w:t xml:space="preserve"> layout</w:t>
      </w:r>
      <w:r w:rsidR="3ABB354A">
        <w:rPr/>
        <w:t xml:space="preserve"> method is used to </w:t>
      </w:r>
      <w:r w:rsidR="73974A79">
        <w:rPr/>
        <w:t>po</w:t>
      </w:r>
      <w:r w:rsidR="3ABB354A">
        <w:rPr/>
        <w:t>s</w:t>
      </w:r>
      <w:r w:rsidR="73974A79">
        <w:rPr/>
        <w:t>ition the labels which ensures that each label is in a column</w:t>
      </w:r>
      <w:r w:rsidR="3ABB354A">
        <w:rPr/>
        <w:t>. Th</w:t>
      </w:r>
      <w:r w:rsidR="3FEFF08D">
        <w:rPr/>
        <w:t xml:space="preserve">e loop </w:t>
      </w:r>
      <w:r w:rsidR="3FEFF08D">
        <w:rPr/>
        <w:t>continues and</w:t>
      </w:r>
      <w:r w:rsidR="3FEFF08D">
        <w:rPr/>
        <w:t xml:space="preserve"> keeps generating rows of data which produces a scrollable leaderboard frame.</w:t>
      </w:r>
    </w:p>
    <w:p w:rsidR="74AA34F8" w:rsidP="1FD41019" w:rsidRDefault="74AA34F8" w14:paraId="4946E2D9" w14:textId="3A9D2CC4">
      <w:pPr>
        <w:pStyle w:val="Normal"/>
      </w:pPr>
      <w:r w:rsidR="74AA34F8">
        <w:drawing>
          <wp:inline wp14:editId="7DF2A8DB" wp14:anchorId="4165C49A">
            <wp:extent cx="4020111" cy="1119525"/>
            <wp:effectExtent l="0" t="0" r="0" b="0"/>
            <wp:docPr id="6731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31677" name="Picture 6731677"/>
                    <pic:cNvPicPr/>
                  </pic:nvPicPr>
                  <pic:blipFill>
                    <a:blip xmlns:r="http://schemas.openxmlformats.org/officeDocument/2006/relationships" r:embed="rId786153431">
                      <a:extLst>
                        <a:ext uri="{28A0092B-C50C-407E-A947-70E740481C1C}">
                          <a14:useLocalDpi xmlns:a14="http://schemas.microsoft.com/office/drawing/2010/main"/>
                        </a:ext>
                      </a:extLst>
                    </a:blip>
                    <a:stretch>
                      <a:fillRect/>
                    </a:stretch>
                  </pic:blipFill>
                  <pic:spPr>
                    <a:xfrm rot="0">
                      <a:off x="0" y="0"/>
                      <a:ext cx="4020111" cy="1119525"/>
                    </a:xfrm>
                    <a:prstGeom prst="rect">
                      <a:avLst/>
                    </a:prstGeom>
                  </pic:spPr>
                </pic:pic>
              </a:graphicData>
            </a:graphic>
          </wp:inline>
        </w:drawing>
      </w:r>
    </w:p>
    <w:p w:rsidR="74AA34F8" w:rsidP="1FD41019" w:rsidRDefault="74AA34F8" w14:paraId="2791C9BD" w14:textId="0D3056CF">
      <w:pPr>
        <w:pStyle w:val="Normal"/>
      </w:pPr>
      <w:r w:rsidR="74AA34F8">
        <w:rPr/>
        <w:t>Justification of home method</w:t>
      </w:r>
      <w:r w:rsidR="05396A3E">
        <w:rPr/>
        <w:t>:</w:t>
      </w:r>
    </w:p>
    <w:p w:rsidR="3DC4714B" w:rsidP="3DC4714B" w:rsidRDefault="3DC4714B" w14:paraId="75B667FF" w14:textId="109C0AF9">
      <w:pPr>
        <w:pStyle w:val="Normal"/>
        <w:suppressLineNumbers w:val="0"/>
        <w:bidi w:val="0"/>
        <w:spacing w:before="0" w:beforeAutospacing="off" w:after="160" w:afterAutospacing="off" w:line="279" w:lineRule="auto"/>
        <w:ind w:left="0" w:right="0"/>
        <w:jc w:val="left"/>
      </w:pPr>
      <w:r w:rsidR="03407B67">
        <w:rPr/>
        <w:t>The purpose of the method is to</w:t>
      </w:r>
      <w:r w:rsidR="19DC9CBD">
        <w:rPr/>
        <w:t xml:space="preserve"> redirect user to the correct homepage.</w:t>
      </w:r>
      <w:r w:rsidR="14E9D7B3">
        <w:rPr/>
        <w:t xml:space="preserve"> This is important as both teacher and students can access the leaderboard page and each user must be returned to their original homepage.</w:t>
      </w:r>
    </w:p>
    <w:p w:rsidR="3DC4714B" w:rsidP="3DC4714B" w:rsidRDefault="3DC4714B" w14:paraId="28FF2880" w14:textId="298D9010">
      <w:pPr>
        <w:pStyle w:val="Normal"/>
        <w:suppressLineNumbers w:val="0"/>
        <w:bidi w:val="0"/>
        <w:spacing w:before="0" w:beforeAutospacing="off" w:after="160" w:afterAutospacing="off" w:line="279" w:lineRule="auto"/>
        <w:ind w:left="0" w:right="0"/>
        <w:jc w:val="left"/>
      </w:pPr>
      <w:r w:rsidR="14E9D7B3">
        <w:rPr/>
        <w:t>The method uses if statements to check the account type stored in the App class variable to decide if the account type is teacher or student. The if statement</w:t>
      </w:r>
      <w:r w:rsidR="6B2EDB68">
        <w:rPr/>
        <w:t>s then redirect to the homepage the user depending on the account type.</w:t>
      </w:r>
    </w:p>
    <w:p w:rsidR="3DC4714B" w:rsidP="3DC4714B" w:rsidRDefault="3DC4714B" w14:paraId="45A5272D" w14:textId="0C3B82B8">
      <w:pPr>
        <w:pStyle w:val="Normal"/>
        <w:suppressLineNumbers w:val="0"/>
        <w:bidi w:val="0"/>
        <w:spacing w:before="0" w:beforeAutospacing="off" w:after="160" w:afterAutospacing="off" w:line="279" w:lineRule="auto"/>
        <w:ind w:left="0" w:right="0"/>
        <w:jc w:val="left"/>
      </w:pPr>
      <w:r w:rsidR="6B2EDB68">
        <w:rPr/>
        <w:t xml:space="preserve">This method is called when the user presses the “Back to Homepage" button, which is created in the constructor method. This method ensures that each time the users press the button, they </w:t>
      </w:r>
      <w:r w:rsidR="76F00769">
        <w:rPr/>
        <w:t>are redirected to the</w:t>
      </w:r>
      <w:r w:rsidR="76F00769">
        <w:rPr/>
        <w:t xml:space="preserve"> correct page.</w:t>
      </w:r>
    </w:p>
    <w:p w:rsidR="3DC4714B" w:rsidP="1FD41019" w:rsidRDefault="3DC4714B" w14:paraId="66DA7B01" w14:textId="10095202">
      <w:pPr>
        <w:pStyle w:val="Heading3"/>
        <w:bidi w:val="0"/>
      </w:pPr>
      <w:bookmarkStart w:name="_Toc489194967" w:id="2072269791"/>
      <w:r w:rsidR="083C4038">
        <w:rPr/>
        <w:t>Test Table</w:t>
      </w:r>
      <w:bookmarkEnd w:id="2072269791"/>
    </w:p>
    <w:tbl>
      <w:tblPr>
        <w:tblStyle w:val="TableGrid"/>
        <w:bidiVisual w:val="0"/>
        <w:tblW w:w="0" w:type="auto"/>
        <w:tblLook w:val="06A0" w:firstRow="1" w:lastRow="0" w:firstColumn="1" w:lastColumn="0" w:noHBand="1" w:noVBand="1"/>
      </w:tblPr>
      <w:tblGrid>
        <w:gridCol w:w="690"/>
        <w:gridCol w:w="1740"/>
        <w:gridCol w:w="2220"/>
        <w:gridCol w:w="2325"/>
        <w:gridCol w:w="1380"/>
        <w:gridCol w:w="792"/>
      </w:tblGrid>
      <w:tr w:rsidR="1FD41019" w:rsidTr="1FD41019" w14:paraId="7D803C61">
        <w:trPr>
          <w:trHeight w:val="570"/>
        </w:trPr>
        <w:tc>
          <w:tcPr>
            <w:tcW w:w="690" w:type="dxa"/>
            <w:tcMar/>
          </w:tcPr>
          <w:p w:rsidR="1FD41019" w:rsidP="1FD41019" w:rsidRDefault="1FD41019" w14:paraId="11233317" w14:textId="28F62F8D">
            <w:pPr>
              <w:pStyle w:val="Normal"/>
              <w:rPr>
                <w:sz w:val="20"/>
                <w:szCs w:val="20"/>
              </w:rPr>
            </w:pPr>
            <w:r w:rsidRPr="1FD41019" w:rsidR="1FD41019">
              <w:rPr>
                <w:sz w:val="20"/>
                <w:szCs w:val="20"/>
              </w:rPr>
              <w:t xml:space="preserve">Test </w:t>
            </w:r>
            <w:r w:rsidRPr="1FD41019" w:rsidR="1FD41019">
              <w:rPr>
                <w:sz w:val="20"/>
                <w:szCs w:val="20"/>
              </w:rPr>
              <w:t>No.</w:t>
            </w:r>
          </w:p>
        </w:tc>
        <w:tc>
          <w:tcPr>
            <w:tcW w:w="1740" w:type="dxa"/>
            <w:tcMar/>
          </w:tcPr>
          <w:p w:rsidR="1FD41019" w:rsidP="1FD41019" w:rsidRDefault="1FD41019" w14:paraId="21A7A009" w14:textId="2F7C884C">
            <w:pPr>
              <w:pStyle w:val="Normal"/>
              <w:rPr>
                <w:sz w:val="20"/>
                <w:szCs w:val="20"/>
              </w:rPr>
            </w:pPr>
            <w:r w:rsidRPr="1FD41019" w:rsidR="1FD41019">
              <w:rPr>
                <w:sz w:val="20"/>
                <w:szCs w:val="20"/>
              </w:rPr>
              <w:t>Test Description</w:t>
            </w:r>
          </w:p>
        </w:tc>
        <w:tc>
          <w:tcPr>
            <w:tcW w:w="2220" w:type="dxa"/>
            <w:tcMar/>
          </w:tcPr>
          <w:p w:rsidR="1FD41019" w:rsidP="1FD41019" w:rsidRDefault="1FD41019" w14:paraId="409B23B2" w14:textId="63D96CAF">
            <w:pPr>
              <w:pStyle w:val="Normal"/>
              <w:rPr>
                <w:sz w:val="20"/>
                <w:szCs w:val="20"/>
              </w:rPr>
            </w:pPr>
            <w:r w:rsidRPr="1FD41019" w:rsidR="1FD41019">
              <w:rPr>
                <w:sz w:val="20"/>
                <w:szCs w:val="20"/>
              </w:rPr>
              <w:t>Input</w:t>
            </w:r>
          </w:p>
        </w:tc>
        <w:tc>
          <w:tcPr>
            <w:tcW w:w="2325" w:type="dxa"/>
            <w:tcMar/>
          </w:tcPr>
          <w:p w:rsidR="1FD41019" w:rsidP="1FD41019" w:rsidRDefault="1FD41019" w14:paraId="6A66041D" w14:textId="02D353CE">
            <w:pPr>
              <w:pStyle w:val="Normal"/>
              <w:rPr>
                <w:sz w:val="20"/>
                <w:szCs w:val="20"/>
              </w:rPr>
            </w:pPr>
            <w:r w:rsidRPr="1FD41019" w:rsidR="1FD41019">
              <w:rPr>
                <w:sz w:val="20"/>
                <w:szCs w:val="20"/>
              </w:rPr>
              <w:t>Expected Outcome</w:t>
            </w:r>
          </w:p>
        </w:tc>
        <w:tc>
          <w:tcPr>
            <w:tcW w:w="1380" w:type="dxa"/>
            <w:tcMar/>
          </w:tcPr>
          <w:p w:rsidR="1FD41019" w:rsidP="1FD41019" w:rsidRDefault="1FD41019" w14:paraId="425F259C" w14:textId="213FA11F">
            <w:pPr>
              <w:pStyle w:val="Normal"/>
              <w:rPr>
                <w:sz w:val="20"/>
                <w:szCs w:val="20"/>
              </w:rPr>
            </w:pPr>
            <w:r w:rsidRPr="1FD41019" w:rsidR="1FD41019">
              <w:rPr>
                <w:sz w:val="20"/>
                <w:szCs w:val="20"/>
              </w:rPr>
              <w:t>Actual Output</w:t>
            </w:r>
          </w:p>
        </w:tc>
        <w:tc>
          <w:tcPr>
            <w:tcW w:w="792" w:type="dxa"/>
            <w:tcMar/>
          </w:tcPr>
          <w:p w:rsidR="1FD41019" w:rsidP="1FD41019" w:rsidRDefault="1FD41019" w14:paraId="16AFF37B" w14:textId="6644D76C">
            <w:pPr>
              <w:pStyle w:val="Normal"/>
              <w:rPr>
                <w:sz w:val="20"/>
                <w:szCs w:val="20"/>
              </w:rPr>
            </w:pPr>
            <w:r w:rsidRPr="1FD41019" w:rsidR="1FD41019">
              <w:rPr>
                <w:sz w:val="20"/>
                <w:szCs w:val="20"/>
              </w:rPr>
              <w:t>Pass/Fail</w:t>
            </w:r>
          </w:p>
        </w:tc>
      </w:tr>
      <w:tr w:rsidR="1FD41019" w:rsidTr="1FD41019" w14:paraId="1BF9D1C7">
        <w:trPr>
          <w:trHeight w:val="570"/>
        </w:trPr>
        <w:tc>
          <w:tcPr>
            <w:tcW w:w="690" w:type="dxa"/>
            <w:tcMar/>
          </w:tcPr>
          <w:p w:rsidR="1FD41019" w:rsidP="1FD41019" w:rsidRDefault="1FD41019" w14:paraId="69BB5DF3" w14:textId="37A71051">
            <w:pPr>
              <w:pStyle w:val="Normal"/>
              <w:bidi w:val="0"/>
              <w:rPr>
                <w:sz w:val="20"/>
                <w:szCs w:val="20"/>
              </w:rPr>
            </w:pPr>
            <w:r w:rsidRPr="1FD41019" w:rsidR="1FD41019">
              <w:rPr>
                <w:sz w:val="20"/>
                <w:szCs w:val="20"/>
              </w:rPr>
              <w:t>1</w:t>
            </w:r>
          </w:p>
        </w:tc>
        <w:tc>
          <w:tcPr>
            <w:tcW w:w="1740" w:type="dxa"/>
            <w:tcMar/>
          </w:tcPr>
          <w:p w:rsidR="1FD41019" w:rsidP="1FD41019" w:rsidRDefault="1FD41019" w14:paraId="5EF251E6" w14:textId="398DD4BC">
            <w:pPr>
              <w:pStyle w:val="Normal"/>
              <w:bidi w:val="0"/>
              <w:rPr>
                <w:sz w:val="20"/>
                <w:szCs w:val="20"/>
              </w:rPr>
            </w:pPr>
            <w:r w:rsidRPr="1FD41019" w:rsidR="1FD41019">
              <w:rPr>
                <w:sz w:val="20"/>
                <w:szCs w:val="20"/>
              </w:rPr>
              <w:t>Widgets and background colour can be changed</w:t>
            </w:r>
          </w:p>
        </w:tc>
        <w:tc>
          <w:tcPr>
            <w:tcW w:w="2220" w:type="dxa"/>
            <w:tcMar/>
          </w:tcPr>
          <w:p w:rsidR="1FD41019" w:rsidP="1FD41019" w:rsidRDefault="1FD41019" w14:paraId="7786E04E" w14:textId="2B097193">
            <w:pPr>
              <w:pStyle w:val="Normal"/>
              <w:bidi w:val="0"/>
              <w:rPr>
                <w:sz w:val="20"/>
                <w:szCs w:val="20"/>
              </w:rPr>
            </w:pPr>
            <w:r w:rsidRPr="1FD41019" w:rsidR="1FD41019">
              <w:rPr>
                <w:sz w:val="20"/>
                <w:szCs w:val="20"/>
              </w:rPr>
              <w:t>Click “Colour Selector” button and choose a colour</w:t>
            </w:r>
          </w:p>
        </w:tc>
        <w:tc>
          <w:tcPr>
            <w:tcW w:w="2325" w:type="dxa"/>
            <w:tcMar/>
          </w:tcPr>
          <w:p w:rsidR="1FD41019" w:rsidP="1FD41019" w:rsidRDefault="1FD41019" w14:paraId="6F924D96" w14:textId="5A5D0FF0">
            <w:pPr>
              <w:pStyle w:val="Normal"/>
              <w:bidi w:val="0"/>
              <w:rPr>
                <w:sz w:val="20"/>
                <w:szCs w:val="20"/>
              </w:rPr>
            </w:pPr>
            <w:r w:rsidRPr="1FD41019" w:rsidR="1FD41019">
              <w:rPr>
                <w:sz w:val="20"/>
                <w:szCs w:val="20"/>
              </w:rPr>
              <w:t>Page and widget colour changes to colour selected</w:t>
            </w:r>
          </w:p>
        </w:tc>
        <w:tc>
          <w:tcPr>
            <w:tcW w:w="1380" w:type="dxa"/>
            <w:tcMar/>
          </w:tcPr>
          <w:p w:rsidR="1FD41019" w:rsidP="1FD41019" w:rsidRDefault="1FD41019" w14:paraId="58465885" w14:textId="44D5C783">
            <w:pPr>
              <w:pStyle w:val="Normal"/>
              <w:bidi w:val="0"/>
              <w:rPr>
                <w:sz w:val="20"/>
                <w:szCs w:val="20"/>
              </w:rPr>
            </w:pPr>
            <w:r w:rsidRPr="1FD41019" w:rsidR="1FD41019">
              <w:rPr>
                <w:sz w:val="20"/>
                <w:szCs w:val="20"/>
              </w:rPr>
              <w:t>Same as expected</w:t>
            </w:r>
          </w:p>
        </w:tc>
        <w:tc>
          <w:tcPr>
            <w:tcW w:w="792" w:type="dxa"/>
            <w:tcMar/>
          </w:tcPr>
          <w:p w:rsidR="1FD41019" w:rsidP="1FD41019" w:rsidRDefault="1FD41019" w14:paraId="78FCB6B3" w14:textId="68141E09">
            <w:pPr>
              <w:pStyle w:val="Normal"/>
              <w:bidi w:val="0"/>
              <w:rPr>
                <w:sz w:val="20"/>
                <w:szCs w:val="20"/>
              </w:rPr>
            </w:pPr>
            <w:r w:rsidRPr="1FD41019" w:rsidR="1FD41019">
              <w:rPr>
                <w:sz w:val="20"/>
                <w:szCs w:val="20"/>
              </w:rPr>
              <w:t>Pass</w:t>
            </w:r>
          </w:p>
        </w:tc>
      </w:tr>
      <w:tr w:rsidR="1FD41019" w:rsidTr="1FD41019" w14:paraId="5DA0A771">
        <w:trPr>
          <w:trHeight w:val="570"/>
        </w:trPr>
        <w:tc>
          <w:tcPr>
            <w:tcW w:w="690" w:type="dxa"/>
            <w:tcMar/>
          </w:tcPr>
          <w:p w:rsidR="1FD41019" w:rsidP="1FD41019" w:rsidRDefault="1FD41019" w14:paraId="29298829" w14:textId="40E2B2D0">
            <w:pPr>
              <w:pStyle w:val="Normal"/>
              <w:bidi w:val="0"/>
              <w:rPr>
                <w:sz w:val="20"/>
                <w:szCs w:val="20"/>
              </w:rPr>
            </w:pPr>
            <w:r w:rsidRPr="1FD41019" w:rsidR="1FD41019">
              <w:rPr>
                <w:sz w:val="20"/>
                <w:szCs w:val="20"/>
              </w:rPr>
              <w:t>2</w:t>
            </w:r>
          </w:p>
        </w:tc>
        <w:tc>
          <w:tcPr>
            <w:tcW w:w="1740" w:type="dxa"/>
            <w:tcMar/>
          </w:tcPr>
          <w:p w:rsidR="1FD41019" w:rsidP="1FD41019" w:rsidRDefault="1FD41019" w14:paraId="6E3B3D27" w14:textId="07FF51BB">
            <w:pPr>
              <w:pStyle w:val="Normal"/>
              <w:bidi w:val="0"/>
              <w:rPr>
                <w:sz w:val="20"/>
                <w:szCs w:val="20"/>
              </w:rPr>
            </w:pPr>
            <w:r w:rsidRPr="1FD41019" w:rsidR="1FD41019">
              <w:rPr>
                <w:sz w:val="20"/>
                <w:szCs w:val="20"/>
              </w:rPr>
              <w:t>Students can return to homepage</w:t>
            </w:r>
          </w:p>
        </w:tc>
        <w:tc>
          <w:tcPr>
            <w:tcW w:w="2220" w:type="dxa"/>
            <w:tcMar/>
          </w:tcPr>
          <w:p w:rsidR="36DBA6DE" w:rsidP="1FD41019" w:rsidRDefault="36DBA6DE" w14:paraId="035A185D" w14:textId="569563B6">
            <w:pPr>
              <w:pStyle w:val="Normal"/>
              <w:bidi w:val="0"/>
              <w:rPr>
                <w:sz w:val="20"/>
                <w:szCs w:val="20"/>
              </w:rPr>
            </w:pPr>
            <w:r w:rsidRPr="1FD41019" w:rsidR="36DBA6DE">
              <w:rPr>
                <w:sz w:val="20"/>
                <w:szCs w:val="20"/>
              </w:rPr>
              <w:t xml:space="preserve">Be student </w:t>
            </w:r>
            <w:r w:rsidRPr="1FD41019" w:rsidR="36DBA6DE">
              <w:rPr>
                <w:sz w:val="20"/>
                <w:szCs w:val="20"/>
              </w:rPr>
              <w:t>account</w:t>
            </w:r>
            <w:r w:rsidRPr="1FD41019" w:rsidR="36DBA6DE">
              <w:rPr>
                <w:sz w:val="20"/>
                <w:szCs w:val="20"/>
              </w:rPr>
              <w:t xml:space="preserve"> type and </w:t>
            </w:r>
            <w:r w:rsidRPr="1FD41019" w:rsidR="1FD41019">
              <w:rPr>
                <w:sz w:val="20"/>
                <w:szCs w:val="20"/>
              </w:rPr>
              <w:t>Click “Back to Homepage”</w:t>
            </w:r>
          </w:p>
        </w:tc>
        <w:tc>
          <w:tcPr>
            <w:tcW w:w="2325" w:type="dxa"/>
            <w:tcMar/>
          </w:tcPr>
          <w:p w:rsidR="4ED08BBA" w:rsidP="1FD41019" w:rsidRDefault="4ED08BBA" w14:paraId="68E1DA80" w14:textId="1593683B">
            <w:pPr>
              <w:pStyle w:val="Normal"/>
              <w:bidi w:val="0"/>
              <w:rPr>
                <w:sz w:val="20"/>
                <w:szCs w:val="20"/>
              </w:rPr>
            </w:pPr>
            <w:r w:rsidRPr="1FD41019" w:rsidR="4ED08BBA">
              <w:rPr>
                <w:sz w:val="20"/>
                <w:szCs w:val="20"/>
              </w:rPr>
              <w:t>User is redirected to student homepage</w:t>
            </w:r>
          </w:p>
        </w:tc>
        <w:tc>
          <w:tcPr>
            <w:tcW w:w="1380" w:type="dxa"/>
            <w:tcMar/>
          </w:tcPr>
          <w:p w:rsidR="1FD41019" w:rsidP="1FD41019" w:rsidRDefault="1FD41019" w14:paraId="4C25DCB3" w14:textId="44D5C783">
            <w:pPr>
              <w:pStyle w:val="Normal"/>
              <w:bidi w:val="0"/>
              <w:rPr>
                <w:sz w:val="20"/>
                <w:szCs w:val="20"/>
              </w:rPr>
            </w:pPr>
            <w:r w:rsidRPr="1FD41019" w:rsidR="1FD41019">
              <w:rPr>
                <w:sz w:val="20"/>
                <w:szCs w:val="20"/>
              </w:rPr>
              <w:t>Same as expected</w:t>
            </w:r>
          </w:p>
          <w:p w:rsidR="1FD41019" w:rsidP="1FD41019" w:rsidRDefault="1FD41019" w14:paraId="1388A805" w14:textId="395AAE25">
            <w:pPr>
              <w:pStyle w:val="Normal"/>
              <w:bidi w:val="0"/>
              <w:rPr>
                <w:sz w:val="20"/>
                <w:szCs w:val="20"/>
              </w:rPr>
            </w:pPr>
          </w:p>
        </w:tc>
        <w:tc>
          <w:tcPr>
            <w:tcW w:w="792" w:type="dxa"/>
            <w:tcMar/>
          </w:tcPr>
          <w:p w:rsidR="1FD41019" w:rsidP="1FD41019" w:rsidRDefault="1FD41019" w14:paraId="09C70349" w14:textId="4476BD68">
            <w:pPr>
              <w:pStyle w:val="Normal"/>
              <w:bidi w:val="0"/>
              <w:rPr>
                <w:sz w:val="20"/>
                <w:szCs w:val="20"/>
              </w:rPr>
            </w:pPr>
            <w:r w:rsidRPr="1FD41019" w:rsidR="1FD41019">
              <w:rPr>
                <w:sz w:val="20"/>
                <w:szCs w:val="20"/>
              </w:rPr>
              <w:t>Pass</w:t>
            </w:r>
          </w:p>
        </w:tc>
      </w:tr>
      <w:tr w:rsidR="1FD41019" w:rsidTr="1FD41019" w14:paraId="0A945926">
        <w:trPr>
          <w:trHeight w:val="570"/>
        </w:trPr>
        <w:tc>
          <w:tcPr>
            <w:tcW w:w="690" w:type="dxa"/>
            <w:tcMar/>
          </w:tcPr>
          <w:p w:rsidR="37CE2141" w:rsidP="1FD41019" w:rsidRDefault="37CE2141" w14:paraId="2C88F10A" w14:textId="2DD6C4AE">
            <w:pPr>
              <w:pStyle w:val="Normal"/>
              <w:bidi w:val="0"/>
              <w:rPr>
                <w:sz w:val="20"/>
                <w:szCs w:val="20"/>
              </w:rPr>
            </w:pPr>
            <w:r w:rsidRPr="1FD41019" w:rsidR="37CE2141">
              <w:rPr>
                <w:sz w:val="20"/>
                <w:szCs w:val="20"/>
              </w:rPr>
              <w:t>3</w:t>
            </w:r>
          </w:p>
        </w:tc>
        <w:tc>
          <w:tcPr>
            <w:tcW w:w="1740" w:type="dxa"/>
            <w:tcMar/>
          </w:tcPr>
          <w:p w:rsidR="37CE2141" w:rsidP="1FD41019" w:rsidRDefault="37CE2141" w14:paraId="59583BDE" w14:textId="50BAD369">
            <w:pPr>
              <w:pStyle w:val="Normal"/>
              <w:bidi w:val="0"/>
              <w:rPr>
                <w:sz w:val="20"/>
                <w:szCs w:val="20"/>
              </w:rPr>
            </w:pPr>
            <w:r w:rsidRPr="1FD41019" w:rsidR="37CE2141">
              <w:rPr>
                <w:sz w:val="20"/>
                <w:szCs w:val="20"/>
              </w:rPr>
              <w:t>Teacher can return to homepage</w:t>
            </w:r>
          </w:p>
        </w:tc>
        <w:tc>
          <w:tcPr>
            <w:tcW w:w="2220" w:type="dxa"/>
            <w:tcMar/>
          </w:tcPr>
          <w:p w:rsidR="45B1178F" w:rsidP="1FD41019" w:rsidRDefault="45B1178F" w14:paraId="62356C6D" w14:textId="168FB44E">
            <w:pPr>
              <w:pStyle w:val="Normal"/>
              <w:bidi w:val="0"/>
              <w:rPr>
                <w:sz w:val="20"/>
                <w:szCs w:val="20"/>
              </w:rPr>
            </w:pPr>
            <w:r w:rsidRPr="1FD41019" w:rsidR="45B1178F">
              <w:rPr>
                <w:sz w:val="20"/>
                <w:szCs w:val="20"/>
              </w:rPr>
              <w:t>Be teacher account type and Click “Back to Homepage”</w:t>
            </w:r>
          </w:p>
        </w:tc>
        <w:tc>
          <w:tcPr>
            <w:tcW w:w="2325" w:type="dxa"/>
            <w:tcMar/>
          </w:tcPr>
          <w:p w:rsidR="45B1178F" w:rsidP="1FD41019" w:rsidRDefault="45B1178F" w14:paraId="3C853C74" w14:textId="4436BC6D">
            <w:pPr>
              <w:pStyle w:val="Normal"/>
              <w:bidi w:val="0"/>
              <w:rPr>
                <w:sz w:val="20"/>
                <w:szCs w:val="20"/>
              </w:rPr>
            </w:pPr>
            <w:r w:rsidRPr="1FD41019" w:rsidR="45B1178F">
              <w:rPr>
                <w:sz w:val="20"/>
                <w:szCs w:val="20"/>
              </w:rPr>
              <w:t xml:space="preserve">Page is redirected to </w:t>
            </w:r>
            <w:r w:rsidRPr="1FD41019" w:rsidR="05533217">
              <w:rPr>
                <w:sz w:val="20"/>
                <w:szCs w:val="20"/>
              </w:rPr>
              <w:t>teacher homepage</w:t>
            </w:r>
          </w:p>
          <w:p w:rsidR="1FD41019" w:rsidP="1FD41019" w:rsidRDefault="1FD41019" w14:paraId="32AF6A9B" w14:textId="7295D08B">
            <w:pPr>
              <w:pStyle w:val="Normal"/>
              <w:bidi w:val="0"/>
              <w:rPr>
                <w:sz w:val="20"/>
                <w:szCs w:val="20"/>
              </w:rPr>
            </w:pPr>
          </w:p>
        </w:tc>
        <w:tc>
          <w:tcPr>
            <w:tcW w:w="1380" w:type="dxa"/>
            <w:tcMar/>
          </w:tcPr>
          <w:p w:rsidR="05533217" w:rsidP="1FD41019" w:rsidRDefault="05533217" w14:paraId="48848162" w14:textId="44D5C783">
            <w:pPr>
              <w:pStyle w:val="Normal"/>
              <w:bidi w:val="0"/>
              <w:rPr>
                <w:sz w:val="20"/>
                <w:szCs w:val="20"/>
              </w:rPr>
            </w:pPr>
            <w:r w:rsidRPr="1FD41019" w:rsidR="05533217">
              <w:rPr>
                <w:sz w:val="20"/>
                <w:szCs w:val="20"/>
              </w:rPr>
              <w:t>Same as expected</w:t>
            </w:r>
          </w:p>
          <w:p w:rsidR="1FD41019" w:rsidP="1FD41019" w:rsidRDefault="1FD41019" w14:paraId="59BA3D6B" w14:textId="553C2603">
            <w:pPr>
              <w:pStyle w:val="Normal"/>
              <w:bidi w:val="0"/>
              <w:rPr>
                <w:sz w:val="20"/>
                <w:szCs w:val="20"/>
              </w:rPr>
            </w:pPr>
          </w:p>
        </w:tc>
        <w:tc>
          <w:tcPr>
            <w:tcW w:w="792" w:type="dxa"/>
            <w:tcMar/>
          </w:tcPr>
          <w:p w:rsidR="05533217" w:rsidP="1FD41019" w:rsidRDefault="05533217" w14:paraId="30C9DF64" w14:textId="4476BD68">
            <w:pPr>
              <w:pStyle w:val="Normal"/>
              <w:bidi w:val="0"/>
              <w:rPr>
                <w:sz w:val="20"/>
                <w:szCs w:val="20"/>
              </w:rPr>
            </w:pPr>
            <w:r w:rsidRPr="1FD41019" w:rsidR="05533217">
              <w:rPr>
                <w:sz w:val="20"/>
                <w:szCs w:val="20"/>
              </w:rPr>
              <w:t>Pass</w:t>
            </w:r>
          </w:p>
          <w:p w:rsidR="1FD41019" w:rsidP="1FD41019" w:rsidRDefault="1FD41019" w14:paraId="04EC78FE" w14:textId="2239D893">
            <w:pPr>
              <w:pStyle w:val="Normal"/>
              <w:bidi w:val="0"/>
              <w:rPr>
                <w:sz w:val="20"/>
                <w:szCs w:val="20"/>
              </w:rPr>
            </w:pPr>
          </w:p>
        </w:tc>
      </w:tr>
      <w:tr w:rsidR="1FD41019" w:rsidTr="1FD41019" w14:paraId="589CB944">
        <w:trPr>
          <w:trHeight w:val="570"/>
        </w:trPr>
        <w:tc>
          <w:tcPr>
            <w:tcW w:w="690" w:type="dxa"/>
            <w:tcMar/>
          </w:tcPr>
          <w:p w:rsidR="05533217" w:rsidP="1FD41019" w:rsidRDefault="05533217" w14:paraId="43891577" w14:textId="6F412186">
            <w:pPr>
              <w:pStyle w:val="Normal"/>
              <w:bidi w:val="0"/>
              <w:rPr>
                <w:sz w:val="20"/>
                <w:szCs w:val="20"/>
              </w:rPr>
            </w:pPr>
            <w:r w:rsidRPr="1FD41019" w:rsidR="05533217">
              <w:rPr>
                <w:sz w:val="20"/>
                <w:szCs w:val="20"/>
              </w:rPr>
              <w:t>4</w:t>
            </w:r>
          </w:p>
        </w:tc>
        <w:tc>
          <w:tcPr>
            <w:tcW w:w="1740" w:type="dxa"/>
            <w:tcMar/>
          </w:tcPr>
          <w:p w:rsidR="05533217" w:rsidP="1FD41019" w:rsidRDefault="05533217" w14:paraId="259E2744" w14:textId="3E9D3B17">
            <w:pPr>
              <w:pStyle w:val="Normal"/>
              <w:bidi w:val="0"/>
              <w:rPr>
                <w:sz w:val="20"/>
                <w:szCs w:val="20"/>
              </w:rPr>
            </w:pPr>
            <w:r w:rsidRPr="1FD41019" w:rsidR="05533217">
              <w:rPr>
                <w:sz w:val="20"/>
                <w:szCs w:val="20"/>
              </w:rPr>
              <w:t>Scrollable frame allows scrolling</w:t>
            </w:r>
          </w:p>
        </w:tc>
        <w:tc>
          <w:tcPr>
            <w:tcW w:w="2220" w:type="dxa"/>
            <w:tcMar/>
          </w:tcPr>
          <w:p w:rsidR="05533217" w:rsidP="1FD41019" w:rsidRDefault="05533217" w14:paraId="4E0403E2" w14:textId="102741C8">
            <w:pPr>
              <w:pStyle w:val="Normal"/>
              <w:bidi w:val="0"/>
              <w:rPr>
                <w:sz w:val="20"/>
                <w:szCs w:val="20"/>
              </w:rPr>
            </w:pPr>
            <w:r w:rsidRPr="1FD41019" w:rsidR="05533217">
              <w:rPr>
                <w:sz w:val="20"/>
                <w:szCs w:val="20"/>
              </w:rPr>
              <w:t xml:space="preserve">Use scroll bar to scroll </w:t>
            </w:r>
            <w:r w:rsidRPr="1FD41019" w:rsidR="05533217">
              <w:rPr>
                <w:sz w:val="20"/>
                <w:szCs w:val="20"/>
              </w:rPr>
              <w:t>downwards</w:t>
            </w:r>
          </w:p>
        </w:tc>
        <w:tc>
          <w:tcPr>
            <w:tcW w:w="2325" w:type="dxa"/>
            <w:tcMar/>
          </w:tcPr>
          <w:p w:rsidR="05533217" w:rsidP="1FD41019" w:rsidRDefault="05533217" w14:paraId="74658A5A" w14:textId="3AE6DBC1">
            <w:pPr>
              <w:pStyle w:val="Normal"/>
              <w:bidi w:val="0"/>
              <w:rPr>
                <w:sz w:val="20"/>
                <w:szCs w:val="20"/>
              </w:rPr>
            </w:pPr>
            <w:r w:rsidRPr="1FD41019" w:rsidR="05533217">
              <w:rPr>
                <w:sz w:val="20"/>
                <w:szCs w:val="20"/>
              </w:rPr>
              <w:t>Frame keeps updating with new data</w:t>
            </w:r>
          </w:p>
        </w:tc>
        <w:tc>
          <w:tcPr>
            <w:tcW w:w="1380" w:type="dxa"/>
            <w:tcMar/>
          </w:tcPr>
          <w:p w:rsidR="05533217" w:rsidP="1FD41019" w:rsidRDefault="05533217" w14:paraId="18B026E3" w14:textId="29F461EE">
            <w:pPr>
              <w:pStyle w:val="Normal"/>
              <w:bidi w:val="0"/>
              <w:rPr>
                <w:sz w:val="20"/>
                <w:szCs w:val="20"/>
              </w:rPr>
            </w:pPr>
            <w:r w:rsidRPr="1FD41019" w:rsidR="05533217">
              <w:rPr>
                <w:sz w:val="20"/>
                <w:szCs w:val="20"/>
              </w:rPr>
              <w:t>Same as expected</w:t>
            </w:r>
          </w:p>
        </w:tc>
        <w:tc>
          <w:tcPr>
            <w:tcW w:w="792" w:type="dxa"/>
            <w:tcMar/>
          </w:tcPr>
          <w:p w:rsidR="05533217" w:rsidP="1FD41019" w:rsidRDefault="05533217" w14:paraId="7446E063" w14:textId="79A57CBD">
            <w:pPr>
              <w:pStyle w:val="Normal"/>
              <w:bidi w:val="0"/>
              <w:rPr>
                <w:sz w:val="20"/>
                <w:szCs w:val="20"/>
              </w:rPr>
            </w:pPr>
            <w:r w:rsidRPr="1FD41019" w:rsidR="05533217">
              <w:rPr>
                <w:sz w:val="20"/>
                <w:szCs w:val="20"/>
              </w:rPr>
              <w:t>Pass</w:t>
            </w:r>
          </w:p>
        </w:tc>
      </w:tr>
    </w:tbl>
    <w:p w:rsidR="3DC4714B" w:rsidP="1FD41019" w:rsidRDefault="3DC4714B" w14:paraId="6AAD3F6D" w14:textId="0A2291D3">
      <w:pPr>
        <w:pStyle w:val="Heading3"/>
        <w:bidi w:val="0"/>
      </w:pPr>
      <w:bookmarkStart w:name="_Toc836520295" w:id="1355143123"/>
      <w:r w:rsidR="08E81E05">
        <w:rPr/>
        <w:t>Iterative Development</w:t>
      </w:r>
      <w:bookmarkEnd w:id="1355143123"/>
    </w:p>
    <w:p w:rsidR="3DC4714B" w:rsidP="1FD41019" w:rsidRDefault="3DC4714B" w14:paraId="6ED54096" w14:textId="58E781AA">
      <w:pPr>
        <w:pStyle w:val="Normal"/>
        <w:suppressLineNumbers w:val="0"/>
        <w:bidi w:val="0"/>
        <w:spacing w:before="0" w:beforeAutospacing="off" w:after="160" w:afterAutospacing="off" w:line="279" w:lineRule="auto"/>
        <w:ind/>
        <w:rPr>
          <w:b w:val="1"/>
          <w:bCs w:val="1"/>
        </w:rPr>
      </w:pPr>
      <w:r w:rsidRPr="1FD41019" w:rsidR="16999DE1">
        <w:rPr>
          <w:b w:val="1"/>
          <w:bCs w:val="1"/>
        </w:rPr>
        <w:t>1.Layout Development</w:t>
      </w:r>
    </w:p>
    <w:p w:rsidR="3DC4714B" w:rsidP="1FD41019" w:rsidRDefault="3DC4714B" w14:paraId="2857B27E" w14:textId="16CA1BD2">
      <w:pPr>
        <w:pStyle w:val="Normal"/>
        <w:suppressLineNumbers w:val="0"/>
        <w:bidi w:val="0"/>
        <w:spacing w:before="0" w:beforeAutospacing="off" w:after="160" w:afterAutospacing="off" w:line="279" w:lineRule="auto"/>
        <w:ind/>
      </w:pPr>
      <w:r w:rsidR="16999DE1">
        <w:drawing>
          <wp:inline wp14:editId="10F57132" wp14:anchorId="1155B69A">
            <wp:extent cx="4657725" cy="1906490"/>
            <wp:effectExtent l="0" t="0" r="0" b="0"/>
            <wp:docPr id="42906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622837" name=""/>
                    <pic:cNvPicPr/>
                  </pic:nvPicPr>
                  <pic:blipFill>
                    <a:blip xmlns:r="http://schemas.openxmlformats.org/officeDocument/2006/relationships" r:embed="rId869397677">
                      <a:extLst>
                        <a:ext uri="{28A0092B-C50C-407E-A947-70E740481C1C}">
                          <a14:useLocalDpi xmlns:a14="http://schemas.microsoft.com/office/drawing/2010/main"/>
                        </a:ext>
                      </a:extLst>
                    </a:blip>
                    <a:stretch>
                      <a:fillRect/>
                    </a:stretch>
                  </pic:blipFill>
                  <pic:spPr>
                    <a:xfrm rot="0">
                      <a:off x="0" y="0"/>
                      <a:ext cx="4657725" cy="1906490"/>
                    </a:xfrm>
                    <a:prstGeom prst="rect">
                      <a:avLst/>
                    </a:prstGeom>
                  </pic:spPr>
                </pic:pic>
              </a:graphicData>
            </a:graphic>
          </wp:inline>
        </w:drawing>
      </w:r>
    </w:p>
    <w:p w:rsidR="3DC4714B" w:rsidP="3DC4714B" w:rsidRDefault="3DC4714B" w14:paraId="1084AB89" w14:textId="35A537BD">
      <w:pPr>
        <w:pStyle w:val="Normal"/>
        <w:suppressLineNumbers w:val="0"/>
        <w:bidi w:val="0"/>
        <w:spacing w:before="0" w:beforeAutospacing="off" w:after="160" w:afterAutospacing="off" w:line="279" w:lineRule="auto"/>
        <w:ind w:left="0" w:right="0"/>
        <w:jc w:val="left"/>
      </w:pPr>
      <w:r w:rsidR="16999DE1">
        <w:drawing>
          <wp:inline wp14:editId="2D8D8EA4" wp14:anchorId="7A8082B4">
            <wp:extent cx="3750169" cy="2595790"/>
            <wp:effectExtent l="0" t="0" r="0" b="0"/>
            <wp:docPr id="437958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655370" name=""/>
                    <pic:cNvPicPr/>
                  </pic:nvPicPr>
                  <pic:blipFill>
                    <a:blip xmlns:r="http://schemas.openxmlformats.org/officeDocument/2006/relationships" r:embed="rId1310897806">
                      <a:extLst>
                        <a:ext uri="{28A0092B-C50C-407E-A947-70E740481C1C}">
                          <a14:useLocalDpi xmlns:a14="http://schemas.microsoft.com/office/drawing/2010/main"/>
                        </a:ext>
                      </a:extLst>
                    </a:blip>
                    <a:stretch>
                      <a:fillRect/>
                    </a:stretch>
                  </pic:blipFill>
                  <pic:spPr>
                    <a:xfrm rot="0">
                      <a:off x="0" y="0"/>
                      <a:ext cx="3750169" cy="2595790"/>
                    </a:xfrm>
                    <a:prstGeom prst="rect">
                      <a:avLst/>
                    </a:prstGeom>
                  </pic:spPr>
                </pic:pic>
              </a:graphicData>
            </a:graphic>
          </wp:inline>
        </w:drawing>
      </w:r>
    </w:p>
    <w:p w:rsidR="3DC4714B" w:rsidP="3DC4714B" w:rsidRDefault="3DC4714B" w14:paraId="31CBA3E0" w14:textId="5159E159">
      <w:pPr>
        <w:pStyle w:val="Normal"/>
        <w:suppressLineNumbers w:val="0"/>
        <w:bidi w:val="0"/>
        <w:spacing w:before="0" w:beforeAutospacing="off" w:after="160" w:afterAutospacing="off" w:line="279" w:lineRule="auto"/>
        <w:ind w:left="0" w:right="0"/>
        <w:jc w:val="left"/>
      </w:pPr>
      <w:r w:rsidR="66AA8728">
        <w:rPr/>
        <w:t xml:space="preserve">The screenshot above shows the starting design of the leaderboard page. </w:t>
      </w:r>
      <w:r w:rsidR="187F1A59">
        <w:rPr/>
        <w:t>As shown,</w:t>
      </w:r>
      <w:r w:rsidR="0004E43B">
        <w:rPr/>
        <w:t xml:space="preserve"> interface is not consistent with the other pages</w:t>
      </w:r>
      <w:r w:rsidR="6B3FF2F4">
        <w:rPr/>
        <w:t>. T</w:t>
      </w:r>
      <w:r w:rsidR="0004E43B">
        <w:rPr/>
        <w:t>he widgets display</w:t>
      </w:r>
      <w:r w:rsidR="1EE02D20">
        <w:rPr/>
        <w:t>ing</w:t>
      </w:r>
      <w:r w:rsidR="0004E43B">
        <w:rPr/>
        <w:t xml:space="preserve"> the ranking</w:t>
      </w:r>
      <w:r w:rsidR="66AA8728">
        <w:rPr/>
        <w:t xml:space="preserve"> </w:t>
      </w:r>
      <w:r w:rsidR="66AA8728">
        <w:rPr/>
        <w:t xml:space="preserve">are not </w:t>
      </w:r>
      <w:r w:rsidR="1A2A1D17">
        <w:rPr/>
        <w:t xml:space="preserve">formatted </w:t>
      </w:r>
      <w:r w:rsidR="1E30899E">
        <w:rPr/>
        <w:t xml:space="preserve">properly </w:t>
      </w:r>
      <w:r w:rsidR="1A2A1D17">
        <w:rPr/>
        <w:t>and centred.</w:t>
      </w:r>
      <w:r w:rsidR="3A9374B4">
        <w:rPr/>
        <w:t xml:space="preserve"> </w:t>
      </w:r>
      <w:r w:rsidR="37D515D7">
        <w:rPr/>
        <w:t>Th</w:t>
      </w:r>
      <w:r w:rsidR="441035D7">
        <w:rPr/>
        <w:t>is makes the</w:t>
      </w:r>
      <w:r w:rsidR="37D515D7">
        <w:rPr/>
        <w:t xml:space="preserve"> page looks visually unappealing and </w:t>
      </w:r>
      <w:r w:rsidR="2EA2D9CF">
        <w:rPr/>
        <w:t>unstructured.</w:t>
      </w:r>
    </w:p>
    <w:p w:rsidR="3DC4714B" w:rsidP="1FD41019" w:rsidRDefault="3DC4714B" w14:paraId="1B491AF5" w14:textId="4A29C5BE">
      <w:pPr>
        <w:suppressLineNumbers w:val="0"/>
        <w:bidi w:val="0"/>
        <w:spacing w:before="0" w:beforeAutospacing="off" w:after="160" w:afterAutospacing="off" w:line="279" w:lineRule="auto"/>
        <w:ind/>
        <w:rPr>
          <w:rFonts w:ascii="Aptos" w:hAnsi="Aptos" w:eastAsia="Aptos" w:cs="Aptos"/>
          <w:b w:val="0"/>
          <w:bCs w:val="0"/>
          <w:i w:val="0"/>
          <w:iCs w:val="0"/>
          <w:caps w:val="0"/>
          <w:smallCaps w:val="0"/>
          <w:noProof w:val="0"/>
          <w:color w:val="000000" w:themeColor="text1" w:themeTint="FF" w:themeShade="FF"/>
          <w:sz w:val="24"/>
          <w:szCs w:val="24"/>
          <w:lang w:val="en-GB"/>
        </w:rPr>
      </w:pPr>
      <w:r w:rsidRPr="1FD41019" w:rsidR="06E7D867">
        <w:rPr>
          <w:rFonts w:ascii="Aptos" w:hAnsi="Aptos" w:eastAsia="Aptos" w:cs="Aptos"/>
          <w:b w:val="0"/>
          <w:bCs w:val="0"/>
          <w:i w:val="0"/>
          <w:iCs w:val="0"/>
          <w:caps w:val="0"/>
          <w:smallCaps w:val="0"/>
          <w:noProof w:val="0"/>
          <w:color w:val="000000" w:themeColor="text1" w:themeTint="FF" w:themeShade="FF"/>
          <w:sz w:val="24"/>
          <w:szCs w:val="24"/>
          <w:lang w:val="en-GB"/>
        </w:rPr>
        <w:t xml:space="preserve">Another issue is that there is no “Back to Homepage” button on the </w:t>
      </w:r>
      <w:r w:rsidRPr="1FD41019" w:rsidR="06E7D867">
        <w:rPr>
          <w:rFonts w:ascii="Aptos" w:hAnsi="Aptos" w:eastAsia="Aptos" w:cs="Aptos"/>
          <w:b w:val="0"/>
          <w:bCs w:val="0"/>
          <w:i w:val="0"/>
          <w:iCs w:val="0"/>
          <w:caps w:val="0"/>
          <w:smallCaps w:val="0"/>
          <w:noProof w:val="0"/>
          <w:color w:val="000000" w:themeColor="text1" w:themeTint="FF" w:themeShade="FF"/>
          <w:sz w:val="24"/>
          <w:szCs w:val="24"/>
          <w:lang w:val="en-GB"/>
        </w:rPr>
        <w:t>initial</w:t>
      </w:r>
      <w:r w:rsidRPr="1FD41019" w:rsidR="06E7D867">
        <w:rPr>
          <w:rFonts w:ascii="Aptos" w:hAnsi="Aptos" w:eastAsia="Aptos" w:cs="Aptos"/>
          <w:b w:val="0"/>
          <w:bCs w:val="0"/>
          <w:i w:val="0"/>
          <w:iCs w:val="0"/>
          <w:caps w:val="0"/>
          <w:smallCaps w:val="0"/>
          <w:noProof w:val="0"/>
          <w:color w:val="000000" w:themeColor="text1" w:themeTint="FF" w:themeShade="FF"/>
          <w:sz w:val="24"/>
          <w:szCs w:val="24"/>
          <w:lang w:val="en-GB"/>
        </w:rPr>
        <w:t xml:space="preserve"> design of the page which makes interface navigation </w:t>
      </w:r>
      <w:r w:rsidRPr="1FD41019" w:rsidR="06E7D867">
        <w:rPr>
          <w:rFonts w:ascii="Aptos" w:hAnsi="Aptos" w:eastAsia="Aptos" w:cs="Aptos"/>
          <w:b w:val="0"/>
          <w:bCs w:val="0"/>
          <w:i w:val="0"/>
          <w:iCs w:val="0"/>
          <w:caps w:val="0"/>
          <w:smallCaps w:val="0"/>
          <w:noProof w:val="0"/>
          <w:color w:val="000000" w:themeColor="text1" w:themeTint="FF" w:themeShade="FF"/>
          <w:sz w:val="24"/>
          <w:szCs w:val="24"/>
          <w:lang w:val="en-GB"/>
        </w:rPr>
        <w:t>very difficult</w:t>
      </w:r>
      <w:r w:rsidRPr="1FD41019" w:rsidR="06E7D867">
        <w:rPr>
          <w:rFonts w:ascii="Aptos" w:hAnsi="Aptos" w:eastAsia="Aptos" w:cs="Aptos"/>
          <w:b w:val="0"/>
          <w:bCs w:val="0"/>
          <w:i w:val="0"/>
          <w:iCs w:val="0"/>
          <w:caps w:val="0"/>
          <w:smallCaps w:val="0"/>
          <w:noProof w:val="0"/>
          <w:color w:val="000000" w:themeColor="text1" w:themeTint="FF" w:themeShade="FF"/>
          <w:sz w:val="24"/>
          <w:szCs w:val="24"/>
          <w:lang w:val="en-GB"/>
        </w:rPr>
        <w:t xml:space="preserve"> for the student. Without this button user has no instant way of returning to the homepage. The “Back to Homepage” button was added to the page </w:t>
      </w:r>
      <w:r w:rsidRPr="1FD41019" w:rsidR="63FE575C">
        <w:rPr>
          <w:rFonts w:ascii="Aptos" w:hAnsi="Aptos" w:eastAsia="Aptos" w:cs="Aptos"/>
          <w:b w:val="0"/>
          <w:bCs w:val="0"/>
          <w:i w:val="0"/>
          <w:iCs w:val="0"/>
          <w:caps w:val="0"/>
          <w:smallCaps w:val="0"/>
          <w:noProof w:val="0"/>
          <w:color w:val="000000" w:themeColor="text1" w:themeTint="FF" w:themeShade="FF"/>
          <w:sz w:val="24"/>
          <w:szCs w:val="24"/>
          <w:lang w:val="en-GB"/>
        </w:rPr>
        <w:t>interface</w:t>
      </w:r>
      <w:r w:rsidRPr="1FD41019" w:rsidR="06E7D867">
        <w:rPr>
          <w:rFonts w:ascii="Aptos" w:hAnsi="Aptos" w:eastAsia="Aptos" w:cs="Aptos"/>
          <w:b w:val="0"/>
          <w:bCs w:val="0"/>
          <w:i w:val="0"/>
          <w:iCs w:val="0"/>
          <w:caps w:val="0"/>
          <w:smallCaps w:val="0"/>
          <w:noProof w:val="0"/>
          <w:color w:val="000000" w:themeColor="text1" w:themeTint="FF" w:themeShade="FF"/>
          <w:sz w:val="24"/>
          <w:szCs w:val="24"/>
          <w:lang w:val="en-GB"/>
        </w:rPr>
        <w:t xml:space="preserve"> to make navigation easier and improve usability.</w:t>
      </w:r>
    </w:p>
    <w:p w:rsidR="3DC4714B" w:rsidP="1FD41019" w:rsidRDefault="3DC4714B" w14:paraId="739205E2" w14:textId="3A45FB0F">
      <w:pPr>
        <w:pStyle w:val="Normal"/>
        <w:suppressLineNumbers w:val="0"/>
        <w:bidi w:val="0"/>
        <w:spacing w:before="0" w:beforeAutospacing="off" w:after="160" w:afterAutospacing="off" w:line="279" w:lineRule="auto"/>
        <w:ind/>
      </w:pPr>
      <w:r w:rsidR="77B842B2">
        <w:rPr/>
        <w:t>Another issue with the interface is no</w:t>
      </w:r>
      <w:r w:rsidR="7B2FD235">
        <w:rPr/>
        <w:t xml:space="preserve"> scroll bar frame which means that there is a scalability issues, as the number of students increase </w:t>
      </w:r>
      <w:r w:rsidR="046F7854">
        <w:rPr/>
        <w:t xml:space="preserve">the rows of </w:t>
      </w:r>
      <w:r w:rsidR="7B2FD235">
        <w:rPr/>
        <w:t xml:space="preserve">leaderboard </w:t>
      </w:r>
      <w:r w:rsidR="7B2FD235">
        <w:rPr/>
        <w:t>rankings</w:t>
      </w:r>
      <w:r w:rsidR="7C7ABE88">
        <w:rPr/>
        <w:t xml:space="preserve"> </w:t>
      </w:r>
      <w:r w:rsidR="06A84888">
        <w:rPr/>
        <w:t xml:space="preserve">will increase. Without a scrollbar, the </w:t>
      </w:r>
      <w:r w:rsidR="0DBCE9CD">
        <w:rPr/>
        <w:t>rows will overflow from the window which will make all the row impossible to view.</w:t>
      </w:r>
    </w:p>
    <w:p w:rsidR="3DC4714B" w:rsidP="1FD41019" w:rsidRDefault="3DC4714B" w14:paraId="663ABE5F" w14:textId="535E1AD5">
      <w:pPr>
        <w:pStyle w:val="Normal"/>
        <w:suppressLineNumbers w:val="0"/>
        <w:bidi w:val="0"/>
        <w:spacing w:before="0" w:beforeAutospacing="off" w:after="160" w:afterAutospacing="off" w:line="279" w:lineRule="auto"/>
        <w:ind/>
        <w:rPr>
          <w:rFonts w:ascii="Aptos" w:hAnsi="Aptos" w:eastAsia="Aptos" w:cs="Aptos"/>
          <w:b w:val="0"/>
          <w:bCs w:val="0"/>
          <w:i w:val="0"/>
          <w:iCs w:val="0"/>
          <w:caps w:val="0"/>
          <w:smallCaps w:val="0"/>
          <w:noProof w:val="0"/>
          <w:color w:val="000000" w:themeColor="text1" w:themeTint="FF" w:themeShade="FF"/>
          <w:sz w:val="24"/>
          <w:szCs w:val="24"/>
          <w:lang w:val="en-GB"/>
        </w:rPr>
      </w:pPr>
      <w:r w:rsidRPr="1FD41019" w:rsidR="00A7B779">
        <w:rPr>
          <w:rFonts w:ascii="Aptos" w:hAnsi="Aptos" w:eastAsia="Aptos" w:cs="Aptos"/>
          <w:b w:val="0"/>
          <w:bCs w:val="0"/>
          <w:i w:val="0"/>
          <w:iCs w:val="0"/>
          <w:caps w:val="0"/>
          <w:smallCaps w:val="0"/>
          <w:noProof w:val="0"/>
          <w:color w:val="000000" w:themeColor="text1" w:themeTint="FF" w:themeShade="FF"/>
          <w:sz w:val="24"/>
          <w:szCs w:val="24"/>
          <w:lang w:val="en-GB"/>
        </w:rPr>
        <w:t xml:space="preserve">To fix the scalability issues, a scrollable frame is </w:t>
      </w:r>
      <w:r w:rsidRPr="1FD41019" w:rsidR="0647EF8D">
        <w:rPr>
          <w:rFonts w:ascii="Aptos" w:hAnsi="Aptos" w:eastAsia="Aptos" w:cs="Aptos"/>
          <w:b w:val="0"/>
          <w:bCs w:val="0"/>
          <w:i w:val="0"/>
          <w:iCs w:val="0"/>
          <w:caps w:val="0"/>
          <w:smallCaps w:val="0"/>
          <w:noProof w:val="0"/>
          <w:color w:val="000000" w:themeColor="text1" w:themeTint="FF" w:themeShade="FF"/>
          <w:sz w:val="24"/>
          <w:szCs w:val="24"/>
          <w:lang w:val="en-GB"/>
        </w:rPr>
        <w:t xml:space="preserve">implemented. This allows </w:t>
      </w:r>
      <w:r w:rsidRPr="1FD41019" w:rsidR="0647EF8D">
        <w:rPr>
          <w:rFonts w:ascii="Aptos" w:hAnsi="Aptos" w:eastAsia="Aptos" w:cs="Aptos"/>
          <w:b w:val="0"/>
          <w:bCs w:val="0"/>
          <w:i w:val="0"/>
          <w:iCs w:val="0"/>
          <w:caps w:val="0"/>
          <w:smallCaps w:val="0"/>
          <w:noProof w:val="0"/>
          <w:color w:val="000000" w:themeColor="text1" w:themeTint="FF" w:themeShade="FF"/>
          <w:sz w:val="24"/>
          <w:szCs w:val="24"/>
          <w:lang w:val="en-GB"/>
        </w:rPr>
        <w:t>large number</w:t>
      </w:r>
      <w:r w:rsidRPr="1FD41019" w:rsidR="0647EF8D">
        <w:rPr>
          <w:rFonts w:ascii="Aptos" w:hAnsi="Aptos" w:eastAsia="Aptos" w:cs="Aptos"/>
          <w:b w:val="0"/>
          <w:bCs w:val="0"/>
          <w:i w:val="0"/>
          <w:iCs w:val="0"/>
          <w:caps w:val="0"/>
          <w:smallCaps w:val="0"/>
          <w:noProof w:val="0"/>
          <w:color w:val="000000" w:themeColor="text1" w:themeTint="FF" w:themeShade="FF"/>
          <w:sz w:val="24"/>
          <w:szCs w:val="24"/>
          <w:lang w:val="en-GB"/>
        </w:rPr>
        <w:t xml:space="preserve"> of rankings to be displayed without overflow</w:t>
      </w:r>
      <w:r w:rsidRPr="1FD41019" w:rsidR="1B5D109F">
        <w:rPr>
          <w:rFonts w:ascii="Aptos" w:hAnsi="Aptos" w:eastAsia="Aptos" w:cs="Aptos"/>
          <w:b w:val="0"/>
          <w:bCs w:val="0"/>
          <w:i w:val="0"/>
          <w:iCs w:val="0"/>
          <w:caps w:val="0"/>
          <w:smallCaps w:val="0"/>
          <w:noProof w:val="0"/>
          <w:color w:val="000000" w:themeColor="text1" w:themeTint="FF" w:themeShade="FF"/>
          <w:sz w:val="24"/>
          <w:szCs w:val="24"/>
          <w:lang w:val="en-GB"/>
        </w:rPr>
        <w:t xml:space="preserve">. Inside the scrollable frame, three labels are created and placed using the grid method. </w:t>
      </w:r>
      <w:r w:rsidRPr="1FD41019" w:rsidR="35DBB121">
        <w:rPr>
          <w:rFonts w:ascii="Aptos" w:hAnsi="Aptos" w:eastAsia="Aptos" w:cs="Aptos"/>
          <w:b w:val="0"/>
          <w:bCs w:val="0"/>
          <w:i w:val="0"/>
          <w:iCs w:val="0"/>
          <w:caps w:val="0"/>
          <w:smallCaps w:val="0"/>
          <w:noProof w:val="0"/>
          <w:color w:val="000000" w:themeColor="text1" w:themeTint="FF" w:themeShade="FF"/>
          <w:sz w:val="24"/>
          <w:szCs w:val="24"/>
          <w:lang w:val="en-GB"/>
        </w:rPr>
        <w:t xml:space="preserve">This allows each label to be aligned perfectly and centred. </w:t>
      </w:r>
      <w:r w:rsidRPr="1FD41019" w:rsidR="31615E09">
        <w:rPr>
          <w:rFonts w:ascii="Aptos" w:hAnsi="Aptos" w:eastAsia="Aptos" w:cs="Aptos"/>
          <w:b w:val="0"/>
          <w:bCs w:val="0"/>
          <w:i w:val="0"/>
          <w:iCs w:val="0"/>
          <w:caps w:val="0"/>
          <w:smallCaps w:val="0"/>
          <w:noProof w:val="0"/>
          <w:color w:val="000000" w:themeColor="text1" w:themeTint="FF" w:themeShade="FF"/>
          <w:sz w:val="24"/>
          <w:szCs w:val="24"/>
          <w:lang w:val="en-GB"/>
        </w:rPr>
        <w:t>Additional</w:t>
      </w:r>
      <w:r w:rsidRPr="1FD41019" w:rsidR="31615E09">
        <w:rPr>
          <w:rFonts w:ascii="Aptos" w:hAnsi="Aptos" w:eastAsia="Aptos" w:cs="Aptos"/>
          <w:b w:val="0"/>
          <w:bCs w:val="0"/>
          <w:i w:val="0"/>
          <w:iCs w:val="0"/>
          <w:caps w:val="0"/>
          <w:smallCaps w:val="0"/>
          <w:noProof w:val="0"/>
          <w:color w:val="000000" w:themeColor="text1" w:themeTint="FF" w:themeShade="FF"/>
          <w:sz w:val="24"/>
          <w:szCs w:val="24"/>
          <w:lang w:val="en-GB"/>
        </w:rPr>
        <w:t xml:space="preserve"> labels</w:t>
      </w:r>
      <w:r w:rsidRPr="1FD41019" w:rsidR="35DBB121">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FD41019" w:rsidR="5D71E98E">
        <w:rPr>
          <w:rFonts w:ascii="Aptos" w:hAnsi="Aptos" w:eastAsia="Aptos" w:cs="Aptos"/>
          <w:b w:val="0"/>
          <w:bCs w:val="0"/>
          <w:i w:val="0"/>
          <w:iCs w:val="0"/>
          <w:caps w:val="0"/>
          <w:smallCaps w:val="0"/>
          <w:noProof w:val="0"/>
          <w:color w:val="000000" w:themeColor="text1" w:themeTint="FF" w:themeShade="FF"/>
          <w:sz w:val="24"/>
          <w:szCs w:val="24"/>
          <w:lang w:val="en-GB"/>
        </w:rPr>
        <w:t>were</w:t>
      </w:r>
      <w:r w:rsidRPr="1FD41019" w:rsidR="35DBB121">
        <w:rPr>
          <w:rFonts w:ascii="Aptos" w:hAnsi="Aptos" w:eastAsia="Aptos" w:cs="Aptos"/>
          <w:b w:val="0"/>
          <w:bCs w:val="0"/>
          <w:i w:val="0"/>
          <w:iCs w:val="0"/>
          <w:caps w:val="0"/>
          <w:smallCaps w:val="0"/>
          <w:noProof w:val="0"/>
          <w:color w:val="000000" w:themeColor="text1" w:themeTint="FF" w:themeShade="FF"/>
          <w:sz w:val="24"/>
          <w:szCs w:val="24"/>
          <w:lang w:val="en-GB"/>
        </w:rPr>
        <w:t xml:space="preserve"> added on top of the columns to inform the user what</w:t>
      </w:r>
      <w:r w:rsidRPr="1FD41019" w:rsidR="3FC9E00C">
        <w:rPr>
          <w:rFonts w:ascii="Aptos" w:hAnsi="Aptos" w:eastAsia="Aptos" w:cs="Aptos"/>
          <w:b w:val="0"/>
          <w:bCs w:val="0"/>
          <w:i w:val="0"/>
          <w:iCs w:val="0"/>
          <w:caps w:val="0"/>
          <w:smallCaps w:val="0"/>
          <w:noProof w:val="0"/>
          <w:color w:val="000000" w:themeColor="text1" w:themeTint="FF" w:themeShade="FF"/>
          <w:sz w:val="24"/>
          <w:szCs w:val="24"/>
          <w:lang w:val="en-GB"/>
        </w:rPr>
        <w:t xml:space="preserve"> each column </w:t>
      </w:r>
      <w:r w:rsidRPr="1FD41019" w:rsidR="3FC9E00C">
        <w:rPr>
          <w:rFonts w:ascii="Aptos" w:hAnsi="Aptos" w:eastAsia="Aptos" w:cs="Aptos"/>
          <w:b w:val="0"/>
          <w:bCs w:val="0"/>
          <w:i w:val="0"/>
          <w:iCs w:val="0"/>
          <w:caps w:val="0"/>
          <w:smallCaps w:val="0"/>
          <w:noProof w:val="0"/>
          <w:color w:val="000000" w:themeColor="text1" w:themeTint="FF" w:themeShade="FF"/>
          <w:sz w:val="24"/>
          <w:szCs w:val="24"/>
          <w:lang w:val="en-GB"/>
        </w:rPr>
        <w:t>represents</w:t>
      </w:r>
      <w:r w:rsidRPr="1FD41019" w:rsidR="2C7C2A8F">
        <w:rPr>
          <w:rFonts w:ascii="Aptos" w:hAnsi="Aptos" w:eastAsia="Aptos" w:cs="Aptos"/>
          <w:b w:val="0"/>
          <w:bCs w:val="0"/>
          <w:i w:val="0"/>
          <w:iCs w:val="0"/>
          <w:caps w:val="0"/>
          <w:smallCaps w:val="0"/>
          <w:noProof w:val="0"/>
          <w:color w:val="000000" w:themeColor="text1" w:themeTint="FF" w:themeShade="FF"/>
          <w:sz w:val="24"/>
          <w:szCs w:val="24"/>
          <w:lang w:val="en-GB"/>
        </w:rPr>
        <w:t xml:space="preserve"> such as ranking, username and score.</w:t>
      </w:r>
    </w:p>
    <w:p w:rsidR="3DC4714B" w:rsidP="1FD41019" w:rsidRDefault="3DC4714B" w14:paraId="4AE3374E" w14:textId="31896FF0">
      <w:pPr>
        <w:suppressLineNumbers w:val="0"/>
        <w:bidi w:val="0"/>
        <w:spacing w:before="0" w:beforeAutospacing="off" w:after="160" w:afterAutospacing="off" w:line="279" w:lineRule="auto"/>
        <w:ind/>
        <w:rPr>
          <w:rFonts w:ascii="Aptos" w:hAnsi="Aptos" w:eastAsia="Aptos" w:cs="Aptos"/>
          <w:b w:val="0"/>
          <w:bCs w:val="0"/>
          <w:i w:val="0"/>
          <w:iCs w:val="0"/>
          <w:caps w:val="0"/>
          <w:smallCaps w:val="0"/>
          <w:noProof w:val="0"/>
          <w:color w:val="000000" w:themeColor="text1" w:themeTint="FF" w:themeShade="FF"/>
          <w:sz w:val="24"/>
          <w:szCs w:val="24"/>
          <w:lang w:val="en-GB"/>
        </w:rPr>
      </w:pPr>
      <w:r w:rsidRPr="1FD41019" w:rsidR="3FC9E00C">
        <w:rPr>
          <w:rFonts w:ascii="Aptos" w:hAnsi="Aptos" w:eastAsia="Aptos" w:cs="Aptos"/>
          <w:b w:val="0"/>
          <w:bCs w:val="0"/>
          <w:i w:val="0"/>
          <w:iCs w:val="0"/>
          <w:caps w:val="0"/>
          <w:smallCaps w:val="0"/>
          <w:noProof w:val="0"/>
          <w:color w:val="000000" w:themeColor="text1" w:themeTint="FF" w:themeShade="FF"/>
          <w:sz w:val="24"/>
          <w:szCs w:val="24"/>
          <w:lang w:val="en-GB"/>
        </w:rPr>
        <w:t xml:space="preserve">These new </w:t>
      </w:r>
      <w:r w:rsidRPr="1FD41019" w:rsidR="3A5FDE0A">
        <w:rPr>
          <w:rFonts w:ascii="Aptos" w:hAnsi="Aptos" w:eastAsia="Aptos" w:cs="Aptos"/>
          <w:b w:val="0"/>
          <w:bCs w:val="0"/>
          <w:i w:val="0"/>
          <w:iCs w:val="0"/>
          <w:caps w:val="0"/>
          <w:smallCaps w:val="0"/>
          <w:noProof w:val="0"/>
          <w:color w:val="000000" w:themeColor="text1" w:themeTint="FF" w:themeShade="FF"/>
          <w:sz w:val="24"/>
          <w:szCs w:val="24"/>
          <w:lang w:val="en-GB"/>
        </w:rPr>
        <w:t>improvements make the interface cleaner, organised and appealing. The page navigation is easier and can handle multiple users which solves scalability.</w:t>
      </w:r>
    </w:p>
    <w:p w:rsidR="3DC4714B" w:rsidP="1FD41019" w:rsidRDefault="3DC4714B" w14:paraId="1E159247" w14:textId="58F27506">
      <w:pPr>
        <w:suppressLineNumbers w:val="0"/>
        <w:bidi w:val="0"/>
        <w:spacing w:before="0" w:beforeAutospacing="off" w:after="160" w:afterAutospacing="off" w:line="279" w:lineRule="auto"/>
        <w:ind/>
        <w:rPr>
          <w:rFonts w:ascii="Aptos" w:hAnsi="Aptos" w:eastAsia="Aptos" w:cs="Aptos"/>
          <w:b w:val="0"/>
          <w:bCs w:val="0"/>
          <w:i w:val="0"/>
          <w:iCs w:val="0"/>
          <w:caps w:val="0"/>
          <w:smallCaps w:val="0"/>
          <w:noProof w:val="0"/>
          <w:color w:val="000000" w:themeColor="text1" w:themeTint="FF" w:themeShade="FF"/>
          <w:sz w:val="24"/>
          <w:szCs w:val="24"/>
          <w:lang w:val="en-GB"/>
        </w:rPr>
      </w:pPr>
      <w:r w:rsidRPr="1FD41019" w:rsidR="79A27607">
        <w:rPr>
          <w:rFonts w:ascii="Aptos" w:hAnsi="Aptos" w:eastAsia="Aptos" w:cs="Aptos"/>
          <w:b w:val="0"/>
          <w:bCs w:val="0"/>
          <w:i w:val="0"/>
          <w:iCs w:val="0"/>
          <w:caps w:val="0"/>
          <w:smallCaps w:val="0"/>
          <w:noProof w:val="0"/>
          <w:color w:val="000000" w:themeColor="text1" w:themeTint="FF" w:themeShade="FF"/>
          <w:sz w:val="24"/>
          <w:szCs w:val="24"/>
          <w:lang w:val="en-GB"/>
        </w:rPr>
        <w:t>Page after development:</w:t>
      </w:r>
    </w:p>
    <w:p w:rsidR="3DC4714B" w:rsidP="1FD41019" w:rsidRDefault="3DC4714B" w14:paraId="34FCD120" w14:textId="1535C110">
      <w:pPr>
        <w:pStyle w:val="Normal"/>
        <w:suppressLineNumbers w:val="0"/>
        <w:bidi w:val="0"/>
        <w:spacing w:before="0" w:beforeAutospacing="off" w:after="160" w:afterAutospacing="off" w:line="279" w:lineRule="auto"/>
        <w:ind/>
      </w:pPr>
      <w:r w:rsidR="79A27607">
        <w:drawing>
          <wp:inline wp14:editId="47870A96" wp14:anchorId="383281EB">
            <wp:extent cx="5724525" cy="3962400"/>
            <wp:effectExtent l="0" t="0" r="0" b="0"/>
            <wp:docPr id="923083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083634" name="Picture 923083634"/>
                    <pic:cNvPicPr/>
                  </pic:nvPicPr>
                  <pic:blipFill>
                    <a:blip xmlns:r="http://schemas.openxmlformats.org/officeDocument/2006/relationships" r:embed="rId1872065419">
                      <a:extLst>
                        <a:ext uri="{28A0092B-C50C-407E-A947-70E740481C1C}">
                          <a14:useLocalDpi xmlns:a14="http://schemas.microsoft.com/office/drawing/2010/main"/>
                        </a:ext>
                      </a:extLst>
                    </a:blip>
                    <a:stretch>
                      <a:fillRect/>
                    </a:stretch>
                  </pic:blipFill>
                  <pic:spPr>
                    <a:xfrm>
                      <a:off x="0" y="0"/>
                      <a:ext cx="5724525" cy="3962400"/>
                    </a:xfrm>
                    <a:prstGeom prst="rect">
                      <a:avLst/>
                    </a:prstGeom>
                  </pic:spPr>
                </pic:pic>
              </a:graphicData>
            </a:graphic>
          </wp:inline>
        </w:drawing>
      </w:r>
    </w:p>
    <w:p w:rsidR="3DC4714B" w:rsidP="1FD41019" w:rsidRDefault="3DC4714B" w14:paraId="363292FC" w14:textId="7CD477FF">
      <w:pPr>
        <w:pStyle w:val="Heading3"/>
        <w:bidi w:val="0"/>
      </w:pPr>
      <w:bookmarkStart w:name="_Toc206570745" w:id="1325624359"/>
      <w:r w:rsidR="6F9F088B">
        <w:rPr/>
        <w:t>Evidence of testing</w:t>
      </w:r>
      <w:bookmarkEnd w:id="1325624359"/>
    </w:p>
    <w:p w:rsidR="3DC4714B" w:rsidP="3DC4714B" w:rsidRDefault="3DC4714B" w14:paraId="030A0FAE" w14:textId="7164BDB3">
      <w:pPr>
        <w:pStyle w:val="Normal"/>
        <w:suppressLineNumbers w:val="0"/>
        <w:bidi w:val="0"/>
        <w:spacing w:before="0" w:beforeAutospacing="off" w:after="160" w:afterAutospacing="off" w:line="279" w:lineRule="auto"/>
        <w:ind w:left="0" w:right="0"/>
        <w:jc w:val="left"/>
      </w:pPr>
      <w:r w:rsidR="2D3F09CE">
        <w:rPr/>
        <w:t>This screenshot is evidence for test no.1 and shows that the b</w:t>
      </w:r>
      <w:r w:rsidR="2D3F09CE">
        <w:rPr/>
        <w:t xml:space="preserve">ackground colour and widget colour changes successfully. This </w:t>
      </w:r>
      <w:r w:rsidR="76FEC4CD">
        <w:rPr/>
        <w:t xml:space="preserve">shows that colour selector method is changing the colour for each different widget correctly. This gives users </w:t>
      </w:r>
      <w:r w:rsidR="59938C3B">
        <w:rPr/>
        <w:t xml:space="preserve">customisation </w:t>
      </w:r>
      <w:r w:rsidR="76FEC4CD">
        <w:rPr/>
        <w:t>and makes the interface appealing.</w:t>
      </w:r>
      <w:r w:rsidR="1FD41019">
        <w:drawing>
          <wp:anchor distT="0" distB="0" distL="114300" distR="114300" simplePos="0" relativeHeight="251658240" behindDoc="0" locked="0" layoutInCell="1" allowOverlap="1" wp14:anchorId="479787DE" wp14:editId="3A0F23FE">
            <wp:simplePos x="0" y="0"/>
            <wp:positionH relativeFrom="column">
              <wp:align>left</wp:align>
            </wp:positionH>
            <wp:positionV relativeFrom="paragraph">
              <wp:posOffset>0</wp:posOffset>
            </wp:positionV>
            <wp:extent cx="2710893" cy="1876425"/>
            <wp:effectExtent l="0" t="0" r="0" b="0"/>
            <wp:wrapSquare wrapText="bothSides"/>
            <wp:docPr id="1092113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113210" name="Picture 1092113210"/>
                    <pic:cNvPicPr/>
                  </pic:nvPicPr>
                  <pic:blipFill>
                    <a:blip xmlns:r="http://schemas.openxmlformats.org/officeDocument/2006/relationships" r:embed="rId594145452">
                      <a:extLst>
                        <a:ext uri="{28A0092B-C50C-407E-A947-70E740481C1C}">
                          <a14:useLocalDpi xmlns:a14="http://schemas.microsoft.com/office/drawing/2010/main"/>
                        </a:ext>
                      </a:extLst>
                    </a:blip>
                    <a:stretch>
                      <a:fillRect/>
                    </a:stretch>
                  </pic:blipFill>
                  <pic:spPr>
                    <a:xfrm rot="0">
                      <a:off x="0" y="0"/>
                      <a:ext cx="2710893" cy="1876425"/>
                    </a:xfrm>
                    <a:prstGeom prst="rect">
                      <a:avLst/>
                    </a:prstGeom>
                  </pic:spPr>
                </pic:pic>
              </a:graphicData>
            </a:graphic>
            <wp14:sizeRelH relativeFrom="page">
              <wp14:pctWidth>0</wp14:pctWidth>
            </wp14:sizeRelH>
            <wp14:sizeRelV relativeFrom="page">
              <wp14:pctHeight>0</wp14:pctHeight>
            </wp14:sizeRelV>
          </wp:anchor>
        </w:drawing>
      </w:r>
    </w:p>
    <w:p w:rsidR="3DC4714B" w:rsidP="3DC4714B" w:rsidRDefault="3DC4714B" w14:paraId="2333A9B2" w14:textId="65CBA568">
      <w:pPr>
        <w:pStyle w:val="Normal"/>
        <w:suppressLineNumbers w:val="0"/>
        <w:bidi w:val="0"/>
        <w:spacing w:before="0" w:beforeAutospacing="off" w:after="160" w:afterAutospacing="off" w:line="279" w:lineRule="auto"/>
        <w:ind w:left="0" w:right="0"/>
        <w:jc w:val="left"/>
      </w:pPr>
      <w:r w:rsidR="3A843DEB">
        <w:drawing>
          <wp:anchor distT="0" distB="0" distL="114300" distR="114300" simplePos="0" relativeHeight="251658240" behindDoc="0" locked="0" layoutInCell="1" allowOverlap="1" wp14:editId="6560D114" wp14:anchorId="6A25029E">
            <wp:simplePos x="0" y="0"/>
            <wp:positionH relativeFrom="column">
              <wp:align>left</wp:align>
            </wp:positionH>
            <wp:positionV relativeFrom="paragraph">
              <wp:posOffset>0</wp:posOffset>
            </wp:positionV>
            <wp:extent cx="2743200" cy="1898787"/>
            <wp:effectExtent l="0" t="0" r="0" b="0"/>
            <wp:wrapSquare wrapText="bothSides"/>
            <wp:docPr id="1224194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194248" name="Picture 1224194248"/>
                    <pic:cNvPicPr/>
                  </pic:nvPicPr>
                  <pic:blipFill>
                    <a:blip xmlns:r="http://schemas.openxmlformats.org/officeDocument/2006/relationships" r:embed="rId444983880">
                      <a:extLst>
                        <a:ext uri="{28A0092B-C50C-407E-A947-70E740481C1C}">
                          <a14:useLocalDpi xmlns:a14="http://schemas.microsoft.com/office/drawing/2010/main"/>
                        </a:ext>
                      </a:extLst>
                    </a:blip>
                    <a:stretch>
                      <a:fillRect/>
                    </a:stretch>
                  </pic:blipFill>
                  <pic:spPr>
                    <a:xfrm rot="0">
                      <a:off x="0" y="0"/>
                      <a:ext cx="2743200" cy="1898787"/>
                    </a:xfrm>
                    <a:prstGeom prst="rect">
                      <a:avLst/>
                    </a:prstGeom>
                  </pic:spPr>
                </pic:pic>
              </a:graphicData>
            </a:graphic>
            <wp14:sizeRelH relativeFrom="page">
              <wp14:pctWidth>0</wp14:pctWidth>
            </wp14:sizeRelH>
            <wp14:sizeRelV relativeFrom="page">
              <wp14:pctHeight>0</wp14:pctHeight>
            </wp14:sizeRelV>
          </wp:anchor>
        </w:drawing>
      </w:r>
      <w:r w:rsidR="0E7C06DC">
        <w:rPr/>
        <w:t xml:space="preserve">This screenshot is evidence for test no.4 and shows that the scrollable frame is working as intended. All the rows are being displayed and not overflowing out </w:t>
      </w:r>
      <w:r w:rsidR="68AF8584">
        <w:rPr/>
        <w:t>of the window. We can also see that the user is able to scroll through the rows which allows the user to view all the rankings.</w:t>
      </w:r>
    </w:p>
    <w:p w:rsidR="3DC4714B" w:rsidP="3DC4714B" w:rsidRDefault="3DC4714B" w14:paraId="5BAF261E" w14:textId="678D7164">
      <w:pPr>
        <w:pStyle w:val="Normal"/>
        <w:suppressLineNumbers w:val="0"/>
        <w:bidi w:val="0"/>
        <w:spacing w:before="0" w:beforeAutospacing="off" w:after="160" w:afterAutospacing="off" w:line="279" w:lineRule="auto"/>
        <w:ind w:left="0" w:right="0"/>
        <w:jc w:val="left"/>
      </w:pPr>
      <w:r w:rsidR="17E7AC40">
        <w:rPr/>
        <w:t xml:space="preserve">This module had two buttons which require no input validation. The class displays the leaderboard correctly and </w:t>
      </w:r>
      <w:r w:rsidR="222AEC1D">
        <w:rPr/>
        <w:t xml:space="preserve">the interface </w:t>
      </w:r>
      <w:r w:rsidR="222AEC1D">
        <w:rPr/>
        <w:t>remains</w:t>
      </w:r>
      <w:r w:rsidR="222AEC1D">
        <w:rPr/>
        <w:t xml:space="preserve"> consistent to the other pages. From the tests above, the program is confirmed to execute these features correctly</w:t>
      </w:r>
      <w:r w:rsidR="208B469B">
        <w:rPr/>
        <w:t xml:space="preserve"> and will provide the users with a consistent experience.</w:t>
      </w:r>
      <w:r w:rsidRPr="67920750" w:rsidR="420BFA41">
        <w:rPr>
          <w:rFonts w:ascii="Aptos" w:hAnsi="Aptos" w:eastAsia="Aptos" w:cs="Aptos"/>
          <w:noProof w:val="0"/>
          <w:sz w:val="24"/>
          <w:szCs w:val="24"/>
          <w:lang w:val="en-GB"/>
        </w:rPr>
        <w:t xml:space="preserve"> This module was tested and refined iteratively to make sure it meets the requirements and success criteria set out in the analysis stage.</w:t>
      </w:r>
    </w:p>
    <w:p w:rsidR="333F6537" w:rsidP="2EFCB3A3" w:rsidRDefault="333F6537" w14:paraId="2CA21FD3" w14:textId="238A565C">
      <w:pPr>
        <w:pStyle w:val="Heading2"/>
        <w:bidi w:val="0"/>
      </w:pPr>
      <w:bookmarkStart w:name="_Toc101260166" w:id="118441568"/>
      <w:r w:rsidR="48B196A5">
        <w:rPr/>
        <w:t>3.11 Reports Module</w:t>
      </w:r>
      <w:bookmarkEnd w:id="118441568"/>
      <w:r w:rsidR="45F6013B">
        <w:rPr/>
        <w:t xml:space="preserve"> </w:t>
      </w:r>
    </w:p>
    <w:p w:rsidR="333F6537" w:rsidP="2EFCB3A3" w:rsidRDefault="333F6537" w14:paraId="2BA64A4A" w14:textId="3B11A65F">
      <w:pPr>
        <w:pStyle w:val="Normal"/>
        <w:bidi w:val="0"/>
      </w:pPr>
      <w:r w:rsidR="45F6013B">
        <w:rPr/>
        <w:t xml:space="preserve">The reports module </w:t>
      </w:r>
      <w:r w:rsidR="45F6013B">
        <w:rPr/>
        <w:t>is responsible for</w:t>
      </w:r>
      <w:r w:rsidR="45F6013B">
        <w:rPr/>
        <w:t xml:space="preserve"> generating</w:t>
      </w:r>
      <w:r w:rsidR="4868E2CF">
        <w:rPr/>
        <w:t xml:space="preserve"> and displaying</w:t>
      </w:r>
      <w:r w:rsidR="45F6013B">
        <w:rPr/>
        <w:t xml:space="preserve"> the history of e</w:t>
      </w:r>
      <w:r w:rsidR="02212B1B">
        <w:rPr/>
        <w:t xml:space="preserve">ach </w:t>
      </w:r>
      <w:r w:rsidR="71C51363">
        <w:rPr/>
        <w:t>quiz</w:t>
      </w:r>
      <w:r w:rsidR="30B301D2">
        <w:rPr/>
        <w:t xml:space="preserve"> attempts by students</w:t>
      </w:r>
      <w:r w:rsidR="02212B1B">
        <w:rPr/>
        <w:t xml:space="preserve">. This page is accessible by both teacher and </w:t>
      </w:r>
      <w:r w:rsidR="70866393">
        <w:rPr/>
        <w:t>students,</w:t>
      </w:r>
      <w:r w:rsidR="5ED3FA33">
        <w:rPr/>
        <w:t xml:space="preserve"> but the information displayed to them is different.</w:t>
      </w:r>
      <w:r w:rsidR="02212B1B">
        <w:rPr/>
        <w:t xml:space="preserve"> The teachers can access the history of </w:t>
      </w:r>
      <w:r w:rsidR="0F9B21F0">
        <w:rPr/>
        <w:t>attempts for quizzes they have created</w:t>
      </w:r>
      <w:r w:rsidR="02212B1B">
        <w:rPr/>
        <w:t xml:space="preserve">. </w:t>
      </w:r>
      <w:r w:rsidR="5828B0DE">
        <w:rPr/>
        <w:t>St</w:t>
      </w:r>
      <w:r w:rsidR="02212B1B">
        <w:rPr/>
        <w:t xml:space="preserve">udents can access their history of </w:t>
      </w:r>
      <w:r w:rsidR="3B6BA0DB">
        <w:rPr/>
        <w:t xml:space="preserve">their own </w:t>
      </w:r>
      <w:r w:rsidR="02212B1B">
        <w:rPr/>
        <w:t>attempts on each quiz</w:t>
      </w:r>
      <w:r w:rsidR="4C8A72A5">
        <w:rPr/>
        <w:t xml:space="preserve"> completed</w:t>
      </w:r>
      <w:r w:rsidR="02212B1B">
        <w:rPr/>
        <w:t>.</w:t>
      </w:r>
      <w:r w:rsidR="6ABCC720">
        <w:rPr/>
        <w:t xml:space="preserve"> </w:t>
      </w:r>
      <w:r w:rsidR="7F88E8B3">
        <w:rPr/>
        <w:t>Since</w:t>
      </w:r>
      <w:r w:rsidR="386D746F">
        <w:rPr/>
        <w:t xml:space="preserve"> both </w:t>
      </w:r>
      <w:r w:rsidR="7F88E8B3">
        <w:rPr/>
        <w:t xml:space="preserve">user type </w:t>
      </w:r>
      <w:r w:rsidR="32C51731">
        <w:rPr/>
        <w:t>has</w:t>
      </w:r>
      <w:r w:rsidR="7F88E8B3">
        <w:rPr/>
        <w:t xml:space="preserve"> </w:t>
      </w:r>
      <w:r w:rsidR="54CEB62F">
        <w:rPr/>
        <w:t>restriction</w:t>
      </w:r>
      <w:r w:rsidR="7F88E8B3">
        <w:rPr/>
        <w:t xml:space="preserve"> on what quizzes they can access, the option</w:t>
      </w:r>
      <w:r w:rsidR="70453D0D">
        <w:rPr/>
        <w:t>s</w:t>
      </w:r>
      <w:r w:rsidR="7F88E8B3">
        <w:rPr/>
        <w:t xml:space="preserve"> displayed are different </w:t>
      </w:r>
      <w:r w:rsidR="6C261DE1">
        <w:rPr/>
        <w:t>depending</w:t>
      </w:r>
      <w:r w:rsidR="7F88E8B3">
        <w:rPr/>
        <w:t xml:space="preserve"> on the account type. The teacher </w:t>
      </w:r>
      <w:r w:rsidR="056396B2">
        <w:rPr/>
        <w:t>can only select</w:t>
      </w:r>
      <w:r w:rsidR="06E61AC5">
        <w:rPr/>
        <w:t xml:space="preserve"> quizzes they have created </w:t>
      </w:r>
      <w:r w:rsidR="06E61AC5">
        <w:rPr/>
        <w:t>whereas</w:t>
      </w:r>
      <w:r w:rsidR="06E61AC5">
        <w:rPr/>
        <w:t xml:space="preserve"> students </w:t>
      </w:r>
      <w:r w:rsidR="7A3E162F">
        <w:rPr/>
        <w:t xml:space="preserve">can select quizzes they have </w:t>
      </w:r>
      <w:r w:rsidR="7A3E162F">
        <w:rPr/>
        <w:t>attempted</w:t>
      </w:r>
      <w:r w:rsidR="7A3E162F">
        <w:rPr/>
        <w:t>.</w:t>
      </w:r>
    </w:p>
    <w:p w:rsidR="333F6537" w:rsidP="2EFCB3A3" w:rsidRDefault="333F6537" w14:paraId="7F0E5244" w14:textId="13979B99">
      <w:pPr>
        <w:pStyle w:val="Normal"/>
        <w:bidi w:val="0"/>
      </w:pPr>
      <w:r w:rsidR="7A3E162F">
        <w:rPr/>
        <w:t xml:space="preserve">The quiz history provides benefits to both type of users. </w:t>
      </w:r>
      <w:r w:rsidR="4285A273">
        <w:rPr/>
        <w:t xml:space="preserve">The student </w:t>
      </w:r>
      <w:r w:rsidR="53FD147A">
        <w:rPr/>
        <w:t>can review their scores and track</w:t>
      </w:r>
      <w:r w:rsidR="1AAB58AA">
        <w:rPr/>
        <w:t xml:space="preserve"> the date of each quiz attempt which allows students to track their improvement</w:t>
      </w:r>
      <w:r w:rsidR="4285A273">
        <w:rPr/>
        <w:t>.</w:t>
      </w:r>
      <w:r w:rsidR="7B6CC8B1">
        <w:rPr/>
        <w:t xml:space="preserve"> Th</w:t>
      </w:r>
      <w:r w:rsidR="77928689">
        <w:rPr/>
        <w:t>is motivates student to completing quizzes to improve their performance.</w:t>
      </w:r>
      <w:r w:rsidR="7B6CC8B1">
        <w:rPr/>
        <w:t xml:space="preserve"> The teacher</w:t>
      </w:r>
      <w:r w:rsidR="142CB6A0">
        <w:rPr/>
        <w:t xml:space="preserve">s are </w:t>
      </w:r>
      <w:r w:rsidR="7B6CC8B1">
        <w:rPr/>
        <w:t xml:space="preserve">allowed to see the username of student, </w:t>
      </w:r>
      <w:r w:rsidR="7B6CC8B1">
        <w:rPr/>
        <w:t>score</w:t>
      </w:r>
      <w:r w:rsidR="77BA44C5">
        <w:rPr/>
        <w:t xml:space="preserve"> achieved</w:t>
      </w:r>
      <w:r w:rsidR="7B6CC8B1">
        <w:rPr/>
        <w:t xml:space="preserve"> and date of completion for each </w:t>
      </w:r>
      <w:r w:rsidR="0387ED0F">
        <w:rPr/>
        <w:t>attempt by the student</w:t>
      </w:r>
      <w:r w:rsidR="0FAFC794">
        <w:rPr/>
        <w:t>. This</w:t>
      </w:r>
      <w:r w:rsidR="05A4CF9E">
        <w:rPr/>
        <w:t xml:space="preserve"> information helps the teacher to evaluate their student’s performance and </w:t>
      </w:r>
      <w:r w:rsidR="5C2B6C53">
        <w:rPr/>
        <w:t>find areas which require support.</w:t>
      </w:r>
    </w:p>
    <w:p w:rsidR="333F6537" w:rsidP="2EFCB3A3" w:rsidRDefault="333F6537" w14:paraId="1F72DB7C" w14:textId="1E528ACF">
      <w:pPr>
        <w:pStyle w:val="Normal"/>
        <w:bidi w:val="0"/>
      </w:pPr>
      <w:r w:rsidR="6942513B">
        <w:rPr/>
        <w:t>The modules consist of two pages. The main page displays a list of quizzes the user can access. The temporary page displays the his</w:t>
      </w:r>
      <w:r w:rsidR="4819F7DB">
        <w:rPr/>
        <w:t xml:space="preserve">tory attempt for the selected quiz. </w:t>
      </w:r>
      <w:r w:rsidR="368C5427">
        <w:rPr/>
        <w:t xml:space="preserve">The </w:t>
      </w:r>
      <w:r w:rsidR="368C5427">
        <w:rPr/>
        <w:t>temporary</w:t>
      </w:r>
      <w:r w:rsidR="368C5427">
        <w:rPr/>
        <w:t xml:space="preserve"> page is used so it can be reused to display other quiz statistics.</w:t>
      </w:r>
    </w:p>
    <w:p w:rsidR="333F6537" w:rsidP="2EFCB3A3" w:rsidRDefault="333F6537" w14:paraId="378BC350" w14:textId="4B08D2B1">
      <w:pPr>
        <w:pStyle w:val="Normal"/>
        <w:bidi w:val="0"/>
      </w:pPr>
      <w:r w:rsidR="368C5427">
        <w:rPr/>
        <w:t xml:space="preserve">The main </w:t>
      </w:r>
      <w:r w:rsidR="368C5427">
        <w:rPr/>
        <w:t>contains</w:t>
      </w:r>
      <w:r w:rsidR="368C5427">
        <w:rPr/>
        <w:t xml:space="preserve"> four input which includes three buttons and list of radio buttons for quiz </w:t>
      </w:r>
      <w:r w:rsidR="368C5427">
        <w:rPr/>
        <w:t>selection</w:t>
      </w:r>
      <w:r w:rsidR="368C5427">
        <w:rPr/>
        <w:t xml:space="preserve">. The temporary page </w:t>
      </w:r>
      <w:r w:rsidR="368C5427">
        <w:rPr/>
        <w:t>contains</w:t>
      </w:r>
      <w:r w:rsidR="368C5427">
        <w:rPr/>
        <w:t xml:space="preserve"> two i</w:t>
      </w:r>
      <w:r w:rsidR="0F9F9A60">
        <w:rPr/>
        <w:t xml:space="preserve">nputs, both of which are buttons. These buttons are used for navigation and </w:t>
      </w:r>
      <w:r w:rsidR="4246BB68">
        <w:rPr/>
        <w:t>customisation</w:t>
      </w:r>
      <w:r w:rsidR="0F9F9A60">
        <w:rPr/>
        <w:t xml:space="preserve"> as they allow the user to return to quiz </w:t>
      </w:r>
      <w:r w:rsidR="0A3AA6D9">
        <w:rPr/>
        <w:t>select page</w:t>
      </w:r>
      <w:r w:rsidR="0F9F9A60">
        <w:rPr/>
        <w:t xml:space="preserve"> or </w:t>
      </w:r>
      <w:r w:rsidR="232EFA8C">
        <w:rPr/>
        <w:t>change colour of widgets.</w:t>
      </w:r>
    </w:p>
    <w:p w:rsidR="333F6537" w:rsidP="2EFCB3A3" w:rsidRDefault="333F6537" w14:paraId="4F48B7E0" w14:textId="061AA6FA">
      <w:pPr>
        <w:pStyle w:val="Heading3"/>
        <w:bidi w:val="0"/>
      </w:pPr>
      <w:bookmarkStart w:name="_Toc807068806" w:id="1346873265"/>
      <w:r w:rsidR="0CCA006A">
        <w:rPr/>
        <w:t>Backend Code</w:t>
      </w:r>
      <w:bookmarkEnd w:id="1346873265"/>
    </w:p>
    <w:p w:rsidR="333F6537" w:rsidP="2EFCB3A3" w:rsidRDefault="333F6537" w14:paraId="7A06301E" w14:textId="4E2EEEDE">
      <w:pPr>
        <w:pStyle w:val="Normal"/>
        <w:bidi w:val="0"/>
        <w:spacing w:before="0" w:beforeAutospacing="off" w:after="160" w:afterAutospacing="off" w:line="279" w:lineRule="auto"/>
        <w:ind w:left="0" w:right="0"/>
        <w:jc w:val="left"/>
      </w:pPr>
      <w:r w:rsidR="2C8DE32F">
        <w:drawing>
          <wp:inline wp14:editId="40F5161D" wp14:anchorId="348B1B9C">
            <wp:extent cx="5724525" cy="3286125"/>
            <wp:effectExtent l="0" t="0" r="0" b="0"/>
            <wp:docPr id="1468841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8841545" name="Picture 1468841545"/>
                    <pic:cNvPicPr/>
                  </pic:nvPicPr>
                  <pic:blipFill>
                    <a:blip xmlns:r="http://schemas.openxmlformats.org/officeDocument/2006/relationships" r:embed="rId1564650552">
                      <a:extLst>
                        <a:ext uri="{28A0092B-C50C-407E-A947-70E740481C1C}">
                          <a14:useLocalDpi xmlns:a14="http://schemas.microsoft.com/office/drawing/2010/main"/>
                        </a:ext>
                      </a:extLst>
                    </a:blip>
                    <a:stretch>
                      <a:fillRect/>
                    </a:stretch>
                  </pic:blipFill>
                  <pic:spPr>
                    <a:xfrm>
                      <a:off x="0" y="0"/>
                      <a:ext cx="5724525" cy="3286125"/>
                    </a:xfrm>
                    <a:prstGeom prst="rect">
                      <a:avLst/>
                    </a:prstGeom>
                  </pic:spPr>
                </pic:pic>
              </a:graphicData>
            </a:graphic>
          </wp:inline>
        </w:drawing>
      </w:r>
      <w:r w:rsidR="0CCA006A">
        <w:rPr/>
        <w:t xml:space="preserve">Justification of </w:t>
      </w:r>
      <w:r w:rsidR="0CCA006A">
        <w:rPr/>
        <w:t>student_reports</w:t>
      </w:r>
      <w:r w:rsidR="0CCA006A">
        <w:rPr/>
        <w:t xml:space="preserve"> function:</w:t>
      </w:r>
    </w:p>
    <w:p w:rsidR="333F6537" w:rsidP="2EFCB3A3" w:rsidRDefault="333F6537" w14:paraId="4A7D63B9" w14:textId="5555DAE5">
      <w:pPr>
        <w:pStyle w:val="Normal"/>
        <w:bidi w:val="0"/>
        <w:spacing w:before="0" w:beforeAutospacing="off" w:after="160" w:afterAutospacing="off" w:line="279" w:lineRule="auto"/>
        <w:ind w:left="0" w:right="0"/>
        <w:jc w:val="left"/>
      </w:pPr>
      <w:r w:rsidR="29948F75">
        <w:rPr/>
        <w:t xml:space="preserve">This function </w:t>
      </w:r>
      <w:r w:rsidR="29948F75">
        <w:rPr/>
        <w:t>is responsible for</w:t>
      </w:r>
      <w:r w:rsidR="29948F75">
        <w:rPr/>
        <w:t xml:space="preserve"> retrieving the list of quiz</w:t>
      </w:r>
      <w:r w:rsidR="7B428225">
        <w:rPr/>
        <w:t xml:space="preserve">zes </w:t>
      </w:r>
      <w:r w:rsidR="29948F75">
        <w:rPr/>
        <w:t>att</w:t>
      </w:r>
      <w:r w:rsidR="29948F75">
        <w:rPr/>
        <w:t>empted</w:t>
      </w:r>
      <w:r w:rsidR="29948F75">
        <w:rPr/>
        <w:t xml:space="preserve"> by</w:t>
      </w:r>
      <w:r w:rsidR="29948F75">
        <w:rPr/>
        <w:t xml:space="preserve"> the student and the details of each quiz attempt.</w:t>
      </w:r>
      <w:r w:rsidR="13C6FA0B">
        <w:rPr/>
        <w:t xml:space="preserve"> </w:t>
      </w:r>
      <w:r w:rsidR="2D1D9672">
        <w:rPr/>
        <w:t xml:space="preserve">Line 218 defines the function and allows the username to be passed in as a parameter. </w:t>
      </w:r>
      <w:r w:rsidR="0D00D4CA">
        <w:rPr/>
        <w:t xml:space="preserve">This parameter is </w:t>
      </w:r>
      <w:r w:rsidR="0D00D4CA">
        <w:rPr/>
        <w:t>required</w:t>
      </w:r>
      <w:r w:rsidR="0D00D4CA">
        <w:rPr/>
        <w:t xml:space="preserve"> as it will be used to </w:t>
      </w:r>
      <w:r w:rsidR="51E5B140">
        <w:rPr/>
        <w:t>retrieve the quiz attempt records for the specified s</w:t>
      </w:r>
      <w:r w:rsidR="5318E90F">
        <w:rPr/>
        <w:t>tudent.</w:t>
      </w:r>
    </w:p>
    <w:p w:rsidR="333F6537" w:rsidP="2EFCB3A3" w:rsidRDefault="333F6537" w14:paraId="2D972FF6" w14:textId="40FE4F6C">
      <w:pPr>
        <w:pStyle w:val="Normal"/>
        <w:bidi w:val="0"/>
        <w:spacing w:before="0" w:beforeAutospacing="off" w:after="160" w:afterAutospacing="off" w:line="279" w:lineRule="auto"/>
        <w:ind w:left="0" w:right="0"/>
        <w:jc w:val="left"/>
      </w:pPr>
      <w:r w:rsidR="0D00D4CA">
        <w:rPr/>
        <w:t>Line 220 executes an SQL select statement to fetch the user id corresponding to the student</w:t>
      </w:r>
      <w:r w:rsidR="4F565783">
        <w:rPr/>
        <w:t>’s</w:t>
      </w:r>
      <w:r w:rsidR="0D00D4CA">
        <w:rPr/>
        <w:t xml:space="preserve"> username. The user id is</w:t>
      </w:r>
      <w:r w:rsidR="5A622742">
        <w:rPr/>
        <w:t xml:space="preserve"> </w:t>
      </w:r>
      <w:r w:rsidR="5A622742">
        <w:rPr/>
        <w:t>required</w:t>
      </w:r>
      <w:r w:rsidR="5A622742">
        <w:rPr/>
        <w:t xml:space="preserve"> as it is</w:t>
      </w:r>
      <w:r w:rsidR="0D00D4CA">
        <w:rPr/>
        <w:t xml:space="preserve"> a foreign key in the results table </w:t>
      </w:r>
      <w:r w:rsidR="3CD0D172">
        <w:rPr/>
        <w:t>which</w:t>
      </w:r>
      <w:r w:rsidR="084996D0">
        <w:rPr/>
        <w:t xml:space="preserve"> stores quiz attempts</w:t>
      </w:r>
      <w:r w:rsidR="474DE28E">
        <w:rPr/>
        <w:t>. Line 223 executes an SQL select statement to retrieve the quiz id, score</w:t>
      </w:r>
      <w:r w:rsidR="469519E0">
        <w:rPr/>
        <w:t xml:space="preserve"> achieved</w:t>
      </w:r>
      <w:r w:rsidR="474DE28E">
        <w:rPr/>
        <w:t xml:space="preserve"> and date of completion for each quiz attempt in the results table.</w:t>
      </w:r>
      <w:r w:rsidR="4DAEC11D">
        <w:rPr/>
        <w:t xml:space="preserve"> Line 226 converts the output of the query into a 2D list which makes </w:t>
      </w:r>
      <w:r w:rsidR="4D096B16">
        <w:rPr/>
        <w:t xml:space="preserve">the data </w:t>
      </w:r>
      <w:r w:rsidR="4DAEC11D">
        <w:rPr/>
        <w:t>easier to manage and manipulate.</w:t>
      </w:r>
    </w:p>
    <w:p w:rsidR="333F6537" w:rsidP="2EFCB3A3" w:rsidRDefault="333F6537" w14:paraId="5E16D629" w14:textId="6C31B3B6">
      <w:pPr>
        <w:pStyle w:val="Normal"/>
        <w:bidi w:val="0"/>
        <w:spacing w:before="0" w:beforeAutospacing="off" w:after="160" w:afterAutospacing="off" w:line="279" w:lineRule="auto"/>
        <w:ind w:left="0" w:right="0"/>
        <w:jc w:val="left"/>
      </w:pPr>
      <w:r w:rsidR="6054001D">
        <w:rPr/>
        <w:t xml:space="preserve">Line 227 defines an empty </w:t>
      </w:r>
      <w:r w:rsidR="52A59BA2">
        <w:rPr/>
        <w:t>list</w:t>
      </w:r>
      <w:r w:rsidR="6054001D">
        <w:rPr/>
        <w:t xml:space="preserve"> which will be used to store the name of quizzes that the student has </w:t>
      </w:r>
      <w:r w:rsidR="6054001D">
        <w:rPr/>
        <w:t>attempted</w:t>
      </w:r>
      <w:r w:rsidR="36EB09FA">
        <w:rPr/>
        <w:t>. Line 229 uses a for loop to iterate each inner list in the 2D list.</w:t>
      </w:r>
      <w:r w:rsidR="73F16A61">
        <w:rPr/>
        <w:t xml:space="preserve"> The loop</w:t>
      </w:r>
      <w:r w:rsidR="13DE8026">
        <w:rPr/>
        <w:t xml:space="preserve"> allows the program to update data for each quiz attempt</w:t>
      </w:r>
      <w:r w:rsidR="73F16A61">
        <w:rPr/>
        <w:t xml:space="preserve">. Line 231 executes an SQL select statement to retrieve the quiz title and </w:t>
      </w:r>
      <w:r w:rsidR="439484D1">
        <w:rPr/>
        <w:t xml:space="preserve">creator id </w:t>
      </w:r>
      <w:r w:rsidR="7A7FB216">
        <w:rPr/>
        <w:t xml:space="preserve">linked to </w:t>
      </w:r>
      <w:r w:rsidR="4EC986F5">
        <w:rPr/>
        <w:t>each</w:t>
      </w:r>
      <w:r w:rsidR="7A7FB216">
        <w:rPr/>
        <w:t xml:space="preserve"> quiz id</w:t>
      </w:r>
      <w:r w:rsidR="51CE4578">
        <w:rPr/>
        <w:t xml:space="preserve"> in</w:t>
      </w:r>
      <w:r w:rsidR="7A7FB216">
        <w:rPr/>
        <w:t xml:space="preserve"> the inner list.</w:t>
      </w:r>
    </w:p>
    <w:p w:rsidR="333F6537" w:rsidP="2EFCB3A3" w:rsidRDefault="333F6537" w14:paraId="0879A907" w14:textId="2A382DE6">
      <w:pPr>
        <w:pStyle w:val="Normal"/>
        <w:bidi w:val="0"/>
        <w:spacing w:before="0" w:beforeAutospacing="off" w:after="160" w:afterAutospacing="off" w:line="279" w:lineRule="auto"/>
        <w:ind w:left="0" w:right="0"/>
        <w:jc w:val="left"/>
      </w:pPr>
      <w:r w:rsidR="00FA5DC8">
        <w:rPr/>
        <w:t xml:space="preserve"> Line 234 executes an SQL select statement to retrieve the username</w:t>
      </w:r>
      <w:r w:rsidR="49CE1E7A">
        <w:rPr/>
        <w:t xml:space="preserve"> of the quiz creator by using the creator id</w:t>
      </w:r>
      <w:r w:rsidR="48EDE535">
        <w:rPr/>
        <w:t>.</w:t>
      </w:r>
      <w:r w:rsidR="335EA988">
        <w:rPr/>
        <w:t xml:space="preserve"> The creator username is appended to each inner list so it can be used b</w:t>
      </w:r>
      <w:r w:rsidR="5630E24D">
        <w:rPr/>
        <w:t>y the</w:t>
      </w:r>
      <w:r w:rsidR="335EA988">
        <w:rPr/>
        <w:t xml:space="preserve"> </w:t>
      </w:r>
      <w:r w:rsidR="335EA988">
        <w:rPr/>
        <w:t>GUI. Line 238 replace</w:t>
      </w:r>
      <w:r w:rsidR="1538489F">
        <w:rPr/>
        <w:t>s the quiz id in each inner list with the quiz title. This</w:t>
      </w:r>
      <w:r w:rsidR="2585D10E">
        <w:rPr/>
        <w:t xml:space="preserve"> ensures that the quiz name is displayed instead of the title.</w:t>
      </w:r>
    </w:p>
    <w:p w:rsidR="333F6537" w:rsidP="2EFCB3A3" w:rsidRDefault="333F6537" w14:paraId="72247D8E" w14:textId="3ABFA9B8">
      <w:pPr>
        <w:pStyle w:val="Normal"/>
        <w:bidi w:val="0"/>
        <w:spacing w:before="0" w:beforeAutospacing="off" w:after="160" w:afterAutospacing="off" w:line="279" w:lineRule="auto"/>
        <w:ind w:left="0" w:right="0"/>
        <w:jc w:val="left"/>
      </w:pPr>
      <w:r w:rsidR="2585D10E">
        <w:rPr/>
        <w:t>At this point, a</w:t>
      </w:r>
      <w:r w:rsidR="6A0E3F9A">
        <w:rPr/>
        <w:t xml:space="preserve">ll the data for each quiz attempt has been </w:t>
      </w:r>
      <w:r w:rsidR="6A0E3F9A">
        <w:rPr/>
        <w:t>ret</w:t>
      </w:r>
      <w:r w:rsidR="6A0E3F9A">
        <w:rPr/>
        <w:t>rieved and properly formatted but the quiz attempt list still need to be filled. Line 240 uses an if statement to</w:t>
      </w:r>
      <w:r w:rsidR="4D54884C">
        <w:rPr/>
        <w:t xml:space="preserve"> check if the</w:t>
      </w:r>
      <w:r w:rsidR="55C404F5">
        <w:rPr/>
        <w:t xml:space="preserve"> constructed quiz title (combination of quiz name and creator </w:t>
      </w:r>
      <w:r w:rsidR="59CB1F7B">
        <w:rPr/>
        <w:t>username</w:t>
      </w:r>
      <w:r w:rsidR="55C404F5">
        <w:rPr/>
        <w:t>) already exists in the list</w:t>
      </w:r>
      <w:r w:rsidR="4D54884C">
        <w:rPr/>
        <w:t>. This</w:t>
      </w:r>
      <w:r w:rsidR="73A86078">
        <w:rPr/>
        <w:t xml:space="preserve"> prevents duplicate</w:t>
      </w:r>
      <w:r w:rsidR="4D54884C">
        <w:rPr/>
        <w:t xml:space="preserve"> </w:t>
      </w:r>
      <w:r w:rsidR="41BF7144">
        <w:rPr/>
        <w:t>quiz titles from being added to the list.</w:t>
      </w:r>
    </w:p>
    <w:p w:rsidR="333F6537" w:rsidP="2EFCB3A3" w:rsidRDefault="333F6537" w14:paraId="60583C8F" w14:textId="61E09C91">
      <w:pPr>
        <w:pStyle w:val="Normal"/>
        <w:bidi w:val="0"/>
        <w:spacing w:before="0" w:beforeAutospacing="off" w:after="160" w:afterAutospacing="off" w:line="279" w:lineRule="auto"/>
        <w:ind w:left="0" w:right="0"/>
        <w:jc w:val="left"/>
      </w:pPr>
      <w:r w:rsidR="7592418D">
        <w:rPr/>
        <w:t xml:space="preserve">Line 242 returns </w:t>
      </w:r>
      <w:r w:rsidR="184304F6">
        <w:rPr/>
        <w:t>two values to GUI. It returns a</w:t>
      </w:r>
      <w:r w:rsidR="7592418D">
        <w:rPr/>
        <w:t xml:space="preserve"> list of quiz title the user has </w:t>
      </w:r>
      <w:r w:rsidR="7592418D">
        <w:rPr/>
        <w:t>attempted</w:t>
      </w:r>
      <w:r w:rsidR="7592418D">
        <w:rPr/>
        <w:t xml:space="preserve"> and a 2D list </w:t>
      </w:r>
      <w:r w:rsidR="7592418D">
        <w:rPr/>
        <w:t>con</w:t>
      </w:r>
      <w:r w:rsidR="5F4A9EFB">
        <w:rPr/>
        <w:t>taining</w:t>
      </w:r>
      <w:r w:rsidR="5F4A9EFB">
        <w:rPr/>
        <w:t xml:space="preserve"> detail</w:t>
      </w:r>
      <w:r w:rsidR="2F4A584C">
        <w:rPr/>
        <w:t xml:space="preserve">ed </w:t>
      </w:r>
      <w:r w:rsidR="76BD7ED8">
        <w:rPr/>
        <w:t>information</w:t>
      </w:r>
      <w:r w:rsidR="2F4A584C">
        <w:rPr/>
        <w:t xml:space="preserve"> </w:t>
      </w:r>
      <w:r w:rsidR="5F4A9EFB">
        <w:rPr/>
        <w:t>for each quiz attempt. This function</w:t>
      </w:r>
      <w:r w:rsidR="1DE4C89C">
        <w:rPr/>
        <w:t xml:space="preserve"> provides the GUI with the information needed to create </w:t>
      </w:r>
      <w:r w:rsidR="0118AFA3">
        <w:rPr/>
        <w:t>the student report page and display the student’s history.</w:t>
      </w:r>
    </w:p>
    <w:p w:rsidR="333F6537" w:rsidP="2EFCB3A3" w:rsidRDefault="333F6537" w14:paraId="3020C7E3" w14:textId="12496E17">
      <w:pPr>
        <w:pStyle w:val="Normal"/>
        <w:bidi w:val="0"/>
        <w:spacing w:before="0" w:beforeAutospacing="off" w:after="160" w:afterAutospacing="off" w:line="279" w:lineRule="auto"/>
        <w:ind w:left="0" w:right="0"/>
        <w:jc w:val="left"/>
      </w:pPr>
      <w:r w:rsidR="0837D1F3">
        <w:drawing>
          <wp:inline wp14:editId="3EA2BE03" wp14:anchorId="5D641C63">
            <wp:extent cx="5724525" cy="2867025"/>
            <wp:effectExtent l="0" t="0" r="0" b="0"/>
            <wp:docPr id="103314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14371" name="Picture 103314371"/>
                    <pic:cNvPicPr/>
                  </pic:nvPicPr>
                  <pic:blipFill>
                    <a:blip xmlns:r="http://schemas.openxmlformats.org/officeDocument/2006/relationships" r:embed="rId922189211">
                      <a:extLst>
                        <a:ext uri="{28A0092B-C50C-407E-A947-70E740481C1C}">
                          <a14:useLocalDpi xmlns:a14="http://schemas.microsoft.com/office/drawing/2010/main"/>
                        </a:ext>
                      </a:extLst>
                    </a:blip>
                    <a:stretch>
                      <a:fillRect/>
                    </a:stretch>
                  </pic:blipFill>
                  <pic:spPr>
                    <a:xfrm>
                      <a:off x="0" y="0"/>
                      <a:ext cx="5724525" cy="2867025"/>
                    </a:xfrm>
                    <a:prstGeom prst="rect">
                      <a:avLst/>
                    </a:prstGeom>
                  </pic:spPr>
                </pic:pic>
              </a:graphicData>
            </a:graphic>
          </wp:inline>
        </w:drawing>
      </w:r>
      <w:r w:rsidR="6FA9B994">
        <w:rPr/>
        <w:t xml:space="preserve">Justification of </w:t>
      </w:r>
      <w:r w:rsidR="6FA9B994">
        <w:rPr/>
        <w:t>teacher_quizzes</w:t>
      </w:r>
      <w:r w:rsidR="6FA9B994">
        <w:rPr/>
        <w:t xml:space="preserve"> function:</w:t>
      </w:r>
    </w:p>
    <w:p w:rsidR="333F6537" w:rsidP="2EFCB3A3" w:rsidRDefault="333F6537" w14:paraId="5EE71648" w14:textId="7A7EF3EA">
      <w:pPr>
        <w:pStyle w:val="Normal"/>
        <w:bidi w:val="0"/>
        <w:spacing w:before="0" w:beforeAutospacing="off" w:after="160" w:afterAutospacing="off" w:line="279" w:lineRule="auto"/>
        <w:ind w:left="0" w:right="0"/>
        <w:jc w:val="left"/>
      </w:pPr>
      <w:r w:rsidR="6FA9B994">
        <w:rPr/>
        <w:t>The</w:t>
      </w:r>
      <w:r w:rsidR="215BB1E0">
        <w:rPr/>
        <w:t xml:space="preserve"> purpose of the function</w:t>
      </w:r>
      <w:r w:rsidR="6FA9B994">
        <w:rPr/>
        <w:t xml:space="preserve"> </w:t>
      </w:r>
      <w:r w:rsidR="00B610EC">
        <w:rPr/>
        <w:t>is to</w:t>
      </w:r>
      <w:r w:rsidR="6FA9B994">
        <w:rPr/>
        <w:t xml:space="preserve"> </w:t>
      </w:r>
      <w:r w:rsidR="6FA9B994">
        <w:rPr/>
        <w:t>retriev</w:t>
      </w:r>
      <w:r w:rsidR="03583A30">
        <w:rPr/>
        <w:t>e</w:t>
      </w:r>
      <w:r w:rsidR="6FA9B994">
        <w:rPr/>
        <w:t xml:space="preserve"> two list which will be used to construct the teacher report page. One list </w:t>
      </w:r>
      <w:r w:rsidR="6FA9B994">
        <w:rPr/>
        <w:t>contains</w:t>
      </w:r>
      <w:r w:rsidR="6FA9B994">
        <w:rPr/>
        <w:t xml:space="preserve"> the qui</w:t>
      </w:r>
      <w:r w:rsidR="64D21D16">
        <w:rPr/>
        <w:t xml:space="preserve">zzes created by the teacher and the other </w:t>
      </w:r>
      <w:r w:rsidR="64D21D16">
        <w:rPr/>
        <w:t>contains</w:t>
      </w:r>
      <w:r w:rsidR="64D21D16">
        <w:rPr/>
        <w:t xml:space="preserve"> the details for </w:t>
      </w:r>
      <w:r w:rsidR="3A8618CD">
        <w:rPr/>
        <w:t>student attempts for those quizzes</w:t>
      </w:r>
      <w:r w:rsidR="28E22EFE">
        <w:rPr/>
        <w:t>. Line 245 defines the function and allows the teacher</w:t>
      </w:r>
      <w:r w:rsidR="1C8AD67F">
        <w:rPr/>
        <w:t>’s</w:t>
      </w:r>
      <w:r w:rsidR="28E22EFE">
        <w:rPr/>
        <w:t xml:space="preserve"> username to be passed in as a parameter. T</w:t>
      </w:r>
      <w:r w:rsidR="523B0428">
        <w:rPr/>
        <w:t>he parameter is necessary as it will be</w:t>
      </w:r>
      <w:r w:rsidR="28E22EFE">
        <w:rPr/>
        <w:t xml:space="preserve"> used to retrieve the </w:t>
      </w:r>
      <w:r w:rsidR="79534616">
        <w:rPr/>
        <w:t>quizzes</w:t>
      </w:r>
      <w:r w:rsidR="099EF332">
        <w:rPr/>
        <w:t xml:space="preserve"> created by teacher</w:t>
      </w:r>
      <w:r w:rsidR="79534616">
        <w:rPr/>
        <w:t>, and</w:t>
      </w:r>
      <w:r w:rsidR="5674D654">
        <w:rPr/>
        <w:t xml:space="preserve"> the quiz data for those quizzes.</w:t>
      </w:r>
    </w:p>
    <w:p w:rsidR="333F6537" w:rsidP="2EFCB3A3" w:rsidRDefault="333F6537" w14:paraId="7A3FE321" w14:textId="57EC539D">
      <w:pPr>
        <w:pStyle w:val="Normal"/>
        <w:bidi w:val="0"/>
        <w:spacing w:before="0" w:beforeAutospacing="off" w:after="160" w:afterAutospacing="off" w:line="279" w:lineRule="auto"/>
        <w:ind w:left="0" w:right="0"/>
        <w:jc w:val="left"/>
      </w:pPr>
      <w:r w:rsidR="79534616">
        <w:rPr/>
        <w:t>Line 247 executes an SQL select statement to retrieve the user id</w:t>
      </w:r>
      <w:r w:rsidR="57925002">
        <w:rPr/>
        <w:t xml:space="preserve"> associated with the</w:t>
      </w:r>
      <w:r w:rsidR="79534616">
        <w:rPr/>
        <w:t xml:space="preserve"> teacher username. Th</w:t>
      </w:r>
      <w:r w:rsidR="1F02A062">
        <w:rPr/>
        <w:t>e</w:t>
      </w:r>
      <w:r w:rsidR="79534616">
        <w:rPr/>
        <w:t xml:space="preserve"> user id acts as a foreign key in other tables and will be us</w:t>
      </w:r>
      <w:r w:rsidR="6174D069">
        <w:rPr/>
        <w:t xml:space="preserve">ed to </w:t>
      </w:r>
      <w:r w:rsidR="4C52CDF1">
        <w:rPr/>
        <w:t>retrieve</w:t>
      </w:r>
      <w:r w:rsidR="6174D069">
        <w:rPr/>
        <w:t xml:space="preserve"> </w:t>
      </w:r>
      <w:r w:rsidR="03848533">
        <w:rPr/>
        <w:t>information</w:t>
      </w:r>
      <w:r w:rsidR="6174D069">
        <w:rPr/>
        <w:t xml:space="preserve"> linked to the teacher. Line 251 executes an SQL select statement to retrieve the quiz id, and title for each</w:t>
      </w:r>
      <w:r w:rsidR="4D62E575">
        <w:rPr/>
        <w:t xml:space="preserve"> quiz that has been created by the teacher. The query output is </w:t>
      </w:r>
      <w:r w:rsidR="0EA4C346">
        <w:rPr/>
        <w:t>formatted</w:t>
      </w:r>
      <w:r w:rsidR="4D62E575">
        <w:rPr/>
        <w:t xml:space="preserve"> to a 2D list for easy </w:t>
      </w:r>
      <w:r w:rsidR="2B89B816">
        <w:rPr/>
        <w:t>management</w:t>
      </w:r>
      <w:r w:rsidR="4D62E575">
        <w:rPr/>
        <w:t xml:space="preserve"> and manipulation</w:t>
      </w:r>
      <w:r w:rsidR="778E1E25">
        <w:rPr/>
        <w:t>.</w:t>
      </w:r>
      <w:r w:rsidR="3D9A0FE7">
        <w:rPr/>
        <w:t xml:space="preserve"> </w:t>
      </w:r>
    </w:p>
    <w:p w:rsidR="333F6537" w:rsidP="2EFCB3A3" w:rsidRDefault="333F6537" w14:paraId="34B4D898" w14:textId="48B40470">
      <w:pPr>
        <w:pStyle w:val="Normal"/>
        <w:bidi w:val="0"/>
        <w:spacing w:before="0" w:beforeAutospacing="off" w:after="160" w:afterAutospacing="off" w:line="279" w:lineRule="auto"/>
        <w:ind w:left="0" w:right="0"/>
        <w:jc w:val="left"/>
      </w:pPr>
      <w:r w:rsidR="778E1E25">
        <w:rPr/>
        <w:t>Line 254 and 255 define</w:t>
      </w:r>
      <w:r w:rsidR="08BBBF40">
        <w:rPr/>
        <w:t>s</w:t>
      </w:r>
      <w:r w:rsidR="778E1E25">
        <w:rPr/>
        <w:t xml:space="preserve"> two</w:t>
      </w:r>
      <w:r w:rsidR="2DAD4AE8">
        <w:rPr/>
        <w:t xml:space="preserve"> empty lists which </w:t>
      </w:r>
      <w:r w:rsidR="7450E405">
        <w:rPr/>
        <w:t>wil</w:t>
      </w:r>
      <w:r w:rsidR="2DAD4AE8">
        <w:rPr/>
        <w:t xml:space="preserve">l be used to store quiz title and the details for each student attempt. Line 257 uses a for loop </w:t>
      </w:r>
      <w:r w:rsidR="5DB1F912">
        <w:rPr/>
        <w:t>to</w:t>
      </w:r>
      <w:r w:rsidR="0063AE0F">
        <w:rPr/>
        <w:t xml:space="preserve"> iterate through each quiz in the 2D list. Inside the loop,</w:t>
      </w:r>
      <w:r w:rsidR="5DB1F912">
        <w:rPr/>
        <w:t xml:space="preserve"> a new quit title</w:t>
      </w:r>
      <w:r w:rsidR="7C808D0C">
        <w:rPr/>
        <w:t xml:space="preserve"> is created</w:t>
      </w:r>
      <w:r w:rsidR="5DB1F912">
        <w:rPr/>
        <w:t xml:space="preserve"> </w:t>
      </w:r>
      <w:r w:rsidR="5DB1F912">
        <w:rPr/>
        <w:t xml:space="preserve">by combining the quiz name and </w:t>
      </w:r>
      <w:r w:rsidR="28EA3F3C">
        <w:rPr/>
        <w:t>teacher’s username</w:t>
      </w:r>
      <w:r w:rsidR="5DB1F912">
        <w:rPr/>
        <w:t>.</w:t>
      </w:r>
      <w:r w:rsidR="66168362">
        <w:rPr/>
        <w:t xml:space="preserve"> The loop also </w:t>
      </w:r>
      <w:r w:rsidR="5FB1F96C">
        <w:rPr/>
        <w:t>retrieves</w:t>
      </w:r>
      <w:r w:rsidR="66168362">
        <w:rPr/>
        <w:t xml:space="preserve"> the details of each quiz attempt by the student. The details are added to the empty list which will be returned once all details have been fetched.</w:t>
      </w:r>
    </w:p>
    <w:p w:rsidR="333F6537" w:rsidP="2EFCB3A3" w:rsidRDefault="333F6537" w14:paraId="11E39D48" w14:textId="649BA4DB">
      <w:pPr>
        <w:pStyle w:val="Normal"/>
        <w:bidi w:val="0"/>
        <w:spacing w:before="0" w:beforeAutospacing="off" w:after="160" w:afterAutospacing="off" w:line="279" w:lineRule="auto"/>
        <w:ind w:left="0" w:right="0"/>
        <w:jc w:val="left"/>
      </w:pPr>
      <w:r w:rsidR="66168362">
        <w:rPr/>
        <w:t>Once all quiz details have been fetched, t</w:t>
      </w:r>
      <w:r w:rsidR="639F3A67">
        <w:rPr/>
        <w:t>he data still contains IDs which are not easy to read</w:t>
      </w:r>
      <w:r w:rsidR="1415F44C">
        <w:rPr/>
        <w:t xml:space="preserve">. Line 265 uses a for loop </w:t>
      </w:r>
      <w:r w:rsidR="5A016F8F">
        <w:rPr/>
        <w:t>which</w:t>
      </w:r>
      <w:r w:rsidR="1415F44C">
        <w:rPr/>
        <w:t xml:space="preserve"> goes through every inner list in the </w:t>
      </w:r>
      <w:r w:rsidR="6DF9F893">
        <w:rPr/>
        <w:t>student's</w:t>
      </w:r>
      <w:r w:rsidR="1415F44C">
        <w:rPr/>
        <w:t xml:space="preserve"> array. The</w:t>
      </w:r>
      <w:r w:rsidR="7F2BBE77">
        <w:rPr/>
        <w:t xml:space="preserve"> user id is replaced with the </w:t>
      </w:r>
      <w:r w:rsidR="77D9879F">
        <w:rPr/>
        <w:t xml:space="preserve">student’s </w:t>
      </w:r>
      <w:r w:rsidR="2591AA25">
        <w:rPr/>
        <w:t>username,</w:t>
      </w:r>
      <w:r w:rsidR="7F2BBE77">
        <w:rPr/>
        <w:t xml:space="preserve"> and the quiz id is replaced with </w:t>
      </w:r>
      <w:r w:rsidR="0DD5FD01">
        <w:rPr/>
        <w:t>the quiz title</w:t>
      </w:r>
      <w:r w:rsidR="584AA950">
        <w:rPr/>
        <w:t>.</w:t>
      </w:r>
    </w:p>
    <w:p w:rsidR="333F6537" w:rsidP="2EFCB3A3" w:rsidRDefault="333F6537" w14:paraId="067FCFED" w14:textId="12E1085F">
      <w:pPr>
        <w:pStyle w:val="Normal"/>
        <w:bidi w:val="0"/>
        <w:spacing w:before="0" w:beforeAutospacing="off" w:after="160" w:afterAutospacing="off" w:line="279" w:lineRule="auto"/>
        <w:ind w:left="0" w:right="0"/>
        <w:jc w:val="left"/>
      </w:pPr>
      <w:r w:rsidR="07B91E2E">
        <w:rPr/>
        <w:t xml:space="preserve">Line 270 returns the </w:t>
      </w:r>
      <w:r w:rsidR="07B91E2E">
        <w:rPr/>
        <w:t xml:space="preserve">two </w:t>
      </w:r>
      <w:r w:rsidR="11F7BED9">
        <w:rPr/>
        <w:t>lists to the GUI. Th</w:t>
      </w:r>
      <w:r w:rsidR="0DCD289F">
        <w:rPr/>
        <w:t xml:space="preserve">e list </w:t>
      </w:r>
      <w:r w:rsidR="0DCD289F">
        <w:rPr/>
        <w:t>contains</w:t>
      </w:r>
      <w:r w:rsidR="0DCD289F">
        <w:rPr/>
        <w:t xml:space="preserve"> all data </w:t>
      </w:r>
      <w:r w:rsidR="0DCD289F">
        <w:rPr/>
        <w:t>required</w:t>
      </w:r>
      <w:r w:rsidR="0DCD289F">
        <w:rPr/>
        <w:t xml:space="preserve"> to construct the report page, which inc</w:t>
      </w:r>
      <w:r w:rsidR="0DCD289F">
        <w:rPr/>
        <w:t>ludes</w:t>
      </w:r>
      <w:r w:rsidR="5784EF6E">
        <w:rPr/>
        <w:t xml:space="preserve"> quizzes created by</w:t>
      </w:r>
      <w:r w:rsidR="589DE340">
        <w:rPr/>
        <w:t xml:space="preserve"> the</w:t>
      </w:r>
      <w:r w:rsidR="5784EF6E">
        <w:rPr/>
        <w:t xml:space="preserve"> </w:t>
      </w:r>
      <w:r w:rsidR="5186DFA8">
        <w:rPr/>
        <w:t>teacher</w:t>
      </w:r>
      <w:r w:rsidR="5784EF6E">
        <w:rPr/>
        <w:t xml:space="preserve"> and detail of student records.</w:t>
      </w:r>
    </w:p>
    <w:p w:rsidR="333F6537" w:rsidP="2EFCB3A3" w:rsidRDefault="333F6537" w14:paraId="1CE04C94" w14:textId="066923ED">
      <w:pPr>
        <w:pStyle w:val="Heading3"/>
        <w:bidi w:val="0"/>
      </w:pPr>
      <w:bookmarkStart w:name="_Toc2070096585" w:id="1934189424"/>
      <w:r w:rsidR="645E077D">
        <w:rPr/>
        <w:t>Frontend code</w:t>
      </w:r>
      <w:bookmarkEnd w:id="1934189424"/>
    </w:p>
    <w:p w:rsidR="333F6537" w:rsidP="333F6537" w:rsidRDefault="333F6537" w14:paraId="1AC434A4" w14:textId="4973FFD3">
      <w:pPr>
        <w:pStyle w:val="Normal"/>
        <w:bidi w:val="0"/>
      </w:pPr>
      <w:r w:rsidR="5A990C3F">
        <w:drawing>
          <wp:inline wp14:editId="774244E4" wp14:anchorId="621E5EC1">
            <wp:extent cx="5724525" cy="2724150"/>
            <wp:effectExtent l="0" t="0" r="0" b="0"/>
            <wp:docPr id="758760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8760104" name="Picture 758760104"/>
                    <pic:cNvPicPr/>
                  </pic:nvPicPr>
                  <pic:blipFill>
                    <a:blip xmlns:r="http://schemas.openxmlformats.org/officeDocument/2006/relationships" r:embed="rId1962606983">
                      <a:extLst>
                        <a:ext uri="{28A0092B-C50C-407E-A947-70E740481C1C}">
                          <a14:useLocalDpi xmlns:a14="http://schemas.microsoft.com/office/drawing/2010/main"/>
                        </a:ext>
                      </a:extLst>
                    </a:blip>
                    <a:stretch>
                      <a:fillRect/>
                    </a:stretch>
                  </pic:blipFill>
                  <pic:spPr>
                    <a:xfrm>
                      <a:off x="0" y="0"/>
                      <a:ext cx="5724525" cy="2724150"/>
                    </a:xfrm>
                    <a:prstGeom prst="rect">
                      <a:avLst/>
                    </a:prstGeom>
                  </pic:spPr>
                </pic:pic>
              </a:graphicData>
            </a:graphic>
          </wp:inline>
        </w:drawing>
      </w:r>
      <w:r w:rsidR="645E077D">
        <w:rPr/>
        <w:t>Justification of constructor method:</w:t>
      </w:r>
    </w:p>
    <w:p w:rsidR="333F6537" w:rsidP="333F6537" w:rsidRDefault="333F6537" w14:paraId="4E3D5867" w14:textId="0DBFE658">
      <w:pPr>
        <w:pStyle w:val="Normal"/>
      </w:pPr>
      <w:r w:rsidR="6FD71872">
        <w:rPr/>
        <w:t>The class inherits from Frame which allows it to be a separate page in the window. The constructor calls super().__init__() to make sure parent class is properly initialised before any widgets are created.</w:t>
      </w:r>
    </w:p>
    <w:p w:rsidR="333F6537" w:rsidP="333F6537" w:rsidRDefault="333F6537" w14:paraId="519A97D0" w14:textId="57712280">
      <w:pPr>
        <w:pStyle w:val="Normal"/>
        <w:bidi w:val="0"/>
      </w:pPr>
      <w:r w:rsidR="605C6D9E">
        <w:rPr/>
        <w:t xml:space="preserve">This method </w:t>
      </w:r>
      <w:r w:rsidR="605C6D9E">
        <w:rPr/>
        <w:t>is responsible for</w:t>
      </w:r>
      <w:r w:rsidR="605C6D9E">
        <w:rPr/>
        <w:t xml:space="preserve"> creating the widgets that will be displayed to both </w:t>
      </w:r>
      <w:r w:rsidR="62342A04">
        <w:rPr/>
        <w:t>type of</w:t>
      </w:r>
      <w:r w:rsidR="605C6D9E">
        <w:rPr/>
        <w:t xml:space="preserve"> users. </w:t>
      </w:r>
      <w:r w:rsidR="5F9388A2">
        <w:rPr/>
        <w:t>Line 7</w:t>
      </w:r>
      <w:r w:rsidR="4EBCEB21">
        <w:rPr/>
        <w:t>35</w:t>
      </w:r>
      <w:r w:rsidR="5F9388A2">
        <w:rPr/>
        <w:t xml:space="preserve"> creates the colour selector buttons which will used by the user to customise</w:t>
      </w:r>
      <w:r w:rsidR="48581A92">
        <w:rPr/>
        <w:t xml:space="preserve"> the</w:t>
      </w:r>
      <w:r w:rsidR="5F9388A2">
        <w:rPr/>
        <w:t xml:space="preserve"> colour of the interface page.</w:t>
      </w:r>
      <w:r w:rsidR="2F15E21C">
        <w:rPr/>
        <w:t xml:space="preserve"> This improves user </w:t>
      </w:r>
      <w:r w:rsidR="2F15E21C">
        <w:rPr/>
        <w:t>experince</w:t>
      </w:r>
      <w:r w:rsidR="2F15E21C">
        <w:rPr/>
        <w:t xml:space="preserve"> as it </w:t>
      </w:r>
      <w:r w:rsidR="5F6A1AE0">
        <w:rPr/>
        <w:t>allows</w:t>
      </w:r>
      <w:r w:rsidR="2F15E21C">
        <w:rPr/>
        <w:t xml:space="preserve"> interface customisation.</w:t>
      </w:r>
    </w:p>
    <w:p w:rsidR="333F6537" w:rsidP="333F6537" w:rsidRDefault="333F6537" w14:paraId="30FAE847" w14:textId="52F89893">
      <w:pPr>
        <w:pStyle w:val="Normal"/>
        <w:bidi w:val="0"/>
      </w:pPr>
      <w:r w:rsidR="5F9388A2">
        <w:rPr/>
        <w:t xml:space="preserve"> Line 73</w:t>
      </w:r>
      <w:r w:rsidR="67365657">
        <w:rPr/>
        <w:t>6</w:t>
      </w:r>
      <w:r w:rsidR="5F9388A2">
        <w:rPr/>
        <w:t xml:space="preserve"> creates </w:t>
      </w:r>
      <w:r w:rsidR="1223C35C">
        <w:rPr/>
        <w:t>a</w:t>
      </w:r>
      <w:r w:rsidR="0C2F383A">
        <w:rPr/>
        <w:t xml:space="preserve"> “Back to Homepage” button</w:t>
      </w:r>
      <w:r w:rsidR="1223C35C">
        <w:rPr/>
        <w:t xml:space="preserve"> </w:t>
      </w:r>
      <w:r w:rsidR="1223C35C">
        <w:rPr/>
        <w:t xml:space="preserve">which allows the user to </w:t>
      </w:r>
      <w:r w:rsidR="169BC828">
        <w:rPr/>
        <w:t>return to their respective</w:t>
      </w:r>
      <w:r w:rsidR="1223C35C">
        <w:rPr/>
        <w:t xml:space="preserve"> homepage</w:t>
      </w:r>
      <w:r w:rsidR="2EC74131">
        <w:rPr/>
        <w:t>. W</w:t>
      </w:r>
      <w:r w:rsidR="1223C35C">
        <w:rPr/>
        <w:t>hen the button is pressed</w:t>
      </w:r>
      <w:r w:rsidR="4FE95BF8">
        <w:rPr/>
        <w:t>,</w:t>
      </w:r>
      <w:r w:rsidR="1223C35C">
        <w:rPr/>
        <w:t xml:space="preserve"> the home method is called which </w:t>
      </w:r>
      <w:r w:rsidR="2EF5647A">
        <w:rPr/>
        <w:t>checks users account type and redirects to the correct homepage</w:t>
      </w:r>
      <w:r w:rsidR="1223C35C">
        <w:rPr/>
        <w:t>.</w:t>
      </w:r>
      <w:r w:rsidR="703614F4">
        <w:rPr/>
        <w:t xml:space="preserve"> Line 73</w:t>
      </w:r>
      <w:r w:rsidR="0325CC71">
        <w:rPr/>
        <w:t>7</w:t>
      </w:r>
      <w:r w:rsidR="703614F4">
        <w:rPr/>
        <w:t xml:space="preserve"> creates a label </w:t>
      </w:r>
      <w:r w:rsidR="7BAEB7F6">
        <w:rPr/>
        <w:t>which instructs users to select a quiz</w:t>
      </w:r>
      <w:r w:rsidR="742BBFC6">
        <w:rPr/>
        <w:t xml:space="preserve"> from the list</w:t>
      </w:r>
      <w:r w:rsidR="7BAEB7F6">
        <w:rPr/>
        <w:t>.</w:t>
      </w:r>
    </w:p>
    <w:p w:rsidR="333F6537" w:rsidP="333F6537" w:rsidRDefault="333F6537" w14:paraId="2F74BCAC" w14:textId="7D4818F1">
      <w:pPr>
        <w:pStyle w:val="Normal"/>
      </w:pPr>
      <w:r w:rsidR="4030DF5D">
        <w:rPr/>
        <w:t>Line 7</w:t>
      </w:r>
      <w:r w:rsidR="40A65F1D">
        <w:rPr/>
        <w:t>40</w:t>
      </w:r>
      <w:r w:rsidR="4030DF5D">
        <w:rPr/>
        <w:t xml:space="preserve"> to 74</w:t>
      </w:r>
      <w:r w:rsidR="66A97528">
        <w:rPr/>
        <w:t>3</w:t>
      </w:r>
      <w:r w:rsidR="4030DF5D">
        <w:rPr/>
        <w:t xml:space="preserve"> creates a temporary frame which will be used to create a new page</w:t>
      </w:r>
      <w:r w:rsidR="488E887F">
        <w:rPr/>
        <w:t xml:space="preserve"> that will</w:t>
      </w:r>
      <w:r w:rsidR="4030DF5D">
        <w:rPr/>
        <w:t xml:space="preserve"> display the history of the selected quiz. A separate </w:t>
      </w:r>
      <w:r w:rsidR="5487D317">
        <w:rPr/>
        <w:t>frame</w:t>
      </w:r>
      <w:r w:rsidR="4030DF5D">
        <w:rPr/>
        <w:t xml:space="preserve"> is needed so the main page widgets </w:t>
      </w:r>
      <w:r w:rsidR="4030DF5D">
        <w:rPr/>
        <w:t>aren’t</w:t>
      </w:r>
      <w:r w:rsidR="4030DF5D">
        <w:rPr/>
        <w:t xml:space="preserve"> overwritten or </w:t>
      </w:r>
      <w:r w:rsidR="4030DF5D">
        <w:rPr/>
        <w:t>deleted</w:t>
      </w:r>
      <w:r w:rsidR="0E8230C1">
        <w:rPr/>
        <w:t xml:space="preserve"> when displaying the quiz report</w:t>
      </w:r>
      <w:r w:rsidR="4030DF5D">
        <w:rPr/>
        <w:t>.</w:t>
      </w:r>
    </w:p>
    <w:p w:rsidR="333F6537" w:rsidP="333F6537" w:rsidRDefault="333F6537" w14:paraId="6359228A" w14:textId="319D8059">
      <w:pPr>
        <w:pStyle w:val="Normal"/>
      </w:pPr>
      <w:r w:rsidR="241B51BB">
        <w:rPr/>
        <w:t>Line 74</w:t>
      </w:r>
      <w:r w:rsidR="692100D2">
        <w:rPr/>
        <w:t>6</w:t>
      </w:r>
      <w:r w:rsidR="241B51BB">
        <w:rPr/>
        <w:t xml:space="preserve"> creates a scrollable frame by using a method from App class. This</w:t>
      </w:r>
      <w:r w:rsidR="51B2AD32">
        <w:rPr/>
        <w:t xml:space="preserve"> prevents the </w:t>
      </w:r>
      <w:r w:rsidR="15E5A534">
        <w:rPr/>
        <w:t>quiz</w:t>
      </w:r>
      <w:r w:rsidR="51B2AD32">
        <w:rPr/>
        <w:t xml:space="preserve"> selection </w:t>
      </w:r>
      <w:r w:rsidR="3A7F4BA5">
        <w:rPr/>
        <w:t xml:space="preserve">list </w:t>
      </w:r>
      <w:r w:rsidR="51B2AD32">
        <w:rPr/>
        <w:t>from overflowing out of the main window.</w:t>
      </w:r>
      <w:r w:rsidR="4670271D">
        <w:rPr/>
        <w:t xml:space="preserve"> This allows the interface to be </w:t>
      </w:r>
      <w:r w:rsidR="2A4A3FA5">
        <w:rPr/>
        <w:t>scalable</w:t>
      </w:r>
      <w:r w:rsidR="4670271D">
        <w:rPr/>
        <w:t xml:space="preserve"> even if </w:t>
      </w:r>
      <w:r w:rsidR="218C77E1">
        <w:rPr/>
        <w:t>the</w:t>
      </w:r>
      <w:r w:rsidR="4670271D">
        <w:rPr/>
        <w:t xml:space="preserve"> number of quiz increases.</w:t>
      </w:r>
      <w:r w:rsidR="51B2AD32">
        <w:rPr/>
        <w:t xml:space="preserve"> The line 74</w:t>
      </w:r>
      <w:r w:rsidR="3036EC1D">
        <w:rPr/>
        <w:t xml:space="preserve">8 </w:t>
      </w:r>
      <w:r w:rsidR="51B2AD32">
        <w:rPr/>
        <w:t xml:space="preserve">creates </w:t>
      </w:r>
      <w:r w:rsidR="001E39FE">
        <w:rPr/>
        <w:t>a button</w:t>
      </w:r>
      <w:r w:rsidR="129E7606">
        <w:rPr/>
        <w:t xml:space="preserve"> that will be used by the user to confirm the</w:t>
      </w:r>
      <w:r w:rsidR="3215131D">
        <w:rPr/>
        <w:t xml:space="preserve">ir quiz </w:t>
      </w:r>
      <w:r w:rsidR="3215131D">
        <w:rPr/>
        <w:t>selection</w:t>
      </w:r>
      <w:r w:rsidR="3215131D">
        <w:rPr/>
        <w:t xml:space="preserve">. When the buttons </w:t>
      </w:r>
      <w:r w:rsidR="6AA19881">
        <w:rPr/>
        <w:t>are</w:t>
      </w:r>
      <w:r w:rsidR="3215131D">
        <w:rPr/>
        <w:t xml:space="preserve"> clicked, the </w:t>
      </w:r>
      <w:r w:rsidR="3215131D">
        <w:rPr/>
        <w:t>validate_select_input</w:t>
      </w:r>
      <w:r w:rsidR="3215131D">
        <w:rPr/>
        <w:t xml:space="preserve"> method is called to </w:t>
      </w:r>
      <w:r w:rsidR="3215131D">
        <w:rPr/>
        <w:t>validate</w:t>
      </w:r>
      <w:r w:rsidR="3215131D">
        <w:rPr/>
        <w:t xml:space="preserve"> user input</w:t>
      </w:r>
      <w:r w:rsidR="69970B80">
        <w:rPr/>
        <w:t xml:space="preserve"> before redirect to the next process. </w:t>
      </w:r>
    </w:p>
    <w:p w:rsidR="333F6537" w:rsidP="333F6537" w:rsidRDefault="333F6537" w14:paraId="574F9543" w14:textId="46FD9145">
      <w:pPr>
        <w:pStyle w:val="Normal"/>
      </w:pPr>
      <w:r w:rsidR="66DA4769">
        <w:drawing>
          <wp:inline wp14:editId="560F18A5" wp14:anchorId="07457A99">
            <wp:extent cx="5724525" cy="1257300"/>
            <wp:effectExtent l="0" t="0" r="0" b="0"/>
            <wp:docPr id="1964507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507674" name="Picture 1964507674"/>
                    <pic:cNvPicPr/>
                  </pic:nvPicPr>
                  <pic:blipFill>
                    <a:blip xmlns:r="http://schemas.openxmlformats.org/officeDocument/2006/relationships" r:embed="rId115977914">
                      <a:extLst>
                        <a:ext uri="{28A0092B-C50C-407E-A947-70E740481C1C}">
                          <a14:useLocalDpi xmlns:a14="http://schemas.microsoft.com/office/drawing/2010/main"/>
                        </a:ext>
                      </a:extLst>
                    </a:blip>
                    <a:stretch>
                      <a:fillRect/>
                    </a:stretch>
                  </pic:blipFill>
                  <pic:spPr>
                    <a:xfrm>
                      <a:off x="0" y="0"/>
                      <a:ext cx="5724525" cy="1257300"/>
                    </a:xfrm>
                    <a:prstGeom prst="rect">
                      <a:avLst/>
                    </a:prstGeom>
                  </pic:spPr>
                </pic:pic>
              </a:graphicData>
            </a:graphic>
          </wp:inline>
        </w:drawing>
      </w:r>
      <w:r w:rsidR="40B0F036">
        <w:rPr/>
        <w:t xml:space="preserve">Justification of </w:t>
      </w:r>
      <w:r w:rsidR="40B0F036">
        <w:rPr/>
        <w:t>load_page</w:t>
      </w:r>
      <w:r w:rsidR="40B0F036">
        <w:rPr/>
        <w:t xml:space="preserve"> method:</w:t>
      </w:r>
    </w:p>
    <w:p w:rsidR="333F6537" w:rsidP="333F6537" w:rsidRDefault="333F6537" w14:paraId="0DE7637A" w14:textId="488150C2">
      <w:pPr>
        <w:pStyle w:val="Normal"/>
      </w:pPr>
      <w:r w:rsidR="40B0F036">
        <w:rPr/>
        <w:t xml:space="preserve">This method </w:t>
      </w:r>
      <w:r w:rsidR="40B0F036">
        <w:rPr/>
        <w:t>is responsible for</w:t>
      </w:r>
      <w:r w:rsidR="40B0F036">
        <w:rPr/>
        <w:t xml:space="preserve"> generating </w:t>
      </w:r>
      <w:r w:rsidR="1D0647BD">
        <w:rPr/>
        <w:t xml:space="preserve">different quiz selection list depending on the </w:t>
      </w:r>
      <w:r w:rsidR="366C21B0">
        <w:rPr/>
        <w:t xml:space="preserve">user </w:t>
      </w:r>
      <w:r w:rsidR="1D0647BD">
        <w:rPr/>
        <w:t xml:space="preserve">account type. </w:t>
      </w:r>
      <w:r w:rsidR="13035AD6">
        <w:rPr/>
        <w:t xml:space="preserve">These widgets are not </w:t>
      </w:r>
      <w:r w:rsidR="4F0C331E">
        <w:rPr/>
        <w:t xml:space="preserve">created </w:t>
      </w:r>
      <w:r w:rsidR="13035AD6">
        <w:rPr/>
        <w:t xml:space="preserve">in the </w:t>
      </w:r>
      <w:r w:rsidR="164DF050">
        <w:rPr/>
        <w:t>constructor</w:t>
      </w:r>
      <w:r w:rsidR="13035AD6">
        <w:rPr/>
        <w:t xml:space="preserve"> method as the generation depends on account type </w:t>
      </w:r>
      <w:r w:rsidR="0220B0FB">
        <w:rPr/>
        <w:t>which is not available when the program first starts as the user hasn’t logged in.</w:t>
      </w:r>
      <w:r w:rsidR="6D83FF92">
        <w:rPr/>
        <w:t xml:space="preserve"> This method is called when the frame is switched to report page which th</w:t>
      </w:r>
      <w:r w:rsidR="7AD55CD5">
        <w:rPr/>
        <w:t>en allows the program to determine the user account type and generate the appropriate widgets.</w:t>
      </w:r>
    </w:p>
    <w:p w:rsidR="333F6537" w:rsidP="333F6537" w:rsidRDefault="333F6537" w14:paraId="3B578AD5" w14:textId="58140B09">
      <w:pPr>
        <w:pStyle w:val="Normal"/>
      </w:pPr>
      <w:r w:rsidR="2BBF351D">
        <w:rPr/>
        <w:t>Line 75</w:t>
      </w:r>
      <w:r w:rsidR="14DCF6A6">
        <w:rPr/>
        <w:t>2</w:t>
      </w:r>
      <w:r w:rsidR="2BBF351D">
        <w:rPr/>
        <w:t xml:space="preserve"> uses an if statement to check the if the account type of the </w:t>
      </w:r>
      <w:r w:rsidR="3206DD4F">
        <w:rPr/>
        <w:t xml:space="preserve">current </w:t>
      </w:r>
      <w:r w:rsidR="2BBF351D">
        <w:rPr/>
        <w:t>user is</w:t>
      </w:r>
      <w:r w:rsidR="441F3D18">
        <w:rPr/>
        <w:t xml:space="preserve"> a</w:t>
      </w:r>
      <w:r w:rsidR="2BBF351D">
        <w:rPr/>
        <w:t xml:space="preserve"> student. If true, then the backend </w:t>
      </w:r>
      <w:r w:rsidR="2BBF351D">
        <w:rPr/>
        <w:t>student_reports</w:t>
      </w:r>
      <w:r w:rsidR="2BBF351D">
        <w:rPr/>
        <w:t xml:space="preserve"> func</w:t>
      </w:r>
      <w:r w:rsidR="1574EFB9">
        <w:rPr/>
        <w:t xml:space="preserve">tion is called to retrieve the list of quizzes that the user has </w:t>
      </w:r>
      <w:r w:rsidR="1574EFB9">
        <w:rPr/>
        <w:t>attempted</w:t>
      </w:r>
      <w:r w:rsidR="1574EFB9">
        <w:rPr/>
        <w:t>. Line 75</w:t>
      </w:r>
      <w:r w:rsidR="3F6BD6FE">
        <w:rPr/>
        <w:t>4</w:t>
      </w:r>
      <w:r w:rsidR="1574EFB9">
        <w:rPr/>
        <w:t xml:space="preserve"> uses the li</w:t>
      </w:r>
      <w:r w:rsidR="62C73F49">
        <w:rPr/>
        <w:t xml:space="preserve">st to create </w:t>
      </w:r>
      <w:r w:rsidR="43ED1784">
        <w:rPr/>
        <w:t>radio buttons</w:t>
      </w:r>
      <w:r w:rsidR="62C73F49">
        <w:rPr/>
        <w:t xml:space="preserve"> so the user can select a quiz to view</w:t>
      </w:r>
      <w:r w:rsidR="13E65846">
        <w:rPr/>
        <w:t xml:space="preserve"> its</w:t>
      </w:r>
      <w:r w:rsidR="62C73F49">
        <w:rPr/>
        <w:t xml:space="preserve"> history.</w:t>
      </w:r>
    </w:p>
    <w:p w:rsidR="333F6537" w:rsidP="333F6537" w:rsidRDefault="333F6537" w14:paraId="5DA6635E" w14:textId="50CAC72E">
      <w:pPr>
        <w:pStyle w:val="Normal"/>
      </w:pPr>
      <w:r w:rsidR="119A2095">
        <w:rPr/>
        <w:t xml:space="preserve">If the if </w:t>
      </w:r>
      <w:r w:rsidR="7C9AE692">
        <w:rPr/>
        <w:t>condition</w:t>
      </w:r>
      <w:r w:rsidR="119A2095">
        <w:rPr/>
        <w:t xml:space="preserve"> is false, then </w:t>
      </w:r>
      <w:r w:rsidR="55E97973">
        <w:rPr/>
        <w:t>it means the user</w:t>
      </w:r>
      <w:r w:rsidR="119A2095">
        <w:rPr/>
        <w:t xml:space="preserve"> is</w:t>
      </w:r>
      <w:r w:rsidR="31FE403B">
        <w:rPr/>
        <w:t xml:space="preserve"> a</w:t>
      </w:r>
      <w:r w:rsidR="119A2095">
        <w:rPr/>
        <w:t xml:space="preserve"> </w:t>
      </w:r>
      <w:r w:rsidR="34628FC9">
        <w:rPr/>
        <w:t>teacher,</w:t>
      </w:r>
      <w:r w:rsidR="119A2095">
        <w:rPr/>
        <w:t xml:space="preserve"> so the </w:t>
      </w:r>
      <w:r w:rsidR="119A2095">
        <w:rPr/>
        <w:t>appropriate quizzes</w:t>
      </w:r>
      <w:r w:rsidR="119A2095">
        <w:rPr/>
        <w:t xml:space="preserve"> need to be displayed.</w:t>
      </w:r>
      <w:r w:rsidR="16E4B546">
        <w:rPr/>
        <w:t xml:space="preserve"> Line 757 uses the backend </w:t>
      </w:r>
      <w:r w:rsidR="16E4B546">
        <w:rPr/>
        <w:t>teacher_reports</w:t>
      </w:r>
      <w:r w:rsidR="16E4B546">
        <w:rPr/>
        <w:t xml:space="preserve"> function to retrieve the list of quizzes </w:t>
      </w:r>
      <w:r w:rsidR="22CF9323">
        <w:rPr/>
        <w:t>created</w:t>
      </w:r>
      <w:r w:rsidR="16E4B546">
        <w:rPr/>
        <w:t xml:space="preserve"> by the teacher. Th</w:t>
      </w:r>
      <w:r w:rsidR="62BDB698">
        <w:rPr/>
        <w:t>is</w:t>
      </w:r>
      <w:r w:rsidR="16E4B546">
        <w:rPr/>
        <w:t xml:space="preserve"> list </w:t>
      </w:r>
      <w:r w:rsidR="09A013AF">
        <w:rPr/>
        <w:t xml:space="preserve">is </w:t>
      </w:r>
      <w:r w:rsidR="16E4B546">
        <w:rPr/>
        <w:t xml:space="preserve">then displayed to the user </w:t>
      </w:r>
      <w:r w:rsidR="510A6516">
        <w:rPr/>
        <w:t>by creating radio buttons</w:t>
      </w:r>
      <w:r w:rsidR="16E4B546">
        <w:rPr/>
        <w:t xml:space="preserve">. This method </w:t>
      </w:r>
      <w:r w:rsidR="131B85EC">
        <w:rPr/>
        <w:t>ensures</w:t>
      </w:r>
      <w:r w:rsidR="16E4B546">
        <w:rPr/>
        <w:t xml:space="preserve"> co</w:t>
      </w:r>
      <w:r w:rsidR="44650552">
        <w:rPr/>
        <w:t xml:space="preserve">rrect quiz </w:t>
      </w:r>
      <w:r w:rsidR="7B6175B1">
        <w:rPr/>
        <w:t>selection</w:t>
      </w:r>
      <w:r w:rsidR="44650552">
        <w:rPr/>
        <w:t xml:space="preserve"> list is generated </w:t>
      </w:r>
      <w:r w:rsidR="410DFB8F">
        <w:rPr/>
        <w:t>according</w:t>
      </w:r>
      <w:r w:rsidR="44650552">
        <w:rPr/>
        <w:t xml:space="preserve"> to the user account type. This allows both users to access the same page.</w:t>
      </w:r>
    </w:p>
    <w:p w:rsidR="333F6537" w:rsidP="333F6537" w:rsidRDefault="333F6537" w14:paraId="3C2FF725" w14:textId="14D1097C">
      <w:pPr>
        <w:pStyle w:val="Normal"/>
      </w:pPr>
      <w:r w:rsidR="455D90AE">
        <w:drawing>
          <wp:inline wp14:editId="2F125890" wp14:anchorId="2B92B4F6">
            <wp:extent cx="6229350" cy="1560433"/>
            <wp:effectExtent l="0" t="0" r="0" b="0"/>
            <wp:docPr id="1669652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652489" name="Picture 1669652489"/>
                    <pic:cNvPicPr/>
                  </pic:nvPicPr>
                  <pic:blipFill>
                    <a:blip xmlns:r="http://schemas.openxmlformats.org/officeDocument/2006/relationships" r:embed="rId371906716">
                      <a:extLst>
                        <a:ext uri="{28A0092B-C50C-407E-A947-70E740481C1C}">
                          <a14:useLocalDpi xmlns:a14="http://schemas.microsoft.com/office/drawing/2010/main"/>
                        </a:ext>
                      </a:extLst>
                    </a:blip>
                    <a:stretch>
                      <a:fillRect/>
                    </a:stretch>
                  </pic:blipFill>
                  <pic:spPr>
                    <a:xfrm rot="0">
                      <a:off x="0" y="0"/>
                      <a:ext cx="6229350" cy="1560433"/>
                    </a:xfrm>
                    <a:prstGeom prst="rect">
                      <a:avLst/>
                    </a:prstGeom>
                  </pic:spPr>
                </pic:pic>
              </a:graphicData>
            </a:graphic>
          </wp:inline>
        </w:drawing>
      </w:r>
      <w:r w:rsidR="59DC97E4">
        <w:rPr/>
        <w:t xml:space="preserve">Justification of </w:t>
      </w:r>
      <w:r w:rsidR="59DC97E4">
        <w:rPr/>
        <w:t>validate_select_input</w:t>
      </w:r>
      <w:r w:rsidR="59DC97E4">
        <w:rPr/>
        <w:t xml:space="preserve"> method:</w:t>
      </w:r>
    </w:p>
    <w:p w:rsidR="333F6537" w:rsidP="333F6537" w:rsidRDefault="333F6537" w14:paraId="7BAC360E" w14:textId="2C6A96AB">
      <w:pPr>
        <w:pStyle w:val="Normal"/>
      </w:pPr>
      <w:r w:rsidR="3C798BD3">
        <w:rPr/>
        <w:t xml:space="preserve">This method </w:t>
      </w:r>
      <w:r w:rsidR="3C798BD3">
        <w:rPr/>
        <w:t>is responsible for</w:t>
      </w:r>
      <w:r w:rsidR="3C798BD3">
        <w:rPr/>
        <w:t xml:space="preserve"> confirming that the user has selected a quiz from the list of </w:t>
      </w:r>
      <w:r w:rsidR="182D999F">
        <w:rPr/>
        <w:t>radio buttons</w:t>
      </w:r>
      <w:r w:rsidR="4A460C6C">
        <w:rPr/>
        <w:t xml:space="preserve"> before continuing to next process.</w:t>
      </w:r>
      <w:r w:rsidR="6591DEA9">
        <w:rPr/>
        <w:t xml:space="preserve"> Line 762 uses an if statement to check the current value of the </w:t>
      </w:r>
      <w:r w:rsidR="7A891ADB">
        <w:rPr/>
        <w:t>radio button</w:t>
      </w:r>
      <w:r w:rsidR="748C81A7">
        <w:rPr/>
        <w:t xml:space="preserve"> variable. If the value</w:t>
      </w:r>
      <w:r w:rsidR="6591DEA9">
        <w:rPr/>
        <w:t xml:space="preserve"> is –1</w:t>
      </w:r>
      <w:r w:rsidR="59EE54FF">
        <w:rPr/>
        <w:t>, it</w:t>
      </w:r>
      <w:r w:rsidR="6591DEA9">
        <w:rPr/>
        <w:t xml:space="preserve"> </w:t>
      </w:r>
      <w:r w:rsidR="6591DEA9">
        <w:rPr/>
        <w:t>indicates</w:t>
      </w:r>
      <w:r w:rsidR="6591DEA9">
        <w:rPr/>
        <w:t xml:space="preserve"> that no </w:t>
      </w:r>
      <w:r w:rsidR="437DC9BB">
        <w:rPr/>
        <w:t>radio button</w:t>
      </w:r>
      <w:r w:rsidR="6591DEA9">
        <w:rPr/>
        <w:t xml:space="preserve"> </w:t>
      </w:r>
      <w:r w:rsidR="58143123">
        <w:rPr/>
        <w:t>has been selected</w:t>
      </w:r>
      <w:r w:rsidR="27409D7B">
        <w:rPr/>
        <w:t xml:space="preserve"> by the user</w:t>
      </w:r>
      <w:r w:rsidR="58143123">
        <w:rPr/>
        <w:t xml:space="preserve">. </w:t>
      </w:r>
    </w:p>
    <w:p w:rsidR="333F6537" w:rsidP="333F6537" w:rsidRDefault="333F6537" w14:paraId="54298CD2" w14:textId="5488391C">
      <w:pPr>
        <w:pStyle w:val="Normal"/>
      </w:pPr>
      <w:r w:rsidR="5182CF83">
        <w:rPr/>
        <w:t xml:space="preserve">If no button is selected by the user, then the program displays an appropriate error message. </w:t>
      </w:r>
      <w:r w:rsidR="58143123">
        <w:rPr/>
        <w:t xml:space="preserve">If the user has </w:t>
      </w:r>
      <w:r w:rsidR="55EDEEC0">
        <w:rPr/>
        <w:t>selected a quiz,</w:t>
      </w:r>
      <w:r w:rsidR="58143123">
        <w:rPr/>
        <w:t xml:space="preserve"> then the </w:t>
      </w:r>
      <w:r w:rsidR="58143123">
        <w:rPr/>
        <w:t>report_generate method is called to continue the program process</w:t>
      </w:r>
      <w:r w:rsidR="77A30E19">
        <w:rPr/>
        <w:t xml:space="preserve"> as it generates and displays the report of the selected quiz. The program only continues when a valid input has been provided.</w:t>
      </w:r>
    </w:p>
    <w:p w:rsidR="333F6537" w:rsidP="333F6537" w:rsidRDefault="333F6537" w14:paraId="70D76CB9" w14:textId="7F5930FD">
      <w:pPr>
        <w:pStyle w:val="Normal"/>
      </w:pPr>
      <w:r w:rsidR="01C58436">
        <w:drawing>
          <wp:inline wp14:editId="3E0C377E" wp14:anchorId="24DA34D9">
            <wp:extent cx="5724525" cy="2171700"/>
            <wp:effectExtent l="0" t="0" r="0" b="0"/>
            <wp:docPr id="392398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398104" name="Picture 392398104"/>
                    <pic:cNvPicPr/>
                  </pic:nvPicPr>
                  <pic:blipFill>
                    <a:blip xmlns:r="http://schemas.openxmlformats.org/officeDocument/2006/relationships" r:embed="rId1900082759">
                      <a:extLst>
                        <a:ext uri="{28A0092B-C50C-407E-A947-70E740481C1C}">
                          <a14:useLocalDpi xmlns:a14="http://schemas.microsoft.com/office/drawing/2010/main"/>
                        </a:ext>
                      </a:extLst>
                    </a:blip>
                    <a:stretch>
                      <a:fillRect/>
                    </a:stretch>
                  </pic:blipFill>
                  <pic:spPr>
                    <a:xfrm>
                      <a:off x="0" y="0"/>
                      <a:ext cx="5724525" cy="2171700"/>
                    </a:xfrm>
                    <a:prstGeom prst="rect">
                      <a:avLst/>
                    </a:prstGeom>
                  </pic:spPr>
                </pic:pic>
              </a:graphicData>
            </a:graphic>
          </wp:inline>
        </w:drawing>
      </w:r>
      <w:r w:rsidR="0F919AF0">
        <w:rPr/>
        <w:t>Justification of home method:</w:t>
      </w:r>
    </w:p>
    <w:p w:rsidR="333F6537" w:rsidP="333F6537" w:rsidRDefault="333F6537" w14:paraId="720E229B" w14:textId="3E5A5B12">
      <w:pPr>
        <w:pStyle w:val="Normal"/>
      </w:pPr>
      <w:r w:rsidR="0F919AF0">
        <w:rPr/>
        <w:t>Th</w:t>
      </w:r>
      <w:r w:rsidR="69F41EA5">
        <w:rPr/>
        <w:t>e purpose of the method is to</w:t>
      </w:r>
      <w:r w:rsidR="0F919AF0">
        <w:rPr/>
        <w:t xml:space="preserve"> </w:t>
      </w:r>
      <w:r w:rsidR="3FE7CC17">
        <w:rPr/>
        <w:t>redirect</w:t>
      </w:r>
      <w:r w:rsidR="0F919AF0">
        <w:rPr/>
        <w:t xml:space="preserve"> the user to their respective homepage. This method is called when the “Back to Homepage” button is pressed. Line 816 </w:t>
      </w:r>
      <w:r w:rsidR="7F02B842">
        <w:rPr/>
        <w:t>uses</w:t>
      </w:r>
      <w:r w:rsidR="0F919AF0">
        <w:rPr/>
        <w:t xml:space="preserve"> a for loop that iterates through each </w:t>
      </w:r>
      <w:r w:rsidR="64CAAC0C">
        <w:rPr/>
        <w:t>widget in</w:t>
      </w:r>
      <w:r w:rsidR="76919ADF">
        <w:rPr/>
        <w:t>side</w:t>
      </w:r>
      <w:r w:rsidR="64CAAC0C">
        <w:rPr/>
        <w:t xml:space="preserve"> the scroll frame. It destroys every </w:t>
      </w:r>
      <w:r w:rsidR="4A85A862">
        <w:rPr/>
        <w:t>widget</w:t>
      </w:r>
      <w:r w:rsidR="64CAAC0C">
        <w:rPr/>
        <w:t xml:space="preserve"> in the scroll frame. This is done to prevent m</w:t>
      </w:r>
      <w:r w:rsidR="7BA926F2">
        <w:rPr/>
        <w:t xml:space="preserve">ultiple generation of </w:t>
      </w:r>
      <w:r w:rsidR="7BA926F2">
        <w:rPr/>
        <w:t>rad</w:t>
      </w:r>
      <w:r w:rsidR="53C6DE69">
        <w:rPr/>
        <w:t xml:space="preserve">io </w:t>
      </w:r>
      <w:r w:rsidR="7BA926F2">
        <w:rPr/>
        <w:t>button</w:t>
      </w:r>
      <w:r w:rsidR="37028AFA">
        <w:rPr/>
        <w:t>s</w:t>
      </w:r>
      <w:r w:rsidR="7BA926F2">
        <w:rPr/>
        <w:t xml:space="preserve"> when the user revisits </w:t>
      </w:r>
      <w:r w:rsidR="3B90DB62">
        <w:rPr/>
        <w:t>the report page.</w:t>
      </w:r>
    </w:p>
    <w:p w:rsidR="333F6537" w:rsidP="333F6537" w:rsidRDefault="333F6537" w14:paraId="2E944150" w14:textId="5806E01A">
      <w:pPr>
        <w:pStyle w:val="Normal"/>
      </w:pPr>
      <w:r w:rsidR="7BA926F2">
        <w:rPr/>
        <w:t xml:space="preserve">Line 820 to 823 uses an if statement </w:t>
      </w:r>
      <w:r w:rsidR="544FB008">
        <w:rPr/>
        <w:t>to check each user account ty</w:t>
      </w:r>
      <w:r w:rsidR="1E2D1892">
        <w:rPr/>
        <w:t xml:space="preserve">pe. If the account type is </w:t>
      </w:r>
      <w:r w:rsidR="5A0471FC">
        <w:rPr/>
        <w:t>student,</w:t>
      </w:r>
      <w:r w:rsidR="1E2D1892">
        <w:rPr/>
        <w:t xml:space="preserve"> then the user is redirected to the student homepage. If account is </w:t>
      </w:r>
      <w:r w:rsidR="2E851570">
        <w:rPr/>
        <w:t>teacher,</w:t>
      </w:r>
      <w:r w:rsidR="1E2D1892">
        <w:rPr/>
        <w:t xml:space="preserve"> then it is redirected to the teacher homepage. This method ensures that the interface is properly reset when the user leaves the page.</w:t>
      </w:r>
    </w:p>
    <w:p w:rsidR="333F6537" w:rsidP="333F6537" w:rsidRDefault="333F6537" w14:paraId="2EE7435F" w14:textId="015983DF">
      <w:pPr>
        <w:pStyle w:val="Normal"/>
      </w:pPr>
      <w:r w:rsidR="347060E2">
        <w:drawing>
          <wp:inline wp14:editId="61DE42E8" wp14:anchorId="5D4C9DBF">
            <wp:extent cx="4813683" cy="828791"/>
            <wp:effectExtent l="0" t="0" r="0" b="0"/>
            <wp:docPr id="1213730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730537" name="Picture 1213730537"/>
                    <pic:cNvPicPr/>
                  </pic:nvPicPr>
                  <pic:blipFill>
                    <a:blip xmlns:r="http://schemas.openxmlformats.org/officeDocument/2006/relationships" r:embed="rId521506818">
                      <a:extLst>
                        <a:ext uri="{28A0092B-C50C-407E-A947-70E740481C1C}">
                          <a14:useLocalDpi xmlns:a14="http://schemas.microsoft.com/office/drawing/2010/main"/>
                        </a:ext>
                      </a:extLst>
                    </a:blip>
                    <a:stretch>
                      <a:fillRect/>
                    </a:stretch>
                  </pic:blipFill>
                  <pic:spPr>
                    <a:xfrm rot="0">
                      <a:off x="0" y="0"/>
                      <a:ext cx="4813683" cy="828791"/>
                    </a:xfrm>
                    <a:prstGeom prst="rect">
                      <a:avLst/>
                    </a:prstGeom>
                  </pic:spPr>
                </pic:pic>
              </a:graphicData>
            </a:graphic>
          </wp:inline>
        </w:drawing>
      </w:r>
    </w:p>
    <w:p w:rsidR="333F6537" w:rsidP="333F6537" w:rsidRDefault="333F6537" w14:paraId="6284A8DE" w14:textId="4B9E460D">
      <w:pPr>
        <w:pStyle w:val="Normal"/>
      </w:pPr>
      <w:r w:rsidR="347060E2">
        <w:rPr/>
        <w:t>Justification of select method:</w:t>
      </w:r>
    </w:p>
    <w:p w:rsidR="333F6537" w:rsidP="333F6537" w:rsidRDefault="333F6537" w14:paraId="1AF706A9" w14:textId="0792387F">
      <w:pPr>
        <w:pStyle w:val="Normal"/>
      </w:pPr>
      <w:r w:rsidR="347060E2">
        <w:rPr/>
        <w:t xml:space="preserve">The purpose of the method is to </w:t>
      </w:r>
      <w:r w:rsidR="16704327">
        <w:rPr/>
        <w:t>redirect</w:t>
      </w:r>
      <w:r w:rsidR="347060E2">
        <w:rPr/>
        <w:t xml:space="preserve"> the user to the quiz select page. This is achieved by destroying widgets in the frame and lowering the </w:t>
      </w:r>
      <w:r w:rsidR="02FA0CFD">
        <w:rPr/>
        <w:t xml:space="preserve">page. Line 816 uses a for loop to iterate through each widget in the temporary frame and destroy it. This is to prevent </w:t>
      </w:r>
      <w:r w:rsidR="1D10C4A0">
        <w:rPr/>
        <w:t>the new generated report from clashing with the old widgets. The page is the lowered which allows the main page to be displayed.</w:t>
      </w:r>
    </w:p>
    <w:p w:rsidR="333F6537" w:rsidP="333F6537" w:rsidRDefault="333F6537" w14:paraId="0F349A9C" w14:textId="394EAC70">
      <w:pPr>
        <w:pStyle w:val="Normal"/>
      </w:pPr>
      <w:r w:rsidR="0DA14BDD">
        <w:drawing>
          <wp:inline wp14:editId="2A093FCA" wp14:anchorId="5AC54E92">
            <wp:extent cx="5145315" cy="5076825"/>
            <wp:effectExtent l="0" t="0" r="0" b="0"/>
            <wp:docPr id="1854381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381714" name="Picture 1854381714"/>
                    <pic:cNvPicPr/>
                  </pic:nvPicPr>
                  <pic:blipFill>
                    <a:blip xmlns:r="http://schemas.openxmlformats.org/officeDocument/2006/relationships" r:embed="rId1448719026">
                      <a:extLst>
                        <a:ext uri="{28A0092B-C50C-407E-A947-70E740481C1C}">
                          <a14:useLocalDpi xmlns:a14="http://schemas.microsoft.com/office/drawing/2010/main"/>
                        </a:ext>
                      </a:extLst>
                    </a:blip>
                    <a:stretch>
                      <a:fillRect/>
                    </a:stretch>
                  </pic:blipFill>
                  <pic:spPr>
                    <a:xfrm rot="0">
                      <a:off x="0" y="0"/>
                      <a:ext cx="5145315" cy="5076825"/>
                    </a:xfrm>
                    <a:prstGeom prst="rect">
                      <a:avLst/>
                    </a:prstGeom>
                  </pic:spPr>
                </pic:pic>
              </a:graphicData>
            </a:graphic>
          </wp:inline>
        </w:drawing>
      </w:r>
    </w:p>
    <w:p w:rsidR="333F6537" w:rsidP="333F6537" w:rsidRDefault="333F6537" w14:paraId="597D1D7E" w14:textId="245835E6">
      <w:pPr>
        <w:pStyle w:val="Normal"/>
      </w:pPr>
      <w:r w:rsidR="1AAD2D59">
        <w:rPr/>
        <w:t xml:space="preserve">Justification of </w:t>
      </w:r>
      <w:r w:rsidR="1AAD2D59">
        <w:rPr/>
        <w:t>report_generate</w:t>
      </w:r>
      <w:r w:rsidR="14DF7CE7">
        <w:rPr/>
        <w:t xml:space="preserve"> method</w:t>
      </w:r>
      <w:r w:rsidR="1AAD2D59">
        <w:rPr/>
        <w:t>:</w:t>
      </w:r>
    </w:p>
    <w:p w:rsidR="333F6537" w:rsidP="333F6537" w:rsidRDefault="333F6537" w14:paraId="4290C698" w14:textId="1564E78E">
      <w:pPr>
        <w:pStyle w:val="Normal"/>
      </w:pPr>
      <w:r w:rsidR="367C64CD">
        <w:rPr/>
        <w:t xml:space="preserve">This method </w:t>
      </w:r>
      <w:r w:rsidR="367C64CD">
        <w:rPr/>
        <w:t xml:space="preserve">is </w:t>
      </w:r>
      <w:r w:rsidR="1FA7BBDE">
        <w:rPr/>
        <w:t>responsible for</w:t>
      </w:r>
      <w:r w:rsidR="1FA7BBDE">
        <w:rPr/>
        <w:t xml:space="preserve"> generating the report</w:t>
      </w:r>
      <w:r w:rsidR="67D7169C">
        <w:rPr/>
        <w:t>s</w:t>
      </w:r>
      <w:r w:rsidR="1FA7BBDE">
        <w:rPr/>
        <w:t xml:space="preserve"> for the quiz selec</w:t>
      </w:r>
      <w:r w:rsidR="644E804D">
        <w:rPr/>
        <w:t>ted by the user</w:t>
      </w:r>
      <w:r w:rsidR="53D01793">
        <w:rPr/>
        <w:t xml:space="preserve"> </w:t>
      </w:r>
      <w:r w:rsidR="4A5E322E">
        <w:rPr/>
        <w:t>inside</w:t>
      </w:r>
      <w:r w:rsidR="53D01793">
        <w:rPr/>
        <w:t xml:space="preserve"> the temporary frame</w:t>
      </w:r>
      <w:r w:rsidR="2D10D569">
        <w:rPr/>
        <w:t xml:space="preserve">. </w:t>
      </w:r>
      <w:r w:rsidR="257988CA">
        <w:rPr/>
        <w:t xml:space="preserve">The </w:t>
      </w:r>
      <w:r w:rsidR="018796D0">
        <w:rPr/>
        <w:t>interface</w:t>
      </w:r>
      <w:r w:rsidR="73534F13">
        <w:rPr/>
        <w:t xml:space="preserve"> generated</w:t>
      </w:r>
      <w:r w:rsidR="2D10D569">
        <w:rPr/>
        <w:t xml:space="preserve"> </w:t>
      </w:r>
      <w:r w:rsidR="1E190C14">
        <w:rPr/>
        <w:t>depend</w:t>
      </w:r>
      <w:r w:rsidR="7E4C680E">
        <w:rPr/>
        <w:t>s</w:t>
      </w:r>
      <w:r w:rsidR="2D10D569">
        <w:rPr/>
        <w:t xml:space="preserve"> on the account type</w:t>
      </w:r>
      <w:r w:rsidR="54664059">
        <w:rPr/>
        <w:t xml:space="preserve"> of user</w:t>
      </w:r>
      <w:r w:rsidR="2D10D569">
        <w:rPr/>
        <w:t>.</w:t>
      </w:r>
      <w:r w:rsidR="6BA40EDD">
        <w:rPr/>
        <w:t xml:space="preserve"> Line 768 defines the method and allows the quiz title to be passe</w:t>
      </w:r>
      <w:r w:rsidR="1310F77A">
        <w:rPr/>
        <w:t>d</w:t>
      </w:r>
      <w:r w:rsidR="6BA40EDD">
        <w:rPr/>
        <w:t xml:space="preserve"> in a</w:t>
      </w:r>
      <w:r w:rsidR="2572ABAA">
        <w:rPr/>
        <w:t>s</w:t>
      </w:r>
      <w:r w:rsidR="6BA40EDD">
        <w:rPr/>
        <w:t xml:space="preserve"> </w:t>
      </w:r>
      <w:r w:rsidR="1C48F7DF">
        <w:rPr/>
        <w:t xml:space="preserve">a </w:t>
      </w:r>
      <w:r w:rsidR="6BA40EDD">
        <w:rPr/>
        <w:t xml:space="preserve">parameter. This </w:t>
      </w:r>
      <w:r w:rsidR="6BA40EDD">
        <w:rPr/>
        <w:t>contains</w:t>
      </w:r>
      <w:r w:rsidR="6BA40EDD">
        <w:rPr/>
        <w:t xml:space="preserve"> the title of the quiz </w:t>
      </w:r>
      <w:r w:rsidR="7DD5A3A4">
        <w:rPr/>
        <w:t>selected</w:t>
      </w:r>
      <w:r w:rsidR="6BA40EDD">
        <w:rPr/>
        <w:t xml:space="preserve"> by the user and will be used to</w:t>
      </w:r>
      <w:r w:rsidR="4C3C1098">
        <w:rPr/>
        <w:t xml:space="preserve"> retrieve and</w:t>
      </w:r>
      <w:r w:rsidR="6BA40EDD">
        <w:rPr/>
        <w:t xml:space="preserve"> display the correct data.</w:t>
      </w:r>
    </w:p>
    <w:p w:rsidR="333F6537" w:rsidP="333F6537" w:rsidRDefault="333F6537" w14:paraId="54809F70" w14:textId="79C7F77E">
      <w:pPr>
        <w:pStyle w:val="Normal"/>
      </w:pPr>
      <w:r w:rsidR="6BA40EDD">
        <w:rPr/>
        <w:t xml:space="preserve">Line </w:t>
      </w:r>
      <w:r w:rsidR="560CC259">
        <w:rPr/>
        <w:t>711 creates the colour selector button which allows user</w:t>
      </w:r>
      <w:r w:rsidR="3862C135">
        <w:rPr/>
        <w:t xml:space="preserve"> to</w:t>
      </w:r>
      <w:r w:rsidR="560CC259">
        <w:rPr/>
        <w:t xml:space="preserve"> </w:t>
      </w:r>
      <w:r w:rsidR="4347C3E1">
        <w:rPr/>
        <w:t>customis</w:t>
      </w:r>
      <w:r w:rsidR="2C842B36">
        <w:rPr/>
        <w:t>e the interface</w:t>
      </w:r>
      <w:r w:rsidR="560CC259">
        <w:rPr/>
        <w:t xml:space="preserve">. </w:t>
      </w:r>
      <w:r w:rsidR="12A32DBE">
        <w:rPr/>
        <w:t>A</w:t>
      </w:r>
      <w:r w:rsidR="560CC259">
        <w:rPr/>
        <w:t>dd</w:t>
      </w:r>
      <w:r w:rsidR="1D4BDE43">
        <w:rPr/>
        <w:t>ing</w:t>
      </w:r>
      <w:r w:rsidR="560CC259">
        <w:rPr/>
        <w:t xml:space="preserve"> this button </w:t>
      </w:r>
      <w:r w:rsidR="6B906D0C">
        <w:rPr/>
        <w:t xml:space="preserve">ensures that </w:t>
      </w:r>
      <w:r w:rsidR="560CC259">
        <w:rPr/>
        <w:t>the interface</w:t>
      </w:r>
      <w:r w:rsidR="3620735A">
        <w:rPr/>
        <w:t xml:space="preserve"> is</w:t>
      </w:r>
      <w:r w:rsidR="560CC259">
        <w:rPr/>
        <w:t xml:space="preserve"> consiste</w:t>
      </w:r>
      <w:r w:rsidR="5DC21BE6">
        <w:rPr/>
        <w:t>nt across all pages</w:t>
      </w:r>
      <w:r w:rsidR="0DA9A405">
        <w:rPr/>
        <w:t xml:space="preserve"> in the program</w:t>
      </w:r>
      <w:r w:rsidR="5DC21BE6">
        <w:rPr/>
        <w:t xml:space="preserve">. Line 772 creates a button which allows users to </w:t>
      </w:r>
      <w:r w:rsidR="14C01B85">
        <w:rPr/>
        <w:t>return t</w:t>
      </w:r>
      <w:r w:rsidR="5DC21BE6">
        <w:rPr/>
        <w:t>o the quiz select</w:t>
      </w:r>
      <w:r w:rsidR="579488CC">
        <w:rPr/>
        <w:t>ion</w:t>
      </w:r>
      <w:r w:rsidR="5DC21BE6">
        <w:rPr/>
        <w:t xml:space="preserve"> page. When the button is pressed,</w:t>
      </w:r>
      <w:r w:rsidR="5AE2C2C3">
        <w:rPr/>
        <w:t xml:space="preserve"> the</w:t>
      </w:r>
      <w:r w:rsidR="5DC21BE6">
        <w:rPr/>
        <w:t xml:space="preserve"> select method </w:t>
      </w:r>
      <w:r w:rsidR="7E65E3B2">
        <w:rPr/>
        <w:t xml:space="preserve">is called </w:t>
      </w:r>
      <w:r w:rsidR="5DC21BE6">
        <w:rPr/>
        <w:t xml:space="preserve">which is </w:t>
      </w:r>
      <w:r w:rsidR="6B22E497">
        <w:rPr/>
        <w:t>handles the</w:t>
      </w:r>
      <w:r w:rsidR="5DC21BE6">
        <w:rPr/>
        <w:t xml:space="preserve"> redirection to the quiz </w:t>
      </w:r>
      <w:r w:rsidR="4D24CA8B">
        <w:rPr/>
        <w:t>select page.</w:t>
      </w:r>
    </w:p>
    <w:p w:rsidR="333F6537" w:rsidP="333F6537" w:rsidRDefault="333F6537" w14:paraId="62B4EF3A" w14:textId="71BA6361">
      <w:pPr>
        <w:pStyle w:val="Normal"/>
      </w:pPr>
      <w:r w:rsidR="57DF3A29">
        <w:rPr/>
        <w:t xml:space="preserve"> </w:t>
      </w:r>
      <w:r w:rsidR="4D24CA8B">
        <w:rPr/>
        <w:t>Lin</w:t>
      </w:r>
      <w:r w:rsidR="6F00CD8B">
        <w:rPr/>
        <w:t>e 775 separates the quiz title into</w:t>
      </w:r>
      <w:r w:rsidR="698B1FE7">
        <w:rPr/>
        <w:t xml:space="preserve"> two parts,</w:t>
      </w:r>
      <w:r w:rsidR="6F00CD8B">
        <w:rPr/>
        <w:t xml:space="preserve"> </w:t>
      </w:r>
      <w:r w:rsidR="6A23C205">
        <w:rPr/>
        <w:t>the</w:t>
      </w:r>
      <w:r w:rsidR="6F00CD8B">
        <w:rPr/>
        <w:t xml:space="preserve"> quiz name and</w:t>
      </w:r>
      <w:r w:rsidR="16E8D717">
        <w:rPr/>
        <w:t xml:space="preserve"> the</w:t>
      </w:r>
      <w:r w:rsidR="6F00CD8B">
        <w:rPr/>
        <w:t xml:space="preserve"> creator</w:t>
      </w:r>
      <w:r w:rsidR="74A83C35">
        <w:rPr/>
        <w:t>’s</w:t>
      </w:r>
      <w:r w:rsidR="6F00CD8B">
        <w:rPr/>
        <w:t xml:space="preserve"> username. This will be used to retrieve the correct data from the </w:t>
      </w:r>
      <w:r w:rsidR="127BCFC9">
        <w:rPr/>
        <w:t>lists</w:t>
      </w:r>
      <w:r w:rsidR="6F00CD8B">
        <w:rPr/>
        <w:t xml:space="preserve"> returned by the backend function. Line 778</w:t>
      </w:r>
      <w:r w:rsidR="4312C5C1">
        <w:rPr/>
        <w:t xml:space="preserve"> and 779 defines variables which will allow the program to calculate the average score for the quiz attempt. Line 781 creates a label </w:t>
      </w:r>
      <w:r w:rsidR="71CF9121">
        <w:rPr/>
        <w:t xml:space="preserve">that </w:t>
      </w:r>
      <w:r w:rsidR="2A455946">
        <w:rPr/>
        <w:t>informs</w:t>
      </w:r>
      <w:r w:rsidR="71CF9121">
        <w:rPr/>
        <w:t xml:space="preserve"> the user that the quiz history is being is displayed.</w:t>
      </w:r>
    </w:p>
    <w:p w:rsidR="333F6537" w:rsidP="333F6537" w:rsidRDefault="333F6537" w14:paraId="322FBF44" w14:textId="78173F78">
      <w:pPr>
        <w:pStyle w:val="Normal"/>
      </w:pPr>
      <w:r w:rsidR="14499A6C">
        <w:rPr/>
        <w:t>Line 783 uses an if statement to check if the account type is student. If true, then</w:t>
      </w:r>
      <w:r w:rsidR="2FF3829D">
        <w:rPr/>
        <w:t xml:space="preserve"> the </w:t>
      </w:r>
      <w:r w:rsidR="003685F7">
        <w:rPr/>
        <w:t>program begins generating the student report interface</w:t>
      </w:r>
      <w:r w:rsidR="2FF3829D">
        <w:rPr/>
        <w:t xml:space="preserve">. Line 785 </w:t>
      </w:r>
      <w:r w:rsidR="6DF5160E">
        <w:rPr/>
        <w:t xml:space="preserve">calls </w:t>
      </w:r>
      <w:r w:rsidR="365FF612">
        <w:rPr/>
        <w:t>the</w:t>
      </w:r>
      <w:r w:rsidR="1316D4C9">
        <w:rPr/>
        <w:t xml:space="preserve"> </w:t>
      </w:r>
      <w:r w:rsidR="6DF5160E">
        <w:rPr/>
        <w:t xml:space="preserve">backend </w:t>
      </w:r>
      <w:r w:rsidR="6DF5160E">
        <w:rPr/>
        <w:t>student_reports</w:t>
      </w:r>
      <w:r w:rsidR="6DF5160E">
        <w:rPr/>
        <w:t xml:space="preserve"> function, to retrieve the </w:t>
      </w:r>
      <w:r w:rsidR="5A412766">
        <w:rPr/>
        <w:t>details</w:t>
      </w:r>
      <w:r w:rsidR="6DF5160E">
        <w:rPr/>
        <w:t xml:space="preserve"> for each quiz attempt </w:t>
      </w:r>
      <w:r w:rsidR="1E2E3CE4">
        <w:rPr/>
        <w:t xml:space="preserve">made </w:t>
      </w:r>
      <w:r w:rsidR="6DF5160E">
        <w:rPr/>
        <w:t>by the student. Line 786 creat</w:t>
      </w:r>
      <w:r w:rsidR="1953DE8D">
        <w:rPr/>
        <w:t>es calls a method t</w:t>
      </w:r>
      <w:r w:rsidR="506B527B">
        <w:rPr/>
        <w:t>hat creates a</w:t>
      </w:r>
      <w:r w:rsidR="1953DE8D">
        <w:rPr/>
        <w:t xml:space="preserve"> scrollab</w:t>
      </w:r>
      <w:r w:rsidR="4D66EAF3">
        <w:rPr/>
        <w:t>le</w:t>
      </w:r>
      <w:r w:rsidR="1953DE8D">
        <w:rPr/>
        <w:t xml:space="preserve"> frame </w:t>
      </w:r>
      <w:r w:rsidR="30B31A45">
        <w:rPr/>
        <w:t>which will be used to display the details of the quiz attempts. The scrollable frame</w:t>
      </w:r>
      <w:r w:rsidR="40D54C70">
        <w:rPr/>
        <w:t xml:space="preserve"> prevents layout </w:t>
      </w:r>
      <w:r w:rsidR="670D5391">
        <w:rPr/>
        <w:t>overflow</w:t>
      </w:r>
      <w:r w:rsidR="40D54C70">
        <w:rPr/>
        <w:t xml:space="preserve"> when the student has multiple quiz attempts.</w:t>
      </w:r>
    </w:p>
    <w:p w:rsidR="333F6537" w:rsidP="333F6537" w:rsidRDefault="333F6537" w14:paraId="21B81541" w14:textId="31452E97">
      <w:pPr>
        <w:pStyle w:val="Normal"/>
      </w:pPr>
      <w:r w:rsidR="41BE0F0F">
        <w:rPr/>
        <w:t xml:space="preserve">Line 787 creates a label which </w:t>
      </w:r>
      <w:r w:rsidR="5E082729">
        <w:rPr/>
        <w:t>act as column headings</w:t>
      </w:r>
      <w:r w:rsidR="41BE0F0F">
        <w:rPr/>
        <w:t xml:space="preserve">. Line 789 uses a for loop to iterate through each quiz </w:t>
      </w:r>
      <w:r w:rsidR="2AB1FC49">
        <w:rPr/>
        <w:t xml:space="preserve">attempt from the </w:t>
      </w:r>
      <w:r w:rsidR="1DA08A68">
        <w:rPr/>
        <w:t>retrieved list</w:t>
      </w:r>
      <w:r w:rsidR="2AB1FC49">
        <w:rPr/>
        <w:t xml:space="preserve">. An if statement is used to check if the quiz attempt </w:t>
      </w:r>
      <w:r w:rsidR="6846BFF8">
        <w:rPr/>
        <w:t>belong</w:t>
      </w:r>
      <w:r w:rsidR="51BBE5E9">
        <w:rPr/>
        <w:t>s</w:t>
      </w:r>
      <w:r w:rsidR="6846BFF8">
        <w:rPr/>
        <w:t xml:space="preserve"> to</w:t>
      </w:r>
      <w:r w:rsidR="2AB1FC49">
        <w:rPr/>
        <w:t xml:space="preserve"> the quiz selec</w:t>
      </w:r>
      <w:r w:rsidR="4EA9F754">
        <w:rPr/>
        <w:t>ted by the user.</w:t>
      </w:r>
      <w:r w:rsidR="51C6A3EE">
        <w:rPr/>
        <w:t xml:space="preserve"> If true, the details are displayed in the </w:t>
      </w:r>
      <w:r w:rsidR="6828020F">
        <w:rPr/>
        <w:t>scrollable</w:t>
      </w:r>
      <w:r w:rsidR="51C6A3EE">
        <w:rPr/>
        <w:t xml:space="preserve"> frame using labels </w:t>
      </w:r>
      <w:r w:rsidR="3CDA11DF">
        <w:rPr/>
        <w:t>positioned with the grid layout</w:t>
      </w:r>
      <w:r w:rsidR="51C6A3EE">
        <w:rPr/>
        <w:t xml:space="preserve">. The loop keeps displaying the attempts for the selected quiz until the </w:t>
      </w:r>
      <w:r w:rsidR="38CB4535">
        <w:rPr/>
        <w:t>loop ends.</w:t>
      </w:r>
    </w:p>
    <w:p w:rsidR="333F6537" w:rsidP="333F6537" w:rsidRDefault="333F6537" w14:paraId="30CC5D2F" w14:textId="4C7E5D8B">
      <w:pPr>
        <w:pStyle w:val="Normal"/>
      </w:pPr>
      <w:r w:rsidR="51C41557">
        <w:rPr/>
        <w:t xml:space="preserve">If the account type </w:t>
      </w:r>
      <w:r w:rsidR="51C41557">
        <w:rPr/>
        <w:t>isn’t</w:t>
      </w:r>
      <w:r w:rsidR="51C41557">
        <w:rPr/>
        <w:t xml:space="preserve"> student, then</w:t>
      </w:r>
      <w:r w:rsidR="0C9768D2">
        <w:rPr/>
        <w:t xml:space="preserve"> the program assumes the user is a teacher </w:t>
      </w:r>
      <w:r w:rsidR="0A215E1B">
        <w:rPr/>
        <w:t>and the</w:t>
      </w:r>
      <w:r w:rsidR="51C41557">
        <w:rPr/>
        <w:t xml:space="preserve"> teacher </w:t>
      </w:r>
      <w:r w:rsidR="40F19CEC">
        <w:rPr/>
        <w:t>interface</w:t>
      </w:r>
      <w:r w:rsidR="51C41557">
        <w:rPr/>
        <w:t xml:space="preserve"> generation process begins. Line </w:t>
      </w:r>
      <w:r w:rsidR="16D84A93">
        <w:rPr/>
        <w:t>796 creates a label which</w:t>
      </w:r>
      <w:r w:rsidR="1325586D">
        <w:rPr/>
        <w:t xml:space="preserve"> acts as column headings, which inform the teacher what each column </w:t>
      </w:r>
      <w:r w:rsidR="1325586D">
        <w:rPr/>
        <w:t>represents</w:t>
      </w:r>
      <w:r w:rsidR="16D84A93">
        <w:rPr/>
        <w:t>. Line 797 creates a scrollable frame which will display quiz attempt details and prevent</w:t>
      </w:r>
      <w:r w:rsidR="69888622">
        <w:rPr/>
        <w:t xml:space="preserve"> layout</w:t>
      </w:r>
      <w:r w:rsidR="16D84A93">
        <w:rPr/>
        <w:t xml:space="preserve"> overflow.</w:t>
      </w:r>
      <w:r w:rsidR="605FB2FA">
        <w:rPr/>
        <w:t xml:space="preserve"> </w:t>
      </w:r>
    </w:p>
    <w:p w:rsidR="333F6537" w:rsidP="333F6537" w:rsidRDefault="333F6537" w14:paraId="0DACF94B" w14:textId="02F82C1F">
      <w:pPr>
        <w:pStyle w:val="Normal"/>
      </w:pPr>
      <w:r w:rsidR="605FB2FA">
        <w:rPr/>
        <w:t xml:space="preserve">Line 799 and 800 retrieves the student attempts </w:t>
      </w:r>
      <w:r w:rsidR="507D0C40">
        <w:rPr/>
        <w:t>for quizzes created by the</w:t>
      </w:r>
      <w:r w:rsidR="605FB2FA">
        <w:rPr/>
        <w:t xml:space="preserve"> teacher by calling the backend </w:t>
      </w:r>
      <w:r w:rsidR="605FB2FA">
        <w:rPr/>
        <w:t xml:space="preserve">teacher_reports function. </w:t>
      </w:r>
      <w:r w:rsidR="76E48AA9">
        <w:rPr/>
        <w:t xml:space="preserve">Line 802 uses a </w:t>
      </w:r>
      <w:r w:rsidR="605FB2FA">
        <w:rPr/>
        <w:t xml:space="preserve">for loop is used to </w:t>
      </w:r>
      <w:r w:rsidR="2259A8F3">
        <w:rPr/>
        <w:t>iterate through the data re</w:t>
      </w:r>
      <w:r w:rsidR="087947D5">
        <w:rPr/>
        <w:t xml:space="preserve">trieved. </w:t>
      </w:r>
      <w:r w:rsidR="10B7050F">
        <w:rPr/>
        <w:t>An if statement is used to check if the quiz attempt belong to the quiz selected by the teacher. If true, then t</w:t>
      </w:r>
      <w:r w:rsidR="087947D5">
        <w:rPr/>
        <w:t xml:space="preserve">he student username, score and date of completion is extracted from the data and displayed </w:t>
      </w:r>
      <w:r w:rsidR="2ED6D480">
        <w:rPr/>
        <w:t>inside the scrollable frame using labels.</w:t>
      </w:r>
      <w:r w:rsidR="087947D5">
        <w:rPr/>
        <w:t xml:space="preserve"> </w:t>
      </w:r>
    </w:p>
    <w:p w:rsidR="333F6537" w:rsidP="333F6537" w:rsidRDefault="333F6537" w14:paraId="5555641E" w14:textId="2BAA3C74">
      <w:pPr>
        <w:pStyle w:val="Normal"/>
      </w:pPr>
      <w:r w:rsidR="087947D5">
        <w:rPr/>
        <w:t xml:space="preserve">Line 810 to 813 </w:t>
      </w:r>
      <w:r w:rsidR="087947D5">
        <w:rPr/>
        <w:t>is responsible for</w:t>
      </w:r>
      <w:r w:rsidR="087947D5">
        <w:rPr/>
        <w:t xml:space="preserve"> displaying the average score of the </w:t>
      </w:r>
      <w:r w:rsidR="5234E5FA">
        <w:rPr/>
        <w:t>selected quiz</w:t>
      </w:r>
      <w:r w:rsidR="087947D5">
        <w:rPr/>
        <w:t xml:space="preserve">. An </w:t>
      </w:r>
      <w:r w:rsidR="6E1F0A5D">
        <w:rPr/>
        <w:t>if</w:t>
      </w:r>
      <w:r w:rsidR="087947D5">
        <w:rPr/>
        <w:t xml:space="preserve"> statement is used to check if the count variable is zero as it will cause division </w:t>
      </w:r>
      <w:r w:rsidR="149AF262">
        <w:rPr/>
        <w:t>errors when calculating the average. If the count is greater than zero, then the average score is calculated by dividing the</w:t>
      </w:r>
      <w:r w:rsidR="149AF262">
        <w:rPr/>
        <w:t xml:space="preserve"> score variable with the count variable and is displayed to th</w:t>
      </w:r>
      <w:r w:rsidR="01DE19A8">
        <w:rPr/>
        <w:t>e user using a label. If the count is zero, then the average score displayed as 0.</w:t>
      </w:r>
    </w:p>
    <w:p w:rsidR="333F6537" w:rsidP="333F6537" w:rsidRDefault="333F6537" w14:paraId="2A469B9A" w14:textId="628FEB69">
      <w:pPr>
        <w:pStyle w:val="Normal"/>
      </w:pPr>
      <w:r w:rsidR="01DE19A8">
        <w:rPr/>
        <w:t xml:space="preserve">This method generates the quiz report interface, which displays attempt </w:t>
      </w:r>
      <w:r w:rsidR="44370B5A">
        <w:rPr/>
        <w:t>details</w:t>
      </w:r>
      <w:r w:rsidR="01DE19A8">
        <w:rPr/>
        <w:t xml:space="preserve"> and </w:t>
      </w:r>
      <w:r w:rsidR="066CC7B3">
        <w:rPr/>
        <w:t>statistics</w:t>
      </w:r>
      <w:r w:rsidR="01DE19A8">
        <w:rPr/>
        <w:t xml:space="preserve"> while </w:t>
      </w:r>
      <w:r w:rsidR="71938E58">
        <w:rPr/>
        <w:t>ensuring</w:t>
      </w:r>
      <w:r w:rsidR="01DE19A8">
        <w:rPr/>
        <w:t xml:space="preserve"> the page interface is </w:t>
      </w:r>
      <w:r w:rsidR="57670692">
        <w:rPr/>
        <w:t>different</w:t>
      </w:r>
      <w:r w:rsidR="01DE19A8">
        <w:rPr/>
        <w:t xml:space="preserve"> for both account types.</w:t>
      </w:r>
    </w:p>
    <w:p w:rsidR="333F6537" w:rsidP="2EFCB3A3" w:rsidRDefault="333F6537" w14:paraId="2821FFBA" w14:textId="706C1C58">
      <w:pPr>
        <w:pStyle w:val="Heading3"/>
      </w:pPr>
      <w:bookmarkStart w:name="_Toc2094253111" w:id="1685605837"/>
      <w:r w:rsidR="198419CF">
        <w:rPr/>
        <w:t>Test Table</w:t>
      </w:r>
      <w:bookmarkEnd w:id="1685605837"/>
    </w:p>
    <w:tbl>
      <w:tblPr>
        <w:tblStyle w:val="TableGrid"/>
        <w:bidiVisual w:val="0"/>
        <w:tblW w:w="0" w:type="auto"/>
        <w:tblLook w:val="06A0" w:firstRow="1" w:lastRow="0" w:firstColumn="1" w:lastColumn="0" w:noHBand="1" w:noVBand="1"/>
      </w:tblPr>
      <w:tblGrid>
        <w:gridCol w:w="690"/>
        <w:gridCol w:w="1740"/>
        <w:gridCol w:w="2220"/>
        <w:gridCol w:w="2325"/>
        <w:gridCol w:w="1380"/>
        <w:gridCol w:w="792"/>
      </w:tblGrid>
      <w:tr w:rsidR="2EFCB3A3" w:rsidTr="475D97EF" w14:paraId="3DB9E732">
        <w:trPr>
          <w:trHeight w:val="570"/>
        </w:trPr>
        <w:tc>
          <w:tcPr>
            <w:tcW w:w="690" w:type="dxa"/>
            <w:tcMar/>
          </w:tcPr>
          <w:p w:rsidR="2EFCB3A3" w:rsidP="2EFCB3A3" w:rsidRDefault="2EFCB3A3" w14:paraId="7C089654" w14:textId="28F62F8D">
            <w:pPr>
              <w:pStyle w:val="Normal"/>
              <w:rPr>
                <w:sz w:val="20"/>
                <w:szCs w:val="20"/>
              </w:rPr>
            </w:pPr>
            <w:r w:rsidRPr="2EFCB3A3" w:rsidR="2EFCB3A3">
              <w:rPr>
                <w:sz w:val="20"/>
                <w:szCs w:val="20"/>
              </w:rPr>
              <w:t xml:space="preserve">Test </w:t>
            </w:r>
            <w:r w:rsidRPr="2EFCB3A3" w:rsidR="2EFCB3A3">
              <w:rPr>
                <w:sz w:val="20"/>
                <w:szCs w:val="20"/>
              </w:rPr>
              <w:t>No.</w:t>
            </w:r>
          </w:p>
        </w:tc>
        <w:tc>
          <w:tcPr>
            <w:tcW w:w="1740" w:type="dxa"/>
            <w:tcMar/>
          </w:tcPr>
          <w:p w:rsidR="2EFCB3A3" w:rsidP="2EFCB3A3" w:rsidRDefault="2EFCB3A3" w14:paraId="5CD9B656" w14:textId="2F7C884C">
            <w:pPr>
              <w:pStyle w:val="Normal"/>
              <w:rPr>
                <w:sz w:val="20"/>
                <w:szCs w:val="20"/>
              </w:rPr>
            </w:pPr>
            <w:r w:rsidRPr="2EFCB3A3" w:rsidR="2EFCB3A3">
              <w:rPr>
                <w:sz w:val="20"/>
                <w:szCs w:val="20"/>
              </w:rPr>
              <w:t>Test Description</w:t>
            </w:r>
          </w:p>
        </w:tc>
        <w:tc>
          <w:tcPr>
            <w:tcW w:w="2220" w:type="dxa"/>
            <w:tcMar/>
          </w:tcPr>
          <w:p w:rsidR="2EFCB3A3" w:rsidP="2EFCB3A3" w:rsidRDefault="2EFCB3A3" w14:paraId="17AAD8D5" w14:textId="63D96CAF">
            <w:pPr>
              <w:pStyle w:val="Normal"/>
              <w:rPr>
                <w:sz w:val="20"/>
                <w:szCs w:val="20"/>
              </w:rPr>
            </w:pPr>
            <w:r w:rsidRPr="2EFCB3A3" w:rsidR="2EFCB3A3">
              <w:rPr>
                <w:sz w:val="20"/>
                <w:szCs w:val="20"/>
              </w:rPr>
              <w:t>Input</w:t>
            </w:r>
          </w:p>
        </w:tc>
        <w:tc>
          <w:tcPr>
            <w:tcW w:w="2325" w:type="dxa"/>
            <w:tcMar/>
          </w:tcPr>
          <w:p w:rsidR="2EFCB3A3" w:rsidP="2EFCB3A3" w:rsidRDefault="2EFCB3A3" w14:paraId="1F1F6274" w14:textId="02D353CE">
            <w:pPr>
              <w:pStyle w:val="Normal"/>
              <w:rPr>
                <w:sz w:val="20"/>
                <w:szCs w:val="20"/>
              </w:rPr>
            </w:pPr>
            <w:r w:rsidRPr="2EFCB3A3" w:rsidR="2EFCB3A3">
              <w:rPr>
                <w:sz w:val="20"/>
                <w:szCs w:val="20"/>
              </w:rPr>
              <w:t>Expected Outcome</w:t>
            </w:r>
          </w:p>
        </w:tc>
        <w:tc>
          <w:tcPr>
            <w:tcW w:w="1380" w:type="dxa"/>
            <w:tcMar/>
          </w:tcPr>
          <w:p w:rsidR="2EFCB3A3" w:rsidP="2EFCB3A3" w:rsidRDefault="2EFCB3A3" w14:paraId="4BE8C6B4" w14:textId="213FA11F">
            <w:pPr>
              <w:pStyle w:val="Normal"/>
              <w:rPr>
                <w:sz w:val="20"/>
                <w:szCs w:val="20"/>
              </w:rPr>
            </w:pPr>
            <w:r w:rsidRPr="2EFCB3A3" w:rsidR="2EFCB3A3">
              <w:rPr>
                <w:sz w:val="20"/>
                <w:szCs w:val="20"/>
              </w:rPr>
              <w:t>Actual Output</w:t>
            </w:r>
          </w:p>
        </w:tc>
        <w:tc>
          <w:tcPr>
            <w:tcW w:w="792" w:type="dxa"/>
            <w:tcMar/>
          </w:tcPr>
          <w:p w:rsidR="2EFCB3A3" w:rsidP="2EFCB3A3" w:rsidRDefault="2EFCB3A3" w14:paraId="63CC0FEA" w14:textId="6644D76C">
            <w:pPr>
              <w:pStyle w:val="Normal"/>
              <w:rPr>
                <w:sz w:val="20"/>
                <w:szCs w:val="20"/>
              </w:rPr>
            </w:pPr>
            <w:r w:rsidRPr="2EFCB3A3" w:rsidR="2EFCB3A3">
              <w:rPr>
                <w:sz w:val="20"/>
                <w:szCs w:val="20"/>
              </w:rPr>
              <w:t>Pass/Fail</w:t>
            </w:r>
          </w:p>
        </w:tc>
      </w:tr>
      <w:tr w:rsidR="2EFCB3A3" w:rsidTr="475D97EF" w14:paraId="435AF92B">
        <w:trPr>
          <w:trHeight w:val="975"/>
        </w:trPr>
        <w:tc>
          <w:tcPr>
            <w:tcW w:w="690" w:type="dxa"/>
            <w:tcMar/>
          </w:tcPr>
          <w:p w:rsidR="739BB61B" w:rsidP="2EFCB3A3" w:rsidRDefault="739BB61B" w14:paraId="091124DE" w14:textId="45020442">
            <w:pPr>
              <w:pStyle w:val="Normal"/>
              <w:bidi w:val="0"/>
              <w:rPr>
                <w:sz w:val="20"/>
                <w:szCs w:val="20"/>
              </w:rPr>
            </w:pPr>
            <w:r w:rsidRPr="2EFCB3A3" w:rsidR="739BB61B">
              <w:rPr>
                <w:sz w:val="20"/>
                <w:szCs w:val="20"/>
              </w:rPr>
              <w:t>1</w:t>
            </w:r>
          </w:p>
        </w:tc>
        <w:tc>
          <w:tcPr>
            <w:tcW w:w="1740" w:type="dxa"/>
            <w:tcMar/>
          </w:tcPr>
          <w:p w:rsidR="739BB61B" w:rsidP="2EFCB3A3" w:rsidRDefault="739BB61B" w14:paraId="30CD963F" w14:textId="20834C8A">
            <w:pPr>
              <w:pStyle w:val="Normal"/>
              <w:bidi w:val="0"/>
              <w:rPr>
                <w:sz w:val="20"/>
                <w:szCs w:val="20"/>
              </w:rPr>
            </w:pPr>
            <w:r w:rsidRPr="2EFCB3A3" w:rsidR="739BB61B">
              <w:rPr>
                <w:sz w:val="20"/>
                <w:szCs w:val="20"/>
              </w:rPr>
              <w:t xml:space="preserve">Testing if student is redirected to student homepage </w:t>
            </w:r>
          </w:p>
        </w:tc>
        <w:tc>
          <w:tcPr>
            <w:tcW w:w="2220" w:type="dxa"/>
            <w:tcMar/>
          </w:tcPr>
          <w:p w:rsidR="739BB61B" w:rsidP="2EFCB3A3" w:rsidRDefault="739BB61B" w14:paraId="4E8F49B0" w14:textId="330BB9B2">
            <w:pPr>
              <w:pStyle w:val="Normal"/>
              <w:bidi w:val="0"/>
              <w:rPr>
                <w:sz w:val="20"/>
                <w:szCs w:val="20"/>
              </w:rPr>
            </w:pPr>
            <w:r w:rsidRPr="2EFCB3A3" w:rsidR="739BB61B">
              <w:rPr>
                <w:sz w:val="20"/>
                <w:szCs w:val="20"/>
              </w:rPr>
              <w:t>Click “Back to Homepage” button</w:t>
            </w:r>
          </w:p>
        </w:tc>
        <w:tc>
          <w:tcPr>
            <w:tcW w:w="2325" w:type="dxa"/>
            <w:tcMar/>
          </w:tcPr>
          <w:p w:rsidR="739BB61B" w:rsidP="2EFCB3A3" w:rsidRDefault="739BB61B" w14:paraId="0D160CBC" w14:textId="79A0FCD0">
            <w:pPr>
              <w:pStyle w:val="Normal"/>
              <w:bidi w:val="0"/>
              <w:rPr>
                <w:sz w:val="20"/>
                <w:szCs w:val="20"/>
              </w:rPr>
            </w:pPr>
            <w:r w:rsidRPr="2EFCB3A3" w:rsidR="739BB61B">
              <w:rPr>
                <w:sz w:val="20"/>
                <w:szCs w:val="20"/>
              </w:rPr>
              <w:t>Student is redirected to the student homepage</w:t>
            </w:r>
          </w:p>
        </w:tc>
        <w:tc>
          <w:tcPr>
            <w:tcW w:w="1380" w:type="dxa"/>
            <w:tcMar/>
          </w:tcPr>
          <w:p w:rsidR="739BB61B" w:rsidP="2EFCB3A3" w:rsidRDefault="739BB61B" w14:paraId="080C14EF" w14:textId="14DE4F50">
            <w:pPr>
              <w:pStyle w:val="Normal"/>
              <w:bidi w:val="0"/>
              <w:rPr>
                <w:sz w:val="20"/>
                <w:szCs w:val="20"/>
              </w:rPr>
            </w:pPr>
            <w:r w:rsidRPr="2EFCB3A3" w:rsidR="739BB61B">
              <w:rPr>
                <w:sz w:val="20"/>
                <w:szCs w:val="20"/>
              </w:rPr>
              <w:t>Same as expected</w:t>
            </w:r>
          </w:p>
        </w:tc>
        <w:tc>
          <w:tcPr>
            <w:tcW w:w="792" w:type="dxa"/>
            <w:tcMar/>
          </w:tcPr>
          <w:p w:rsidR="739BB61B" w:rsidP="2EFCB3A3" w:rsidRDefault="739BB61B" w14:paraId="14AE08AE" w14:textId="5F2EBA13">
            <w:pPr>
              <w:pStyle w:val="Normal"/>
              <w:bidi w:val="0"/>
              <w:rPr>
                <w:sz w:val="20"/>
                <w:szCs w:val="20"/>
              </w:rPr>
            </w:pPr>
            <w:r w:rsidRPr="2EFCB3A3" w:rsidR="739BB61B">
              <w:rPr>
                <w:sz w:val="20"/>
                <w:szCs w:val="20"/>
              </w:rPr>
              <w:t>Pass</w:t>
            </w:r>
          </w:p>
        </w:tc>
      </w:tr>
      <w:tr w:rsidR="2EFCB3A3" w:rsidTr="475D97EF" w14:paraId="71F45879">
        <w:trPr>
          <w:trHeight w:val="570"/>
        </w:trPr>
        <w:tc>
          <w:tcPr>
            <w:tcW w:w="690" w:type="dxa"/>
            <w:tcMar/>
          </w:tcPr>
          <w:p w:rsidR="739BB61B" w:rsidP="2EFCB3A3" w:rsidRDefault="739BB61B" w14:paraId="137F4F7B" w14:textId="598A10D8">
            <w:pPr>
              <w:pStyle w:val="Normal"/>
              <w:bidi w:val="0"/>
              <w:rPr>
                <w:sz w:val="20"/>
                <w:szCs w:val="20"/>
              </w:rPr>
            </w:pPr>
            <w:r w:rsidRPr="2EFCB3A3" w:rsidR="739BB61B">
              <w:rPr>
                <w:sz w:val="20"/>
                <w:szCs w:val="20"/>
              </w:rPr>
              <w:t>2</w:t>
            </w:r>
          </w:p>
        </w:tc>
        <w:tc>
          <w:tcPr>
            <w:tcW w:w="1740" w:type="dxa"/>
            <w:tcMar/>
          </w:tcPr>
          <w:p w:rsidR="739BB61B" w:rsidP="2EFCB3A3" w:rsidRDefault="739BB61B" w14:paraId="6C06C343" w14:textId="1A864133">
            <w:pPr>
              <w:pStyle w:val="Normal"/>
              <w:bidi w:val="0"/>
              <w:rPr>
                <w:sz w:val="20"/>
                <w:szCs w:val="20"/>
              </w:rPr>
            </w:pPr>
            <w:r w:rsidRPr="2EFCB3A3" w:rsidR="739BB61B">
              <w:rPr>
                <w:sz w:val="20"/>
                <w:szCs w:val="20"/>
              </w:rPr>
              <w:t>Testing if teacher is redirected to teacher homepage</w:t>
            </w:r>
          </w:p>
          <w:p w:rsidR="2EFCB3A3" w:rsidP="2EFCB3A3" w:rsidRDefault="2EFCB3A3" w14:paraId="708E32DD" w14:textId="65C8A3B5">
            <w:pPr>
              <w:pStyle w:val="Normal"/>
              <w:bidi w:val="0"/>
              <w:rPr>
                <w:sz w:val="20"/>
                <w:szCs w:val="20"/>
              </w:rPr>
            </w:pPr>
          </w:p>
        </w:tc>
        <w:tc>
          <w:tcPr>
            <w:tcW w:w="2220" w:type="dxa"/>
            <w:tcMar/>
          </w:tcPr>
          <w:p w:rsidR="739BB61B" w:rsidP="2EFCB3A3" w:rsidRDefault="739BB61B" w14:paraId="0F216561" w14:textId="330BB9B2">
            <w:pPr>
              <w:pStyle w:val="Normal"/>
              <w:bidi w:val="0"/>
              <w:rPr>
                <w:sz w:val="20"/>
                <w:szCs w:val="20"/>
              </w:rPr>
            </w:pPr>
            <w:r w:rsidRPr="2EFCB3A3" w:rsidR="739BB61B">
              <w:rPr>
                <w:sz w:val="20"/>
                <w:szCs w:val="20"/>
              </w:rPr>
              <w:t>Click “Back to Homepage” button</w:t>
            </w:r>
          </w:p>
          <w:p w:rsidR="2EFCB3A3" w:rsidP="2EFCB3A3" w:rsidRDefault="2EFCB3A3" w14:paraId="74D1EFA7" w14:textId="7E759192">
            <w:pPr>
              <w:pStyle w:val="Normal"/>
              <w:bidi w:val="0"/>
              <w:rPr>
                <w:sz w:val="20"/>
                <w:szCs w:val="20"/>
              </w:rPr>
            </w:pPr>
          </w:p>
        </w:tc>
        <w:tc>
          <w:tcPr>
            <w:tcW w:w="2325" w:type="dxa"/>
            <w:tcMar/>
          </w:tcPr>
          <w:p w:rsidR="739BB61B" w:rsidP="2EFCB3A3" w:rsidRDefault="739BB61B" w14:paraId="15CC9049" w14:textId="7EBF61CF">
            <w:pPr>
              <w:pStyle w:val="Normal"/>
              <w:bidi w:val="0"/>
              <w:rPr>
                <w:sz w:val="20"/>
                <w:szCs w:val="20"/>
              </w:rPr>
            </w:pPr>
            <w:r w:rsidRPr="2EFCB3A3" w:rsidR="739BB61B">
              <w:rPr>
                <w:sz w:val="20"/>
                <w:szCs w:val="20"/>
              </w:rPr>
              <w:t>Teacher is redirected to the teacher homepage</w:t>
            </w:r>
          </w:p>
          <w:p w:rsidR="2EFCB3A3" w:rsidP="2EFCB3A3" w:rsidRDefault="2EFCB3A3" w14:paraId="2DE10B9E" w14:textId="4DA37BD7">
            <w:pPr>
              <w:pStyle w:val="Normal"/>
              <w:bidi w:val="0"/>
              <w:rPr>
                <w:sz w:val="20"/>
                <w:szCs w:val="20"/>
              </w:rPr>
            </w:pPr>
          </w:p>
        </w:tc>
        <w:tc>
          <w:tcPr>
            <w:tcW w:w="1380" w:type="dxa"/>
            <w:tcMar/>
          </w:tcPr>
          <w:p w:rsidR="739BB61B" w:rsidP="2EFCB3A3" w:rsidRDefault="739BB61B" w14:paraId="327239F0" w14:textId="6C653DE5">
            <w:pPr>
              <w:pStyle w:val="Normal"/>
              <w:bidi w:val="0"/>
              <w:rPr>
                <w:sz w:val="20"/>
                <w:szCs w:val="20"/>
              </w:rPr>
            </w:pPr>
            <w:r w:rsidRPr="2EFCB3A3" w:rsidR="739BB61B">
              <w:rPr>
                <w:sz w:val="20"/>
                <w:szCs w:val="20"/>
              </w:rPr>
              <w:t>Same as expected</w:t>
            </w:r>
          </w:p>
        </w:tc>
        <w:tc>
          <w:tcPr>
            <w:tcW w:w="792" w:type="dxa"/>
            <w:tcMar/>
          </w:tcPr>
          <w:p w:rsidR="739BB61B" w:rsidP="2EFCB3A3" w:rsidRDefault="739BB61B" w14:paraId="619D2242" w14:textId="7DE8ACCA">
            <w:pPr>
              <w:pStyle w:val="Normal"/>
              <w:bidi w:val="0"/>
              <w:rPr>
                <w:sz w:val="20"/>
                <w:szCs w:val="20"/>
              </w:rPr>
            </w:pPr>
            <w:r w:rsidRPr="2EFCB3A3" w:rsidR="739BB61B">
              <w:rPr>
                <w:sz w:val="20"/>
                <w:szCs w:val="20"/>
              </w:rPr>
              <w:t>Pass</w:t>
            </w:r>
          </w:p>
        </w:tc>
      </w:tr>
      <w:tr w:rsidR="2EFCB3A3" w:rsidTr="475D97EF" w14:paraId="27DCC074">
        <w:trPr>
          <w:trHeight w:val="570"/>
        </w:trPr>
        <w:tc>
          <w:tcPr>
            <w:tcW w:w="690" w:type="dxa"/>
            <w:tcMar/>
          </w:tcPr>
          <w:p w:rsidR="739BB61B" w:rsidP="2EFCB3A3" w:rsidRDefault="739BB61B" w14:paraId="6B944C01" w14:textId="7D2587E2">
            <w:pPr>
              <w:pStyle w:val="Normal"/>
              <w:bidi w:val="0"/>
              <w:rPr>
                <w:sz w:val="20"/>
                <w:szCs w:val="20"/>
              </w:rPr>
            </w:pPr>
            <w:r w:rsidRPr="2EFCB3A3" w:rsidR="739BB61B">
              <w:rPr>
                <w:sz w:val="20"/>
                <w:szCs w:val="20"/>
              </w:rPr>
              <w:t>3</w:t>
            </w:r>
          </w:p>
        </w:tc>
        <w:tc>
          <w:tcPr>
            <w:tcW w:w="1740" w:type="dxa"/>
            <w:tcMar/>
          </w:tcPr>
          <w:p w:rsidR="3B923A8A" w:rsidP="2EFCB3A3" w:rsidRDefault="3B923A8A" w14:paraId="4D4372A3" w14:textId="2DDDB160">
            <w:pPr>
              <w:pStyle w:val="Normal"/>
              <w:bidi w:val="0"/>
              <w:rPr>
                <w:sz w:val="20"/>
                <w:szCs w:val="20"/>
              </w:rPr>
            </w:pPr>
            <w:r w:rsidRPr="2EFCB3A3" w:rsidR="3B923A8A">
              <w:rPr>
                <w:sz w:val="20"/>
                <w:szCs w:val="20"/>
              </w:rPr>
              <w:t>The colour selector changes colour of widgets and background in quiz selection page</w:t>
            </w:r>
          </w:p>
        </w:tc>
        <w:tc>
          <w:tcPr>
            <w:tcW w:w="2220" w:type="dxa"/>
            <w:tcMar/>
          </w:tcPr>
          <w:p w:rsidR="3B923A8A" w:rsidP="2EFCB3A3" w:rsidRDefault="3B923A8A" w14:paraId="30F90759" w14:textId="330E88E3">
            <w:pPr>
              <w:pStyle w:val="Normal"/>
              <w:bidi w:val="0"/>
              <w:rPr>
                <w:sz w:val="20"/>
                <w:szCs w:val="20"/>
              </w:rPr>
            </w:pPr>
            <w:r w:rsidRPr="2EFCB3A3" w:rsidR="3B923A8A">
              <w:rPr>
                <w:sz w:val="20"/>
                <w:szCs w:val="20"/>
              </w:rPr>
              <w:t>Click “Colour Selector” button and select a colour</w:t>
            </w:r>
          </w:p>
        </w:tc>
        <w:tc>
          <w:tcPr>
            <w:tcW w:w="2325" w:type="dxa"/>
            <w:tcMar/>
          </w:tcPr>
          <w:p w:rsidR="3B923A8A" w:rsidP="2EFCB3A3" w:rsidRDefault="3B923A8A" w14:paraId="5C424049" w14:textId="6CCD5E11">
            <w:pPr>
              <w:pStyle w:val="Normal"/>
              <w:bidi w:val="0"/>
              <w:rPr>
                <w:sz w:val="20"/>
                <w:szCs w:val="20"/>
              </w:rPr>
            </w:pPr>
            <w:r w:rsidRPr="2EFCB3A3" w:rsidR="3B923A8A">
              <w:rPr>
                <w:sz w:val="20"/>
                <w:szCs w:val="20"/>
              </w:rPr>
              <w:t>Background colour and widget colour changes to colour selected</w:t>
            </w:r>
          </w:p>
        </w:tc>
        <w:tc>
          <w:tcPr>
            <w:tcW w:w="1380" w:type="dxa"/>
            <w:tcMar/>
          </w:tcPr>
          <w:p w:rsidR="3B923A8A" w:rsidP="2EFCB3A3" w:rsidRDefault="3B923A8A" w14:paraId="2D76A32F" w14:textId="6C653DE5">
            <w:pPr>
              <w:pStyle w:val="Normal"/>
              <w:bidi w:val="0"/>
              <w:rPr>
                <w:sz w:val="20"/>
                <w:szCs w:val="20"/>
              </w:rPr>
            </w:pPr>
            <w:r w:rsidRPr="2EFCB3A3" w:rsidR="3B923A8A">
              <w:rPr>
                <w:sz w:val="20"/>
                <w:szCs w:val="20"/>
              </w:rPr>
              <w:t>Same as expected</w:t>
            </w:r>
          </w:p>
          <w:p w:rsidR="2EFCB3A3" w:rsidP="2EFCB3A3" w:rsidRDefault="2EFCB3A3" w14:paraId="15C78B66" w14:textId="3642AFD6">
            <w:pPr>
              <w:pStyle w:val="Normal"/>
              <w:bidi w:val="0"/>
              <w:rPr>
                <w:sz w:val="20"/>
                <w:szCs w:val="20"/>
              </w:rPr>
            </w:pPr>
          </w:p>
        </w:tc>
        <w:tc>
          <w:tcPr>
            <w:tcW w:w="792" w:type="dxa"/>
            <w:tcMar/>
          </w:tcPr>
          <w:p w:rsidR="3B923A8A" w:rsidP="2EFCB3A3" w:rsidRDefault="3B923A8A" w14:paraId="0E332E1F" w14:textId="7DE8ACCA">
            <w:pPr>
              <w:pStyle w:val="Normal"/>
              <w:bidi w:val="0"/>
              <w:rPr>
                <w:sz w:val="20"/>
                <w:szCs w:val="20"/>
              </w:rPr>
            </w:pPr>
            <w:r w:rsidRPr="2EFCB3A3" w:rsidR="3B923A8A">
              <w:rPr>
                <w:sz w:val="20"/>
                <w:szCs w:val="20"/>
              </w:rPr>
              <w:t>Pass</w:t>
            </w:r>
          </w:p>
          <w:p w:rsidR="2EFCB3A3" w:rsidP="2EFCB3A3" w:rsidRDefault="2EFCB3A3" w14:paraId="467ABD3E" w14:textId="2A0F7205">
            <w:pPr>
              <w:pStyle w:val="Normal"/>
              <w:bidi w:val="0"/>
              <w:rPr>
                <w:sz w:val="20"/>
                <w:szCs w:val="20"/>
              </w:rPr>
            </w:pPr>
          </w:p>
        </w:tc>
      </w:tr>
      <w:tr w:rsidR="2EFCB3A3" w:rsidTr="475D97EF" w14:paraId="620352BB">
        <w:trPr>
          <w:trHeight w:val="570"/>
        </w:trPr>
        <w:tc>
          <w:tcPr>
            <w:tcW w:w="690" w:type="dxa"/>
            <w:tcMar/>
          </w:tcPr>
          <w:p w:rsidR="3B923A8A" w:rsidP="2EFCB3A3" w:rsidRDefault="3B923A8A" w14:paraId="77509C30" w14:textId="634D70A7">
            <w:pPr>
              <w:pStyle w:val="Normal"/>
              <w:bidi w:val="0"/>
              <w:rPr>
                <w:sz w:val="20"/>
                <w:szCs w:val="20"/>
              </w:rPr>
            </w:pPr>
            <w:r w:rsidRPr="2EFCB3A3" w:rsidR="3B923A8A">
              <w:rPr>
                <w:sz w:val="20"/>
                <w:szCs w:val="20"/>
              </w:rPr>
              <w:t>4</w:t>
            </w:r>
          </w:p>
        </w:tc>
        <w:tc>
          <w:tcPr>
            <w:tcW w:w="1740" w:type="dxa"/>
            <w:tcMar/>
          </w:tcPr>
          <w:p w:rsidR="3B923A8A" w:rsidP="2EFCB3A3" w:rsidRDefault="3B923A8A" w14:paraId="76567F9A" w14:textId="0FF762EA">
            <w:pPr>
              <w:pStyle w:val="Normal"/>
              <w:bidi w:val="0"/>
              <w:rPr>
                <w:sz w:val="20"/>
                <w:szCs w:val="20"/>
              </w:rPr>
            </w:pPr>
            <w:r w:rsidRPr="2EFCB3A3" w:rsidR="3B923A8A">
              <w:rPr>
                <w:sz w:val="20"/>
                <w:szCs w:val="20"/>
              </w:rPr>
              <w:t xml:space="preserve">Teacher is displayed list of the </w:t>
            </w:r>
            <w:r w:rsidRPr="2EFCB3A3" w:rsidR="70FA3B98">
              <w:rPr>
                <w:sz w:val="20"/>
                <w:szCs w:val="20"/>
              </w:rPr>
              <w:t>quizzes</w:t>
            </w:r>
            <w:r w:rsidRPr="2EFCB3A3" w:rsidR="3B923A8A">
              <w:rPr>
                <w:sz w:val="20"/>
                <w:szCs w:val="20"/>
              </w:rPr>
              <w:t xml:space="preserve"> they have created</w:t>
            </w:r>
          </w:p>
        </w:tc>
        <w:tc>
          <w:tcPr>
            <w:tcW w:w="2220" w:type="dxa"/>
            <w:tcMar/>
          </w:tcPr>
          <w:p w:rsidR="3B923A8A" w:rsidP="2EFCB3A3" w:rsidRDefault="3B923A8A" w14:paraId="771DF302" w14:textId="1250416B">
            <w:pPr>
              <w:pStyle w:val="Normal"/>
              <w:bidi w:val="0"/>
              <w:rPr>
                <w:sz w:val="20"/>
                <w:szCs w:val="20"/>
              </w:rPr>
            </w:pPr>
            <w:r w:rsidRPr="2EFCB3A3" w:rsidR="3B923A8A">
              <w:rPr>
                <w:sz w:val="20"/>
                <w:szCs w:val="20"/>
              </w:rPr>
              <w:t>No input</w:t>
            </w:r>
          </w:p>
        </w:tc>
        <w:tc>
          <w:tcPr>
            <w:tcW w:w="2325" w:type="dxa"/>
            <w:tcMar/>
          </w:tcPr>
          <w:p w:rsidR="3B923A8A" w:rsidP="2EFCB3A3" w:rsidRDefault="3B923A8A" w14:paraId="6D42AA9E" w14:textId="180CBF9D">
            <w:pPr>
              <w:pStyle w:val="Normal"/>
              <w:bidi w:val="0"/>
              <w:rPr>
                <w:sz w:val="20"/>
                <w:szCs w:val="20"/>
              </w:rPr>
            </w:pPr>
            <w:r w:rsidRPr="2EFCB3A3" w:rsidR="3B923A8A">
              <w:rPr>
                <w:sz w:val="20"/>
                <w:szCs w:val="20"/>
              </w:rPr>
              <w:t>List of radio buttons are generated, each radio button being a quiz created by the user</w:t>
            </w:r>
          </w:p>
        </w:tc>
        <w:tc>
          <w:tcPr>
            <w:tcW w:w="1380" w:type="dxa"/>
            <w:tcMar/>
          </w:tcPr>
          <w:p w:rsidR="3B923A8A" w:rsidP="2EFCB3A3" w:rsidRDefault="3B923A8A" w14:paraId="23D59715" w14:textId="6C653DE5">
            <w:pPr>
              <w:pStyle w:val="Normal"/>
              <w:bidi w:val="0"/>
              <w:rPr>
                <w:sz w:val="20"/>
                <w:szCs w:val="20"/>
              </w:rPr>
            </w:pPr>
            <w:r w:rsidRPr="2EFCB3A3" w:rsidR="3B923A8A">
              <w:rPr>
                <w:sz w:val="20"/>
                <w:szCs w:val="20"/>
              </w:rPr>
              <w:t>Same as expected</w:t>
            </w:r>
          </w:p>
          <w:p w:rsidR="2EFCB3A3" w:rsidP="2EFCB3A3" w:rsidRDefault="2EFCB3A3" w14:paraId="6890FE2B" w14:textId="6A83A9E8">
            <w:pPr>
              <w:pStyle w:val="Normal"/>
              <w:bidi w:val="0"/>
              <w:rPr>
                <w:sz w:val="20"/>
                <w:szCs w:val="20"/>
              </w:rPr>
            </w:pPr>
          </w:p>
        </w:tc>
        <w:tc>
          <w:tcPr>
            <w:tcW w:w="792" w:type="dxa"/>
            <w:tcMar/>
          </w:tcPr>
          <w:p w:rsidR="3B923A8A" w:rsidP="2EFCB3A3" w:rsidRDefault="3B923A8A" w14:paraId="3E09F398" w14:textId="7DE8ACCA">
            <w:pPr>
              <w:pStyle w:val="Normal"/>
              <w:bidi w:val="0"/>
              <w:rPr>
                <w:sz w:val="20"/>
                <w:szCs w:val="20"/>
              </w:rPr>
            </w:pPr>
            <w:r w:rsidRPr="2EFCB3A3" w:rsidR="3B923A8A">
              <w:rPr>
                <w:sz w:val="20"/>
                <w:szCs w:val="20"/>
              </w:rPr>
              <w:t>Pass</w:t>
            </w:r>
          </w:p>
          <w:p w:rsidR="2EFCB3A3" w:rsidP="2EFCB3A3" w:rsidRDefault="2EFCB3A3" w14:paraId="5644692D" w14:textId="2F8BD39F">
            <w:pPr>
              <w:pStyle w:val="Normal"/>
              <w:bidi w:val="0"/>
              <w:rPr>
                <w:sz w:val="20"/>
                <w:szCs w:val="20"/>
              </w:rPr>
            </w:pPr>
          </w:p>
        </w:tc>
      </w:tr>
      <w:tr w:rsidR="2EFCB3A3" w:rsidTr="475D97EF" w14:paraId="3BCD2A4D">
        <w:trPr>
          <w:trHeight w:val="960"/>
        </w:trPr>
        <w:tc>
          <w:tcPr>
            <w:tcW w:w="690" w:type="dxa"/>
            <w:tcMar/>
          </w:tcPr>
          <w:p w:rsidR="3B923A8A" w:rsidP="2EFCB3A3" w:rsidRDefault="3B923A8A" w14:paraId="30384EC6" w14:textId="280EDCEC">
            <w:pPr>
              <w:pStyle w:val="Normal"/>
              <w:bidi w:val="0"/>
              <w:rPr>
                <w:sz w:val="20"/>
                <w:szCs w:val="20"/>
              </w:rPr>
            </w:pPr>
            <w:r w:rsidRPr="2EFCB3A3" w:rsidR="3B923A8A">
              <w:rPr>
                <w:sz w:val="20"/>
                <w:szCs w:val="20"/>
              </w:rPr>
              <w:t>5</w:t>
            </w:r>
          </w:p>
        </w:tc>
        <w:tc>
          <w:tcPr>
            <w:tcW w:w="1740" w:type="dxa"/>
            <w:tcMar/>
          </w:tcPr>
          <w:p w:rsidR="3B923A8A" w:rsidP="2EFCB3A3" w:rsidRDefault="3B923A8A" w14:paraId="5C601598" w14:textId="220868E7">
            <w:pPr>
              <w:pStyle w:val="Normal"/>
              <w:bidi w:val="0"/>
              <w:rPr>
                <w:sz w:val="20"/>
                <w:szCs w:val="20"/>
              </w:rPr>
            </w:pPr>
            <w:r w:rsidRPr="2EFCB3A3" w:rsidR="3B923A8A">
              <w:rPr>
                <w:sz w:val="20"/>
                <w:szCs w:val="20"/>
              </w:rPr>
              <w:t>Testing validation of teacher interface</w:t>
            </w:r>
          </w:p>
        </w:tc>
        <w:tc>
          <w:tcPr>
            <w:tcW w:w="2220" w:type="dxa"/>
            <w:tcMar/>
          </w:tcPr>
          <w:p w:rsidR="3B923A8A" w:rsidP="2EFCB3A3" w:rsidRDefault="3B923A8A" w14:paraId="4A15CFDF" w14:textId="71826131">
            <w:pPr>
              <w:pStyle w:val="Normal"/>
              <w:bidi w:val="0"/>
              <w:rPr>
                <w:sz w:val="20"/>
                <w:szCs w:val="20"/>
              </w:rPr>
            </w:pPr>
            <w:r w:rsidRPr="2EFCB3A3" w:rsidR="3B923A8A">
              <w:rPr>
                <w:sz w:val="20"/>
                <w:szCs w:val="20"/>
              </w:rPr>
              <w:t>The “View” button is clicked without selecting any option from the list</w:t>
            </w:r>
          </w:p>
        </w:tc>
        <w:tc>
          <w:tcPr>
            <w:tcW w:w="2325" w:type="dxa"/>
            <w:tcMar/>
          </w:tcPr>
          <w:p w:rsidR="3B923A8A" w:rsidP="2EFCB3A3" w:rsidRDefault="3B923A8A" w14:paraId="7420A797" w14:textId="588314A5">
            <w:pPr>
              <w:pStyle w:val="Normal"/>
              <w:bidi w:val="0"/>
              <w:rPr>
                <w:sz w:val="20"/>
                <w:szCs w:val="20"/>
              </w:rPr>
            </w:pPr>
            <w:r w:rsidRPr="2EFCB3A3" w:rsidR="3B923A8A">
              <w:rPr>
                <w:sz w:val="20"/>
                <w:szCs w:val="20"/>
              </w:rPr>
              <w:t>GUI output: “Select a quiz”</w:t>
            </w:r>
          </w:p>
        </w:tc>
        <w:tc>
          <w:tcPr>
            <w:tcW w:w="1380" w:type="dxa"/>
            <w:tcMar/>
          </w:tcPr>
          <w:p w:rsidR="3B923A8A" w:rsidP="2EFCB3A3" w:rsidRDefault="3B923A8A" w14:paraId="6B0620A9" w14:textId="6C653DE5">
            <w:pPr>
              <w:pStyle w:val="Normal"/>
              <w:bidi w:val="0"/>
              <w:rPr>
                <w:sz w:val="20"/>
                <w:szCs w:val="20"/>
              </w:rPr>
            </w:pPr>
            <w:r w:rsidRPr="2EFCB3A3" w:rsidR="3B923A8A">
              <w:rPr>
                <w:sz w:val="20"/>
                <w:szCs w:val="20"/>
              </w:rPr>
              <w:t>Same as expected</w:t>
            </w:r>
          </w:p>
          <w:p w:rsidR="2EFCB3A3" w:rsidP="2EFCB3A3" w:rsidRDefault="2EFCB3A3" w14:paraId="179A8117" w14:textId="773E2A8C">
            <w:pPr>
              <w:pStyle w:val="Normal"/>
              <w:bidi w:val="0"/>
              <w:rPr>
                <w:sz w:val="20"/>
                <w:szCs w:val="20"/>
              </w:rPr>
            </w:pPr>
          </w:p>
        </w:tc>
        <w:tc>
          <w:tcPr>
            <w:tcW w:w="792" w:type="dxa"/>
            <w:tcMar/>
          </w:tcPr>
          <w:p w:rsidR="3B923A8A" w:rsidP="2EFCB3A3" w:rsidRDefault="3B923A8A" w14:paraId="75349549" w14:textId="7DE8ACCA">
            <w:pPr>
              <w:pStyle w:val="Normal"/>
              <w:bidi w:val="0"/>
              <w:rPr>
                <w:sz w:val="20"/>
                <w:szCs w:val="20"/>
              </w:rPr>
            </w:pPr>
            <w:r w:rsidRPr="2EFCB3A3" w:rsidR="3B923A8A">
              <w:rPr>
                <w:sz w:val="20"/>
                <w:szCs w:val="20"/>
              </w:rPr>
              <w:t>Pass</w:t>
            </w:r>
          </w:p>
          <w:p w:rsidR="2EFCB3A3" w:rsidP="2EFCB3A3" w:rsidRDefault="2EFCB3A3" w14:paraId="3B16AF31" w14:textId="11279079">
            <w:pPr>
              <w:pStyle w:val="Normal"/>
              <w:bidi w:val="0"/>
              <w:rPr>
                <w:sz w:val="20"/>
                <w:szCs w:val="20"/>
              </w:rPr>
            </w:pPr>
          </w:p>
        </w:tc>
      </w:tr>
      <w:tr w:rsidR="260AAA69" w:rsidTr="475D97EF" w14:paraId="4F5171D6">
        <w:trPr>
          <w:trHeight w:val="570"/>
        </w:trPr>
        <w:tc>
          <w:tcPr>
            <w:tcW w:w="690" w:type="dxa"/>
            <w:tcMar/>
          </w:tcPr>
          <w:p w:rsidR="7C40F211" w:rsidP="260AAA69" w:rsidRDefault="7C40F211" w14:paraId="709A5226" w14:textId="1813D198">
            <w:pPr>
              <w:pStyle w:val="Normal"/>
              <w:bidi w:val="0"/>
              <w:rPr>
                <w:sz w:val="20"/>
                <w:szCs w:val="20"/>
              </w:rPr>
            </w:pPr>
            <w:r w:rsidRPr="260AAA69" w:rsidR="7C40F211">
              <w:rPr>
                <w:sz w:val="20"/>
                <w:szCs w:val="20"/>
              </w:rPr>
              <w:t>6</w:t>
            </w:r>
          </w:p>
        </w:tc>
        <w:tc>
          <w:tcPr>
            <w:tcW w:w="1740" w:type="dxa"/>
            <w:tcMar/>
          </w:tcPr>
          <w:p w:rsidR="7C40F211" w:rsidP="260AAA69" w:rsidRDefault="7C40F211" w14:paraId="24A0CBB0" w14:textId="05359BB8">
            <w:pPr>
              <w:pStyle w:val="Normal"/>
              <w:bidi w:val="0"/>
              <w:rPr>
                <w:sz w:val="20"/>
                <w:szCs w:val="20"/>
              </w:rPr>
            </w:pPr>
            <w:r w:rsidRPr="260AAA69" w:rsidR="7C40F211">
              <w:rPr>
                <w:sz w:val="20"/>
                <w:szCs w:val="20"/>
              </w:rPr>
              <w:t>Student is displayed the list of quizzes they have attempted</w:t>
            </w:r>
          </w:p>
        </w:tc>
        <w:tc>
          <w:tcPr>
            <w:tcW w:w="2220" w:type="dxa"/>
            <w:tcMar/>
          </w:tcPr>
          <w:p w:rsidR="7C40F211" w:rsidP="260AAA69" w:rsidRDefault="7C40F211" w14:paraId="18465D8A" w14:textId="1250416B">
            <w:pPr>
              <w:pStyle w:val="Normal"/>
              <w:bidi w:val="0"/>
              <w:rPr>
                <w:sz w:val="20"/>
                <w:szCs w:val="20"/>
              </w:rPr>
            </w:pPr>
            <w:r w:rsidRPr="260AAA69" w:rsidR="7C40F211">
              <w:rPr>
                <w:sz w:val="20"/>
                <w:szCs w:val="20"/>
              </w:rPr>
              <w:t>No input</w:t>
            </w:r>
          </w:p>
          <w:p w:rsidR="260AAA69" w:rsidP="260AAA69" w:rsidRDefault="260AAA69" w14:paraId="1B1F3C99" w14:textId="0FE9E05C">
            <w:pPr>
              <w:pStyle w:val="Normal"/>
              <w:bidi w:val="0"/>
              <w:rPr>
                <w:sz w:val="20"/>
                <w:szCs w:val="20"/>
              </w:rPr>
            </w:pPr>
          </w:p>
        </w:tc>
        <w:tc>
          <w:tcPr>
            <w:tcW w:w="2325" w:type="dxa"/>
            <w:tcMar/>
          </w:tcPr>
          <w:p w:rsidR="7C40F211" w:rsidP="260AAA69" w:rsidRDefault="7C40F211" w14:paraId="321E66CB" w14:textId="19ABA597">
            <w:pPr>
              <w:pStyle w:val="Normal"/>
              <w:bidi w:val="0"/>
              <w:rPr>
                <w:sz w:val="20"/>
                <w:szCs w:val="20"/>
              </w:rPr>
            </w:pPr>
            <w:r w:rsidRPr="260AAA69" w:rsidR="7C40F211">
              <w:rPr>
                <w:sz w:val="20"/>
                <w:szCs w:val="20"/>
              </w:rPr>
              <w:t>List of radio buttons are generated, each radio button being a quiz the student has completed a minimum of one time</w:t>
            </w:r>
          </w:p>
        </w:tc>
        <w:tc>
          <w:tcPr>
            <w:tcW w:w="1380" w:type="dxa"/>
            <w:tcMar/>
          </w:tcPr>
          <w:p w:rsidR="7C40F211" w:rsidP="260AAA69" w:rsidRDefault="7C40F211" w14:paraId="02F452DF" w14:textId="7D56EBFF">
            <w:pPr>
              <w:pStyle w:val="Normal"/>
              <w:bidi w:val="0"/>
              <w:rPr>
                <w:sz w:val="20"/>
                <w:szCs w:val="20"/>
              </w:rPr>
            </w:pPr>
            <w:r w:rsidRPr="260AAA69" w:rsidR="7C40F211">
              <w:rPr>
                <w:sz w:val="20"/>
                <w:szCs w:val="20"/>
              </w:rPr>
              <w:t>Same as expected</w:t>
            </w:r>
          </w:p>
        </w:tc>
        <w:tc>
          <w:tcPr>
            <w:tcW w:w="792" w:type="dxa"/>
            <w:tcMar/>
          </w:tcPr>
          <w:p w:rsidR="7C40F211" w:rsidP="260AAA69" w:rsidRDefault="7C40F211" w14:paraId="7EBE2A65" w14:textId="67FA5AF4">
            <w:pPr>
              <w:pStyle w:val="Normal"/>
              <w:bidi w:val="0"/>
              <w:rPr>
                <w:sz w:val="20"/>
                <w:szCs w:val="20"/>
              </w:rPr>
            </w:pPr>
            <w:r w:rsidRPr="260AAA69" w:rsidR="7C40F211">
              <w:rPr>
                <w:sz w:val="20"/>
                <w:szCs w:val="20"/>
              </w:rPr>
              <w:t>Pass</w:t>
            </w:r>
          </w:p>
        </w:tc>
      </w:tr>
      <w:tr w:rsidR="2EFCB3A3" w:rsidTr="475D97EF" w14:paraId="616507C4">
        <w:trPr>
          <w:trHeight w:val="570"/>
        </w:trPr>
        <w:tc>
          <w:tcPr>
            <w:tcW w:w="690" w:type="dxa"/>
            <w:tcMar/>
          </w:tcPr>
          <w:p w:rsidR="3B923A8A" w:rsidP="2EFCB3A3" w:rsidRDefault="3B923A8A" w14:paraId="4DD60913" w14:textId="594460B4">
            <w:pPr>
              <w:pStyle w:val="Normal"/>
              <w:bidi w:val="0"/>
              <w:rPr>
                <w:sz w:val="20"/>
                <w:szCs w:val="20"/>
              </w:rPr>
            </w:pPr>
            <w:r w:rsidRPr="260AAA69" w:rsidR="15C2FF8E">
              <w:rPr>
                <w:sz w:val="20"/>
                <w:szCs w:val="20"/>
              </w:rPr>
              <w:t>7</w:t>
            </w:r>
          </w:p>
        </w:tc>
        <w:tc>
          <w:tcPr>
            <w:tcW w:w="1740" w:type="dxa"/>
            <w:tcMar/>
          </w:tcPr>
          <w:p w:rsidR="3B923A8A" w:rsidP="2EFCB3A3" w:rsidRDefault="3B923A8A" w14:paraId="71B07BC8" w14:textId="5970918A">
            <w:pPr>
              <w:pStyle w:val="Normal"/>
              <w:bidi w:val="0"/>
              <w:rPr>
                <w:sz w:val="20"/>
                <w:szCs w:val="20"/>
              </w:rPr>
            </w:pPr>
            <w:r w:rsidRPr="2EFCB3A3" w:rsidR="3B923A8A">
              <w:rPr>
                <w:sz w:val="20"/>
                <w:szCs w:val="20"/>
              </w:rPr>
              <w:t>Testing validation of student interface</w:t>
            </w:r>
          </w:p>
        </w:tc>
        <w:tc>
          <w:tcPr>
            <w:tcW w:w="2220" w:type="dxa"/>
            <w:tcMar/>
          </w:tcPr>
          <w:p w:rsidR="3B923A8A" w:rsidP="2EFCB3A3" w:rsidRDefault="3B923A8A" w14:paraId="64262F7A" w14:textId="66AFAF19">
            <w:pPr>
              <w:pStyle w:val="Normal"/>
              <w:bidi w:val="0"/>
              <w:rPr>
                <w:sz w:val="20"/>
                <w:szCs w:val="20"/>
              </w:rPr>
            </w:pPr>
            <w:r w:rsidRPr="2EFCB3A3" w:rsidR="3B923A8A">
              <w:rPr>
                <w:sz w:val="20"/>
                <w:szCs w:val="20"/>
              </w:rPr>
              <w:t>The “View” button is clicked without selecting any option from the list</w:t>
            </w:r>
          </w:p>
        </w:tc>
        <w:tc>
          <w:tcPr>
            <w:tcW w:w="2325" w:type="dxa"/>
            <w:tcMar/>
          </w:tcPr>
          <w:p w:rsidR="3B923A8A" w:rsidP="2EFCB3A3" w:rsidRDefault="3B923A8A" w14:paraId="40981D26" w14:textId="588314A5">
            <w:pPr>
              <w:pStyle w:val="Normal"/>
              <w:bidi w:val="0"/>
              <w:rPr>
                <w:sz w:val="20"/>
                <w:szCs w:val="20"/>
              </w:rPr>
            </w:pPr>
            <w:r w:rsidRPr="2EFCB3A3" w:rsidR="3B923A8A">
              <w:rPr>
                <w:sz w:val="20"/>
                <w:szCs w:val="20"/>
              </w:rPr>
              <w:t>GUI output: “Select a quiz”</w:t>
            </w:r>
          </w:p>
          <w:p w:rsidR="2EFCB3A3" w:rsidP="2EFCB3A3" w:rsidRDefault="2EFCB3A3" w14:paraId="04BF5195" w14:textId="2B30B918">
            <w:pPr>
              <w:pStyle w:val="Normal"/>
              <w:bidi w:val="0"/>
              <w:rPr>
                <w:sz w:val="20"/>
                <w:szCs w:val="20"/>
              </w:rPr>
            </w:pPr>
          </w:p>
        </w:tc>
        <w:tc>
          <w:tcPr>
            <w:tcW w:w="1380" w:type="dxa"/>
            <w:tcMar/>
          </w:tcPr>
          <w:p w:rsidR="3B923A8A" w:rsidP="2EFCB3A3" w:rsidRDefault="3B923A8A" w14:paraId="0592BECE" w14:textId="6C653DE5">
            <w:pPr>
              <w:pStyle w:val="Normal"/>
              <w:bidi w:val="0"/>
              <w:rPr>
                <w:sz w:val="20"/>
                <w:szCs w:val="20"/>
              </w:rPr>
            </w:pPr>
            <w:r w:rsidRPr="2EFCB3A3" w:rsidR="3B923A8A">
              <w:rPr>
                <w:sz w:val="20"/>
                <w:szCs w:val="20"/>
              </w:rPr>
              <w:t>Same as expected</w:t>
            </w:r>
          </w:p>
          <w:p w:rsidR="2EFCB3A3" w:rsidP="2EFCB3A3" w:rsidRDefault="2EFCB3A3" w14:paraId="7C69CB6E" w14:textId="50D4E2B6">
            <w:pPr>
              <w:pStyle w:val="Normal"/>
              <w:bidi w:val="0"/>
              <w:rPr>
                <w:sz w:val="20"/>
                <w:szCs w:val="20"/>
              </w:rPr>
            </w:pPr>
          </w:p>
        </w:tc>
        <w:tc>
          <w:tcPr>
            <w:tcW w:w="792" w:type="dxa"/>
            <w:tcMar/>
          </w:tcPr>
          <w:p w:rsidR="3B923A8A" w:rsidP="2EFCB3A3" w:rsidRDefault="3B923A8A" w14:paraId="260DC072" w14:textId="7DE8ACCA">
            <w:pPr>
              <w:pStyle w:val="Normal"/>
              <w:bidi w:val="0"/>
              <w:rPr>
                <w:sz w:val="20"/>
                <w:szCs w:val="20"/>
              </w:rPr>
            </w:pPr>
            <w:r w:rsidRPr="2EFCB3A3" w:rsidR="3B923A8A">
              <w:rPr>
                <w:sz w:val="20"/>
                <w:szCs w:val="20"/>
              </w:rPr>
              <w:t>Pass</w:t>
            </w:r>
          </w:p>
          <w:p w:rsidR="2EFCB3A3" w:rsidP="2EFCB3A3" w:rsidRDefault="2EFCB3A3" w14:paraId="165AABD6" w14:textId="4D7A02BD">
            <w:pPr>
              <w:pStyle w:val="Normal"/>
              <w:bidi w:val="0"/>
              <w:rPr>
                <w:sz w:val="20"/>
                <w:szCs w:val="20"/>
              </w:rPr>
            </w:pPr>
          </w:p>
        </w:tc>
      </w:tr>
      <w:tr w:rsidR="2EFCB3A3" w:rsidTr="475D97EF" w14:paraId="14DBAA64">
        <w:trPr>
          <w:trHeight w:val="570"/>
        </w:trPr>
        <w:tc>
          <w:tcPr>
            <w:tcW w:w="690" w:type="dxa"/>
            <w:tcMar/>
          </w:tcPr>
          <w:p w:rsidR="3B923A8A" w:rsidP="2EFCB3A3" w:rsidRDefault="3B923A8A" w14:paraId="72ECEFAB" w14:textId="1E566F32">
            <w:pPr>
              <w:pStyle w:val="Normal"/>
              <w:bidi w:val="0"/>
              <w:rPr>
                <w:sz w:val="20"/>
                <w:szCs w:val="20"/>
              </w:rPr>
            </w:pPr>
            <w:r w:rsidRPr="475D97EF" w:rsidR="163205AD">
              <w:rPr>
                <w:sz w:val="20"/>
                <w:szCs w:val="20"/>
              </w:rPr>
              <w:t>8</w:t>
            </w:r>
          </w:p>
        </w:tc>
        <w:tc>
          <w:tcPr>
            <w:tcW w:w="1740" w:type="dxa"/>
            <w:tcMar/>
          </w:tcPr>
          <w:p w:rsidR="3B923A8A" w:rsidP="2EFCB3A3" w:rsidRDefault="3B923A8A" w14:paraId="5612A3E5" w14:textId="5961BBC6">
            <w:pPr>
              <w:pStyle w:val="Normal"/>
              <w:bidi w:val="0"/>
              <w:rPr>
                <w:sz w:val="20"/>
                <w:szCs w:val="20"/>
              </w:rPr>
            </w:pPr>
            <w:r w:rsidRPr="2EFCB3A3" w:rsidR="3B923A8A">
              <w:rPr>
                <w:sz w:val="20"/>
                <w:szCs w:val="20"/>
              </w:rPr>
              <w:t>Teacher is shown username, score and date of completion for each attempt</w:t>
            </w:r>
          </w:p>
        </w:tc>
        <w:tc>
          <w:tcPr>
            <w:tcW w:w="2220" w:type="dxa"/>
            <w:tcMar/>
          </w:tcPr>
          <w:p w:rsidR="3B923A8A" w:rsidP="2EFCB3A3" w:rsidRDefault="3B923A8A" w14:paraId="48A22676" w14:textId="6326A552">
            <w:pPr>
              <w:pStyle w:val="Normal"/>
              <w:bidi w:val="0"/>
              <w:rPr>
                <w:sz w:val="20"/>
                <w:szCs w:val="20"/>
              </w:rPr>
            </w:pPr>
            <w:r w:rsidRPr="2EFCB3A3" w:rsidR="3B923A8A">
              <w:rPr>
                <w:sz w:val="20"/>
                <w:szCs w:val="20"/>
              </w:rPr>
              <w:t>A quiz option is selected form the list and the “View” button is clicked</w:t>
            </w:r>
          </w:p>
          <w:p w:rsidR="2EFCB3A3" w:rsidP="2EFCB3A3" w:rsidRDefault="2EFCB3A3" w14:paraId="4B8E886C" w14:textId="2B3DB372">
            <w:pPr>
              <w:pStyle w:val="Normal"/>
              <w:bidi w:val="0"/>
              <w:rPr>
                <w:sz w:val="20"/>
                <w:szCs w:val="20"/>
              </w:rPr>
            </w:pPr>
          </w:p>
        </w:tc>
        <w:tc>
          <w:tcPr>
            <w:tcW w:w="2325" w:type="dxa"/>
            <w:tcMar/>
          </w:tcPr>
          <w:p w:rsidR="3B923A8A" w:rsidP="2EFCB3A3" w:rsidRDefault="3B923A8A" w14:paraId="4066AD44" w14:textId="76F9E147">
            <w:pPr>
              <w:pStyle w:val="Normal"/>
              <w:bidi w:val="0"/>
              <w:rPr>
                <w:sz w:val="20"/>
                <w:szCs w:val="20"/>
              </w:rPr>
            </w:pPr>
            <w:r w:rsidRPr="2EFCB3A3" w:rsidR="3B923A8A">
              <w:rPr>
                <w:sz w:val="20"/>
                <w:szCs w:val="20"/>
              </w:rPr>
              <w:t xml:space="preserve">Teacher is shown the username, date of </w:t>
            </w:r>
            <w:r w:rsidRPr="2EFCB3A3" w:rsidR="3B923A8A">
              <w:rPr>
                <w:sz w:val="20"/>
                <w:szCs w:val="20"/>
              </w:rPr>
              <w:t>comple</w:t>
            </w:r>
            <w:r w:rsidRPr="2EFCB3A3" w:rsidR="3B923A8A">
              <w:rPr>
                <w:sz w:val="20"/>
                <w:szCs w:val="20"/>
              </w:rPr>
              <w:t>tion and score achie</w:t>
            </w:r>
            <w:r w:rsidRPr="2EFCB3A3" w:rsidR="06245819">
              <w:rPr>
                <w:sz w:val="20"/>
                <w:szCs w:val="20"/>
              </w:rPr>
              <w:t>ved</w:t>
            </w:r>
          </w:p>
        </w:tc>
        <w:tc>
          <w:tcPr>
            <w:tcW w:w="1380" w:type="dxa"/>
            <w:tcMar/>
          </w:tcPr>
          <w:p w:rsidR="06245819" w:rsidP="2EFCB3A3" w:rsidRDefault="06245819" w14:paraId="3D1E706E" w14:textId="269E70B8">
            <w:pPr>
              <w:pStyle w:val="Normal"/>
              <w:bidi w:val="0"/>
              <w:spacing w:line="240" w:lineRule="auto"/>
              <w:jc w:val="left"/>
              <w:rPr>
                <w:rFonts w:ascii="Aptos" w:hAnsi="Aptos" w:eastAsia="Aptos" w:cs="Aptos"/>
                <w:b w:val="0"/>
                <w:bCs w:val="0"/>
                <w:i w:val="0"/>
                <w:iCs w:val="0"/>
                <w:caps w:val="0"/>
                <w:smallCaps w:val="0"/>
                <w:noProof w:val="0"/>
                <w:color w:val="auto"/>
                <w:sz w:val="20"/>
                <w:szCs w:val="20"/>
                <w:lang w:val="en-GB"/>
              </w:rPr>
            </w:pPr>
            <w:r w:rsidRPr="2EFCB3A3" w:rsidR="06245819">
              <w:rPr>
                <w:rFonts w:ascii="Aptos" w:hAnsi="Aptos" w:eastAsia="Aptos" w:cs="Aptos"/>
                <w:b w:val="0"/>
                <w:bCs w:val="0"/>
                <w:i w:val="0"/>
                <w:iCs w:val="0"/>
                <w:caps w:val="0"/>
                <w:smallCaps w:val="0"/>
                <w:noProof w:val="0"/>
                <w:color w:val="auto"/>
                <w:sz w:val="20"/>
                <w:szCs w:val="20"/>
                <w:lang w:val="en-GB"/>
              </w:rPr>
              <w:t>Same as expected</w:t>
            </w:r>
          </w:p>
        </w:tc>
        <w:tc>
          <w:tcPr>
            <w:tcW w:w="792" w:type="dxa"/>
            <w:tcMar/>
          </w:tcPr>
          <w:p w:rsidR="06245819" w:rsidP="2EFCB3A3" w:rsidRDefault="06245819" w14:paraId="6AD5113F" w14:textId="432C80EE">
            <w:pPr>
              <w:pStyle w:val="Normal"/>
              <w:bidi w:val="0"/>
              <w:rPr>
                <w:sz w:val="20"/>
                <w:szCs w:val="20"/>
              </w:rPr>
            </w:pPr>
            <w:r w:rsidRPr="2EFCB3A3" w:rsidR="06245819">
              <w:rPr>
                <w:sz w:val="20"/>
                <w:szCs w:val="20"/>
              </w:rPr>
              <w:t>Pass</w:t>
            </w:r>
          </w:p>
        </w:tc>
      </w:tr>
      <w:tr w:rsidR="2EFCB3A3" w:rsidTr="475D97EF" w14:paraId="63C8E337">
        <w:trPr>
          <w:trHeight w:val="570"/>
        </w:trPr>
        <w:tc>
          <w:tcPr>
            <w:tcW w:w="690" w:type="dxa"/>
            <w:tcMar/>
          </w:tcPr>
          <w:p w:rsidR="06245819" w:rsidP="2EFCB3A3" w:rsidRDefault="06245819" w14:paraId="5180268B" w14:textId="34802165">
            <w:pPr>
              <w:pStyle w:val="Normal"/>
              <w:bidi w:val="0"/>
              <w:rPr>
                <w:sz w:val="20"/>
                <w:szCs w:val="20"/>
              </w:rPr>
            </w:pPr>
            <w:r w:rsidRPr="475D97EF" w:rsidR="6DD411A2">
              <w:rPr>
                <w:sz w:val="20"/>
                <w:szCs w:val="20"/>
              </w:rPr>
              <w:t>9</w:t>
            </w:r>
          </w:p>
        </w:tc>
        <w:tc>
          <w:tcPr>
            <w:tcW w:w="1740" w:type="dxa"/>
            <w:tcMar/>
          </w:tcPr>
          <w:p w:rsidR="06245819" w:rsidP="2EFCB3A3" w:rsidRDefault="06245819" w14:paraId="63BA25F1" w14:textId="4E4F4132">
            <w:pPr>
              <w:pStyle w:val="Normal"/>
              <w:bidi w:val="0"/>
              <w:rPr>
                <w:sz w:val="20"/>
                <w:szCs w:val="20"/>
              </w:rPr>
            </w:pPr>
            <w:r w:rsidRPr="2EFCB3A3" w:rsidR="06245819">
              <w:rPr>
                <w:sz w:val="20"/>
                <w:szCs w:val="20"/>
              </w:rPr>
              <w:t>Student is shown score and date of completion for each attempt</w:t>
            </w:r>
          </w:p>
        </w:tc>
        <w:tc>
          <w:tcPr>
            <w:tcW w:w="2220" w:type="dxa"/>
            <w:tcMar/>
          </w:tcPr>
          <w:p w:rsidR="06245819" w:rsidP="2EFCB3A3" w:rsidRDefault="06245819" w14:paraId="75616AA3" w14:textId="75912E15">
            <w:pPr>
              <w:pStyle w:val="Normal"/>
              <w:bidi w:val="0"/>
              <w:rPr>
                <w:sz w:val="20"/>
                <w:szCs w:val="20"/>
              </w:rPr>
            </w:pPr>
            <w:r w:rsidRPr="2EFCB3A3" w:rsidR="06245819">
              <w:rPr>
                <w:sz w:val="20"/>
                <w:szCs w:val="20"/>
              </w:rPr>
              <w:t>A quiz option is selected form the list and the “View” button is clicked</w:t>
            </w:r>
          </w:p>
        </w:tc>
        <w:tc>
          <w:tcPr>
            <w:tcW w:w="2325" w:type="dxa"/>
            <w:tcMar/>
          </w:tcPr>
          <w:p w:rsidR="06245819" w:rsidP="2EFCB3A3" w:rsidRDefault="06245819" w14:paraId="4F61C0F1" w14:textId="48F34FE7">
            <w:pPr>
              <w:pStyle w:val="Normal"/>
              <w:bidi w:val="0"/>
              <w:rPr>
                <w:sz w:val="20"/>
                <w:szCs w:val="20"/>
              </w:rPr>
            </w:pPr>
            <w:r w:rsidRPr="475D97EF" w:rsidR="06245819">
              <w:rPr>
                <w:sz w:val="20"/>
                <w:szCs w:val="20"/>
              </w:rPr>
              <w:t xml:space="preserve">Student is </w:t>
            </w:r>
            <w:r w:rsidRPr="475D97EF" w:rsidR="06245819">
              <w:rPr>
                <w:sz w:val="20"/>
                <w:szCs w:val="20"/>
              </w:rPr>
              <w:t>shown</w:t>
            </w:r>
            <w:r w:rsidRPr="475D97EF" w:rsidR="06245819">
              <w:rPr>
                <w:sz w:val="20"/>
                <w:szCs w:val="20"/>
              </w:rPr>
              <w:t xml:space="preserve"> the score achieved and date of completion for each quiz attempt</w:t>
            </w:r>
            <w:r w:rsidRPr="475D97EF" w:rsidR="04D09779">
              <w:rPr>
                <w:sz w:val="20"/>
                <w:szCs w:val="20"/>
              </w:rPr>
              <w:t>ed</w:t>
            </w:r>
            <w:r w:rsidRPr="475D97EF" w:rsidR="06245819">
              <w:rPr>
                <w:sz w:val="20"/>
                <w:szCs w:val="20"/>
              </w:rPr>
              <w:t xml:space="preserve"> by the user</w:t>
            </w:r>
          </w:p>
        </w:tc>
        <w:tc>
          <w:tcPr>
            <w:tcW w:w="1380" w:type="dxa"/>
            <w:tcMar/>
          </w:tcPr>
          <w:p w:rsidR="06245819" w:rsidP="2EFCB3A3" w:rsidRDefault="06245819" w14:paraId="6DEE8461" w14:textId="269E70B8">
            <w:pPr>
              <w:pStyle w:val="Normal"/>
              <w:bidi w:val="0"/>
              <w:spacing w:line="240" w:lineRule="auto"/>
              <w:jc w:val="left"/>
              <w:rPr>
                <w:rFonts w:ascii="Aptos" w:hAnsi="Aptos" w:eastAsia="Aptos" w:cs="Aptos"/>
                <w:b w:val="0"/>
                <w:bCs w:val="0"/>
                <w:i w:val="0"/>
                <w:iCs w:val="0"/>
                <w:caps w:val="0"/>
                <w:smallCaps w:val="0"/>
                <w:noProof w:val="0"/>
                <w:color w:val="auto"/>
                <w:sz w:val="20"/>
                <w:szCs w:val="20"/>
                <w:lang w:val="en-GB"/>
              </w:rPr>
            </w:pPr>
            <w:r w:rsidRPr="2EFCB3A3" w:rsidR="06245819">
              <w:rPr>
                <w:rFonts w:ascii="Aptos" w:hAnsi="Aptos" w:eastAsia="Aptos" w:cs="Aptos"/>
                <w:b w:val="0"/>
                <w:bCs w:val="0"/>
                <w:i w:val="0"/>
                <w:iCs w:val="0"/>
                <w:caps w:val="0"/>
                <w:smallCaps w:val="0"/>
                <w:noProof w:val="0"/>
                <w:color w:val="auto"/>
                <w:sz w:val="20"/>
                <w:szCs w:val="20"/>
                <w:lang w:val="en-GB"/>
              </w:rPr>
              <w:t>Same as expected</w:t>
            </w:r>
          </w:p>
          <w:p w:rsidR="2EFCB3A3" w:rsidP="2EFCB3A3" w:rsidRDefault="2EFCB3A3" w14:paraId="4B2E3F62" w14:textId="0A770304">
            <w:pPr>
              <w:pStyle w:val="Normal"/>
              <w:bidi w:val="0"/>
              <w:spacing w:line="240" w:lineRule="auto"/>
              <w:jc w:val="left"/>
              <w:rPr>
                <w:rFonts w:ascii="Aptos" w:hAnsi="Aptos" w:eastAsia="Aptos" w:cs="Aptos"/>
                <w:b w:val="0"/>
                <w:bCs w:val="0"/>
                <w:i w:val="0"/>
                <w:iCs w:val="0"/>
                <w:caps w:val="0"/>
                <w:smallCaps w:val="0"/>
                <w:noProof w:val="0"/>
                <w:color w:val="auto"/>
                <w:sz w:val="20"/>
                <w:szCs w:val="20"/>
                <w:lang w:val="en-GB"/>
              </w:rPr>
            </w:pPr>
          </w:p>
        </w:tc>
        <w:tc>
          <w:tcPr>
            <w:tcW w:w="792" w:type="dxa"/>
            <w:tcMar/>
          </w:tcPr>
          <w:p w:rsidR="06245819" w:rsidP="2EFCB3A3" w:rsidRDefault="06245819" w14:paraId="02AB36B4" w14:textId="7CCA550D">
            <w:pPr>
              <w:pStyle w:val="Normal"/>
              <w:bidi w:val="0"/>
              <w:rPr>
                <w:sz w:val="20"/>
                <w:szCs w:val="20"/>
              </w:rPr>
            </w:pPr>
            <w:r w:rsidRPr="2EFCB3A3" w:rsidR="06245819">
              <w:rPr>
                <w:sz w:val="20"/>
                <w:szCs w:val="20"/>
              </w:rPr>
              <w:t>Pass</w:t>
            </w:r>
          </w:p>
        </w:tc>
      </w:tr>
      <w:tr w:rsidR="2EFCB3A3" w:rsidTr="475D97EF" w14:paraId="16646517">
        <w:trPr>
          <w:trHeight w:val="570"/>
        </w:trPr>
        <w:tc>
          <w:tcPr>
            <w:tcW w:w="690" w:type="dxa"/>
            <w:tcMar/>
          </w:tcPr>
          <w:p w:rsidR="06245819" w:rsidP="2EFCB3A3" w:rsidRDefault="06245819" w14:paraId="4DCAF5F6" w14:textId="3D72F1B5">
            <w:pPr>
              <w:pStyle w:val="Normal"/>
              <w:bidi w:val="0"/>
              <w:rPr>
                <w:sz w:val="20"/>
                <w:szCs w:val="20"/>
              </w:rPr>
            </w:pPr>
            <w:r w:rsidRPr="475D97EF" w:rsidR="06245819">
              <w:rPr>
                <w:sz w:val="20"/>
                <w:szCs w:val="20"/>
              </w:rPr>
              <w:t>1</w:t>
            </w:r>
            <w:r w:rsidRPr="475D97EF" w:rsidR="15FBEDF3">
              <w:rPr>
                <w:sz w:val="20"/>
                <w:szCs w:val="20"/>
              </w:rPr>
              <w:t>0</w:t>
            </w:r>
          </w:p>
        </w:tc>
        <w:tc>
          <w:tcPr>
            <w:tcW w:w="1740" w:type="dxa"/>
            <w:tcMar/>
          </w:tcPr>
          <w:p w:rsidR="6DD8F922" w:rsidP="2EFCB3A3" w:rsidRDefault="6DD8F922" w14:paraId="3A1FC4DA" w14:textId="7A2AC8AE">
            <w:pPr>
              <w:pStyle w:val="Normal"/>
              <w:bidi w:val="0"/>
              <w:rPr>
                <w:sz w:val="20"/>
                <w:szCs w:val="20"/>
              </w:rPr>
            </w:pPr>
            <w:r w:rsidRPr="2EFCB3A3" w:rsidR="6DD8F922">
              <w:rPr>
                <w:sz w:val="20"/>
                <w:szCs w:val="20"/>
              </w:rPr>
              <w:t>Widget and background colour can be changed in quiz report page</w:t>
            </w:r>
          </w:p>
        </w:tc>
        <w:tc>
          <w:tcPr>
            <w:tcW w:w="2220" w:type="dxa"/>
            <w:tcMar/>
          </w:tcPr>
          <w:p w:rsidR="6DD8F922" w:rsidP="2EFCB3A3" w:rsidRDefault="6DD8F922" w14:paraId="3AE2D134" w14:textId="330E88E3">
            <w:pPr>
              <w:pStyle w:val="Normal"/>
              <w:bidi w:val="0"/>
              <w:rPr>
                <w:sz w:val="20"/>
                <w:szCs w:val="20"/>
              </w:rPr>
            </w:pPr>
            <w:r w:rsidRPr="2EFCB3A3" w:rsidR="6DD8F922">
              <w:rPr>
                <w:sz w:val="20"/>
                <w:szCs w:val="20"/>
              </w:rPr>
              <w:t>Click “Colour Selector” button and select a colour</w:t>
            </w:r>
          </w:p>
          <w:p w:rsidR="2EFCB3A3" w:rsidP="2EFCB3A3" w:rsidRDefault="2EFCB3A3" w14:paraId="4C86A539" w14:textId="3DB532D8">
            <w:pPr>
              <w:pStyle w:val="Normal"/>
              <w:bidi w:val="0"/>
              <w:rPr>
                <w:sz w:val="20"/>
                <w:szCs w:val="20"/>
              </w:rPr>
            </w:pPr>
          </w:p>
        </w:tc>
        <w:tc>
          <w:tcPr>
            <w:tcW w:w="2325" w:type="dxa"/>
            <w:tcMar/>
          </w:tcPr>
          <w:p w:rsidR="6DD8F922" w:rsidP="2EFCB3A3" w:rsidRDefault="6DD8F922" w14:paraId="7E2CCC6B" w14:textId="6CCD5E11">
            <w:pPr>
              <w:pStyle w:val="Normal"/>
              <w:bidi w:val="0"/>
              <w:rPr>
                <w:sz w:val="20"/>
                <w:szCs w:val="20"/>
              </w:rPr>
            </w:pPr>
            <w:r w:rsidRPr="2EFCB3A3" w:rsidR="6DD8F922">
              <w:rPr>
                <w:sz w:val="20"/>
                <w:szCs w:val="20"/>
              </w:rPr>
              <w:t>Background colour and widget colour changes to colour selected</w:t>
            </w:r>
          </w:p>
          <w:p w:rsidR="2EFCB3A3" w:rsidP="2EFCB3A3" w:rsidRDefault="2EFCB3A3" w14:paraId="6BCF0056" w14:textId="05B7FFFF">
            <w:pPr>
              <w:pStyle w:val="Normal"/>
              <w:bidi w:val="0"/>
              <w:rPr>
                <w:sz w:val="20"/>
                <w:szCs w:val="20"/>
              </w:rPr>
            </w:pPr>
          </w:p>
        </w:tc>
        <w:tc>
          <w:tcPr>
            <w:tcW w:w="1380" w:type="dxa"/>
            <w:tcMar/>
          </w:tcPr>
          <w:p w:rsidR="6DD8F922" w:rsidP="2EFCB3A3" w:rsidRDefault="6DD8F922" w14:paraId="35503D00" w14:textId="26CAB7F6">
            <w:pPr>
              <w:pStyle w:val="Normal"/>
              <w:bidi w:val="0"/>
              <w:spacing w:line="240" w:lineRule="auto"/>
              <w:jc w:val="left"/>
              <w:rPr>
                <w:rFonts w:ascii="Aptos" w:hAnsi="Aptos" w:eastAsia="Aptos" w:cs="Aptos"/>
                <w:b w:val="0"/>
                <w:bCs w:val="0"/>
                <w:i w:val="0"/>
                <w:iCs w:val="0"/>
                <w:caps w:val="0"/>
                <w:smallCaps w:val="0"/>
                <w:noProof w:val="0"/>
                <w:color w:val="auto"/>
                <w:sz w:val="20"/>
                <w:szCs w:val="20"/>
                <w:lang w:val="en-GB"/>
              </w:rPr>
            </w:pPr>
            <w:r w:rsidRPr="2EFCB3A3" w:rsidR="6DD8F922">
              <w:rPr>
                <w:rFonts w:ascii="Aptos" w:hAnsi="Aptos" w:eastAsia="Aptos" w:cs="Aptos"/>
                <w:b w:val="0"/>
                <w:bCs w:val="0"/>
                <w:i w:val="0"/>
                <w:iCs w:val="0"/>
                <w:caps w:val="0"/>
                <w:smallCaps w:val="0"/>
                <w:noProof w:val="0"/>
                <w:color w:val="auto"/>
                <w:sz w:val="20"/>
                <w:szCs w:val="20"/>
                <w:lang w:val="en-GB"/>
              </w:rPr>
              <w:t xml:space="preserve">The scrollbar </w:t>
            </w:r>
            <w:r w:rsidRPr="2EFCB3A3" w:rsidR="68801E87">
              <w:rPr>
                <w:rFonts w:ascii="Aptos" w:hAnsi="Aptos" w:eastAsia="Aptos" w:cs="Aptos"/>
                <w:b w:val="0"/>
                <w:bCs w:val="0"/>
                <w:i w:val="0"/>
                <w:iCs w:val="0"/>
                <w:caps w:val="0"/>
                <w:smallCaps w:val="0"/>
                <w:noProof w:val="0"/>
                <w:color w:val="auto"/>
                <w:sz w:val="20"/>
                <w:szCs w:val="20"/>
                <w:lang w:val="en-GB"/>
              </w:rPr>
              <w:t>canvas</w:t>
            </w:r>
            <w:r w:rsidRPr="2EFCB3A3" w:rsidR="6DD8F922">
              <w:rPr>
                <w:rFonts w:ascii="Aptos" w:hAnsi="Aptos" w:eastAsia="Aptos" w:cs="Aptos"/>
                <w:b w:val="0"/>
                <w:bCs w:val="0"/>
                <w:i w:val="0"/>
                <w:iCs w:val="0"/>
                <w:caps w:val="0"/>
                <w:smallCaps w:val="0"/>
                <w:noProof w:val="0"/>
                <w:color w:val="auto"/>
                <w:sz w:val="20"/>
                <w:szCs w:val="20"/>
                <w:lang w:val="en-GB"/>
              </w:rPr>
              <w:t xml:space="preserve"> does not change colour</w:t>
            </w:r>
          </w:p>
        </w:tc>
        <w:tc>
          <w:tcPr>
            <w:tcW w:w="792" w:type="dxa"/>
            <w:tcMar/>
          </w:tcPr>
          <w:p w:rsidR="6DD8F922" w:rsidP="2EFCB3A3" w:rsidRDefault="6DD8F922" w14:paraId="2B456937" w14:textId="165C2498">
            <w:pPr>
              <w:pStyle w:val="Normal"/>
              <w:bidi w:val="0"/>
              <w:rPr>
                <w:sz w:val="20"/>
                <w:szCs w:val="20"/>
              </w:rPr>
            </w:pPr>
            <w:r w:rsidRPr="2EFCB3A3" w:rsidR="6DD8F922">
              <w:rPr>
                <w:sz w:val="20"/>
                <w:szCs w:val="20"/>
              </w:rPr>
              <w:t>Fail</w:t>
            </w:r>
          </w:p>
        </w:tc>
      </w:tr>
      <w:tr w:rsidR="2EFCB3A3" w:rsidTr="475D97EF" w14:paraId="4CC4F635">
        <w:trPr>
          <w:trHeight w:val="570"/>
        </w:trPr>
        <w:tc>
          <w:tcPr>
            <w:tcW w:w="690" w:type="dxa"/>
            <w:tcMar/>
          </w:tcPr>
          <w:p w:rsidR="450DDD6F" w:rsidP="2EFCB3A3" w:rsidRDefault="450DDD6F" w14:paraId="0559B18E" w14:textId="5FA522F8">
            <w:pPr>
              <w:pStyle w:val="Normal"/>
              <w:bidi w:val="0"/>
              <w:rPr>
                <w:sz w:val="20"/>
                <w:szCs w:val="20"/>
              </w:rPr>
            </w:pPr>
            <w:r w:rsidRPr="475D97EF" w:rsidR="450DDD6F">
              <w:rPr>
                <w:sz w:val="20"/>
                <w:szCs w:val="20"/>
              </w:rPr>
              <w:t>1</w:t>
            </w:r>
            <w:r w:rsidRPr="475D97EF" w:rsidR="1CA41E55">
              <w:rPr>
                <w:sz w:val="20"/>
                <w:szCs w:val="20"/>
              </w:rPr>
              <w:t>1</w:t>
            </w:r>
          </w:p>
        </w:tc>
        <w:tc>
          <w:tcPr>
            <w:tcW w:w="1740" w:type="dxa"/>
            <w:tcMar/>
          </w:tcPr>
          <w:p w:rsidR="450DDD6F" w:rsidP="2EFCB3A3" w:rsidRDefault="450DDD6F" w14:paraId="1A88670E" w14:textId="45A06CD7">
            <w:pPr>
              <w:pStyle w:val="Normal"/>
              <w:bidi w:val="0"/>
              <w:rPr>
                <w:sz w:val="20"/>
                <w:szCs w:val="20"/>
              </w:rPr>
            </w:pPr>
            <w:r w:rsidRPr="2EFCB3A3" w:rsidR="450DDD6F">
              <w:rPr>
                <w:sz w:val="20"/>
                <w:szCs w:val="20"/>
              </w:rPr>
              <w:t>Widget and background colour can be changed in quiz report page</w:t>
            </w:r>
          </w:p>
        </w:tc>
        <w:tc>
          <w:tcPr>
            <w:tcW w:w="2220" w:type="dxa"/>
            <w:tcMar/>
          </w:tcPr>
          <w:p w:rsidR="450DDD6F" w:rsidP="2EFCB3A3" w:rsidRDefault="450DDD6F" w14:paraId="5B474321" w14:textId="330E88E3">
            <w:pPr>
              <w:pStyle w:val="Normal"/>
              <w:bidi w:val="0"/>
              <w:rPr>
                <w:sz w:val="20"/>
                <w:szCs w:val="20"/>
              </w:rPr>
            </w:pPr>
            <w:r w:rsidRPr="2EFCB3A3" w:rsidR="450DDD6F">
              <w:rPr>
                <w:sz w:val="20"/>
                <w:szCs w:val="20"/>
              </w:rPr>
              <w:t>Click “Colour Selector” button and select a colour</w:t>
            </w:r>
          </w:p>
          <w:p w:rsidR="2EFCB3A3" w:rsidP="2EFCB3A3" w:rsidRDefault="2EFCB3A3" w14:paraId="2B654D9E" w14:textId="23BF9733">
            <w:pPr>
              <w:pStyle w:val="Normal"/>
              <w:bidi w:val="0"/>
              <w:rPr>
                <w:sz w:val="20"/>
                <w:szCs w:val="20"/>
              </w:rPr>
            </w:pPr>
          </w:p>
        </w:tc>
        <w:tc>
          <w:tcPr>
            <w:tcW w:w="2325" w:type="dxa"/>
            <w:tcMar/>
          </w:tcPr>
          <w:p w:rsidR="450DDD6F" w:rsidP="2EFCB3A3" w:rsidRDefault="450DDD6F" w14:paraId="57822C14" w14:textId="6CCD5E11">
            <w:pPr>
              <w:pStyle w:val="Normal"/>
              <w:bidi w:val="0"/>
              <w:rPr>
                <w:sz w:val="20"/>
                <w:szCs w:val="20"/>
              </w:rPr>
            </w:pPr>
            <w:r w:rsidRPr="2EFCB3A3" w:rsidR="450DDD6F">
              <w:rPr>
                <w:sz w:val="20"/>
                <w:szCs w:val="20"/>
              </w:rPr>
              <w:t>Background colour and widget colour changes to colour selected</w:t>
            </w:r>
          </w:p>
          <w:p w:rsidR="2EFCB3A3" w:rsidP="2EFCB3A3" w:rsidRDefault="2EFCB3A3" w14:paraId="130BC8B1" w14:textId="7A85EA71">
            <w:pPr>
              <w:pStyle w:val="Normal"/>
              <w:bidi w:val="0"/>
              <w:rPr>
                <w:sz w:val="20"/>
                <w:szCs w:val="20"/>
              </w:rPr>
            </w:pPr>
          </w:p>
        </w:tc>
        <w:tc>
          <w:tcPr>
            <w:tcW w:w="1380" w:type="dxa"/>
            <w:tcMar/>
          </w:tcPr>
          <w:p w:rsidR="450DDD6F" w:rsidP="2EFCB3A3" w:rsidRDefault="450DDD6F" w14:paraId="4A039A3F" w14:textId="2EA969E9">
            <w:pPr>
              <w:pStyle w:val="Normal"/>
              <w:bidi w:val="0"/>
              <w:spacing w:line="240" w:lineRule="auto"/>
              <w:jc w:val="left"/>
              <w:rPr>
                <w:rFonts w:ascii="Aptos" w:hAnsi="Aptos" w:eastAsia="Aptos" w:cs="Aptos"/>
                <w:b w:val="0"/>
                <w:bCs w:val="0"/>
                <w:i w:val="0"/>
                <w:iCs w:val="0"/>
                <w:caps w:val="0"/>
                <w:smallCaps w:val="0"/>
                <w:noProof w:val="0"/>
                <w:color w:val="auto"/>
                <w:sz w:val="20"/>
                <w:szCs w:val="20"/>
                <w:lang w:val="en-GB"/>
              </w:rPr>
            </w:pPr>
            <w:r w:rsidRPr="2EFCB3A3" w:rsidR="450DDD6F">
              <w:rPr>
                <w:rFonts w:ascii="Aptos" w:hAnsi="Aptos" w:eastAsia="Aptos" w:cs="Aptos"/>
                <w:b w:val="0"/>
                <w:bCs w:val="0"/>
                <w:i w:val="0"/>
                <w:iCs w:val="0"/>
                <w:caps w:val="0"/>
                <w:smallCaps w:val="0"/>
                <w:noProof w:val="0"/>
                <w:color w:val="auto"/>
                <w:sz w:val="20"/>
                <w:szCs w:val="20"/>
                <w:lang w:val="en-GB"/>
              </w:rPr>
              <w:t>Same as expected</w:t>
            </w:r>
          </w:p>
        </w:tc>
        <w:tc>
          <w:tcPr>
            <w:tcW w:w="792" w:type="dxa"/>
            <w:tcMar/>
          </w:tcPr>
          <w:p w:rsidR="450DDD6F" w:rsidP="2EFCB3A3" w:rsidRDefault="450DDD6F" w14:paraId="3287EEC7" w14:textId="23182E08">
            <w:pPr>
              <w:pStyle w:val="Normal"/>
              <w:bidi w:val="0"/>
              <w:rPr>
                <w:sz w:val="20"/>
                <w:szCs w:val="20"/>
              </w:rPr>
            </w:pPr>
            <w:r w:rsidRPr="2EFCB3A3" w:rsidR="450DDD6F">
              <w:rPr>
                <w:sz w:val="20"/>
                <w:szCs w:val="20"/>
              </w:rPr>
              <w:t>Pass</w:t>
            </w:r>
          </w:p>
        </w:tc>
      </w:tr>
      <w:tr w:rsidR="2EFCB3A3" w:rsidTr="475D97EF" w14:paraId="66D32468">
        <w:trPr>
          <w:trHeight w:val="570"/>
        </w:trPr>
        <w:tc>
          <w:tcPr>
            <w:tcW w:w="690" w:type="dxa"/>
            <w:tcMar/>
          </w:tcPr>
          <w:p w:rsidR="450DDD6F" w:rsidP="2EFCB3A3" w:rsidRDefault="450DDD6F" w14:paraId="7E7BC95A" w14:textId="6B7576F2">
            <w:pPr>
              <w:pStyle w:val="Normal"/>
              <w:bidi w:val="0"/>
              <w:rPr>
                <w:sz w:val="20"/>
                <w:szCs w:val="20"/>
              </w:rPr>
            </w:pPr>
            <w:r w:rsidRPr="475D97EF" w:rsidR="450DDD6F">
              <w:rPr>
                <w:sz w:val="20"/>
                <w:szCs w:val="20"/>
              </w:rPr>
              <w:t>1</w:t>
            </w:r>
            <w:r w:rsidRPr="475D97EF" w:rsidR="3AA4D8E0">
              <w:rPr>
                <w:sz w:val="20"/>
                <w:szCs w:val="20"/>
              </w:rPr>
              <w:t>2</w:t>
            </w:r>
          </w:p>
        </w:tc>
        <w:tc>
          <w:tcPr>
            <w:tcW w:w="1740" w:type="dxa"/>
            <w:tcMar/>
          </w:tcPr>
          <w:p w:rsidR="450DDD6F" w:rsidP="2EFCB3A3" w:rsidRDefault="450DDD6F" w14:paraId="1049AA5B" w14:textId="059A2223">
            <w:pPr>
              <w:pStyle w:val="Normal"/>
              <w:bidi w:val="0"/>
              <w:rPr>
                <w:sz w:val="20"/>
                <w:szCs w:val="20"/>
              </w:rPr>
            </w:pPr>
            <w:r w:rsidRPr="2EFCB3A3" w:rsidR="450DDD6F">
              <w:rPr>
                <w:sz w:val="20"/>
                <w:szCs w:val="20"/>
              </w:rPr>
              <w:t>User can go back to quiz selection page</w:t>
            </w:r>
          </w:p>
        </w:tc>
        <w:tc>
          <w:tcPr>
            <w:tcW w:w="2220" w:type="dxa"/>
            <w:tcMar/>
          </w:tcPr>
          <w:p w:rsidR="450DDD6F" w:rsidP="2EFCB3A3" w:rsidRDefault="450DDD6F" w14:paraId="5905DFBD" w14:textId="7D4578B2">
            <w:pPr>
              <w:pStyle w:val="Normal"/>
              <w:bidi w:val="0"/>
              <w:rPr>
                <w:sz w:val="20"/>
                <w:szCs w:val="20"/>
              </w:rPr>
            </w:pPr>
            <w:r w:rsidRPr="2EFCB3A3" w:rsidR="450DDD6F">
              <w:rPr>
                <w:sz w:val="20"/>
                <w:szCs w:val="20"/>
              </w:rPr>
              <w:t>Click “Back to select page” button</w:t>
            </w:r>
          </w:p>
        </w:tc>
        <w:tc>
          <w:tcPr>
            <w:tcW w:w="2325" w:type="dxa"/>
            <w:tcMar/>
          </w:tcPr>
          <w:p w:rsidR="450DDD6F" w:rsidP="2EFCB3A3" w:rsidRDefault="450DDD6F" w14:paraId="11172559" w14:textId="5C31156F">
            <w:pPr>
              <w:pStyle w:val="Normal"/>
              <w:bidi w:val="0"/>
              <w:rPr>
                <w:sz w:val="20"/>
                <w:szCs w:val="20"/>
              </w:rPr>
            </w:pPr>
            <w:r w:rsidRPr="2EFCB3A3" w:rsidR="450DDD6F">
              <w:rPr>
                <w:sz w:val="20"/>
                <w:szCs w:val="20"/>
              </w:rPr>
              <w:t>User is redirect to quiz select page</w:t>
            </w:r>
          </w:p>
        </w:tc>
        <w:tc>
          <w:tcPr>
            <w:tcW w:w="1380" w:type="dxa"/>
            <w:tcMar/>
          </w:tcPr>
          <w:p w:rsidR="450DDD6F" w:rsidP="2EFCB3A3" w:rsidRDefault="450DDD6F" w14:paraId="16306DCF" w14:textId="2EA969E9">
            <w:pPr>
              <w:pStyle w:val="Normal"/>
              <w:bidi w:val="0"/>
              <w:spacing w:line="240" w:lineRule="auto"/>
              <w:jc w:val="left"/>
              <w:rPr>
                <w:rFonts w:ascii="Aptos" w:hAnsi="Aptos" w:eastAsia="Aptos" w:cs="Aptos"/>
                <w:b w:val="0"/>
                <w:bCs w:val="0"/>
                <w:i w:val="0"/>
                <w:iCs w:val="0"/>
                <w:caps w:val="0"/>
                <w:smallCaps w:val="0"/>
                <w:noProof w:val="0"/>
                <w:color w:val="auto"/>
                <w:sz w:val="20"/>
                <w:szCs w:val="20"/>
                <w:lang w:val="en-GB"/>
              </w:rPr>
            </w:pPr>
            <w:r w:rsidRPr="2EFCB3A3" w:rsidR="450DDD6F">
              <w:rPr>
                <w:rFonts w:ascii="Aptos" w:hAnsi="Aptos" w:eastAsia="Aptos" w:cs="Aptos"/>
                <w:b w:val="0"/>
                <w:bCs w:val="0"/>
                <w:i w:val="0"/>
                <w:iCs w:val="0"/>
                <w:caps w:val="0"/>
                <w:smallCaps w:val="0"/>
                <w:noProof w:val="0"/>
                <w:color w:val="auto"/>
                <w:sz w:val="20"/>
                <w:szCs w:val="20"/>
                <w:lang w:val="en-GB"/>
              </w:rPr>
              <w:t>Same as expected</w:t>
            </w:r>
          </w:p>
          <w:p w:rsidR="2EFCB3A3" w:rsidP="2EFCB3A3" w:rsidRDefault="2EFCB3A3" w14:paraId="3AD2E30F" w14:textId="559628F7">
            <w:pPr>
              <w:pStyle w:val="Normal"/>
              <w:bidi w:val="0"/>
              <w:spacing w:line="240" w:lineRule="auto"/>
              <w:jc w:val="left"/>
              <w:rPr>
                <w:rFonts w:ascii="Aptos" w:hAnsi="Aptos" w:eastAsia="Aptos" w:cs="Aptos"/>
                <w:b w:val="0"/>
                <w:bCs w:val="0"/>
                <w:i w:val="0"/>
                <w:iCs w:val="0"/>
                <w:caps w:val="0"/>
                <w:smallCaps w:val="0"/>
                <w:noProof w:val="0"/>
                <w:color w:val="auto"/>
                <w:sz w:val="20"/>
                <w:szCs w:val="20"/>
                <w:lang w:val="en-GB"/>
              </w:rPr>
            </w:pPr>
          </w:p>
        </w:tc>
        <w:tc>
          <w:tcPr>
            <w:tcW w:w="792" w:type="dxa"/>
            <w:tcMar/>
          </w:tcPr>
          <w:p w:rsidR="450DDD6F" w:rsidP="2EFCB3A3" w:rsidRDefault="450DDD6F" w14:paraId="40554455" w14:textId="23182E08">
            <w:pPr>
              <w:pStyle w:val="Normal"/>
              <w:bidi w:val="0"/>
              <w:rPr>
                <w:sz w:val="20"/>
                <w:szCs w:val="20"/>
              </w:rPr>
            </w:pPr>
            <w:r w:rsidRPr="2EFCB3A3" w:rsidR="450DDD6F">
              <w:rPr>
                <w:sz w:val="20"/>
                <w:szCs w:val="20"/>
              </w:rPr>
              <w:t>Pass</w:t>
            </w:r>
          </w:p>
          <w:p w:rsidR="2EFCB3A3" w:rsidP="2EFCB3A3" w:rsidRDefault="2EFCB3A3" w14:paraId="478B12B2" w14:textId="0F23CFBE">
            <w:pPr>
              <w:pStyle w:val="Normal"/>
              <w:bidi w:val="0"/>
              <w:rPr>
                <w:sz w:val="20"/>
                <w:szCs w:val="20"/>
              </w:rPr>
            </w:pPr>
          </w:p>
        </w:tc>
      </w:tr>
      <w:tr w:rsidR="2EFCB3A3" w:rsidTr="475D97EF" w14:paraId="732BE0DF">
        <w:trPr>
          <w:trHeight w:val="570"/>
        </w:trPr>
        <w:tc>
          <w:tcPr>
            <w:tcW w:w="690" w:type="dxa"/>
            <w:tcMar/>
          </w:tcPr>
          <w:p w:rsidR="091E77C6" w:rsidP="2EFCB3A3" w:rsidRDefault="091E77C6" w14:paraId="3A96AEA4" w14:textId="5F174855">
            <w:pPr>
              <w:pStyle w:val="Normal"/>
              <w:bidi w:val="0"/>
              <w:rPr>
                <w:sz w:val="20"/>
                <w:szCs w:val="20"/>
              </w:rPr>
            </w:pPr>
            <w:r w:rsidRPr="475D97EF" w:rsidR="091E77C6">
              <w:rPr>
                <w:sz w:val="20"/>
                <w:szCs w:val="20"/>
              </w:rPr>
              <w:t>1</w:t>
            </w:r>
            <w:r w:rsidRPr="475D97EF" w:rsidR="42B76ADA">
              <w:rPr>
                <w:sz w:val="20"/>
                <w:szCs w:val="20"/>
              </w:rPr>
              <w:t>3</w:t>
            </w:r>
          </w:p>
        </w:tc>
        <w:tc>
          <w:tcPr>
            <w:tcW w:w="1740" w:type="dxa"/>
            <w:tcMar/>
          </w:tcPr>
          <w:p w:rsidR="091E77C6" w:rsidP="2EFCB3A3" w:rsidRDefault="091E77C6" w14:paraId="3FA29A57" w14:textId="6F420751">
            <w:pPr>
              <w:pStyle w:val="Normal"/>
              <w:bidi w:val="0"/>
              <w:rPr>
                <w:sz w:val="20"/>
                <w:szCs w:val="20"/>
              </w:rPr>
            </w:pPr>
            <w:r w:rsidRPr="2EFCB3A3" w:rsidR="091E77C6">
              <w:rPr>
                <w:sz w:val="20"/>
                <w:szCs w:val="20"/>
              </w:rPr>
              <w:t xml:space="preserve">Does colour change when the no colour is </w:t>
            </w:r>
            <w:r w:rsidRPr="2EFCB3A3" w:rsidR="1295192A">
              <w:rPr>
                <w:sz w:val="20"/>
                <w:szCs w:val="20"/>
              </w:rPr>
              <w:t>selected</w:t>
            </w:r>
            <w:r w:rsidRPr="2EFCB3A3" w:rsidR="091E77C6">
              <w:rPr>
                <w:sz w:val="20"/>
                <w:szCs w:val="20"/>
              </w:rPr>
              <w:t xml:space="preserve"> from colour picker in quiz history page</w:t>
            </w:r>
          </w:p>
        </w:tc>
        <w:tc>
          <w:tcPr>
            <w:tcW w:w="2220" w:type="dxa"/>
            <w:tcMar/>
          </w:tcPr>
          <w:p w:rsidR="091E77C6" w:rsidP="2EFCB3A3" w:rsidRDefault="091E77C6" w14:paraId="1E0F1D4D" w14:textId="2A37FF45">
            <w:pPr>
              <w:pStyle w:val="Normal"/>
              <w:bidi w:val="0"/>
              <w:rPr>
                <w:sz w:val="20"/>
                <w:szCs w:val="20"/>
              </w:rPr>
            </w:pPr>
            <w:r w:rsidRPr="2EFCB3A3" w:rsidR="091E77C6">
              <w:rPr>
                <w:sz w:val="20"/>
                <w:szCs w:val="20"/>
              </w:rPr>
              <w:t>Click “Colour Selector” button and close the colour picker window</w:t>
            </w:r>
          </w:p>
          <w:p w:rsidR="2EFCB3A3" w:rsidP="2EFCB3A3" w:rsidRDefault="2EFCB3A3" w14:paraId="0E0A2A0B" w14:textId="3ABD9F51">
            <w:pPr>
              <w:pStyle w:val="Normal"/>
              <w:bidi w:val="0"/>
              <w:rPr>
                <w:sz w:val="20"/>
                <w:szCs w:val="20"/>
              </w:rPr>
            </w:pPr>
          </w:p>
        </w:tc>
        <w:tc>
          <w:tcPr>
            <w:tcW w:w="2325" w:type="dxa"/>
            <w:tcMar/>
          </w:tcPr>
          <w:p w:rsidR="091E77C6" w:rsidP="2EFCB3A3" w:rsidRDefault="091E77C6" w14:paraId="15A6B2C8" w14:textId="78F120CC">
            <w:pPr>
              <w:pStyle w:val="Normal"/>
              <w:bidi w:val="0"/>
              <w:rPr>
                <w:sz w:val="20"/>
                <w:szCs w:val="20"/>
              </w:rPr>
            </w:pPr>
            <w:r w:rsidRPr="2EFCB3A3" w:rsidR="091E77C6">
              <w:rPr>
                <w:sz w:val="20"/>
                <w:szCs w:val="20"/>
              </w:rPr>
              <w:t xml:space="preserve">Colour </w:t>
            </w:r>
            <w:r w:rsidRPr="2EFCB3A3" w:rsidR="091E77C6">
              <w:rPr>
                <w:sz w:val="20"/>
                <w:szCs w:val="20"/>
              </w:rPr>
              <w:t>remains</w:t>
            </w:r>
            <w:r w:rsidRPr="2EFCB3A3" w:rsidR="091E77C6">
              <w:rPr>
                <w:sz w:val="20"/>
                <w:szCs w:val="20"/>
              </w:rPr>
              <w:t xml:space="preserve"> default</w:t>
            </w:r>
          </w:p>
        </w:tc>
        <w:tc>
          <w:tcPr>
            <w:tcW w:w="1380" w:type="dxa"/>
            <w:tcMar/>
          </w:tcPr>
          <w:p w:rsidR="091E77C6" w:rsidP="2EFCB3A3" w:rsidRDefault="091E77C6" w14:paraId="5B553372" w14:textId="3A2AA53C">
            <w:pPr>
              <w:pStyle w:val="Normal"/>
              <w:bidi w:val="0"/>
              <w:spacing w:line="240" w:lineRule="auto"/>
              <w:jc w:val="left"/>
              <w:rPr>
                <w:rFonts w:ascii="Aptos" w:hAnsi="Aptos" w:eastAsia="Aptos" w:cs="Aptos"/>
                <w:b w:val="0"/>
                <w:bCs w:val="0"/>
                <w:i w:val="0"/>
                <w:iCs w:val="0"/>
                <w:caps w:val="0"/>
                <w:smallCaps w:val="0"/>
                <w:noProof w:val="0"/>
                <w:color w:val="auto"/>
                <w:sz w:val="20"/>
                <w:szCs w:val="20"/>
                <w:lang w:val="en-GB"/>
              </w:rPr>
            </w:pPr>
            <w:r w:rsidRPr="2EFCB3A3" w:rsidR="091E77C6">
              <w:rPr>
                <w:rFonts w:ascii="Aptos" w:hAnsi="Aptos" w:eastAsia="Aptos" w:cs="Aptos"/>
                <w:b w:val="0"/>
                <w:bCs w:val="0"/>
                <w:i w:val="0"/>
                <w:iCs w:val="0"/>
                <w:caps w:val="0"/>
                <w:smallCaps w:val="0"/>
                <w:noProof w:val="0"/>
                <w:color w:val="auto"/>
                <w:sz w:val="20"/>
                <w:szCs w:val="20"/>
                <w:lang w:val="en-GB"/>
              </w:rPr>
              <w:t>All widgets turn white</w:t>
            </w:r>
          </w:p>
        </w:tc>
        <w:tc>
          <w:tcPr>
            <w:tcW w:w="792" w:type="dxa"/>
            <w:tcMar/>
          </w:tcPr>
          <w:p w:rsidR="091E77C6" w:rsidP="2EFCB3A3" w:rsidRDefault="091E77C6" w14:paraId="29E4C8DA" w14:textId="77BEA705">
            <w:pPr>
              <w:pStyle w:val="Normal"/>
              <w:bidi w:val="0"/>
              <w:rPr>
                <w:sz w:val="20"/>
                <w:szCs w:val="20"/>
              </w:rPr>
            </w:pPr>
            <w:r w:rsidRPr="2EFCB3A3" w:rsidR="091E77C6">
              <w:rPr>
                <w:sz w:val="20"/>
                <w:szCs w:val="20"/>
              </w:rPr>
              <w:t>Fail</w:t>
            </w:r>
          </w:p>
        </w:tc>
      </w:tr>
      <w:tr w:rsidR="2EFCB3A3" w:rsidTr="475D97EF" w14:paraId="08DF72E3">
        <w:trPr>
          <w:trHeight w:val="570"/>
        </w:trPr>
        <w:tc>
          <w:tcPr>
            <w:tcW w:w="690" w:type="dxa"/>
            <w:tcMar/>
          </w:tcPr>
          <w:p w:rsidR="091E77C6" w:rsidP="2EFCB3A3" w:rsidRDefault="091E77C6" w14:paraId="4C146745" w14:textId="0674FB76">
            <w:pPr>
              <w:pStyle w:val="Normal"/>
              <w:bidi w:val="0"/>
              <w:rPr>
                <w:sz w:val="20"/>
                <w:szCs w:val="20"/>
              </w:rPr>
            </w:pPr>
            <w:r w:rsidRPr="475D97EF" w:rsidR="091E77C6">
              <w:rPr>
                <w:sz w:val="20"/>
                <w:szCs w:val="20"/>
              </w:rPr>
              <w:t>1</w:t>
            </w:r>
            <w:r w:rsidRPr="475D97EF" w:rsidR="7E9A954D">
              <w:rPr>
                <w:sz w:val="20"/>
                <w:szCs w:val="20"/>
              </w:rPr>
              <w:t>4</w:t>
            </w:r>
          </w:p>
        </w:tc>
        <w:tc>
          <w:tcPr>
            <w:tcW w:w="1740" w:type="dxa"/>
            <w:tcMar/>
          </w:tcPr>
          <w:p w:rsidR="091E77C6" w:rsidP="2EFCB3A3" w:rsidRDefault="091E77C6" w14:paraId="4DC4E2E7" w14:textId="364F1ADE">
            <w:pPr>
              <w:pStyle w:val="Normal"/>
              <w:bidi w:val="0"/>
              <w:rPr>
                <w:sz w:val="20"/>
                <w:szCs w:val="20"/>
              </w:rPr>
            </w:pPr>
            <w:r w:rsidRPr="2EFCB3A3" w:rsidR="091E77C6">
              <w:rPr>
                <w:sz w:val="20"/>
                <w:szCs w:val="20"/>
              </w:rPr>
              <w:t>Does colour change when the no colour is selected from colour picker in quiz history page</w:t>
            </w:r>
          </w:p>
        </w:tc>
        <w:tc>
          <w:tcPr>
            <w:tcW w:w="2220" w:type="dxa"/>
            <w:tcMar/>
          </w:tcPr>
          <w:p w:rsidR="091E77C6" w:rsidP="2EFCB3A3" w:rsidRDefault="091E77C6" w14:paraId="7CB207DB" w14:textId="13D1DBF8">
            <w:pPr>
              <w:pStyle w:val="Normal"/>
              <w:bidi w:val="0"/>
              <w:rPr>
                <w:sz w:val="20"/>
                <w:szCs w:val="20"/>
              </w:rPr>
            </w:pPr>
            <w:r w:rsidRPr="2EFCB3A3" w:rsidR="091E77C6">
              <w:rPr>
                <w:sz w:val="20"/>
                <w:szCs w:val="20"/>
              </w:rPr>
              <w:t xml:space="preserve">Click “Colour Selector” button and close the colour </w:t>
            </w:r>
            <w:r w:rsidRPr="2EFCB3A3" w:rsidR="091E77C6">
              <w:rPr>
                <w:sz w:val="20"/>
                <w:szCs w:val="20"/>
              </w:rPr>
              <w:t>picker</w:t>
            </w:r>
            <w:r w:rsidRPr="2EFCB3A3" w:rsidR="091E77C6">
              <w:rPr>
                <w:sz w:val="20"/>
                <w:szCs w:val="20"/>
              </w:rPr>
              <w:t xml:space="preserve"> window</w:t>
            </w:r>
          </w:p>
          <w:p w:rsidR="2EFCB3A3" w:rsidP="2EFCB3A3" w:rsidRDefault="2EFCB3A3" w14:paraId="7D5D7287" w14:textId="46DF5B1C">
            <w:pPr>
              <w:pStyle w:val="Normal"/>
              <w:bidi w:val="0"/>
              <w:rPr>
                <w:sz w:val="20"/>
                <w:szCs w:val="20"/>
              </w:rPr>
            </w:pPr>
          </w:p>
        </w:tc>
        <w:tc>
          <w:tcPr>
            <w:tcW w:w="2325" w:type="dxa"/>
            <w:tcMar/>
          </w:tcPr>
          <w:p w:rsidR="091E77C6" w:rsidP="2EFCB3A3" w:rsidRDefault="091E77C6" w14:paraId="22F35507" w14:textId="78F120CC">
            <w:pPr>
              <w:pStyle w:val="Normal"/>
              <w:bidi w:val="0"/>
              <w:rPr>
                <w:sz w:val="20"/>
                <w:szCs w:val="20"/>
              </w:rPr>
            </w:pPr>
            <w:r w:rsidRPr="2EFCB3A3" w:rsidR="091E77C6">
              <w:rPr>
                <w:sz w:val="20"/>
                <w:szCs w:val="20"/>
              </w:rPr>
              <w:t>Colour remains default</w:t>
            </w:r>
          </w:p>
          <w:p w:rsidR="2EFCB3A3" w:rsidP="2EFCB3A3" w:rsidRDefault="2EFCB3A3" w14:paraId="7853B72F" w14:textId="62122F63">
            <w:pPr>
              <w:pStyle w:val="Normal"/>
              <w:bidi w:val="0"/>
              <w:rPr>
                <w:sz w:val="20"/>
                <w:szCs w:val="20"/>
              </w:rPr>
            </w:pPr>
          </w:p>
        </w:tc>
        <w:tc>
          <w:tcPr>
            <w:tcW w:w="1380" w:type="dxa"/>
            <w:tcMar/>
          </w:tcPr>
          <w:p w:rsidR="091E77C6" w:rsidP="2EFCB3A3" w:rsidRDefault="091E77C6" w14:paraId="257B44AF" w14:textId="3A2AA53C">
            <w:pPr>
              <w:pStyle w:val="Normal"/>
              <w:bidi w:val="0"/>
              <w:spacing w:line="240" w:lineRule="auto"/>
              <w:jc w:val="left"/>
              <w:rPr>
                <w:rFonts w:ascii="Aptos" w:hAnsi="Aptos" w:eastAsia="Aptos" w:cs="Aptos"/>
                <w:b w:val="0"/>
                <w:bCs w:val="0"/>
                <w:i w:val="0"/>
                <w:iCs w:val="0"/>
                <w:caps w:val="0"/>
                <w:smallCaps w:val="0"/>
                <w:noProof w:val="0"/>
                <w:color w:val="auto"/>
                <w:sz w:val="20"/>
                <w:szCs w:val="20"/>
                <w:lang w:val="en-GB"/>
              </w:rPr>
            </w:pPr>
            <w:r w:rsidRPr="2EFCB3A3" w:rsidR="091E77C6">
              <w:rPr>
                <w:rFonts w:ascii="Aptos" w:hAnsi="Aptos" w:eastAsia="Aptos" w:cs="Aptos"/>
                <w:b w:val="0"/>
                <w:bCs w:val="0"/>
                <w:i w:val="0"/>
                <w:iCs w:val="0"/>
                <w:caps w:val="0"/>
                <w:smallCaps w:val="0"/>
                <w:noProof w:val="0"/>
                <w:color w:val="auto"/>
                <w:sz w:val="20"/>
                <w:szCs w:val="20"/>
                <w:lang w:val="en-GB"/>
              </w:rPr>
              <w:t>All widgets turn white</w:t>
            </w:r>
          </w:p>
          <w:p w:rsidR="2EFCB3A3" w:rsidP="2EFCB3A3" w:rsidRDefault="2EFCB3A3" w14:paraId="704BED56" w14:textId="2887C5F9">
            <w:pPr>
              <w:pStyle w:val="Normal"/>
              <w:bidi w:val="0"/>
              <w:spacing w:line="240" w:lineRule="auto"/>
              <w:jc w:val="left"/>
              <w:rPr>
                <w:rFonts w:ascii="Aptos" w:hAnsi="Aptos" w:eastAsia="Aptos" w:cs="Aptos"/>
                <w:b w:val="0"/>
                <w:bCs w:val="0"/>
                <w:i w:val="0"/>
                <w:iCs w:val="0"/>
                <w:caps w:val="0"/>
                <w:smallCaps w:val="0"/>
                <w:noProof w:val="0"/>
                <w:color w:val="auto"/>
                <w:sz w:val="20"/>
                <w:szCs w:val="20"/>
                <w:lang w:val="en-GB"/>
              </w:rPr>
            </w:pPr>
          </w:p>
        </w:tc>
        <w:tc>
          <w:tcPr>
            <w:tcW w:w="792" w:type="dxa"/>
            <w:tcMar/>
          </w:tcPr>
          <w:p w:rsidR="091E77C6" w:rsidP="2EFCB3A3" w:rsidRDefault="091E77C6" w14:paraId="3CE4072F" w14:textId="3F1EC33F">
            <w:pPr>
              <w:pStyle w:val="Normal"/>
              <w:bidi w:val="0"/>
              <w:rPr>
                <w:sz w:val="20"/>
                <w:szCs w:val="20"/>
              </w:rPr>
            </w:pPr>
            <w:r w:rsidRPr="2EFCB3A3" w:rsidR="091E77C6">
              <w:rPr>
                <w:sz w:val="20"/>
                <w:szCs w:val="20"/>
              </w:rPr>
              <w:t>Pass</w:t>
            </w:r>
          </w:p>
        </w:tc>
      </w:tr>
    </w:tbl>
    <w:p w:rsidR="333F6537" w:rsidP="2EFCB3A3" w:rsidRDefault="333F6537" w14:paraId="2FBDD24B" w14:textId="1656F303">
      <w:pPr>
        <w:pStyle w:val="Heading3"/>
      </w:pPr>
      <w:bookmarkStart w:name="_Toc1622248178" w:id="1622933433"/>
      <w:r w:rsidR="091E77C6">
        <w:rPr/>
        <w:t>Iterative Development</w:t>
      </w:r>
      <w:bookmarkEnd w:id="1622933433"/>
      <w:r w:rsidR="091E77C6">
        <w:rPr/>
        <w:t xml:space="preserve"> </w:t>
      </w:r>
    </w:p>
    <w:p w:rsidR="333F6537" w:rsidP="2EFCB3A3" w:rsidRDefault="333F6537" w14:paraId="66FA50E2" w14:textId="51120BB5">
      <w:pPr>
        <w:pStyle w:val="Normal"/>
        <w:ind w:left="0"/>
        <w:rPr>
          <w:b w:val="1"/>
          <w:bCs w:val="1"/>
        </w:rPr>
      </w:pPr>
      <w:r w:rsidRPr="2EFCB3A3" w:rsidR="3C5BE5D5">
        <w:rPr>
          <w:b w:val="1"/>
          <w:bCs w:val="1"/>
        </w:rPr>
        <w:t>1.</w:t>
      </w:r>
      <w:r w:rsidRPr="2EFCB3A3" w:rsidR="3700254A">
        <w:rPr>
          <w:b w:val="1"/>
          <w:bCs w:val="1"/>
        </w:rPr>
        <w:t>Scrollbar method</w:t>
      </w:r>
    </w:p>
    <w:p w:rsidR="333F6537" w:rsidP="2EFCB3A3" w:rsidRDefault="333F6537" w14:paraId="47D9FE8B" w14:textId="5C5085D0">
      <w:pPr>
        <w:pStyle w:val="Normal"/>
        <w:bidi w:val="0"/>
        <w:spacing w:before="0" w:beforeAutospacing="off" w:after="160" w:afterAutospacing="off" w:line="279" w:lineRule="auto"/>
        <w:ind w:left="0" w:right="0"/>
        <w:jc w:val="left"/>
      </w:pPr>
      <w:r w:rsidR="3979754D">
        <w:drawing>
          <wp:inline wp14:editId="5BE1B297" wp14:anchorId="4E2094E6">
            <wp:extent cx="5334000" cy="2112300"/>
            <wp:effectExtent l="0" t="0" r="0" b="0"/>
            <wp:docPr id="524637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4637884" name="Picture 524637884"/>
                    <pic:cNvPicPr/>
                  </pic:nvPicPr>
                  <pic:blipFill>
                    <a:blip xmlns:r="http://schemas.openxmlformats.org/officeDocument/2006/relationships" r:embed="rId91440676">
                      <a:extLst>
                        <a:ext uri="{28A0092B-C50C-407E-A947-70E740481C1C}">
                          <a14:useLocalDpi xmlns:a14="http://schemas.microsoft.com/office/drawing/2010/main"/>
                        </a:ext>
                      </a:extLst>
                    </a:blip>
                    <a:stretch>
                      <a:fillRect/>
                    </a:stretch>
                  </pic:blipFill>
                  <pic:spPr>
                    <a:xfrm rot="0">
                      <a:off x="0" y="0"/>
                      <a:ext cx="5334000" cy="2112300"/>
                    </a:xfrm>
                    <a:prstGeom prst="rect">
                      <a:avLst/>
                    </a:prstGeom>
                  </pic:spPr>
                </pic:pic>
              </a:graphicData>
            </a:graphic>
          </wp:inline>
        </w:drawing>
      </w:r>
      <w:r w:rsidR="3979754D">
        <w:rPr/>
        <w:t>Since the scrollbar</w:t>
      </w:r>
      <w:r w:rsidR="53A4309E">
        <w:rPr/>
        <w:t xml:space="preserve"> frame</w:t>
      </w:r>
      <w:r w:rsidR="3979754D">
        <w:rPr/>
        <w:t xml:space="preserve"> was used on</w:t>
      </w:r>
      <w:r w:rsidR="3979754D">
        <w:rPr/>
        <w:t xml:space="preserve"> </w:t>
      </w:r>
      <w:r w:rsidR="3979754D">
        <w:rPr/>
        <w:t xml:space="preserve">the main page and temporary </w:t>
      </w:r>
      <w:r w:rsidR="3526539F">
        <w:rPr/>
        <w:t xml:space="preserve">frame, it means that the scrollbar </w:t>
      </w:r>
      <w:r w:rsidR="56055F15">
        <w:rPr/>
        <w:t>creation code needs to be written twice inside the module</w:t>
      </w:r>
      <w:r w:rsidR="7F5EBEA5">
        <w:rPr/>
        <w:t xml:space="preserve">. </w:t>
      </w:r>
      <w:r w:rsidR="5DC06438">
        <w:rPr/>
        <w:t>This causes repetition of code, which makes the program hard to read and debug.</w:t>
      </w:r>
    </w:p>
    <w:p w:rsidR="333F6537" w:rsidP="2EFCB3A3" w:rsidRDefault="333F6537" w14:paraId="3E44573C" w14:textId="711C69E8">
      <w:pPr>
        <w:pStyle w:val="Normal"/>
        <w:bidi w:val="0"/>
        <w:spacing w:before="0" w:beforeAutospacing="off" w:after="160" w:afterAutospacing="off" w:line="279" w:lineRule="auto"/>
        <w:ind w:left="0" w:right="0"/>
        <w:jc w:val="left"/>
      </w:pPr>
      <w:r w:rsidR="7F5EBEA5">
        <w:rPr/>
        <w:t xml:space="preserve">To prevent </w:t>
      </w:r>
      <w:r w:rsidR="39B971A3">
        <w:rPr/>
        <w:t>repetition</w:t>
      </w:r>
      <w:r w:rsidR="7F5EBEA5">
        <w:rPr/>
        <w:t xml:space="preserve"> of code, the scrollbar frame creation code was </w:t>
      </w:r>
      <w:r w:rsidR="355D10D2">
        <w:rPr/>
        <w:t>initially</w:t>
      </w:r>
      <w:r w:rsidR="410B6743">
        <w:rPr/>
        <w:t xml:space="preserve"> </w:t>
      </w:r>
      <w:r w:rsidR="7F5EBEA5">
        <w:rPr/>
        <w:t>put i</w:t>
      </w:r>
      <w:r w:rsidR="1B3A9362">
        <w:rPr/>
        <w:t>nside new</w:t>
      </w:r>
      <w:r w:rsidR="7F5EBEA5">
        <w:rPr/>
        <w:t xml:space="preserve"> a method </w:t>
      </w:r>
      <w:r w:rsidR="2908C0C4">
        <w:rPr/>
        <w:t>inside the</w:t>
      </w:r>
      <w:r w:rsidR="7F5EBEA5">
        <w:rPr/>
        <w:t xml:space="preserve"> </w:t>
      </w:r>
      <w:r w:rsidR="2908C0C4">
        <w:rPr/>
        <w:t>module. This allows the method to be called whenever the scrollbar frame is need</w:t>
      </w:r>
      <w:r w:rsidR="7AC01F33">
        <w:rPr/>
        <w:t>ed which prevents repetition of code.</w:t>
      </w:r>
    </w:p>
    <w:p w:rsidR="333F6537" w:rsidP="2EFCB3A3" w:rsidRDefault="333F6537" w14:paraId="159ECD25" w14:textId="7C59C97B">
      <w:pPr>
        <w:pStyle w:val="Normal"/>
        <w:bidi w:val="0"/>
        <w:spacing w:before="0" w:beforeAutospacing="off" w:after="160" w:afterAutospacing="off" w:line="279" w:lineRule="auto"/>
        <w:ind w:left="0" w:right="0"/>
        <w:jc w:val="left"/>
      </w:pPr>
      <w:r w:rsidR="7AC01F33">
        <w:rPr/>
        <w:t>While implementing this method, it was seen that the scrollbar frame is used in several other modules such as leaderboard and quiz</w:t>
      </w:r>
      <w:r w:rsidR="72488618">
        <w:rPr/>
        <w:t xml:space="preserve"> attempt.</w:t>
      </w:r>
      <w:r w:rsidR="75EDABC2">
        <w:rPr/>
        <w:t xml:space="preserve"> The only difference between the implementation of the scrollbar </w:t>
      </w:r>
      <w:r w:rsidR="00757C4F">
        <w:rPr/>
        <w:t>frame</w:t>
      </w:r>
      <w:r w:rsidR="75EDABC2">
        <w:rPr/>
        <w:t xml:space="preserve"> was the </w:t>
      </w:r>
      <w:r w:rsidR="417E472D">
        <w:rPr/>
        <w:t>measurements</w:t>
      </w:r>
      <w:r w:rsidR="75EDABC2">
        <w:rPr/>
        <w:t xml:space="preserve"> and container. This </w:t>
      </w:r>
      <w:r w:rsidR="4508C122">
        <w:rPr/>
        <w:t>same approach was used by methods in App class which reduces code and makes debugging easy.</w:t>
      </w:r>
    </w:p>
    <w:p w:rsidR="333F6537" w:rsidP="2EFCB3A3" w:rsidRDefault="333F6537" w14:paraId="38704F26" w14:textId="301111BF">
      <w:pPr>
        <w:pStyle w:val="Normal"/>
        <w:bidi w:val="0"/>
        <w:spacing w:before="0" w:beforeAutospacing="off" w:after="160" w:afterAutospacing="off" w:line="279" w:lineRule="auto"/>
        <w:ind w:left="0" w:right="0"/>
        <w:jc w:val="left"/>
      </w:pPr>
      <w:r w:rsidR="03F68694">
        <w:rPr/>
        <w:t>Looking at all these methods led to the decision to moving the scrollbar frame creation code into the App class as a reusable method. This mean</w:t>
      </w:r>
      <w:r w:rsidR="187D5872">
        <w:rPr/>
        <w:t>s</w:t>
      </w:r>
      <w:r w:rsidR="03F68694">
        <w:rPr/>
        <w:t xml:space="preserve"> any module in the program can call the method to create</w:t>
      </w:r>
      <w:r w:rsidR="3E973D70">
        <w:rPr/>
        <w:t xml:space="preserve"> a scrollbar frame.</w:t>
      </w:r>
    </w:p>
    <w:p w:rsidR="333F6537" w:rsidP="2EFCB3A3" w:rsidRDefault="333F6537" w14:paraId="15F9FDFA" w14:textId="1DA70FAA">
      <w:pPr>
        <w:pStyle w:val="Normal"/>
        <w:bidi w:val="0"/>
        <w:spacing w:before="0" w:beforeAutospacing="off" w:after="160" w:afterAutospacing="off" w:line="279" w:lineRule="auto"/>
        <w:ind w:left="0" w:right="0"/>
        <w:jc w:val="left"/>
      </w:pPr>
      <w:r w:rsidR="07BAA485">
        <w:rPr/>
        <w:t xml:space="preserve">The method was </w:t>
      </w:r>
      <w:r w:rsidR="2240140E">
        <w:rPr/>
        <w:t>designed to allow</w:t>
      </w:r>
      <w:r w:rsidR="07BAA485">
        <w:rPr/>
        <w:t xml:space="preserve"> the container, width, </w:t>
      </w:r>
      <w:r w:rsidR="07BAA485">
        <w:rPr/>
        <w:t>height</w:t>
      </w:r>
      <w:r w:rsidR="07BAA485">
        <w:rPr/>
        <w:t xml:space="preserve"> and the coordinates to be pa</w:t>
      </w:r>
      <w:r w:rsidR="4590EE5F">
        <w:rPr/>
        <w:t xml:space="preserve">ssed in as a </w:t>
      </w:r>
      <w:r w:rsidR="4EBA2738">
        <w:rPr/>
        <w:t>parameter</w:t>
      </w:r>
      <w:r w:rsidR="648E7C4B">
        <w:rPr/>
        <w:t xml:space="preserve">. This means the same method can be </w:t>
      </w:r>
      <w:r w:rsidR="7E2372ED">
        <w:rPr/>
        <w:t>us</w:t>
      </w:r>
      <w:r w:rsidR="648E7C4B">
        <w:rPr/>
        <w:t>ed to</w:t>
      </w:r>
      <w:r w:rsidR="09FFF5BC">
        <w:rPr/>
        <w:t xml:space="preserve"> </w:t>
      </w:r>
      <w:r w:rsidR="648E7C4B">
        <w:rPr/>
        <w:t>c</w:t>
      </w:r>
      <w:r w:rsidR="648E7C4B">
        <w:rPr/>
        <w:t>reate</w:t>
      </w:r>
      <w:r w:rsidR="648E7C4B">
        <w:rPr/>
        <w:t xml:space="preserve"> scrollbar </w:t>
      </w:r>
      <w:r w:rsidR="41E31D24">
        <w:rPr/>
        <w:t>frame</w:t>
      </w:r>
      <w:r w:rsidR="648E7C4B">
        <w:rPr/>
        <w:t xml:space="preserve"> of different position and size. Moving this into app class makes it </w:t>
      </w:r>
      <w:r w:rsidR="61AA02DF">
        <w:rPr/>
        <w:t>reusable</w:t>
      </w:r>
      <w:r w:rsidR="648E7C4B">
        <w:rPr/>
        <w:t xml:space="preserve"> and easier to </w:t>
      </w:r>
      <w:r w:rsidR="648E7C4B">
        <w:rPr/>
        <w:t>maintain</w:t>
      </w:r>
      <w:r w:rsidR="648E7C4B">
        <w:rPr/>
        <w:t>. It also reduces the l</w:t>
      </w:r>
      <w:r w:rsidR="68BFC4CC">
        <w:rPr/>
        <w:t>ine of code of each module and makes debugging easier for the scrollbar frame.</w:t>
      </w:r>
    </w:p>
    <w:p w:rsidR="333F6537" w:rsidP="2EFCB3A3" w:rsidRDefault="333F6537" w14:paraId="1ADAC589" w14:textId="40ADE173">
      <w:pPr>
        <w:pStyle w:val="Normal"/>
        <w:suppressLineNumbers w:val="0"/>
        <w:bidi w:val="0"/>
        <w:spacing w:before="0" w:beforeAutospacing="off" w:after="160" w:afterAutospacing="off" w:line="279" w:lineRule="auto"/>
        <w:ind w:left="0" w:right="0"/>
        <w:jc w:val="left"/>
      </w:pPr>
      <w:r w:rsidR="57EE4CDC">
        <w:rPr/>
        <w:t>New method in App class to create scrollbar frame:</w:t>
      </w:r>
    </w:p>
    <w:p w:rsidR="333F6537" w:rsidP="2EFCB3A3" w:rsidRDefault="333F6537" w14:paraId="59AE7FF3" w14:textId="72D31DB3">
      <w:pPr>
        <w:pStyle w:val="Normal"/>
        <w:bidi w:val="0"/>
        <w:spacing w:before="0" w:beforeAutospacing="off" w:after="160" w:afterAutospacing="off" w:line="279" w:lineRule="auto"/>
        <w:ind w:left="0" w:right="0"/>
        <w:jc w:val="left"/>
      </w:pPr>
      <w:r w:rsidR="57EE4CDC">
        <w:drawing>
          <wp:inline wp14:editId="02879DF0" wp14:anchorId="1E99D60C">
            <wp:extent cx="5210175" cy="2037257"/>
            <wp:effectExtent l="0" t="0" r="0" b="0"/>
            <wp:docPr id="925797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797782" name="Picture 925797782"/>
                    <pic:cNvPicPr/>
                  </pic:nvPicPr>
                  <pic:blipFill>
                    <a:blip xmlns:r="http://schemas.openxmlformats.org/officeDocument/2006/relationships" r:embed="rId1657378804">
                      <a:extLst>
                        <a:ext uri="{28A0092B-C50C-407E-A947-70E740481C1C}">
                          <a14:useLocalDpi xmlns:a14="http://schemas.microsoft.com/office/drawing/2010/main"/>
                        </a:ext>
                      </a:extLst>
                    </a:blip>
                    <a:stretch>
                      <a:fillRect/>
                    </a:stretch>
                  </pic:blipFill>
                  <pic:spPr>
                    <a:xfrm rot="0">
                      <a:off x="0" y="0"/>
                      <a:ext cx="5210175" cy="2037257"/>
                    </a:xfrm>
                    <a:prstGeom prst="rect">
                      <a:avLst/>
                    </a:prstGeom>
                  </pic:spPr>
                </pic:pic>
              </a:graphicData>
            </a:graphic>
          </wp:inline>
        </w:drawing>
      </w:r>
    </w:p>
    <w:p w:rsidR="333F6537" w:rsidP="2EFCB3A3" w:rsidRDefault="333F6537" w14:paraId="7244B453" w14:textId="0A5E357B">
      <w:pPr>
        <w:pStyle w:val="Normal"/>
        <w:bidi w:val="0"/>
        <w:spacing w:before="0" w:beforeAutospacing="off" w:after="160" w:afterAutospacing="off" w:line="279" w:lineRule="auto"/>
        <w:ind w:left="0" w:right="0"/>
        <w:jc w:val="left"/>
      </w:pPr>
      <w:r w:rsidR="57EE4CDC">
        <w:rPr/>
        <w:t>New method being using in old modules:</w:t>
      </w:r>
    </w:p>
    <w:p w:rsidR="3DC4714B" w:rsidP="3DC4714B" w:rsidRDefault="3DC4714B" w14:paraId="29DFD268" w14:textId="787E8F5C">
      <w:pPr>
        <w:pStyle w:val="Normal"/>
      </w:pPr>
      <w:r w:rsidR="57EE4CDC">
        <w:drawing>
          <wp:inline wp14:editId="372644B8" wp14:anchorId="69EC4BFC">
            <wp:extent cx="5038725" cy="2364260"/>
            <wp:effectExtent l="0" t="0" r="0" b="0"/>
            <wp:docPr id="1142307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2307615" name=""/>
                    <pic:cNvPicPr/>
                  </pic:nvPicPr>
                  <pic:blipFill>
                    <a:blip xmlns:r="http://schemas.openxmlformats.org/officeDocument/2006/relationships" r:embed="rId2066692522">
                      <a:extLst>
                        <a:ext uri="{28A0092B-C50C-407E-A947-70E740481C1C}">
                          <a14:useLocalDpi xmlns:a14="http://schemas.microsoft.com/office/drawing/2010/main"/>
                        </a:ext>
                      </a:extLst>
                    </a:blip>
                    <a:stretch>
                      <a:fillRect/>
                    </a:stretch>
                  </pic:blipFill>
                  <pic:spPr>
                    <a:xfrm rot="0">
                      <a:off x="0" y="0"/>
                      <a:ext cx="5038725" cy="2364260"/>
                    </a:xfrm>
                    <a:prstGeom prst="rect">
                      <a:avLst/>
                    </a:prstGeom>
                  </pic:spPr>
                </pic:pic>
              </a:graphicData>
            </a:graphic>
          </wp:inline>
        </w:drawing>
      </w:r>
    </w:p>
    <w:p w:rsidR="3DC4714B" w:rsidP="2EFCB3A3" w:rsidRDefault="3DC4714B" w14:paraId="4A8E8EEA" w14:textId="78B46B4F">
      <w:pPr>
        <w:pStyle w:val="Normal"/>
        <w:rPr>
          <w:b w:val="1"/>
          <w:bCs w:val="1"/>
        </w:rPr>
      </w:pPr>
      <w:r w:rsidRPr="2EFCB3A3" w:rsidR="57EE4CDC">
        <w:rPr>
          <w:b w:val="1"/>
          <w:bCs w:val="1"/>
        </w:rPr>
        <w:t>2. Colour S</w:t>
      </w:r>
      <w:r w:rsidRPr="2EFCB3A3" w:rsidR="0FAFCD23">
        <w:rPr>
          <w:b w:val="1"/>
          <w:bCs w:val="1"/>
        </w:rPr>
        <w:t>elector</w:t>
      </w:r>
      <w:r w:rsidRPr="2EFCB3A3" w:rsidR="2E0494A0">
        <w:rPr>
          <w:b w:val="1"/>
          <w:bCs w:val="1"/>
        </w:rPr>
        <w:t xml:space="preserve"> canvas </w:t>
      </w:r>
    </w:p>
    <w:p w:rsidR="4D9E06B2" w:rsidP="2EFCB3A3" w:rsidRDefault="4D9E06B2" w14:paraId="02B549D1" w14:textId="18BDA74D">
      <w:pPr>
        <w:pStyle w:val="Normal"/>
      </w:pPr>
      <w:r w:rsidR="4D9E06B2">
        <w:drawing>
          <wp:inline wp14:editId="709B550C" wp14:anchorId="7D11A6F6">
            <wp:extent cx="3248025" cy="2248217"/>
            <wp:effectExtent l="0" t="0" r="0" b="0"/>
            <wp:docPr id="489258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9258441" name="Picture 489258441"/>
                    <pic:cNvPicPr/>
                  </pic:nvPicPr>
                  <pic:blipFill>
                    <a:blip xmlns:r="http://schemas.openxmlformats.org/officeDocument/2006/relationships" r:embed="rId2061111412">
                      <a:extLst>
                        <a:ext uri="{28A0092B-C50C-407E-A947-70E740481C1C}">
                          <a14:useLocalDpi xmlns:a14="http://schemas.microsoft.com/office/drawing/2010/main"/>
                        </a:ext>
                      </a:extLst>
                    </a:blip>
                    <a:stretch>
                      <a:fillRect/>
                    </a:stretch>
                  </pic:blipFill>
                  <pic:spPr>
                    <a:xfrm rot="0">
                      <a:off x="0" y="0"/>
                      <a:ext cx="3248025" cy="2248217"/>
                    </a:xfrm>
                    <a:prstGeom prst="rect">
                      <a:avLst/>
                    </a:prstGeom>
                  </pic:spPr>
                </pic:pic>
              </a:graphicData>
            </a:graphic>
          </wp:inline>
        </w:drawing>
      </w:r>
    </w:p>
    <w:p w:rsidR="0FAFCD23" w:rsidP="2EFCB3A3" w:rsidRDefault="0FAFCD23" w14:paraId="763D748D" w14:textId="081D0742">
      <w:pPr>
        <w:pStyle w:val="Normal"/>
        <w:suppressLineNumbers w:val="0"/>
        <w:bidi w:val="0"/>
        <w:spacing w:before="0" w:beforeAutospacing="off" w:after="160" w:afterAutospacing="off" w:line="279" w:lineRule="auto"/>
        <w:ind w:left="0" w:right="0"/>
        <w:jc w:val="left"/>
        <w:rPr>
          <w:b w:val="0"/>
          <w:bCs w:val="0"/>
        </w:rPr>
      </w:pPr>
      <w:r w:rsidR="0FAFCD23">
        <w:rPr>
          <w:b w:val="0"/>
          <w:bCs w:val="0"/>
        </w:rPr>
        <w:t xml:space="preserve">Test 10 </w:t>
      </w:r>
      <w:r w:rsidR="776DBBCD">
        <w:rPr>
          <w:b w:val="0"/>
          <w:bCs w:val="0"/>
        </w:rPr>
        <w:t>revealed</w:t>
      </w:r>
      <w:r w:rsidR="0D2850F6">
        <w:rPr>
          <w:b w:val="0"/>
          <w:bCs w:val="0"/>
        </w:rPr>
        <w:t xml:space="preserve"> an</w:t>
      </w:r>
      <w:r w:rsidR="776DBBCD">
        <w:rPr>
          <w:b w:val="0"/>
          <w:bCs w:val="0"/>
        </w:rPr>
        <w:t xml:space="preserve"> issue with the colour selector method</w:t>
      </w:r>
      <w:r w:rsidR="76876A9B">
        <w:rPr>
          <w:b w:val="0"/>
          <w:bCs w:val="0"/>
        </w:rPr>
        <w:t>, where</w:t>
      </w:r>
      <w:r w:rsidR="776DBBCD">
        <w:rPr>
          <w:b w:val="0"/>
          <w:bCs w:val="0"/>
        </w:rPr>
        <w:t xml:space="preserve"> the canvas background colour was not updating </w:t>
      </w:r>
      <w:r w:rsidR="08E0BA32">
        <w:rPr>
          <w:b w:val="0"/>
          <w:bCs w:val="0"/>
        </w:rPr>
        <w:t>correctly</w:t>
      </w:r>
      <w:r w:rsidR="0FAFCD23">
        <w:rPr>
          <w:b w:val="0"/>
          <w:bCs w:val="0"/>
        </w:rPr>
        <w:t>.</w:t>
      </w:r>
      <w:r w:rsidR="59C2203D">
        <w:rPr>
          <w:b w:val="0"/>
          <w:bCs w:val="0"/>
        </w:rPr>
        <w:t xml:space="preserve"> </w:t>
      </w:r>
      <w:r w:rsidR="51904E80">
        <w:rPr>
          <w:b w:val="0"/>
          <w:bCs w:val="0"/>
        </w:rPr>
        <w:t>T</w:t>
      </w:r>
      <w:r w:rsidR="5A4445E6">
        <w:rPr>
          <w:b w:val="0"/>
          <w:bCs w:val="0"/>
        </w:rPr>
        <w:t xml:space="preserve">he screenshot above </w:t>
      </w:r>
      <w:r w:rsidR="694F1066">
        <w:rPr>
          <w:b w:val="0"/>
          <w:bCs w:val="0"/>
        </w:rPr>
        <w:t xml:space="preserve">shows </w:t>
      </w:r>
      <w:r w:rsidR="5A4445E6">
        <w:rPr>
          <w:b w:val="0"/>
          <w:bCs w:val="0"/>
        </w:rPr>
        <w:t xml:space="preserve">the result of </w:t>
      </w:r>
      <w:r w:rsidR="67AC6095">
        <w:rPr>
          <w:b w:val="0"/>
          <w:bCs w:val="0"/>
        </w:rPr>
        <w:t>this problem</w:t>
      </w:r>
      <w:r w:rsidR="4BE80E3B">
        <w:rPr>
          <w:b w:val="0"/>
          <w:bCs w:val="0"/>
        </w:rPr>
        <w:t>.</w:t>
      </w:r>
      <w:r w:rsidR="3F00712F">
        <w:rPr>
          <w:b w:val="0"/>
          <w:bCs w:val="0"/>
        </w:rPr>
        <w:t xml:space="preserve"> We can see that the background colour of other widgets </w:t>
      </w:r>
      <w:r w:rsidR="09C43B2A">
        <w:rPr>
          <w:b w:val="0"/>
          <w:bCs w:val="0"/>
        </w:rPr>
        <w:t>changes</w:t>
      </w:r>
      <w:r w:rsidR="3F00712F">
        <w:rPr>
          <w:b w:val="0"/>
          <w:bCs w:val="0"/>
        </w:rPr>
        <w:t xml:space="preserve"> </w:t>
      </w:r>
      <w:r w:rsidR="4723B46D">
        <w:rPr>
          <w:b w:val="0"/>
          <w:bCs w:val="0"/>
        </w:rPr>
        <w:t>successfully</w:t>
      </w:r>
      <w:r w:rsidR="4C21DD49">
        <w:rPr>
          <w:b w:val="0"/>
          <w:bCs w:val="0"/>
        </w:rPr>
        <w:t xml:space="preserve"> but the canvas inside the </w:t>
      </w:r>
      <w:r w:rsidR="2F642D8C">
        <w:rPr>
          <w:b w:val="0"/>
          <w:bCs w:val="0"/>
        </w:rPr>
        <w:t>scrollable</w:t>
      </w:r>
      <w:r w:rsidR="4C21DD49">
        <w:rPr>
          <w:b w:val="0"/>
          <w:bCs w:val="0"/>
        </w:rPr>
        <w:t xml:space="preserve"> frame does not update, which causes the interface to look inconsistent.</w:t>
      </w:r>
      <w:r w:rsidR="4BE80E3B">
        <w:rPr>
          <w:b w:val="0"/>
          <w:bCs w:val="0"/>
        </w:rPr>
        <w:t xml:space="preserve"> </w:t>
      </w:r>
    </w:p>
    <w:p w:rsidR="4BE80E3B" w:rsidP="2EFCB3A3" w:rsidRDefault="4BE80E3B" w14:paraId="7E44865A" w14:textId="338004CC">
      <w:pPr>
        <w:pStyle w:val="Normal"/>
        <w:suppressLineNumbers w:val="0"/>
        <w:bidi w:val="0"/>
        <w:spacing w:before="0" w:beforeAutospacing="off" w:after="160" w:afterAutospacing="off" w:line="279" w:lineRule="auto"/>
        <w:ind w:left="0" w:right="0"/>
        <w:jc w:val="left"/>
        <w:rPr>
          <w:b w:val="0"/>
          <w:bCs w:val="0"/>
        </w:rPr>
      </w:pPr>
      <w:r w:rsidR="4BE80E3B">
        <w:rPr>
          <w:b w:val="0"/>
          <w:bCs w:val="0"/>
        </w:rPr>
        <w:t xml:space="preserve"> </w:t>
      </w:r>
      <w:r w:rsidR="35555F83">
        <w:rPr>
          <w:b w:val="0"/>
          <w:bCs w:val="0"/>
        </w:rPr>
        <w:t xml:space="preserve">An error message appears in the </w:t>
      </w:r>
      <w:r w:rsidR="0E49C4A8">
        <w:rPr>
          <w:b w:val="0"/>
          <w:bCs w:val="0"/>
        </w:rPr>
        <w:t>terminal:</w:t>
      </w:r>
    </w:p>
    <w:p w:rsidR="0E49C4A8" w:rsidP="2EFCB3A3" w:rsidRDefault="0E49C4A8" w14:paraId="6FB0F8CF" w14:textId="1915987D">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GB"/>
        </w:rPr>
      </w:pPr>
      <w:r w:rsidRPr="2EFCB3A3" w:rsidR="0E49C4A8">
        <w:rPr>
          <w:rFonts w:ascii="Aptos" w:hAnsi="Aptos" w:eastAsia="Aptos" w:cs="Aptos"/>
          <w:noProof w:val="0"/>
          <w:sz w:val="24"/>
          <w:szCs w:val="24"/>
          <w:lang w:val="en-GB"/>
        </w:rPr>
        <w:t>Tkinter.</w:t>
      </w:r>
      <w:r w:rsidRPr="2EFCB3A3" w:rsidR="57B4C710">
        <w:rPr>
          <w:rFonts w:ascii="Aptos" w:hAnsi="Aptos" w:eastAsia="Aptos" w:cs="Aptos"/>
          <w:noProof w:val="0"/>
          <w:sz w:val="24"/>
          <w:szCs w:val="24"/>
          <w:lang w:val="en-GB"/>
        </w:rPr>
        <w:t>TclError</w:t>
      </w:r>
      <w:r w:rsidRPr="2EFCB3A3" w:rsidR="57B4C710">
        <w:rPr>
          <w:rFonts w:ascii="Aptos" w:hAnsi="Aptos" w:eastAsia="Aptos" w:cs="Aptos"/>
          <w:noProof w:val="0"/>
          <w:sz w:val="24"/>
          <w:szCs w:val="24"/>
          <w:lang w:val="en-GB"/>
        </w:rPr>
        <w:t>: bad window path name "</w:t>
      </w:r>
      <w:r w:rsidRPr="2EFCB3A3" w:rsidR="57B4C710">
        <w:rPr>
          <w:rFonts w:ascii="Aptos" w:hAnsi="Aptos" w:eastAsia="Aptos" w:cs="Aptos"/>
          <w:noProof w:val="0"/>
          <w:sz w:val="24"/>
          <w:szCs w:val="24"/>
          <w:lang w:val="en-GB"/>
        </w:rPr>
        <w:t>.!app.</w:t>
      </w:r>
      <w:r w:rsidRPr="2EFCB3A3" w:rsidR="57B4C710">
        <w:rPr>
          <w:rFonts w:ascii="Aptos" w:hAnsi="Aptos" w:eastAsia="Aptos" w:cs="Aptos"/>
          <w:noProof w:val="0"/>
          <w:sz w:val="24"/>
          <w:szCs w:val="24"/>
          <w:lang w:val="en-GB"/>
        </w:rPr>
        <w:t>!</w:t>
      </w:r>
      <w:r w:rsidRPr="2EFCB3A3" w:rsidR="57B4C710">
        <w:rPr>
          <w:rFonts w:ascii="Aptos" w:hAnsi="Aptos" w:eastAsia="Aptos" w:cs="Aptos"/>
          <w:noProof w:val="0"/>
          <w:sz w:val="24"/>
          <w:szCs w:val="24"/>
          <w:lang w:val="en-GB"/>
        </w:rPr>
        <w:t>reportpage</w:t>
      </w:r>
      <w:r w:rsidRPr="2EFCB3A3" w:rsidR="57B4C710">
        <w:rPr>
          <w:rFonts w:ascii="Aptos" w:hAnsi="Aptos" w:eastAsia="Aptos" w:cs="Aptos"/>
          <w:noProof w:val="0"/>
          <w:sz w:val="24"/>
          <w:szCs w:val="24"/>
          <w:lang w:val="en-GB"/>
        </w:rPr>
        <w:t>.!</w:t>
      </w:r>
      <w:r w:rsidRPr="2EFCB3A3" w:rsidR="57B4C710">
        <w:rPr>
          <w:rFonts w:ascii="Aptos" w:hAnsi="Aptos" w:eastAsia="Aptos" w:cs="Aptos"/>
          <w:noProof w:val="0"/>
          <w:sz w:val="24"/>
          <w:szCs w:val="24"/>
          <w:lang w:val="en-GB"/>
        </w:rPr>
        <w:t>frame.!frame.!canvas</w:t>
      </w:r>
      <w:r w:rsidRPr="2EFCB3A3" w:rsidR="57B4C710">
        <w:rPr>
          <w:rFonts w:ascii="Aptos" w:hAnsi="Aptos" w:eastAsia="Aptos" w:cs="Aptos"/>
          <w:noProof w:val="0"/>
          <w:sz w:val="24"/>
          <w:szCs w:val="24"/>
          <w:lang w:val="en-GB"/>
        </w:rPr>
        <w:t>"</w:t>
      </w:r>
    </w:p>
    <w:p w:rsidR="7BAA2C91" w:rsidP="2EFCB3A3" w:rsidRDefault="7BAA2C91" w14:paraId="79B3E3D8" w14:textId="60992CD5">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GB"/>
        </w:rPr>
      </w:pPr>
      <w:r w:rsidRPr="2EFCB3A3" w:rsidR="7BAA2C91">
        <w:rPr>
          <w:rFonts w:ascii="Aptos" w:hAnsi="Aptos" w:eastAsia="Aptos" w:cs="Aptos"/>
          <w:noProof w:val="0"/>
          <w:sz w:val="24"/>
          <w:szCs w:val="24"/>
          <w:lang w:val="en-GB"/>
        </w:rPr>
        <w:t>The terminal error shows that the program was trying to a</w:t>
      </w:r>
      <w:r w:rsidRPr="2EFCB3A3" w:rsidR="447BE3ED">
        <w:rPr>
          <w:rFonts w:ascii="Aptos" w:hAnsi="Aptos" w:eastAsia="Aptos" w:cs="Aptos"/>
          <w:noProof w:val="0"/>
          <w:sz w:val="24"/>
          <w:szCs w:val="24"/>
          <w:lang w:val="en-GB"/>
        </w:rPr>
        <w:t xml:space="preserve">ccess a </w:t>
      </w:r>
      <w:r w:rsidRPr="2EFCB3A3" w:rsidR="42142831">
        <w:rPr>
          <w:rFonts w:ascii="Aptos" w:hAnsi="Aptos" w:eastAsia="Aptos" w:cs="Aptos"/>
          <w:noProof w:val="0"/>
          <w:sz w:val="24"/>
          <w:szCs w:val="24"/>
          <w:lang w:val="en-GB"/>
        </w:rPr>
        <w:t>reference</w:t>
      </w:r>
      <w:r w:rsidRPr="2EFCB3A3" w:rsidR="447BE3ED">
        <w:rPr>
          <w:rFonts w:ascii="Aptos" w:hAnsi="Aptos" w:eastAsia="Aptos" w:cs="Aptos"/>
          <w:noProof w:val="0"/>
          <w:sz w:val="24"/>
          <w:szCs w:val="24"/>
          <w:lang w:val="en-GB"/>
        </w:rPr>
        <w:t xml:space="preserve"> to the widgets that </w:t>
      </w:r>
      <w:r w:rsidRPr="2EFCB3A3" w:rsidR="4B67A570">
        <w:rPr>
          <w:rFonts w:ascii="Aptos" w:hAnsi="Aptos" w:eastAsia="Aptos" w:cs="Aptos"/>
          <w:noProof w:val="0"/>
          <w:sz w:val="24"/>
          <w:szCs w:val="24"/>
          <w:lang w:val="en-GB"/>
        </w:rPr>
        <w:t>doesn't</w:t>
      </w:r>
      <w:r w:rsidRPr="2EFCB3A3" w:rsidR="447BE3ED">
        <w:rPr>
          <w:rFonts w:ascii="Aptos" w:hAnsi="Aptos" w:eastAsia="Aptos" w:cs="Aptos"/>
          <w:noProof w:val="0"/>
          <w:sz w:val="24"/>
          <w:szCs w:val="24"/>
          <w:lang w:val="en-GB"/>
        </w:rPr>
        <w:t xml:space="preserve"> exist anymore. The colour selector method tried to update the colour of the frame that has already been destroyed. Si</w:t>
      </w:r>
      <w:r w:rsidRPr="2EFCB3A3" w:rsidR="1013FC3E">
        <w:rPr>
          <w:rFonts w:ascii="Aptos" w:hAnsi="Aptos" w:eastAsia="Aptos" w:cs="Aptos"/>
          <w:noProof w:val="0"/>
          <w:sz w:val="24"/>
          <w:szCs w:val="24"/>
          <w:lang w:val="en-GB"/>
        </w:rPr>
        <w:t>nce Tkinter cannot access the widget</w:t>
      </w:r>
      <w:r w:rsidRPr="2EFCB3A3" w:rsidR="15706048">
        <w:rPr>
          <w:rFonts w:ascii="Aptos" w:hAnsi="Aptos" w:eastAsia="Aptos" w:cs="Aptos"/>
          <w:noProof w:val="0"/>
          <w:sz w:val="24"/>
          <w:szCs w:val="24"/>
          <w:lang w:val="en-GB"/>
        </w:rPr>
        <w:t xml:space="preserve">s as the frame </w:t>
      </w:r>
      <w:r w:rsidRPr="2EFCB3A3" w:rsidR="435B0607">
        <w:rPr>
          <w:rFonts w:ascii="Aptos" w:hAnsi="Aptos" w:eastAsia="Aptos" w:cs="Aptos"/>
          <w:noProof w:val="0"/>
          <w:sz w:val="24"/>
          <w:szCs w:val="24"/>
          <w:lang w:val="en-GB"/>
        </w:rPr>
        <w:t>doesn't</w:t>
      </w:r>
      <w:r w:rsidRPr="2EFCB3A3" w:rsidR="15706048">
        <w:rPr>
          <w:rFonts w:ascii="Aptos" w:hAnsi="Aptos" w:eastAsia="Aptos" w:cs="Aptos"/>
          <w:noProof w:val="0"/>
          <w:sz w:val="24"/>
          <w:szCs w:val="24"/>
          <w:lang w:val="en-GB"/>
        </w:rPr>
        <w:t xml:space="preserve"> exist which causes the program to raise an error.</w:t>
      </w:r>
    </w:p>
    <w:p w:rsidR="3A963419" w:rsidP="2EFCB3A3" w:rsidRDefault="3A963419" w14:paraId="13FCF802" w14:textId="76D3EDA3">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GB"/>
        </w:rPr>
      </w:pPr>
      <w:r w:rsidRPr="2EFCB3A3" w:rsidR="3A963419">
        <w:rPr>
          <w:rFonts w:ascii="Aptos" w:hAnsi="Aptos" w:eastAsia="Aptos" w:cs="Aptos"/>
          <w:noProof w:val="0"/>
          <w:sz w:val="24"/>
          <w:szCs w:val="24"/>
          <w:lang w:val="en-GB"/>
        </w:rPr>
        <w:t xml:space="preserve">To </w:t>
      </w:r>
      <w:r w:rsidRPr="2EFCB3A3" w:rsidR="4490D1FA">
        <w:rPr>
          <w:rFonts w:ascii="Aptos" w:hAnsi="Aptos" w:eastAsia="Aptos" w:cs="Aptos"/>
          <w:noProof w:val="0"/>
          <w:sz w:val="24"/>
          <w:szCs w:val="24"/>
          <w:lang w:val="en-GB"/>
        </w:rPr>
        <w:t>resolve</w:t>
      </w:r>
      <w:r w:rsidRPr="2EFCB3A3" w:rsidR="3A963419">
        <w:rPr>
          <w:rFonts w:ascii="Aptos" w:hAnsi="Aptos" w:eastAsia="Aptos" w:cs="Aptos"/>
          <w:noProof w:val="0"/>
          <w:sz w:val="24"/>
          <w:szCs w:val="24"/>
          <w:lang w:val="en-GB"/>
        </w:rPr>
        <w:t xml:space="preserve"> this issue, an if st</w:t>
      </w:r>
      <w:r w:rsidRPr="2EFCB3A3" w:rsidR="432756F0">
        <w:rPr>
          <w:rFonts w:ascii="Aptos" w:hAnsi="Aptos" w:eastAsia="Aptos" w:cs="Aptos"/>
          <w:noProof w:val="0"/>
          <w:sz w:val="24"/>
          <w:szCs w:val="24"/>
          <w:lang w:val="en-GB"/>
        </w:rPr>
        <w:t>atement is added to the colour selector method which checks that the temp</w:t>
      </w:r>
      <w:r w:rsidRPr="2EFCB3A3" w:rsidR="611174EB">
        <w:rPr>
          <w:rFonts w:ascii="Aptos" w:hAnsi="Aptos" w:eastAsia="Aptos" w:cs="Aptos"/>
          <w:noProof w:val="0"/>
          <w:sz w:val="24"/>
          <w:szCs w:val="24"/>
          <w:lang w:val="en-GB"/>
        </w:rPr>
        <w:t>o</w:t>
      </w:r>
      <w:r w:rsidRPr="2EFCB3A3" w:rsidR="432756F0">
        <w:rPr>
          <w:rFonts w:ascii="Aptos" w:hAnsi="Aptos" w:eastAsia="Aptos" w:cs="Aptos"/>
          <w:noProof w:val="0"/>
          <w:sz w:val="24"/>
          <w:szCs w:val="24"/>
          <w:lang w:val="en-GB"/>
        </w:rPr>
        <w:t xml:space="preserve">rary frame </w:t>
      </w:r>
      <w:r w:rsidRPr="2EFCB3A3" w:rsidR="43C74B39">
        <w:rPr>
          <w:rFonts w:ascii="Aptos" w:hAnsi="Aptos" w:eastAsia="Aptos" w:cs="Aptos"/>
          <w:noProof w:val="0"/>
          <w:sz w:val="24"/>
          <w:szCs w:val="24"/>
          <w:lang w:val="en-GB"/>
        </w:rPr>
        <w:t xml:space="preserve">still exists before any widgets are configured. If the frame still </w:t>
      </w:r>
      <w:r w:rsidRPr="2EFCB3A3" w:rsidR="09DE25BC">
        <w:rPr>
          <w:rFonts w:ascii="Aptos" w:hAnsi="Aptos" w:eastAsia="Aptos" w:cs="Aptos"/>
          <w:noProof w:val="0"/>
          <w:sz w:val="24"/>
          <w:szCs w:val="24"/>
          <w:lang w:val="en-GB"/>
        </w:rPr>
        <w:t>exists,</w:t>
      </w:r>
      <w:r w:rsidRPr="2EFCB3A3" w:rsidR="43C74B39">
        <w:rPr>
          <w:rFonts w:ascii="Aptos" w:hAnsi="Aptos" w:eastAsia="Aptos" w:cs="Aptos"/>
          <w:noProof w:val="0"/>
          <w:sz w:val="24"/>
          <w:szCs w:val="24"/>
          <w:lang w:val="en-GB"/>
        </w:rPr>
        <w:t xml:space="preserve"> then the colour selector update</w:t>
      </w:r>
      <w:r w:rsidRPr="2EFCB3A3" w:rsidR="3F481A4E">
        <w:rPr>
          <w:rFonts w:ascii="Aptos" w:hAnsi="Aptos" w:eastAsia="Aptos" w:cs="Aptos"/>
          <w:noProof w:val="0"/>
          <w:sz w:val="24"/>
          <w:szCs w:val="24"/>
          <w:lang w:val="en-GB"/>
        </w:rPr>
        <w:t>s the canvas background colour and all the other widgets. If the fram</w:t>
      </w:r>
      <w:r w:rsidRPr="2EFCB3A3" w:rsidR="6A5F72D0">
        <w:rPr>
          <w:rFonts w:ascii="Aptos" w:hAnsi="Aptos" w:eastAsia="Aptos" w:cs="Aptos"/>
          <w:noProof w:val="0"/>
          <w:sz w:val="24"/>
          <w:szCs w:val="24"/>
          <w:lang w:val="en-GB"/>
        </w:rPr>
        <w:t>e</w:t>
      </w:r>
      <w:r w:rsidRPr="2EFCB3A3" w:rsidR="3F481A4E">
        <w:rPr>
          <w:rFonts w:ascii="Aptos" w:hAnsi="Aptos" w:eastAsia="Aptos" w:cs="Aptos"/>
          <w:noProof w:val="0"/>
          <w:sz w:val="24"/>
          <w:szCs w:val="24"/>
          <w:lang w:val="en-GB"/>
        </w:rPr>
        <w:t xml:space="preserve"> </w:t>
      </w:r>
      <w:r w:rsidRPr="2EFCB3A3" w:rsidR="29CC89F9">
        <w:rPr>
          <w:rFonts w:ascii="Aptos" w:hAnsi="Aptos" w:eastAsia="Aptos" w:cs="Aptos"/>
          <w:noProof w:val="0"/>
          <w:sz w:val="24"/>
          <w:szCs w:val="24"/>
          <w:lang w:val="en-GB"/>
        </w:rPr>
        <w:t>doesn't</w:t>
      </w:r>
      <w:r w:rsidRPr="2EFCB3A3" w:rsidR="3F481A4E">
        <w:rPr>
          <w:rFonts w:ascii="Aptos" w:hAnsi="Aptos" w:eastAsia="Aptos" w:cs="Aptos"/>
          <w:noProof w:val="0"/>
          <w:sz w:val="24"/>
          <w:szCs w:val="24"/>
          <w:lang w:val="en-GB"/>
        </w:rPr>
        <w:t xml:space="preserve"> </w:t>
      </w:r>
      <w:r w:rsidRPr="2EFCB3A3" w:rsidR="51EF1894">
        <w:rPr>
          <w:rFonts w:ascii="Aptos" w:hAnsi="Aptos" w:eastAsia="Aptos" w:cs="Aptos"/>
          <w:noProof w:val="0"/>
          <w:sz w:val="24"/>
          <w:szCs w:val="24"/>
          <w:lang w:val="en-GB"/>
        </w:rPr>
        <w:t>exist,</w:t>
      </w:r>
      <w:r w:rsidRPr="2EFCB3A3" w:rsidR="3F481A4E">
        <w:rPr>
          <w:rFonts w:ascii="Aptos" w:hAnsi="Aptos" w:eastAsia="Aptos" w:cs="Aptos"/>
          <w:noProof w:val="0"/>
          <w:sz w:val="24"/>
          <w:szCs w:val="24"/>
          <w:lang w:val="en-GB"/>
        </w:rPr>
        <w:t xml:space="preserve"> then the program </w:t>
      </w:r>
      <w:r w:rsidRPr="2EFCB3A3" w:rsidR="3B923BA4">
        <w:rPr>
          <w:rFonts w:ascii="Aptos" w:hAnsi="Aptos" w:eastAsia="Aptos" w:cs="Aptos"/>
          <w:noProof w:val="0"/>
          <w:sz w:val="24"/>
          <w:szCs w:val="24"/>
          <w:lang w:val="en-GB"/>
        </w:rPr>
        <w:t>skips the process of configuring</w:t>
      </w:r>
      <w:r w:rsidRPr="2EFCB3A3" w:rsidR="287C1BB7">
        <w:rPr>
          <w:rFonts w:ascii="Aptos" w:hAnsi="Aptos" w:eastAsia="Aptos" w:cs="Aptos"/>
          <w:noProof w:val="0"/>
          <w:sz w:val="24"/>
          <w:szCs w:val="24"/>
          <w:lang w:val="en-GB"/>
        </w:rPr>
        <w:t xml:space="preserve"> the</w:t>
      </w:r>
      <w:r w:rsidRPr="2EFCB3A3" w:rsidR="3B923BA4">
        <w:rPr>
          <w:rFonts w:ascii="Aptos" w:hAnsi="Aptos" w:eastAsia="Aptos" w:cs="Aptos"/>
          <w:noProof w:val="0"/>
          <w:sz w:val="24"/>
          <w:szCs w:val="24"/>
          <w:lang w:val="en-GB"/>
        </w:rPr>
        <w:t xml:space="preserve"> background colour.</w:t>
      </w:r>
    </w:p>
    <w:p w:rsidR="154F778E" w:rsidP="2EFCB3A3" w:rsidRDefault="154F778E" w14:paraId="0DD53B81" w14:textId="31157B84">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GB"/>
        </w:rPr>
      </w:pPr>
      <w:r w:rsidRPr="2EFCB3A3" w:rsidR="154F778E">
        <w:rPr>
          <w:rFonts w:ascii="Aptos" w:hAnsi="Aptos" w:eastAsia="Aptos" w:cs="Aptos"/>
          <w:noProof w:val="0"/>
          <w:sz w:val="24"/>
          <w:szCs w:val="24"/>
          <w:lang w:val="en-GB"/>
        </w:rPr>
        <w:t xml:space="preserve">This solution prevents the colour selector method </w:t>
      </w:r>
      <w:r w:rsidRPr="2EFCB3A3" w:rsidR="2549E6ED">
        <w:rPr>
          <w:rFonts w:ascii="Aptos" w:hAnsi="Aptos" w:eastAsia="Aptos" w:cs="Aptos"/>
          <w:noProof w:val="0"/>
          <w:sz w:val="24"/>
          <w:szCs w:val="24"/>
          <w:lang w:val="en-GB"/>
        </w:rPr>
        <w:t xml:space="preserve">from </w:t>
      </w:r>
      <w:r w:rsidRPr="2EFCB3A3" w:rsidR="6B8274BD">
        <w:rPr>
          <w:rFonts w:ascii="Aptos" w:hAnsi="Aptos" w:eastAsia="Aptos" w:cs="Aptos"/>
          <w:noProof w:val="0"/>
          <w:sz w:val="24"/>
          <w:szCs w:val="24"/>
          <w:lang w:val="en-GB"/>
        </w:rPr>
        <w:t>accessing</w:t>
      </w:r>
      <w:r w:rsidRPr="2EFCB3A3" w:rsidR="2549E6ED">
        <w:rPr>
          <w:rFonts w:ascii="Aptos" w:hAnsi="Aptos" w:eastAsia="Aptos" w:cs="Aptos"/>
          <w:noProof w:val="0"/>
          <w:sz w:val="24"/>
          <w:szCs w:val="24"/>
          <w:lang w:val="en-GB"/>
        </w:rPr>
        <w:t xml:space="preserve"> not existent widgets. This </w:t>
      </w:r>
      <w:r w:rsidRPr="2EFCB3A3" w:rsidR="2EABF4FD">
        <w:rPr>
          <w:rFonts w:ascii="Aptos" w:hAnsi="Aptos" w:eastAsia="Aptos" w:cs="Aptos"/>
          <w:noProof w:val="0"/>
          <w:sz w:val="24"/>
          <w:szCs w:val="24"/>
          <w:lang w:val="en-GB"/>
        </w:rPr>
        <w:t>eliminates</w:t>
      </w:r>
      <w:r w:rsidRPr="2EFCB3A3" w:rsidR="2549E6ED">
        <w:rPr>
          <w:rFonts w:ascii="Aptos" w:hAnsi="Aptos" w:eastAsia="Aptos" w:cs="Aptos"/>
          <w:noProof w:val="0"/>
          <w:sz w:val="24"/>
          <w:szCs w:val="24"/>
          <w:lang w:val="en-GB"/>
        </w:rPr>
        <w:t xml:space="preserve"> errors and stops the </w:t>
      </w:r>
      <w:r w:rsidRPr="2EFCB3A3" w:rsidR="190152C2">
        <w:rPr>
          <w:rFonts w:ascii="Aptos" w:hAnsi="Aptos" w:eastAsia="Aptos" w:cs="Aptos"/>
          <w:noProof w:val="0"/>
          <w:sz w:val="24"/>
          <w:szCs w:val="24"/>
          <w:lang w:val="en-GB"/>
        </w:rPr>
        <w:t>interruption</w:t>
      </w:r>
      <w:r w:rsidRPr="2EFCB3A3" w:rsidR="2549E6ED">
        <w:rPr>
          <w:rFonts w:ascii="Aptos" w:hAnsi="Aptos" w:eastAsia="Aptos" w:cs="Aptos"/>
          <w:noProof w:val="0"/>
          <w:sz w:val="24"/>
          <w:szCs w:val="24"/>
          <w:lang w:val="en-GB"/>
        </w:rPr>
        <w:t xml:space="preserve"> of updating the canvas background colour. </w:t>
      </w:r>
      <w:r w:rsidRPr="2EFCB3A3" w:rsidR="121FEE12">
        <w:rPr>
          <w:rFonts w:ascii="Aptos" w:hAnsi="Aptos" w:eastAsia="Aptos" w:cs="Aptos"/>
          <w:noProof w:val="0"/>
          <w:sz w:val="24"/>
          <w:szCs w:val="24"/>
          <w:lang w:val="en-GB"/>
        </w:rPr>
        <w:t xml:space="preserve">This means that the colour selector will work </w:t>
      </w:r>
      <w:r w:rsidRPr="2EFCB3A3" w:rsidR="121FEE12">
        <w:rPr>
          <w:rFonts w:ascii="Aptos" w:hAnsi="Aptos" w:eastAsia="Aptos" w:cs="Aptos"/>
          <w:noProof w:val="0"/>
          <w:sz w:val="24"/>
          <w:szCs w:val="24"/>
          <w:lang w:val="en-GB"/>
        </w:rPr>
        <w:t>reliabil</w:t>
      </w:r>
      <w:r w:rsidRPr="2EFCB3A3" w:rsidR="4B0C080F">
        <w:rPr>
          <w:rFonts w:ascii="Aptos" w:hAnsi="Aptos" w:eastAsia="Aptos" w:cs="Aptos"/>
          <w:noProof w:val="0"/>
          <w:sz w:val="24"/>
          <w:szCs w:val="24"/>
          <w:lang w:val="en-GB"/>
        </w:rPr>
        <w:t>it</w:t>
      </w:r>
      <w:r w:rsidRPr="2EFCB3A3" w:rsidR="121FEE12">
        <w:rPr>
          <w:rFonts w:ascii="Aptos" w:hAnsi="Aptos" w:eastAsia="Aptos" w:cs="Aptos"/>
          <w:noProof w:val="0"/>
          <w:sz w:val="24"/>
          <w:szCs w:val="24"/>
          <w:lang w:val="en-GB"/>
        </w:rPr>
        <w:t>y</w:t>
      </w:r>
      <w:r w:rsidRPr="2EFCB3A3" w:rsidR="121FEE12">
        <w:rPr>
          <w:rFonts w:ascii="Aptos" w:hAnsi="Aptos" w:eastAsia="Aptos" w:cs="Aptos"/>
          <w:noProof w:val="0"/>
          <w:sz w:val="24"/>
          <w:szCs w:val="24"/>
          <w:lang w:val="en-GB"/>
        </w:rPr>
        <w:t xml:space="preserve"> and will </w:t>
      </w:r>
      <w:r w:rsidRPr="2EFCB3A3" w:rsidR="4D6EEB17">
        <w:rPr>
          <w:rFonts w:ascii="Aptos" w:hAnsi="Aptos" w:eastAsia="Aptos" w:cs="Aptos"/>
          <w:noProof w:val="0"/>
          <w:sz w:val="24"/>
          <w:szCs w:val="24"/>
          <w:lang w:val="en-GB"/>
        </w:rPr>
        <w:t>maintain</w:t>
      </w:r>
      <w:r w:rsidRPr="2EFCB3A3" w:rsidR="121FEE12">
        <w:rPr>
          <w:rFonts w:ascii="Aptos" w:hAnsi="Aptos" w:eastAsia="Aptos" w:cs="Aptos"/>
          <w:noProof w:val="0"/>
          <w:sz w:val="24"/>
          <w:szCs w:val="24"/>
          <w:lang w:val="en-GB"/>
        </w:rPr>
        <w:t xml:space="preserve"> a consistent appearance on the report page.</w:t>
      </w:r>
    </w:p>
    <w:p w:rsidR="35512771" w:rsidP="2EFCB3A3" w:rsidRDefault="35512771" w14:paraId="73AEB324" w14:textId="3E3D8A52">
      <w:pPr>
        <w:pStyle w:val="Normal"/>
        <w:rPr>
          <w:b w:val="1"/>
          <w:bCs w:val="1"/>
        </w:rPr>
      </w:pPr>
      <w:r w:rsidRPr="2EFCB3A3" w:rsidR="35512771">
        <w:rPr>
          <w:b w:val="1"/>
          <w:bCs w:val="1"/>
        </w:rPr>
        <w:t xml:space="preserve">3. </w:t>
      </w:r>
      <w:r w:rsidRPr="2EFCB3A3" w:rsidR="05E72D3C">
        <w:rPr>
          <w:b w:val="1"/>
          <w:bCs w:val="1"/>
        </w:rPr>
        <w:t>N</w:t>
      </w:r>
      <w:r w:rsidRPr="2EFCB3A3" w:rsidR="35512771">
        <w:rPr>
          <w:b w:val="1"/>
          <w:bCs w:val="1"/>
        </w:rPr>
        <w:t>o colour selected</w:t>
      </w:r>
    </w:p>
    <w:p w:rsidR="0AF5AD49" w:rsidP="2EFCB3A3" w:rsidRDefault="0AF5AD49" w14:paraId="1808E002" w14:textId="029FE703">
      <w:pPr>
        <w:pStyle w:val="Normal"/>
      </w:pPr>
      <w:r w:rsidR="0AF5AD49">
        <w:drawing>
          <wp:inline wp14:editId="4DCD3047" wp14:anchorId="0B75D237">
            <wp:extent cx="3829050" cy="2650391"/>
            <wp:effectExtent l="0" t="0" r="0" b="0"/>
            <wp:docPr id="143880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880998" name="Picture 143880998"/>
                    <pic:cNvPicPr/>
                  </pic:nvPicPr>
                  <pic:blipFill>
                    <a:blip xmlns:r="http://schemas.openxmlformats.org/officeDocument/2006/relationships" r:embed="rId648244601">
                      <a:extLst>
                        <a:ext uri="{28A0092B-C50C-407E-A947-70E740481C1C}">
                          <a14:useLocalDpi xmlns:a14="http://schemas.microsoft.com/office/drawing/2010/main"/>
                        </a:ext>
                      </a:extLst>
                    </a:blip>
                    <a:stretch>
                      <a:fillRect/>
                    </a:stretch>
                  </pic:blipFill>
                  <pic:spPr>
                    <a:xfrm rot="0">
                      <a:off x="0" y="0"/>
                      <a:ext cx="3829050" cy="2650391"/>
                    </a:xfrm>
                    <a:prstGeom prst="rect">
                      <a:avLst/>
                    </a:prstGeom>
                  </pic:spPr>
                </pic:pic>
              </a:graphicData>
            </a:graphic>
          </wp:inline>
        </w:drawing>
      </w:r>
    </w:p>
    <w:p w:rsidR="450E7B25" w:rsidP="2EFCB3A3" w:rsidRDefault="450E7B25" w14:paraId="15733EBA" w14:textId="08D1A452">
      <w:pPr>
        <w:pStyle w:val="Normal"/>
      </w:pPr>
      <w:r w:rsidR="450E7B25">
        <w:rPr/>
        <w:t>Test no.13 revealed</w:t>
      </w:r>
      <w:r w:rsidR="07D7A470">
        <w:rPr/>
        <w:t xml:space="preserve"> </w:t>
      </w:r>
      <w:r w:rsidR="450E7B25">
        <w:rPr/>
        <w:t>another issue</w:t>
      </w:r>
      <w:r w:rsidR="46688694">
        <w:rPr/>
        <w:t xml:space="preserve"> in the colour selector method which only affects the quiz report page. The result of the </w:t>
      </w:r>
      <w:r w:rsidR="281416AF">
        <w:rPr/>
        <w:t>issue</w:t>
      </w:r>
      <w:r w:rsidR="46688694">
        <w:rPr/>
        <w:t xml:space="preserve"> is shown in the screenshot above.</w:t>
      </w:r>
      <w:r w:rsidR="2917A7AE">
        <w:rPr/>
        <w:t xml:space="preserve"> This </w:t>
      </w:r>
      <w:r w:rsidR="4A161745">
        <w:rPr/>
        <w:t xml:space="preserve">problem occurs when the user </w:t>
      </w:r>
      <w:r w:rsidR="020F5A28">
        <w:rPr/>
        <w:t>clicks the</w:t>
      </w:r>
      <w:r w:rsidR="2917A7AE">
        <w:rPr/>
        <w:t xml:space="preserve"> colour selector button and quit</w:t>
      </w:r>
      <w:r w:rsidR="2931B569">
        <w:rPr/>
        <w:t>s</w:t>
      </w:r>
      <w:r w:rsidR="2917A7AE">
        <w:rPr/>
        <w:t xml:space="preserve"> the colour picker</w:t>
      </w:r>
      <w:r w:rsidR="35AD9CE2">
        <w:rPr/>
        <w:t xml:space="preserve"> before</w:t>
      </w:r>
      <w:r w:rsidR="2917A7AE">
        <w:rPr/>
        <w:t xml:space="preserve"> choosing a colour. </w:t>
      </w:r>
    </w:p>
    <w:p w:rsidR="1B27FAEB" w:rsidP="2EFCB3A3" w:rsidRDefault="1B27FAEB" w14:paraId="608F40F0" w14:textId="584EA01B">
      <w:pPr>
        <w:pStyle w:val="Normal"/>
      </w:pPr>
      <w:r w:rsidR="1B27FAEB">
        <w:rPr/>
        <w:t xml:space="preserve">When this happens, the program continues the colour selector method even though no colour has been selected. </w:t>
      </w:r>
      <w:r w:rsidR="17F5B8EE">
        <w:rPr/>
        <w:t>The widgets</w:t>
      </w:r>
      <w:r w:rsidR="1B27FAEB">
        <w:rPr/>
        <w:t xml:space="preserve"> go back to the </w:t>
      </w:r>
      <w:r w:rsidR="5A423585">
        <w:rPr/>
        <w:t>default colour</w:t>
      </w:r>
      <w:r w:rsidR="5A423585">
        <w:rPr/>
        <w:t>,</w:t>
      </w:r>
      <w:r w:rsidR="1B27FAEB">
        <w:rPr/>
        <w:t xml:space="preserve"> which is wh</w:t>
      </w:r>
      <w:r w:rsidR="07828782">
        <w:rPr/>
        <w:t>ite</w:t>
      </w:r>
      <w:r w:rsidR="60B4BCC7">
        <w:rPr/>
        <w:t xml:space="preserve">, which makes the page look inconsistent and </w:t>
      </w:r>
      <w:r w:rsidR="5902CFBD">
        <w:rPr/>
        <w:t>visually</w:t>
      </w:r>
      <w:r w:rsidR="60B4BCC7">
        <w:rPr/>
        <w:t xml:space="preserve"> unappealing.</w:t>
      </w:r>
      <w:r w:rsidR="2B682C97">
        <w:rPr/>
        <w:t xml:space="preserve"> </w:t>
      </w:r>
    </w:p>
    <w:p w:rsidR="2B682C97" w:rsidP="2EFCB3A3" w:rsidRDefault="2B682C97" w14:paraId="609BFFB6" w14:textId="05383A90">
      <w:pPr>
        <w:pStyle w:val="Normal"/>
      </w:pPr>
      <w:r w:rsidR="2B682C97">
        <w:rPr/>
        <w:t>To fix this issue, the colour selector method needs to be stopped from executing if no colour has been selected. This issue is solved by addi</w:t>
      </w:r>
      <w:r w:rsidR="6A1E90D1">
        <w:rPr/>
        <w:t xml:space="preserve">ng an if </w:t>
      </w:r>
      <w:r w:rsidR="6A1E90D1">
        <w:rPr/>
        <w:t>statment</w:t>
      </w:r>
      <w:r w:rsidR="6A1E90D1">
        <w:rPr/>
        <w:t xml:space="preserve"> to check if the colour</w:t>
      </w:r>
      <w:r w:rsidR="329EC17E">
        <w:rPr/>
        <w:t xml:space="preserve"> value</w:t>
      </w:r>
      <w:r w:rsidR="6A1E90D1">
        <w:rPr/>
        <w:t xml:space="preserve"> is None. If </w:t>
      </w:r>
      <w:r w:rsidR="54E44F4D">
        <w:rPr/>
        <w:t xml:space="preserve">the colour value is None, the method calls return which stops the execution of the colour selector </w:t>
      </w:r>
      <w:r w:rsidR="6D1F2EAD">
        <w:rPr/>
        <w:t>process</w:t>
      </w:r>
      <w:r w:rsidR="54E44F4D">
        <w:rPr/>
        <w:t xml:space="preserve">. If the colour </w:t>
      </w:r>
      <w:r w:rsidR="0074F035">
        <w:rPr/>
        <w:t>doesn't</w:t>
      </w:r>
      <w:r w:rsidR="54E44F4D">
        <w:rPr/>
        <w:t xml:space="preserve"> </w:t>
      </w:r>
      <w:r w:rsidR="1771E94D">
        <w:rPr/>
        <w:t>have value None, then the method continues as normal and update each widget’s colour. This resolve ensures that the colour method only runs when a valid col</w:t>
      </w:r>
      <w:r w:rsidR="1863D835">
        <w:rPr/>
        <w:t>our is provided.</w:t>
      </w:r>
    </w:p>
    <w:p w:rsidR="04C5D1CF" w:rsidP="4B281C57" w:rsidRDefault="04C5D1CF" w14:paraId="1F02951B" w14:textId="1FA82B09">
      <w:pPr>
        <w:pStyle w:val="Normal"/>
        <w:rPr>
          <w:b w:val="1"/>
          <w:bCs w:val="1"/>
        </w:rPr>
      </w:pPr>
      <w:r w:rsidRPr="4B281C57" w:rsidR="6225DBA7">
        <w:rPr>
          <w:b w:val="1"/>
          <w:bCs w:val="1"/>
        </w:rPr>
        <w:t>4. Informing users about empty quiz list</w:t>
      </w:r>
    </w:p>
    <w:p w:rsidR="04C5D1CF" w:rsidP="4B281C57" w:rsidRDefault="04C5D1CF" w14:paraId="2C22978B" w14:textId="25D39C4E">
      <w:pPr>
        <w:pStyle w:val="Normal"/>
        <w:rPr>
          <w:b w:val="0"/>
          <w:bCs w:val="0"/>
        </w:rPr>
      </w:pPr>
      <w:r w:rsidR="6B8A253F">
        <w:rPr>
          <w:b w:val="0"/>
          <w:bCs w:val="0"/>
        </w:rPr>
        <w:t xml:space="preserve">A </w:t>
      </w:r>
      <w:r w:rsidR="6B8A253F">
        <w:rPr>
          <w:b w:val="0"/>
          <w:bCs w:val="0"/>
        </w:rPr>
        <w:t>quality of life</w:t>
      </w:r>
      <w:r w:rsidR="6B8A253F">
        <w:rPr>
          <w:b w:val="0"/>
          <w:bCs w:val="0"/>
        </w:rPr>
        <w:t xml:space="preserve"> change was added to the reports page specifically the quiz selection page </w:t>
      </w:r>
      <w:r w:rsidR="249B23EA">
        <w:rPr>
          <w:b w:val="0"/>
          <w:bCs w:val="0"/>
        </w:rPr>
        <w:t xml:space="preserve">to improve </w:t>
      </w:r>
      <w:r w:rsidR="249B23EA">
        <w:rPr>
          <w:b w:val="0"/>
          <w:bCs w:val="0"/>
        </w:rPr>
        <w:t>experince</w:t>
      </w:r>
      <w:r w:rsidR="249B23EA">
        <w:rPr>
          <w:b w:val="0"/>
          <w:bCs w:val="0"/>
        </w:rPr>
        <w:t xml:space="preserve"> for </w:t>
      </w:r>
      <w:r w:rsidR="249B23EA">
        <w:rPr>
          <w:b w:val="0"/>
          <w:bCs w:val="0"/>
        </w:rPr>
        <w:t>new users</w:t>
      </w:r>
      <w:r w:rsidR="249B23EA">
        <w:rPr>
          <w:b w:val="0"/>
          <w:bCs w:val="0"/>
        </w:rPr>
        <w:t xml:space="preserve">. If a user </w:t>
      </w:r>
      <w:r w:rsidR="249B23EA">
        <w:rPr>
          <w:b w:val="0"/>
          <w:bCs w:val="0"/>
        </w:rPr>
        <w:t>visited</w:t>
      </w:r>
      <w:r w:rsidR="249B23EA">
        <w:rPr>
          <w:b w:val="0"/>
          <w:bCs w:val="0"/>
        </w:rPr>
        <w:t xml:space="preserve"> the reports without any report data, the page would be empty which would confuse users.</w:t>
      </w:r>
    </w:p>
    <w:p w:rsidR="04C5D1CF" w:rsidP="4B281C57" w:rsidRDefault="04C5D1CF" w14:paraId="608C7E3A" w14:textId="7603EC92">
      <w:pPr>
        <w:pStyle w:val="Normal"/>
        <w:rPr>
          <w:b w:val="0"/>
          <w:bCs w:val="0"/>
        </w:rPr>
      </w:pPr>
      <w:r w:rsidR="07A21464">
        <w:rPr>
          <w:b w:val="0"/>
          <w:bCs w:val="0"/>
        </w:rPr>
        <w:t>To fix this issue, informing messages were added for teacher and students. If the user had a teacher account, th</w:t>
      </w:r>
      <w:r w:rsidR="5B63449A">
        <w:rPr>
          <w:b w:val="0"/>
          <w:bCs w:val="0"/>
        </w:rPr>
        <w:t xml:space="preserve">en they are informed that they can access no reports because they have created any quizzes yet. If the user has a student account, they are </w:t>
      </w:r>
      <w:r w:rsidR="1051884D">
        <w:rPr>
          <w:b w:val="0"/>
          <w:bCs w:val="0"/>
        </w:rPr>
        <w:t>informed</w:t>
      </w:r>
      <w:r w:rsidR="5B63449A">
        <w:rPr>
          <w:b w:val="0"/>
          <w:bCs w:val="0"/>
        </w:rPr>
        <w:t xml:space="preserve"> that they have </w:t>
      </w:r>
      <w:r w:rsidR="5B63449A">
        <w:rPr>
          <w:b w:val="0"/>
          <w:bCs w:val="0"/>
        </w:rPr>
        <w:t>attempted</w:t>
      </w:r>
      <w:r w:rsidR="5B63449A">
        <w:rPr>
          <w:b w:val="0"/>
          <w:bCs w:val="0"/>
        </w:rPr>
        <w:t xml:space="preserve"> any quizzes.</w:t>
      </w:r>
    </w:p>
    <w:p w:rsidR="04C5D1CF" w:rsidP="4B281C57" w:rsidRDefault="04C5D1CF" w14:paraId="5D2629AB" w14:textId="584E3CBF">
      <w:pPr>
        <w:pStyle w:val="Normal"/>
        <w:rPr>
          <w:b w:val="0"/>
          <w:bCs w:val="0"/>
        </w:rPr>
      </w:pPr>
      <w:r w:rsidR="47717E81">
        <w:rPr>
          <w:b w:val="0"/>
          <w:bCs w:val="0"/>
        </w:rPr>
        <w:t>This is detected by</w:t>
      </w:r>
      <w:r w:rsidR="12328073">
        <w:rPr>
          <w:b w:val="0"/>
          <w:bCs w:val="0"/>
        </w:rPr>
        <w:t xml:space="preserve"> the </w:t>
      </w:r>
      <w:r w:rsidR="12328073">
        <w:rPr>
          <w:b w:val="0"/>
          <w:bCs w:val="0"/>
        </w:rPr>
        <w:t>load_page</w:t>
      </w:r>
      <w:r w:rsidR="12328073">
        <w:rPr>
          <w:b w:val="0"/>
          <w:bCs w:val="0"/>
        </w:rPr>
        <w:t xml:space="preserve"> method which</w:t>
      </w:r>
      <w:r w:rsidR="47717E81">
        <w:rPr>
          <w:b w:val="0"/>
          <w:bCs w:val="0"/>
        </w:rPr>
        <w:t xml:space="preserve"> check</w:t>
      </w:r>
      <w:r w:rsidR="18DE5DAE">
        <w:rPr>
          <w:b w:val="0"/>
          <w:bCs w:val="0"/>
        </w:rPr>
        <w:t xml:space="preserve">s </w:t>
      </w:r>
      <w:r w:rsidR="47717E81">
        <w:rPr>
          <w:b w:val="0"/>
          <w:bCs w:val="0"/>
        </w:rPr>
        <w:t xml:space="preserve">the data sent by the backend functions. If no data has been returned, then these </w:t>
      </w:r>
      <w:r w:rsidR="47717E81">
        <w:rPr>
          <w:b w:val="0"/>
          <w:bCs w:val="0"/>
        </w:rPr>
        <w:t>appropriate messages</w:t>
      </w:r>
      <w:r w:rsidR="47717E81">
        <w:rPr>
          <w:b w:val="0"/>
          <w:bCs w:val="0"/>
        </w:rPr>
        <w:t xml:space="preserve"> are displayed to the user. This pr</w:t>
      </w:r>
      <w:r w:rsidR="438F9E98">
        <w:rPr>
          <w:b w:val="0"/>
          <w:bCs w:val="0"/>
        </w:rPr>
        <w:t>events the interface appearing empty and confusing the user.</w:t>
      </w:r>
    </w:p>
    <w:p w:rsidR="04C5D1CF" w:rsidP="4B281C57" w:rsidRDefault="04C5D1CF" w14:paraId="230733B7" w14:textId="7801AC5A">
      <w:pPr>
        <w:pStyle w:val="Normal"/>
        <w:rPr>
          <w:b w:val="0"/>
          <w:bCs w:val="0"/>
        </w:rPr>
      </w:pPr>
      <w:r w:rsidR="73DAAFF3">
        <w:rPr>
          <w:b w:val="0"/>
          <w:bCs w:val="0"/>
        </w:rPr>
        <w:t xml:space="preserve">Screenshot of update </w:t>
      </w:r>
      <w:r w:rsidR="73DAAFF3">
        <w:rPr>
          <w:b w:val="0"/>
          <w:bCs w:val="0"/>
        </w:rPr>
        <w:t>load_page</w:t>
      </w:r>
      <w:r w:rsidR="73DAAFF3">
        <w:rPr>
          <w:b w:val="0"/>
          <w:bCs w:val="0"/>
        </w:rPr>
        <w:t xml:space="preserve"> method:</w:t>
      </w:r>
    </w:p>
    <w:p w:rsidR="04C5D1CF" w:rsidP="4B281C57" w:rsidRDefault="04C5D1CF" w14:paraId="6C0CD706" w14:textId="6A134EAD">
      <w:pPr>
        <w:pStyle w:val="Normal"/>
      </w:pPr>
      <w:r w:rsidR="74AA8154">
        <w:drawing>
          <wp:inline wp14:editId="2C488D04" wp14:anchorId="55EE0DE9">
            <wp:extent cx="5724525" cy="2028825"/>
            <wp:effectExtent l="0" t="0" r="0" b="0"/>
            <wp:docPr id="1398683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683706" name="Picture 1398683706"/>
                    <pic:cNvPicPr/>
                  </pic:nvPicPr>
                  <pic:blipFill>
                    <a:blip xmlns:r="http://schemas.openxmlformats.org/officeDocument/2006/relationships" r:embed="rId318347300">
                      <a:extLst>
                        <a:ext uri="{28A0092B-C50C-407E-A947-70E740481C1C}">
                          <a14:useLocalDpi xmlns:a14="http://schemas.microsoft.com/office/drawing/2010/main"/>
                        </a:ext>
                      </a:extLst>
                    </a:blip>
                    <a:stretch>
                      <a:fillRect/>
                    </a:stretch>
                  </pic:blipFill>
                  <pic:spPr>
                    <a:xfrm>
                      <a:off x="0" y="0"/>
                      <a:ext cx="5724525" cy="2028825"/>
                    </a:xfrm>
                    <a:prstGeom prst="rect">
                      <a:avLst/>
                    </a:prstGeom>
                  </pic:spPr>
                </pic:pic>
              </a:graphicData>
            </a:graphic>
          </wp:inline>
        </w:drawing>
      </w:r>
      <w:r w:rsidRPr="4B281C57" w:rsidR="04C5D1CF">
        <w:rPr>
          <w:rStyle w:val="Heading3Char"/>
        </w:rPr>
        <w:t xml:space="preserve">Testing </w:t>
      </w:r>
      <w:r w:rsidRPr="4B281C57" w:rsidR="04C5D1CF">
        <w:rPr>
          <w:rStyle w:val="Heading3Char"/>
        </w:rPr>
        <w:t>Evidence</w:t>
      </w:r>
    </w:p>
    <w:p w:rsidR="2EFCB3A3" w:rsidP="2EFCB3A3" w:rsidRDefault="2EFCB3A3" w14:paraId="3B6A50E2" w14:textId="47401F43">
      <w:pPr>
        <w:pStyle w:val="Normal"/>
      </w:pPr>
      <w:r w:rsidR="2EFCB3A3">
        <w:drawing>
          <wp:anchor distT="0" distB="0" distL="114300" distR="114300" simplePos="0" relativeHeight="251658240" behindDoc="0" locked="0" layoutInCell="1" allowOverlap="1" wp14:editId="059B5C57" wp14:anchorId="1A42AF4F">
            <wp:simplePos x="0" y="0"/>
            <wp:positionH relativeFrom="column">
              <wp:align>left</wp:align>
            </wp:positionH>
            <wp:positionV relativeFrom="paragraph">
              <wp:posOffset>0</wp:posOffset>
            </wp:positionV>
            <wp:extent cx="2986110" cy="2066925"/>
            <wp:effectExtent l="0" t="0" r="0" b="0"/>
            <wp:wrapSquare wrapText="bothSides"/>
            <wp:docPr id="598686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8686257" name="Picture 598686257"/>
                    <pic:cNvPicPr/>
                  </pic:nvPicPr>
                  <pic:blipFill>
                    <a:blip xmlns:r="http://schemas.openxmlformats.org/officeDocument/2006/relationships" r:embed="rId304562829">
                      <a:extLst>
                        <a:ext uri="{28A0092B-C50C-407E-A947-70E740481C1C}">
                          <a14:useLocalDpi xmlns:a14="http://schemas.microsoft.com/office/drawing/2010/main"/>
                        </a:ext>
                      </a:extLst>
                    </a:blip>
                    <a:stretch>
                      <a:fillRect/>
                    </a:stretch>
                  </pic:blipFill>
                  <pic:spPr>
                    <a:xfrm rot="0">
                      <a:off x="0" y="0"/>
                      <a:ext cx="2986110" cy="2066925"/>
                    </a:xfrm>
                    <a:prstGeom prst="rect">
                      <a:avLst/>
                    </a:prstGeom>
                  </pic:spPr>
                </pic:pic>
              </a:graphicData>
            </a:graphic>
            <wp14:sizeRelH relativeFrom="page">
              <wp14:pctWidth>0</wp14:pctWidth>
            </wp14:sizeRelH>
            <wp14:sizeRelV relativeFrom="page">
              <wp14:pctHeight>0</wp14:pctHeight>
            </wp14:sizeRelV>
          </wp:anchor>
        </w:drawing>
      </w:r>
      <w:r w:rsidR="23514E30">
        <w:rPr/>
        <w:t>This screenshot is evidence for test no.3 and clearly shows that the user can change the colour of the widgets and page background.</w:t>
      </w:r>
      <w:r w:rsidR="5E117974">
        <w:rPr/>
        <w:t xml:space="preserve"> This confirms that the colour selector method is working correctly on the report page.</w:t>
      </w:r>
    </w:p>
    <w:p w:rsidR="6D41AB98" w:rsidP="2EFCB3A3" w:rsidRDefault="6D41AB98" w14:paraId="3586ECE0" w14:textId="13CD3F74">
      <w:pPr>
        <w:pStyle w:val="Normal"/>
      </w:pPr>
      <w:r w:rsidR="1A63E19A">
        <w:drawing>
          <wp:anchor distT="0" distB="0" distL="114300" distR="114300" simplePos="0" relativeHeight="251658240" behindDoc="0" locked="0" layoutInCell="1" allowOverlap="1" wp14:editId="50415DE1" wp14:anchorId="676B5389">
            <wp:simplePos x="0" y="0"/>
            <wp:positionH relativeFrom="column">
              <wp:align>left</wp:align>
            </wp:positionH>
            <wp:positionV relativeFrom="paragraph">
              <wp:posOffset>0</wp:posOffset>
            </wp:positionV>
            <wp:extent cx="2943769" cy="2037617"/>
            <wp:effectExtent l="0" t="0" r="0" b="0"/>
            <wp:wrapSquare wrapText="bothSides"/>
            <wp:docPr id="1712978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978694" name="Picture 1712978694"/>
                    <pic:cNvPicPr/>
                  </pic:nvPicPr>
                  <pic:blipFill>
                    <a:blip xmlns:r="http://schemas.openxmlformats.org/officeDocument/2006/relationships" r:embed="rId151305343">
                      <a:extLst>
                        <a:ext uri="{28A0092B-C50C-407E-A947-70E740481C1C}">
                          <a14:useLocalDpi xmlns:a14="http://schemas.microsoft.com/office/drawing/2010/main"/>
                        </a:ext>
                      </a:extLst>
                    </a:blip>
                    <a:stretch>
                      <a:fillRect/>
                    </a:stretch>
                  </pic:blipFill>
                  <pic:spPr>
                    <a:xfrm rot="0">
                      <a:off x="0" y="0"/>
                      <a:ext cx="2943769" cy="2037617"/>
                    </a:xfrm>
                    <a:prstGeom prst="rect">
                      <a:avLst/>
                    </a:prstGeom>
                  </pic:spPr>
                </pic:pic>
              </a:graphicData>
            </a:graphic>
            <wp14:sizeRelH relativeFrom="page">
              <wp14:pctWidth>0</wp14:pctWidth>
            </wp14:sizeRelH>
            <wp14:sizeRelV relativeFrom="page">
              <wp14:pctHeight>0</wp14:pctHeight>
            </wp14:sizeRelV>
          </wp:anchor>
        </w:drawing>
      </w:r>
      <w:r w:rsidR="7F6E1760">
        <w:rPr/>
        <w:t xml:space="preserve">Test no.4 is testing if the teacher is displayed only the quizzes they have created. We can see from the screenshot that </w:t>
      </w:r>
      <w:r w:rsidR="18896C3B">
        <w:rPr/>
        <w:t>the test has passed as the account</w:t>
      </w:r>
      <w:r w:rsidR="42F09951">
        <w:rPr/>
        <w:t xml:space="preserve"> teacher is only displayed quizzes that the account has created. This allows teacher to only view reports or statistics on their quizzes and not anyone else.</w:t>
      </w:r>
    </w:p>
    <w:p w:rsidR="6D41AB98" w:rsidP="2EFCB3A3" w:rsidRDefault="6D41AB98" w14:paraId="576AD061" w14:textId="7C20235C">
      <w:pPr>
        <w:pStyle w:val="Normal"/>
      </w:pPr>
      <w:r w:rsidR="60683FBC">
        <w:drawing>
          <wp:anchor distT="0" distB="0" distL="114300" distR="114300" simplePos="0" relativeHeight="251658240" behindDoc="0" locked="0" layoutInCell="1" allowOverlap="1" wp14:editId="24EC909B" wp14:anchorId="300D6466">
            <wp:simplePos x="0" y="0"/>
            <wp:positionH relativeFrom="column">
              <wp:align>left</wp:align>
            </wp:positionH>
            <wp:positionV relativeFrom="paragraph">
              <wp:posOffset>0</wp:posOffset>
            </wp:positionV>
            <wp:extent cx="2894593" cy="2003579"/>
            <wp:effectExtent l="0" t="0" r="0" b="0"/>
            <wp:wrapSquare wrapText="bothSides"/>
            <wp:docPr id="2111023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023505" name="Picture 2111023505"/>
                    <pic:cNvPicPr/>
                  </pic:nvPicPr>
                  <pic:blipFill>
                    <a:blip xmlns:r="http://schemas.openxmlformats.org/officeDocument/2006/relationships" r:embed="rId688863156">
                      <a:extLst>
                        <a:ext uri="{28A0092B-C50C-407E-A947-70E740481C1C}">
                          <a14:useLocalDpi xmlns:a14="http://schemas.microsoft.com/office/drawing/2010/main"/>
                        </a:ext>
                      </a:extLst>
                    </a:blip>
                    <a:stretch>
                      <a:fillRect/>
                    </a:stretch>
                  </pic:blipFill>
                  <pic:spPr>
                    <a:xfrm rot="0">
                      <a:off x="0" y="0"/>
                      <a:ext cx="2894593" cy="2003579"/>
                    </a:xfrm>
                    <a:prstGeom prst="rect">
                      <a:avLst/>
                    </a:prstGeom>
                  </pic:spPr>
                </pic:pic>
              </a:graphicData>
            </a:graphic>
            <wp14:sizeRelH relativeFrom="page">
              <wp14:pctWidth>0</wp14:pctWidth>
            </wp14:sizeRelH>
            <wp14:sizeRelV relativeFrom="page">
              <wp14:pctHeight>0</wp14:pctHeight>
            </wp14:sizeRelV>
          </wp:anchor>
        </w:drawing>
      </w:r>
      <w:r w:rsidR="4BD64C39">
        <w:rPr/>
        <w:t xml:space="preserve">This screenshot shows the result of test no.5 which is testing the validation of the page. We can see that no quiz has been </w:t>
      </w:r>
      <w:r w:rsidR="6F78A9A3">
        <w:rPr/>
        <w:t>selected,</w:t>
      </w:r>
      <w:r w:rsidR="4BD64C39">
        <w:rPr/>
        <w:t xml:space="preserve"> </w:t>
      </w:r>
      <w:r w:rsidR="391AD9A3">
        <w:rPr/>
        <w:t xml:space="preserve">and the program informs the teacher to select a quiz </w:t>
      </w:r>
      <w:r w:rsidR="6D4B6541">
        <w:rPr/>
        <w:t xml:space="preserve">when View button is </w:t>
      </w:r>
      <w:r w:rsidR="6D4B6541">
        <w:rPr/>
        <w:t>clicked.</w:t>
      </w:r>
      <w:r w:rsidR="6D4B6541">
        <w:rPr/>
        <w:t xml:space="preserve"> </w:t>
      </w:r>
    </w:p>
    <w:p w:rsidR="156A2A7B" w:rsidP="260AAA69" w:rsidRDefault="156A2A7B" w14:paraId="254F7C19" w14:textId="3E91322D">
      <w:pPr>
        <w:pStyle w:val="Normal"/>
      </w:pPr>
      <w:r w:rsidR="156A2A7B">
        <w:rPr/>
        <w:t>This screenshot shows evidence for test no.6 and confirms that the user is only displaye</w:t>
      </w:r>
      <w:r w:rsidR="156A2A7B">
        <w:rPr/>
        <w:t xml:space="preserve">d a list of quizzes they have completed. </w:t>
      </w:r>
      <w:r w:rsidR="19B28A89">
        <w:rPr/>
        <w:t>As the database and number of quizzes will grow, the quizzes list will be hard to read and go through so users are only shown a list of quizzes they have completed so they can find the quiz easily.</w:t>
      </w:r>
      <w:r w:rsidR="260AAA69">
        <w:drawing>
          <wp:anchor distT="0" distB="0" distL="114300" distR="114300" simplePos="0" relativeHeight="251658240" behindDoc="0" locked="0" layoutInCell="1" allowOverlap="1" wp14:editId="7A590661" wp14:anchorId="598BA473">
            <wp:simplePos x="0" y="0"/>
            <wp:positionH relativeFrom="column">
              <wp:align>left</wp:align>
            </wp:positionH>
            <wp:positionV relativeFrom="paragraph">
              <wp:posOffset>0</wp:posOffset>
            </wp:positionV>
            <wp:extent cx="2899190" cy="2006761"/>
            <wp:effectExtent l="0" t="0" r="0" b="0"/>
            <wp:wrapSquare wrapText="bothSides"/>
            <wp:docPr id="1564501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4501314" name="Picture 1564501314"/>
                    <pic:cNvPicPr/>
                  </pic:nvPicPr>
                  <pic:blipFill>
                    <a:blip xmlns:r="http://schemas.openxmlformats.org/officeDocument/2006/relationships" r:embed="rId1755864577">
                      <a:extLst>
                        <a:ext uri="{28A0092B-C50C-407E-A947-70E740481C1C}">
                          <a14:useLocalDpi xmlns:a14="http://schemas.microsoft.com/office/drawing/2010/main"/>
                        </a:ext>
                      </a:extLst>
                    </a:blip>
                    <a:stretch>
                      <a:fillRect/>
                    </a:stretch>
                  </pic:blipFill>
                  <pic:spPr>
                    <a:xfrm rot="0">
                      <a:off x="0" y="0"/>
                      <a:ext cx="2899190" cy="2006761"/>
                    </a:xfrm>
                    <a:prstGeom prst="rect">
                      <a:avLst/>
                    </a:prstGeom>
                  </pic:spPr>
                </pic:pic>
              </a:graphicData>
            </a:graphic>
            <wp14:sizeRelH relativeFrom="page">
              <wp14:pctWidth>0</wp14:pctWidth>
            </wp14:sizeRelH>
            <wp14:sizeRelV relativeFrom="page">
              <wp14:pctHeight>0</wp14:pctHeight>
            </wp14:sizeRelV>
          </wp:anchor>
        </w:drawing>
      </w:r>
    </w:p>
    <w:p w:rsidR="6D41AB98" w:rsidP="2EFCB3A3" w:rsidRDefault="6D41AB98" w14:textId="530004F6" w14:paraId="200453DE">
      <w:pPr>
        <w:pStyle w:val="Normal"/>
      </w:pPr>
      <w:r w:rsidR="026FB25C">
        <w:drawing>
          <wp:anchor distT="0" distB="0" distL="114300" distR="114300" simplePos="0" relativeHeight="251658240" behindDoc="0" locked="0" layoutInCell="1" allowOverlap="1" wp14:editId="03C0614A" wp14:anchorId="378A9CFE">
            <wp:simplePos x="0" y="0"/>
            <wp:positionH relativeFrom="column">
              <wp:align>left</wp:align>
            </wp:positionH>
            <wp:positionV relativeFrom="paragraph">
              <wp:posOffset>0</wp:posOffset>
            </wp:positionV>
            <wp:extent cx="2972350" cy="2057400"/>
            <wp:effectExtent l="0" t="0" r="0" b="0"/>
            <wp:wrapSquare wrapText="bothSides"/>
            <wp:docPr id="549731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9731430" name="Picture 549731430"/>
                    <pic:cNvPicPr/>
                  </pic:nvPicPr>
                  <pic:blipFill>
                    <a:blip xmlns:r="http://schemas.openxmlformats.org/officeDocument/2006/relationships" r:embed="rId757980817">
                      <a:extLst>
                        <a:ext uri="{28A0092B-C50C-407E-A947-70E740481C1C}">
                          <a14:useLocalDpi xmlns:a14="http://schemas.microsoft.com/office/drawing/2010/main"/>
                        </a:ext>
                      </a:extLst>
                    </a:blip>
                    <a:stretch>
                      <a:fillRect/>
                    </a:stretch>
                  </pic:blipFill>
                  <pic:spPr>
                    <a:xfrm rot="0">
                      <a:off x="0" y="0"/>
                      <a:ext cx="2972350" cy="2057400"/>
                    </a:xfrm>
                    <a:prstGeom prst="rect">
                      <a:avLst/>
                    </a:prstGeom>
                  </pic:spPr>
                </pic:pic>
              </a:graphicData>
            </a:graphic>
            <wp14:sizeRelH relativeFrom="page">
              <wp14:pctWidth>0</wp14:pctWidth>
            </wp14:sizeRelH>
            <wp14:sizeRelV relativeFrom="page">
              <wp14:pctHeight>0</wp14:pctHeight>
            </wp14:sizeRelV>
          </wp:anchor>
        </w:drawing>
      </w:r>
      <w:r w:rsidR="2903A6BC">
        <w:rPr/>
        <w:t xml:space="preserve">Test no.7 is checking the validation on the student interface page. The screenshot provides </w:t>
      </w:r>
      <w:r w:rsidR="2903A6BC">
        <w:rPr/>
        <w:t>evidence</w:t>
      </w:r>
      <w:r w:rsidR="2903A6BC">
        <w:rPr/>
        <w:t xml:space="preserve"> that the student </w:t>
      </w:r>
      <w:r w:rsidR="2903A6BC">
        <w:rPr/>
        <w:t>has to</w:t>
      </w:r>
      <w:r w:rsidR="2903A6BC">
        <w:rPr/>
        <w:t xml:space="preserve"> select a quiz before </w:t>
      </w:r>
      <w:r w:rsidR="2903A6BC">
        <w:rPr/>
        <w:t>proceeding</w:t>
      </w:r>
      <w:r w:rsidR="2903A6BC">
        <w:rPr/>
        <w:t>.</w:t>
      </w:r>
    </w:p>
    <w:p w:rsidR="65E5EFD8" w:rsidP="2EFCB3A3" w:rsidRDefault="65E5EFD8" w14:paraId="06B7AB32" w14:textId="1BCC7FD7">
      <w:pPr>
        <w:pStyle w:val="Normal"/>
      </w:pPr>
      <w:r w:rsidR="78349560">
        <w:rPr/>
        <w:t xml:space="preserve">We can see that this is </w:t>
      </w:r>
      <w:r w:rsidR="78349560">
        <w:rPr/>
        <w:t>result</w:t>
      </w:r>
      <w:r w:rsidR="78349560">
        <w:rPr/>
        <w:t xml:space="preserve"> of test no.8 which is testing </w:t>
      </w:r>
      <w:r w:rsidR="78349560">
        <w:rPr/>
        <w:t xml:space="preserve">if the teacher is displayed </w:t>
      </w:r>
      <w:r w:rsidR="78349560">
        <w:rPr/>
        <w:t xml:space="preserve">accurate</w:t>
      </w:r>
      <w:r w:rsidR="78349560">
        <w:rPr/>
        <w:t xml:space="preserve"> details. The program displays the username, score achieved and date of completion for each </w:t>
      </w:r>
      <w:r w:rsidR="1B72FB01">
        <w:rPr/>
        <w:t xml:space="preserve">student </w:t>
      </w:r>
      <w:r w:rsidR="78349560">
        <w:rPr/>
        <w:t xml:space="preserve">who has completed </w:t>
      </w:r>
      <w:r w:rsidR="617ABD34">
        <w:rPr/>
        <w:t xml:space="preserve">the</w:t>
      </w:r>
      <w:r w:rsidR="78349560">
        <w:rPr/>
        <w:t xml:space="preserve"> quiz.</w:t>
      </w:r>
      <w:r w:rsidR="1E80CE40">
        <w:rPr/>
        <w:t xml:space="preserve"> This interface is only accessible for teachers.</w:t>
      </w:r>
      <w:r w:rsidR="475D97EF">
        <w:drawing>
          <wp:anchor distT="0" distB="0" distL="114300" distR="114300" simplePos="0" relativeHeight="251658240" behindDoc="0" locked="0" layoutInCell="1" allowOverlap="1" wp14:editId="27AA66AF" wp14:anchorId="7BD25823">
            <wp:simplePos x="0" y="0"/>
            <wp:positionH relativeFrom="column">
              <wp:align>left</wp:align>
            </wp:positionH>
            <wp:positionV relativeFrom="paragraph">
              <wp:posOffset>0</wp:posOffset>
            </wp:positionV>
            <wp:extent cx="2931067" cy="2028825"/>
            <wp:effectExtent l="0" t="0" r="0" b="0"/>
            <wp:wrapSquare wrapText="bothSides"/>
            <wp:docPr id="1275040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040229" name="Picture 1275040229"/>
                    <pic:cNvPicPr/>
                  </pic:nvPicPr>
                  <pic:blipFill>
                    <a:blip xmlns:r="http://schemas.openxmlformats.org/officeDocument/2006/relationships" r:embed="rId848879262">
                      <a:extLst>
                        <a:ext uri="{28A0092B-C50C-407E-A947-70E740481C1C}">
                          <a14:useLocalDpi xmlns:a14="http://schemas.microsoft.com/office/drawing/2010/main"/>
                        </a:ext>
                      </a:extLst>
                    </a:blip>
                    <a:stretch>
                      <a:fillRect/>
                    </a:stretch>
                  </pic:blipFill>
                  <pic:spPr>
                    <a:xfrm rot="0">
                      <a:off x="0" y="0"/>
                      <a:ext cx="2931067" cy="2028825"/>
                    </a:xfrm>
                    <a:prstGeom prst="rect">
                      <a:avLst/>
                    </a:prstGeom>
                  </pic:spPr>
                </pic:pic>
              </a:graphicData>
            </a:graphic>
            <wp14:sizeRelH relativeFrom="page">
              <wp14:pctWidth>0</wp14:pctWidth>
            </wp14:sizeRelH>
            <wp14:sizeRelV relativeFrom="page">
              <wp14:pctHeight>0</wp14:pctHeight>
            </wp14:sizeRelV>
          </wp:anchor>
        </w:drawing>
      </w:r>
    </w:p>
    <w:p w:rsidR="65E5EFD8" w:rsidP="2EFCB3A3" w:rsidRDefault="65E5EFD8" w14:paraId="2EAA62F3" w14:textId="1B278D37">
      <w:pPr>
        <w:pStyle w:val="Normal"/>
      </w:pPr>
      <w:r w:rsidR="2BB755D5">
        <w:drawing>
          <wp:anchor distT="0" distB="0" distL="114300" distR="114300" simplePos="0" relativeHeight="251658240" behindDoc="0" locked="0" layoutInCell="1" allowOverlap="1" wp14:editId="3442053B" wp14:anchorId="53429584">
            <wp:simplePos x="0" y="0"/>
            <wp:positionH relativeFrom="column">
              <wp:align>left</wp:align>
            </wp:positionH>
            <wp:positionV relativeFrom="paragraph">
              <wp:posOffset>0</wp:posOffset>
            </wp:positionV>
            <wp:extent cx="2905125" cy="2010869"/>
            <wp:effectExtent l="0" t="0" r="0" b="0"/>
            <wp:wrapSquare wrapText="bothSides"/>
            <wp:docPr id="1929199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397855" name="Picture 1148397855"/>
                    <pic:cNvPicPr/>
                  </pic:nvPicPr>
                  <pic:blipFill>
                    <a:blip xmlns:r="http://schemas.openxmlformats.org/officeDocument/2006/relationships" r:embed="rId794283928">
                      <a:extLst>
                        <a:ext uri="{28A0092B-C50C-407E-A947-70E740481C1C}">
                          <a14:useLocalDpi xmlns:a14="http://schemas.microsoft.com/office/drawing/2010/main"/>
                        </a:ext>
                      </a:extLst>
                    </a:blip>
                    <a:stretch>
                      <a:fillRect/>
                    </a:stretch>
                  </pic:blipFill>
                  <pic:spPr>
                    <a:xfrm rot="0">
                      <a:off x="0" y="0"/>
                      <a:ext cx="2905125" cy="2010869"/>
                    </a:xfrm>
                    <a:prstGeom prst="rect">
                      <a:avLst/>
                    </a:prstGeom>
                  </pic:spPr>
                </pic:pic>
              </a:graphicData>
            </a:graphic>
            <wp14:sizeRelH relativeFrom="page">
              <wp14:pctWidth>0</wp14:pctWidth>
            </wp14:sizeRelH>
            <wp14:sizeRelV relativeFrom="page">
              <wp14:pctHeight>0</wp14:pctHeight>
            </wp14:sizeRelV>
          </wp:anchor>
        </w:drawing>
      </w:r>
      <w:r w:rsidR="1E80CE40">
        <w:rPr/>
        <w:t>This screenshot is evidence for test no.10 which tests if the student report interface is displaying the correct information. The student is being displayed the data of completion and score achieved f</w:t>
      </w:r>
      <w:r w:rsidR="68F96AF4">
        <w:rPr/>
        <w:t>or the quiz selected. This allows student to see their progress.</w:t>
      </w:r>
    </w:p>
    <w:p w:rsidR="65E5EFD8" w:rsidP="2EFCB3A3" w:rsidRDefault="65E5EFD8" w14:paraId="6FA9F7F2" w14:textId="2073FACB">
      <w:pPr>
        <w:pStyle w:val="Normal"/>
      </w:pPr>
      <w:r w:rsidR="68FA186F">
        <w:drawing>
          <wp:anchor distT="0" distB="0" distL="114300" distR="114300" simplePos="0" relativeHeight="251658240" behindDoc="0" locked="0" layoutInCell="1" allowOverlap="1" wp14:editId="63F2644C" wp14:anchorId="31FF1AC2">
            <wp:simplePos x="0" y="0"/>
            <wp:positionH relativeFrom="column">
              <wp:align>left</wp:align>
            </wp:positionH>
            <wp:positionV relativeFrom="paragraph">
              <wp:posOffset>0</wp:posOffset>
            </wp:positionV>
            <wp:extent cx="2905125" cy="2010869"/>
            <wp:effectExtent l="0" t="0" r="0" b="0"/>
            <wp:wrapSquare wrapText="bothSides"/>
            <wp:docPr id="189696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96867" name="Picture 189696867"/>
                    <pic:cNvPicPr/>
                  </pic:nvPicPr>
                  <pic:blipFill>
                    <a:blip xmlns:r="http://schemas.openxmlformats.org/officeDocument/2006/relationships" r:embed="rId1869227284">
                      <a:extLst>
                        <a:ext uri="{28A0092B-C50C-407E-A947-70E740481C1C}">
                          <a14:useLocalDpi xmlns:a14="http://schemas.microsoft.com/office/drawing/2010/main"/>
                        </a:ext>
                      </a:extLst>
                    </a:blip>
                    <a:stretch>
                      <a:fillRect/>
                    </a:stretch>
                  </pic:blipFill>
                  <pic:spPr>
                    <a:xfrm rot="0">
                      <a:off x="0" y="0"/>
                      <a:ext cx="2905125" cy="2010869"/>
                    </a:xfrm>
                    <a:prstGeom prst="rect">
                      <a:avLst/>
                    </a:prstGeom>
                  </pic:spPr>
                </pic:pic>
              </a:graphicData>
            </a:graphic>
            <wp14:sizeRelH relativeFrom="page">
              <wp14:pctWidth>0</wp14:pctWidth>
            </wp14:sizeRelH>
            <wp14:sizeRelV relativeFrom="page">
              <wp14:pctHeight>0</wp14:pctHeight>
            </wp14:sizeRelV>
          </wp:anchor>
        </w:drawing>
      </w:r>
      <w:r w:rsidR="68D75CAF">
        <w:rPr/>
        <w:t>This screenshot shows that test no.11 has passed and is working perfectly. The user can change the colour in the quiz report page. This provide</w:t>
      </w:r>
      <w:r w:rsidR="5124C4C8">
        <w:rPr/>
        <w:t>s</w:t>
      </w:r>
      <w:r w:rsidR="68D75CAF">
        <w:rPr/>
        <w:t xml:space="preserve"> customisation </w:t>
      </w:r>
      <w:r w:rsidR="72A62741">
        <w:rPr/>
        <w:t>to the user and makes the interface visually appealing.</w:t>
      </w:r>
    </w:p>
    <w:p w:rsidR="2EFCB3A3" w:rsidP="1F9B2D89" w:rsidRDefault="2EFCB3A3" w14:paraId="4D1D5134" w14:textId="10B5D968">
      <w:pPr>
        <w:pStyle w:val="Normal"/>
        <w:rPr>
          <w:noProof w:val="0"/>
          <w:lang w:val="en-GB"/>
        </w:rPr>
      </w:pPr>
      <w:r w:rsidRPr="1F9B2D89" w:rsidR="4DA14508">
        <w:rPr>
          <w:noProof w:val="0"/>
          <w:lang w:val="en-GB"/>
        </w:rPr>
        <w:t>This module was tested with different input</w:t>
      </w:r>
      <w:r w:rsidRPr="1F9B2D89" w:rsidR="25CDC553">
        <w:rPr>
          <w:noProof w:val="0"/>
          <w:lang w:val="en-GB"/>
        </w:rPr>
        <w:t>s</w:t>
      </w:r>
      <w:r w:rsidRPr="1F9B2D89" w:rsidR="4DA14508">
        <w:rPr>
          <w:noProof w:val="0"/>
          <w:lang w:val="en-GB"/>
        </w:rPr>
        <w:t xml:space="preserve"> and scenarios that the users will </w:t>
      </w:r>
      <w:r w:rsidRPr="1F9B2D89" w:rsidR="14488B15">
        <w:rPr>
          <w:noProof w:val="0"/>
          <w:lang w:val="en-GB"/>
        </w:rPr>
        <w:t xml:space="preserve">do, this allowed fixes and the module to be </w:t>
      </w:r>
      <w:r w:rsidRPr="1F9B2D89" w:rsidR="4DA14508">
        <w:rPr>
          <w:noProof w:val="0"/>
          <w:lang w:val="en-GB"/>
        </w:rPr>
        <w:t>refined iteratively to ensure it meets the requirements defined in the analysis stage.</w:t>
      </w:r>
    </w:p>
    <w:p w:rsidR="3255AF07" w:rsidP="4B281C57" w:rsidRDefault="3255AF07" w14:paraId="75C51388" w14:textId="77D706F9">
      <w:pPr>
        <w:pStyle w:val="Heading2"/>
        <w:rPr>
          <w:sz w:val="24"/>
          <w:szCs w:val="24"/>
        </w:rPr>
      </w:pPr>
      <w:bookmarkStart w:name="_Toc1439623123" w:id="3990035"/>
      <w:r w:rsidR="3255AF07">
        <w:rPr/>
        <w:t>3.12 Quiz Edit Module</w:t>
      </w:r>
      <w:bookmarkEnd w:id="3990035"/>
    </w:p>
    <w:p w:rsidR="704BA849" w:rsidP="4B281C57" w:rsidRDefault="704BA849" w14:paraId="088C7339" w14:textId="5E34E494">
      <w:pPr>
        <w:pStyle w:val="Normal"/>
      </w:pPr>
      <w:r w:rsidR="704BA849">
        <w:rPr/>
        <w:t>This is the final module developed in this program. It allows teachers to access and edit quizzes they have previously created. This is useful as it allows teachers to u</w:t>
      </w:r>
      <w:r w:rsidR="4BB16694">
        <w:rPr/>
        <w:t xml:space="preserve">pdate any outdated information or correct any error made during the quiz creation process. </w:t>
      </w:r>
    </w:p>
    <w:p w:rsidR="4BB16694" w:rsidP="4B281C57" w:rsidRDefault="4BB16694" w14:paraId="042DEA70" w14:textId="6EED28E5">
      <w:pPr>
        <w:pStyle w:val="Normal"/>
      </w:pPr>
      <w:r w:rsidR="4BB16694">
        <w:rPr/>
        <w:t xml:space="preserve">When teacher access the page, they are presented with a list of quizzes they have created. The teacher can select a quiz they </w:t>
      </w:r>
      <w:r w:rsidR="3E8AB610">
        <w:rPr/>
        <w:t xml:space="preserve">want to edit. Once </w:t>
      </w:r>
      <w:r w:rsidR="4DDD0D6F">
        <w:rPr/>
        <w:t xml:space="preserve">the </w:t>
      </w:r>
      <w:r w:rsidR="3E8AB610">
        <w:rPr/>
        <w:t>teacher</w:t>
      </w:r>
      <w:r w:rsidR="607BF6CE">
        <w:rPr/>
        <w:t>s</w:t>
      </w:r>
      <w:r w:rsidR="3E8AB610">
        <w:rPr/>
        <w:t xml:space="preserve"> </w:t>
      </w:r>
      <w:r w:rsidR="496081C5">
        <w:rPr/>
        <w:t>confirm</w:t>
      </w:r>
      <w:r w:rsidR="3E8AB610">
        <w:rPr/>
        <w:t xml:space="preserve"> their</w:t>
      </w:r>
      <w:r w:rsidR="60C17024">
        <w:rPr/>
        <w:t xml:space="preserve"> input by clicking the “Edit”</w:t>
      </w:r>
      <w:r w:rsidR="2FE899FA">
        <w:rPr/>
        <w:t xml:space="preserve"> button,</w:t>
      </w:r>
      <w:r w:rsidR="3E8AB610">
        <w:rPr/>
        <w:t xml:space="preserve"> input validation </w:t>
      </w:r>
      <w:r w:rsidR="02C96DDD">
        <w:rPr/>
        <w:t xml:space="preserve">is used to confirm if the teacher has </w:t>
      </w:r>
      <w:r w:rsidR="02C96DDD">
        <w:rPr/>
        <w:t>elected</w:t>
      </w:r>
      <w:r w:rsidR="02C96DDD">
        <w:rPr/>
        <w:t xml:space="preserve"> a quiz. Once </w:t>
      </w:r>
      <w:r w:rsidR="6C213C18">
        <w:rPr/>
        <w:t>confirmed</w:t>
      </w:r>
      <w:r w:rsidR="02C96DDD">
        <w:rPr/>
        <w:t>, the quiz is sent to the backend to retrieve the data related to the quiz.</w:t>
      </w:r>
    </w:p>
    <w:p w:rsidR="02C96DDD" w:rsidP="4B281C57" w:rsidRDefault="02C96DDD" w14:paraId="12895C66" w14:textId="12CE31D9">
      <w:pPr>
        <w:pStyle w:val="Normal"/>
      </w:pPr>
      <w:r w:rsidR="02C96DDD">
        <w:rPr/>
        <w:t xml:space="preserve">The retrieved data is used when calling methods from the quiz creation module. These methods allow the </w:t>
      </w:r>
      <w:r w:rsidR="7FC22AD8">
        <w:rPr/>
        <w:t>question input interface to be reused which allows the teacher to input new questions and answer for the quiz.</w:t>
      </w:r>
      <w:r w:rsidR="3F1001E8">
        <w:rPr/>
        <w:t xml:space="preserve"> The </w:t>
      </w:r>
      <w:r w:rsidR="4EE589F4">
        <w:rPr/>
        <w:t>old</w:t>
      </w:r>
      <w:r w:rsidR="3F1001E8">
        <w:rPr/>
        <w:t xml:space="preserve"> questions and answers are </w:t>
      </w:r>
      <w:r w:rsidR="54896C62">
        <w:rPr/>
        <w:t>deleted,</w:t>
      </w:r>
      <w:r w:rsidR="3F1001E8">
        <w:rPr/>
        <w:t xml:space="preserve"> and the new data is saved to the database. Using </w:t>
      </w:r>
      <w:r w:rsidR="7C701FE3">
        <w:rPr/>
        <w:t>these methods</w:t>
      </w:r>
      <w:r w:rsidR="3F1001E8">
        <w:rPr/>
        <w:t xml:space="preserve"> reduces coding time and </w:t>
      </w:r>
      <w:r w:rsidR="38BA2E29">
        <w:rPr/>
        <w:t>saves debugging time as they are already tested. It also insures that edit process uses the same validation as creation process which keeps t</w:t>
      </w:r>
      <w:r w:rsidR="60AAA57D">
        <w:rPr/>
        <w:t>he program consistent.</w:t>
      </w:r>
    </w:p>
    <w:p w:rsidR="60AAA57D" w:rsidP="4B281C57" w:rsidRDefault="60AAA57D" w14:paraId="21FDC8E8" w14:textId="191CF826">
      <w:pPr>
        <w:pStyle w:val="Heading3"/>
      </w:pPr>
      <w:bookmarkStart w:name="_Toc684527876" w:id="1926490508"/>
      <w:r w:rsidR="60AAA57D">
        <w:rPr/>
        <w:t>Backend Code</w:t>
      </w:r>
      <w:bookmarkEnd w:id="1926490508"/>
    </w:p>
    <w:p w:rsidR="1D227D2E" w:rsidP="4B281C57" w:rsidRDefault="1D227D2E" w14:paraId="7E22E930" w14:textId="53F8886C">
      <w:pPr>
        <w:pStyle w:val="Normal"/>
      </w:pPr>
      <w:r w:rsidR="1D227D2E">
        <w:drawing>
          <wp:inline wp14:editId="392BCFEE" wp14:anchorId="036977FF">
            <wp:extent cx="5724525" cy="1447800"/>
            <wp:effectExtent l="0" t="0" r="0" b="0"/>
            <wp:docPr id="1805412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5412771" name="Picture 1805412771"/>
                    <pic:cNvPicPr/>
                  </pic:nvPicPr>
                  <pic:blipFill>
                    <a:blip xmlns:r="http://schemas.openxmlformats.org/officeDocument/2006/relationships" r:embed="rId1144551603">
                      <a:extLst>
                        <a:ext uri="{28A0092B-C50C-407E-A947-70E740481C1C}">
                          <a14:useLocalDpi xmlns:a14="http://schemas.microsoft.com/office/drawing/2010/main"/>
                        </a:ext>
                      </a:extLst>
                    </a:blip>
                    <a:stretch>
                      <a:fillRect/>
                    </a:stretch>
                  </pic:blipFill>
                  <pic:spPr>
                    <a:xfrm>
                      <a:off x="0" y="0"/>
                      <a:ext cx="5724525" cy="1447800"/>
                    </a:xfrm>
                    <a:prstGeom prst="rect">
                      <a:avLst/>
                    </a:prstGeom>
                  </pic:spPr>
                </pic:pic>
              </a:graphicData>
            </a:graphic>
          </wp:inline>
        </w:drawing>
      </w:r>
      <w:r w:rsidR="69AF2792">
        <w:rPr/>
        <w:t xml:space="preserve">Justification of </w:t>
      </w:r>
      <w:r w:rsidR="69AF2792">
        <w:rPr/>
        <w:t>tquiz_list</w:t>
      </w:r>
      <w:r w:rsidR="69AF2792">
        <w:rPr/>
        <w:t xml:space="preserve"> </w:t>
      </w:r>
      <w:r w:rsidR="2780888B">
        <w:rPr/>
        <w:t>function</w:t>
      </w:r>
      <w:r w:rsidR="69AF2792">
        <w:rPr/>
        <w:t>:</w:t>
      </w:r>
    </w:p>
    <w:p w:rsidR="04558A90" w:rsidP="4B281C57" w:rsidRDefault="04558A90" w14:paraId="54515103" w14:textId="0C8A156A">
      <w:pPr>
        <w:pStyle w:val="Normal"/>
      </w:pPr>
      <w:r w:rsidR="04558A90">
        <w:rPr/>
        <w:t>The purpose of the function is to return a list of quizzes that the teacher has created. This will be used by the GUI to display</w:t>
      </w:r>
      <w:r w:rsidR="376554D3">
        <w:rPr/>
        <w:t xml:space="preserve"> the quizzes</w:t>
      </w:r>
      <w:r w:rsidR="04558A90">
        <w:rPr/>
        <w:t xml:space="preserve"> so </w:t>
      </w:r>
      <w:r w:rsidR="1736B505">
        <w:rPr/>
        <w:t xml:space="preserve">that </w:t>
      </w:r>
      <w:r w:rsidR="04558A90">
        <w:rPr/>
        <w:t xml:space="preserve">the teacher can select </w:t>
      </w:r>
      <w:r w:rsidR="27815423">
        <w:rPr/>
        <w:t>one</w:t>
      </w:r>
      <w:r w:rsidR="04558A90">
        <w:rPr/>
        <w:t xml:space="preserve"> quiz to</w:t>
      </w:r>
      <w:r w:rsidR="33072DEE">
        <w:rPr/>
        <w:t xml:space="preserve"> edit. Line 272 defines the function and allows the teacher’s username to be passed in as a parameter. Th</w:t>
      </w:r>
      <w:r w:rsidR="75A8BFA7">
        <w:rPr/>
        <w:t>e parameter is important</w:t>
      </w:r>
      <w:r w:rsidR="33072DEE">
        <w:rPr/>
        <w:t xml:space="preserve"> as it will be used to fetch the user id</w:t>
      </w:r>
      <w:r w:rsidR="4E127CBB">
        <w:rPr/>
        <w:t xml:space="preserve"> associated to the teacher.</w:t>
      </w:r>
    </w:p>
    <w:p w:rsidR="33072DEE" w:rsidP="4B281C57" w:rsidRDefault="33072DEE" w14:paraId="23FA1C37" w14:textId="24A894D9">
      <w:pPr>
        <w:pStyle w:val="Normal"/>
      </w:pPr>
      <w:r w:rsidR="33072DEE">
        <w:rPr/>
        <w:t xml:space="preserve">Line 274 executes an SQL select statement that retrieves the user id </w:t>
      </w:r>
      <w:r w:rsidR="1953D827">
        <w:rPr/>
        <w:t>of the corresponding username. The user id</w:t>
      </w:r>
      <w:r w:rsidR="503D6286">
        <w:rPr/>
        <w:t xml:space="preserve"> is important as it</w:t>
      </w:r>
      <w:r w:rsidR="1953D827">
        <w:rPr/>
        <w:t xml:space="preserve"> will be used to fetch data relating to the user. Line 277 executes an</w:t>
      </w:r>
      <w:r w:rsidR="7CAAFA6D">
        <w:rPr/>
        <w:t xml:space="preserve"> </w:t>
      </w:r>
      <w:r w:rsidR="1953D827">
        <w:rPr/>
        <w:t xml:space="preserve">SQL select </w:t>
      </w:r>
      <w:r w:rsidR="69118BF6">
        <w:rPr/>
        <w:t>statement to fetch all quiz titles that are linked to the user id. Th</w:t>
      </w:r>
      <w:r w:rsidR="342F825A">
        <w:rPr/>
        <w:t>e</w:t>
      </w:r>
      <w:r w:rsidR="69118BF6">
        <w:rPr/>
        <w:t xml:space="preserve"> </w:t>
      </w:r>
      <w:r w:rsidR="342F825A">
        <w:rPr/>
        <w:t xml:space="preserve">quiz table only stores the creator’s user id, so this statement </w:t>
      </w:r>
      <w:r w:rsidR="342F825A">
        <w:rPr/>
        <w:t>returning</w:t>
      </w:r>
      <w:r w:rsidR="342F825A">
        <w:rPr/>
        <w:t xml:space="preserve"> these quizzes means it was created by the teacher.</w:t>
      </w:r>
    </w:p>
    <w:p w:rsidR="69118BF6" w:rsidP="4B281C57" w:rsidRDefault="69118BF6" w14:paraId="7D7808AD" w14:textId="14B6A508">
      <w:pPr>
        <w:pStyle w:val="Normal"/>
      </w:pPr>
      <w:r w:rsidR="69118BF6">
        <w:rPr/>
        <w:t xml:space="preserve">Line 278 </w:t>
      </w:r>
      <w:r w:rsidR="3F515EFC">
        <w:rPr/>
        <w:t>conver</w:t>
      </w:r>
      <w:r w:rsidR="69118BF6">
        <w:rPr/>
        <w:t>ts the output</w:t>
      </w:r>
      <w:r w:rsidR="550A6D2C">
        <w:rPr/>
        <w:t xml:space="preserve"> of the SQL query</w:t>
      </w:r>
      <w:r w:rsidR="69118BF6">
        <w:rPr/>
        <w:t xml:space="preserve"> from a tuple to a list which allows easier management and </w:t>
      </w:r>
      <w:r w:rsidR="4276555F">
        <w:rPr/>
        <w:t>m</w:t>
      </w:r>
      <w:r w:rsidR="640945F9">
        <w:rPr/>
        <w:t>anipulation</w:t>
      </w:r>
      <w:r w:rsidR="4276555F">
        <w:rPr/>
        <w:t>. The list is returned to the GUI which will be used to display to the teacher</w:t>
      </w:r>
      <w:r w:rsidR="437DFBA9">
        <w:rPr/>
        <w:t xml:space="preserve"> so they can choose a quiz to edit.</w:t>
      </w:r>
    </w:p>
    <w:p w:rsidR="437DFBA9" w:rsidP="4B281C57" w:rsidRDefault="437DFBA9" w14:paraId="2652DE1B" w14:textId="732A6BDE">
      <w:pPr>
        <w:pStyle w:val="Normal"/>
      </w:pPr>
      <w:r w:rsidR="437DFBA9">
        <w:drawing>
          <wp:inline wp14:editId="66CFDF36" wp14:anchorId="31483A36">
            <wp:extent cx="5286375" cy="2093440"/>
            <wp:effectExtent l="0" t="0" r="0" b="0"/>
            <wp:docPr id="1607446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7446773" name="Picture 1607446773"/>
                    <pic:cNvPicPr/>
                  </pic:nvPicPr>
                  <pic:blipFill>
                    <a:blip xmlns:r="http://schemas.openxmlformats.org/officeDocument/2006/relationships" r:embed="rId1386460238">
                      <a:extLst>
                        <a:ext uri="{28A0092B-C50C-407E-A947-70E740481C1C}">
                          <a14:useLocalDpi xmlns:a14="http://schemas.microsoft.com/office/drawing/2010/main"/>
                        </a:ext>
                      </a:extLst>
                    </a:blip>
                    <a:stretch>
                      <a:fillRect/>
                    </a:stretch>
                  </pic:blipFill>
                  <pic:spPr>
                    <a:xfrm rot="0">
                      <a:off x="0" y="0"/>
                      <a:ext cx="5286375" cy="2093440"/>
                    </a:xfrm>
                    <a:prstGeom prst="rect">
                      <a:avLst/>
                    </a:prstGeom>
                  </pic:spPr>
                </pic:pic>
              </a:graphicData>
            </a:graphic>
          </wp:inline>
        </w:drawing>
      </w:r>
    </w:p>
    <w:p w:rsidR="19D6F5BB" w:rsidP="4B281C57" w:rsidRDefault="19D6F5BB" w14:paraId="3E98EC31" w14:textId="47D2F665">
      <w:pPr>
        <w:pStyle w:val="Normal"/>
      </w:pPr>
      <w:r w:rsidR="19D6F5BB">
        <w:rPr/>
        <w:t xml:space="preserve">Justification of </w:t>
      </w:r>
      <w:r w:rsidR="19D6F5BB">
        <w:rPr/>
        <w:t>quiz_details</w:t>
      </w:r>
      <w:r w:rsidR="19D6F5BB">
        <w:rPr/>
        <w:t xml:space="preserve"> function:</w:t>
      </w:r>
    </w:p>
    <w:p w:rsidR="48039643" w:rsidP="4B281C57" w:rsidRDefault="48039643" w14:paraId="15C170B6" w14:textId="3D9ECC5D">
      <w:pPr>
        <w:pStyle w:val="Normal"/>
      </w:pPr>
      <w:r w:rsidR="48039643">
        <w:rPr/>
        <w:t xml:space="preserve">This function </w:t>
      </w:r>
      <w:r w:rsidR="48039643">
        <w:rPr/>
        <w:t>is responsible for</w:t>
      </w:r>
      <w:r w:rsidR="48039643">
        <w:rPr/>
        <w:t xml:space="preserve"> retrieving data related to a quiz</w:t>
      </w:r>
      <w:r w:rsidR="7E48A786">
        <w:rPr/>
        <w:t xml:space="preserve"> such as</w:t>
      </w:r>
      <w:r w:rsidR="48039643">
        <w:rPr/>
        <w:t xml:space="preserve"> </w:t>
      </w:r>
      <w:r w:rsidR="48039643">
        <w:rPr/>
        <w:t xml:space="preserve">is its quiz type and number of questions.  This information is </w:t>
      </w:r>
      <w:r w:rsidR="666AE132">
        <w:rPr/>
        <w:t>required</w:t>
      </w:r>
      <w:r w:rsidR="666AE132">
        <w:rPr/>
        <w:t xml:space="preserve"> </w:t>
      </w:r>
      <w:r w:rsidR="48039643">
        <w:rPr/>
        <w:t>so the GUI can r</w:t>
      </w:r>
      <w:r w:rsidR="3FF93EB1">
        <w:rPr/>
        <w:t>un the loop</w:t>
      </w:r>
      <w:r w:rsidR="662B51A5">
        <w:rPr/>
        <w:t>s the correct number of times when generating the question input interface</w:t>
      </w:r>
      <w:r w:rsidR="3FF93EB1">
        <w:rPr/>
        <w:t>. Line 282 defines the function and allows the quiz title and teacher username to be passed in a</w:t>
      </w:r>
      <w:r w:rsidR="2F3D18FC">
        <w:rPr/>
        <w:t>s</w:t>
      </w:r>
      <w:r w:rsidR="3FF93EB1">
        <w:rPr/>
        <w:t xml:space="preserve"> parameter. These parameters are </w:t>
      </w:r>
      <w:r w:rsidR="51F3F41C">
        <w:rPr/>
        <w:t>important as they will be used to fetch the quiz id associated to th</w:t>
      </w:r>
      <w:r w:rsidR="624F9260">
        <w:rPr/>
        <w:t>e quiz.</w:t>
      </w:r>
    </w:p>
    <w:p w:rsidR="51F3F41C" w:rsidP="4B281C57" w:rsidRDefault="51F3F41C" w14:paraId="07D3F262" w14:textId="3447069E">
      <w:pPr>
        <w:pStyle w:val="Normal"/>
      </w:pPr>
      <w:r w:rsidR="51F3F41C">
        <w:rPr/>
        <w:t xml:space="preserve">Line 284 executes an SQL statement which fetches the user id corresponding to the teacher’s username. The user id </w:t>
      </w:r>
      <w:r w:rsidR="3616A2DA">
        <w:rPr/>
        <w:t xml:space="preserve">is important as it acts as a foreign key in other tables and will be used to fetch </w:t>
      </w:r>
      <w:r w:rsidR="3616A2DA">
        <w:rPr/>
        <w:t>information</w:t>
      </w:r>
      <w:r w:rsidR="3616A2DA">
        <w:rPr/>
        <w:t xml:space="preserve"> related to the teacher.</w:t>
      </w:r>
    </w:p>
    <w:p w:rsidR="2BD42955" w:rsidP="4B281C57" w:rsidRDefault="2BD42955" w14:paraId="1628B2B1" w14:textId="4B6BDFB5">
      <w:pPr>
        <w:pStyle w:val="Normal"/>
      </w:pPr>
      <w:r w:rsidR="2BD42955">
        <w:rPr/>
        <w:t xml:space="preserve">Line 288 executes an SQL select statement to </w:t>
      </w:r>
      <w:r w:rsidR="049E8A4D">
        <w:rPr/>
        <w:t>retrieve</w:t>
      </w:r>
      <w:r w:rsidR="2BD42955">
        <w:rPr/>
        <w:t xml:space="preserve"> the quiz id corresponding to the teacher’s user id and quiz title. The quiz id </w:t>
      </w:r>
      <w:r w:rsidR="0BDE10F5">
        <w:rPr/>
        <w:t>acts as a foreign key in the questions table and will be used to fetch the question</w:t>
      </w:r>
      <w:r w:rsidR="1E7B8077">
        <w:rPr/>
        <w:t xml:space="preserve"> linked to the quiz</w:t>
      </w:r>
      <w:r w:rsidR="0BDE10F5">
        <w:rPr/>
        <w:t>.</w:t>
      </w:r>
    </w:p>
    <w:p w:rsidR="0BDE10F5" w:rsidP="4B281C57" w:rsidRDefault="0BDE10F5" w14:paraId="4D4E3E68" w14:textId="1849309D">
      <w:pPr>
        <w:pStyle w:val="Normal"/>
      </w:pPr>
      <w:r w:rsidR="0BDE10F5">
        <w:rPr/>
        <w:t xml:space="preserve">Line 292 executes an SQL select statement which retrieves all question type fields linked to the quiz id. This data will tell </w:t>
      </w:r>
      <w:r w:rsidR="742769B5">
        <w:rPr/>
        <w:t xml:space="preserve">the program </w:t>
      </w:r>
      <w:r w:rsidR="0BDE10F5">
        <w:rPr/>
        <w:t>how many question the quiz has and</w:t>
      </w:r>
      <w:r w:rsidR="54A0E2DB">
        <w:rPr/>
        <w:t xml:space="preserve"> what type the quiz is</w:t>
      </w:r>
      <w:r w:rsidR="6590822E">
        <w:rPr/>
        <w:t>. This data is put into a list and returned to the GUI so it can use it to control</w:t>
      </w:r>
      <w:r w:rsidR="0E64D758">
        <w:rPr/>
        <w:t xml:space="preserve"> the question input interface.</w:t>
      </w:r>
    </w:p>
    <w:p w:rsidR="5C1E44F2" w:rsidP="4B281C57" w:rsidRDefault="5C1E44F2" w14:paraId="1B15B78F" w14:textId="76AEBF49">
      <w:pPr>
        <w:pStyle w:val="Normal"/>
      </w:pPr>
      <w:r w:rsidR="5C1E44F2">
        <w:drawing>
          <wp:inline wp14:editId="3C90E42D" wp14:anchorId="59A98156">
            <wp:extent cx="4781550" cy="2339061"/>
            <wp:effectExtent l="0" t="0" r="0" b="0"/>
            <wp:docPr id="344648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648954" name="Picture 344648954"/>
                    <pic:cNvPicPr/>
                  </pic:nvPicPr>
                  <pic:blipFill>
                    <a:blip xmlns:r="http://schemas.openxmlformats.org/officeDocument/2006/relationships" r:embed="rId2021188888">
                      <a:extLst>
                        <a:ext uri="{28A0092B-C50C-407E-A947-70E740481C1C}">
                          <a14:useLocalDpi xmlns:a14="http://schemas.microsoft.com/office/drawing/2010/main"/>
                        </a:ext>
                      </a:extLst>
                    </a:blip>
                    <a:stretch>
                      <a:fillRect/>
                    </a:stretch>
                  </pic:blipFill>
                  <pic:spPr>
                    <a:xfrm rot="0">
                      <a:off x="0" y="0"/>
                      <a:ext cx="4781550" cy="2339061"/>
                    </a:xfrm>
                    <a:prstGeom prst="rect">
                      <a:avLst/>
                    </a:prstGeom>
                  </pic:spPr>
                </pic:pic>
              </a:graphicData>
            </a:graphic>
          </wp:inline>
        </w:drawing>
      </w:r>
    </w:p>
    <w:p w:rsidR="6E9F8F25" w:rsidP="4B281C57" w:rsidRDefault="6E9F8F25" w14:paraId="1DE532E1" w14:textId="319724EA">
      <w:pPr>
        <w:pStyle w:val="Normal"/>
      </w:pPr>
      <w:r w:rsidR="6E9F8F25">
        <w:rPr/>
        <w:t xml:space="preserve">Justification of </w:t>
      </w:r>
      <w:r w:rsidR="6E9F8F25">
        <w:rPr/>
        <w:t>delete_quiz_data</w:t>
      </w:r>
      <w:r w:rsidR="6E9F8F25">
        <w:rPr/>
        <w:t xml:space="preserve"> function:</w:t>
      </w:r>
    </w:p>
    <w:p w:rsidR="6E9F8F25" w:rsidP="4B281C57" w:rsidRDefault="6E9F8F25" w14:paraId="5C0259ED" w14:textId="3E04A441">
      <w:pPr>
        <w:pStyle w:val="Normal"/>
      </w:pPr>
      <w:r w:rsidR="6E9F8F25">
        <w:rPr/>
        <w:t xml:space="preserve">The purpose of the function is to </w:t>
      </w:r>
      <w:r w:rsidR="6E9F8F25">
        <w:rPr/>
        <w:t>delete</w:t>
      </w:r>
      <w:r w:rsidR="6E9F8F25">
        <w:rPr/>
        <w:t xml:space="preserve"> all data related to the quiz such as its questions and all its answers. This is done so the new inputted data by the </w:t>
      </w:r>
      <w:r w:rsidR="19A201AD">
        <w:rPr/>
        <w:t xml:space="preserve">teacher </w:t>
      </w:r>
      <w:r w:rsidR="6E9F8F25">
        <w:rPr/>
        <w:t>can be saved to the database withou</w:t>
      </w:r>
      <w:r w:rsidR="2B4339DB">
        <w:rPr/>
        <w:t>t the old data interfering.</w:t>
      </w:r>
      <w:r w:rsidR="12CDD945">
        <w:rPr/>
        <w:t xml:space="preserve"> Line 299 defines the </w:t>
      </w:r>
      <w:r w:rsidR="1039B13D">
        <w:rPr/>
        <w:t>function and allows the quiz title and teacher username to be passed in as parameter. These parameters are important as they will be used to fetch the quiz id associated to the quiz.</w:t>
      </w:r>
    </w:p>
    <w:p w:rsidR="1039B13D" w:rsidP="4B281C57" w:rsidRDefault="1039B13D" w14:paraId="013D56DB" w14:textId="7749635D">
      <w:pPr>
        <w:pStyle w:val="Normal"/>
      </w:pPr>
      <w:r w:rsidR="1039B13D">
        <w:rPr/>
        <w:t>Line 301 executes an SQL select statement which retrieves the user id associated with the teacher’s use</w:t>
      </w:r>
      <w:r w:rsidR="4B8FE68D">
        <w:rPr/>
        <w:t>rname.</w:t>
      </w:r>
      <w:r w:rsidR="07DDDE49">
        <w:rPr/>
        <w:t xml:space="preserve"> The user id is important as it acts as a foreign key in other tables and will be used to fetch information related to the teacher.</w:t>
      </w:r>
    </w:p>
    <w:p w:rsidR="07DDDE49" w:rsidP="4B281C57" w:rsidRDefault="07DDDE49" w14:paraId="6AD93367" w14:textId="59C0E3D9">
      <w:pPr>
        <w:pStyle w:val="Normal"/>
      </w:pPr>
      <w:r w:rsidR="07DDDE49">
        <w:rPr/>
        <w:t>Line 305 executes an SQL select statement to retrieve the quiz id corresponding to the teacher’s user id and quiz title. The quiz id acts as a foreign key in the questions table and will be used to fetch the question linked to the quiz.</w:t>
      </w:r>
    </w:p>
    <w:p w:rsidR="7E7C221C" w:rsidP="4B281C57" w:rsidRDefault="7E7C221C" w14:paraId="52571146" w14:textId="2C55A60E">
      <w:pPr>
        <w:pStyle w:val="Normal"/>
      </w:pPr>
      <w:r w:rsidR="7E7C221C">
        <w:rPr/>
        <w:t xml:space="preserve">Line 309 executes an SQL select statement to retrieve the question id linked to the quiz id. This is important as it will be used to </w:t>
      </w:r>
      <w:r w:rsidR="4F7D26E2">
        <w:rPr/>
        <w:t xml:space="preserve">access each answer linked to the question. This will allow us to </w:t>
      </w:r>
      <w:r w:rsidR="4F7D26E2">
        <w:rPr/>
        <w:t>delete</w:t>
      </w:r>
      <w:r w:rsidR="4F7D26E2">
        <w:rPr/>
        <w:t xml:space="preserve"> the answers as well.</w:t>
      </w:r>
    </w:p>
    <w:p w:rsidR="4F7D26E2" w:rsidP="4B281C57" w:rsidRDefault="4F7D26E2" w14:paraId="7E367A85" w14:textId="54C5C241">
      <w:pPr>
        <w:pStyle w:val="Normal"/>
        <w:ind w:left="0" w:firstLine="0"/>
      </w:pPr>
      <w:r w:rsidR="4F7D26E2">
        <w:rPr/>
        <w:t xml:space="preserve">Line 313 executes an SQL </w:t>
      </w:r>
      <w:r w:rsidR="4F7D26E2">
        <w:rPr/>
        <w:t>delete</w:t>
      </w:r>
      <w:r w:rsidR="4F7D26E2">
        <w:rPr/>
        <w:t xml:space="preserve"> statement which </w:t>
      </w:r>
      <w:r w:rsidR="4F7D26E2">
        <w:rPr/>
        <w:t>deletes</w:t>
      </w:r>
      <w:r w:rsidR="4F7D26E2">
        <w:rPr/>
        <w:t xml:space="preserve"> </w:t>
      </w:r>
      <w:r w:rsidR="1B9CCEF2">
        <w:rPr/>
        <w:t>all</w:t>
      </w:r>
      <w:r w:rsidR="4F7D26E2">
        <w:rPr/>
        <w:t xml:space="preserve"> </w:t>
      </w:r>
      <w:r w:rsidR="2714E696">
        <w:rPr/>
        <w:t>question records from the questions table which share the user id selected by the query earlier. This will ensure that the questions related to the quiz are removed.</w:t>
      </w:r>
    </w:p>
    <w:p w:rsidR="2714E696" w:rsidP="4B281C57" w:rsidRDefault="2714E696" w14:paraId="5EB41681" w14:textId="09E847C5">
      <w:pPr>
        <w:pStyle w:val="Normal"/>
        <w:ind w:left="0" w:firstLine="0"/>
      </w:pPr>
      <w:r w:rsidR="2714E696">
        <w:rPr/>
        <w:t xml:space="preserve">Line 315 uses a for loop to iterate through each question id </w:t>
      </w:r>
      <w:r w:rsidR="0B2AEEF7">
        <w:rPr/>
        <w:t>retrieved in line 309.</w:t>
      </w:r>
      <w:r w:rsidR="5401FEEA">
        <w:rPr/>
        <w:t xml:space="preserve"> A SQL </w:t>
      </w:r>
      <w:r w:rsidR="5401FEEA">
        <w:rPr/>
        <w:t>delete</w:t>
      </w:r>
      <w:r w:rsidR="5401FEEA">
        <w:rPr/>
        <w:t xml:space="preserve"> statement is executed to </w:t>
      </w:r>
      <w:r w:rsidR="42037278">
        <w:rPr/>
        <w:t>remov</w:t>
      </w:r>
      <w:r w:rsidR="5401FEEA">
        <w:rPr/>
        <w:t xml:space="preserve">e </w:t>
      </w:r>
      <w:r w:rsidR="294CAD2E">
        <w:rPr/>
        <w:t>all</w:t>
      </w:r>
      <w:r w:rsidR="5401FEEA">
        <w:rPr/>
        <w:t xml:space="preserve"> answer linked to the question id. This process ensures that every answer linked to the questions and quiz are </w:t>
      </w:r>
      <w:r w:rsidR="166295B9">
        <w:rPr/>
        <w:t>removed from the database</w:t>
      </w:r>
      <w:r w:rsidR="5401FEEA">
        <w:rPr/>
        <w:t>. Line 318 u</w:t>
      </w:r>
      <w:r w:rsidR="2B175FD9">
        <w:rPr/>
        <w:t xml:space="preserve">ses </w:t>
      </w:r>
      <w:r w:rsidR="2B175FD9">
        <w:rPr/>
        <w:t>commit(</w:t>
      </w:r>
      <w:r w:rsidR="2B175FD9">
        <w:rPr/>
        <w:t xml:space="preserve">) </w:t>
      </w:r>
      <w:r w:rsidR="3441228E">
        <w:rPr/>
        <w:t xml:space="preserve">function </w:t>
      </w:r>
      <w:r w:rsidR="2B175FD9">
        <w:rPr/>
        <w:t xml:space="preserve">to complete the transaction to permanently save </w:t>
      </w:r>
      <w:r w:rsidR="494E2D86">
        <w:rPr/>
        <w:t>the changes to the database.</w:t>
      </w:r>
    </w:p>
    <w:p w:rsidR="14F544AC" w:rsidP="4B281C57" w:rsidRDefault="14F544AC" w14:paraId="56FB8EED" w14:textId="7F41D272">
      <w:pPr>
        <w:pStyle w:val="Heading3"/>
      </w:pPr>
      <w:bookmarkStart w:name="_Toc1090381578" w:id="1488705259"/>
      <w:r w:rsidR="14F544AC">
        <w:rPr/>
        <w:t>Frontend Code</w:t>
      </w:r>
      <w:bookmarkEnd w:id="1488705259"/>
    </w:p>
    <w:p w:rsidR="7C7012F5" w:rsidP="4B281C57" w:rsidRDefault="7C7012F5" w14:paraId="2A970AD2" w14:textId="51B93D05">
      <w:pPr>
        <w:pStyle w:val="Normal"/>
      </w:pPr>
      <w:r w:rsidR="7C7012F5">
        <w:drawing>
          <wp:inline wp14:editId="261982F1" wp14:anchorId="393B2FF6">
            <wp:extent cx="5153025" cy="1899419"/>
            <wp:effectExtent l="0" t="0" r="0" b="0"/>
            <wp:docPr id="1090925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7800826" name="Picture 1497800826"/>
                    <pic:cNvPicPr/>
                  </pic:nvPicPr>
                  <pic:blipFill>
                    <a:blip xmlns:r="http://schemas.openxmlformats.org/officeDocument/2006/relationships" r:embed="rId1978266407">
                      <a:extLst>
                        <a:ext uri="{28A0092B-C50C-407E-A947-70E740481C1C}">
                          <a14:useLocalDpi xmlns:a14="http://schemas.microsoft.com/office/drawing/2010/main"/>
                        </a:ext>
                      </a:extLst>
                    </a:blip>
                    <a:srcRect l="0" t="0" r="0" b="24905"/>
                    <a:stretch>
                      <a:fillRect/>
                    </a:stretch>
                  </pic:blipFill>
                  <pic:spPr>
                    <a:xfrm rot="0">
                      <a:off x="0" y="0"/>
                      <a:ext cx="5153025" cy="1899419"/>
                    </a:xfrm>
                    <a:prstGeom prst="rect">
                      <a:avLst/>
                    </a:prstGeom>
                  </pic:spPr>
                </pic:pic>
              </a:graphicData>
            </a:graphic>
          </wp:inline>
        </w:drawing>
      </w:r>
    </w:p>
    <w:p w:rsidR="7C7012F5" w:rsidP="4B281C57" w:rsidRDefault="7C7012F5" w14:paraId="01B63625" w14:textId="0B92375E">
      <w:pPr>
        <w:pStyle w:val="Normal"/>
      </w:pPr>
      <w:r w:rsidR="7C7012F5">
        <w:rPr/>
        <w:t>Justification of constructor method:</w:t>
      </w:r>
    </w:p>
    <w:p w:rsidR="7C7012F5" w:rsidP="4B281C57" w:rsidRDefault="7C7012F5" w14:paraId="4FEF88CE" w14:textId="0DBFE658">
      <w:pPr>
        <w:pStyle w:val="Normal"/>
      </w:pPr>
      <w:r w:rsidR="7C7012F5">
        <w:rPr/>
        <w:t>The class inherits from Frame which allows it to be a separate page in the window. The constructor calls super().__init__() to make sure parent class is properly initialised before any widgets are created.</w:t>
      </w:r>
    </w:p>
    <w:p w:rsidR="7E7C7583" w:rsidP="4B281C57" w:rsidRDefault="7E7C7583" w14:paraId="65820D7A" w14:textId="503349B5">
      <w:pPr>
        <w:pStyle w:val="Normal"/>
      </w:pPr>
      <w:r w:rsidR="7E7C7583">
        <w:rPr/>
        <w:t xml:space="preserve">This method </w:t>
      </w:r>
      <w:r w:rsidR="7E7C7583">
        <w:rPr/>
        <w:t>is responsible for</w:t>
      </w:r>
      <w:r w:rsidR="7E7C7583">
        <w:rPr/>
        <w:t xml:space="preserve"> creating the widgets that will be displayed to the teacher. </w:t>
      </w:r>
      <w:r w:rsidR="19C21407">
        <w:rPr/>
        <w:t>Line 850 creates a “Back to Homepage” button which allows the teacher to return to t</w:t>
      </w:r>
      <w:r w:rsidR="36DDE1C9">
        <w:rPr/>
        <w:t>he teacher h</w:t>
      </w:r>
      <w:r w:rsidR="19C21407">
        <w:rPr/>
        <w:t xml:space="preserve">omepage. When the button is pressed, the home method is called which </w:t>
      </w:r>
      <w:r w:rsidR="53050A6E">
        <w:rPr/>
        <w:t>redirects the user to the teacher homepage.</w:t>
      </w:r>
    </w:p>
    <w:p w:rsidR="35557A49" w:rsidP="4B281C57" w:rsidRDefault="35557A49" w14:paraId="36424442" w14:textId="1C21EC01">
      <w:pPr>
        <w:pStyle w:val="Normal"/>
      </w:pPr>
      <w:r w:rsidR="35557A49">
        <w:rPr/>
        <w:t xml:space="preserve">Line </w:t>
      </w:r>
      <w:r w:rsidR="5ED31E1E">
        <w:rPr/>
        <w:t>851</w:t>
      </w:r>
      <w:r w:rsidR="35557A49">
        <w:rPr/>
        <w:t xml:space="preserve"> creates the colour selector buttons which will used by the </w:t>
      </w:r>
      <w:r w:rsidR="33013064">
        <w:rPr/>
        <w:t>teacher</w:t>
      </w:r>
      <w:r w:rsidR="35557A49">
        <w:rPr/>
        <w:t xml:space="preserve"> to customise the colour of the interface page. This improves user </w:t>
      </w:r>
      <w:r w:rsidR="35557A49">
        <w:rPr/>
        <w:t>experince</w:t>
      </w:r>
      <w:r w:rsidR="35557A49">
        <w:rPr/>
        <w:t xml:space="preserve"> as it allows interface customisation.</w:t>
      </w:r>
    </w:p>
    <w:p w:rsidR="4C92EE49" w:rsidP="4B281C57" w:rsidRDefault="4C92EE49" w14:paraId="612DF3EA" w14:textId="58EA60F9">
      <w:pPr>
        <w:pStyle w:val="Normal"/>
      </w:pPr>
      <w:r w:rsidR="4C92EE49">
        <w:rPr/>
        <w:t>Line 854 creates a scrollable frame by using a method from App class. This prevents the quiz selection list from overflowing out of the main window. This allows the interface to be scalable even if the number of quiz increases.</w:t>
      </w:r>
    </w:p>
    <w:p w:rsidR="2BC9ED83" w:rsidP="4B281C57" w:rsidRDefault="2BC9ED83" w14:paraId="5C81517B" w14:textId="07F2150C">
      <w:pPr>
        <w:pStyle w:val="Normal"/>
      </w:pPr>
      <w:r w:rsidR="2BC9ED83">
        <w:rPr/>
        <w:t>Line 857 creates a label which instrcuts the user to select a quiz from the list. This is necessary to let the teacher know to select a quiz before continuing the next process.</w:t>
      </w:r>
      <w:r w:rsidR="7B20BDEE">
        <w:rPr/>
        <w:t xml:space="preserve"> </w:t>
      </w:r>
    </w:p>
    <w:p w:rsidR="7B20BDEE" w:rsidP="4B281C57" w:rsidRDefault="7B20BDEE" w14:paraId="0CA3DCA4" w14:textId="4E5193CF">
      <w:pPr>
        <w:pStyle w:val="Normal"/>
      </w:pPr>
      <w:r w:rsidR="7B20BDEE">
        <w:rPr/>
        <w:t xml:space="preserve">The line 858 creates a button that will be used by the user to confirm their quiz </w:t>
      </w:r>
      <w:r w:rsidR="7B20BDEE">
        <w:rPr/>
        <w:t>selection</w:t>
      </w:r>
      <w:r w:rsidR="7B20BDEE">
        <w:rPr/>
        <w:t xml:space="preserve">. When the buttons are clicked, the </w:t>
      </w:r>
      <w:r w:rsidR="7B20BDEE">
        <w:rPr/>
        <w:t>validate_select_input</w:t>
      </w:r>
      <w:r w:rsidR="7B20BDEE">
        <w:rPr/>
        <w:t xml:space="preserve"> method is called to </w:t>
      </w:r>
      <w:r w:rsidR="7B20BDEE">
        <w:rPr/>
        <w:t>validate</w:t>
      </w:r>
      <w:r w:rsidR="7B20BDEE">
        <w:rPr/>
        <w:t xml:space="preserve"> user input before redirect to the next process.</w:t>
      </w:r>
    </w:p>
    <w:p w:rsidR="005B914B" w:rsidP="4B281C57" w:rsidRDefault="005B914B" w14:paraId="199413B6" w14:textId="1DD068EE">
      <w:pPr>
        <w:pStyle w:val="Normal"/>
      </w:pPr>
      <w:r w:rsidR="005B914B">
        <w:drawing>
          <wp:inline wp14:editId="73EC8E0E" wp14:anchorId="45395E52">
            <wp:extent cx="5724525" cy="695325"/>
            <wp:effectExtent l="0" t="0" r="0" b="0"/>
            <wp:docPr id="2143512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512728" name="Picture 2143512728"/>
                    <pic:cNvPicPr/>
                  </pic:nvPicPr>
                  <pic:blipFill>
                    <a:blip xmlns:r="http://schemas.openxmlformats.org/officeDocument/2006/relationships" r:embed="rId1968310272">
                      <a:extLst>
                        <a:ext uri="{28A0092B-C50C-407E-A947-70E740481C1C}">
                          <a14:useLocalDpi xmlns:a14="http://schemas.microsoft.com/office/drawing/2010/main"/>
                        </a:ext>
                      </a:extLst>
                    </a:blip>
                    <a:stretch>
                      <a:fillRect/>
                    </a:stretch>
                  </pic:blipFill>
                  <pic:spPr>
                    <a:xfrm>
                      <a:off x="0" y="0"/>
                      <a:ext cx="5724525" cy="695325"/>
                    </a:xfrm>
                    <a:prstGeom prst="rect">
                      <a:avLst/>
                    </a:prstGeom>
                  </pic:spPr>
                </pic:pic>
              </a:graphicData>
            </a:graphic>
          </wp:inline>
        </w:drawing>
      </w:r>
      <w:r w:rsidR="6FEF31AC">
        <w:rPr/>
        <w:t xml:space="preserve">Justification of </w:t>
      </w:r>
      <w:r w:rsidR="6FEF31AC">
        <w:rPr/>
        <w:t>load_page</w:t>
      </w:r>
      <w:r w:rsidR="6FEF31AC">
        <w:rPr/>
        <w:t xml:space="preserve"> </w:t>
      </w:r>
      <w:r w:rsidR="6FEF31AC">
        <w:rPr/>
        <w:t>method:</w:t>
      </w:r>
    </w:p>
    <w:p w:rsidR="2A132A41" w:rsidP="4B281C57" w:rsidRDefault="2A132A41" w14:paraId="72F46C3B" w14:textId="5E247B4E">
      <w:pPr>
        <w:pStyle w:val="Normal"/>
      </w:pPr>
      <w:r w:rsidR="2A132A41">
        <w:rPr/>
        <w:t xml:space="preserve">This method </w:t>
      </w:r>
      <w:r w:rsidR="2A132A41">
        <w:rPr/>
        <w:t>is responsible for</w:t>
      </w:r>
      <w:r w:rsidR="2A132A41">
        <w:rPr/>
        <w:t xml:space="preserve"> generating quiz selection list for </w:t>
      </w:r>
      <w:r w:rsidR="38241BFE">
        <w:rPr/>
        <w:t>quizzes the teacher has created</w:t>
      </w:r>
      <w:r w:rsidR="2A132A41">
        <w:rPr/>
        <w:t xml:space="preserve">. These widgets are not created in the constructor method as the generation depends on </w:t>
      </w:r>
      <w:r w:rsidR="58CF5A96">
        <w:rPr/>
        <w:t>the teacher’s username</w:t>
      </w:r>
      <w:r w:rsidR="2A132A41">
        <w:rPr/>
        <w:t xml:space="preserve"> which is not available when the program first starts as the user </w:t>
      </w:r>
      <w:r w:rsidR="2A132A41">
        <w:rPr/>
        <w:t>hasn’t</w:t>
      </w:r>
      <w:r w:rsidR="2A132A41">
        <w:rPr/>
        <w:t xml:space="preserve"> logged in. This method is called when the frame is switched to </w:t>
      </w:r>
      <w:r w:rsidR="599EFB0F">
        <w:rPr/>
        <w:t>edit</w:t>
      </w:r>
      <w:r w:rsidR="2A132A41">
        <w:rPr/>
        <w:t xml:space="preserve"> page which then allows the program to </w:t>
      </w:r>
      <w:r w:rsidR="09904349">
        <w:rPr/>
        <w:t>access the username</w:t>
      </w:r>
      <w:r w:rsidR="2A132A41">
        <w:rPr/>
        <w:t xml:space="preserve"> and generate the </w:t>
      </w:r>
      <w:r w:rsidR="157F3253">
        <w:rPr/>
        <w:t>appropriate quiz list.</w:t>
      </w:r>
    </w:p>
    <w:p w:rsidR="2A132A41" w:rsidP="4B281C57" w:rsidRDefault="2A132A41" w14:paraId="6E20E167" w14:textId="75FC80CD">
      <w:pPr>
        <w:pStyle w:val="Normal"/>
      </w:pPr>
      <w:r w:rsidR="2A132A41">
        <w:rPr/>
        <w:t xml:space="preserve">Line </w:t>
      </w:r>
      <w:r w:rsidR="4B65B530">
        <w:rPr/>
        <w:t>862</w:t>
      </w:r>
      <w:r w:rsidR="2709E21F">
        <w:rPr/>
        <w:t xml:space="preserve"> uses </w:t>
      </w:r>
      <w:r w:rsidR="2A132A41">
        <w:rPr/>
        <w:t xml:space="preserve">the backend </w:t>
      </w:r>
      <w:r w:rsidR="26104072">
        <w:rPr/>
        <w:t>tquiz_list</w:t>
      </w:r>
      <w:r w:rsidR="2A132A41">
        <w:rPr/>
        <w:t xml:space="preserve"> function is called to retrieve the list of quizzes that the </w:t>
      </w:r>
      <w:r w:rsidR="69FF49B9">
        <w:rPr/>
        <w:t>teacher has created.</w:t>
      </w:r>
      <w:r w:rsidR="2A132A41">
        <w:rPr/>
        <w:t xml:space="preserve"> Line </w:t>
      </w:r>
      <w:r w:rsidR="14737E78">
        <w:rPr/>
        <w:t>864</w:t>
      </w:r>
      <w:r w:rsidR="2A132A41">
        <w:rPr/>
        <w:t xml:space="preserve"> uses the list to create radio buttons so the user can select a quiz to view its history.</w:t>
      </w:r>
      <w:r w:rsidR="5C48331A">
        <w:rPr/>
        <w:t xml:space="preserve"> The primary purpose of this function is to display the widgets which requires user in</w:t>
      </w:r>
      <w:r w:rsidR="2C41F301">
        <w:rPr/>
        <w:t>formation.</w:t>
      </w:r>
    </w:p>
    <w:p w:rsidR="005B914B" w:rsidP="4B281C57" w:rsidRDefault="005B914B" w14:paraId="2E0C1450" w14:textId="73E2626E">
      <w:pPr>
        <w:pStyle w:val="Normal"/>
      </w:pPr>
      <w:r w:rsidR="005B914B">
        <w:drawing>
          <wp:inline wp14:editId="0F4B869B" wp14:anchorId="7F9DA38E">
            <wp:extent cx="5724525" cy="981075"/>
            <wp:effectExtent l="0" t="0" r="0" b="0"/>
            <wp:docPr id="1573333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3333583" name="Picture 1573333583"/>
                    <pic:cNvPicPr/>
                  </pic:nvPicPr>
                  <pic:blipFill>
                    <a:blip xmlns:r="http://schemas.openxmlformats.org/officeDocument/2006/relationships" r:embed="rId2068791418">
                      <a:extLst>
                        <a:ext uri="{28A0092B-C50C-407E-A947-70E740481C1C}">
                          <a14:useLocalDpi xmlns:a14="http://schemas.microsoft.com/office/drawing/2010/main"/>
                        </a:ext>
                      </a:extLst>
                    </a:blip>
                    <a:stretch>
                      <a:fillRect/>
                    </a:stretch>
                  </pic:blipFill>
                  <pic:spPr>
                    <a:xfrm>
                      <a:off x="0" y="0"/>
                      <a:ext cx="5724525" cy="981075"/>
                    </a:xfrm>
                    <a:prstGeom prst="rect">
                      <a:avLst/>
                    </a:prstGeom>
                  </pic:spPr>
                </pic:pic>
              </a:graphicData>
            </a:graphic>
          </wp:inline>
        </w:drawing>
      </w:r>
      <w:r w:rsidR="398D035E">
        <w:rPr/>
        <w:t xml:space="preserve">Justification of </w:t>
      </w:r>
      <w:r w:rsidR="398D035E">
        <w:rPr/>
        <w:t>validate_select_input</w:t>
      </w:r>
      <w:r w:rsidR="398D035E">
        <w:rPr/>
        <w:t xml:space="preserve"> method:</w:t>
      </w:r>
    </w:p>
    <w:p w:rsidR="1E80ED37" w:rsidP="4B281C57" w:rsidRDefault="1E80ED37" w14:paraId="6EF50746" w14:textId="30CA042C">
      <w:pPr>
        <w:pStyle w:val="Normal"/>
      </w:pPr>
      <w:r w:rsidR="1E80ED37">
        <w:rPr/>
        <w:t xml:space="preserve">This method </w:t>
      </w:r>
      <w:r w:rsidR="1E80ED37">
        <w:rPr/>
        <w:t>is responsible for</w:t>
      </w:r>
      <w:r w:rsidR="1E80ED37">
        <w:rPr/>
        <w:t xml:space="preserve"> confirming that the teacher has selected a quiz from the list of radio buttons before continuing to next process. Line 868 uses an if statement to check the current value of the radio button variable. If the value is –1, it </w:t>
      </w:r>
      <w:r w:rsidR="1E80ED37">
        <w:rPr/>
        <w:t>indicates</w:t>
      </w:r>
      <w:r w:rsidR="1E80ED37">
        <w:rPr/>
        <w:t xml:space="preserve"> that no radio button has been selected by the user. </w:t>
      </w:r>
    </w:p>
    <w:p w:rsidR="005B914B" w:rsidP="08CDE18C" w:rsidRDefault="005B914B" w14:paraId="5E547A57" w14:textId="333F0C83">
      <w:pPr>
        <w:rPr>
          <w:rFonts w:ascii="Aptos" w:hAnsi="Aptos" w:eastAsia="Aptos" w:cs="Aptos"/>
          <w:b w:val="0"/>
          <w:bCs w:val="0"/>
          <w:i w:val="0"/>
          <w:iCs w:val="0"/>
          <w:caps w:val="0"/>
          <w:smallCaps w:val="0"/>
          <w:noProof w:val="0"/>
          <w:color w:val="000000" w:themeColor="text1" w:themeTint="FF" w:themeShade="FF"/>
          <w:sz w:val="24"/>
          <w:szCs w:val="24"/>
          <w:lang w:val="en-GB"/>
        </w:rPr>
      </w:pPr>
      <w:r w:rsidRPr="08CDE18C" w:rsidR="14535401">
        <w:rPr>
          <w:rFonts w:ascii="Aptos" w:hAnsi="Aptos" w:eastAsia="Aptos" w:cs="Aptos"/>
          <w:b w:val="0"/>
          <w:bCs w:val="0"/>
          <w:i w:val="0"/>
          <w:iCs w:val="0"/>
          <w:caps w:val="0"/>
          <w:smallCaps w:val="0"/>
          <w:noProof w:val="0"/>
          <w:color w:val="000000" w:themeColor="text1" w:themeTint="FF" w:themeShade="FF"/>
          <w:sz w:val="24"/>
          <w:szCs w:val="24"/>
          <w:lang w:val="en-GB"/>
        </w:rPr>
        <w:t xml:space="preserve">If no button is selected by the user, then the program displays </w:t>
      </w:r>
      <w:r w:rsidRPr="08CDE18C" w:rsidR="14535401">
        <w:rPr>
          <w:rFonts w:ascii="Aptos" w:hAnsi="Aptos" w:eastAsia="Aptos" w:cs="Aptos"/>
          <w:b w:val="0"/>
          <w:bCs w:val="0"/>
          <w:i w:val="0"/>
          <w:iCs w:val="0"/>
          <w:caps w:val="0"/>
          <w:smallCaps w:val="0"/>
          <w:noProof w:val="0"/>
          <w:color w:val="000000" w:themeColor="text1" w:themeTint="FF" w:themeShade="FF"/>
          <w:sz w:val="24"/>
          <w:szCs w:val="24"/>
          <w:lang w:val="en-GB"/>
        </w:rPr>
        <w:t>an appropriate error</w:t>
      </w:r>
      <w:r w:rsidRPr="08CDE18C" w:rsidR="14535401">
        <w:rPr>
          <w:rFonts w:ascii="Aptos" w:hAnsi="Aptos" w:eastAsia="Aptos" w:cs="Aptos"/>
          <w:b w:val="0"/>
          <w:bCs w:val="0"/>
          <w:i w:val="0"/>
          <w:iCs w:val="0"/>
          <w:caps w:val="0"/>
          <w:smallCaps w:val="0"/>
          <w:noProof w:val="0"/>
          <w:color w:val="000000" w:themeColor="text1" w:themeTint="FF" w:themeShade="FF"/>
          <w:sz w:val="24"/>
          <w:szCs w:val="24"/>
          <w:lang w:val="en-GB"/>
        </w:rPr>
        <w:t xml:space="preserve"> message. If the teacher has selected a quiz, then the quiz title is </w:t>
      </w:r>
      <w:r w:rsidRPr="08CDE18C" w:rsidR="14535401">
        <w:rPr>
          <w:rFonts w:ascii="Aptos" w:hAnsi="Aptos" w:eastAsia="Aptos" w:cs="Aptos"/>
          <w:b w:val="0"/>
          <w:bCs w:val="0"/>
          <w:i w:val="0"/>
          <w:iCs w:val="0"/>
          <w:caps w:val="0"/>
          <w:smallCaps w:val="0"/>
          <w:noProof w:val="0"/>
          <w:color w:val="000000" w:themeColor="text1" w:themeTint="FF" w:themeShade="FF"/>
          <w:sz w:val="24"/>
          <w:szCs w:val="24"/>
          <w:lang w:val="en-GB"/>
        </w:rPr>
        <w:t>determined</w:t>
      </w:r>
      <w:r w:rsidRPr="08CDE18C" w:rsidR="14535401">
        <w:rPr>
          <w:rFonts w:ascii="Aptos" w:hAnsi="Aptos" w:eastAsia="Aptos" w:cs="Aptos"/>
          <w:b w:val="0"/>
          <w:bCs w:val="0"/>
          <w:i w:val="0"/>
          <w:iCs w:val="0"/>
          <w:caps w:val="0"/>
          <w:smallCaps w:val="0"/>
          <w:noProof w:val="0"/>
          <w:color w:val="000000" w:themeColor="text1" w:themeTint="FF" w:themeShade="FF"/>
          <w:sz w:val="24"/>
          <w:szCs w:val="24"/>
          <w:lang w:val="en-GB"/>
        </w:rPr>
        <w:t xml:space="preserve"> by the radio button value as an index. The quiz title and the teacher’s username </w:t>
      </w:r>
      <w:r w:rsidRPr="08CDE18C" w:rsidR="4C835315">
        <w:rPr>
          <w:rFonts w:ascii="Aptos" w:hAnsi="Aptos" w:eastAsia="Aptos" w:cs="Aptos"/>
          <w:b w:val="0"/>
          <w:bCs w:val="0"/>
          <w:i w:val="0"/>
          <w:iCs w:val="0"/>
          <w:caps w:val="0"/>
          <w:smallCaps w:val="0"/>
          <w:noProof w:val="0"/>
          <w:color w:val="000000" w:themeColor="text1" w:themeTint="FF" w:themeShade="FF"/>
          <w:sz w:val="24"/>
          <w:szCs w:val="24"/>
          <w:lang w:val="en-GB"/>
        </w:rPr>
        <w:t>are</w:t>
      </w:r>
      <w:r w:rsidRPr="08CDE18C" w:rsidR="14535401">
        <w:rPr>
          <w:rFonts w:ascii="Aptos" w:hAnsi="Aptos" w:eastAsia="Aptos" w:cs="Aptos"/>
          <w:b w:val="0"/>
          <w:bCs w:val="0"/>
          <w:i w:val="0"/>
          <w:iCs w:val="0"/>
          <w:caps w:val="0"/>
          <w:smallCaps w:val="0"/>
          <w:noProof w:val="0"/>
          <w:color w:val="000000" w:themeColor="text1" w:themeTint="FF" w:themeShade="FF"/>
          <w:sz w:val="24"/>
          <w:szCs w:val="24"/>
          <w:lang w:val="en-GB"/>
        </w:rPr>
        <w:t xml:space="preserve"> passed into the backend </w:t>
      </w:r>
      <w:r w:rsidRPr="08CDE18C" w:rsidR="14535401">
        <w:rPr>
          <w:rFonts w:ascii="Aptos" w:hAnsi="Aptos" w:eastAsia="Aptos" w:cs="Aptos"/>
          <w:b w:val="0"/>
          <w:bCs w:val="0"/>
          <w:i w:val="0"/>
          <w:iCs w:val="0"/>
          <w:caps w:val="0"/>
          <w:smallCaps w:val="0"/>
          <w:noProof w:val="0"/>
          <w:color w:val="000000" w:themeColor="text1" w:themeTint="FF" w:themeShade="FF"/>
          <w:sz w:val="24"/>
          <w:szCs w:val="24"/>
          <w:lang w:val="en-GB"/>
        </w:rPr>
        <w:t>quiz_details</w:t>
      </w:r>
      <w:r w:rsidRPr="08CDE18C" w:rsidR="14535401">
        <w:rPr>
          <w:rFonts w:ascii="Aptos" w:hAnsi="Aptos" w:eastAsia="Aptos" w:cs="Aptos"/>
          <w:b w:val="0"/>
          <w:bCs w:val="0"/>
          <w:i w:val="0"/>
          <w:iCs w:val="0"/>
          <w:caps w:val="0"/>
          <w:smallCaps w:val="0"/>
          <w:noProof w:val="0"/>
          <w:color w:val="000000" w:themeColor="text1" w:themeTint="FF" w:themeShade="FF"/>
          <w:sz w:val="24"/>
          <w:szCs w:val="24"/>
          <w:lang w:val="en-GB"/>
        </w:rPr>
        <w:t xml:space="preserve"> function which fetches details of the quiz such as quiz type and question number. The program shows the </w:t>
      </w:r>
      <w:r w:rsidRPr="08CDE18C" w:rsidR="14535401">
        <w:rPr>
          <w:rFonts w:ascii="Aptos" w:hAnsi="Aptos" w:eastAsia="Aptos" w:cs="Aptos"/>
          <w:b w:val="0"/>
          <w:bCs w:val="0"/>
          <w:i w:val="0"/>
          <w:iCs w:val="0"/>
          <w:caps w:val="0"/>
          <w:smallCaps w:val="0"/>
          <w:noProof w:val="0"/>
          <w:color w:val="000000" w:themeColor="text1" w:themeTint="FF" w:themeShade="FF"/>
          <w:sz w:val="24"/>
          <w:szCs w:val="24"/>
          <w:lang w:val="en-GB"/>
        </w:rPr>
        <w:t>QuizMaker</w:t>
      </w:r>
      <w:r w:rsidRPr="08CDE18C" w:rsidR="14535401">
        <w:rPr>
          <w:rFonts w:ascii="Aptos" w:hAnsi="Aptos" w:eastAsia="Aptos" w:cs="Aptos"/>
          <w:b w:val="0"/>
          <w:bCs w:val="0"/>
          <w:i w:val="0"/>
          <w:iCs w:val="0"/>
          <w:caps w:val="0"/>
          <w:smallCaps w:val="0"/>
          <w:noProof w:val="0"/>
          <w:color w:val="000000" w:themeColor="text1" w:themeTint="FF" w:themeShade="FF"/>
          <w:sz w:val="24"/>
          <w:szCs w:val="24"/>
          <w:lang w:val="en-GB"/>
        </w:rPr>
        <w:t xml:space="preserve"> page and calls the quiz construction method</w:t>
      </w:r>
      <w:r w:rsidRPr="08CDE18C" w:rsidR="27906CF8">
        <w:rPr>
          <w:rFonts w:ascii="Aptos" w:hAnsi="Aptos" w:eastAsia="Aptos" w:cs="Aptos"/>
          <w:b w:val="0"/>
          <w:bCs w:val="0"/>
          <w:i w:val="0"/>
          <w:iCs w:val="0"/>
          <w:caps w:val="0"/>
          <w:smallCaps w:val="0"/>
          <w:noProof w:val="0"/>
          <w:color w:val="000000" w:themeColor="text1" w:themeTint="FF" w:themeShade="FF"/>
          <w:sz w:val="24"/>
          <w:szCs w:val="24"/>
          <w:lang w:val="en-GB"/>
        </w:rPr>
        <w:t xml:space="preserve"> with the number of questions, quiz title and question list being passed in as parameters.</w:t>
      </w:r>
      <w:r w:rsidRPr="08CDE18C" w:rsidR="1B83BE26">
        <w:rPr>
          <w:rFonts w:ascii="Aptos" w:hAnsi="Aptos" w:eastAsia="Aptos" w:cs="Aptos"/>
          <w:b w:val="0"/>
          <w:bCs w:val="0"/>
          <w:i w:val="0"/>
          <w:iCs w:val="0"/>
          <w:caps w:val="0"/>
          <w:smallCaps w:val="0"/>
          <w:noProof w:val="0"/>
          <w:color w:val="000000" w:themeColor="text1" w:themeTint="FF" w:themeShade="FF"/>
          <w:sz w:val="24"/>
          <w:szCs w:val="24"/>
          <w:lang w:val="en-GB"/>
        </w:rPr>
        <w:t xml:space="preserve"> This allows the user to enter input for new questions.</w:t>
      </w:r>
    </w:p>
    <w:p w:rsidR="2EFCB3A3" w:rsidP="2EFCB3A3" w:rsidRDefault="2EFCB3A3" w14:paraId="2F753ABA" w14:textId="663666B5">
      <w:pPr>
        <w:pStyle w:val="Normal"/>
      </w:pPr>
    </w:p>
    <w:p w:rsidR="2EFCB3A3" w:rsidP="2EFCB3A3" w:rsidRDefault="2EFCB3A3" w14:paraId="7AF081DC" w14:textId="744031F5">
      <w:pPr>
        <w:pStyle w:val="Normal"/>
      </w:pPr>
      <w:r w:rsidR="27906CF8">
        <w:drawing>
          <wp:inline wp14:editId="12A1F517" wp14:anchorId="406D5239">
            <wp:extent cx="5724525" cy="1266825"/>
            <wp:effectExtent l="0" t="0" r="0" b="0"/>
            <wp:docPr id="1564340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613955" name="Picture 1029613955"/>
                    <pic:cNvPicPr/>
                  </pic:nvPicPr>
                  <pic:blipFill>
                    <a:blip xmlns:r="http://schemas.openxmlformats.org/officeDocument/2006/relationships" r:embed="rId1875939606">
                      <a:extLst>
                        <a:ext uri="{28A0092B-C50C-407E-A947-70E740481C1C}">
                          <a14:useLocalDpi xmlns:a14="http://schemas.microsoft.com/office/drawing/2010/main"/>
                        </a:ext>
                      </a:extLst>
                    </a:blip>
                    <a:stretch>
                      <a:fillRect/>
                    </a:stretch>
                  </pic:blipFill>
                  <pic:spPr>
                    <a:xfrm>
                      <a:off x="0" y="0"/>
                      <a:ext cx="5724525" cy="1266825"/>
                    </a:xfrm>
                    <a:prstGeom prst="rect">
                      <a:avLst/>
                    </a:prstGeom>
                  </pic:spPr>
                </pic:pic>
              </a:graphicData>
            </a:graphic>
          </wp:inline>
        </w:drawing>
      </w:r>
      <w:r w:rsidR="73BCF320">
        <w:rPr/>
        <w:t>Justification of home method:</w:t>
      </w:r>
    </w:p>
    <w:p w:rsidR="0F1AF177" w:rsidP="08CDE18C" w:rsidRDefault="0F1AF177" w14:paraId="754C23EC" w14:textId="3EF181E5">
      <w:pPr>
        <w:pStyle w:val="Normal"/>
      </w:pPr>
      <w:r w:rsidR="0F1AF177">
        <w:rPr/>
        <w:t xml:space="preserve">The purpose of the method is to redirect the teacher to their homepage and </w:t>
      </w:r>
      <w:r w:rsidR="0F1AF177">
        <w:rPr/>
        <w:t>deleting</w:t>
      </w:r>
      <w:r w:rsidR="0F1AF177">
        <w:rPr/>
        <w:t xml:space="preserve"> </w:t>
      </w:r>
      <w:r w:rsidR="5EB75AD7">
        <w:rPr/>
        <w:t>the widgets from temporary page</w:t>
      </w:r>
      <w:r w:rsidR="0F1AF177">
        <w:rPr/>
        <w:t>.</w:t>
      </w:r>
      <w:r w:rsidR="0F1AF177">
        <w:rPr/>
        <w:t xml:space="preserve"> This method is called when the “Back to Homepage” button is pressed. Line 8</w:t>
      </w:r>
      <w:r w:rsidR="03A850F0">
        <w:rPr/>
        <w:t>79</w:t>
      </w:r>
      <w:r w:rsidR="0F1AF177">
        <w:rPr/>
        <w:t xml:space="preserve"> uses a for loop that iterates through each widget inside the scroll frame. It destroys every widget in the scroll frame. This is done to prevent multiple generation of radio buttons when the user revisits the </w:t>
      </w:r>
      <w:r w:rsidR="31B2D6A8">
        <w:rPr/>
        <w:t>edit</w:t>
      </w:r>
      <w:r w:rsidR="0F1AF177">
        <w:rPr/>
        <w:t xml:space="preserve"> page.</w:t>
      </w:r>
    </w:p>
    <w:p w:rsidR="60C8F6EB" w:rsidP="08CDE18C" w:rsidRDefault="60C8F6EB" w14:paraId="00FFC7C1" w14:textId="474AB95A">
      <w:pPr>
        <w:pStyle w:val="Heading3"/>
      </w:pPr>
      <w:bookmarkStart w:name="_Toc415740930" w:id="450193582"/>
      <w:r w:rsidR="60C8F6EB">
        <w:rPr/>
        <w:t>Test Table</w:t>
      </w:r>
      <w:bookmarkEnd w:id="450193582"/>
    </w:p>
    <w:tbl>
      <w:tblPr>
        <w:tblStyle w:val="TableGrid"/>
        <w:bidiVisual w:val="0"/>
        <w:tblW w:w="0" w:type="auto"/>
        <w:tblLook w:val="06A0" w:firstRow="1" w:lastRow="0" w:firstColumn="1" w:lastColumn="0" w:noHBand="1" w:noVBand="1"/>
      </w:tblPr>
      <w:tblGrid>
        <w:gridCol w:w="690"/>
        <w:gridCol w:w="1740"/>
        <w:gridCol w:w="2220"/>
        <w:gridCol w:w="2325"/>
        <w:gridCol w:w="1380"/>
        <w:gridCol w:w="792"/>
      </w:tblGrid>
      <w:tr w:rsidR="08CDE18C" w:rsidTr="08CDE18C" w14:paraId="4FC25C65">
        <w:trPr>
          <w:trHeight w:val="570"/>
        </w:trPr>
        <w:tc>
          <w:tcPr>
            <w:tcW w:w="690" w:type="dxa"/>
            <w:tcMar/>
          </w:tcPr>
          <w:p w:rsidR="08CDE18C" w:rsidP="08CDE18C" w:rsidRDefault="08CDE18C" w14:paraId="17E4305F" w14:textId="28F62F8D">
            <w:pPr>
              <w:pStyle w:val="Normal"/>
              <w:rPr>
                <w:sz w:val="20"/>
                <w:szCs w:val="20"/>
              </w:rPr>
            </w:pPr>
            <w:r w:rsidRPr="08CDE18C" w:rsidR="08CDE18C">
              <w:rPr>
                <w:sz w:val="20"/>
                <w:szCs w:val="20"/>
              </w:rPr>
              <w:t xml:space="preserve">Test </w:t>
            </w:r>
            <w:r w:rsidRPr="08CDE18C" w:rsidR="08CDE18C">
              <w:rPr>
                <w:sz w:val="20"/>
                <w:szCs w:val="20"/>
              </w:rPr>
              <w:t>No.</w:t>
            </w:r>
          </w:p>
        </w:tc>
        <w:tc>
          <w:tcPr>
            <w:tcW w:w="1740" w:type="dxa"/>
            <w:tcMar/>
          </w:tcPr>
          <w:p w:rsidR="08CDE18C" w:rsidP="08CDE18C" w:rsidRDefault="08CDE18C" w14:paraId="2925F21E" w14:textId="2F7C884C">
            <w:pPr>
              <w:pStyle w:val="Normal"/>
              <w:rPr>
                <w:sz w:val="20"/>
                <w:szCs w:val="20"/>
              </w:rPr>
            </w:pPr>
            <w:r w:rsidRPr="08CDE18C" w:rsidR="08CDE18C">
              <w:rPr>
                <w:sz w:val="20"/>
                <w:szCs w:val="20"/>
              </w:rPr>
              <w:t>Test Description</w:t>
            </w:r>
          </w:p>
        </w:tc>
        <w:tc>
          <w:tcPr>
            <w:tcW w:w="2220" w:type="dxa"/>
            <w:tcMar/>
          </w:tcPr>
          <w:p w:rsidR="08CDE18C" w:rsidP="08CDE18C" w:rsidRDefault="08CDE18C" w14:paraId="244C2A69" w14:textId="63D96CAF">
            <w:pPr>
              <w:pStyle w:val="Normal"/>
              <w:rPr>
                <w:sz w:val="20"/>
                <w:szCs w:val="20"/>
              </w:rPr>
            </w:pPr>
            <w:r w:rsidRPr="08CDE18C" w:rsidR="08CDE18C">
              <w:rPr>
                <w:sz w:val="20"/>
                <w:szCs w:val="20"/>
              </w:rPr>
              <w:t>Input</w:t>
            </w:r>
          </w:p>
        </w:tc>
        <w:tc>
          <w:tcPr>
            <w:tcW w:w="2325" w:type="dxa"/>
            <w:tcMar/>
          </w:tcPr>
          <w:p w:rsidR="08CDE18C" w:rsidP="08CDE18C" w:rsidRDefault="08CDE18C" w14:paraId="3643257D" w14:textId="02D353CE">
            <w:pPr>
              <w:pStyle w:val="Normal"/>
              <w:rPr>
                <w:sz w:val="20"/>
                <w:szCs w:val="20"/>
              </w:rPr>
            </w:pPr>
            <w:r w:rsidRPr="08CDE18C" w:rsidR="08CDE18C">
              <w:rPr>
                <w:sz w:val="20"/>
                <w:szCs w:val="20"/>
              </w:rPr>
              <w:t>Expected Outcome</w:t>
            </w:r>
          </w:p>
        </w:tc>
        <w:tc>
          <w:tcPr>
            <w:tcW w:w="1380" w:type="dxa"/>
            <w:tcMar/>
          </w:tcPr>
          <w:p w:rsidR="08CDE18C" w:rsidP="08CDE18C" w:rsidRDefault="08CDE18C" w14:paraId="70E9172A" w14:textId="213FA11F">
            <w:pPr>
              <w:pStyle w:val="Normal"/>
              <w:rPr>
                <w:sz w:val="20"/>
                <w:szCs w:val="20"/>
              </w:rPr>
            </w:pPr>
            <w:r w:rsidRPr="08CDE18C" w:rsidR="08CDE18C">
              <w:rPr>
                <w:sz w:val="20"/>
                <w:szCs w:val="20"/>
              </w:rPr>
              <w:t>Actual Output</w:t>
            </w:r>
          </w:p>
        </w:tc>
        <w:tc>
          <w:tcPr>
            <w:tcW w:w="792" w:type="dxa"/>
            <w:tcMar/>
          </w:tcPr>
          <w:p w:rsidR="08CDE18C" w:rsidP="08CDE18C" w:rsidRDefault="08CDE18C" w14:paraId="119DC728" w14:textId="6644D76C">
            <w:pPr>
              <w:pStyle w:val="Normal"/>
              <w:rPr>
                <w:sz w:val="20"/>
                <w:szCs w:val="20"/>
              </w:rPr>
            </w:pPr>
            <w:r w:rsidRPr="08CDE18C" w:rsidR="08CDE18C">
              <w:rPr>
                <w:sz w:val="20"/>
                <w:szCs w:val="20"/>
              </w:rPr>
              <w:t>Pass/Fail</w:t>
            </w:r>
          </w:p>
        </w:tc>
      </w:tr>
      <w:tr w:rsidR="08CDE18C" w:rsidTr="08CDE18C" w14:paraId="1C71C574">
        <w:trPr>
          <w:trHeight w:val="570"/>
        </w:trPr>
        <w:tc>
          <w:tcPr>
            <w:tcW w:w="690" w:type="dxa"/>
            <w:tcMar/>
          </w:tcPr>
          <w:p w:rsidR="01FB36B3" w:rsidP="08CDE18C" w:rsidRDefault="01FB36B3" w14:paraId="39B6AECA" w14:textId="2EB4B7AD">
            <w:pPr>
              <w:pStyle w:val="Normal"/>
              <w:bidi w:val="0"/>
              <w:rPr>
                <w:sz w:val="20"/>
                <w:szCs w:val="20"/>
              </w:rPr>
            </w:pPr>
            <w:r w:rsidRPr="08CDE18C" w:rsidR="01FB36B3">
              <w:rPr>
                <w:sz w:val="20"/>
                <w:szCs w:val="20"/>
              </w:rPr>
              <w:t>1</w:t>
            </w:r>
          </w:p>
        </w:tc>
        <w:tc>
          <w:tcPr>
            <w:tcW w:w="1740" w:type="dxa"/>
            <w:tcMar/>
          </w:tcPr>
          <w:p w:rsidR="01FB36B3" w:rsidP="08CDE18C" w:rsidRDefault="01FB36B3" w14:paraId="0873B876" w14:textId="4E368301">
            <w:pPr>
              <w:pStyle w:val="Normal"/>
              <w:bidi w:val="0"/>
              <w:rPr>
                <w:sz w:val="20"/>
                <w:szCs w:val="20"/>
              </w:rPr>
            </w:pPr>
            <w:r w:rsidRPr="08CDE18C" w:rsidR="01FB36B3">
              <w:rPr>
                <w:sz w:val="20"/>
                <w:szCs w:val="20"/>
              </w:rPr>
              <w:t xml:space="preserve">Teacher can </w:t>
            </w:r>
            <w:r w:rsidRPr="08CDE18C" w:rsidR="01FB36B3">
              <w:rPr>
                <w:sz w:val="20"/>
                <w:szCs w:val="20"/>
              </w:rPr>
              <w:t>return</w:t>
            </w:r>
            <w:r w:rsidRPr="08CDE18C" w:rsidR="01FB36B3">
              <w:rPr>
                <w:sz w:val="20"/>
                <w:szCs w:val="20"/>
              </w:rPr>
              <w:t xml:space="preserve"> to the homepage</w:t>
            </w:r>
          </w:p>
        </w:tc>
        <w:tc>
          <w:tcPr>
            <w:tcW w:w="2220" w:type="dxa"/>
            <w:tcMar/>
          </w:tcPr>
          <w:p w:rsidR="01FB36B3" w:rsidP="08CDE18C" w:rsidRDefault="01FB36B3" w14:paraId="09BFB3BD" w14:textId="5C14490A">
            <w:pPr>
              <w:pStyle w:val="Normal"/>
              <w:bidi w:val="0"/>
              <w:rPr>
                <w:sz w:val="20"/>
                <w:szCs w:val="20"/>
              </w:rPr>
            </w:pPr>
            <w:r w:rsidRPr="08CDE18C" w:rsidR="01FB36B3">
              <w:rPr>
                <w:sz w:val="20"/>
                <w:szCs w:val="20"/>
              </w:rPr>
              <w:t>Click “Back to Homepage”</w:t>
            </w:r>
          </w:p>
        </w:tc>
        <w:tc>
          <w:tcPr>
            <w:tcW w:w="2325" w:type="dxa"/>
            <w:tcMar/>
          </w:tcPr>
          <w:p w:rsidR="01FB36B3" w:rsidP="08CDE18C" w:rsidRDefault="01FB36B3" w14:paraId="2C2B1434" w14:textId="19BF47B2">
            <w:pPr>
              <w:pStyle w:val="Normal"/>
              <w:bidi w:val="0"/>
              <w:rPr>
                <w:sz w:val="20"/>
                <w:szCs w:val="20"/>
              </w:rPr>
            </w:pPr>
            <w:r w:rsidRPr="08CDE18C" w:rsidR="01FB36B3">
              <w:rPr>
                <w:sz w:val="20"/>
                <w:szCs w:val="20"/>
              </w:rPr>
              <w:t>Teacher is redirected to teacher homepage</w:t>
            </w:r>
          </w:p>
        </w:tc>
        <w:tc>
          <w:tcPr>
            <w:tcW w:w="1380" w:type="dxa"/>
            <w:tcMar/>
          </w:tcPr>
          <w:p w:rsidR="01FB36B3" w:rsidP="08CDE18C" w:rsidRDefault="01FB36B3" w14:paraId="31370308" w14:textId="6B23487A">
            <w:pPr>
              <w:pStyle w:val="Normal"/>
              <w:bidi w:val="0"/>
              <w:rPr>
                <w:sz w:val="20"/>
                <w:szCs w:val="20"/>
              </w:rPr>
            </w:pPr>
            <w:r w:rsidRPr="08CDE18C" w:rsidR="01FB36B3">
              <w:rPr>
                <w:sz w:val="20"/>
                <w:szCs w:val="20"/>
              </w:rPr>
              <w:t>Same as expected</w:t>
            </w:r>
          </w:p>
        </w:tc>
        <w:tc>
          <w:tcPr>
            <w:tcW w:w="792" w:type="dxa"/>
            <w:tcMar/>
          </w:tcPr>
          <w:p w:rsidR="01FB36B3" w:rsidP="08CDE18C" w:rsidRDefault="01FB36B3" w14:paraId="4B80B8A3" w14:textId="7E1F27B0">
            <w:pPr>
              <w:pStyle w:val="Normal"/>
              <w:bidi w:val="0"/>
              <w:rPr>
                <w:sz w:val="20"/>
                <w:szCs w:val="20"/>
              </w:rPr>
            </w:pPr>
            <w:r w:rsidRPr="08CDE18C" w:rsidR="01FB36B3">
              <w:rPr>
                <w:sz w:val="20"/>
                <w:szCs w:val="20"/>
              </w:rPr>
              <w:t>Pass</w:t>
            </w:r>
          </w:p>
        </w:tc>
      </w:tr>
      <w:tr w:rsidR="08CDE18C" w:rsidTr="08CDE18C" w14:paraId="61295339">
        <w:trPr>
          <w:trHeight w:val="570"/>
        </w:trPr>
        <w:tc>
          <w:tcPr>
            <w:tcW w:w="690" w:type="dxa"/>
            <w:tcMar/>
          </w:tcPr>
          <w:p w:rsidR="01FB36B3" w:rsidP="08CDE18C" w:rsidRDefault="01FB36B3" w14:paraId="7D50CF88" w14:textId="247C0A90">
            <w:pPr>
              <w:pStyle w:val="Normal"/>
              <w:bidi w:val="0"/>
              <w:rPr>
                <w:sz w:val="20"/>
                <w:szCs w:val="20"/>
              </w:rPr>
            </w:pPr>
            <w:r w:rsidRPr="08CDE18C" w:rsidR="01FB36B3">
              <w:rPr>
                <w:sz w:val="20"/>
                <w:szCs w:val="20"/>
              </w:rPr>
              <w:t>2</w:t>
            </w:r>
          </w:p>
        </w:tc>
        <w:tc>
          <w:tcPr>
            <w:tcW w:w="1740" w:type="dxa"/>
            <w:tcMar/>
          </w:tcPr>
          <w:p w:rsidR="01FB36B3" w:rsidP="08CDE18C" w:rsidRDefault="01FB36B3" w14:paraId="710D4257" w14:textId="49BD4776">
            <w:pPr>
              <w:pStyle w:val="Normal"/>
              <w:bidi w:val="0"/>
              <w:rPr>
                <w:sz w:val="20"/>
                <w:szCs w:val="20"/>
              </w:rPr>
            </w:pPr>
            <w:r w:rsidRPr="08CDE18C" w:rsidR="01FB36B3">
              <w:rPr>
                <w:sz w:val="20"/>
                <w:szCs w:val="20"/>
              </w:rPr>
              <w:t>Widgets and background colour can be changed</w:t>
            </w:r>
          </w:p>
        </w:tc>
        <w:tc>
          <w:tcPr>
            <w:tcW w:w="2220" w:type="dxa"/>
            <w:tcMar/>
          </w:tcPr>
          <w:p w:rsidR="01FB36B3" w:rsidP="08CDE18C" w:rsidRDefault="01FB36B3" w14:paraId="7AD504A3" w14:textId="3EAECFE2">
            <w:pPr>
              <w:pStyle w:val="Normal"/>
              <w:bidi w:val="0"/>
              <w:rPr>
                <w:sz w:val="20"/>
                <w:szCs w:val="20"/>
              </w:rPr>
            </w:pPr>
            <w:r w:rsidRPr="08CDE18C" w:rsidR="01FB36B3">
              <w:rPr>
                <w:sz w:val="20"/>
                <w:szCs w:val="20"/>
              </w:rPr>
              <w:t>Click “Colour Selector” and choose a colour</w:t>
            </w:r>
          </w:p>
        </w:tc>
        <w:tc>
          <w:tcPr>
            <w:tcW w:w="2325" w:type="dxa"/>
            <w:tcMar/>
          </w:tcPr>
          <w:p w:rsidR="01FB36B3" w:rsidP="08CDE18C" w:rsidRDefault="01FB36B3" w14:paraId="6A5FAC80" w14:textId="5865BDAE">
            <w:pPr>
              <w:pStyle w:val="Normal"/>
              <w:bidi w:val="0"/>
              <w:rPr>
                <w:sz w:val="20"/>
                <w:szCs w:val="20"/>
              </w:rPr>
            </w:pPr>
            <w:r w:rsidRPr="08CDE18C" w:rsidR="01FB36B3">
              <w:rPr>
                <w:sz w:val="20"/>
                <w:szCs w:val="20"/>
              </w:rPr>
              <w:t xml:space="preserve">Widgets and background colour are changed to the colour </w:t>
            </w:r>
            <w:r w:rsidRPr="08CDE18C" w:rsidR="01FB36B3">
              <w:rPr>
                <w:sz w:val="20"/>
                <w:szCs w:val="20"/>
              </w:rPr>
              <w:t>chosen</w:t>
            </w:r>
          </w:p>
        </w:tc>
        <w:tc>
          <w:tcPr>
            <w:tcW w:w="1380" w:type="dxa"/>
            <w:tcMar/>
          </w:tcPr>
          <w:p w:rsidR="01FB36B3" w:rsidP="08CDE18C" w:rsidRDefault="01FB36B3" w14:paraId="16F09399" w14:textId="34FCB587">
            <w:pPr>
              <w:pStyle w:val="Normal"/>
              <w:bidi w:val="0"/>
              <w:rPr>
                <w:sz w:val="20"/>
                <w:szCs w:val="20"/>
              </w:rPr>
            </w:pPr>
            <w:r w:rsidRPr="08CDE18C" w:rsidR="01FB36B3">
              <w:rPr>
                <w:sz w:val="20"/>
                <w:szCs w:val="20"/>
              </w:rPr>
              <w:t>Same as expected</w:t>
            </w:r>
          </w:p>
        </w:tc>
        <w:tc>
          <w:tcPr>
            <w:tcW w:w="792" w:type="dxa"/>
            <w:tcMar/>
          </w:tcPr>
          <w:p w:rsidR="01FB36B3" w:rsidP="08CDE18C" w:rsidRDefault="01FB36B3" w14:paraId="1644AC12" w14:textId="44C73198">
            <w:pPr>
              <w:pStyle w:val="Normal"/>
              <w:bidi w:val="0"/>
              <w:rPr>
                <w:sz w:val="20"/>
                <w:szCs w:val="20"/>
              </w:rPr>
            </w:pPr>
            <w:r w:rsidRPr="08CDE18C" w:rsidR="01FB36B3">
              <w:rPr>
                <w:sz w:val="20"/>
                <w:szCs w:val="20"/>
              </w:rPr>
              <w:t>Pass</w:t>
            </w:r>
          </w:p>
        </w:tc>
      </w:tr>
      <w:tr w:rsidR="08CDE18C" w:rsidTr="08CDE18C" w14:paraId="4EDB23F9">
        <w:trPr>
          <w:trHeight w:val="570"/>
        </w:trPr>
        <w:tc>
          <w:tcPr>
            <w:tcW w:w="690" w:type="dxa"/>
            <w:tcMar/>
          </w:tcPr>
          <w:p w:rsidR="01FB36B3" w:rsidP="08CDE18C" w:rsidRDefault="01FB36B3" w14:paraId="098231E5" w14:textId="20337405">
            <w:pPr>
              <w:pStyle w:val="Normal"/>
              <w:bidi w:val="0"/>
              <w:rPr>
                <w:sz w:val="20"/>
                <w:szCs w:val="20"/>
              </w:rPr>
            </w:pPr>
            <w:r w:rsidRPr="08CDE18C" w:rsidR="01FB36B3">
              <w:rPr>
                <w:sz w:val="20"/>
                <w:szCs w:val="20"/>
              </w:rPr>
              <w:t>3</w:t>
            </w:r>
          </w:p>
        </w:tc>
        <w:tc>
          <w:tcPr>
            <w:tcW w:w="1740" w:type="dxa"/>
            <w:tcMar/>
          </w:tcPr>
          <w:p w:rsidR="01FB36B3" w:rsidP="08CDE18C" w:rsidRDefault="01FB36B3" w14:paraId="162660F5" w14:textId="734F064F">
            <w:pPr>
              <w:pStyle w:val="Normal"/>
              <w:bidi w:val="0"/>
              <w:rPr>
                <w:sz w:val="20"/>
                <w:szCs w:val="20"/>
              </w:rPr>
            </w:pPr>
            <w:r w:rsidRPr="08CDE18C" w:rsidR="01FB36B3">
              <w:rPr>
                <w:sz w:val="20"/>
                <w:szCs w:val="20"/>
              </w:rPr>
              <w:t>Is teacher displayed a list of quizzes they created</w:t>
            </w:r>
          </w:p>
        </w:tc>
        <w:tc>
          <w:tcPr>
            <w:tcW w:w="2220" w:type="dxa"/>
            <w:tcMar/>
          </w:tcPr>
          <w:p w:rsidR="01FB36B3" w:rsidP="08CDE18C" w:rsidRDefault="01FB36B3" w14:paraId="1E907C36" w14:textId="7C29D08E">
            <w:pPr>
              <w:pStyle w:val="Normal"/>
              <w:bidi w:val="0"/>
              <w:rPr>
                <w:sz w:val="20"/>
                <w:szCs w:val="20"/>
              </w:rPr>
            </w:pPr>
            <w:r w:rsidRPr="08CDE18C" w:rsidR="01FB36B3">
              <w:rPr>
                <w:sz w:val="20"/>
                <w:szCs w:val="20"/>
              </w:rPr>
              <w:t>No input</w:t>
            </w:r>
          </w:p>
        </w:tc>
        <w:tc>
          <w:tcPr>
            <w:tcW w:w="2325" w:type="dxa"/>
            <w:tcMar/>
          </w:tcPr>
          <w:p w:rsidR="01FB36B3" w:rsidP="08CDE18C" w:rsidRDefault="01FB36B3" w14:paraId="6EDBCC5B" w14:textId="3C7502AB">
            <w:pPr>
              <w:pStyle w:val="Normal"/>
              <w:bidi w:val="0"/>
              <w:rPr>
                <w:sz w:val="20"/>
                <w:szCs w:val="20"/>
              </w:rPr>
            </w:pPr>
            <w:r w:rsidRPr="08CDE18C" w:rsidR="01FB36B3">
              <w:rPr>
                <w:sz w:val="20"/>
                <w:szCs w:val="20"/>
              </w:rPr>
              <w:t>List of quizzes created by teacher</w:t>
            </w:r>
          </w:p>
        </w:tc>
        <w:tc>
          <w:tcPr>
            <w:tcW w:w="1380" w:type="dxa"/>
            <w:tcMar/>
          </w:tcPr>
          <w:p w:rsidR="01FB36B3" w:rsidP="08CDE18C" w:rsidRDefault="01FB36B3" w14:paraId="31B472C8" w14:textId="34FCB587">
            <w:pPr>
              <w:pStyle w:val="Normal"/>
              <w:bidi w:val="0"/>
              <w:rPr>
                <w:sz w:val="20"/>
                <w:szCs w:val="20"/>
              </w:rPr>
            </w:pPr>
            <w:r w:rsidRPr="08CDE18C" w:rsidR="01FB36B3">
              <w:rPr>
                <w:sz w:val="20"/>
                <w:szCs w:val="20"/>
              </w:rPr>
              <w:t>Same as expected</w:t>
            </w:r>
          </w:p>
          <w:p w:rsidR="08CDE18C" w:rsidP="08CDE18C" w:rsidRDefault="08CDE18C" w14:paraId="0667D247" w14:textId="491E5455">
            <w:pPr>
              <w:pStyle w:val="Normal"/>
              <w:bidi w:val="0"/>
              <w:rPr>
                <w:sz w:val="20"/>
                <w:szCs w:val="20"/>
              </w:rPr>
            </w:pPr>
          </w:p>
        </w:tc>
        <w:tc>
          <w:tcPr>
            <w:tcW w:w="792" w:type="dxa"/>
            <w:tcMar/>
          </w:tcPr>
          <w:p w:rsidR="01FB36B3" w:rsidP="08CDE18C" w:rsidRDefault="01FB36B3" w14:paraId="6C7A6CCF" w14:textId="458246B7">
            <w:pPr>
              <w:pStyle w:val="Normal"/>
              <w:bidi w:val="0"/>
              <w:rPr>
                <w:sz w:val="20"/>
                <w:szCs w:val="20"/>
              </w:rPr>
            </w:pPr>
            <w:r w:rsidRPr="08CDE18C" w:rsidR="01FB36B3">
              <w:rPr>
                <w:sz w:val="20"/>
                <w:szCs w:val="20"/>
              </w:rPr>
              <w:t>Pass</w:t>
            </w:r>
          </w:p>
        </w:tc>
      </w:tr>
      <w:tr w:rsidR="08CDE18C" w:rsidTr="08CDE18C" w14:paraId="3BA008DC">
        <w:trPr>
          <w:trHeight w:val="570"/>
        </w:trPr>
        <w:tc>
          <w:tcPr>
            <w:tcW w:w="690" w:type="dxa"/>
            <w:tcMar/>
          </w:tcPr>
          <w:p w:rsidR="01FB36B3" w:rsidP="08CDE18C" w:rsidRDefault="01FB36B3" w14:paraId="0A09719A" w14:textId="680D60D8">
            <w:pPr>
              <w:pStyle w:val="Normal"/>
              <w:bidi w:val="0"/>
              <w:rPr>
                <w:sz w:val="20"/>
                <w:szCs w:val="20"/>
              </w:rPr>
            </w:pPr>
            <w:r w:rsidRPr="08CDE18C" w:rsidR="01FB36B3">
              <w:rPr>
                <w:sz w:val="20"/>
                <w:szCs w:val="20"/>
              </w:rPr>
              <w:t>4</w:t>
            </w:r>
          </w:p>
        </w:tc>
        <w:tc>
          <w:tcPr>
            <w:tcW w:w="1740" w:type="dxa"/>
            <w:tcMar/>
          </w:tcPr>
          <w:p w:rsidR="01FB36B3" w:rsidP="08CDE18C" w:rsidRDefault="01FB36B3" w14:paraId="4D2B24F1" w14:textId="17154554">
            <w:pPr>
              <w:pStyle w:val="Normal"/>
              <w:bidi w:val="0"/>
              <w:rPr>
                <w:sz w:val="20"/>
                <w:szCs w:val="20"/>
              </w:rPr>
            </w:pPr>
            <w:r w:rsidRPr="08CDE18C" w:rsidR="01FB36B3">
              <w:rPr>
                <w:sz w:val="20"/>
                <w:szCs w:val="20"/>
              </w:rPr>
              <w:t xml:space="preserve">Quiz editing process </w:t>
            </w:r>
            <w:r w:rsidRPr="08CDE18C" w:rsidR="01FB36B3">
              <w:rPr>
                <w:sz w:val="20"/>
                <w:szCs w:val="20"/>
              </w:rPr>
              <w:t>can't</w:t>
            </w:r>
            <w:r w:rsidRPr="08CDE18C" w:rsidR="01FB36B3">
              <w:rPr>
                <w:sz w:val="20"/>
                <w:szCs w:val="20"/>
              </w:rPr>
              <w:t xml:space="preserve"> begin before a quiz is selected</w:t>
            </w:r>
          </w:p>
        </w:tc>
        <w:tc>
          <w:tcPr>
            <w:tcW w:w="2220" w:type="dxa"/>
            <w:tcMar/>
          </w:tcPr>
          <w:p w:rsidR="01FB36B3" w:rsidP="08CDE18C" w:rsidRDefault="01FB36B3" w14:paraId="0B8FB903" w14:textId="41A3108B">
            <w:pPr>
              <w:pStyle w:val="Normal"/>
              <w:bidi w:val="0"/>
              <w:rPr>
                <w:sz w:val="20"/>
                <w:szCs w:val="20"/>
              </w:rPr>
            </w:pPr>
            <w:r w:rsidRPr="08CDE18C" w:rsidR="01FB36B3">
              <w:rPr>
                <w:sz w:val="20"/>
                <w:szCs w:val="20"/>
              </w:rPr>
              <w:t xml:space="preserve">Click “View” button without choosing any quiz from </w:t>
            </w:r>
            <w:r w:rsidRPr="08CDE18C" w:rsidR="01FB36B3">
              <w:rPr>
                <w:sz w:val="20"/>
                <w:szCs w:val="20"/>
              </w:rPr>
              <w:t>radio button</w:t>
            </w:r>
            <w:r w:rsidRPr="08CDE18C" w:rsidR="01FB36B3">
              <w:rPr>
                <w:sz w:val="20"/>
                <w:szCs w:val="20"/>
              </w:rPr>
              <w:t xml:space="preserve"> list</w:t>
            </w:r>
          </w:p>
        </w:tc>
        <w:tc>
          <w:tcPr>
            <w:tcW w:w="2325" w:type="dxa"/>
            <w:tcMar/>
          </w:tcPr>
          <w:p w:rsidR="31D3DF3F" w:rsidP="08CDE18C" w:rsidRDefault="31D3DF3F" w14:paraId="1401952A" w14:textId="22DFFBC8">
            <w:pPr>
              <w:pStyle w:val="Normal"/>
              <w:bidi w:val="0"/>
              <w:rPr>
                <w:sz w:val="20"/>
                <w:szCs w:val="20"/>
              </w:rPr>
            </w:pPr>
            <w:r w:rsidRPr="08CDE18C" w:rsidR="31D3DF3F">
              <w:rPr>
                <w:sz w:val="20"/>
                <w:szCs w:val="20"/>
              </w:rPr>
              <w:t>GUI output: “Select a quiz”</w:t>
            </w:r>
          </w:p>
        </w:tc>
        <w:tc>
          <w:tcPr>
            <w:tcW w:w="1380" w:type="dxa"/>
            <w:tcMar/>
          </w:tcPr>
          <w:p w:rsidR="31D3DF3F" w:rsidP="08CDE18C" w:rsidRDefault="31D3DF3F" w14:paraId="6AFC5DE2" w14:textId="34FCB587">
            <w:pPr>
              <w:pStyle w:val="Normal"/>
              <w:bidi w:val="0"/>
              <w:rPr>
                <w:sz w:val="20"/>
                <w:szCs w:val="20"/>
              </w:rPr>
            </w:pPr>
            <w:r w:rsidRPr="08CDE18C" w:rsidR="31D3DF3F">
              <w:rPr>
                <w:sz w:val="20"/>
                <w:szCs w:val="20"/>
              </w:rPr>
              <w:t>Same as expected</w:t>
            </w:r>
          </w:p>
          <w:p w:rsidR="08CDE18C" w:rsidP="08CDE18C" w:rsidRDefault="08CDE18C" w14:paraId="67227EEC" w14:textId="187BAA4D">
            <w:pPr>
              <w:pStyle w:val="Normal"/>
              <w:bidi w:val="0"/>
              <w:rPr>
                <w:sz w:val="20"/>
                <w:szCs w:val="20"/>
              </w:rPr>
            </w:pPr>
          </w:p>
        </w:tc>
        <w:tc>
          <w:tcPr>
            <w:tcW w:w="792" w:type="dxa"/>
            <w:tcMar/>
          </w:tcPr>
          <w:p w:rsidR="31D3DF3F" w:rsidP="08CDE18C" w:rsidRDefault="31D3DF3F" w14:paraId="6648EFC5" w14:textId="458246B7">
            <w:pPr>
              <w:pStyle w:val="Normal"/>
              <w:bidi w:val="0"/>
              <w:rPr>
                <w:sz w:val="20"/>
                <w:szCs w:val="20"/>
              </w:rPr>
            </w:pPr>
            <w:r w:rsidRPr="08CDE18C" w:rsidR="31D3DF3F">
              <w:rPr>
                <w:sz w:val="20"/>
                <w:szCs w:val="20"/>
              </w:rPr>
              <w:t>Pass</w:t>
            </w:r>
          </w:p>
          <w:p w:rsidR="08CDE18C" w:rsidP="08CDE18C" w:rsidRDefault="08CDE18C" w14:paraId="201F65DA" w14:textId="47613363">
            <w:pPr>
              <w:pStyle w:val="Normal"/>
              <w:bidi w:val="0"/>
              <w:rPr>
                <w:sz w:val="20"/>
                <w:szCs w:val="20"/>
              </w:rPr>
            </w:pPr>
          </w:p>
        </w:tc>
      </w:tr>
      <w:tr w:rsidR="08CDE18C" w:rsidTr="08CDE18C" w14:paraId="237BBFBC">
        <w:trPr>
          <w:trHeight w:val="570"/>
        </w:trPr>
        <w:tc>
          <w:tcPr>
            <w:tcW w:w="690" w:type="dxa"/>
            <w:tcMar/>
          </w:tcPr>
          <w:p w:rsidR="31D3DF3F" w:rsidP="08CDE18C" w:rsidRDefault="31D3DF3F" w14:paraId="08228362" w14:textId="3CC510EF">
            <w:pPr>
              <w:pStyle w:val="Normal"/>
              <w:bidi w:val="0"/>
              <w:rPr>
                <w:sz w:val="20"/>
                <w:szCs w:val="20"/>
              </w:rPr>
            </w:pPr>
            <w:r w:rsidRPr="08CDE18C" w:rsidR="31D3DF3F">
              <w:rPr>
                <w:sz w:val="20"/>
                <w:szCs w:val="20"/>
              </w:rPr>
              <w:t>5</w:t>
            </w:r>
          </w:p>
        </w:tc>
        <w:tc>
          <w:tcPr>
            <w:tcW w:w="1740" w:type="dxa"/>
            <w:tcMar/>
          </w:tcPr>
          <w:p w:rsidR="31D3DF3F" w:rsidP="08CDE18C" w:rsidRDefault="31D3DF3F" w14:paraId="4FDB6CD7" w14:textId="0551FB7D">
            <w:pPr>
              <w:pStyle w:val="Normal"/>
              <w:bidi w:val="0"/>
              <w:rPr>
                <w:sz w:val="20"/>
                <w:szCs w:val="20"/>
              </w:rPr>
            </w:pPr>
            <w:r w:rsidRPr="08CDE18C" w:rsidR="31D3DF3F">
              <w:rPr>
                <w:sz w:val="20"/>
                <w:szCs w:val="20"/>
              </w:rPr>
              <w:t>Selected quiz new input is saved to the database</w:t>
            </w:r>
          </w:p>
        </w:tc>
        <w:tc>
          <w:tcPr>
            <w:tcW w:w="2220" w:type="dxa"/>
            <w:tcMar/>
          </w:tcPr>
          <w:p w:rsidR="2DF6225D" w:rsidP="08CDE18C" w:rsidRDefault="2DF6225D" w14:paraId="4796D256" w14:textId="35A30E3E">
            <w:pPr>
              <w:pStyle w:val="Normal"/>
              <w:bidi w:val="0"/>
              <w:rPr>
                <w:sz w:val="20"/>
                <w:szCs w:val="20"/>
              </w:rPr>
            </w:pPr>
            <w:r w:rsidRPr="08CDE18C" w:rsidR="2DF6225D">
              <w:rPr>
                <w:sz w:val="20"/>
                <w:szCs w:val="20"/>
              </w:rPr>
              <w:t xml:space="preserve">Complete quiz editing process </w:t>
            </w:r>
          </w:p>
        </w:tc>
        <w:tc>
          <w:tcPr>
            <w:tcW w:w="2325" w:type="dxa"/>
            <w:tcMar/>
          </w:tcPr>
          <w:p w:rsidR="2DF6225D" w:rsidP="08CDE18C" w:rsidRDefault="2DF6225D" w14:paraId="537E7D78" w14:textId="34AE185C">
            <w:pPr>
              <w:pStyle w:val="Normal"/>
              <w:bidi w:val="0"/>
              <w:rPr>
                <w:sz w:val="20"/>
                <w:szCs w:val="20"/>
              </w:rPr>
            </w:pPr>
            <w:r w:rsidRPr="08CDE18C" w:rsidR="2DF6225D">
              <w:rPr>
                <w:sz w:val="20"/>
                <w:szCs w:val="20"/>
              </w:rPr>
              <w:t>New input is saved into the database after the old data is removed</w:t>
            </w:r>
          </w:p>
        </w:tc>
        <w:tc>
          <w:tcPr>
            <w:tcW w:w="1380" w:type="dxa"/>
            <w:tcMar/>
          </w:tcPr>
          <w:p w:rsidR="2DF6225D" w:rsidP="08CDE18C" w:rsidRDefault="2DF6225D" w14:paraId="1649485C" w14:textId="4D14CA5D">
            <w:pPr>
              <w:pStyle w:val="Normal"/>
              <w:bidi w:val="0"/>
              <w:rPr>
                <w:sz w:val="20"/>
                <w:szCs w:val="20"/>
              </w:rPr>
            </w:pPr>
            <w:r w:rsidRPr="08CDE18C" w:rsidR="2DF6225D">
              <w:rPr>
                <w:sz w:val="20"/>
                <w:szCs w:val="20"/>
              </w:rPr>
              <w:t>Same as expected</w:t>
            </w:r>
          </w:p>
        </w:tc>
        <w:tc>
          <w:tcPr>
            <w:tcW w:w="792" w:type="dxa"/>
            <w:tcMar/>
          </w:tcPr>
          <w:p w:rsidR="2DF6225D" w:rsidP="08CDE18C" w:rsidRDefault="2DF6225D" w14:paraId="4A454846" w14:textId="0F015B54">
            <w:pPr>
              <w:pStyle w:val="Normal"/>
              <w:bidi w:val="0"/>
              <w:rPr>
                <w:sz w:val="20"/>
                <w:szCs w:val="20"/>
              </w:rPr>
            </w:pPr>
            <w:r w:rsidRPr="08CDE18C" w:rsidR="2DF6225D">
              <w:rPr>
                <w:sz w:val="20"/>
                <w:szCs w:val="20"/>
              </w:rPr>
              <w:t>Pass</w:t>
            </w:r>
          </w:p>
        </w:tc>
      </w:tr>
    </w:tbl>
    <w:p w:rsidR="2DF6225D" w:rsidP="08CDE18C" w:rsidRDefault="2DF6225D" w14:paraId="0F24CF1D" w14:textId="26A20062">
      <w:pPr>
        <w:pStyle w:val="Heading3"/>
        <w:bidi w:val="0"/>
      </w:pPr>
      <w:bookmarkStart w:name="_Toc979436143" w:id="926072752"/>
      <w:r w:rsidR="2DF6225D">
        <w:rPr/>
        <w:t>Iterative Development</w:t>
      </w:r>
      <w:bookmarkEnd w:id="926072752"/>
    </w:p>
    <w:p w:rsidR="2DF6225D" w:rsidP="08CDE18C" w:rsidRDefault="2DF6225D" w14:paraId="00687883" w14:textId="097CB4D9">
      <w:pPr>
        <w:pStyle w:val="Normal"/>
        <w:bidi w:val="0"/>
        <w:rPr>
          <w:b w:val="1"/>
          <w:bCs w:val="1"/>
        </w:rPr>
      </w:pPr>
      <w:r w:rsidRPr="08CDE18C" w:rsidR="2DF6225D">
        <w:rPr>
          <w:b w:val="1"/>
          <w:bCs w:val="1"/>
        </w:rPr>
        <w:t>1.Update to quiz creation methods</w:t>
      </w:r>
    </w:p>
    <w:p w:rsidR="11C24F8A" w:rsidP="08CDE18C" w:rsidRDefault="11C24F8A" w14:paraId="7121A29F" w14:textId="55421606">
      <w:pPr>
        <w:pStyle w:val="Normal"/>
        <w:bidi w:val="0"/>
        <w:rPr>
          <w:b w:val="0"/>
          <w:bCs w:val="0"/>
        </w:rPr>
      </w:pPr>
      <w:r w:rsidR="11C24F8A">
        <w:rPr>
          <w:b w:val="0"/>
          <w:bCs w:val="0"/>
        </w:rPr>
        <w:t xml:space="preserve">The purpose of this module is to allow teachers to input new questions and answers to replace data in the selected quiz. This means the program needs </w:t>
      </w:r>
      <w:r w:rsidR="511E34BD">
        <w:rPr>
          <w:b w:val="0"/>
          <w:bCs w:val="0"/>
        </w:rPr>
        <w:t xml:space="preserve">pages which will allow teachers to enter data for each question of each type. This also means that the new pages </w:t>
      </w:r>
      <w:r w:rsidR="2CC5977E">
        <w:rPr>
          <w:b w:val="0"/>
          <w:bCs w:val="0"/>
        </w:rPr>
        <w:t>must have methods for input validation and updating the data in the database.</w:t>
      </w:r>
    </w:p>
    <w:p w:rsidR="2CC5977E" w:rsidP="08CDE18C" w:rsidRDefault="2CC5977E" w14:paraId="324CE52F" w14:textId="1B8169E9">
      <w:pPr>
        <w:pStyle w:val="Normal"/>
        <w:bidi w:val="0"/>
        <w:rPr>
          <w:b w:val="0"/>
          <w:bCs w:val="0"/>
        </w:rPr>
      </w:pPr>
      <w:r w:rsidR="2CC5977E">
        <w:rPr>
          <w:b w:val="0"/>
          <w:bCs w:val="0"/>
        </w:rPr>
        <w:t>These functions have already been developed in the quiz creation module, which allows teachers to create quizzes, and save</w:t>
      </w:r>
      <w:r w:rsidR="14040513">
        <w:rPr>
          <w:b w:val="0"/>
          <w:bCs w:val="0"/>
        </w:rPr>
        <w:t xml:space="preserve"> questions and answers. This means developed methods already exist which perform the same function. The methods can be reused from the quiz creation module to </w:t>
      </w:r>
      <w:r w:rsidR="71851F9C">
        <w:rPr>
          <w:b w:val="0"/>
          <w:bCs w:val="0"/>
        </w:rPr>
        <w:t>do provide the same functionality for the quiz editing module. Using these methods give advantages such as reduced development time</w:t>
      </w:r>
      <w:r w:rsidR="5C741FE2">
        <w:rPr>
          <w:b w:val="0"/>
          <w:bCs w:val="0"/>
        </w:rPr>
        <w:t xml:space="preserve"> and no </w:t>
      </w:r>
      <w:r w:rsidR="5C741FE2">
        <w:rPr>
          <w:b w:val="0"/>
          <w:bCs w:val="0"/>
        </w:rPr>
        <w:t>additional</w:t>
      </w:r>
      <w:r w:rsidR="5C741FE2">
        <w:rPr>
          <w:b w:val="0"/>
          <w:bCs w:val="0"/>
        </w:rPr>
        <w:t xml:space="preserve"> testing as the methods have already been tested.</w:t>
      </w:r>
    </w:p>
    <w:p w:rsidR="7C49C406" w:rsidP="08CDE18C" w:rsidRDefault="7C49C406" w14:paraId="4C065C17" w14:textId="61DA6776">
      <w:pPr>
        <w:pStyle w:val="Normal"/>
        <w:bidi w:val="0"/>
        <w:rPr>
          <w:b w:val="0"/>
          <w:bCs w:val="0"/>
        </w:rPr>
      </w:pPr>
      <w:r w:rsidR="7C49C406">
        <w:rPr>
          <w:b w:val="0"/>
          <w:bCs w:val="0"/>
        </w:rPr>
        <w:t xml:space="preserve">Since methods from the quiz method are being </w:t>
      </w:r>
      <w:r w:rsidR="15AE3708">
        <w:rPr>
          <w:b w:val="0"/>
          <w:bCs w:val="0"/>
        </w:rPr>
        <w:t>re</w:t>
      </w:r>
      <w:r w:rsidR="7C49C406">
        <w:rPr>
          <w:b w:val="0"/>
          <w:bCs w:val="0"/>
        </w:rPr>
        <w:t xml:space="preserve">used in this module, it means we </w:t>
      </w:r>
      <w:r w:rsidR="548B732F">
        <w:rPr>
          <w:b w:val="0"/>
          <w:bCs w:val="0"/>
        </w:rPr>
        <w:t>must</w:t>
      </w:r>
      <w:r w:rsidR="7C49C406">
        <w:rPr>
          <w:b w:val="0"/>
          <w:bCs w:val="0"/>
        </w:rPr>
        <w:t xml:space="preserve"> make changes to original m</w:t>
      </w:r>
      <w:r w:rsidR="395634EF">
        <w:rPr>
          <w:b w:val="0"/>
          <w:bCs w:val="0"/>
        </w:rPr>
        <w:t xml:space="preserve">ethods so it can perform both quiz editing and creation processes. These changes will ensure that the method will executes </w:t>
      </w:r>
      <w:r w:rsidR="2F75E8D4">
        <w:rPr>
          <w:b w:val="0"/>
          <w:bCs w:val="0"/>
        </w:rPr>
        <w:t>different</w:t>
      </w:r>
      <w:r w:rsidR="395634EF">
        <w:rPr>
          <w:b w:val="0"/>
          <w:bCs w:val="0"/>
        </w:rPr>
        <w:t xml:space="preserve"> functions while keepi</w:t>
      </w:r>
      <w:r w:rsidR="5494B7F6">
        <w:rPr>
          <w:b w:val="0"/>
          <w:bCs w:val="0"/>
        </w:rPr>
        <w:t xml:space="preserve">ng the </w:t>
      </w:r>
      <w:r w:rsidR="458F9D44">
        <w:rPr>
          <w:b w:val="0"/>
          <w:bCs w:val="0"/>
        </w:rPr>
        <w:t>structure</w:t>
      </w:r>
      <w:r w:rsidR="5494B7F6">
        <w:rPr>
          <w:b w:val="0"/>
          <w:bCs w:val="0"/>
        </w:rPr>
        <w:t xml:space="preserve"> of the program the same.</w:t>
      </w:r>
    </w:p>
    <w:p w:rsidR="3242B028" w:rsidP="08CDE18C" w:rsidRDefault="3242B028" w14:paraId="21C9CC89" w14:textId="0674487C">
      <w:pPr>
        <w:pStyle w:val="Normal"/>
        <w:bidi w:val="0"/>
        <w:rPr>
          <w:b w:val="0"/>
          <w:bCs w:val="0"/>
        </w:rPr>
      </w:pPr>
      <w:r w:rsidR="3242B028">
        <w:rPr>
          <w:b w:val="0"/>
          <w:bCs w:val="0"/>
        </w:rPr>
        <w:t>We can see from the screenshots below that the methods have been updated to a</w:t>
      </w:r>
      <w:r w:rsidR="469A798D">
        <w:rPr>
          <w:b w:val="0"/>
          <w:bCs w:val="0"/>
        </w:rPr>
        <w:t>ccept</w:t>
      </w:r>
      <w:r w:rsidR="3242B028">
        <w:rPr>
          <w:b w:val="0"/>
          <w:bCs w:val="0"/>
        </w:rPr>
        <w:t xml:space="preserve"> more parameters. The</w:t>
      </w:r>
      <w:r w:rsidR="0C9D05D8">
        <w:rPr>
          <w:b w:val="0"/>
          <w:bCs w:val="0"/>
        </w:rPr>
        <w:t>se parameters are the</w:t>
      </w:r>
      <w:r w:rsidR="3242B028">
        <w:rPr>
          <w:b w:val="0"/>
          <w:bCs w:val="0"/>
        </w:rPr>
        <w:t xml:space="preserve"> question number, total question number and </w:t>
      </w:r>
      <w:r w:rsidR="069D7DF9">
        <w:rPr>
          <w:b w:val="0"/>
          <w:bCs w:val="0"/>
        </w:rPr>
        <w:t>edit parameter.</w:t>
      </w:r>
    </w:p>
    <w:p w:rsidR="069D7DF9" w:rsidP="08CDE18C" w:rsidRDefault="069D7DF9" w14:paraId="1EF65477" w14:textId="5E213BA8">
      <w:pPr>
        <w:pStyle w:val="Normal"/>
        <w:bidi w:val="0"/>
        <w:rPr>
          <w:b w:val="0"/>
          <w:bCs w:val="0"/>
        </w:rPr>
      </w:pPr>
      <w:r w:rsidR="069D7DF9">
        <w:rPr>
          <w:b w:val="0"/>
          <w:bCs w:val="0"/>
        </w:rPr>
        <w:t xml:space="preserve"> The question number </w:t>
      </w:r>
      <w:r w:rsidR="01DD35DB">
        <w:rPr>
          <w:b w:val="0"/>
          <w:bCs w:val="0"/>
        </w:rPr>
        <w:t xml:space="preserve">stores </w:t>
      </w:r>
      <w:r w:rsidR="069D7DF9">
        <w:rPr>
          <w:b w:val="0"/>
          <w:bCs w:val="0"/>
        </w:rPr>
        <w:t>the current index of the question</w:t>
      </w:r>
      <w:r w:rsidR="6CB61FD6">
        <w:rPr>
          <w:b w:val="0"/>
          <w:bCs w:val="0"/>
        </w:rPr>
        <w:t xml:space="preserve"> being processed</w:t>
      </w:r>
      <w:r w:rsidR="069D7DF9">
        <w:rPr>
          <w:b w:val="0"/>
          <w:bCs w:val="0"/>
        </w:rPr>
        <w:t>, and the total question number</w:t>
      </w:r>
      <w:r w:rsidR="6372420A">
        <w:rPr>
          <w:b w:val="0"/>
          <w:bCs w:val="0"/>
        </w:rPr>
        <w:t xml:space="preserve"> is used to </w:t>
      </w:r>
      <w:r w:rsidR="6372420A">
        <w:rPr>
          <w:b w:val="0"/>
          <w:bCs w:val="0"/>
        </w:rPr>
        <w:t>determine</w:t>
      </w:r>
      <w:r w:rsidR="6372420A">
        <w:rPr>
          <w:b w:val="0"/>
          <w:bCs w:val="0"/>
        </w:rPr>
        <w:t xml:space="preserve"> if the loop should stop</w:t>
      </w:r>
      <w:r w:rsidR="069D7DF9">
        <w:rPr>
          <w:b w:val="0"/>
          <w:bCs w:val="0"/>
        </w:rPr>
        <w:t>.</w:t>
      </w:r>
      <w:r w:rsidR="3B4821C5">
        <w:rPr>
          <w:b w:val="0"/>
          <w:bCs w:val="0"/>
        </w:rPr>
        <w:t xml:space="preserve"> In the original </w:t>
      </w:r>
      <w:r w:rsidR="0D4A9DF3">
        <w:rPr>
          <w:b w:val="0"/>
          <w:bCs w:val="0"/>
        </w:rPr>
        <w:t>method</w:t>
      </w:r>
      <w:r w:rsidR="3B4821C5">
        <w:rPr>
          <w:b w:val="0"/>
          <w:bCs w:val="0"/>
        </w:rPr>
        <w:t>, the</w:t>
      </w:r>
      <w:r w:rsidR="4185C812">
        <w:rPr>
          <w:b w:val="0"/>
          <w:bCs w:val="0"/>
        </w:rPr>
        <w:t xml:space="preserve">se were stored as </w:t>
      </w:r>
      <w:r w:rsidR="4185C812">
        <w:rPr>
          <w:b w:val="0"/>
          <w:bCs w:val="0"/>
        </w:rPr>
        <w:t>self variables</w:t>
      </w:r>
      <w:r w:rsidR="4185C812">
        <w:rPr>
          <w:b w:val="0"/>
          <w:bCs w:val="0"/>
        </w:rPr>
        <w:t xml:space="preserve"> inside the class.</w:t>
      </w:r>
      <w:r w:rsidR="3B4821C5">
        <w:rPr>
          <w:b w:val="0"/>
          <w:bCs w:val="0"/>
        </w:rPr>
        <w:t xml:space="preserve"> This was changed to </w:t>
      </w:r>
      <w:r w:rsidR="22E2709D">
        <w:rPr>
          <w:b w:val="0"/>
          <w:bCs w:val="0"/>
        </w:rPr>
        <w:t xml:space="preserve">parameters so the quiz edit module can </w:t>
      </w:r>
      <w:r w:rsidR="22E2709D">
        <w:rPr>
          <w:b w:val="0"/>
          <w:bCs w:val="0"/>
        </w:rPr>
        <w:t>reuse</w:t>
      </w:r>
      <w:r w:rsidR="22E2709D">
        <w:rPr>
          <w:b w:val="0"/>
          <w:bCs w:val="0"/>
        </w:rPr>
        <w:t xml:space="preserve"> the methods.</w:t>
      </w:r>
    </w:p>
    <w:p w:rsidR="5AF3F64F" w:rsidP="08CDE18C" w:rsidRDefault="5AF3F64F" w14:paraId="36E0A027" w14:textId="3DF69592">
      <w:pPr>
        <w:pStyle w:val="Normal"/>
        <w:bidi w:val="0"/>
        <w:rPr>
          <w:b w:val="0"/>
          <w:bCs w:val="0"/>
        </w:rPr>
      </w:pPr>
      <w:r w:rsidR="5AF3F64F">
        <w:rPr>
          <w:b w:val="0"/>
          <w:bCs w:val="0"/>
        </w:rPr>
        <w:t xml:space="preserve">The edit parameter is used to </w:t>
      </w:r>
      <w:r w:rsidR="5AF3F64F">
        <w:rPr>
          <w:b w:val="0"/>
          <w:bCs w:val="0"/>
        </w:rPr>
        <w:t>determine</w:t>
      </w:r>
      <w:r w:rsidR="5AF3F64F">
        <w:rPr>
          <w:b w:val="0"/>
          <w:bCs w:val="0"/>
        </w:rPr>
        <w:t xml:space="preserve"> if the process is editing a quiz or creating a new quiz. This parameter stores either the quiz tile being edited or a False value. The value is used to decide</w:t>
      </w:r>
      <w:r w:rsidR="60144BBF">
        <w:rPr>
          <w:b w:val="0"/>
          <w:bCs w:val="0"/>
        </w:rPr>
        <w:t xml:space="preserve"> how the data is </w:t>
      </w:r>
      <w:r w:rsidR="60144BBF">
        <w:rPr>
          <w:b w:val="0"/>
          <w:bCs w:val="0"/>
        </w:rPr>
        <w:t>saved</w:t>
      </w:r>
      <w:r w:rsidR="60144BBF">
        <w:rPr>
          <w:b w:val="0"/>
          <w:bCs w:val="0"/>
        </w:rPr>
        <w:t xml:space="preserve"> in </w:t>
      </w:r>
      <w:r w:rsidR="60144BBF">
        <w:rPr>
          <w:b w:val="0"/>
          <w:bCs w:val="0"/>
        </w:rPr>
        <w:t>save_question</w:t>
      </w:r>
      <w:r w:rsidR="60144BBF">
        <w:rPr>
          <w:b w:val="0"/>
          <w:bCs w:val="0"/>
        </w:rPr>
        <w:t xml:space="preserve"> method.</w:t>
      </w:r>
    </w:p>
    <w:p w:rsidR="60144BBF" w:rsidP="08CDE18C" w:rsidRDefault="60144BBF" w14:paraId="7D8F2124" w14:textId="67B28576">
      <w:pPr>
        <w:pStyle w:val="Normal"/>
        <w:bidi w:val="0"/>
        <w:rPr>
          <w:b w:val="0"/>
          <w:bCs w:val="0"/>
        </w:rPr>
      </w:pPr>
      <w:r w:rsidR="60144BBF">
        <w:rPr>
          <w:b w:val="0"/>
          <w:bCs w:val="0"/>
        </w:rPr>
        <w:t>We can see in line 583, an if statement is used to check if the edit value is</w:t>
      </w:r>
      <w:r w:rsidR="1A8E310E">
        <w:rPr>
          <w:b w:val="0"/>
          <w:bCs w:val="0"/>
        </w:rPr>
        <w:t xml:space="preserve"> not</w:t>
      </w:r>
      <w:r w:rsidR="60144BBF">
        <w:rPr>
          <w:b w:val="0"/>
          <w:bCs w:val="0"/>
        </w:rPr>
        <w:t xml:space="preserve"> False. If true, then it </w:t>
      </w:r>
      <w:r w:rsidR="14F1EEFC">
        <w:rPr>
          <w:b w:val="0"/>
          <w:bCs w:val="0"/>
        </w:rPr>
        <w:t xml:space="preserve">means the edit value </w:t>
      </w:r>
      <w:r w:rsidR="14F1EEFC">
        <w:rPr>
          <w:b w:val="0"/>
          <w:bCs w:val="0"/>
        </w:rPr>
        <w:t>contains</w:t>
      </w:r>
      <w:r w:rsidR="14F1EEFC">
        <w:rPr>
          <w:b w:val="0"/>
          <w:bCs w:val="0"/>
        </w:rPr>
        <w:t xml:space="preserve"> the title of the quiz being edited. This is </w:t>
      </w:r>
      <w:r w:rsidR="3555579E">
        <w:rPr>
          <w:b w:val="0"/>
          <w:bCs w:val="0"/>
        </w:rPr>
        <w:t xml:space="preserve">passed into a backend function to </w:t>
      </w:r>
      <w:r w:rsidR="3555579E">
        <w:rPr>
          <w:b w:val="0"/>
          <w:bCs w:val="0"/>
        </w:rPr>
        <w:t>delete</w:t>
      </w:r>
      <w:r w:rsidR="14F1EEFC">
        <w:rPr>
          <w:b w:val="0"/>
          <w:bCs w:val="0"/>
        </w:rPr>
        <w:t xml:space="preserve"> old data of the quiz. If edit parameter is fal</w:t>
      </w:r>
      <w:r w:rsidR="1A237170">
        <w:rPr>
          <w:b w:val="0"/>
          <w:bCs w:val="0"/>
        </w:rPr>
        <w:t>se, then a backend function is used to create a new quiz. The method follows the same saving process for questions and answers after the quiz</w:t>
      </w:r>
      <w:r w:rsidR="143706F9">
        <w:rPr>
          <w:b w:val="0"/>
          <w:bCs w:val="0"/>
        </w:rPr>
        <w:t xml:space="preserve"> is created or data is deleted.</w:t>
      </w:r>
    </w:p>
    <w:p w:rsidR="3D816752" w:rsidP="08CDE18C" w:rsidRDefault="3D816752" w14:paraId="4B742379" w14:textId="4FAE3BF1">
      <w:pPr>
        <w:pStyle w:val="Normal"/>
        <w:bidi w:val="0"/>
        <w:rPr>
          <w:b w:val="0"/>
          <w:bCs w:val="0"/>
        </w:rPr>
      </w:pPr>
      <w:r w:rsidR="3D816752">
        <w:rPr>
          <w:b w:val="0"/>
          <w:bCs w:val="0"/>
        </w:rPr>
        <w:t>Changes to quiz creation modules:</w:t>
      </w:r>
    </w:p>
    <w:p w:rsidR="3D816752" w:rsidP="08CDE18C" w:rsidRDefault="3D816752" w14:paraId="2A568B54" w14:textId="445055D8">
      <w:pPr>
        <w:pStyle w:val="Normal"/>
      </w:pPr>
      <w:r w:rsidR="3D816752">
        <w:drawing>
          <wp:inline wp14:editId="7BDC835B" wp14:anchorId="6287EB77">
            <wp:extent cx="5724525" cy="257175"/>
            <wp:effectExtent l="0" t="0" r="0" b="0"/>
            <wp:docPr id="140180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80048" name="Picture 140180048"/>
                    <pic:cNvPicPr/>
                  </pic:nvPicPr>
                  <pic:blipFill>
                    <a:blip xmlns:r="http://schemas.openxmlformats.org/officeDocument/2006/relationships" r:embed="rId311439831">
                      <a:extLst>
                        <a:ext uri="{28A0092B-C50C-407E-A947-70E740481C1C}">
                          <a14:useLocalDpi xmlns:a14="http://schemas.microsoft.com/office/drawing/2010/main"/>
                        </a:ext>
                      </a:extLst>
                    </a:blip>
                    <a:stretch>
                      <a:fillRect/>
                    </a:stretch>
                  </pic:blipFill>
                  <pic:spPr>
                    <a:xfrm>
                      <a:off x="0" y="0"/>
                      <a:ext cx="5724525" cy="257175"/>
                    </a:xfrm>
                    <a:prstGeom prst="rect">
                      <a:avLst/>
                    </a:prstGeom>
                  </pic:spPr>
                </pic:pic>
              </a:graphicData>
            </a:graphic>
          </wp:inline>
        </w:drawing>
      </w:r>
      <w:r w:rsidR="3D816752">
        <w:drawing>
          <wp:inline wp14:editId="700C9D1E" wp14:anchorId="3658A355">
            <wp:extent cx="5724525" cy="209550"/>
            <wp:effectExtent l="0" t="0" r="0" b="0"/>
            <wp:docPr id="84414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14473" name="Picture 84414473"/>
                    <pic:cNvPicPr/>
                  </pic:nvPicPr>
                  <pic:blipFill>
                    <a:blip xmlns:r="http://schemas.openxmlformats.org/officeDocument/2006/relationships" r:embed="rId677445795">
                      <a:extLst>
                        <a:ext uri="{28A0092B-C50C-407E-A947-70E740481C1C}">
                          <a14:useLocalDpi xmlns:a14="http://schemas.microsoft.com/office/drawing/2010/main"/>
                        </a:ext>
                      </a:extLst>
                    </a:blip>
                    <a:stretch>
                      <a:fillRect/>
                    </a:stretch>
                  </pic:blipFill>
                  <pic:spPr>
                    <a:xfrm>
                      <a:off x="0" y="0"/>
                      <a:ext cx="5724525" cy="209550"/>
                    </a:xfrm>
                    <a:prstGeom prst="rect">
                      <a:avLst/>
                    </a:prstGeom>
                  </pic:spPr>
                </pic:pic>
              </a:graphicData>
            </a:graphic>
          </wp:inline>
        </w:drawing>
      </w:r>
      <w:r w:rsidR="3D816752">
        <w:drawing>
          <wp:inline wp14:editId="41750EE4" wp14:anchorId="0681AD50">
            <wp:extent cx="5724525" cy="238125"/>
            <wp:effectExtent l="0" t="0" r="0" b="0"/>
            <wp:docPr id="1033491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491725" name="Picture 1033491725"/>
                    <pic:cNvPicPr/>
                  </pic:nvPicPr>
                  <pic:blipFill>
                    <a:blip xmlns:r="http://schemas.openxmlformats.org/officeDocument/2006/relationships" r:embed="rId588755586">
                      <a:extLst>
                        <a:ext uri="{28A0092B-C50C-407E-A947-70E740481C1C}">
                          <a14:useLocalDpi xmlns:a14="http://schemas.microsoft.com/office/drawing/2010/main"/>
                        </a:ext>
                      </a:extLst>
                    </a:blip>
                    <a:stretch>
                      <a:fillRect/>
                    </a:stretch>
                  </pic:blipFill>
                  <pic:spPr>
                    <a:xfrm>
                      <a:off x="0" y="0"/>
                      <a:ext cx="5724525" cy="238125"/>
                    </a:xfrm>
                    <a:prstGeom prst="rect">
                      <a:avLst/>
                    </a:prstGeom>
                  </pic:spPr>
                </pic:pic>
              </a:graphicData>
            </a:graphic>
          </wp:inline>
        </w:drawing>
      </w:r>
    </w:p>
    <w:p w:rsidR="3D816752" w:rsidP="08CDE18C" w:rsidRDefault="3D816752" w14:paraId="1419F42F" w14:textId="6CB05F0A">
      <w:pPr>
        <w:pStyle w:val="Normal"/>
      </w:pPr>
      <w:r w:rsidR="3D816752">
        <w:drawing>
          <wp:inline wp14:editId="302585A3" wp14:anchorId="6FA4CFAD">
            <wp:extent cx="5724525" cy="1271777"/>
            <wp:effectExtent l="0" t="0" r="0" b="0"/>
            <wp:docPr id="1404825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4825458" name="Picture 1404825458"/>
                    <pic:cNvPicPr/>
                  </pic:nvPicPr>
                  <pic:blipFill>
                    <a:blip xmlns:r="http://schemas.openxmlformats.org/officeDocument/2006/relationships" r:embed="rId878891673">
                      <a:extLst>
                        <a:ext uri="{28A0092B-C50C-407E-A947-70E740481C1C}">
                          <a14:useLocalDpi xmlns:a14="http://schemas.microsoft.com/office/drawing/2010/main"/>
                        </a:ext>
                      </a:extLst>
                    </a:blip>
                    <a:srcRect l="0" t="0" r="0" b="69164"/>
                    <a:stretch>
                      <a:fillRect/>
                    </a:stretch>
                  </pic:blipFill>
                  <pic:spPr>
                    <a:xfrm rot="0">
                      <a:off x="0" y="0"/>
                      <a:ext cx="5724525" cy="1271777"/>
                    </a:xfrm>
                    <a:prstGeom prst="rect">
                      <a:avLst/>
                    </a:prstGeom>
                  </pic:spPr>
                </pic:pic>
              </a:graphicData>
            </a:graphic>
          </wp:inline>
        </w:drawing>
      </w:r>
      <w:r w:rsidRPr="08CDE18C" w:rsidR="6E7A4882">
        <w:rPr>
          <w:rStyle w:val="Heading3Char"/>
        </w:rPr>
        <w:t>Evidence of testing</w:t>
      </w:r>
    </w:p>
    <w:p w:rsidR="08CDE18C" w:rsidP="08CDE18C" w:rsidRDefault="08CDE18C" w14:paraId="7597562C" w14:textId="7292C4E3">
      <w:pPr>
        <w:pStyle w:val="Normal"/>
      </w:pPr>
    </w:p>
    <w:p w:rsidR="00336FF5" w:rsidP="08CDE18C" w:rsidRDefault="00336FF5" w14:paraId="4AFF8613" w14:textId="3B5F2B9E">
      <w:pPr>
        <w:pStyle w:val="Normal"/>
      </w:pPr>
      <w:r w:rsidR="00336FF5">
        <w:rPr/>
        <w:t>This screenshot is evidence for test no.2 which t</w:t>
      </w:r>
      <w:r w:rsidR="00336FF5">
        <w:rPr/>
        <w:t xml:space="preserve">ested if the colour selector works properly. We can see from the screenshot that </w:t>
      </w:r>
      <w:r w:rsidR="64629EE2">
        <w:rPr/>
        <w:t xml:space="preserve">the widgets and background colour is changing according to the user. </w:t>
      </w:r>
      <w:r w:rsidR="08CDE18C">
        <w:drawing>
          <wp:anchor distT="0" distB="0" distL="114300" distR="114300" simplePos="0" relativeHeight="251658240" behindDoc="0" locked="0" layoutInCell="1" allowOverlap="1" wp14:editId="50B1289C" wp14:anchorId="3DDF40E0">
            <wp:simplePos x="0" y="0"/>
            <wp:positionH relativeFrom="column">
              <wp:align>left</wp:align>
            </wp:positionH>
            <wp:positionV relativeFrom="paragraph">
              <wp:posOffset>0</wp:posOffset>
            </wp:positionV>
            <wp:extent cx="3124200" cy="2162508"/>
            <wp:effectExtent l="0" t="0" r="0" b="0"/>
            <wp:wrapSquare wrapText="bothSides"/>
            <wp:docPr id="1052560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2560620" name="Picture 1052560620"/>
                    <pic:cNvPicPr/>
                  </pic:nvPicPr>
                  <pic:blipFill>
                    <a:blip xmlns:r="http://schemas.openxmlformats.org/officeDocument/2006/relationships" r:embed="rId1298227523">
                      <a:extLst>
                        <a:ext uri="{28A0092B-C50C-407E-A947-70E740481C1C}">
                          <a14:useLocalDpi xmlns:a14="http://schemas.microsoft.com/office/drawing/2010/main"/>
                        </a:ext>
                      </a:extLst>
                    </a:blip>
                    <a:stretch>
                      <a:fillRect/>
                    </a:stretch>
                  </pic:blipFill>
                  <pic:spPr>
                    <a:xfrm rot="0">
                      <a:off x="0" y="0"/>
                      <a:ext cx="3124200" cy="2162508"/>
                    </a:xfrm>
                    <a:prstGeom prst="rect">
                      <a:avLst/>
                    </a:prstGeom>
                  </pic:spPr>
                </pic:pic>
              </a:graphicData>
            </a:graphic>
            <wp14:sizeRelH relativeFrom="page">
              <wp14:pctWidth>0</wp14:pctWidth>
            </wp14:sizeRelH>
            <wp14:sizeRelV relativeFrom="page">
              <wp14:pctHeight>0</wp14:pctHeight>
            </wp14:sizeRelV>
          </wp:anchor>
        </w:drawing>
      </w:r>
    </w:p>
    <w:p w:rsidR="39AF81CE" w:rsidP="08CDE18C" w:rsidRDefault="39AF81CE" w14:paraId="6D754F56" w14:textId="3E7F46EE">
      <w:pPr>
        <w:pStyle w:val="Normal"/>
      </w:pPr>
      <w:r w:rsidR="681FBF3D">
        <w:rPr/>
        <w:t>Test no.3</w:t>
      </w:r>
      <w:r w:rsidR="681FBF3D">
        <w:rPr/>
        <w:t xml:space="preserve"> ensures that the teacher is </w:t>
      </w:r>
      <w:r w:rsidR="681FBF3D">
        <w:rPr/>
        <w:t>displayed a list of quizzes they have created. We can see from the screenshot that the teacher is only displayed quizzes they have created. This ensures that teachers can</w:t>
      </w:r>
      <w:r w:rsidR="6E45A1A2">
        <w:rPr/>
        <w:t>not</w:t>
      </w:r>
      <w:r w:rsidR="681FBF3D">
        <w:rPr/>
        <w:t xml:space="preserve"> change other people's work.</w:t>
      </w:r>
      <w:r w:rsidR="70CB3522">
        <w:drawing>
          <wp:anchor distT="0" distB="0" distL="114300" distR="114300" simplePos="0" relativeHeight="251658240" behindDoc="0" locked="0" layoutInCell="1" allowOverlap="1" wp14:editId="3DCC5C29" wp14:anchorId="169BDE5A">
            <wp:simplePos x="0" y="0"/>
            <wp:positionH relativeFrom="column">
              <wp:align>left</wp:align>
            </wp:positionH>
            <wp:positionV relativeFrom="paragraph">
              <wp:posOffset>0</wp:posOffset>
            </wp:positionV>
            <wp:extent cx="3105150" cy="2149321"/>
            <wp:effectExtent l="0" t="0" r="0" b="0"/>
            <wp:wrapSquare wrapText="bothSides"/>
            <wp:docPr id="1436613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613860" name="Picture 1436613860"/>
                    <pic:cNvPicPr/>
                  </pic:nvPicPr>
                  <pic:blipFill>
                    <a:blip xmlns:r="http://schemas.openxmlformats.org/officeDocument/2006/relationships" r:embed="rId526448484">
                      <a:extLst>
                        <a:ext uri="{28A0092B-C50C-407E-A947-70E740481C1C}">
                          <a14:useLocalDpi xmlns:a14="http://schemas.microsoft.com/office/drawing/2010/main"/>
                        </a:ext>
                      </a:extLst>
                    </a:blip>
                    <a:stretch>
                      <a:fillRect/>
                    </a:stretch>
                  </pic:blipFill>
                  <pic:spPr>
                    <a:xfrm rot="0">
                      <a:off x="0" y="0"/>
                      <a:ext cx="3105150" cy="2149321"/>
                    </a:xfrm>
                    <a:prstGeom prst="rect">
                      <a:avLst/>
                    </a:prstGeom>
                  </pic:spPr>
                </pic:pic>
              </a:graphicData>
            </a:graphic>
            <wp14:sizeRelH relativeFrom="page">
              <wp14:pctWidth>0</wp14:pctWidth>
            </wp14:sizeRelH>
            <wp14:sizeRelV relativeFrom="page">
              <wp14:pctHeight>0</wp14:pctHeight>
            </wp14:sizeRelV>
          </wp:anchor>
        </w:drawing>
      </w:r>
    </w:p>
    <w:p w:rsidR="39AF81CE" w:rsidP="08CDE18C" w:rsidRDefault="39AF81CE" w14:textId="4EEEDDE0" w14:paraId="4C0B20A8">
      <w:pPr>
        <w:pStyle w:val="Normal"/>
      </w:pPr>
      <w:r w:rsidR="41C4B7A8">
        <w:rPr/>
        <w:t>T</w:t>
      </w:r>
      <w:r w:rsidR="41C4B7A8">
        <w:rPr/>
        <w:t xml:space="preserve">his screenshot shows that test no.4 was a pass as the program is not continuing and </w:t>
      </w:r>
      <w:r w:rsidR="5965FB6A">
        <w:rPr/>
        <w:t>informing</w:t>
      </w:r>
      <w:r w:rsidR="41C4B7A8">
        <w:rPr/>
        <w:t xml:space="preserve"> the</w:t>
      </w:r>
      <w:r w:rsidR="360350F2">
        <w:rPr/>
        <w:t xml:space="preserve"> teach</w:t>
      </w:r>
      <w:r w:rsidR="41C4B7A8">
        <w:rPr/>
        <w:t>er of missing input. This prevents the program from crashing in future process as the input fro</w:t>
      </w:r>
      <w:r w:rsidR="6F0C5698">
        <w:rPr/>
        <w:t>m teacher is vital.</w:t>
      </w:r>
      <w:r w:rsidR="3DE8A7C0">
        <w:drawing>
          <wp:anchor distT="0" distB="0" distL="114300" distR="114300" simplePos="0" relativeHeight="251658240" behindDoc="0" locked="0" layoutInCell="1" allowOverlap="1" wp14:editId="47A8EDB6" wp14:anchorId="1A189903">
            <wp:simplePos x="0" y="0"/>
            <wp:positionH relativeFrom="column">
              <wp:align>left</wp:align>
            </wp:positionH>
            <wp:positionV relativeFrom="paragraph">
              <wp:posOffset>0</wp:posOffset>
            </wp:positionV>
            <wp:extent cx="3068676" cy="2124075"/>
            <wp:effectExtent l="0" t="0" r="0" b="0"/>
            <wp:wrapSquare wrapText="bothSides"/>
            <wp:docPr id="1855341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443136" name="Picture 595443136"/>
                    <pic:cNvPicPr/>
                  </pic:nvPicPr>
                  <pic:blipFill>
                    <a:blip xmlns:r="http://schemas.openxmlformats.org/officeDocument/2006/relationships" r:embed="rId1698846904">
                      <a:extLst>
                        <a:ext uri="{28A0092B-C50C-407E-A947-70E740481C1C}">
                          <a14:useLocalDpi xmlns:a14="http://schemas.microsoft.com/office/drawing/2010/main"/>
                        </a:ext>
                      </a:extLst>
                    </a:blip>
                    <a:stretch>
                      <a:fillRect/>
                    </a:stretch>
                  </pic:blipFill>
                  <pic:spPr>
                    <a:xfrm rot="0">
                      <a:off x="0" y="0"/>
                      <a:ext cx="3068676" cy="2124075"/>
                    </a:xfrm>
                    <a:prstGeom prst="rect">
                      <a:avLst/>
                    </a:prstGeom>
                  </pic:spPr>
                </pic:pic>
              </a:graphicData>
            </a:graphic>
            <wp14:sizeRelH relativeFrom="page">
              <wp14:pctWidth>0</wp14:pctWidth>
            </wp14:sizeRelH>
            <wp14:sizeRelV relativeFrom="page">
              <wp14:pctHeight>0</wp14:pctHeight>
            </wp14:sizeRelV>
          </wp:anchor>
        </w:drawing>
      </w:r>
    </w:p>
    <w:p w:rsidR="1D297DC5" w:rsidP="107A84E5" w:rsidRDefault="1D297DC5" w14:paraId="2100DD6F" w14:textId="1DC08B81">
      <w:pPr>
        <w:pStyle w:val="Heading2"/>
        <w:bidi w:val="0"/>
      </w:pPr>
      <w:bookmarkStart w:name="_Toc274325471" w:id="1468290822"/>
      <w:r w:rsidR="1D297DC5">
        <w:rPr/>
        <w:t>3.13 Final system testing</w:t>
      </w:r>
      <w:bookmarkEnd w:id="1468290822"/>
    </w:p>
    <w:p w:rsidR="4B281C57" w:rsidP="107A84E5" w:rsidRDefault="4B281C57" w14:paraId="6D49424B" w14:textId="4609280A">
      <w:pPr>
        <w:pStyle w:val="Normal"/>
        <w:rPr>
          <w:rFonts w:ascii="Aptos" w:hAnsi="Aptos" w:eastAsia="Aptos" w:cs="Aptos"/>
          <w:noProof w:val="0"/>
          <w:sz w:val="24"/>
          <w:szCs w:val="24"/>
          <w:lang w:val="en-GB"/>
        </w:rPr>
      </w:pPr>
      <w:r w:rsidR="1DA559E7">
        <w:rPr/>
        <w:t xml:space="preserve">All the modules of the program have been developed which means that the program is </w:t>
      </w:r>
      <w:r w:rsidR="4309B520">
        <w:rPr/>
        <w:t xml:space="preserve">fully </w:t>
      </w:r>
      <w:r w:rsidR="1DA559E7">
        <w:rPr/>
        <w:t xml:space="preserve">operational.  Each module has </w:t>
      </w:r>
      <w:r w:rsidR="4CC2381E">
        <w:rPr/>
        <w:t>it's</w:t>
      </w:r>
      <w:r w:rsidR="4CC2381E">
        <w:rPr/>
        <w:t xml:space="preserve"> separately been justified, </w:t>
      </w:r>
      <w:r w:rsidR="4CC2381E">
        <w:rPr/>
        <w:t>tested</w:t>
      </w:r>
      <w:r w:rsidR="4CC2381E">
        <w:rPr/>
        <w:t xml:space="preserve"> and refined by iterative development</w:t>
      </w:r>
      <w:r w:rsidR="1DA559E7">
        <w:rPr/>
        <w:t xml:space="preserve">. </w:t>
      </w:r>
      <w:r w:rsidR="1F326DE4">
        <w:rPr/>
        <w:t xml:space="preserve">As development and testing of the modules </w:t>
      </w:r>
      <w:r w:rsidR="312A9552">
        <w:rPr/>
        <w:t>has been completed</w:t>
      </w:r>
      <w:r w:rsidR="0F288DE5">
        <w:rPr/>
        <w:t>,</w:t>
      </w:r>
      <w:r w:rsidR="312A9552">
        <w:rPr/>
        <w:t xml:space="preserve"> </w:t>
      </w:r>
      <w:r w:rsidR="341DDFA3">
        <w:rPr/>
        <w:t>the next step is to test the</w:t>
      </w:r>
      <w:r w:rsidR="312A9552">
        <w:rPr/>
        <w:t xml:space="preserve"> integration of these </w:t>
      </w:r>
      <w:r w:rsidR="7B7E920C">
        <w:rPr/>
        <w:t xml:space="preserve">different modules. </w:t>
      </w:r>
      <w:r w:rsidRPr="107A84E5" w:rsidR="7B7E920C">
        <w:rPr>
          <w:rFonts w:ascii="Aptos" w:hAnsi="Aptos" w:eastAsia="Aptos" w:cs="Aptos"/>
          <w:noProof w:val="0"/>
          <w:sz w:val="24"/>
          <w:szCs w:val="24"/>
          <w:lang w:val="en-GB"/>
        </w:rPr>
        <w:t>These tests will simulate</w:t>
      </w:r>
      <w:r w:rsidRPr="107A84E5" w:rsidR="50739625">
        <w:rPr>
          <w:rFonts w:ascii="Aptos" w:hAnsi="Aptos" w:eastAsia="Aptos" w:cs="Aptos"/>
          <w:noProof w:val="0"/>
          <w:sz w:val="24"/>
          <w:szCs w:val="24"/>
          <w:lang w:val="en-GB"/>
        </w:rPr>
        <w:t xml:space="preserve"> </w:t>
      </w:r>
      <w:r w:rsidRPr="107A84E5" w:rsidR="7B7E920C">
        <w:rPr>
          <w:rFonts w:ascii="Aptos" w:hAnsi="Aptos" w:eastAsia="Aptos" w:cs="Aptos"/>
          <w:noProof w:val="0"/>
          <w:sz w:val="24"/>
          <w:szCs w:val="24"/>
          <w:lang w:val="en-GB"/>
        </w:rPr>
        <w:t xml:space="preserve">real user interactions such as registering, logging in, creating </w:t>
      </w:r>
      <w:r w:rsidRPr="107A84E5" w:rsidR="7B7E920C">
        <w:rPr>
          <w:rFonts w:ascii="Aptos" w:hAnsi="Aptos" w:eastAsia="Aptos" w:cs="Aptos"/>
          <w:noProof w:val="0"/>
          <w:sz w:val="24"/>
          <w:szCs w:val="24"/>
          <w:lang w:val="en-GB"/>
        </w:rPr>
        <w:t>quizzes</w:t>
      </w:r>
      <w:r w:rsidRPr="107A84E5" w:rsidR="7B7E920C">
        <w:rPr>
          <w:rFonts w:ascii="Aptos" w:hAnsi="Aptos" w:eastAsia="Aptos" w:cs="Aptos"/>
          <w:noProof w:val="0"/>
          <w:sz w:val="24"/>
          <w:szCs w:val="24"/>
          <w:lang w:val="en-GB"/>
        </w:rPr>
        <w:t xml:space="preserve"> and completing them to </w:t>
      </w:r>
      <w:r w:rsidRPr="107A84E5" w:rsidR="29C31979">
        <w:rPr>
          <w:rFonts w:ascii="Aptos" w:hAnsi="Aptos" w:eastAsia="Aptos" w:cs="Aptos"/>
          <w:noProof w:val="0"/>
          <w:sz w:val="24"/>
          <w:szCs w:val="24"/>
          <w:lang w:val="en-GB"/>
        </w:rPr>
        <w:t>confirm that data transfer is happening correctly between the interface and database.</w:t>
      </w:r>
    </w:p>
    <w:tbl>
      <w:tblPr>
        <w:tblStyle w:val="TableGrid"/>
        <w:bidiVisual w:val="0"/>
        <w:tblW w:w="0" w:type="auto"/>
        <w:tblLook w:val="06A0" w:firstRow="1" w:lastRow="0" w:firstColumn="1" w:lastColumn="0" w:noHBand="1" w:noVBand="1"/>
      </w:tblPr>
      <w:tblGrid>
        <w:gridCol w:w="690"/>
        <w:gridCol w:w="1560"/>
        <w:gridCol w:w="2400"/>
        <w:gridCol w:w="2775"/>
        <w:gridCol w:w="930"/>
        <w:gridCol w:w="792"/>
      </w:tblGrid>
      <w:tr w:rsidR="107A84E5" w:rsidTr="107A84E5" w14:paraId="0E51A036">
        <w:trPr>
          <w:trHeight w:val="570"/>
        </w:trPr>
        <w:tc>
          <w:tcPr>
            <w:tcW w:w="690" w:type="dxa"/>
            <w:tcMar/>
          </w:tcPr>
          <w:p w:rsidR="107A84E5" w:rsidP="107A84E5" w:rsidRDefault="107A84E5" w14:paraId="7B437613" w14:textId="28F62F8D">
            <w:pPr>
              <w:pStyle w:val="Normal"/>
              <w:rPr>
                <w:color w:val="auto"/>
                <w:sz w:val="20"/>
                <w:szCs w:val="20"/>
              </w:rPr>
            </w:pPr>
            <w:r w:rsidRPr="107A84E5" w:rsidR="107A84E5">
              <w:rPr>
                <w:color w:val="auto"/>
                <w:sz w:val="20"/>
                <w:szCs w:val="20"/>
              </w:rPr>
              <w:t xml:space="preserve">Test </w:t>
            </w:r>
            <w:r w:rsidRPr="107A84E5" w:rsidR="107A84E5">
              <w:rPr>
                <w:color w:val="auto"/>
                <w:sz w:val="20"/>
                <w:szCs w:val="20"/>
              </w:rPr>
              <w:t>No.</w:t>
            </w:r>
          </w:p>
        </w:tc>
        <w:tc>
          <w:tcPr>
            <w:tcW w:w="1560" w:type="dxa"/>
            <w:tcMar/>
          </w:tcPr>
          <w:p w:rsidR="107A84E5" w:rsidP="107A84E5" w:rsidRDefault="107A84E5" w14:paraId="3114AC12" w14:textId="2F7C884C">
            <w:pPr>
              <w:pStyle w:val="Normal"/>
              <w:rPr>
                <w:color w:val="auto"/>
                <w:sz w:val="20"/>
                <w:szCs w:val="20"/>
              </w:rPr>
            </w:pPr>
            <w:r w:rsidRPr="107A84E5" w:rsidR="107A84E5">
              <w:rPr>
                <w:color w:val="auto"/>
                <w:sz w:val="20"/>
                <w:szCs w:val="20"/>
              </w:rPr>
              <w:t>Test Description</w:t>
            </w:r>
          </w:p>
        </w:tc>
        <w:tc>
          <w:tcPr>
            <w:tcW w:w="2400" w:type="dxa"/>
            <w:tcMar/>
          </w:tcPr>
          <w:p w:rsidR="2E959DDF" w:rsidP="107A84E5" w:rsidRDefault="2E959DDF" w14:paraId="061FAEFB" w14:textId="24C977E9">
            <w:pPr>
              <w:pStyle w:val="Normal"/>
              <w:rPr>
                <w:color w:val="auto"/>
                <w:sz w:val="20"/>
                <w:szCs w:val="20"/>
              </w:rPr>
            </w:pPr>
            <w:r w:rsidRPr="107A84E5" w:rsidR="2E959DDF">
              <w:rPr>
                <w:color w:val="auto"/>
                <w:sz w:val="20"/>
                <w:szCs w:val="20"/>
              </w:rPr>
              <w:t>User Action</w:t>
            </w:r>
          </w:p>
        </w:tc>
        <w:tc>
          <w:tcPr>
            <w:tcW w:w="2775" w:type="dxa"/>
            <w:tcMar/>
          </w:tcPr>
          <w:p w:rsidR="107A84E5" w:rsidP="107A84E5" w:rsidRDefault="107A84E5" w14:paraId="4506F901" w14:textId="02D353CE">
            <w:pPr>
              <w:pStyle w:val="Normal"/>
              <w:rPr>
                <w:color w:val="auto"/>
                <w:sz w:val="20"/>
                <w:szCs w:val="20"/>
              </w:rPr>
            </w:pPr>
            <w:r w:rsidRPr="107A84E5" w:rsidR="107A84E5">
              <w:rPr>
                <w:color w:val="auto"/>
                <w:sz w:val="20"/>
                <w:szCs w:val="20"/>
              </w:rPr>
              <w:t>Expected Outcome</w:t>
            </w:r>
          </w:p>
        </w:tc>
        <w:tc>
          <w:tcPr>
            <w:tcW w:w="930" w:type="dxa"/>
            <w:tcMar/>
          </w:tcPr>
          <w:p w:rsidR="107A84E5" w:rsidP="107A84E5" w:rsidRDefault="107A84E5" w14:paraId="2A87D00D" w14:textId="213FA11F">
            <w:pPr>
              <w:pStyle w:val="Normal"/>
              <w:rPr>
                <w:color w:val="auto"/>
                <w:sz w:val="20"/>
                <w:szCs w:val="20"/>
              </w:rPr>
            </w:pPr>
            <w:r w:rsidRPr="107A84E5" w:rsidR="107A84E5">
              <w:rPr>
                <w:color w:val="auto"/>
                <w:sz w:val="20"/>
                <w:szCs w:val="20"/>
              </w:rPr>
              <w:t>Actual Output</w:t>
            </w:r>
          </w:p>
        </w:tc>
        <w:tc>
          <w:tcPr>
            <w:tcW w:w="792" w:type="dxa"/>
            <w:tcMar/>
          </w:tcPr>
          <w:p w:rsidR="107A84E5" w:rsidP="107A84E5" w:rsidRDefault="107A84E5" w14:paraId="0A09607F" w14:textId="6644D76C">
            <w:pPr>
              <w:pStyle w:val="Normal"/>
              <w:rPr>
                <w:color w:val="auto"/>
                <w:sz w:val="20"/>
                <w:szCs w:val="20"/>
              </w:rPr>
            </w:pPr>
            <w:r w:rsidRPr="107A84E5" w:rsidR="107A84E5">
              <w:rPr>
                <w:color w:val="auto"/>
                <w:sz w:val="20"/>
                <w:szCs w:val="20"/>
              </w:rPr>
              <w:t>Pass/Fail</w:t>
            </w:r>
          </w:p>
        </w:tc>
      </w:tr>
      <w:tr w:rsidR="107A84E5" w:rsidTr="107A84E5" w14:paraId="27EAEAC3">
        <w:trPr>
          <w:trHeight w:val="570"/>
        </w:trPr>
        <w:tc>
          <w:tcPr>
            <w:tcW w:w="690" w:type="dxa"/>
            <w:tcMar/>
          </w:tcPr>
          <w:p w:rsidR="4EC0B9E1" w:rsidP="107A84E5" w:rsidRDefault="4EC0B9E1" w14:paraId="038DA789" w14:textId="4234233E">
            <w:pPr>
              <w:pStyle w:val="Normal"/>
              <w:bidi w:val="0"/>
              <w:rPr>
                <w:color w:val="auto"/>
                <w:sz w:val="20"/>
                <w:szCs w:val="20"/>
              </w:rPr>
            </w:pPr>
            <w:r w:rsidRPr="107A84E5" w:rsidR="4EC0B9E1">
              <w:rPr>
                <w:color w:val="auto"/>
                <w:sz w:val="20"/>
                <w:szCs w:val="20"/>
              </w:rPr>
              <w:t>1</w:t>
            </w:r>
          </w:p>
        </w:tc>
        <w:tc>
          <w:tcPr>
            <w:tcW w:w="1560" w:type="dxa"/>
            <w:tcMar/>
          </w:tcPr>
          <w:p w:rsidR="13E4AB72" w:rsidP="107A84E5" w:rsidRDefault="13E4AB72" w14:paraId="477A7057" w14:textId="11DC3D07">
            <w:pPr>
              <w:pStyle w:val="Normal"/>
              <w:bidi w:val="0"/>
              <w:rPr>
                <w:color w:val="auto"/>
                <w:sz w:val="20"/>
                <w:szCs w:val="20"/>
              </w:rPr>
            </w:pPr>
            <w:r w:rsidRPr="107A84E5" w:rsidR="13E4AB72">
              <w:rPr>
                <w:color w:val="auto"/>
                <w:sz w:val="20"/>
                <w:szCs w:val="20"/>
              </w:rPr>
              <w:t>Register to homepage flow</w:t>
            </w:r>
          </w:p>
        </w:tc>
        <w:tc>
          <w:tcPr>
            <w:tcW w:w="2400" w:type="dxa"/>
            <w:tcMar/>
          </w:tcPr>
          <w:p w:rsidR="60DDCBAA" w:rsidP="107A84E5" w:rsidRDefault="60DDCBAA" w14:paraId="7276F743" w14:textId="526DEA0B">
            <w:pPr>
              <w:pStyle w:val="Normal"/>
              <w:bidi w:val="0"/>
              <w:rPr>
                <w:color w:val="auto"/>
                <w:sz w:val="20"/>
                <w:szCs w:val="20"/>
              </w:rPr>
            </w:pPr>
            <w:r w:rsidRPr="107A84E5" w:rsidR="60DDCBAA">
              <w:rPr>
                <w:color w:val="auto"/>
                <w:sz w:val="20"/>
                <w:szCs w:val="20"/>
              </w:rPr>
              <w:t>User register with valid details and accesses the homepage</w:t>
            </w:r>
          </w:p>
        </w:tc>
        <w:tc>
          <w:tcPr>
            <w:tcW w:w="2775" w:type="dxa"/>
            <w:tcMar/>
          </w:tcPr>
          <w:p w:rsidR="60DDCBAA" w:rsidP="107A84E5" w:rsidRDefault="60DDCBAA" w14:paraId="1F137BF7" w14:textId="75C5D344">
            <w:pPr>
              <w:pStyle w:val="Normal"/>
              <w:bidi w:val="0"/>
              <w:rPr>
                <w:color w:val="auto"/>
                <w:sz w:val="20"/>
                <w:szCs w:val="20"/>
              </w:rPr>
            </w:pPr>
            <w:r w:rsidRPr="107A84E5" w:rsidR="60DDCBAA">
              <w:rPr>
                <w:color w:val="auto"/>
                <w:sz w:val="20"/>
                <w:szCs w:val="20"/>
              </w:rPr>
              <w:t>Account is created and user is redirect to the correct homepage</w:t>
            </w:r>
          </w:p>
        </w:tc>
        <w:tc>
          <w:tcPr>
            <w:tcW w:w="930" w:type="dxa"/>
            <w:tcMar/>
          </w:tcPr>
          <w:p w:rsidR="60DDCBAA" w:rsidP="107A84E5" w:rsidRDefault="60DDCBAA" w14:paraId="72E360C7" w14:textId="342F3B56">
            <w:pPr>
              <w:pStyle w:val="Normal"/>
              <w:bidi w:val="0"/>
              <w:rPr>
                <w:color w:val="auto"/>
                <w:sz w:val="20"/>
                <w:szCs w:val="20"/>
              </w:rPr>
            </w:pPr>
            <w:r w:rsidRPr="107A84E5" w:rsidR="60DDCBAA">
              <w:rPr>
                <w:color w:val="auto"/>
                <w:sz w:val="20"/>
                <w:szCs w:val="20"/>
              </w:rPr>
              <w:t>Same</w:t>
            </w:r>
          </w:p>
        </w:tc>
        <w:tc>
          <w:tcPr>
            <w:tcW w:w="792" w:type="dxa"/>
            <w:tcMar/>
          </w:tcPr>
          <w:p w:rsidR="60DDCBAA" w:rsidP="107A84E5" w:rsidRDefault="60DDCBAA" w14:paraId="0D213D10" w14:textId="399EFED8">
            <w:pPr>
              <w:pStyle w:val="Normal"/>
              <w:bidi w:val="0"/>
              <w:rPr>
                <w:color w:val="auto"/>
                <w:sz w:val="20"/>
                <w:szCs w:val="20"/>
              </w:rPr>
            </w:pPr>
            <w:r w:rsidRPr="107A84E5" w:rsidR="60DDCBAA">
              <w:rPr>
                <w:color w:val="auto"/>
                <w:sz w:val="20"/>
                <w:szCs w:val="20"/>
              </w:rPr>
              <w:t>Pass</w:t>
            </w:r>
          </w:p>
        </w:tc>
      </w:tr>
      <w:tr w:rsidR="107A84E5" w:rsidTr="107A84E5" w14:paraId="13267553">
        <w:trPr>
          <w:trHeight w:val="570"/>
        </w:trPr>
        <w:tc>
          <w:tcPr>
            <w:tcW w:w="690" w:type="dxa"/>
            <w:tcMar>
              <w:left w:w="105" w:type="dxa"/>
              <w:right w:w="105" w:type="dxa"/>
            </w:tcMar>
            <w:vAlign w:val="top"/>
          </w:tcPr>
          <w:p w:rsidR="4EC0B9E1" w:rsidP="107A84E5" w:rsidRDefault="4EC0B9E1" w14:paraId="5A2139D3" w14:textId="3CE48978">
            <w:pPr>
              <w:rPr>
                <w:rFonts w:ascii="Aptos" w:hAnsi="Aptos" w:eastAsia="Aptos" w:cs="Aptos"/>
                <w:b w:val="0"/>
                <w:bCs w:val="0"/>
                <w:i w:val="0"/>
                <w:iCs w:val="0"/>
                <w:caps w:val="0"/>
                <w:smallCaps w:val="0"/>
                <w:color w:val="auto"/>
                <w:sz w:val="20"/>
                <w:szCs w:val="20"/>
                <w:lang w:val="en-GB"/>
              </w:rPr>
            </w:pPr>
            <w:r w:rsidRPr="107A84E5" w:rsidR="4EC0B9E1">
              <w:rPr>
                <w:rFonts w:ascii="Aptos" w:hAnsi="Aptos" w:eastAsia="Aptos" w:cs="Aptos"/>
                <w:b w:val="0"/>
                <w:bCs w:val="0"/>
                <w:i w:val="0"/>
                <w:iCs w:val="0"/>
                <w:caps w:val="0"/>
                <w:smallCaps w:val="0"/>
                <w:color w:val="auto"/>
                <w:sz w:val="20"/>
                <w:szCs w:val="20"/>
                <w:lang w:val="en-GB"/>
              </w:rPr>
              <w:t>2</w:t>
            </w:r>
          </w:p>
        </w:tc>
        <w:tc>
          <w:tcPr>
            <w:tcW w:w="1560" w:type="dxa"/>
            <w:tcMar>
              <w:left w:w="105" w:type="dxa"/>
              <w:right w:w="105" w:type="dxa"/>
            </w:tcMar>
            <w:vAlign w:val="top"/>
          </w:tcPr>
          <w:p w:rsidR="18B29C21" w:rsidP="107A84E5" w:rsidRDefault="18B29C21" w14:paraId="5E75F2A5" w14:textId="77676934">
            <w:pPr>
              <w:rPr>
                <w:rFonts w:ascii="Aptos" w:hAnsi="Aptos" w:eastAsia="Aptos" w:cs="Aptos"/>
                <w:b w:val="0"/>
                <w:bCs w:val="0"/>
                <w:i w:val="0"/>
                <w:iCs w:val="0"/>
                <w:caps w:val="0"/>
                <w:smallCaps w:val="0"/>
                <w:color w:val="auto"/>
                <w:sz w:val="20"/>
                <w:szCs w:val="20"/>
                <w:lang w:val="en-GB"/>
              </w:rPr>
            </w:pPr>
            <w:r w:rsidRPr="107A84E5" w:rsidR="18B29C21">
              <w:rPr>
                <w:rFonts w:ascii="Aptos" w:hAnsi="Aptos" w:eastAsia="Aptos" w:cs="Aptos"/>
                <w:b w:val="0"/>
                <w:bCs w:val="0"/>
                <w:i w:val="0"/>
                <w:iCs w:val="0"/>
                <w:caps w:val="0"/>
                <w:smallCaps w:val="0"/>
                <w:color w:val="auto"/>
                <w:sz w:val="20"/>
                <w:szCs w:val="20"/>
                <w:lang w:val="en-GB"/>
              </w:rPr>
              <w:t>Teacher login redirect</w:t>
            </w:r>
          </w:p>
        </w:tc>
        <w:tc>
          <w:tcPr>
            <w:tcW w:w="2400" w:type="dxa"/>
            <w:tcMar>
              <w:left w:w="105" w:type="dxa"/>
              <w:right w:w="105" w:type="dxa"/>
            </w:tcMar>
            <w:vAlign w:val="top"/>
          </w:tcPr>
          <w:p w:rsidR="18B29C21" w:rsidP="107A84E5" w:rsidRDefault="18B29C21" w14:paraId="02084C96" w14:textId="0500AA5B">
            <w:pPr>
              <w:rPr>
                <w:rFonts w:ascii="Aptos" w:hAnsi="Aptos" w:eastAsia="Aptos" w:cs="Aptos"/>
                <w:b w:val="0"/>
                <w:bCs w:val="0"/>
                <w:i w:val="0"/>
                <w:iCs w:val="0"/>
                <w:caps w:val="0"/>
                <w:smallCaps w:val="0"/>
                <w:color w:val="auto"/>
                <w:sz w:val="20"/>
                <w:szCs w:val="20"/>
                <w:lang w:val="en-GB"/>
              </w:rPr>
            </w:pPr>
            <w:r w:rsidRPr="107A84E5" w:rsidR="18B29C21">
              <w:rPr>
                <w:rFonts w:ascii="Aptos" w:hAnsi="Aptos" w:eastAsia="Aptos" w:cs="Aptos"/>
                <w:b w:val="0"/>
                <w:bCs w:val="0"/>
                <w:i w:val="0"/>
                <w:iCs w:val="0"/>
                <w:caps w:val="0"/>
                <w:smallCaps w:val="0"/>
                <w:color w:val="auto"/>
                <w:sz w:val="20"/>
                <w:szCs w:val="20"/>
                <w:lang w:val="en-GB"/>
              </w:rPr>
              <w:t>Teacher logs in with correct details</w:t>
            </w:r>
          </w:p>
        </w:tc>
        <w:tc>
          <w:tcPr>
            <w:tcW w:w="2775" w:type="dxa"/>
            <w:tcMar>
              <w:left w:w="105" w:type="dxa"/>
              <w:right w:w="105" w:type="dxa"/>
            </w:tcMar>
            <w:vAlign w:val="top"/>
          </w:tcPr>
          <w:p w:rsidR="18B29C21" w:rsidP="107A84E5" w:rsidRDefault="18B29C21" w14:paraId="673EF0E5" w14:textId="5BE0C23E">
            <w:pPr>
              <w:rPr>
                <w:rFonts w:ascii="Aptos" w:hAnsi="Aptos" w:eastAsia="Aptos" w:cs="Aptos"/>
                <w:b w:val="0"/>
                <w:bCs w:val="0"/>
                <w:i w:val="0"/>
                <w:iCs w:val="0"/>
                <w:caps w:val="0"/>
                <w:smallCaps w:val="0"/>
                <w:color w:val="auto"/>
                <w:sz w:val="20"/>
                <w:szCs w:val="20"/>
                <w:lang w:val="en-GB"/>
              </w:rPr>
            </w:pPr>
            <w:r w:rsidRPr="107A84E5" w:rsidR="18B29C21">
              <w:rPr>
                <w:rFonts w:ascii="Aptos" w:hAnsi="Aptos" w:eastAsia="Aptos" w:cs="Aptos"/>
                <w:b w:val="0"/>
                <w:bCs w:val="0"/>
                <w:i w:val="0"/>
                <w:iCs w:val="0"/>
                <w:caps w:val="0"/>
                <w:smallCaps w:val="0"/>
                <w:color w:val="auto"/>
                <w:sz w:val="20"/>
                <w:szCs w:val="20"/>
                <w:lang w:val="en-GB"/>
              </w:rPr>
              <w:t>Teacher is logged in and the teacher homepage appears</w:t>
            </w:r>
          </w:p>
        </w:tc>
        <w:tc>
          <w:tcPr>
            <w:tcW w:w="930" w:type="dxa"/>
            <w:tcMar>
              <w:left w:w="105" w:type="dxa"/>
              <w:right w:w="105" w:type="dxa"/>
            </w:tcMar>
            <w:vAlign w:val="top"/>
          </w:tcPr>
          <w:p w:rsidR="18B29C21" w:rsidP="107A84E5" w:rsidRDefault="18B29C21" w14:paraId="736BB958" w14:textId="54F11B74">
            <w:pPr>
              <w:rPr>
                <w:rFonts w:ascii="Aptos" w:hAnsi="Aptos" w:eastAsia="Aptos" w:cs="Aptos"/>
                <w:b w:val="0"/>
                <w:bCs w:val="0"/>
                <w:i w:val="0"/>
                <w:iCs w:val="0"/>
                <w:caps w:val="0"/>
                <w:smallCaps w:val="0"/>
                <w:color w:val="auto"/>
                <w:sz w:val="20"/>
                <w:szCs w:val="20"/>
                <w:lang w:val="en-GB"/>
              </w:rPr>
            </w:pPr>
            <w:r w:rsidRPr="107A84E5" w:rsidR="18B29C21">
              <w:rPr>
                <w:rFonts w:ascii="Aptos" w:hAnsi="Aptos" w:eastAsia="Aptos" w:cs="Aptos"/>
                <w:b w:val="0"/>
                <w:bCs w:val="0"/>
                <w:i w:val="0"/>
                <w:iCs w:val="0"/>
                <w:caps w:val="0"/>
                <w:smallCaps w:val="0"/>
                <w:color w:val="auto"/>
                <w:sz w:val="20"/>
                <w:szCs w:val="20"/>
                <w:lang w:val="en-GB"/>
              </w:rPr>
              <w:t>Same</w:t>
            </w:r>
          </w:p>
        </w:tc>
        <w:tc>
          <w:tcPr>
            <w:tcW w:w="792" w:type="dxa"/>
            <w:tcMar>
              <w:left w:w="105" w:type="dxa"/>
              <w:right w:w="105" w:type="dxa"/>
            </w:tcMar>
            <w:vAlign w:val="top"/>
          </w:tcPr>
          <w:p w:rsidR="18B29C21" w:rsidP="107A84E5" w:rsidRDefault="18B29C21" w14:paraId="2C4CA199" w14:textId="567538F7">
            <w:pPr>
              <w:rPr>
                <w:rFonts w:ascii="Aptos" w:hAnsi="Aptos" w:eastAsia="Aptos" w:cs="Aptos"/>
                <w:b w:val="0"/>
                <w:bCs w:val="0"/>
                <w:i w:val="0"/>
                <w:iCs w:val="0"/>
                <w:caps w:val="0"/>
                <w:smallCaps w:val="0"/>
                <w:color w:val="auto"/>
                <w:sz w:val="20"/>
                <w:szCs w:val="20"/>
                <w:lang w:val="en-GB"/>
              </w:rPr>
            </w:pPr>
            <w:r w:rsidRPr="107A84E5" w:rsidR="18B29C21">
              <w:rPr>
                <w:rFonts w:ascii="Aptos" w:hAnsi="Aptos" w:eastAsia="Aptos" w:cs="Aptos"/>
                <w:b w:val="0"/>
                <w:bCs w:val="0"/>
                <w:i w:val="0"/>
                <w:iCs w:val="0"/>
                <w:caps w:val="0"/>
                <w:smallCaps w:val="0"/>
                <w:color w:val="auto"/>
                <w:sz w:val="20"/>
                <w:szCs w:val="20"/>
                <w:lang w:val="en-GB"/>
              </w:rPr>
              <w:t>Pass</w:t>
            </w:r>
          </w:p>
        </w:tc>
      </w:tr>
      <w:tr w:rsidR="107A84E5" w:rsidTr="107A84E5" w14:paraId="35954D40">
        <w:trPr>
          <w:trHeight w:val="570"/>
        </w:trPr>
        <w:tc>
          <w:tcPr>
            <w:tcW w:w="690" w:type="dxa"/>
            <w:tcMar>
              <w:left w:w="105" w:type="dxa"/>
              <w:right w:w="105" w:type="dxa"/>
            </w:tcMar>
            <w:vAlign w:val="top"/>
          </w:tcPr>
          <w:p w:rsidR="418525D1" w:rsidP="107A84E5" w:rsidRDefault="418525D1" w14:paraId="6E3DF19D" w14:textId="68E80D84">
            <w:pPr>
              <w:rPr>
                <w:rFonts w:ascii="Aptos" w:hAnsi="Aptos" w:eastAsia="Aptos" w:cs="Aptos"/>
                <w:b w:val="0"/>
                <w:bCs w:val="0"/>
                <w:i w:val="0"/>
                <w:iCs w:val="0"/>
                <w:caps w:val="0"/>
                <w:smallCaps w:val="0"/>
                <w:color w:val="auto"/>
                <w:sz w:val="20"/>
                <w:szCs w:val="20"/>
                <w:lang w:val="en-GB"/>
              </w:rPr>
            </w:pPr>
            <w:r w:rsidRPr="107A84E5" w:rsidR="418525D1">
              <w:rPr>
                <w:rFonts w:ascii="Aptos" w:hAnsi="Aptos" w:eastAsia="Aptos" w:cs="Aptos"/>
                <w:b w:val="0"/>
                <w:bCs w:val="0"/>
                <w:i w:val="0"/>
                <w:iCs w:val="0"/>
                <w:caps w:val="0"/>
                <w:smallCaps w:val="0"/>
                <w:color w:val="auto"/>
                <w:sz w:val="20"/>
                <w:szCs w:val="20"/>
                <w:lang w:val="en-GB"/>
              </w:rPr>
              <w:t>3</w:t>
            </w:r>
          </w:p>
        </w:tc>
        <w:tc>
          <w:tcPr>
            <w:tcW w:w="1560" w:type="dxa"/>
            <w:tcMar>
              <w:left w:w="105" w:type="dxa"/>
              <w:right w:w="105" w:type="dxa"/>
            </w:tcMar>
            <w:vAlign w:val="top"/>
          </w:tcPr>
          <w:p w:rsidR="418525D1" w:rsidP="107A84E5" w:rsidRDefault="418525D1" w14:paraId="72A73ABF" w14:textId="0B48234F">
            <w:pPr>
              <w:rPr>
                <w:rFonts w:ascii="Aptos" w:hAnsi="Aptos" w:eastAsia="Aptos" w:cs="Aptos"/>
                <w:b w:val="0"/>
                <w:bCs w:val="0"/>
                <w:i w:val="0"/>
                <w:iCs w:val="0"/>
                <w:caps w:val="0"/>
                <w:smallCaps w:val="0"/>
                <w:color w:val="auto"/>
                <w:sz w:val="20"/>
                <w:szCs w:val="20"/>
                <w:lang w:val="en-GB"/>
              </w:rPr>
            </w:pPr>
            <w:r w:rsidRPr="107A84E5" w:rsidR="418525D1">
              <w:rPr>
                <w:rFonts w:ascii="Aptos" w:hAnsi="Aptos" w:eastAsia="Aptos" w:cs="Aptos"/>
                <w:b w:val="0"/>
                <w:bCs w:val="0"/>
                <w:i w:val="0"/>
                <w:iCs w:val="0"/>
                <w:caps w:val="0"/>
                <w:smallCaps w:val="0"/>
                <w:color w:val="auto"/>
                <w:sz w:val="20"/>
                <w:szCs w:val="20"/>
                <w:lang w:val="en-GB"/>
              </w:rPr>
              <w:t>Student login redirect</w:t>
            </w:r>
          </w:p>
        </w:tc>
        <w:tc>
          <w:tcPr>
            <w:tcW w:w="2400" w:type="dxa"/>
            <w:tcMar>
              <w:left w:w="105" w:type="dxa"/>
              <w:right w:w="105" w:type="dxa"/>
            </w:tcMar>
            <w:vAlign w:val="top"/>
          </w:tcPr>
          <w:p w:rsidR="418525D1" w:rsidP="107A84E5" w:rsidRDefault="418525D1" w14:paraId="38F38D0A" w14:textId="152F2B71">
            <w:pPr>
              <w:rPr>
                <w:rFonts w:ascii="Aptos" w:hAnsi="Aptos" w:eastAsia="Aptos" w:cs="Aptos"/>
                <w:b w:val="0"/>
                <w:bCs w:val="0"/>
                <w:i w:val="0"/>
                <w:iCs w:val="0"/>
                <w:caps w:val="0"/>
                <w:smallCaps w:val="0"/>
                <w:color w:val="auto"/>
                <w:sz w:val="20"/>
                <w:szCs w:val="20"/>
                <w:lang w:val="en-GB"/>
              </w:rPr>
            </w:pPr>
            <w:r w:rsidRPr="107A84E5" w:rsidR="418525D1">
              <w:rPr>
                <w:rFonts w:ascii="Aptos" w:hAnsi="Aptos" w:eastAsia="Aptos" w:cs="Aptos"/>
                <w:b w:val="0"/>
                <w:bCs w:val="0"/>
                <w:i w:val="0"/>
                <w:iCs w:val="0"/>
                <w:caps w:val="0"/>
                <w:smallCaps w:val="0"/>
                <w:color w:val="auto"/>
                <w:sz w:val="20"/>
                <w:szCs w:val="20"/>
                <w:lang w:val="en-GB"/>
              </w:rPr>
              <w:t xml:space="preserve">Student logs in with correct details </w:t>
            </w:r>
          </w:p>
        </w:tc>
        <w:tc>
          <w:tcPr>
            <w:tcW w:w="2775" w:type="dxa"/>
            <w:tcMar>
              <w:left w:w="105" w:type="dxa"/>
              <w:right w:w="105" w:type="dxa"/>
            </w:tcMar>
            <w:vAlign w:val="top"/>
          </w:tcPr>
          <w:p w:rsidR="418525D1" w:rsidP="107A84E5" w:rsidRDefault="418525D1" w14:paraId="105B0138" w14:textId="56D2FC22">
            <w:pPr>
              <w:rPr>
                <w:rFonts w:ascii="Aptos" w:hAnsi="Aptos" w:eastAsia="Aptos" w:cs="Aptos"/>
                <w:b w:val="0"/>
                <w:bCs w:val="0"/>
                <w:i w:val="0"/>
                <w:iCs w:val="0"/>
                <w:caps w:val="0"/>
                <w:smallCaps w:val="0"/>
                <w:color w:val="auto"/>
                <w:sz w:val="20"/>
                <w:szCs w:val="20"/>
                <w:lang w:val="en-GB"/>
              </w:rPr>
            </w:pPr>
            <w:r w:rsidRPr="107A84E5" w:rsidR="418525D1">
              <w:rPr>
                <w:rFonts w:ascii="Aptos" w:hAnsi="Aptos" w:eastAsia="Aptos" w:cs="Aptos"/>
                <w:b w:val="0"/>
                <w:bCs w:val="0"/>
                <w:i w:val="0"/>
                <w:iCs w:val="0"/>
                <w:caps w:val="0"/>
                <w:smallCaps w:val="0"/>
                <w:color w:val="auto"/>
                <w:sz w:val="20"/>
                <w:szCs w:val="20"/>
                <w:lang w:val="en-GB"/>
              </w:rPr>
              <w:t>Student</w:t>
            </w:r>
            <w:r w:rsidRPr="107A84E5" w:rsidR="418525D1">
              <w:rPr>
                <w:rFonts w:ascii="Aptos" w:hAnsi="Aptos" w:eastAsia="Aptos" w:cs="Aptos"/>
                <w:b w:val="0"/>
                <w:bCs w:val="0"/>
                <w:i w:val="0"/>
                <w:iCs w:val="0"/>
                <w:caps w:val="0"/>
                <w:smallCaps w:val="0"/>
                <w:color w:val="auto"/>
                <w:sz w:val="20"/>
                <w:szCs w:val="20"/>
                <w:lang w:val="en-GB"/>
              </w:rPr>
              <w:t xml:space="preserve"> is logged in and the student homepage appears</w:t>
            </w:r>
          </w:p>
        </w:tc>
        <w:tc>
          <w:tcPr>
            <w:tcW w:w="930" w:type="dxa"/>
            <w:tcMar>
              <w:left w:w="105" w:type="dxa"/>
              <w:right w:w="105" w:type="dxa"/>
            </w:tcMar>
            <w:vAlign w:val="top"/>
          </w:tcPr>
          <w:p w:rsidR="418525D1" w:rsidP="107A84E5" w:rsidRDefault="418525D1" w14:paraId="4894527C" w14:textId="47111FD1">
            <w:pPr>
              <w:rPr>
                <w:rFonts w:ascii="Aptos" w:hAnsi="Aptos" w:eastAsia="Aptos" w:cs="Aptos"/>
                <w:b w:val="0"/>
                <w:bCs w:val="0"/>
                <w:i w:val="0"/>
                <w:iCs w:val="0"/>
                <w:caps w:val="0"/>
                <w:smallCaps w:val="0"/>
                <w:color w:val="auto"/>
                <w:sz w:val="20"/>
                <w:szCs w:val="20"/>
                <w:lang w:val="en-GB"/>
              </w:rPr>
            </w:pPr>
            <w:r w:rsidRPr="107A84E5" w:rsidR="418525D1">
              <w:rPr>
                <w:rFonts w:ascii="Aptos" w:hAnsi="Aptos" w:eastAsia="Aptos" w:cs="Aptos"/>
                <w:b w:val="0"/>
                <w:bCs w:val="0"/>
                <w:i w:val="0"/>
                <w:iCs w:val="0"/>
                <w:caps w:val="0"/>
                <w:smallCaps w:val="0"/>
                <w:color w:val="auto"/>
                <w:sz w:val="20"/>
                <w:szCs w:val="20"/>
                <w:lang w:val="en-GB"/>
              </w:rPr>
              <w:t>Same</w:t>
            </w:r>
          </w:p>
        </w:tc>
        <w:tc>
          <w:tcPr>
            <w:tcW w:w="792" w:type="dxa"/>
            <w:tcMar>
              <w:left w:w="105" w:type="dxa"/>
              <w:right w:w="105" w:type="dxa"/>
            </w:tcMar>
            <w:vAlign w:val="top"/>
          </w:tcPr>
          <w:p w:rsidR="418525D1" w:rsidP="107A84E5" w:rsidRDefault="418525D1" w14:paraId="64F1F875" w14:textId="04B657BE">
            <w:pPr>
              <w:rPr>
                <w:rFonts w:ascii="Aptos" w:hAnsi="Aptos" w:eastAsia="Aptos" w:cs="Aptos"/>
                <w:b w:val="0"/>
                <w:bCs w:val="0"/>
                <w:i w:val="0"/>
                <w:iCs w:val="0"/>
                <w:caps w:val="0"/>
                <w:smallCaps w:val="0"/>
                <w:color w:val="auto"/>
                <w:sz w:val="20"/>
                <w:szCs w:val="20"/>
                <w:lang w:val="en-GB"/>
              </w:rPr>
            </w:pPr>
            <w:r w:rsidRPr="107A84E5" w:rsidR="418525D1">
              <w:rPr>
                <w:rFonts w:ascii="Aptos" w:hAnsi="Aptos" w:eastAsia="Aptos" w:cs="Aptos"/>
                <w:b w:val="0"/>
                <w:bCs w:val="0"/>
                <w:i w:val="0"/>
                <w:iCs w:val="0"/>
                <w:caps w:val="0"/>
                <w:smallCaps w:val="0"/>
                <w:color w:val="auto"/>
                <w:sz w:val="20"/>
                <w:szCs w:val="20"/>
                <w:lang w:val="en-GB"/>
              </w:rPr>
              <w:t>Pass</w:t>
            </w:r>
          </w:p>
        </w:tc>
      </w:tr>
      <w:tr w:rsidR="107A84E5" w:rsidTr="107A84E5" w14:paraId="547F87F2">
        <w:trPr>
          <w:trHeight w:val="570"/>
        </w:trPr>
        <w:tc>
          <w:tcPr>
            <w:tcW w:w="690" w:type="dxa"/>
            <w:tcMar>
              <w:left w:w="105" w:type="dxa"/>
              <w:right w:w="105" w:type="dxa"/>
            </w:tcMar>
            <w:vAlign w:val="top"/>
          </w:tcPr>
          <w:p w:rsidR="6558EE53" w:rsidP="107A84E5" w:rsidRDefault="6558EE53" w14:paraId="424C8FA3" w14:textId="17994FF7">
            <w:pPr>
              <w:rPr>
                <w:rFonts w:ascii="Aptos" w:hAnsi="Aptos" w:eastAsia="Aptos" w:cs="Aptos"/>
                <w:b w:val="0"/>
                <w:bCs w:val="0"/>
                <w:i w:val="0"/>
                <w:iCs w:val="0"/>
                <w:caps w:val="0"/>
                <w:smallCaps w:val="0"/>
                <w:color w:val="auto"/>
                <w:sz w:val="20"/>
                <w:szCs w:val="20"/>
                <w:lang w:val="en-GB"/>
              </w:rPr>
            </w:pPr>
            <w:r w:rsidRPr="107A84E5" w:rsidR="6558EE53">
              <w:rPr>
                <w:rFonts w:ascii="Aptos" w:hAnsi="Aptos" w:eastAsia="Aptos" w:cs="Aptos"/>
                <w:b w:val="0"/>
                <w:bCs w:val="0"/>
                <w:i w:val="0"/>
                <w:iCs w:val="0"/>
                <w:caps w:val="0"/>
                <w:smallCaps w:val="0"/>
                <w:color w:val="auto"/>
                <w:sz w:val="20"/>
                <w:szCs w:val="20"/>
                <w:lang w:val="en-GB"/>
              </w:rPr>
              <w:t>4</w:t>
            </w:r>
          </w:p>
        </w:tc>
        <w:tc>
          <w:tcPr>
            <w:tcW w:w="1560" w:type="dxa"/>
            <w:tcMar>
              <w:left w:w="105" w:type="dxa"/>
              <w:right w:w="105" w:type="dxa"/>
            </w:tcMar>
            <w:vAlign w:val="top"/>
          </w:tcPr>
          <w:p w:rsidR="6558EE53" w:rsidP="107A84E5" w:rsidRDefault="6558EE53" w14:paraId="2CC55E3C" w14:textId="4D79462A">
            <w:pPr>
              <w:rPr>
                <w:rFonts w:ascii="Aptos" w:hAnsi="Aptos" w:eastAsia="Aptos" w:cs="Aptos"/>
                <w:b w:val="0"/>
                <w:bCs w:val="0"/>
                <w:i w:val="0"/>
                <w:iCs w:val="0"/>
                <w:caps w:val="0"/>
                <w:smallCaps w:val="0"/>
                <w:color w:val="auto"/>
                <w:sz w:val="20"/>
                <w:szCs w:val="20"/>
                <w:lang w:val="en-GB"/>
              </w:rPr>
            </w:pPr>
            <w:r w:rsidRPr="107A84E5" w:rsidR="6558EE53">
              <w:rPr>
                <w:rFonts w:ascii="Aptos" w:hAnsi="Aptos" w:eastAsia="Aptos" w:cs="Aptos"/>
                <w:b w:val="0"/>
                <w:bCs w:val="0"/>
                <w:i w:val="0"/>
                <w:iCs w:val="0"/>
                <w:caps w:val="0"/>
                <w:smallCaps w:val="0"/>
                <w:color w:val="auto"/>
                <w:sz w:val="20"/>
                <w:szCs w:val="20"/>
                <w:lang w:val="en-GB"/>
              </w:rPr>
              <w:t xml:space="preserve">Teacher creates quiz </w:t>
            </w:r>
          </w:p>
        </w:tc>
        <w:tc>
          <w:tcPr>
            <w:tcW w:w="2400" w:type="dxa"/>
            <w:tcMar>
              <w:left w:w="105" w:type="dxa"/>
              <w:right w:w="105" w:type="dxa"/>
            </w:tcMar>
            <w:vAlign w:val="top"/>
          </w:tcPr>
          <w:p w:rsidR="6558EE53" w:rsidP="107A84E5" w:rsidRDefault="6558EE53" w14:paraId="2B53BDBF" w14:textId="7E33C0A3">
            <w:pPr>
              <w:rPr>
                <w:rFonts w:ascii="Aptos" w:hAnsi="Aptos" w:eastAsia="Aptos" w:cs="Aptos"/>
                <w:b w:val="0"/>
                <w:bCs w:val="0"/>
                <w:i w:val="0"/>
                <w:iCs w:val="0"/>
                <w:caps w:val="0"/>
                <w:smallCaps w:val="0"/>
                <w:color w:val="auto"/>
                <w:sz w:val="20"/>
                <w:szCs w:val="20"/>
                <w:lang w:val="en-GB"/>
              </w:rPr>
            </w:pPr>
            <w:r w:rsidRPr="107A84E5" w:rsidR="6558EE53">
              <w:rPr>
                <w:rFonts w:ascii="Aptos" w:hAnsi="Aptos" w:eastAsia="Aptos" w:cs="Aptos"/>
                <w:b w:val="0"/>
                <w:bCs w:val="0"/>
                <w:i w:val="0"/>
                <w:iCs w:val="0"/>
                <w:caps w:val="0"/>
                <w:smallCaps w:val="0"/>
                <w:color w:val="auto"/>
                <w:sz w:val="20"/>
                <w:szCs w:val="20"/>
                <w:lang w:val="en-GB"/>
              </w:rPr>
              <w:t xml:space="preserve">Teacher gives input for a </w:t>
            </w:r>
            <w:r w:rsidRPr="107A84E5" w:rsidR="6558EE53">
              <w:rPr>
                <w:rFonts w:ascii="Aptos" w:hAnsi="Aptos" w:eastAsia="Aptos" w:cs="Aptos"/>
                <w:b w:val="0"/>
                <w:bCs w:val="0"/>
                <w:i w:val="0"/>
                <w:iCs w:val="0"/>
                <w:caps w:val="0"/>
                <w:smallCaps w:val="0"/>
                <w:color w:val="auto"/>
                <w:sz w:val="20"/>
                <w:szCs w:val="20"/>
                <w:lang w:val="en-GB"/>
              </w:rPr>
              <w:t>quiz,</w:t>
            </w:r>
            <w:r w:rsidRPr="107A84E5" w:rsidR="6558EE53">
              <w:rPr>
                <w:rFonts w:ascii="Aptos" w:hAnsi="Aptos" w:eastAsia="Aptos" w:cs="Aptos"/>
                <w:b w:val="0"/>
                <w:bCs w:val="0"/>
                <w:i w:val="0"/>
                <w:iCs w:val="0"/>
                <w:caps w:val="0"/>
                <w:smallCaps w:val="0"/>
                <w:color w:val="auto"/>
                <w:sz w:val="20"/>
                <w:szCs w:val="20"/>
                <w:lang w:val="en-GB"/>
              </w:rPr>
              <w:t xml:space="preserve"> and it is saved</w:t>
            </w:r>
          </w:p>
        </w:tc>
        <w:tc>
          <w:tcPr>
            <w:tcW w:w="2775" w:type="dxa"/>
            <w:tcMar>
              <w:left w:w="105" w:type="dxa"/>
              <w:right w:w="105" w:type="dxa"/>
            </w:tcMar>
            <w:vAlign w:val="top"/>
          </w:tcPr>
          <w:p w:rsidR="6558EE53" w:rsidP="107A84E5" w:rsidRDefault="6558EE53" w14:paraId="63A84030" w14:textId="56614E24">
            <w:pPr>
              <w:rPr>
                <w:rFonts w:ascii="Aptos" w:hAnsi="Aptos" w:eastAsia="Aptos" w:cs="Aptos"/>
                <w:b w:val="0"/>
                <w:bCs w:val="0"/>
                <w:i w:val="0"/>
                <w:iCs w:val="0"/>
                <w:caps w:val="0"/>
                <w:smallCaps w:val="0"/>
                <w:color w:val="auto"/>
                <w:sz w:val="20"/>
                <w:szCs w:val="20"/>
                <w:lang w:val="en-GB"/>
              </w:rPr>
            </w:pPr>
            <w:r w:rsidRPr="107A84E5" w:rsidR="6558EE53">
              <w:rPr>
                <w:rFonts w:ascii="Aptos" w:hAnsi="Aptos" w:eastAsia="Aptos" w:cs="Aptos"/>
                <w:b w:val="0"/>
                <w:bCs w:val="0"/>
                <w:i w:val="0"/>
                <w:iCs w:val="0"/>
                <w:caps w:val="0"/>
                <w:smallCaps w:val="0"/>
                <w:color w:val="auto"/>
                <w:sz w:val="20"/>
                <w:szCs w:val="20"/>
                <w:lang w:val="en-GB"/>
              </w:rPr>
              <w:t>Quiz is stored in the database and will appear in homepage features</w:t>
            </w:r>
          </w:p>
        </w:tc>
        <w:tc>
          <w:tcPr>
            <w:tcW w:w="930" w:type="dxa"/>
            <w:tcMar>
              <w:left w:w="105" w:type="dxa"/>
              <w:right w:w="105" w:type="dxa"/>
            </w:tcMar>
            <w:vAlign w:val="top"/>
          </w:tcPr>
          <w:p w:rsidR="6558EE53" w:rsidP="107A84E5" w:rsidRDefault="6558EE53" w14:paraId="2FD67C4D" w14:textId="32554B9D">
            <w:pPr>
              <w:rPr>
                <w:rFonts w:ascii="Aptos" w:hAnsi="Aptos" w:eastAsia="Aptos" w:cs="Aptos"/>
                <w:b w:val="0"/>
                <w:bCs w:val="0"/>
                <w:i w:val="0"/>
                <w:iCs w:val="0"/>
                <w:caps w:val="0"/>
                <w:smallCaps w:val="0"/>
                <w:color w:val="auto"/>
                <w:sz w:val="20"/>
                <w:szCs w:val="20"/>
                <w:lang w:val="en-GB"/>
              </w:rPr>
            </w:pPr>
            <w:r w:rsidRPr="107A84E5" w:rsidR="6558EE53">
              <w:rPr>
                <w:rFonts w:ascii="Aptos" w:hAnsi="Aptos" w:eastAsia="Aptos" w:cs="Aptos"/>
                <w:b w:val="0"/>
                <w:bCs w:val="0"/>
                <w:i w:val="0"/>
                <w:iCs w:val="0"/>
                <w:caps w:val="0"/>
                <w:smallCaps w:val="0"/>
                <w:color w:val="auto"/>
                <w:sz w:val="20"/>
                <w:szCs w:val="20"/>
                <w:lang w:val="en-GB"/>
              </w:rPr>
              <w:t>Same</w:t>
            </w:r>
          </w:p>
        </w:tc>
        <w:tc>
          <w:tcPr>
            <w:tcW w:w="792" w:type="dxa"/>
            <w:tcMar>
              <w:left w:w="105" w:type="dxa"/>
              <w:right w:w="105" w:type="dxa"/>
            </w:tcMar>
            <w:vAlign w:val="top"/>
          </w:tcPr>
          <w:p w:rsidR="6558EE53" w:rsidP="107A84E5" w:rsidRDefault="6558EE53" w14:paraId="41F003AA" w14:textId="79BFF0C8">
            <w:pPr>
              <w:rPr>
                <w:rFonts w:ascii="Aptos" w:hAnsi="Aptos" w:eastAsia="Aptos" w:cs="Aptos"/>
                <w:b w:val="0"/>
                <w:bCs w:val="0"/>
                <w:i w:val="0"/>
                <w:iCs w:val="0"/>
                <w:caps w:val="0"/>
                <w:smallCaps w:val="0"/>
                <w:color w:val="auto"/>
                <w:sz w:val="20"/>
                <w:szCs w:val="20"/>
                <w:lang w:val="en-GB"/>
              </w:rPr>
            </w:pPr>
            <w:r w:rsidRPr="107A84E5" w:rsidR="6558EE53">
              <w:rPr>
                <w:rFonts w:ascii="Aptos" w:hAnsi="Aptos" w:eastAsia="Aptos" w:cs="Aptos"/>
                <w:b w:val="0"/>
                <w:bCs w:val="0"/>
                <w:i w:val="0"/>
                <w:iCs w:val="0"/>
                <w:caps w:val="0"/>
                <w:smallCaps w:val="0"/>
                <w:color w:val="auto"/>
                <w:sz w:val="20"/>
                <w:szCs w:val="20"/>
                <w:lang w:val="en-GB"/>
              </w:rPr>
              <w:t>Pass</w:t>
            </w:r>
          </w:p>
        </w:tc>
      </w:tr>
      <w:tr w:rsidR="107A84E5" w:rsidTr="107A84E5" w14:paraId="3923E948">
        <w:trPr>
          <w:trHeight w:val="570"/>
        </w:trPr>
        <w:tc>
          <w:tcPr>
            <w:tcW w:w="690" w:type="dxa"/>
            <w:tcMar>
              <w:left w:w="105" w:type="dxa"/>
              <w:right w:w="105" w:type="dxa"/>
            </w:tcMar>
            <w:vAlign w:val="top"/>
          </w:tcPr>
          <w:p w:rsidR="6881A9F5" w:rsidP="107A84E5" w:rsidRDefault="6881A9F5" w14:paraId="0EB7CC95" w14:textId="68199756">
            <w:pPr>
              <w:rPr>
                <w:rFonts w:ascii="Aptos" w:hAnsi="Aptos" w:eastAsia="Aptos" w:cs="Aptos"/>
                <w:b w:val="0"/>
                <w:bCs w:val="0"/>
                <w:i w:val="0"/>
                <w:iCs w:val="0"/>
                <w:caps w:val="0"/>
                <w:smallCaps w:val="0"/>
                <w:color w:val="auto"/>
                <w:sz w:val="20"/>
                <w:szCs w:val="20"/>
                <w:lang w:val="en-GB"/>
              </w:rPr>
            </w:pPr>
            <w:r w:rsidRPr="107A84E5" w:rsidR="6881A9F5">
              <w:rPr>
                <w:rFonts w:ascii="Aptos" w:hAnsi="Aptos" w:eastAsia="Aptos" w:cs="Aptos"/>
                <w:b w:val="0"/>
                <w:bCs w:val="0"/>
                <w:i w:val="0"/>
                <w:iCs w:val="0"/>
                <w:caps w:val="0"/>
                <w:smallCaps w:val="0"/>
                <w:color w:val="auto"/>
                <w:sz w:val="20"/>
                <w:szCs w:val="20"/>
                <w:lang w:val="en-GB"/>
              </w:rPr>
              <w:t>5</w:t>
            </w:r>
          </w:p>
        </w:tc>
        <w:tc>
          <w:tcPr>
            <w:tcW w:w="1560" w:type="dxa"/>
            <w:tcMar>
              <w:left w:w="105" w:type="dxa"/>
              <w:right w:w="105" w:type="dxa"/>
            </w:tcMar>
            <w:vAlign w:val="top"/>
          </w:tcPr>
          <w:p w:rsidR="6881A9F5" w:rsidP="107A84E5" w:rsidRDefault="6881A9F5" w14:paraId="696DB340" w14:textId="0E71BD6A">
            <w:pPr>
              <w:rPr>
                <w:rFonts w:ascii="Aptos" w:hAnsi="Aptos" w:eastAsia="Aptos" w:cs="Aptos"/>
                <w:b w:val="0"/>
                <w:bCs w:val="0"/>
                <w:i w:val="0"/>
                <w:iCs w:val="0"/>
                <w:caps w:val="0"/>
                <w:smallCaps w:val="0"/>
                <w:color w:val="auto"/>
                <w:sz w:val="20"/>
                <w:szCs w:val="20"/>
                <w:lang w:val="en-GB"/>
              </w:rPr>
            </w:pPr>
            <w:r w:rsidRPr="107A84E5" w:rsidR="6881A9F5">
              <w:rPr>
                <w:rFonts w:ascii="Aptos" w:hAnsi="Aptos" w:eastAsia="Aptos" w:cs="Aptos"/>
                <w:b w:val="0"/>
                <w:bCs w:val="0"/>
                <w:i w:val="0"/>
                <w:iCs w:val="0"/>
                <w:caps w:val="0"/>
                <w:smallCaps w:val="0"/>
                <w:color w:val="auto"/>
                <w:sz w:val="20"/>
                <w:szCs w:val="20"/>
                <w:lang w:val="en-GB"/>
              </w:rPr>
              <w:t>Teacher assigns a quiz</w:t>
            </w:r>
          </w:p>
        </w:tc>
        <w:tc>
          <w:tcPr>
            <w:tcW w:w="2400" w:type="dxa"/>
            <w:tcMar>
              <w:left w:w="105" w:type="dxa"/>
              <w:right w:w="105" w:type="dxa"/>
            </w:tcMar>
            <w:vAlign w:val="top"/>
          </w:tcPr>
          <w:p w:rsidR="6881A9F5" w:rsidP="107A84E5" w:rsidRDefault="6881A9F5" w14:paraId="675C2D02" w14:textId="40054AC9">
            <w:pPr>
              <w:rPr>
                <w:rFonts w:ascii="Aptos" w:hAnsi="Aptos" w:eastAsia="Aptos" w:cs="Aptos"/>
                <w:b w:val="0"/>
                <w:bCs w:val="0"/>
                <w:i w:val="0"/>
                <w:iCs w:val="0"/>
                <w:caps w:val="0"/>
                <w:smallCaps w:val="0"/>
                <w:color w:val="auto"/>
                <w:sz w:val="20"/>
                <w:szCs w:val="20"/>
                <w:lang w:val="en-GB"/>
              </w:rPr>
            </w:pPr>
            <w:r w:rsidRPr="107A84E5" w:rsidR="6881A9F5">
              <w:rPr>
                <w:rFonts w:ascii="Aptos" w:hAnsi="Aptos" w:eastAsia="Aptos" w:cs="Aptos"/>
                <w:b w:val="0"/>
                <w:bCs w:val="0"/>
                <w:i w:val="0"/>
                <w:iCs w:val="0"/>
                <w:caps w:val="0"/>
                <w:smallCaps w:val="0"/>
                <w:color w:val="auto"/>
                <w:sz w:val="20"/>
                <w:szCs w:val="20"/>
                <w:lang w:val="en-GB"/>
              </w:rPr>
              <w:t>Teacher assigns a quiz by selecting from the list</w:t>
            </w:r>
            <w:r w:rsidRPr="107A84E5" w:rsidR="180E7484">
              <w:rPr>
                <w:rFonts w:ascii="Aptos" w:hAnsi="Aptos" w:eastAsia="Aptos" w:cs="Aptos"/>
                <w:b w:val="0"/>
                <w:bCs w:val="0"/>
                <w:i w:val="0"/>
                <w:iCs w:val="0"/>
                <w:caps w:val="0"/>
                <w:smallCaps w:val="0"/>
                <w:color w:val="auto"/>
                <w:sz w:val="20"/>
                <w:szCs w:val="20"/>
                <w:lang w:val="en-GB"/>
              </w:rPr>
              <w:t xml:space="preserve"> and entering days it will stay valid</w:t>
            </w:r>
          </w:p>
        </w:tc>
        <w:tc>
          <w:tcPr>
            <w:tcW w:w="2775" w:type="dxa"/>
            <w:tcMar>
              <w:left w:w="105" w:type="dxa"/>
              <w:right w:w="105" w:type="dxa"/>
            </w:tcMar>
            <w:vAlign w:val="top"/>
          </w:tcPr>
          <w:p w:rsidR="6881A9F5" w:rsidP="107A84E5" w:rsidRDefault="6881A9F5" w14:paraId="222C8FBE" w14:textId="73BC256C">
            <w:pPr>
              <w:rPr>
                <w:rFonts w:ascii="Aptos" w:hAnsi="Aptos" w:eastAsia="Aptos" w:cs="Aptos"/>
                <w:b w:val="0"/>
                <w:bCs w:val="0"/>
                <w:i w:val="0"/>
                <w:iCs w:val="0"/>
                <w:caps w:val="0"/>
                <w:smallCaps w:val="0"/>
                <w:color w:val="auto"/>
                <w:sz w:val="20"/>
                <w:szCs w:val="20"/>
                <w:lang w:val="en-GB"/>
              </w:rPr>
            </w:pPr>
            <w:r w:rsidRPr="107A84E5" w:rsidR="6881A9F5">
              <w:rPr>
                <w:rFonts w:ascii="Aptos" w:hAnsi="Aptos" w:eastAsia="Aptos" w:cs="Aptos"/>
                <w:b w:val="0"/>
                <w:bCs w:val="0"/>
                <w:i w:val="0"/>
                <w:iCs w:val="0"/>
                <w:caps w:val="0"/>
                <w:smallCaps w:val="0"/>
                <w:color w:val="auto"/>
                <w:sz w:val="20"/>
                <w:szCs w:val="20"/>
                <w:lang w:val="en-GB"/>
              </w:rPr>
              <w:t>A</w:t>
            </w:r>
            <w:r w:rsidRPr="107A84E5" w:rsidR="50A712F4">
              <w:rPr>
                <w:rFonts w:ascii="Aptos" w:hAnsi="Aptos" w:eastAsia="Aptos" w:cs="Aptos"/>
                <w:b w:val="0"/>
                <w:bCs w:val="0"/>
                <w:i w:val="0"/>
                <w:iCs w:val="0"/>
                <w:caps w:val="0"/>
                <w:smallCaps w:val="0"/>
                <w:color w:val="auto"/>
                <w:sz w:val="20"/>
                <w:szCs w:val="20"/>
                <w:lang w:val="en-GB"/>
              </w:rPr>
              <w:t>ssignment is store in database and a</w:t>
            </w:r>
            <w:r w:rsidRPr="107A84E5" w:rsidR="6881A9F5">
              <w:rPr>
                <w:rFonts w:ascii="Aptos" w:hAnsi="Aptos" w:eastAsia="Aptos" w:cs="Aptos"/>
                <w:b w:val="0"/>
                <w:bCs w:val="0"/>
                <w:i w:val="0"/>
                <w:iCs w:val="0"/>
                <w:caps w:val="0"/>
                <w:smallCaps w:val="0"/>
                <w:color w:val="auto"/>
                <w:sz w:val="20"/>
                <w:szCs w:val="20"/>
                <w:lang w:val="en-GB"/>
              </w:rPr>
              <w:t xml:space="preserve"> five-digit code is generated</w:t>
            </w:r>
          </w:p>
        </w:tc>
        <w:tc>
          <w:tcPr>
            <w:tcW w:w="930" w:type="dxa"/>
            <w:tcMar>
              <w:left w:w="105" w:type="dxa"/>
              <w:right w:w="105" w:type="dxa"/>
            </w:tcMar>
            <w:vAlign w:val="top"/>
          </w:tcPr>
          <w:p w:rsidR="6881A9F5" w:rsidP="107A84E5" w:rsidRDefault="6881A9F5" w14:paraId="0518AB00" w14:textId="06D5989C">
            <w:pPr>
              <w:rPr>
                <w:rFonts w:ascii="Aptos" w:hAnsi="Aptos" w:eastAsia="Aptos" w:cs="Aptos"/>
                <w:b w:val="0"/>
                <w:bCs w:val="0"/>
                <w:i w:val="0"/>
                <w:iCs w:val="0"/>
                <w:caps w:val="0"/>
                <w:smallCaps w:val="0"/>
                <w:color w:val="auto"/>
                <w:sz w:val="20"/>
                <w:szCs w:val="20"/>
                <w:lang w:val="en-GB"/>
              </w:rPr>
            </w:pPr>
            <w:r w:rsidRPr="107A84E5" w:rsidR="6881A9F5">
              <w:rPr>
                <w:rFonts w:ascii="Aptos" w:hAnsi="Aptos" w:eastAsia="Aptos" w:cs="Aptos"/>
                <w:b w:val="0"/>
                <w:bCs w:val="0"/>
                <w:i w:val="0"/>
                <w:iCs w:val="0"/>
                <w:caps w:val="0"/>
                <w:smallCaps w:val="0"/>
                <w:color w:val="auto"/>
                <w:sz w:val="20"/>
                <w:szCs w:val="20"/>
                <w:lang w:val="en-GB"/>
              </w:rPr>
              <w:t>Same</w:t>
            </w:r>
          </w:p>
        </w:tc>
        <w:tc>
          <w:tcPr>
            <w:tcW w:w="792" w:type="dxa"/>
            <w:tcMar>
              <w:left w:w="105" w:type="dxa"/>
              <w:right w:w="105" w:type="dxa"/>
            </w:tcMar>
            <w:vAlign w:val="top"/>
          </w:tcPr>
          <w:p w:rsidR="6881A9F5" w:rsidP="107A84E5" w:rsidRDefault="6881A9F5" w14:paraId="1C00B758" w14:textId="1C73BACB">
            <w:pPr>
              <w:rPr>
                <w:rFonts w:ascii="Aptos" w:hAnsi="Aptos" w:eastAsia="Aptos" w:cs="Aptos"/>
                <w:b w:val="0"/>
                <w:bCs w:val="0"/>
                <w:i w:val="0"/>
                <w:iCs w:val="0"/>
                <w:caps w:val="0"/>
                <w:smallCaps w:val="0"/>
                <w:color w:val="auto"/>
                <w:sz w:val="20"/>
                <w:szCs w:val="20"/>
                <w:lang w:val="en-GB"/>
              </w:rPr>
            </w:pPr>
            <w:r w:rsidRPr="107A84E5" w:rsidR="6881A9F5">
              <w:rPr>
                <w:rFonts w:ascii="Aptos" w:hAnsi="Aptos" w:eastAsia="Aptos" w:cs="Aptos"/>
                <w:b w:val="0"/>
                <w:bCs w:val="0"/>
                <w:i w:val="0"/>
                <w:iCs w:val="0"/>
                <w:caps w:val="0"/>
                <w:smallCaps w:val="0"/>
                <w:color w:val="auto"/>
                <w:sz w:val="20"/>
                <w:szCs w:val="20"/>
                <w:lang w:val="en-GB"/>
              </w:rPr>
              <w:t>Pass</w:t>
            </w:r>
          </w:p>
        </w:tc>
      </w:tr>
      <w:tr w:rsidR="107A84E5" w:rsidTr="107A84E5" w14:paraId="4D686F52">
        <w:trPr>
          <w:trHeight w:val="570"/>
        </w:trPr>
        <w:tc>
          <w:tcPr>
            <w:tcW w:w="690" w:type="dxa"/>
            <w:tcMar>
              <w:left w:w="105" w:type="dxa"/>
              <w:right w:w="105" w:type="dxa"/>
            </w:tcMar>
            <w:vAlign w:val="top"/>
          </w:tcPr>
          <w:p w:rsidR="799684C7" w:rsidP="107A84E5" w:rsidRDefault="799684C7" w14:paraId="0167085F" w14:textId="6111B8A4">
            <w:pPr>
              <w:pStyle w:val="Normal"/>
              <w:bidi w:val="0"/>
              <w:rPr>
                <w:rFonts w:ascii="Aptos" w:hAnsi="Aptos" w:eastAsia="Aptos" w:cs="Aptos"/>
                <w:b w:val="0"/>
                <w:bCs w:val="0"/>
                <w:i w:val="0"/>
                <w:iCs w:val="0"/>
                <w:caps w:val="0"/>
                <w:smallCaps w:val="0"/>
                <w:color w:val="auto"/>
                <w:sz w:val="20"/>
                <w:szCs w:val="20"/>
                <w:lang w:val="en-GB"/>
              </w:rPr>
            </w:pPr>
            <w:r w:rsidRPr="107A84E5" w:rsidR="799684C7">
              <w:rPr>
                <w:rFonts w:ascii="Aptos" w:hAnsi="Aptos" w:eastAsia="Aptos" w:cs="Aptos"/>
                <w:b w:val="0"/>
                <w:bCs w:val="0"/>
                <w:i w:val="0"/>
                <w:iCs w:val="0"/>
                <w:caps w:val="0"/>
                <w:smallCaps w:val="0"/>
                <w:color w:val="auto"/>
                <w:sz w:val="20"/>
                <w:szCs w:val="20"/>
                <w:lang w:val="en-GB"/>
              </w:rPr>
              <w:t>6</w:t>
            </w:r>
          </w:p>
        </w:tc>
        <w:tc>
          <w:tcPr>
            <w:tcW w:w="1560" w:type="dxa"/>
            <w:tcMar>
              <w:left w:w="105" w:type="dxa"/>
              <w:right w:w="105" w:type="dxa"/>
            </w:tcMar>
            <w:vAlign w:val="top"/>
          </w:tcPr>
          <w:p w:rsidR="799684C7" w:rsidP="107A84E5" w:rsidRDefault="799684C7" w14:paraId="189D2C72" w14:textId="79026D03">
            <w:pPr>
              <w:pStyle w:val="Normal"/>
              <w:bidi w:val="0"/>
              <w:rPr>
                <w:rFonts w:ascii="Aptos" w:hAnsi="Aptos" w:eastAsia="Aptos" w:cs="Aptos"/>
                <w:b w:val="0"/>
                <w:bCs w:val="0"/>
                <w:i w:val="0"/>
                <w:iCs w:val="0"/>
                <w:caps w:val="0"/>
                <w:smallCaps w:val="0"/>
                <w:color w:val="auto"/>
                <w:sz w:val="20"/>
                <w:szCs w:val="20"/>
                <w:lang w:val="en-GB"/>
              </w:rPr>
            </w:pPr>
            <w:r w:rsidRPr="107A84E5" w:rsidR="799684C7">
              <w:rPr>
                <w:rFonts w:ascii="Aptos" w:hAnsi="Aptos" w:eastAsia="Aptos" w:cs="Aptos"/>
                <w:b w:val="0"/>
                <w:bCs w:val="0"/>
                <w:i w:val="0"/>
                <w:iCs w:val="0"/>
                <w:caps w:val="0"/>
                <w:smallCaps w:val="0"/>
                <w:color w:val="auto"/>
                <w:sz w:val="20"/>
                <w:szCs w:val="20"/>
                <w:lang w:val="en-GB"/>
              </w:rPr>
              <w:t>Student accesses assignment</w:t>
            </w:r>
            <w:r w:rsidRPr="107A84E5" w:rsidR="2750F312">
              <w:rPr>
                <w:rFonts w:ascii="Aptos" w:hAnsi="Aptos" w:eastAsia="Aptos" w:cs="Aptos"/>
                <w:b w:val="0"/>
                <w:bCs w:val="0"/>
                <w:i w:val="0"/>
                <w:iCs w:val="0"/>
                <w:caps w:val="0"/>
                <w:smallCaps w:val="0"/>
                <w:color w:val="auto"/>
                <w:sz w:val="20"/>
                <w:szCs w:val="20"/>
                <w:lang w:val="en-GB"/>
              </w:rPr>
              <w:t>s</w:t>
            </w:r>
          </w:p>
        </w:tc>
        <w:tc>
          <w:tcPr>
            <w:tcW w:w="2400" w:type="dxa"/>
            <w:tcMar>
              <w:left w:w="105" w:type="dxa"/>
              <w:right w:w="105" w:type="dxa"/>
            </w:tcMar>
            <w:vAlign w:val="top"/>
          </w:tcPr>
          <w:p w:rsidR="799684C7" w:rsidP="107A84E5" w:rsidRDefault="799684C7" w14:paraId="5CB056E0" w14:textId="65333A19">
            <w:pPr>
              <w:pStyle w:val="Normal"/>
              <w:bidi w:val="0"/>
              <w:rPr>
                <w:rFonts w:ascii="Aptos" w:hAnsi="Aptos" w:eastAsia="Aptos" w:cs="Aptos"/>
                <w:b w:val="0"/>
                <w:bCs w:val="0"/>
                <w:i w:val="0"/>
                <w:iCs w:val="0"/>
                <w:caps w:val="0"/>
                <w:smallCaps w:val="0"/>
                <w:color w:val="auto"/>
                <w:sz w:val="20"/>
                <w:szCs w:val="20"/>
                <w:lang w:val="en-GB"/>
              </w:rPr>
            </w:pPr>
            <w:r w:rsidRPr="107A84E5" w:rsidR="799684C7">
              <w:rPr>
                <w:rFonts w:ascii="Aptos" w:hAnsi="Aptos" w:eastAsia="Aptos" w:cs="Aptos"/>
                <w:b w:val="0"/>
                <w:bCs w:val="0"/>
                <w:i w:val="0"/>
                <w:iCs w:val="0"/>
                <w:caps w:val="0"/>
                <w:smallCaps w:val="0"/>
                <w:color w:val="auto"/>
                <w:sz w:val="20"/>
                <w:szCs w:val="20"/>
                <w:lang w:val="en-GB"/>
              </w:rPr>
              <w:t xml:space="preserve">Student enters </w:t>
            </w:r>
            <w:r w:rsidRPr="107A84E5" w:rsidR="799684C7">
              <w:rPr>
                <w:rFonts w:ascii="Aptos" w:hAnsi="Aptos" w:eastAsia="Aptos" w:cs="Aptos"/>
                <w:b w:val="0"/>
                <w:bCs w:val="0"/>
                <w:i w:val="0"/>
                <w:iCs w:val="0"/>
                <w:caps w:val="0"/>
                <w:smallCaps w:val="0"/>
                <w:color w:val="auto"/>
                <w:sz w:val="20"/>
                <w:szCs w:val="20"/>
                <w:lang w:val="en-GB"/>
              </w:rPr>
              <w:t>five-digit</w:t>
            </w:r>
            <w:r w:rsidRPr="107A84E5" w:rsidR="799684C7">
              <w:rPr>
                <w:rFonts w:ascii="Aptos" w:hAnsi="Aptos" w:eastAsia="Aptos" w:cs="Aptos"/>
                <w:b w:val="0"/>
                <w:bCs w:val="0"/>
                <w:i w:val="0"/>
                <w:iCs w:val="0"/>
                <w:caps w:val="0"/>
                <w:smallCaps w:val="0"/>
                <w:color w:val="auto"/>
                <w:sz w:val="20"/>
                <w:szCs w:val="20"/>
                <w:lang w:val="en-GB"/>
              </w:rPr>
              <w:t xml:space="preserve"> code </w:t>
            </w:r>
          </w:p>
        </w:tc>
        <w:tc>
          <w:tcPr>
            <w:tcW w:w="2775" w:type="dxa"/>
            <w:tcMar>
              <w:left w:w="105" w:type="dxa"/>
              <w:right w:w="105" w:type="dxa"/>
            </w:tcMar>
            <w:vAlign w:val="top"/>
          </w:tcPr>
          <w:p w:rsidR="5481565A" w:rsidP="107A84E5" w:rsidRDefault="5481565A" w14:paraId="0B239E36" w14:textId="0805DB18">
            <w:pPr>
              <w:pStyle w:val="Normal"/>
              <w:bidi w:val="0"/>
              <w:rPr>
                <w:rFonts w:ascii="Aptos" w:hAnsi="Aptos" w:eastAsia="Aptos" w:cs="Aptos"/>
                <w:b w:val="0"/>
                <w:bCs w:val="0"/>
                <w:i w:val="0"/>
                <w:iCs w:val="0"/>
                <w:caps w:val="0"/>
                <w:smallCaps w:val="0"/>
                <w:color w:val="auto"/>
                <w:sz w:val="20"/>
                <w:szCs w:val="20"/>
                <w:lang w:val="en-GB"/>
              </w:rPr>
            </w:pPr>
            <w:r w:rsidRPr="107A84E5" w:rsidR="5481565A">
              <w:rPr>
                <w:rFonts w:ascii="Aptos" w:hAnsi="Aptos" w:eastAsia="Aptos" w:cs="Aptos"/>
                <w:b w:val="0"/>
                <w:bCs w:val="0"/>
                <w:i w:val="0"/>
                <w:iCs w:val="0"/>
                <w:caps w:val="0"/>
                <w:smallCaps w:val="0"/>
                <w:color w:val="auto"/>
                <w:sz w:val="20"/>
                <w:szCs w:val="20"/>
                <w:lang w:val="en-GB"/>
              </w:rPr>
              <w:t>Quiz loads for student</w:t>
            </w:r>
          </w:p>
        </w:tc>
        <w:tc>
          <w:tcPr>
            <w:tcW w:w="930" w:type="dxa"/>
            <w:tcMar>
              <w:left w:w="105" w:type="dxa"/>
              <w:right w:w="105" w:type="dxa"/>
            </w:tcMar>
            <w:vAlign w:val="top"/>
          </w:tcPr>
          <w:p w:rsidR="5481565A" w:rsidP="107A84E5" w:rsidRDefault="5481565A" w14:paraId="05F5B58F" w14:textId="5FA21015">
            <w:pPr>
              <w:pStyle w:val="Normal"/>
              <w:bidi w:val="0"/>
              <w:rPr>
                <w:rFonts w:ascii="Aptos" w:hAnsi="Aptos" w:eastAsia="Aptos" w:cs="Aptos"/>
                <w:b w:val="0"/>
                <w:bCs w:val="0"/>
                <w:i w:val="0"/>
                <w:iCs w:val="0"/>
                <w:caps w:val="0"/>
                <w:smallCaps w:val="0"/>
                <w:color w:val="auto"/>
                <w:sz w:val="20"/>
                <w:szCs w:val="20"/>
                <w:lang w:val="en-GB"/>
              </w:rPr>
            </w:pPr>
            <w:r w:rsidRPr="107A84E5" w:rsidR="5481565A">
              <w:rPr>
                <w:rFonts w:ascii="Aptos" w:hAnsi="Aptos" w:eastAsia="Aptos" w:cs="Aptos"/>
                <w:b w:val="0"/>
                <w:bCs w:val="0"/>
                <w:i w:val="0"/>
                <w:iCs w:val="0"/>
                <w:caps w:val="0"/>
                <w:smallCaps w:val="0"/>
                <w:color w:val="auto"/>
                <w:sz w:val="20"/>
                <w:szCs w:val="20"/>
                <w:lang w:val="en-GB"/>
              </w:rPr>
              <w:t>Same</w:t>
            </w:r>
          </w:p>
        </w:tc>
        <w:tc>
          <w:tcPr>
            <w:tcW w:w="792" w:type="dxa"/>
            <w:tcMar>
              <w:left w:w="105" w:type="dxa"/>
              <w:right w:w="105" w:type="dxa"/>
            </w:tcMar>
            <w:vAlign w:val="top"/>
          </w:tcPr>
          <w:p w:rsidR="5481565A" w:rsidP="107A84E5" w:rsidRDefault="5481565A" w14:paraId="0FBE311F" w14:textId="29CC6EC3">
            <w:pPr>
              <w:pStyle w:val="Normal"/>
              <w:bidi w:val="0"/>
              <w:rPr>
                <w:rFonts w:ascii="Aptos" w:hAnsi="Aptos" w:eastAsia="Aptos" w:cs="Aptos"/>
                <w:b w:val="0"/>
                <w:bCs w:val="0"/>
                <w:i w:val="0"/>
                <w:iCs w:val="0"/>
                <w:caps w:val="0"/>
                <w:smallCaps w:val="0"/>
                <w:color w:val="auto"/>
                <w:sz w:val="20"/>
                <w:szCs w:val="20"/>
                <w:lang w:val="en-GB"/>
              </w:rPr>
            </w:pPr>
            <w:r w:rsidRPr="107A84E5" w:rsidR="5481565A">
              <w:rPr>
                <w:rFonts w:ascii="Aptos" w:hAnsi="Aptos" w:eastAsia="Aptos" w:cs="Aptos"/>
                <w:b w:val="0"/>
                <w:bCs w:val="0"/>
                <w:i w:val="0"/>
                <w:iCs w:val="0"/>
                <w:caps w:val="0"/>
                <w:smallCaps w:val="0"/>
                <w:color w:val="auto"/>
                <w:sz w:val="20"/>
                <w:szCs w:val="20"/>
                <w:lang w:val="en-GB"/>
              </w:rPr>
              <w:t>Pass</w:t>
            </w:r>
          </w:p>
        </w:tc>
      </w:tr>
      <w:tr w:rsidR="107A84E5" w:rsidTr="107A84E5" w14:paraId="3D50BDF7">
        <w:trPr>
          <w:trHeight w:val="570"/>
        </w:trPr>
        <w:tc>
          <w:tcPr>
            <w:tcW w:w="690" w:type="dxa"/>
            <w:tcMar>
              <w:left w:w="105" w:type="dxa"/>
              <w:right w:w="105" w:type="dxa"/>
            </w:tcMar>
            <w:vAlign w:val="top"/>
          </w:tcPr>
          <w:p w:rsidR="64A43189" w:rsidP="107A84E5" w:rsidRDefault="64A43189" w14:paraId="5960C277" w14:textId="0C2F878A">
            <w:pPr>
              <w:pStyle w:val="Normal"/>
              <w:bidi w:val="0"/>
              <w:rPr>
                <w:rFonts w:ascii="Aptos" w:hAnsi="Aptos" w:eastAsia="Aptos" w:cs="Aptos"/>
                <w:b w:val="0"/>
                <w:bCs w:val="0"/>
                <w:i w:val="0"/>
                <w:iCs w:val="0"/>
                <w:caps w:val="0"/>
                <w:smallCaps w:val="0"/>
                <w:color w:val="auto"/>
                <w:sz w:val="20"/>
                <w:szCs w:val="20"/>
                <w:lang w:val="en-GB"/>
              </w:rPr>
            </w:pPr>
            <w:r w:rsidRPr="107A84E5" w:rsidR="64A43189">
              <w:rPr>
                <w:rFonts w:ascii="Aptos" w:hAnsi="Aptos" w:eastAsia="Aptos" w:cs="Aptos"/>
                <w:b w:val="0"/>
                <w:bCs w:val="0"/>
                <w:i w:val="0"/>
                <w:iCs w:val="0"/>
                <w:caps w:val="0"/>
                <w:smallCaps w:val="0"/>
                <w:color w:val="auto"/>
                <w:sz w:val="20"/>
                <w:szCs w:val="20"/>
                <w:lang w:val="en-GB"/>
              </w:rPr>
              <w:t>7</w:t>
            </w:r>
          </w:p>
        </w:tc>
        <w:tc>
          <w:tcPr>
            <w:tcW w:w="1560" w:type="dxa"/>
            <w:tcMar>
              <w:left w:w="105" w:type="dxa"/>
              <w:right w:w="105" w:type="dxa"/>
            </w:tcMar>
            <w:vAlign w:val="top"/>
          </w:tcPr>
          <w:p w:rsidR="64A43189" w:rsidP="107A84E5" w:rsidRDefault="64A43189" w14:paraId="3C900585" w14:textId="0B648EF8">
            <w:pPr>
              <w:pStyle w:val="Normal"/>
              <w:bidi w:val="0"/>
              <w:rPr>
                <w:rFonts w:ascii="Aptos" w:hAnsi="Aptos" w:eastAsia="Aptos" w:cs="Aptos"/>
                <w:b w:val="0"/>
                <w:bCs w:val="0"/>
                <w:i w:val="0"/>
                <w:iCs w:val="0"/>
                <w:caps w:val="0"/>
                <w:smallCaps w:val="0"/>
                <w:color w:val="auto"/>
                <w:sz w:val="20"/>
                <w:szCs w:val="20"/>
                <w:lang w:val="en-GB"/>
              </w:rPr>
            </w:pPr>
            <w:r w:rsidRPr="107A84E5" w:rsidR="64A43189">
              <w:rPr>
                <w:rFonts w:ascii="Aptos" w:hAnsi="Aptos" w:eastAsia="Aptos" w:cs="Aptos"/>
                <w:b w:val="0"/>
                <w:bCs w:val="0"/>
                <w:i w:val="0"/>
                <w:iCs w:val="0"/>
                <w:caps w:val="0"/>
                <w:smallCaps w:val="0"/>
                <w:color w:val="auto"/>
                <w:sz w:val="20"/>
                <w:szCs w:val="20"/>
                <w:lang w:val="en-GB"/>
              </w:rPr>
              <w:t>Student can complete quizzes</w:t>
            </w:r>
          </w:p>
        </w:tc>
        <w:tc>
          <w:tcPr>
            <w:tcW w:w="2400" w:type="dxa"/>
            <w:tcMar>
              <w:left w:w="105" w:type="dxa"/>
              <w:right w:w="105" w:type="dxa"/>
            </w:tcMar>
            <w:vAlign w:val="top"/>
          </w:tcPr>
          <w:p w:rsidR="64A43189" w:rsidP="107A84E5" w:rsidRDefault="64A43189" w14:paraId="7210A7FD" w14:textId="593156AE">
            <w:pPr>
              <w:pStyle w:val="Normal"/>
              <w:bidi w:val="0"/>
              <w:rPr>
                <w:rFonts w:ascii="Aptos" w:hAnsi="Aptos" w:eastAsia="Aptos" w:cs="Aptos"/>
                <w:b w:val="0"/>
                <w:bCs w:val="0"/>
                <w:i w:val="0"/>
                <w:iCs w:val="0"/>
                <w:caps w:val="0"/>
                <w:smallCaps w:val="0"/>
                <w:color w:val="auto"/>
                <w:sz w:val="20"/>
                <w:szCs w:val="20"/>
                <w:lang w:val="en-GB"/>
              </w:rPr>
            </w:pPr>
            <w:r w:rsidRPr="107A84E5" w:rsidR="64A43189">
              <w:rPr>
                <w:rFonts w:ascii="Aptos" w:hAnsi="Aptos" w:eastAsia="Aptos" w:cs="Aptos"/>
                <w:b w:val="0"/>
                <w:bCs w:val="0"/>
                <w:i w:val="0"/>
                <w:iCs w:val="0"/>
                <w:caps w:val="0"/>
                <w:smallCaps w:val="0"/>
                <w:color w:val="auto"/>
                <w:sz w:val="20"/>
                <w:szCs w:val="20"/>
                <w:lang w:val="en-GB"/>
              </w:rPr>
              <w:t>Student selects a quiz and answer questions</w:t>
            </w:r>
          </w:p>
        </w:tc>
        <w:tc>
          <w:tcPr>
            <w:tcW w:w="2775" w:type="dxa"/>
            <w:tcMar>
              <w:left w:w="105" w:type="dxa"/>
              <w:right w:w="105" w:type="dxa"/>
            </w:tcMar>
            <w:vAlign w:val="top"/>
          </w:tcPr>
          <w:p w:rsidR="64A43189" w:rsidP="107A84E5" w:rsidRDefault="64A43189" w14:paraId="498F11CA" w14:textId="49DEEB2C">
            <w:pPr>
              <w:pStyle w:val="Normal"/>
              <w:bidi w:val="0"/>
              <w:rPr>
                <w:rFonts w:ascii="Aptos" w:hAnsi="Aptos" w:eastAsia="Aptos" w:cs="Aptos"/>
                <w:b w:val="0"/>
                <w:bCs w:val="0"/>
                <w:i w:val="0"/>
                <w:iCs w:val="0"/>
                <w:caps w:val="0"/>
                <w:smallCaps w:val="0"/>
                <w:color w:val="auto"/>
                <w:sz w:val="20"/>
                <w:szCs w:val="20"/>
                <w:lang w:val="en-GB"/>
              </w:rPr>
            </w:pPr>
            <w:r w:rsidRPr="107A84E5" w:rsidR="64A43189">
              <w:rPr>
                <w:rFonts w:ascii="Aptos" w:hAnsi="Aptos" w:eastAsia="Aptos" w:cs="Aptos"/>
                <w:b w:val="0"/>
                <w:bCs w:val="0"/>
                <w:i w:val="0"/>
                <w:iCs w:val="0"/>
                <w:caps w:val="0"/>
                <w:smallCaps w:val="0"/>
                <w:color w:val="auto"/>
                <w:sz w:val="20"/>
                <w:szCs w:val="20"/>
                <w:lang w:val="en-GB"/>
              </w:rPr>
              <w:t xml:space="preserve">Score is calculated, saved in </w:t>
            </w:r>
            <w:r w:rsidRPr="107A84E5" w:rsidR="64A43189">
              <w:rPr>
                <w:rFonts w:ascii="Aptos" w:hAnsi="Aptos" w:eastAsia="Aptos" w:cs="Aptos"/>
                <w:b w:val="0"/>
                <w:bCs w:val="0"/>
                <w:i w:val="0"/>
                <w:iCs w:val="0"/>
                <w:caps w:val="0"/>
                <w:smallCaps w:val="0"/>
                <w:color w:val="auto"/>
                <w:sz w:val="20"/>
                <w:szCs w:val="20"/>
                <w:lang w:val="en-GB"/>
              </w:rPr>
              <w:t>database</w:t>
            </w:r>
            <w:r w:rsidRPr="107A84E5" w:rsidR="64A43189">
              <w:rPr>
                <w:rFonts w:ascii="Aptos" w:hAnsi="Aptos" w:eastAsia="Aptos" w:cs="Aptos"/>
                <w:b w:val="0"/>
                <w:bCs w:val="0"/>
                <w:i w:val="0"/>
                <w:iCs w:val="0"/>
                <w:caps w:val="0"/>
                <w:smallCaps w:val="0"/>
                <w:color w:val="auto"/>
                <w:sz w:val="20"/>
                <w:szCs w:val="20"/>
                <w:lang w:val="en-GB"/>
              </w:rPr>
              <w:t xml:space="preserve"> and updated in homepage</w:t>
            </w:r>
          </w:p>
        </w:tc>
        <w:tc>
          <w:tcPr>
            <w:tcW w:w="930" w:type="dxa"/>
            <w:tcMar>
              <w:left w:w="105" w:type="dxa"/>
              <w:right w:w="105" w:type="dxa"/>
            </w:tcMar>
            <w:vAlign w:val="top"/>
          </w:tcPr>
          <w:p w:rsidR="64A43189" w:rsidP="107A84E5" w:rsidRDefault="64A43189" w14:paraId="2772ABE3" w14:textId="3CADFEC5">
            <w:pPr>
              <w:pStyle w:val="Normal"/>
              <w:bidi w:val="0"/>
              <w:rPr>
                <w:rFonts w:ascii="Aptos" w:hAnsi="Aptos" w:eastAsia="Aptos" w:cs="Aptos"/>
                <w:b w:val="0"/>
                <w:bCs w:val="0"/>
                <w:i w:val="0"/>
                <w:iCs w:val="0"/>
                <w:caps w:val="0"/>
                <w:smallCaps w:val="0"/>
                <w:color w:val="auto"/>
                <w:sz w:val="20"/>
                <w:szCs w:val="20"/>
                <w:lang w:val="en-GB"/>
              </w:rPr>
            </w:pPr>
            <w:r w:rsidRPr="107A84E5" w:rsidR="64A43189">
              <w:rPr>
                <w:rFonts w:ascii="Aptos" w:hAnsi="Aptos" w:eastAsia="Aptos" w:cs="Aptos"/>
                <w:b w:val="0"/>
                <w:bCs w:val="0"/>
                <w:i w:val="0"/>
                <w:iCs w:val="0"/>
                <w:caps w:val="0"/>
                <w:smallCaps w:val="0"/>
                <w:color w:val="auto"/>
                <w:sz w:val="20"/>
                <w:szCs w:val="20"/>
                <w:lang w:val="en-GB"/>
              </w:rPr>
              <w:t>Same</w:t>
            </w:r>
          </w:p>
        </w:tc>
        <w:tc>
          <w:tcPr>
            <w:tcW w:w="792" w:type="dxa"/>
            <w:tcMar>
              <w:left w:w="105" w:type="dxa"/>
              <w:right w:w="105" w:type="dxa"/>
            </w:tcMar>
            <w:vAlign w:val="top"/>
          </w:tcPr>
          <w:p w:rsidR="64A43189" w:rsidP="107A84E5" w:rsidRDefault="64A43189" w14:paraId="434F79E2" w14:textId="32FCC274">
            <w:pPr>
              <w:pStyle w:val="Normal"/>
              <w:bidi w:val="0"/>
              <w:rPr>
                <w:rFonts w:ascii="Aptos" w:hAnsi="Aptos" w:eastAsia="Aptos" w:cs="Aptos"/>
                <w:b w:val="0"/>
                <w:bCs w:val="0"/>
                <w:i w:val="0"/>
                <w:iCs w:val="0"/>
                <w:caps w:val="0"/>
                <w:smallCaps w:val="0"/>
                <w:color w:val="auto"/>
                <w:sz w:val="20"/>
                <w:szCs w:val="20"/>
                <w:lang w:val="en-GB"/>
              </w:rPr>
            </w:pPr>
            <w:r w:rsidRPr="107A84E5" w:rsidR="64A43189">
              <w:rPr>
                <w:rFonts w:ascii="Aptos" w:hAnsi="Aptos" w:eastAsia="Aptos" w:cs="Aptos"/>
                <w:b w:val="0"/>
                <w:bCs w:val="0"/>
                <w:i w:val="0"/>
                <w:iCs w:val="0"/>
                <w:caps w:val="0"/>
                <w:smallCaps w:val="0"/>
                <w:color w:val="auto"/>
                <w:sz w:val="20"/>
                <w:szCs w:val="20"/>
                <w:lang w:val="en-GB"/>
              </w:rPr>
              <w:t>Pass</w:t>
            </w:r>
          </w:p>
        </w:tc>
      </w:tr>
      <w:tr w:rsidR="107A84E5" w:rsidTr="107A84E5" w14:paraId="3ACC7305">
        <w:trPr>
          <w:trHeight w:val="570"/>
        </w:trPr>
        <w:tc>
          <w:tcPr>
            <w:tcW w:w="690" w:type="dxa"/>
            <w:tcMar>
              <w:left w:w="105" w:type="dxa"/>
              <w:right w:w="105" w:type="dxa"/>
            </w:tcMar>
            <w:vAlign w:val="top"/>
          </w:tcPr>
          <w:p w:rsidR="30DFA69A" w:rsidP="107A84E5" w:rsidRDefault="30DFA69A" w14:paraId="40D25AD7" w14:textId="4AA49C27">
            <w:pPr>
              <w:pStyle w:val="Normal"/>
              <w:bidi w:val="0"/>
              <w:rPr>
                <w:rFonts w:ascii="Aptos" w:hAnsi="Aptos" w:eastAsia="Aptos" w:cs="Aptos"/>
                <w:b w:val="0"/>
                <w:bCs w:val="0"/>
                <w:i w:val="0"/>
                <w:iCs w:val="0"/>
                <w:caps w:val="0"/>
                <w:smallCaps w:val="0"/>
                <w:color w:val="auto"/>
                <w:sz w:val="20"/>
                <w:szCs w:val="20"/>
                <w:lang w:val="en-GB"/>
              </w:rPr>
            </w:pPr>
            <w:r w:rsidRPr="107A84E5" w:rsidR="30DFA69A">
              <w:rPr>
                <w:rFonts w:ascii="Aptos" w:hAnsi="Aptos" w:eastAsia="Aptos" w:cs="Aptos"/>
                <w:b w:val="0"/>
                <w:bCs w:val="0"/>
                <w:i w:val="0"/>
                <w:iCs w:val="0"/>
                <w:caps w:val="0"/>
                <w:smallCaps w:val="0"/>
                <w:color w:val="auto"/>
                <w:sz w:val="20"/>
                <w:szCs w:val="20"/>
                <w:lang w:val="en-GB"/>
              </w:rPr>
              <w:t>8</w:t>
            </w:r>
          </w:p>
        </w:tc>
        <w:tc>
          <w:tcPr>
            <w:tcW w:w="1560" w:type="dxa"/>
            <w:tcMar>
              <w:left w:w="105" w:type="dxa"/>
              <w:right w:w="105" w:type="dxa"/>
            </w:tcMar>
            <w:vAlign w:val="top"/>
          </w:tcPr>
          <w:p w:rsidR="30DFA69A" w:rsidP="107A84E5" w:rsidRDefault="30DFA69A" w14:paraId="71F92009" w14:textId="2C2894D7">
            <w:pPr>
              <w:pStyle w:val="Normal"/>
              <w:bidi w:val="0"/>
              <w:rPr>
                <w:rFonts w:ascii="Aptos" w:hAnsi="Aptos" w:eastAsia="Aptos" w:cs="Aptos"/>
                <w:b w:val="0"/>
                <w:bCs w:val="0"/>
                <w:i w:val="0"/>
                <w:iCs w:val="0"/>
                <w:caps w:val="0"/>
                <w:smallCaps w:val="0"/>
                <w:color w:val="auto"/>
                <w:sz w:val="20"/>
                <w:szCs w:val="20"/>
                <w:lang w:val="en-GB"/>
              </w:rPr>
            </w:pPr>
            <w:r w:rsidRPr="107A84E5" w:rsidR="30DFA69A">
              <w:rPr>
                <w:rFonts w:ascii="Aptos" w:hAnsi="Aptos" w:eastAsia="Aptos" w:cs="Aptos"/>
                <w:b w:val="0"/>
                <w:bCs w:val="0"/>
                <w:i w:val="0"/>
                <w:iCs w:val="0"/>
                <w:caps w:val="0"/>
                <w:smallCaps w:val="0"/>
                <w:color w:val="auto"/>
                <w:sz w:val="20"/>
                <w:szCs w:val="20"/>
                <w:lang w:val="en-GB"/>
              </w:rPr>
              <w:t>Leaderboard is updated</w:t>
            </w:r>
          </w:p>
        </w:tc>
        <w:tc>
          <w:tcPr>
            <w:tcW w:w="2400" w:type="dxa"/>
            <w:tcMar>
              <w:left w:w="105" w:type="dxa"/>
              <w:right w:w="105" w:type="dxa"/>
            </w:tcMar>
            <w:vAlign w:val="top"/>
          </w:tcPr>
          <w:p w:rsidR="30DFA69A" w:rsidP="107A84E5" w:rsidRDefault="30DFA69A" w14:paraId="54AB3832" w14:textId="4600113A">
            <w:pPr>
              <w:pStyle w:val="Normal"/>
              <w:bidi w:val="0"/>
              <w:rPr>
                <w:rFonts w:ascii="Aptos" w:hAnsi="Aptos" w:eastAsia="Aptos" w:cs="Aptos"/>
                <w:b w:val="0"/>
                <w:bCs w:val="0"/>
                <w:i w:val="0"/>
                <w:iCs w:val="0"/>
                <w:caps w:val="0"/>
                <w:smallCaps w:val="0"/>
                <w:color w:val="auto"/>
                <w:sz w:val="20"/>
                <w:szCs w:val="20"/>
                <w:lang w:val="en-GB"/>
              </w:rPr>
            </w:pPr>
            <w:r w:rsidRPr="107A84E5" w:rsidR="30DFA69A">
              <w:rPr>
                <w:rFonts w:ascii="Aptos" w:hAnsi="Aptos" w:eastAsia="Aptos" w:cs="Aptos"/>
                <w:b w:val="0"/>
                <w:bCs w:val="0"/>
                <w:i w:val="0"/>
                <w:iCs w:val="0"/>
                <w:caps w:val="0"/>
                <w:smallCaps w:val="0"/>
                <w:color w:val="auto"/>
                <w:sz w:val="20"/>
                <w:szCs w:val="20"/>
                <w:lang w:val="en-GB"/>
              </w:rPr>
              <w:t>Student completes a quiz</w:t>
            </w:r>
          </w:p>
        </w:tc>
        <w:tc>
          <w:tcPr>
            <w:tcW w:w="2775" w:type="dxa"/>
            <w:tcMar>
              <w:left w:w="105" w:type="dxa"/>
              <w:right w:w="105" w:type="dxa"/>
            </w:tcMar>
            <w:vAlign w:val="top"/>
          </w:tcPr>
          <w:p w:rsidR="30DFA69A" w:rsidP="107A84E5" w:rsidRDefault="30DFA69A" w14:paraId="323BCADD" w14:textId="1CA4B7A4">
            <w:pPr>
              <w:pStyle w:val="Normal"/>
              <w:bidi w:val="0"/>
              <w:rPr>
                <w:rFonts w:ascii="Aptos" w:hAnsi="Aptos" w:eastAsia="Aptos" w:cs="Aptos"/>
                <w:b w:val="0"/>
                <w:bCs w:val="0"/>
                <w:i w:val="0"/>
                <w:iCs w:val="0"/>
                <w:caps w:val="0"/>
                <w:smallCaps w:val="0"/>
                <w:color w:val="auto"/>
                <w:sz w:val="20"/>
                <w:szCs w:val="20"/>
                <w:lang w:val="en-GB"/>
              </w:rPr>
            </w:pPr>
            <w:r w:rsidRPr="107A84E5" w:rsidR="30DFA69A">
              <w:rPr>
                <w:rFonts w:ascii="Aptos" w:hAnsi="Aptos" w:eastAsia="Aptos" w:cs="Aptos"/>
                <w:b w:val="0"/>
                <w:bCs w:val="0"/>
                <w:i w:val="0"/>
                <w:iCs w:val="0"/>
                <w:caps w:val="0"/>
                <w:smallCaps w:val="0"/>
                <w:color w:val="auto"/>
                <w:sz w:val="20"/>
                <w:szCs w:val="20"/>
                <w:lang w:val="en-GB"/>
              </w:rPr>
              <w:t>Score is updated in the leaderboard table</w:t>
            </w:r>
          </w:p>
        </w:tc>
        <w:tc>
          <w:tcPr>
            <w:tcW w:w="930" w:type="dxa"/>
            <w:tcMar>
              <w:left w:w="105" w:type="dxa"/>
              <w:right w:w="105" w:type="dxa"/>
            </w:tcMar>
            <w:vAlign w:val="top"/>
          </w:tcPr>
          <w:p w:rsidR="30DFA69A" w:rsidP="107A84E5" w:rsidRDefault="30DFA69A" w14:paraId="286A9871" w14:textId="587DFD04">
            <w:pPr>
              <w:pStyle w:val="Normal"/>
              <w:bidi w:val="0"/>
              <w:rPr>
                <w:rFonts w:ascii="Aptos" w:hAnsi="Aptos" w:eastAsia="Aptos" w:cs="Aptos"/>
                <w:b w:val="0"/>
                <w:bCs w:val="0"/>
                <w:i w:val="0"/>
                <w:iCs w:val="0"/>
                <w:caps w:val="0"/>
                <w:smallCaps w:val="0"/>
                <w:color w:val="auto"/>
                <w:sz w:val="20"/>
                <w:szCs w:val="20"/>
                <w:lang w:val="en-GB"/>
              </w:rPr>
            </w:pPr>
            <w:r w:rsidRPr="107A84E5" w:rsidR="30DFA69A">
              <w:rPr>
                <w:rFonts w:ascii="Aptos" w:hAnsi="Aptos" w:eastAsia="Aptos" w:cs="Aptos"/>
                <w:b w:val="0"/>
                <w:bCs w:val="0"/>
                <w:i w:val="0"/>
                <w:iCs w:val="0"/>
                <w:caps w:val="0"/>
                <w:smallCaps w:val="0"/>
                <w:color w:val="auto"/>
                <w:sz w:val="20"/>
                <w:szCs w:val="20"/>
                <w:lang w:val="en-GB"/>
              </w:rPr>
              <w:t>Same</w:t>
            </w:r>
          </w:p>
        </w:tc>
        <w:tc>
          <w:tcPr>
            <w:tcW w:w="792" w:type="dxa"/>
            <w:tcMar>
              <w:left w:w="105" w:type="dxa"/>
              <w:right w:w="105" w:type="dxa"/>
            </w:tcMar>
            <w:vAlign w:val="top"/>
          </w:tcPr>
          <w:p w:rsidR="30DFA69A" w:rsidP="107A84E5" w:rsidRDefault="30DFA69A" w14:paraId="644AC9AB" w14:textId="38FE7BFD">
            <w:pPr>
              <w:pStyle w:val="Normal"/>
              <w:bidi w:val="0"/>
              <w:rPr>
                <w:rFonts w:ascii="Aptos" w:hAnsi="Aptos" w:eastAsia="Aptos" w:cs="Aptos"/>
                <w:b w:val="0"/>
                <w:bCs w:val="0"/>
                <w:i w:val="0"/>
                <w:iCs w:val="0"/>
                <w:caps w:val="0"/>
                <w:smallCaps w:val="0"/>
                <w:color w:val="auto"/>
                <w:sz w:val="20"/>
                <w:szCs w:val="20"/>
                <w:lang w:val="en-GB"/>
              </w:rPr>
            </w:pPr>
            <w:r w:rsidRPr="107A84E5" w:rsidR="30DFA69A">
              <w:rPr>
                <w:rFonts w:ascii="Aptos" w:hAnsi="Aptos" w:eastAsia="Aptos" w:cs="Aptos"/>
                <w:b w:val="0"/>
                <w:bCs w:val="0"/>
                <w:i w:val="0"/>
                <w:iCs w:val="0"/>
                <w:caps w:val="0"/>
                <w:smallCaps w:val="0"/>
                <w:color w:val="auto"/>
                <w:sz w:val="20"/>
                <w:szCs w:val="20"/>
                <w:lang w:val="en-GB"/>
              </w:rPr>
              <w:t>Pass</w:t>
            </w:r>
          </w:p>
        </w:tc>
      </w:tr>
      <w:tr w:rsidR="107A84E5" w:rsidTr="107A84E5" w14:paraId="1D537DAD">
        <w:trPr>
          <w:trHeight w:val="570"/>
        </w:trPr>
        <w:tc>
          <w:tcPr>
            <w:tcW w:w="690" w:type="dxa"/>
            <w:tcMar>
              <w:left w:w="105" w:type="dxa"/>
              <w:right w:w="105" w:type="dxa"/>
            </w:tcMar>
            <w:vAlign w:val="top"/>
          </w:tcPr>
          <w:p w:rsidR="4AA676A0" w:rsidP="107A84E5" w:rsidRDefault="4AA676A0" w14:paraId="491A5B7C" w14:textId="384ADBF6">
            <w:pPr>
              <w:pStyle w:val="Normal"/>
              <w:bidi w:val="0"/>
              <w:rPr>
                <w:rFonts w:ascii="Aptos" w:hAnsi="Aptos" w:eastAsia="Aptos" w:cs="Aptos"/>
                <w:b w:val="0"/>
                <w:bCs w:val="0"/>
                <w:i w:val="0"/>
                <w:iCs w:val="0"/>
                <w:caps w:val="0"/>
                <w:smallCaps w:val="0"/>
                <w:color w:val="auto"/>
                <w:sz w:val="20"/>
                <w:szCs w:val="20"/>
                <w:lang w:val="en-GB"/>
              </w:rPr>
            </w:pPr>
            <w:r w:rsidRPr="107A84E5" w:rsidR="4AA676A0">
              <w:rPr>
                <w:rFonts w:ascii="Aptos" w:hAnsi="Aptos" w:eastAsia="Aptos" w:cs="Aptos"/>
                <w:b w:val="0"/>
                <w:bCs w:val="0"/>
                <w:i w:val="0"/>
                <w:iCs w:val="0"/>
                <w:caps w:val="0"/>
                <w:smallCaps w:val="0"/>
                <w:color w:val="auto"/>
                <w:sz w:val="20"/>
                <w:szCs w:val="20"/>
                <w:lang w:val="en-GB"/>
              </w:rPr>
              <w:t>9</w:t>
            </w:r>
          </w:p>
        </w:tc>
        <w:tc>
          <w:tcPr>
            <w:tcW w:w="1560" w:type="dxa"/>
            <w:tcMar>
              <w:left w:w="105" w:type="dxa"/>
              <w:right w:w="105" w:type="dxa"/>
            </w:tcMar>
            <w:vAlign w:val="top"/>
          </w:tcPr>
          <w:p w:rsidR="4AA676A0" w:rsidP="107A84E5" w:rsidRDefault="4AA676A0" w14:paraId="070EF18C" w14:textId="2E6581AD">
            <w:pPr>
              <w:pStyle w:val="Normal"/>
              <w:bidi w:val="0"/>
              <w:rPr>
                <w:rFonts w:ascii="Aptos" w:hAnsi="Aptos" w:eastAsia="Aptos" w:cs="Aptos"/>
                <w:b w:val="0"/>
                <w:bCs w:val="0"/>
                <w:i w:val="0"/>
                <w:iCs w:val="0"/>
                <w:caps w:val="0"/>
                <w:smallCaps w:val="0"/>
                <w:color w:val="auto"/>
                <w:sz w:val="20"/>
                <w:szCs w:val="20"/>
                <w:lang w:val="en-GB"/>
              </w:rPr>
            </w:pPr>
            <w:r w:rsidRPr="107A84E5" w:rsidR="4AA676A0">
              <w:rPr>
                <w:rFonts w:ascii="Aptos" w:hAnsi="Aptos" w:eastAsia="Aptos" w:cs="Aptos"/>
                <w:b w:val="0"/>
                <w:bCs w:val="0"/>
                <w:i w:val="0"/>
                <w:iCs w:val="0"/>
                <w:caps w:val="0"/>
                <w:smallCaps w:val="0"/>
                <w:color w:val="auto"/>
                <w:sz w:val="20"/>
                <w:szCs w:val="20"/>
                <w:lang w:val="en-GB"/>
              </w:rPr>
              <w:t>Full system working</w:t>
            </w:r>
          </w:p>
        </w:tc>
        <w:tc>
          <w:tcPr>
            <w:tcW w:w="2400" w:type="dxa"/>
            <w:tcMar>
              <w:left w:w="105" w:type="dxa"/>
              <w:right w:w="105" w:type="dxa"/>
            </w:tcMar>
            <w:vAlign w:val="top"/>
          </w:tcPr>
          <w:p w:rsidR="4AA676A0" w:rsidP="107A84E5" w:rsidRDefault="4AA676A0" w14:paraId="146719AF" w14:textId="48CCC4F8">
            <w:pPr>
              <w:pStyle w:val="Normal"/>
              <w:bidi w:val="0"/>
              <w:rPr>
                <w:rFonts w:ascii="Aptos" w:hAnsi="Aptos" w:eastAsia="Aptos" w:cs="Aptos"/>
                <w:b w:val="0"/>
                <w:bCs w:val="0"/>
                <w:i w:val="0"/>
                <w:iCs w:val="0"/>
                <w:caps w:val="0"/>
                <w:smallCaps w:val="0"/>
                <w:color w:val="auto"/>
                <w:sz w:val="20"/>
                <w:szCs w:val="20"/>
                <w:lang w:val="en-GB"/>
              </w:rPr>
            </w:pPr>
            <w:r w:rsidRPr="107A84E5" w:rsidR="4AA676A0">
              <w:rPr>
                <w:rFonts w:ascii="Aptos" w:hAnsi="Aptos" w:eastAsia="Aptos" w:cs="Aptos"/>
                <w:b w:val="0"/>
                <w:bCs w:val="0"/>
                <w:i w:val="0"/>
                <w:iCs w:val="0"/>
                <w:caps w:val="0"/>
                <w:smallCaps w:val="0"/>
                <w:color w:val="auto"/>
                <w:sz w:val="20"/>
                <w:szCs w:val="20"/>
                <w:lang w:val="en-GB"/>
              </w:rPr>
              <w:t>Teacher creates quiz, assigns and student completes</w:t>
            </w:r>
          </w:p>
        </w:tc>
        <w:tc>
          <w:tcPr>
            <w:tcW w:w="2775" w:type="dxa"/>
            <w:tcMar>
              <w:left w:w="105" w:type="dxa"/>
              <w:right w:w="105" w:type="dxa"/>
            </w:tcMar>
            <w:vAlign w:val="top"/>
          </w:tcPr>
          <w:p w:rsidR="4AA676A0" w:rsidP="107A84E5" w:rsidRDefault="4AA676A0" w14:paraId="7C0A7C9A" w14:textId="42C8D65E">
            <w:pPr>
              <w:pStyle w:val="Normal"/>
              <w:bidi w:val="0"/>
              <w:rPr>
                <w:rFonts w:ascii="Aptos" w:hAnsi="Aptos" w:eastAsia="Aptos" w:cs="Aptos"/>
                <w:b w:val="0"/>
                <w:bCs w:val="0"/>
                <w:i w:val="0"/>
                <w:iCs w:val="0"/>
                <w:caps w:val="0"/>
                <w:smallCaps w:val="0"/>
                <w:color w:val="auto"/>
                <w:sz w:val="20"/>
                <w:szCs w:val="20"/>
                <w:lang w:val="en-GB"/>
              </w:rPr>
            </w:pPr>
            <w:r w:rsidRPr="107A84E5" w:rsidR="4AA676A0">
              <w:rPr>
                <w:rFonts w:ascii="Aptos" w:hAnsi="Aptos" w:eastAsia="Aptos" w:cs="Aptos"/>
                <w:b w:val="0"/>
                <w:bCs w:val="0"/>
                <w:i w:val="0"/>
                <w:iCs w:val="0"/>
                <w:caps w:val="0"/>
                <w:smallCaps w:val="0"/>
                <w:color w:val="auto"/>
                <w:sz w:val="20"/>
                <w:szCs w:val="20"/>
                <w:lang w:val="en-GB"/>
              </w:rPr>
              <w:t>Quiz is created, assigned, attempted and score is saved</w:t>
            </w:r>
          </w:p>
        </w:tc>
        <w:tc>
          <w:tcPr>
            <w:tcW w:w="930" w:type="dxa"/>
            <w:tcMar>
              <w:left w:w="105" w:type="dxa"/>
              <w:right w:w="105" w:type="dxa"/>
            </w:tcMar>
            <w:vAlign w:val="top"/>
          </w:tcPr>
          <w:p w:rsidR="4AA676A0" w:rsidP="107A84E5" w:rsidRDefault="4AA676A0" w14:paraId="5FD30A88" w14:textId="5BAFD921">
            <w:pPr>
              <w:pStyle w:val="Normal"/>
              <w:bidi w:val="0"/>
              <w:rPr>
                <w:rFonts w:ascii="Aptos" w:hAnsi="Aptos" w:eastAsia="Aptos" w:cs="Aptos"/>
                <w:b w:val="0"/>
                <w:bCs w:val="0"/>
                <w:i w:val="0"/>
                <w:iCs w:val="0"/>
                <w:caps w:val="0"/>
                <w:smallCaps w:val="0"/>
                <w:color w:val="auto"/>
                <w:sz w:val="20"/>
                <w:szCs w:val="20"/>
                <w:lang w:val="en-GB"/>
              </w:rPr>
            </w:pPr>
            <w:r w:rsidRPr="107A84E5" w:rsidR="4AA676A0">
              <w:rPr>
                <w:rFonts w:ascii="Aptos" w:hAnsi="Aptos" w:eastAsia="Aptos" w:cs="Aptos"/>
                <w:b w:val="0"/>
                <w:bCs w:val="0"/>
                <w:i w:val="0"/>
                <w:iCs w:val="0"/>
                <w:caps w:val="0"/>
                <w:smallCaps w:val="0"/>
                <w:color w:val="auto"/>
                <w:sz w:val="20"/>
                <w:szCs w:val="20"/>
                <w:lang w:val="en-GB"/>
              </w:rPr>
              <w:t>Same</w:t>
            </w:r>
          </w:p>
        </w:tc>
        <w:tc>
          <w:tcPr>
            <w:tcW w:w="792" w:type="dxa"/>
            <w:tcMar>
              <w:left w:w="105" w:type="dxa"/>
              <w:right w:w="105" w:type="dxa"/>
            </w:tcMar>
            <w:vAlign w:val="top"/>
          </w:tcPr>
          <w:p w:rsidR="4AA676A0" w:rsidP="107A84E5" w:rsidRDefault="4AA676A0" w14:paraId="14342FC6" w14:textId="32B41BB6">
            <w:pPr>
              <w:pStyle w:val="Normal"/>
              <w:bidi w:val="0"/>
              <w:rPr>
                <w:rFonts w:ascii="Aptos" w:hAnsi="Aptos" w:eastAsia="Aptos" w:cs="Aptos"/>
                <w:b w:val="0"/>
                <w:bCs w:val="0"/>
                <w:i w:val="0"/>
                <w:iCs w:val="0"/>
                <w:caps w:val="0"/>
                <w:smallCaps w:val="0"/>
                <w:color w:val="auto"/>
                <w:sz w:val="20"/>
                <w:szCs w:val="20"/>
                <w:lang w:val="en-GB"/>
              </w:rPr>
            </w:pPr>
            <w:r w:rsidRPr="107A84E5" w:rsidR="4AA676A0">
              <w:rPr>
                <w:rFonts w:ascii="Aptos" w:hAnsi="Aptos" w:eastAsia="Aptos" w:cs="Aptos"/>
                <w:b w:val="0"/>
                <w:bCs w:val="0"/>
                <w:i w:val="0"/>
                <w:iCs w:val="0"/>
                <w:caps w:val="0"/>
                <w:smallCaps w:val="0"/>
                <w:color w:val="auto"/>
                <w:sz w:val="20"/>
                <w:szCs w:val="20"/>
                <w:lang w:val="en-GB"/>
              </w:rPr>
              <w:t>Pass</w:t>
            </w:r>
          </w:p>
        </w:tc>
      </w:tr>
    </w:tbl>
    <w:p w:rsidR="4B281C57" w:rsidP="4B281C57" w:rsidRDefault="4B281C57" w14:paraId="11E70161" w14:textId="17EBBD60">
      <w:pPr>
        <w:pStyle w:val="Normal"/>
      </w:pPr>
      <w:r w:rsidR="69B473D2">
        <w:rPr/>
        <w:t xml:space="preserve">These </w:t>
      </w:r>
      <w:r w:rsidR="5E7E3CCA">
        <w:rPr/>
        <w:t>results</w:t>
      </w:r>
      <w:r w:rsidR="69B473D2">
        <w:rPr/>
        <w:t xml:space="preserve"> from the test table show that the flow of the program functions </w:t>
      </w:r>
      <w:r w:rsidR="1FB9A109">
        <w:rPr/>
        <w:t>works</w:t>
      </w:r>
      <w:r w:rsidR="69B473D2">
        <w:rPr/>
        <w:t xml:space="preserve"> correctly when </w:t>
      </w:r>
      <w:r w:rsidR="231CDFC8">
        <w:rPr/>
        <w:t>combined</w:t>
      </w:r>
      <w:r w:rsidR="69B473D2">
        <w:rPr/>
        <w:t>. Most of th</w:t>
      </w:r>
      <w:r w:rsidR="5F7D9897">
        <w:rPr/>
        <w:t xml:space="preserve">e errors have already been corrected in individual module testing, but these tests confirmed that the program works together as one big system. Video </w:t>
      </w:r>
      <w:r w:rsidR="39051082">
        <w:rPr/>
        <w:t xml:space="preserve">evidence of these tests </w:t>
      </w:r>
      <w:r w:rsidR="1C960606">
        <w:rPr/>
        <w:t>has</w:t>
      </w:r>
      <w:r w:rsidR="39051082">
        <w:rPr/>
        <w:t xml:space="preserve"> been recorded to show</w:t>
      </w:r>
      <w:r w:rsidR="5E164FCD">
        <w:rPr/>
        <w:t xml:space="preserve"> how each module interacts with each other </w:t>
      </w:r>
      <w:r w:rsidR="5E164FCD">
        <w:rPr/>
        <w:t>and</w:t>
      </w:r>
      <w:r w:rsidR="5E164FCD">
        <w:rPr/>
        <w:t xml:space="preserve"> how the program acts in a flow.</w:t>
      </w:r>
    </w:p>
    <w:p w:rsidR="5E164FCD" w:rsidP="107A84E5" w:rsidRDefault="5E164FCD" w14:paraId="43005302" w14:textId="4EABD4D2">
      <w:pPr>
        <w:pStyle w:val="Heading3"/>
      </w:pPr>
      <w:bookmarkStart w:name="_Toc1101600245" w:id="824252790"/>
      <w:r w:rsidR="5E164FCD">
        <w:rPr/>
        <w:t>Checklist</w:t>
      </w:r>
      <w:bookmarkEnd w:id="824252790"/>
    </w:p>
    <w:p w:rsidR="5E164FCD" w:rsidP="107A84E5" w:rsidRDefault="5E164FCD" w14:paraId="126C1B3F" w14:textId="3FEC11C0">
      <w:pPr>
        <w:pStyle w:val="Normal"/>
      </w:pPr>
      <w:r w:rsidR="5E164FCD">
        <w:rPr/>
        <w:t xml:space="preserve">Using this </w:t>
      </w:r>
      <w:r w:rsidR="7C631DC9">
        <w:rPr/>
        <w:t>checklist,</w:t>
      </w:r>
      <w:r w:rsidR="5E164FCD">
        <w:rPr/>
        <w:t xml:space="preserve"> </w:t>
      </w:r>
      <w:r w:rsidR="5D1C53C5">
        <w:rPr/>
        <w:t xml:space="preserve">which I created in the </w:t>
      </w:r>
      <w:r w:rsidR="02F64FA6">
        <w:rPr/>
        <w:t>design section, I go through each function of the program and make sure that each fe</w:t>
      </w:r>
      <w:r w:rsidR="1E2BCAA0">
        <w:rPr/>
        <w:t xml:space="preserve">ature has been </w:t>
      </w:r>
      <w:r w:rsidR="639F7ADA">
        <w:rPr/>
        <w:t>implemented</w:t>
      </w:r>
      <w:r w:rsidR="639F7ADA">
        <w:rPr/>
        <w:t xml:space="preserve"> into the program</w:t>
      </w:r>
      <w:r w:rsidR="1E2BCAA0">
        <w:rPr/>
        <w:t>. This is the completed checklist</w:t>
      </w:r>
    </w:p>
    <w:tbl>
      <w:tblPr>
        <w:tblStyle w:val="TableGrid"/>
        <w:tblW w:w="0" w:type="auto"/>
        <w:tblLook w:val="06A0" w:firstRow="1" w:lastRow="0" w:firstColumn="1" w:lastColumn="0" w:noHBand="1" w:noVBand="1"/>
      </w:tblPr>
      <w:tblGrid>
        <w:gridCol w:w="690"/>
        <w:gridCol w:w="3165"/>
        <w:gridCol w:w="4020"/>
        <w:gridCol w:w="1246"/>
      </w:tblGrid>
      <w:tr w:rsidR="107A84E5" w:rsidTr="107A84E5" w14:paraId="61FC5DA7">
        <w:trPr>
          <w:trHeight w:val="570"/>
        </w:trPr>
        <w:tc>
          <w:tcPr>
            <w:tcW w:w="690" w:type="dxa"/>
            <w:tcMar/>
          </w:tcPr>
          <w:p w:rsidR="107A84E5" w:rsidP="107A84E5" w:rsidRDefault="107A84E5" w14:paraId="39B8D608" w14:textId="7F8AA1B8">
            <w:pPr>
              <w:pStyle w:val="Normal"/>
              <w:rPr>
                <w:sz w:val="20"/>
                <w:szCs w:val="20"/>
              </w:rPr>
            </w:pPr>
            <w:r w:rsidRPr="107A84E5" w:rsidR="107A84E5">
              <w:rPr>
                <w:sz w:val="20"/>
                <w:szCs w:val="20"/>
              </w:rPr>
              <w:t>Test No.</w:t>
            </w:r>
          </w:p>
        </w:tc>
        <w:tc>
          <w:tcPr>
            <w:tcW w:w="3165" w:type="dxa"/>
            <w:tcMar/>
          </w:tcPr>
          <w:p w:rsidR="107A84E5" w:rsidP="107A84E5" w:rsidRDefault="107A84E5" w14:paraId="4752B6A2" w14:textId="70A1769F">
            <w:pPr>
              <w:pStyle w:val="Normal"/>
              <w:rPr>
                <w:sz w:val="20"/>
                <w:szCs w:val="20"/>
              </w:rPr>
            </w:pPr>
            <w:r w:rsidRPr="107A84E5" w:rsidR="107A84E5">
              <w:rPr>
                <w:sz w:val="20"/>
                <w:szCs w:val="20"/>
              </w:rPr>
              <w:t>Feature being tested</w:t>
            </w:r>
          </w:p>
        </w:tc>
        <w:tc>
          <w:tcPr>
            <w:tcW w:w="4020" w:type="dxa"/>
            <w:tcMar/>
          </w:tcPr>
          <w:p w:rsidR="107A84E5" w:rsidP="107A84E5" w:rsidRDefault="107A84E5" w14:paraId="6C3C5BBD" w14:textId="642F37E1">
            <w:pPr>
              <w:pStyle w:val="Normal"/>
              <w:rPr>
                <w:sz w:val="20"/>
                <w:szCs w:val="20"/>
              </w:rPr>
            </w:pPr>
            <w:r w:rsidRPr="107A84E5" w:rsidR="107A84E5">
              <w:rPr>
                <w:sz w:val="20"/>
                <w:szCs w:val="20"/>
              </w:rPr>
              <w:t>Expected Output</w:t>
            </w:r>
          </w:p>
        </w:tc>
        <w:tc>
          <w:tcPr>
            <w:tcW w:w="1246" w:type="dxa"/>
            <w:tcMar/>
          </w:tcPr>
          <w:p w:rsidR="107A84E5" w:rsidP="107A84E5" w:rsidRDefault="107A84E5" w14:paraId="144311A4" w14:textId="0884ECDA">
            <w:pPr>
              <w:pStyle w:val="Normal"/>
              <w:suppressLineNumbers w:val="0"/>
              <w:bidi w:val="0"/>
              <w:spacing w:before="0" w:beforeAutospacing="off" w:after="0" w:afterAutospacing="off" w:line="240" w:lineRule="auto"/>
              <w:ind w:left="0" w:right="0"/>
              <w:jc w:val="left"/>
              <w:rPr>
                <w:sz w:val="20"/>
                <w:szCs w:val="20"/>
              </w:rPr>
            </w:pPr>
            <w:r w:rsidRPr="107A84E5" w:rsidR="107A84E5">
              <w:rPr>
                <w:sz w:val="20"/>
                <w:szCs w:val="20"/>
              </w:rPr>
              <w:t>Passed?</w:t>
            </w:r>
          </w:p>
        </w:tc>
      </w:tr>
      <w:tr w:rsidR="107A84E5" w:rsidTr="107A84E5" w14:paraId="130250BD">
        <w:trPr>
          <w:trHeight w:val="300"/>
        </w:trPr>
        <w:tc>
          <w:tcPr>
            <w:tcW w:w="690" w:type="dxa"/>
            <w:tcMar/>
          </w:tcPr>
          <w:p w:rsidR="107A84E5" w:rsidP="107A84E5" w:rsidRDefault="107A84E5" w14:paraId="028D7F40" w14:textId="1D2E2D72">
            <w:pPr>
              <w:pStyle w:val="Normal"/>
              <w:rPr>
                <w:sz w:val="20"/>
                <w:szCs w:val="20"/>
              </w:rPr>
            </w:pPr>
            <w:r w:rsidRPr="107A84E5" w:rsidR="107A84E5">
              <w:rPr>
                <w:sz w:val="20"/>
                <w:szCs w:val="20"/>
              </w:rPr>
              <w:t>1</w:t>
            </w:r>
          </w:p>
        </w:tc>
        <w:tc>
          <w:tcPr>
            <w:tcW w:w="3165" w:type="dxa"/>
            <w:tcMar/>
          </w:tcPr>
          <w:p w:rsidR="107A84E5" w:rsidP="107A84E5" w:rsidRDefault="107A84E5" w14:paraId="753B2449" w14:textId="4347998D">
            <w:pPr>
              <w:pStyle w:val="Normal"/>
              <w:rPr>
                <w:sz w:val="20"/>
                <w:szCs w:val="20"/>
              </w:rPr>
            </w:pPr>
            <w:r w:rsidRPr="107A84E5" w:rsidR="107A84E5">
              <w:rPr>
                <w:sz w:val="20"/>
                <w:szCs w:val="20"/>
              </w:rPr>
              <w:t xml:space="preserve">Logging in </w:t>
            </w:r>
            <w:r w:rsidRPr="107A84E5" w:rsidR="107A84E5">
              <w:rPr>
                <w:sz w:val="20"/>
                <w:szCs w:val="20"/>
              </w:rPr>
              <w:t>with correct password</w:t>
            </w:r>
          </w:p>
        </w:tc>
        <w:tc>
          <w:tcPr>
            <w:tcW w:w="4020" w:type="dxa"/>
            <w:tcMar/>
          </w:tcPr>
          <w:p w:rsidR="107A84E5" w:rsidP="107A84E5" w:rsidRDefault="107A84E5" w14:paraId="1BD68D01" w14:textId="27E633B2">
            <w:pPr>
              <w:pStyle w:val="Normal"/>
              <w:suppressLineNumbers w:val="0"/>
              <w:bidi w:val="0"/>
              <w:spacing w:before="0" w:beforeAutospacing="off" w:after="0" w:afterAutospacing="off" w:line="240" w:lineRule="auto"/>
              <w:ind w:left="0" w:right="0"/>
              <w:jc w:val="left"/>
              <w:rPr>
                <w:sz w:val="20"/>
                <w:szCs w:val="20"/>
              </w:rPr>
            </w:pPr>
            <w:r w:rsidRPr="107A84E5" w:rsidR="107A84E5">
              <w:rPr>
                <w:sz w:val="20"/>
                <w:szCs w:val="20"/>
              </w:rPr>
              <w:t>Redirect to homepage</w:t>
            </w:r>
          </w:p>
        </w:tc>
        <w:tc>
          <w:tcPr>
            <w:tcW w:w="1246" w:type="dxa"/>
            <w:tcMar/>
          </w:tcPr>
          <w:p w:rsidR="5A4C7800" w:rsidP="107A84E5" w:rsidRDefault="5A4C7800" w14:paraId="34B53F7A" w14:textId="27F10990">
            <w:pPr>
              <w:pStyle w:val="Normal"/>
              <w:rPr>
                <w:sz w:val="20"/>
                <w:szCs w:val="20"/>
              </w:rPr>
            </w:pPr>
            <w:r w:rsidRPr="107A84E5" w:rsidR="5A4C7800">
              <w:rPr>
                <w:sz w:val="20"/>
                <w:szCs w:val="20"/>
              </w:rPr>
              <w:t>Yes</w:t>
            </w:r>
          </w:p>
        </w:tc>
      </w:tr>
      <w:tr w:rsidR="107A84E5" w:rsidTr="107A84E5" w14:paraId="15B93027">
        <w:trPr>
          <w:trHeight w:val="300"/>
        </w:trPr>
        <w:tc>
          <w:tcPr>
            <w:tcW w:w="690" w:type="dxa"/>
            <w:tcMar/>
          </w:tcPr>
          <w:p w:rsidR="107A84E5" w:rsidP="107A84E5" w:rsidRDefault="107A84E5" w14:paraId="794CADF5" w14:textId="44C07BF2">
            <w:pPr>
              <w:pStyle w:val="Normal"/>
              <w:rPr>
                <w:sz w:val="20"/>
                <w:szCs w:val="20"/>
              </w:rPr>
            </w:pPr>
            <w:r w:rsidRPr="107A84E5" w:rsidR="107A84E5">
              <w:rPr>
                <w:sz w:val="20"/>
                <w:szCs w:val="20"/>
              </w:rPr>
              <w:t>2</w:t>
            </w:r>
          </w:p>
        </w:tc>
        <w:tc>
          <w:tcPr>
            <w:tcW w:w="3165" w:type="dxa"/>
            <w:tcMar/>
          </w:tcPr>
          <w:p w:rsidR="107A84E5" w:rsidP="107A84E5" w:rsidRDefault="107A84E5" w14:paraId="45619869" w14:textId="17CB10E2">
            <w:pPr>
              <w:pStyle w:val="Normal"/>
              <w:rPr>
                <w:sz w:val="20"/>
                <w:szCs w:val="20"/>
              </w:rPr>
            </w:pPr>
            <w:r w:rsidRPr="107A84E5" w:rsidR="107A84E5">
              <w:rPr>
                <w:sz w:val="20"/>
                <w:szCs w:val="20"/>
              </w:rPr>
              <w:t>Logging in with wrong password</w:t>
            </w:r>
          </w:p>
        </w:tc>
        <w:tc>
          <w:tcPr>
            <w:tcW w:w="4020" w:type="dxa"/>
            <w:tcMar/>
          </w:tcPr>
          <w:p w:rsidR="1672CB46" w:rsidP="107A84E5" w:rsidRDefault="1672CB46" w14:paraId="6CE956AA" w14:textId="6C0E4974">
            <w:pPr>
              <w:pStyle w:val="Normal"/>
              <w:suppressLineNumbers w:val="0"/>
              <w:bidi w:val="0"/>
              <w:spacing w:before="0" w:beforeAutospacing="off" w:after="0" w:afterAutospacing="off" w:line="240" w:lineRule="auto"/>
              <w:ind w:left="0" w:right="0"/>
              <w:jc w:val="left"/>
              <w:rPr>
                <w:sz w:val="20"/>
                <w:szCs w:val="20"/>
              </w:rPr>
            </w:pPr>
            <w:r w:rsidRPr="107A84E5" w:rsidR="1672CB46">
              <w:rPr>
                <w:sz w:val="20"/>
                <w:szCs w:val="20"/>
              </w:rPr>
              <w:t>Informs</w:t>
            </w:r>
            <w:r w:rsidRPr="107A84E5" w:rsidR="1672CB46">
              <w:rPr>
                <w:sz w:val="20"/>
                <w:szCs w:val="20"/>
              </w:rPr>
              <w:t xml:space="preserve"> user of wrong password</w:t>
            </w:r>
          </w:p>
        </w:tc>
        <w:tc>
          <w:tcPr>
            <w:tcW w:w="1246" w:type="dxa"/>
            <w:tcMar/>
          </w:tcPr>
          <w:p w:rsidR="1672CB46" w:rsidP="107A84E5" w:rsidRDefault="1672CB46" w14:paraId="7434DD59" w14:textId="3A85A777">
            <w:pPr>
              <w:pStyle w:val="Normal"/>
              <w:rPr>
                <w:sz w:val="20"/>
                <w:szCs w:val="20"/>
              </w:rPr>
            </w:pPr>
            <w:r w:rsidRPr="107A84E5" w:rsidR="1672CB46">
              <w:rPr>
                <w:sz w:val="20"/>
                <w:szCs w:val="20"/>
              </w:rPr>
              <w:t>Yes</w:t>
            </w:r>
          </w:p>
        </w:tc>
      </w:tr>
      <w:tr w:rsidR="107A84E5" w:rsidTr="107A84E5" w14:paraId="5873E2EE">
        <w:trPr>
          <w:trHeight w:val="300"/>
        </w:trPr>
        <w:tc>
          <w:tcPr>
            <w:tcW w:w="690" w:type="dxa"/>
            <w:tcMar/>
          </w:tcPr>
          <w:p w:rsidR="107A84E5" w:rsidP="107A84E5" w:rsidRDefault="107A84E5" w14:paraId="7A5790A4" w14:textId="1B8414C5">
            <w:pPr>
              <w:pStyle w:val="Normal"/>
              <w:rPr>
                <w:sz w:val="20"/>
                <w:szCs w:val="20"/>
              </w:rPr>
            </w:pPr>
            <w:r w:rsidRPr="107A84E5" w:rsidR="107A84E5">
              <w:rPr>
                <w:sz w:val="20"/>
                <w:szCs w:val="20"/>
              </w:rPr>
              <w:t>3</w:t>
            </w:r>
          </w:p>
        </w:tc>
        <w:tc>
          <w:tcPr>
            <w:tcW w:w="3165" w:type="dxa"/>
            <w:tcMar/>
          </w:tcPr>
          <w:p w:rsidR="107A84E5" w:rsidP="107A84E5" w:rsidRDefault="107A84E5" w14:paraId="320550DF" w14:textId="18EAC527">
            <w:pPr>
              <w:pStyle w:val="Normal"/>
              <w:rPr>
                <w:sz w:val="20"/>
                <w:szCs w:val="20"/>
              </w:rPr>
            </w:pPr>
            <w:r w:rsidRPr="107A84E5" w:rsidR="107A84E5">
              <w:rPr>
                <w:sz w:val="20"/>
                <w:szCs w:val="20"/>
              </w:rPr>
              <w:t>Registration</w:t>
            </w:r>
          </w:p>
        </w:tc>
        <w:tc>
          <w:tcPr>
            <w:tcW w:w="4020" w:type="dxa"/>
            <w:tcMar/>
          </w:tcPr>
          <w:p w:rsidR="107A84E5" w:rsidP="107A84E5" w:rsidRDefault="107A84E5" w14:paraId="23272F9B" w14:textId="348DD42F">
            <w:pPr>
              <w:pStyle w:val="Normal"/>
              <w:suppressLineNumbers w:val="0"/>
              <w:bidi w:val="0"/>
              <w:spacing w:before="0" w:beforeAutospacing="off" w:after="0" w:afterAutospacing="off" w:line="240" w:lineRule="auto"/>
              <w:ind w:left="0" w:right="0"/>
              <w:jc w:val="left"/>
              <w:rPr>
                <w:sz w:val="20"/>
                <w:szCs w:val="20"/>
              </w:rPr>
            </w:pPr>
            <w:r w:rsidRPr="107A84E5" w:rsidR="107A84E5">
              <w:rPr>
                <w:sz w:val="20"/>
                <w:szCs w:val="20"/>
              </w:rPr>
              <w:t xml:space="preserve">Account is created and redirected to </w:t>
            </w:r>
            <w:r w:rsidRPr="107A84E5" w:rsidR="11A5584B">
              <w:rPr>
                <w:sz w:val="20"/>
                <w:szCs w:val="20"/>
              </w:rPr>
              <w:t xml:space="preserve">student or teacher </w:t>
            </w:r>
            <w:r w:rsidRPr="107A84E5" w:rsidR="107A84E5">
              <w:rPr>
                <w:sz w:val="20"/>
                <w:szCs w:val="20"/>
              </w:rPr>
              <w:t>homepage</w:t>
            </w:r>
          </w:p>
        </w:tc>
        <w:tc>
          <w:tcPr>
            <w:tcW w:w="1246" w:type="dxa"/>
            <w:tcMar/>
          </w:tcPr>
          <w:p w:rsidR="3EE2B630" w:rsidP="107A84E5" w:rsidRDefault="3EE2B630" w14:paraId="3C9147FC" w14:textId="34BB23C0">
            <w:pPr>
              <w:pStyle w:val="Normal"/>
              <w:rPr>
                <w:sz w:val="20"/>
                <w:szCs w:val="20"/>
              </w:rPr>
            </w:pPr>
            <w:r w:rsidRPr="107A84E5" w:rsidR="3EE2B630">
              <w:rPr>
                <w:sz w:val="20"/>
                <w:szCs w:val="20"/>
              </w:rPr>
              <w:t>Yes</w:t>
            </w:r>
          </w:p>
        </w:tc>
      </w:tr>
      <w:tr w:rsidR="107A84E5" w:rsidTr="107A84E5" w14:paraId="2312F2CD">
        <w:trPr>
          <w:trHeight w:val="300"/>
        </w:trPr>
        <w:tc>
          <w:tcPr>
            <w:tcW w:w="690" w:type="dxa"/>
            <w:tcMar/>
          </w:tcPr>
          <w:p w:rsidR="107A84E5" w:rsidP="107A84E5" w:rsidRDefault="107A84E5" w14:paraId="5833244D" w14:textId="2F420BCB">
            <w:pPr>
              <w:pStyle w:val="Normal"/>
              <w:rPr>
                <w:sz w:val="20"/>
                <w:szCs w:val="20"/>
              </w:rPr>
            </w:pPr>
            <w:r w:rsidRPr="107A84E5" w:rsidR="107A84E5">
              <w:rPr>
                <w:sz w:val="20"/>
                <w:szCs w:val="20"/>
              </w:rPr>
              <w:t>4</w:t>
            </w:r>
          </w:p>
        </w:tc>
        <w:tc>
          <w:tcPr>
            <w:tcW w:w="3165" w:type="dxa"/>
            <w:tcMar/>
          </w:tcPr>
          <w:p w:rsidR="107A84E5" w:rsidP="107A84E5" w:rsidRDefault="107A84E5" w14:paraId="287A14F3" w14:textId="3D1ACD03">
            <w:pPr>
              <w:pStyle w:val="Normal"/>
              <w:rPr>
                <w:sz w:val="20"/>
                <w:szCs w:val="20"/>
              </w:rPr>
            </w:pPr>
            <w:r w:rsidRPr="107A84E5" w:rsidR="107A84E5">
              <w:rPr>
                <w:sz w:val="20"/>
                <w:szCs w:val="20"/>
              </w:rPr>
              <w:t>Quiz Creation with valid input</w:t>
            </w:r>
          </w:p>
        </w:tc>
        <w:tc>
          <w:tcPr>
            <w:tcW w:w="4020" w:type="dxa"/>
            <w:tcMar/>
          </w:tcPr>
          <w:p w:rsidR="107A84E5" w:rsidP="107A84E5" w:rsidRDefault="107A84E5" w14:paraId="74D2CBD6" w14:textId="28027E82">
            <w:pPr>
              <w:pStyle w:val="Normal"/>
              <w:spacing w:line="240" w:lineRule="auto"/>
              <w:jc w:val="left"/>
              <w:rPr>
                <w:sz w:val="20"/>
                <w:szCs w:val="20"/>
              </w:rPr>
            </w:pPr>
            <w:r w:rsidRPr="107A84E5" w:rsidR="107A84E5">
              <w:rPr>
                <w:sz w:val="20"/>
                <w:szCs w:val="20"/>
              </w:rPr>
              <w:t>Quiz is saved and redirected to teacher homepage</w:t>
            </w:r>
          </w:p>
        </w:tc>
        <w:tc>
          <w:tcPr>
            <w:tcW w:w="1246" w:type="dxa"/>
            <w:tcMar/>
          </w:tcPr>
          <w:p w:rsidR="210FEDD1" w:rsidP="107A84E5" w:rsidRDefault="210FEDD1" w14:paraId="5855F652" w14:textId="0C9A0132">
            <w:pPr>
              <w:pStyle w:val="Normal"/>
              <w:rPr>
                <w:sz w:val="20"/>
                <w:szCs w:val="20"/>
              </w:rPr>
            </w:pPr>
            <w:r w:rsidRPr="107A84E5" w:rsidR="210FEDD1">
              <w:rPr>
                <w:sz w:val="20"/>
                <w:szCs w:val="20"/>
              </w:rPr>
              <w:t>Yes</w:t>
            </w:r>
          </w:p>
        </w:tc>
      </w:tr>
      <w:tr w:rsidR="107A84E5" w:rsidTr="107A84E5" w14:paraId="3BBDD052">
        <w:trPr>
          <w:trHeight w:val="300"/>
        </w:trPr>
        <w:tc>
          <w:tcPr>
            <w:tcW w:w="690" w:type="dxa"/>
            <w:tcMar/>
          </w:tcPr>
          <w:p w:rsidR="341C5470" w:rsidP="107A84E5" w:rsidRDefault="341C5470" w14:paraId="5784F6A8" w14:textId="47D69E3F">
            <w:pPr>
              <w:pStyle w:val="Normal"/>
              <w:rPr>
                <w:sz w:val="20"/>
                <w:szCs w:val="20"/>
              </w:rPr>
            </w:pPr>
            <w:r w:rsidRPr="107A84E5" w:rsidR="341C5470">
              <w:rPr>
                <w:sz w:val="20"/>
                <w:szCs w:val="20"/>
              </w:rPr>
              <w:t>5</w:t>
            </w:r>
          </w:p>
        </w:tc>
        <w:tc>
          <w:tcPr>
            <w:tcW w:w="3165" w:type="dxa"/>
            <w:tcMar/>
          </w:tcPr>
          <w:p w:rsidR="341C5470" w:rsidP="107A84E5" w:rsidRDefault="341C5470" w14:paraId="26D3A8FE" w14:textId="52E953B2">
            <w:pPr>
              <w:pStyle w:val="Normal"/>
              <w:rPr>
                <w:sz w:val="20"/>
                <w:szCs w:val="20"/>
              </w:rPr>
            </w:pPr>
            <w:r w:rsidRPr="107A84E5" w:rsidR="341C5470">
              <w:rPr>
                <w:sz w:val="20"/>
                <w:szCs w:val="20"/>
              </w:rPr>
              <w:t xml:space="preserve">Teacher can edit </w:t>
            </w:r>
            <w:r w:rsidRPr="107A84E5" w:rsidR="341C5470">
              <w:rPr>
                <w:sz w:val="20"/>
                <w:szCs w:val="20"/>
              </w:rPr>
              <w:t>their</w:t>
            </w:r>
            <w:r w:rsidRPr="107A84E5" w:rsidR="341C5470">
              <w:rPr>
                <w:sz w:val="20"/>
                <w:szCs w:val="20"/>
              </w:rPr>
              <w:t xml:space="preserve"> quizzes</w:t>
            </w:r>
          </w:p>
        </w:tc>
        <w:tc>
          <w:tcPr>
            <w:tcW w:w="4020" w:type="dxa"/>
            <w:tcMar/>
          </w:tcPr>
          <w:p w:rsidR="341C5470" w:rsidP="107A84E5" w:rsidRDefault="341C5470" w14:paraId="3E671927" w14:textId="580E23FC">
            <w:pPr>
              <w:pStyle w:val="Normal"/>
              <w:spacing w:line="240" w:lineRule="auto"/>
              <w:jc w:val="left"/>
              <w:rPr>
                <w:sz w:val="20"/>
                <w:szCs w:val="20"/>
              </w:rPr>
            </w:pPr>
            <w:r w:rsidRPr="107A84E5" w:rsidR="341C5470">
              <w:rPr>
                <w:sz w:val="20"/>
                <w:szCs w:val="20"/>
              </w:rPr>
              <w:t>Quiz’ questions and answer are updated in the database</w:t>
            </w:r>
          </w:p>
        </w:tc>
        <w:tc>
          <w:tcPr>
            <w:tcW w:w="1246" w:type="dxa"/>
            <w:tcMar/>
          </w:tcPr>
          <w:p w:rsidR="341C5470" w:rsidP="107A84E5" w:rsidRDefault="341C5470" w14:paraId="579074AE" w14:textId="5316AAD6">
            <w:pPr>
              <w:pStyle w:val="Normal"/>
              <w:rPr>
                <w:sz w:val="20"/>
                <w:szCs w:val="20"/>
              </w:rPr>
            </w:pPr>
            <w:r w:rsidRPr="107A84E5" w:rsidR="341C5470">
              <w:rPr>
                <w:sz w:val="20"/>
                <w:szCs w:val="20"/>
              </w:rPr>
              <w:t>Yes</w:t>
            </w:r>
          </w:p>
        </w:tc>
      </w:tr>
      <w:tr w:rsidR="107A84E5" w:rsidTr="107A84E5" w14:paraId="3F080432">
        <w:trPr>
          <w:trHeight w:val="300"/>
        </w:trPr>
        <w:tc>
          <w:tcPr>
            <w:tcW w:w="690" w:type="dxa"/>
            <w:tcMar/>
          </w:tcPr>
          <w:p w:rsidR="107A84E5" w:rsidP="107A84E5" w:rsidRDefault="107A84E5" w14:paraId="4E54A3DA" w14:textId="364E8D32">
            <w:pPr>
              <w:pStyle w:val="Normal"/>
              <w:rPr>
                <w:sz w:val="20"/>
                <w:szCs w:val="20"/>
              </w:rPr>
            </w:pPr>
            <w:r w:rsidRPr="107A84E5" w:rsidR="107A84E5">
              <w:rPr>
                <w:sz w:val="20"/>
                <w:szCs w:val="20"/>
              </w:rPr>
              <w:t>5</w:t>
            </w:r>
          </w:p>
        </w:tc>
        <w:tc>
          <w:tcPr>
            <w:tcW w:w="3165" w:type="dxa"/>
            <w:tcMar/>
          </w:tcPr>
          <w:p w:rsidR="107A84E5" w:rsidP="107A84E5" w:rsidRDefault="107A84E5" w14:paraId="4DE2AF04" w14:textId="140448F2">
            <w:pPr>
              <w:pStyle w:val="Normal"/>
              <w:rPr>
                <w:sz w:val="20"/>
                <w:szCs w:val="20"/>
              </w:rPr>
            </w:pPr>
            <w:r w:rsidRPr="107A84E5" w:rsidR="107A84E5">
              <w:rPr>
                <w:sz w:val="20"/>
                <w:szCs w:val="20"/>
              </w:rPr>
              <w:t>Attempting quiz with invalid code</w:t>
            </w:r>
          </w:p>
        </w:tc>
        <w:tc>
          <w:tcPr>
            <w:tcW w:w="4020" w:type="dxa"/>
            <w:tcMar/>
          </w:tcPr>
          <w:p w:rsidR="737F12B4" w:rsidP="107A84E5" w:rsidRDefault="737F12B4" w14:paraId="51B572C8" w14:textId="2155D173">
            <w:pPr>
              <w:pStyle w:val="Normal"/>
              <w:suppressLineNumbers w:val="0"/>
              <w:bidi w:val="0"/>
              <w:spacing w:before="0" w:beforeAutospacing="off" w:after="0" w:afterAutospacing="off" w:line="240" w:lineRule="auto"/>
              <w:ind w:left="0" w:right="0"/>
              <w:jc w:val="left"/>
              <w:rPr>
                <w:sz w:val="20"/>
                <w:szCs w:val="20"/>
              </w:rPr>
            </w:pPr>
            <w:r w:rsidRPr="107A84E5" w:rsidR="737F12B4">
              <w:rPr>
                <w:sz w:val="20"/>
                <w:szCs w:val="20"/>
              </w:rPr>
              <w:t>Inform student that code is no longer valid</w:t>
            </w:r>
          </w:p>
        </w:tc>
        <w:tc>
          <w:tcPr>
            <w:tcW w:w="1246" w:type="dxa"/>
            <w:tcMar/>
          </w:tcPr>
          <w:p w:rsidR="737F12B4" w:rsidP="107A84E5" w:rsidRDefault="737F12B4" w14:paraId="5C33DA7C" w14:textId="2D5ED41C">
            <w:pPr>
              <w:pStyle w:val="Normal"/>
              <w:rPr>
                <w:sz w:val="20"/>
                <w:szCs w:val="20"/>
              </w:rPr>
            </w:pPr>
            <w:r w:rsidRPr="107A84E5" w:rsidR="737F12B4">
              <w:rPr>
                <w:sz w:val="20"/>
                <w:szCs w:val="20"/>
              </w:rPr>
              <w:t>Yes</w:t>
            </w:r>
          </w:p>
        </w:tc>
      </w:tr>
      <w:tr w:rsidR="107A84E5" w:rsidTr="107A84E5" w14:paraId="7D79F9AC">
        <w:trPr>
          <w:trHeight w:val="300"/>
        </w:trPr>
        <w:tc>
          <w:tcPr>
            <w:tcW w:w="690" w:type="dxa"/>
            <w:tcMar/>
          </w:tcPr>
          <w:p w:rsidR="77F7BB30" w:rsidP="107A84E5" w:rsidRDefault="77F7BB30" w14:paraId="45EF73BD" w14:textId="36C6AF82">
            <w:pPr>
              <w:pStyle w:val="Normal"/>
              <w:rPr>
                <w:sz w:val="20"/>
                <w:szCs w:val="20"/>
              </w:rPr>
            </w:pPr>
            <w:r w:rsidRPr="107A84E5" w:rsidR="77F7BB30">
              <w:rPr>
                <w:sz w:val="20"/>
                <w:szCs w:val="20"/>
              </w:rPr>
              <w:t>6</w:t>
            </w:r>
          </w:p>
        </w:tc>
        <w:tc>
          <w:tcPr>
            <w:tcW w:w="3165" w:type="dxa"/>
            <w:tcMar/>
          </w:tcPr>
          <w:p w:rsidR="77F7BB30" w:rsidP="107A84E5" w:rsidRDefault="77F7BB30" w14:paraId="7E61D028" w14:textId="3ADACBCD">
            <w:pPr>
              <w:pStyle w:val="Normal"/>
              <w:rPr>
                <w:sz w:val="20"/>
                <w:szCs w:val="20"/>
              </w:rPr>
            </w:pPr>
            <w:r w:rsidRPr="107A84E5" w:rsidR="77F7BB30">
              <w:rPr>
                <w:sz w:val="20"/>
                <w:szCs w:val="20"/>
              </w:rPr>
              <w:t>Teacher can test the quizzes</w:t>
            </w:r>
          </w:p>
        </w:tc>
        <w:tc>
          <w:tcPr>
            <w:tcW w:w="4020" w:type="dxa"/>
            <w:tcMar/>
          </w:tcPr>
          <w:p w:rsidR="77F7BB30" w:rsidP="107A84E5" w:rsidRDefault="77F7BB30" w14:paraId="2781FD5D" w14:textId="46F5532E">
            <w:pPr>
              <w:pStyle w:val="Normal"/>
              <w:spacing w:line="240" w:lineRule="auto"/>
              <w:jc w:val="left"/>
              <w:rPr>
                <w:sz w:val="20"/>
                <w:szCs w:val="20"/>
              </w:rPr>
            </w:pPr>
            <w:r w:rsidRPr="107A84E5" w:rsidR="77F7BB30">
              <w:rPr>
                <w:sz w:val="20"/>
                <w:szCs w:val="20"/>
              </w:rPr>
              <w:t xml:space="preserve">Redirect to teacher homepage after completion and </w:t>
            </w:r>
            <w:r w:rsidRPr="107A84E5" w:rsidR="77F7BB30">
              <w:rPr>
                <w:sz w:val="20"/>
                <w:szCs w:val="20"/>
              </w:rPr>
              <w:t>don't</w:t>
            </w:r>
            <w:r w:rsidRPr="107A84E5" w:rsidR="77F7BB30">
              <w:rPr>
                <w:sz w:val="20"/>
                <w:szCs w:val="20"/>
              </w:rPr>
              <w:t xml:space="preserve"> save the score</w:t>
            </w:r>
          </w:p>
        </w:tc>
        <w:tc>
          <w:tcPr>
            <w:tcW w:w="1246" w:type="dxa"/>
            <w:tcMar/>
          </w:tcPr>
          <w:p w:rsidR="77F7BB30" w:rsidP="107A84E5" w:rsidRDefault="77F7BB30" w14:paraId="740A62E9" w14:textId="54F0D396">
            <w:pPr>
              <w:pStyle w:val="Normal"/>
              <w:rPr>
                <w:sz w:val="20"/>
                <w:szCs w:val="20"/>
              </w:rPr>
            </w:pPr>
            <w:r w:rsidRPr="107A84E5" w:rsidR="77F7BB30">
              <w:rPr>
                <w:sz w:val="20"/>
                <w:szCs w:val="20"/>
              </w:rPr>
              <w:t>Yes</w:t>
            </w:r>
          </w:p>
        </w:tc>
      </w:tr>
      <w:tr w:rsidR="107A84E5" w:rsidTr="107A84E5" w14:paraId="50559486">
        <w:trPr>
          <w:trHeight w:val="300"/>
        </w:trPr>
        <w:tc>
          <w:tcPr>
            <w:tcW w:w="690" w:type="dxa"/>
            <w:tcMar/>
          </w:tcPr>
          <w:p w:rsidR="77F7BB30" w:rsidP="107A84E5" w:rsidRDefault="77F7BB30" w14:paraId="54B4C043" w14:textId="27642AB5">
            <w:pPr>
              <w:pStyle w:val="Normal"/>
              <w:rPr>
                <w:sz w:val="20"/>
                <w:szCs w:val="20"/>
              </w:rPr>
            </w:pPr>
            <w:r w:rsidRPr="107A84E5" w:rsidR="77F7BB30">
              <w:rPr>
                <w:sz w:val="20"/>
                <w:szCs w:val="20"/>
              </w:rPr>
              <w:t>7</w:t>
            </w:r>
          </w:p>
        </w:tc>
        <w:tc>
          <w:tcPr>
            <w:tcW w:w="3165" w:type="dxa"/>
            <w:tcMar/>
          </w:tcPr>
          <w:p w:rsidR="107A84E5" w:rsidP="107A84E5" w:rsidRDefault="107A84E5" w14:paraId="2493E58A" w14:textId="6FF13F48">
            <w:pPr>
              <w:pStyle w:val="Normal"/>
              <w:rPr>
                <w:sz w:val="20"/>
                <w:szCs w:val="20"/>
              </w:rPr>
            </w:pPr>
            <w:r w:rsidRPr="107A84E5" w:rsidR="107A84E5">
              <w:rPr>
                <w:sz w:val="20"/>
                <w:szCs w:val="20"/>
              </w:rPr>
              <w:t xml:space="preserve">Pressing “confirm” when </w:t>
            </w:r>
            <w:r w:rsidRPr="107A84E5" w:rsidR="107A84E5">
              <w:rPr>
                <w:sz w:val="20"/>
                <w:szCs w:val="20"/>
              </w:rPr>
              <w:t>attempting</w:t>
            </w:r>
            <w:r w:rsidRPr="107A84E5" w:rsidR="107A84E5">
              <w:rPr>
                <w:sz w:val="20"/>
                <w:szCs w:val="20"/>
              </w:rPr>
              <w:t xml:space="preserve"> quiz</w:t>
            </w:r>
          </w:p>
        </w:tc>
        <w:tc>
          <w:tcPr>
            <w:tcW w:w="4020" w:type="dxa"/>
            <w:tcMar/>
          </w:tcPr>
          <w:p w:rsidR="107A84E5" w:rsidP="107A84E5" w:rsidRDefault="107A84E5" w14:paraId="41101B31" w14:textId="13149A92">
            <w:pPr>
              <w:pStyle w:val="Normal"/>
              <w:spacing w:line="240" w:lineRule="auto"/>
              <w:jc w:val="left"/>
              <w:rPr>
                <w:sz w:val="20"/>
                <w:szCs w:val="20"/>
              </w:rPr>
            </w:pPr>
            <w:r w:rsidRPr="107A84E5" w:rsidR="107A84E5">
              <w:rPr>
                <w:sz w:val="20"/>
                <w:szCs w:val="20"/>
              </w:rPr>
              <w:t>Mark</w:t>
            </w:r>
            <w:r w:rsidRPr="107A84E5" w:rsidR="72D0C69D">
              <w:rPr>
                <w:sz w:val="20"/>
                <w:szCs w:val="20"/>
              </w:rPr>
              <w:t>s</w:t>
            </w:r>
            <w:r w:rsidRPr="107A84E5" w:rsidR="107A84E5">
              <w:rPr>
                <w:sz w:val="20"/>
                <w:szCs w:val="20"/>
              </w:rPr>
              <w:t xml:space="preserve"> the question and update user’s total marks</w:t>
            </w:r>
          </w:p>
        </w:tc>
        <w:tc>
          <w:tcPr>
            <w:tcW w:w="1246" w:type="dxa"/>
            <w:tcMar/>
          </w:tcPr>
          <w:p w:rsidR="4DEF50C5" w:rsidP="107A84E5" w:rsidRDefault="4DEF50C5" w14:paraId="59EAC5EE" w14:textId="5D0FA6FC">
            <w:pPr>
              <w:pStyle w:val="Normal"/>
              <w:rPr>
                <w:sz w:val="20"/>
                <w:szCs w:val="20"/>
              </w:rPr>
            </w:pPr>
            <w:r w:rsidRPr="107A84E5" w:rsidR="4DEF50C5">
              <w:rPr>
                <w:sz w:val="20"/>
                <w:szCs w:val="20"/>
              </w:rPr>
              <w:t>Yes</w:t>
            </w:r>
          </w:p>
        </w:tc>
      </w:tr>
      <w:tr w:rsidR="107A84E5" w:rsidTr="107A84E5" w14:paraId="732E2520">
        <w:trPr>
          <w:trHeight w:val="300"/>
        </w:trPr>
        <w:tc>
          <w:tcPr>
            <w:tcW w:w="690" w:type="dxa"/>
            <w:tcMar/>
          </w:tcPr>
          <w:p w:rsidR="243CAEE6" w:rsidP="107A84E5" w:rsidRDefault="243CAEE6" w14:paraId="47FE3983" w14:textId="434D9DE4">
            <w:pPr>
              <w:pStyle w:val="Normal"/>
              <w:rPr>
                <w:sz w:val="20"/>
                <w:szCs w:val="20"/>
              </w:rPr>
            </w:pPr>
            <w:r w:rsidRPr="107A84E5" w:rsidR="243CAEE6">
              <w:rPr>
                <w:sz w:val="20"/>
                <w:szCs w:val="20"/>
              </w:rPr>
              <w:t>8</w:t>
            </w:r>
          </w:p>
        </w:tc>
        <w:tc>
          <w:tcPr>
            <w:tcW w:w="3165" w:type="dxa"/>
            <w:tcMar/>
          </w:tcPr>
          <w:p w:rsidR="107A84E5" w:rsidP="107A84E5" w:rsidRDefault="107A84E5" w14:paraId="44FFEC3F" w14:textId="462D1758">
            <w:pPr>
              <w:pStyle w:val="Normal"/>
              <w:rPr>
                <w:sz w:val="20"/>
                <w:szCs w:val="20"/>
              </w:rPr>
            </w:pPr>
            <w:r w:rsidRPr="107A84E5" w:rsidR="107A84E5">
              <w:rPr>
                <w:sz w:val="20"/>
                <w:szCs w:val="20"/>
              </w:rPr>
              <w:t>Submitting long answers</w:t>
            </w:r>
          </w:p>
        </w:tc>
        <w:tc>
          <w:tcPr>
            <w:tcW w:w="4020" w:type="dxa"/>
            <w:tcMar/>
          </w:tcPr>
          <w:p w:rsidR="107A84E5" w:rsidP="107A84E5" w:rsidRDefault="107A84E5" w14:paraId="5186EB17" w14:textId="0372BCFD">
            <w:pPr>
              <w:pStyle w:val="Normal"/>
              <w:spacing w:line="240" w:lineRule="auto"/>
              <w:jc w:val="left"/>
              <w:rPr>
                <w:sz w:val="20"/>
                <w:szCs w:val="20"/>
              </w:rPr>
            </w:pPr>
            <w:r w:rsidRPr="107A84E5" w:rsidR="107A84E5">
              <w:rPr>
                <w:sz w:val="20"/>
                <w:szCs w:val="20"/>
              </w:rPr>
              <w:t>1 mark for each keyword</w:t>
            </w:r>
          </w:p>
        </w:tc>
        <w:tc>
          <w:tcPr>
            <w:tcW w:w="1246" w:type="dxa"/>
            <w:tcMar/>
          </w:tcPr>
          <w:p w:rsidR="22FBC34E" w:rsidP="107A84E5" w:rsidRDefault="22FBC34E" w14:paraId="34CEC355" w14:textId="0D0BE7EF">
            <w:pPr>
              <w:pStyle w:val="Normal"/>
              <w:rPr>
                <w:sz w:val="20"/>
                <w:szCs w:val="20"/>
              </w:rPr>
            </w:pPr>
            <w:r w:rsidRPr="107A84E5" w:rsidR="22FBC34E">
              <w:rPr>
                <w:sz w:val="20"/>
                <w:szCs w:val="20"/>
              </w:rPr>
              <w:t>Yes</w:t>
            </w:r>
          </w:p>
        </w:tc>
      </w:tr>
      <w:tr w:rsidR="107A84E5" w:rsidTr="107A84E5" w14:paraId="1B3DB490">
        <w:trPr>
          <w:trHeight w:val="300"/>
        </w:trPr>
        <w:tc>
          <w:tcPr>
            <w:tcW w:w="690" w:type="dxa"/>
            <w:tcMar/>
          </w:tcPr>
          <w:p w:rsidR="6D7A630D" w:rsidP="107A84E5" w:rsidRDefault="6D7A630D" w14:paraId="3B6C0420" w14:textId="4C1F6EC6">
            <w:pPr>
              <w:pStyle w:val="Normal"/>
              <w:rPr>
                <w:sz w:val="20"/>
                <w:szCs w:val="20"/>
              </w:rPr>
            </w:pPr>
            <w:r w:rsidRPr="107A84E5" w:rsidR="6D7A630D">
              <w:rPr>
                <w:sz w:val="20"/>
                <w:szCs w:val="20"/>
              </w:rPr>
              <w:t>9</w:t>
            </w:r>
          </w:p>
        </w:tc>
        <w:tc>
          <w:tcPr>
            <w:tcW w:w="3165" w:type="dxa"/>
            <w:tcMar/>
          </w:tcPr>
          <w:p w:rsidR="107A84E5" w:rsidP="107A84E5" w:rsidRDefault="107A84E5" w14:paraId="37252A93" w14:textId="021302E0">
            <w:pPr>
              <w:pStyle w:val="Normal"/>
              <w:rPr>
                <w:sz w:val="20"/>
                <w:szCs w:val="20"/>
              </w:rPr>
            </w:pPr>
            <w:r w:rsidRPr="107A84E5" w:rsidR="107A84E5">
              <w:rPr>
                <w:sz w:val="20"/>
                <w:szCs w:val="20"/>
              </w:rPr>
              <w:t>Clicking “</w:t>
            </w:r>
            <w:r w:rsidRPr="107A84E5" w:rsidR="107A84E5">
              <w:rPr>
                <w:sz w:val="20"/>
                <w:szCs w:val="20"/>
              </w:rPr>
              <w:t>reports</w:t>
            </w:r>
            <w:r w:rsidRPr="107A84E5" w:rsidR="107A84E5">
              <w:rPr>
                <w:sz w:val="20"/>
                <w:szCs w:val="20"/>
              </w:rPr>
              <w:t>”</w:t>
            </w:r>
          </w:p>
        </w:tc>
        <w:tc>
          <w:tcPr>
            <w:tcW w:w="4020" w:type="dxa"/>
            <w:tcMar/>
          </w:tcPr>
          <w:p w:rsidR="107A84E5" w:rsidP="107A84E5" w:rsidRDefault="107A84E5" w14:paraId="6478C91D" w14:textId="55F7C8DA">
            <w:pPr>
              <w:pStyle w:val="Normal"/>
              <w:spacing w:line="240" w:lineRule="auto"/>
              <w:jc w:val="left"/>
              <w:rPr>
                <w:sz w:val="20"/>
                <w:szCs w:val="20"/>
              </w:rPr>
            </w:pPr>
            <w:r w:rsidRPr="107A84E5" w:rsidR="107A84E5">
              <w:rPr>
                <w:sz w:val="20"/>
                <w:szCs w:val="20"/>
              </w:rPr>
              <w:t>Showing all past attempts and the marks</w:t>
            </w:r>
          </w:p>
        </w:tc>
        <w:tc>
          <w:tcPr>
            <w:tcW w:w="1246" w:type="dxa"/>
            <w:tcMar/>
          </w:tcPr>
          <w:p w:rsidR="3740489F" w:rsidP="107A84E5" w:rsidRDefault="3740489F" w14:paraId="4A142832" w14:textId="6725C26F">
            <w:pPr>
              <w:pStyle w:val="Normal"/>
              <w:rPr>
                <w:sz w:val="20"/>
                <w:szCs w:val="20"/>
              </w:rPr>
            </w:pPr>
            <w:r w:rsidRPr="107A84E5" w:rsidR="3740489F">
              <w:rPr>
                <w:sz w:val="20"/>
                <w:szCs w:val="20"/>
              </w:rPr>
              <w:t>Yes</w:t>
            </w:r>
          </w:p>
        </w:tc>
      </w:tr>
      <w:tr w:rsidR="107A84E5" w:rsidTr="107A84E5" w14:paraId="25EC31F3">
        <w:trPr>
          <w:trHeight w:val="300"/>
        </w:trPr>
        <w:tc>
          <w:tcPr>
            <w:tcW w:w="690" w:type="dxa"/>
            <w:tcMar/>
          </w:tcPr>
          <w:p w:rsidR="508EACB9" w:rsidP="107A84E5" w:rsidRDefault="508EACB9" w14:paraId="5CC79650" w14:textId="3DAB81D3">
            <w:pPr>
              <w:pStyle w:val="Normal"/>
              <w:rPr>
                <w:sz w:val="20"/>
                <w:szCs w:val="20"/>
              </w:rPr>
            </w:pPr>
            <w:r w:rsidRPr="107A84E5" w:rsidR="508EACB9">
              <w:rPr>
                <w:sz w:val="20"/>
                <w:szCs w:val="20"/>
              </w:rPr>
              <w:t>10</w:t>
            </w:r>
          </w:p>
        </w:tc>
        <w:tc>
          <w:tcPr>
            <w:tcW w:w="3165" w:type="dxa"/>
            <w:tcMar/>
          </w:tcPr>
          <w:p w:rsidR="107A84E5" w:rsidP="107A84E5" w:rsidRDefault="107A84E5" w14:paraId="435F0924" w14:textId="1AA1FCD6">
            <w:pPr>
              <w:pStyle w:val="Normal"/>
              <w:rPr>
                <w:sz w:val="20"/>
                <w:szCs w:val="20"/>
              </w:rPr>
            </w:pPr>
            <w:r w:rsidRPr="107A84E5" w:rsidR="107A84E5">
              <w:rPr>
                <w:sz w:val="20"/>
                <w:szCs w:val="20"/>
              </w:rPr>
              <w:t>Colour changer</w:t>
            </w:r>
          </w:p>
        </w:tc>
        <w:tc>
          <w:tcPr>
            <w:tcW w:w="4020" w:type="dxa"/>
            <w:tcMar/>
          </w:tcPr>
          <w:p w:rsidR="107A84E5" w:rsidP="107A84E5" w:rsidRDefault="107A84E5" w14:paraId="253651E9" w14:textId="2896CE3E">
            <w:pPr>
              <w:pStyle w:val="Normal"/>
              <w:spacing w:line="240" w:lineRule="auto"/>
              <w:jc w:val="left"/>
              <w:rPr>
                <w:sz w:val="20"/>
                <w:szCs w:val="20"/>
              </w:rPr>
            </w:pPr>
            <w:r w:rsidRPr="107A84E5" w:rsidR="107A84E5">
              <w:rPr>
                <w:sz w:val="20"/>
                <w:szCs w:val="20"/>
              </w:rPr>
              <w:t>Background changes colour according to user’s choice</w:t>
            </w:r>
          </w:p>
        </w:tc>
        <w:tc>
          <w:tcPr>
            <w:tcW w:w="1246" w:type="dxa"/>
            <w:tcMar/>
          </w:tcPr>
          <w:p w:rsidR="439D3EB6" w:rsidP="107A84E5" w:rsidRDefault="439D3EB6" w14:paraId="474F817B" w14:textId="54BFA743">
            <w:pPr>
              <w:pStyle w:val="Normal"/>
              <w:rPr>
                <w:sz w:val="20"/>
                <w:szCs w:val="20"/>
              </w:rPr>
            </w:pPr>
            <w:r w:rsidRPr="107A84E5" w:rsidR="439D3EB6">
              <w:rPr>
                <w:sz w:val="20"/>
                <w:szCs w:val="20"/>
              </w:rPr>
              <w:t>Yes</w:t>
            </w:r>
          </w:p>
        </w:tc>
      </w:tr>
      <w:tr w:rsidR="107A84E5" w:rsidTr="107A84E5" w14:paraId="77CEFC05">
        <w:trPr>
          <w:trHeight w:val="300"/>
        </w:trPr>
        <w:tc>
          <w:tcPr>
            <w:tcW w:w="690" w:type="dxa"/>
            <w:tcMar/>
          </w:tcPr>
          <w:p w:rsidR="107A84E5" w:rsidP="107A84E5" w:rsidRDefault="107A84E5" w14:paraId="54BE27A0" w14:textId="3E51DF20">
            <w:pPr>
              <w:pStyle w:val="Normal"/>
              <w:rPr>
                <w:sz w:val="20"/>
                <w:szCs w:val="20"/>
              </w:rPr>
            </w:pPr>
            <w:r w:rsidRPr="107A84E5" w:rsidR="107A84E5">
              <w:rPr>
                <w:sz w:val="20"/>
                <w:szCs w:val="20"/>
              </w:rPr>
              <w:t>1</w:t>
            </w:r>
            <w:r w:rsidRPr="107A84E5" w:rsidR="5278D6F9">
              <w:rPr>
                <w:sz w:val="20"/>
                <w:szCs w:val="20"/>
              </w:rPr>
              <w:t>1</w:t>
            </w:r>
          </w:p>
        </w:tc>
        <w:tc>
          <w:tcPr>
            <w:tcW w:w="3165" w:type="dxa"/>
            <w:tcMar/>
          </w:tcPr>
          <w:p w:rsidR="107A84E5" w:rsidP="107A84E5" w:rsidRDefault="107A84E5" w14:paraId="14352496" w14:textId="23997BBC">
            <w:pPr>
              <w:pStyle w:val="Normal"/>
              <w:rPr>
                <w:sz w:val="20"/>
                <w:szCs w:val="20"/>
              </w:rPr>
            </w:pPr>
            <w:r w:rsidRPr="107A84E5" w:rsidR="107A84E5">
              <w:rPr>
                <w:sz w:val="20"/>
                <w:szCs w:val="20"/>
              </w:rPr>
              <w:t>SQL injection using text boxes</w:t>
            </w:r>
          </w:p>
        </w:tc>
        <w:tc>
          <w:tcPr>
            <w:tcW w:w="4020" w:type="dxa"/>
            <w:tcMar/>
          </w:tcPr>
          <w:p w:rsidR="107A84E5" w:rsidP="107A84E5" w:rsidRDefault="107A84E5" w14:paraId="3A58094A" w14:textId="0D4A20A8">
            <w:pPr>
              <w:pStyle w:val="Normal"/>
              <w:spacing w:line="240" w:lineRule="auto"/>
              <w:jc w:val="left"/>
              <w:rPr>
                <w:sz w:val="20"/>
                <w:szCs w:val="20"/>
              </w:rPr>
            </w:pPr>
            <w:r w:rsidRPr="107A84E5" w:rsidR="107A84E5">
              <w:rPr>
                <w:sz w:val="20"/>
                <w:szCs w:val="20"/>
              </w:rPr>
              <w:t>Doesn't</w:t>
            </w:r>
            <w:r w:rsidRPr="107A84E5" w:rsidR="107A84E5">
              <w:rPr>
                <w:sz w:val="20"/>
                <w:szCs w:val="20"/>
              </w:rPr>
              <w:t xml:space="preserve"> let it pass through and asks for input again</w:t>
            </w:r>
          </w:p>
        </w:tc>
        <w:tc>
          <w:tcPr>
            <w:tcW w:w="1246" w:type="dxa"/>
            <w:tcMar/>
          </w:tcPr>
          <w:p w:rsidR="4A52827E" w:rsidP="107A84E5" w:rsidRDefault="4A52827E" w14:paraId="6493EEC4" w14:textId="28DB60AD">
            <w:pPr>
              <w:pStyle w:val="Normal"/>
              <w:rPr>
                <w:sz w:val="20"/>
                <w:szCs w:val="20"/>
              </w:rPr>
            </w:pPr>
            <w:r w:rsidRPr="107A84E5" w:rsidR="4A52827E">
              <w:rPr>
                <w:sz w:val="20"/>
                <w:szCs w:val="20"/>
              </w:rPr>
              <w:t>Yes</w:t>
            </w:r>
          </w:p>
        </w:tc>
      </w:tr>
      <w:tr w:rsidR="107A84E5" w:rsidTr="107A84E5" w14:paraId="0F066EF7">
        <w:trPr>
          <w:trHeight w:val="300"/>
        </w:trPr>
        <w:tc>
          <w:tcPr>
            <w:tcW w:w="690" w:type="dxa"/>
            <w:tcMar/>
          </w:tcPr>
          <w:p w:rsidR="107A84E5" w:rsidP="107A84E5" w:rsidRDefault="107A84E5" w14:paraId="0982863A" w14:textId="1F7FDAD6">
            <w:pPr>
              <w:pStyle w:val="Normal"/>
              <w:rPr>
                <w:sz w:val="20"/>
                <w:szCs w:val="20"/>
              </w:rPr>
            </w:pPr>
            <w:r w:rsidRPr="107A84E5" w:rsidR="107A84E5">
              <w:rPr>
                <w:sz w:val="20"/>
                <w:szCs w:val="20"/>
              </w:rPr>
              <w:t>1</w:t>
            </w:r>
            <w:r w:rsidRPr="107A84E5" w:rsidR="087AA578">
              <w:rPr>
                <w:sz w:val="20"/>
                <w:szCs w:val="20"/>
              </w:rPr>
              <w:t>2</w:t>
            </w:r>
          </w:p>
        </w:tc>
        <w:tc>
          <w:tcPr>
            <w:tcW w:w="3165" w:type="dxa"/>
            <w:tcMar/>
          </w:tcPr>
          <w:p w:rsidR="107A84E5" w:rsidP="107A84E5" w:rsidRDefault="107A84E5" w14:paraId="0D985062" w14:textId="752B6926">
            <w:pPr>
              <w:pStyle w:val="Normal"/>
              <w:rPr>
                <w:sz w:val="20"/>
                <w:szCs w:val="20"/>
              </w:rPr>
            </w:pPr>
            <w:r w:rsidRPr="107A84E5" w:rsidR="107A84E5">
              <w:rPr>
                <w:sz w:val="20"/>
                <w:szCs w:val="20"/>
              </w:rPr>
              <w:t>Brute force login</w:t>
            </w:r>
          </w:p>
        </w:tc>
        <w:tc>
          <w:tcPr>
            <w:tcW w:w="4020" w:type="dxa"/>
            <w:tcMar/>
          </w:tcPr>
          <w:p w:rsidR="107A84E5" w:rsidP="107A84E5" w:rsidRDefault="107A84E5" w14:paraId="74D31D58" w14:textId="2AD25B6F">
            <w:pPr>
              <w:pStyle w:val="Normal"/>
              <w:spacing w:line="240" w:lineRule="auto"/>
              <w:jc w:val="left"/>
              <w:rPr>
                <w:sz w:val="20"/>
                <w:szCs w:val="20"/>
              </w:rPr>
            </w:pPr>
            <w:r w:rsidRPr="107A84E5" w:rsidR="107A84E5">
              <w:rPr>
                <w:sz w:val="20"/>
                <w:szCs w:val="20"/>
              </w:rPr>
              <w:t>Doesn't</w:t>
            </w:r>
            <w:r w:rsidRPr="107A84E5" w:rsidR="107A84E5">
              <w:rPr>
                <w:sz w:val="20"/>
                <w:szCs w:val="20"/>
              </w:rPr>
              <w:t xml:space="preserve"> let user login after 3 attempts</w:t>
            </w:r>
          </w:p>
        </w:tc>
        <w:tc>
          <w:tcPr>
            <w:tcW w:w="1246" w:type="dxa"/>
            <w:tcMar/>
          </w:tcPr>
          <w:p w:rsidR="5BE4B5D1" w:rsidP="107A84E5" w:rsidRDefault="5BE4B5D1" w14:paraId="6C4941E8" w14:textId="7D7DFFA4">
            <w:pPr>
              <w:pStyle w:val="Normal"/>
              <w:rPr>
                <w:sz w:val="20"/>
                <w:szCs w:val="20"/>
              </w:rPr>
            </w:pPr>
            <w:r w:rsidRPr="107A84E5" w:rsidR="5BE4B5D1">
              <w:rPr>
                <w:sz w:val="20"/>
                <w:szCs w:val="20"/>
              </w:rPr>
              <w:t>Yes</w:t>
            </w:r>
          </w:p>
        </w:tc>
      </w:tr>
      <w:tr w:rsidR="107A84E5" w:rsidTr="107A84E5" w14:paraId="2DAFA7DB">
        <w:trPr>
          <w:trHeight w:val="300"/>
        </w:trPr>
        <w:tc>
          <w:tcPr>
            <w:tcW w:w="690" w:type="dxa"/>
            <w:tcMar/>
          </w:tcPr>
          <w:p w:rsidR="107A84E5" w:rsidP="107A84E5" w:rsidRDefault="107A84E5" w14:paraId="7D934C9D" w14:textId="5C749B21">
            <w:pPr>
              <w:pStyle w:val="Normal"/>
              <w:rPr>
                <w:sz w:val="20"/>
                <w:szCs w:val="20"/>
              </w:rPr>
            </w:pPr>
            <w:r w:rsidRPr="107A84E5" w:rsidR="107A84E5">
              <w:rPr>
                <w:sz w:val="20"/>
                <w:szCs w:val="20"/>
              </w:rPr>
              <w:t>1</w:t>
            </w:r>
            <w:r w:rsidRPr="107A84E5" w:rsidR="45B9B06B">
              <w:rPr>
                <w:sz w:val="20"/>
                <w:szCs w:val="20"/>
              </w:rPr>
              <w:t>3</w:t>
            </w:r>
          </w:p>
        </w:tc>
        <w:tc>
          <w:tcPr>
            <w:tcW w:w="3165" w:type="dxa"/>
            <w:tcMar/>
          </w:tcPr>
          <w:p w:rsidR="107A84E5" w:rsidP="107A84E5" w:rsidRDefault="107A84E5" w14:paraId="0C728AD0" w14:textId="1B4DDB13">
            <w:pPr>
              <w:pStyle w:val="Normal"/>
              <w:rPr>
                <w:sz w:val="20"/>
                <w:szCs w:val="20"/>
              </w:rPr>
            </w:pPr>
            <w:r w:rsidRPr="107A84E5" w:rsidR="107A84E5">
              <w:rPr>
                <w:sz w:val="20"/>
                <w:szCs w:val="20"/>
              </w:rPr>
              <w:t>Clicking “Leaderboard” button</w:t>
            </w:r>
          </w:p>
        </w:tc>
        <w:tc>
          <w:tcPr>
            <w:tcW w:w="4020" w:type="dxa"/>
            <w:tcMar/>
          </w:tcPr>
          <w:p w:rsidR="107A84E5" w:rsidP="107A84E5" w:rsidRDefault="107A84E5" w14:paraId="0007FDA9" w14:textId="62EE5A6B">
            <w:pPr>
              <w:pStyle w:val="Normal"/>
              <w:spacing w:line="240" w:lineRule="auto"/>
              <w:jc w:val="left"/>
              <w:rPr>
                <w:sz w:val="20"/>
                <w:szCs w:val="20"/>
              </w:rPr>
            </w:pPr>
            <w:r w:rsidRPr="107A84E5" w:rsidR="107A84E5">
              <w:rPr>
                <w:sz w:val="20"/>
                <w:szCs w:val="20"/>
              </w:rPr>
              <w:t>Displays leaderboard</w:t>
            </w:r>
          </w:p>
        </w:tc>
        <w:tc>
          <w:tcPr>
            <w:tcW w:w="1246" w:type="dxa"/>
            <w:tcMar/>
          </w:tcPr>
          <w:p w:rsidR="7187D40A" w:rsidP="107A84E5" w:rsidRDefault="7187D40A" w14:paraId="4700B00C" w14:textId="4A612BBC">
            <w:pPr>
              <w:pStyle w:val="Normal"/>
              <w:rPr>
                <w:sz w:val="20"/>
                <w:szCs w:val="20"/>
              </w:rPr>
            </w:pPr>
            <w:r w:rsidRPr="107A84E5" w:rsidR="7187D40A">
              <w:rPr>
                <w:sz w:val="20"/>
                <w:szCs w:val="20"/>
              </w:rPr>
              <w:t>Yes</w:t>
            </w:r>
          </w:p>
        </w:tc>
      </w:tr>
    </w:tbl>
    <w:p w:rsidR="3F8BF371" w:rsidP="107A84E5" w:rsidRDefault="3F8BF371" w14:paraId="093363AA" w14:textId="10D5968F">
      <w:pPr>
        <w:pStyle w:val="Normal"/>
      </w:pPr>
      <w:r w:rsidR="3F8BF371">
        <w:rPr/>
        <w:t xml:space="preserve">Now that the program has no bugs and all the features are working as intended, it is time to send the program to the </w:t>
      </w:r>
      <w:r w:rsidR="3F8BF371">
        <w:rPr/>
        <w:t>stakeholders</w:t>
      </w:r>
      <w:r w:rsidR="3F8BF371">
        <w:rPr/>
        <w:t xml:space="preserve"> so they can test it and provide feedback.</w:t>
      </w:r>
    </w:p>
    <w:p w:rsidR="3F8BF371" w:rsidP="107A84E5" w:rsidRDefault="3F8BF371" w14:paraId="6EC138DA" w14:textId="53228D6D">
      <w:pPr>
        <w:pStyle w:val="Heading3"/>
      </w:pPr>
      <w:bookmarkStart w:name="_Toc1002270376" w:id="1522581088"/>
      <w:r w:rsidR="3F8BF371">
        <w:rPr/>
        <w:t xml:space="preserve">Stakeholder </w:t>
      </w:r>
      <w:r w:rsidR="20E95A20">
        <w:rPr/>
        <w:t>testing</w:t>
      </w:r>
      <w:bookmarkEnd w:id="1522581088"/>
    </w:p>
    <w:p w:rsidR="278D5A48" w:rsidP="107A84E5" w:rsidRDefault="278D5A48" w14:paraId="189BEF9C" w14:textId="7675242E">
      <w:pPr>
        <w:pStyle w:val="Normal"/>
      </w:pPr>
      <w:r w:rsidR="278D5A48">
        <w:rPr/>
        <w:t xml:space="preserve">For stakeholder testing, each stakeholder was given a copy of the program with the database and asked them to </w:t>
      </w:r>
      <w:r w:rsidR="6A266D8B">
        <w:rPr/>
        <w:t>try the system’s features and give feedback.</w:t>
      </w:r>
    </w:p>
    <w:tbl>
      <w:tblPr>
        <w:tblStyle w:val="TableGrid"/>
        <w:tblW w:w="0" w:type="auto"/>
        <w:tblLook w:val="06A0" w:firstRow="1" w:lastRow="0" w:firstColumn="1" w:lastColumn="0" w:noHBand="1" w:noVBand="1"/>
      </w:tblPr>
      <w:tblGrid>
        <w:gridCol w:w="2430"/>
        <w:gridCol w:w="2078"/>
        <w:gridCol w:w="2625"/>
        <w:gridCol w:w="2000"/>
      </w:tblGrid>
      <w:tr w:rsidR="107A84E5" w:rsidTr="5EA3C8B9" w14:paraId="163CDBA4">
        <w:trPr>
          <w:trHeight w:val="300"/>
        </w:trPr>
        <w:tc>
          <w:tcPr>
            <w:tcW w:w="2430" w:type="dxa"/>
            <w:tcMar/>
          </w:tcPr>
          <w:p w:rsidR="6A266D8B" w:rsidP="107A84E5" w:rsidRDefault="6A266D8B" w14:paraId="2F844D84" w14:textId="2343FB67">
            <w:pPr>
              <w:pStyle w:val="Normal"/>
              <w:rPr>
                <w:sz w:val="20"/>
                <w:szCs w:val="20"/>
              </w:rPr>
            </w:pPr>
            <w:r w:rsidRPr="107A84E5" w:rsidR="6A266D8B">
              <w:rPr>
                <w:sz w:val="20"/>
                <w:szCs w:val="20"/>
              </w:rPr>
              <w:t>Stakeholder</w:t>
            </w:r>
          </w:p>
        </w:tc>
        <w:tc>
          <w:tcPr>
            <w:tcW w:w="2078" w:type="dxa"/>
            <w:tcMar/>
          </w:tcPr>
          <w:p w:rsidR="6A266D8B" w:rsidP="107A84E5" w:rsidRDefault="6A266D8B" w14:paraId="61002678" w14:textId="1BE9330D">
            <w:pPr>
              <w:pStyle w:val="Normal"/>
              <w:rPr>
                <w:sz w:val="20"/>
                <w:szCs w:val="20"/>
              </w:rPr>
            </w:pPr>
            <w:r w:rsidRPr="107A84E5" w:rsidR="6A266D8B">
              <w:rPr>
                <w:sz w:val="20"/>
                <w:szCs w:val="20"/>
              </w:rPr>
              <w:t>Action performed</w:t>
            </w:r>
          </w:p>
        </w:tc>
        <w:tc>
          <w:tcPr>
            <w:tcW w:w="2625" w:type="dxa"/>
            <w:tcMar/>
          </w:tcPr>
          <w:p w:rsidR="6A266D8B" w:rsidP="107A84E5" w:rsidRDefault="6A266D8B" w14:paraId="35201FCD" w14:textId="7C3F32E3">
            <w:pPr>
              <w:pStyle w:val="Normal"/>
              <w:rPr>
                <w:sz w:val="20"/>
                <w:szCs w:val="20"/>
              </w:rPr>
            </w:pPr>
            <w:r w:rsidRPr="107A84E5" w:rsidR="6A266D8B">
              <w:rPr>
                <w:sz w:val="20"/>
                <w:szCs w:val="20"/>
              </w:rPr>
              <w:t>Feedback</w:t>
            </w:r>
          </w:p>
        </w:tc>
        <w:tc>
          <w:tcPr>
            <w:tcW w:w="2000" w:type="dxa"/>
            <w:tcMar/>
          </w:tcPr>
          <w:p w:rsidR="6A266D8B" w:rsidP="107A84E5" w:rsidRDefault="6A266D8B" w14:paraId="67312B27" w14:textId="3ACFBF14">
            <w:pPr>
              <w:pStyle w:val="Normal"/>
              <w:rPr>
                <w:sz w:val="20"/>
                <w:szCs w:val="20"/>
              </w:rPr>
            </w:pPr>
            <w:r w:rsidRPr="107A84E5" w:rsidR="6A266D8B">
              <w:rPr>
                <w:sz w:val="20"/>
                <w:szCs w:val="20"/>
              </w:rPr>
              <w:t>Action Taken</w:t>
            </w:r>
          </w:p>
        </w:tc>
      </w:tr>
      <w:tr w:rsidR="107A84E5" w:rsidTr="5EA3C8B9" w14:paraId="77837361">
        <w:trPr>
          <w:trHeight w:val="300"/>
        </w:trPr>
        <w:tc>
          <w:tcPr>
            <w:tcW w:w="2430" w:type="dxa"/>
            <w:tcMar/>
          </w:tcPr>
          <w:p w:rsidR="1693C486" w:rsidP="107A84E5" w:rsidRDefault="1693C486" w14:paraId="66E8F06A" w14:textId="16041C8B">
            <w:pPr>
              <w:pStyle w:val="Normal"/>
              <w:rPr>
                <w:sz w:val="20"/>
                <w:szCs w:val="20"/>
              </w:rPr>
            </w:pPr>
            <w:r w:rsidRPr="107A84E5" w:rsidR="1693C486">
              <w:rPr>
                <w:sz w:val="20"/>
                <w:szCs w:val="20"/>
              </w:rPr>
              <w:t xml:space="preserve">Dr. </w:t>
            </w:r>
            <w:r w:rsidRPr="107A84E5" w:rsidR="19DC90B4">
              <w:rPr>
                <w:sz w:val="20"/>
                <w:szCs w:val="20"/>
              </w:rPr>
              <w:t>Robert (</w:t>
            </w:r>
            <w:r w:rsidRPr="107A84E5" w:rsidR="19DC90B4">
              <w:rPr>
                <w:sz w:val="20"/>
                <w:szCs w:val="20"/>
              </w:rPr>
              <w:t>Teacher)</w:t>
            </w:r>
          </w:p>
        </w:tc>
        <w:tc>
          <w:tcPr>
            <w:tcW w:w="2078" w:type="dxa"/>
            <w:tcMar/>
          </w:tcPr>
          <w:p w:rsidR="6A6BD161" w:rsidP="107A84E5" w:rsidRDefault="6A6BD161" w14:paraId="0A0CB118" w14:textId="2271A8CE">
            <w:pPr>
              <w:pStyle w:val="Normal"/>
              <w:rPr>
                <w:sz w:val="20"/>
                <w:szCs w:val="20"/>
              </w:rPr>
            </w:pPr>
            <w:r w:rsidRPr="107A84E5" w:rsidR="6A6BD161">
              <w:rPr>
                <w:sz w:val="20"/>
                <w:szCs w:val="20"/>
              </w:rPr>
              <w:t>Created a quiz</w:t>
            </w:r>
          </w:p>
        </w:tc>
        <w:tc>
          <w:tcPr>
            <w:tcW w:w="2625" w:type="dxa"/>
            <w:tcMar/>
          </w:tcPr>
          <w:p w:rsidR="6A6BD161" w:rsidP="107A84E5" w:rsidRDefault="6A6BD161" w14:paraId="399925AB" w14:textId="41BAA835">
            <w:pPr>
              <w:pStyle w:val="Normal"/>
              <w:rPr>
                <w:sz w:val="20"/>
                <w:szCs w:val="20"/>
              </w:rPr>
            </w:pPr>
            <w:r w:rsidRPr="107A84E5" w:rsidR="6A6BD161">
              <w:rPr>
                <w:sz w:val="20"/>
                <w:szCs w:val="20"/>
              </w:rPr>
              <w:t>System was clear but question input field was too small</w:t>
            </w:r>
          </w:p>
        </w:tc>
        <w:tc>
          <w:tcPr>
            <w:tcW w:w="2000" w:type="dxa"/>
            <w:tcMar/>
          </w:tcPr>
          <w:p w:rsidR="6A6BD161" w:rsidP="107A84E5" w:rsidRDefault="6A6BD161" w14:paraId="6FCD2FB8" w14:textId="11A8A2FD">
            <w:pPr>
              <w:pStyle w:val="Normal"/>
              <w:rPr>
                <w:sz w:val="20"/>
                <w:szCs w:val="20"/>
              </w:rPr>
            </w:pPr>
            <w:r w:rsidRPr="107A84E5" w:rsidR="6A6BD161">
              <w:rPr>
                <w:sz w:val="20"/>
                <w:szCs w:val="20"/>
              </w:rPr>
              <w:t>Increased width for question entry field</w:t>
            </w:r>
          </w:p>
        </w:tc>
      </w:tr>
      <w:tr w:rsidR="107A84E5" w:rsidTr="5EA3C8B9" w14:paraId="4CDB8428">
        <w:trPr>
          <w:trHeight w:val="300"/>
        </w:trPr>
        <w:tc>
          <w:tcPr>
            <w:tcW w:w="2430" w:type="dxa"/>
            <w:tcMar/>
          </w:tcPr>
          <w:p w:rsidR="107A84E5" w:rsidP="107A84E5" w:rsidRDefault="107A84E5" w14:paraId="2E93FCC4" w14:textId="16041C8B">
            <w:pPr>
              <w:pStyle w:val="Normal"/>
              <w:rPr>
                <w:sz w:val="20"/>
                <w:szCs w:val="20"/>
              </w:rPr>
            </w:pPr>
            <w:r w:rsidRPr="107A84E5" w:rsidR="107A84E5">
              <w:rPr>
                <w:sz w:val="20"/>
                <w:szCs w:val="20"/>
              </w:rPr>
              <w:t xml:space="preserve">Dr. </w:t>
            </w:r>
            <w:r w:rsidRPr="107A84E5" w:rsidR="107A84E5">
              <w:rPr>
                <w:sz w:val="20"/>
                <w:szCs w:val="20"/>
              </w:rPr>
              <w:t>Robert (</w:t>
            </w:r>
            <w:r w:rsidRPr="107A84E5" w:rsidR="107A84E5">
              <w:rPr>
                <w:sz w:val="20"/>
                <w:szCs w:val="20"/>
              </w:rPr>
              <w:t>Teacher)</w:t>
            </w:r>
          </w:p>
        </w:tc>
        <w:tc>
          <w:tcPr>
            <w:tcW w:w="2078" w:type="dxa"/>
            <w:tcMar/>
          </w:tcPr>
          <w:p w:rsidR="770F9F7D" w:rsidP="107A84E5" w:rsidRDefault="770F9F7D" w14:paraId="729974B5" w14:textId="689756C4">
            <w:pPr>
              <w:pStyle w:val="Normal"/>
              <w:suppressLineNumbers w:val="0"/>
              <w:bidi w:val="0"/>
              <w:spacing w:before="0" w:beforeAutospacing="off" w:after="0" w:afterAutospacing="off" w:line="240" w:lineRule="auto"/>
              <w:ind w:left="0" w:right="0"/>
              <w:jc w:val="left"/>
              <w:rPr>
                <w:sz w:val="20"/>
                <w:szCs w:val="20"/>
              </w:rPr>
            </w:pPr>
            <w:r w:rsidRPr="107A84E5" w:rsidR="770F9F7D">
              <w:rPr>
                <w:sz w:val="20"/>
                <w:szCs w:val="20"/>
              </w:rPr>
              <w:t>Assigned quiz</w:t>
            </w:r>
            <w:r w:rsidRPr="107A84E5" w:rsidR="2F408CF6">
              <w:rPr>
                <w:sz w:val="20"/>
                <w:szCs w:val="20"/>
              </w:rPr>
              <w:t>zes</w:t>
            </w:r>
          </w:p>
        </w:tc>
        <w:tc>
          <w:tcPr>
            <w:tcW w:w="2625" w:type="dxa"/>
            <w:tcMar/>
          </w:tcPr>
          <w:p w:rsidR="770F9F7D" w:rsidP="107A84E5" w:rsidRDefault="770F9F7D" w14:paraId="5C10EADD" w14:textId="48CF369F">
            <w:pPr>
              <w:pStyle w:val="Normal"/>
              <w:suppressLineNumbers w:val="0"/>
              <w:bidi w:val="0"/>
              <w:spacing w:before="0" w:beforeAutospacing="off" w:after="0" w:afterAutospacing="off" w:line="240" w:lineRule="auto"/>
              <w:ind w:left="0" w:right="0"/>
              <w:jc w:val="left"/>
            </w:pPr>
            <w:r w:rsidRPr="107A84E5" w:rsidR="770F9F7D">
              <w:rPr>
                <w:sz w:val="20"/>
                <w:szCs w:val="20"/>
              </w:rPr>
              <w:t>Loved scrollbar feature to view all quizzes</w:t>
            </w:r>
          </w:p>
        </w:tc>
        <w:tc>
          <w:tcPr>
            <w:tcW w:w="2000" w:type="dxa"/>
            <w:tcMar/>
          </w:tcPr>
          <w:p w:rsidR="770F9F7D" w:rsidP="107A84E5" w:rsidRDefault="770F9F7D" w14:paraId="33D3023E" w14:textId="1553007F">
            <w:pPr>
              <w:pStyle w:val="Normal"/>
              <w:suppressLineNumbers w:val="0"/>
              <w:bidi w:val="0"/>
              <w:spacing w:before="0" w:beforeAutospacing="off" w:after="0" w:afterAutospacing="off" w:line="240" w:lineRule="auto"/>
              <w:ind w:left="0" w:right="0"/>
              <w:jc w:val="left"/>
            </w:pPr>
            <w:r w:rsidRPr="107A84E5" w:rsidR="770F9F7D">
              <w:rPr>
                <w:sz w:val="20"/>
                <w:szCs w:val="20"/>
              </w:rPr>
              <w:t>No action taken</w:t>
            </w:r>
          </w:p>
        </w:tc>
      </w:tr>
      <w:tr w:rsidR="107A84E5" w:rsidTr="5EA3C8B9" w14:paraId="4F2C5E2A">
        <w:trPr>
          <w:trHeight w:val="300"/>
        </w:trPr>
        <w:tc>
          <w:tcPr>
            <w:tcW w:w="2430" w:type="dxa"/>
            <w:tcMar/>
          </w:tcPr>
          <w:p w:rsidR="107A84E5" w:rsidP="107A84E5" w:rsidRDefault="107A84E5" w14:paraId="1492FDBD" w14:textId="16041C8B">
            <w:pPr>
              <w:pStyle w:val="Normal"/>
              <w:rPr>
                <w:sz w:val="20"/>
                <w:szCs w:val="20"/>
              </w:rPr>
            </w:pPr>
            <w:r w:rsidRPr="107A84E5" w:rsidR="107A84E5">
              <w:rPr>
                <w:sz w:val="20"/>
                <w:szCs w:val="20"/>
              </w:rPr>
              <w:t xml:space="preserve">Dr. </w:t>
            </w:r>
            <w:r w:rsidRPr="107A84E5" w:rsidR="107A84E5">
              <w:rPr>
                <w:sz w:val="20"/>
                <w:szCs w:val="20"/>
              </w:rPr>
              <w:t>Robert (</w:t>
            </w:r>
            <w:r w:rsidRPr="107A84E5" w:rsidR="107A84E5">
              <w:rPr>
                <w:sz w:val="20"/>
                <w:szCs w:val="20"/>
              </w:rPr>
              <w:t>Teacher)</w:t>
            </w:r>
          </w:p>
        </w:tc>
        <w:tc>
          <w:tcPr>
            <w:tcW w:w="2078" w:type="dxa"/>
            <w:tcMar/>
          </w:tcPr>
          <w:p w:rsidR="562611E0" w:rsidP="107A84E5" w:rsidRDefault="562611E0" w14:paraId="561639C1" w14:textId="596D9AB1">
            <w:pPr>
              <w:pStyle w:val="Normal"/>
              <w:suppressLineNumbers w:val="0"/>
              <w:bidi w:val="0"/>
              <w:spacing w:before="0" w:beforeAutospacing="off" w:after="0" w:afterAutospacing="off" w:line="240" w:lineRule="auto"/>
              <w:ind w:left="0" w:right="0"/>
              <w:jc w:val="left"/>
              <w:rPr>
                <w:sz w:val="20"/>
                <w:szCs w:val="20"/>
              </w:rPr>
            </w:pPr>
            <w:r w:rsidRPr="107A84E5" w:rsidR="562611E0">
              <w:rPr>
                <w:sz w:val="20"/>
                <w:szCs w:val="20"/>
              </w:rPr>
              <w:t>Testing the quizzes created by him</w:t>
            </w:r>
          </w:p>
        </w:tc>
        <w:tc>
          <w:tcPr>
            <w:tcW w:w="2625" w:type="dxa"/>
            <w:tcMar/>
          </w:tcPr>
          <w:p w:rsidR="50D4A08B" w:rsidP="107A84E5" w:rsidRDefault="50D4A08B" w14:paraId="70F82A7B" w14:textId="3B2366F6">
            <w:pPr>
              <w:pStyle w:val="Normal"/>
              <w:suppressLineNumbers w:val="0"/>
              <w:bidi w:val="0"/>
              <w:spacing w:before="0" w:beforeAutospacing="off" w:after="0" w:afterAutospacing="off" w:line="240" w:lineRule="auto"/>
              <w:ind w:left="0" w:right="0"/>
              <w:jc w:val="left"/>
              <w:rPr>
                <w:sz w:val="20"/>
                <w:szCs w:val="20"/>
              </w:rPr>
            </w:pPr>
            <w:r w:rsidRPr="107A84E5" w:rsidR="50D4A08B">
              <w:rPr>
                <w:sz w:val="20"/>
                <w:szCs w:val="20"/>
              </w:rPr>
              <w:t xml:space="preserve">Appreciates this feature as it allows the teacher to </w:t>
            </w:r>
            <w:r w:rsidRPr="107A84E5" w:rsidR="05779A91">
              <w:rPr>
                <w:sz w:val="20"/>
                <w:szCs w:val="20"/>
              </w:rPr>
              <w:t xml:space="preserve">complete the quizzes from the student perspective, allowing teacher to find </w:t>
            </w:r>
            <w:r w:rsidRPr="107A84E5" w:rsidR="05779A91">
              <w:rPr>
                <w:sz w:val="20"/>
                <w:szCs w:val="20"/>
              </w:rPr>
              <w:t>improvements</w:t>
            </w:r>
          </w:p>
        </w:tc>
        <w:tc>
          <w:tcPr>
            <w:tcW w:w="2000" w:type="dxa"/>
            <w:tcMar/>
          </w:tcPr>
          <w:p w:rsidR="03805638" w:rsidP="107A84E5" w:rsidRDefault="03805638" w14:paraId="0DDF1896" w14:textId="7896F37D">
            <w:pPr>
              <w:pStyle w:val="Normal"/>
              <w:suppressLineNumbers w:val="0"/>
              <w:bidi w:val="0"/>
              <w:spacing w:before="0" w:beforeAutospacing="off" w:after="0" w:afterAutospacing="off" w:line="240" w:lineRule="auto"/>
              <w:ind w:left="0" w:right="0"/>
              <w:jc w:val="left"/>
            </w:pPr>
            <w:r w:rsidRPr="107A84E5" w:rsidR="03805638">
              <w:rPr>
                <w:sz w:val="20"/>
                <w:szCs w:val="20"/>
              </w:rPr>
              <w:t>No action taken</w:t>
            </w:r>
          </w:p>
        </w:tc>
      </w:tr>
      <w:tr w:rsidR="5EA3C8B9" w:rsidTr="5EA3C8B9" w14:paraId="10FA43EC">
        <w:trPr>
          <w:trHeight w:val="300"/>
        </w:trPr>
        <w:tc>
          <w:tcPr>
            <w:tcW w:w="2430" w:type="dxa"/>
            <w:tcMar/>
          </w:tcPr>
          <w:p w:rsidR="5EA3C8B9" w:rsidP="5EA3C8B9" w:rsidRDefault="5EA3C8B9" w14:paraId="61302365" w14:textId="34A50512">
            <w:pPr>
              <w:pStyle w:val="Normal"/>
              <w:rPr>
                <w:sz w:val="20"/>
                <w:szCs w:val="20"/>
              </w:rPr>
            </w:pPr>
            <w:r w:rsidRPr="5EA3C8B9" w:rsidR="5EA3C8B9">
              <w:rPr>
                <w:sz w:val="20"/>
                <w:szCs w:val="20"/>
              </w:rPr>
              <w:t>John (</w:t>
            </w:r>
            <w:r w:rsidRPr="5EA3C8B9" w:rsidR="5EA3C8B9">
              <w:rPr>
                <w:sz w:val="20"/>
                <w:szCs w:val="20"/>
              </w:rPr>
              <w:t>Student)</w:t>
            </w:r>
          </w:p>
        </w:tc>
        <w:tc>
          <w:tcPr>
            <w:tcW w:w="2078" w:type="dxa"/>
            <w:tcMar/>
          </w:tcPr>
          <w:p w:rsidR="5EA3C8B9" w:rsidP="5EA3C8B9" w:rsidRDefault="5EA3C8B9" w14:paraId="1C49AD85" w14:textId="32A734D9">
            <w:pPr>
              <w:pStyle w:val="Normal"/>
              <w:rPr>
                <w:sz w:val="20"/>
                <w:szCs w:val="20"/>
              </w:rPr>
            </w:pPr>
            <w:r w:rsidRPr="5EA3C8B9" w:rsidR="5EA3C8B9">
              <w:rPr>
                <w:sz w:val="20"/>
                <w:szCs w:val="20"/>
              </w:rPr>
              <w:t xml:space="preserve">Running </w:t>
            </w:r>
            <w:r w:rsidRPr="5EA3C8B9" w:rsidR="5EA3C8B9">
              <w:rPr>
                <w:sz w:val="20"/>
                <w:szCs w:val="20"/>
              </w:rPr>
              <w:t>th</w:t>
            </w:r>
            <w:r w:rsidRPr="5EA3C8B9" w:rsidR="5EA3C8B9">
              <w:rPr>
                <w:sz w:val="20"/>
                <w:szCs w:val="20"/>
              </w:rPr>
              <w:t>e program</w:t>
            </w:r>
          </w:p>
        </w:tc>
        <w:tc>
          <w:tcPr>
            <w:tcW w:w="2625" w:type="dxa"/>
            <w:tcMar/>
          </w:tcPr>
          <w:p w:rsidR="2B527AF1" w:rsidP="5EA3C8B9" w:rsidRDefault="2B527AF1" w14:paraId="069B1E33" w14:textId="4A23034F">
            <w:pPr>
              <w:pStyle w:val="Normal"/>
              <w:rPr>
                <w:sz w:val="20"/>
                <w:szCs w:val="20"/>
              </w:rPr>
            </w:pPr>
            <w:r w:rsidRPr="5EA3C8B9" w:rsidR="2B527AF1">
              <w:rPr>
                <w:sz w:val="20"/>
                <w:szCs w:val="20"/>
              </w:rPr>
              <w:t>When I run the program, it gives me an error message “no module named bcrypt”</w:t>
            </w:r>
          </w:p>
        </w:tc>
        <w:tc>
          <w:tcPr>
            <w:tcW w:w="2000" w:type="dxa"/>
            <w:tcMar/>
          </w:tcPr>
          <w:p w:rsidR="718F180B" w:rsidP="5EA3C8B9" w:rsidRDefault="718F180B" w14:paraId="7A89E29B" w14:textId="3BA17AB2">
            <w:pPr>
              <w:pStyle w:val="Normal"/>
              <w:spacing w:line="240" w:lineRule="auto"/>
              <w:jc w:val="left"/>
              <w:rPr>
                <w:sz w:val="20"/>
                <w:szCs w:val="20"/>
              </w:rPr>
            </w:pPr>
            <w:r w:rsidRPr="5EA3C8B9" w:rsidR="718F180B">
              <w:rPr>
                <w:sz w:val="20"/>
                <w:szCs w:val="20"/>
              </w:rPr>
              <w:t>Added a file requirmnets.txt into the program folder which tells users which modules to install</w:t>
            </w:r>
            <w:r w:rsidRPr="5EA3C8B9" w:rsidR="007D1B66">
              <w:rPr>
                <w:sz w:val="20"/>
                <w:szCs w:val="20"/>
              </w:rPr>
              <w:t xml:space="preserve"> </w:t>
            </w:r>
            <w:r w:rsidRPr="5EA3C8B9" w:rsidR="007D1B66">
              <w:rPr>
                <w:sz w:val="20"/>
                <w:szCs w:val="20"/>
              </w:rPr>
              <w:t>befor</w:t>
            </w:r>
            <w:r w:rsidRPr="5EA3C8B9" w:rsidR="007D1B66">
              <w:rPr>
                <w:sz w:val="20"/>
                <w:szCs w:val="20"/>
              </w:rPr>
              <w:t>e running the program</w:t>
            </w:r>
          </w:p>
        </w:tc>
      </w:tr>
      <w:tr w:rsidR="107A84E5" w:rsidTr="5EA3C8B9" w14:paraId="5D80E578">
        <w:trPr>
          <w:trHeight w:val="300"/>
        </w:trPr>
        <w:tc>
          <w:tcPr>
            <w:tcW w:w="2430" w:type="dxa"/>
            <w:tcMar/>
          </w:tcPr>
          <w:p w:rsidR="1693C486" w:rsidP="107A84E5" w:rsidRDefault="1693C486" w14:paraId="7BA11C5B" w14:textId="1A5AA9C3">
            <w:pPr>
              <w:pStyle w:val="Normal"/>
              <w:rPr>
                <w:sz w:val="20"/>
                <w:szCs w:val="20"/>
              </w:rPr>
            </w:pPr>
            <w:r w:rsidRPr="107A84E5" w:rsidR="1693C486">
              <w:rPr>
                <w:sz w:val="20"/>
                <w:szCs w:val="20"/>
              </w:rPr>
              <w:t>John</w:t>
            </w:r>
            <w:r w:rsidRPr="107A84E5" w:rsidR="232F5334">
              <w:rPr>
                <w:sz w:val="20"/>
                <w:szCs w:val="20"/>
              </w:rPr>
              <w:t xml:space="preserve"> (Student)</w:t>
            </w:r>
          </w:p>
        </w:tc>
        <w:tc>
          <w:tcPr>
            <w:tcW w:w="2078" w:type="dxa"/>
            <w:tcMar/>
          </w:tcPr>
          <w:p w:rsidR="0F0A773F" w:rsidP="107A84E5" w:rsidRDefault="0F0A773F" w14:paraId="1D773712" w14:textId="567315B0">
            <w:pPr>
              <w:pStyle w:val="Normal"/>
              <w:suppressLineNumbers w:val="0"/>
              <w:bidi w:val="0"/>
              <w:spacing w:before="0" w:beforeAutospacing="off" w:after="0" w:afterAutospacing="off" w:line="240" w:lineRule="auto"/>
              <w:ind w:left="0" w:right="0"/>
              <w:jc w:val="left"/>
            </w:pPr>
            <w:r w:rsidRPr="107A84E5" w:rsidR="0F0A773F">
              <w:rPr>
                <w:sz w:val="20"/>
                <w:szCs w:val="20"/>
              </w:rPr>
              <w:t>Changing colour of widgets and background</w:t>
            </w:r>
          </w:p>
        </w:tc>
        <w:tc>
          <w:tcPr>
            <w:tcW w:w="2625" w:type="dxa"/>
            <w:tcMar/>
          </w:tcPr>
          <w:p w:rsidR="273B8DB9" w:rsidP="107A84E5" w:rsidRDefault="273B8DB9" w14:paraId="64694405" w14:textId="37295849">
            <w:pPr>
              <w:pStyle w:val="Normal"/>
              <w:rPr>
                <w:sz w:val="20"/>
                <w:szCs w:val="20"/>
              </w:rPr>
            </w:pPr>
            <w:r w:rsidRPr="107A84E5" w:rsidR="273B8DB9">
              <w:rPr>
                <w:sz w:val="20"/>
                <w:szCs w:val="20"/>
              </w:rPr>
              <w:t xml:space="preserve">Loves that he can select any colour and is applied to other pages </w:t>
            </w:r>
            <w:r w:rsidRPr="107A84E5" w:rsidR="25FD6F57">
              <w:rPr>
                <w:sz w:val="20"/>
                <w:szCs w:val="20"/>
              </w:rPr>
              <w:t>as well</w:t>
            </w:r>
          </w:p>
        </w:tc>
        <w:tc>
          <w:tcPr>
            <w:tcW w:w="2000" w:type="dxa"/>
            <w:tcMar/>
          </w:tcPr>
          <w:p w:rsidR="25FD6F57" w:rsidP="107A84E5" w:rsidRDefault="25FD6F57" w14:paraId="76D56870" w14:textId="3F1403DC">
            <w:pPr>
              <w:pStyle w:val="Normal"/>
              <w:rPr>
                <w:sz w:val="20"/>
                <w:szCs w:val="20"/>
              </w:rPr>
            </w:pPr>
            <w:r w:rsidRPr="107A84E5" w:rsidR="25FD6F57">
              <w:rPr>
                <w:sz w:val="20"/>
                <w:szCs w:val="20"/>
              </w:rPr>
              <w:t>No action taken</w:t>
            </w:r>
          </w:p>
        </w:tc>
      </w:tr>
      <w:tr w:rsidR="107A84E5" w:rsidTr="5EA3C8B9" w14:paraId="30FFCAC0">
        <w:trPr>
          <w:trHeight w:val="300"/>
        </w:trPr>
        <w:tc>
          <w:tcPr>
            <w:tcW w:w="2430" w:type="dxa"/>
            <w:tcMar/>
          </w:tcPr>
          <w:p w:rsidR="25FD6F57" w:rsidP="107A84E5" w:rsidRDefault="25FD6F57" w14:paraId="5D6598A7" w14:textId="183B55CA">
            <w:pPr>
              <w:pStyle w:val="Normal"/>
              <w:rPr>
                <w:sz w:val="20"/>
                <w:szCs w:val="20"/>
              </w:rPr>
            </w:pPr>
            <w:r w:rsidRPr="107A84E5" w:rsidR="25FD6F57">
              <w:rPr>
                <w:sz w:val="20"/>
                <w:szCs w:val="20"/>
              </w:rPr>
              <w:t>John (Student)</w:t>
            </w:r>
          </w:p>
        </w:tc>
        <w:tc>
          <w:tcPr>
            <w:tcW w:w="2078" w:type="dxa"/>
            <w:tcMar/>
          </w:tcPr>
          <w:p w:rsidR="3DC0EF41" w:rsidP="107A84E5" w:rsidRDefault="3DC0EF41" w14:paraId="5516614D" w14:textId="6A01DE71">
            <w:pPr>
              <w:pStyle w:val="Normal"/>
              <w:rPr>
                <w:sz w:val="20"/>
                <w:szCs w:val="20"/>
              </w:rPr>
            </w:pPr>
            <w:r w:rsidRPr="107A84E5" w:rsidR="3DC0EF41">
              <w:rPr>
                <w:sz w:val="20"/>
                <w:szCs w:val="20"/>
              </w:rPr>
              <w:t>Completing an assignment</w:t>
            </w:r>
          </w:p>
        </w:tc>
        <w:tc>
          <w:tcPr>
            <w:tcW w:w="2625" w:type="dxa"/>
            <w:tcMar/>
          </w:tcPr>
          <w:p w:rsidR="3DC0EF41" w:rsidP="107A84E5" w:rsidRDefault="3DC0EF41" w14:paraId="013517AF" w14:textId="160F949E">
            <w:pPr>
              <w:pStyle w:val="Normal"/>
              <w:rPr>
                <w:sz w:val="20"/>
                <w:szCs w:val="20"/>
              </w:rPr>
            </w:pPr>
            <w:r w:rsidRPr="107A84E5" w:rsidR="3DC0EF41">
              <w:rPr>
                <w:sz w:val="20"/>
                <w:szCs w:val="20"/>
              </w:rPr>
              <w:t xml:space="preserve">Has </w:t>
            </w:r>
            <w:r w:rsidRPr="107A84E5" w:rsidR="3DC0EF41">
              <w:rPr>
                <w:sz w:val="20"/>
                <w:szCs w:val="20"/>
              </w:rPr>
              <w:t>very strong</w:t>
            </w:r>
            <w:r w:rsidRPr="107A84E5" w:rsidR="3DC0EF41">
              <w:rPr>
                <w:sz w:val="20"/>
                <w:szCs w:val="20"/>
              </w:rPr>
              <w:t xml:space="preserve"> input validation but error messages for expired quiz should be more clear</w:t>
            </w:r>
          </w:p>
        </w:tc>
        <w:tc>
          <w:tcPr>
            <w:tcW w:w="2000" w:type="dxa"/>
            <w:tcMar/>
          </w:tcPr>
          <w:p w:rsidR="3DC0EF41" w:rsidP="107A84E5" w:rsidRDefault="3DC0EF41" w14:paraId="6F270441" w14:textId="3584E980">
            <w:pPr>
              <w:pStyle w:val="Normal"/>
              <w:suppressLineNumbers w:val="0"/>
              <w:bidi w:val="0"/>
              <w:spacing w:before="0" w:beforeAutospacing="off" w:after="0" w:afterAutospacing="off" w:line="240" w:lineRule="auto"/>
              <w:ind w:left="0" w:right="0"/>
              <w:jc w:val="left"/>
            </w:pPr>
            <w:r w:rsidRPr="107A84E5" w:rsidR="3DC0EF41">
              <w:rPr>
                <w:sz w:val="20"/>
                <w:szCs w:val="20"/>
              </w:rPr>
              <w:t>Improved error message text</w:t>
            </w:r>
          </w:p>
        </w:tc>
      </w:tr>
      <w:tr w:rsidR="107A84E5" w:rsidTr="5EA3C8B9" w14:paraId="33E3E034">
        <w:trPr>
          <w:trHeight w:val="300"/>
        </w:trPr>
        <w:tc>
          <w:tcPr>
            <w:tcW w:w="2430" w:type="dxa"/>
            <w:tcMar/>
          </w:tcPr>
          <w:p w:rsidR="1693C486" w:rsidP="107A84E5" w:rsidRDefault="1693C486" w14:paraId="3FDEF9D9" w14:textId="31653DD5">
            <w:pPr>
              <w:pStyle w:val="Normal"/>
              <w:rPr>
                <w:sz w:val="20"/>
                <w:szCs w:val="20"/>
              </w:rPr>
            </w:pPr>
            <w:r w:rsidRPr="107A84E5" w:rsidR="1693C486">
              <w:rPr>
                <w:sz w:val="20"/>
                <w:szCs w:val="20"/>
              </w:rPr>
              <w:t>Aaron</w:t>
            </w:r>
            <w:r w:rsidRPr="107A84E5" w:rsidR="6C3DFB95">
              <w:rPr>
                <w:sz w:val="20"/>
                <w:szCs w:val="20"/>
              </w:rPr>
              <w:t xml:space="preserve"> (Student)</w:t>
            </w:r>
          </w:p>
        </w:tc>
        <w:tc>
          <w:tcPr>
            <w:tcW w:w="2078" w:type="dxa"/>
            <w:tcMar/>
          </w:tcPr>
          <w:p w:rsidR="2FDF9DDB" w:rsidP="107A84E5" w:rsidRDefault="2FDF9DDB" w14:paraId="52093C36" w14:textId="10E8924C">
            <w:pPr>
              <w:pStyle w:val="Normal"/>
              <w:rPr>
                <w:sz w:val="20"/>
                <w:szCs w:val="20"/>
              </w:rPr>
            </w:pPr>
            <w:r w:rsidRPr="107A84E5" w:rsidR="2FDF9DDB">
              <w:rPr>
                <w:sz w:val="20"/>
                <w:szCs w:val="20"/>
              </w:rPr>
              <w:t>Checking reports for quiz completed</w:t>
            </w:r>
          </w:p>
        </w:tc>
        <w:tc>
          <w:tcPr>
            <w:tcW w:w="2625" w:type="dxa"/>
            <w:tcMar/>
          </w:tcPr>
          <w:p w:rsidR="2FDF9DDB" w:rsidP="107A84E5" w:rsidRDefault="2FDF9DDB" w14:paraId="49890949" w14:textId="4CF07A96">
            <w:pPr>
              <w:pStyle w:val="Normal"/>
              <w:rPr>
                <w:sz w:val="20"/>
                <w:szCs w:val="20"/>
              </w:rPr>
            </w:pPr>
            <w:r w:rsidRPr="107A84E5" w:rsidR="2FDF9DDB">
              <w:rPr>
                <w:sz w:val="20"/>
                <w:szCs w:val="20"/>
              </w:rPr>
              <w:t xml:space="preserve">Appreciates the tracking of data completed and average score which shows </w:t>
            </w:r>
            <w:r w:rsidRPr="107A84E5" w:rsidR="2FDF9DDB">
              <w:rPr>
                <w:sz w:val="20"/>
                <w:szCs w:val="20"/>
              </w:rPr>
              <w:t>improvement</w:t>
            </w:r>
            <w:r w:rsidRPr="107A84E5" w:rsidR="2FDF9DDB">
              <w:rPr>
                <w:sz w:val="20"/>
                <w:szCs w:val="20"/>
              </w:rPr>
              <w:t xml:space="preserve"> in topics</w:t>
            </w:r>
          </w:p>
        </w:tc>
        <w:tc>
          <w:tcPr>
            <w:tcW w:w="2000" w:type="dxa"/>
            <w:tcMar/>
          </w:tcPr>
          <w:p w:rsidR="2FDF9DDB" w:rsidP="107A84E5" w:rsidRDefault="2FDF9DDB" w14:paraId="6713E1F9" w14:textId="11A1E644">
            <w:pPr>
              <w:pStyle w:val="Normal"/>
              <w:rPr>
                <w:sz w:val="20"/>
                <w:szCs w:val="20"/>
              </w:rPr>
            </w:pPr>
            <w:r w:rsidRPr="107A84E5" w:rsidR="2FDF9DDB">
              <w:rPr>
                <w:sz w:val="20"/>
                <w:szCs w:val="20"/>
              </w:rPr>
              <w:t>No action taken</w:t>
            </w:r>
          </w:p>
        </w:tc>
      </w:tr>
      <w:tr w:rsidR="107A84E5" w:rsidTr="5EA3C8B9" w14:paraId="4E8FE2C6">
        <w:trPr>
          <w:trHeight w:val="300"/>
        </w:trPr>
        <w:tc>
          <w:tcPr>
            <w:tcW w:w="2430" w:type="dxa"/>
            <w:tcMar/>
          </w:tcPr>
          <w:p w:rsidR="03C01EF0" w:rsidP="107A84E5" w:rsidRDefault="03C01EF0" w14:paraId="24ADB950" w14:textId="7BE6AC79">
            <w:pPr>
              <w:pStyle w:val="Normal"/>
              <w:rPr>
                <w:sz w:val="20"/>
                <w:szCs w:val="20"/>
              </w:rPr>
            </w:pPr>
            <w:r w:rsidRPr="107A84E5" w:rsidR="03C01EF0">
              <w:rPr>
                <w:sz w:val="20"/>
                <w:szCs w:val="20"/>
              </w:rPr>
              <w:t>Aaron (Student)</w:t>
            </w:r>
          </w:p>
        </w:tc>
        <w:tc>
          <w:tcPr>
            <w:tcW w:w="2078" w:type="dxa"/>
            <w:tcMar/>
          </w:tcPr>
          <w:p w:rsidR="05435040" w:rsidP="107A84E5" w:rsidRDefault="05435040" w14:paraId="22E6D110" w14:textId="7355E95C">
            <w:pPr>
              <w:pStyle w:val="Normal"/>
              <w:rPr>
                <w:sz w:val="20"/>
                <w:szCs w:val="20"/>
              </w:rPr>
            </w:pPr>
            <w:r w:rsidRPr="107A84E5" w:rsidR="05435040">
              <w:rPr>
                <w:sz w:val="20"/>
                <w:szCs w:val="20"/>
              </w:rPr>
              <w:t>Viewing the leaderboards</w:t>
            </w:r>
          </w:p>
        </w:tc>
        <w:tc>
          <w:tcPr>
            <w:tcW w:w="2625" w:type="dxa"/>
            <w:tcMar/>
          </w:tcPr>
          <w:p w:rsidR="05435040" w:rsidP="107A84E5" w:rsidRDefault="05435040" w14:paraId="6B4F349D" w14:textId="3B7118B9">
            <w:pPr>
              <w:pStyle w:val="Normal"/>
              <w:rPr>
                <w:sz w:val="20"/>
                <w:szCs w:val="20"/>
              </w:rPr>
            </w:pPr>
            <w:r w:rsidRPr="107A84E5" w:rsidR="05435040">
              <w:rPr>
                <w:sz w:val="20"/>
                <w:szCs w:val="20"/>
              </w:rPr>
              <w:t>Likes that the leaderboard is updated whenever a quiz is completed and that all students are shown</w:t>
            </w:r>
          </w:p>
        </w:tc>
        <w:tc>
          <w:tcPr>
            <w:tcW w:w="2000" w:type="dxa"/>
            <w:tcMar/>
          </w:tcPr>
          <w:p w:rsidR="05435040" w:rsidP="107A84E5" w:rsidRDefault="05435040" w14:paraId="352918D2" w14:textId="0E357F6B">
            <w:pPr>
              <w:pStyle w:val="Normal"/>
              <w:rPr>
                <w:sz w:val="20"/>
                <w:szCs w:val="20"/>
              </w:rPr>
            </w:pPr>
            <w:r w:rsidRPr="107A84E5" w:rsidR="05435040">
              <w:rPr>
                <w:sz w:val="20"/>
                <w:szCs w:val="20"/>
              </w:rPr>
              <w:t>No action taken</w:t>
            </w:r>
          </w:p>
        </w:tc>
      </w:tr>
      <w:tr w:rsidR="712F6686" w:rsidTr="5EA3C8B9" w14:paraId="01627EB5">
        <w:trPr>
          <w:trHeight w:val="300"/>
        </w:trPr>
        <w:tc>
          <w:tcPr>
            <w:tcW w:w="2430" w:type="dxa"/>
            <w:tcMar/>
          </w:tcPr>
          <w:p w:rsidR="0C347359" w:rsidP="712F6686" w:rsidRDefault="0C347359" w14:paraId="2435DC1D" w14:textId="7F5C430C">
            <w:pPr>
              <w:pStyle w:val="Normal"/>
              <w:rPr>
                <w:sz w:val="20"/>
                <w:szCs w:val="20"/>
              </w:rPr>
            </w:pPr>
            <w:r w:rsidRPr="712F6686" w:rsidR="0C347359">
              <w:rPr>
                <w:sz w:val="20"/>
                <w:szCs w:val="20"/>
              </w:rPr>
              <w:t>Aaron (Student)</w:t>
            </w:r>
          </w:p>
        </w:tc>
        <w:tc>
          <w:tcPr>
            <w:tcW w:w="2078" w:type="dxa"/>
            <w:tcMar/>
          </w:tcPr>
          <w:p w:rsidR="0C347359" w:rsidP="712F6686" w:rsidRDefault="0C347359" w14:paraId="5F8BF830" w14:textId="575F615B">
            <w:pPr>
              <w:pStyle w:val="Normal"/>
              <w:rPr>
                <w:sz w:val="20"/>
                <w:szCs w:val="20"/>
              </w:rPr>
            </w:pPr>
            <w:r w:rsidRPr="712F6686" w:rsidR="0C347359">
              <w:rPr>
                <w:sz w:val="20"/>
                <w:szCs w:val="20"/>
              </w:rPr>
              <w:t>General Interface</w:t>
            </w:r>
          </w:p>
        </w:tc>
        <w:tc>
          <w:tcPr>
            <w:tcW w:w="2625" w:type="dxa"/>
            <w:tcMar/>
          </w:tcPr>
          <w:p w:rsidR="0C347359" w:rsidP="712F6686" w:rsidRDefault="0C347359" w14:paraId="1FE54EFD" w14:textId="18388F9D">
            <w:pPr>
              <w:pStyle w:val="Normal"/>
              <w:rPr>
                <w:sz w:val="20"/>
                <w:szCs w:val="20"/>
              </w:rPr>
            </w:pPr>
            <w:r w:rsidRPr="712F6686" w:rsidR="0C347359">
              <w:rPr>
                <w:sz w:val="20"/>
                <w:szCs w:val="20"/>
              </w:rPr>
              <w:t xml:space="preserve">Praised the interface as it </w:t>
            </w:r>
            <w:r w:rsidRPr="712F6686" w:rsidR="0C347359">
              <w:rPr>
                <w:sz w:val="20"/>
                <w:szCs w:val="20"/>
              </w:rPr>
              <w:t>contains</w:t>
            </w:r>
            <w:r w:rsidRPr="712F6686" w:rsidR="0C347359">
              <w:rPr>
                <w:sz w:val="20"/>
                <w:szCs w:val="20"/>
              </w:rPr>
              <w:t xml:space="preserve"> labelled buttons and clear label guiding what to do</w:t>
            </w:r>
          </w:p>
        </w:tc>
        <w:tc>
          <w:tcPr>
            <w:tcW w:w="2000" w:type="dxa"/>
            <w:tcMar/>
          </w:tcPr>
          <w:p w:rsidR="0C347359" w:rsidP="712F6686" w:rsidRDefault="0C347359" w14:paraId="40BB5DF0" w14:textId="46A088AF">
            <w:pPr>
              <w:pStyle w:val="Normal"/>
              <w:rPr>
                <w:sz w:val="20"/>
                <w:szCs w:val="20"/>
              </w:rPr>
            </w:pPr>
            <w:r w:rsidRPr="712F6686" w:rsidR="0C347359">
              <w:rPr>
                <w:sz w:val="20"/>
                <w:szCs w:val="20"/>
              </w:rPr>
              <w:t>No action taken</w:t>
            </w:r>
          </w:p>
        </w:tc>
      </w:tr>
      <w:tr w:rsidR="5EA3C8B9" w:rsidTr="5EA3C8B9" w14:paraId="54FE9634">
        <w:trPr>
          <w:trHeight w:val="300"/>
        </w:trPr>
        <w:tc>
          <w:tcPr>
            <w:tcW w:w="2430" w:type="dxa"/>
            <w:tcMar/>
          </w:tcPr>
          <w:p w:rsidR="3C50E15B" w:rsidP="5EA3C8B9" w:rsidRDefault="3C50E15B" w14:paraId="673C02DE" w14:textId="55FE55CD">
            <w:pPr>
              <w:pStyle w:val="Normal"/>
              <w:rPr>
                <w:sz w:val="20"/>
                <w:szCs w:val="20"/>
              </w:rPr>
            </w:pPr>
            <w:r w:rsidRPr="5EA3C8B9" w:rsidR="3C50E15B">
              <w:rPr>
                <w:sz w:val="20"/>
                <w:szCs w:val="20"/>
              </w:rPr>
              <w:t>Aaron (Student)</w:t>
            </w:r>
          </w:p>
        </w:tc>
        <w:tc>
          <w:tcPr>
            <w:tcW w:w="2078" w:type="dxa"/>
            <w:tcMar/>
          </w:tcPr>
          <w:p w:rsidR="3C50E15B" w:rsidP="5EA3C8B9" w:rsidRDefault="3C50E15B" w14:paraId="49DC8B62" w14:textId="5971A19E">
            <w:pPr>
              <w:pStyle w:val="Normal"/>
              <w:rPr>
                <w:sz w:val="20"/>
                <w:szCs w:val="20"/>
              </w:rPr>
            </w:pPr>
            <w:r w:rsidRPr="5EA3C8B9" w:rsidR="3C50E15B">
              <w:rPr>
                <w:sz w:val="20"/>
                <w:szCs w:val="20"/>
              </w:rPr>
              <w:t>Getting password wrong three times</w:t>
            </w:r>
          </w:p>
        </w:tc>
        <w:tc>
          <w:tcPr>
            <w:tcW w:w="2625" w:type="dxa"/>
            <w:tcMar/>
          </w:tcPr>
          <w:p w:rsidR="3C50E15B" w:rsidP="5EA3C8B9" w:rsidRDefault="3C50E15B" w14:paraId="0FCCBFD9" w14:textId="13C3D0FD">
            <w:pPr>
              <w:pStyle w:val="Normal"/>
              <w:rPr>
                <w:sz w:val="20"/>
                <w:szCs w:val="20"/>
              </w:rPr>
            </w:pPr>
            <w:r w:rsidRPr="5EA3C8B9" w:rsidR="3C50E15B">
              <w:rPr>
                <w:sz w:val="20"/>
                <w:szCs w:val="20"/>
              </w:rPr>
              <w:t xml:space="preserve">I got my password </w:t>
            </w:r>
            <w:r w:rsidRPr="5EA3C8B9" w:rsidR="3C50E15B">
              <w:rPr>
                <w:sz w:val="20"/>
                <w:szCs w:val="20"/>
              </w:rPr>
              <w:t>wrong</w:t>
            </w:r>
            <w:r w:rsidRPr="5EA3C8B9" w:rsidR="3C50E15B">
              <w:rPr>
                <w:sz w:val="20"/>
                <w:szCs w:val="20"/>
              </w:rPr>
              <w:t xml:space="preserve"> three time but then the entry field locked which was confusing. You should add label to inform user it is locked.</w:t>
            </w:r>
          </w:p>
        </w:tc>
        <w:tc>
          <w:tcPr>
            <w:tcW w:w="2000" w:type="dxa"/>
            <w:tcMar/>
          </w:tcPr>
          <w:p w:rsidR="3C50E15B" w:rsidP="5EA3C8B9" w:rsidRDefault="3C50E15B" w14:paraId="7321B6F8" w14:textId="22774E5D">
            <w:pPr>
              <w:pStyle w:val="Normal"/>
              <w:rPr>
                <w:sz w:val="20"/>
                <w:szCs w:val="20"/>
              </w:rPr>
            </w:pPr>
            <w:r w:rsidRPr="5EA3C8B9" w:rsidR="3C50E15B">
              <w:rPr>
                <w:sz w:val="20"/>
                <w:szCs w:val="20"/>
              </w:rPr>
              <w:t>Changed error label</w:t>
            </w:r>
            <w:r w:rsidRPr="5EA3C8B9" w:rsidR="3859908A">
              <w:rPr>
                <w:sz w:val="20"/>
                <w:szCs w:val="20"/>
              </w:rPr>
              <w:t xml:space="preserve"> text</w:t>
            </w:r>
            <w:r w:rsidRPr="5EA3C8B9" w:rsidR="3C50E15B">
              <w:rPr>
                <w:sz w:val="20"/>
                <w:szCs w:val="20"/>
              </w:rPr>
              <w:t xml:space="preserve"> to inform user the limit has reache</w:t>
            </w:r>
            <w:r w:rsidRPr="5EA3C8B9" w:rsidR="23B2939A">
              <w:rPr>
                <w:sz w:val="20"/>
                <w:szCs w:val="20"/>
              </w:rPr>
              <w:t>d</w:t>
            </w:r>
            <w:r w:rsidRPr="5EA3C8B9" w:rsidR="74651BCC">
              <w:rPr>
                <w:sz w:val="20"/>
                <w:szCs w:val="20"/>
              </w:rPr>
              <w:t xml:space="preserve"> and entry field is locked</w:t>
            </w:r>
          </w:p>
        </w:tc>
      </w:tr>
    </w:tbl>
    <w:p w:rsidR="5EA3C8B9" w:rsidRDefault="5EA3C8B9" w14:paraId="4972FFE9" w14:textId="5486EA27"/>
    <w:p w:rsidR="63B12135" w:rsidP="5EA3C8B9" w:rsidRDefault="63B12135" w14:paraId="43596B5A" w14:textId="045D00C1">
      <w:pPr>
        <w:pStyle w:val="Normal"/>
      </w:pPr>
      <w:r w:rsidR="63B12135">
        <w:rPr/>
        <w:t xml:space="preserve">The program uses </w:t>
      </w:r>
      <w:r w:rsidR="63B12135">
        <w:rPr/>
        <w:t>bcrypt</w:t>
      </w:r>
      <w:r w:rsidR="63B12135">
        <w:rPr/>
        <w:t xml:space="preserve"> library for secure hashing. Testing by the stakeholder shows that is an external </w:t>
      </w:r>
      <w:r w:rsidR="739FBA3E">
        <w:rPr/>
        <w:t xml:space="preserve">library </w:t>
      </w:r>
      <w:r w:rsidR="63B12135">
        <w:rPr/>
        <w:t>and is not included by default.</w:t>
      </w:r>
      <w:r w:rsidR="30CD604B">
        <w:rPr/>
        <w:t xml:space="preserve"> To solve this, a requirments.txt file has been added to ensure the users install the modules before running the program.</w:t>
      </w:r>
    </w:p>
    <w:p w:rsidR="08CDE18C" w:rsidP="08CDE18C" w:rsidRDefault="08CDE18C" w14:paraId="09D2BC38" w14:textId="017B45E7">
      <w:pPr>
        <w:pStyle w:val="Normal"/>
      </w:pPr>
      <w:r w:rsidR="2ACB1518">
        <w:rPr/>
        <w:t>Th</w:t>
      </w:r>
      <w:r w:rsidR="1906F6CA">
        <w:rPr/>
        <w:t>e</w:t>
      </w:r>
      <w:r w:rsidR="2ACB1518">
        <w:rPr/>
        <w:t xml:space="preserve"> feedback from stakeholders shows that program is easy to use and meets its functional requirements from the analysis stage. Some usability improve</w:t>
      </w:r>
      <w:r w:rsidR="1247B08D">
        <w:rPr/>
        <w:t>ments were made because of feedback received. These tes</w:t>
      </w:r>
      <w:r w:rsidR="5C663F87">
        <w:rPr/>
        <w:t xml:space="preserve">ts conducted by the user shows that it works perfectly for </w:t>
      </w:r>
      <w:r w:rsidR="5C663F87">
        <w:rPr/>
        <w:t>different types</w:t>
      </w:r>
      <w:r w:rsidR="5C663F87">
        <w:rPr/>
        <w:t xml:space="preserve"> of users.</w:t>
      </w:r>
    </w:p>
    <w:p w:rsidR="52680282" w:rsidP="712F6686" w:rsidRDefault="52680282" w14:paraId="481539A1" w14:textId="311C754F">
      <w:pPr>
        <w:pStyle w:val="Heading2"/>
      </w:pPr>
      <w:bookmarkStart w:name="_Toc180514328" w:id="76859335"/>
      <w:r w:rsidR="52680282">
        <w:rPr/>
        <w:t>3.14 Post Development Testing</w:t>
      </w:r>
      <w:bookmarkEnd w:id="76859335"/>
    </w:p>
    <w:p w:rsidR="5AEEECD7" w:rsidP="712F6686" w:rsidRDefault="5AEEECD7" w14:paraId="79F112A3" w14:textId="510C104E">
      <w:pPr>
        <w:pStyle w:val="Normal"/>
      </w:pPr>
      <w:r w:rsidR="5AEEECD7">
        <w:rPr/>
        <w:t xml:space="preserve">The development </w:t>
      </w:r>
      <w:r w:rsidR="6A5ACE03">
        <w:rPr/>
        <w:t xml:space="preserve">of </w:t>
      </w:r>
      <w:r w:rsidR="5AEEECD7">
        <w:rPr/>
        <w:t xml:space="preserve">the program has been </w:t>
      </w:r>
      <w:r w:rsidR="3A046EFC">
        <w:rPr/>
        <w:t>completed, and f</w:t>
      </w:r>
      <w:r w:rsidR="5AEEECD7">
        <w:rPr/>
        <w:t>inal testing has also been conducted to ensure the program</w:t>
      </w:r>
      <w:r w:rsidR="754459AA">
        <w:rPr/>
        <w:t xml:space="preserve"> features</w:t>
      </w:r>
      <w:r w:rsidR="5AEEECD7">
        <w:rPr/>
        <w:t xml:space="preserve"> </w:t>
      </w:r>
      <w:r w:rsidR="08F9D161">
        <w:rPr/>
        <w:t>are</w:t>
      </w:r>
      <w:r w:rsidR="5AEEECD7">
        <w:rPr/>
        <w:t xml:space="preserve"> working properly. This section will be used to discuss the po</w:t>
      </w:r>
      <w:r w:rsidR="3B5401B1">
        <w:rPr/>
        <w:t xml:space="preserve">st development testing, </w:t>
      </w:r>
      <w:r w:rsidR="4A75BB80">
        <w:rPr/>
        <w:t>which includes</w:t>
      </w:r>
      <w:r w:rsidR="3B5401B1">
        <w:rPr/>
        <w:t xml:space="preserve"> functionality testing, robustness </w:t>
      </w:r>
      <w:r w:rsidR="3B5401B1">
        <w:rPr/>
        <w:t>testing</w:t>
      </w:r>
      <w:r w:rsidR="3B5401B1">
        <w:rPr/>
        <w:t xml:space="preserve"> and usability testing</w:t>
      </w:r>
      <w:r w:rsidR="39F46A59">
        <w:rPr/>
        <w:t>. These tests will be used to evaluate the effectiveness of the program.</w:t>
      </w:r>
    </w:p>
    <w:p w:rsidR="10700417" w:rsidP="712F6686" w:rsidRDefault="10700417" w14:paraId="69A95BE7" w14:textId="4AD6186B">
      <w:pPr>
        <w:pStyle w:val="Heading3"/>
      </w:pPr>
      <w:bookmarkStart w:name="_Toc2140823044" w:id="1730592281"/>
      <w:r w:rsidR="10700417">
        <w:rPr/>
        <w:t>Functional</w:t>
      </w:r>
      <w:r w:rsidR="39F46A59">
        <w:rPr/>
        <w:t xml:space="preserve"> Testing</w:t>
      </w:r>
      <w:bookmarkEnd w:id="1730592281"/>
    </w:p>
    <w:p w:rsidR="3C22E747" w:rsidP="712F6686" w:rsidRDefault="3C22E747" w14:paraId="0688984F" w14:textId="390FDCBE">
      <w:pPr>
        <w:pStyle w:val="Normal"/>
      </w:pPr>
      <w:r w:rsidR="712F6686">
        <w:drawing>
          <wp:anchor distT="0" distB="0" distL="114300" distR="114300" simplePos="0" relativeHeight="251658240" behindDoc="0" locked="0" layoutInCell="1" allowOverlap="1" wp14:editId="3C41E02A" wp14:anchorId="759B5797">
            <wp:simplePos x="0" y="0"/>
            <wp:positionH relativeFrom="column">
              <wp:align>left</wp:align>
            </wp:positionH>
            <wp:positionV relativeFrom="paragraph">
              <wp:posOffset>0</wp:posOffset>
            </wp:positionV>
            <wp:extent cx="2786357" cy="2179650"/>
            <wp:effectExtent l="0" t="0" r="0" b="0"/>
            <wp:wrapSquare wrapText="bothSides"/>
            <wp:docPr id="651266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266257" name="Picture 651266257"/>
                    <pic:cNvPicPr/>
                  </pic:nvPicPr>
                  <pic:blipFill>
                    <a:blip xmlns:r="http://schemas.openxmlformats.org/officeDocument/2006/relationships" r:embed="rId2027171907">
                      <a:extLst>
                        <a:ext uri="{28A0092B-C50C-407E-A947-70E740481C1C}">
                          <a14:useLocalDpi xmlns:a14="http://schemas.microsoft.com/office/drawing/2010/main"/>
                        </a:ext>
                      </a:extLst>
                    </a:blip>
                    <a:stretch>
                      <a:fillRect/>
                    </a:stretch>
                  </pic:blipFill>
                  <pic:spPr>
                    <a:xfrm rot="0">
                      <a:off x="0" y="0"/>
                      <a:ext cx="2786357" cy="2179650"/>
                    </a:xfrm>
                    <a:prstGeom prst="rect">
                      <a:avLst/>
                    </a:prstGeom>
                  </pic:spPr>
                </pic:pic>
              </a:graphicData>
            </a:graphic>
            <wp14:sizeRelH relativeFrom="page">
              <wp14:pctWidth>0</wp14:pctWidth>
            </wp14:sizeRelH>
            <wp14:sizeRelV relativeFrom="page">
              <wp14:pctHeight>0</wp14:pctHeight>
            </wp14:sizeRelV>
          </wp:anchor>
        </w:drawing>
      </w:r>
      <w:r w:rsidR="712F6686">
        <w:drawing>
          <wp:anchor distT="0" distB="0" distL="114300" distR="114300" simplePos="0" relativeHeight="251658240" behindDoc="0" locked="0" layoutInCell="1" allowOverlap="1" wp14:editId="78CAFB24" wp14:anchorId="7E53A4E6">
            <wp:simplePos x="0" y="0"/>
            <wp:positionH relativeFrom="column">
              <wp:align>right</wp:align>
            </wp:positionH>
            <wp:positionV relativeFrom="paragraph">
              <wp:posOffset>0</wp:posOffset>
            </wp:positionV>
            <wp:extent cx="2933700" cy="2215252"/>
            <wp:effectExtent l="0" t="0" r="0" b="0"/>
            <wp:wrapSquare wrapText="bothSides"/>
            <wp:docPr id="1018433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188308" name="Picture 1686188308"/>
                    <pic:cNvPicPr/>
                  </pic:nvPicPr>
                  <pic:blipFill>
                    <a:blip xmlns:r="http://schemas.openxmlformats.org/officeDocument/2006/relationships" r:embed="rId448030996">
                      <a:extLst>
                        <a:ext uri="{28A0092B-C50C-407E-A947-70E740481C1C}">
                          <a14:useLocalDpi xmlns:a14="http://schemas.microsoft.com/office/drawing/2010/main"/>
                        </a:ext>
                      </a:extLst>
                    </a:blip>
                    <a:stretch>
                      <a:fillRect/>
                    </a:stretch>
                  </pic:blipFill>
                  <pic:spPr>
                    <a:xfrm rot="0">
                      <a:off x="0" y="0"/>
                      <a:ext cx="2933700" cy="2215252"/>
                    </a:xfrm>
                    <a:prstGeom prst="rect">
                      <a:avLst/>
                    </a:prstGeom>
                  </pic:spPr>
                </pic:pic>
              </a:graphicData>
            </a:graphic>
            <wp14:sizeRelH relativeFrom="page">
              <wp14:pctWidth>0</wp14:pctWidth>
            </wp14:sizeRelH>
            <wp14:sizeRelV relativeFrom="page">
              <wp14:pctHeight>0</wp14:pctHeight>
            </wp14:sizeRelV>
          </wp:anchor>
        </w:drawing>
      </w:r>
    </w:p>
    <w:p w:rsidR="53C8C1A2" w:rsidP="0284F38C" w:rsidRDefault="53C8C1A2" w14:paraId="235E712D" w14:textId="000340E9">
      <w:pPr>
        <w:pStyle w:val="Normal"/>
      </w:pPr>
      <w:r w:rsidR="53C8C1A2">
        <w:rPr/>
        <w:t xml:space="preserve">The screenshots above show a successful login, which shows the program correctly confirms the user details from the database and correctly redirects users to the </w:t>
      </w:r>
      <w:r w:rsidR="53C8C1A2">
        <w:rPr/>
        <w:t>appropriate homepage</w:t>
      </w:r>
      <w:r w:rsidR="53C8C1A2">
        <w:rPr/>
        <w:t>.</w:t>
      </w:r>
    </w:p>
    <w:p w:rsidR="55F5960E" w:rsidP="0284F38C" w:rsidRDefault="55F5960E" w14:paraId="19E34372" w14:textId="7BD0DEA6">
      <w:pPr>
        <w:pStyle w:val="Normal"/>
      </w:pPr>
      <w:r w:rsidR="55F5960E">
        <w:drawing>
          <wp:inline wp14:editId="2B8C53C9" wp14:anchorId="740BF914">
            <wp:extent cx="2819400" cy="1951532"/>
            <wp:effectExtent l="0" t="0" r="0" b="0"/>
            <wp:docPr id="1765388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276882" name="Picture 1683276882"/>
                    <pic:cNvPicPr/>
                  </pic:nvPicPr>
                  <pic:blipFill>
                    <a:blip xmlns:r="http://schemas.openxmlformats.org/officeDocument/2006/relationships" r:embed="rId1640395665">
                      <a:extLst>
                        <a:ext uri="{28A0092B-C50C-407E-A947-70E740481C1C}">
                          <a14:useLocalDpi xmlns:a14="http://schemas.microsoft.com/office/drawing/2010/main"/>
                        </a:ext>
                      </a:extLst>
                    </a:blip>
                    <a:stretch>
                      <a:fillRect/>
                    </a:stretch>
                  </pic:blipFill>
                  <pic:spPr>
                    <a:xfrm rot="0">
                      <a:off x="0" y="0"/>
                      <a:ext cx="2819400" cy="1951532"/>
                    </a:xfrm>
                    <a:prstGeom prst="rect">
                      <a:avLst/>
                    </a:prstGeom>
                  </pic:spPr>
                </pic:pic>
              </a:graphicData>
            </a:graphic>
          </wp:inline>
        </w:drawing>
      </w:r>
      <w:r w:rsidR="0284F38C">
        <w:drawing>
          <wp:anchor distT="0" distB="0" distL="114300" distR="114300" simplePos="0" relativeHeight="251658240" behindDoc="0" locked="0" layoutInCell="1" allowOverlap="1" wp14:editId="49FEC5F8" wp14:anchorId="72AEEC94">
            <wp:simplePos x="0" y="0"/>
            <wp:positionH relativeFrom="column">
              <wp:align>left</wp:align>
            </wp:positionH>
            <wp:positionV relativeFrom="paragraph">
              <wp:posOffset>0</wp:posOffset>
            </wp:positionV>
            <wp:extent cx="2790825" cy="1931752"/>
            <wp:effectExtent l="0" t="0" r="0" b="0"/>
            <wp:wrapSquare wrapText="bothSides"/>
            <wp:docPr id="1611835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1835339" name=""/>
                    <pic:cNvPicPr/>
                  </pic:nvPicPr>
                  <pic:blipFill>
                    <a:blip xmlns:r="http://schemas.openxmlformats.org/officeDocument/2006/relationships" r:embed="rId540249012">
                      <a:extLst>
                        <a:ext uri="{28A0092B-C50C-407E-A947-70E740481C1C}">
                          <a14:useLocalDpi xmlns:a14="http://schemas.microsoft.com/office/drawing/2010/main"/>
                        </a:ext>
                      </a:extLst>
                    </a:blip>
                    <a:stretch>
                      <a:fillRect/>
                    </a:stretch>
                  </pic:blipFill>
                  <pic:spPr>
                    <a:xfrm rot="0">
                      <a:off x="0" y="0"/>
                      <a:ext cx="2790825" cy="1931752"/>
                    </a:xfrm>
                    <a:prstGeom prst="rect">
                      <a:avLst/>
                    </a:prstGeom>
                  </pic:spPr>
                </pic:pic>
              </a:graphicData>
            </a:graphic>
            <wp14:sizeRelH relativeFrom="page">
              <wp14:pctWidth>0</wp14:pctWidth>
            </wp14:sizeRelH>
            <wp14:sizeRelV relativeFrom="page">
              <wp14:pctHeight>0</wp14:pctHeight>
            </wp14:sizeRelV>
          </wp:anchor>
        </w:drawing>
      </w:r>
    </w:p>
    <w:p w:rsidR="0284F38C" w:rsidP="0284F38C" w:rsidRDefault="0284F38C" w14:paraId="3EC15252" w14:textId="3E5EC748">
      <w:pPr>
        <w:pStyle w:val="Normal"/>
      </w:pPr>
      <w:r w:rsidR="55F5960E">
        <w:rPr/>
        <w:t xml:space="preserve">The screenshots above show a successful quiz creation. We can see that the details are saved into the database, and the program is updated to display newly created </w:t>
      </w:r>
      <w:r w:rsidR="42C193C0">
        <w:rPr/>
        <w:t>quizzes. This allows users to teachers to test their quizzes without restarting the program.</w:t>
      </w:r>
    </w:p>
    <w:p w:rsidR="0284F38C" w:rsidP="0284F38C" w:rsidRDefault="0284F38C" w14:paraId="0D1AD11D" w14:textId="76C5B9C2">
      <w:pPr>
        <w:pStyle w:val="Normal"/>
      </w:pPr>
      <w:r w:rsidR="48D9080E">
        <w:drawing>
          <wp:anchor distT="0" distB="0" distL="114300" distR="114300" simplePos="0" relativeHeight="251658240" behindDoc="0" locked="0" layoutInCell="1" allowOverlap="1" wp14:anchorId="79AE5733" wp14:editId="30D27BBB">
            <wp:simplePos x="0" y="0"/>
            <wp:positionH relativeFrom="column">
              <wp:align>left</wp:align>
            </wp:positionH>
            <wp:positionV relativeFrom="paragraph">
              <wp:posOffset>0</wp:posOffset>
            </wp:positionV>
            <wp:extent cx="2817495" cy="1950213"/>
            <wp:effectExtent l="0" t="0" r="0" b="0"/>
            <wp:wrapSquare wrapText="bothSides"/>
            <wp:docPr id="1211395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1395929" name="Picture 1211395929"/>
                    <pic:cNvPicPr/>
                  </pic:nvPicPr>
                  <pic:blipFill>
                    <a:blip xmlns:r="http://schemas.openxmlformats.org/officeDocument/2006/relationships" r:embed="rId528473582">
                      <a:extLst>
                        <a:ext uri="{28A0092B-C50C-407E-A947-70E740481C1C}">
                          <a14:useLocalDpi xmlns:a14="http://schemas.microsoft.com/office/drawing/2010/main"/>
                        </a:ext>
                      </a:extLst>
                    </a:blip>
                    <a:stretch>
                      <a:fillRect/>
                    </a:stretch>
                  </pic:blipFill>
                  <pic:spPr>
                    <a:xfrm rot="0">
                      <a:off x="0" y="0"/>
                      <a:ext cx="2817495" cy="1950213"/>
                    </a:xfrm>
                    <a:prstGeom prst="rect">
                      <a:avLst/>
                    </a:prstGeom>
                  </pic:spPr>
                </pic:pic>
              </a:graphicData>
            </a:graphic>
            <wp14:sizeRelH relativeFrom="page">
              <wp14:pctWidth>0</wp14:pctWidth>
            </wp14:sizeRelH>
            <wp14:sizeRelV relativeFrom="page">
              <wp14:pctHeight>0</wp14:pctHeight>
            </wp14:sizeRelV>
          </wp:anchor>
        </w:drawing>
      </w:r>
      <w:r w:rsidR="36A0F46D">
        <w:drawing>
          <wp:inline wp14:editId="047CC8C0" wp14:anchorId="57C5417A">
            <wp:extent cx="2848940" cy="1971979"/>
            <wp:effectExtent l="0" t="0" r="0" b="0"/>
            <wp:docPr id="107275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602532" name="Picture 196602532"/>
                    <pic:cNvPicPr/>
                  </pic:nvPicPr>
                  <pic:blipFill>
                    <a:blip xmlns:r="http://schemas.openxmlformats.org/officeDocument/2006/relationships" r:embed="rId815408122">
                      <a:extLst>
                        <a:ext uri="{28A0092B-C50C-407E-A947-70E740481C1C}">
                          <a14:useLocalDpi xmlns:a14="http://schemas.microsoft.com/office/drawing/2010/main"/>
                        </a:ext>
                      </a:extLst>
                    </a:blip>
                    <a:stretch>
                      <a:fillRect/>
                    </a:stretch>
                  </pic:blipFill>
                  <pic:spPr>
                    <a:xfrm rot="0">
                      <a:off x="0" y="0"/>
                      <a:ext cx="2848940" cy="1971979"/>
                    </a:xfrm>
                    <a:prstGeom prst="rect">
                      <a:avLst/>
                    </a:prstGeom>
                  </pic:spPr>
                </pic:pic>
              </a:graphicData>
            </a:graphic>
          </wp:inline>
        </w:drawing>
      </w:r>
    </w:p>
    <w:p w:rsidR="0284F38C" w:rsidP="0284F38C" w:rsidRDefault="0284F38C" w14:paraId="6B7AE5C3" w14:textId="25787B76">
      <w:pPr>
        <w:pStyle w:val="Normal"/>
      </w:pPr>
      <w:r w:rsidR="36A0F46D">
        <w:rPr/>
        <w:t xml:space="preserve">The two screenshots above show the program allowing students to successfully view their quiz history. It displays the score and date of completion for each attempt which allows users to track their improvement. </w:t>
      </w:r>
      <w:r w:rsidR="6FE12833">
        <w:rPr/>
        <w:t>The program successfully displays the data of quiz selected from the database. We can a see scrollbar is ad</w:t>
      </w:r>
      <w:r w:rsidR="1EAA9FEE">
        <w:rPr/>
        <w:t>ded to the page which allows scalability.</w:t>
      </w:r>
    </w:p>
    <w:p w:rsidR="7ED0F856" w:rsidP="62962099" w:rsidRDefault="7ED0F856" w14:paraId="7EB6B917" w14:textId="37673836">
      <w:pPr>
        <w:pStyle w:val="Normal"/>
      </w:pPr>
      <w:r w:rsidR="7ED0F856">
        <w:rPr/>
        <w:t>This screenshot shows the global leaderboard</w:t>
      </w:r>
      <w:r w:rsidR="7D1DB0D2">
        <w:rPr/>
        <w:t xml:space="preserve"> being displayed to the user</w:t>
      </w:r>
      <w:r w:rsidR="7ED0F856">
        <w:rPr/>
        <w:t>. Each user’s username and total score is displayed</w:t>
      </w:r>
      <w:r w:rsidR="4FDFBD31">
        <w:rPr/>
        <w:t xml:space="preserve"> with ranking ordered by score.</w:t>
      </w:r>
      <w:r w:rsidR="7ED0F856">
        <w:rPr/>
        <w:t xml:space="preserve"> This shows that the program </w:t>
      </w:r>
      <w:r w:rsidR="1788555D">
        <w:rPr/>
        <w:t>successfully</w:t>
      </w:r>
      <w:r w:rsidR="7ED0F856">
        <w:rPr/>
        <w:t xml:space="preserve"> </w:t>
      </w:r>
      <w:r w:rsidR="59A5EACB">
        <w:rPr/>
        <w:t>retrieves user data</w:t>
      </w:r>
      <w:r w:rsidR="1263E92D">
        <w:rPr/>
        <w:t xml:space="preserve"> from the database and accurately displays it.</w:t>
      </w:r>
      <w:r w:rsidR="62962099">
        <w:drawing>
          <wp:anchor distT="0" distB="0" distL="114300" distR="114300" simplePos="0" relativeHeight="251658240" behindDoc="0" locked="0" layoutInCell="1" allowOverlap="1" wp14:editId="5D9628C1" wp14:anchorId="2B52977A">
            <wp:simplePos x="0" y="0"/>
            <wp:positionH relativeFrom="column">
              <wp:align>left</wp:align>
            </wp:positionH>
            <wp:positionV relativeFrom="paragraph">
              <wp:posOffset>0</wp:posOffset>
            </wp:positionV>
            <wp:extent cx="3009900" cy="2083391"/>
            <wp:effectExtent l="0" t="0" r="0" b="0"/>
            <wp:wrapSquare wrapText="bothSides"/>
            <wp:docPr id="564189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189592" name="Picture 564189592"/>
                    <pic:cNvPicPr/>
                  </pic:nvPicPr>
                  <pic:blipFill>
                    <a:blip xmlns:r="http://schemas.openxmlformats.org/officeDocument/2006/relationships" r:embed="rId388984520">
                      <a:extLst>
                        <a:ext uri="{28A0092B-C50C-407E-A947-70E740481C1C}">
                          <a14:useLocalDpi xmlns:a14="http://schemas.microsoft.com/office/drawing/2010/main"/>
                        </a:ext>
                      </a:extLst>
                    </a:blip>
                    <a:stretch>
                      <a:fillRect/>
                    </a:stretch>
                  </pic:blipFill>
                  <pic:spPr>
                    <a:xfrm rot="0">
                      <a:off x="0" y="0"/>
                      <a:ext cx="3009900" cy="2083391"/>
                    </a:xfrm>
                    <a:prstGeom prst="rect">
                      <a:avLst/>
                    </a:prstGeom>
                  </pic:spPr>
                </pic:pic>
              </a:graphicData>
            </a:graphic>
            <wp14:sizeRelH relativeFrom="page">
              <wp14:pctWidth>0</wp14:pctWidth>
            </wp14:sizeRelH>
            <wp14:sizeRelV relativeFrom="page">
              <wp14:pctHeight>0</wp14:pctHeight>
            </wp14:sizeRelV>
          </wp:anchor>
        </w:drawing>
      </w:r>
    </w:p>
    <w:p w:rsidR="3C22E747" w:rsidP="31F23479" w:rsidRDefault="3C22E747" w14:paraId="525E3B9F" w14:textId="18BFD490">
      <w:pPr>
        <w:pStyle w:val="Heading3"/>
      </w:pPr>
      <w:bookmarkStart w:name="_Toc1899890003" w:id="1526606242"/>
      <w:r w:rsidR="6E67D5B1">
        <w:rPr/>
        <w:t>Robustness Testing</w:t>
      </w:r>
      <w:bookmarkEnd w:id="1526606242"/>
    </w:p>
    <w:p w:rsidR="712F6686" w:rsidP="712F6686" w:rsidRDefault="712F6686" w14:paraId="2562D275" w14:textId="0D18949C">
      <w:pPr>
        <w:pStyle w:val="Normal"/>
      </w:pPr>
      <w:r w:rsidR="79793971">
        <w:rPr/>
        <w:t xml:space="preserve">This screenshot shows the </w:t>
      </w:r>
      <w:r w:rsidR="571908D2">
        <w:rPr/>
        <w:t xml:space="preserve">program handling a wrong password input by displaying an error message and updating the attempt counter. This informs users about their mistake </w:t>
      </w:r>
      <w:r>
        <w:tab/>
      </w:r>
      <w:r w:rsidR="7AE32FB7">
        <w:rPr/>
        <w:t>and shows them how many attempts they have till the program locks. This shows robustness as the program prevents access without crashing.</w:t>
      </w:r>
      <w:r w:rsidR="31F23479">
        <w:drawing>
          <wp:anchor distT="0" distB="0" distL="114300" distR="114300" simplePos="0" relativeHeight="251658240" behindDoc="0" locked="0" layoutInCell="1" allowOverlap="1" wp14:anchorId="30F4BBAB" wp14:editId="6FCED31D">
            <wp:simplePos x="0" y="0"/>
            <wp:positionH relativeFrom="column">
              <wp:align>left</wp:align>
            </wp:positionH>
            <wp:positionV relativeFrom="paragraph">
              <wp:posOffset>0</wp:posOffset>
            </wp:positionV>
            <wp:extent cx="2838450" cy="1964718"/>
            <wp:effectExtent l="0" t="0" r="0" b="0"/>
            <wp:wrapSquare wrapText="bothSides"/>
            <wp:docPr id="1021688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1688853" name="Picture 1021688853"/>
                    <pic:cNvPicPr/>
                  </pic:nvPicPr>
                  <pic:blipFill>
                    <a:blip xmlns:r="http://schemas.openxmlformats.org/officeDocument/2006/relationships" r:embed="rId1846233855">
                      <a:extLst>
                        <a:ext uri="{28A0092B-C50C-407E-A947-70E740481C1C}">
                          <a14:useLocalDpi xmlns:a14="http://schemas.microsoft.com/office/drawing/2010/main"/>
                        </a:ext>
                      </a:extLst>
                    </a:blip>
                    <a:stretch>
                      <a:fillRect/>
                    </a:stretch>
                  </pic:blipFill>
                  <pic:spPr>
                    <a:xfrm rot="0">
                      <a:off x="0" y="0"/>
                      <a:ext cx="2838450" cy="1964718"/>
                    </a:xfrm>
                    <a:prstGeom prst="rect">
                      <a:avLst/>
                    </a:prstGeom>
                  </pic:spPr>
                </pic:pic>
              </a:graphicData>
            </a:graphic>
            <wp14:sizeRelH relativeFrom="page">
              <wp14:pctWidth>0</wp14:pctWidth>
            </wp14:sizeRelH>
            <wp14:sizeRelV relativeFrom="page">
              <wp14:pctHeight>0</wp14:pctHeight>
            </wp14:sizeRelV>
          </wp:anchor>
        </w:drawing>
      </w:r>
    </w:p>
    <w:p w:rsidR="712F6686" w:rsidP="712F6686" w:rsidRDefault="712F6686" w14:paraId="783D5041" w14:textId="47C2C79F">
      <w:pPr>
        <w:pStyle w:val="Normal"/>
      </w:pPr>
      <w:r w:rsidR="4144162B">
        <w:drawing>
          <wp:anchor distT="0" distB="0" distL="114300" distR="114300" simplePos="0" relativeHeight="251658240" behindDoc="0" locked="0" layoutInCell="1" allowOverlap="1" wp14:anchorId="4C775982" wp14:editId="2D40F683">
            <wp:simplePos x="0" y="0"/>
            <wp:positionH relativeFrom="column">
              <wp:align>left</wp:align>
            </wp:positionH>
            <wp:positionV relativeFrom="paragraph">
              <wp:posOffset>0</wp:posOffset>
            </wp:positionV>
            <wp:extent cx="2886228" cy="1997788"/>
            <wp:effectExtent l="0" t="0" r="0" b="0"/>
            <wp:wrapSquare wrapText="bothSides"/>
            <wp:docPr id="1520113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0113788" name="Picture 1520113788"/>
                    <pic:cNvPicPr/>
                  </pic:nvPicPr>
                  <pic:blipFill>
                    <a:blip xmlns:r="http://schemas.openxmlformats.org/officeDocument/2006/relationships" r:embed="rId875064271">
                      <a:extLst>
                        <a:ext uri="{28A0092B-C50C-407E-A947-70E740481C1C}">
                          <a14:useLocalDpi xmlns:a14="http://schemas.microsoft.com/office/drawing/2010/main"/>
                        </a:ext>
                      </a:extLst>
                    </a:blip>
                    <a:stretch>
                      <a:fillRect/>
                    </a:stretch>
                  </pic:blipFill>
                  <pic:spPr>
                    <a:xfrm rot="0">
                      <a:off x="0" y="0"/>
                      <a:ext cx="2886228" cy="1997788"/>
                    </a:xfrm>
                    <a:prstGeom prst="rect">
                      <a:avLst/>
                    </a:prstGeom>
                  </pic:spPr>
                </pic:pic>
              </a:graphicData>
            </a:graphic>
            <wp14:sizeRelH relativeFrom="page">
              <wp14:pctWidth>0</wp14:pctWidth>
            </wp14:sizeRelH>
            <wp14:sizeRelV relativeFrom="page">
              <wp14:pctHeight>0</wp14:pctHeight>
            </wp14:sizeRelV>
          </wp:anchor>
        </w:drawing>
      </w:r>
      <w:r w:rsidR="2E4AB6ED">
        <w:rPr/>
        <w:t xml:space="preserve">This screenshot shows the program handling black input from the user. The program informs the user and </w:t>
      </w:r>
      <w:r w:rsidR="1CAF9B23">
        <w:rPr/>
        <w:t>displays</w:t>
      </w:r>
      <w:r w:rsidR="2E4AB6ED">
        <w:rPr/>
        <w:t xml:space="preserve"> an error message </w:t>
      </w:r>
      <w:r w:rsidR="685037D0">
        <w:rPr/>
        <w:t>informing</w:t>
      </w:r>
      <w:r w:rsidR="2E4AB6ED">
        <w:rPr/>
        <w:t xml:space="preserve"> user to</w:t>
      </w:r>
      <w:r w:rsidR="707E4E66">
        <w:rPr/>
        <w:t xml:space="preserve"> enter input.</w:t>
      </w:r>
      <w:r w:rsidR="2C546F8F">
        <w:rPr/>
        <w:t xml:space="preserve"> This shows robustness as the program </w:t>
      </w:r>
      <w:r w:rsidR="2C546F8F">
        <w:rPr/>
        <w:t>doesn't</w:t>
      </w:r>
      <w:r w:rsidR="2C546F8F">
        <w:rPr/>
        <w:t xml:space="preserve"> continue processes until all input </w:t>
      </w:r>
      <w:r w:rsidR="2C546F8F">
        <w:rPr/>
        <w:t>is</w:t>
      </w:r>
      <w:r w:rsidR="2C546F8F">
        <w:rPr/>
        <w:t xml:space="preserve"> provided which prevents crashes in future systems.</w:t>
      </w:r>
    </w:p>
    <w:p w:rsidR="31F23479" w:rsidP="31F23479" w:rsidRDefault="31F23479" w14:paraId="25D4FDCB" w14:textId="10614479">
      <w:pPr>
        <w:pStyle w:val="Normal"/>
      </w:pPr>
      <w:r w:rsidR="03D04148">
        <w:drawing>
          <wp:anchor distT="0" distB="0" distL="114300" distR="114300" simplePos="0" relativeHeight="251658240" behindDoc="0" locked="0" layoutInCell="1" allowOverlap="1" wp14:anchorId="2D6B667A" wp14:editId="5C6D702F">
            <wp:simplePos x="0" y="0"/>
            <wp:positionH relativeFrom="column">
              <wp:align>left</wp:align>
            </wp:positionH>
            <wp:positionV relativeFrom="paragraph">
              <wp:posOffset>0</wp:posOffset>
            </wp:positionV>
            <wp:extent cx="2880385" cy="1993744"/>
            <wp:effectExtent l="0" t="0" r="0" b="0"/>
            <wp:wrapSquare wrapText="bothSides"/>
            <wp:docPr id="736706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706359" name="Picture 736706359"/>
                    <pic:cNvPicPr/>
                  </pic:nvPicPr>
                  <pic:blipFill>
                    <a:blip xmlns:r="http://schemas.openxmlformats.org/officeDocument/2006/relationships" r:embed="rId368758034">
                      <a:extLst>
                        <a:ext uri="{28A0092B-C50C-407E-A947-70E740481C1C}">
                          <a14:useLocalDpi xmlns:a14="http://schemas.microsoft.com/office/drawing/2010/main"/>
                        </a:ext>
                      </a:extLst>
                    </a:blip>
                    <a:stretch>
                      <a:fillRect/>
                    </a:stretch>
                  </pic:blipFill>
                  <pic:spPr>
                    <a:xfrm rot="0">
                      <a:off x="0" y="0"/>
                      <a:ext cx="2880385" cy="1993744"/>
                    </a:xfrm>
                    <a:prstGeom prst="rect">
                      <a:avLst/>
                    </a:prstGeom>
                  </pic:spPr>
                </pic:pic>
              </a:graphicData>
            </a:graphic>
            <wp14:sizeRelH relativeFrom="page">
              <wp14:pctWidth>0</wp14:pctWidth>
            </wp14:sizeRelH>
            <wp14:sizeRelV relativeFrom="page">
              <wp14:pctHeight>0</wp14:pctHeight>
            </wp14:sizeRelV>
          </wp:anchor>
        </w:drawing>
      </w:r>
      <w:r w:rsidR="5E4FC3F5">
        <w:rPr/>
        <w:t>The screenshot shows the program handling the invalid input from the user</w:t>
      </w:r>
      <w:r w:rsidR="0ED70B7F">
        <w:rPr/>
        <w:t xml:space="preserve">. The program informs the user </w:t>
      </w:r>
      <w:r w:rsidR="78801792">
        <w:rPr/>
        <w:t xml:space="preserve">about the format of the code </w:t>
      </w:r>
      <w:r w:rsidR="78801792">
        <w:rPr/>
        <w:t>required</w:t>
      </w:r>
      <w:r w:rsidR="78801792">
        <w:rPr/>
        <w:t xml:space="preserve">. This shows that the program </w:t>
      </w:r>
      <w:r w:rsidR="78801792">
        <w:rPr/>
        <w:t>doesn't</w:t>
      </w:r>
      <w:r w:rsidR="78801792">
        <w:rPr/>
        <w:t xml:space="preserve"> allow the code to be passed to backend until it is in the correct format to prevent crashes.</w:t>
      </w:r>
    </w:p>
    <w:p w:rsidR="0CF15D21" w:rsidP="03D04148" w:rsidRDefault="0CF15D21" w14:paraId="14683820" w14:textId="422386A4">
      <w:pPr>
        <w:pStyle w:val="Normal"/>
      </w:pPr>
      <w:r w:rsidR="1D029C9E">
        <w:drawing>
          <wp:anchor distT="0" distB="0" distL="114300" distR="114300" simplePos="0" relativeHeight="251658240" behindDoc="0" locked="0" layoutInCell="1" allowOverlap="1" wp14:anchorId="0CB2A9BA" wp14:editId="515CC338">
            <wp:simplePos x="0" y="0"/>
            <wp:positionH relativeFrom="column">
              <wp:align>left</wp:align>
            </wp:positionH>
            <wp:positionV relativeFrom="paragraph">
              <wp:posOffset>0</wp:posOffset>
            </wp:positionV>
            <wp:extent cx="2876550" cy="1991090"/>
            <wp:effectExtent l="0" t="0" r="0" b="0"/>
            <wp:wrapSquare wrapText="bothSides"/>
            <wp:docPr id="1667599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7599961" name="Picture 1667599961"/>
                    <pic:cNvPicPr/>
                  </pic:nvPicPr>
                  <pic:blipFill>
                    <a:blip xmlns:r="http://schemas.openxmlformats.org/officeDocument/2006/relationships" r:embed="rId677636377">
                      <a:extLst>
                        <a:ext uri="{28A0092B-C50C-407E-A947-70E740481C1C}">
                          <a14:useLocalDpi xmlns:a14="http://schemas.microsoft.com/office/drawing/2010/main"/>
                        </a:ext>
                      </a:extLst>
                    </a:blip>
                    <a:stretch>
                      <a:fillRect/>
                    </a:stretch>
                  </pic:blipFill>
                  <pic:spPr>
                    <a:xfrm rot="0">
                      <a:off x="0" y="0"/>
                      <a:ext cx="2876550" cy="1991090"/>
                    </a:xfrm>
                    <a:prstGeom prst="rect">
                      <a:avLst/>
                    </a:prstGeom>
                  </pic:spPr>
                </pic:pic>
              </a:graphicData>
            </a:graphic>
            <wp14:sizeRelH relativeFrom="page">
              <wp14:pctWidth>0</wp14:pctWidth>
            </wp14:sizeRelH>
            <wp14:sizeRelV relativeFrom="page">
              <wp14:pctHeight>0</wp14:pctHeight>
            </wp14:sizeRelV>
          </wp:anchor>
        </w:drawing>
      </w:r>
      <w:r w:rsidR="4BF9C915">
        <w:rPr/>
        <w:t>The screenshot shows the program handling the user exceeding the attempt limit. When this happens, the program locks the entry field</w:t>
      </w:r>
      <w:r w:rsidR="06E6B8A2">
        <w:rPr/>
        <w:t xml:space="preserve">. This shows robustness as the program prevents user from accessing the </w:t>
      </w:r>
      <w:r w:rsidR="06E6B8A2">
        <w:rPr/>
        <w:t>main features</w:t>
      </w:r>
      <w:r w:rsidR="5466F15F">
        <w:rPr/>
        <w:t>.</w:t>
      </w:r>
    </w:p>
    <w:p w:rsidR="0CF15D21" w:rsidP="53EE9718" w:rsidRDefault="0CF15D21" w14:paraId="55BF7FB5" w14:textId="387348C9">
      <w:pPr>
        <w:pStyle w:val="Heading3"/>
      </w:pPr>
      <w:bookmarkStart w:name="_Toc1633695792" w:id="1706651067"/>
      <w:r w:rsidR="26516D5B">
        <w:rPr/>
        <w:t>Usability Testing</w:t>
      </w:r>
      <w:bookmarkEnd w:id="1706651067"/>
    </w:p>
    <w:p w:rsidR="0CF15D21" w:rsidP="03D04148" w:rsidRDefault="0CF15D21" w14:paraId="6DF0E979" w14:textId="58ECAB49">
      <w:pPr>
        <w:pStyle w:val="Normal"/>
      </w:pPr>
      <w:r w:rsidR="6593878F">
        <w:rPr/>
        <w:t xml:space="preserve">This screenshot the layout of the </w:t>
      </w:r>
      <w:r w:rsidR="6593878F">
        <w:rPr/>
        <w:t>in</w:t>
      </w:r>
      <w:r w:rsidR="6593878F">
        <w:rPr/>
        <w:t xml:space="preserve">terface which is clear as it </w:t>
      </w:r>
      <w:r w:rsidR="6593878F">
        <w:rPr/>
        <w:t>contains</w:t>
      </w:r>
      <w:r w:rsidR="6593878F">
        <w:rPr/>
        <w:t xml:space="preserve"> labelled buttons. </w:t>
      </w:r>
      <w:r w:rsidR="2580484B">
        <w:rPr/>
        <w:t>This shows good usability as user can easily navigate</w:t>
      </w:r>
      <w:r w:rsidR="2580484B">
        <w:rPr/>
        <w:t xml:space="preserve"> the program.</w:t>
      </w:r>
      <w:r w:rsidR="53EE9718">
        <w:drawing>
          <wp:anchor distT="0" distB="0" distL="114300" distR="114300" simplePos="0" relativeHeight="251658240" behindDoc="0" locked="0" layoutInCell="1" allowOverlap="1" wp14:editId="3FCBE167" wp14:anchorId="6FBF83DF">
            <wp:simplePos x="0" y="0"/>
            <wp:positionH relativeFrom="column">
              <wp:align>left</wp:align>
            </wp:positionH>
            <wp:positionV relativeFrom="paragraph">
              <wp:posOffset>0</wp:posOffset>
            </wp:positionV>
            <wp:extent cx="2796247" cy="1935506"/>
            <wp:effectExtent l="0" t="0" r="0" b="0"/>
            <wp:wrapSquare wrapText="bothSides"/>
            <wp:docPr id="1955262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5262111" name="Picture 1955262111"/>
                    <pic:cNvPicPr/>
                  </pic:nvPicPr>
                  <pic:blipFill>
                    <a:blip xmlns:r="http://schemas.openxmlformats.org/officeDocument/2006/relationships" r:embed="rId1862366892">
                      <a:extLst>
                        <a:ext uri="{28A0092B-C50C-407E-A947-70E740481C1C}">
                          <a14:useLocalDpi xmlns:a14="http://schemas.microsoft.com/office/drawing/2010/main"/>
                        </a:ext>
                      </a:extLst>
                    </a:blip>
                    <a:stretch>
                      <a:fillRect/>
                    </a:stretch>
                  </pic:blipFill>
                  <pic:spPr>
                    <a:xfrm rot="0">
                      <a:off x="0" y="0"/>
                      <a:ext cx="2796247" cy="1935506"/>
                    </a:xfrm>
                    <a:prstGeom prst="rect">
                      <a:avLst/>
                    </a:prstGeom>
                  </pic:spPr>
                </pic:pic>
              </a:graphicData>
            </a:graphic>
            <wp14:sizeRelH relativeFrom="page">
              <wp14:pctWidth>0</wp14:pctWidth>
            </wp14:sizeRelH>
            <wp14:sizeRelV relativeFrom="page">
              <wp14:pctHeight>0</wp14:pctHeight>
            </wp14:sizeRelV>
          </wp:anchor>
        </w:drawing>
      </w:r>
    </w:p>
    <w:p w:rsidR="31F23479" w:rsidP="31F23479" w:rsidRDefault="31F23479" w14:paraId="0EF84870" w14:textId="2A9C8115">
      <w:pPr>
        <w:pStyle w:val="Normal"/>
      </w:pPr>
    </w:p>
    <w:p w:rsidR="31F23479" w:rsidP="31F23479" w:rsidRDefault="31F23479" w14:paraId="119F278F" w14:textId="6C426015">
      <w:pPr>
        <w:pStyle w:val="Normal"/>
      </w:pPr>
      <w:r w:rsidR="70138F4C">
        <w:rPr/>
        <w:t>This screenshot shows the interface be</w:t>
      </w:r>
      <w:r w:rsidR="70138F4C">
        <w:rPr/>
        <w:t xml:space="preserve">ing customised by the user. This shows good usability as the user </w:t>
      </w:r>
      <w:r w:rsidR="031F4447">
        <w:rPr/>
        <w:t>can</w:t>
      </w:r>
      <w:r w:rsidR="70138F4C">
        <w:rPr/>
        <w:t xml:space="preserve"> </w:t>
      </w:r>
      <w:r w:rsidR="045EE918">
        <w:rPr/>
        <w:t>customise</w:t>
      </w:r>
      <w:r w:rsidR="180B01AC">
        <w:rPr/>
        <w:t xml:space="preserve"> the interface background colours to their liking. This also increases engagement for users.</w:t>
      </w:r>
      <w:r w:rsidR="75FC9D44">
        <w:drawing>
          <wp:anchor distT="0" distB="0" distL="114300" distR="114300" simplePos="0" relativeHeight="251658240" behindDoc="0" locked="0" layoutInCell="1" allowOverlap="1" wp14:editId="7E76AE69" wp14:anchorId="7F824CDD">
            <wp:simplePos x="0" y="0"/>
            <wp:positionH relativeFrom="column">
              <wp:align>left</wp:align>
            </wp:positionH>
            <wp:positionV relativeFrom="paragraph">
              <wp:posOffset>0</wp:posOffset>
            </wp:positionV>
            <wp:extent cx="2931067" cy="2028825"/>
            <wp:effectExtent l="0" t="0" r="0" b="0"/>
            <wp:wrapSquare wrapText="bothSides"/>
            <wp:docPr id="791572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572281" name=""/>
                    <pic:cNvPicPr/>
                  </pic:nvPicPr>
                  <pic:blipFill>
                    <a:blip xmlns:r="http://schemas.openxmlformats.org/officeDocument/2006/relationships" r:embed="rId1320980725">
                      <a:extLst>
                        <a:ext uri="{28A0092B-C50C-407E-A947-70E740481C1C}">
                          <a14:useLocalDpi xmlns:a14="http://schemas.microsoft.com/office/drawing/2010/main"/>
                        </a:ext>
                      </a:extLst>
                    </a:blip>
                    <a:stretch>
                      <a:fillRect/>
                    </a:stretch>
                  </pic:blipFill>
                  <pic:spPr>
                    <a:xfrm rot="0">
                      <a:off x="0" y="0"/>
                      <a:ext cx="2931067" cy="2028825"/>
                    </a:xfrm>
                    <a:prstGeom prst="rect">
                      <a:avLst/>
                    </a:prstGeom>
                  </pic:spPr>
                </pic:pic>
              </a:graphicData>
            </a:graphic>
            <wp14:sizeRelH relativeFrom="page">
              <wp14:pctWidth>0</wp14:pctWidth>
            </wp14:sizeRelH>
            <wp14:sizeRelV relativeFrom="page">
              <wp14:pctHeight>0</wp14:pctHeight>
            </wp14:sizeRelV>
          </wp:anchor>
        </w:drawing>
      </w:r>
    </w:p>
    <w:p w:rsidR="7318AF1B" w:rsidP="107A84E5" w:rsidRDefault="7318AF1B" w14:paraId="5EB73041" w14:textId="4101C768">
      <w:pPr>
        <w:pStyle w:val="Heading1"/>
        <w:suppressLineNumbers w:val="0"/>
        <w:bidi w:val="0"/>
        <w:spacing w:before="360" w:beforeAutospacing="off" w:after="80" w:afterAutospacing="off" w:line="279" w:lineRule="auto"/>
        <w:ind w:left="0" w:right="0"/>
        <w:jc w:val="left"/>
      </w:pPr>
      <w:bookmarkStart w:name="_Toc2110653924" w:id="1486544247"/>
      <w:r w:rsidR="7318AF1B">
        <w:rPr/>
        <w:t>Section 4: Evaluation</w:t>
      </w:r>
      <w:bookmarkEnd w:id="1486544247"/>
    </w:p>
    <w:p w:rsidR="7318AF1B" w:rsidP="107A84E5" w:rsidRDefault="7318AF1B" w14:paraId="2D26C302" w14:textId="083FD883">
      <w:pPr>
        <w:pStyle w:val="Normal"/>
        <w:bidi w:val="0"/>
      </w:pPr>
      <w:r w:rsidR="7318AF1B">
        <w:rPr/>
        <w:t xml:space="preserve">This section will </w:t>
      </w:r>
      <w:r w:rsidR="4E7ADA25">
        <w:rPr/>
        <w:t>evaluate the</w:t>
      </w:r>
      <w:r w:rsidR="7318AF1B">
        <w:rPr/>
        <w:t xml:space="preserve"> final program is and</w:t>
      </w:r>
      <w:r w:rsidR="40F8A753">
        <w:rPr/>
        <w:t xml:space="preserve"> </w:t>
      </w:r>
      <w:r w:rsidR="40F8A753">
        <w:rPr/>
        <w:t>determine</w:t>
      </w:r>
      <w:r w:rsidR="40F8A753">
        <w:rPr/>
        <w:t xml:space="preserve"> if </w:t>
      </w:r>
      <w:r w:rsidR="7318AF1B">
        <w:rPr/>
        <w:t xml:space="preserve">it meet the </w:t>
      </w:r>
      <w:r w:rsidR="72B54140">
        <w:rPr/>
        <w:t xml:space="preserve">success criteria and stakeholder requirements </w:t>
      </w:r>
      <w:r w:rsidR="72B54140">
        <w:rPr/>
        <w:t>identified</w:t>
      </w:r>
      <w:r w:rsidR="72B54140">
        <w:rPr/>
        <w:t xml:space="preserve"> in the analysis section. The evaluation will test the program’s function, usability, </w:t>
      </w:r>
      <w:r w:rsidR="41E581C6">
        <w:rPr/>
        <w:t>main</w:t>
      </w:r>
      <w:r w:rsidR="1D7CDB36">
        <w:rPr/>
        <w:t>tainability</w:t>
      </w:r>
      <w:r w:rsidR="72B54140">
        <w:rPr/>
        <w:t xml:space="preserve">, </w:t>
      </w:r>
      <w:r w:rsidR="72B54140">
        <w:rPr/>
        <w:t>reliability</w:t>
      </w:r>
      <w:r w:rsidR="72B54140">
        <w:rPr/>
        <w:t xml:space="preserve"> and limitations.</w:t>
      </w:r>
      <w:r w:rsidR="08875731">
        <w:rPr/>
        <w:t xml:space="preserve"> </w:t>
      </w:r>
      <w:r w:rsidR="00CA0E34">
        <w:rPr/>
        <w:t xml:space="preserve">Evaluating the program will help </w:t>
      </w:r>
      <w:r w:rsidR="00CA0E34">
        <w:rPr/>
        <w:t>identify</w:t>
      </w:r>
      <w:r w:rsidR="00CA0E34">
        <w:rPr/>
        <w:t xml:space="preserve"> any </w:t>
      </w:r>
      <w:r w:rsidR="613C41CD">
        <w:rPr/>
        <w:t>areas for future improvement.</w:t>
      </w:r>
    </w:p>
    <w:p w:rsidR="22C84796" w:rsidP="107A84E5" w:rsidRDefault="22C84796" w14:paraId="291C957A" w14:textId="63084072">
      <w:pPr>
        <w:pStyle w:val="Heading2"/>
        <w:bidi w:val="0"/>
      </w:pPr>
      <w:bookmarkStart w:name="_Toc1474524410" w:id="1958667251"/>
      <w:r w:rsidR="22C84796">
        <w:rPr/>
        <w:t>4.1 Success Criteria</w:t>
      </w:r>
      <w:bookmarkEnd w:id="1958667251"/>
      <w:r w:rsidR="22C84796">
        <w:rPr/>
        <w:t xml:space="preserve"> </w:t>
      </w:r>
    </w:p>
    <w:p w:rsidR="112D8110" w:rsidP="107A84E5" w:rsidRDefault="112D8110" w14:paraId="291BB16F" w14:textId="3629C097">
      <w:pPr>
        <w:pStyle w:val="Heading3"/>
        <w:bidi w:val="0"/>
      </w:pPr>
      <w:bookmarkStart w:name="_Toc629291993" w:id="350271704"/>
      <w:r w:rsidR="112D8110">
        <w:rPr/>
        <w:t>Criteria</w:t>
      </w:r>
      <w:r w:rsidR="112D8110">
        <w:rPr/>
        <w:t xml:space="preserve"> Met</w:t>
      </w:r>
      <w:bookmarkEnd w:id="350271704"/>
    </w:p>
    <w:tbl>
      <w:tblPr>
        <w:tblStyle w:val="TableGrid"/>
        <w:tblW w:w="9129" w:type="dxa"/>
        <w:tblLook w:val="04A0" w:firstRow="1" w:lastRow="0" w:firstColumn="1" w:lastColumn="0" w:noHBand="0" w:noVBand="1"/>
      </w:tblPr>
      <w:tblGrid>
        <w:gridCol w:w="645"/>
        <w:gridCol w:w="2970"/>
        <w:gridCol w:w="4661"/>
        <w:gridCol w:w="853"/>
      </w:tblGrid>
      <w:tr w:rsidR="107A84E5" w:rsidTr="5EA3C8B9" w14:paraId="0C70425F">
        <w:trPr>
          <w:trHeight w:val="300"/>
        </w:trPr>
        <w:tc>
          <w:tcPr>
            <w:tcW w:w="645" w:type="dxa"/>
            <w:tcMar/>
          </w:tcPr>
          <w:p w:rsidR="107A84E5" w:rsidRDefault="107A84E5" w14:paraId="1173533A" w14:textId="6849A8A8">
            <w:r w:rsidR="107A84E5">
              <w:rPr/>
              <w:t>No.</w:t>
            </w:r>
          </w:p>
        </w:tc>
        <w:tc>
          <w:tcPr>
            <w:tcW w:w="2970" w:type="dxa"/>
            <w:tcMar/>
          </w:tcPr>
          <w:p w:rsidR="107A84E5" w:rsidRDefault="107A84E5" w14:paraId="6510C6C3" w14:textId="10F2B564">
            <w:r w:rsidR="107A84E5">
              <w:rPr/>
              <w:t>Success Criteria</w:t>
            </w:r>
          </w:p>
        </w:tc>
        <w:tc>
          <w:tcPr>
            <w:tcW w:w="4661" w:type="dxa"/>
            <w:tcMar/>
          </w:tcPr>
          <w:p w14:paraId="3A7CF392" w14:textId="6FF2542E">
            <w:r w:rsidR="60392263">
              <w:rPr/>
              <w:t>Evaluation</w:t>
            </w:r>
          </w:p>
        </w:tc>
        <w:tc>
          <w:tcPr>
            <w:tcW w:w="853" w:type="dxa"/>
            <w:tcMar/>
          </w:tcPr>
          <w:p w:rsidR="5FA30622" w:rsidP="107A84E5" w:rsidRDefault="5FA30622" w14:paraId="67036A81" w14:textId="51E4570E">
            <w:pPr>
              <w:pStyle w:val="Normal"/>
              <w:suppressLineNumbers w:val="0"/>
              <w:bidi w:val="0"/>
              <w:spacing w:before="0" w:beforeAutospacing="off" w:after="0" w:afterAutospacing="off" w:line="240" w:lineRule="auto"/>
              <w:ind w:left="0" w:right="0"/>
              <w:jc w:val="left"/>
            </w:pPr>
            <w:r w:rsidR="5FA30622">
              <w:rPr/>
              <w:t>Met</w:t>
            </w:r>
          </w:p>
        </w:tc>
      </w:tr>
      <w:tr w:rsidR="107A84E5" w:rsidTr="5EA3C8B9" w14:paraId="55759C3A">
        <w:trPr>
          <w:trHeight w:val="300"/>
        </w:trPr>
        <w:tc>
          <w:tcPr>
            <w:tcW w:w="645" w:type="dxa"/>
            <w:tcMar/>
          </w:tcPr>
          <w:p w:rsidR="107A84E5" w:rsidRDefault="107A84E5" w14:paraId="62BA4125" w14:textId="7F1B0439">
            <w:r w:rsidR="107A84E5">
              <w:rPr/>
              <w:t>1</w:t>
            </w:r>
          </w:p>
        </w:tc>
        <w:tc>
          <w:tcPr>
            <w:tcW w:w="2970" w:type="dxa"/>
            <w:tcMar/>
          </w:tcPr>
          <w:p w:rsidR="107A84E5" w:rsidRDefault="107A84E5" w14:paraId="742BFDE6" w14:textId="6759777A">
            <w:r w:rsidR="107A84E5">
              <w:rPr/>
              <w:t>Create quizzes with different question types</w:t>
            </w:r>
          </w:p>
        </w:tc>
        <w:tc>
          <w:tcPr>
            <w:tcW w:w="4661" w:type="dxa"/>
            <w:tcMar/>
          </w:tcPr>
          <w:p w:rsidP="75FC9D44" w14:paraId="35FF46C1" w14:textId="7B007225">
            <w:pPr>
              <w:pStyle w:val="Normal"/>
            </w:pPr>
            <w:r w:rsidRPr="75FC9D44" w:rsidR="4305B227">
              <w:rPr>
                <w:rFonts w:ascii="Aptos" w:hAnsi="Aptos" w:eastAsia="Aptos" w:cs="Aptos"/>
                <w:noProof w:val="0"/>
                <w:sz w:val="24"/>
                <w:szCs w:val="24"/>
                <w:lang w:val="en-GB"/>
              </w:rPr>
              <w:t>The question types the program contains is multiple choice, true/false, long answer and short answer. Testing confirms that each question type can be created by teachers and attempted by students without any errors. This shows the program supports multiple question type and thus the criterion has been fully met.</w:t>
            </w:r>
          </w:p>
        </w:tc>
        <w:tc>
          <w:tcPr>
            <w:tcW w:w="853" w:type="dxa"/>
            <w:tcMar/>
          </w:tcPr>
          <w:p w:rsidR="45DC754C" w:rsidRDefault="45DC754C" w14:paraId="6013C419" w14:textId="4AF4A9CA">
            <w:r w:rsidR="45DC754C">
              <w:rPr/>
              <w:t>Yes</w:t>
            </w:r>
          </w:p>
        </w:tc>
      </w:tr>
      <w:tr w:rsidR="107A84E5" w:rsidTr="5EA3C8B9" w14:paraId="3C121EE9">
        <w:trPr>
          <w:trHeight w:val="300"/>
        </w:trPr>
        <w:tc>
          <w:tcPr>
            <w:tcW w:w="645" w:type="dxa"/>
            <w:tcMar/>
          </w:tcPr>
          <w:p w:rsidR="107A84E5" w:rsidRDefault="107A84E5" w14:paraId="1FB306B6" w14:textId="4A7E073A">
            <w:r w:rsidR="107A84E5">
              <w:rPr/>
              <w:t>2</w:t>
            </w:r>
          </w:p>
        </w:tc>
        <w:tc>
          <w:tcPr>
            <w:tcW w:w="2970" w:type="dxa"/>
            <w:tcMar/>
          </w:tcPr>
          <w:p w:rsidR="107A84E5" w:rsidRDefault="107A84E5" w14:paraId="1EA58DB5" w14:textId="749E3DE4">
            <w:r w:rsidR="107A84E5">
              <w:rPr/>
              <w:t xml:space="preserve">Allow </w:t>
            </w:r>
            <w:r w:rsidR="107A84E5">
              <w:rPr/>
              <w:t>option</w:t>
            </w:r>
            <w:r w:rsidR="107A84E5">
              <w:rPr/>
              <w:t xml:space="preserve"> to enter </w:t>
            </w:r>
            <w:r w:rsidR="107A84E5">
              <w:rPr/>
              <w:t>codes</w:t>
            </w:r>
            <w:r w:rsidR="107A84E5">
              <w:rPr/>
              <w:t xml:space="preserve"> </w:t>
            </w:r>
            <w:r w:rsidR="107A84E5">
              <w:rPr/>
              <w:t>or select from a public library to access quizzes</w:t>
            </w:r>
          </w:p>
        </w:tc>
        <w:tc>
          <w:tcPr>
            <w:tcW w:w="4661" w:type="dxa"/>
            <w:tcMar/>
          </w:tcPr>
          <w:p w:rsidP="75FC9D44" w14:paraId="19EE3621" w14:textId="523D85E7">
            <w:pPr>
              <w:pStyle w:val="Normal"/>
            </w:pPr>
            <w:r w:rsidRPr="75FC9D44" w:rsidR="4FB575CD">
              <w:rPr>
                <w:rFonts w:ascii="Aptos" w:hAnsi="Aptos" w:eastAsia="Aptos" w:cs="Aptos"/>
                <w:noProof w:val="0"/>
                <w:sz w:val="24"/>
                <w:szCs w:val="24"/>
                <w:lang w:val="en-GB"/>
              </w:rPr>
              <w:t>The program provides students with option to enter a quiz code or select a quiz form public library. Testing confirmed that both functions work correctly and allows user to access quizzes from both methods. This shows that criterion has been fully met.</w:t>
            </w:r>
          </w:p>
        </w:tc>
        <w:tc>
          <w:tcPr>
            <w:tcW w:w="853" w:type="dxa"/>
            <w:tcMar/>
          </w:tcPr>
          <w:p w:rsidR="56B54998" w:rsidRDefault="56B54998" w14:paraId="4888806A" w14:textId="7AB744E1">
            <w:r w:rsidR="56B54998">
              <w:rPr/>
              <w:t>Yes</w:t>
            </w:r>
          </w:p>
        </w:tc>
      </w:tr>
      <w:tr w:rsidR="107A84E5" w:rsidTr="5EA3C8B9" w14:paraId="4C62E9CB">
        <w:trPr>
          <w:trHeight w:val="300"/>
        </w:trPr>
        <w:tc>
          <w:tcPr>
            <w:tcW w:w="645" w:type="dxa"/>
            <w:tcMar/>
          </w:tcPr>
          <w:p w:rsidR="107A84E5" w:rsidRDefault="107A84E5" w14:paraId="676102D9" w14:textId="5FE8141C">
            <w:r w:rsidR="107A84E5">
              <w:rPr/>
              <w:t>3</w:t>
            </w:r>
          </w:p>
        </w:tc>
        <w:tc>
          <w:tcPr>
            <w:tcW w:w="2970" w:type="dxa"/>
            <w:tcMar/>
          </w:tcPr>
          <w:p w:rsidR="107A84E5" w:rsidRDefault="107A84E5" w14:paraId="64E4BFF9" w14:textId="5F3D8F38">
            <w:r w:rsidR="107A84E5">
              <w:rPr/>
              <w:t xml:space="preserve">Program must make users </w:t>
            </w:r>
            <w:r w:rsidR="107A84E5">
              <w:rPr/>
              <w:t>s</w:t>
            </w:r>
            <w:r w:rsidR="107A84E5">
              <w:rPr/>
              <w:t xml:space="preserve">ign in or </w:t>
            </w:r>
            <w:r w:rsidR="107A84E5">
              <w:rPr/>
              <w:t>sign</w:t>
            </w:r>
            <w:r w:rsidR="107A84E5">
              <w:rPr/>
              <w:t xml:space="preserve"> up </w:t>
            </w:r>
            <w:r w:rsidR="107A84E5">
              <w:rPr/>
              <w:t>before</w:t>
            </w:r>
            <w:r w:rsidR="107A84E5">
              <w:rPr/>
              <w:t xml:space="preserve"> access</w:t>
            </w:r>
            <w:r w:rsidR="107A84E5">
              <w:rPr/>
              <w:t>ing</w:t>
            </w:r>
            <w:r w:rsidR="107A84E5">
              <w:rPr/>
              <w:t xml:space="preserve"> the home page</w:t>
            </w:r>
          </w:p>
        </w:tc>
        <w:tc>
          <w:tcPr>
            <w:tcW w:w="4661" w:type="dxa"/>
            <w:tcMar/>
          </w:tcPr>
          <w:p w:rsidP="75FC9D44" w14:paraId="22BBE608" w14:textId="2898DEEF">
            <w:pPr>
              <w:pStyle w:val="Normal"/>
            </w:pPr>
            <w:r w:rsidRPr="75FC9D44" w:rsidR="49BB5ACF">
              <w:rPr>
                <w:rFonts w:ascii="Aptos" w:hAnsi="Aptos" w:eastAsia="Aptos" w:cs="Aptos"/>
                <w:noProof w:val="0"/>
                <w:sz w:val="24"/>
                <w:szCs w:val="24"/>
                <w:lang w:val="en-GB"/>
              </w:rPr>
              <w:t>When the program is launched, the user is directed to login page which prevents access to the homepage without logging in. New users can register through a register page. Testing confirms that the user cannot access the system before logging in or registering. This shows that the criterion has been fully met.</w:t>
            </w:r>
          </w:p>
        </w:tc>
        <w:tc>
          <w:tcPr>
            <w:tcW w:w="853" w:type="dxa"/>
            <w:tcMar/>
          </w:tcPr>
          <w:p w:rsidR="1968FAD2" w:rsidRDefault="1968FAD2" w14:paraId="10DFF5BD" w14:textId="35A2A05C">
            <w:r w:rsidR="1968FAD2">
              <w:rPr/>
              <w:t>Yes</w:t>
            </w:r>
          </w:p>
        </w:tc>
      </w:tr>
      <w:tr w:rsidR="107A84E5" w:rsidTr="5EA3C8B9" w14:paraId="226F30A9">
        <w:trPr>
          <w:trHeight w:val="300"/>
        </w:trPr>
        <w:tc>
          <w:tcPr>
            <w:tcW w:w="645" w:type="dxa"/>
            <w:tcMar/>
          </w:tcPr>
          <w:p w:rsidR="107A84E5" w:rsidRDefault="107A84E5" w14:paraId="74692B06" w14:textId="67BB1BFA">
            <w:r w:rsidR="107A84E5">
              <w:rPr/>
              <w:t>4</w:t>
            </w:r>
          </w:p>
        </w:tc>
        <w:tc>
          <w:tcPr>
            <w:tcW w:w="2970" w:type="dxa"/>
            <w:tcMar/>
          </w:tcPr>
          <w:p w:rsidR="107A84E5" w:rsidRDefault="107A84E5" w14:paraId="70EC4F9B" w14:textId="7DE9BA38">
            <w:r w:rsidR="107A84E5">
              <w:rPr/>
              <w:t xml:space="preserve">The program must </w:t>
            </w:r>
            <w:r w:rsidR="107A84E5">
              <w:rPr/>
              <w:t xml:space="preserve">run smoothly on the minimum hardware </w:t>
            </w:r>
            <w:r w:rsidR="107A84E5">
              <w:rPr/>
              <w:t>requirements</w:t>
            </w:r>
          </w:p>
        </w:tc>
        <w:tc>
          <w:tcPr>
            <w:tcW w:w="4661" w:type="dxa"/>
            <w:tcMar/>
          </w:tcPr>
          <w:p w:rsidP="75FC9D44" w14:paraId="76C6B148" w14:textId="3238AB2F">
            <w:pPr>
              <w:pStyle w:val="Normal"/>
            </w:pPr>
            <w:r w:rsidRPr="75FC9D44" w:rsidR="2293DDB6">
              <w:rPr>
                <w:rFonts w:ascii="Aptos" w:hAnsi="Aptos" w:eastAsia="Aptos" w:cs="Aptos"/>
                <w:noProof w:val="0"/>
                <w:sz w:val="24"/>
                <w:szCs w:val="24"/>
                <w:lang w:val="en-GB"/>
              </w:rPr>
              <w:t>The program can efficiently run on minimum hardware requirements. This is supported by using the tkinter GUI which is lightweight. Testing was used to measure performance, and the result showed fast response times when creating or accessing quizzes. This testing shows that the criterion has been successfully met.</w:t>
            </w:r>
          </w:p>
        </w:tc>
        <w:tc>
          <w:tcPr>
            <w:tcW w:w="853" w:type="dxa"/>
            <w:tcMar/>
          </w:tcPr>
          <w:p w:rsidR="4601CD61" w:rsidRDefault="4601CD61" w14:paraId="07353CEA" w14:textId="099EB74B">
            <w:r w:rsidR="4601CD61">
              <w:rPr/>
              <w:t>Yes</w:t>
            </w:r>
          </w:p>
        </w:tc>
      </w:tr>
      <w:tr w:rsidR="107A84E5" w:rsidTr="5EA3C8B9" w14:paraId="03A9858E">
        <w:trPr>
          <w:trHeight w:val="58"/>
        </w:trPr>
        <w:tc>
          <w:tcPr>
            <w:tcW w:w="645" w:type="dxa"/>
            <w:tcMar/>
          </w:tcPr>
          <w:p w:rsidR="107A84E5" w:rsidRDefault="107A84E5" w14:paraId="32EDC39D" w14:textId="2EB70179">
            <w:r w:rsidR="107A84E5">
              <w:rPr/>
              <w:t>5</w:t>
            </w:r>
          </w:p>
        </w:tc>
        <w:tc>
          <w:tcPr>
            <w:tcW w:w="2970" w:type="dxa"/>
            <w:tcMar/>
          </w:tcPr>
          <w:p w:rsidR="107A84E5" w:rsidP="5EA3C8B9" w:rsidRDefault="107A84E5" w14:paraId="723BC814" w14:textId="662D45D9">
            <w:pPr>
              <w:pStyle w:val="Normal"/>
              <w:suppressLineNumbers w:val="0"/>
              <w:bidi w:val="0"/>
              <w:spacing w:before="0" w:beforeAutospacing="off" w:after="0" w:afterAutospacing="off" w:line="240" w:lineRule="auto"/>
              <w:ind w:left="0" w:right="0"/>
              <w:jc w:val="left"/>
            </w:pPr>
            <w:r w:rsidR="38FC4656">
              <w:rPr/>
              <w:t>Each page shouldn't contain more that 6 buttons and 3 colours and should be easy to navigate to quizzes</w:t>
            </w:r>
          </w:p>
          <w:p w:rsidR="107A84E5" w:rsidRDefault="107A84E5" w14:paraId="1D114FC4" w14:textId="5E6680A4"/>
        </w:tc>
        <w:tc>
          <w:tcPr>
            <w:tcW w:w="4661" w:type="dxa"/>
            <w:tcMar/>
          </w:tcPr>
          <w:p w:rsidP="75FC9D44" w14:paraId="3F1483A9" w14:textId="40C12403">
            <w:pPr>
              <w:pStyle w:val="Normal"/>
            </w:pPr>
            <w:r w:rsidRPr="75FC9D44" w:rsidR="14AD5BF2">
              <w:rPr>
                <w:rFonts w:ascii="Aptos" w:hAnsi="Aptos" w:eastAsia="Aptos" w:cs="Aptos"/>
                <w:noProof w:val="0"/>
                <w:sz w:val="24"/>
                <w:szCs w:val="24"/>
                <w:lang w:val="en-GB"/>
              </w:rPr>
              <w:t>The interface is simple as it contains buttons that are necessary. An example of this is the student homepage which contains 6 buttons, 4 of which are for features and 2 for navigation. The interface containing minimal colour and having an uncluttered layout improves clarity. This shows that the interface is simple and easy to navigate which means this criterion has been fully met.</w:t>
            </w:r>
          </w:p>
        </w:tc>
        <w:tc>
          <w:tcPr>
            <w:tcW w:w="853" w:type="dxa"/>
            <w:tcMar/>
          </w:tcPr>
          <w:p w:rsidR="436B8D39" w:rsidRDefault="436B8D39" w14:paraId="7F8877A4" w14:textId="06E819B8">
            <w:r w:rsidR="436B8D39">
              <w:rPr/>
              <w:t>Yes</w:t>
            </w:r>
          </w:p>
        </w:tc>
      </w:tr>
      <w:tr w:rsidR="107A84E5" w:rsidTr="5EA3C8B9" w14:paraId="1BEC740F">
        <w:trPr>
          <w:trHeight w:val="300"/>
        </w:trPr>
        <w:tc>
          <w:tcPr>
            <w:tcW w:w="645" w:type="dxa"/>
            <w:tcMar/>
          </w:tcPr>
          <w:p w:rsidR="107A84E5" w:rsidRDefault="107A84E5" w14:paraId="51CC3BF6" w14:textId="1449DC3F">
            <w:r w:rsidR="107A84E5">
              <w:rPr/>
              <w:t>6</w:t>
            </w:r>
          </w:p>
        </w:tc>
        <w:tc>
          <w:tcPr>
            <w:tcW w:w="2970" w:type="dxa"/>
            <w:tcMar/>
          </w:tcPr>
          <w:p w:rsidR="107A84E5" w:rsidRDefault="107A84E5" w14:paraId="21C8774D" w14:textId="00B9F00D">
            <w:r w:rsidR="107A84E5">
              <w:rPr/>
              <w:t>Program recognition should be used to mark long answer questions</w:t>
            </w:r>
          </w:p>
        </w:tc>
        <w:tc>
          <w:tcPr>
            <w:tcW w:w="4661" w:type="dxa"/>
            <w:tcMar/>
          </w:tcPr>
          <w:p w:rsidP="75FC9D44" w14:paraId="5F20DFD6" w14:textId="347A4FD0">
            <w:pPr>
              <w:pStyle w:val="Normal"/>
            </w:pPr>
            <w:r w:rsidRPr="75FC9D44" w:rsidR="4C7464AA">
              <w:rPr>
                <w:rFonts w:ascii="Aptos" w:hAnsi="Aptos" w:eastAsia="Aptos" w:cs="Aptos"/>
                <w:noProof w:val="0"/>
                <w:sz w:val="24"/>
                <w:szCs w:val="24"/>
                <w:lang w:val="en-GB"/>
              </w:rPr>
              <w:t>Program recognition has successfully been implemented. Testing shows that the program compares user responses with keywords to decide if marks should be awarded. Recognition was used to mark long answers containing 3 keywords. This shows that the criterion has been fully met.</w:t>
            </w:r>
          </w:p>
        </w:tc>
        <w:tc>
          <w:tcPr>
            <w:tcW w:w="853" w:type="dxa"/>
            <w:tcMar/>
          </w:tcPr>
          <w:p w:rsidR="7B4BE08F" w:rsidRDefault="7B4BE08F" w14:paraId="6FF57DB7" w14:textId="6BAA3B6B">
            <w:r w:rsidR="7B4BE08F">
              <w:rPr/>
              <w:t>Yes</w:t>
            </w:r>
          </w:p>
        </w:tc>
      </w:tr>
      <w:tr w:rsidR="107A84E5" w:rsidTr="5EA3C8B9" w14:paraId="55DB9976">
        <w:trPr>
          <w:trHeight w:val="300"/>
        </w:trPr>
        <w:tc>
          <w:tcPr>
            <w:tcW w:w="645" w:type="dxa"/>
            <w:tcMar/>
          </w:tcPr>
          <w:p w:rsidR="107A84E5" w:rsidRDefault="107A84E5" w14:paraId="053201E6" w14:textId="2BAE952B">
            <w:r w:rsidR="107A84E5">
              <w:rPr/>
              <w:t>7</w:t>
            </w:r>
          </w:p>
        </w:tc>
        <w:tc>
          <w:tcPr>
            <w:tcW w:w="2970" w:type="dxa"/>
            <w:tcMar/>
          </w:tcPr>
          <w:p w:rsidR="107A84E5" w:rsidRDefault="107A84E5" w14:paraId="3BCE7628" w14:textId="7D6E7070">
            <w:r w:rsidR="107A84E5">
              <w:rPr/>
              <w:t>Data and result should be stored in CSV files</w:t>
            </w:r>
          </w:p>
        </w:tc>
        <w:tc>
          <w:tcPr>
            <w:tcW w:w="4661" w:type="dxa"/>
            <w:tcMar/>
          </w:tcPr>
          <w:p w:rsidP="75FC9D44" w14:paraId="444DF4BD" w14:textId="6373ABAB">
            <w:pPr>
              <w:pStyle w:val="Normal"/>
            </w:pPr>
            <w:r w:rsidRPr="75FC9D44" w:rsidR="77CCD0D4">
              <w:rPr>
                <w:rFonts w:ascii="Aptos" w:hAnsi="Aptos" w:eastAsia="Aptos" w:cs="Aptos"/>
                <w:noProof w:val="0"/>
                <w:sz w:val="24"/>
                <w:szCs w:val="24"/>
                <w:lang w:val="en-GB"/>
              </w:rPr>
              <w:t>The data isn’t stored in csv files as it has no relational data and no support for large datasets. Instead, an SQLite database was used to store the data as it has better organisation, faster query and better scalability. The criterion is not met but the alternative is more suitable for the program.</w:t>
            </w:r>
          </w:p>
        </w:tc>
        <w:tc>
          <w:tcPr>
            <w:tcW w:w="853" w:type="dxa"/>
            <w:tcMar/>
          </w:tcPr>
          <w:p w:rsidR="18FDC649" w:rsidRDefault="18FDC649" w14:paraId="5AF89DE7" w14:textId="63C6DD45">
            <w:r w:rsidR="18FDC649">
              <w:rPr/>
              <w:t>No</w:t>
            </w:r>
          </w:p>
        </w:tc>
      </w:tr>
      <w:tr w:rsidR="107A84E5" w:rsidTr="5EA3C8B9" w14:paraId="2C9067D7">
        <w:trPr>
          <w:trHeight w:val="300"/>
        </w:trPr>
        <w:tc>
          <w:tcPr>
            <w:tcW w:w="645" w:type="dxa"/>
            <w:tcMar/>
          </w:tcPr>
          <w:p w:rsidR="107A84E5" w:rsidRDefault="107A84E5" w14:paraId="2ECD2B0E" w14:textId="639D5F59">
            <w:r w:rsidR="107A84E5">
              <w:rPr/>
              <w:t>8</w:t>
            </w:r>
          </w:p>
        </w:tc>
        <w:tc>
          <w:tcPr>
            <w:tcW w:w="2970" w:type="dxa"/>
            <w:tcMar/>
          </w:tcPr>
          <w:p w:rsidR="107A84E5" w:rsidRDefault="107A84E5" w14:paraId="130BD559" w14:textId="7F7F90B3">
            <w:r w:rsidR="107A84E5">
              <w:rPr/>
              <w:t>Program must work without internet</w:t>
            </w:r>
          </w:p>
        </w:tc>
        <w:tc>
          <w:tcPr>
            <w:tcW w:w="4661" w:type="dxa"/>
            <w:tcMar/>
          </w:tcPr>
          <w:p w:rsidP="75FC9D44" w14:paraId="5B6FBE48" w14:textId="1D8B3AD1">
            <w:pPr>
              <w:pStyle w:val="Normal"/>
            </w:pPr>
            <w:r w:rsidRPr="75FC9D44" w:rsidR="439AEFF2">
              <w:rPr>
                <w:rFonts w:ascii="Aptos" w:hAnsi="Aptos" w:eastAsia="Aptos" w:cs="Aptos"/>
                <w:noProof w:val="0"/>
                <w:sz w:val="24"/>
                <w:szCs w:val="24"/>
                <w:lang w:val="en-GB"/>
              </w:rPr>
              <w:t>The program has been tested to work without internet. As the program is local and data is stored in local database, no internet is needed. Therefore, the criterion has been met.</w:t>
            </w:r>
          </w:p>
        </w:tc>
        <w:tc>
          <w:tcPr>
            <w:tcW w:w="853" w:type="dxa"/>
            <w:tcMar/>
          </w:tcPr>
          <w:p w:rsidR="70CC3B29" w:rsidRDefault="70CC3B29" w14:paraId="3FAC8804" w14:textId="7BF1739A">
            <w:r w:rsidR="70CC3B29">
              <w:rPr/>
              <w:t>Yes</w:t>
            </w:r>
          </w:p>
        </w:tc>
      </w:tr>
      <w:tr w:rsidR="107A84E5" w:rsidTr="5EA3C8B9" w14:paraId="00DBF478">
        <w:trPr>
          <w:trHeight w:val="300"/>
        </w:trPr>
        <w:tc>
          <w:tcPr>
            <w:tcW w:w="645" w:type="dxa"/>
            <w:tcMar/>
          </w:tcPr>
          <w:p w:rsidR="107A84E5" w:rsidRDefault="107A84E5" w14:paraId="5F0BB55C" w14:textId="275FB32C">
            <w:r w:rsidR="107A84E5">
              <w:rPr/>
              <w:t>9</w:t>
            </w:r>
          </w:p>
        </w:tc>
        <w:tc>
          <w:tcPr>
            <w:tcW w:w="2970" w:type="dxa"/>
            <w:tcMar/>
          </w:tcPr>
          <w:p w:rsidR="107A84E5" w:rsidRDefault="107A84E5" w14:paraId="0867D624" w14:textId="477AE8ED">
            <w:r w:rsidR="107A84E5">
              <w:rPr/>
              <w:t xml:space="preserve">Allow teachers </w:t>
            </w:r>
            <w:r w:rsidR="107A84E5">
              <w:rPr/>
              <w:t>to include optional timers</w:t>
            </w:r>
          </w:p>
        </w:tc>
        <w:tc>
          <w:tcPr>
            <w:tcW w:w="4661" w:type="dxa"/>
            <w:tcMar/>
          </w:tcPr>
          <w:p w:rsidP="75FC9D44" w14:paraId="54AA1068" w14:textId="0330D728">
            <w:pPr>
              <w:pStyle w:val="Normal"/>
            </w:pPr>
            <w:r w:rsidRPr="75FC9D44" w:rsidR="2169BF0C">
              <w:rPr>
                <w:rFonts w:ascii="Aptos" w:hAnsi="Aptos" w:eastAsia="Aptos" w:cs="Aptos"/>
                <w:noProof w:val="0"/>
                <w:sz w:val="24"/>
                <w:szCs w:val="24"/>
                <w:lang w:val="en-GB"/>
              </w:rPr>
              <w:t>This criterion has not been met as this feature was removed during development. It was removed due to its complexity and the time it would take away from developing other modules. This feature could potentially be included in the future versions.</w:t>
            </w:r>
          </w:p>
        </w:tc>
        <w:tc>
          <w:tcPr>
            <w:tcW w:w="853" w:type="dxa"/>
            <w:tcMar/>
          </w:tcPr>
          <w:p w:rsidR="59E6DB48" w:rsidRDefault="59E6DB48" w14:paraId="660791C6" w14:textId="7D1A1E23">
            <w:r w:rsidR="59E6DB48">
              <w:rPr/>
              <w:t>No</w:t>
            </w:r>
          </w:p>
        </w:tc>
      </w:tr>
      <w:tr w:rsidR="107A84E5" w:rsidTr="5EA3C8B9" w14:paraId="34380819">
        <w:trPr>
          <w:trHeight w:val="300"/>
        </w:trPr>
        <w:tc>
          <w:tcPr>
            <w:tcW w:w="645" w:type="dxa"/>
            <w:tcMar/>
          </w:tcPr>
          <w:p w:rsidR="107A84E5" w:rsidRDefault="107A84E5" w14:paraId="5D5742A1" w14:textId="7113B66B">
            <w:r w:rsidR="107A84E5">
              <w:rPr/>
              <w:t>10</w:t>
            </w:r>
          </w:p>
        </w:tc>
        <w:tc>
          <w:tcPr>
            <w:tcW w:w="2970" w:type="dxa"/>
            <w:tcMar/>
          </w:tcPr>
          <w:p w:rsidR="107A84E5" w:rsidRDefault="107A84E5" w14:paraId="0EFC6E7B" w14:textId="2AA2EC2A">
            <w:r w:rsidR="107A84E5">
              <w:rPr/>
              <w:t xml:space="preserve">Program should </w:t>
            </w:r>
            <w:r w:rsidR="107A84E5">
              <w:rPr/>
              <w:t>generate</w:t>
            </w:r>
            <w:r w:rsidR="107A84E5">
              <w:rPr/>
              <w:t xml:space="preserve"> </w:t>
            </w:r>
            <w:r w:rsidR="107A84E5">
              <w:rPr/>
              <w:t xml:space="preserve">performance reviews </w:t>
            </w:r>
            <w:r w:rsidR="107A84E5">
              <w:rPr/>
              <w:t>within 5 seconds</w:t>
            </w:r>
          </w:p>
        </w:tc>
        <w:tc>
          <w:tcPr>
            <w:tcW w:w="4661" w:type="dxa"/>
            <w:tcMar/>
          </w:tcPr>
          <w:p w:rsidP="75FC9D44" w14:paraId="510F2CDB" w14:textId="594E66E6">
            <w:pPr>
              <w:pStyle w:val="Normal"/>
            </w:pPr>
            <w:r w:rsidRPr="75FC9D44" w:rsidR="326478CA">
              <w:rPr>
                <w:rFonts w:ascii="Aptos" w:hAnsi="Aptos" w:eastAsia="Aptos" w:cs="Aptos"/>
                <w:noProof w:val="0"/>
                <w:sz w:val="24"/>
                <w:szCs w:val="24"/>
                <w:lang w:val="en-GB"/>
              </w:rPr>
              <w:t>Testing was done to record how much time it takes for the report to be generate when the user selects a quiz. The test showed that the report generated in milliseconds which means that the criterion has been met.</w:t>
            </w:r>
          </w:p>
        </w:tc>
        <w:tc>
          <w:tcPr>
            <w:tcW w:w="853" w:type="dxa"/>
            <w:tcMar/>
          </w:tcPr>
          <w:p w:rsidR="3FF18214" w:rsidRDefault="3FF18214" w14:paraId="0E86E30E" w14:textId="2F90904B">
            <w:r w:rsidR="3FF18214">
              <w:rPr/>
              <w:t>Yes</w:t>
            </w:r>
          </w:p>
        </w:tc>
      </w:tr>
      <w:tr w:rsidR="107A84E5" w:rsidTr="5EA3C8B9" w14:paraId="45533E87">
        <w:trPr>
          <w:trHeight w:val="300"/>
        </w:trPr>
        <w:tc>
          <w:tcPr>
            <w:tcW w:w="645" w:type="dxa"/>
            <w:tcMar/>
          </w:tcPr>
          <w:p w:rsidR="107A84E5" w:rsidRDefault="107A84E5" w14:paraId="7D00E3D3" w14:textId="620C499E">
            <w:r w:rsidR="107A84E5">
              <w:rPr/>
              <w:t>11</w:t>
            </w:r>
          </w:p>
        </w:tc>
        <w:tc>
          <w:tcPr>
            <w:tcW w:w="2970" w:type="dxa"/>
            <w:tcMar/>
          </w:tcPr>
          <w:p w:rsidR="107A84E5" w:rsidRDefault="107A84E5" w14:paraId="42B4B3A1" w14:textId="20B3E927">
            <w:r w:rsidR="107A84E5">
              <w:rPr/>
              <w:t xml:space="preserve">Program should have </w:t>
            </w:r>
            <w:r w:rsidR="107A84E5">
              <w:rPr/>
              <w:t xml:space="preserve">a </w:t>
            </w:r>
            <w:r w:rsidR="107A84E5">
              <w:rPr/>
              <w:t xml:space="preserve">global </w:t>
            </w:r>
            <w:r w:rsidR="107A84E5">
              <w:rPr/>
              <w:t>leaderboard</w:t>
            </w:r>
          </w:p>
        </w:tc>
        <w:tc>
          <w:tcPr>
            <w:tcW w:w="4661" w:type="dxa"/>
            <w:tcMar/>
          </w:tcPr>
          <w:p w:rsidP="75FC9D44" w14:paraId="16474B16" w14:textId="2460A0D8">
            <w:pPr>
              <w:pStyle w:val="Normal"/>
            </w:pPr>
            <w:r w:rsidRPr="75FC9D44" w:rsidR="5DE127B0">
              <w:rPr>
                <w:rFonts w:ascii="Aptos" w:hAnsi="Aptos" w:eastAsia="Aptos" w:cs="Aptos"/>
                <w:noProof w:val="0"/>
                <w:sz w:val="24"/>
                <w:szCs w:val="24"/>
                <w:lang w:val="en-GB"/>
              </w:rPr>
              <w:t>The leaderboard can be accessed by pressing a dedicated button in both homepages. Testing confirms that the leaderboard loads correctly and displays student ranked by scored. This increases engagement and meets the success criterion.</w:t>
            </w:r>
          </w:p>
        </w:tc>
        <w:tc>
          <w:tcPr>
            <w:tcW w:w="853" w:type="dxa"/>
            <w:tcMar/>
          </w:tcPr>
          <w:p w:rsidR="4F4EC817" w:rsidRDefault="4F4EC817" w14:paraId="0FDAB517" w14:textId="23C22FDD">
            <w:r w:rsidR="4F4EC817">
              <w:rPr/>
              <w:t>Yes</w:t>
            </w:r>
          </w:p>
        </w:tc>
      </w:tr>
      <w:tr w:rsidR="107A84E5" w:rsidTr="5EA3C8B9" w14:paraId="6EC20D59">
        <w:trPr>
          <w:trHeight w:val="300"/>
        </w:trPr>
        <w:tc>
          <w:tcPr>
            <w:tcW w:w="645" w:type="dxa"/>
            <w:tcMar/>
          </w:tcPr>
          <w:p w:rsidR="107A84E5" w:rsidRDefault="107A84E5" w14:paraId="4C08EE22" w14:textId="6B9B478A">
            <w:r w:rsidR="107A84E5">
              <w:rPr/>
              <w:t>12</w:t>
            </w:r>
          </w:p>
        </w:tc>
        <w:tc>
          <w:tcPr>
            <w:tcW w:w="2970" w:type="dxa"/>
            <w:tcMar/>
          </w:tcPr>
          <w:p w:rsidR="107A84E5" w:rsidRDefault="107A84E5" w14:paraId="08BAA91A" w14:textId="6BEFB085">
            <w:r w:rsidR="107A84E5">
              <w:rPr/>
              <w:t>Students can access their past results</w:t>
            </w:r>
          </w:p>
        </w:tc>
        <w:tc>
          <w:tcPr>
            <w:tcW w:w="4661" w:type="dxa"/>
            <w:tcMar/>
          </w:tcPr>
          <w:p w:rsidP="75FC9D44" w14:paraId="40EA1F6B" w14:textId="06D24DA8">
            <w:pPr>
              <w:pStyle w:val="Normal"/>
            </w:pPr>
            <w:r w:rsidRPr="75FC9D44" w:rsidR="1FE865A1">
              <w:rPr>
                <w:rFonts w:ascii="Aptos" w:hAnsi="Aptos" w:eastAsia="Aptos" w:cs="Aptos"/>
                <w:noProof w:val="0"/>
                <w:sz w:val="24"/>
                <w:szCs w:val="24"/>
                <w:lang w:val="en-GB"/>
              </w:rPr>
              <w:t>The program allows user to access their past results by accessing the reports module. The student can select what quiz to view history for. Testing showed that the reports module accurately generates the past results of the quiz specified by the student. The shows that the criterion has been met.</w:t>
            </w:r>
          </w:p>
        </w:tc>
        <w:tc>
          <w:tcPr>
            <w:tcW w:w="853" w:type="dxa"/>
            <w:tcMar/>
          </w:tcPr>
          <w:p w:rsidR="55E1EC63" w:rsidRDefault="55E1EC63" w14:paraId="31994568" w14:textId="663D144A">
            <w:r w:rsidR="55E1EC63">
              <w:rPr/>
              <w:t>Yes</w:t>
            </w:r>
          </w:p>
        </w:tc>
      </w:tr>
      <w:tr w:rsidR="107A84E5" w:rsidTr="5EA3C8B9" w14:paraId="4DD0FAE3">
        <w:trPr>
          <w:trHeight w:val="300"/>
        </w:trPr>
        <w:tc>
          <w:tcPr>
            <w:tcW w:w="645" w:type="dxa"/>
            <w:tcMar/>
          </w:tcPr>
          <w:p w:rsidR="107A84E5" w:rsidRDefault="107A84E5" w14:paraId="1C02A07B" w14:textId="0EB39319">
            <w:r w:rsidR="107A84E5">
              <w:rPr/>
              <w:t>13</w:t>
            </w:r>
          </w:p>
        </w:tc>
        <w:tc>
          <w:tcPr>
            <w:tcW w:w="2970" w:type="dxa"/>
            <w:tcMar/>
          </w:tcPr>
          <w:p w:rsidR="107A84E5" w:rsidP="5EA3C8B9" w:rsidRDefault="107A84E5" w14:paraId="27F74374" w14:textId="578614D3">
            <w:pPr>
              <w:pStyle w:val="Normal"/>
              <w:suppressLineNumbers w:val="0"/>
              <w:bidi w:val="0"/>
              <w:spacing w:before="0" w:beforeAutospacing="off" w:after="0" w:afterAutospacing="off" w:line="240" w:lineRule="auto"/>
              <w:ind w:left="0" w:right="0"/>
              <w:jc w:val="left"/>
            </w:pPr>
            <w:r w:rsidR="413763CA">
              <w:rPr/>
              <w:t>All major and harmful bugs identified during testing should be resolved</w:t>
            </w:r>
          </w:p>
          <w:p w:rsidR="107A84E5" w:rsidRDefault="107A84E5" w14:paraId="40A11059" w14:textId="1D704129"/>
        </w:tc>
        <w:tc>
          <w:tcPr>
            <w:tcW w:w="4661" w:type="dxa"/>
            <w:tcMar/>
          </w:tcPr>
          <w:p w:rsidP="75FC9D44" w14:paraId="724E1DC8" w14:textId="7D990837">
            <w:pPr>
              <w:pStyle w:val="Normal"/>
            </w:pPr>
            <w:r w:rsidRPr="75FC9D44" w:rsidR="68691182">
              <w:rPr>
                <w:rFonts w:ascii="Aptos" w:hAnsi="Aptos" w:eastAsia="Aptos" w:cs="Aptos"/>
                <w:noProof w:val="0"/>
                <w:sz w:val="24"/>
                <w:szCs w:val="24"/>
                <w:lang w:val="en-GB"/>
              </w:rPr>
              <w:t>Testing has been done for individual modules and system flow testing has been done. Evidence of this has been shown through test tables, screenshots and videos. The testing has ensured that majority of the bugs have been found and fixed which means the criterion has been fully met.</w:t>
            </w:r>
          </w:p>
        </w:tc>
        <w:tc>
          <w:tcPr>
            <w:tcW w:w="853" w:type="dxa"/>
            <w:tcMar/>
          </w:tcPr>
          <w:p w:rsidR="6CFB46A9" w:rsidRDefault="6CFB46A9" w14:paraId="41454593" w14:textId="5CC3654E">
            <w:r w:rsidR="6CFB46A9">
              <w:rPr/>
              <w:t>Yes</w:t>
            </w:r>
          </w:p>
        </w:tc>
      </w:tr>
      <w:tr w:rsidR="107A84E5" w:rsidTr="5EA3C8B9" w14:paraId="09BAF181">
        <w:trPr>
          <w:trHeight w:val="300"/>
        </w:trPr>
        <w:tc>
          <w:tcPr>
            <w:tcW w:w="645" w:type="dxa"/>
            <w:tcMar/>
          </w:tcPr>
          <w:p w:rsidR="107A84E5" w:rsidRDefault="107A84E5" w14:paraId="30091D13" w14:textId="30168BE2">
            <w:r w:rsidR="107A84E5">
              <w:rPr/>
              <w:t>14</w:t>
            </w:r>
          </w:p>
        </w:tc>
        <w:tc>
          <w:tcPr>
            <w:tcW w:w="2970" w:type="dxa"/>
            <w:tcMar/>
          </w:tcPr>
          <w:p w:rsidR="107A84E5" w:rsidRDefault="107A84E5" w14:paraId="545612A1" w14:textId="22F41A1F">
            <w:r w:rsidR="107A84E5">
              <w:rPr/>
              <w:t>Listen and respond to player feedback</w:t>
            </w:r>
          </w:p>
        </w:tc>
        <w:tc>
          <w:tcPr>
            <w:tcW w:w="4661" w:type="dxa"/>
            <w:tcMar/>
          </w:tcPr>
          <w:p w:rsidP="75FC9D44" w14:paraId="68FDBE29" w14:textId="1590C3D4">
            <w:pPr>
              <w:pStyle w:val="Normal"/>
            </w:pPr>
            <w:r w:rsidRPr="75FC9D44" w:rsidR="49971EAF">
              <w:rPr>
                <w:rFonts w:ascii="Aptos" w:hAnsi="Aptos" w:eastAsia="Aptos" w:cs="Aptos"/>
                <w:noProof w:val="0"/>
                <w:sz w:val="24"/>
                <w:szCs w:val="24"/>
                <w:lang w:val="en-GB"/>
              </w:rPr>
              <w:t>Stakeholder and player feedback has been taken during development and design of the program. The improvements have been shown through iterative development. This shows that the criterion has been met.</w:t>
            </w:r>
          </w:p>
        </w:tc>
        <w:tc>
          <w:tcPr>
            <w:tcW w:w="853" w:type="dxa"/>
            <w:tcMar/>
          </w:tcPr>
          <w:p w:rsidR="77049AC4" w:rsidRDefault="77049AC4" w14:paraId="314E714A" w14:textId="1ECD56D5">
            <w:r w:rsidR="77049AC4">
              <w:rPr/>
              <w:t>Yes</w:t>
            </w:r>
          </w:p>
        </w:tc>
      </w:tr>
      <w:tr w:rsidR="107A84E5" w:rsidTr="5EA3C8B9" w14:paraId="7B2C40D1">
        <w:trPr>
          <w:trHeight w:val="300"/>
        </w:trPr>
        <w:tc>
          <w:tcPr>
            <w:tcW w:w="645" w:type="dxa"/>
            <w:tcMar/>
          </w:tcPr>
          <w:p w:rsidR="107A84E5" w:rsidRDefault="107A84E5" w14:paraId="435D9C60" w14:textId="0682E345">
            <w:r w:rsidR="107A84E5">
              <w:rPr/>
              <w:t>15</w:t>
            </w:r>
          </w:p>
        </w:tc>
        <w:tc>
          <w:tcPr>
            <w:tcW w:w="2970" w:type="dxa"/>
            <w:tcMar/>
          </w:tcPr>
          <w:p w:rsidR="107A84E5" w:rsidRDefault="107A84E5" w14:paraId="302A27F1" w14:textId="60B1822E">
            <w:r w:rsidR="107A84E5">
              <w:rPr/>
              <w:t xml:space="preserve">The program </w:t>
            </w:r>
            <w:r w:rsidR="107A84E5">
              <w:rPr/>
              <w:t>gives</w:t>
            </w:r>
            <w:r w:rsidR="107A84E5">
              <w:rPr/>
              <w:t xml:space="preserve"> responses for wrong input</w:t>
            </w:r>
          </w:p>
        </w:tc>
        <w:tc>
          <w:tcPr>
            <w:tcW w:w="4661" w:type="dxa"/>
            <w:tcMar/>
          </w:tcPr>
          <w:p w:rsidP="75FC9D44" w14:paraId="6C91F406" w14:textId="2E6D0C0D">
            <w:pPr>
              <w:pStyle w:val="Normal"/>
            </w:pPr>
            <w:r w:rsidRPr="75FC9D44" w:rsidR="41CA4285">
              <w:rPr>
                <w:rFonts w:ascii="Aptos" w:hAnsi="Aptos" w:eastAsia="Aptos" w:cs="Aptos"/>
                <w:noProof w:val="0"/>
                <w:sz w:val="24"/>
                <w:szCs w:val="24"/>
                <w:lang w:val="en-GB"/>
              </w:rPr>
              <w:t>The test tables have demonstrated what error message the user will receive. The error messages have been ensured to specific and inform the user about their error. This shows that criterion has been met.</w:t>
            </w:r>
          </w:p>
        </w:tc>
        <w:tc>
          <w:tcPr>
            <w:tcW w:w="853" w:type="dxa"/>
            <w:tcMar/>
          </w:tcPr>
          <w:p w:rsidR="294E706B" w:rsidRDefault="294E706B" w14:paraId="2588527E" w14:textId="5ECCFBBD">
            <w:r w:rsidR="294E706B">
              <w:rPr/>
              <w:t>Yes</w:t>
            </w:r>
          </w:p>
        </w:tc>
      </w:tr>
      <w:tr w:rsidR="107A84E5" w:rsidTr="5EA3C8B9" w14:paraId="3BA8EFBB">
        <w:trPr>
          <w:trHeight w:val="300"/>
        </w:trPr>
        <w:tc>
          <w:tcPr>
            <w:tcW w:w="645" w:type="dxa"/>
            <w:tcMar/>
          </w:tcPr>
          <w:p w:rsidR="107A84E5" w:rsidRDefault="107A84E5" w14:paraId="3F27DF68" w14:textId="77B995CA">
            <w:r w:rsidR="107A84E5">
              <w:rPr/>
              <w:t>16</w:t>
            </w:r>
          </w:p>
        </w:tc>
        <w:tc>
          <w:tcPr>
            <w:tcW w:w="2970" w:type="dxa"/>
            <w:tcMar/>
          </w:tcPr>
          <w:p w:rsidR="107A84E5" w:rsidRDefault="107A84E5" w14:paraId="6E22C8DF" w14:textId="3ED3EF11">
            <w:r w:rsidR="107A84E5">
              <w:rPr/>
              <w:t xml:space="preserve">Program should respond to users input swiftly </w:t>
            </w:r>
          </w:p>
        </w:tc>
        <w:tc>
          <w:tcPr>
            <w:tcW w:w="4661" w:type="dxa"/>
            <w:tcMar/>
          </w:tcPr>
          <w:p w:rsidP="75FC9D44" w14:paraId="3602E3D4" w14:textId="5AFABBBE">
            <w:pPr>
              <w:pStyle w:val="Normal"/>
            </w:pPr>
            <w:r w:rsidRPr="75FC9D44" w:rsidR="5A3AA6A4">
              <w:rPr>
                <w:rFonts w:ascii="Aptos" w:hAnsi="Aptos" w:eastAsia="Aptos" w:cs="Aptos"/>
                <w:noProof w:val="0"/>
                <w:sz w:val="24"/>
                <w:szCs w:val="24"/>
                <w:lang w:val="en-GB"/>
              </w:rPr>
              <w:t>The program has been timed to check its response to user input. Different processes were checked such as login, quiz creation and attempt and all the response where under 0.5 seconds which means the criterion has been fully met.</w:t>
            </w:r>
          </w:p>
        </w:tc>
        <w:tc>
          <w:tcPr>
            <w:tcW w:w="853" w:type="dxa"/>
            <w:tcMar/>
          </w:tcPr>
          <w:p w:rsidR="34A01A2F" w:rsidRDefault="34A01A2F" w14:paraId="1EA8F92D" w14:textId="3631ADC6">
            <w:r w:rsidR="34A01A2F">
              <w:rPr/>
              <w:t>Yes</w:t>
            </w:r>
          </w:p>
        </w:tc>
      </w:tr>
      <w:tr w:rsidR="107A84E5" w:rsidTr="5EA3C8B9" w14:paraId="627D6941">
        <w:trPr>
          <w:trHeight w:val="300"/>
        </w:trPr>
        <w:tc>
          <w:tcPr>
            <w:tcW w:w="645" w:type="dxa"/>
            <w:tcMar/>
          </w:tcPr>
          <w:p w:rsidR="107A84E5" w:rsidRDefault="107A84E5" w14:paraId="04B9B82C" w14:textId="11B13E32">
            <w:r w:rsidR="107A84E5">
              <w:rPr/>
              <w:t>17</w:t>
            </w:r>
          </w:p>
        </w:tc>
        <w:tc>
          <w:tcPr>
            <w:tcW w:w="2970" w:type="dxa"/>
            <w:tcMar/>
          </w:tcPr>
          <w:p w:rsidR="107A84E5" w:rsidRDefault="107A84E5" w14:paraId="2BEDFC56" w14:textId="09FCAB1F">
            <w:r w:rsidR="107A84E5">
              <w:rPr/>
              <w:t>User password</w:t>
            </w:r>
            <w:r w:rsidR="107A84E5">
              <w:rPr/>
              <w:t xml:space="preserve"> should be encrypted</w:t>
            </w:r>
          </w:p>
        </w:tc>
        <w:tc>
          <w:tcPr>
            <w:tcW w:w="4661" w:type="dxa"/>
            <w:tcMar/>
          </w:tcPr>
          <w:p w:rsidP="75FC9D44" w14:paraId="7DC460D0" w14:textId="58FD5DD3">
            <w:pPr>
              <w:pStyle w:val="Normal"/>
            </w:pPr>
            <w:r w:rsidRPr="75FC9D44" w:rsidR="3DADC983">
              <w:rPr>
                <w:rFonts w:ascii="Aptos" w:hAnsi="Aptos" w:eastAsia="Aptos" w:cs="Aptos"/>
                <w:noProof w:val="0"/>
                <w:sz w:val="24"/>
                <w:szCs w:val="24"/>
                <w:lang w:val="en-GB"/>
              </w:rPr>
              <w:t>This can be seen when opening the database and accessing the users table which shows the password is encrypted and cannot be read. The password is also encrypted by the backend before being saved into the database. Testing done in login and registration module confirms that the user passwords are encrypted and shows the criterion has been met.</w:t>
            </w:r>
          </w:p>
        </w:tc>
        <w:tc>
          <w:tcPr>
            <w:tcW w:w="853" w:type="dxa"/>
            <w:tcMar/>
          </w:tcPr>
          <w:p w:rsidR="571C6A48" w:rsidRDefault="571C6A48" w14:paraId="05F5BBA6" w14:textId="336C5E9C">
            <w:r w:rsidR="571C6A48">
              <w:rPr/>
              <w:t>Yes</w:t>
            </w:r>
          </w:p>
        </w:tc>
      </w:tr>
      <w:tr w:rsidR="107A84E5" w:rsidTr="5EA3C8B9" w14:paraId="75AE9C1E">
        <w:trPr>
          <w:trHeight w:val="300"/>
        </w:trPr>
        <w:tc>
          <w:tcPr>
            <w:tcW w:w="645" w:type="dxa"/>
            <w:tcMar/>
          </w:tcPr>
          <w:p w:rsidR="107A84E5" w:rsidRDefault="107A84E5" w14:paraId="56425602" w14:textId="4B8ABB5F">
            <w:r w:rsidR="107A84E5">
              <w:rPr/>
              <w:t>18</w:t>
            </w:r>
          </w:p>
        </w:tc>
        <w:tc>
          <w:tcPr>
            <w:tcW w:w="2970" w:type="dxa"/>
            <w:tcMar/>
          </w:tcPr>
          <w:p w:rsidR="107A84E5" w:rsidRDefault="107A84E5" w14:paraId="0BAFA142" w14:textId="0B17CEFB">
            <w:r w:rsidR="107A84E5">
              <w:rPr/>
              <w:t>Allow three password attempts</w:t>
            </w:r>
          </w:p>
        </w:tc>
        <w:tc>
          <w:tcPr>
            <w:tcW w:w="4661" w:type="dxa"/>
            <w:tcMar/>
          </w:tcPr>
          <w:p w:rsidP="75FC9D44" w14:paraId="42C17AE0" w14:textId="4E48AB82">
            <w:pPr>
              <w:pStyle w:val="Normal"/>
            </w:pPr>
            <w:r w:rsidRPr="75FC9D44" w:rsidR="5014FFE5">
              <w:rPr>
                <w:rFonts w:ascii="Aptos" w:hAnsi="Aptos" w:eastAsia="Aptos" w:cs="Aptos"/>
                <w:noProof w:val="0"/>
                <w:sz w:val="24"/>
                <w:szCs w:val="24"/>
                <w:lang w:val="en-GB"/>
              </w:rPr>
              <w:t>The program accurately tracks the user’s login attempts. Testing from the login module shows that the program closes the login process when limit is exceeded. This shows that the program only allows three attempts and that the criterion has been fully met.</w:t>
            </w:r>
          </w:p>
        </w:tc>
        <w:tc>
          <w:tcPr>
            <w:tcW w:w="853" w:type="dxa"/>
            <w:tcMar/>
          </w:tcPr>
          <w:p w:rsidR="748BC26E" w:rsidRDefault="748BC26E" w14:paraId="460C7081" w14:textId="5385B382">
            <w:r w:rsidR="748BC26E">
              <w:rPr/>
              <w:t>Yes</w:t>
            </w:r>
          </w:p>
        </w:tc>
      </w:tr>
      <w:tr w:rsidR="107A84E5" w:rsidTr="5EA3C8B9" w14:paraId="5A5F8592">
        <w:trPr>
          <w:trHeight w:val="300"/>
        </w:trPr>
        <w:tc>
          <w:tcPr>
            <w:tcW w:w="645" w:type="dxa"/>
            <w:tcMar/>
          </w:tcPr>
          <w:p w:rsidR="107A84E5" w:rsidP="107A84E5" w:rsidRDefault="107A84E5" w14:paraId="1D1FEA99" w14:textId="51A52B57">
            <w:pPr>
              <w:pStyle w:val="Normal"/>
            </w:pPr>
            <w:r w:rsidR="107A84E5">
              <w:rPr/>
              <w:t>19</w:t>
            </w:r>
          </w:p>
        </w:tc>
        <w:tc>
          <w:tcPr>
            <w:tcW w:w="2970" w:type="dxa"/>
            <w:tcMar/>
          </w:tcPr>
          <w:p w:rsidR="107A84E5" w:rsidP="107A84E5" w:rsidRDefault="107A84E5" w14:paraId="7144F4CD" w14:textId="1BE722C5">
            <w:pPr>
              <w:pStyle w:val="Normal"/>
            </w:pPr>
            <w:r w:rsidR="107A84E5">
              <w:rPr/>
              <w:t>Each user should have a unique username</w:t>
            </w:r>
          </w:p>
        </w:tc>
        <w:tc>
          <w:tcPr>
            <w:tcW w:w="4661" w:type="dxa"/>
            <w:tcMar/>
          </w:tcPr>
          <w:p w:rsidP="75FC9D44" w14:paraId="4EA50894" w14:textId="6E1140DB">
            <w:pPr>
              <w:pStyle w:val="Normal"/>
            </w:pPr>
            <w:r w:rsidRPr="75FC9D44" w:rsidR="23DBCEF2">
              <w:rPr>
                <w:rFonts w:ascii="Aptos" w:hAnsi="Aptos" w:eastAsia="Aptos" w:cs="Aptos"/>
                <w:noProof w:val="0"/>
                <w:sz w:val="24"/>
                <w:szCs w:val="24"/>
                <w:lang w:val="en-GB"/>
              </w:rPr>
              <w:t>The database is consistent and the username was field was defined as unique when creating the tables. Testing was conducted which showed users being denied access when registering with a preexisting username. The program also uses label to inform user to enter a unique username. This shows that this criterion has been fully met.</w:t>
            </w:r>
          </w:p>
        </w:tc>
        <w:tc>
          <w:tcPr>
            <w:tcW w:w="853" w:type="dxa"/>
            <w:tcMar/>
          </w:tcPr>
          <w:p w:rsidR="01088CDA" w:rsidP="107A84E5" w:rsidRDefault="01088CDA" w14:paraId="004BC09E" w14:textId="5FD27130">
            <w:pPr>
              <w:pStyle w:val="Normal"/>
            </w:pPr>
            <w:r w:rsidR="01088CDA">
              <w:rPr/>
              <w:t>Yes</w:t>
            </w:r>
          </w:p>
        </w:tc>
      </w:tr>
    </w:tbl>
    <w:p w:rsidR="74FFEF6E" w:rsidP="107A84E5" w:rsidRDefault="74FFEF6E" w14:paraId="3C682DEC" w14:textId="11845646">
      <w:pPr>
        <w:pStyle w:val="Heading3"/>
        <w:bidi w:val="0"/>
      </w:pPr>
      <w:bookmarkStart w:name="_Toc1744440563" w:id="1562452236"/>
      <w:r w:rsidR="74FFEF6E">
        <w:rPr/>
        <w:t>Evidence</w:t>
      </w:r>
      <w:bookmarkEnd w:id="1562452236"/>
    </w:p>
    <w:p w:rsidR="7F4A2AAE" w:rsidP="107A84E5" w:rsidRDefault="7F4A2AAE" w14:paraId="317B7058" w14:textId="3FBB799C">
      <w:pPr>
        <w:pStyle w:val="Normal"/>
      </w:pPr>
      <w:r w:rsidR="7F4A2AAE">
        <w:rPr/>
        <w:t>This screenshot shows</w:t>
      </w:r>
      <w:r w:rsidR="6937DCBE">
        <w:rPr/>
        <w:t xml:space="preserve"> </w:t>
      </w:r>
      <w:r w:rsidR="7F4A2AAE">
        <w:rPr/>
        <w:t>the teacher can construct a quiz with four different question types.</w:t>
      </w:r>
      <w:r w:rsidR="7F4A2AAE">
        <w:rPr/>
        <w:t xml:space="preserve"> This servers as evidence for success criteria no.1 as it </w:t>
      </w:r>
      <w:r w:rsidR="78FCB804">
        <w:rPr/>
        <w:t>is clearly shown that the teacher can create quizzes with different question type.</w:t>
      </w:r>
      <w:r w:rsidR="107A84E5">
        <w:drawing>
          <wp:anchor distT="0" distB="0" distL="114300" distR="114300" simplePos="0" relativeHeight="251658240" behindDoc="0" locked="0" layoutInCell="1" allowOverlap="1" wp14:editId="576F19E0" wp14:anchorId="78168D0C">
            <wp:simplePos x="0" y="0"/>
            <wp:positionH relativeFrom="column">
              <wp:align>left</wp:align>
            </wp:positionH>
            <wp:positionV relativeFrom="paragraph">
              <wp:posOffset>0</wp:posOffset>
            </wp:positionV>
            <wp:extent cx="3007040" cy="2081412"/>
            <wp:effectExtent l="0" t="0" r="0" b="0"/>
            <wp:wrapSquare wrapText="bothSides"/>
            <wp:docPr id="1136361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796708" name="Picture 388796708"/>
                    <pic:cNvPicPr/>
                  </pic:nvPicPr>
                  <pic:blipFill>
                    <a:blip xmlns:r="http://schemas.openxmlformats.org/officeDocument/2006/relationships" r:embed="rId991517903">
                      <a:extLst>
                        <a:ext uri="{28A0092B-C50C-407E-A947-70E740481C1C}">
                          <a14:useLocalDpi xmlns:a14="http://schemas.microsoft.com/office/drawing/2010/main"/>
                        </a:ext>
                      </a:extLst>
                    </a:blip>
                    <a:stretch>
                      <a:fillRect/>
                    </a:stretch>
                  </pic:blipFill>
                  <pic:spPr>
                    <a:xfrm rot="0">
                      <a:off x="0" y="0"/>
                      <a:ext cx="3007040" cy="2081412"/>
                    </a:xfrm>
                    <a:prstGeom prst="rect">
                      <a:avLst/>
                    </a:prstGeom>
                  </pic:spPr>
                </pic:pic>
              </a:graphicData>
            </a:graphic>
            <wp14:sizeRelH relativeFrom="page">
              <wp14:pctWidth>0</wp14:pctWidth>
            </wp14:sizeRelH>
            <wp14:sizeRelV relativeFrom="page">
              <wp14:pctHeight>0</wp14:pctHeight>
            </wp14:sizeRelV>
          </wp:anchor>
        </w:drawing>
      </w:r>
    </w:p>
    <w:p w:rsidR="4F4D7200" w:rsidP="4C9257A1" w:rsidRDefault="4F4D7200" w14:paraId="10D1F024" w14:textId="053B38AB">
      <w:pPr>
        <w:pStyle w:val="Normal"/>
      </w:pPr>
      <w:r w:rsidR="4F4D7200">
        <w:rPr/>
        <w:t>This s</w:t>
      </w:r>
      <w:r w:rsidR="4F4D7200">
        <w:rPr/>
        <w:t xml:space="preserve">creenshot shows the student homepage. We can see that the homepage </w:t>
      </w:r>
      <w:r w:rsidR="4F4D7200">
        <w:rPr/>
        <w:t>contains</w:t>
      </w:r>
      <w:r w:rsidR="4F4D7200">
        <w:rPr/>
        <w:t xml:space="preserve"> buttons to enter a code or to practice a quiz form the public</w:t>
      </w:r>
      <w:r w:rsidR="6D2A2DDE">
        <w:rPr/>
        <w:t xml:space="preserve"> library. This is evidence for success criteria no.2 as it clearly shows the student being able to access the two features.</w:t>
      </w:r>
      <w:r w:rsidR="4C9257A1">
        <w:drawing>
          <wp:anchor distT="0" distB="0" distL="114300" distR="114300" simplePos="0" relativeHeight="251658240" behindDoc="0" locked="0" layoutInCell="1" allowOverlap="1" wp14:editId="1BC32742" wp14:anchorId="741829D6">
            <wp:simplePos x="0" y="0"/>
            <wp:positionH relativeFrom="column">
              <wp:align>left</wp:align>
            </wp:positionH>
            <wp:positionV relativeFrom="paragraph">
              <wp:posOffset>0</wp:posOffset>
            </wp:positionV>
            <wp:extent cx="2981876" cy="2063994"/>
            <wp:effectExtent l="0" t="0" r="0" b="0"/>
            <wp:wrapSquare wrapText="bothSides"/>
            <wp:docPr id="218852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544682" name="Picture 370544682"/>
                    <pic:cNvPicPr/>
                  </pic:nvPicPr>
                  <pic:blipFill>
                    <a:blip xmlns:r="http://schemas.openxmlformats.org/officeDocument/2006/relationships" r:embed="rId225027273">
                      <a:extLst>
                        <a:ext uri="{28A0092B-C50C-407E-A947-70E740481C1C}">
                          <a14:useLocalDpi xmlns:a14="http://schemas.microsoft.com/office/drawing/2010/main"/>
                        </a:ext>
                      </a:extLst>
                    </a:blip>
                    <a:stretch>
                      <a:fillRect/>
                    </a:stretch>
                  </pic:blipFill>
                  <pic:spPr>
                    <a:xfrm rot="0">
                      <a:off x="0" y="0"/>
                      <a:ext cx="2981876" cy="2063994"/>
                    </a:xfrm>
                    <a:prstGeom prst="rect">
                      <a:avLst/>
                    </a:prstGeom>
                  </pic:spPr>
                </pic:pic>
              </a:graphicData>
            </a:graphic>
            <wp14:sizeRelH relativeFrom="page">
              <wp14:pctWidth>0</wp14:pctWidth>
            </wp14:sizeRelH>
            <wp14:sizeRelV relativeFrom="page">
              <wp14:pctHeight>0</wp14:pctHeight>
            </wp14:sizeRelV>
          </wp:anchor>
        </w:drawing>
      </w:r>
    </w:p>
    <w:p w:rsidR="11D965F1" w:rsidP="69A43436" w:rsidRDefault="11D965F1" w14:paraId="2694EFD7" w14:textId="255A0276">
      <w:pPr>
        <w:pStyle w:val="Normal"/>
      </w:pPr>
      <w:r w:rsidR="61CBC51E">
        <w:rPr/>
        <w:t xml:space="preserve">This screenshot shows the global leaderboard being displayed. It displays </w:t>
      </w:r>
      <w:r w:rsidR="61CBC51E">
        <w:rPr/>
        <w:t xml:space="preserve">each student's username with their score. This shows that success criteria no. 11 has been met </w:t>
      </w:r>
      <w:r w:rsidR="585DCB04">
        <w:rPr/>
        <w:t xml:space="preserve">as users can access the leaderboard.</w:t>
      </w:r>
      <w:r w:rsidR="0FB40BED">
        <w:drawing>
          <wp:anchor distT="0" distB="0" distL="114300" distR="114300" simplePos="0" relativeHeight="251658240" behindDoc="0" locked="0" layoutInCell="1" allowOverlap="1" wp14:editId="2670FB87" wp14:anchorId="4CDA425A">
            <wp:simplePos x="0" y="0"/>
            <wp:positionH relativeFrom="column">
              <wp:align>left</wp:align>
            </wp:positionH>
            <wp:positionV relativeFrom="paragraph">
              <wp:posOffset>0</wp:posOffset>
            </wp:positionV>
            <wp:extent cx="3019425" cy="2089984"/>
            <wp:effectExtent l="0" t="0" r="0" b="0"/>
            <wp:wrapSquare wrapText="bothSides"/>
            <wp:docPr id="80880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777983" name="Picture 955777983"/>
                    <pic:cNvPicPr/>
                  </pic:nvPicPr>
                  <pic:blipFill>
                    <a:blip xmlns:r="http://schemas.openxmlformats.org/officeDocument/2006/relationships" r:embed="rId957051988">
                      <a:extLst>
                        <a:ext uri="{28A0092B-C50C-407E-A947-70E740481C1C}">
                          <a14:useLocalDpi xmlns:a14="http://schemas.microsoft.com/office/drawing/2010/main"/>
                        </a:ext>
                      </a:extLst>
                    </a:blip>
                    <a:stretch>
                      <a:fillRect/>
                    </a:stretch>
                  </pic:blipFill>
                  <pic:spPr>
                    <a:xfrm rot="0">
                      <a:off x="0" y="0"/>
                      <a:ext cx="3019425" cy="2089984"/>
                    </a:xfrm>
                    <a:prstGeom prst="rect">
                      <a:avLst/>
                    </a:prstGeom>
                  </pic:spPr>
                </pic:pic>
              </a:graphicData>
            </a:graphic>
            <wp14:sizeRelH relativeFrom="page">
              <wp14:pctWidth>0</wp14:pctWidth>
            </wp14:sizeRelH>
            <wp14:sizeRelV relativeFrom="page">
              <wp14:pctHeight>0</wp14:pctHeight>
            </wp14:sizeRelV>
          </wp:anchor>
        </w:drawing>
      </w:r>
    </w:p>
    <w:p w:rsidR="11D965F1" w:rsidP="0FB40BED" w:rsidRDefault="11D965F1" w14:textId="00F07651" w14:paraId="54D5FE0B">
      <w:pPr>
        <w:pStyle w:val="Normal"/>
      </w:pPr>
      <w:r w:rsidR="04E560BF">
        <w:drawing>
          <wp:anchor distT="0" distB="0" distL="114300" distR="114300" simplePos="0" relativeHeight="251658240" behindDoc="0" locked="0" layoutInCell="1" allowOverlap="1" wp14:editId="39E9173E" wp14:anchorId="0DE1D18A">
            <wp:simplePos x="0" y="0"/>
            <wp:positionH relativeFrom="column">
              <wp:align>left</wp:align>
            </wp:positionH>
            <wp:positionV relativeFrom="paragraph">
              <wp:posOffset>0</wp:posOffset>
            </wp:positionV>
            <wp:extent cx="2998419" cy="2075445"/>
            <wp:effectExtent l="0" t="0" r="0" b="0"/>
            <wp:wrapSquare wrapText="bothSides"/>
            <wp:docPr id="267652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976056" name="Picture 1910976056"/>
                    <pic:cNvPicPr/>
                  </pic:nvPicPr>
                  <pic:blipFill>
                    <a:blip xmlns:r="http://schemas.openxmlformats.org/officeDocument/2006/relationships" r:embed="rId654773246">
                      <a:extLst>
                        <a:ext uri="{28A0092B-C50C-407E-A947-70E740481C1C}">
                          <a14:useLocalDpi xmlns:a14="http://schemas.microsoft.com/office/drawing/2010/main"/>
                        </a:ext>
                      </a:extLst>
                    </a:blip>
                    <a:stretch>
                      <a:fillRect/>
                    </a:stretch>
                  </pic:blipFill>
                  <pic:spPr>
                    <a:xfrm rot="0">
                      <a:off x="0" y="0"/>
                      <a:ext cx="2998419" cy="2075445"/>
                    </a:xfrm>
                    <a:prstGeom prst="rect">
                      <a:avLst/>
                    </a:prstGeom>
                  </pic:spPr>
                </pic:pic>
              </a:graphicData>
            </a:graphic>
            <wp14:sizeRelH relativeFrom="page">
              <wp14:pctWidth>0</wp14:pctWidth>
            </wp14:sizeRelH>
            <wp14:sizeRelV relativeFrom="page">
              <wp14:pctHeight>0</wp14:pctHeight>
            </wp14:sizeRelV>
          </wp:anchor>
        </w:drawing>
      </w:r>
      <w:r w:rsidR="1820E312">
        <w:rPr/>
        <w:t xml:space="preserve">This screenshot shows the student’s quiz history for further maths being displayed. </w:t>
      </w:r>
      <w:r w:rsidR="5AB41260">
        <w:rPr/>
        <w:t>We can see that the score and date of completion is displayed for each attempt. This screenshot shows that success criteria no.12 has been met and is working.</w:t>
      </w:r>
    </w:p>
    <w:p w:rsidR="69A43436" w:rsidP="69A43436" w:rsidRDefault="69A43436" w14:paraId="2E526A59" w14:textId="5F887C8B">
      <w:pPr>
        <w:pStyle w:val="Normal"/>
      </w:pPr>
      <w:r w:rsidR="36994D74">
        <w:drawing>
          <wp:anchor distT="0" distB="0" distL="114300" distR="114300" simplePos="0" relativeHeight="251658240" behindDoc="0" locked="0" layoutInCell="1" allowOverlap="1" wp14:editId="3A05E13F" wp14:anchorId="264FF75B">
            <wp:simplePos x="0" y="0"/>
            <wp:positionH relativeFrom="column">
              <wp:align>left</wp:align>
            </wp:positionH>
            <wp:positionV relativeFrom="paragraph">
              <wp:posOffset>0</wp:posOffset>
            </wp:positionV>
            <wp:extent cx="3017203" cy="2088447"/>
            <wp:effectExtent l="0" t="0" r="0" b="0"/>
            <wp:wrapSquare wrapText="bothSides"/>
            <wp:docPr id="301848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1848694" name="Picture 301848694"/>
                    <pic:cNvPicPr/>
                  </pic:nvPicPr>
                  <pic:blipFill>
                    <a:blip xmlns:r="http://schemas.openxmlformats.org/officeDocument/2006/relationships" r:embed="rId1187068790">
                      <a:extLst>
                        <a:ext uri="{28A0092B-C50C-407E-A947-70E740481C1C}">
                          <a14:useLocalDpi xmlns:a14="http://schemas.microsoft.com/office/drawing/2010/main"/>
                        </a:ext>
                      </a:extLst>
                    </a:blip>
                    <a:stretch>
                      <a:fillRect/>
                    </a:stretch>
                  </pic:blipFill>
                  <pic:spPr>
                    <a:xfrm rot="0">
                      <a:off x="0" y="0"/>
                      <a:ext cx="3017203" cy="2088447"/>
                    </a:xfrm>
                    <a:prstGeom prst="rect">
                      <a:avLst/>
                    </a:prstGeom>
                  </pic:spPr>
                </pic:pic>
              </a:graphicData>
            </a:graphic>
            <wp14:sizeRelH relativeFrom="page">
              <wp14:pctWidth>0</wp14:pctWidth>
            </wp14:sizeRelH>
            <wp14:sizeRelV relativeFrom="page">
              <wp14:pctHeight>0</wp14:pctHeight>
            </wp14:sizeRelV>
          </wp:anchor>
        </w:drawing>
      </w:r>
      <w:r w:rsidR="57676482">
        <w:rPr/>
        <w:t>We can see from the screenshot that the</w:t>
      </w:r>
      <w:r w:rsidR="13CA4942">
        <w:rPr/>
        <w:t xml:space="preserve"> user is being informed for incorrect output. The program also </w:t>
      </w:r>
      <w:r w:rsidR="68A7F0EB">
        <w:rPr/>
        <w:t>informs</w:t>
      </w:r>
      <w:r w:rsidR="13CA4942">
        <w:rPr/>
        <w:t xml:space="preserve"> t</w:t>
      </w:r>
      <w:r w:rsidR="1EC567F2">
        <w:rPr/>
        <w:t xml:space="preserve">he user </w:t>
      </w:r>
      <w:r w:rsidR="5984B884">
        <w:rPr/>
        <w:t>what it requires from the user. This shows that success criteria no.15 is met as program is given response for wron</w:t>
      </w:r>
      <w:r w:rsidR="71E94BBC">
        <w:rPr/>
        <w:t>g input.</w:t>
      </w:r>
    </w:p>
    <w:p w:rsidR="7D4303CD" w:rsidP="107A84E5" w:rsidRDefault="7D4303CD" w14:paraId="36517593" w14:textId="692CCE15">
      <w:pPr>
        <w:pStyle w:val="Normal"/>
      </w:pPr>
      <w:r w:rsidR="2FF253D8">
        <w:drawing>
          <wp:anchor distT="0" distB="0" distL="114300" distR="114300" simplePos="0" relativeHeight="251658240" behindDoc="0" locked="0" layoutInCell="1" allowOverlap="1" wp14:editId="3059CE17" wp14:anchorId="498AE732">
            <wp:simplePos x="0" y="0"/>
            <wp:positionH relativeFrom="column">
              <wp:align>left</wp:align>
            </wp:positionH>
            <wp:positionV relativeFrom="paragraph">
              <wp:posOffset>0</wp:posOffset>
            </wp:positionV>
            <wp:extent cx="3000375" cy="2076798"/>
            <wp:effectExtent l="0" t="0" r="0" b="0"/>
            <wp:wrapSquare wrapText="bothSides"/>
            <wp:docPr id="282546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546125" name="Picture 282546125"/>
                    <pic:cNvPicPr/>
                  </pic:nvPicPr>
                  <pic:blipFill>
                    <a:blip xmlns:r="http://schemas.openxmlformats.org/officeDocument/2006/relationships" r:embed="rId1550103219">
                      <a:extLst>
                        <a:ext uri="{28A0092B-C50C-407E-A947-70E740481C1C}">
                          <a14:useLocalDpi xmlns:a14="http://schemas.microsoft.com/office/drawing/2010/main"/>
                        </a:ext>
                      </a:extLst>
                    </a:blip>
                    <a:stretch>
                      <a:fillRect/>
                    </a:stretch>
                  </pic:blipFill>
                  <pic:spPr>
                    <a:xfrm rot="0">
                      <a:off x="0" y="0"/>
                      <a:ext cx="3000375" cy="2076798"/>
                    </a:xfrm>
                    <a:prstGeom prst="rect">
                      <a:avLst/>
                    </a:prstGeom>
                  </pic:spPr>
                </pic:pic>
              </a:graphicData>
            </a:graphic>
            <wp14:sizeRelH relativeFrom="page">
              <wp14:pctWidth>0</wp14:pctWidth>
            </wp14:sizeRelH>
            <wp14:sizeRelV relativeFrom="page">
              <wp14:pctHeight>0</wp14:pctHeight>
            </wp14:sizeRelV>
          </wp:anchor>
        </w:drawing>
      </w:r>
      <w:r w:rsidR="0CA53A24">
        <w:rPr/>
        <w:t xml:space="preserve">The screenshot shows the user was given three password attempts. As the user </w:t>
      </w:r>
      <w:r w:rsidR="2B0BF81C">
        <w:rPr/>
        <w:t>exceeded</w:t>
      </w:r>
      <w:r w:rsidR="0CA53A24">
        <w:rPr/>
        <w:t xml:space="preserve"> the count, the entry field was locked meaning the user cannot login anymore.</w:t>
      </w:r>
      <w:r w:rsidR="25679E15">
        <w:rPr/>
        <w:t xml:space="preserve"> This shows that the success criteria no. 18 is met.</w:t>
      </w:r>
    </w:p>
    <w:p w:rsidR="7D4303CD" w:rsidP="107A84E5" w:rsidRDefault="7D4303CD" w14:paraId="0398CE73" w14:textId="15C43D88">
      <w:pPr>
        <w:pStyle w:val="Normal"/>
      </w:pPr>
      <w:r w:rsidR="7DD66A68">
        <w:rPr/>
        <w:t>T</w:t>
      </w:r>
      <w:r w:rsidR="7DD66A68">
        <w:rPr/>
        <w:t>his screenshot shows that the user is informed of entering a username that already exists in the database. This shows that the program is keeping the integrity of the database. The user cannot complete the registration process until</w:t>
      </w:r>
      <w:r w:rsidR="29B22CDC">
        <w:rPr/>
        <w:t xml:space="preserve"> a unique username is entered. This shows that success criteria no.19 has been met.</w:t>
      </w:r>
      <w:r w:rsidR="3DAAE06C">
        <w:drawing>
          <wp:anchor distT="0" distB="0" distL="114300" distR="114300" simplePos="0" relativeHeight="251658240" behindDoc="0" locked="0" layoutInCell="1" allowOverlap="1" wp14:editId="688C79B8" wp14:anchorId="2373EE82">
            <wp:simplePos x="0" y="0"/>
            <wp:positionH relativeFrom="column">
              <wp:align>left</wp:align>
            </wp:positionH>
            <wp:positionV relativeFrom="paragraph">
              <wp:posOffset>0</wp:posOffset>
            </wp:positionV>
            <wp:extent cx="2990850" cy="2070206"/>
            <wp:effectExtent l="0" t="0" r="0" b="0"/>
            <wp:wrapSquare wrapText="bothSides"/>
            <wp:docPr id="796424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424899" name="Picture 796424899"/>
                    <pic:cNvPicPr/>
                  </pic:nvPicPr>
                  <pic:blipFill>
                    <a:blip xmlns:r="http://schemas.openxmlformats.org/officeDocument/2006/relationships" r:embed="rId2140197003">
                      <a:extLst>
                        <a:ext uri="{28A0092B-C50C-407E-A947-70E740481C1C}">
                          <a14:useLocalDpi xmlns:a14="http://schemas.microsoft.com/office/drawing/2010/main"/>
                        </a:ext>
                      </a:extLst>
                    </a:blip>
                    <a:stretch>
                      <a:fillRect/>
                    </a:stretch>
                  </pic:blipFill>
                  <pic:spPr>
                    <a:xfrm rot="0">
                      <a:off x="0" y="0"/>
                      <a:ext cx="2990850" cy="2070206"/>
                    </a:xfrm>
                    <a:prstGeom prst="rect">
                      <a:avLst/>
                    </a:prstGeom>
                  </pic:spPr>
                </pic:pic>
              </a:graphicData>
            </a:graphic>
            <wp14:sizeRelH relativeFrom="page">
              <wp14:pctWidth>0</wp14:pctWidth>
            </wp14:sizeRelH>
            <wp14:sizeRelV relativeFrom="page">
              <wp14:pctHeight>0</wp14:pctHeight>
            </wp14:sizeRelV>
          </wp:anchor>
        </w:drawing>
      </w:r>
    </w:p>
    <w:p w:rsidR="3B4D6AF7" w:rsidP="5EA3C8B9" w:rsidRDefault="3B4D6AF7" w14:paraId="0B478D6A" w14:textId="2CDBD07E">
      <w:pPr>
        <w:pStyle w:val="Heading2"/>
      </w:pPr>
      <w:bookmarkStart w:name="_Toc104945963" w:id="959045792"/>
      <w:r w:rsidR="3B4D6AF7">
        <w:rPr/>
        <w:t>4.2 User Feedback</w:t>
      </w:r>
      <w:bookmarkEnd w:id="959045792"/>
    </w:p>
    <w:p w:rsidR="5725DBE6" w:rsidP="5EA3C8B9" w:rsidRDefault="5725DBE6" w14:paraId="10535233" w14:textId="7317FF61">
      <w:pPr>
        <w:pStyle w:val="Heading3"/>
      </w:pPr>
      <w:bookmarkStart w:name="_Toc1964977027" w:id="495977814"/>
      <w:r w:rsidR="5725DBE6">
        <w:rPr/>
        <w:t>Questionnaire</w:t>
      </w:r>
      <w:bookmarkEnd w:id="495977814"/>
    </w:p>
    <w:p w:rsidR="5725DBE6" w:rsidP="5EA3C8B9" w:rsidRDefault="5725DBE6" w14:paraId="002933ED" w14:textId="2F45BB80">
      <w:pPr>
        <w:pStyle w:val="Normal"/>
      </w:pPr>
      <w:r w:rsidR="5725DBE6">
        <w:rPr/>
        <w:t>1. Rate the ease of use for my solution from 1 to 10</w:t>
      </w:r>
      <w:r w:rsidR="011D48ED">
        <w:rPr/>
        <w:t>?</w:t>
      </w:r>
    </w:p>
    <w:p w:rsidR="5725DBE6" w:rsidP="5EA3C8B9" w:rsidRDefault="5725DBE6" w14:paraId="42C2D5DB" w14:textId="3C8380A4">
      <w:pPr>
        <w:pStyle w:val="Normal"/>
      </w:pPr>
      <w:r w:rsidR="5725DBE6">
        <w:rPr/>
        <w:t xml:space="preserve">2. </w:t>
      </w:r>
      <w:r w:rsidR="3D43F313">
        <w:rPr/>
        <w:t>What is the reason for the rating</w:t>
      </w:r>
      <w:r w:rsidR="61766336">
        <w:rPr/>
        <w:t>?</w:t>
      </w:r>
    </w:p>
    <w:p w:rsidR="3D43F313" w:rsidP="5EA3C8B9" w:rsidRDefault="3D43F313" w14:paraId="74445E34" w14:textId="51BDB308">
      <w:pPr>
        <w:pStyle w:val="Normal"/>
      </w:pPr>
      <w:r w:rsidR="3D43F313">
        <w:rPr/>
        <w:t xml:space="preserve">3. Rate the effectiveness of my solution </w:t>
      </w:r>
      <w:r w:rsidR="01DC4D67">
        <w:rPr/>
        <w:t>from 1 to 10</w:t>
      </w:r>
      <w:r w:rsidR="1447F5C7">
        <w:rPr/>
        <w:t>?</w:t>
      </w:r>
    </w:p>
    <w:p w:rsidR="01DC4D67" w:rsidP="5EA3C8B9" w:rsidRDefault="01DC4D67" w14:paraId="39F6CA17" w14:textId="790415F4">
      <w:pPr>
        <w:pStyle w:val="Normal"/>
      </w:pPr>
      <w:r w:rsidR="01DC4D67">
        <w:rPr/>
        <w:t>4. What is the reason for your rating</w:t>
      </w:r>
      <w:r w:rsidR="7D92A583">
        <w:rPr/>
        <w:t>?</w:t>
      </w:r>
    </w:p>
    <w:p w:rsidR="01DC4D67" w:rsidP="5EA3C8B9" w:rsidRDefault="01DC4D67" w14:paraId="305F1CFC" w14:textId="118AFF86">
      <w:pPr>
        <w:pStyle w:val="Normal"/>
      </w:pPr>
      <w:r w:rsidR="01DC4D67">
        <w:rPr/>
        <w:t xml:space="preserve">5. Any ideas of improvements? </w:t>
      </w:r>
    </w:p>
    <w:p w:rsidR="7C66A697" w:rsidP="5EA3C8B9" w:rsidRDefault="7C66A697" w14:paraId="19F63EBF" w14:textId="6D9168E5">
      <w:pPr>
        <w:pStyle w:val="Heading3"/>
      </w:pPr>
      <w:bookmarkStart w:name="_Toc1324152109" w:id="1896779136"/>
      <w:r w:rsidR="7C66A697">
        <w:rPr/>
        <w:t>Response</w:t>
      </w:r>
      <w:r w:rsidR="208A3988">
        <w:rPr/>
        <w:t>s</w:t>
      </w:r>
      <w:bookmarkEnd w:id="1896779136"/>
    </w:p>
    <w:p w:rsidR="37D77165" w:rsidP="5EA3C8B9" w:rsidRDefault="37D77165" w14:paraId="6418D48B" w14:textId="1415DD4C">
      <w:pPr>
        <w:pStyle w:val="Normal"/>
      </w:pPr>
      <w:r w:rsidR="37D77165">
        <w:rPr/>
        <w:t>Dr. Roberts (Teacher):</w:t>
      </w:r>
    </w:p>
    <w:p w:rsidR="5EA3C8B9" w:rsidP="5EA3C8B9" w:rsidRDefault="5EA3C8B9" w14:paraId="5728013E" w14:textId="7857B890">
      <w:pPr>
        <w:pStyle w:val="Normal"/>
      </w:pPr>
      <w:r w:rsidR="5EA3C8B9">
        <w:rPr/>
        <w:t xml:space="preserve">1. </w:t>
      </w:r>
      <w:r w:rsidR="37D77165">
        <w:rPr/>
        <w:t>9/10</w:t>
      </w:r>
    </w:p>
    <w:p w:rsidR="37D77165" w:rsidP="5EA3C8B9" w:rsidRDefault="37D77165" w14:paraId="4E558DFA" w14:textId="0328D999">
      <w:pPr>
        <w:pStyle w:val="Normal"/>
      </w:pPr>
      <w:r w:rsidR="37D77165">
        <w:rPr/>
        <w:t xml:space="preserve">2. The system is clear and understandable. It </w:t>
      </w:r>
      <w:r w:rsidR="33ED278B">
        <w:rPr/>
        <w:t xml:space="preserve">starts with a welcome page with is nice to see. It then allows users to login in or register if they </w:t>
      </w:r>
      <w:r w:rsidR="33ED278B">
        <w:rPr/>
        <w:t>don’t</w:t>
      </w:r>
      <w:r w:rsidR="33ED278B">
        <w:rPr/>
        <w:t xml:space="preserve"> have an account. The system was clear because it had labels explaining wh</w:t>
      </w:r>
      <w:r w:rsidR="33F52021">
        <w:rPr/>
        <w:t xml:space="preserve">at information was needed. This made the program easy to understand for first users like me. This is why </w:t>
      </w:r>
      <w:r w:rsidR="7723FA2E">
        <w:rPr/>
        <w:t>I</w:t>
      </w:r>
      <w:r w:rsidR="33F52021">
        <w:rPr/>
        <w:t xml:space="preserve"> rated it a 9</w:t>
      </w:r>
      <w:r w:rsidR="4070FCBA">
        <w:rPr/>
        <w:t>/10</w:t>
      </w:r>
    </w:p>
    <w:p w:rsidR="1C73B1F0" w:rsidP="5EA3C8B9" w:rsidRDefault="1C73B1F0" w14:paraId="27A6ACBA" w14:textId="5D5931E1">
      <w:pPr>
        <w:pStyle w:val="Normal"/>
      </w:pPr>
      <w:r w:rsidR="1C73B1F0">
        <w:rPr/>
        <w:t xml:space="preserve">3. </w:t>
      </w:r>
      <w:r w:rsidR="18C20A06">
        <w:rPr/>
        <w:t>10/10</w:t>
      </w:r>
    </w:p>
    <w:p w:rsidR="18C20A06" w:rsidP="5EA3C8B9" w:rsidRDefault="18C20A06" w14:paraId="5FBB9A29" w14:textId="71A67DDE">
      <w:pPr>
        <w:pStyle w:val="Normal"/>
      </w:pPr>
      <w:r w:rsidR="18C20A06">
        <w:rPr/>
        <w:t>4. I have rated it a 10/10 as executes all the processes perfectly and allows me to create and edit quizzes.</w:t>
      </w:r>
      <w:r w:rsidR="7D62E462">
        <w:rPr/>
        <w:t xml:space="preserve"> It also allows me to see student’s report and check the leaderboard which allows me to plan resources for my lessons.</w:t>
      </w:r>
    </w:p>
    <w:p w:rsidR="708F9E7D" w:rsidP="5EA3C8B9" w:rsidRDefault="708F9E7D" w14:paraId="3D8C193B" w14:textId="36FF895C">
      <w:pPr>
        <w:pStyle w:val="Normal"/>
      </w:pPr>
      <w:r w:rsidR="708F9E7D">
        <w:rPr/>
        <w:t>5. An improvement would be to no</w:t>
      </w:r>
      <w:r w:rsidR="2571997D">
        <w:rPr/>
        <w:t>t</w:t>
      </w:r>
      <w:r w:rsidR="708F9E7D">
        <w:rPr/>
        <w:t xml:space="preserve"> require </w:t>
      </w:r>
      <w:r w:rsidR="5C84DC37">
        <w:rPr/>
        <w:t xml:space="preserve">any </w:t>
      </w:r>
      <w:r w:rsidR="708F9E7D">
        <w:rPr/>
        <w:t xml:space="preserve">unnecessary details of the user </w:t>
      </w:r>
      <w:r w:rsidR="708F9E7D">
        <w:rPr/>
        <w:t>such as</w:t>
      </w:r>
      <w:r w:rsidR="266F7827">
        <w:rPr/>
        <w:t xml:space="preserve"> age. The system should be either use it in its processes or not ask for it at all.</w:t>
      </w:r>
      <w:r w:rsidR="0B56D481">
        <w:rPr/>
        <w:t xml:space="preserve"> Another improvement would be to provide more analytics reports for individual students so I can provide individual support</w:t>
      </w:r>
      <w:r w:rsidR="2205E29D">
        <w:rPr/>
        <w:t xml:space="preserve"> to students</w:t>
      </w:r>
      <w:r w:rsidR="0B56D481">
        <w:rPr/>
        <w:t>.</w:t>
      </w:r>
    </w:p>
    <w:p w:rsidR="266F7827" w:rsidP="5EA3C8B9" w:rsidRDefault="266F7827" w14:paraId="42320825" w14:textId="34F958DC">
      <w:pPr>
        <w:pStyle w:val="Normal"/>
      </w:pPr>
      <w:r w:rsidR="266F7827">
        <w:rPr/>
        <w:t>Dr. Roberts has provided valuable feedback. He rated the ease of solution a 9/10 which shows it is easy to use for teacher. He also praises the labels wh</w:t>
      </w:r>
      <w:r w:rsidR="58B98B8E">
        <w:rPr/>
        <w:t xml:space="preserve">ich makes it clear what input the system wants. He rated the effectiveness of the system, a 10/10 which shows that it fulfils </w:t>
      </w:r>
      <w:r w:rsidR="02131FA2">
        <w:rPr/>
        <w:t>its</w:t>
      </w:r>
      <w:r w:rsidR="58FDF91D">
        <w:rPr/>
        <w:t xml:space="preserve"> purpose. For improvements, he suggests that all input for registration should be </w:t>
      </w:r>
      <w:r w:rsidR="21E5144F">
        <w:rPr/>
        <w:t>utilised</w:t>
      </w:r>
      <w:r w:rsidR="58FDF91D">
        <w:rPr/>
        <w:t xml:space="preserve"> </w:t>
      </w:r>
      <w:r w:rsidR="3CB32F68">
        <w:rPr/>
        <w:t>properly and that the reports sections should have better analytics. It should provide individual reports for students and more feature so the teacher can provide individual support.</w:t>
      </w:r>
    </w:p>
    <w:p w:rsidR="7C66A697" w:rsidP="5EA3C8B9" w:rsidRDefault="7C66A697" w14:paraId="5D0C965E" w14:textId="029FC6C8">
      <w:pPr>
        <w:pStyle w:val="Normal"/>
      </w:pPr>
      <w:r w:rsidR="7C66A697">
        <w:rPr/>
        <w:t>Aarron (Student)</w:t>
      </w:r>
      <w:r w:rsidR="72721141">
        <w:rPr/>
        <w:t>:</w:t>
      </w:r>
    </w:p>
    <w:p w:rsidR="12C63734" w:rsidP="5EA3C8B9" w:rsidRDefault="12C63734" w14:paraId="3A197C37" w14:textId="7FD94153">
      <w:pPr>
        <w:pStyle w:val="ListParagraph"/>
        <w:numPr>
          <w:ilvl w:val="0"/>
          <w:numId w:val="52"/>
        </w:numPr>
        <w:spacing w:before="0" w:beforeAutospacing="off" w:after="0" w:afterAutospacing="off"/>
        <w:ind w:left="24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8/10</w:t>
      </w:r>
    </w:p>
    <w:p w:rsidR="12C63734" w:rsidP="5EA3C8B9" w:rsidRDefault="12C63734" w14:paraId="7A6484F7" w14:textId="381D6C61">
      <w:pPr>
        <w:pStyle w:val="ListParagraph"/>
        <w:numPr>
          <w:ilvl w:val="0"/>
          <w:numId w:val="52"/>
        </w:numPr>
        <w:spacing w:before="0" w:beforeAutospacing="off" w:after="0" w:afterAutospacing="off"/>
        <w:ind w:left="24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The system is easy to use, and I rated it 8/10 because everything works as expected. </w:t>
      </w: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It’s</w:t>
      </w: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very clear</w:t>
      </w: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and user-friendly, so users can quickly understand how to use it on their first try. The system is also very customisable on the quiz create, making it perfect for teachers. But the design feels a bit basic, which might affect the overall user experience in terms of ease of interaction.</w:t>
      </w:r>
    </w:p>
    <w:p w:rsidR="12C63734" w:rsidP="5EA3C8B9" w:rsidRDefault="12C63734" w14:paraId="0701BE07" w14:textId="5B25EA88">
      <w:pPr>
        <w:pStyle w:val="ListParagraph"/>
        <w:numPr>
          <w:ilvl w:val="0"/>
          <w:numId w:val="53"/>
        </w:numPr>
        <w:spacing w:before="0" w:beforeAutospacing="off" w:after="0" w:afterAutospacing="off"/>
        <w:ind w:left="24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7/10</w:t>
      </w:r>
    </w:p>
    <w:p w:rsidR="12C63734" w:rsidP="5EA3C8B9" w:rsidRDefault="12C63734" w14:paraId="6840B40D" w14:textId="68C3CA3E">
      <w:pPr>
        <w:pStyle w:val="ListParagraph"/>
        <w:numPr>
          <w:ilvl w:val="0"/>
          <w:numId w:val="53"/>
        </w:numPr>
        <w:spacing w:before="0" w:beforeAutospacing="off" w:after="0" w:afterAutospacing="off"/>
        <w:ind w:left="24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it works well in most cases. The system does what </w:t>
      </w: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it's</w:t>
      </w: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supposed to do, making it effective for its purpose. But there are some areas where it could be improved, so I rated 7/10 </w:t>
      </w:r>
    </w:p>
    <w:p w:rsidR="12C63734" w:rsidP="5EA3C8B9" w:rsidRDefault="12C63734" w14:paraId="4D96828B" w14:textId="1BF8962D">
      <w:pPr>
        <w:pStyle w:val="ListParagraph"/>
        <w:numPr>
          <w:ilvl w:val="0"/>
          <w:numId w:val="54"/>
        </w:numPr>
        <w:spacing w:before="0" w:beforeAutospacing="off" w:after="0" w:afterAutospacing="off"/>
        <w:ind w:left="24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For the improvements. when a user is a teacher and wants to edit the quiz, they </w:t>
      </w: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have to</w:t>
      </w: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change all the questions. If I want to keep some of the current questions, I </w:t>
      </w: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have to</w:t>
      </w:r>
      <w:r w:rsidRPr="5EA3C8B9" w:rsidR="12C6373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remember that question detail and then to re-input them myself. This could be improved because it is not always necessary to change all the questions.</w:t>
      </w:r>
    </w:p>
    <w:p w:rsidR="5EA3C8B9" w:rsidP="5EA3C8B9" w:rsidRDefault="5EA3C8B9" w14:paraId="6CF1A7FC" w14:textId="26DC04C2">
      <w:pPr>
        <w:pStyle w:val="ListParagraph"/>
        <w:spacing w:before="0" w:beforeAutospacing="off" w:after="0" w:afterAutospacing="off"/>
        <w:ind w:left="24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p>
    <w:p w:rsidR="0EA8E3C3" w:rsidP="5EA3C8B9" w:rsidRDefault="0EA8E3C3" w14:paraId="4B68CB5A" w14:textId="436CA4F6">
      <w:pPr>
        <w:pStyle w:val="Normal"/>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5EA3C8B9" w:rsidR="0EA8E3C3">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Aaron rates the ease of use an 8/10 </w:t>
      </w:r>
      <w:r w:rsidRPr="5EA3C8B9" w:rsidR="27ADB5B3">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and says that the interface is user friendly and easy to understand for first time users. Howe</w:t>
      </w:r>
      <w:r w:rsidRPr="5EA3C8B9" w:rsidR="3F5087F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ver, he points out that that design is basic which will affect user interaction</w:t>
      </w:r>
      <w:r w:rsidRPr="5EA3C8B9" w:rsidR="3F5087F4">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w:t>
      </w:r>
      <w:r w:rsidRPr="5EA3C8B9" w:rsidR="44239176">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5EA3C8B9" w:rsidR="44239176">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The effectiveness of the solution is rated 7/10 as it does what it is supposed to do but they are some areas that need improvement.</w:t>
      </w:r>
      <w:r w:rsidRPr="5EA3C8B9" w:rsidR="1B63033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The improvement suggested </w:t>
      </w:r>
      <w:r w:rsidRPr="5EA3C8B9" w:rsidR="2C821613">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was</w:t>
      </w:r>
      <w:r w:rsidRPr="5EA3C8B9" w:rsidR="1B63033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to allow teacher</w:t>
      </w:r>
      <w:r w:rsidRPr="5EA3C8B9" w:rsidR="249BA9E8">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w:t>
      </w:r>
      <w:r w:rsidRPr="5EA3C8B9" w:rsidR="1B63033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to edit specific questions instead of being forced to edit all questions. </w:t>
      </w:r>
    </w:p>
    <w:p w:rsidR="61B6D9D5" w:rsidP="5EA3C8B9" w:rsidRDefault="61B6D9D5" w14:paraId="5282438E" w14:textId="6EA57FE9">
      <w:pPr>
        <w:pStyle w:val="Normal"/>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5EA3C8B9" w:rsidR="61B6D9D5">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John (Student):</w:t>
      </w:r>
    </w:p>
    <w:p w:rsidR="58CA30CA" w:rsidP="5EA3C8B9" w:rsidRDefault="58CA30CA" w14:paraId="6E627E91" w14:textId="15082F7B">
      <w:pPr>
        <w:pStyle w:val="Normal"/>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5EA3C8B9" w:rsidR="58CA30CA">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1. 7/10</w:t>
      </w:r>
    </w:p>
    <w:p w:rsidR="58CA30CA" w:rsidP="5EA3C8B9" w:rsidRDefault="58CA30CA" w14:paraId="7DEF9F55" w14:textId="1F615D0C">
      <w:pPr>
        <w:pStyle w:val="Normal"/>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5EA3C8B9" w:rsidR="58CA30CA">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2. </w:t>
      </w:r>
      <w:r w:rsidRPr="5EA3C8B9" w:rsidR="5B6787FA">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The system is clear to use. The labelling is off centre which makes it difficult to understand</w:t>
      </w:r>
      <w:r w:rsidRPr="5EA3C8B9" w:rsidR="6F2553F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The customisation is easy to use and </w:t>
      </w:r>
      <w:r w:rsidRPr="5EA3C8B9" w:rsidR="6F2553F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attempting</w:t>
      </w:r>
      <w:r w:rsidRPr="5EA3C8B9" w:rsidR="6F2553F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quiz is clear as well. This is why I rated it a 7/10</w:t>
      </w:r>
    </w:p>
    <w:p w:rsidR="6F2553FC" w:rsidP="5EA3C8B9" w:rsidRDefault="6F2553FC" w14:paraId="1CE007E1" w14:textId="3494C8C4">
      <w:pPr>
        <w:pStyle w:val="Normal"/>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5EA3C8B9" w:rsidR="6F2553F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3. 9/10</w:t>
      </w:r>
    </w:p>
    <w:p w:rsidR="6F2553FC" w:rsidP="5EA3C8B9" w:rsidRDefault="6F2553FC" w14:paraId="1A2196C1" w14:textId="3A9CBF0E">
      <w:pPr>
        <w:pStyle w:val="Normal"/>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5EA3C8B9" w:rsidR="6F2553F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4. It is effective as it allows me to </w:t>
      </w:r>
      <w:r w:rsidRPr="5EA3C8B9" w:rsidR="6F2553F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attempt</w:t>
      </w:r>
      <w:r w:rsidRPr="5EA3C8B9" w:rsidR="6F2553F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quizzes and view my quiz history. I like the leaderboard which motivates me to complete more quizzes. However, </w:t>
      </w:r>
      <w:r w:rsidRPr="5EA3C8B9" w:rsidR="6CAE6B70">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 wish that the reports page displayed more detailed analysis.</w:t>
      </w:r>
    </w:p>
    <w:p w:rsidR="6CAE6B70" w:rsidP="5EA3C8B9" w:rsidRDefault="6CAE6B70" w14:paraId="28236065" w14:textId="0E80038D">
      <w:pPr>
        <w:pStyle w:val="Normal"/>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5EA3C8B9" w:rsidR="6CAE6B70">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5. </w:t>
      </w:r>
      <w:r w:rsidRPr="5EA3C8B9" w:rsidR="1A0A66A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 think the program</w:t>
      </w:r>
      <w:r w:rsidRPr="5EA3C8B9" w:rsidR="1A0A66A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needs many improvements such as having more detailed analytics for the reports page. I think it should give details on what topics I should improve upon. I also</w:t>
      </w:r>
      <w:r w:rsidRPr="5EA3C8B9" w:rsidR="3062FFF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think that the quiz attempt should give instant feedback to inform me that the question is correct or wrong and display the total score I </w:t>
      </w:r>
      <w:r w:rsidRPr="5EA3C8B9" w:rsidR="6A23AA6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received</w:t>
      </w:r>
      <w:r w:rsidRPr="5EA3C8B9" w:rsidR="3062FFF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for the quiz</w:t>
      </w:r>
      <w:r w:rsidRPr="5EA3C8B9" w:rsidR="3E2999C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w:t>
      </w:r>
    </w:p>
    <w:p w:rsidR="3E2999CE" w:rsidP="5EA3C8B9" w:rsidRDefault="3E2999CE" w14:paraId="42E77896" w14:textId="181B529C">
      <w:pPr>
        <w:pStyle w:val="Normal"/>
        <w:spacing w:before="0" w:beforeAutospacing="off" w:after="0" w:afterAutospacing="off"/>
        <w:ind w:left="0" w:righ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5EA3C8B9" w:rsidR="3E2999CE">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John has provided valuable feedback about the program. He rates the ease of use a 7/10 because the labels are not centred properly.</w:t>
      </w:r>
      <w:r w:rsidRPr="5EA3C8B9" w:rsidR="3CF7C36A">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He also rates the effectiveness of the solution a 9/10</w:t>
      </w:r>
      <w:r w:rsidRPr="5EA3C8B9" w:rsidR="589C11E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as it allows john to successfully complete quizzes and check his reports. He recommends </w:t>
      </w:r>
      <w:r w:rsidRPr="5EA3C8B9" w:rsidR="3DFCDA1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making</w:t>
      </w:r>
      <w:r w:rsidRPr="5EA3C8B9" w:rsidR="589C11E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the report section more detailed a</w:t>
      </w:r>
      <w:r w:rsidRPr="5EA3C8B9" w:rsidR="701A5EF8">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nd quiz attempt</w:t>
      </w:r>
      <w:r w:rsidRPr="5EA3C8B9" w:rsidR="69BCE5CD">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5EA3C8B9" w:rsidR="701A5EF8">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page should provide feedback </w:t>
      </w:r>
      <w:r w:rsidRPr="5EA3C8B9" w:rsidR="11766C16">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for each question attempted.</w:t>
      </w:r>
    </w:p>
    <w:p w:rsidR="7D4303CD" w:rsidP="712F6686" w:rsidRDefault="7D4303CD" w14:paraId="1DA61CBF" w14:textId="0F7D2016">
      <w:pPr>
        <w:pStyle w:val="Heading2"/>
      </w:pPr>
      <w:bookmarkStart w:name="_Toc1505586321" w:id="2135742445"/>
      <w:r w:rsidR="513BAA46">
        <w:rPr/>
        <w:t>4.</w:t>
      </w:r>
      <w:r w:rsidR="530D9121">
        <w:rPr/>
        <w:t>3</w:t>
      </w:r>
      <w:r w:rsidR="513BAA46">
        <w:rPr/>
        <w:t xml:space="preserve"> Strengths</w:t>
      </w:r>
      <w:bookmarkEnd w:id="2135742445"/>
    </w:p>
    <w:p w:rsidR="7D4303CD" w:rsidP="712F6686" w:rsidRDefault="7D4303CD" w14:paraId="69F0BF9E" w14:textId="7FCE0E6B">
      <w:pPr>
        <w:pStyle w:val="Normal"/>
      </w:pPr>
      <w:r w:rsidR="4915B44C">
        <w:rPr/>
        <w:t>1. User friendly interface</w:t>
      </w:r>
    </w:p>
    <w:p w:rsidR="7D4303CD" w:rsidP="712F6686" w:rsidRDefault="7D4303CD" w14:paraId="7471F8EF" w14:textId="5F9FC70D">
      <w:pPr>
        <w:pStyle w:val="Normal"/>
      </w:pPr>
      <w:r w:rsidR="4915B44C">
        <w:rPr/>
        <w:t>A</w:t>
      </w:r>
      <w:r w:rsidR="7CF58F4F">
        <w:rPr/>
        <w:t xml:space="preserve"> key</w:t>
      </w:r>
      <w:r w:rsidR="4915B44C">
        <w:rPr/>
        <w:t xml:space="preserve"> strength of the program is that it has a simple graphical interface.</w:t>
      </w:r>
      <w:r w:rsidR="338E9212">
        <w:rPr/>
        <w:t xml:space="preserve"> The interface was designed with both teachers and students kept in mind, who are both primary stakeholder in the analysis section.</w:t>
      </w:r>
      <w:r w:rsidR="5EBD2921">
        <w:rPr/>
        <w:t xml:space="preserve"> The interface </w:t>
      </w:r>
      <w:r w:rsidR="5EBD2921">
        <w:rPr/>
        <w:t>contains</w:t>
      </w:r>
      <w:r w:rsidR="5EBD2921">
        <w:rPr/>
        <w:t xml:space="preserve"> large buttons, clear </w:t>
      </w:r>
      <w:r w:rsidR="5EBD2921">
        <w:rPr/>
        <w:t>labels</w:t>
      </w:r>
      <w:r w:rsidR="5EBD2921">
        <w:rPr/>
        <w:t xml:space="preserve"> and minimal widgets to keep the interface simple and easy to navigate.</w:t>
      </w:r>
      <w:r w:rsidR="035F01E1">
        <w:rPr/>
        <w:t xml:space="preserve"> During </w:t>
      </w:r>
      <w:r w:rsidR="4B096568">
        <w:rPr/>
        <w:t xml:space="preserve">stakeholder </w:t>
      </w:r>
      <w:r w:rsidR="035F01E1">
        <w:rPr/>
        <w:t>testing,</w:t>
      </w:r>
      <w:r w:rsidR="11594568">
        <w:rPr/>
        <w:t xml:space="preserve"> users were able to use program easily with no instructions as the labels guided them.</w:t>
      </w:r>
    </w:p>
    <w:p w:rsidR="7D4303CD" w:rsidP="712F6686" w:rsidRDefault="7D4303CD" w14:paraId="2EFF7D4F" w14:textId="41B60C3A">
      <w:pPr>
        <w:pStyle w:val="Normal"/>
      </w:pPr>
      <w:r w:rsidR="11594568">
        <w:rPr/>
        <w:t>2. Role based system</w:t>
      </w:r>
    </w:p>
    <w:p w:rsidR="7D4303CD" w:rsidP="712F6686" w:rsidRDefault="7D4303CD" w14:paraId="77DBD023" w14:textId="3649B6C1">
      <w:pPr>
        <w:pStyle w:val="Normal"/>
      </w:pPr>
      <w:r w:rsidR="11594568">
        <w:rPr/>
        <w:t xml:space="preserve">Another strength of the program is that is has </w:t>
      </w:r>
      <w:r w:rsidR="041991D5">
        <w:rPr/>
        <w:t>separate</w:t>
      </w:r>
      <w:r w:rsidR="7B399152">
        <w:rPr/>
        <w:t xml:space="preserve"> interfac</w:t>
      </w:r>
      <w:r w:rsidR="11594568">
        <w:rPr/>
        <w:t xml:space="preserve">es for </w:t>
      </w:r>
      <w:r w:rsidR="1568160D">
        <w:rPr/>
        <w:t xml:space="preserve">different </w:t>
      </w:r>
      <w:r w:rsidR="11594568">
        <w:rPr/>
        <w:t>account types.</w:t>
      </w:r>
      <w:r w:rsidR="01D3D013">
        <w:rPr/>
        <w:t xml:space="preserve"> This ensures that students cannot access feature</w:t>
      </w:r>
      <w:r w:rsidR="4A13753A">
        <w:rPr/>
        <w:t>s</w:t>
      </w:r>
      <w:r w:rsidR="01D3D013">
        <w:rPr/>
        <w:t xml:space="preserve"> exclusive to teachers such as quiz creation</w:t>
      </w:r>
      <w:r w:rsidR="5AABE546">
        <w:rPr/>
        <w:t>, which improves security</w:t>
      </w:r>
      <w:r w:rsidR="01D3D013">
        <w:rPr/>
        <w:t xml:space="preserve">. This </w:t>
      </w:r>
      <w:r w:rsidR="53BA402D">
        <w:rPr/>
        <w:t>system ensures that each user type is only displayed feature relevant to their roles, which allows task to be completed without confusion. However</w:t>
      </w:r>
      <w:r w:rsidR="3019D9DE">
        <w:rPr/>
        <w:t xml:space="preserve">, </w:t>
      </w:r>
      <w:r w:rsidR="73C407AA">
        <w:rPr/>
        <w:t xml:space="preserve">some modules such as quiz attempt and leaderboards, are shared between teachers and students. This reduces code duplication and development time. It also </w:t>
      </w:r>
      <w:r w:rsidR="021ED686">
        <w:rPr/>
        <w:t>improves</w:t>
      </w:r>
      <w:r w:rsidR="73C407AA">
        <w:rPr/>
        <w:t xml:space="preserve"> mainta</w:t>
      </w:r>
      <w:r w:rsidR="1E1648F4">
        <w:rPr/>
        <w:t>inability</w:t>
      </w:r>
      <w:r w:rsidR="73C407AA">
        <w:rPr/>
        <w:t xml:space="preserve"> as </w:t>
      </w:r>
      <w:r w:rsidR="7755A9D3">
        <w:rPr/>
        <w:t>updates need to be made to one module for both users.</w:t>
      </w:r>
    </w:p>
    <w:p w:rsidR="7D4303CD" w:rsidP="712F6686" w:rsidRDefault="7D4303CD" w14:paraId="6B32C013" w14:textId="67424F96">
      <w:pPr>
        <w:pStyle w:val="Normal"/>
      </w:pPr>
      <w:r w:rsidR="114C7C8D">
        <w:rPr/>
        <w:t xml:space="preserve">3. </w:t>
      </w:r>
      <w:r w:rsidR="114C7C8D">
        <w:rPr/>
        <w:t>Automatic</w:t>
      </w:r>
      <w:r w:rsidR="114C7C8D">
        <w:rPr/>
        <w:t xml:space="preserve"> quiz marking</w:t>
      </w:r>
    </w:p>
    <w:p w:rsidR="7D4303CD" w:rsidP="712F6686" w:rsidRDefault="7D4303CD" w14:paraId="4FEFF5C5" w14:textId="7791B174">
      <w:pPr>
        <w:pStyle w:val="Normal"/>
      </w:pPr>
      <w:r w:rsidR="04308026">
        <w:rPr/>
        <w:t>The program has an automatic marking system which checks students answer and awards marks instantly. This is a major strength as it reduces the workload for teachers</w:t>
      </w:r>
      <w:r w:rsidR="44F2A09F">
        <w:rPr/>
        <w:t xml:space="preserve"> as it removes manual marking which allows them to focus on analysing student performance. The program </w:t>
      </w:r>
      <w:r w:rsidR="7542D309">
        <w:rPr/>
        <w:t xml:space="preserve">uses multiple question types, with each using an algorithm. For example, long answer question uses pattern recognition and multiple choice </w:t>
      </w:r>
      <w:r w:rsidR="75CC3695">
        <w:rPr/>
        <w:t>use</w:t>
      </w:r>
      <w:r w:rsidR="7542D309">
        <w:rPr/>
        <w:t xml:space="preserve"> a</w:t>
      </w:r>
      <w:r w:rsidR="5CA2376A">
        <w:rPr/>
        <w:t xml:space="preserve">n equality comparison. This shows that the marking system is flexible </w:t>
      </w:r>
      <w:r w:rsidR="1B829DD1">
        <w:rPr/>
        <w:t>depending</w:t>
      </w:r>
      <w:r w:rsidR="5CA2376A">
        <w:rPr/>
        <w:t xml:space="preserve"> on the question type. Testing shows that the marking system gives </w:t>
      </w:r>
      <w:r w:rsidR="5CA2376A">
        <w:rPr/>
        <w:t>accurate</w:t>
      </w:r>
      <w:r w:rsidR="5CA2376A">
        <w:rPr/>
        <w:t xml:space="preserve"> and </w:t>
      </w:r>
      <w:r w:rsidR="36F79022">
        <w:rPr/>
        <w:t>consistent</w:t>
      </w:r>
      <w:r w:rsidR="5CA2376A">
        <w:rPr/>
        <w:t xml:space="preserve"> results which meets the succes</w:t>
      </w:r>
      <w:r w:rsidR="0D54A53D">
        <w:rPr/>
        <w:t>s</w:t>
      </w:r>
      <w:r w:rsidR="5CA2376A">
        <w:rPr/>
        <w:t xml:space="preserve"> crit</w:t>
      </w:r>
      <w:r w:rsidR="27586FA0">
        <w:rPr/>
        <w:t>eria of having automatic marking.</w:t>
      </w:r>
    </w:p>
    <w:p w:rsidR="7D4303CD" w:rsidP="712F6686" w:rsidRDefault="7D4303CD" w14:paraId="1D08D52F" w14:textId="3F71C37A">
      <w:pPr>
        <w:pStyle w:val="Normal"/>
      </w:pPr>
      <w:r w:rsidR="0627501B">
        <w:rPr/>
        <w:t>4. Secure login system</w:t>
      </w:r>
    </w:p>
    <w:p w:rsidR="7D4303CD" w:rsidP="712F6686" w:rsidRDefault="7D4303CD" w14:paraId="66411597" w14:textId="368C8821">
      <w:pPr>
        <w:pStyle w:val="Normal"/>
      </w:pPr>
      <w:r w:rsidR="0627501B">
        <w:rPr/>
        <w:t xml:space="preserve">The program </w:t>
      </w:r>
      <w:r w:rsidR="0627501B">
        <w:rPr/>
        <w:t>contains</w:t>
      </w:r>
      <w:r w:rsidR="0627501B">
        <w:rPr/>
        <w:t xml:space="preserve"> a </w:t>
      </w:r>
      <w:r w:rsidR="54E7A8E9">
        <w:rPr/>
        <w:t xml:space="preserve">secure </w:t>
      </w:r>
      <w:r w:rsidR="0627501B">
        <w:rPr/>
        <w:t xml:space="preserve">login system. The user password is </w:t>
      </w:r>
      <w:r w:rsidR="25B51AE1">
        <w:rPr/>
        <w:t>stored</w:t>
      </w:r>
      <w:r w:rsidR="0627501B">
        <w:rPr/>
        <w:t xml:space="preserve"> as</w:t>
      </w:r>
      <w:r w:rsidR="062AA4D7">
        <w:rPr/>
        <w:t xml:space="preserve"> a</w:t>
      </w:r>
      <w:r w:rsidR="0627501B">
        <w:rPr/>
        <w:t xml:space="preserve"> </w:t>
      </w:r>
      <w:r w:rsidR="6A769DE8">
        <w:rPr/>
        <w:t>hash value</w:t>
      </w:r>
      <w:r w:rsidR="0627501B">
        <w:rPr/>
        <w:t xml:space="preserve"> in the database which prevents </w:t>
      </w:r>
      <w:r w:rsidR="117FBA33">
        <w:rPr/>
        <w:t>them from being read which improves the security of the program</w:t>
      </w:r>
      <w:r w:rsidR="0627501B">
        <w:rPr/>
        <w:t>.</w:t>
      </w:r>
      <w:r w:rsidR="1C5AAFAE">
        <w:rPr/>
        <w:t xml:space="preserve"> The login system </w:t>
      </w:r>
      <w:r w:rsidR="7056BFB4">
        <w:rPr/>
        <w:t xml:space="preserve">also </w:t>
      </w:r>
      <w:r w:rsidR="1C5AAFAE">
        <w:rPr/>
        <w:t>contains</w:t>
      </w:r>
      <w:r w:rsidR="1C5AAFAE">
        <w:rPr/>
        <w:t xml:space="preserve"> an attempt limit to prevent brute force</w:t>
      </w:r>
      <w:r w:rsidR="7D8E50F2">
        <w:rPr/>
        <w:t xml:space="preserve"> attacks</w:t>
      </w:r>
      <w:r w:rsidR="1C5AAFAE">
        <w:rPr/>
        <w:t>. The limit</w:t>
      </w:r>
      <w:r w:rsidR="68E98685">
        <w:rPr/>
        <w:t xml:space="preserve"> is </w:t>
      </w:r>
      <w:r w:rsidR="70F9D753">
        <w:rPr/>
        <w:t xml:space="preserve">set to </w:t>
      </w:r>
      <w:r w:rsidR="68E98685">
        <w:rPr/>
        <w:t>three</w:t>
      </w:r>
      <w:r w:rsidR="39524766">
        <w:rPr/>
        <w:t>,</w:t>
      </w:r>
      <w:r w:rsidR="68E98685">
        <w:rPr/>
        <w:t xml:space="preserve"> </w:t>
      </w:r>
      <w:r w:rsidR="1D837157">
        <w:rPr/>
        <w:t>once the limit is exceeded, the entry fields are disabled which prevents users from logging in</w:t>
      </w:r>
      <w:r w:rsidR="68E98685">
        <w:rPr/>
        <w:t>. T</w:t>
      </w:r>
      <w:r w:rsidR="3F8F3358">
        <w:rPr/>
        <w:t xml:space="preserve">esting confirms that the program tracks the failed attempts and locks the process after three attempts. This ensures that the </w:t>
      </w:r>
      <w:r w:rsidR="168EA5D8">
        <w:rPr/>
        <w:t>success criterion of allowing three attempts is being met.</w:t>
      </w:r>
    </w:p>
    <w:p w:rsidR="7D4303CD" w:rsidP="712F6686" w:rsidRDefault="7D4303CD" w14:paraId="61AF6021" w14:textId="729CD489">
      <w:pPr>
        <w:pStyle w:val="Normal"/>
      </w:pPr>
      <w:r w:rsidR="712F6686">
        <w:rPr/>
        <w:t xml:space="preserve">5. </w:t>
      </w:r>
      <w:r w:rsidR="45E38DD8">
        <w:rPr/>
        <w:t>Organised database</w:t>
      </w:r>
    </w:p>
    <w:p w:rsidR="7D4303CD" w:rsidP="712F6686" w:rsidRDefault="7D4303CD" w14:paraId="04E2D1A6" w14:textId="5F575451">
      <w:pPr>
        <w:pStyle w:val="Normal"/>
      </w:pPr>
      <w:r w:rsidR="45E38DD8">
        <w:rPr/>
        <w:t xml:space="preserve">The program uses relational databases to store user data. </w:t>
      </w:r>
      <w:r w:rsidR="13A32AE2">
        <w:rPr/>
        <w:t>The data is</w:t>
      </w:r>
      <w:r w:rsidR="45E38DD8">
        <w:rPr/>
        <w:t xml:space="preserve"> organised </w:t>
      </w:r>
      <w:r w:rsidR="08E6DA7B">
        <w:rPr/>
        <w:t>into</w:t>
      </w:r>
      <w:r w:rsidR="45E38DD8">
        <w:rPr/>
        <w:t xml:space="preserve"> different tables</w:t>
      </w:r>
      <w:r w:rsidR="4885514A">
        <w:rPr/>
        <w:t xml:space="preserve"> which</w:t>
      </w:r>
      <w:r w:rsidR="45E38DD8">
        <w:rPr/>
        <w:t xml:space="preserve"> </w:t>
      </w:r>
      <w:r w:rsidR="21EA172D">
        <w:rPr/>
        <w:t>contain</w:t>
      </w:r>
      <w:r w:rsidR="21606EC3">
        <w:rPr/>
        <w:t>s</w:t>
      </w:r>
      <w:r w:rsidR="45E38DD8">
        <w:rPr/>
        <w:t xml:space="preserve"> </w:t>
      </w:r>
      <w:r w:rsidR="5FE6BA34">
        <w:rPr/>
        <w:t xml:space="preserve">user data, quiz </w:t>
      </w:r>
      <w:r w:rsidR="5FE6BA34">
        <w:rPr/>
        <w:t>data</w:t>
      </w:r>
      <w:r w:rsidR="5FE6BA34">
        <w:rPr/>
        <w:t xml:space="preserve"> and </w:t>
      </w:r>
      <w:r w:rsidR="27E3C329">
        <w:rPr/>
        <w:t xml:space="preserve">assignment data. </w:t>
      </w:r>
      <w:r w:rsidR="15F91C95">
        <w:rPr/>
        <w:t>These tables are linked using foreign keys, which allows related data to be connected</w:t>
      </w:r>
      <w:r w:rsidR="27E3C329">
        <w:rPr/>
        <w:t xml:space="preserve">. </w:t>
      </w:r>
      <w:r w:rsidR="29F0D50F">
        <w:rPr/>
        <w:t>This structure keeps the database organised and support scalability.</w:t>
      </w:r>
      <w:r w:rsidR="335EC94A">
        <w:rPr/>
        <w:t xml:space="preserve"> </w:t>
      </w:r>
      <w:r w:rsidR="3241F3C9">
        <w:rPr/>
        <w:t xml:space="preserve">The use </w:t>
      </w:r>
      <w:r w:rsidR="09A0C382">
        <w:rPr/>
        <w:t>of</w:t>
      </w:r>
      <w:r w:rsidR="3241F3C9">
        <w:rPr/>
        <w:t xml:space="preserve"> relational databases allows data integrity and reduces redundancy. This makes the program </w:t>
      </w:r>
      <w:r w:rsidR="09B01517">
        <w:rPr/>
        <w:t>efficient</w:t>
      </w:r>
      <w:r w:rsidR="3241F3C9">
        <w:rPr/>
        <w:t xml:space="preserve"> and easy to </w:t>
      </w:r>
      <w:r w:rsidR="628C57C5">
        <w:rPr/>
        <w:t>maintain</w:t>
      </w:r>
      <w:r w:rsidR="0D886664">
        <w:rPr/>
        <w:t>. Testing shows that data can be stored and fetched from the database, which means the program features can work as intended.</w:t>
      </w:r>
    </w:p>
    <w:p w:rsidR="7D4303CD" w:rsidP="712F6686" w:rsidRDefault="7D4303CD" w14:paraId="2E39FC43" w14:textId="6A22E5E9">
      <w:pPr>
        <w:pStyle w:val="Normal"/>
      </w:pPr>
      <w:r w:rsidR="712F6686">
        <w:rPr/>
        <w:t xml:space="preserve">6. </w:t>
      </w:r>
      <w:r w:rsidR="4A2967A8">
        <w:rPr/>
        <w:t>Modular Structure</w:t>
      </w:r>
    </w:p>
    <w:p w:rsidR="7D4303CD" w:rsidP="712F6686" w:rsidRDefault="7D4303CD" w14:paraId="4588CCAF" w14:textId="711C7EAD">
      <w:pPr>
        <w:pStyle w:val="Normal"/>
      </w:pPr>
      <w:r w:rsidR="4A2967A8">
        <w:rPr/>
        <w:t xml:space="preserve">A major strength of the program is that it uses a modular system for the structure of the code. The program was developed </w:t>
      </w:r>
      <w:r w:rsidR="179828FB">
        <w:rPr/>
        <w:t xml:space="preserve">using a </w:t>
      </w:r>
      <w:r w:rsidR="179828FB">
        <w:rPr/>
        <w:t>class based</w:t>
      </w:r>
      <w:r w:rsidR="179828FB">
        <w:rPr/>
        <w:t xml:space="preserve"> approach where different feature such as login, quiz management and attempt is implemented as separate modules.</w:t>
      </w:r>
      <w:r w:rsidR="6A659462">
        <w:rPr/>
        <w:t xml:space="preserve"> This improves maintainability as the program components can updated or </w:t>
      </w:r>
      <w:r w:rsidR="6A659462">
        <w:rPr/>
        <w:t>modified</w:t>
      </w:r>
      <w:r w:rsidR="6A659462">
        <w:rPr/>
        <w:t xml:space="preserve"> without affecting each other. This also made the development process organ</w:t>
      </w:r>
      <w:r w:rsidR="41DE2C9D">
        <w:rPr/>
        <w:t>ised and easier to debug during testing.</w:t>
      </w:r>
    </w:p>
    <w:p w:rsidR="7D4303CD" w:rsidP="712F6686" w:rsidRDefault="7D4303CD" w14:paraId="3B85C7D1" w14:textId="6A697644">
      <w:pPr>
        <w:pStyle w:val="Heading2"/>
      </w:pPr>
      <w:bookmarkStart w:name="_Toc851448810" w:id="208693942"/>
      <w:r w:rsidR="2B22EEBB">
        <w:rPr/>
        <w:t>4.</w:t>
      </w:r>
      <w:r w:rsidR="3E4F334F">
        <w:rPr/>
        <w:t>4</w:t>
      </w:r>
      <w:r w:rsidR="2B22EEBB">
        <w:rPr/>
        <w:t xml:space="preserve"> Limitations</w:t>
      </w:r>
      <w:bookmarkEnd w:id="208693942"/>
    </w:p>
    <w:p w:rsidR="7D4303CD" w:rsidP="712F6686" w:rsidRDefault="7D4303CD" w14:paraId="11AF1C45" w14:textId="0F3027E5">
      <w:pPr>
        <w:pStyle w:val="Normal"/>
      </w:pPr>
      <w:r w:rsidR="55361988">
        <w:rPr/>
        <w:t>1. Desktop only system</w:t>
      </w:r>
    </w:p>
    <w:p w:rsidR="7D4303CD" w:rsidP="712F6686" w:rsidRDefault="7D4303CD" w14:paraId="475482ED" w14:textId="6E47B527">
      <w:pPr>
        <w:pStyle w:val="Normal"/>
      </w:pPr>
      <w:r w:rsidR="6E9F49AC">
        <w:rPr/>
        <w:t>A limitation of the system is that the program is developed using tkinter</w:t>
      </w:r>
      <w:r w:rsidR="6341360A">
        <w:rPr/>
        <w:t xml:space="preserve"> library</w:t>
      </w:r>
      <w:r w:rsidR="6E9F49AC">
        <w:rPr/>
        <w:t>, which means that it can only be</w:t>
      </w:r>
      <w:r w:rsidR="4303AF02">
        <w:rPr/>
        <w:t xml:space="preserve"> run as</w:t>
      </w:r>
      <w:r w:rsidR="6E9F49AC">
        <w:rPr/>
        <w:t xml:space="preserve"> a </w:t>
      </w:r>
      <w:r w:rsidR="73FEE8C9">
        <w:rPr/>
        <w:t xml:space="preserve">desktop application. This reduces accessibility for users as they might not have a device that has the python installed. </w:t>
      </w:r>
      <w:r w:rsidR="4FEECC6E">
        <w:rPr/>
        <w:t xml:space="preserve">A web-based application can be accessed from any device with an internet connection which makes it more flexible. A future improvement would be to </w:t>
      </w:r>
      <w:r w:rsidR="28731F26">
        <w:rPr/>
        <w:t xml:space="preserve">redevelop the program into a web-based application which will allow users to access the system from </w:t>
      </w:r>
      <w:r w:rsidR="28731F26">
        <w:rPr/>
        <w:t>anywhere</w:t>
      </w:r>
      <w:r w:rsidR="28731F26">
        <w:rPr/>
        <w:t xml:space="preserve"> and any device.</w:t>
      </w:r>
    </w:p>
    <w:p w:rsidR="7D4303CD" w:rsidP="712F6686" w:rsidRDefault="7D4303CD" w14:paraId="2CB77176" w14:textId="05CE0002">
      <w:pPr>
        <w:pStyle w:val="Normal"/>
      </w:pPr>
      <w:r w:rsidR="284EB555">
        <w:rPr/>
        <w:t>2. No password recovery</w:t>
      </w:r>
    </w:p>
    <w:p w:rsidR="7D4303CD" w:rsidP="712F6686" w:rsidRDefault="7D4303CD" w14:paraId="5ADF5AC4" w14:textId="79020A18">
      <w:pPr>
        <w:pStyle w:val="Normal"/>
      </w:pPr>
      <w:r w:rsidR="284EB555">
        <w:rPr/>
        <w:t>The program has no option</w:t>
      </w:r>
      <w:r w:rsidR="7D14640C">
        <w:rPr/>
        <w:t xml:space="preserve"> for user</w:t>
      </w:r>
      <w:r w:rsidR="284EB555">
        <w:rPr/>
        <w:t xml:space="preserve"> to retrieve or </w:t>
      </w:r>
      <w:r w:rsidR="5C28ED4A">
        <w:rPr/>
        <w:t>reset their password.</w:t>
      </w:r>
      <w:r w:rsidR="284EB555">
        <w:rPr/>
        <w:t xml:space="preserve"> This is a </w:t>
      </w:r>
      <w:r w:rsidR="4FF91B1F">
        <w:rPr/>
        <w:t>limitation</w:t>
      </w:r>
      <w:r w:rsidR="284EB555">
        <w:rPr/>
        <w:t xml:space="preserve"> as </w:t>
      </w:r>
      <w:r w:rsidR="35DA00D1">
        <w:rPr/>
        <w:t>users may forgot their passwords and will be unable to access their accounts. This could lead users to be fru</w:t>
      </w:r>
      <w:r w:rsidR="59D6BAF2">
        <w:rPr/>
        <w:t>strated, who have stored their progress or result inside the program. This may discourage them from using the application further</w:t>
      </w:r>
      <w:r w:rsidR="6539873F">
        <w:rPr/>
        <w:t>. A future improvement could be to implement a password recovery system, which will allow users to reset their password through a security question. This will improv</w:t>
      </w:r>
      <w:r w:rsidR="29BD2CD9">
        <w:rPr/>
        <w:t>e the usability of the program and allow users to recover their account.</w:t>
      </w:r>
    </w:p>
    <w:p w:rsidR="7D4303CD" w:rsidP="712F6686" w:rsidRDefault="7D4303CD" w14:paraId="7E3ECA25" w14:textId="5A98336C">
      <w:pPr>
        <w:pStyle w:val="Normal"/>
      </w:pPr>
      <w:r w:rsidR="27B495AF">
        <w:rPr/>
        <w:t>3. Limited question type</w:t>
      </w:r>
    </w:p>
    <w:p w:rsidR="7D4303CD" w:rsidP="712F6686" w:rsidRDefault="7D4303CD" w14:paraId="7755AE12" w14:textId="69F96F28">
      <w:pPr>
        <w:pStyle w:val="Normal"/>
      </w:pPr>
      <w:r w:rsidR="40358C6B">
        <w:rPr/>
        <w:t xml:space="preserve">The program allows support for four question types. These types include </w:t>
      </w:r>
      <w:r w:rsidR="12F8D89A">
        <w:rPr/>
        <w:t>multiple choice</w:t>
      </w:r>
      <w:r w:rsidR="40358C6B">
        <w:rPr/>
        <w:t xml:space="preserve">, </w:t>
      </w:r>
      <w:r w:rsidR="2019F33C">
        <w:rPr/>
        <w:t>t</w:t>
      </w:r>
      <w:r w:rsidR="40358C6B">
        <w:rPr/>
        <w:t>rue/</w:t>
      </w:r>
      <w:r w:rsidR="4B1B75EA">
        <w:rPr/>
        <w:t>f</w:t>
      </w:r>
      <w:r w:rsidR="40358C6B">
        <w:rPr/>
        <w:t xml:space="preserve">alse, </w:t>
      </w:r>
      <w:r w:rsidR="631B4A45">
        <w:rPr/>
        <w:t xml:space="preserve">short </w:t>
      </w:r>
      <w:r w:rsidR="631B4A45">
        <w:rPr/>
        <w:t>answer</w:t>
      </w:r>
      <w:r w:rsidR="631B4A45">
        <w:rPr/>
        <w:t xml:space="preserve"> and long answer. These question types give flexibility to users and allow users to revise in </w:t>
      </w:r>
      <w:r w:rsidR="631B4A45">
        <w:rPr/>
        <w:t>different ways</w:t>
      </w:r>
      <w:r w:rsidR="631B4A45">
        <w:rPr/>
        <w:t xml:space="preserve">, but the variety is still limited. </w:t>
      </w:r>
      <w:r w:rsidR="1A205637">
        <w:rPr/>
        <w:t xml:space="preserve">The current </w:t>
      </w:r>
      <w:r w:rsidR="72A0D1F9">
        <w:rPr/>
        <w:t>question types reduce the flexibility and will make the program less engaging over time. This also limits how the user can test their knowledge.</w:t>
      </w:r>
    </w:p>
    <w:p w:rsidR="7D4303CD" w:rsidP="712F6686" w:rsidRDefault="7D4303CD" w14:paraId="5E2FFF81" w14:textId="37EF10E4">
      <w:pPr>
        <w:pStyle w:val="Normal"/>
        <w:suppressLineNumbers w:val="0"/>
        <w:bidi w:val="0"/>
        <w:spacing w:before="0" w:beforeAutospacing="off" w:after="160" w:afterAutospacing="off" w:line="279" w:lineRule="auto"/>
        <w:ind w:left="0" w:right="0"/>
        <w:jc w:val="left"/>
      </w:pPr>
      <w:r w:rsidR="272A67E7">
        <w:rPr/>
        <w:t>A future improvement would be to add support for more quiz types. Including q</w:t>
      </w:r>
      <w:r w:rsidR="4A76DFD1">
        <w:rPr/>
        <w:t>uestion</w:t>
      </w:r>
      <w:r w:rsidR="0EE9524E">
        <w:rPr/>
        <w:t xml:space="preserve"> types</w:t>
      </w:r>
      <w:r w:rsidR="272A67E7">
        <w:rPr/>
        <w:t xml:space="preserve"> such as fill in the blanks, matching and picture questions </w:t>
      </w:r>
      <w:r w:rsidR="493EFB89">
        <w:rPr/>
        <w:t>would increase interactivity and make revising more engaging.</w:t>
      </w:r>
    </w:p>
    <w:p w:rsidR="7D4303CD" w:rsidP="712F6686" w:rsidRDefault="7D4303CD" w14:paraId="7E36FA85" w14:textId="5109B265">
      <w:pPr>
        <w:pStyle w:val="Normal"/>
      </w:pPr>
      <w:r w:rsidR="2EDF3479">
        <w:rPr/>
        <w:t>4. Basic UI</w:t>
      </w:r>
    </w:p>
    <w:p w:rsidR="7D4303CD" w:rsidP="712F6686" w:rsidRDefault="7D4303CD" w14:paraId="06D8354C" w14:textId="24B14406">
      <w:pPr>
        <w:pStyle w:val="Normal"/>
      </w:pPr>
      <w:r w:rsidR="11E51F4E">
        <w:rPr/>
        <w:t xml:space="preserve">The program is developed using tkinter library, </w:t>
      </w:r>
      <w:r w:rsidR="11E51F4E">
        <w:rPr/>
        <w:t>which m</w:t>
      </w:r>
      <w:r w:rsidR="11E51F4E">
        <w:rPr/>
        <w:t xml:space="preserve">eans </w:t>
      </w:r>
      <w:r w:rsidR="0C09054D">
        <w:rPr/>
        <w:t>it provide a basic set of GUI elements. This means that number of widgets available</w:t>
      </w:r>
      <w:r w:rsidR="13EA6761">
        <w:rPr/>
        <w:t xml:space="preserve"> and styling options are limited to advanced interfaces. This limits the level of customisation that can be applied on the interface.</w:t>
      </w:r>
      <w:r w:rsidR="32A90436">
        <w:rPr/>
        <w:t xml:space="preserve"> </w:t>
      </w:r>
      <w:r w:rsidR="57036102">
        <w:rPr/>
        <w:t xml:space="preserve">The current interface is simple and </w:t>
      </w:r>
      <w:r w:rsidR="57036102">
        <w:rPr/>
        <w:t>reliable,</w:t>
      </w:r>
      <w:r w:rsidR="57036102">
        <w:rPr/>
        <w:t xml:space="preserve"> however it may not be appealing to users if comparing to modern applications.</w:t>
      </w:r>
      <w:r w:rsidR="18B5C11C">
        <w:rPr/>
        <w:t xml:space="preserve"> This means that user </w:t>
      </w:r>
      <w:r w:rsidR="18B5C11C">
        <w:rPr/>
        <w:t>interest</w:t>
      </w:r>
      <w:r w:rsidR="18B5C11C">
        <w:rPr/>
        <w:t xml:space="preserve"> will reduce over time. </w:t>
      </w:r>
    </w:p>
    <w:p w:rsidR="7D4303CD" w:rsidP="712F6686" w:rsidRDefault="7D4303CD" w14:paraId="59818802" w14:textId="6A7CC978">
      <w:pPr>
        <w:pStyle w:val="Normal"/>
      </w:pPr>
      <w:r w:rsidR="18B5C11C">
        <w:rPr/>
        <w:t>The program interface c</w:t>
      </w:r>
      <w:r w:rsidR="6955BA25">
        <w:rPr/>
        <w:t>an</w:t>
      </w:r>
      <w:r w:rsidR="18B5C11C">
        <w:rPr/>
        <w:t xml:space="preserve"> be redeveloped by using more advanced GUI such as </w:t>
      </w:r>
      <w:r w:rsidR="18B5C11C">
        <w:rPr/>
        <w:t>PyQt</w:t>
      </w:r>
      <w:r w:rsidR="18B5C11C">
        <w:rPr/>
        <w:t xml:space="preserve"> or </w:t>
      </w:r>
      <w:r w:rsidR="4302CD67">
        <w:rPr/>
        <w:t>web-based application using HTML and CSS. This would allow the interface to</w:t>
      </w:r>
      <w:r w:rsidR="30527DA8">
        <w:rPr/>
        <w:t xml:space="preserve"> be</w:t>
      </w:r>
      <w:r w:rsidR="4302CD67">
        <w:rPr/>
        <w:t xml:space="preserve"> more complicated,</w:t>
      </w:r>
      <w:r w:rsidR="20F551F2">
        <w:rPr/>
        <w:t xml:space="preserve"> have</w:t>
      </w:r>
      <w:r w:rsidR="4302CD67">
        <w:rPr/>
        <w:t xml:space="preserve"> better interactivity and</w:t>
      </w:r>
      <w:r w:rsidR="24DDC936">
        <w:rPr/>
        <w:t xml:space="preserve"> be </w:t>
      </w:r>
      <w:r w:rsidR="4302CD67">
        <w:rPr/>
        <w:t>more engaging.</w:t>
      </w:r>
    </w:p>
    <w:p w:rsidR="7D4303CD" w:rsidP="712F6686" w:rsidRDefault="7D4303CD" w14:paraId="2EDCDDEF" w14:textId="68345D57">
      <w:pPr>
        <w:pStyle w:val="Normal"/>
      </w:pPr>
      <w:r w:rsidR="712F6686">
        <w:rPr/>
        <w:t xml:space="preserve">5. </w:t>
      </w:r>
      <w:r w:rsidR="7F544B49">
        <w:rPr/>
        <w:t>Limited report analytics</w:t>
      </w:r>
    </w:p>
    <w:p w:rsidR="7D4303CD" w:rsidP="712F6686" w:rsidRDefault="7D4303CD" w14:paraId="298F835A" w14:textId="312BDE45">
      <w:pPr>
        <w:pStyle w:val="Normal"/>
      </w:pPr>
      <w:r w:rsidR="51BFD896">
        <w:rPr/>
        <w:t>The program allows</w:t>
      </w:r>
      <w:r w:rsidR="5475EFF7">
        <w:rPr/>
        <w:t xml:space="preserve"> </w:t>
      </w:r>
      <w:r w:rsidR="51BFD896">
        <w:rPr/>
        <w:t>teachers to access the reports of the quiz</w:t>
      </w:r>
      <w:r w:rsidR="22F6D248">
        <w:rPr/>
        <w:t>zes</w:t>
      </w:r>
      <w:r w:rsidR="7A44D035">
        <w:rPr/>
        <w:t xml:space="preserve"> they have created. </w:t>
      </w:r>
      <w:r w:rsidR="059B94FB">
        <w:rPr/>
        <w:t xml:space="preserve">This allows teachers to </w:t>
      </w:r>
      <w:r w:rsidR="059B94FB">
        <w:rPr/>
        <w:t>monitor</w:t>
      </w:r>
      <w:r w:rsidR="059B94FB">
        <w:rPr/>
        <w:t xml:space="preserve"> the progress of the students </w:t>
      </w:r>
      <w:r w:rsidR="059B94FB">
        <w:rPr/>
        <w:t>attempting</w:t>
      </w:r>
      <w:r w:rsidR="059B94FB">
        <w:rPr/>
        <w:t xml:space="preserve"> the quiz. However, the </w:t>
      </w:r>
      <w:r w:rsidR="42CFEA11">
        <w:rPr/>
        <w:t>information</w:t>
      </w:r>
      <w:r w:rsidR="059B94FB">
        <w:rPr/>
        <w:t xml:space="preserve"> </w:t>
      </w:r>
      <w:r w:rsidR="3FD40A5F">
        <w:rPr/>
        <w:t>provid</w:t>
      </w:r>
      <w:r w:rsidR="059B94FB">
        <w:rPr/>
        <w:t>ed is limited as</w:t>
      </w:r>
      <w:r w:rsidR="5207CDFB">
        <w:rPr/>
        <w:t xml:space="preserve"> it displays basic data such as</w:t>
      </w:r>
      <w:r w:rsidR="059B94FB">
        <w:rPr/>
        <w:t xml:space="preserve"> the history </w:t>
      </w:r>
      <w:r w:rsidR="2C3EC53C">
        <w:rPr/>
        <w:t>of quiz and average scores for selected quiz</w:t>
      </w:r>
      <w:r w:rsidR="4B8C5E20">
        <w:rPr/>
        <w:t>.</w:t>
      </w:r>
      <w:r w:rsidR="5B32BB99">
        <w:rPr/>
        <w:t xml:space="preserve"> This means that teacher canno</w:t>
      </w:r>
      <w:r w:rsidR="68240749">
        <w:rPr/>
        <w:t xml:space="preserve">t </w:t>
      </w:r>
      <w:r w:rsidR="68240749">
        <w:rPr/>
        <w:t>identify</w:t>
      </w:r>
      <w:r w:rsidR="68240749">
        <w:rPr/>
        <w:t xml:space="preserve"> individual student’s strength and weaknesses. This restricts teachers from using the data effec</w:t>
      </w:r>
      <w:r w:rsidR="677156A2">
        <w:rPr/>
        <w:t>tively to im</w:t>
      </w:r>
      <w:r w:rsidR="0F71D4AE">
        <w:rPr/>
        <w:t>prove</w:t>
      </w:r>
      <w:r w:rsidR="677156A2">
        <w:rPr/>
        <w:t xml:space="preserve"> their teaching methods or </w:t>
      </w:r>
      <w:r w:rsidR="353C74B4">
        <w:rPr/>
        <w:t xml:space="preserve">to </w:t>
      </w:r>
      <w:r w:rsidR="677156A2">
        <w:rPr/>
        <w:t>provide individual support.</w:t>
      </w:r>
      <w:r w:rsidR="5B32BB99">
        <w:rPr/>
        <w:t xml:space="preserve"> </w:t>
      </w:r>
    </w:p>
    <w:p w:rsidR="7D4303CD" w:rsidP="712F6686" w:rsidRDefault="7D4303CD" w14:paraId="03726641" w14:textId="710847C8">
      <w:pPr>
        <w:pStyle w:val="Normal"/>
      </w:pPr>
      <w:r w:rsidR="7ED670EC">
        <w:rPr/>
        <w:t>An improvement would be to include detailed analytics to the reports page. For example, the page can generate grap</w:t>
      </w:r>
      <w:r w:rsidR="6D89135B">
        <w:rPr/>
        <w:t xml:space="preserve">hs to </w:t>
      </w:r>
      <w:r w:rsidR="6D89135B">
        <w:rPr/>
        <w:t>represent</w:t>
      </w:r>
      <w:r w:rsidR="6D89135B">
        <w:rPr/>
        <w:t xml:space="preserve"> performance </w:t>
      </w:r>
      <w:r w:rsidR="4D3E407B">
        <w:rPr/>
        <w:t>trends and</w:t>
      </w:r>
      <w:r w:rsidR="6D89135B">
        <w:rPr/>
        <w:t xml:space="preserve"> highlight the student’s </w:t>
      </w:r>
      <w:r w:rsidR="2306AD4F">
        <w:rPr/>
        <w:t>individual strength and weaknesses.</w:t>
      </w:r>
      <w:r w:rsidR="13ACF61A">
        <w:rPr/>
        <w:t xml:space="preserve"> The program could also provide analytics so the teacher can </w:t>
      </w:r>
      <w:r w:rsidR="13ACF61A">
        <w:rPr/>
        <w:t>identify</w:t>
      </w:r>
      <w:r w:rsidR="13ACF61A">
        <w:rPr/>
        <w:t xml:space="preserve"> topics that students struggle with. </w:t>
      </w:r>
      <w:r w:rsidR="530136E0">
        <w:rPr/>
        <w:t xml:space="preserve">This will make the program report page more useful and meet the stakeholder </w:t>
      </w:r>
      <w:r w:rsidR="6B670460">
        <w:rPr/>
        <w:t>requirements</w:t>
      </w:r>
      <w:r w:rsidR="530136E0">
        <w:rPr/>
        <w:t>.</w:t>
      </w:r>
    </w:p>
    <w:p w:rsidR="7D4303CD" w:rsidP="712F6686" w:rsidRDefault="7D4303CD" w14:paraId="49074739" w14:textId="3B716680">
      <w:pPr>
        <w:pStyle w:val="Heading2"/>
      </w:pPr>
      <w:bookmarkStart w:name="_Toc171427298" w:id="927325935"/>
      <w:r w:rsidR="05C85AC3">
        <w:rPr/>
        <w:t>4.</w:t>
      </w:r>
      <w:r w:rsidR="5E32A21A">
        <w:rPr/>
        <w:t>5</w:t>
      </w:r>
      <w:r w:rsidR="05C85AC3">
        <w:rPr/>
        <w:t xml:space="preserve"> Usability Features</w:t>
      </w:r>
      <w:bookmarkEnd w:id="927325935"/>
    </w:p>
    <w:p w:rsidR="7D4303CD" w:rsidP="712F6686" w:rsidRDefault="7D4303CD" w14:paraId="56C27438" w14:textId="463E19B2">
      <w:pPr>
        <w:pStyle w:val="Normal"/>
      </w:pPr>
      <w:r w:rsidR="00820D3F">
        <w:rPr/>
        <w:t xml:space="preserve">The </w:t>
      </w:r>
      <w:r w:rsidR="50ECF950">
        <w:rPr/>
        <w:t>progra</w:t>
      </w:r>
      <w:r w:rsidR="00820D3F">
        <w:rPr/>
        <w:t xml:space="preserve">m is usable for students, as it provides a simple and intuitive interface to access the quizzes. Interface features </w:t>
      </w:r>
      <w:r w:rsidR="3B29EE37">
        <w:rPr/>
        <w:t>such as clear labels, large button and clear layout allow the student to easily navigate between different pages. During stakeholder testing, students were able to log in a</w:t>
      </w:r>
      <w:r w:rsidR="7D139905">
        <w:rPr/>
        <w:t>nd</w:t>
      </w:r>
      <w:r w:rsidR="3B29EE37">
        <w:rPr/>
        <w:t xml:space="preserve"> complete quizzes witho</w:t>
      </w:r>
      <w:r w:rsidR="7E0606DA">
        <w:rPr/>
        <w:t xml:space="preserve">ut any extra </w:t>
      </w:r>
      <w:r w:rsidR="48946045">
        <w:rPr/>
        <w:t xml:space="preserve">instructions. This proves that the interface is effective. This shows that the usability features are successful as it fulfils the </w:t>
      </w:r>
      <w:r w:rsidR="131C4EE8">
        <w:rPr/>
        <w:t>requirements</w:t>
      </w:r>
      <w:r w:rsidR="48946045">
        <w:rPr/>
        <w:t xml:space="preserve"> </w:t>
      </w:r>
      <w:r w:rsidR="6D929CF2">
        <w:rPr/>
        <w:t>defined</w:t>
      </w:r>
      <w:r w:rsidR="3E88F8E5">
        <w:rPr/>
        <w:t xml:space="preserve"> in the analysis stage.</w:t>
      </w:r>
    </w:p>
    <w:p w:rsidR="7D4303CD" w:rsidP="712F6686" w:rsidRDefault="7D4303CD" w14:paraId="24662406" w14:textId="46D83056">
      <w:pPr>
        <w:pStyle w:val="Normal"/>
      </w:pPr>
      <w:r w:rsidR="3E88F8E5">
        <w:rPr/>
        <w:t xml:space="preserve">The </w:t>
      </w:r>
      <w:r w:rsidR="3BD9B794">
        <w:rPr/>
        <w:t xml:space="preserve">program also meets the usability needs of teachers by </w:t>
      </w:r>
      <w:r w:rsidR="73C9286F">
        <w:rPr/>
        <w:t>providing</w:t>
      </w:r>
      <w:r w:rsidR="13FD6147">
        <w:rPr/>
        <w:t xml:space="preserve"> efficient methods for quiz creation and assignment. Teacher can create quizzes, assign them to </w:t>
      </w:r>
      <w:r w:rsidR="13FD6147">
        <w:rPr/>
        <w:t>students</w:t>
      </w:r>
      <w:r w:rsidR="13FD6147">
        <w:rPr/>
        <w:t xml:space="preserve"> and check their resu</w:t>
      </w:r>
      <w:r w:rsidR="5BEF3F04">
        <w:rPr/>
        <w:t>lts without going through</w:t>
      </w:r>
      <w:r w:rsidR="252F3AA8">
        <w:rPr/>
        <w:t xml:space="preserve"> any</w:t>
      </w:r>
      <w:r w:rsidR="5BEF3F04">
        <w:rPr/>
        <w:t xml:space="preserve"> complex </w:t>
      </w:r>
      <w:r w:rsidR="6CB7A260">
        <w:rPr/>
        <w:t>navigation</w:t>
      </w:r>
      <w:r w:rsidR="5BEF3F04">
        <w:rPr/>
        <w:t>. This reduces the workload and allows teacher to fo</w:t>
      </w:r>
      <w:r w:rsidR="6A76AF71">
        <w:rPr/>
        <w:t>cus on other tasks.</w:t>
      </w:r>
      <w:r w:rsidR="5AD7CDCE">
        <w:rPr/>
        <w:t xml:space="preserve"> Testing</w:t>
      </w:r>
      <w:r w:rsidR="43AEA567">
        <w:rPr/>
        <w:t xml:space="preserve"> in development shows that the quizzes can be created and assigned without any errors</w:t>
      </w:r>
      <w:r w:rsidR="74BB48B7">
        <w:rPr/>
        <w:t>. This shows that program is reliable. However, the lack of detailed analytics for the report section means it is only partially successful.</w:t>
      </w:r>
      <w:r w:rsidR="5C06C95F">
        <w:rPr/>
        <w:t xml:space="preserve"> This can be addressed in future development by adding graph generation and allowing to view individual student data.</w:t>
      </w:r>
    </w:p>
    <w:p w:rsidR="7D4303CD" w:rsidP="712F6686" w:rsidRDefault="7D4303CD" w14:paraId="03373408" w14:textId="7D6D9B87">
      <w:pPr>
        <w:pStyle w:val="Normal"/>
      </w:pPr>
      <w:r w:rsidR="28B6441E">
        <w:rPr/>
        <w:t>Overall, the program shows strong usability because of its consistent interface and simple navigation.</w:t>
      </w:r>
      <w:r w:rsidR="191F4BAE">
        <w:rPr/>
        <w:t xml:space="preserve"> The use of centralised homepage allows user to understand what features are available and how they can interact with them. Stakeholder testing in development </w:t>
      </w:r>
      <w:r w:rsidR="0C78A3BF">
        <w:rPr/>
        <w:t xml:space="preserve">confirms that interface is easy to navigate and </w:t>
      </w:r>
      <w:r w:rsidR="01260659">
        <w:rPr/>
        <w:t xml:space="preserve">simple. However, the program is only usable on desktop which means that the accessibility is reduced. This means that </w:t>
      </w:r>
      <w:r w:rsidR="7E473637">
        <w:rPr/>
        <w:t xml:space="preserve">most of usability feature are </w:t>
      </w:r>
      <w:r w:rsidR="7E473637">
        <w:rPr/>
        <w:t>successful</w:t>
      </w:r>
      <w:r w:rsidR="7E473637">
        <w:rPr/>
        <w:t xml:space="preserve"> but there are some factors that will affect the effectiveness of the program.</w:t>
      </w:r>
      <w:r w:rsidR="18B72233">
        <w:rPr/>
        <w:t xml:space="preserve"> The accessibility can be addressed in future improvements by restructuring the program into a </w:t>
      </w:r>
      <w:r w:rsidR="18B72233">
        <w:rPr/>
        <w:t>web-based</w:t>
      </w:r>
      <w:r w:rsidR="18B72233">
        <w:rPr/>
        <w:t xml:space="preserve"> solution.</w:t>
      </w:r>
    </w:p>
    <w:p w:rsidR="7D4303CD" w:rsidP="712F6686" w:rsidRDefault="7D4303CD" w14:paraId="4C53AA51" w14:textId="633F5FCA">
      <w:pPr>
        <w:pStyle w:val="Heading2"/>
      </w:pPr>
      <w:bookmarkStart w:name="_Toc910893107" w:id="1593140671"/>
      <w:r w:rsidR="236982FE">
        <w:rPr/>
        <w:t>4.</w:t>
      </w:r>
      <w:r w:rsidR="71F805D2">
        <w:rPr/>
        <w:t>6</w:t>
      </w:r>
      <w:r w:rsidR="236982FE">
        <w:rPr/>
        <w:t xml:space="preserve"> Maintainability</w:t>
      </w:r>
      <w:bookmarkEnd w:id="1593140671"/>
    </w:p>
    <w:p w:rsidR="7D4303CD" w:rsidP="712F6686" w:rsidRDefault="7D4303CD" w14:paraId="79F70DC2" w14:textId="3B617C6E">
      <w:pPr>
        <w:pStyle w:val="Normal"/>
      </w:pPr>
      <w:r w:rsidR="611900DC">
        <w:rPr/>
        <w:t xml:space="preserve">The program is maintainable because of its modular structure. The program is split into different classes such as the login page, registration </w:t>
      </w:r>
      <w:r w:rsidR="611900DC">
        <w:rPr/>
        <w:t>page</w:t>
      </w:r>
      <w:r w:rsidR="611900DC">
        <w:rPr/>
        <w:t xml:space="preserve"> and homepages. This allows the pages to be </w:t>
      </w:r>
      <w:r w:rsidR="611900DC">
        <w:rPr/>
        <w:t>modified</w:t>
      </w:r>
      <w:r w:rsidR="611900DC">
        <w:rPr/>
        <w:t xml:space="preserve"> without affecting </w:t>
      </w:r>
      <w:r w:rsidR="15E135C6">
        <w:rPr/>
        <w:t>the rest of the pages in the program. Function related to database are also stored in a separate file, which imp</w:t>
      </w:r>
      <w:r w:rsidR="0D997AF1">
        <w:rPr/>
        <w:t xml:space="preserve">roves organisation and makes debugging easier. Using </w:t>
      </w:r>
      <w:r w:rsidR="0D997AF1">
        <w:rPr/>
        <w:t>appropriate name</w:t>
      </w:r>
      <w:r w:rsidR="0D997AF1">
        <w:rPr/>
        <w:t xml:space="preserve"> for variables and </w:t>
      </w:r>
      <w:r w:rsidR="7029196B">
        <w:rPr/>
        <w:t xml:space="preserve">functions makes readability better which makes it easier for developers to understand and update the code. </w:t>
      </w:r>
      <w:r w:rsidR="5E2FB965">
        <w:rPr/>
        <w:t>The modular structure also allows scalability as new features such as more question types can be added without restructuring the program. This</w:t>
      </w:r>
      <w:r w:rsidR="7029196B">
        <w:rPr/>
        <w:t xml:space="preserve"> shows that the program is maintainable.</w:t>
      </w:r>
    </w:p>
    <w:p w:rsidR="7D4303CD" w:rsidP="712F6686" w:rsidRDefault="7D4303CD" w14:paraId="445CB9BE" w14:textId="3814F65C">
      <w:pPr>
        <w:pStyle w:val="Heading2"/>
      </w:pPr>
      <w:bookmarkStart w:name="_Toc1070981844" w:id="277741729"/>
      <w:r w:rsidR="583934F0">
        <w:rPr/>
        <w:t>4.</w:t>
      </w:r>
      <w:r w:rsidR="67AA901A">
        <w:rPr/>
        <w:t>7</w:t>
      </w:r>
      <w:r w:rsidR="583934F0">
        <w:rPr/>
        <w:t xml:space="preserve"> Conclusion</w:t>
      </w:r>
      <w:bookmarkEnd w:id="277741729"/>
      <w:r w:rsidR="583934F0">
        <w:rPr/>
        <w:t xml:space="preserve"> </w:t>
      </w:r>
    </w:p>
    <w:p w:rsidR="7D4303CD" w:rsidP="712F6686" w:rsidRDefault="7D4303CD" w14:paraId="5841EC96" w14:textId="26E4B095">
      <w:pPr>
        <w:pStyle w:val="Normal"/>
      </w:pPr>
      <w:r w:rsidR="583934F0">
        <w:rPr/>
        <w:t xml:space="preserve">The program meets most of the success criteria </w:t>
      </w:r>
      <w:r w:rsidR="583934F0">
        <w:rPr/>
        <w:t>identified</w:t>
      </w:r>
      <w:r w:rsidR="583934F0">
        <w:rPr/>
        <w:t xml:space="preserve"> in the analysis stage. This program provides a solution to teachers and students</w:t>
      </w:r>
      <w:r w:rsidR="2948902A">
        <w:rPr/>
        <w:t xml:space="preserve"> by allowing quiz creation, </w:t>
      </w:r>
      <w:r w:rsidR="2948902A">
        <w:rPr/>
        <w:t>assignments</w:t>
      </w:r>
      <w:r w:rsidR="2948902A">
        <w:rPr/>
        <w:t xml:space="preserve"> and automatic marking. The program also provides strong usability, </w:t>
      </w:r>
      <w:r w:rsidR="2948902A">
        <w:rPr/>
        <w:t>reliability</w:t>
      </w:r>
      <w:r w:rsidR="2948902A">
        <w:rPr/>
        <w:t xml:space="preserve"> and maintainability. However, there are some limitations</w:t>
      </w:r>
      <w:r w:rsidR="1916F27F">
        <w:rPr/>
        <w:t xml:space="preserve"> such as accessibility and limited analytics, but these can be implemented in future improvements. This therefor show</w:t>
      </w:r>
      <w:r w:rsidR="226C156D">
        <w:rPr/>
        <w:t xml:space="preserve">s that the program is a </w:t>
      </w:r>
      <w:r w:rsidR="226C156D">
        <w:rPr/>
        <w:t>successful</w:t>
      </w:r>
      <w:r w:rsidR="226C156D">
        <w:rPr/>
        <w:t xml:space="preserve"> solution to the problem.</w:t>
      </w:r>
    </w:p>
    <w:p w:rsidR="3DEB5995" w:rsidP="5EA3C8B9" w:rsidRDefault="3DEB5995" w14:paraId="5D2AC186" w14:textId="4D80C087">
      <w:pPr>
        <w:pStyle w:val="Heading1"/>
      </w:pPr>
      <w:bookmarkStart w:name="_Toc1825162952" w:id="1069755323"/>
      <w:r w:rsidR="3DEB5995">
        <w:rPr/>
        <w:t>Main_interface.py</w:t>
      </w:r>
      <w:bookmarkEnd w:id="1069755323"/>
    </w:p>
    <w:p w:rsidR="226B4B76" w:rsidP="5EA3C8B9" w:rsidRDefault="226B4B76" w14:paraId="63CB0986" w14:textId="1EC6136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D4D4D4"/>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from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tkinter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import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p>
    <w:p w:rsidR="226B4B76" w:rsidP="5EA3C8B9" w:rsidRDefault="226B4B76" w14:paraId="043017F9" w14:textId="5E35E4F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4EC9B0"/>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from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tkinter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import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colorchooser</w:t>
      </w:r>
    </w:p>
    <w:p w:rsidR="226B4B76" w:rsidP="5EA3C8B9" w:rsidRDefault="226B4B76" w14:paraId="57788230" w14:textId="4423F0D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D4D4D4"/>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from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backend_functions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import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p>
    <w:p w:rsidR="226B4B76" w:rsidP="5EA3C8B9" w:rsidRDefault="226B4B76" w14:paraId="70A25439" w14:textId="7ED1EC5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4EC9B0"/>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import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re</w:t>
      </w:r>
    </w:p>
    <w:p w:rsidR="5EA3C8B9" w:rsidP="5EA3C8B9" w:rsidRDefault="5EA3C8B9" w14:paraId="18FEAF65" w14:textId="5BAB4D9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6CE3341B" w14:textId="24AADF0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00CD541" w14:textId="018230B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class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F074126" w14:textId="0F57690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92049E3" w14:textId="55AC544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grey</w:t>
      </w:r>
    </w:p>
    <w:p w:rsidR="226B4B76" w:rsidP="5EA3C8B9" w:rsidRDefault="226B4B76" w14:paraId="07E1D5DA" w14:textId="280F5D4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super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5F7C0738" w14:textId="3ECB3FF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B654641" w14:textId="0ABD0EC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information needed in most of the classes</w:t>
      </w:r>
    </w:p>
    <w:p w:rsidR="226B4B76" w:rsidP="5EA3C8B9" w:rsidRDefault="226B4B76" w14:paraId="2AB281D5" w14:textId="6F50AF9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4078409A" w14:textId="1A5D9C1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13C59824" w14:textId="6A0FA48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4386A714" w14:textId="3A3683B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2019BFF5" w14:textId="23A9D4A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current_score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15DB2BE8" w14:textId="0F76FC5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temporary_frame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48EAFDB3" w14:textId="44C1000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DF6E930" w14:textId="49D8414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main_frame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p>
    <w:p w:rsidR="226B4B76" w:rsidP="5EA3C8B9" w:rsidRDefault="226B4B76" w14:paraId="326C84EF" w14:textId="5F63562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main_frame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fill</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FC1FF"/>
          <w:sz w:val="18"/>
          <w:szCs w:val="18"/>
          <w:lang w:val="en-GB"/>
        </w:rPr>
        <w:t>BOTH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expand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True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C68CDCA" w14:textId="44711DE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making the whole window into one row and column</w:t>
      </w:r>
    </w:p>
    <w:p w:rsidR="226B4B76" w:rsidP="5EA3C8B9" w:rsidRDefault="226B4B76" w14:paraId="77F890F1" w14:textId="6D96158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main_frame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grid_rowconfigure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weight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996F4BF" w14:textId="4A7BAB7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main_frame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grid_columnconfigure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weight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5311F8E" w14:textId="6206900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07A82A9F" w14:textId="42DEF94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15A5DA5E" w14:textId="7809CB8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Pages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3003860E" w14:textId="37C8BCE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StartPage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887A12B" w14:textId="6771F7D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LoginPage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6620CA8" w14:textId="535039B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RegisterPage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3E5C06A" w14:textId="7BA9E41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F7D060B" w14:textId="2864EF4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29CD09B" w14:textId="3E56BF5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QuizPage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2494F52" w14:textId="4009EE7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QuizMaker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62C592D" w14:textId="7BF9AD1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AssignPage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8E581F9" w14:textId="1CE3FBD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LeaderboardPage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BB24D50" w14:textId="62AB8D3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AssignmentPage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701D961" w14:textId="0926834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ReportPage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F11487D" w14:textId="12B07AD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EditPage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EB2CA94" w14:textId="6C6FDD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33A8B5AC" w14:textId="345D12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50BDCF46" w14:textId="4638E76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Pages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1AD19EB" w14:textId="43BDBA1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Page is the name from the tuple</w:t>
      </w:r>
    </w:p>
    <w:p w:rsidR="226B4B76" w:rsidP="5EA3C8B9" w:rsidRDefault="226B4B76" w14:paraId="455FB947" w14:textId="72E63A4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__name__</w:t>
      </w:r>
    </w:p>
    <w:p w:rsidR="226B4B76" w:rsidP="5EA3C8B9" w:rsidRDefault="226B4B76" w14:paraId="5DB54DF9" w14:textId="4959DA8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main_frame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03C748C" w14:textId="16668B9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w:t>
      </w:r>
    </w:p>
    <w:p w:rsidR="226B4B76" w:rsidP="5EA3C8B9" w:rsidRDefault="226B4B76" w14:paraId="04DC760A" w14:textId="41602EF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putting page in the dictionaryS</w:t>
      </w:r>
    </w:p>
    <w:p w:rsidR="226B4B76" w:rsidP="5EA3C8B9" w:rsidRDefault="226B4B76" w14:paraId="64E37F18" w14:textId="1BA7E82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grid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column</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sticky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"nsew"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FFA66BF" w14:textId="79D6D8B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E01927D" w14:textId="5173B5B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569CD6"/>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current_page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None</w:t>
      </w:r>
    </w:p>
    <w:p w:rsidR="226B4B76" w:rsidP="5EA3C8B9" w:rsidRDefault="226B4B76" w14:paraId="09E3C7EB" w14:textId="64F2DC5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"StartPage"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70D31E67" w14:textId="1809032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0A7BD103" w14:textId="0C72772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page_name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66C0072" w14:textId="433802B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current_page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page_name</w:t>
      </w:r>
    </w:p>
    <w:p w:rsidR="226B4B76" w:rsidP="5EA3C8B9" w:rsidRDefault="226B4B76" w14:paraId="3C225AEF" w14:textId="1BBF8F3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page_name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7CDABC9" w14:textId="3211A94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.tkraise()</w:t>
      </w:r>
    </w:p>
    <w:p w:rsidR="226B4B76" w:rsidP="5EA3C8B9" w:rsidRDefault="226B4B76" w14:paraId="4DA6582E" w14:textId="153C0E4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w:t>
      </w:r>
    </w:p>
    <w:p w:rsidR="5EA3C8B9" w:rsidP="5EA3C8B9" w:rsidRDefault="5EA3C8B9" w14:paraId="485BCE7C" w14:textId="1BAE59D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7E5DA25F" w14:textId="7D83A88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parent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size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C0322FA" w14:textId="36585F7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C63F8D5" w14:textId="2E550AB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parent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284EE80" w14:textId="4D7493F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F761EAB" w14:textId="67F14FC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font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"Arial"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size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24D04C3" w14:textId="331343A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60D464C" w14:textId="1ACBE04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white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4BFD3CF" w14:textId="72B0CC1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wraplength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719C150" w14:textId="0386B42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justify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"left"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7964C96" w14:textId="54D9603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anchor</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B2ACD22" w14:textId="361376C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2D301F09" w14:textId="34A664E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place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D175867" w14:textId="06E7816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label</w:t>
      </w:r>
    </w:p>
    <w:p w:rsidR="5EA3C8B9" w:rsidP="5EA3C8B9" w:rsidRDefault="5EA3C8B9" w14:paraId="7E2DB6AD" w14:textId="63B11F1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A7F9161" w14:textId="54E919C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parent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size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None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17C577B" w14:textId="36FAE1F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25C4CF1" w14:textId="5938DE1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parent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font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"Arial"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size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white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p>
    <w:p w:rsidR="226B4B76" w:rsidP="5EA3C8B9" w:rsidRDefault="226B4B76" w14:paraId="1FE014FD" w14:textId="0ED7647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7BBDC516" w14:textId="24A09D1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is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None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7186F92" w14:textId="29E66C1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04D7A71" w14:textId="585EA4F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place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98CC4C8" w14:textId="5ABF8BB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entry</w:t>
      </w:r>
    </w:p>
    <w:p w:rsidR="5EA3C8B9" w:rsidP="5EA3C8B9" w:rsidRDefault="5EA3C8B9" w14:paraId="2213943A" w14:textId="244282B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0A31B91E" w14:textId="08F1C00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parent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size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command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None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7ADDDDF" w14:textId="0E301F9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990F372" w14:textId="2CB62A0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parent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ED3A0BF" w14:textId="170004D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E7F1804" w14:textId="5753CE9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font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"Arial"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size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F2BA701" w14:textId="102BE98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activebackground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0A24702" w14:textId="522A46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63F06AA" w14:textId="6FBDD09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white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3C4C57F" w14:textId="5801E46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14B4898" w14:textId="2C54D06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command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command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CBEAE74" w14:textId="2EF8578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activeforeground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white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2C6060E" w14:textId="1DE8178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7CC2AD20" w14:textId="2762025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is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None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1C9614E" w14:textId="09F49D9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81EB92B" w14:textId="73CCFEB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place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35DFE31" w14:textId="3AAB142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F73AE31" w14:textId="3822D1B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set_colour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74E51F2" w14:textId="76E2DAC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colorchooser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askcolor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2242227" w14:textId="78BCCDB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is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None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DA3D9AB" w14:textId="116D78E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586C0"/>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return</w:t>
      </w:r>
    </w:p>
    <w:p w:rsidR="226B4B76" w:rsidP="5EA3C8B9" w:rsidRDefault="226B4B76" w14:paraId="3C902936" w14:textId="644756A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306C21B" w14:textId="341A374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09899CE" w14:textId="53C740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88A3074" w14:textId="15250E5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36462CC" w14:textId="1F64721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.winfo_children():</w:t>
      </w:r>
    </w:p>
    <w:p w:rsidR="226B4B76" w:rsidP="5EA3C8B9" w:rsidRDefault="226B4B76" w14:paraId="00EEFFB9" w14:textId="41404F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isinstance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D5EC520" w14:textId="7EC5B45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56831ED" w14:textId="1F030A9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isinstance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Radiobutton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CB691BD" w14:textId="4A08260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9BA7BF2" w14:textId="76B489D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selectcolor</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524D811" w14:textId="59D4DA6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A0C7594" w14:textId="35F4A7B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activebackground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77B2871" w14:textId="1EFEA09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434F073E" w14:textId="3845875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isinstance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03DA791" w14:textId="349C330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activebackground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4EB1FB1" w14:textId="736D709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0D70EE3" w14:textId="10066ED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154D117" w14:textId="057C511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temporary_frame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EE9144F" w14:textId="56392B6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prevents accessing frames that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dont</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exist</w:t>
      </w:r>
    </w:p>
    <w:p w:rsidR="226B4B76" w:rsidP="5EA3C8B9" w:rsidRDefault="226B4B76" w14:paraId="3CA9817B" w14:textId="46E5684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.winfo_exists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71D0AE8" w14:textId="7E1987D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.winfo_children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1046DEF" w14:textId="3EDB8FE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isinstance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2FD1F81" w14:textId="29EEBFB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7075A86" w14:textId="21DB575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isinstance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Radiobutton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F491018" w14:textId="465338B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AA39A09" w14:textId="1BAD3D2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selectcolor</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ACC03E2" w14:textId="68C1261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0BF0F40" w14:textId="7FD11E2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activebackground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62D65AF" w14:textId="1A32E94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3AC46D67" w14:textId="4FF857F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isinstance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2E09514" w14:textId="2A421FB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C0819A8" w14:textId="2D147CC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activebackground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p>
    <w:p w:rsidR="226B4B76" w:rsidP="5EA3C8B9" w:rsidRDefault="226B4B76" w14:paraId="670A9D17" w14:textId="091A95B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756C3C11" w14:textId="4BC370F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isinstance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E0AAF19" w14:textId="2F31139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E9BA981" w14:textId="4D3CBB0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E4941C7" w14:textId="0ECA6BF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6F7CD8F8" w14:textId="2AFE64A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01B148E0" w14:textId="5D6CED5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radio_button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parent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size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None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71DFDEC" w14:textId="377CEE2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IntVar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value</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433A38B" w14:textId="65EEF5D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range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1D757E4" w14:textId="6650354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Radiobutton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C49EE7A" w14:textId="419B825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parent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4AFB2F9" w14:textId="37D5386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88C2FB6" w14:textId="62D6EA6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variable</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B8F38B8" w14:textId="0CC749F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value</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8502381" w14:textId="6E994A5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padx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3611C2F" w14:textId="6F51A32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font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"Arial"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size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BC32727" w14:textId="0EA3013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indicatoron</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7082E44" w14:textId="197E6CF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activebackground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F6A366D" w14:textId="3BE23D6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6C6A4E8" w14:textId="536F39A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selectcolor</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85F446E" w14:textId="2B9C1A2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foreground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white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A33F472" w14:textId="1FB6F3F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activeforeground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white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43D4ABB" w14:textId="625DC95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B111C66" w14:textId="5D6113B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justify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"left"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DA73DFC" w14:textId="44F5A7F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anchor</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F0FBA76" w14:textId="51393C3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61351D75" w14:textId="17F9056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None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03FAF13" w14:textId="5D3A668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place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A170DE2" w14:textId="6B4FEE7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D6D62F1" w14:textId="5E1C67B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anchor</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DB65656" w14:textId="6E7A97C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w:t>
      </w:r>
    </w:p>
    <w:p w:rsidR="5EA3C8B9" w:rsidP="5EA3C8B9" w:rsidRDefault="5EA3C8B9" w14:paraId="490FF825" w14:textId="22447B9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6D59399" w14:textId="12FA83E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container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relheight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B151A31" w14:textId="6ECF5C4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scroll_container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container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1BA287A" w14:textId="7B7534D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scroll_container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place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2356F98" w14:textId="0E6C25E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relx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rely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anchor</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center</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relheight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relheight</w:t>
      </w:r>
    </w:p>
    <w:p w:rsidR="226B4B76" w:rsidP="5EA3C8B9" w:rsidRDefault="226B4B76" w14:paraId="03ED51FA" w14:textId="30EA094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1D03DC39" w14:textId="71E4310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D69D5FA" w14:textId="2FE1152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canvas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Canvas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1AC7536" w14:textId="1C617B1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scroll_container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AEA11E1" w14:textId="076FB88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35C6604" w14:textId="763C553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highlightthickness</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47B8415" w14:textId="5C44613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3BA66CC" w14:textId="5555F78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height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73518B1" w14:textId="3B277EE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64E4C574" w14:textId="240EC4E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scrollbar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Scrollbar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scroll_container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orient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"vertical"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command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canvas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yview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848612E" w14:textId="7B57F5F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D5243BA" w14:textId="1690094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canvas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11CD1CC" w14:textId="25A43D0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bind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41AB461" w14:textId="2FB5117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"&lt;Configure&gt;"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canvas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scrollregion</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canvas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bbox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"all"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0E2CA9E" w14:textId="5ABE718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390E6F9A" w14:textId="4F0EF19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temporary_frame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canvas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253F538" w14:textId="11D1812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temporary_frame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7DC910E" w14:textId="0AFAA83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temporary_frame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scroll_container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7095DDC1" w14:textId="3F39A79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D997559" w14:textId="1BE0285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canvas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create_window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anchor</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nw</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6ADA034" w14:textId="5EF8233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canvas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yscrollcommand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scrollbar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AE24C39" w14:textId="2DC2FD5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canvas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side</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"left"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fill</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"both"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expand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True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5C576BD" w14:textId="605D013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scrollbar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side</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"right"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fill</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11EFB36" w14:textId="620CFD4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p>
    <w:p w:rsidR="5EA3C8B9" w:rsidP="5EA3C8B9" w:rsidRDefault="5EA3C8B9" w14:paraId="5663623B" w14:textId="09B1E82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0B04F695" w14:textId="58D71CB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56A7604" w14:textId="5C27296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class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StartPage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11F0EA5" w14:textId="685465D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init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1017987" w14:textId="76DB006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super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init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16FB35E4" w14:textId="764939B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0F164C4D" w14:textId="7755443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Canvas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height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grey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highlightthickness</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DA74727" w14:textId="73CE5FD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place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8842A37" w14:textId="64FE28B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create_polygon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1A99B93" w14:textId="05C902E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fill</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charcoal_grey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outlineoffset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grey</w:t>
      </w:r>
    </w:p>
    <w:p w:rsidR="226B4B76" w:rsidP="5EA3C8B9" w:rsidRDefault="226B4B76" w14:paraId="06248CCA" w14:textId="77B16D4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003DE5E3" w14:textId="2CF812B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58064BF" w14:textId="2636B2E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Canvas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height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grey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highlightthickness</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943F468" w14:textId="1A632E2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place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9B3B176" w14:textId="27D4351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can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create_polygon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7412F1D" w14:textId="25B612D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fill</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charcoal_grey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outlineoffset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grey</w:t>
      </w:r>
    </w:p>
    <w:p w:rsidR="226B4B76" w:rsidP="5EA3C8B9" w:rsidRDefault="226B4B76" w14:paraId="2A8E5271" w14:textId="59158DB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00B18ED4" w14:textId="36328BE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BFA7A9F" w14:textId="4E053F7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start_label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CB56585" w14:textId="4428B61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 xml:space="preserve">"Welcome to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Quizzy</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font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"Arial"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grey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white</w:t>
      </w:r>
    </w:p>
    <w:p w:rsidR="226B4B76" w:rsidP="5EA3C8B9" w:rsidRDefault="226B4B76" w14:paraId="11E3D824" w14:textId="342617C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41C23986" w14:textId="35B9B48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start_label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pady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74D9065" w14:textId="0B2A48E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CB4F84D" w14:textId="563387D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47EB603" w14:textId="0226D92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56B797F" w14:textId="2959141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"Start"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5E28B1D" w14:textId="3D267E9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font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"Arial"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A280E81" w14:textId="45030DF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white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3E4F3A2" w14:textId="2DEE8EE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B61B609" w14:textId="13D0F4C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height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38DB2ED" w14:textId="653752A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activebackground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charcoal_grey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DD4FF28" w14:textId="7AFF159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background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charcoal_grey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C260174" w14:textId="15482B8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white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6D951CC" w14:textId="48D12FB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command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LoginPage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6206D83" w14:textId="14B487B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5D76C766" w14:textId="4DADE31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pady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54BF0D27" w14:textId="4A13488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6633A6DA" w14:textId="70D4423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769C6BDE" w14:textId="548BF63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class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LoginPage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0082579" w14:textId="563BAD7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init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80E07A1" w14:textId="02AF301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super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init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7E94378" w14:textId="43724ED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attempts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p>
    <w:p w:rsidR="226B4B76" w:rsidP="5EA3C8B9" w:rsidRDefault="226B4B76" w14:paraId="5A999474" w14:textId="1DE14D3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p>
    <w:p w:rsidR="5EA3C8B9" w:rsidP="5EA3C8B9" w:rsidRDefault="5EA3C8B9" w14:paraId="1714FCA4" w14:textId="1F10B64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ABC2CBF" w14:textId="3DC0A15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"Login 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8C09C38" w14:textId="6D8A7B8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9B1C8B1" w14:textId="12E4942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58815A38" w14:textId="6C509A3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092A0BE" w14:textId="55E90C7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"Password"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3732AD1" w14:textId="040B871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password_entry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0CE2EC05" w14:textId="5FF2840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D13801C" w14:textId="2A2E4A8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"Number</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 xml:space="preserve"> of attempts: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attempts</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470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0125A60" w14:textId="553F3FC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81D872F" w14:textId="24B2604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"Need an account? Click here to register"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0DFE808A" w14:textId="096C4F4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78B02C2" w14:textId="0844AAC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did not put this in a function as this button requires to be underlined</w:t>
      </w:r>
    </w:p>
    <w:p w:rsidR="226B4B76" w:rsidP="5EA3C8B9" w:rsidRDefault="226B4B76" w14:paraId="56CB9D15" w14:textId="359EA2D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register_button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D1BF518" w14:textId="5F6A3F5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1B630DD" w14:textId="1CB4D60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"here"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B4A1AB0" w14:textId="127D4C9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font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"Arial"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"underline"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30368DE" w14:textId="5018835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40A3866" w14:textId="740D7A9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07D65FD" w14:textId="3D919CF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white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FDF8914" w14:textId="4398E7F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A8A7B00" w14:textId="6A8391A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activebackground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19150BC" w14:textId="33A1FCF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activeforeground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white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EB503B3" w14:textId="1263DBD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command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RegisterPage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BC47126" w14:textId="2610800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0F83B426" w14:textId="06C636D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register_button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place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431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738</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9E1107F" w14:textId="31D3359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9887254" w14:textId="120497F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5E510EB" w14:textId="3E08CDE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6CA4404" w14:textId="3679F3F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"Login"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login_check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60D2BD54" w14:textId="4887023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6A0A904" w14:textId="1A0A275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login_check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D715B8D" w14:textId="241EEE9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password_entry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682057C" w14:textId="33DE99F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"Error: Enter all details"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01F09D1" w14:textId="2E2633F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918C308" w14:textId="6E84A15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login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8BC83B8" w14:textId="69A81EB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).strip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C81DCC6" w14:textId="2707881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password_entry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).strip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3B23BAF" w14:textId="686B540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attempts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268C98D" w14:textId="6037ABC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5A934CA0" w14:textId="4602892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None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FF3F5C2" w14:textId="647F726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 xml:space="preserve">"Error: Username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dosen't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 xml:space="preserve"> exist"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122DC37" w14:textId="04F2A6D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False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CE7FF63" w14:textId="52F1877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"Error: Wrong Password"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953FA37" w14:textId="329368F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attempts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p>
    <w:p w:rsidR="226B4B76" w:rsidP="5EA3C8B9" w:rsidRDefault="226B4B76" w14:paraId="3EC9A679" w14:textId="0E1ECFB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1AB3666" w14:textId="1BF8C14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"Number</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 xml:space="preserve"> of attempts: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attempts</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470</w:t>
      </w:r>
    </w:p>
    <w:p w:rsidR="226B4B76" w:rsidP="5EA3C8B9" w:rsidRDefault="226B4B76" w14:paraId="18F97E64" w14:textId="749792D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623F2F75" w14:textId="23C74DF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10D096D" w14:textId="43B812F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password_entry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red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A4DBCAE" w14:textId="1E3FC00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password_entry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state</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FC1FF"/>
          <w:sz w:val="18"/>
          <w:szCs w:val="18"/>
          <w:lang w:val="en-GB"/>
        </w:rPr>
        <w:t>DISABLED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546B8B2" w14:textId="7149A49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"Attempt limit exceeded: Login locked "</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0CA83C17" w14:textId="6CE0E0A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7EDE66E7" w14:textId="7726358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126C66C" w14:textId="77EDB12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w:t>
      </w:r>
    </w:p>
    <w:p w:rsidR="226B4B76" w:rsidP="5EA3C8B9" w:rsidRDefault="226B4B76" w14:paraId="3E1FB220" w14:textId="3A96264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.frames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refresh_name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4C68270" w14:textId="6ADE256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79277872" w14:textId="4EEDE27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).strip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D00D61A" w14:textId="63C7A5E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prevent trail spacing</w:t>
      </w:r>
    </w:p>
    <w:p w:rsidR="226B4B76" w:rsidP="5EA3C8B9" w:rsidRDefault="226B4B76" w14:paraId="436874BF" w14:textId="4BC4B19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0E44A5A" w14:textId="7BD0417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.frames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refresh_total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6D17DD9" w14:textId="0337235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get_score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4578191" w14:textId="0363BA7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61EDF66A" w14:textId="7985C35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.delete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4038B06" w14:textId="33B6E58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password_entry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.delete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B56C13E" w14:textId="44B3A4C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39788CE" w14:textId="04BA672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w:t>
      </w:r>
    </w:p>
    <w:p w:rsidR="226B4B76" w:rsidP="5EA3C8B9" w:rsidRDefault="226B4B76" w14:paraId="6CE29580" w14:textId="4E31BF5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.frames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refresh_name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E62AEC9" w14:textId="6C109FC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026DA88F" w14:textId="3D89487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).strip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4D999CA" w14:textId="2BF4EFA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prevent trail spacing</w:t>
      </w:r>
    </w:p>
    <w:p w:rsidR="226B4B76" w:rsidP="5EA3C8B9" w:rsidRDefault="226B4B76" w14:paraId="7A7D78AC" w14:textId="5D54166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9BE240E" w14:textId="38D7CBD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.delete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1FB73D4" w14:textId="407F670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password_entry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.delete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73625A63" w14:textId="2609935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6CA2C676" w14:textId="38627BD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B36928C" w14:textId="4118714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class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RegisterPage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E1B5BA6" w14:textId="38EB65F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init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991A3E4" w14:textId="669903D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super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init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302F704" w14:textId="0AD887B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p>
    <w:p w:rsidR="5EA3C8B9" w:rsidP="5EA3C8B9" w:rsidRDefault="5EA3C8B9" w14:paraId="5907EFE2" w14:textId="365BAD1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16C745B7" w14:textId="4F443E5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06202796" w14:textId="2A486E6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29D8A25" w14:textId="21B9529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"Register 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13640EC4" w14:textId="08CD83C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5658B2FD" w14:textId="671506F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C893DCB" w14:textId="7FDBAEF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1E9780C" w14:textId="0B20716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501DE68" w14:textId="2B2A3E2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779F13B" w14:textId="14DAC55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age_entry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51BD57E" w14:textId="0CED67D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0C7798FB" w14:textId="74FC95D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F9E66E3" w14:textId="6F1052F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1A3A85F2" w14:textId="7E7FA1E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F228BAE" w14:textId="3DF505E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"Password"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411DDB5" w14:textId="2226002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password_entry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7169BE5" w14:textId="79D15FB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0602FDF8" w14:textId="38814BA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"Register"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register_check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6AEE4308" w14:textId="718D2A7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F2B8FF5" w14:textId="724BB14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FF801AB" w14:textId="25DFB1F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"Back to Login"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LoginPage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69004AA" w14:textId="2E3BB1D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45EED2E0" w14:textId="131B7F0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5C51A3C2" w14:textId="2A57A7F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"Account 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50D1889" w14:textId="7E33B0E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334E807" w14:textId="1A2CA88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.radio_button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9E7C4B2" w14:textId="0D5F320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168FC2C9" w14:textId="73CEA0F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649480A6" w14:textId="742EF30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0CCFE83E" w14:textId="260B944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register_check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756AEA2" w14:textId="3D3BD1B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69F1246" w14:textId="3859BF4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1A19661C" w14:textId="51929D9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).strip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704D601" w14:textId="4186A01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age_entry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).strip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CE06653" w14:textId="2608096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).strip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5695743" w14:textId="4BAEAC1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password_entry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).strip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B37BD01" w14:textId="494C1EA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p>
    <w:p w:rsidR="226B4B76" w:rsidP="5EA3C8B9" w:rsidRDefault="226B4B76" w14:paraId="620DD1C9" w14:textId="6B12E60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2916D402" w14:textId="7036776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"Error: Insufficient information"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46763D1" w14:textId="4DEA36E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password_entry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&lt;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C313872" w14:textId="3F36C3C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"Password too short"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6F5E80F" w14:textId="64B05A4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AC81712" w14:textId="35626F9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5F7FEC54" w14:textId="28C8867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register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C1B2EDC" w14:textId="580B08D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973B292" w14:textId="19D272A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int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age_entry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9AF05D9" w14:textId="14D0413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58E523C" w14:textId="5158E82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password_entry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199DFD0" w14:textId="2E2CE98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B6B8213" w14:textId="6446E18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008429A8" w14:textId="5758986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569CD6"/>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is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True</w:t>
      </w:r>
    </w:p>
    <w:p w:rsidR="226B4B76" w:rsidP="5EA3C8B9" w:rsidRDefault="226B4B76" w14:paraId="118C6EBA" w14:textId="0C99AB1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545F3DCE" w14:textId="158C506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0284278" w14:textId="2841889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208DCF2" w14:textId="2A2E970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w:t>
      </w:r>
    </w:p>
    <w:p w:rsidR="226B4B76" w:rsidP="5EA3C8B9" w:rsidRDefault="226B4B76" w14:paraId="39A83FE6" w14:textId="584F9A4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1120938" w14:textId="62FEBC4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0AA8D39" w14:textId="34392CA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.frames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refresh_name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AA4C7D5" w14:textId="5EA8828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36B0BD3" w14:textId="6D7F4B4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w:t>
      </w:r>
    </w:p>
    <w:p w:rsidR="226B4B76" w:rsidP="5EA3C8B9" w:rsidRDefault="226B4B76" w14:paraId="0420A160" w14:textId="2B7A3EC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638EB03" w14:textId="2667568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163337E" w14:textId="3D66D3F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.frames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refresh_total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844A5F5" w14:textId="4642878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.frames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refresh_name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939AA96" w14:textId="115954C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F788AAF" w14:textId="3FC77CD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"Error: Username already in use"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612EE23F" w14:textId="22FBE60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5A187ACB" w14:textId="1B1FA8E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.name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name_entry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547A7CA" w14:textId="2BE9DD0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07A49999" w14:textId="1BF8A4B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5F638F49" w14:textId="2A93D3E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class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861DC4B" w14:textId="65ECC56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init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2E4D034" w14:textId="276B7F1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super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init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420B608" w14:textId="2F0F493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p>
    <w:p w:rsidR="226B4B76" w:rsidP="5EA3C8B9" w:rsidRDefault="226B4B76" w14:paraId="0D725E57" w14:textId="5CF431F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B4730D4" w14:textId="60BCD74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welcome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50457C2" w14:textId="06414D6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w:t>
      </w:r>
    </w:p>
    <w:p w:rsidR="226B4B76" w:rsidP="5EA3C8B9" w:rsidRDefault="226B4B76" w14:paraId="261B43D2" w14:textId="6123D7A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welcome label, text will be added using the method</w:t>
      </w:r>
    </w:p>
    <w:p w:rsidR="226B4B76" w:rsidP="5EA3C8B9" w:rsidRDefault="226B4B76" w14:paraId="5EE7BB63" w14:textId="5FECB91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54F5F28" w14:textId="6C44937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"Create 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QuizMaker</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p>
    <w:p w:rsidR="226B4B76" w:rsidP="5EA3C8B9" w:rsidRDefault="226B4B76" w14:paraId="4BC45DE9" w14:textId="1CFF5F4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25344865" w14:textId="781F683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CF54C63" w14:textId="51A820C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D4B3FD1" w14:textId="62CE4F1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"Edit 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F29315C" w14:textId="3B2996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C8127EA" w14:textId="7224785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8F63A89" w14:textId="348786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2167A8F" w14:textId="7E9EB83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EditPage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load_page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29DB63D" w14:textId="71F8B2A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9893DE6" w14:textId="3467EBE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27D64105" w14:textId="2578AF7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D534CD4" w14:textId="1CFA9DE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9EAFE99" w14:textId="5BB250D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"Assign 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028CCAE" w14:textId="7C3BD68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E0AF076" w14:textId="52FA5A8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94C74C7" w14:textId="1967F94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DF1DCA5" w14:textId="4B231C0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AssignPage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load_page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50616EC" w14:textId="2EFAC84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3A7E0DA" w14:textId="3186E93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creating buttons for each page</w:t>
      </w:r>
    </w:p>
    <w:p w:rsidR="226B4B76" w:rsidP="5EA3C8B9" w:rsidRDefault="226B4B76" w14:paraId="1215B6C3" w14:textId="155F906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B701ED1" w14:textId="515A791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4AD3C82" w14:textId="7A20D9A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"Reports"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A571CBA" w14:textId="1E4EBF4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95B4397" w14:textId="41307AF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C138902" w14:textId="526696B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67019AE" w14:textId="4E1B35A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ReportPage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load_page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B579EC9" w14:textId="7C5E45A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BF2CD0E" w14:textId="74BEDE4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33690AC7" w14:textId="4054BBF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D2AB4E1" w14:textId="5E5C82C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43835C9" w14:textId="2F0EEC9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"Leaderboard"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9F16605" w14:textId="2E15A43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D804E9F" w14:textId="7930094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4869D9B" w14:textId="1D05308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BC2F63D" w14:textId="1F3D8FE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LeaderboardPage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load_page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4B3AE2C" w14:textId="28458D3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1E7B842" w14:textId="7DA4DCD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11CCC8EC" w14:textId="237EB0F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1C79696" w14:textId="086E41D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D56C9B9" w14:textId="451279D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"Test 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E5C4885" w14:textId="119785C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AA5B1F6" w14:textId="2305B41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B5D06FF" w14:textId="69B6543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75D19A5" w14:textId="567D307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QuizPage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load_page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D8B2FE4" w14:textId="14D74AB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FD48FBD" w14:textId="3EC1B8F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6A010CC9" w14:textId="7F855EE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"Logout"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LoginPage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61F48A4" w14:textId="473B21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A66A009" w14:textId="28F3DD2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refresh_name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3EE8646" w14:textId="2BA288B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welcome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"Welcome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adding text to welcome label</w:t>
      </w:r>
    </w:p>
    <w:p w:rsidR="5EA3C8B9" w:rsidP="5EA3C8B9" w:rsidRDefault="5EA3C8B9" w14:paraId="728309EE" w14:textId="61ED25B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5A8B0B5B" w14:textId="55855FD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03EF70F" w14:textId="450850A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class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B81417C" w14:textId="4DCEA79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init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3308428" w14:textId="5BE2317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super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init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7A20FD1" w14:textId="419481D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0F1A64B" w14:textId="1DAB962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AF3AE34" w14:textId="5505C1E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welcome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DCDA1CA" w14:textId="7DA0415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main buttons</w:t>
      </w:r>
    </w:p>
    <w:p w:rsidR="226B4B76" w:rsidP="5EA3C8B9" w:rsidRDefault="226B4B76" w14:paraId="3EC3EC90" w14:textId="4807A48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F4A6706" w14:textId="726A7B3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2987D64" w14:textId="507EA1C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"Practice 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1A98F63" w14:textId="4892BF5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DE172DB" w14:textId="15A8722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4B47CA9" w14:textId="09420FA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27E2868" w14:textId="56BC3DC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QuizPage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load_page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747722D" w14:textId="17E0864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7F31686" w14:textId="1FABEE7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020B81E1" w14:textId="0BD3D02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76943A0" w14:textId="72B2B93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F451208" w14:textId="6DF1813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"Enter Code"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FA51607" w14:textId="4D78EE8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8595C3E" w14:textId="4A37B12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85682D4" w14:textId="54C3846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C0589F4" w14:textId="1395F9C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AssignmentPage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09E776E" w14:textId="2803A49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69005F9" w14:textId="52F8477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67AA5B62" w14:textId="42F0287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3040673" w14:textId="23BDF30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CCD7AD4" w14:textId="48DB95F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"View Reports"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D2D1098" w14:textId="7D8AC1D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C3E3328" w14:textId="3A74070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8ECCD7E" w14:textId="11FBD6E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CF6F617" w14:textId="778CEE7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ReportPage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load_page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ADEF4AE" w14:textId="4CB9913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9FCEE5F" w14:textId="75E34BF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76B3214A" w14:textId="62CD2F0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4859D1C" w14:textId="53EEFF6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D93B9F7" w14:textId="144B633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"Leaderboard"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31576F9" w14:textId="4138BAE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68EFFC5" w14:textId="7316ACB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A5F444A" w14:textId="18EC897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77A6268" w14:textId="6EDE556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LeaderboardPage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load_page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B9DC2F3" w14:textId="6F061A7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E97CE40" w14:textId="55F14CF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727052C9" w14:textId="71E2FE2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"Logout"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LoginPage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AB2AEA1" w14:textId="596EF6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84B0D46" w14:textId="3398A2D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refresh_name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FE9EFE3" w14:textId="08AE494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update</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welcome label to display name</w:t>
      </w:r>
    </w:p>
    <w:p w:rsidR="226B4B76" w:rsidP="5EA3C8B9" w:rsidRDefault="226B4B76" w14:paraId="5AEA0BFB" w14:textId="2F72A19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welcome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"Welcome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666FA52" w14:textId="01546AF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37F6BC4" w14:textId="0CCF2E6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refresh_total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D1BC6DF" w14:textId="196C222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update score</w:t>
      </w:r>
    </w:p>
    <w:p w:rsidR="226B4B76" w:rsidP="5EA3C8B9" w:rsidRDefault="226B4B76" w14:paraId="33819373" w14:textId="66D2253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"Score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score</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1906722" w14:textId="7248C4C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4C01F808" w14:textId="5AFD469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DD5E47F" w14:textId="65A7542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class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QuizPage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C6EFC54" w14:textId="106191D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init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D70DF62" w14:textId="3F6B8AB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super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init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F602DF4" w14:textId="4C8375E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p>
    <w:p w:rsidR="5EA3C8B9" w:rsidP="5EA3C8B9" w:rsidRDefault="5EA3C8B9" w14:paraId="6A281C80" w14:textId="68B60D1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F2C8D37" w14:textId="66C09D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allowing me to sperate my repeated labels and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entrys</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so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can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delete</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them and reuse them</w:t>
      </w:r>
    </w:p>
    <w:p w:rsidR="226B4B76" w:rsidP="5EA3C8B9" w:rsidRDefault="226B4B76" w14:paraId="5CE1A8FB" w14:textId="7F86D31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8046DFE" w14:textId="179FEC8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fill</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FC1FF"/>
          <w:sz w:val="18"/>
          <w:szCs w:val="18"/>
          <w:lang w:val="en-GB"/>
        </w:rPr>
        <w:t>BOTH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expand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True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8EDA8DF" w14:textId="793C288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.temporary_frame.append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E4500AF" w14:textId="05698AF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26A1143" w14:textId="1939174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0841FA3" w14:textId="4E44AB5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scrollable frame</w:t>
      </w:r>
    </w:p>
    <w:p w:rsidR="226B4B76" w:rsidP="5EA3C8B9" w:rsidRDefault="226B4B76" w14:paraId="02915627" w14:textId="482BE22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0.65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5D67E5F" w14:textId="48088F9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0F2DA957" w14:textId="5E9BD7E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the widgets of the page</w:t>
      </w:r>
    </w:p>
    <w:p w:rsidR="226B4B76" w:rsidP="5EA3C8B9" w:rsidRDefault="226B4B76" w14:paraId="61ED3E5A" w14:textId="775CEA1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"Select 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260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F1AF2A6" w14:textId="7AE121D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"Back to Homepage"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homepage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D5C4AAA" w14:textId="02A8BD9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AFFE2B9" w14:textId="5494E62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9BF0DAF" w14:textId="20DF5B5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C5DD1C3" w14:textId="4512617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"Start"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valdiate_select_input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p>
    <w:p w:rsidR="226B4B76" w:rsidP="5EA3C8B9" w:rsidRDefault="226B4B76" w14:paraId="218DC63A" w14:textId="4058FD8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7AA83659" w14:textId="6DDDECE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be careful of character of quiz title</w:t>
      </w:r>
    </w:p>
    <w:p w:rsidR="226B4B76" w:rsidP="5EA3C8B9" w:rsidRDefault="226B4B76" w14:paraId="623D2A77" w14:textId="10AE0BC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00EBA56" w14:textId="3793552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504A1311" w14:textId="20B4715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load_page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CA16989" w14:textId="5004FDF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extracting list of all quizzes</w:t>
      </w:r>
    </w:p>
    <w:p w:rsidR="226B4B76" w:rsidP="5EA3C8B9" w:rsidRDefault="226B4B76" w14:paraId="421013F2" w14:textId="3E63304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num_quiz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5C3405C" w14:textId="20C3E02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.radio_button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EE4FEBE" w14:textId="7DEFB7B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29</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p>
    <w:p w:rsidR="226B4B76" w:rsidP="5EA3C8B9" w:rsidRDefault="226B4B76" w14:paraId="6FCF2AAF" w14:textId="462A0A9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4F64B55F" w14:textId="6B83DF7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160EE725" w14:textId="632F512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homepage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6846FFC" w14:textId="23F9D9D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destroying widgets from scroll frame</w:t>
      </w:r>
    </w:p>
    <w:p w:rsidR="226B4B76" w:rsidP="5EA3C8B9" w:rsidRDefault="226B4B76" w14:paraId="7600F3FF" w14:textId="335A6DA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.winfo_children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27FCDCA" w14:textId="3FA50B0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.destroy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89466E2" w14:textId="013B1A8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A0F2441" w14:textId="5BDC6A2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CDBDC23" w14:textId="03C1437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3BDB72E" w14:textId="2625172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6289FF7" w14:textId="58F3C96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319DF79" w14:textId="2786AC7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valdiate_select_input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6A1C4FD" w14:textId="50F4800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77ECE33" w14:textId="545E122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"Select a 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799B981" w14:textId="51D7AC4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28EC2EE" w14:textId="18A2ADA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F759BEF" w14:textId="59D6575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quiz_start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access_questions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6136E337" w14:textId="717B9CB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7FDF8547" w14:textId="5E60DAD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validate_answer_input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D069725" w14:textId="7288799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input validation for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mcq</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and true false questions</w:t>
      </w:r>
    </w:p>
    <w:p w:rsidR="226B4B76" w:rsidP="5EA3C8B9" w:rsidRDefault="226B4B76" w14:paraId="583E838A" w14:textId="780D084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"MCQ"</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TrueFalse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81E52CE" w14:textId="0C71B7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radio button value</w:t>
      </w:r>
    </w:p>
    <w:p w:rsidR="226B4B76" w:rsidP="5EA3C8B9" w:rsidRDefault="226B4B76" w14:paraId="70AFB4C7" w14:textId="1946C85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7362DE2" w14:textId="5B48711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"Select an 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782F15E" w14:textId="5314CB3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884C075" w14:textId="29D058E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check_answer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9979C5F" w14:textId="50925A3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input validation for long answer</w:t>
      </w:r>
    </w:p>
    <w:p w:rsidR="226B4B76" w:rsidP="5EA3C8B9" w:rsidRDefault="226B4B76" w14:paraId="54E472D5" w14:textId="1FE6CD6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LongAnswer</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5302F77" w14:textId="14AE766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text box for any input</w:t>
      </w:r>
    </w:p>
    <w:p w:rsidR="226B4B76" w:rsidP="5EA3C8B9" w:rsidRDefault="226B4B76" w14:paraId="1E77A0B1" w14:textId="5FA70E7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long_answer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"1.0"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"end-1c"</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57BF493" w14:textId="400DEA5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"Enter an 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564FE5C" w14:textId="0BAF178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9610A34" w14:textId="039F224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check_answer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4045717" w14:textId="5E9898B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94C9C69" w14:textId="7998B19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only short answer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remains</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and it checks entry field</w:t>
      </w:r>
    </w:p>
    <w:p w:rsidR="226B4B76" w:rsidP="5EA3C8B9" w:rsidRDefault="226B4B76" w14:paraId="221C4DA9" w14:textId="6CD5166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short_answer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FC6FE54" w14:textId="1BAAA65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"Enter an 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6475E25" w14:textId="2F01A37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BE5A4AA" w14:textId="0FD98E8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check_answer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0709AB76" w14:textId="6A1A701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EAC9518" w14:textId="01FDDDB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assignment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24C8E7C" w14:textId="2B82351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being used by assign attempt page</w:t>
      </w:r>
    </w:p>
    <w:p w:rsidR="226B4B76" w:rsidP="5EA3C8B9" w:rsidRDefault="226B4B76" w14:paraId="1E091E24" w14:textId="4A9738B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p>
    <w:p w:rsidR="226B4B76" w:rsidP="5EA3C8B9" w:rsidRDefault="226B4B76" w14:paraId="68FF8792" w14:textId="0E1366B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quiz_start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access_questions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6E5E48D" w14:textId="73ABFC9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96943CE" w14:textId="046E096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quiz_start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A130D1A" w14:textId="37EAA7E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starting the quiz so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previous</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value are being reset</w:t>
      </w:r>
    </w:p>
    <w:p w:rsidR="226B4B76" w:rsidP="5EA3C8B9" w:rsidRDefault="226B4B76" w14:paraId="5D35BB7E" w14:textId="6216077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896441F" w14:textId="2449ABC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.current_score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p>
    <w:p w:rsidR="226B4B76" w:rsidP="5EA3C8B9" w:rsidRDefault="226B4B76" w14:paraId="2F833C25" w14:textId="4BA6487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tkraise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677A8BC" w14:textId="01988B9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winfo_children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91EE01F" w14:textId="196D41E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destroy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1982011" w14:textId="293455F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question list stores [[questions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text,question_id,question</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type]]</w:t>
      </w:r>
    </w:p>
    <w:p w:rsidR="226B4B76" w:rsidP="5EA3C8B9" w:rsidRDefault="226B4B76" w14:paraId="593F39C8" w14:textId="08FE757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&lt;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37451FC" w14:textId="7EE0B67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access_answers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005F5E4" w14:textId="114D7C2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468F118" w14:textId="7BA3A66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9B1A015" w14:textId="54DB748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generating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mcq</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question page</w:t>
      </w:r>
    </w:p>
    <w:p w:rsidR="226B4B76" w:rsidP="5EA3C8B9" w:rsidRDefault="226B4B76" w14:paraId="5585816B" w14:textId="5726083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"MCQ"</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5DAEB93" w14:textId="7853718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.radio_button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016DA60" w14:textId="4626C2E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p>
    <w:p w:rsidR="226B4B76" w:rsidP="5EA3C8B9" w:rsidRDefault="226B4B76" w14:paraId="22E95E3B" w14:textId="54905A4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151661EB" w14:textId="7F1FE4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generating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truefalse</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question page</w:t>
      </w:r>
    </w:p>
    <w:p w:rsidR="226B4B76" w:rsidP="5EA3C8B9" w:rsidRDefault="226B4B76" w14:paraId="79F6D969" w14:textId="7DC2439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TrueFalse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47406D8" w14:textId="447DFDA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.radio_button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27ABDA9" w14:textId="6496B63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"True"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"False"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w:t>
      </w:r>
    </w:p>
    <w:p w:rsidR="226B4B76" w:rsidP="5EA3C8B9" w:rsidRDefault="226B4B76" w14:paraId="79FC9EBB" w14:textId="3B5F89E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20DC2BFF" w14:textId="5D44837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generating long answer page</w:t>
      </w:r>
    </w:p>
    <w:p w:rsidR="226B4B76" w:rsidP="5EA3C8B9" w:rsidRDefault="226B4B76" w14:paraId="51688AD9" w14:textId="1A25120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LongAnswer</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D27A892" w14:textId="3C1633C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long_answer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85D1B57" w14:textId="006C3E5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4680CBD" w14:textId="07EEE59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204F30B" w14:textId="1EAA63A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height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E75168D" w14:textId="0E421E8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54624A1" w14:textId="381ABBE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white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75B9023" w14:textId="16F5B82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font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"Arial"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7C29C75" w14:textId="55838A4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wrap</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"word"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3CF759C" w14:textId="0D4E8AD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5393CC0D" w14:textId="1F6FA06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long_answer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place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A878C38" w14:textId="28E56CF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generating short answer page</w:t>
      </w:r>
    </w:p>
    <w:p w:rsidR="226B4B76" w:rsidP="5EA3C8B9" w:rsidRDefault="226B4B76" w14:paraId="010365BF" w14:textId="3E97969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ShortAnswer</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D078D55" w14:textId="05788AB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short_answer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B6C8667" w14:textId="7EF0D59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7FE79BD" w14:textId="3BB7D68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widgets common to all quiz types</w:t>
      </w:r>
    </w:p>
    <w:p w:rsidR="226B4B76" w:rsidP="5EA3C8B9" w:rsidRDefault="226B4B76" w14:paraId="20ED4541" w14:textId="38588AC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B28595D" w14:textId="11F0FC3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p>
    <w:p w:rsidR="226B4B76" w:rsidP="5EA3C8B9" w:rsidRDefault="226B4B76" w14:paraId="1C80C2E2" w14:textId="3866803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5E020A90" w14:textId="532CF73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C6A085D" w14:textId="6B3697E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str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 "</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p>
    <w:p w:rsidR="226B4B76" w:rsidP="5EA3C8B9" w:rsidRDefault="226B4B76" w14:paraId="16305333" w14:textId="125A9B3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7048825E" w14:textId="0F14E83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964B207" w14:textId="367644B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C3CA1EB" w14:textId="0A42238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"Confirm"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8E6356B" w14:textId="3C828A9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2E046A9" w14:textId="6B72D38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7BF3ACC" w14:textId="748CE21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2707870" w14:textId="55E4217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validate_answer_input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0057D75" w14:textId="428E2AC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3181BE79" w14:textId="5916278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CAB5987" w14:textId="0CE463C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closing quiz page</w:t>
      </w:r>
    </w:p>
    <w:p w:rsidR="226B4B76" w:rsidP="5EA3C8B9" w:rsidRDefault="226B4B76" w14:paraId="174BE286" w14:textId="118B4C0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7D96B20" w14:textId="43689CC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destroying widgets from scroll frame</w:t>
      </w:r>
    </w:p>
    <w:p w:rsidR="226B4B76" w:rsidP="5EA3C8B9" w:rsidRDefault="226B4B76" w14:paraId="4B5FB076" w14:textId="210103A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.winfo_children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30763E7" w14:textId="5E63DA3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.destroy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43D4A96" w14:textId="393A298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redirecting users their homepages</w:t>
      </w:r>
    </w:p>
    <w:p w:rsidR="226B4B76" w:rsidP="5EA3C8B9" w:rsidRDefault="226B4B76" w14:paraId="243E3EAA" w14:textId="467F46F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.account_type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C619DB7" w14:textId="4A79E74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184518B" w14:textId="141BF6B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save_score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.current_score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63889F0" w14:textId="010019A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update_score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76B07D8" w14:textId="552CD28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.frames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refresh_total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8CCC248" w14:textId="5D9F7C4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get_score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2B02A65" w14:textId="7AEC292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50A8C50A" w14:textId="2E526BE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49B1648" w14:textId="0C47385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5EE2638C" w14:textId="0DF51F8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13E1A37C" w14:textId="14A171B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check_answer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B77AA1F" w14:textId="30FA041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checking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mcq</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page answers</w:t>
      </w:r>
    </w:p>
    <w:p w:rsidR="226B4B76" w:rsidP="5EA3C8B9" w:rsidRDefault="226B4B76" w14:paraId="6FC62C48" w14:textId="7C60254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"MCQ"</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25C9C62" w14:textId="5A62A14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accessing the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boolean</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element which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indicates</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it is correct</w:t>
      </w:r>
    </w:p>
    <w:p w:rsidR="226B4B76" w:rsidP="5EA3C8B9" w:rsidRDefault="226B4B76" w14:paraId="771E550D" w14:textId="0FBABAE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DDD65A1" w14:textId="65C5D8D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.current_score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p>
    <w:p w:rsidR="226B4B76" w:rsidP="5EA3C8B9" w:rsidRDefault="226B4B76" w14:paraId="439B48B4" w14:textId="206D676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checking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tru</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flase</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page answer</w:t>
      </w:r>
    </w:p>
    <w:p w:rsidR="226B4B76" w:rsidP="5EA3C8B9" w:rsidRDefault="226B4B76" w14:paraId="16DD8D03" w14:textId="5C7EDE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TrueFalse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FBCF6BA" w14:textId="0F0E567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picked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"True"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"False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061A8C6" w14:textId="07DF722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is selecting the user answer and treating their answer as index value</w:t>
      </w:r>
    </w:p>
    <w:p w:rsidR="226B4B76" w:rsidP="5EA3C8B9" w:rsidRDefault="226B4B76" w14:paraId="70288D65" w14:textId="061CC5F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picked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A45935E" w14:textId="217C549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.current_score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p>
    <w:p w:rsidR="226B4B76" w:rsidP="5EA3C8B9" w:rsidRDefault="226B4B76" w14:paraId="40CBA4BF" w14:textId="3914D87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the long answer page</w:t>
      </w:r>
    </w:p>
    <w:p w:rsidR="226B4B76" w:rsidP="5EA3C8B9" w:rsidRDefault="226B4B76" w14:paraId="1B769E01" w14:textId="31C0ED3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LongAnswer</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413FCC9" w14:textId="461009C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splitting the text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into words by using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puncatation</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xml:space="preserve"> marks as separators</w:t>
      </w:r>
    </w:p>
    <w:p w:rsidR="226B4B76" w:rsidP="5EA3C8B9" w:rsidRDefault="226B4B76" w14:paraId="175EEC4D" w14:textId="52AE240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words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split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r</w:t>
      </w:r>
      <w:r w:rsidRPr="5EA3C8B9" w:rsidR="226B4B76">
        <w:rPr>
          <w:rFonts w:ascii="Aptos" w:hAnsi="Aptos" w:eastAsia="Aptos" w:cs="Aptos" w:asciiTheme="minorAscii" w:hAnsiTheme="minorAscii" w:eastAsiaTheme="minorAscii" w:cstheme="minorAscii"/>
          <w:b w:val="0"/>
          <w:bCs w:val="0"/>
          <w:noProof w:val="0"/>
          <w:color w:val="D16969"/>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16969"/>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16969"/>
          <w:sz w:val="18"/>
          <w:szCs w:val="18"/>
          <w:lang w:val="en-GB"/>
        </w:rPr>
        <w:t>s;</w:t>
      </w:r>
      <w:r w:rsidRPr="5EA3C8B9" w:rsidR="226B4B76">
        <w:rPr>
          <w:rFonts w:ascii="Aptos" w:hAnsi="Aptos" w:eastAsia="Aptos" w:cs="Aptos" w:asciiTheme="minorAscii" w:hAnsiTheme="minorAscii" w:eastAsiaTheme="minorAscii" w:cstheme="minorAscii"/>
          <w:b w:val="0"/>
          <w:bCs w:val="0"/>
          <w:noProof w:val="0"/>
          <w:color w:val="D16969"/>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7BA7D"/>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16969"/>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long_answer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"1.0"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"end-1c"</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strip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D81E045" w14:textId="4B3D66F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range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words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C7CB524" w14:textId="7C7B342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range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A7FFD67" w14:textId="5F4CB40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words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].lower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6DC99AC" w14:textId="75A7261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1E910BAE" w14:textId="437A64A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.current_score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p>
    <w:p w:rsidR="226B4B76" w:rsidP="5EA3C8B9" w:rsidRDefault="226B4B76" w14:paraId="0B2DA048" w14:textId="6BE962A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the short answer page</w:t>
      </w:r>
    </w:p>
    <w:p w:rsidR="226B4B76" w:rsidP="5EA3C8B9" w:rsidRDefault="226B4B76" w14:paraId="56DC5608" w14:textId="0F41224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"ShortAnswer"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17B8573" w14:textId="1FE27E8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short_answer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.get().lower()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].lower():</w:t>
      </w:r>
    </w:p>
    <w:p w:rsidR="226B4B76" w:rsidP="5EA3C8B9" w:rsidRDefault="226B4B76" w14:paraId="0FDBDFF1" w14:textId="09821CE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.current_score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p>
    <w:p w:rsidR="226B4B76" w:rsidP="5EA3C8B9" w:rsidRDefault="226B4B76" w14:paraId="0E786798" w14:textId="3F8FC32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redirecting to generate next question</w:t>
      </w:r>
    </w:p>
    <w:p w:rsidR="226B4B76" w:rsidP="5EA3C8B9" w:rsidRDefault="226B4B76" w14:paraId="4F3C8220" w14:textId="4813024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quiz_start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4BB8796" w14:textId="67C1CCD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47FE83CC" w14:textId="0918976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FA176DF" w14:textId="75A99AD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class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QuizMaker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24114AF" w14:textId="1F6C779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B286B2B" w14:textId="61E7C61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super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p>
    <w:p w:rsidR="226B4B76" w:rsidP="5EA3C8B9" w:rsidRDefault="226B4B76" w14:paraId="76F4AE16" w14:textId="2689008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p>
    <w:p w:rsidR="5EA3C8B9" w:rsidP="5EA3C8B9" w:rsidRDefault="5EA3C8B9" w14:paraId="76B10128" w14:textId="3347F1D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76E4EC5A" w14:textId="240E54B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allowing me to sperate my repeated labels and entrys so i can delete them and reuse them</w:t>
      </w:r>
    </w:p>
    <w:p w:rsidR="5EA3C8B9" w:rsidP="5EA3C8B9" w:rsidRDefault="5EA3C8B9" w14:paraId="04D96D03" w14:textId="01B1E04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49FDEF1" w14:textId="2A1653F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p>
    <w:p w:rsidR="226B4B76" w:rsidP="5EA3C8B9" w:rsidRDefault="226B4B76" w14:paraId="3EE6BF95" w14:textId="77E8435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putting in self.app so colour changer can access the widgets inside it</w:t>
      </w:r>
    </w:p>
    <w:p w:rsidR="226B4B76" w:rsidP="5EA3C8B9" w:rsidRDefault="226B4B76" w14:paraId="2B332702" w14:textId="08CB145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.temporary_frame.append(</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CD53E04" w14:textId="3300933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fill</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FC1FF"/>
          <w:sz w:val="18"/>
          <w:szCs w:val="18"/>
          <w:lang w:val="en-GB"/>
        </w:rPr>
        <w:t>BOTH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expand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True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E02744D" w14:textId="6DB2166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7B1B32B5" w14:textId="132E781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734D1061" w14:textId="7C1508D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used to save answers and question so they can be saved together</w:t>
      </w:r>
    </w:p>
    <w:p w:rsidR="226B4B76" w:rsidP="5EA3C8B9" w:rsidRDefault="226B4B76" w14:paraId="615781D5" w14:textId="46EA887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6BCD6819" w14:textId="0913A0E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2DE32E9A" w14:textId="0D2D480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mcq_options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0C47F143" w14:textId="2F7CEF5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57C8532C" w14:textId="7D966A9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p>
    <w:p w:rsidR="226B4B76" w:rsidP="5EA3C8B9" w:rsidRDefault="226B4B76" w14:paraId="6EFBFE85" w14:textId="35ADFC1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"Select the type of 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3438110" w14:textId="329CBB4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different quiz types</w:t>
      </w:r>
    </w:p>
    <w:p w:rsidR="226B4B76" w:rsidP="5EA3C8B9" w:rsidRDefault="226B4B76" w14:paraId="514E2CDC" w14:textId="751BEAB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"MCQ"</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quiz_page_check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"MCQ"</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BF4501B" w14:textId="473C066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p>
    <w:p w:rsidR="226B4B76" w:rsidP="5EA3C8B9" w:rsidRDefault="226B4B76" w14:paraId="0306C23E" w14:textId="0BB6DA9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92A4894" w14:textId="12B66A5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"True&amp;False"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4D0D467" w14:textId="4114E1D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27FFDE9" w14:textId="2287254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D1CAFF0" w14:textId="6CCDD48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F16F95D" w14:textId="3BC3BD8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quiz_page_check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"TrueFalse"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D9603E0" w14:textId="70DB305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84979D9" w14:textId="7FD7CBE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7FF28B8C" w14:textId="2590635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p>
    <w:p w:rsidR="226B4B76" w:rsidP="5EA3C8B9" w:rsidRDefault="226B4B76" w14:paraId="7A4FA97F" w14:textId="3208980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DA82989" w14:textId="76B5A4D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"Short Questions"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2EEA318" w14:textId="11F395B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6EECDCE" w14:textId="0B816A0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81026DC" w14:textId="2398B11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EAA914F" w14:textId="572A26B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quiz_page_check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"ShortAnswer"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FAEF3BF" w14:textId="426E44C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8FF89B2" w14:textId="61101C7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24926671" w14:textId="376257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p>
    <w:p w:rsidR="226B4B76" w:rsidP="5EA3C8B9" w:rsidRDefault="226B4B76" w14:paraId="029A898A" w14:textId="36475F4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8C4F0C2" w14:textId="16116B8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"Long Questions"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17D5C49" w14:textId="761AD6E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6AA08A8" w14:textId="7FE2D42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24003CC" w14:textId="701C273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4FD3EAC" w14:textId="5358B88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quiz_page_check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"LongAnswer"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7F677FF" w14:textId="4CD7DF1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DADCFB3" w14:textId="16AD341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551BE153" w14:textId="3BDD296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"Number of Questions"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E4AC48F" w14:textId="0DA90EA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"Enter Quiz 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269AEA9" w14:textId="42825E2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switches fram to teacher homepage</w:t>
      </w:r>
    </w:p>
    <w:p w:rsidR="226B4B76" w:rsidP="5EA3C8B9" w:rsidRDefault="226B4B76" w14:paraId="021F2BF8" w14:textId="2D45AE9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p>
    <w:p w:rsidR="226B4B76" w:rsidP="5EA3C8B9" w:rsidRDefault="226B4B76" w14:paraId="7178EC07" w14:textId="4307710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"Back to Homepage"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654FEB9" w14:textId="231FCA3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3703186F" w14:textId="42CCB4C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9F68B81" w14:textId="7D8DA80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scale for number of questions</w:t>
      </w:r>
    </w:p>
    <w:p w:rsidR="226B4B76" w:rsidP="5EA3C8B9" w:rsidRDefault="226B4B76" w14:paraId="1DB760F1" w14:textId="095B2BA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scale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Scale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7FA9E7C" w14:textId="3DB20E4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262EF89" w14:textId="393204E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from_</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6AD1362" w14:textId="1EFF3D6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to</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C2245F5" w14:textId="1F148CC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orient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FC1FF"/>
          <w:sz w:val="18"/>
          <w:szCs w:val="18"/>
          <w:lang w:val="en-GB"/>
        </w:rPr>
        <w:t>HORIZONTAL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126F2D7" w14:textId="4FB9996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length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F1BB59E" w14:textId="3629399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font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"Arial"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9EC7C51" w14:textId="6D3D2BA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tickinterval</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013D3CB" w14:textId="1481E86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white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DB298BC" w14:textId="21E85E3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p>
    <w:p w:rsidR="226B4B76" w:rsidP="5EA3C8B9" w:rsidRDefault="226B4B76" w14:paraId="18840A24" w14:textId="3E867EA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2822D975" w14:textId="23DEFEC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scale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place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y</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918B226" w14:textId="74EF499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8E94D6E" w14:textId="52F7B0F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quiz_page_check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2417A2C" w14:textId="1224224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quiz_maker_name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6028D677" w14:textId="44A8641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used to track loop</w:t>
      </w:r>
    </w:p>
    <w:p w:rsidR="226B4B76" w:rsidP="5EA3C8B9" w:rsidRDefault="226B4B76" w14:paraId="6A2E9E04" w14:textId="5577BEB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total_q_num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scale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scale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5BD5C4D" w14:textId="13625CD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8C7B00F" w14:textId="0951852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label</w:t>
      </w:r>
    </w:p>
    <w:p w:rsidR="226B4B76" w:rsidP="5EA3C8B9" w:rsidRDefault="226B4B76" w14:paraId="440072F5" w14:textId="2124E1A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quiz_maker_name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1F6E531" w14:textId="09EA239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"Please enter quiz 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1E424EE" w14:textId="6B80AB8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quiz_maker_name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&lt;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7B866AF" w14:textId="34398E9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"Title should be at least 3 character"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38A58DD" w14:textId="5B5A694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7E3AB02" w14:textId="1C7C098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quiz_construction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total_q_num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False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04C8C143" w14:textId="1ACC13A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178EAE5B" w14:textId="3F4C280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clear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2C70D22" w14:textId="1FAFC1B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destroying each widget in frame</w:t>
      </w:r>
    </w:p>
    <w:p w:rsidR="226B4B76" w:rsidP="5EA3C8B9" w:rsidRDefault="226B4B76" w14:paraId="7941E012" w14:textId="67D0E3C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winfo_children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EFD31DD" w14:textId="7CBA014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destroy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6B2C814" w14:textId="5C7E10D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39F51C8" w14:textId="2F8E79F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quiz_construction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total_q_num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edit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E711EA7" w14:textId="36F2F5A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clear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D74A8A5" w14:textId="577A74B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tkraise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B18A1DE" w14:textId="1AD0F68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9929DA1" w14:textId="0DD1C93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p>
    <w:p w:rsidR="226B4B76" w:rsidP="5EA3C8B9" w:rsidRDefault="226B4B76" w14:paraId="55E256B1" w14:textId="29C2F9E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p>
    <w:p w:rsidR="226B4B76" w:rsidP="5EA3C8B9" w:rsidRDefault="226B4B76" w14:paraId="1EE8594B" w14:textId="2810062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25E55C66" w14:textId="574A74C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p>
    <w:p w:rsidR="226B4B76" w:rsidP="5EA3C8B9" w:rsidRDefault="226B4B76" w14:paraId="11A60C9A" w14:textId="4AE8FB7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 xml:space="preserve">"Enter Question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total_q_num</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p>
    <w:p w:rsidR="226B4B76" w:rsidP="5EA3C8B9" w:rsidRDefault="226B4B76" w14:paraId="20B767E7" w14:textId="0A0BA98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78FA45EA" w14:textId="0750BE0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CCBE79F" w14:textId="3D869D1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"MCQ"</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1283394" w14:textId="604BB96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mcq page</w:t>
      </w:r>
    </w:p>
    <w:p w:rsidR="226B4B76" w:rsidP="5EA3C8B9" w:rsidRDefault="226B4B76" w14:paraId="40D1D2AD" w14:textId="7D01ADA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"Option 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989233A" w14:textId="59DF1C8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option_1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849124F" w14:textId="00343DB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"Option 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6E3E355" w14:textId="102024A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option_2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1115B48" w14:textId="10C978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"Option 3"</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0C561CB" w14:textId="64C9761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option_3</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25E1F80" w14:textId="103652C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"Option 4"</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B828560" w14:textId="0157307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option_4</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76F197D" w14:textId="5FDCF0C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"Enter correct option no."</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DC78F93" w14:textId="7C0A75F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correct_option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B6D3DF1" w14:textId="2FCE589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"TrueFalse"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4AF3A8E" w14:textId="1F77470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true false page</w:t>
      </w:r>
    </w:p>
    <w:p w:rsidR="226B4B76" w:rsidP="5EA3C8B9" w:rsidRDefault="226B4B76" w14:paraId="47669E8E" w14:textId="48030AC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"Correct 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CA6F064" w14:textId="1CAF565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correct_option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.radio_button(</w:t>
      </w:r>
    </w:p>
    <w:p w:rsidR="226B4B76" w:rsidP="5EA3C8B9" w:rsidRDefault="226B4B76" w14:paraId="4F7D3494" w14:textId="6D73A8D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"True"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"False"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p>
    <w:p w:rsidR="226B4B76" w:rsidP="5EA3C8B9" w:rsidRDefault="226B4B76" w14:paraId="1BAC32A2" w14:textId="4EA8B5B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0F202AE0" w14:textId="6AFACE7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"ShortAnswer"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F84B7A0" w14:textId="163273A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short answer page</w:t>
      </w:r>
    </w:p>
    <w:p w:rsidR="226B4B76" w:rsidP="5EA3C8B9" w:rsidRDefault="226B4B76" w14:paraId="6478CD43" w14:textId="1E63F3D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"Enter one word 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6C4D5BA" w14:textId="6BF8FDA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short_answer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48B5612" w14:textId="22A9E28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"LongAnswer"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63B184B" w14:textId="3446E43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 long answer page</w:t>
      </w:r>
    </w:p>
    <w:p w:rsidR="226B4B76" w:rsidP="5EA3C8B9" w:rsidRDefault="226B4B76" w14:paraId="11720CC9" w14:textId="6D4DA5D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"Keyword 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226993F" w14:textId="05FA9A8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key_1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FBC1CB7" w14:textId="090B1D3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"Keyword 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61332BE" w14:textId="1A410CF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key_2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7376D42" w14:textId="23B63A2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"Keyword 3"</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89865D3" w14:textId="2A1555B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key_3</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F8FD80F" w14:textId="6443935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confirm button</w:t>
      </w:r>
    </w:p>
    <w:p w:rsidR="226B4B76" w:rsidP="5EA3C8B9" w:rsidRDefault="226B4B76" w14:paraId="10150C4C" w14:textId="57278E6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p>
    <w:p w:rsidR="226B4B76" w:rsidP="5EA3C8B9" w:rsidRDefault="226B4B76" w14:paraId="504B58DE" w14:textId="49391F8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3D35E8D" w14:textId="4142A8E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"Confirm"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D9F6539" w14:textId="58453C4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88B318D" w14:textId="621B78F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C34D031" w14:textId="3BCEDA8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AFA63C1" w14:textId="195FA90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quiz_maker_check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total_q_num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edit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CE6650A" w14:textId="612CE4D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273FCB48" w14:textId="4C6E2C5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7A1E6FEB" w14:textId="64AE7E9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quiz_maker_check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total_q_num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edit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EAAA3DC" w14:textId="39B5812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2485DFF" w14:textId="3788069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"MCQ"</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092A417" w14:textId="36CBA0F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4FC031EF" w14:textId="5BE5A9E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5DBFA929" w14:textId="50040AE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option_1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68EF86B3" w14:textId="43093F3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option_2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70124183" w14:textId="6125F2A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option_3</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3704FFC2" w14:textId="6839AF1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option_4</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4AA4EBA3" w14:textId="2109F67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correct_option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093D7D04" w14:textId="7D3C387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483D9D3F" w14:textId="18163C0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"Fill in all spaces"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0DD3185" w14:textId="273DEAD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850F9CC" w14:textId="14EE3E7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EA4623A" w14:textId="61D95D7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correct_option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int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correct_option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5843FFC8" w14:textId="2609B49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except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ValueError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71F76F2" w14:textId="7C4F2B3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p>
    <w:p w:rsidR="226B4B76" w:rsidP="5EA3C8B9" w:rsidRDefault="226B4B76" w14:paraId="2C768A94" w14:textId="768F177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"Correct option no. should be an integer"</w:t>
      </w:r>
    </w:p>
    <w:p w:rsidR="226B4B76" w:rsidP="5EA3C8B9" w:rsidRDefault="226B4B76" w14:paraId="3B22A8A4" w14:textId="6C69C97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24903C28" w14:textId="5A7AA96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586C0"/>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return</w:t>
      </w:r>
    </w:p>
    <w:p w:rsidR="226B4B76" w:rsidP="5EA3C8B9" w:rsidRDefault="226B4B76" w14:paraId="073CAE32" w14:textId="3A5DD65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correct_option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&lt;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and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correct_option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&gt;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8502DEE" w14:textId="61C26D9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50ED5240" w14:textId="71DC2B1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answer_text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1C116323" w14:textId="4548343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option_1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4B5A41BF" w14:textId="5C4286F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option_2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0D7AD137" w14:textId="7BF2F34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option_3</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0F244CA6" w14:textId="1D68222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option_4</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5CF7D6D6" w14:textId="3734E5A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44CDD399" w14:textId="258BBFD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mcq_options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answer_text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A10F8F0" w14:textId="0BA5A24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save index no. of correct answer</w:t>
      </w:r>
    </w:p>
    <w:p w:rsidR="226B4B76" w:rsidP="5EA3C8B9" w:rsidRDefault="226B4B76" w14:paraId="26118CA1" w14:textId="4D23B39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int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correct_option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6BB10F23" w14:textId="66E74D5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save_question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total_q_num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edit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12B3EE5" w14:textId="148A3FB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F65EC3E" w14:textId="7801D7E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"Please enter a valid option number"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0B8874B4" w14:textId="079DA72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EB392CC" w14:textId="6B11F3B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"TrueFalse"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EA2C3BC" w14:textId="35E2E4B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correct_option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59E0178" w14:textId="78DB521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"Provide all information"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BA4F7A7" w14:textId="376138A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5226B7D" w14:textId="61AD339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220F52A1" w14:textId="379B19C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"True"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"False"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2BEB3D4" w14:textId="48EFFF5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correct_option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0F67CBD8" w14:textId="216492C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save_question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total_q_num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edit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B976AC9" w14:textId="4DF6872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C3A878E" w14:textId="630FDB6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"ShortAnswer"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E40AE98" w14:textId="63AADDE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short_answer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A782503" w14:textId="76D9031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"Fill in all spaces"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9059936" w14:textId="6725A79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0113E42" w14:textId="385039D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4C06F45E" w14:textId="308ADB4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short_answer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7BAAAA9C" w14:textId="3F3818C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save_question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total_q_num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edit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CCA99A1" w14:textId="5F5EF1E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44D4C65" w14:textId="181C93B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"LongAnswer"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79AAFD1" w14:textId="224BEBD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41562BB3" w14:textId="7D5E7D0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30966FCC" w14:textId="4775381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key_1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4FF5DF05" w14:textId="48D9285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key_2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529F3803" w14:textId="155D522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key_3</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p>
    <w:p w:rsidR="226B4B76" w:rsidP="5EA3C8B9" w:rsidRDefault="226B4B76" w14:paraId="66C1B501" w14:textId="2763E1B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1C356975" w14:textId="5AFCE0B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"Provide all information"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8AA65EC" w14:textId="5120B4F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AA371FA" w14:textId="615C8FA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keywords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key_1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key_2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key_3</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56A8A90F" w14:textId="536CBC0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2352BC87" w14:textId="6F33A63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keywords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4759A7E" w14:textId="5764494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save_question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total_q_num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edit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6A7D009C" w14:textId="681349A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1B1699F1" w14:textId="7709B13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save_question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total_q_num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edit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17CF9DF" w14:textId="14A4811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to see if all input is acquired</w:t>
      </w:r>
    </w:p>
    <w:p w:rsidR="226B4B76" w:rsidP="5EA3C8B9" w:rsidRDefault="226B4B76" w14:paraId="6AAD4C87" w14:textId="5DEA0F0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&gt;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AA962DD" w14:textId="5FCEC78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quiz_construction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total_q_num</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edit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F3056AD" w14:textId="358A971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C9BC7BF" w14:textId="2061858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quiz, checking if edit mode</w:t>
      </w:r>
    </w:p>
    <w:p w:rsidR="226B4B76" w:rsidP="5EA3C8B9" w:rsidRDefault="226B4B76" w14:paraId="5D8024B0" w14:textId="6972A65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edit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is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False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D5DE304" w14:textId="7BFB1A2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delete_quiz_data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.username,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edit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3855293" w14:textId="478E60F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6D76E07" w14:textId="00E3045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create_quiz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quiz_maker_name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.strip(),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p>
    <w:p w:rsidR="5EA3C8B9" w:rsidP="5EA3C8B9" w:rsidRDefault="5EA3C8B9" w14:paraId="51B71E9E" w14:textId="1EB8ABA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0E507039" w14:textId="4F010B6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range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82B4A4F" w14:textId="2CC7AAF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question_id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save_question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C18EE12" w14:textId="6EDBA25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quiz_maker_name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9BF2846" w14:textId="656F7FC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p>
    <w:p w:rsidR="226B4B76" w:rsidP="5EA3C8B9" w:rsidRDefault="226B4B76" w14:paraId="5E4FCD14" w14:textId="1E289CF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77E36D1" w14:textId="42ABF71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10609AB" w14:textId="148DEF3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5F768529" w14:textId="1527926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saving mcq quetions</w:t>
      </w:r>
    </w:p>
    <w:p w:rsidR="226B4B76" w:rsidP="5EA3C8B9" w:rsidRDefault="226B4B76" w14:paraId="61B99A5B" w14:textId="5C62754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"MCQ"</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F5FBA45" w14:textId="17976E3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range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9204F84" w14:textId="3849E0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10A3BF2" w14:textId="3801715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save_answer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question_id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mcq_options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].strip(),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78D335E" w14:textId="3E1438C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D25CDFA" w14:textId="482ECB5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save_answer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question_id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mcq_options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].strip(),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612D276E" w14:textId="708C68C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8D682F1" w14:textId="7F498AB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saving long answer questions</w:t>
      </w:r>
    </w:p>
    <w:p w:rsidR="226B4B76" w:rsidP="5EA3C8B9" w:rsidRDefault="226B4B76" w14:paraId="51D962FC" w14:textId="4065884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"LongAnswer"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88DC05F" w14:textId="0951CF6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range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8400F10" w14:textId="6E257B8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save_answer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question_id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].strip(),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239C4B6" w14:textId="38C7E61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D0FD03E" w14:textId="326D3B9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saving short answer and true false questions</w:t>
      </w:r>
    </w:p>
    <w:p w:rsidR="226B4B76" w:rsidP="5EA3C8B9" w:rsidRDefault="226B4B76" w14:paraId="22BDCEA2" w14:textId="5F80452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746432D" w14:textId="6AD005E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save_answer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question_id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].strip(),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64E3DA9B" w14:textId="0171B61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FB23FA9" w14:textId="79B9537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clear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F5E35DB" w14:textId="354ABC3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B254332" w14:textId="2F6DAB4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reseting the temporary list so it can be used next time</w:t>
      </w:r>
    </w:p>
    <w:p w:rsidR="226B4B76" w:rsidP="5EA3C8B9" w:rsidRDefault="226B4B76" w14:paraId="65BD02B1" w14:textId="5FF93E1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question_list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1A101360" w14:textId="21937B8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answer_list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1E3F8DBB" w14:textId="265F905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mcq_options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1A83FA74" w14:textId="38E75F1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6EBE549" w14:textId="74EC455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7929A2EB" w14:textId="15F88D0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E359D36" w14:textId="5F261B1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class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AssignPage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1335CB5" w14:textId="50AA448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1FE2B2F" w14:textId="095AE45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super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p>
    <w:p w:rsidR="226B4B76" w:rsidP="5EA3C8B9" w:rsidRDefault="226B4B76" w14:paraId="0FF8C9CF" w14:textId="1D7E4EA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p>
    <w:p w:rsidR="5EA3C8B9" w:rsidP="5EA3C8B9" w:rsidRDefault="5EA3C8B9" w14:paraId="5A627BCA" w14:textId="1E2EDAC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55D7A5E" w14:textId="3BAC461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temporary frame</w:t>
      </w:r>
    </w:p>
    <w:p w:rsidR="226B4B76" w:rsidP="5EA3C8B9" w:rsidRDefault="226B4B76" w14:paraId="2FC345E2" w14:textId="20E5498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p>
    <w:p w:rsidR="226B4B76" w:rsidP="5EA3C8B9" w:rsidRDefault="226B4B76" w14:paraId="70F4A50A" w14:textId="66A8C6D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fill</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FC1FF"/>
          <w:sz w:val="18"/>
          <w:szCs w:val="18"/>
          <w:lang w:val="en-GB"/>
        </w:rPr>
        <w:t>BOTH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expand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True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65649DE" w14:textId="2B52E04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7C7855D" w14:textId="1E4FDC5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.temporary_frame.append(</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1BAE10B" w14:textId="5AD7D37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1BC5F2F3" w14:textId="05192C5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scrollable area</w:t>
      </w:r>
    </w:p>
    <w:p w:rsidR="226B4B76" w:rsidP="5EA3C8B9" w:rsidRDefault="226B4B76" w14:paraId="13B44536" w14:textId="46006E7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0.65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0.6</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090E3871" w14:textId="62BFC6B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5E29B8C7" w14:textId="42F3919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widgets</w:t>
      </w:r>
    </w:p>
    <w:p w:rsidR="226B4B76" w:rsidP="5EA3C8B9" w:rsidRDefault="226B4B76" w14:paraId="1188C495" w14:textId="2E7DBDB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p>
    <w:p w:rsidR="226B4B76" w:rsidP="5EA3C8B9" w:rsidRDefault="226B4B76" w14:paraId="06CA1BD1" w14:textId="04CDB9F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"Select quiz to assign"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9FAFC22" w14:textId="13527CF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"No. of days"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EE2B8C6" w14:textId="350B568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"Back to Homepage"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home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569288E" w14:textId="62A8DE4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540DB48" w14:textId="20D0210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time_limit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2F3B0F3" w14:textId="129732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p>
    <w:p w:rsidR="226B4B76" w:rsidP="5EA3C8B9" w:rsidRDefault="226B4B76" w14:paraId="2E4C5499" w14:textId="268C760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A0E9265" w14:textId="1F21710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"Assign"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81E5434" w14:textId="21B493F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65B48B6" w14:textId="3C6941F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F0CB473" w14:textId="5D69332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09CA793" w14:textId="5F80961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generate_code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time_limit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4115666C" w14:textId="407FD8A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8066018" w14:textId="6ABC753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3988B125" w14:textId="5B065D9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7FCFFC93" w14:textId="52F27DA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17FC6FF" w14:textId="6A01D0F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load_page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6113E6C" w14:textId="5C8A644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extracting list of all quizzes</w:t>
      </w:r>
    </w:p>
    <w:p w:rsidR="226B4B76" w:rsidP="5EA3C8B9" w:rsidRDefault="226B4B76" w14:paraId="31178CA5" w14:textId="6E07A18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num_quiz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49A7424" w14:textId="6256D68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.radio_button(</w:t>
      </w:r>
    </w:p>
    <w:p w:rsidR="226B4B76" w:rsidP="5EA3C8B9" w:rsidRDefault="226B4B76" w14:paraId="25A5B029" w14:textId="20D1E27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29</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w:t>
      </w:r>
    </w:p>
    <w:p w:rsidR="226B4B76" w:rsidP="5EA3C8B9" w:rsidRDefault="226B4B76" w14:paraId="02AFD8E0" w14:textId="63F3C62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2A7E08FD" w14:textId="03471AE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1F51E2FA" w14:textId="6FB16A0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generate_code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time_limit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3CC6AE8" w14:textId="5E2ABBB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presence check</w:t>
      </w:r>
    </w:p>
    <w:p w:rsidR="226B4B76" w:rsidP="5EA3C8B9" w:rsidRDefault="226B4B76" w14:paraId="46DFD72F" w14:textId="469E05C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time_limit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D35A731" w14:textId="461A19B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"Enter all information"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A229ED8" w14:textId="4966DF9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2429E32" w14:textId="554697B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confirming input has numeric values</w:t>
      </w:r>
    </w:p>
    <w:p w:rsidR="226B4B76" w:rsidP="5EA3C8B9" w:rsidRDefault="226B4B76" w14:paraId="57A78DD4" w14:textId="0CA4680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1DA1B07" w14:textId="5B55F58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time_limit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int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time_limit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38318A2" w14:textId="019EFBB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except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ValueError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22412BA" w14:textId="4259140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"Enter a number"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1EBB0E5" w14:textId="19C9149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586C0"/>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return</w:t>
      </w:r>
    </w:p>
    <w:p w:rsidR="226B4B76" w:rsidP="5EA3C8B9" w:rsidRDefault="226B4B76" w14:paraId="49C0A513" w14:textId="47D877E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tkraise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3EF32CB" w14:textId="6EC0B79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saving data and getting code</w:t>
      </w:r>
    </w:p>
    <w:p w:rsidR="226B4B76" w:rsidP="5EA3C8B9" w:rsidRDefault="226B4B76" w14:paraId="220F00A7" w14:textId="294252A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assignment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time_limit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p>
    <w:p w:rsidR="226B4B76" w:rsidP="5EA3C8B9" w:rsidRDefault="226B4B76" w14:paraId="3174101D" w14:textId="068A36C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widgets</w:t>
      </w:r>
    </w:p>
    <w:p w:rsidR="226B4B76" w:rsidP="5EA3C8B9" w:rsidRDefault="226B4B76" w14:paraId="47BD569A" w14:textId="53618A5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 xml:space="preserve">"Your Assignment Code: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955D91D" w14:textId="50609B3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p>
    <w:p w:rsidR="226B4B76" w:rsidP="5EA3C8B9" w:rsidRDefault="226B4B76" w14:paraId="164B2A81" w14:textId="2E1C8F2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p>
    <w:p w:rsidR="226B4B76" w:rsidP="5EA3C8B9" w:rsidRDefault="226B4B76" w14:paraId="33B072F4" w14:textId="121693F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62DAB202" w14:textId="3BF2B59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"Back to Homepage"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home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50B0C20F" w14:textId="1B6332F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D03714F" w14:textId="63634B3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home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0BE2277" w14:textId="48BDE57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destroying widgets from scroll frame</w:t>
      </w:r>
    </w:p>
    <w:p w:rsidR="226B4B76" w:rsidP="5EA3C8B9" w:rsidRDefault="226B4B76" w14:paraId="24B4DC8F" w14:textId="27B43C2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.winfo_children():</w:t>
      </w:r>
    </w:p>
    <w:p w:rsidR="226B4B76" w:rsidP="5EA3C8B9" w:rsidRDefault="226B4B76" w14:paraId="5BF85590" w14:textId="69F4D82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.destroy()</w:t>
      </w:r>
    </w:p>
    <w:p w:rsidR="5EA3C8B9" w:rsidP="5EA3C8B9" w:rsidRDefault="5EA3C8B9" w14:paraId="11D0E286" w14:textId="6731558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9ED596E" w14:textId="31B68A4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winfo_children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C1FD54F" w14:textId="5946883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destroy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1F15C47" w14:textId="756D9C1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6689A28" w14:textId="17FBEBB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redirecting to teacher homepage</w:t>
      </w:r>
    </w:p>
    <w:p w:rsidR="226B4B76" w:rsidP="5EA3C8B9" w:rsidRDefault="226B4B76" w14:paraId="2D337F3E" w14:textId="2001F5E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2D657BC" w14:textId="6F0F5CA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53654563" w14:textId="155D2EB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7673B47F" w14:textId="17A9C3C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class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LeaderboardPage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AD03D6C" w14:textId="180AE31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4BF4E59" w14:textId="01994D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super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p>
    <w:p w:rsidR="226B4B76" w:rsidP="5EA3C8B9" w:rsidRDefault="226B4B76" w14:paraId="29408AEC" w14:textId="0B67B01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p>
    <w:p w:rsidR="5EA3C8B9" w:rsidP="5EA3C8B9" w:rsidRDefault="5EA3C8B9" w14:paraId="7E44C6D3" w14:textId="5065EC4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C62043B" w14:textId="2C45424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widgets</w:t>
      </w:r>
    </w:p>
    <w:p w:rsidR="226B4B76" w:rsidP="5EA3C8B9" w:rsidRDefault="226B4B76" w14:paraId="2BE2E04F" w14:textId="606E91C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p>
    <w:p w:rsidR="226B4B76" w:rsidP="5EA3C8B9" w:rsidRDefault="226B4B76" w14:paraId="419402E9" w14:textId="3682A34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"Back to Homepage"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home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261EAAA" w14:textId="45C5FCB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"Leaderboard"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10AA735" w14:textId="5120421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"Rank      Username      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08BD17D1" w14:textId="7984297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B90D229" w14:textId="130DB6D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scrollable area creation</w:t>
      </w:r>
    </w:p>
    <w:p w:rsidR="226B4B76" w:rsidP="5EA3C8B9" w:rsidRDefault="226B4B76" w14:paraId="790DDAFE" w14:textId="704437B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0.65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0.6</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72BFC54B" w14:textId="64351AB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22440C6" w14:textId="5D107C8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load_page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4B003AC" w14:textId="493AF27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getting list of users rank</w:t>
      </w:r>
    </w:p>
    <w:p w:rsidR="226B4B76" w:rsidP="5EA3C8B9" w:rsidRDefault="226B4B76" w14:paraId="16F01BB5" w14:textId="5309910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leaderboard_list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leaderboard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93B95EE" w14:textId="18DACC7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185C7725" w14:textId="26823BD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displaying leaderboard</w:t>
      </w:r>
    </w:p>
    <w:p w:rsidR="226B4B76" w:rsidP="5EA3C8B9" w:rsidRDefault="226B4B76" w14:paraId="2E792A3A" w14:textId="3FD5810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range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leaderboard_list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91F460B" w14:textId="40B2475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leaderboard_list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4CE594D" w14:textId="0C51DAB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str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leaderboard_list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A20163B" w14:textId="2FA2D74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str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).grid(</w:t>
      </w:r>
    </w:p>
    <w:p w:rsidR="226B4B76" w:rsidP="5EA3C8B9" w:rsidRDefault="226B4B76" w14:paraId="55BE01E1" w14:textId="08DD5F0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8661A51" w14:textId="0379E15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column</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1104CFA" w14:textId="451F6CC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03756797" w14:textId="54AC2E1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).grid(</w:t>
      </w:r>
    </w:p>
    <w:p w:rsidR="226B4B76" w:rsidP="5EA3C8B9" w:rsidRDefault="226B4B76" w14:paraId="4B4E59B2" w14:textId="6268B8C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column</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padx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120</w:t>
      </w:r>
    </w:p>
    <w:p w:rsidR="226B4B76" w:rsidP="5EA3C8B9" w:rsidRDefault="226B4B76" w14:paraId="5E2B2AFD" w14:textId="76CCE14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5EDF938A" w14:textId="71C6C7B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).grid(</w:t>
      </w:r>
    </w:p>
    <w:p w:rsidR="226B4B76" w:rsidP="5EA3C8B9" w:rsidRDefault="226B4B76" w14:paraId="17E6C078" w14:textId="25AA21A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column</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padx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45</w:t>
      </w:r>
    </w:p>
    <w:p w:rsidR="226B4B76" w:rsidP="5EA3C8B9" w:rsidRDefault="226B4B76" w14:paraId="0660D321" w14:textId="02E1F28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6BD4A111" w14:textId="777BBD3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0AA62945" w14:textId="5E5E5B7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home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F79ABE7" w14:textId="2401A25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.winfo_children():</w:t>
      </w:r>
    </w:p>
    <w:p w:rsidR="226B4B76" w:rsidP="5EA3C8B9" w:rsidRDefault="226B4B76" w14:paraId="501D9521" w14:textId="204DD31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.destroy()</w:t>
      </w:r>
    </w:p>
    <w:p w:rsidR="226B4B76" w:rsidP="5EA3C8B9" w:rsidRDefault="226B4B76" w14:paraId="76D4E8AF" w14:textId="0FA0FAD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redirecting users</w:t>
      </w:r>
    </w:p>
    <w:p w:rsidR="226B4B76" w:rsidP="5EA3C8B9" w:rsidRDefault="226B4B76" w14:paraId="651FDBBB" w14:textId="5B781E8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.account_type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CD11C83" w14:textId="684533B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698EAB4" w14:textId="6AC7277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.account_type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90EBC2F" w14:textId="56D1309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6F9F48DA" w14:textId="5A1DD97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557B114B" w14:textId="4104196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E0E7F21" w14:textId="0689F43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class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AssignmentPage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C8795E7" w14:textId="795E546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32FF121" w14:textId="1FE9967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super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p>
    <w:p w:rsidR="226B4B76" w:rsidP="5EA3C8B9" w:rsidRDefault="226B4B76" w14:paraId="79C5F760" w14:textId="7BADA8C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p>
    <w:p w:rsidR="226B4B76" w:rsidP="5EA3C8B9" w:rsidRDefault="226B4B76" w14:paraId="42522499" w14:textId="1895E42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widgets for the page</w:t>
      </w:r>
    </w:p>
    <w:p w:rsidR="226B4B76" w:rsidP="5EA3C8B9" w:rsidRDefault="226B4B76" w14:paraId="4A63B0B7" w14:textId="691A6AA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p>
    <w:p w:rsidR="226B4B76" w:rsidP="5EA3C8B9" w:rsidRDefault="226B4B76" w14:paraId="04372289" w14:textId="2A942C3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"Enter your 5 digit assignment code"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D164AAF" w14:textId="5AFE7E8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.entry(</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23ECC99" w14:textId="49F1AA0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"Start Assignment"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check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BB302A0" w14:textId="41D83C7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p>
    <w:p w:rsidR="226B4B76" w:rsidP="5EA3C8B9" w:rsidRDefault="226B4B76" w14:paraId="752C061A" w14:textId="4E28B18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5782F03" w14:textId="3CE5ED5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"Back to Homepage"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7A534C3" w14:textId="6CEF35C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C197B58" w14:textId="1BE366E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9260D93" w14:textId="1118A02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97CF71C" w14:textId="297255E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A1BD49C" w14:textId="7497DD5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4C81323E" w14:textId="0C82A5A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926C2B9" w14:textId="529DCFF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77E8DE72" w14:textId="5A2D59C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check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C1F6743" w14:textId="3B0150E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label to be used</w:t>
      </w:r>
    </w:p>
    <w:p w:rsidR="226B4B76" w:rsidP="5EA3C8B9" w:rsidRDefault="226B4B76" w14:paraId="2064F30D" w14:textId="43E79DA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the code has all numeric values</w:t>
      </w:r>
    </w:p>
    <w:p w:rsidR="226B4B76" w:rsidP="5EA3C8B9" w:rsidRDefault="226B4B76" w14:paraId="5A618DAD" w14:textId="73B952F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79A0A92" w14:textId="0374848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int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274BD6A2" w14:textId="1A9EE84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except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ValueError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011CAC1" w14:textId="2C54AE1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"Enter a number"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EFFB64A" w14:textId="51C5D63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586C0"/>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return</w:t>
      </w:r>
    </w:p>
    <w:p w:rsidR="226B4B76" w:rsidP="5EA3C8B9" w:rsidRDefault="226B4B76" w14:paraId="3BA2AE17" w14:textId="0F0B508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if code is five digits</w:t>
      </w:r>
    </w:p>
    <w:p w:rsidR="226B4B76" w:rsidP="5EA3C8B9" w:rsidRDefault="226B4B76" w14:paraId="097E7EEA" w14:textId="49B50BD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str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strip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309CB56" w14:textId="0C94CFE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"Enter a 5 digit number"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6F6A9E2" w14:textId="2B8BE8E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AE70BA5" w14:textId="1BA6EFD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quiz_fetcher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68EADCF9" w14:textId="7491FE7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if it is a valid code</w:t>
      </w:r>
    </w:p>
    <w:p w:rsidR="226B4B76" w:rsidP="5EA3C8B9" w:rsidRDefault="226B4B76" w14:paraId="4708571B" w14:textId="67F99CF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is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None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8E5528F" w14:textId="53EA061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"Code does not exist"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2C24DDA" w14:textId="3A1C04E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if the code is expired</w:t>
      </w:r>
    </w:p>
    <w:p w:rsidR="226B4B76" w:rsidP="5EA3C8B9" w:rsidRDefault="226B4B76" w14:paraId="58AB87B6" w14:textId="06C7EA1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F4102BC" w14:textId="67D9F72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error_label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"Code has expired"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601B8C9" w14:textId="50D6EFA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4BDE4A8" w14:textId="46B8A7A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.delete(</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C5D0B50" w14:textId="766682E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"QuizPage"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).assignment(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0149DD7" w14:textId="50F5D71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70F88098" w14:textId="2D90DA6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EB3D961" w14:textId="0176410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class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ReportPage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D8CE6F0" w14:textId="79309E8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F8B97DD" w14:textId="641F310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super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p>
    <w:p w:rsidR="226B4B76" w:rsidP="5EA3C8B9" w:rsidRDefault="226B4B76" w14:paraId="20B0A1A0" w14:textId="75CE77C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p>
    <w:p w:rsidR="5EA3C8B9" w:rsidP="5EA3C8B9" w:rsidRDefault="5EA3C8B9" w14:paraId="12CC1CD8" w14:textId="5EF3D38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576C6B07" w14:textId="23E869D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create widgets</w:t>
      </w:r>
    </w:p>
    <w:p w:rsidR="226B4B76" w:rsidP="5EA3C8B9" w:rsidRDefault="226B4B76" w14:paraId="3DF5C0BB" w14:textId="386FA49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p>
    <w:p w:rsidR="226B4B76" w:rsidP="5EA3C8B9" w:rsidRDefault="226B4B76" w14:paraId="2443797D" w14:textId="0547B56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"Back to Homepage"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home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113AB54" w14:textId="0553E24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"Select quiz to view its report"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5DC2F4B5" w14:textId="636E471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1692C3BE" w14:textId="53CCD13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allowing me to sperate my repeated labels and entrys so i can delete them and reuse them</w:t>
      </w:r>
    </w:p>
    <w:p w:rsidR="226B4B76" w:rsidP="5EA3C8B9" w:rsidRDefault="226B4B76" w14:paraId="604120D2" w14:textId="102D5E8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p>
    <w:p w:rsidR="226B4B76" w:rsidP="5EA3C8B9" w:rsidRDefault="226B4B76" w14:paraId="412822ED" w14:textId="0FA119F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pack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fill</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FC1FF"/>
          <w:sz w:val="18"/>
          <w:szCs w:val="18"/>
          <w:lang w:val="en-GB"/>
        </w:rPr>
        <w:t>BOTH</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expand</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True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A3C9252" w14:textId="4F236AD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.temporary_frame.append(</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9DB174A" w14:textId="1657E6B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79F9F142" w14:textId="3470883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731CAD3D" w14:textId="4B8E2B0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scrollable frame</w:t>
      </w:r>
    </w:p>
    <w:p w:rsidR="226B4B76" w:rsidP="5EA3C8B9" w:rsidRDefault="226B4B76" w14:paraId="379BEDD6" w14:textId="6BE502A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E2F6DB4" w14:textId="0491574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14550D23" w14:textId="4040BC9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"View"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valdiate_select_input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19E1841A" w14:textId="0BB1A67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51452960" w14:textId="784F9D4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load_page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B44ED1F" w14:textId="6DDE27F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account type is student</w:t>
      </w:r>
    </w:p>
    <w:p w:rsidR="226B4B76" w:rsidP="5EA3C8B9" w:rsidRDefault="226B4B76" w14:paraId="4B73E90F" w14:textId="64F231E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BE9E4E5" w14:textId="3528DD2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student_reports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34E828B" w14:textId="49C9449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if student has completed any quizes</w:t>
      </w:r>
    </w:p>
    <w:p w:rsidR="226B4B76" w:rsidP="5EA3C8B9" w:rsidRDefault="226B4B76" w14:paraId="6CC984DD" w14:textId="4E10EFA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2864008" w14:textId="1DB4622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"Complete quizzes to view records"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70A5680" w14:textId="2F02F17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.radio_button(</w:t>
      </w:r>
    </w:p>
    <w:p w:rsidR="226B4B76" w:rsidP="5EA3C8B9" w:rsidRDefault="226B4B76" w14:paraId="4F7B4D54" w14:textId="4BDF483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29</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p>
    <w:p w:rsidR="226B4B76" w:rsidP="5EA3C8B9" w:rsidRDefault="226B4B76" w14:paraId="2CCF2315" w14:textId="28AE177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0849A744" w14:textId="386A895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if not student then it is teacher</w:t>
      </w:r>
    </w:p>
    <w:p w:rsidR="226B4B76" w:rsidP="5EA3C8B9" w:rsidRDefault="226B4B76" w14:paraId="3FE3FF1A" w14:textId="33B126B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C48733E" w14:textId="23B8920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teacher_quizzes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93AA4B8" w14:textId="32B6BFF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if teacher has created quizzes</w:t>
      </w:r>
    </w:p>
    <w:p w:rsidR="226B4B76" w:rsidP="5EA3C8B9" w:rsidRDefault="226B4B76" w14:paraId="6B9A0AD5" w14:textId="2C24B6B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BBFDDE3" w14:textId="109AF92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.configure(</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"Create quizzes to view its record"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D8C350B" w14:textId="657CFA3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.radio_button(</w:t>
      </w:r>
    </w:p>
    <w:p w:rsidR="226B4B76" w:rsidP="5EA3C8B9" w:rsidRDefault="226B4B76" w14:paraId="3B04D548" w14:textId="0DE3AC6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29</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p>
    <w:p w:rsidR="226B4B76" w:rsidP="5EA3C8B9" w:rsidRDefault="226B4B76" w14:paraId="656B6A93" w14:textId="43D6448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3F4AFF37" w14:textId="70115E1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2E16FBE" w14:textId="5A5B3B1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valdiate_select_input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32C1F96" w14:textId="528814B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if a radio button is selected</w:t>
      </w:r>
    </w:p>
    <w:p w:rsidR="226B4B76" w:rsidP="5EA3C8B9" w:rsidRDefault="226B4B76" w14:paraId="4689E199" w14:textId="4DC17B3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3EA8C13" w14:textId="2B50955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"Select 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500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EE7C1D1" w14:textId="325A50E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92D2821" w14:textId="1C456B3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start next process</w:t>
      </w:r>
    </w:p>
    <w:p w:rsidR="226B4B76" w:rsidP="5EA3C8B9" w:rsidRDefault="226B4B76" w14:paraId="176A1921" w14:textId="173536D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report_generate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5EA3C8B9" w:rsidP="5EA3C8B9" w:rsidRDefault="5EA3C8B9" w14:paraId="43361494" w14:textId="6E3FFB8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A521738" w14:textId="75724AF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report_generate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CEFC6FF" w14:textId="356BF49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tkraise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591C56A" w14:textId="2F46CFE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generating widgets for consistency</w:t>
      </w:r>
    </w:p>
    <w:p w:rsidR="226B4B76" w:rsidP="5EA3C8B9" w:rsidRDefault="226B4B76" w14:paraId="6DAC58A0" w14:textId="3F0A4F0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p>
    <w:p w:rsidR="226B4B76" w:rsidP="5EA3C8B9" w:rsidRDefault="226B4B76" w14:paraId="682C91CB" w14:textId="07A62F6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p>
    <w:p w:rsidR="226B4B76" w:rsidP="5EA3C8B9" w:rsidRDefault="226B4B76" w14:paraId="6CD3006C" w14:textId="4DB5611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2FE62754" w14:textId="56C4005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p>
    <w:p w:rsidR="226B4B76" w:rsidP="5EA3C8B9" w:rsidRDefault="226B4B76" w14:paraId="58DF04E5" w14:textId="4070BB3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"Back to select 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select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24CDE6A" w14:textId="715F09D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769B5DBC" w14:textId="0654701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35A5FAF" w14:textId="1D0E22B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splitiing quiz</w:t>
      </w:r>
    </w:p>
    <w:p w:rsidR="226B4B76" w:rsidP="5EA3C8B9" w:rsidRDefault="226B4B76" w14:paraId="02969DDE" w14:textId="3D09466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.split(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"by"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FADC269" w14:textId="2CE822A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5664ED62" w14:textId="0D38F6F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will be used to calcualte average score</w:t>
      </w:r>
    </w:p>
    <w:p w:rsidR="226B4B76" w:rsidP="5EA3C8B9" w:rsidRDefault="226B4B76" w14:paraId="728C0608" w14:textId="5BFFDD0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count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p>
    <w:p w:rsidR="226B4B76" w:rsidP="5EA3C8B9" w:rsidRDefault="226B4B76" w14:paraId="60DDEF28" w14:textId="61B905C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p>
    <w:p w:rsidR="5EA3C8B9" w:rsidP="5EA3C8B9" w:rsidRDefault="5EA3C8B9" w14:paraId="15CC43B1" w14:textId="0924D0B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3AD8362" w14:textId="79C086F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 xml:space="preserve">"History of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7073EA94" w14:textId="63F864E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B27B390" w14:textId="7D17861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.account_type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6C10CE5" w14:textId="0506426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getting quiz attempt details</w:t>
      </w:r>
    </w:p>
    <w:p w:rsidR="226B4B76" w:rsidP="5EA3C8B9" w:rsidRDefault="226B4B76" w14:paraId="2A1CA5E5" w14:textId="03C8D8E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student_reports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3D38812" w14:textId="58216F4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0.6</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335CF87" w14:textId="07697BD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"Score      Date of completion"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400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2FE4C93" w14:textId="3699B76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generating score and date completed for each attempt</w:t>
      </w:r>
    </w:p>
    <w:p w:rsidR="226B4B76" w:rsidP="5EA3C8B9" w:rsidRDefault="226B4B76" w14:paraId="46504EB8" w14:textId="2BD301F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range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D50F7AC" w14:textId="0B61D19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12FA93C7" w14:textId="5DBC68D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].strip()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].strip()</w:t>
      </w:r>
    </w:p>
    <w:p w:rsidR="226B4B76" w:rsidP="5EA3C8B9" w:rsidRDefault="226B4B76" w14:paraId="4EC60D4F" w14:textId="47B4938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and</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].strip()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].strip()</w:t>
      </w:r>
    </w:p>
    <w:p w:rsidR="226B4B76" w:rsidP="5EA3C8B9" w:rsidRDefault="226B4B76" w14:paraId="7CC1D576" w14:textId="5D79D47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2FC005AB" w14:textId="6E1CFD8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).grid(</w:t>
      </w:r>
    </w:p>
    <w:p w:rsidR="226B4B76" w:rsidP="5EA3C8B9" w:rsidRDefault="226B4B76" w14:paraId="442D4940" w14:textId="7141BBE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C82D564" w14:textId="39FF824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column</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97F2204" w14:textId="7369726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18EFE364" w14:textId="052095C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).grid(</w:t>
      </w:r>
    </w:p>
    <w:p w:rsidR="226B4B76" w:rsidP="5EA3C8B9" w:rsidRDefault="226B4B76" w14:paraId="0FCE18DF" w14:textId="668B6D1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column</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padx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120</w:t>
      </w:r>
    </w:p>
    <w:p w:rsidR="226B4B76" w:rsidP="5EA3C8B9" w:rsidRDefault="226B4B76" w14:paraId="5FAF1C58" w14:textId="50236C6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5BF0C768" w14:textId="7046E66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count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p>
    <w:p w:rsidR="226B4B76" w:rsidP="5EA3C8B9" w:rsidRDefault="226B4B76" w14:paraId="23E47C37" w14:textId="088FA57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5D442AB" w14:textId="6022306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6100A4D" w14:textId="2E85770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p>
    <w:p w:rsidR="226B4B76" w:rsidP="5EA3C8B9" w:rsidRDefault="226B4B76" w14:paraId="6DF1E32C" w14:textId="4CF13CC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"Username     Score      Date of completion"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270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180</w:t>
      </w:r>
    </w:p>
    <w:p w:rsidR="226B4B76" w:rsidP="5EA3C8B9" w:rsidRDefault="226B4B76" w14:paraId="39E578C6" w14:textId="210BF19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24B607E6" w14:textId="1A16D57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0.6</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4A767F5" w14:textId="7FE64E2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getting student attempt details</w:t>
      </w:r>
    </w:p>
    <w:p w:rsidR="226B4B76" w:rsidP="5EA3C8B9" w:rsidRDefault="226B4B76" w14:paraId="68B115F7" w14:textId="705D35C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data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teacher_quizzes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p>
    <w:p w:rsidR="226B4B76" w:rsidP="5EA3C8B9" w:rsidRDefault="226B4B76" w14:paraId="171AD0DE" w14:textId="750D8A8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data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A7D6618" w14:textId="323019E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generating score, username and date completed for each attempt</w:t>
      </w:r>
    </w:p>
    <w:p w:rsidR="226B4B76" w:rsidP="5EA3C8B9" w:rsidRDefault="226B4B76" w14:paraId="2F94D7D7" w14:textId="72D96B9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range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39109A8" w14:textId="71BF011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].strip()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].strip():</w:t>
      </w:r>
    </w:p>
    <w:p w:rsidR="226B4B76" w:rsidP="5EA3C8B9" w:rsidRDefault="226B4B76" w14:paraId="2BA5988B" w14:textId="460408A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).grid(</w:t>
      </w:r>
    </w:p>
    <w:p w:rsidR="226B4B76" w:rsidP="5EA3C8B9" w:rsidRDefault="226B4B76" w14:paraId="7ADDE6F5" w14:textId="59EB735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column</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p>
    <w:p w:rsidR="226B4B76" w:rsidP="5EA3C8B9" w:rsidRDefault="226B4B76" w14:paraId="2335C84E" w14:textId="26C58C4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442A580C" w14:textId="089CECA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).grid(</w:t>
      </w:r>
    </w:p>
    <w:p w:rsidR="226B4B76" w:rsidP="5EA3C8B9" w:rsidRDefault="226B4B76" w14:paraId="1A74ACA8" w14:textId="00F3683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column</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padx</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140</w:t>
      </w:r>
    </w:p>
    <w:p w:rsidR="226B4B76" w:rsidP="5EA3C8B9" w:rsidRDefault="226B4B76" w14:paraId="793C9FF7" w14:textId="0E50DB9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70B87DAA" w14:textId="389938B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).grid(</w:t>
      </w:r>
    </w:p>
    <w:p w:rsidR="226B4B76" w:rsidP="5EA3C8B9" w:rsidRDefault="226B4B76" w14:paraId="27ED2762" w14:textId="152ADAF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column</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w:t>
      </w:r>
    </w:p>
    <w:p w:rsidR="226B4B76" w:rsidP="5EA3C8B9" w:rsidRDefault="226B4B76" w14:paraId="32685D80" w14:textId="422819C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500D2E7D" w14:textId="1363608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count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p>
    <w:p w:rsidR="226B4B76" w:rsidP="5EA3C8B9" w:rsidRDefault="226B4B76" w14:paraId="649CC190" w14:textId="39A251E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user_log</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217004B" w14:textId="0586E2A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displaying average score</w:t>
      </w:r>
    </w:p>
    <w:p w:rsidR="226B4B76" w:rsidP="5EA3C8B9" w:rsidRDefault="226B4B76" w14:paraId="42BC003B" w14:textId="5FECAD8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count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A4DE18F" w14:textId="100E72E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p>
    <w:p w:rsidR="226B4B76" w:rsidP="5EA3C8B9" w:rsidRDefault="226B4B76" w14:paraId="226DBDE1" w14:textId="22F5AC3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 xml:space="preserve">"Average Score: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score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count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140</w:t>
      </w:r>
    </w:p>
    <w:p w:rsidR="226B4B76" w:rsidP="5EA3C8B9" w:rsidRDefault="226B4B76" w14:paraId="0E1B7E7F" w14:textId="1B8DD9C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226B4B76" w:rsidP="5EA3C8B9" w:rsidRDefault="226B4B76" w14:paraId="1CB73BF6" w14:textId="63ED805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B6258C5" w14:textId="7CB0F3E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"Average Score: 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140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164634F2" w14:textId="373A112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40340C3" w14:textId="3B7B052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select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7852E84" w14:textId="6EFAF46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winfo_children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47F600D" w14:textId="1A47E37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destroy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B9D0B91" w14:textId="6B28C90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content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lower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5DAAD81C" w14:textId="2C02997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29E0A8BF" w14:textId="36FBC36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home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AB37DF2" w14:textId="1F38F22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destroying widgets from scroll frame</w:t>
      </w:r>
    </w:p>
    <w:p w:rsidR="226B4B76" w:rsidP="5EA3C8B9" w:rsidRDefault="226B4B76" w14:paraId="4C904BF0" w14:textId="5DD783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.winfo_children():</w:t>
      </w:r>
    </w:p>
    <w:p w:rsidR="226B4B76" w:rsidP="5EA3C8B9" w:rsidRDefault="226B4B76" w14:paraId="33D8FC84" w14:textId="3C25412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.destroy()</w:t>
      </w:r>
    </w:p>
    <w:p w:rsidR="5EA3C8B9" w:rsidP="5EA3C8B9" w:rsidRDefault="5EA3C8B9" w14:paraId="7DBE80FC" w14:textId="49C377F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0DBF13D5" w14:textId="5806EF6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user account type to redirect</w:t>
      </w:r>
    </w:p>
    <w:p w:rsidR="226B4B76" w:rsidP="5EA3C8B9" w:rsidRDefault="226B4B76" w14:paraId="1D1D8B60" w14:textId="3F4E307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.account_type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A9AE300" w14:textId="2EE8EA5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"StudentPage"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4AD6DD8" w14:textId="1E583A8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.account_type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D3B66CB" w14:textId="2D7D61A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C90CD7F" w14:textId="765B06C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551A0387" w14:textId="5039261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0E13FF6F" w14:textId="2F89E05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class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EditPage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CBCCA83" w14:textId="09D3C0F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6B3B358" w14:textId="468425A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super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__init__</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bg</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.colourHex)</w:t>
      </w:r>
    </w:p>
    <w:p w:rsidR="226B4B76" w:rsidP="5EA3C8B9" w:rsidRDefault="226B4B76" w14:paraId="1ABDDBA8" w14:textId="2BE11B8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p>
    <w:p w:rsidR="5EA3C8B9" w:rsidP="5EA3C8B9" w:rsidRDefault="5EA3C8B9" w14:paraId="53A99645" w14:textId="1F62E7D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36800FD5" w14:textId="35B222D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interface widgets</w:t>
      </w:r>
    </w:p>
    <w:p w:rsidR="226B4B76" w:rsidP="5EA3C8B9" w:rsidRDefault="226B4B76" w14:paraId="37FA26E0" w14:textId="22C27E3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"Back to Homepage"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home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0A385BA" w14:textId="698B1E8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"Colour Selector"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980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.set_colour)</w:t>
      </w:r>
    </w:p>
    <w:p w:rsidR="5EA3C8B9" w:rsidP="5EA3C8B9" w:rsidRDefault="5EA3C8B9" w14:paraId="7E946D3F" w14:textId="679F5D6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9F4DCD1" w14:textId="5711319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creating scroll frame</w:t>
      </w:r>
    </w:p>
    <w:p w:rsidR="226B4B76" w:rsidP="5EA3C8B9" w:rsidRDefault="226B4B76" w14:paraId="618043EA" w14:textId="30FE70C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.scrollable_frame(</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0.55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50E76740" w14:textId="78B5068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630FAD0" w14:textId="65F90C8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"Select a quiz to edit"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80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2DAE5C2" w14:textId="5F998BF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.button(</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"Edit"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350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lambda</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valdiate_select_input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654DD14B" w14:textId="5CE95BA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723915DA" w14:textId="2919368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load_page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E87BDBD" w14:textId="732B3E9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fetching quizzes created by teacher</w:t>
      </w:r>
    </w:p>
    <w:p w:rsidR="226B4B76" w:rsidP="5EA3C8B9" w:rsidRDefault="226B4B76" w14:paraId="204C17DC" w14:textId="780DFF5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606AEF2" w14:textId="0010D07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displaying quizzes</w:t>
      </w:r>
    </w:p>
    <w:p w:rsidR="226B4B76" w:rsidP="5EA3C8B9" w:rsidRDefault="226B4B76" w14:paraId="5EBBDF61" w14:textId="2661908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.radio_button(</w:t>
      </w:r>
    </w:p>
    <w:p w:rsidR="226B4B76" w:rsidP="5EA3C8B9" w:rsidRDefault="226B4B76" w14:paraId="5767E3F4" w14:textId="5C16D3D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25</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29</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p>
    <w:p w:rsidR="226B4B76" w:rsidP="5EA3C8B9" w:rsidRDefault="226B4B76" w14:paraId="0AF2FC62" w14:textId="6FF8F93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3B3EF5BC" w14:textId="39BD91D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663BC338" w14:textId="7553E06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valdiate_select_input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1F4A957" w14:textId="09B268F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checking if a radio button is selected</w:t>
      </w:r>
    </w:p>
    <w:p w:rsidR="226B4B76" w:rsidP="5EA3C8B9" w:rsidRDefault="226B4B76" w14:paraId="32A76C48" w14:textId="3141FA2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.get()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51BC2687" w14:textId="012703E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.label(</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"Select a quiz"</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30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600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700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448BAF45" w14:textId="4C5B365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938EAA0" w14:textId="4735782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start next process</w:t>
      </w:r>
    </w:p>
    <w:p w:rsidR="226B4B76" w:rsidP="5EA3C8B9" w:rsidRDefault="226B4B76" w14:paraId="71118E91" w14:textId="48658A0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quiz_list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.get()]</w:t>
      </w:r>
    </w:p>
    <w:p w:rsidR="226B4B76" w:rsidP="5EA3C8B9" w:rsidRDefault="226B4B76" w14:paraId="51748D00" w14:textId="7113948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details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quiz_details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.username)</w:t>
      </w:r>
    </w:p>
    <w:p w:rsidR="226B4B76" w:rsidP="5EA3C8B9" w:rsidRDefault="226B4B76" w14:paraId="6818E198" w14:textId="386B860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"QuizMaker"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).quiz_construction(</w:t>
      </w:r>
    </w:p>
    <w:p w:rsidR="226B4B76" w:rsidP="5EA3C8B9" w:rsidRDefault="226B4B76" w14:paraId="3DAF2A6E" w14:textId="085E774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details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int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details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int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details</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quiz_title</w:t>
      </w:r>
    </w:p>
    <w:p w:rsidR="226B4B76" w:rsidP="5EA3C8B9" w:rsidRDefault="226B4B76" w14:paraId="648399D1" w14:textId="0066602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5EA3C8B9" w:rsidP="5EA3C8B9" w:rsidRDefault="5EA3C8B9" w14:paraId="69ACF448" w14:textId="363E34A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1C4D7E2E" w14:textId="6D6F6FA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home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0BD1F655" w14:textId="0A155B5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destroying widgets from scroll frame</w:t>
      </w:r>
    </w:p>
    <w:p w:rsidR="226B4B76" w:rsidP="5EA3C8B9" w:rsidRDefault="226B4B76" w14:paraId="2968A95D" w14:textId="336039B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scroll_frame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.winfo_children():</w:t>
      </w:r>
    </w:p>
    <w:p w:rsidR="226B4B76" w:rsidP="5EA3C8B9" w:rsidRDefault="226B4B76" w14:paraId="4A7F9E01" w14:textId="4679C9B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widget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.destroy()</w:t>
      </w:r>
    </w:p>
    <w:p w:rsidR="226B4B76" w:rsidP="5EA3C8B9" w:rsidRDefault="226B4B76" w14:paraId="226CF6CC" w14:textId="5388E86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redirecting to teacher homepage</w:t>
      </w:r>
    </w:p>
    <w:p w:rsidR="226B4B76" w:rsidP="5EA3C8B9" w:rsidRDefault="226B4B76" w14:paraId="1A2A5198" w14:textId="75DCDDC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self</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.show_frame(</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"TeacherPage"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649D732" w14:textId="134A71C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1A9DE4F3" w14:textId="2150C34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226B4B76" w:rsidP="5EA3C8B9" w:rsidRDefault="226B4B76" w14:paraId="41951B4B" w14:textId="4B1E57C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Tk</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16CB8856" w14:textId="429BE19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title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"Quizzy"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3981262C" w14:textId="3D464EE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geometry</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E9178"/>
          <w:sz w:val="18"/>
          <w:szCs w:val="18"/>
          <w:lang w:val="en-GB"/>
        </w:rPr>
        <w:t>"1200x800"</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632BF8FE" w14:textId="7245F84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6A9955"/>
          <w:sz w:val="18"/>
          <w:szCs w:val="18"/>
          <w:lang w:val="en-GB"/>
        </w:rPr>
        <w:t># dosen't allow the window to be resized manually</w:t>
      </w:r>
    </w:p>
    <w:p w:rsidR="226B4B76" w:rsidP="5EA3C8B9" w:rsidRDefault="226B4B76" w14:paraId="7D7C5306" w14:textId="4E9B040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resizable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height</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False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width</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569CD6"/>
          <w:sz w:val="18"/>
          <w:szCs w:val="18"/>
          <w:lang w:val="en-GB"/>
        </w:rPr>
        <w:t>False</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70D9B910" w14:textId="614FCF9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226B4B76">
        <w:rPr>
          <w:rFonts w:ascii="Aptos" w:hAnsi="Aptos" w:eastAsia="Aptos" w:cs="Aptos" w:asciiTheme="minorAscii" w:hAnsiTheme="minorAscii" w:eastAsiaTheme="minorAscii" w:cstheme="minorAscii"/>
          <w:b w:val="0"/>
          <w:bCs w:val="0"/>
          <w:noProof w:val="0"/>
          <w:color w:val="4EC9B0"/>
          <w:sz w:val="18"/>
          <w:szCs w:val="18"/>
          <w:lang w:val="en-GB"/>
        </w:rPr>
        <w:t>App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226B4B76" w:rsidP="5EA3C8B9" w:rsidRDefault="226B4B76" w14:paraId="22FC4AC3" w14:textId="2C4FB5F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226B4B76">
        <w:rPr>
          <w:rFonts w:ascii="Aptos" w:hAnsi="Aptos" w:eastAsia="Aptos" w:cs="Aptos" w:asciiTheme="minorAscii" w:hAnsiTheme="minorAscii" w:eastAsiaTheme="minorAscii" w:cstheme="minorAscii"/>
          <w:b w:val="0"/>
          <w:bCs w:val="0"/>
          <w:noProof w:val="0"/>
          <w:color w:val="9CDCFE"/>
          <w:sz w:val="18"/>
          <w:szCs w:val="18"/>
          <w:lang w:val="en-GB"/>
        </w:rPr>
        <w:t>window</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226B4B76">
        <w:rPr>
          <w:rFonts w:ascii="Aptos" w:hAnsi="Aptos" w:eastAsia="Aptos" w:cs="Aptos" w:asciiTheme="minorAscii" w:hAnsiTheme="minorAscii" w:eastAsiaTheme="minorAscii" w:cstheme="minorAscii"/>
          <w:b w:val="0"/>
          <w:bCs w:val="0"/>
          <w:noProof w:val="0"/>
          <w:color w:val="DCDCAA"/>
          <w:sz w:val="18"/>
          <w:szCs w:val="18"/>
          <w:lang w:val="en-GB"/>
        </w:rPr>
        <w:t>mainloop</w:t>
      </w:r>
      <w:r w:rsidRPr="5EA3C8B9" w:rsidR="226B4B7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587F0C37" w14:textId="555626EB">
      <w:pPr>
        <w:pStyle w:val="Normal"/>
        <w:rPr>
          <w:sz w:val="18"/>
          <w:szCs w:val="18"/>
        </w:rPr>
      </w:pPr>
    </w:p>
    <w:p w:rsidR="7D4303CD" w:rsidP="5EA3C8B9" w:rsidRDefault="7D4303CD" w14:paraId="6CE199A8" w14:textId="60E36490">
      <w:pPr>
        <w:pStyle w:val="Heading1"/>
      </w:pPr>
      <w:bookmarkStart w:name="_Toc1809443025" w:id="471833504"/>
      <w:r w:rsidR="3FA86430">
        <w:rPr/>
        <w:t>Backend_functions.py</w:t>
      </w:r>
      <w:bookmarkEnd w:id="471833504"/>
    </w:p>
    <w:p w:rsidR="4CA2F046" w:rsidP="5EA3C8B9" w:rsidRDefault="4CA2F046" w14:paraId="54833039" w14:textId="7AE9FED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4EC9B0"/>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import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sqlite3</w:t>
      </w:r>
    </w:p>
    <w:p w:rsidR="4CA2F046" w:rsidP="5EA3C8B9" w:rsidRDefault="4CA2F046" w14:paraId="6EA831ED" w14:textId="051D66B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4EC9B0"/>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import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bcrypt</w:t>
      </w:r>
    </w:p>
    <w:p w:rsidR="4CA2F046" w:rsidP="5EA3C8B9" w:rsidRDefault="4CA2F046" w14:paraId="20F16718" w14:textId="22DF888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4EC9B0"/>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import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random</w:t>
      </w:r>
    </w:p>
    <w:p w:rsidR="4CA2F046" w:rsidP="5EA3C8B9" w:rsidRDefault="4CA2F046" w14:paraId="61C0A18B" w14:textId="5C14056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4EC9B0"/>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from</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datetime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import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timedelta</w:t>
      </w:r>
    </w:p>
    <w:p w:rsidR="4CA2F046" w:rsidP="5EA3C8B9" w:rsidRDefault="4CA2F046" w14:paraId="6D7704E9" w14:textId="24FCD09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4EC9B0"/>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from</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datetime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import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datetime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date</w:t>
      </w:r>
    </w:p>
    <w:p w:rsidR="5EA3C8B9" w:rsidP="5EA3C8B9" w:rsidRDefault="5EA3C8B9" w14:paraId="31CD8F18" w14:textId="09276A0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1C46D11A" w14:textId="40E30CE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connection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sqlite3</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connect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"quiz.db"</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5E9975C" w14:textId="4F2B63F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connection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46D77D9" w14:textId="6954283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1DC4A7A7" w14:textId="3FFB158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3F3FD5FA" w14:textId="3783A87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login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password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attempts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055007C" w14:textId="41F09A1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attempts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3</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BF3B61B" w14:textId="65FFA92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"Lock"</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password attempt limit hit</w:t>
      </w:r>
    </w:p>
    <w:p w:rsidR="4CA2F046" w:rsidP="5EA3C8B9" w:rsidRDefault="4CA2F046" w14:paraId="5C2C332F" w14:textId="42C4455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6BD1DF3" w14:textId="73E2AB2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password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454943E" w14:textId="7FB3BA4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result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F2B8723" w14:textId="1F2D447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result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None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444574E" w14:textId="4CB170C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None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no username exists</w:t>
      </w:r>
    </w:p>
    <w:p w:rsidR="4CA2F046" w:rsidP="5EA3C8B9" w:rsidRDefault="4CA2F046" w14:paraId="3A70488A" w14:textId="3A5CE8B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elif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bcrypt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checkpw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password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.encode(</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"utf-8"</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result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True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DC23D52" w14:textId="04DBA3A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03943A5" w14:textId="734F61F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role,name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62C85D7" w14:textId="348FCAE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3C5280D6" w14:textId="6C31705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41F97CD" w14:textId="4426996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details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33C7632" w14:textId="634BD8A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details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password is correct</w:t>
      </w:r>
    </w:p>
    <w:p w:rsidR="4CA2F046" w:rsidP="5EA3C8B9" w:rsidRDefault="4CA2F046" w14:paraId="5C91A583" w14:textId="021EE21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5F72966" w14:textId="34E0453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False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password is wrong</w:t>
      </w:r>
    </w:p>
    <w:p w:rsidR="5EA3C8B9" w:rsidP="5EA3C8B9" w:rsidRDefault="5EA3C8B9" w14:paraId="5E0822ED" w14:textId="35E26ED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2A39B97D" w14:textId="75A69F7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00A1C8B7" w14:textId="40A8719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register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age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password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D0A7946" w14:textId="582918E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salt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bcrypt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gensalt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D12D2AC" w14:textId="26FD97C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hash</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bcrypt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hashpw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password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.encode(</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"utf-8"</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salt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AD52405" w14:textId="7A84F50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try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B3900F7" w14:textId="11E73A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409222C" w14:textId="08CDE0C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"INSERT INTO users(name,age,username,password,role) Values(?,?,?,?,?)"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EF7CC80" w14:textId="51D9AD0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age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hash</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960B346" w14:textId="6D17794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48195A01" w14:textId="6135E6A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except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sqlite3</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IntegrityError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BF5AED4" w14:textId="4C470E5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569CD6"/>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False</w:t>
      </w:r>
    </w:p>
    <w:p w:rsidR="4CA2F046" w:rsidP="5EA3C8B9" w:rsidRDefault="4CA2F046" w14:paraId="507BD3D7" w14:textId="0A709CD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making a leaderboard record so it can be updated by update_score</w:t>
      </w:r>
    </w:p>
    <w:p w:rsidR="4CA2F046" w:rsidP="5EA3C8B9" w:rsidRDefault="4CA2F046" w14:paraId="4A38EF87" w14:textId="359D86D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connection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commit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FB4B4B9" w14:textId="2205885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"student"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24ED3AF" w14:textId="1F50BC5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E868542" w14:textId="51B0E6D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DB4A6F1" w14:textId="38B03CD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5D35B77" w14:textId="12AC88B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"INSERT INTO leaderboard(user_id,score) Values(?,?)"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1A1FDA8" w14:textId="08F2264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12751E8F" w14:textId="4DEB574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connection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commit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50ABF3B" w14:textId="7DEF183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569CD6"/>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True</w:t>
      </w:r>
    </w:p>
    <w:p w:rsidR="5EA3C8B9" w:rsidP="5EA3C8B9" w:rsidRDefault="5EA3C8B9" w14:paraId="7676540E" w14:textId="1FAB65A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68A6AF5B" w14:textId="558FDAB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2014FA18" w14:textId="276663D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num_quiz</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AD5E3D8" w14:textId="283FC7A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selecting all titles and their creator's user id from quizzes table</w:t>
      </w:r>
    </w:p>
    <w:p w:rsidR="4CA2F046" w:rsidP="5EA3C8B9" w:rsidRDefault="4CA2F046" w14:paraId="491836B3" w14:textId="6DA8549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title, user_id FROM quizzes"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6C3D1E0" w14:textId="2276597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B3766A9" w14:textId="157AA9D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reformatting the output into a 2d array</w:t>
      </w:r>
    </w:p>
    <w:p w:rsidR="4CA2F046" w:rsidP="5EA3C8B9" w:rsidRDefault="4CA2F046" w14:paraId="5ABBDE41" w14:textId="30DD105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quizzes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C7B7ECA" w14:textId="7CF1493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quizzes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4E7F71D" w14:textId="12A8071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username is being extracted by using the user id</w:t>
      </w:r>
    </w:p>
    <w:p w:rsidR="4CA2F046" w:rsidP="5EA3C8B9" w:rsidRDefault="4CA2F046" w14:paraId="53D0B9E8" w14:textId="5F47614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username FROM users WHERE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4D10F44" w14:textId="20A9BF3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44A494D" w14:textId="0BDF90D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p>
    <w:p w:rsidR="4CA2F046" w:rsidP="5EA3C8B9" w:rsidRDefault="4CA2F046" w14:paraId="14AE6850" w14:textId="36CB605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title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33B50548" w14:textId="5C04AA7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quizzes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6EC785F" w14:textId="64DFAB8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quiz title and username are being combined to be displayed properly</w:t>
      </w:r>
    </w:p>
    <w:p w:rsidR="4CA2F046" w:rsidP="5EA3C8B9" w:rsidRDefault="4CA2F046" w14:paraId="0927E9E9" w14:textId="1235716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title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 by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EA8035C" w14:textId="74B8538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title</w:t>
      </w:r>
    </w:p>
    <w:p w:rsidR="5EA3C8B9" w:rsidP="5EA3C8B9" w:rsidRDefault="5EA3C8B9" w14:paraId="385EE5D7" w14:textId="4E2C718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4CBE5614" w14:textId="3AE41CE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5A24732E" w14:textId="343A261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access_questions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CC517C7" w14:textId="368C4D6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the title is being seperated from the username</w:t>
      </w:r>
    </w:p>
    <w:p w:rsidR="4CA2F046" w:rsidP="5EA3C8B9" w:rsidRDefault="4CA2F046" w14:paraId="504E8D17" w14:textId="0075180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.split(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"by"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15E7E33" w14:textId="41382C1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user_id based on username</w:t>
      </w:r>
    </w:p>
    <w:p w:rsidR="4CA2F046" w:rsidP="5EA3C8B9" w:rsidRDefault="4CA2F046" w14:paraId="3FC54113" w14:textId="0E38E30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].strip(),))</w:t>
      </w:r>
    </w:p>
    <w:p w:rsidR="4CA2F046" w:rsidP="5EA3C8B9" w:rsidRDefault="4CA2F046" w14:paraId="079C29D1" w14:textId="4524BBC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C3E5F88" w14:textId="62F5B72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all details about question depending on quiz_title</w:t>
      </w:r>
    </w:p>
    <w:p w:rsidR="4CA2F046" w:rsidP="5EA3C8B9" w:rsidRDefault="4CA2F046" w14:paraId="0BAD49ED" w14:textId="6D16F7A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C4941C8" w14:textId="13A3F0C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question_text, question_id, question_type FROM questions WHERE quiz_id IN (SELECT quiz_id FROM quizzes WHERE title = ? AND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03735C0" w14:textId="56D29C0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].strip(),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396115F" w14:textId="1A9B7F2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3DDC90C5" w14:textId="61E317D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71C1934" w14:textId="5049F79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output is reformatted in 2d array</w:t>
      </w:r>
    </w:p>
    <w:p w:rsidR="4CA2F046" w:rsidP="5EA3C8B9" w:rsidRDefault="4CA2F046" w14:paraId="71BE2134" w14:textId="00096E9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question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2</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C32957D" w14:textId="56A98FD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question</w:t>
      </w:r>
    </w:p>
    <w:p w:rsidR="5EA3C8B9" w:rsidP="5EA3C8B9" w:rsidRDefault="5EA3C8B9" w14:paraId="4718645C" w14:textId="531EAE5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2A06A6FF" w14:textId="5C58C4E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1BE5E51A" w14:textId="5FDF49F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access_answers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question_id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D3CDA2C" w14:textId="7446F0B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anwer details from answers</w:t>
      </w:r>
    </w:p>
    <w:p w:rsidR="4CA2F046" w:rsidP="5EA3C8B9" w:rsidRDefault="4CA2F046" w14:paraId="3C5208C2" w14:textId="64FEF09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C89BAF1" w14:textId="05E6680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answer_text, is_correct FROM answers WHERE question_id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C6F462A" w14:textId="1F45844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question_id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E3D415D" w14:textId="340F988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51AE5E7C" w14:textId="7544041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A7BB3A1" w14:textId="4AD369A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output being put in a 2d array</w:t>
      </w:r>
    </w:p>
    <w:p w:rsidR="4CA2F046" w:rsidP="5EA3C8B9" w:rsidRDefault="4CA2F046" w14:paraId="2761D82C" w14:textId="47E3E33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answer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9D86FB8" w14:textId="286946C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answer</w:t>
      </w:r>
    </w:p>
    <w:p w:rsidR="5EA3C8B9" w:rsidP="5EA3C8B9" w:rsidRDefault="5EA3C8B9" w14:paraId="0746735E" w14:textId="1A9EDAA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61F11E26" w14:textId="6EB8043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3ED02E28" w14:textId="554657D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save_score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score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7983771" w14:textId="0B1B07C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current_day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date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today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EFD7AD5" w14:textId="75C1401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extracting quiz title</w:t>
      </w:r>
    </w:p>
    <w:p w:rsidR="4CA2F046" w:rsidP="5EA3C8B9" w:rsidRDefault="4CA2F046" w14:paraId="6BE4FF59" w14:textId="5FC7775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.split(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"by"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C3EEBAE" w14:textId="28F403B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featching quiz creator user id</w:t>
      </w:r>
    </w:p>
    <w:p w:rsidR="4CA2F046" w:rsidP="5EA3C8B9" w:rsidRDefault="4CA2F046" w14:paraId="30580362" w14:textId="3AC7E54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].strip(),))</w:t>
      </w:r>
    </w:p>
    <w:p w:rsidR="4CA2F046" w:rsidP="5EA3C8B9" w:rsidRDefault="4CA2F046" w14:paraId="03D66DCC" w14:textId="58AA5A5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creator_id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05765F8" w14:textId="360A30F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extracting quiz title fetching quiz id</w:t>
      </w:r>
    </w:p>
    <w:p w:rsidR="4CA2F046" w:rsidP="5EA3C8B9" w:rsidRDefault="4CA2F046" w14:paraId="52E488FE" w14:textId="6BAC588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8B455E8" w14:textId="14ADE0D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quiz_id FROM quizzes WHERE title = ? AND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2A120D4" w14:textId="61E5AE7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].strip(),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creator_id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DFE7638" w14:textId="0EF610F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09302CA4" w14:textId="1E1D50F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34B3476" w14:textId="0E890F2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user id of the user attempting</w:t>
      </w:r>
    </w:p>
    <w:p w:rsidR="4CA2F046" w:rsidP="5EA3C8B9" w:rsidRDefault="4CA2F046" w14:paraId="1E4BEAFD" w14:textId="1E2EFDF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D44DE30" w14:textId="63CD3BD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748DDF5" w14:textId="75E8917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using all details to insert a record</w:t>
      </w:r>
    </w:p>
    <w:p w:rsidR="4CA2F046" w:rsidP="5EA3C8B9" w:rsidRDefault="4CA2F046" w14:paraId="7A0774C2" w14:textId="50BB4A2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97A49FE" w14:textId="31514B0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"INSERT INTO results(quiz_id,user_id,result,date_completed) Values(?,?,?,?)"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FAE7E17" w14:textId="657A4BA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score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current_day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862F084" w14:textId="65B1B48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42F04496" w14:textId="2214062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connection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commit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66DF8675" w14:textId="2369C4B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650CCCBF" w14:textId="45F4CA1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61365FB2" w14:textId="34745AD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create_quiz</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by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54029C6" w14:textId="7CC21FC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user id</w:t>
      </w:r>
    </w:p>
    <w:p w:rsidR="4CA2F046" w:rsidP="5EA3C8B9" w:rsidRDefault="4CA2F046" w14:paraId="55AD5282" w14:textId="38C9213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by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D8F59EE" w14:textId="1F868C7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276E453" w14:textId="727A867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creating record of quiz</w:t>
      </w:r>
    </w:p>
    <w:p w:rsidR="4CA2F046" w:rsidP="5EA3C8B9" w:rsidRDefault="4CA2F046" w14:paraId="4181C8D6" w14:textId="6B765C2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3337AB9" w14:textId="3F529CC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"INSERT INTO quizzes(title,user_id) Values(?,?)"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7D83255" w14:textId="612F13A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086CB550" w14:textId="126FF6C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connection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commit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0B1A48D9" w14:textId="020F121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20C2BC14" w14:textId="3C55319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242D2270" w14:textId="3656AD7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save_question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by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E69C020" w14:textId="54D4A6A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user id</w:t>
      </w:r>
    </w:p>
    <w:p w:rsidR="4CA2F046" w:rsidP="5EA3C8B9" w:rsidRDefault="4CA2F046" w14:paraId="78562D0D" w14:textId="1642F17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by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75619EF" w14:textId="36BBF61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A87020E" w14:textId="79EE5A6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quiz id</w:t>
      </w:r>
    </w:p>
    <w:p w:rsidR="4CA2F046" w:rsidP="5EA3C8B9" w:rsidRDefault="4CA2F046" w14:paraId="1239A7B0" w14:textId="2810AC2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9ABC4F4" w14:textId="0C5D56E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quiz_id FROM quizzes WHERE title = ? AND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F836137" w14:textId="484AAC4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3170D4C" w14:textId="2E4F6BB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0C607563" w14:textId="03A06E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B5A1A21" w14:textId="47C1322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creating record of question</w:t>
      </w:r>
    </w:p>
    <w:p w:rsidR="4CA2F046" w:rsidP="5EA3C8B9" w:rsidRDefault="4CA2F046" w14:paraId="76AFA5F8" w14:textId="5C1DD31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98B6A74" w14:textId="4C4BC2C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"INSERT INTO questions(question_text,question_type,quiz_id) Values(?,?,?)"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8C962B5" w14:textId="012C558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text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024ACAC" w14:textId="2E8290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006EC558" w14:textId="0D2818E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connection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commit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E43078A" w14:textId="39265D5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lastrowid</w:t>
      </w:r>
    </w:p>
    <w:p w:rsidR="5EA3C8B9" w:rsidP="5EA3C8B9" w:rsidRDefault="5EA3C8B9" w14:paraId="50AFF154" w14:textId="7B0C953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6C99DF2B" w14:textId="329DB67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7C3DC19C" w14:textId="0260D26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save_answer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question_id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answer_text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is_correct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9DC58DD" w14:textId="5BFBD99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E74A15D" w14:textId="0676890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"INSERT INTO answers(question_id,answer_text,is_correct) Values(?,?,?)"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3606726" w14:textId="6D22DC3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question_id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answer_text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is_correct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7B23D38" w14:textId="6527BB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36337E35" w14:textId="6F89F20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connection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commit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76544242" w14:textId="4DADB19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682D291A" w14:textId="7C61F3B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78A7E40C" w14:textId="22B7E18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generating code</w:t>
      </w:r>
    </w:p>
    <w:p w:rsidR="4CA2F046" w:rsidP="5EA3C8B9" w:rsidRDefault="4CA2F046" w14:paraId="725FD418" w14:textId="36ACA30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code_generate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7F2C4F4" w14:textId="07B566F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loop to to keep generate code until unique code is generated</w:t>
      </w:r>
    </w:p>
    <w:p w:rsidR="4CA2F046" w:rsidP="5EA3C8B9" w:rsidRDefault="4CA2F046" w14:paraId="2AA0302F" w14:textId="1C56373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while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True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BE90DA4" w14:textId="730C593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w:t>
      </w:r>
    </w:p>
    <w:p w:rsidR="4CA2F046" w:rsidP="5EA3C8B9" w:rsidRDefault="4CA2F046" w14:paraId="1DDF9F24" w14:textId="2FC7D04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creating code</w:t>
      </w:r>
    </w:p>
    <w:p w:rsidR="4CA2F046" w:rsidP="5EA3C8B9" w:rsidRDefault="4CA2F046" w14:paraId="4C856423" w14:textId="469BC3F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_</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range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5</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B71B921" w14:textId="5519B1D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str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random</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randint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9</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B046687" w14:textId="61CF29B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checking if the unique code already exists</w:t>
      </w:r>
    </w:p>
    <w:p w:rsidR="4CA2F046" w:rsidP="5EA3C8B9" w:rsidRDefault="4CA2F046" w14:paraId="0DC09DCF" w14:textId="2F47FCC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1 FROM assignment WHERE code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9B91508" w14:textId="1A6D895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exists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654E277" w14:textId="394379F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not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exists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EF4AD03" w14:textId="0688E97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code</w:t>
      </w:r>
    </w:p>
    <w:p w:rsidR="5EA3C8B9" w:rsidP="5EA3C8B9" w:rsidRDefault="5EA3C8B9" w14:paraId="1B40CBA8" w14:textId="5C44109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7348829D" w14:textId="2602992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2DDC0302" w14:textId="442BAEA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assignment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due_time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5D271D6" w14:textId="3E9D43D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user id</w:t>
      </w:r>
    </w:p>
    <w:p w:rsidR="4CA2F046" w:rsidP="5EA3C8B9" w:rsidRDefault="4CA2F046" w14:paraId="6B3D277D" w14:textId="3CA9CB8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34C7019" w14:textId="7931427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C154306" w14:textId="418E8B4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quiz_title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.split(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"by"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2F8E488" w14:textId="1FB6DBC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creator id</w:t>
      </w:r>
    </w:p>
    <w:p w:rsidR="4CA2F046" w:rsidP="5EA3C8B9" w:rsidRDefault="4CA2F046" w14:paraId="1BF611BC" w14:textId="362CFBE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].strip(),))</w:t>
      </w:r>
    </w:p>
    <w:p w:rsidR="4CA2F046" w:rsidP="5EA3C8B9" w:rsidRDefault="4CA2F046" w14:paraId="4A713330" w14:textId="475B9F0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creator_id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465BCC0" w14:textId="2BE3413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quiz id</w:t>
      </w:r>
    </w:p>
    <w:p w:rsidR="4CA2F046" w:rsidP="5EA3C8B9" w:rsidRDefault="4CA2F046" w14:paraId="6E7A7F72" w14:textId="27DCAA9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D43CB46" w14:textId="6806540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quiz_id FROM quizzes WHERE title = ? AND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F90A351" w14:textId="4A9BAF3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].strip(),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creator_id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6F4B444" w14:textId="7BEE517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78D8BA71" w14:textId="7D03763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2791845" w14:textId="2370637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getting the date</w:t>
      </w:r>
    </w:p>
    <w:p w:rsidR="4CA2F046" w:rsidP="5EA3C8B9" w:rsidRDefault="4CA2F046" w14:paraId="598BBCC5" w14:textId="42C7206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current_day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date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today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C62926B" w14:textId="6202F40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end_date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current_day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timedelta</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days</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due_time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7DA9AAD" w14:textId="4D77CFB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generating code</w:t>
      </w:r>
    </w:p>
    <w:p w:rsidR="4CA2F046" w:rsidP="5EA3C8B9" w:rsidRDefault="4CA2F046" w14:paraId="74F2EDFA" w14:textId="7F27877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code_generate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03CD069" w14:textId="16F9DF0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34C8D11" w14:textId="31C5FE0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"INSERT INTO assignment(quiz_id,user_id,code,assigned_on,expires_on) Values(?,?,?,?,?)"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466A469" w14:textId="04F45DA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current_day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end_date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F65ECE0" w14:textId="098A781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055BEDAF" w14:textId="0D82E42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connection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commit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50A5B7C" w14:textId="50D31F2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code</w:t>
      </w:r>
    </w:p>
    <w:p w:rsidR="5EA3C8B9" w:rsidP="5EA3C8B9" w:rsidRDefault="5EA3C8B9" w14:paraId="35A67DD0" w14:textId="369CE82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26BDEFF5" w14:textId="4BEBE2E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5724F959" w14:textId="20E41F7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quiz_fetcher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40F557F" w14:textId="742DD90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quiz_id,expires_on From assignment WHERE code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code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3D426BE" w14:textId="1BA0C78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34B4781" w14:textId="3043922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not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4DD1AA1" w14:textId="7519C3F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code has no quiz associated with</w:t>
      </w:r>
    </w:p>
    <w:p w:rsidR="4CA2F046" w:rsidP="5EA3C8B9" w:rsidRDefault="4CA2F046" w14:paraId="263DE3F7" w14:textId="485AC62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569CD6"/>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None</w:t>
      </w:r>
    </w:p>
    <w:p w:rsidR="4CA2F046" w:rsidP="5EA3C8B9" w:rsidRDefault="4CA2F046" w14:paraId="20919EDD" w14:textId="15B5726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values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A127A06" w14:textId="269179C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current_day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date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today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6A97B61" w14:textId="6C7F4B0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converting string into datetime value</w:t>
      </w:r>
    </w:p>
    <w:p w:rsidR="4CA2F046" w:rsidP="5EA3C8B9" w:rsidRDefault="4CA2F046" w14:paraId="66E73AA5" w14:textId="1E72D6D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expires_date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datetime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strptime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values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"%Y-%m-</w:t>
      </w: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date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CA854E8" w14:textId="3263F7C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checking if assignment is past due date</w:t>
      </w:r>
    </w:p>
    <w:p w:rsidR="4CA2F046" w:rsidP="5EA3C8B9" w:rsidRDefault="4CA2F046" w14:paraId="2CB3B509" w14:textId="2D73ED5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expires_date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&gt;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current_day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98DCC67" w14:textId="416DB45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quiz title and user id</w:t>
      </w:r>
    </w:p>
    <w:p w:rsidR="4CA2F046" w:rsidP="5EA3C8B9" w:rsidRDefault="4CA2F046" w14:paraId="39797FB1" w14:textId="6531205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B63091C" w14:textId="6A7BD0A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title,user_id From quizzes WHERE quiz_id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values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9FBBCBF" w14:textId="200C396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184CCFD4" w14:textId="7F75F0E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A974A6A" w14:textId="7F8A563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username</w:t>
      </w:r>
    </w:p>
    <w:p w:rsidR="4CA2F046" w:rsidP="5EA3C8B9" w:rsidRDefault="4CA2F046" w14:paraId="75F66B06" w14:textId="703B8C4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username FROM users WHERE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23B54D2" w14:textId="03B9993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000D252" w14:textId="70055BE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combining quiz title and username</w:t>
      </w:r>
    </w:p>
    <w:p w:rsidR="4CA2F046" w:rsidP="5EA3C8B9" w:rsidRDefault="4CA2F046" w14:paraId="284D0174" w14:textId="7537EE0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title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 by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3F17FF5" w14:textId="5DBC34C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title</w:t>
      </w:r>
    </w:p>
    <w:p w:rsidR="4CA2F046" w:rsidP="5EA3C8B9" w:rsidRDefault="4CA2F046" w14:paraId="1884DCEE" w14:textId="1363C95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else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5413FFE" w14:textId="4C02AEC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assigment is expired</w:t>
      </w:r>
    </w:p>
    <w:p w:rsidR="4CA2F046" w:rsidP="5EA3C8B9" w:rsidRDefault="4CA2F046" w14:paraId="165E6D7F" w14:textId="3D9A4AB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B5CEA8"/>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p>
    <w:p w:rsidR="5EA3C8B9" w:rsidP="5EA3C8B9" w:rsidRDefault="5EA3C8B9" w14:paraId="71C10B5B" w14:textId="1993F12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76C5A4B2" w14:textId="481AC88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41FA8542" w14:textId="51CDCA5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will not create new entrys for new users as it will be created in register</w:t>
      </w:r>
    </w:p>
    <w:p w:rsidR="5EA3C8B9" w:rsidP="5EA3C8B9" w:rsidRDefault="5EA3C8B9" w14:paraId="78759A2A" w14:textId="0BE9FC5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77110745" w14:textId="04D4F16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632B5254" w14:textId="287E54A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update_score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847CE94" w14:textId="2ADC9B5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user id</w:t>
      </w:r>
    </w:p>
    <w:p w:rsidR="4CA2F046" w:rsidP="5EA3C8B9" w:rsidRDefault="4CA2F046" w14:paraId="62F3AB72" w14:textId="425DBF5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0DF4F6F" w14:textId="197BB9A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FCF462E" w14:textId="6306E53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all results of user</w:t>
      </w:r>
    </w:p>
    <w:p w:rsidR="4CA2F046" w:rsidP="5EA3C8B9" w:rsidRDefault="4CA2F046" w14:paraId="183304DC" w14:textId="1F7E023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result FROM results WHERE user_id =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3D6617C" w14:textId="11A4DB1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4A54E52" w14:textId="618674D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putting data into a list</w:t>
      </w:r>
    </w:p>
    <w:p w:rsidR="4CA2F046" w:rsidP="5EA3C8B9" w:rsidRDefault="4CA2F046" w14:paraId="03EED6E2" w14:textId="73F52EA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scores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D5C6487" w14:textId="53F3797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leaderboard is updated usinng sum of array</w:t>
      </w:r>
    </w:p>
    <w:p w:rsidR="4CA2F046" w:rsidP="5EA3C8B9" w:rsidRDefault="4CA2F046" w14:paraId="00AD5898" w14:textId="70E565C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333B9BD" w14:textId="7D165F7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"UPDATE leaderboard SET score = ? WHERE user_id =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sum</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scores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1B4DA61" w14:textId="07E8306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002987F5" w14:textId="652665F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connection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commit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513BA229" w14:textId="7463303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68F9CADF" w14:textId="1DECF1C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7B262453" w14:textId="6D27D6E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get_score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E74F82F" w14:textId="3602BC1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CC4635D" w14:textId="42C3E23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E9C0AD2" w14:textId="5C100ED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score FROM leaderboard WHERE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A8F1B60" w14:textId="3DA40DE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0C01E01" w14:textId="6162DF6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p>
    <w:p w:rsidR="5EA3C8B9" w:rsidP="5EA3C8B9" w:rsidRDefault="5EA3C8B9" w14:paraId="2561F2E7" w14:textId="6F262C9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275B62BF" w14:textId="413ACEB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2348085C" w14:textId="755607B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leaderboard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EE988B9" w14:textId="65C128D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all records from leaderboard ordered by descending order</w:t>
      </w:r>
    </w:p>
    <w:p w:rsidR="4CA2F046" w:rsidP="5EA3C8B9" w:rsidRDefault="4CA2F046" w14:paraId="2988BE32" w14:textId="30F5A0F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score FROM leaderboard ORDER BY score DESC"</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D913370" w14:textId="59C09E4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B65F3EC" w14:textId="1ED318A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formatting the output into a 2d list</w:t>
      </w:r>
    </w:p>
    <w:p w:rsidR="4CA2F046" w:rsidP="5EA3C8B9" w:rsidRDefault="4CA2F046" w14:paraId="6CEE87A1" w14:textId="5575D28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scores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5741C50" w14:textId="6494A74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converting each user id into username for each record</w:t>
      </w:r>
    </w:p>
    <w:p w:rsidR="4CA2F046" w:rsidP="5EA3C8B9" w:rsidRDefault="4CA2F046" w14:paraId="799267DF" w14:textId="404C9B3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scores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E2C4546" w14:textId="29794ED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username FROM users WHERE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EEB1997" w14:textId="3493890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962AD5A" w14:textId="4A8BCEF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p>
    <w:p w:rsidR="4CA2F046" w:rsidP="5EA3C8B9" w:rsidRDefault="4CA2F046" w14:paraId="56388F36" w14:textId="5235706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scores</w:t>
      </w:r>
    </w:p>
    <w:p w:rsidR="5EA3C8B9" w:rsidP="5EA3C8B9" w:rsidRDefault="5EA3C8B9" w14:paraId="0A709893" w14:textId="0DFFD6A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1C63DEF1" w14:textId="7A098DE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170D245D" w14:textId="3D78B3D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student_reports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C65B5F1" w14:textId="014541E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user id</w:t>
      </w:r>
    </w:p>
    <w:p w:rsidR="4CA2F046" w:rsidP="5EA3C8B9" w:rsidRDefault="4CA2F046" w14:paraId="18476DBE" w14:textId="0F3039D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05097D3" w14:textId="7FC9A07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3CF59C0" w14:textId="7457E34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quiz details</w:t>
      </w:r>
    </w:p>
    <w:p w:rsidR="4CA2F046" w:rsidP="5EA3C8B9" w:rsidRDefault="4CA2F046" w14:paraId="22B782C6" w14:textId="7866624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0F7B271" w14:textId="22926F9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quiz_id,result,date_completed FROM results WHERE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8CDCD81" w14:textId="130F785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9E29C88" w14:textId="43B4BBC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0775122C" w14:textId="2D987CD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6C03855" w14:textId="142D3A6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turnning from tuple to 2d list</w:t>
      </w:r>
    </w:p>
    <w:p w:rsidR="4CA2F046" w:rsidP="5EA3C8B9" w:rsidRDefault="4CA2F046" w14:paraId="65AA59EB" w14:textId="58CE0B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list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str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2</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77519EC" w14:textId="0BC7758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quiz_attempted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7E05DF54" w14:textId="6D552F7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changing data in list</w:t>
      </w:r>
    </w:p>
    <w:p w:rsidR="4CA2F046" w:rsidP="5EA3C8B9" w:rsidRDefault="4CA2F046" w14:paraId="2FD40DD6" w14:textId="731F316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list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B95B9D2" w14:textId="1B45EEA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quiz title and creator id</w:t>
      </w:r>
    </w:p>
    <w:p w:rsidR="4CA2F046" w:rsidP="5EA3C8B9" w:rsidRDefault="4CA2F046" w14:paraId="6274BC3A" w14:textId="3AB48BB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C4296EB" w14:textId="7212BA8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title, user_id FROM quizzes WHERE quiz_id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999F07F" w14:textId="011E588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2CD48FC6" w14:textId="58FFD12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FA12060" w14:textId="116DDDE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creator username</w:t>
      </w:r>
    </w:p>
    <w:p w:rsidR="4CA2F046" w:rsidP="5EA3C8B9" w:rsidRDefault="4CA2F046" w14:paraId="4DA7D507" w14:textId="263C7F6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username FROM users WHERE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6662B2F" w14:textId="033FAA5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F1211E4" w14:textId="52263ED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BFDFFD7" w14:textId="0FB9412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replacing user id with quiz id</w:t>
      </w:r>
    </w:p>
    <w:p w:rsidR="4CA2F046" w:rsidP="5EA3C8B9" w:rsidRDefault="4CA2F046" w14:paraId="5EAB773A" w14:textId="63DE6EC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4DA7F55" w14:textId="43F0CFF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adding elements in quiz that tracks quiz attempted by user</w:t>
      </w:r>
    </w:p>
    <w:p w:rsidR="4CA2F046" w:rsidP="5EA3C8B9" w:rsidRDefault="4CA2F046" w14:paraId="1B71E46E" w14:textId="4CAF7F4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quiz_attempted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count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].strip()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 by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8F09C3C" w14:textId="5CD498A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quiz_attempted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 by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513A31E" w14:textId="3832EA6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list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quiz_attempted</w:t>
      </w:r>
    </w:p>
    <w:p w:rsidR="5EA3C8B9" w:rsidP="5EA3C8B9" w:rsidRDefault="5EA3C8B9" w14:paraId="4A5EBA00" w14:textId="5050A17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7CEAA9E8" w14:textId="5271C64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0BD85F13" w14:textId="651770D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teacher_quizzes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B79B751" w14:textId="4AE7093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user id of the teacher</w:t>
      </w:r>
    </w:p>
    <w:p w:rsidR="4CA2F046" w:rsidP="5EA3C8B9" w:rsidRDefault="4CA2F046" w14:paraId="0E428674" w14:textId="76C9E73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EA513A8" w14:textId="2EF8BCC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B04CB40" w14:textId="702E364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3C756706" w14:textId="7A90FFF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the quiz id and the title quiz created by the teacher</w:t>
      </w:r>
    </w:p>
    <w:p w:rsidR="4CA2F046" w:rsidP="5EA3C8B9" w:rsidRDefault="4CA2F046" w14:paraId="4A40D9D4" w14:textId="283134A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quiz_id, title FROM quizzes WHERE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BD99012" w14:textId="16BD916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putting data into 2D list</w:t>
      </w:r>
    </w:p>
    <w:p w:rsidR="4CA2F046" w:rsidP="5EA3C8B9" w:rsidRDefault="4CA2F046" w14:paraId="27C09A56" w14:textId="521BCF1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quiz_ids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74E189A" w14:textId="47EC87D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quizzes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792E182A" w14:textId="2AD03A9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students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4C7D4A56" w14:textId="0B072E6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constructing quiz title that will displayed to teacher</w:t>
      </w:r>
    </w:p>
    <w:p w:rsidR="4CA2F046" w:rsidP="5EA3C8B9" w:rsidRDefault="4CA2F046" w14:paraId="7619CEFB" w14:textId="44DE6B7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range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quiz_ids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FD958CD" w14:textId="39B9561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quizzes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append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quiz_ids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 by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E55329A" w14:textId="29B1A27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details of each student attempt for each quiz created by teacher</w:t>
      </w:r>
    </w:p>
    <w:p w:rsidR="4CA2F046" w:rsidP="5EA3C8B9" w:rsidRDefault="4CA2F046" w14:paraId="085F3F82" w14:textId="11FE6D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600BB95" w14:textId="5D4DE56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quiz_id, result, date_completed FROM results WHERE quiz_id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B0D2D73" w14:textId="19C4DAE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quiz_ids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05C4F78" w14:textId="244A16B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0615D5C6" w14:textId="464A405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36AF4D4" w14:textId="4E052AE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students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extend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list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7DBC0589" w14:textId="08FA944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078A8F8A" w14:textId="5D7F97E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replacing data from fetched quiz attempt details</w:t>
      </w:r>
    </w:p>
    <w:p w:rsidR="4CA2F046" w:rsidP="5EA3C8B9" w:rsidRDefault="4CA2F046" w14:paraId="5526DF82" w14:textId="657832B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4EC9B0"/>
          <w:sz w:val="18"/>
          <w:szCs w:val="18"/>
          <w:lang w:val="en-GB"/>
        </w:rPr>
        <w:t>range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students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75D4B3D" w14:textId="61E5B6F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27EBD7AA" w14:textId="1529BEC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username FROM users WHERE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students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E6E31D5" w14:textId="6282393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13A62042" w14:textId="6B72569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students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803896A" w14:textId="3EE924F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title FROM quizzes WHERE quiz_id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students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FB0225D" w14:textId="2384396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students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1</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BD34978" w14:textId="1335521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quizzes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students</w:t>
      </w:r>
    </w:p>
    <w:p w:rsidR="5EA3C8B9" w:rsidP="5EA3C8B9" w:rsidRDefault="5EA3C8B9" w14:paraId="70393C98" w14:textId="70647A1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63EA55E7" w14:textId="2ABDE41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03689597" w14:textId="0FE4ADF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tquiz_list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1FA56A7" w14:textId="7AB5085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teacher user id</w:t>
      </w:r>
    </w:p>
    <w:p w:rsidR="4CA2F046" w:rsidP="5EA3C8B9" w:rsidRDefault="4CA2F046" w14:paraId="389A3709" w14:textId="0C66942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4EC514F" w14:textId="0C56AC4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7C7C781B" w14:textId="3DEC14F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titles of all quizzes teacher has created</w:t>
      </w:r>
    </w:p>
    <w:p w:rsidR="4CA2F046" w:rsidP="5EA3C8B9" w:rsidRDefault="4CA2F046" w14:paraId="79CDB2C0" w14:textId="2C57602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title FROM quizzes WHERE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4298635" w14:textId="64EC79F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CED0895" w14:textId="7F43917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returning quizzes</w:t>
      </w:r>
    </w:p>
    <w:p w:rsidR="4CA2F046" w:rsidP="5EA3C8B9" w:rsidRDefault="4CA2F046" w14:paraId="3EC5DBF8" w14:textId="00AF9CF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output</w:t>
      </w:r>
    </w:p>
    <w:p w:rsidR="5EA3C8B9" w:rsidP="5EA3C8B9" w:rsidRDefault="5EA3C8B9" w14:paraId="59C0E9D1" w14:textId="72027BA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70A733D4" w14:textId="2451616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7F344627" w14:textId="2E1AFC5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quiz_details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title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2189325" w14:textId="597AAE8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teacher user id</w:t>
      </w:r>
    </w:p>
    <w:p w:rsidR="4CA2F046" w:rsidP="5EA3C8B9" w:rsidRDefault="4CA2F046" w14:paraId="5E4C3504" w14:textId="4341526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4228725" w14:textId="054112E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0F8B8126" w14:textId="2949D1C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2574CDFA" w14:textId="42F19E3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quiz id</w:t>
      </w:r>
    </w:p>
    <w:p w:rsidR="4CA2F046" w:rsidP="5EA3C8B9" w:rsidRDefault="4CA2F046" w14:paraId="428B70E3" w14:textId="4C8BF0F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3E6D371" w14:textId="744DB7D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quiz_id FROM quizzes WHERE title = ? AND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title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FA90468" w14:textId="433D025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7937B8A1" w14:textId="5A3F50B5">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5336CC09" w14:textId="211EF61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37B97E5B" w14:textId="740D030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all question types</w:t>
      </w:r>
    </w:p>
    <w:p w:rsidR="4CA2F046" w:rsidP="5EA3C8B9" w:rsidRDefault="4CA2F046" w14:paraId="22C0574B" w14:textId="37D0ECD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question_type FROM questions WHERE quiz_id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34106E03" w14:textId="202D8F4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84FE66A" w14:textId="33624B4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counting questiontype to see how many questions the quiz has</w:t>
      </w:r>
    </w:p>
    <w:p w:rsidR="4CA2F046" w:rsidP="5EA3C8B9" w:rsidRDefault="4CA2F046" w14:paraId="32C68424" w14:textId="1FFF827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details</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len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type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3739A505" w14:textId="1C5B991B">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05688A48" w14:textId="2980324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9CDCFE"/>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return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details</w:t>
      </w:r>
    </w:p>
    <w:p w:rsidR="5EA3C8B9" w:rsidP="5EA3C8B9" w:rsidRDefault="5EA3C8B9" w14:paraId="2C4486FE" w14:textId="02A1DF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72FB51B8" w14:textId="6BCAC8E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4D3EF272" w14:textId="524927D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569CD6"/>
          <w:sz w:val="18"/>
          <w:szCs w:val="18"/>
          <w:lang w:val="en-GB"/>
        </w:rPr>
        <w:t>def</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delete_quiz_data</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title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174FDCB5" w14:textId="13D8413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teacher user id</w:t>
      </w:r>
    </w:p>
    <w:p w:rsidR="4CA2F046" w:rsidP="5EA3C8B9" w:rsidRDefault="4CA2F046" w14:paraId="4841EE86" w14:textId="3046A35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user_id FROM users WHERE username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username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617454C" w14:textId="2B06FB0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74302A5A" w14:textId="4CFC600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3FF42A5F" w14:textId="2806C462">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quiz id</w:t>
      </w:r>
    </w:p>
    <w:p w:rsidR="4CA2F046" w:rsidP="5EA3C8B9" w:rsidRDefault="4CA2F046" w14:paraId="1EE9CD13" w14:textId="4E04713A">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4CD52B4D" w14:textId="6A2473D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quiz_id FROM quizzes WHERE title = ? AND user_id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title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59925DE9" w14:textId="5A6E6723">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p>
    <w:p w:rsidR="4CA2F046" w:rsidP="5EA3C8B9" w:rsidRDefault="4CA2F046" w14:paraId="23B43971" w14:textId="4787DA2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fetchone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185FA7CF" w14:textId="619FA66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6C54A7C6" w14:textId="1DABA41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fetching question id to acess questions</w:t>
      </w:r>
    </w:p>
    <w:p w:rsidR="4CA2F046" w:rsidP="5EA3C8B9" w:rsidRDefault="4CA2F046" w14:paraId="4279749F" w14:textId="31636B7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"SELECT question_id FROM questions WHERE quiz_id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672D467" w14:textId="53C46BA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question_id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B5CEA8"/>
          <w:sz w:val="18"/>
          <w:szCs w:val="18"/>
          <w:lang w:val="en-GB"/>
        </w:rPr>
        <w:t>0</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row</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fetchall</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646FD706" w14:textId="286E11A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059E5281" w14:textId="58097250">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deleting question</w:t>
      </w:r>
    </w:p>
    <w:p w:rsidR="4CA2F046" w:rsidP="5EA3C8B9" w:rsidRDefault="4CA2F046" w14:paraId="7DE386FE" w14:textId="29ACF90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"DELETE FROM questions WHERE quiz_id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quiz_id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04BA8755" w14:textId="2EAE303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6A9955"/>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6A9955"/>
          <w:sz w:val="18"/>
          <w:szCs w:val="18"/>
          <w:lang w:val="en-GB"/>
        </w:rPr>
        <w:t># deleting all answer for each question</w:t>
      </w:r>
    </w:p>
    <w:p w:rsidR="4CA2F046" w:rsidP="5EA3C8B9" w:rsidRDefault="4CA2F046" w14:paraId="0576AE91" w14:textId="6BFC5FCC">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for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586C0"/>
          <w:sz w:val="18"/>
          <w:szCs w:val="18"/>
          <w:lang w:val="en-GB"/>
        </w:rPr>
        <w:t>in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question_id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4CA2F046" w:rsidP="5EA3C8B9" w:rsidRDefault="4CA2F046" w14:paraId="65501E1C" w14:textId="336D1286">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cursor</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execute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"DELETE FROM answers WHERE question_id = ?"</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i</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22A1B4ED" w14:textId="7A8B615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000DD975" w14:textId="391CBA38">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CCCCC"/>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connection</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DCDCAA"/>
          <w:sz w:val="18"/>
          <w:szCs w:val="18"/>
          <w:lang w:val="en-GB"/>
        </w:rPr>
        <w:t>commit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w:t>
      </w:r>
    </w:p>
    <w:p w:rsidR="5EA3C8B9" w:rsidP="5EA3C8B9" w:rsidRDefault="5EA3C8B9" w14:paraId="4F77DFC6" w14:textId="2F091B1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5EA3C8B9" w:rsidP="5EA3C8B9" w:rsidRDefault="5EA3C8B9" w14:paraId="382D2634" w14:textId="429BDD09">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sz w:val="18"/>
          <w:szCs w:val="18"/>
        </w:rPr>
      </w:pPr>
    </w:p>
    <w:p w:rsidR="4CA2F046" w:rsidP="5EA3C8B9" w:rsidRDefault="4CA2F046" w14:paraId="59F12B6F" w14:textId="64BBBE67">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light_blue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"#0078D7"</w:t>
      </w:r>
    </w:p>
    <w:p w:rsidR="4CA2F046" w:rsidP="5EA3C8B9" w:rsidRDefault="4CA2F046" w14:paraId="5B6AF478" w14:textId="5441DAFF">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grey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"#808080"</w:t>
      </w:r>
    </w:p>
    <w:p w:rsidR="4CA2F046" w:rsidP="5EA3C8B9" w:rsidRDefault="4CA2F046" w14:paraId="5F277609" w14:textId="6CC3C6B1">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black</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"#000000"</w:t>
      </w:r>
    </w:p>
    <w:p w:rsidR="4CA2F046" w:rsidP="5EA3C8B9" w:rsidRDefault="4CA2F046" w14:paraId="31E70572" w14:textId="449E1D8E">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white</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"#FFFFFF"</w:t>
      </w:r>
    </w:p>
    <w:p w:rsidR="4CA2F046" w:rsidP="5EA3C8B9" w:rsidRDefault="4CA2F046" w14:paraId="56AD788D" w14:textId="34EE5BC4">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red</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"#FF0000"</w:t>
      </w:r>
    </w:p>
    <w:p w:rsidR="4CA2F046" w:rsidP="5EA3C8B9" w:rsidRDefault="4CA2F046" w14:paraId="4C680528" w14:textId="0C68270D">
      <w:pPr>
        <w:shd w:val="clear" w:color="auto" w:fill="1F1F1F"/>
        <w:spacing w:before="0" w:beforeAutospacing="off" w:after="0" w:afterAutospacing="off" w:line="285" w:lineRule="auto"/>
        <w:rPr>
          <w:rFonts w:ascii="Aptos" w:hAnsi="Aptos" w:eastAsia="Aptos" w:cs="Aptos" w:asciiTheme="minorAscii" w:hAnsiTheme="minorAscii" w:eastAsiaTheme="minorAscii" w:cstheme="minorAscii"/>
          <w:b w:val="0"/>
          <w:bCs w:val="0"/>
          <w:noProof w:val="0"/>
          <w:color w:val="CE9178"/>
          <w:sz w:val="18"/>
          <w:szCs w:val="18"/>
          <w:lang w:val="en-GB"/>
        </w:rPr>
      </w:pPr>
      <w:r w:rsidRPr="5EA3C8B9" w:rsidR="4CA2F046">
        <w:rPr>
          <w:rFonts w:ascii="Aptos" w:hAnsi="Aptos" w:eastAsia="Aptos" w:cs="Aptos" w:asciiTheme="minorAscii" w:hAnsiTheme="minorAscii" w:eastAsiaTheme="minorAscii" w:cstheme="minorAscii"/>
          <w:b w:val="0"/>
          <w:bCs w:val="0"/>
          <w:noProof w:val="0"/>
          <w:color w:val="9CDCFE"/>
          <w:sz w:val="18"/>
          <w:szCs w:val="18"/>
          <w:lang w:val="en-GB"/>
        </w:rPr>
        <w:t>charcoal_grey</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D4D4D4"/>
          <w:sz w:val="18"/>
          <w:szCs w:val="18"/>
          <w:lang w:val="en-GB"/>
        </w:rPr>
        <w:t>=</w:t>
      </w:r>
      <w:r w:rsidRPr="5EA3C8B9" w:rsidR="4CA2F046">
        <w:rPr>
          <w:rFonts w:ascii="Aptos" w:hAnsi="Aptos" w:eastAsia="Aptos" w:cs="Aptos" w:asciiTheme="minorAscii" w:hAnsiTheme="minorAscii" w:eastAsiaTheme="minorAscii" w:cstheme="minorAscii"/>
          <w:b w:val="0"/>
          <w:bCs w:val="0"/>
          <w:noProof w:val="0"/>
          <w:color w:val="CCCCCC"/>
          <w:sz w:val="18"/>
          <w:szCs w:val="18"/>
          <w:lang w:val="en-GB"/>
        </w:rPr>
        <w:t xml:space="preserve"> </w:t>
      </w:r>
      <w:r w:rsidRPr="5EA3C8B9" w:rsidR="4CA2F046">
        <w:rPr>
          <w:rFonts w:ascii="Aptos" w:hAnsi="Aptos" w:eastAsia="Aptos" w:cs="Aptos" w:asciiTheme="minorAscii" w:hAnsiTheme="minorAscii" w:eastAsiaTheme="minorAscii" w:cstheme="minorAscii"/>
          <w:b w:val="0"/>
          <w:bCs w:val="0"/>
          <w:noProof w:val="0"/>
          <w:color w:val="CE9178"/>
          <w:sz w:val="18"/>
          <w:szCs w:val="18"/>
          <w:lang w:val="en-GB"/>
        </w:rPr>
        <w:t>"#36454F"</w:t>
      </w:r>
    </w:p>
    <w:p w:rsidR="5EA3C8B9" w:rsidP="5EA3C8B9" w:rsidRDefault="5EA3C8B9" w14:paraId="1243EC30" w14:textId="1380B27C">
      <w:pPr>
        <w:pStyle w:val="Normal"/>
      </w:pPr>
    </w:p>
    <w:sectPr w:rsidRPr="0046503B" w:rsidR="00E02B32">
      <w:headerReference w:type="default" r:id="rId32"/>
      <w:footerReference w:type="default" r:id="rId33"/>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6560" w:rsidRDefault="00D46560" w14:paraId="1B348B46" w14:textId="77777777">
      <w:pPr>
        <w:spacing w:after="0" w:line="240" w:lineRule="auto"/>
      </w:pPr>
      <w:r>
        <w:separator/>
      </w:r>
    </w:p>
  </w:endnote>
  <w:endnote w:type="continuationSeparator" w:id="0">
    <w:p w:rsidR="00D46560" w:rsidRDefault="00D46560" w14:paraId="3F208E8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07051ED" w:rsidTr="207051ED" w14:paraId="63E91DFB" w14:textId="77777777">
      <w:trPr>
        <w:trHeight w:val="300"/>
      </w:trPr>
      <w:tc>
        <w:tcPr>
          <w:tcW w:w="3005" w:type="dxa"/>
        </w:tcPr>
        <w:p w:rsidR="207051ED" w:rsidP="207051ED" w:rsidRDefault="207051ED" w14:paraId="7DAF2EE4" w14:textId="0E089921">
          <w:pPr>
            <w:pStyle w:val="Header"/>
            <w:ind w:left="-115"/>
          </w:pPr>
        </w:p>
      </w:tc>
      <w:tc>
        <w:tcPr>
          <w:tcW w:w="3005" w:type="dxa"/>
        </w:tcPr>
        <w:p w:rsidR="207051ED" w:rsidP="207051ED" w:rsidRDefault="207051ED" w14:paraId="606B8BAB" w14:textId="552C5F1E">
          <w:pPr>
            <w:pStyle w:val="Header"/>
            <w:jc w:val="center"/>
          </w:pPr>
        </w:p>
      </w:tc>
      <w:tc>
        <w:tcPr>
          <w:tcW w:w="3005" w:type="dxa"/>
        </w:tcPr>
        <w:p w:rsidR="207051ED" w:rsidP="207051ED" w:rsidRDefault="207051ED" w14:paraId="36C1776D" w14:textId="4027B95E">
          <w:pPr>
            <w:pStyle w:val="Header"/>
            <w:ind w:right="-115"/>
            <w:jc w:val="right"/>
          </w:pPr>
          <w:r>
            <w:fldChar w:fldCharType="begin"/>
          </w:r>
          <w:r>
            <w:instrText>PAGE</w:instrText>
          </w:r>
          <w:r>
            <w:fldChar w:fldCharType="separate"/>
          </w:r>
          <w:r w:rsidR="00D9464D">
            <w:rPr>
              <w:noProof/>
            </w:rPr>
            <w:t>1</w:t>
          </w:r>
          <w:r>
            <w:fldChar w:fldCharType="end"/>
          </w:r>
        </w:p>
      </w:tc>
    </w:tr>
  </w:tbl>
  <w:p w:rsidR="207051ED" w:rsidP="207051ED" w:rsidRDefault="207051ED" w14:paraId="0DDD9B56" w14:textId="457241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6560" w:rsidRDefault="00D46560" w14:paraId="6F13B576" w14:textId="77777777">
      <w:pPr>
        <w:spacing w:after="0" w:line="240" w:lineRule="auto"/>
      </w:pPr>
      <w:r>
        <w:separator/>
      </w:r>
    </w:p>
  </w:footnote>
  <w:footnote w:type="continuationSeparator" w:id="0">
    <w:p w:rsidR="00D46560" w:rsidRDefault="00D46560" w14:paraId="4DB43D7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07051ED" w:rsidTr="207051ED" w14:paraId="60AEE448" w14:textId="77777777">
      <w:trPr>
        <w:trHeight w:val="300"/>
      </w:trPr>
      <w:tc>
        <w:tcPr>
          <w:tcW w:w="3005" w:type="dxa"/>
        </w:tcPr>
        <w:p w:rsidR="207051ED" w:rsidP="207051ED" w:rsidRDefault="207051ED" w14:paraId="1BB166EB" w14:textId="0A2EABE3">
          <w:pPr>
            <w:pStyle w:val="Header"/>
            <w:ind w:left="-115"/>
          </w:pPr>
        </w:p>
      </w:tc>
      <w:tc>
        <w:tcPr>
          <w:tcW w:w="3005" w:type="dxa"/>
        </w:tcPr>
        <w:p w:rsidR="207051ED" w:rsidP="207051ED" w:rsidRDefault="207051ED" w14:paraId="1D97FC3F" w14:textId="09836E3A">
          <w:pPr>
            <w:pStyle w:val="Header"/>
            <w:jc w:val="center"/>
          </w:pPr>
        </w:p>
      </w:tc>
      <w:tc>
        <w:tcPr>
          <w:tcW w:w="3005" w:type="dxa"/>
        </w:tcPr>
        <w:p w:rsidR="207051ED" w:rsidP="207051ED" w:rsidRDefault="207051ED" w14:paraId="26606461" w14:textId="2643563F">
          <w:pPr>
            <w:pStyle w:val="Header"/>
            <w:ind w:right="-115"/>
            <w:jc w:val="right"/>
          </w:pPr>
        </w:p>
      </w:tc>
    </w:tr>
  </w:tbl>
  <w:p w:rsidR="207051ED" w:rsidP="207051ED" w:rsidRDefault="207051ED" w14:paraId="3CBD2BAE" w14:textId="72448E06">
    <w:pPr>
      <w:pStyle w:val="Header"/>
    </w:pPr>
  </w:p>
</w:hdr>
</file>

<file path=word/intelligence2.xml><?xml version="1.0" encoding="utf-8"?>
<int2:intelligence xmlns:int2="http://schemas.microsoft.com/office/intelligence/2020/intelligence">
  <int2:observations>
    <int2:textHash int2:hashCode="SOSTXky//a/W4u" int2:id="MfbjY92J">
      <int2:state int2:type="spell" int2:value="Rejected"/>
    </int2:textHash>
    <int2:textHash int2:hashCode="lAC2PqC1oGxxTW" int2:id="4EjdfXyD">
      <int2:state int2:type="spell" int2:value="Rejected"/>
    </int2:textHash>
    <int2:textHash int2:hashCode="l2TkQHig1bomBB" int2:id="E8xNJOlj">
      <int2:state int2:type="style" int2:value="Rejected"/>
    </int2:textHash>
    <int2:textHash int2:hashCode="I8Yrij2MjxKXU5" int2:id="fwOElWiM">
      <int2:state int2:type="spell" int2:value="Rejected"/>
    </int2:textHash>
    <int2:textHash int2:hashCode="3LoSIeVv+X1VcM" int2:id="xOKzRce8">
      <int2:state int2:type="spell" int2:value="Rejected"/>
    </int2:textHash>
    <int2:textHash int2:hashCode="GQgoZtRqWle/7/" int2:id="A8ciWovT">
      <int2:state int2:type="spell" int2:value="Rejected"/>
    </int2:textHash>
    <int2:textHash int2:hashCode="TOHd50jToTMo3z" int2:id="wufKHFBn">
      <int2:state int2:type="spell" int2:value="Rejected"/>
    </int2:textHash>
    <int2:textHash int2:hashCode="Vth22fOuggUdpM" int2:id="iyqil1EQ">
      <int2:state int2:type="spell" int2:value="Rejected"/>
    </int2:textHash>
    <int2:textHash int2:hashCode="j4oKVM+L7/iM4Y" int2:id="WOrArWGQ">
      <int2:state int2:type="spell" int2:value="Rejected"/>
    </int2:textHash>
    <int2:textHash int2:hashCode="vCtHNutgcGIoCd" int2:id="5yTeNJeX">
      <int2:state int2:type="spell" int2:value="Rejected"/>
    </int2:textHash>
    <int2:textHash int2:hashCode="0z0CgKg7rasjsB" int2:id="S7AYuHI4">
      <int2:state int2:type="spell" int2:value="Rejected"/>
    </int2:textHash>
    <int2:textHash int2:hashCode="V0Bn20TusJ6fMV" int2:id="5AI3aKNF">
      <int2:state int2:type="spell" int2:value="Rejected"/>
    </int2:textHash>
    <int2:textHash int2:hashCode="+lli1Yp/iy0Vtl" int2:id="IAPxvVYN">
      <int2:state int2:type="spell" int2:value="Rejected"/>
    </int2:textHash>
    <int2:textHash int2:hashCode="+2CB5BBp5dcilr" int2:id="fK8g3WU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4">
    <w:nsid w:val="d226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281ca18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c25872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1d1b33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845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44528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274e9e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10c9638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6">
    <w:nsid w:val="4707c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d8009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afb5b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11ea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66ecb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ebc2f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25148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5d54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e426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3998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0fba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49b2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7432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3f66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ba74a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2C0499"/>
    <w:multiLevelType w:val="hybridMultilevel"/>
    <w:tmpl w:val="24624B5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8740D97"/>
    <w:multiLevelType w:val="hybridMultilevel"/>
    <w:tmpl w:val="1EB0CC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C0A5ED5"/>
    <w:multiLevelType w:val="hybridMultilevel"/>
    <w:tmpl w:val="D2242B58"/>
    <w:lvl w:ilvl="0" w:tplc="4AE2266A">
      <w:start w:val="1"/>
      <w:numFmt w:val="bullet"/>
      <w:lvlText w:val=""/>
      <w:lvlJc w:val="left"/>
      <w:pPr>
        <w:ind w:left="720" w:hanging="360"/>
      </w:pPr>
      <w:rPr>
        <w:rFonts w:hint="default" w:ascii="Symbol" w:hAnsi="Symbol"/>
      </w:rPr>
    </w:lvl>
    <w:lvl w:ilvl="1" w:tplc="06007A50">
      <w:start w:val="1"/>
      <w:numFmt w:val="bullet"/>
      <w:lvlText w:val="o"/>
      <w:lvlJc w:val="left"/>
      <w:pPr>
        <w:ind w:left="1440" w:hanging="360"/>
      </w:pPr>
      <w:rPr>
        <w:rFonts w:hint="default" w:ascii="Courier New" w:hAnsi="Courier New"/>
      </w:rPr>
    </w:lvl>
    <w:lvl w:ilvl="2" w:tplc="E05E36D4">
      <w:start w:val="1"/>
      <w:numFmt w:val="bullet"/>
      <w:lvlText w:val=""/>
      <w:lvlJc w:val="left"/>
      <w:pPr>
        <w:ind w:left="2160" w:hanging="360"/>
      </w:pPr>
      <w:rPr>
        <w:rFonts w:hint="default" w:ascii="Wingdings" w:hAnsi="Wingdings"/>
      </w:rPr>
    </w:lvl>
    <w:lvl w:ilvl="3" w:tplc="F47A93D4">
      <w:start w:val="1"/>
      <w:numFmt w:val="bullet"/>
      <w:lvlText w:val=""/>
      <w:lvlJc w:val="left"/>
      <w:pPr>
        <w:ind w:left="2880" w:hanging="360"/>
      </w:pPr>
      <w:rPr>
        <w:rFonts w:hint="default" w:ascii="Symbol" w:hAnsi="Symbol"/>
      </w:rPr>
    </w:lvl>
    <w:lvl w:ilvl="4" w:tplc="9D60E3BE">
      <w:start w:val="1"/>
      <w:numFmt w:val="bullet"/>
      <w:lvlText w:val="o"/>
      <w:lvlJc w:val="left"/>
      <w:pPr>
        <w:ind w:left="3600" w:hanging="360"/>
      </w:pPr>
      <w:rPr>
        <w:rFonts w:hint="default" w:ascii="Courier New" w:hAnsi="Courier New"/>
      </w:rPr>
    </w:lvl>
    <w:lvl w:ilvl="5" w:tplc="960A96D2">
      <w:start w:val="1"/>
      <w:numFmt w:val="bullet"/>
      <w:lvlText w:val=""/>
      <w:lvlJc w:val="left"/>
      <w:pPr>
        <w:ind w:left="4320" w:hanging="360"/>
      </w:pPr>
      <w:rPr>
        <w:rFonts w:hint="default" w:ascii="Wingdings" w:hAnsi="Wingdings"/>
      </w:rPr>
    </w:lvl>
    <w:lvl w:ilvl="6" w:tplc="8C60BA66">
      <w:start w:val="1"/>
      <w:numFmt w:val="bullet"/>
      <w:lvlText w:val=""/>
      <w:lvlJc w:val="left"/>
      <w:pPr>
        <w:ind w:left="5040" w:hanging="360"/>
      </w:pPr>
      <w:rPr>
        <w:rFonts w:hint="default" w:ascii="Symbol" w:hAnsi="Symbol"/>
      </w:rPr>
    </w:lvl>
    <w:lvl w:ilvl="7" w:tplc="788AD010">
      <w:start w:val="1"/>
      <w:numFmt w:val="bullet"/>
      <w:lvlText w:val="o"/>
      <w:lvlJc w:val="left"/>
      <w:pPr>
        <w:ind w:left="5760" w:hanging="360"/>
      </w:pPr>
      <w:rPr>
        <w:rFonts w:hint="default" w:ascii="Courier New" w:hAnsi="Courier New"/>
      </w:rPr>
    </w:lvl>
    <w:lvl w:ilvl="8" w:tplc="8C44A3E4">
      <w:start w:val="1"/>
      <w:numFmt w:val="bullet"/>
      <w:lvlText w:val=""/>
      <w:lvlJc w:val="left"/>
      <w:pPr>
        <w:ind w:left="6480" w:hanging="360"/>
      </w:pPr>
      <w:rPr>
        <w:rFonts w:hint="default" w:ascii="Wingdings" w:hAnsi="Wingdings"/>
      </w:rPr>
    </w:lvl>
  </w:abstractNum>
  <w:abstractNum w:abstractNumId="3" w15:restartNumberingAfterBreak="0">
    <w:nsid w:val="0DB05D25"/>
    <w:multiLevelType w:val="hybridMultilevel"/>
    <w:tmpl w:val="50F0573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9033306"/>
    <w:multiLevelType w:val="hybridMultilevel"/>
    <w:tmpl w:val="71AAEF0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9DA7D64"/>
    <w:multiLevelType w:val="hybridMultilevel"/>
    <w:tmpl w:val="700627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20C25EEA"/>
    <w:multiLevelType w:val="hybridMultilevel"/>
    <w:tmpl w:val="014652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16846F9"/>
    <w:multiLevelType w:val="hybridMultilevel"/>
    <w:tmpl w:val="26A4AB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5B526E"/>
    <w:multiLevelType w:val="hybridMultilevel"/>
    <w:tmpl w:val="290E88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25C363BA"/>
    <w:multiLevelType w:val="hybridMultilevel"/>
    <w:tmpl w:val="E752C8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500EBF"/>
    <w:multiLevelType w:val="hybridMultilevel"/>
    <w:tmpl w:val="D102E11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289F21C2"/>
    <w:multiLevelType w:val="hybridMultilevel"/>
    <w:tmpl w:val="8E5E372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A91B99B"/>
    <w:multiLevelType w:val="hybridMultilevel"/>
    <w:tmpl w:val="BF9AEEA0"/>
    <w:lvl w:ilvl="0" w:tplc="09EACE82">
      <w:start w:val="1"/>
      <w:numFmt w:val="bullet"/>
      <w:lvlText w:val=""/>
      <w:lvlJc w:val="left"/>
      <w:pPr>
        <w:ind w:left="720" w:hanging="360"/>
      </w:pPr>
      <w:rPr>
        <w:rFonts w:hint="default" w:ascii="Symbol" w:hAnsi="Symbol"/>
      </w:rPr>
    </w:lvl>
    <w:lvl w:ilvl="1" w:tplc="FDCE8162">
      <w:start w:val="1"/>
      <w:numFmt w:val="bullet"/>
      <w:lvlText w:val="o"/>
      <w:lvlJc w:val="left"/>
      <w:pPr>
        <w:ind w:left="1440" w:hanging="360"/>
      </w:pPr>
      <w:rPr>
        <w:rFonts w:hint="default" w:ascii="Courier New" w:hAnsi="Courier New"/>
      </w:rPr>
    </w:lvl>
    <w:lvl w:ilvl="2" w:tplc="EDCEA2B8">
      <w:start w:val="1"/>
      <w:numFmt w:val="bullet"/>
      <w:lvlText w:val=""/>
      <w:lvlJc w:val="left"/>
      <w:pPr>
        <w:ind w:left="2160" w:hanging="360"/>
      </w:pPr>
      <w:rPr>
        <w:rFonts w:hint="default" w:ascii="Wingdings" w:hAnsi="Wingdings"/>
      </w:rPr>
    </w:lvl>
    <w:lvl w:ilvl="3" w:tplc="E97CF452">
      <w:start w:val="1"/>
      <w:numFmt w:val="bullet"/>
      <w:lvlText w:val=""/>
      <w:lvlJc w:val="left"/>
      <w:pPr>
        <w:ind w:left="2880" w:hanging="360"/>
      </w:pPr>
      <w:rPr>
        <w:rFonts w:hint="default" w:ascii="Symbol" w:hAnsi="Symbol"/>
      </w:rPr>
    </w:lvl>
    <w:lvl w:ilvl="4" w:tplc="A0C40520">
      <w:start w:val="1"/>
      <w:numFmt w:val="bullet"/>
      <w:lvlText w:val="o"/>
      <w:lvlJc w:val="left"/>
      <w:pPr>
        <w:ind w:left="3600" w:hanging="360"/>
      </w:pPr>
      <w:rPr>
        <w:rFonts w:hint="default" w:ascii="Courier New" w:hAnsi="Courier New"/>
      </w:rPr>
    </w:lvl>
    <w:lvl w:ilvl="5" w:tplc="20163F20">
      <w:start w:val="1"/>
      <w:numFmt w:val="bullet"/>
      <w:lvlText w:val=""/>
      <w:lvlJc w:val="left"/>
      <w:pPr>
        <w:ind w:left="4320" w:hanging="360"/>
      </w:pPr>
      <w:rPr>
        <w:rFonts w:hint="default" w:ascii="Wingdings" w:hAnsi="Wingdings"/>
      </w:rPr>
    </w:lvl>
    <w:lvl w:ilvl="6" w:tplc="20801C58">
      <w:start w:val="1"/>
      <w:numFmt w:val="bullet"/>
      <w:lvlText w:val=""/>
      <w:lvlJc w:val="left"/>
      <w:pPr>
        <w:ind w:left="5040" w:hanging="360"/>
      </w:pPr>
      <w:rPr>
        <w:rFonts w:hint="default" w:ascii="Symbol" w:hAnsi="Symbol"/>
      </w:rPr>
    </w:lvl>
    <w:lvl w:ilvl="7" w:tplc="B78CFFF4">
      <w:start w:val="1"/>
      <w:numFmt w:val="bullet"/>
      <w:lvlText w:val="o"/>
      <w:lvlJc w:val="left"/>
      <w:pPr>
        <w:ind w:left="5760" w:hanging="360"/>
      </w:pPr>
      <w:rPr>
        <w:rFonts w:hint="default" w:ascii="Courier New" w:hAnsi="Courier New"/>
      </w:rPr>
    </w:lvl>
    <w:lvl w:ilvl="8" w:tplc="F97CB940">
      <w:start w:val="1"/>
      <w:numFmt w:val="bullet"/>
      <w:lvlText w:val=""/>
      <w:lvlJc w:val="left"/>
      <w:pPr>
        <w:ind w:left="6480" w:hanging="360"/>
      </w:pPr>
      <w:rPr>
        <w:rFonts w:hint="default" w:ascii="Wingdings" w:hAnsi="Wingdings"/>
      </w:rPr>
    </w:lvl>
  </w:abstractNum>
  <w:abstractNum w:abstractNumId="13" w15:restartNumberingAfterBreak="0">
    <w:nsid w:val="2AE67E82"/>
    <w:multiLevelType w:val="hybridMultilevel"/>
    <w:tmpl w:val="0ABC48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100123F"/>
    <w:multiLevelType w:val="hybridMultilevel"/>
    <w:tmpl w:val="417CBCF6"/>
    <w:lvl w:ilvl="0" w:tplc="08090001">
      <w:start w:val="1"/>
      <w:numFmt w:val="bullet"/>
      <w:lvlText w:val=""/>
      <w:lvlJc w:val="left"/>
      <w:pPr>
        <w:ind w:left="768" w:hanging="360"/>
      </w:pPr>
      <w:rPr>
        <w:rFonts w:hint="default" w:ascii="Symbol" w:hAnsi="Symbol"/>
      </w:rPr>
    </w:lvl>
    <w:lvl w:ilvl="1" w:tplc="08090003">
      <w:start w:val="1"/>
      <w:numFmt w:val="bullet"/>
      <w:lvlText w:val="o"/>
      <w:lvlJc w:val="left"/>
      <w:pPr>
        <w:ind w:left="1488" w:hanging="360"/>
      </w:pPr>
      <w:rPr>
        <w:rFonts w:hint="default" w:ascii="Courier New" w:hAnsi="Courier New" w:cs="Courier New"/>
      </w:rPr>
    </w:lvl>
    <w:lvl w:ilvl="2" w:tplc="08090005" w:tentative="1">
      <w:start w:val="1"/>
      <w:numFmt w:val="bullet"/>
      <w:lvlText w:val=""/>
      <w:lvlJc w:val="left"/>
      <w:pPr>
        <w:ind w:left="2208" w:hanging="360"/>
      </w:pPr>
      <w:rPr>
        <w:rFonts w:hint="default" w:ascii="Wingdings" w:hAnsi="Wingdings"/>
      </w:rPr>
    </w:lvl>
    <w:lvl w:ilvl="3" w:tplc="08090001" w:tentative="1">
      <w:start w:val="1"/>
      <w:numFmt w:val="bullet"/>
      <w:lvlText w:val=""/>
      <w:lvlJc w:val="left"/>
      <w:pPr>
        <w:ind w:left="2928" w:hanging="360"/>
      </w:pPr>
      <w:rPr>
        <w:rFonts w:hint="default" w:ascii="Symbol" w:hAnsi="Symbol"/>
      </w:rPr>
    </w:lvl>
    <w:lvl w:ilvl="4" w:tplc="08090003" w:tentative="1">
      <w:start w:val="1"/>
      <w:numFmt w:val="bullet"/>
      <w:lvlText w:val="o"/>
      <w:lvlJc w:val="left"/>
      <w:pPr>
        <w:ind w:left="3648" w:hanging="360"/>
      </w:pPr>
      <w:rPr>
        <w:rFonts w:hint="default" w:ascii="Courier New" w:hAnsi="Courier New" w:cs="Courier New"/>
      </w:rPr>
    </w:lvl>
    <w:lvl w:ilvl="5" w:tplc="08090005" w:tentative="1">
      <w:start w:val="1"/>
      <w:numFmt w:val="bullet"/>
      <w:lvlText w:val=""/>
      <w:lvlJc w:val="left"/>
      <w:pPr>
        <w:ind w:left="4368" w:hanging="360"/>
      </w:pPr>
      <w:rPr>
        <w:rFonts w:hint="default" w:ascii="Wingdings" w:hAnsi="Wingdings"/>
      </w:rPr>
    </w:lvl>
    <w:lvl w:ilvl="6" w:tplc="08090001" w:tentative="1">
      <w:start w:val="1"/>
      <w:numFmt w:val="bullet"/>
      <w:lvlText w:val=""/>
      <w:lvlJc w:val="left"/>
      <w:pPr>
        <w:ind w:left="5088" w:hanging="360"/>
      </w:pPr>
      <w:rPr>
        <w:rFonts w:hint="default" w:ascii="Symbol" w:hAnsi="Symbol"/>
      </w:rPr>
    </w:lvl>
    <w:lvl w:ilvl="7" w:tplc="08090003" w:tentative="1">
      <w:start w:val="1"/>
      <w:numFmt w:val="bullet"/>
      <w:lvlText w:val="o"/>
      <w:lvlJc w:val="left"/>
      <w:pPr>
        <w:ind w:left="5808" w:hanging="360"/>
      </w:pPr>
      <w:rPr>
        <w:rFonts w:hint="default" w:ascii="Courier New" w:hAnsi="Courier New" w:cs="Courier New"/>
      </w:rPr>
    </w:lvl>
    <w:lvl w:ilvl="8" w:tplc="08090005" w:tentative="1">
      <w:start w:val="1"/>
      <w:numFmt w:val="bullet"/>
      <w:lvlText w:val=""/>
      <w:lvlJc w:val="left"/>
      <w:pPr>
        <w:ind w:left="6528" w:hanging="360"/>
      </w:pPr>
      <w:rPr>
        <w:rFonts w:hint="default" w:ascii="Wingdings" w:hAnsi="Wingdings"/>
      </w:rPr>
    </w:lvl>
  </w:abstractNum>
  <w:abstractNum w:abstractNumId="15" w15:restartNumberingAfterBreak="0">
    <w:nsid w:val="32994426"/>
    <w:multiLevelType w:val="hybridMultilevel"/>
    <w:tmpl w:val="6DA6EE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9B62C98"/>
    <w:multiLevelType w:val="hybridMultilevel"/>
    <w:tmpl w:val="206C4C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3E603960"/>
    <w:multiLevelType w:val="hybridMultilevel"/>
    <w:tmpl w:val="D4DE0A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B8393C"/>
    <w:multiLevelType w:val="hybridMultilevel"/>
    <w:tmpl w:val="DF5E9C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2EC2242"/>
    <w:multiLevelType w:val="hybridMultilevel"/>
    <w:tmpl w:val="0A64E6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4A4B72DC"/>
    <w:multiLevelType w:val="hybridMultilevel"/>
    <w:tmpl w:val="26BE9C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C2A3B03"/>
    <w:multiLevelType w:val="hybridMultilevel"/>
    <w:tmpl w:val="2730E3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4DC714CA"/>
    <w:multiLevelType w:val="hybridMultilevel"/>
    <w:tmpl w:val="4330D54C"/>
    <w:lvl w:ilvl="0" w:tplc="4D3C4474">
      <w:start w:val="1"/>
      <w:numFmt w:val="bullet"/>
      <w:lvlText w:val=""/>
      <w:lvlJc w:val="left"/>
      <w:pPr>
        <w:ind w:left="720" w:hanging="360"/>
      </w:pPr>
      <w:rPr>
        <w:rFonts w:hint="default" w:ascii="Symbol" w:hAnsi="Symbol"/>
      </w:rPr>
    </w:lvl>
    <w:lvl w:ilvl="1" w:tplc="90DA9672">
      <w:start w:val="1"/>
      <w:numFmt w:val="bullet"/>
      <w:lvlText w:val="o"/>
      <w:lvlJc w:val="left"/>
      <w:pPr>
        <w:ind w:left="1440" w:hanging="360"/>
      </w:pPr>
      <w:rPr>
        <w:rFonts w:hint="default" w:ascii="Courier New" w:hAnsi="Courier New"/>
      </w:rPr>
    </w:lvl>
    <w:lvl w:ilvl="2" w:tplc="0E4CD478">
      <w:start w:val="1"/>
      <w:numFmt w:val="bullet"/>
      <w:lvlText w:val=""/>
      <w:lvlJc w:val="left"/>
      <w:pPr>
        <w:ind w:left="2160" w:hanging="360"/>
      </w:pPr>
      <w:rPr>
        <w:rFonts w:hint="default" w:ascii="Wingdings" w:hAnsi="Wingdings"/>
      </w:rPr>
    </w:lvl>
    <w:lvl w:ilvl="3" w:tplc="8BDAD2BA">
      <w:start w:val="1"/>
      <w:numFmt w:val="bullet"/>
      <w:lvlText w:val=""/>
      <w:lvlJc w:val="left"/>
      <w:pPr>
        <w:ind w:left="2880" w:hanging="360"/>
      </w:pPr>
      <w:rPr>
        <w:rFonts w:hint="default" w:ascii="Symbol" w:hAnsi="Symbol"/>
      </w:rPr>
    </w:lvl>
    <w:lvl w:ilvl="4" w:tplc="D3AE74A0">
      <w:start w:val="1"/>
      <w:numFmt w:val="bullet"/>
      <w:lvlText w:val="o"/>
      <w:lvlJc w:val="left"/>
      <w:pPr>
        <w:ind w:left="3600" w:hanging="360"/>
      </w:pPr>
      <w:rPr>
        <w:rFonts w:hint="default" w:ascii="Courier New" w:hAnsi="Courier New"/>
      </w:rPr>
    </w:lvl>
    <w:lvl w:ilvl="5" w:tplc="940C0752">
      <w:start w:val="1"/>
      <w:numFmt w:val="bullet"/>
      <w:lvlText w:val=""/>
      <w:lvlJc w:val="left"/>
      <w:pPr>
        <w:ind w:left="4320" w:hanging="360"/>
      </w:pPr>
      <w:rPr>
        <w:rFonts w:hint="default" w:ascii="Wingdings" w:hAnsi="Wingdings"/>
      </w:rPr>
    </w:lvl>
    <w:lvl w:ilvl="6" w:tplc="4446B300">
      <w:start w:val="1"/>
      <w:numFmt w:val="bullet"/>
      <w:lvlText w:val=""/>
      <w:lvlJc w:val="left"/>
      <w:pPr>
        <w:ind w:left="5040" w:hanging="360"/>
      </w:pPr>
      <w:rPr>
        <w:rFonts w:hint="default" w:ascii="Symbol" w:hAnsi="Symbol"/>
      </w:rPr>
    </w:lvl>
    <w:lvl w:ilvl="7" w:tplc="AE98ABC2">
      <w:start w:val="1"/>
      <w:numFmt w:val="bullet"/>
      <w:lvlText w:val="o"/>
      <w:lvlJc w:val="left"/>
      <w:pPr>
        <w:ind w:left="5760" w:hanging="360"/>
      </w:pPr>
      <w:rPr>
        <w:rFonts w:hint="default" w:ascii="Courier New" w:hAnsi="Courier New"/>
      </w:rPr>
    </w:lvl>
    <w:lvl w:ilvl="8" w:tplc="BD76E346">
      <w:start w:val="1"/>
      <w:numFmt w:val="bullet"/>
      <w:lvlText w:val=""/>
      <w:lvlJc w:val="left"/>
      <w:pPr>
        <w:ind w:left="6480" w:hanging="360"/>
      </w:pPr>
      <w:rPr>
        <w:rFonts w:hint="default" w:ascii="Wingdings" w:hAnsi="Wingdings"/>
      </w:rPr>
    </w:lvl>
  </w:abstractNum>
  <w:abstractNum w:abstractNumId="23" w15:restartNumberingAfterBreak="0">
    <w:nsid w:val="56693E50"/>
    <w:multiLevelType w:val="hybridMultilevel"/>
    <w:tmpl w:val="9146A3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5A7F76B6"/>
    <w:multiLevelType w:val="hybridMultilevel"/>
    <w:tmpl w:val="CF9C23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5E8D0354"/>
    <w:multiLevelType w:val="hybridMultilevel"/>
    <w:tmpl w:val="B1F8FA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FB434D3"/>
    <w:multiLevelType w:val="hybridMultilevel"/>
    <w:tmpl w:val="92DEBB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63003E0A"/>
    <w:multiLevelType w:val="hybridMultilevel"/>
    <w:tmpl w:val="7122804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66B047F7"/>
    <w:multiLevelType w:val="hybridMultilevel"/>
    <w:tmpl w:val="219EFC2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6CC46F88"/>
    <w:multiLevelType w:val="hybridMultilevel"/>
    <w:tmpl w:val="2C96D5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6EE22894"/>
    <w:multiLevelType w:val="hybridMultilevel"/>
    <w:tmpl w:val="E3A0F5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6EF911F3"/>
    <w:multiLevelType w:val="hybridMultilevel"/>
    <w:tmpl w:val="8E5E372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1" w16cid:durableId="240987376">
    <w:abstractNumId w:val="2"/>
  </w:num>
  <w:num w:numId="2" w16cid:durableId="106777164">
    <w:abstractNumId w:val="22"/>
  </w:num>
  <w:num w:numId="3" w16cid:durableId="342706028">
    <w:abstractNumId w:val="12"/>
  </w:num>
  <w:num w:numId="4" w16cid:durableId="1842162327">
    <w:abstractNumId w:val="14"/>
  </w:num>
  <w:num w:numId="5" w16cid:durableId="38863943">
    <w:abstractNumId w:val="18"/>
  </w:num>
  <w:num w:numId="6" w16cid:durableId="456073229">
    <w:abstractNumId w:val="23"/>
  </w:num>
  <w:num w:numId="7" w16cid:durableId="758454447">
    <w:abstractNumId w:val="4"/>
  </w:num>
  <w:num w:numId="8" w16cid:durableId="995962861">
    <w:abstractNumId w:val="28"/>
  </w:num>
  <w:num w:numId="9" w16cid:durableId="1564174378">
    <w:abstractNumId w:val="29"/>
  </w:num>
  <w:num w:numId="10" w16cid:durableId="1939480735">
    <w:abstractNumId w:val="13"/>
  </w:num>
  <w:num w:numId="11" w16cid:durableId="221870797">
    <w:abstractNumId w:val="31"/>
  </w:num>
  <w:num w:numId="12" w16cid:durableId="1312170682">
    <w:abstractNumId w:val="9"/>
  </w:num>
  <w:num w:numId="13" w16cid:durableId="1101028506">
    <w:abstractNumId w:val="11"/>
  </w:num>
  <w:num w:numId="14" w16cid:durableId="278536825">
    <w:abstractNumId w:val="7"/>
  </w:num>
  <w:num w:numId="15" w16cid:durableId="1902866717">
    <w:abstractNumId w:val="15"/>
  </w:num>
  <w:num w:numId="16" w16cid:durableId="1510825779">
    <w:abstractNumId w:val="27"/>
  </w:num>
  <w:num w:numId="17" w16cid:durableId="1064336362">
    <w:abstractNumId w:val="8"/>
  </w:num>
  <w:num w:numId="18" w16cid:durableId="141624191">
    <w:abstractNumId w:val="19"/>
  </w:num>
  <w:num w:numId="19" w16cid:durableId="396518717">
    <w:abstractNumId w:val="20"/>
  </w:num>
  <w:num w:numId="20" w16cid:durableId="890573515">
    <w:abstractNumId w:val="10"/>
  </w:num>
  <w:num w:numId="21" w16cid:durableId="1673945182">
    <w:abstractNumId w:val="17"/>
  </w:num>
  <w:num w:numId="22" w16cid:durableId="185292427">
    <w:abstractNumId w:val="21"/>
  </w:num>
  <w:num w:numId="23" w16cid:durableId="1765760203">
    <w:abstractNumId w:val="5"/>
  </w:num>
  <w:num w:numId="24" w16cid:durableId="1463310928">
    <w:abstractNumId w:val="30"/>
  </w:num>
  <w:num w:numId="25" w16cid:durableId="2024935881">
    <w:abstractNumId w:val="1"/>
  </w:num>
  <w:num w:numId="26" w16cid:durableId="1598323842">
    <w:abstractNumId w:val="26"/>
  </w:num>
  <w:num w:numId="27" w16cid:durableId="1117526364">
    <w:abstractNumId w:val="3"/>
  </w:num>
  <w:num w:numId="28" w16cid:durableId="1810323688">
    <w:abstractNumId w:val="0"/>
  </w:num>
  <w:num w:numId="29" w16cid:durableId="1378621675">
    <w:abstractNumId w:val="6"/>
  </w:num>
  <w:num w:numId="30" w16cid:durableId="1817185169">
    <w:abstractNumId w:val="24"/>
  </w:num>
  <w:num w:numId="31" w16cid:durableId="1454784645">
    <w:abstractNumId w:val="25"/>
  </w:num>
  <w:num w:numId="32" w16cid:durableId="1230771122">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B9308D"/>
    <w:rsid w:val="00002462"/>
    <w:rsid w:val="00002512"/>
    <w:rsid w:val="000102C7"/>
    <w:rsid w:val="00010406"/>
    <w:rsid w:val="0001082D"/>
    <w:rsid w:val="00010E1E"/>
    <w:rsid w:val="00012910"/>
    <w:rsid w:val="000154E1"/>
    <w:rsid w:val="00016E4F"/>
    <w:rsid w:val="000172C4"/>
    <w:rsid w:val="00025A43"/>
    <w:rsid w:val="00025EA9"/>
    <w:rsid w:val="00030C54"/>
    <w:rsid w:val="00030DB8"/>
    <w:rsid w:val="00031B27"/>
    <w:rsid w:val="00034B9E"/>
    <w:rsid w:val="000367D7"/>
    <w:rsid w:val="000367D7"/>
    <w:rsid w:val="00036D7D"/>
    <w:rsid w:val="00037594"/>
    <w:rsid w:val="00042777"/>
    <w:rsid w:val="000463BF"/>
    <w:rsid w:val="00047E13"/>
    <w:rsid w:val="0004E43B"/>
    <w:rsid w:val="00052A8A"/>
    <w:rsid w:val="000555AB"/>
    <w:rsid w:val="0005641A"/>
    <w:rsid w:val="00056804"/>
    <w:rsid w:val="000568E1"/>
    <w:rsid w:val="00060146"/>
    <w:rsid w:val="000602A3"/>
    <w:rsid w:val="0006284F"/>
    <w:rsid w:val="00062916"/>
    <w:rsid w:val="00067B60"/>
    <w:rsid w:val="00067B73"/>
    <w:rsid w:val="00067F6D"/>
    <w:rsid w:val="000730F3"/>
    <w:rsid w:val="0007482F"/>
    <w:rsid w:val="00074921"/>
    <w:rsid w:val="00075408"/>
    <w:rsid w:val="000765DE"/>
    <w:rsid w:val="0007693D"/>
    <w:rsid w:val="000809EB"/>
    <w:rsid w:val="00082D68"/>
    <w:rsid w:val="00084D97"/>
    <w:rsid w:val="00087238"/>
    <w:rsid w:val="0008754D"/>
    <w:rsid w:val="00091247"/>
    <w:rsid w:val="000934D6"/>
    <w:rsid w:val="00095031"/>
    <w:rsid w:val="00097B24"/>
    <w:rsid w:val="00097B37"/>
    <w:rsid w:val="000A01A0"/>
    <w:rsid w:val="000A2B87"/>
    <w:rsid w:val="000A5DBE"/>
    <w:rsid w:val="000B02CE"/>
    <w:rsid w:val="000B056E"/>
    <w:rsid w:val="000B1EF1"/>
    <w:rsid w:val="000B39C0"/>
    <w:rsid w:val="000B4280"/>
    <w:rsid w:val="000B55CE"/>
    <w:rsid w:val="000C0859"/>
    <w:rsid w:val="000C0A7B"/>
    <w:rsid w:val="000C2BE4"/>
    <w:rsid w:val="000C422D"/>
    <w:rsid w:val="000C462D"/>
    <w:rsid w:val="000C65C5"/>
    <w:rsid w:val="000C7B17"/>
    <w:rsid w:val="000D0D18"/>
    <w:rsid w:val="000D10D5"/>
    <w:rsid w:val="000D5C78"/>
    <w:rsid w:val="000D709E"/>
    <w:rsid w:val="000D763C"/>
    <w:rsid w:val="000DAB87"/>
    <w:rsid w:val="000E2B5A"/>
    <w:rsid w:val="000E38D8"/>
    <w:rsid w:val="000E3912"/>
    <w:rsid w:val="000E39BE"/>
    <w:rsid w:val="000E4534"/>
    <w:rsid w:val="000E4910"/>
    <w:rsid w:val="000E6A1D"/>
    <w:rsid w:val="000E707C"/>
    <w:rsid w:val="000F6C14"/>
    <w:rsid w:val="00102C73"/>
    <w:rsid w:val="00104A0E"/>
    <w:rsid w:val="00104B1F"/>
    <w:rsid w:val="00107D68"/>
    <w:rsid w:val="001118F6"/>
    <w:rsid w:val="00111B8E"/>
    <w:rsid w:val="0011309C"/>
    <w:rsid w:val="00113A18"/>
    <w:rsid w:val="00117E8A"/>
    <w:rsid w:val="00117FB2"/>
    <w:rsid w:val="0012005E"/>
    <w:rsid w:val="0012067B"/>
    <w:rsid w:val="00124685"/>
    <w:rsid w:val="00124A1B"/>
    <w:rsid w:val="001274E6"/>
    <w:rsid w:val="00130A47"/>
    <w:rsid w:val="00133E30"/>
    <w:rsid w:val="001350A0"/>
    <w:rsid w:val="0013559B"/>
    <w:rsid w:val="0013C0F0"/>
    <w:rsid w:val="0013FEB7"/>
    <w:rsid w:val="00140619"/>
    <w:rsid w:val="00141077"/>
    <w:rsid w:val="00141437"/>
    <w:rsid w:val="00141CA9"/>
    <w:rsid w:val="00144F9D"/>
    <w:rsid w:val="00146785"/>
    <w:rsid w:val="00150806"/>
    <w:rsid w:val="00150F7B"/>
    <w:rsid w:val="001515D1"/>
    <w:rsid w:val="00151BD1"/>
    <w:rsid w:val="001554B0"/>
    <w:rsid w:val="0015E3D9"/>
    <w:rsid w:val="001621D2"/>
    <w:rsid w:val="001641FD"/>
    <w:rsid w:val="00170055"/>
    <w:rsid w:val="00171946"/>
    <w:rsid w:val="00174FAD"/>
    <w:rsid w:val="0017748F"/>
    <w:rsid w:val="00177908"/>
    <w:rsid w:val="00180FB4"/>
    <w:rsid w:val="001812F3"/>
    <w:rsid w:val="00181AA4"/>
    <w:rsid w:val="00182657"/>
    <w:rsid w:val="00182C68"/>
    <w:rsid w:val="001842D5"/>
    <w:rsid w:val="00184C6C"/>
    <w:rsid w:val="001871FC"/>
    <w:rsid w:val="00187359"/>
    <w:rsid w:val="00190250"/>
    <w:rsid w:val="0019232D"/>
    <w:rsid w:val="00193BDD"/>
    <w:rsid w:val="001949B5"/>
    <w:rsid w:val="0019500A"/>
    <w:rsid w:val="001979E7"/>
    <w:rsid w:val="00197D14"/>
    <w:rsid w:val="001A0A7F"/>
    <w:rsid w:val="001A29D0"/>
    <w:rsid w:val="001A541C"/>
    <w:rsid w:val="001A679B"/>
    <w:rsid w:val="001A7567"/>
    <w:rsid w:val="001B0CD7"/>
    <w:rsid w:val="001B14B2"/>
    <w:rsid w:val="001B34EF"/>
    <w:rsid w:val="001B3EE6"/>
    <w:rsid w:val="001B422D"/>
    <w:rsid w:val="001B5E70"/>
    <w:rsid w:val="001C01FB"/>
    <w:rsid w:val="001C171D"/>
    <w:rsid w:val="001C1773"/>
    <w:rsid w:val="001C1B8B"/>
    <w:rsid w:val="001C22C9"/>
    <w:rsid w:val="001C42B2"/>
    <w:rsid w:val="001C4666"/>
    <w:rsid w:val="001D0DC8"/>
    <w:rsid w:val="001D0E1D"/>
    <w:rsid w:val="001E0171"/>
    <w:rsid w:val="001E1C4D"/>
    <w:rsid w:val="001E32D4"/>
    <w:rsid w:val="001E39FE"/>
    <w:rsid w:val="001E424C"/>
    <w:rsid w:val="001E4BD3"/>
    <w:rsid w:val="001E7ADA"/>
    <w:rsid w:val="001F0B00"/>
    <w:rsid w:val="001F14D4"/>
    <w:rsid w:val="001F3DCF"/>
    <w:rsid w:val="001F50E1"/>
    <w:rsid w:val="001F53D5"/>
    <w:rsid w:val="00202CE6"/>
    <w:rsid w:val="0020712B"/>
    <w:rsid w:val="00207687"/>
    <w:rsid w:val="002127E0"/>
    <w:rsid w:val="002129F5"/>
    <w:rsid w:val="00212B0F"/>
    <w:rsid w:val="00214B8F"/>
    <w:rsid w:val="00217792"/>
    <w:rsid w:val="002200A2"/>
    <w:rsid w:val="002215F2"/>
    <w:rsid w:val="00222437"/>
    <w:rsid w:val="002243D2"/>
    <w:rsid w:val="00224A6F"/>
    <w:rsid w:val="002268A6"/>
    <w:rsid w:val="00227F0A"/>
    <w:rsid w:val="002305A2"/>
    <w:rsid w:val="00230E1C"/>
    <w:rsid w:val="00232219"/>
    <w:rsid w:val="00232D9D"/>
    <w:rsid w:val="0023459F"/>
    <w:rsid w:val="00234986"/>
    <w:rsid w:val="002354E5"/>
    <w:rsid w:val="00235CF0"/>
    <w:rsid w:val="00236C73"/>
    <w:rsid w:val="002373D5"/>
    <w:rsid w:val="00237C47"/>
    <w:rsid w:val="002478EB"/>
    <w:rsid w:val="00247D5D"/>
    <w:rsid w:val="00252476"/>
    <w:rsid w:val="00252522"/>
    <w:rsid w:val="0025317B"/>
    <w:rsid w:val="0025C918"/>
    <w:rsid w:val="00260C9F"/>
    <w:rsid w:val="00262325"/>
    <w:rsid w:val="0026413A"/>
    <w:rsid w:val="0026534E"/>
    <w:rsid w:val="0026651A"/>
    <w:rsid w:val="00267026"/>
    <w:rsid w:val="00267253"/>
    <w:rsid w:val="0027294A"/>
    <w:rsid w:val="002738C4"/>
    <w:rsid w:val="00274939"/>
    <w:rsid w:val="00274DEE"/>
    <w:rsid w:val="00275386"/>
    <w:rsid w:val="00277904"/>
    <w:rsid w:val="00278FEB"/>
    <w:rsid w:val="0028078F"/>
    <w:rsid w:val="00282A38"/>
    <w:rsid w:val="00282CA7"/>
    <w:rsid w:val="00285ABC"/>
    <w:rsid w:val="00286072"/>
    <w:rsid w:val="002864AE"/>
    <w:rsid w:val="00286F99"/>
    <w:rsid w:val="00287CCC"/>
    <w:rsid w:val="00291244"/>
    <w:rsid w:val="002915F9"/>
    <w:rsid w:val="00294852"/>
    <w:rsid w:val="00295339"/>
    <w:rsid w:val="002955BD"/>
    <w:rsid w:val="002966C2"/>
    <w:rsid w:val="002A15DD"/>
    <w:rsid w:val="002A1F6B"/>
    <w:rsid w:val="002A3264"/>
    <w:rsid w:val="002B0E2A"/>
    <w:rsid w:val="002B190E"/>
    <w:rsid w:val="002B3108"/>
    <w:rsid w:val="002B3C83"/>
    <w:rsid w:val="002B406E"/>
    <w:rsid w:val="002B4F67"/>
    <w:rsid w:val="002B542A"/>
    <w:rsid w:val="002B5666"/>
    <w:rsid w:val="002B5B9C"/>
    <w:rsid w:val="002B7B9D"/>
    <w:rsid w:val="002C0556"/>
    <w:rsid w:val="002C19B1"/>
    <w:rsid w:val="002C2F66"/>
    <w:rsid w:val="002C45F7"/>
    <w:rsid w:val="002C68A2"/>
    <w:rsid w:val="002C7DA6"/>
    <w:rsid w:val="002D01A8"/>
    <w:rsid w:val="002D0B28"/>
    <w:rsid w:val="002D1B69"/>
    <w:rsid w:val="002D6740"/>
    <w:rsid w:val="002D6F16"/>
    <w:rsid w:val="002E11E5"/>
    <w:rsid w:val="002E2FE0"/>
    <w:rsid w:val="002E4854"/>
    <w:rsid w:val="002EE5A5"/>
    <w:rsid w:val="002F05C9"/>
    <w:rsid w:val="002F2B2D"/>
    <w:rsid w:val="002F2EA9"/>
    <w:rsid w:val="002F3E6A"/>
    <w:rsid w:val="002F4CF8"/>
    <w:rsid w:val="002F7CB2"/>
    <w:rsid w:val="00300526"/>
    <w:rsid w:val="0030117A"/>
    <w:rsid w:val="00302062"/>
    <w:rsid w:val="003034B6"/>
    <w:rsid w:val="00305B5C"/>
    <w:rsid w:val="00306DD4"/>
    <w:rsid w:val="00307493"/>
    <w:rsid w:val="00307A1A"/>
    <w:rsid w:val="003129E3"/>
    <w:rsid w:val="0031549A"/>
    <w:rsid w:val="00315580"/>
    <w:rsid w:val="00322248"/>
    <w:rsid w:val="0032468D"/>
    <w:rsid w:val="00324EB5"/>
    <w:rsid w:val="00331FCC"/>
    <w:rsid w:val="00333E39"/>
    <w:rsid w:val="00336A25"/>
    <w:rsid w:val="00336FF5"/>
    <w:rsid w:val="00342137"/>
    <w:rsid w:val="0034342A"/>
    <w:rsid w:val="003437A3"/>
    <w:rsid w:val="003453C3"/>
    <w:rsid w:val="00346239"/>
    <w:rsid w:val="003474DC"/>
    <w:rsid w:val="00347AA6"/>
    <w:rsid w:val="0034B41C"/>
    <w:rsid w:val="0034D7C1"/>
    <w:rsid w:val="00351127"/>
    <w:rsid w:val="003512B8"/>
    <w:rsid w:val="00352526"/>
    <w:rsid w:val="00354695"/>
    <w:rsid w:val="00354D64"/>
    <w:rsid w:val="0035713A"/>
    <w:rsid w:val="003621EC"/>
    <w:rsid w:val="00363782"/>
    <w:rsid w:val="00363873"/>
    <w:rsid w:val="00364140"/>
    <w:rsid w:val="00366FCA"/>
    <w:rsid w:val="003685F7"/>
    <w:rsid w:val="0037135A"/>
    <w:rsid w:val="00371F6D"/>
    <w:rsid w:val="003737C6"/>
    <w:rsid w:val="00375867"/>
    <w:rsid w:val="00375911"/>
    <w:rsid w:val="0037655A"/>
    <w:rsid w:val="003775AD"/>
    <w:rsid w:val="003830D7"/>
    <w:rsid w:val="003857F3"/>
    <w:rsid w:val="00385CAB"/>
    <w:rsid w:val="00387E90"/>
    <w:rsid w:val="003915FA"/>
    <w:rsid w:val="00391E57"/>
    <w:rsid w:val="00392DF4"/>
    <w:rsid w:val="00393123"/>
    <w:rsid w:val="003960CF"/>
    <w:rsid w:val="0039661A"/>
    <w:rsid w:val="003A0A77"/>
    <w:rsid w:val="003A42CA"/>
    <w:rsid w:val="003A5566"/>
    <w:rsid w:val="003A7400"/>
    <w:rsid w:val="003B064D"/>
    <w:rsid w:val="003B06BD"/>
    <w:rsid w:val="003B2BB8"/>
    <w:rsid w:val="003B3923"/>
    <w:rsid w:val="003B5879"/>
    <w:rsid w:val="003B6030"/>
    <w:rsid w:val="003B6FDC"/>
    <w:rsid w:val="003B9406"/>
    <w:rsid w:val="003C022D"/>
    <w:rsid w:val="003C0AA9"/>
    <w:rsid w:val="003C1322"/>
    <w:rsid w:val="003C1F85"/>
    <w:rsid w:val="003C2D33"/>
    <w:rsid w:val="003C53B5"/>
    <w:rsid w:val="003C6C63"/>
    <w:rsid w:val="003D0860"/>
    <w:rsid w:val="003D1251"/>
    <w:rsid w:val="003D1D22"/>
    <w:rsid w:val="003D2BD1"/>
    <w:rsid w:val="003D34CD"/>
    <w:rsid w:val="003D43C9"/>
    <w:rsid w:val="003D4FDC"/>
    <w:rsid w:val="003D56C2"/>
    <w:rsid w:val="003D6713"/>
    <w:rsid w:val="003E046B"/>
    <w:rsid w:val="003E3F3C"/>
    <w:rsid w:val="003E3F6C"/>
    <w:rsid w:val="003E4CEE"/>
    <w:rsid w:val="003E5861"/>
    <w:rsid w:val="003E745B"/>
    <w:rsid w:val="003F14D3"/>
    <w:rsid w:val="003F1A01"/>
    <w:rsid w:val="003F3E00"/>
    <w:rsid w:val="003F46AF"/>
    <w:rsid w:val="003F543D"/>
    <w:rsid w:val="003F5C0A"/>
    <w:rsid w:val="003F5E0A"/>
    <w:rsid w:val="003FD7EB"/>
    <w:rsid w:val="004000EB"/>
    <w:rsid w:val="0040090C"/>
    <w:rsid w:val="004009CB"/>
    <w:rsid w:val="00401318"/>
    <w:rsid w:val="004036BA"/>
    <w:rsid w:val="00403728"/>
    <w:rsid w:val="0040577B"/>
    <w:rsid w:val="004069E1"/>
    <w:rsid w:val="00406F43"/>
    <w:rsid w:val="00407727"/>
    <w:rsid w:val="00407EFB"/>
    <w:rsid w:val="00407F52"/>
    <w:rsid w:val="00412403"/>
    <w:rsid w:val="00414F2A"/>
    <w:rsid w:val="0042039F"/>
    <w:rsid w:val="00420ACC"/>
    <w:rsid w:val="00421F4E"/>
    <w:rsid w:val="00424DBB"/>
    <w:rsid w:val="00427E54"/>
    <w:rsid w:val="0043137E"/>
    <w:rsid w:val="00431698"/>
    <w:rsid w:val="0043198D"/>
    <w:rsid w:val="0043313B"/>
    <w:rsid w:val="00434AB3"/>
    <w:rsid w:val="004356FE"/>
    <w:rsid w:val="00436460"/>
    <w:rsid w:val="00437C11"/>
    <w:rsid w:val="0044089E"/>
    <w:rsid w:val="0044240D"/>
    <w:rsid w:val="004434C6"/>
    <w:rsid w:val="00443A72"/>
    <w:rsid w:val="00446085"/>
    <w:rsid w:val="00446394"/>
    <w:rsid w:val="00451C8F"/>
    <w:rsid w:val="00452554"/>
    <w:rsid w:val="0045339C"/>
    <w:rsid w:val="004540E1"/>
    <w:rsid w:val="00457999"/>
    <w:rsid w:val="00461561"/>
    <w:rsid w:val="004616C2"/>
    <w:rsid w:val="00461AD9"/>
    <w:rsid w:val="00463024"/>
    <w:rsid w:val="00463283"/>
    <w:rsid w:val="0046503B"/>
    <w:rsid w:val="00465463"/>
    <w:rsid w:val="004678E7"/>
    <w:rsid w:val="0046796C"/>
    <w:rsid w:val="00467F02"/>
    <w:rsid w:val="0046F1CC"/>
    <w:rsid w:val="00470689"/>
    <w:rsid w:val="00472173"/>
    <w:rsid w:val="00472A69"/>
    <w:rsid w:val="00475F15"/>
    <w:rsid w:val="00475F89"/>
    <w:rsid w:val="00476859"/>
    <w:rsid w:val="0047772B"/>
    <w:rsid w:val="00484588"/>
    <w:rsid w:val="004853DB"/>
    <w:rsid w:val="00490554"/>
    <w:rsid w:val="0049096F"/>
    <w:rsid w:val="004912C3"/>
    <w:rsid w:val="00491A15"/>
    <w:rsid w:val="004941C7"/>
    <w:rsid w:val="004946D2"/>
    <w:rsid w:val="004951C5"/>
    <w:rsid w:val="00495396"/>
    <w:rsid w:val="0049663C"/>
    <w:rsid w:val="00496889"/>
    <w:rsid w:val="00496BBD"/>
    <w:rsid w:val="00496EDD"/>
    <w:rsid w:val="004A38D8"/>
    <w:rsid w:val="004A3C5B"/>
    <w:rsid w:val="004A3CBF"/>
    <w:rsid w:val="004A60EA"/>
    <w:rsid w:val="004A728D"/>
    <w:rsid w:val="004AA060"/>
    <w:rsid w:val="004B1126"/>
    <w:rsid w:val="004B15BF"/>
    <w:rsid w:val="004B1904"/>
    <w:rsid w:val="004B25FF"/>
    <w:rsid w:val="004B2C7C"/>
    <w:rsid w:val="004B2E9E"/>
    <w:rsid w:val="004B359C"/>
    <w:rsid w:val="004B4BE4"/>
    <w:rsid w:val="004B4BF8"/>
    <w:rsid w:val="004B6158"/>
    <w:rsid w:val="004B657D"/>
    <w:rsid w:val="004B7641"/>
    <w:rsid w:val="004C0543"/>
    <w:rsid w:val="004C1A26"/>
    <w:rsid w:val="004C2067"/>
    <w:rsid w:val="004D088D"/>
    <w:rsid w:val="004D1C80"/>
    <w:rsid w:val="004D2211"/>
    <w:rsid w:val="004D3232"/>
    <w:rsid w:val="004D5228"/>
    <w:rsid w:val="004D832D"/>
    <w:rsid w:val="004D9CA0"/>
    <w:rsid w:val="004E2588"/>
    <w:rsid w:val="004E3ABD"/>
    <w:rsid w:val="004E3B14"/>
    <w:rsid w:val="004E5FFF"/>
    <w:rsid w:val="004E6130"/>
    <w:rsid w:val="004E666F"/>
    <w:rsid w:val="004F0597"/>
    <w:rsid w:val="004F1089"/>
    <w:rsid w:val="004F315A"/>
    <w:rsid w:val="004F7922"/>
    <w:rsid w:val="00502450"/>
    <w:rsid w:val="00502558"/>
    <w:rsid w:val="00504F66"/>
    <w:rsid w:val="00506FE9"/>
    <w:rsid w:val="00511DEE"/>
    <w:rsid w:val="00521427"/>
    <w:rsid w:val="0052307F"/>
    <w:rsid w:val="00523498"/>
    <w:rsid w:val="00525310"/>
    <w:rsid w:val="00525AE2"/>
    <w:rsid w:val="00525B50"/>
    <w:rsid w:val="0052691E"/>
    <w:rsid w:val="00526FDC"/>
    <w:rsid w:val="00531122"/>
    <w:rsid w:val="00531172"/>
    <w:rsid w:val="005317A6"/>
    <w:rsid w:val="005320D6"/>
    <w:rsid w:val="005322EF"/>
    <w:rsid w:val="0053264D"/>
    <w:rsid w:val="005330CF"/>
    <w:rsid w:val="00534CDD"/>
    <w:rsid w:val="005355E5"/>
    <w:rsid w:val="00540E2E"/>
    <w:rsid w:val="005438D0"/>
    <w:rsid w:val="00544647"/>
    <w:rsid w:val="00544EC3"/>
    <w:rsid w:val="005476A8"/>
    <w:rsid w:val="00547A89"/>
    <w:rsid w:val="00550FEF"/>
    <w:rsid w:val="00551D1E"/>
    <w:rsid w:val="00552167"/>
    <w:rsid w:val="0055394D"/>
    <w:rsid w:val="00554EB9"/>
    <w:rsid w:val="00563AEF"/>
    <w:rsid w:val="00564BDD"/>
    <w:rsid w:val="00566505"/>
    <w:rsid w:val="0056748D"/>
    <w:rsid w:val="0057042F"/>
    <w:rsid w:val="00570B16"/>
    <w:rsid w:val="00571076"/>
    <w:rsid w:val="00571660"/>
    <w:rsid w:val="00575049"/>
    <w:rsid w:val="00575E84"/>
    <w:rsid w:val="0057F6C1"/>
    <w:rsid w:val="00585560"/>
    <w:rsid w:val="00585842"/>
    <w:rsid w:val="00590079"/>
    <w:rsid w:val="00592713"/>
    <w:rsid w:val="00592909"/>
    <w:rsid w:val="00594679"/>
    <w:rsid w:val="00595C57"/>
    <w:rsid w:val="00596F4E"/>
    <w:rsid w:val="005A02A1"/>
    <w:rsid w:val="005A0B95"/>
    <w:rsid w:val="005A1F79"/>
    <w:rsid w:val="005A5C8A"/>
    <w:rsid w:val="005A73D2"/>
    <w:rsid w:val="005A76F1"/>
    <w:rsid w:val="005A7844"/>
    <w:rsid w:val="005A785C"/>
    <w:rsid w:val="005B0869"/>
    <w:rsid w:val="005B33B6"/>
    <w:rsid w:val="005B4A3C"/>
    <w:rsid w:val="005B6707"/>
    <w:rsid w:val="005B914B"/>
    <w:rsid w:val="005C25F8"/>
    <w:rsid w:val="005C47A7"/>
    <w:rsid w:val="005C5760"/>
    <w:rsid w:val="005C755C"/>
    <w:rsid w:val="005D00F7"/>
    <w:rsid w:val="005D2BA8"/>
    <w:rsid w:val="005D4856"/>
    <w:rsid w:val="005D4B60"/>
    <w:rsid w:val="005D4F46"/>
    <w:rsid w:val="005D503C"/>
    <w:rsid w:val="005D5376"/>
    <w:rsid w:val="005D6604"/>
    <w:rsid w:val="005D66A7"/>
    <w:rsid w:val="005D69D7"/>
    <w:rsid w:val="005E4532"/>
    <w:rsid w:val="005E5AB6"/>
    <w:rsid w:val="005E5EF1"/>
    <w:rsid w:val="005E668B"/>
    <w:rsid w:val="005E7F02"/>
    <w:rsid w:val="005F12F2"/>
    <w:rsid w:val="005F1552"/>
    <w:rsid w:val="005F1E9C"/>
    <w:rsid w:val="005F5255"/>
    <w:rsid w:val="005F77CC"/>
    <w:rsid w:val="005F78B2"/>
    <w:rsid w:val="00602A3C"/>
    <w:rsid w:val="00607F90"/>
    <w:rsid w:val="00611495"/>
    <w:rsid w:val="0061501F"/>
    <w:rsid w:val="00616035"/>
    <w:rsid w:val="00616EDB"/>
    <w:rsid w:val="00617DE9"/>
    <w:rsid w:val="00620140"/>
    <w:rsid w:val="00620216"/>
    <w:rsid w:val="006206C1"/>
    <w:rsid w:val="00622190"/>
    <w:rsid w:val="006232D7"/>
    <w:rsid w:val="00625F17"/>
    <w:rsid w:val="00626594"/>
    <w:rsid w:val="0062AC31"/>
    <w:rsid w:val="00633D7C"/>
    <w:rsid w:val="006352A2"/>
    <w:rsid w:val="00635CD3"/>
    <w:rsid w:val="00635CDF"/>
    <w:rsid w:val="00637311"/>
    <w:rsid w:val="0063AE0F"/>
    <w:rsid w:val="0064275F"/>
    <w:rsid w:val="00643549"/>
    <w:rsid w:val="00643B1A"/>
    <w:rsid w:val="00643B62"/>
    <w:rsid w:val="00646968"/>
    <w:rsid w:val="00647827"/>
    <w:rsid w:val="00650A77"/>
    <w:rsid w:val="00653BC2"/>
    <w:rsid w:val="0065617B"/>
    <w:rsid w:val="0065628E"/>
    <w:rsid w:val="006574CE"/>
    <w:rsid w:val="006577E0"/>
    <w:rsid w:val="00660529"/>
    <w:rsid w:val="00663792"/>
    <w:rsid w:val="00664448"/>
    <w:rsid w:val="00664DE0"/>
    <w:rsid w:val="006657A3"/>
    <w:rsid w:val="006672BB"/>
    <w:rsid w:val="006700EE"/>
    <w:rsid w:val="006715B5"/>
    <w:rsid w:val="00673A7D"/>
    <w:rsid w:val="0067464B"/>
    <w:rsid w:val="00675188"/>
    <w:rsid w:val="0067658D"/>
    <w:rsid w:val="00680DF7"/>
    <w:rsid w:val="00680FF6"/>
    <w:rsid w:val="00681628"/>
    <w:rsid w:val="00684636"/>
    <w:rsid w:val="00685222"/>
    <w:rsid w:val="00685516"/>
    <w:rsid w:val="00685796"/>
    <w:rsid w:val="006859F3"/>
    <w:rsid w:val="0068611A"/>
    <w:rsid w:val="0068657E"/>
    <w:rsid w:val="006869AA"/>
    <w:rsid w:val="00687922"/>
    <w:rsid w:val="00687A62"/>
    <w:rsid w:val="00690B93"/>
    <w:rsid w:val="006934B6"/>
    <w:rsid w:val="00693DFA"/>
    <w:rsid w:val="006950B5"/>
    <w:rsid w:val="0069567A"/>
    <w:rsid w:val="00696C02"/>
    <w:rsid w:val="006A5F22"/>
    <w:rsid w:val="006B03D3"/>
    <w:rsid w:val="006B0AC0"/>
    <w:rsid w:val="006B0B50"/>
    <w:rsid w:val="006B1B2C"/>
    <w:rsid w:val="006B44C6"/>
    <w:rsid w:val="006B44ED"/>
    <w:rsid w:val="006B5591"/>
    <w:rsid w:val="006B5D43"/>
    <w:rsid w:val="006C010A"/>
    <w:rsid w:val="006C01AF"/>
    <w:rsid w:val="006C02FF"/>
    <w:rsid w:val="006C087E"/>
    <w:rsid w:val="006C1BB9"/>
    <w:rsid w:val="006C2DDB"/>
    <w:rsid w:val="006C5A32"/>
    <w:rsid w:val="006CD5C0"/>
    <w:rsid w:val="006D0F4C"/>
    <w:rsid w:val="006D2E5A"/>
    <w:rsid w:val="006D7E77"/>
    <w:rsid w:val="006E0066"/>
    <w:rsid w:val="006E0B69"/>
    <w:rsid w:val="006E296F"/>
    <w:rsid w:val="006E3933"/>
    <w:rsid w:val="006E3BDD"/>
    <w:rsid w:val="006E3E28"/>
    <w:rsid w:val="006E4FEA"/>
    <w:rsid w:val="006E5337"/>
    <w:rsid w:val="006F46D7"/>
    <w:rsid w:val="006F555C"/>
    <w:rsid w:val="007014EC"/>
    <w:rsid w:val="00704789"/>
    <w:rsid w:val="00704C0F"/>
    <w:rsid w:val="0070636F"/>
    <w:rsid w:val="00710865"/>
    <w:rsid w:val="0071093F"/>
    <w:rsid w:val="00710AEB"/>
    <w:rsid w:val="00713D94"/>
    <w:rsid w:val="007140FC"/>
    <w:rsid w:val="007172E6"/>
    <w:rsid w:val="0071D571"/>
    <w:rsid w:val="0072326E"/>
    <w:rsid w:val="0072558A"/>
    <w:rsid w:val="00725D6C"/>
    <w:rsid w:val="0072729A"/>
    <w:rsid w:val="00727E14"/>
    <w:rsid w:val="00730E4B"/>
    <w:rsid w:val="007321C5"/>
    <w:rsid w:val="007332BE"/>
    <w:rsid w:val="00733C89"/>
    <w:rsid w:val="00733DBA"/>
    <w:rsid w:val="00735C96"/>
    <w:rsid w:val="007360B8"/>
    <w:rsid w:val="0073673D"/>
    <w:rsid w:val="007376B5"/>
    <w:rsid w:val="00740EC4"/>
    <w:rsid w:val="00743AA2"/>
    <w:rsid w:val="00744E51"/>
    <w:rsid w:val="00746143"/>
    <w:rsid w:val="00747860"/>
    <w:rsid w:val="0074F035"/>
    <w:rsid w:val="007508A4"/>
    <w:rsid w:val="007522D9"/>
    <w:rsid w:val="00753976"/>
    <w:rsid w:val="00754B8D"/>
    <w:rsid w:val="00757C4F"/>
    <w:rsid w:val="00757E4A"/>
    <w:rsid w:val="0076026C"/>
    <w:rsid w:val="0076083F"/>
    <w:rsid w:val="0076131F"/>
    <w:rsid w:val="00761AFD"/>
    <w:rsid w:val="00761BC3"/>
    <w:rsid w:val="00762AF3"/>
    <w:rsid w:val="00765CF2"/>
    <w:rsid w:val="00766E8D"/>
    <w:rsid w:val="00767966"/>
    <w:rsid w:val="00771483"/>
    <w:rsid w:val="00772AB1"/>
    <w:rsid w:val="0077396F"/>
    <w:rsid w:val="00773E61"/>
    <w:rsid w:val="007766B4"/>
    <w:rsid w:val="007809AF"/>
    <w:rsid w:val="00782A2D"/>
    <w:rsid w:val="00782E52"/>
    <w:rsid w:val="00785888"/>
    <w:rsid w:val="00786F5C"/>
    <w:rsid w:val="007877C0"/>
    <w:rsid w:val="007905AC"/>
    <w:rsid w:val="00790EE1"/>
    <w:rsid w:val="0079160E"/>
    <w:rsid w:val="00793ACC"/>
    <w:rsid w:val="00794966"/>
    <w:rsid w:val="007A0F87"/>
    <w:rsid w:val="007A13F9"/>
    <w:rsid w:val="007A188C"/>
    <w:rsid w:val="007A2F87"/>
    <w:rsid w:val="007A4DB3"/>
    <w:rsid w:val="007A5111"/>
    <w:rsid w:val="007A6646"/>
    <w:rsid w:val="007A6C29"/>
    <w:rsid w:val="007A74AF"/>
    <w:rsid w:val="007B7F34"/>
    <w:rsid w:val="007C0BD1"/>
    <w:rsid w:val="007C336A"/>
    <w:rsid w:val="007C376B"/>
    <w:rsid w:val="007C413A"/>
    <w:rsid w:val="007C6491"/>
    <w:rsid w:val="007C6F77"/>
    <w:rsid w:val="007C7F29"/>
    <w:rsid w:val="007D11F3"/>
    <w:rsid w:val="007D1B66"/>
    <w:rsid w:val="007D2544"/>
    <w:rsid w:val="007D3956"/>
    <w:rsid w:val="007D42BA"/>
    <w:rsid w:val="007D4BA4"/>
    <w:rsid w:val="007D6D23"/>
    <w:rsid w:val="007E10B4"/>
    <w:rsid w:val="007E15F5"/>
    <w:rsid w:val="007E2FC5"/>
    <w:rsid w:val="007E3096"/>
    <w:rsid w:val="007E3BBE"/>
    <w:rsid w:val="007E6935"/>
    <w:rsid w:val="007F0514"/>
    <w:rsid w:val="007F05DA"/>
    <w:rsid w:val="007F3528"/>
    <w:rsid w:val="007F3F8F"/>
    <w:rsid w:val="007F466E"/>
    <w:rsid w:val="007F4AA5"/>
    <w:rsid w:val="007F7C1D"/>
    <w:rsid w:val="008019E2"/>
    <w:rsid w:val="00802A45"/>
    <w:rsid w:val="00804E6C"/>
    <w:rsid w:val="00805082"/>
    <w:rsid w:val="00805A9A"/>
    <w:rsid w:val="00805B3A"/>
    <w:rsid w:val="00805B3C"/>
    <w:rsid w:val="00807091"/>
    <w:rsid w:val="0080742E"/>
    <w:rsid w:val="00810AEE"/>
    <w:rsid w:val="00811B5B"/>
    <w:rsid w:val="00813BF2"/>
    <w:rsid w:val="008165C9"/>
    <w:rsid w:val="00816667"/>
    <w:rsid w:val="00820D3F"/>
    <w:rsid w:val="00821397"/>
    <w:rsid w:val="00826CCC"/>
    <w:rsid w:val="0083429C"/>
    <w:rsid w:val="008364CE"/>
    <w:rsid w:val="00837EA1"/>
    <w:rsid w:val="0084152E"/>
    <w:rsid w:val="008421EF"/>
    <w:rsid w:val="00842EFB"/>
    <w:rsid w:val="00845A6C"/>
    <w:rsid w:val="00845BC9"/>
    <w:rsid w:val="008464F9"/>
    <w:rsid w:val="0085633A"/>
    <w:rsid w:val="00856BB2"/>
    <w:rsid w:val="008625F4"/>
    <w:rsid w:val="0086280A"/>
    <w:rsid w:val="00864476"/>
    <w:rsid w:val="00864CE1"/>
    <w:rsid w:val="00866338"/>
    <w:rsid w:val="00871FCE"/>
    <w:rsid w:val="00872D5E"/>
    <w:rsid w:val="008730A8"/>
    <w:rsid w:val="0088036D"/>
    <w:rsid w:val="008806D2"/>
    <w:rsid w:val="00881C5F"/>
    <w:rsid w:val="00882044"/>
    <w:rsid w:val="00882787"/>
    <w:rsid w:val="00883013"/>
    <w:rsid w:val="008838D4"/>
    <w:rsid w:val="008845CE"/>
    <w:rsid w:val="00884BAC"/>
    <w:rsid w:val="00884D03"/>
    <w:rsid w:val="00885A4F"/>
    <w:rsid w:val="0088664C"/>
    <w:rsid w:val="008872B9"/>
    <w:rsid w:val="00887C94"/>
    <w:rsid w:val="0089335C"/>
    <w:rsid w:val="008939B8"/>
    <w:rsid w:val="00896387"/>
    <w:rsid w:val="00896C47"/>
    <w:rsid w:val="00897FD6"/>
    <w:rsid w:val="0089EA44"/>
    <w:rsid w:val="008A0B24"/>
    <w:rsid w:val="008A1485"/>
    <w:rsid w:val="008A14F5"/>
    <w:rsid w:val="008A16AC"/>
    <w:rsid w:val="008A42BE"/>
    <w:rsid w:val="008A6D84"/>
    <w:rsid w:val="008A6EF4"/>
    <w:rsid w:val="008A6F01"/>
    <w:rsid w:val="008A7339"/>
    <w:rsid w:val="008A7821"/>
    <w:rsid w:val="008A7B9F"/>
    <w:rsid w:val="008B03BA"/>
    <w:rsid w:val="008B4B95"/>
    <w:rsid w:val="008B5014"/>
    <w:rsid w:val="008C07AF"/>
    <w:rsid w:val="008C1173"/>
    <w:rsid w:val="008C2A8D"/>
    <w:rsid w:val="008C2D69"/>
    <w:rsid w:val="008C3123"/>
    <w:rsid w:val="008C3339"/>
    <w:rsid w:val="008C4C04"/>
    <w:rsid w:val="008C5D05"/>
    <w:rsid w:val="008C74F0"/>
    <w:rsid w:val="008C78AD"/>
    <w:rsid w:val="008D1415"/>
    <w:rsid w:val="008D3E86"/>
    <w:rsid w:val="008D6132"/>
    <w:rsid w:val="008D7573"/>
    <w:rsid w:val="008E115F"/>
    <w:rsid w:val="008E2481"/>
    <w:rsid w:val="008E3C3F"/>
    <w:rsid w:val="008E4D0C"/>
    <w:rsid w:val="008E50F2"/>
    <w:rsid w:val="008E7249"/>
    <w:rsid w:val="008EF541"/>
    <w:rsid w:val="008EF541"/>
    <w:rsid w:val="008F02F3"/>
    <w:rsid w:val="008F0D24"/>
    <w:rsid w:val="008F2416"/>
    <w:rsid w:val="008F538F"/>
    <w:rsid w:val="008F6172"/>
    <w:rsid w:val="008F7007"/>
    <w:rsid w:val="008F7981"/>
    <w:rsid w:val="00901FFE"/>
    <w:rsid w:val="009023B2"/>
    <w:rsid w:val="009030AF"/>
    <w:rsid w:val="00903613"/>
    <w:rsid w:val="00904157"/>
    <w:rsid w:val="00905552"/>
    <w:rsid w:val="00906475"/>
    <w:rsid w:val="0090720C"/>
    <w:rsid w:val="009130B0"/>
    <w:rsid w:val="009131BA"/>
    <w:rsid w:val="009134A0"/>
    <w:rsid w:val="00914DF5"/>
    <w:rsid w:val="00914F96"/>
    <w:rsid w:val="00917086"/>
    <w:rsid w:val="00917E7B"/>
    <w:rsid w:val="00920594"/>
    <w:rsid w:val="00923ECA"/>
    <w:rsid w:val="009250EF"/>
    <w:rsid w:val="00925A0C"/>
    <w:rsid w:val="00927394"/>
    <w:rsid w:val="00927E37"/>
    <w:rsid w:val="0093069E"/>
    <w:rsid w:val="00930ED0"/>
    <w:rsid w:val="009336AA"/>
    <w:rsid w:val="0093421F"/>
    <w:rsid w:val="009354E4"/>
    <w:rsid w:val="00937E84"/>
    <w:rsid w:val="00941BA4"/>
    <w:rsid w:val="009445D6"/>
    <w:rsid w:val="009523FD"/>
    <w:rsid w:val="009526BA"/>
    <w:rsid w:val="00952C33"/>
    <w:rsid w:val="00953562"/>
    <w:rsid w:val="009540BF"/>
    <w:rsid w:val="0095466A"/>
    <w:rsid w:val="00956225"/>
    <w:rsid w:val="009602E0"/>
    <w:rsid w:val="0096079B"/>
    <w:rsid w:val="00961596"/>
    <w:rsid w:val="00961FE7"/>
    <w:rsid w:val="0096427E"/>
    <w:rsid w:val="009647A4"/>
    <w:rsid w:val="00965791"/>
    <w:rsid w:val="00965930"/>
    <w:rsid w:val="009660B0"/>
    <w:rsid w:val="0096BA7A"/>
    <w:rsid w:val="0096F456"/>
    <w:rsid w:val="00971BBC"/>
    <w:rsid w:val="00973B0E"/>
    <w:rsid w:val="0097528B"/>
    <w:rsid w:val="00976A48"/>
    <w:rsid w:val="009779F4"/>
    <w:rsid w:val="009806C1"/>
    <w:rsid w:val="00985214"/>
    <w:rsid w:val="00985421"/>
    <w:rsid w:val="009856CD"/>
    <w:rsid w:val="00987823"/>
    <w:rsid w:val="0099051D"/>
    <w:rsid w:val="009915FD"/>
    <w:rsid w:val="00991D67"/>
    <w:rsid w:val="0099373E"/>
    <w:rsid w:val="00993AA3"/>
    <w:rsid w:val="00996490"/>
    <w:rsid w:val="009972E4"/>
    <w:rsid w:val="00997531"/>
    <w:rsid w:val="00997A06"/>
    <w:rsid w:val="00997EF3"/>
    <w:rsid w:val="009A0755"/>
    <w:rsid w:val="009A0D1C"/>
    <w:rsid w:val="009A2E7C"/>
    <w:rsid w:val="009A522A"/>
    <w:rsid w:val="009A5D55"/>
    <w:rsid w:val="009B0EE5"/>
    <w:rsid w:val="009B1D14"/>
    <w:rsid w:val="009B25F7"/>
    <w:rsid w:val="009B2FE0"/>
    <w:rsid w:val="009B60E6"/>
    <w:rsid w:val="009B7F03"/>
    <w:rsid w:val="009C24D4"/>
    <w:rsid w:val="009C24F1"/>
    <w:rsid w:val="009C46BA"/>
    <w:rsid w:val="009C52D4"/>
    <w:rsid w:val="009C628C"/>
    <w:rsid w:val="009C679E"/>
    <w:rsid w:val="009D110E"/>
    <w:rsid w:val="009D280A"/>
    <w:rsid w:val="009D2982"/>
    <w:rsid w:val="009D3B61"/>
    <w:rsid w:val="009D516B"/>
    <w:rsid w:val="009D51BF"/>
    <w:rsid w:val="009D5C9F"/>
    <w:rsid w:val="009E0294"/>
    <w:rsid w:val="009E0330"/>
    <w:rsid w:val="009E16B4"/>
    <w:rsid w:val="009E3D86"/>
    <w:rsid w:val="009E73EB"/>
    <w:rsid w:val="009F054B"/>
    <w:rsid w:val="009F2565"/>
    <w:rsid w:val="009F31AF"/>
    <w:rsid w:val="009F3414"/>
    <w:rsid w:val="009F38E5"/>
    <w:rsid w:val="009F4F0F"/>
    <w:rsid w:val="009F4FE5"/>
    <w:rsid w:val="009F70B6"/>
    <w:rsid w:val="009F733D"/>
    <w:rsid w:val="00A02811"/>
    <w:rsid w:val="00A0283B"/>
    <w:rsid w:val="00A03F8B"/>
    <w:rsid w:val="00A1129B"/>
    <w:rsid w:val="00A1586F"/>
    <w:rsid w:val="00A1595E"/>
    <w:rsid w:val="00A15F2F"/>
    <w:rsid w:val="00A17194"/>
    <w:rsid w:val="00A1FE35"/>
    <w:rsid w:val="00A255ED"/>
    <w:rsid w:val="00A26A67"/>
    <w:rsid w:val="00A27A4B"/>
    <w:rsid w:val="00A2DACA"/>
    <w:rsid w:val="00A3048D"/>
    <w:rsid w:val="00A3273A"/>
    <w:rsid w:val="00A331EF"/>
    <w:rsid w:val="00A348AF"/>
    <w:rsid w:val="00A35085"/>
    <w:rsid w:val="00A3653F"/>
    <w:rsid w:val="00A37047"/>
    <w:rsid w:val="00A37C5F"/>
    <w:rsid w:val="00A4179C"/>
    <w:rsid w:val="00A42101"/>
    <w:rsid w:val="00A432B3"/>
    <w:rsid w:val="00A45E8C"/>
    <w:rsid w:val="00A46054"/>
    <w:rsid w:val="00A51815"/>
    <w:rsid w:val="00A525F5"/>
    <w:rsid w:val="00A5402A"/>
    <w:rsid w:val="00A54122"/>
    <w:rsid w:val="00A544E6"/>
    <w:rsid w:val="00A57F52"/>
    <w:rsid w:val="00A67919"/>
    <w:rsid w:val="00A71622"/>
    <w:rsid w:val="00A71AFB"/>
    <w:rsid w:val="00A71FBB"/>
    <w:rsid w:val="00A725B8"/>
    <w:rsid w:val="00A72DAD"/>
    <w:rsid w:val="00A741CB"/>
    <w:rsid w:val="00A756C5"/>
    <w:rsid w:val="00A7B779"/>
    <w:rsid w:val="00A803E0"/>
    <w:rsid w:val="00A806F2"/>
    <w:rsid w:val="00A82C46"/>
    <w:rsid w:val="00A841D9"/>
    <w:rsid w:val="00A85EF1"/>
    <w:rsid w:val="00A9005B"/>
    <w:rsid w:val="00A90319"/>
    <w:rsid w:val="00A93C70"/>
    <w:rsid w:val="00A947B2"/>
    <w:rsid w:val="00A9631C"/>
    <w:rsid w:val="00AA1744"/>
    <w:rsid w:val="00AA37BE"/>
    <w:rsid w:val="00AA5414"/>
    <w:rsid w:val="00AA670C"/>
    <w:rsid w:val="00AA7662"/>
    <w:rsid w:val="00AB512C"/>
    <w:rsid w:val="00AB6E4A"/>
    <w:rsid w:val="00AB6E4C"/>
    <w:rsid w:val="00AB8976"/>
    <w:rsid w:val="00AC08F2"/>
    <w:rsid w:val="00AC6C80"/>
    <w:rsid w:val="00AD1810"/>
    <w:rsid w:val="00AD2781"/>
    <w:rsid w:val="00AD3092"/>
    <w:rsid w:val="00AD38C8"/>
    <w:rsid w:val="00AE0AF6"/>
    <w:rsid w:val="00AE3A10"/>
    <w:rsid w:val="00AF18FF"/>
    <w:rsid w:val="00AF19CA"/>
    <w:rsid w:val="00AF24BA"/>
    <w:rsid w:val="00AF2C2F"/>
    <w:rsid w:val="00AF4E32"/>
    <w:rsid w:val="00AF7184"/>
    <w:rsid w:val="00AF75E8"/>
    <w:rsid w:val="00AF7B98"/>
    <w:rsid w:val="00B05C71"/>
    <w:rsid w:val="00B10F8A"/>
    <w:rsid w:val="00B12EA3"/>
    <w:rsid w:val="00B1313C"/>
    <w:rsid w:val="00B15BF4"/>
    <w:rsid w:val="00B15F11"/>
    <w:rsid w:val="00B1BE14"/>
    <w:rsid w:val="00B2156C"/>
    <w:rsid w:val="00B22054"/>
    <w:rsid w:val="00B22C4A"/>
    <w:rsid w:val="00B25FCE"/>
    <w:rsid w:val="00B26129"/>
    <w:rsid w:val="00B266D3"/>
    <w:rsid w:val="00B2729F"/>
    <w:rsid w:val="00B278BB"/>
    <w:rsid w:val="00B314B3"/>
    <w:rsid w:val="00B31DE2"/>
    <w:rsid w:val="00B31F66"/>
    <w:rsid w:val="00B368EA"/>
    <w:rsid w:val="00B36EAC"/>
    <w:rsid w:val="00B374B6"/>
    <w:rsid w:val="00B41737"/>
    <w:rsid w:val="00B44648"/>
    <w:rsid w:val="00B44E1A"/>
    <w:rsid w:val="00B45E16"/>
    <w:rsid w:val="00B46711"/>
    <w:rsid w:val="00B503FF"/>
    <w:rsid w:val="00B508EF"/>
    <w:rsid w:val="00B50F06"/>
    <w:rsid w:val="00B51572"/>
    <w:rsid w:val="00B52D0A"/>
    <w:rsid w:val="00B533F6"/>
    <w:rsid w:val="00B53DDB"/>
    <w:rsid w:val="00B571CA"/>
    <w:rsid w:val="00B5728E"/>
    <w:rsid w:val="00B57C06"/>
    <w:rsid w:val="00B610EC"/>
    <w:rsid w:val="00B61559"/>
    <w:rsid w:val="00B639E4"/>
    <w:rsid w:val="00B644DB"/>
    <w:rsid w:val="00B647E9"/>
    <w:rsid w:val="00B6608F"/>
    <w:rsid w:val="00B66E4B"/>
    <w:rsid w:val="00B673AA"/>
    <w:rsid w:val="00B74122"/>
    <w:rsid w:val="00B74CA1"/>
    <w:rsid w:val="00B7511E"/>
    <w:rsid w:val="00B819A4"/>
    <w:rsid w:val="00B84225"/>
    <w:rsid w:val="00B85250"/>
    <w:rsid w:val="00B8606A"/>
    <w:rsid w:val="00B8C38F"/>
    <w:rsid w:val="00B92761"/>
    <w:rsid w:val="00BA345F"/>
    <w:rsid w:val="00BA4048"/>
    <w:rsid w:val="00BA4133"/>
    <w:rsid w:val="00BA88C4"/>
    <w:rsid w:val="00BB4B02"/>
    <w:rsid w:val="00BB4C74"/>
    <w:rsid w:val="00BB5831"/>
    <w:rsid w:val="00BB663D"/>
    <w:rsid w:val="00BB6B04"/>
    <w:rsid w:val="00BB7873"/>
    <w:rsid w:val="00BC0708"/>
    <w:rsid w:val="00BC6B9B"/>
    <w:rsid w:val="00BC6E58"/>
    <w:rsid w:val="00BC71B7"/>
    <w:rsid w:val="00BC7D56"/>
    <w:rsid w:val="00BD0D38"/>
    <w:rsid w:val="00BD1B96"/>
    <w:rsid w:val="00BD4619"/>
    <w:rsid w:val="00BD5B86"/>
    <w:rsid w:val="00BD6D55"/>
    <w:rsid w:val="00BE2437"/>
    <w:rsid w:val="00BE2A36"/>
    <w:rsid w:val="00BE2F99"/>
    <w:rsid w:val="00BE65B4"/>
    <w:rsid w:val="00BF0279"/>
    <w:rsid w:val="00BF13E7"/>
    <w:rsid w:val="00BF24AC"/>
    <w:rsid w:val="00BF2CC3"/>
    <w:rsid w:val="00BF4EB9"/>
    <w:rsid w:val="00C009A8"/>
    <w:rsid w:val="00C05627"/>
    <w:rsid w:val="00C06A50"/>
    <w:rsid w:val="00C11AA3"/>
    <w:rsid w:val="00C12F81"/>
    <w:rsid w:val="00C12FDB"/>
    <w:rsid w:val="00C13EC9"/>
    <w:rsid w:val="00C20A1D"/>
    <w:rsid w:val="00C239E1"/>
    <w:rsid w:val="00C24613"/>
    <w:rsid w:val="00C2585D"/>
    <w:rsid w:val="00C268AF"/>
    <w:rsid w:val="00C338E7"/>
    <w:rsid w:val="00C33C32"/>
    <w:rsid w:val="00C33D56"/>
    <w:rsid w:val="00C34621"/>
    <w:rsid w:val="00C361A9"/>
    <w:rsid w:val="00C40996"/>
    <w:rsid w:val="00C41A5C"/>
    <w:rsid w:val="00C429F6"/>
    <w:rsid w:val="00C43469"/>
    <w:rsid w:val="00C450BB"/>
    <w:rsid w:val="00C45C6D"/>
    <w:rsid w:val="00C46053"/>
    <w:rsid w:val="00C47A16"/>
    <w:rsid w:val="00C51C67"/>
    <w:rsid w:val="00C51F86"/>
    <w:rsid w:val="00C54104"/>
    <w:rsid w:val="00C554F3"/>
    <w:rsid w:val="00C564EF"/>
    <w:rsid w:val="00C57402"/>
    <w:rsid w:val="00C611DB"/>
    <w:rsid w:val="00C61DC3"/>
    <w:rsid w:val="00C6323A"/>
    <w:rsid w:val="00C668A6"/>
    <w:rsid w:val="00C70937"/>
    <w:rsid w:val="00C713A1"/>
    <w:rsid w:val="00C71D1E"/>
    <w:rsid w:val="00C74174"/>
    <w:rsid w:val="00C748E0"/>
    <w:rsid w:val="00C75115"/>
    <w:rsid w:val="00C77ABE"/>
    <w:rsid w:val="00C77DF0"/>
    <w:rsid w:val="00C77E90"/>
    <w:rsid w:val="00C7AD9A"/>
    <w:rsid w:val="00C85069"/>
    <w:rsid w:val="00C91218"/>
    <w:rsid w:val="00C9260B"/>
    <w:rsid w:val="00CA0E34"/>
    <w:rsid w:val="00CA1767"/>
    <w:rsid w:val="00CA1AA9"/>
    <w:rsid w:val="00CA36C9"/>
    <w:rsid w:val="00CA37CD"/>
    <w:rsid w:val="00CA4429"/>
    <w:rsid w:val="00CA592C"/>
    <w:rsid w:val="00CB042D"/>
    <w:rsid w:val="00CB54B3"/>
    <w:rsid w:val="00CB6A26"/>
    <w:rsid w:val="00CB9F38"/>
    <w:rsid w:val="00CC1DEC"/>
    <w:rsid w:val="00CC1E90"/>
    <w:rsid w:val="00CC1F21"/>
    <w:rsid w:val="00CC2B43"/>
    <w:rsid w:val="00CC340F"/>
    <w:rsid w:val="00CC4066"/>
    <w:rsid w:val="00CC4F16"/>
    <w:rsid w:val="00CC72D8"/>
    <w:rsid w:val="00CC7B7B"/>
    <w:rsid w:val="00CD3734"/>
    <w:rsid w:val="00CD50A2"/>
    <w:rsid w:val="00CD5C79"/>
    <w:rsid w:val="00CDD2E3"/>
    <w:rsid w:val="00CE28D6"/>
    <w:rsid w:val="00CE387D"/>
    <w:rsid w:val="00CE4E47"/>
    <w:rsid w:val="00CE776D"/>
    <w:rsid w:val="00CE776D"/>
    <w:rsid w:val="00CF1CF4"/>
    <w:rsid w:val="00CF2531"/>
    <w:rsid w:val="00CF2B87"/>
    <w:rsid w:val="00CF2FEE"/>
    <w:rsid w:val="00CF33A3"/>
    <w:rsid w:val="00CF380D"/>
    <w:rsid w:val="00CF5E2A"/>
    <w:rsid w:val="00CF697E"/>
    <w:rsid w:val="00D00EAD"/>
    <w:rsid w:val="00D017AE"/>
    <w:rsid w:val="00D02148"/>
    <w:rsid w:val="00D04370"/>
    <w:rsid w:val="00D05476"/>
    <w:rsid w:val="00D056C3"/>
    <w:rsid w:val="00D06E73"/>
    <w:rsid w:val="00D090A2"/>
    <w:rsid w:val="00D1068A"/>
    <w:rsid w:val="00D139BF"/>
    <w:rsid w:val="00D15072"/>
    <w:rsid w:val="00D170B1"/>
    <w:rsid w:val="00D17466"/>
    <w:rsid w:val="00D24DFD"/>
    <w:rsid w:val="00D2660E"/>
    <w:rsid w:val="00D30390"/>
    <w:rsid w:val="00D3179F"/>
    <w:rsid w:val="00D31E35"/>
    <w:rsid w:val="00D31F76"/>
    <w:rsid w:val="00D32249"/>
    <w:rsid w:val="00D32327"/>
    <w:rsid w:val="00D32505"/>
    <w:rsid w:val="00D328D3"/>
    <w:rsid w:val="00D35FB6"/>
    <w:rsid w:val="00D36D7F"/>
    <w:rsid w:val="00D36F07"/>
    <w:rsid w:val="00D398D2"/>
    <w:rsid w:val="00D42B7B"/>
    <w:rsid w:val="00D438E1"/>
    <w:rsid w:val="00D460D7"/>
    <w:rsid w:val="00D46560"/>
    <w:rsid w:val="00D47099"/>
    <w:rsid w:val="00D52550"/>
    <w:rsid w:val="00D6628F"/>
    <w:rsid w:val="00D66331"/>
    <w:rsid w:val="00D74B61"/>
    <w:rsid w:val="00D74DBA"/>
    <w:rsid w:val="00D75ADE"/>
    <w:rsid w:val="00D77213"/>
    <w:rsid w:val="00D77CC9"/>
    <w:rsid w:val="00D7921D"/>
    <w:rsid w:val="00D82972"/>
    <w:rsid w:val="00D82C14"/>
    <w:rsid w:val="00D84855"/>
    <w:rsid w:val="00D84E30"/>
    <w:rsid w:val="00D85EA9"/>
    <w:rsid w:val="00D8675D"/>
    <w:rsid w:val="00D9464D"/>
    <w:rsid w:val="00D948E2"/>
    <w:rsid w:val="00D975C2"/>
    <w:rsid w:val="00DA2FFC"/>
    <w:rsid w:val="00DA38FF"/>
    <w:rsid w:val="00DA4189"/>
    <w:rsid w:val="00DA5B75"/>
    <w:rsid w:val="00DA5C46"/>
    <w:rsid w:val="00DA6A3C"/>
    <w:rsid w:val="00DB034C"/>
    <w:rsid w:val="00DB0A87"/>
    <w:rsid w:val="00DB0F3A"/>
    <w:rsid w:val="00DB14AA"/>
    <w:rsid w:val="00DB27BE"/>
    <w:rsid w:val="00DB3D32"/>
    <w:rsid w:val="00DB7AE5"/>
    <w:rsid w:val="00DC0BF9"/>
    <w:rsid w:val="00DC0FEB"/>
    <w:rsid w:val="00DC42E3"/>
    <w:rsid w:val="00DC4CF4"/>
    <w:rsid w:val="00DC751F"/>
    <w:rsid w:val="00DC756F"/>
    <w:rsid w:val="00DC75CA"/>
    <w:rsid w:val="00DCB7E4"/>
    <w:rsid w:val="00DD0E6B"/>
    <w:rsid w:val="00DD1276"/>
    <w:rsid w:val="00DD1F9A"/>
    <w:rsid w:val="00DD38C2"/>
    <w:rsid w:val="00DD513F"/>
    <w:rsid w:val="00DD52E0"/>
    <w:rsid w:val="00DD72F1"/>
    <w:rsid w:val="00DE0463"/>
    <w:rsid w:val="00DE55B6"/>
    <w:rsid w:val="00DF3317"/>
    <w:rsid w:val="00DF3C04"/>
    <w:rsid w:val="00DF4FBD"/>
    <w:rsid w:val="00DF51A1"/>
    <w:rsid w:val="00DF5A48"/>
    <w:rsid w:val="00DF5E49"/>
    <w:rsid w:val="00DF79FB"/>
    <w:rsid w:val="00E02B32"/>
    <w:rsid w:val="00E050A8"/>
    <w:rsid w:val="00E059CA"/>
    <w:rsid w:val="00E0C0FF"/>
    <w:rsid w:val="00E110EE"/>
    <w:rsid w:val="00E1283C"/>
    <w:rsid w:val="00E128CB"/>
    <w:rsid w:val="00E153B9"/>
    <w:rsid w:val="00E1614D"/>
    <w:rsid w:val="00E165F6"/>
    <w:rsid w:val="00E2159D"/>
    <w:rsid w:val="00E218BE"/>
    <w:rsid w:val="00E21B5F"/>
    <w:rsid w:val="00E21C4D"/>
    <w:rsid w:val="00E22171"/>
    <w:rsid w:val="00E22376"/>
    <w:rsid w:val="00E22410"/>
    <w:rsid w:val="00E22A88"/>
    <w:rsid w:val="00E248BA"/>
    <w:rsid w:val="00E25616"/>
    <w:rsid w:val="00E2619A"/>
    <w:rsid w:val="00E26DDA"/>
    <w:rsid w:val="00E277F6"/>
    <w:rsid w:val="00E27E66"/>
    <w:rsid w:val="00E30C9D"/>
    <w:rsid w:val="00E31793"/>
    <w:rsid w:val="00E31A32"/>
    <w:rsid w:val="00E31B96"/>
    <w:rsid w:val="00E31BAA"/>
    <w:rsid w:val="00E35129"/>
    <w:rsid w:val="00E35608"/>
    <w:rsid w:val="00E35BA5"/>
    <w:rsid w:val="00E36409"/>
    <w:rsid w:val="00E36A8D"/>
    <w:rsid w:val="00E37486"/>
    <w:rsid w:val="00E39F3C"/>
    <w:rsid w:val="00E41384"/>
    <w:rsid w:val="00E422A7"/>
    <w:rsid w:val="00E4275A"/>
    <w:rsid w:val="00E43E87"/>
    <w:rsid w:val="00E446AD"/>
    <w:rsid w:val="00E47185"/>
    <w:rsid w:val="00E475BE"/>
    <w:rsid w:val="00E476B4"/>
    <w:rsid w:val="00E515E5"/>
    <w:rsid w:val="00E552AC"/>
    <w:rsid w:val="00E56E07"/>
    <w:rsid w:val="00E60651"/>
    <w:rsid w:val="00E63B43"/>
    <w:rsid w:val="00E63CFB"/>
    <w:rsid w:val="00E677B5"/>
    <w:rsid w:val="00E70BAB"/>
    <w:rsid w:val="00E7276E"/>
    <w:rsid w:val="00E73965"/>
    <w:rsid w:val="00E74321"/>
    <w:rsid w:val="00E753AD"/>
    <w:rsid w:val="00E76D77"/>
    <w:rsid w:val="00E76F56"/>
    <w:rsid w:val="00E77A69"/>
    <w:rsid w:val="00E81E74"/>
    <w:rsid w:val="00E82E04"/>
    <w:rsid w:val="00E8330F"/>
    <w:rsid w:val="00E84042"/>
    <w:rsid w:val="00E85110"/>
    <w:rsid w:val="00E85B86"/>
    <w:rsid w:val="00E86AC7"/>
    <w:rsid w:val="00E86B32"/>
    <w:rsid w:val="00E90E33"/>
    <w:rsid w:val="00E91CB4"/>
    <w:rsid w:val="00E93179"/>
    <w:rsid w:val="00E95633"/>
    <w:rsid w:val="00E95F66"/>
    <w:rsid w:val="00E97908"/>
    <w:rsid w:val="00E9A47F"/>
    <w:rsid w:val="00EA14CB"/>
    <w:rsid w:val="00EA2127"/>
    <w:rsid w:val="00EA3531"/>
    <w:rsid w:val="00EA497A"/>
    <w:rsid w:val="00EA4DAF"/>
    <w:rsid w:val="00EA63B4"/>
    <w:rsid w:val="00EA7994"/>
    <w:rsid w:val="00EB4D9E"/>
    <w:rsid w:val="00EB6B32"/>
    <w:rsid w:val="00EC1087"/>
    <w:rsid w:val="00EC22FE"/>
    <w:rsid w:val="00EC4759"/>
    <w:rsid w:val="00EC67E5"/>
    <w:rsid w:val="00EC6CB4"/>
    <w:rsid w:val="00ED08A7"/>
    <w:rsid w:val="00ED0BCA"/>
    <w:rsid w:val="00ED2F8D"/>
    <w:rsid w:val="00ED7CC2"/>
    <w:rsid w:val="00EE0B33"/>
    <w:rsid w:val="00EE0F27"/>
    <w:rsid w:val="00EE32AA"/>
    <w:rsid w:val="00EE5145"/>
    <w:rsid w:val="00EE6677"/>
    <w:rsid w:val="00EE694D"/>
    <w:rsid w:val="00EE7D0E"/>
    <w:rsid w:val="00EF1913"/>
    <w:rsid w:val="00EF2309"/>
    <w:rsid w:val="00EF2BDA"/>
    <w:rsid w:val="00EF42FA"/>
    <w:rsid w:val="00EF55DD"/>
    <w:rsid w:val="00F00836"/>
    <w:rsid w:val="00F00A13"/>
    <w:rsid w:val="00F00FFF"/>
    <w:rsid w:val="00F02362"/>
    <w:rsid w:val="00F05A3F"/>
    <w:rsid w:val="00F05B82"/>
    <w:rsid w:val="00F11227"/>
    <w:rsid w:val="00F12073"/>
    <w:rsid w:val="00F134F9"/>
    <w:rsid w:val="00F13F41"/>
    <w:rsid w:val="00F142AC"/>
    <w:rsid w:val="00F14F44"/>
    <w:rsid w:val="00F22169"/>
    <w:rsid w:val="00F22E9E"/>
    <w:rsid w:val="00F24783"/>
    <w:rsid w:val="00F24FF4"/>
    <w:rsid w:val="00F302A9"/>
    <w:rsid w:val="00F308C9"/>
    <w:rsid w:val="00F31CEE"/>
    <w:rsid w:val="00F32094"/>
    <w:rsid w:val="00F35F42"/>
    <w:rsid w:val="00F41332"/>
    <w:rsid w:val="00F4301B"/>
    <w:rsid w:val="00F457A2"/>
    <w:rsid w:val="00F47EA4"/>
    <w:rsid w:val="00F531E1"/>
    <w:rsid w:val="00F53701"/>
    <w:rsid w:val="00F54657"/>
    <w:rsid w:val="00F56378"/>
    <w:rsid w:val="00F5756B"/>
    <w:rsid w:val="00F60D9A"/>
    <w:rsid w:val="00F60FC0"/>
    <w:rsid w:val="00F6188A"/>
    <w:rsid w:val="00F63223"/>
    <w:rsid w:val="00F63C15"/>
    <w:rsid w:val="00F64198"/>
    <w:rsid w:val="00F6496C"/>
    <w:rsid w:val="00F666C3"/>
    <w:rsid w:val="00F66B03"/>
    <w:rsid w:val="00F67B19"/>
    <w:rsid w:val="00F67E9B"/>
    <w:rsid w:val="00F711B9"/>
    <w:rsid w:val="00F7366F"/>
    <w:rsid w:val="00F7556B"/>
    <w:rsid w:val="00F82657"/>
    <w:rsid w:val="00F82D34"/>
    <w:rsid w:val="00F84803"/>
    <w:rsid w:val="00F8664F"/>
    <w:rsid w:val="00F87467"/>
    <w:rsid w:val="00F939B4"/>
    <w:rsid w:val="00F940B2"/>
    <w:rsid w:val="00F94DBE"/>
    <w:rsid w:val="00F9603D"/>
    <w:rsid w:val="00F96E81"/>
    <w:rsid w:val="00FA1189"/>
    <w:rsid w:val="00FA1D25"/>
    <w:rsid w:val="00FA20D9"/>
    <w:rsid w:val="00FA4E1B"/>
    <w:rsid w:val="00FA5DC8"/>
    <w:rsid w:val="00FA649B"/>
    <w:rsid w:val="00FA6BF2"/>
    <w:rsid w:val="00FB0273"/>
    <w:rsid w:val="00FB2105"/>
    <w:rsid w:val="00FB2112"/>
    <w:rsid w:val="00FB3825"/>
    <w:rsid w:val="00FB4F50"/>
    <w:rsid w:val="00FB6B8A"/>
    <w:rsid w:val="00FC0D88"/>
    <w:rsid w:val="00FC1874"/>
    <w:rsid w:val="00FC240E"/>
    <w:rsid w:val="00FC4D1C"/>
    <w:rsid w:val="00FC5184"/>
    <w:rsid w:val="00FC6475"/>
    <w:rsid w:val="00FD49D1"/>
    <w:rsid w:val="00FD6C91"/>
    <w:rsid w:val="00FD7581"/>
    <w:rsid w:val="00FE02A2"/>
    <w:rsid w:val="00FE2D60"/>
    <w:rsid w:val="00FE4C4D"/>
    <w:rsid w:val="00FEDB1F"/>
    <w:rsid w:val="00FF72BA"/>
    <w:rsid w:val="00FFECFE"/>
    <w:rsid w:val="0101F48A"/>
    <w:rsid w:val="0102CB01"/>
    <w:rsid w:val="01088CDA"/>
    <w:rsid w:val="0117760A"/>
    <w:rsid w:val="0118AFA3"/>
    <w:rsid w:val="011B50DD"/>
    <w:rsid w:val="011D48ED"/>
    <w:rsid w:val="0124B77C"/>
    <w:rsid w:val="01260659"/>
    <w:rsid w:val="012618C7"/>
    <w:rsid w:val="01261DD7"/>
    <w:rsid w:val="01295BA9"/>
    <w:rsid w:val="012972B6"/>
    <w:rsid w:val="012B60F8"/>
    <w:rsid w:val="012DC919"/>
    <w:rsid w:val="012E5AD4"/>
    <w:rsid w:val="01303A46"/>
    <w:rsid w:val="0143E643"/>
    <w:rsid w:val="014549B1"/>
    <w:rsid w:val="014AABF2"/>
    <w:rsid w:val="014CD90C"/>
    <w:rsid w:val="0152E346"/>
    <w:rsid w:val="01537258"/>
    <w:rsid w:val="0154FE76"/>
    <w:rsid w:val="0157CC32"/>
    <w:rsid w:val="01587B59"/>
    <w:rsid w:val="015BFBDA"/>
    <w:rsid w:val="015C9C6F"/>
    <w:rsid w:val="0162AAE6"/>
    <w:rsid w:val="0163F9CF"/>
    <w:rsid w:val="0165983F"/>
    <w:rsid w:val="016750B7"/>
    <w:rsid w:val="016813A7"/>
    <w:rsid w:val="0168A2BC"/>
    <w:rsid w:val="016C9607"/>
    <w:rsid w:val="01743936"/>
    <w:rsid w:val="017AF670"/>
    <w:rsid w:val="017CD538"/>
    <w:rsid w:val="017D02C1"/>
    <w:rsid w:val="017F31C1"/>
    <w:rsid w:val="018457D2"/>
    <w:rsid w:val="01858CAA"/>
    <w:rsid w:val="018796D0"/>
    <w:rsid w:val="01892435"/>
    <w:rsid w:val="018BF949"/>
    <w:rsid w:val="01911CB3"/>
    <w:rsid w:val="01924073"/>
    <w:rsid w:val="019274BA"/>
    <w:rsid w:val="019282B7"/>
    <w:rsid w:val="01948096"/>
    <w:rsid w:val="01958E70"/>
    <w:rsid w:val="01964A30"/>
    <w:rsid w:val="019714CC"/>
    <w:rsid w:val="019A97A0"/>
    <w:rsid w:val="01A1E8AB"/>
    <w:rsid w:val="01A23464"/>
    <w:rsid w:val="01AE2F33"/>
    <w:rsid w:val="01B65B78"/>
    <w:rsid w:val="01BB9A5C"/>
    <w:rsid w:val="01BCE933"/>
    <w:rsid w:val="01BD2482"/>
    <w:rsid w:val="01C58436"/>
    <w:rsid w:val="01C80AB9"/>
    <w:rsid w:val="01C968FE"/>
    <w:rsid w:val="01CAC816"/>
    <w:rsid w:val="01CF98BA"/>
    <w:rsid w:val="01D1E1E2"/>
    <w:rsid w:val="01D2EBF8"/>
    <w:rsid w:val="01D3D013"/>
    <w:rsid w:val="01D8077B"/>
    <w:rsid w:val="01DA713E"/>
    <w:rsid w:val="01DC4D67"/>
    <w:rsid w:val="01DD35DB"/>
    <w:rsid w:val="01DE19A8"/>
    <w:rsid w:val="01DE4927"/>
    <w:rsid w:val="01E7CD2C"/>
    <w:rsid w:val="01E85FF6"/>
    <w:rsid w:val="01E96A50"/>
    <w:rsid w:val="01EB9342"/>
    <w:rsid w:val="01F079E5"/>
    <w:rsid w:val="01F0BA4A"/>
    <w:rsid w:val="01F241A1"/>
    <w:rsid w:val="01F3426E"/>
    <w:rsid w:val="01F7ED2C"/>
    <w:rsid w:val="01FA76E5"/>
    <w:rsid w:val="01FB36B3"/>
    <w:rsid w:val="01FCCA95"/>
    <w:rsid w:val="01FCD8C8"/>
    <w:rsid w:val="01FF3956"/>
    <w:rsid w:val="01FF7A9A"/>
    <w:rsid w:val="0205E686"/>
    <w:rsid w:val="0206C0C0"/>
    <w:rsid w:val="02092B9D"/>
    <w:rsid w:val="020937E1"/>
    <w:rsid w:val="020A8311"/>
    <w:rsid w:val="020C09B7"/>
    <w:rsid w:val="020D51FD"/>
    <w:rsid w:val="020D5990"/>
    <w:rsid w:val="020F5A28"/>
    <w:rsid w:val="02131FA2"/>
    <w:rsid w:val="021C4D2D"/>
    <w:rsid w:val="021ED686"/>
    <w:rsid w:val="0220B0FB"/>
    <w:rsid w:val="02212B1B"/>
    <w:rsid w:val="02232B71"/>
    <w:rsid w:val="0225FE79"/>
    <w:rsid w:val="022764DB"/>
    <w:rsid w:val="022C7CB2"/>
    <w:rsid w:val="023235AB"/>
    <w:rsid w:val="023235AB"/>
    <w:rsid w:val="02342463"/>
    <w:rsid w:val="02342463"/>
    <w:rsid w:val="0234E000"/>
    <w:rsid w:val="0237C07B"/>
    <w:rsid w:val="02389823"/>
    <w:rsid w:val="0240F136"/>
    <w:rsid w:val="0245B60C"/>
    <w:rsid w:val="0247EF10"/>
    <w:rsid w:val="02486FB5"/>
    <w:rsid w:val="02522C06"/>
    <w:rsid w:val="0252C7D6"/>
    <w:rsid w:val="02534E94"/>
    <w:rsid w:val="02552FB2"/>
    <w:rsid w:val="02563AAC"/>
    <w:rsid w:val="0257B509"/>
    <w:rsid w:val="025B20C1"/>
    <w:rsid w:val="025F7E0C"/>
    <w:rsid w:val="02606D4B"/>
    <w:rsid w:val="02681802"/>
    <w:rsid w:val="026845B3"/>
    <w:rsid w:val="026DCCA1"/>
    <w:rsid w:val="026FB25C"/>
    <w:rsid w:val="02757788"/>
    <w:rsid w:val="02758DC9"/>
    <w:rsid w:val="027ACBAF"/>
    <w:rsid w:val="027C7A0F"/>
    <w:rsid w:val="027C985E"/>
    <w:rsid w:val="027D5D89"/>
    <w:rsid w:val="027DCBD0"/>
    <w:rsid w:val="0281962A"/>
    <w:rsid w:val="0284F38C"/>
    <w:rsid w:val="0286BAAE"/>
    <w:rsid w:val="028B2865"/>
    <w:rsid w:val="028CC994"/>
    <w:rsid w:val="028FEFD6"/>
    <w:rsid w:val="02915955"/>
    <w:rsid w:val="02962CEE"/>
    <w:rsid w:val="029D1D4E"/>
    <w:rsid w:val="02A38048"/>
    <w:rsid w:val="02A8CB12"/>
    <w:rsid w:val="02ACB731"/>
    <w:rsid w:val="02ACE576"/>
    <w:rsid w:val="02B43F70"/>
    <w:rsid w:val="02B6E6D9"/>
    <w:rsid w:val="02B8BDE6"/>
    <w:rsid w:val="02BFC348"/>
    <w:rsid w:val="02C45D8D"/>
    <w:rsid w:val="02C56228"/>
    <w:rsid w:val="02C8282B"/>
    <w:rsid w:val="02C96DDD"/>
    <w:rsid w:val="02CFCCBC"/>
    <w:rsid w:val="02D07254"/>
    <w:rsid w:val="02D1256D"/>
    <w:rsid w:val="02D24A2F"/>
    <w:rsid w:val="02D52258"/>
    <w:rsid w:val="02D52258"/>
    <w:rsid w:val="02D528BE"/>
    <w:rsid w:val="02D5FD61"/>
    <w:rsid w:val="02D8DDFE"/>
    <w:rsid w:val="02DC3592"/>
    <w:rsid w:val="02DD3832"/>
    <w:rsid w:val="02DF76B0"/>
    <w:rsid w:val="02DF82D1"/>
    <w:rsid w:val="02E0D681"/>
    <w:rsid w:val="02E987F8"/>
    <w:rsid w:val="02EAC897"/>
    <w:rsid w:val="02F04E88"/>
    <w:rsid w:val="02F0BB8C"/>
    <w:rsid w:val="02F52699"/>
    <w:rsid w:val="02F64FA6"/>
    <w:rsid w:val="02FA0CFD"/>
    <w:rsid w:val="030AEA58"/>
    <w:rsid w:val="030CEC44"/>
    <w:rsid w:val="030D0817"/>
    <w:rsid w:val="0311BA04"/>
    <w:rsid w:val="03143F35"/>
    <w:rsid w:val="031491E7"/>
    <w:rsid w:val="0318F66C"/>
    <w:rsid w:val="03197180"/>
    <w:rsid w:val="031CC5FB"/>
    <w:rsid w:val="031F4447"/>
    <w:rsid w:val="0320BFF1"/>
    <w:rsid w:val="032273D3"/>
    <w:rsid w:val="03235E31"/>
    <w:rsid w:val="0325019B"/>
    <w:rsid w:val="0325CC71"/>
    <w:rsid w:val="0325F03E"/>
    <w:rsid w:val="032D9506"/>
    <w:rsid w:val="032F0F98"/>
    <w:rsid w:val="03300356"/>
    <w:rsid w:val="03300356"/>
    <w:rsid w:val="03338538"/>
    <w:rsid w:val="03385240"/>
    <w:rsid w:val="033AC317"/>
    <w:rsid w:val="033AEDC9"/>
    <w:rsid w:val="033B0467"/>
    <w:rsid w:val="03407B67"/>
    <w:rsid w:val="034183AB"/>
    <w:rsid w:val="034310E0"/>
    <w:rsid w:val="0343F9FA"/>
    <w:rsid w:val="0343F9FA"/>
    <w:rsid w:val="0344BBC8"/>
    <w:rsid w:val="0344CC78"/>
    <w:rsid w:val="03478674"/>
    <w:rsid w:val="034B86FA"/>
    <w:rsid w:val="034C4060"/>
    <w:rsid w:val="034E8F77"/>
    <w:rsid w:val="034EBCDD"/>
    <w:rsid w:val="03511B50"/>
    <w:rsid w:val="0353D511"/>
    <w:rsid w:val="0357D1E2"/>
    <w:rsid w:val="03583A30"/>
    <w:rsid w:val="035F01E1"/>
    <w:rsid w:val="035F9609"/>
    <w:rsid w:val="035FA4A0"/>
    <w:rsid w:val="036894EC"/>
    <w:rsid w:val="036A6C5B"/>
    <w:rsid w:val="0375B900"/>
    <w:rsid w:val="03781BC3"/>
    <w:rsid w:val="03781BC3"/>
    <w:rsid w:val="037B12A6"/>
    <w:rsid w:val="037B9E6B"/>
    <w:rsid w:val="037D7765"/>
    <w:rsid w:val="037E23EF"/>
    <w:rsid w:val="037E23EF"/>
    <w:rsid w:val="03805638"/>
    <w:rsid w:val="03827A79"/>
    <w:rsid w:val="03848533"/>
    <w:rsid w:val="0387ED0F"/>
    <w:rsid w:val="038C6711"/>
    <w:rsid w:val="038D036B"/>
    <w:rsid w:val="0391D420"/>
    <w:rsid w:val="03921DF5"/>
    <w:rsid w:val="039C75ED"/>
    <w:rsid w:val="039E9F4A"/>
    <w:rsid w:val="03A178C5"/>
    <w:rsid w:val="03A23156"/>
    <w:rsid w:val="03A28B2F"/>
    <w:rsid w:val="03A28B6B"/>
    <w:rsid w:val="03A6666F"/>
    <w:rsid w:val="03A850F0"/>
    <w:rsid w:val="03AB5653"/>
    <w:rsid w:val="03ABB4B0"/>
    <w:rsid w:val="03ACF86B"/>
    <w:rsid w:val="03B100C7"/>
    <w:rsid w:val="03B702EF"/>
    <w:rsid w:val="03B702EF"/>
    <w:rsid w:val="03B86F64"/>
    <w:rsid w:val="03BA1968"/>
    <w:rsid w:val="03BB95F0"/>
    <w:rsid w:val="03BD4E0F"/>
    <w:rsid w:val="03C01EF0"/>
    <w:rsid w:val="03C04054"/>
    <w:rsid w:val="03C76CDF"/>
    <w:rsid w:val="03CADAE3"/>
    <w:rsid w:val="03CB2B00"/>
    <w:rsid w:val="03CC6E41"/>
    <w:rsid w:val="03D04148"/>
    <w:rsid w:val="03D1B1DC"/>
    <w:rsid w:val="03D31551"/>
    <w:rsid w:val="03D57A35"/>
    <w:rsid w:val="03D6C8B7"/>
    <w:rsid w:val="03D74055"/>
    <w:rsid w:val="03D7EAAE"/>
    <w:rsid w:val="03D828F2"/>
    <w:rsid w:val="03D89A64"/>
    <w:rsid w:val="03DEF8E7"/>
    <w:rsid w:val="03DFFCC2"/>
    <w:rsid w:val="03E104AF"/>
    <w:rsid w:val="03E8637F"/>
    <w:rsid w:val="03ECF6C1"/>
    <w:rsid w:val="03F2D404"/>
    <w:rsid w:val="03F57A13"/>
    <w:rsid w:val="03F68694"/>
    <w:rsid w:val="03F70244"/>
    <w:rsid w:val="03F76733"/>
    <w:rsid w:val="03F78560"/>
    <w:rsid w:val="03FA42AB"/>
    <w:rsid w:val="03FBCDE5"/>
    <w:rsid w:val="03FE995A"/>
    <w:rsid w:val="040711ED"/>
    <w:rsid w:val="04092B9D"/>
    <w:rsid w:val="040B03DA"/>
    <w:rsid w:val="040B6E8E"/>
    <w:rsid w:val="040BCE1A"/>
    <w:rsid w:val="04106D24"/>
    <w:rsid w:val="041292D4"/>
    <w:rsid w:val="04144C29"/>
    <w:rsid w:val="04150019"/>
    <w:rsid w:val="041991D5"/>
    <w:rsid w:val="041DD107"/>
    <w:rsid w:val="04200923"/>
    <w:rsid w:val="042020B2"/>
    <w:rsid w:val="04217DE7"/>
    <w:rsid w:val="0427A4A7"/>
    <w:rsid w:val="04308026"/>
    <w:rsid w:val="04363224"/>
    <w:rsid w:val="0436441F"/>
    <w:rsid w:val="0436ABF3"/>
    <w:rsid w:val="0436ABF3"/>
    <w:rsid w:val="0447BD54"/>
    <w:rsid w:val="0452CBF1"/>
    <w:rsid w:val="04558A90"/>
    <w:rsid w:val="04587695"/>
    <w:rsid w:val="045BCA65"/>
    <w:rsid w:val="045E780A"/>
    <w:rsid w:val="045EE918"/>
    <w:rsid w:val="04646403"/>
    <w:rsid w:val="046511F5"/>
    <w:rsid w:val="04665D05"/>
    <w:rsid w:val="04699D37"/>
    <w:rsid w:val="046BD584"/>
    <w:rsid w:val="046BD584"/>
    <w:rsid w:val="046D62C4"/>
    <w:rsid w:val="046F7854"/>
    <w:rsid w:val="046F7DDA"/>
    <w:rsid w:val="04774112"/>
    <w:rsid w:val="0477FBF3"/>
    <w:rsid w:val="047C5C56"/>
    <w:rsid w:val="047E4610"/>
    <w:rsid w:val="0480428A"/>
    <w:rsid w:val="0481808E"/>
    <w:rsid w:val="048260B1"/>
    <w:rsid w:val="0482C448"/>
    <w:rsid w:val="0486E387"/>
    <w:rsid w:val="048C6079"/>
    <w:rsid w:val="048C9E4A"/>
    <w:rsid w:val="049A9FD7"/>
    <w:rsid w:val="049DC88E"/>
    <w:rsid w:val="049E79EE"/>
    <w:rsid w:val="049E8A4D"/>
    <w:rsid w:val="04A251E6"/>
    <w:rsid w:val="04A340F3"/>
    <w:rsid w:val="04A8530A"/>
    <w:rsid w:val="04B0E1CD"/>
    <w:rsid w:val="04B0F16A"/>
    <w:rsid w:val="04B2EC2B"/>
    <w:rsid w:val="04B869AF"/>
    <w:rsid w:val="04B8A23E"/>
    <w:rsid w:val="04BCAE80"/>
    <w:rsid w:val="04C0BBA5"/>
    <w:rsid w:val="04C5D1CF"/>
    <w:rsid w:val="04C9019A"/>
    <w:rsid w:val="04CC5E14"/>
    <w:rsid w:val="04CE7226"/>
    <w:rsid w:val="04CF1537"/>
    <w:rsid w:val="04CF1537"/>
    <w:rsid w:val="04D01F8F"/>
    <w:rsid w:val="04D09779"/>
    <w:rsid w:val="04D0ED74"/>
    <w:rsid w:val="04D6A32E"/>
    <w:rsid w:val="04D7B498"/>
    <w:rsid w:val="04DE6CC6"/>
    <w:rsid w:val="04DF289F"/>
    <w:rsid w:val="04E04EC5"/>
    <w:rsid w:val="04E06642"/>
    <w:rsid w:val="04E19991"/>
    <w:rsid w:val="04E560BF"/>
    <w:rsid w:val="04EA5456"/>
    <w:rsid w:val="04ED5D5A"/>
    <w:rsid w:val="04EE6C5A"/>
    <w:rsid w:val="04EF5246"/>
    <w:rsid w:val="04EF5246"/>
    <w:rsid w:val="04F35367"/>
    <w:rsid w:val="04F5B8B7"/>
    <w:rsid w:val="04F690D4"/>
    <w:rsid w:val="04F8D629"/>
    <w:rsid w:val="04FE609D"/>
    <w:rsid w:val="04FF80D1"/>
    <w:rsid w:val="05010ACB"/>
    <w:rsid w:val="050707AE"/>
    <w:rsid w:val="0507610A"/>
    <w:rsid w:val="050AFF8E"/>
    <w:rsid w:val="050FB484"/>
    <w:rsid w:val="05127B73"/>
    <w:rsid w:val="05172465"/>
    <w:rsid w:val="0518E4F0"/>
    <w:rsid w:val="051AD5B0"/>
    <w:rsid w:val="051BDA44"/>
    <w:rsid w:val="0520B022"/>
    <w:rsid w:val="05244AF9"/>
    <w:rsid w:val="05269064"/>
    <w:rsid w:val="052C2739"/>
    <w:rsid w:val="0532A5CB"/>
    <w:rsid w:val="05396A3E"/>
    <w:rsid w:val="053C3646"/>
    <w:rsid w:val="053EF8EE"/>
    <w:rsid w:val="054232D4"/>
    <w:rsid w:val="05435040"/>
    <w:rsid w:val="05455A22"/>
    <w:rsid w:val="054815C9"/>
    <w:rsid w:val="054970B1"/>
    <w:rsid w:val="054AAB0C"/>
    <w:rsid w:val="054C0762"/>
    <w:rsid w:val="054ED3BC"/>
    <w:rsid w:val="054F888E"/>
    <w:rsid w:val="05533217"/>
    <w:rsid w:val="055568AF"/>
    <w:rsid w:val="0555CE18"/>
    <w:rsid w:val="055706BA"/>
    <w:rsid w:val="0557BA60"/>
    <w:rsid w:val="0560C952"/>
    <w:rsid w:val="0562E6FA"/>
    <w:rsid w:val="056396B2"/>
    <w:rsid w:val="05643CB4"/>
    <w:rsid w:val="05655B41"/>
    <w:rsid w:val="0568ACD2"/>
    <w:rsid w:val="056A9D9F"/>
    <w:rsid w:val="056CCFC2"/>
    <w:rsid w:val="056D79A5"/>
    <w:rsid w:val="05746823"/>
    <w:rsid w:val="0575F00A"/>
    <w:rsid w:val="05779A91"/>
    <w:rsid w:val="05790770"/>
    <w:rsid w:val="058720F4"/>
    <w:rsid w:val="05929BED"/>
    <w:rsid w:val="0594C80F"/>
    <w:rsid w:val="0595C031"/>
    <w:rsid w:val="059B94FB"/>
    <w:rsid w:val="05A4CF9E"/>
    <w:rsid w:val="05A7675C"/>
    <w:rsid w:val="05AA5573"/>
    <w:rsid w:val="05B3BD2E"/>
    <w:rsid w:val="05B56F6E"/>
    <w:rsid w:val="05B74218"/>
    <w:rsid w:val="05B85220"/>
    <w:rsid w:val="05C15268"/>
    <w:rsid w:val="05C17B42"/>
    <w:rsid w:val="05C4A643"/>
    <w:rsid w:val="05C51D78"/>
    <w:rsid w:val="05C85AC3"/>
    <w:rsid w:val="05C9815A"/>
    <w:rsid w:val="05C9B2A4"/>
    <w:rsid w:val="05C9B2A4"/>
    <w:rsid w:val="05CBA721"/>
    <w:rsid w:val="05CE0738"/>
    <w:rsid w:val="05D0F5DD"/>
    <w:rsid w:val="05D63EC7"/>
    <w:rsid w:val="05DD130A"/>
    <w:rsid w:val="05DD1445"/>
    <w:rsid w:val="05DF21F7"/>
    <w:rsid w:val="05E0783C"/>
    <w:rsid w:val="05E4A6BF"/>
    <w:rsid w:val="05E72D3C"/>
    <w:rsid w:val="05E7CB78"/>
    <w:rsid w:val="05E85331"/>
    <w:rsid w:val="05E85331"/>
    <w:rsid w:val="05EB9F9E"/>
    <w:rsid w:val="05F10643"/>
    <w:rsid w:val="05F8543C"/>
    <w:rsid w:val="05FC4351"/>
    <w:rsid w:val="05FDA522"/>
    <w:rsid w:val="06073BE4"/>
    <w:rsid w:val="061C33FB"/>
    <w:rsid w:val="06215C41"/>
    <w:rsid w:val="0623260A"/>
    <w:rsid w:val="06239E6D"/>
    <w:rsid w:val="0623E38E"/>
    <w:rsid w:val="06240260"/>
    <w:rsid w:val="06245819"/>
    <w:rsid w:val="0624AE49"/>
    <w:rsid w:val="0625A9BB"/>
    <w:rsid w:val="0627501B"/>
    <w:rsid w:val="06275051"/>
    <w:rsid w:val="0627D7B0"/>
    <w:rsid w:val="06291E43"/>
    <w:rsid w:val="062AA4D7"/>
    <w:rsid w:val="062BF4D3"/>
    <w:rsid w:val="06350CE7"/>
    <w:rsid w:val="06371CBA"/>
    <w:rsid w:val="06373385"/>
    <w:rsid w:val="0638DD8C"/>
    <w:rsid w:val="06396F73"/>
    <w:rsid w:val="063C3363"/>
    <w:rsid w:val="0647EF8D"/>
    <w:rsid w:val="06481636"/>
    <w:rsid w:val="064A88A5"/>
    <w:rsid w:val="064FC61F"/>
    <w:rsid w:val="0652F95A"/>
    <w:rsid w:val="065C8C10"/>
    <w:rsid w:val="065DE715"/>
    <w:rsid w:val="065EE152"/>
    <w:rsid w:val="066036C6"/>
    <w:rsid w:val="0661DA53"/>
    <w:rsid w:val="06655E57"/>
    <w:rsid w:val="06660955"/>
    <w:rsid w:val="0667B998"/>
    <w:rsid w:val="066B1BE9"/>
    <w:rsid w:val="066B1BE9"/>
    <w:rsid w:val="066CC7B3"/>
    <w:rsid w:val="066FF69F"/>
    <w:rsid w:val="0671EC16"/>
    <w:rsid w:val="0672D39C"/>
    <w:rsid w:val="06771D6A"/>
    <w:rsid w:val="06780D3D"/>
    <w:rsid w:val="067A4917"/>
    <w:rsid w:val="067B7E35"/>
    <w:rsid w:val="0683849E"/>
    <w:rsid w:val="06845A4D"/>
    <w:rsid w:val="068EB6F6"/>
    <w:rsid w:val="06967980"/>
    <w:rsid w:val="06974C48"/>
    <w:rsid w:val="069788E4"/>
    <w:rsid w:val="06996045"/>
    <w:rsid w:val="069D7DF9"/>
    <w:rsid w:val="069F0B7C"/>
    <w:rsid w:val="06A0068B"/>
    <w:rsid w:val="06A09CB3"/>
    <w:rsid w:val="06A6D47C"/>
    <w:rsid w:val="06A750AB"/>
    <w:rsid w:val="06A812CA"/>
    <w:rsid w:val="06A812CA"/>
    <w:rsid w:val="06A84888"/>
    <w:rsid w:val="06AC36CF"/>
    <w:rsid w:val="06B01FDA"/>
    <w:rsid w:val="06B08C8D"/>
    <w:rsid w:val="06B207D9"/>
    <w:rsid w:val="06B2182E"/>
    <w:rsid w:val="06B253DD"/>
    <w:rsid w:val="06BBCB8D"/>
    <w:rsid w:val="06C01E5D"/>
    <w:rsid w:val="06C19EBD"/>
    <w:rsid w:val="06C8DA85"/>
    <w:rsid w:val="06C905CF"/>
    <w:rsid w:val="06CADEB1"/>
    <w:rsid w:val="06CD7910"/>
    <w:rsid w:val="06D1D001"/>
    <w:rsid w:val="06D2F08C"/>
    <w:rsid w:val="06D592E3"/>
    <w:rsid w:val="06DFB6FD"/>
    <w:rsid w:val="06E022E2"/>
    <w:rsid w:val="06E1FDF1"/>
    <w:rsid w:val="06E2514D"/>
    <w:rsid w:val="06E28E24"/>
    <w:rsid w:val="06E32DE3"/>
    <w:rsid w:val="06E61AC5"/>
    <w:rsid w:val="06E6B8A2"/>
    <w:rsid w:val="06E7D867"/>
    <w:rsid w:val="06E8CFFF"/>
    <w:rsid w:val="06EA75E8"/>
    <w:rsid w:val="06EECB50"/>
    <w:rsid w:val="06F0D05C"/>
    <w:rsid w:val="06F5111C"/>
    <w:rsid w:val="06F78148"/>
    <w:rsid w:val="06F8FD35"/>
    <w:rsid w:val="06F9A803"/>
    <w:rsid w:val="06FC0406"/>
    <w:rsid w:val="06FDB6F4"/>
    <w:rsid w:val="06FF3C2D"/>
    <w:rsid w:val="07077146"/>
    <w:rsid w:val="0708ECF2"/>
    <w:rsid w:val="0709627A"/>
    <w:rsid w:val="0709CD71"/>
    <w:rsid w:val="070A3BBF"/>
    <w:rsid w:val="07126643"/>
    <w:rsid w:val="07140070"/>
    <w:rsid w:val="0717F823"/>
    <w:rsid w:val="07195AFA"/>
    <w:rsid w:val="07199CF2"/>
    <w:rsid w:val="071B9E9A"/>
    <w:rsid w:val="0721BB54"/>
    <w:rsid w:val="0724EF9A"/>
    <w:rsid w:val="072D3373"/>
    <w:rsid w:val="073007DD"/>
    <w:rsid w:val="073B474D"/>
    <w:rsid w:val="07410367"/>
    <w:rsid w:val="0742F32A"/>
    <w:rsid w:val="074379C3"/>
    <w:rsid w:val="074F33BB"/>
    <w:rsid w:val="07565D11"/>
    <w:rsid w:val="0760840E"/>
    <w:rsid w:val="0760BA9A"/>
    <w:rsid w:val="0761E770"/>
    <w:rsid w:val="0763B3EA"/>
    <w:rsid w:val="0765258B"/>
    <w:rsid w:val="0768517A"/>
    <w:rsid w:val="076FEFED"/>
    <w:rsid w:val="0774DDB9"/>
    <w:rsid w:val="07767672"/>
    <w:rsid w:val="07827D26"/>
    <w:rsid w:val="07828782"/>
    <w:rsid w:val="07854AE2"/>
    <w:rsid w:val="07884E4C"/>
    <w:rsid w:val="078E6C9B"/>
    <w:rsid w:val="0790C98E"/>
    <w:rsid w:val="07A21464"/>
    <w:rsid w:val="07A66A99"/>
    <w:rsid w:val="07A69C3D"/>
    <w:rsid w:val="07A7D7AF"/>
    <w:rsid w:val="07AEA6BC"/>
    <w:rsid w:val="07AF280E"/>
    <w:rsid w:val="07B05B68"/>
    <w:rsid w:val="07B4B1AF"/>
    <w:rsid w:val="07B6DFB0"/>
    <w:rsid w:val="07B7BEA9"/>
    <w:rsid w:val="07B91B3A"/>
    <w:rsid w:val="07B91E2E"/>
    <w:rsid w:val="07BAA485"/>
    <w:rsid w:val="07C18E96"/>
    <w:rsid w:val="07C1A466"/>
    <w:rsid w:val="07C42A7F"/>
    <w:rsid w:val="07C60D46"/>
    <w:rsid w:val="07C836AF"/>
    <w:rsid w:val="07C98489"/>
    <w:rsid w:val="07C9875A"/>
    <w:rsid w:val="07CB182A"/>
    <w:rsid w:val="07CBFDDE"/>
    <w:rsid w:val="07CBFDDE"/>
    <w:rsid w:val="07CCF2F9"/>
    <w:rsid w:val="07CDD403"/>
    <w:rsid w:val="07D02876"/>
    <w:rsid w:val="07D02876"/>
    <w:rsid w:val="07D2F959"/>
    <w:rsid w:val="07D5439B"/>
    <w:rsid w:val="07D68BA3"/>
    <w:rsid w:val="07D7A470"/>
    <w:rsid w:val="07D8C8D1"/>
    <w:rsid w:val="07D979E2"/>
    <w:rsid w:val="07DC6686"/>
    <w:rsid w:val="07DDDE49"/>
    <w:rsid w:val="07DE17EE"/>
    <w:rsid w:val="07E0C66E"/>
    <w:rsid w:val="07E83B23"/>
    <w:rsid w:val="07E96537"/>
    <w:rsid w:val="07EF527E"/>
    <w:rsid w:val="07EFE683"/>
    <w:rsid w:val="07F0FCD3"/>
    <w:rsid w:val="07F32AA0"/>
    <w:rsid w:val="07F88668"/>
    <w:rsid w:val="07FA0D12"/>
    <w:rsid w:val="07FB70C1"/>
    <w:rsid w:val="07FE0ECA"/>
    <w:rsid w:val="07FEF3FE"/>
    <w:rsid w:val="07FF4D9D"/>
    <w:rsid w:val="07FFBA97"/>
    <w:rsid w:val="080221BD"/>
    <w:rsid w:val="0805182A"/>
    <w:rsid w:val="080C6B12"/>
    <w:rsid w:val="080DF569"/>
    <w:rsid w:val="080E292B"/>
    <w:rsid w:val="080F73C6"/>
    <w:rsid w:val="080F7CFE"/>
    <w:rsid w:val="081430D1"/>
    <w:rsid w:val="0814D0E1"/>
    <w:rsid w:val="08151484"/>
    <w:rsid w:val="081785D3"/>
    <w:rsid w:val="081AD6A3"/>
    <w:rsid w:val="081DACCD"/>
    <w:rsid w:val="081E2EBE"/>
    <w:rsid w:val="0820F112"/>
    <w:rsid w:val="082AD5F2"/>
    <w:rsid w:val="082BB652"/>
    <w:rsid w:val="08300637"/>
    <w:rsid w:val="08336774"/>
    <w:rsid w:val="08339CBB"/>
    <w:rsid w:val="0837D1F3"/>
    <w:rsid w:val="0837E45D"/>
    <w:rsid w:val="08398743"/>
    <w:rsid w:val="083AE8F4"/>
    <w:rsid w:val="083BC471"/>
    <w:rsid w:val="083C4038"/>
    <w:rsid w:val="083ED383"/>
    <w:rsid w:val="083F100D"/>
    <w:rsid w:val="08425831"/>
    <w:rsid w:val="0842AFB0"/>
    <w:rsid w:val="084996D0"/>
    <w:rsid w:val="084B8228"/>
    <w:rsid w:val="084D2FE6"/>
    <w:rsid w:val="084DCD6A"/>
    <w:rsid w:val="08512BCC"/>
    <w:rsid w:val="08512BCC"/>
    <w:rsid w:val="08521AAE"/>
    <w:rsid w:val="0866A3F3"/>
    <w:rsid w:val="0866E986"/>
    <w:rsid w:val="086A535C"/>
    <w:rsid w:val="086AD0D2"/>
    <w:rsid w:val="086E6118"/>
    <w:rsid w:val="086F1AEA"/>
    <w:rsid w:val="086F1AEA"/>
    <w:rsid w:val="0870E547"/>
    <w:rsid w:val="087947D5"/>
    <w:rsid w:val="0879E33F"/>
    <w:rsid w:val="087A40C6"/>
    <w:rsid w:val="087AA578"/>
    <w:rsid w:val="087F05AE"/>
    <w:rsid w:val="0881F1A8"/>
    <w:rsid w:val="08871BE4"/>
    <w:rsid w:val="08875731"/>
    <w:rsid w:val="0889ECEF"/>
    <w:rsid w:val="088ABA7F"/>
    <w:rsid w:val="088AEB43"/>
    <w:rsid w:val="088B4019"/>
    <w:rsid w:val="088BAD87"/>
    <w:rsid w:val="08935A13"/>
    <w:rsid w:val="08A4F157"/>
    <w:rsid w:val="08AA4A81"/>
    <w:rsid w:val="08AA6F07"/>
    <w:rsid w:val="08B2C2C8"/>
    <w:rsid w:val="08B4BC6A"/>
    <w:rsid w:val="08B62604"/>
    <w:rsid w:val="08B797C2"/>
    <w:rsid w:val="08BA4EB0"/>
    <w:rsid w:val="08BBBF40"/>
    <w:rsid w:val="08BFD948"/>
    <w:rsid w:val="08C1F761"/>
    <w:rsid w:val="08CABBCF"/>
    <w:rsid w:val="08CC49AB"/>
    <w:rsid w:val="08CD7632"/>
    <w:rsid w:val="08CDE18C"/>
    <w:rsid w:val="08D6B647"/>
    <w:rsid w:val="08DDB6A7"/>
    <w:rsid w:val="08DF8A5E"/>
    <w:rsid w:val="08E0BA32"/>
    <w:rsid w:val="08E3587B"/>
    <w:rsid w:val="08E6DA7B"/>
    <w:rsid w:val="08E81E05"/>
    <w:rsid w:val="08E84147"/>
    <w:rsid w:val="08EFFA76"/>
    <w:rsid w:val="08F141A4"/>
    <w:rsid w:val="08F4AAEA"/>
    <w:rsid w:val="08F7642A"/>
    <w:rsid w:val="08F9D161"/>
    <w:rsid w:val="0900BC3C"/>
    <w:rsid w:val="09029229"/>
    <w:rsid w:val="09081BDD"/>
    <w:rsid w:val="090DC598"/>
    <w:rsid w:val="090F4ED4"/>
    <w:rsid w:val="09191D95"/>
    <w:rsid w:val="091A0797"/>
    <w:rsid w:val="091BEC7F"/>
    <w:rsid w:val="091E77C6"/>
    <w:rsid w:val="091ED38E"/>
    <w:rsid w:val="091F4F7D"/>
    <w:rsid w:val="0923F52E"/>
    <w:rsid w:val="09247096"/>
    <w:rsid w:val="092574DB"/>
    <w:rsid w:val="092574DB"/>
    <w:rsid w:val="0927F0CE"/>
    <w:rsid w:val="0928E262"/>
    <w:rsid w:val="09316182"/>
    <w:rsid w:val="09316513"/>
    <w:rsid w:val="09341A28"/>
    <w:rsid w:val="093665B8"/>
    <w:rsid w:val="0938D8E3"/>
    <w:rsid w:val="093B1FB0"/>
    <w:rsid w:val="0944C376"/>
    <w:rsid w:val="094660C9"/>
    <w:rsid w:val="094A93B2"/>
    <w:rsid w:val="094D427F"/>
    <w:rsid w:val="0950D03D"/>
    <w:rsid w:val="09529EBB"/>
    <w:rsid w:val="0952F3D3"/>
    <w:rsid w:val="0956CC65"/>
    <w:rsid w:val="095D37DC"/>
    <w:rsid w:val="096FE8BE"/>
    <w:rsid w:val="09707384"/>
    <w:rsid w:val="0972630F"/>
    <w:rsid w:val="0975E236"/>
    <w:rsid w:val="0976D150"/>
    <w:rsid w:val="097FC9D9"/>
    <w:rsid w:val="09800530"/>
    <w:rsid w:val="0981A3CF"/>
    <w:rsid w:val="098D8715"/>
    <w:rsid w:val="09904349"/>
    <w:rsid w:val="0993BFE4"/>
    <w:rsid w:val="0997A220"/>
    <w:rsid w:val="0997AECD"/>
    <w:rsid w:val="099B621C"/>
    <w:rsid w:val="099EF332"/>
    <w:rsid w:val="099FC2F7"/>
    <w:rsid w:val="09A013AF"/>
    <w:rsid w:val="09A0C382"/>
    <w:rsid w:val="09A1FB58"/>
    <w:rsid w:val="09A4F070"/>
    <w:rsid w:val="09AB4A66"/>
    <w:rsid w:val="09AE7E38"/>
    <w:rsid w:val="09AF7965"/>
    <w:rsid w:val="09B01517"/>
    <w:rsid w:val="09B12AB1"/>
    <w:rsid w:val="09B24F16"/>
    <w:rsid w:val="09B5F13D"/>
    <w:rsid w:val="09B626ED"/>
    <w:rsid w:val="09B66BE3"/>
    <w:rsid w:val="09BAE0DA"/>
    <w:rsid w:val="09BE7B06"/>
    <w:rsid w:val="09C20E8C"/>
    <w:rsid w:val="09C258BA"/>
    <w:rsid w:val="09C3907E"/>
    <w:rsid w:val="09C43B2A"/>
    <w:rsid w:val="09C4A28C"/>
    <w:rsid w:val="09CC6F29"/>
    <w:rsid w:val="09CE33B2"/>
    <w:rsid w:val="09CE3E33"/>
    <w:rsid w:val="09D3F424"/>
    <w:rsid w:val="09D41078"/>
    <w:rsid w:val="09D8D0A3"/>
    <w:rsid w:val="09DE25BC"/>
    <w:rsid w:val="09E254F1"/>
    <w:rsid w:val="09E254F1"/>
    <w:rsid w:val="09E3E6A4"/>
    <w:rsid w:val="09E7CF13"/>
    <w:rsid w:val="09E81385"/>
    <w:rsid w:val="09ED34FD"/>
    <w:rsid w:val="09ED4BE4"/>
    <w:rsid w:val="09F20ED7"/>
    <w:rsid w:val="09F54D04"/>
    <w:rsid w:val="09F8DBEE"/>
    <w:rsid w:val="09F9805D"/>
    <w:rsid w:val="09F9A30D"/>
    <w:rsid w:val="09FAFF62"/>
    <w:rsid w:val="09FC80F8"/>
    <w:rsid w:val="09FFF5BC"/>
    <w:rsid w:val="0A0468A2"/>
    <w:rsid w:val="0A09443A"/>
    <w:rsid w:val="0A09DA05"/>
    <w:rsid w:val="0A09F9CA"/>
    <w:rsid w:val="0A14E3DC"/>
    <w:rsid w:val="0A1A2FE5"/>
    <w:rsid w:val="0A1EF76F"/>
    <w:rsid w:val="0A209B65"/>
    <w:rsid w:val="0A215E1B"/>
    <w:rsid w:val="0A297C0B"/>
    <w:rsid w:val="0A2AADD1"/>
    <w:rsid w:val="0A31FB98"/>
    <w:rsid w:val="0A34D1DE"/>
    <w:rsid w:val="0A357426"/>
    <w:rsid w:val="0A384C8E"/>
    <w:rsid w:val="0A39C063"/>
    <w:rsid w:val="0A3AA6D9"/>
    <w:rsid w:val="0A3BA5F0"/>
    <w:rsid w:val="0A3BBFB8"/>
    <w:rsid w:val="0A3C4EAB"/>
    <w:rsid w:val="0A40FC85"/>
    <w:rsid w:val="0A42D256"/>
    <w:rsid w:val="0A46EB18"/>
    <w:rsid w:val="0A513BD3"/>
    <w:rsid w:val="0A533CDC"/>
    <w:rsid w:val="0A53ED29"/>
    <w:rsid w:val="0A5796E0"/>
    <w:rsid w:val="0A57C02E"/>
    <w:rsid w:val="0A5A32F4"/>
    <w:rsid w:val="0A644A7E"/>
    <w:rsid w:val="0A6E648A"/>
    <w:rsid w:val="0A726438"/>
    <w:rsid w:val="0A7363A1"/>
    <w:rsid w:val="0A7C5EDE"/>
    <w:rsid w:val="0A7D4EF5"/>
    <w:rsid w:val="0A7E7038"/>
    <w:rsid w:val="0A82824F"/>
    <w:rsid w:val="0A85B4BF"/>
    <w:rsid w:val="0A88803C"/>
    <w:rsid w:val="0A8EBBBB"/>
    <w:rsid w:val="0A90E2AB"/>
    <w:rsid w:val="0A917C81"/>
    <w:rsid w:val="0A961B34"/>
    <w:rsid w:val="0A9974AB"/>
    <w:rsid w:val="0AA2CD22"/>
    <w:rsid w:val="0AA42A3F"/>
    <w:rsid w:val="0AA458A1"/>
    <w:rsid w:val="0AA86DA3"/>
    <w:rsid w:val="0AAE453C"/>
    <w:rsid w:val="0AB255A4"/>
    <w:rsid w:val="0AB46B3E"/>
    <w:rsid w:val="0AB59433"/>
    <w:rsid w:val="0AB81893"/>
    <w:rsid w:val="0AB96A8C"/>
    <w:rsid w:val="0AB99F0B"/>
    <w:rsid w:val="0AB9A27C"/>
    <w:rsid w:val="0ABAD276"/>
    <w:rsid w:val="0AC72034"/>
    <w:rsid w:val="0ACD018C"/>
    <w:rsid w:val="0ACD22BC"/>
    <w:rsid w:val="0AD1D993"/>
    <w:rsid w:val="0AD377AB"/>
    <w:rsid w:val="0AD72A34"/>
    <w:rsid w:val="0AD78D97"/>
    <w:rsid w:val="0AD8ADDA"/>
    <w:rsid w:val="0ADDFEF4"/>
    <w:rsid w:val="0AE1649C"/>
    <w:rsid w:val="0AE1726E"/>
    <w:rsid w:val="0AE6AEBE"/>
    <w:rsid w:val="0AE7D797"/>
    <w:rsid w:val="0AEC8F46"/>
    <w:rsid w:val="0AF5AD49"/>
    <w:rsid w:val="0AF777E9"/>
    <w:rsid w:val="0AF99FC7"/>
    <w:rsid w:val="0AF9D65D"/>
    <w:rsid w:val="0B074F71"/>
    <w:rsid w:val="0B0BF354"/>
    <w:rsid w:val="0B0E517F"/>
    <w:rsid w:val="0B0E517F"/>
    <w:rsid w:val="0B1073A1"/>
    <w:rsid w:val="0B1627E8"/>
    <w:rsid w:val="0B16BEF8"/>
    <w:rsid w:val="0B182C72"/>
    <w:rsid w:val="0B1C62C8"/>
    <w:rsid w:val="0B22194A"/>
    <w:rsid w:val="0B22E505"/>
    <w:rsid w:val="0B2562BB"/>
    <w:rsid w:val="0B25843E"/>
    <w:rsid w:val="0B2A7695"/>
    <w:rsid w:val="0B2ACAFD"/>
    <w:rsid w:val="0B2AEEF7"/>
    <w:rsid w:val="0B2BFE3B"/>
    <w:rsid w:val="0B2C186F"/>
    <w:rsid w:val="0B329B11"/>
    <w:rsid w:val="0B3483A0"/>
    <w:rsid w:val="0B3D7ECE"/>
    <w:rsid w:val="0B3EFA6F"/>
    <w:rsid w:val="0B3F481C"/>
    <w:rsid w:val="0B421C58"/>
    <w:rsid w:val="0B449EC4"/>
    <w:rsid w:val="0B4C25D3"/>
    <w:rsid w:val="0B4C9EDF"/>
    <w:rsid w:val="0B4E6182"/>
    <w:rsid w:val="0B55B3CB"/>
    <w:rsid w:val="0B56D481"/>
    <w:rsid w:val="0B5700BB"/>
    <w:rsid w:val="0B575E5B"/>
    <w:rsid w:val="0B5D3A64"/>
    <w:rsid w:val="0B5E6839"/>
    <w:rsid w:val="0B61B7E2"/>
    <w:rsid w:val="0B653294"/>
    <w:rsid w:val="0B666379"/>
    <w:rsid w:val="0B67C1C6"/>
    <w:rsid w:val="0B67E4D7"/>
    <w:rsid w:val="0B691E42"/>
    <w:rsid w:val="0B694D95"/>
    <w:rsid w:val="0B6B91B5"/>
    <w:rsid w:val="0B6DD603"/>
    <w:rsid w:val="0B6E6665"/>
    <w:rsid w:val="0B6EB13A"/>
    <w:rsid w:val="0B7025EE"/>
    <w:rsid w:val="0B769A41"/>
    <w:rsid w:val="0B7B812B"/>
    <w:rsid w:val="0B7CBB99"/>
    <w:rsid w:val="0B7E8E5E"/>
    <w:rsid w:val="0B7EBB0D"/>
    <w:rsid w:val="0B805F1E"/>
    <w:rsid w:val="0B87A92A"/>
    <w:rsid w:val="0B8B42C5"/>
    <w:rsid w:val="0B8DE3F1"/>
    <w:rsid w:val="0B9167CE"/>
    <w:rsid w:val="0B91E2D1"/>
    <w:rsid w:val="0B989FBD"/>
    <w:rsid w:val="0BA277A0"/>
    <w:rsid w:val="0BA3D48D"/>
    <w:rsid w:val="0BA4B01D"/>
    <w:rsid w:val="0BA7E15B"/>
    <w:rsid w:val="0BAAFC07"/>
    <w:rsid w:val="0BB1DE19"/>
    <w:rsid w:val="0BB2C926"/>
    <w:rsid w:val="0BB58040"/>
    <w:rsid w:val="0BB6CC8D"/>
    <w:rsid w:val="0BB82644"/>
    <w:rsid w:val="0BBC8554"/>
    <w:rsid w:val="0BBDD6A0"/>
    <w:rsid w:val="0BBF1A08"/>
    <w:rsid w:val="0BC24258"/>
    <w:rsid w:val="0BCA3098"/>
    <w:rsid w:val="0BCD90A5"/>
    <w:rsid w:val="0BCFD94B"/>
    <w:rsid w:val="0BD8859E"/>
    <w:rsid w:val="0BDC384A"/>
    <w:rsid w:val="0BDE10F5"/>
    <w:rsid w:val="0BDF1ABC"/>
    <w:rsid w:val="0BE32B87"/>
    <w:rsid w:val="0BE6BA0B"/>
    <w:rsid w:val="0BEA1D25"/>
    <w:rsid w:val="0BEAC3C2"/>
    <w:rsid w:val="0BEBC8E4"/>
    <w:rsid w:val="0BECC93F"/>
    <w:rsid w:val="0BF3C1FF"/>
    <w:rsid w:val="0BF842D4"/>
    <w:rsid w:val="0BFEA7AD"/>
    <w:rsid w:val="0C010785"/>
    <w:rsid w:val="0C05F159"/>
    <w:rsid w:val="0C09054D"/>
    <w:rsid w:val="0C0A2F9C"/>
    <w:rsid w:val="0C0C5D06"/>
    <w:rsid w:val="0C0CC51A"/>
    <w:rsid w:val="0C0D0C82"/>
    <w:rsid w:val="0C1209AF"/>
    <w:rsid w:val="0C147E30"/>
    <w:rsid w:val="0C1BB53C"/>
    <w:rsid w:val="0C1FFDF5"/>
    <w:rsid w:val="0C21D469"/>
    <w:rsid w:val="0C228850"/>
    <w:rsid w:val="0C28AA1B"/>
    <w:rsid w:val="0C2A48E7"/>
    <w:rsid w:val="0C2A48E7"/>
    <w:rsid w:val="0C2B374B"/>
    <w:rsid w:val="0C2F383A"/>
    <w:rsid w:val="0C3439B2"/>
    <w:rsid w:val="0C347359"/>
    <w:rsid w:val="0C3830FD"/>
    <w:rsid w:val="0C3991ED"/>
    <w:rsid w:val="0C3A78CF"/>
    <w:rsid w:val="0C409464"/>
    <w:rsid w:val="0C41765D"/>
    <w:rsid w:val="0C44A7FD"/>
    <w:rsid w:val="0C47EC43"/>
    <w:rsid w:val="0C4EFBB7"/>
    <w:rsid w:val="0C595652"/>
    <w:rsid w:val="0C5A568B"/>
    <w:rsid w:val="0C5B72C5"/>
    <w:rsid w:val="0C71CA66"/>
    <w:rsid w:val="0C78A3BF"/>
    <w:rsid w:val="0C796141"/>
    <w:rsid w:val="0C7AC84E"/>
    <w:rsid w:val="0C7FFE33"/>
    <w:rsid w:val="0C8102B6"/>
    <w:rsid w:val="0C835EE2"/>
    <w:rsid w:val="0C83FA43"/>
    <w:rsid w:val="0C841F55"/>
    <w:rsid w:val="0C879D67"/>
    <w:rsid w:val="0C89D790"/>
    <w:rsid w:val="0C8FC74C"/>
    <w:rsid w:val="0C8FC74C"/>
    <w:rsid w:val="0C906946"/>
    <w:rsid w:val="0C9079C3"/>
    <w:rsid w:val="0C91DFE9"/>
    <w:rsid w:val="0C931A23"/>
    <w:rsid w:val="0C9677EE"/>
    <w:rsid w:val="0C9768D2"/>
    <w:rsid w:val="0C983C33"/>
    <w:rsid w:val="0C9C1CD4"/>
    <w:rsid w:val="0C9CC3C1"/>
    <w:rsid w:val="0C9D05D8"/>
    <w:rsid w:val="0CA0AA5E"/>
    <w:rsid w:val="0CA0D1D9"/>
    <w:rsid w:val="0CA2CFB3"/>
    <w:rsid w:val="0CA43FA7"/>
    <w:rsid w:val="0CA53A24"/>
    <w:rsid w:val="0CAD5AD8"/>
    <w:rsid w:val="0CAFDBA4"/>
    <w:rsid w:val="0CB01D1A"/>
    <w:rsid w:val="0CB6053A"/>
    <w:rsid w:val="0CBF068E"/>
    <w:rsid w:val="0CBF9C98"/>
    <w:rsid w:val="0CC12E8C"/>
    <w:rsid w:val="0CCA006A"/>
    <w:rsid w:val="0CCA8849"/>
    <w:rsid w:val="0CCBB8EF"/>
    <w:rsid w:val="0CCE0B9A"/>
    <w:rsid w:val="0CD77B8C"/>
    <w:rsid w:val="0CDD71DE"/>
    <w:rsid w:val="0CE1FD67"/>
    <w:rsid w:val="0CE270CB"/>
    <w:rsid w:val="0CE35F05"/>
    <w:rsid w:val="0CEB615C"/>
    <w:rsid w:val="0CEBF80D"/>
    <w:rsid w:val="0CEE6808"/>
    <w:rsid w:val="0CEEFAE7"/>
    <w:rsid w:val="0CF0FAE6"/>
    <w:rsid w:val="0CF15D21"/>
    <w:rsid w:val="0CF1902D"/>
    <w:rsid w:val="0CF332BB"/>
    <w:rsid w:val="0CF35D0D"/>
    <w:rsid w:val="0CF75C25"/>
    <w:rsid w:val="0D00D4CA"/>
    <w:rsid w:val="0D0515B6"/>
    <w:rsid w:val="0D0BAD13"/>
    <w:rsid w:val="0D0BAD13"/>
    <w:rsid w:val="0D0FCDAF"/>
    <w:rsid w:val="0D107461"/>
    <w:rsid w:val="0D128A34"/>
    <w:rsid w:val="0D13E0BB"/>
    <w:rsid w:val="0D1510E1"/>
    <w:rsid w:val="0D1871E0"/>
    <w:rsid w:val="0D192C0C"/>
    <w:rsid w:val="0D1E070A"/>
    <w:rsid w:val="0D1E070A"/>
    <w:rsid w:val="0D226BD2"/>
    <w:rsid w:val="0D25D8BE"/>
    <w:rsid w:val="0D2850F6"/>
    <w:rsid w:val="0D2A41CA"/>
    <w:rsid w:val="0D2B3E7E"/>
    <w:rsid w:val="0D365AE2"/>
    <w:rsid w:val="0D38E811"/>
    <w:rsid w:val="0D39CDF5"/>
    <w:rsid w:val="0D3C9EFF"/>
    <w:rsid w:val="0D3F230D"/>
    <w:rsid w:val="0D4098C5"/>
    <w:rsid w:val="0D4840DA"/>
    <w:rsid w:val="0D4A9DF3"/>
    <w:rsid w:val="0D4E972E"/>
    <w:rsid w:val="0D54A53D"/>
    <w:rsid w:val="0D567E9E"/>
    <w:rsid w:val="0D592908"/>
    <w:rsid w:val="0D5A53E0"/>
    <w:rsid w:val="0D5A6F45"/>
    <w:rsid w:val="0D5BAAA8"/>
    <w:rsid w:val="0D60EF75"/>
    <w:rsid w:val="0D628776"/>
    <w:rsid w:val="0D63CA74"/>
    <w:rsid w:val="0D6E1304"/>
    <w:rsid w:val="0D6E8537"/>
    <w:rsid w:val="0D77734B"/>
    <w:rsid w:val="0D779919"/>
    <w:rsid w:val="0D791E77"/>
    <w:rsid w:val="0D7BE74C"/>
    <w:rsid w:val="0D84862F"/>
    <w:rsid w:val="0D884359"/>
    <w:rsid w:val="0D886664"/>
    <w:rsid w:val="0D88AC1D"/>
    <w:rsid w:val="0D8AADB2"/>
    <w:rsid w:val="0D8BB873"/>
    <w:rsid w:val="0D92ADF6"/>
    <w:rsid w:val="0D997AF1"/>
    <w:rsid w:val="0DA14BDD"/>
    <w:rsid w:val="0DA9A405"/>
    <w:rsid w:val="0DAB155B"/>
    <w:rsid w:val="0DAD0DFC"/>
    <w:rsid w:val="0DAFAA20"/>
    <w:rsid w:val="0DB0F293"/>
    <w:rsid w:val="0DB23183"/>
    <w:rsid w:val="0DB50851"/>
    <w:rsid w:val="0DBCE9CD"/>
    <w:rsid w:val="0DBDE0B5"/>
    <w:rsid w:val="0DBF0384"/>
    <w:rsid w:val="0DC1E0DC"/>
    <w:rsid w:val="0DC2B644"/>
    <w:rsid w:val="0DC3DF46"/>
    <w:rsid w:val="0DC3DF46"/>
    <w:rsid w:val="0DCCC554"/>
    <w:rsid w:val="0DCD289F"/>
    <w:rsid w:val="0DCD8F84"/>
    <w:rsid w:val="0DCF4896"/>
    <w:rsid w:val="0DD53ADB"/>
    <w:rsid w:val="0DD5FD01"/>
    <w:rsid w:val="0DD6D8B9"/>
    <w:rsid w:val="0DD6FCE5"/>
    <w:rsid w:val="0DDFBC1F"/>
    <w:rsid w:val="0DE320F9"/>
    <w:rsid w:val="0DE51BD2"/>
    <w:rsid w:val="0DE5BF7B"/>
    <w:rsid w:val="0DE9BADE"/>
    <w:rsid w:val="0DF1D0EA"/>
    <w:rsid w:val="0DF5CA94"/>
    <w:rsid w:val="0DFB8094"/>
    <w:rsid w:val="0DFC83E9"/>
    <w:rsid w:val="0DFEAED6"/>
    <w:rsid w:val="0E00F60B"/>
    <w:rsid w:val="0E03C552"/>
    <w:rsid w:val="0E0493BE"/>
    <w:rsid w:val="0E055CB5"/>
    <w:rsid w:val="0E0A40E4"/>
    <w:rsid w:val="0E10585D"/>
    <w:rsid w:val="0E13CD39"/>
    <w:rsid w:val="0E141DA1"/>
    <w:rsid w:val="0E17A424"/>
    <w:rsid w:val="0E19E42E"/>
    <w:rsid w:val="0E20E269"/>
    <w:rsid w:val="0E23821E"/>
    <w:rsid w:val="0E242818"/>
    <w:rsid w:val="0E2506B6"/>
    <w:rsid w:val="0E257A46"/>
    <w:rsid w:val="0E28DA1A"/>
    <w:rsid w:val="0E358720"/>
    <w:rsid w:val="0E35C412"/>
    <w:rsid w:val="0E384D0F"/>
    <w:rsid w:val="0E3E485C"/>
    <w:rsid w:val="0E3FBDE2"/>
    <w:rsid w:val="0E41C45A"/>
    <w:rsid w:val="0E49C4A8"/>
    <w:rsid w:val="0E4ACEDC"/>
    <w:rsid w:val="0E4E34C5"/>
    <w:rsid w:val="0E51809C"/>
    <w:rsid w:val="0E585FD8"/>
    <w:rsid w:val="0E5A0C3C"/>
    <w:rsid w:val="0E5AFB19"/>
    <w:rsid w:val="0E60E66B"/>
    <w:rsid w:val="0E6294DB"/>
    <w:rsid w:val="0E64D758"/>
    <w:rsid w:val="0E664564"/>
    <w:rsid w:val="0E669AF7"/>
    <w:rsid w:val="0E670E26"/>
    <w:rsid w:val="0E675784"/>
    <w:rsid w:val="0E72849B"/>
    <w:rsid w:val="0E791518"/>
    <w:rsid w:val="0E7ACA0D"/>
    <w:rsid w:val="0E7C06DC"/>
    <w:rsid w:val="0E8230C1"/>
    <w:rsid w:val="0E881F66"/>
    <w:rsid w:val="0EA0A788"/>
    <w:rsid w:val="0EA35791"/>
    <w:rsid w:val="0EA4C346"/>
    <w:rsid w:val="0EA57C25"/>
    <w:rsid w:val="0EA8E3C3"/>
    <w:rsid w:val="0EAF308B"/>
    <w:rsid w:val="0EB14AD2"/>
    <w:rsid w:val="0EB16882"/>
    <w:rsid w:val="0EB403BB"/>
    <w:rsid w:val="0EB416ED"/>
    <w:rsid w:val="0EB769E1"/>
    <w:rsid w:val="0EB7F92B"/>
    <w:rsid w:val="0EBBAF41"/>
    <w:rsid w:val="0EBC1AC3"/>
    <w:rsid w:val="0EBD7E7D"/>
    <w:rsid w:val="0EC293BF"/>
    <w:rsid w:val="0EC4D4DE"/>
    <w:rsid w:val="0EC945F7"/>
    <w:rsid w:val="0ECBCF23"/>
    <w:rsid w:val="0ECD696F"/>
    <w:rsid w:val="0ED4513C"/>
    <w:rsid w:val="0ED4F78C"/>
    <w:rsid w:val="0ED52325"/>
    <w:rsid w:val="0ED60CB5"/>
    <w:rsid w:val="0ED70B7F"/>
    <w:rsid w:val="0ED76DE1"/>
    <w:rsid w:val="0EE24D56"/>
    <w:rsid w:val="0EE58095"/>
    <w:rsid w:val="0EE59B98"/>
    <w:rsid w:val="0EE59B98"/>
    <w:rsid w:val="0EE9524E"/>
    <w:rsid w:val="0EEE4036"/>
    <w:rsid w:val="0EF0BD96"/>
    <w:rsid w:val="0EF20B27"/>
    <w:rsid w:val="0EF35391"/>
    <w:rsid w:val="0EF87B5D"/>
    <w:rsid w:val="0EFCEAA7"/>
    <w:rsid w:val="0F05D7F8"/>
    <w:rsid w:val="0F0A773F"/>
    <w:rsid w:val="0F0F1377"/>
    <w:rsid w:val="0F13FD83"/>
    <w:rsid w:val="0F153E6D"/>
    <w:rsid w:val="0F1AF177"/>
    <w:rsid w:val="0F288DE5"/>
    <w:rsid w:val="0F28EABB"/>
    <w:rsid w:val="0F2B074F"/>
    <w:rsid w:val="0F2DB502"/>
    <w:rsid w:val="0F34D292"/>
    <w:rsid w:val="0F35337B"/>
    <w:rsid w:val="0F3678C8"/>
    <w:rsid w:val="0F3ABB24"/>
    <w:rsid w:val="0F3E2033"/>
    <w:rsid w:val="0F410249"/>
    <w:rsid w:val="0F42E95B"/>
    <w:rsid w:val="0F53A759"/>
    <w:rsid w:val="0F55190F"/>
    <w:rsid w:val="0F558A00"/>
    <w:rsid w:val="0F55A59D"/>
    <w:rsid w:val="0F581929"/>
    <w:rsid w:val="0F581929"/>
    <w:rsid w:val="0F59674C"/>
    <w:rsid w:val="0F59674C"/>
    <w:rsid w:val="0F60FCFF"/>
    <w:rsid w:val="0F648506"/>
    <w:rsid w:val="0F6A9D18"/>
    <w:rsid w:val="0F6FFCFA"/>
    <w:rsid w:val="0F70B312"/>
    <w:rsid w:val="0F71CC47"/>
    <w:rsid w:val="0F71D4AE"/>
    <w:rsid w:val="0F722AA2"/>
    <w:rsid w:val="0F7454D2"/>
    <w:rsid w:val="0F76551B"/>
    <w:rsid w:val="0F770472"/>
    <w:rsid w:val="0F781A5B"/>
    <w:rsid w:val="0F7978DB"/>
    <w:rsid w:val="0F8C481C"/>
    <w:rsid w:val="0F91260D"/>
    <w:rsid w:val="0F919AF0"/>
    <w:rsid w:val="0F978E5D"/>
    <w:rsid w:val="0F99E1C6"/>
    <w:rsid w:val="0F9B21F0"/>
    <w:rsid w:val="0F9E6C70"/>
    <w:rsid w:val="0F9EF0EF"/>
    <w:rsid w:val="0F9F9A60"/>
    <w:rsid w:val="0FA0076B"/>
    <w:rsid w:val="0FA032BC"/>
    <w:rsid w:val="0FA5E925"/>
    <w:rsid w:val="0FA76354"/>
    <w:rsid w:val="0FAE2BA7"/>
    <w:rsid w:val="0FAED43F"/>
    <w:rsid w:val="0FAFC794"/>
    <w:rsid w:val="0FAFCD23"/>
    <w:rsid w:val="0FB12A79"/>
    <w:rsid w:val="0FB1AFE3"/>
    <w:rsid w:val="0FB40BED"/>
    <w:rsid w:val="0FBB4C0A"/>
    <w:rsid w:val="0FBB546E"/>
    <w:rsid w:val="0FBEB8C8"/>
    <w:rsid w:val="0FC04869"/>
    <w:rsid w:val="0FC1F77F"/>
    <w:rsid w:val="0FC2A08F"/>
    <w:rsid w:val="0FC5014C"/>
    <w:rsid w:val="0FC53F15"/>
    <w:rsid w:val="0FCD7D96"/>
    <w:rsid w:val="0FD04A9B"/>
    <w:rsid w:val="0FD33395"/>
    <w:rsid w:val="0FD343A4"/>
    <w:rsid w:val="0FD8707F"/>
    <w:rsid w:val="0FD93C9B"/>
    <w:rsid w:val="0FD95E77"/>
    <w:rsid w:val="0FD9E9F8"/>
    <w:rsid w:val="0FDBDAA1"/>
    <w:rsid w:val="0FDF8E27"/>
    <w:rsid w:val="0FE18555"/>
    <w:rsid w:val="0FE470CB"/>
    <w:rsid w:val="0FE60880"/>
    <w:rsid w:val="0FE6CEAB"/>
    <w:rsid w:val="0FE8BA50"/>
    <w:rsid w:val="0FEEC846"/>
    <w:rsid w:val="0FF0F5D6"/>
    <w:rsid w:val="0FF13B6B"/>
    <w:rsid w:val="0FF2AF46"/>
    <w:rsid w:val="0FF2C7B5"/>
    <w:rsid w:val="0FFBCDC6"/>
    <w:rsid w:val="0FFC2C2F"/>
    <w:rsid w:val="0FFC329D"/>
    <w:rsid w:val="0FFE2C9E"/>
    <w:rsid w:val="0FFFE9F1"/>
    <w:rsid w:val="0FFFEFA4"/>
    <w:rsid w:val="10086802"/>
    <w:rsid w:val="100BD859"/>
    <w:rsid w:val="10130749"/>
    <w:rsid w:val="1013FC3E"/>
    <w:rsid w:val="10145E53"/>
    <w:rsid w:val="10165F9C"/>
    <w:rsid w:val="101B70D2"/>
    <w:rsid w:val="101FC8BD"/>
    <w:rsid w:val="101FFFB1"/>
    <w:rsid w:val="1020EEAC"/>
    <w:rsid w:val="1021F98C"/>
    <w:rsid w:val="1022CC8A"/>
    <w:rsid w:val="1024FAC2"/>
    <w:rsid w:val="10255103"/>
    <w:rsid w:val="102A766E"/>
    <w:rsid w:val="102CBF30"/>
    <w:rsid w:val="102F8516"/>
    <w:rsid w:val="1034B968"/>
    <w:rsid w:val="10379BA5"/>
    <w:rsid w:val="1039B13D"/>
    <w:rsid w:val="103E5D8E"/>
    <w:rsid w:val="103F5466"/>
    <w:rsid w:val="104006BF"/>
    <w:rsid w:val="1043651C"/>
    <w:rsid w:val="104B3DAC"/>
    <w:rsid w:val="104CDB5A"/>
    <w:rsid w:val="104E6E52"/>
    <w:rsid w:val="1051884D"/>
    <w:rsid w:val="10538AEB"/>
    <w:rsid w:val="10538AEB"/>
    <w:rsid w:val="10546D88"/>
    <w:rsid w:val="1056BCF8"/>
    <w:rsid w:val="10579941"/>
    <w:rsid w:val="105A6F0D"/>
    <w:rsid w:val="105AEAAD"/>
    <w:rsid w:val="105EDB91"/>
    <w:rsid w:val="105EDB91"/>
    <w:rsid w:val="10602804"/>
    <w:rsid w:val="1064E087"/>
    <w:rsid w:val="1064FD81"/>
    <w:rsid w:val="1065AFF0"/>
    <w:rsid w:val="10664035"/>
    <w:rsid w:val="1068D08E"/>
    <w:rsid w:val="106B20D9"/>
    <w:rsid w:val="10700417"/>
    <w:rsid w:val="10770B7D"/>
    <w:rsid w:val="1078CDB3"/>
    <w:rsid w:val="1079A5A7"/>
    <w:rsid w:val="107A0906"/>
    <w:rsid w:val="107A84E5"/>
    <w:rsid w:val="107EA592"/>
    <w:rsid w:val="1080C0E0"/>
    <w:rsid w:val="1083131B"/>
    <w:rsid w:val="10851F88"/>
    <w:rsid w:val="1086B7A8"/>
    <w:rsid w:val="109206B0"/>
    <w:rsid w:val="1094F207"/>
    <w:rsid w:val="109A924B"/>
    <w:rsid w:val="109E774D"/>
    <w:rsid w:val="10A0FB86"/>
    <w:rsid w:val="10A24459"/>
    <w:rsid w:val="10A2A945"/>
    <w:rsid w:val="10A2B945"/>
    <w:rsid w:val="10A34C4C"/>
    <w:rsid w:val="10A4D22A"/>
    <w:rsid w:val="10AA8DAC"/>
    <w:rsid w:val="10AB087E"/>
    <w:rsid w:val="10AE46B5"/>
    <w:rsid w:val="10B07343"/>
    <w:rsid w:val="10B7050F"/>
    <w:rsid w:val="10BB8739"/>
    <w:rsid w:val="10BB96B7"/>
    <w:rsid w:val="10C2F41D"/>
    <w:rsid w:val="10C5E432"/>
    <w:rsid w:val="10C696A4"/>
    <w:rsid w:val="10C7CD3A"/>
    <w:rsid w:val="10C9A246"/>
    <w:rsid w:val="10CA4BD1"/>
    <w:rsid w:val="10D354CA"/>
    <w:rsid w:val="10D53246"/>
    <w:rsid w:val="10D858D0"/>
    <w:rsid w:val="10DEC94D"/>
    <w:rsid w:val="10DF96A0"/>
    <w:rsid w:val="10E20D0B"/>
    <w:rsid w:val="10E49115"/>
    <w:rsid w:val="10EB1113"/>
    <w:rsid w:val="10EB6096"/>
    <w:rsid w:val="10EB99FC"/>
    <w:rsid w:val="10EDA570"/>
    <w:rsid w:val="10F7FE01"/>
    <w:rsid w:val="10FEBDB5"/>
    <w:rsid w:val="1101C66F"/>
    <w:rsid w:val="110452B7"/>
    <w:rsid w:val="110452B7"/>
    <w:rsid w:val="110B3C34"/>
    <w:rsid w:val="110EAB2C"/>
    <w:rsid w:val="1113D656"/>
    <w:rsid w:val="111B667F"/>
    <w:rsid w:val="111C2E87"/>
    <w:rsid w:val="111D323B"/>
    <w:rsid w:val="11245D79"/>
    <w:rsid w:val="1124F479"/>
    <w:rsid w:val="1125F436"/>
    <w:rsid w:val="112B3A83"/>
    <w:rsid w:val="112CF997"/>
    <w:rsid w:val="112D8110"/>
    <w:rsid w:val="112FB78B"/>
    <w:rsid w:val="11331A10"/>
    <w:rsid w:val="11391053"/>
    <w:rsid w:val="11414F2D"/>
    <w:rsid w:val="11460F4B"/>
    <w:rsid w:val="1146469E"/>
    <w:rsid w:val="11472922"/>
    <w:rsid w:val="114B6ADF"/>
    <w:rsid w:val="114C1089"/>
    <w:rsid w:val="114C3895"/>
    <w:rsid w:val="114C7C8D"/>
    <w:rsid w:val="114EE149"/>
    <w:rsid w:val="1155045E"/>
    <w:rsid w:val="1158FF8E"/>
    <w:rsid w:val="1158FF8E"/>
    <w:rsid w:val="11594568"/>
    <w:rsid w:val="115E6A8B"/>
    <w:rsid w:val="115FD420"/>
    <w:rsid w:val="11602845"/>
    <w:rsid w:val="116078FF"/>
    <w:rsid w:val="11612B81"/>
    <w:rsid w:val="1161CDDF"/>
    <w:rsid w:val="11622322"/>
    <w:rsid w:val="116762E2"/>
    <w:rsid w:val="1167837D"/>
    <w:rsid w:val="1167E587"/>
    <w:rsid w:val="11684D30"/>
    <w:rsid w:val="11684D30"/>
    <w:rsid w:val="11687133"/>
    <w:rsid w:val="1169FBA2"/>
    <w:rsid w:val="116ACDB6"/>
    <w:rsid w:val="116BF4CB"/>
    <w:rsid w:val="116C85E3"/>
    <w:rsid w:val="11728BBE"/>
    <w:rsid w:val="1175BE88"/>
    <w:rsid w:val="11766C16"/>
    <w:rsid w:val="117B1EE9"/>
    <w:rsid w:val="117C612E"/>
    <w:rsid w:val="117CEB7A"/>
    <w:rsid w:val="117F4D97"/>
    <w:rsid w:val="117F5C61"/>
    <w:rsid w:val="117F5F19"/>
    <w:rsid w:val="117FBA33"/>
    <w:rsid w:val="1180CB77"/>
    <w:rsid w:val="1182FA99"/>
    <w:rsid w:val="1193F988"/>
    <w:rsid w:val="119A2095"/>
    <w:rsid w:val="11A01843"/>
    <w:rsid w:val="11A5584B"/>
    <w:rsid w:val="11A93478"/>
    <w:rsid w:val="11BB2A50"/>
    <w:rsid w:val="11C20C21"/>
    <w:rsid w:val="11C24F8A"/>
    <w:rsid w:val="11C44D28"/>
    <w:rsid w:val="11C7E9B0"/>
    <w:rsid w:val="11C9FAA9"/>
    <w:rsid w:val="11CB393A"/>
    <w:rsid w:val="11CC00DB"/>
    <w:rsid w:val="11D88287"/>
    <w:rsid w:val="11D8B05B"/>
    <w:rsid w:val="11D921E2"/>
    <w:rsid w:val="11D93B8F"/>
    <w:rsid w:val="11D965F1"/>
    <w:rsid w:val="11DFCD06"/>
    <w:rsid w:val="11E51F4E"/>
    <w:rsid w:val="11E60357"/>
    <w:rsid w:val="11E673D1"/>
    <w:rsid w:val="11EA3E01"/>
    <w:rsid w:val="11EB70BE"/>
    <w:rsid w:val="11ECD576"/>
    <w:rsid w:val="11ED8A0D"/>
    <w:rsid w:val="11EDAEB6"/>
    <w:rsid w:val="11EF0FE5"/>
    <w:rsid w:val="11EF7743"/>
    <w:rsid w:val="11F456FE"/>
    <w:rsid w:val="11F4E9F1"/>
    <w:rsid w:val="11F7BED9"/>
    <w:rsid w:val="11F83CB3"/>
    <w:rsid w:val="11F9F337"/>
    <w:rsid w:val="11FCD43D"/>
    <w:rsid w:val="1203D31B"/>
    <w:rsid w:val="1204F16E"/>
    <w:rsid w:val="1208DCD1"/>
    <w:rsid w:val="12099636"/>
    <w:rsid w:val="120D0300"/>
    <w:rsid w:val="12162A3D"/>
    <w:rsid w:val="1216B60B"/>
    <w:rsid w:val="121876D1"/>
    <w:rsid w:val="1219D157"/>
    <w:rsid w:val="121B4834"/>
    <w:rsid w:val="121FEE12"/>
    <w:rsid w:val="1223C35C"/>
    <w:rsid w:val="12261D19"/>
    <w:rsid w:val="122F60A8"/>
    <w:rsid w:val="12321CD0"/>
    <w:rsid w:val="12328073"/>
    <w:rsid w:val="123575E4"/>
    <w:rsid w:val="12361AD9"/>
    <w:rsid w:val="12361AD9"/>
    <w:rsid w:val="123A6FF6"/>
    <w:rsid w:val="12409BF6"/>
    <w:rsid w:val="1243C960"/>
    <w:rsid w:val="1247B08D"/>
    <w:rsid w:val="1248C583"/>
    <w:rsid w:val="1248E121"/>
    <w:rsid w:val="124BD9DB"/>
    <w:rsid w:val="12533423"/>
    <w:rsid w:val="125587DD"/>
    <w:rsid w:val="12568BDC"/>
    <w:rsid w:val="1258E9FF"/>
    <w:rsid w:val="125B8390"/>
    <w:rsid w:val="125F6323"/>
    <w:rsid w:val="125FB936"/>
    <w:rsid w:val="125FB936"/>
    <w:rsid w:val="1263E92D"/>
    <w:rsid w:val="12676A65"/>
    <w:rsid w:val="1269E5DB"/>
    <w:rsid w:val="1269FD49"/>
    <w:rsid w:val="126B4257"/>
    <w:rsid w:val="126C9884"/>
    <w:rsid w:val="126EA757"/>
    <w:rsid w:val="12703188"/>
    <w:rsid w:val="12741E35"/>
    <w:rsid w:val="12743B78"/>
    <w:rsid w:val="1274DADF"/>
    <w:rsid w:val="12765806"/>
    <w:rsid w:val="127BCFC9"/>
    <w:rsid w:val="12836C89"/>
    <w:rsid w:val="1283EDD3"/>
    <w:rsid w:val="1288BAD8"/>
    <w:rsid w:val="128C64DB"/>
    <w:rsid w:val="128D51FC"/>
    <w:rsid w:val="128DA6B9"/>
    <w:rsid w:val="128EC5AC"/>
    <w:rsid w:val="12923A13"/>
    <w:rsid w:val="12929A81"/>
    <w:rsid w:val="1295192A"/>
    <w:rsid w:val="129E28F3"/>
    <w:rsid w:val="129E7606"/>
    <w:rsid w:val="12A176A7"/>
    <w:rsid w:val="12A32DBE"/>
    <w:rsid w:val="12A57E9A"/>
    <w:rsid w:val="12A84D1D"/>
    <w:rsid w:val="12A8999E"/>
    <w:rsid w:val="12A9A1FE"/>
    <w:rsid w:val="12AC0284"/>
    <w:rsid w:val="12AC8258"/>
    <w:rsid w:val="12AEEE2C"/>
    <w:rsid w:val="12B07056"/>
    <w:rsid w:val="12B2F97D"/>
    <w:rsid w:val="12B47EA0"/>
    <w:rsid w:val="12B4B46C"/>
    <w:rsid w:val="12B95A5C"/>
    <w:rsid w:val="12BBA40E"/>
    <w:rsid w:val="12C6168C"/>
    <w:rsid w:val="12C63734"/>
    <w:rsid w:val="12CB947C"/>
    <w:rsid w:val="12CB947C"/>
    <w:rsid w:val="12CBA6E2"/>
    <w:rsid w:val="12CDD945"/>
    <w:rsid w:val="12CE9357"/>
    <w:rsid w:val="12D0100F"/>
    <w:rsid w:val="12D2C349"/>
    <w:rsid w:val="12D43415"/>
    <w:rsid w:val="12D8AE50"/>
    <w:rsid w:val="12DD8B23"/>
    <w:rsid w:val="12E4C60C"/>
    <w:rsid w:val="12E6BFFC"/>
    <w:rsid w:val="12EE5835"/>
    <w:rsid w:val="12F0C28D"/>
    <w:rsid w:val="12F84160"/>
    <w:rsid w:val="12F8D89A"/>
    <w:rsid w:val="12F95254"/>
    <w:rsid w:val="12FF2BE0"/>
    <w:rsid w:val="12FFA58D"/>
    <w:rsid w:val="13035AD6"/>
    <w:rsid w:val="13093709"/>
    <w:rsid w:val="130CCE7A"/>
    <w:rsid w:val="130DF63D"/>
    <w:rsid w:val="13103811"/>
    <w:rsid w:val="1310F77A"/>
    <w:rsid w:val="131203BE"/>
    <w:rsid w:val="1316D4C9"/>
    <w:rsid w:val="131B85EC"/>
    <w:rsid w:val="131C3C7E"/>
    <w:rsid w:val="131C4EE8"/>
    <w:rsid w:val="131FA34E"/>
    <w:rsid w:val="1325586D"/>
    <w:rsid w:val="13266488"/>
    <w:rsid w:val="1328289C"/>
    <w:rsid w:val="132E06B1"/>
    <w:rsid w:val="1332FAF2"/>
    <w:rsid w:val="133380E8"/>
    <w:rsid w:val="1339A940"/>
    <w:rsid w:val="133ACD34"/>
    <w:rsid w:val="133E610A"/>
    <w:rsid w:val="133E65FA"/>
    <w:rsid w:val="134BA9A9"/>
    <w:rsid w:val="135052A1"/>
    <w:rsid w:val="13507F8E"/>
    <w:rsid w:val="1350BA60"/>
    <w:rsid w:val="13544063"/>
    <w:rsid w:val="13544063"/>
    <w:rsid w:val="135658AE"/>
    <w:rsid w:val="1356D59E"/>
    <w:rsid w:val="1359EA1A"/>
    <w:rsid w:val="1360B9A9"/>
    <w:rsid w:val="1369CEC7"/>
    <w:rsid w:val="136C435B"/>
    <w:rsid w:val="136F66E6"/>
    <w:rsid w:val="1372BF91"/>
    <w:rsid w:val="13783D85"/>
    <w:rsid w:val="1379B966"/>
    <w:rsid w:val="13898866"/>
    <w:rsid w:val="138A274C"/>
    <w:rsid w:val="1390918D"/>
    <w:rsid w:val="13934325"/>
    <w:rsid w:val="1393C63E"/>
    <w:rsid w:val="139605B9"/>
    <w:rsid w:val="13991268"/>
    <w:rsid w:val="139C62BA"/>
    <w:rsid w:val="139E7C94"/>
    <w:rsid w:val="13A010D7"/>
    <w:rsid w:val="13A010D7"/>
    <w:rsid w:val="13A264D9"/>
    <w:rsid w:val="13A3044C"/>
    <w:rsid w:val="13A32AE2"/>
    <w:rsid w:val="13A5F5FE"/>
    <w:rsid w:val="13ACF61A"/>
    <w:rsid w:val="13B1171A"/>
    <w:rsid w:val="13B971CF"/>
    <w:rsid w:val="13BD4AB1"/>
    <w:rsid w:val="13C1E6F3"/>
    <w:rsid w:val="13C6FA0B"/>
    <w:rsid w:val="13C801B3"/>
    <w:rsid w:val="13CA21AE"/>
    <w:rsid w:val="13CA4942"/>
    <w:rsid w:val="13CB0E2F"/>
    <w:rsid w:val="13CE0AB5"/>
    <w:rsid w:val="13CE280F"/>
    <w:rsid w:val="13CE99C3"/>
    <w:rsid w:val="13D1D83D"/>
    <w:rsid w:val="13D2EFF5"/>
    <w:rsid w:val="13D4C194"/>
    <w:rsid w:val="13D51993"/>
    <w:rsid w:val="13D51993"/>
    <w:rsid w:val="13D62836"/>
    <w:rsid w:val="13D67D5A"/>
    <w:rsid w:val="13D6B4F4"/>
    <w:rsid w:val="13D6C799"/>
    <w:rsid w:val="13D81350"/>
    <w:rsid w:val="13DE326A"/>
    <w:rsid w:val="13DE8026"/>
    <w:rsid w:val="13E03ACE"/>
    <w:rsid w:val="13E3FA58"/>
    <w:rsid w:val="13E4AB72"/>
    <w:rsid w:val="13E65846"/>
    <w:rsid w:val="13E848BA"/>
    <w:rsid w:val="13E848BA"/>
    <w:rsid w:val="13E8D261"/>
    <w:rsid w:val="13EA6761"/>
    <w:rsid w:val="13F05BC6"/>
    <w:rsid w:val="13F1D88C"/>
    <w:rsid w:val="13F2721F"/>
    <w:rsid w:val="13F29605"/>
    <w:rsid w:val="13F666D9"/>
    <w:rsid w:val="13FAEA27"/>
    <w:rsid w:val="13FD6147"/>
    <w:rsid w:val="13FDDB5E"/>
    <w:rsid w:val="1403E710"/>
    <w:rsid w:val="14040513"/>
    <w:rsid w:val="140A2849"/>
    <w:rsid w:val="140AB154"/>
    <w:rsid w:val="140F966D"/>
    <w:rsid w:val="14125413"/>
    <w:rsid w:val="1415F44C"/>
    <w:rsid w:val="14163BEA"/>
    <w:rsid w:val="14197BFF"/>
    <w:rsid w:val="141CD59E"/>
    <w:rsid w:val="14271184"/>
    <w:rsid w:val="142863A8"/>
    <w:rsid w:val="14291E18"/>
    <w:rsid w:val="142CB6A0"/>
    <w:rsid w:val="143706F9"/>
    <w:rsid w:val="1437D333"/>
    <w:rsid w:val="14398239"/>
    <w:rsid w:val="143C9925"/>
    <w:rsid w:val="143E6825"/>
    <w:rsid w:val="1446D724"/>
    <w:rsid w:val="1447F5C7"/>
    <w:rsid w:val="14488B15"/>
    <w:rsid w:val="14499A6C"/>
    <w:rsid w:val="144A00F6"/>
    <w:rsid w:val="144B1443"/>
    <w:rsid w:val="144C10CB"/>
    <w:rsid w:val="144F3FB8"/>
    <w:rsid w:val="14535401"/>
    <w:rsid w:val="14538BEB"/>
    <w:rsid w:val="145B8E1A"/>
    <w:rsid w:val="14604C96"/>
    <w:rsid w:val="1461FB2E"/>
    <w:rsid w:val="146370D2"/>
    <w:rsid w:val="1464FD2D"/>
    <w:rsid w:val="14737E78"/>
    <w:rsid w:val="147ACD50"/>
    <w:rsid w:val="147BD0E9"/>
    <w:rsid w:val="147C84B9"/>
    <w:rsid w:val="14865681"/>
    <w:rsid w:val="1486FC6F"/>
    <w:rsid w:val="148CA73A"/>
    <w:rsid w:val="148E46F1"/>
    <w:rsid w:val="1490A261"/>
    <w:rsid w:val="14912C6B"/>
    <w:rsid w:val="149AF262"/>
    <w:rsid w:val="149B2A01"/>
    <w:rsid w:val="149BF58A"/>
    <w:rsid w:val="149D551B"/>
    <w:rsid w:val="14A225D8"/>
    <w:rsid w:val="14A4EAF8"/>
    <w:rsid w:val="14A5E628"/>
    <w:rsid w:val="14A88212"/>
    <w:rsid w:val="14AD5BF2"/>
    <w:rsid w:val="14C01B85"/>
    <w:rsid w:val="14C1A3BC"/>
    <w:rsid w:val="14C747A6"/>
    <w:rsid w:val="14C9BA44"/>
    <w:rsid w:val="14CA47C1"/>
    <w:rsid w:val="14CB797F"/>
    <w:rsid w:val="14D03528"/>
    <w:rsid w:val="14D16C9C"/>
    <w:rsid w:val="14D3202E"/>
    <w:rsid w:val="14D33F2F"/>
    <w:rsid w:val="14D582A0"/>
    <w:rsid w:val="14D5CAB7"/>
    <w:rsid w:val="14D60C42"/>
    <w:rsid w:val="14D78289"/>
    <w:rsid w:val="14D8C1E2"/>
    <w:rsid w:val="14DC6B62"/>
    <w:rsid w:val="14DCF6A6"/>
    <w:rsid w:val="14DD609B"/>
    <w:rsid w:val="14DF13B3"/>
    <w:rsid w:val="14DF7CE7"/>
    <w:rsid w:val="14E3896B"/>
    <w:rsid w:val="14E3F135"/>
    <w:rsid w:val="14E572FA"/>
    <w:rsid w:val="14E5AA14"/>
    <w:rsid w:val="14E82E10"/>
    <w:rsid w:val="14E9D7B3"/>
    <w:rsid w:val="14EDBBBF"/>
    <w:rsid w:val="14F1EEFC"/>
    <w:rsid w:val="14F2178F"/>
    <w:rsid w:val="14F3D20C"/>
    <w:rsid w:val="14F544AC"/>
    <w:rsid w:val="14F744FC"/>
    <w:rsid w:val="14F78A07"/>
    <w:rsid w:val="14FE0B9F"/>
    <w:rsid w:val="1501396F"/>
    <w:rsid w:val="1501396F"/>
    <w:rsid w:val="15030702"/>
    <w:rsid w:val="15043434"/>
    <w:rsid w:val="15061681"/>
    <w:rsid w:val="1508383D"/>
    <w:rsid w:val="1508383D"/>
    <w:rsid w:val="150DDD61"/>
    <w:rsid w:val="150EFBBF"/>
    <w:rsid w:val="151F21CC"/>
    <w:rsid w:val="15205E70"/>
    <w:rsid w:val="1521D3AC"/>
    <w:rsid w:val="1523A50C"/>
    <w:rsid w:val="15271D29"/>
    <w:rsid w:val="152A3D32"/>
    <w:rsid w:val="152AD880"/>
    <w:rsid w:val="152C3E47"/>
    <w:rsid w:val="1531CFD2"/>
    <w:rsid w:val="1533F17C"/>
    <w:rsid w:val="15366422"/>
    <w:rsid w:val="15371D4A"/>
    <w:rsid w:val="1537BE1B"/>
    <w:rsid w:val="1538489F"/>
    <w:rsid w:val="1539F8ED"/>
    <w:rsid w:val="1539F8ED"/>
    <w:rsid w:val="153A82B3"/>
    <w:rsid w:val="153A9BBC"/>
    <w:rsid w:val="153F532A"/>
    <w:rsid w:val="153FFBCB"/>
    <w:rsid w:val="154F778E"/>
    <w:rsid w:val="1551207E"/>
    <w:rsid w:val="15530AA3"/>
    <w:rsid w:val="15530AF3"/>
    <w:rsid w:val="1553136D"/>
    <w:rsid w:val="1553FFAD"/>
    <w:rsid w:val="1555A4AC"/>
    <w:rsid w:val="1564DA42"/>
    <w:rsid w:val="15657F38"/>
    <w:rsid w:val="1568160D"/>
    <w:rsid w:val="156870C3"/>
    <w:rsid w:val="1568A6CA"/>
    <w:rsid w:val="156A2A7B"/>
    <w:rsid w:val="156B20E5"/>
    <w:rsid w:val="156B7B9E"/>
    <w:rsid w:val="156BE39B"/>
    <w:rsid w:val="156E8379"/>
    <w:rsid w:val="15706048"/>
    <w:rsid w:val="1571C6EC"/>
    <w:rsid w:val="1572F3F4"/>
    <w:rsid w:val="15730C96"/>
    <w:rsid w:val="15744B47"/>
    <w:rsid w:val="1574EFB9"/>
    <w:rsid w:val="15768431"/>
    <w:rsid w:val="1577229B"/>
    <w:rsid w:val="1579F142"/>
    <w:rsid w:val="157E2807"/>
    <w:rsid w:val="157F3253"/>
    <w:rsid w:val="1581D639"/>
    <w:rsid w:val="1583E80A"/>
    <w:rsid w:val="1585D5CD"/>
    <w:rsid w:val="1588AF76"/>
    <w:rsid w:val="158A29FE"/>
    <w:rsid w:val="158AAAFF"/>
    <w:rsid w:val="158B9FC2"/>
    <w:rsid w:val="158BF452"/>
    <w:rsid w:val="158E487D"/>
    <w:rsid w:val="15925F38"/>
    <w:rsid w:val="1594069F"/>
    <w:rsid w:val="159517CF"/>
    <w:rsid w:val="1599BE79"/>
    <w:rsid w:val="159A708F"/>
    <w:rsid w:val="159A7F6C"/>
    <w:rsid w:val="159C8494"/>
    <w:rsid w:val="159F203C"/>
    <w:rsid w:val="15A04CE2"/>
    <w:rsid w:val="15A84733"/>
    <w:rsid w:val="15A954AE"/>
    <w:rsid w:val="15AB71EE"/>
    <w:rsid w:val="15AE3708"/>
    <w:rsid w:val="15BA1654"/>
    <w:rsid w:val="15BA9B38"/>
    <w:rsid w:val="15BC3817"/>
    <w:rsid w:val="15BE75E3"/>
    <w:rsid w:val="15BFE058"/>
    <w:rsid w:val="15C2FF8E"/>
    <w:rsid w:val="15C766AF"/>
    <w:rsid w:val="15C772B8"/>
    <w:rsid w:val="15CB72C9"/>
    <w:rsid w:val="15CD4C17"/>
    <w:rsid w:val="15D1084E"/>
    <w:rsid w:val="15D6E5AA"/>
    <w:rsid w:val="15DA22E6"/>
    <w:rsid w:val="15DBDF1F"/>
    <w:rsid w:val="15DD5550"/>
    <w:rsid w:val="15E135C6"/>
    <w:rsid w:val="15E350CC"/>
    <w:rsid w:val="15E49309"/>
    <w:rsid w:val="15E4E61B"/>
    <w:rsid w:val="15E5A534"/>
    <w:rsid w:val="15EA2BB8"/>
    <w:rsid w:val="15ED1D2E"/>
    <w:rsid w:val="15EDA58D"/>
    <w:rsid w:val="15F1A6E5"/>
    <w:rsid w:val="15F24EEF"/>
    <w:rsid w:val="15F2957A"/>
    <w:rsid w:val="15F2F29A"/>
    <w:rsid w:val="15F91C95"/>
    <w:rsid w:val="15FBEDF3"/>
    <w:rsid w:val="15FDBB34"/>
    <w:rsid w:val="15FDBB34"/>
    <w:rsid w:val="15FFFFCA"/>
    <w:rsid w:val="16041D19"/>
    <w:rsid w:val="16041D19"/>
    <w:rsid w:val="16056ED5"/>
    <w:rsid w:val="1606F73F"/>
    <w:rsid w:val="160AFFB0"/>
    <w:rsid w:val="160B2A5C"/>
    <w:rsid w:val="160E1610"/>
    <w:rsid w:val="160F351F"/>
    <w:rsid w:val="1610C128"/>
    <w:rsid w:val="16172599"/>
    <w:rsid w:val="1617659C"/>
    <w:rsid w:val="161E0147"/>
    <w:rsid w:val="161E0230"/>
    <w:rsid w:val="161E0230"/>
    <w:rsid w:val="161EF3FA"/>
    <w:rsid w:val="162244DF"/>
    <w:rsid w:val="16228F4F"/>
    <w:rsid w:val="162C09F1"/>
    <w:rsid w:val="162C09F1"/>
    <w:rsid w:val="162D9C7A"/>
    <w:rsid w:val="162DA9F6"/>
    <w:rsid w:val="162EFAF7"/>
    <w:rsid w:val="1630D54F"/>
    <w:rsid w:val="163134CD"/>
    <w:rsid w:val="163205AD"/>
    <w:rsid w:val="1633453D"/>
    <w:rsid w:val="1633B61B"/>
    <w:rsid w:val="16352E88"/>
    <w:rsid w:val="163B6B64"/>
    <w:rsid w:val="163C0021"/>
    <w:rsid w:val="16428512"/>
    <w:rsid w:val="1645E22D"/>
    <w:rsid w:val="16460D52"/>
    <w:rsid w:val="164D9F84"/>
    <w:rsid w:val="164DA69F"/>
    <w:rsid w:val="164DF050"/>
    <w:rsid w:val="16516CF4"/>
    <w:rsid w:val="165869DD"/>
    <w:rsid w:val="165B771F"/>
    <w:rsid w:val="165CE248"/>
    <w:rsid w:val="165E3ED0"/>
    <w:rsid w:val="16611252"/>
    <w:rsid w:val="166295B9"/>
    <w:rsid w:val="1662C520"/>
    <w:rsid w:val="16684A2E"/>
    <w:rsid w:val="166A7EBD"/>
    <w:rsid w:val="166D021B"/>
    <w:rsid w:val="166DE65A"/>
    <w:rsid w:val="166EAFDD"/>
    <w:rsid w:val="166F1CA2"/>
    <w:rsid w:val="16704327"/>
    <w:rsid w:val="1672CB46"/>
    <w:rsid w:val="1672E623"/>
    <w:rsid w:val="1676532E"/>
    <w:rsid w:val="167A6008"/>
    <w:rsid w:val="167C5F92"/>
    <w:rsid w:val="167CF1C1"/>
    <w:rsid w:val="168B93F5"/>
    <w:rsid w:val="168EA5D8"/>
    <w:rsid w:val="168F2DB1"/>
    <w:rsid w:val="168FFB2C"/>
    <w:rsid w:val="16903E17"/>
    <w:rsid w:val="1693C486"/>
    <w:rsid w:val="1693E006"/>
    <w:rsid w:val="16994BF3"/>
    <w:rsid w:val="16999DE1"/>
    <w:rsid w:val="169BC828"/>
    <w:rsid w:val="169DE7C4"/>
    <w:rsid w:val="169FE430"/>
    <w:rsid w:val="16A9175D"/>
    <w:rsid w:val="16AD802C"/>
    <w:rsid w:val="16B2A94D"/>
    <w:rsid w:val="16B2F467"/>
    <w:rsid w:val="16BAB8CB"/>
    <w:rsid w:val="16BF37BC"/>
    <w:rsid w:val="16C785B9"/>
    <w:rsid w:val="16C7D317"/>
    <w:rsid w:val="16CAEE8A"/>
    <w:rsid w:val="16D09DF4"/>
    <w:rsid w:val="16D2CBC9"/>
    <w:rsid w:val="16D4894B"/>
    <w:rsid w:val="16D84A93"/>
    <w:rsid w:val="16DF6628"/>
    <w:rsid w:val="16E3000D"/>
    <w:rsid w:val="16E4B546"/>
    <w:rsid w:val="16E5082F"/>
    <w:rsid w:val="16E8166A"/>
    <w:rsid w:val="16E8D717"/>
    <w:rsid w:val="16F0AC2A"/>
    <w:rsid w:val="16F10C91"/>
    <w:rsid w:val="16F4B43D"/>
    <w:rsid w:val="17031041"/>
    <w:rsid w:val="170699E8"/>
    <w:rsid w:val="17072344"/>
    <w:rsid w:val="170BE0BA"/>
    <w:rsid w:val="170BE0BA"/>
    <w:rsid w:val="170CB251"/>
    <w:rsid w:val="170CB251"/>
    <w:rsid w:val="170D517A"/>
    <w:rsid w:val="170DB95C"/>
    <w:rsid w:val="170E7993"/>
    <w:rsid w:val="170EC7B1"/>
    <w:rsid w:val="1718894F"/>
    <w:rsid w:val="17191E1A"/>
    <w:rsid w:val="171F409C"/>
    <w:rsid w:val="17270CF4"/>
    <w:rsid w:val="172972A2"/>
    <w:rsid w:val="172A56BD"/>
    <w:rsid w:val="17341504"/>
    <w:rsid w:val="173543AB"/>
    <w:rsid w:val="1736B505"/>
    <w:rsid w:val="1739EF65"/>
    <w:rsid w:val="1739F112"/>
    <w:rsid w:val="17412373"/>
    <w:rsid w:val="174225E8"/>
    <w:rsid w:val="1742FDFD"/>
    <w:rsid w:val="174657B8"/>
    <w:rsid w:val="17469B8B"/>
    <w:rsid w:val="1747B919"/>
    <w:rsid w:val="1748F704"/>
    <w:rsid w:val="174D53EB"/>
    <w:rsid w:val="174FB0D2"/>
    <w:rsid w:val="1750663E"/>
    <w:rsid w:val="17508B91"/>
    <w:rsid w:val="175246D0"/>
    <w:rsid w:val="1754DFF7"/>
    <w:rsid w:val="17596522"/>
    <w:rsid w:val="175B612E"/>
    <w:rsid w:val="175BB20F"/>
    <w:rsid w:val="175C3C62"/>
    <w:rsid w:val="175DA72F"/>
    <w:rsid w:val="17659065"/>
    <w:rsid w:val="176A9D74"/>
    <w:rsid w:val="176BF319"/>
    <w:rsid w:val="176D7916"/>
    <w:rsid w:val="1771E94D"/>
    <w:rsid w:val="1773A92A"/>
    <w:rsid w:val="17748F35"/>
    <w:rsid w:val="17790416"/>
    <w:rsid w:val="177D4A2F"/>
    <w:rsid w:val="1781966E"/>
    <w:rsid w:val="1781C6A4"/>
    <w:rsid w:val="1782F937"/>
    <w:rsid w:val="1783D596"/>
    <w:rsid w:val="178516A2"/>
    <w:rsid w:val="1785D556"/>
    <w:rsid w:val="1788555D"/>
    <w:rsid w:val="1789B313"/>
    <w:rsid w:val="1790B3C7"/>
    <w:rsid w:val="17918096"/>
    <w:rsid w:val="179402B6"/>
    <w:rsid w:val="179576CD"/>
    <w:rsid w:val="17975426"/>
    <w:rsid w:val="179828FB"/>
    <w:rsid w:val="179CD768"/>
    <w:rsid w:val="17A1FDD2"/>
    <w:rsid w:val="17A7B42C"/>
    <w:rsid w:val="17AA51FA"/>
    <w:rsid w:val="17AEF11A"/>
    <w:rsid w:val="17AEF11A"/>
    <w:rsid w:val="17B0DA2D"/>
    <w:rsid w:val="17B2819A"/>
    <w:rsid w:val="17C433A9"/>
    <w:rsid w:val="17C55A9F"/>
    <w:rsid w:val="17CC121A"/>
    <w:rsid w:val="17CD3CBE"/>
    <w:rsid w:val="17CD3CBE"/>
    <w:rsid w:val="17D023DB"/>
    <w:rsid w:val="17D6D933"/>
    <w:rsid w:val="17D8B3BB"/>
    <w:rsid w:val="17D8B3BB"/>
    <w:rsid w:val="17DAD22D"/>
    <w:rsid w:val="17DB8E23"/>
    <w:rsid w:val="17E7AC40"/>
    <w:rsid w:val="17EC274B"/>
    <w:rsid w:val="17EFED8D"/>
    <w:rsid w:val="17F0879D"/>
    <w:rsid w:val="17F5B8EE"/>
    <w:rsid w:val="17F8D70D"/>
    <w:rsid w:val="17FCACFB"/>
    <w:rsid w:val="1802781C"/>
    <w:rsid w:val="18034F34"/>
    <w:rsid w:val="1804AD00"/>
    <w:rsid w:val="1807E492"/>
    <w:rsid w:val="1808F2C5"/>
    <w:rsid w:val="180B01AC"/>
    <w:rsid w:val="180E7484"/>
    <w:rsid w:val="180FC288"/>
    <w:rsid w:val="180FF7C1"/>
    <w:rsid w:val="181108CF"/>
    <w:rsid w:val="18117BC7"/>
    <w:rsid w:val="18117BC7"/>
    <w:rsid w:val="18127DE5"/>
    <w:rsid w:val="18155637"/>
    <w:rsid w:val="1816B925"/>
    <w:rsid w:val="1817482B"/>
    <w:rsid w:val="18197442"/>
    <w:rsid w:val="1820E312"/>
    <w:rsid w:val="1823D649"/>
    <w:rsid w:val="1826E068"/>
    <w:rsid w:val="18288B59"/>
    <w:rsid w:val="182D999F"/>
    <w:rsid w:val="182F081C"/>
    <w:rsid w:val="1833065F"/>
    <w:rsid w:val="1837A0F3"/>
    <w:rsid w:val="183AD884"/>
    <w:rsid w:val="184304F6"/>
    <w:rsid w:val="1847E3FC"/>
    <w:rsid w:val="184BD3A6"/>
    <w:rsid w:val="184FE158"/>
    <w:rsid w:val="1852A982"/>
    <w:rsid w:val="1854199C"/>
    <w:rsid w:val="1855BE7E"/>
    <w:rsid w:val="18573817"/>
    <w:rsid w:val="185A0DDD"/>
    <w:rsid w:val="185C3D3F"/>
    <w:rsid w:val="185C3D3F"/>
    <w:rsid w:val="186057FB"/>
    <w:rsid w:val="1863D835"/>
    <w:rsid w:val="186E3B86"/>
    <w:rsid w:val="186E8CA8"/>
    <w:rsid w:val="18750BB8"/>
    <w:rsid w:val="18751383"/>
    <w:rsid w:val="18788A20"/>
    <w:rsid w:val="187A1DD5"/>
    <w:rsid w:val="187D5872"/>
    <w:rsid w:val="187E7B20"/>
    <w:rsid w:val="187F1A59"/>
    <w:rsid w:val="18817D18"/>
    <w:rsid w:val="18896C3B"/>
    <w:rsid w:val="189564E8"/>
    <w:rsid w:val="189717A0"/>
    <w:rsid w:val="189DDE66"/>
    <w:rsid w:val="189FC4E3"/>
    <w:rsid w:val="189FE691"/>
    <w:rsid w:val="18A0EF0C"/>
    <w:rsid w:val="18A4F462"/>
    <w:rsid w:val="18A68AF4"/>
    <w:rsid w:val="18A72854"/>
    <w:rsid w:val="18B29C21"/>
    <w:rsid w:val="18B42AB4"/>
    <w:rsid w:val="18B5C11C"/>
    <w:rsid w:val="18B69CBF"/>
    <w:rsid w:val="18B72233"/>
    <w:rsid w:val="18B7A27D"/>
    <w:rsid w:val="18B8B26D"/>
    <w:rsid w:val="18BBECA7"/>
    <w:rsid w:val="18BCF164"/>
    <w:rsid w:val="18C0B53D"/>
    <w:rsid w:val="18C20A06"/>
    <w:rsid w:val="18C27187"/>
    <w:rsid w:val="18C69DBD"/>
    <w:rsid w:val="18C75C0E"/>
    <w:rsid w:val="18CC03CB"/>
    <w:rsid w:val="18CCE641"/>
    <w:rsid w:val="18CDDEE8"/>
    <w:rsid w:val="18CDE072"/>
    <w:rsid w:val="18CEB093"/>
    <w:rsid w:val="18CF0EE2"/>
    <w:rsid w:val="18D28336"/>
    <w:rsid w:val="18D691F3"/>
    <w:rsid w:val="18DE5DAE"/>
    <w:rsid w:val="18E3CCC7"/>
    <w:rsid w:val="18E4A9ED"/>
    <w:rsid w:val="18E71801"/>
    <w:rsid w:val="18E78215"/>
    <w:rsid w:val="18F784A3"/>
    <w:rsid w:val="18FA183C"/>
    <w:rsid w:val="18FB8168"/>
    <w:rsid w:val="18FDC649"/>
    <w:rsid w:val="18FEDDA2"/>
    <w:rsid w:val="190152C2"/>
    <w:rsid w:val="1906F6CA"/>
    <w:rsid w:val="19076353"/>
    <w:rsid w:val="19078ADD"/>
    <w:rsid w:val="1908C023"/>
    <w:rsid w:val="1908CACA"/>
    <w:rsid w:val="19092C19"/>
    <w:rsid w:val="190A7197"/>
    <w:rsid w:val="190A911A"/>
    <w:rsid w:val="1914F3CD"/>
    <w:rsid w:val="19151162"/>
    <w:rsid w:val="1915EECD"/>
    <w:rsid w:val="1916F27F"/>
    <w:rsid w:val="1919EEAB"/>
    <w:rsid w:val="191A4113"/>
    <w:rsid w:val="191F4BAE"/>
    <w:rsid w:val="192276D6"/>
    <w:rsid w:val="1926E012"/>
    <w:rsid w:val="192773EF"/>
    <w:rsid w:val="193235D7"/>
    <w:rsid w:val="19386B5B"/>
    <w:rsid w:val="193D8E01"/>
    <w:rsid w:val="194DA5B8"/>
    <w:rsid w:val="19520E12"/>
    <w:rsid w:val="1953D827"/>
    <w:rsid w:val="1953DE8D"/>
    <w:rsid w:val="195B3F83"/>
    <w:rsid w:val="195BD3E0"/>
    <w:rsid w:val="1962A639"/>
    <w:rsid w:val="1968FAD2"/>
    <w:rsid w:val="196B8485"/>
    <w:rsid w:val="196B99B9"/>
    <w:rsid w:val="196B9F30"/>
    <w:rsid w:val="196BBB71"/>
    <w:rsid w:val="196EB5B4"/>
    <w:rsid w:val="196F6BA9"/>
    <w:rsid w:val="19784DC0"/>
    <w:rsid w:val="1978EB18"/>
    <w:rsid w:val="197CDA5B"/>
    <w:rsid w:val="197F0F29"/>
    <w:rsid w:val="197FCEAE"/>
    <w:rsid w:val="198260EC"/>
    <w:rsid w:val="198419CF"/>
    <w:rsid w:val="19841B3F"/>
    <w:rsid w:val="1989C52E"/>
    <w:rsid w:val="198F4A96"/>
    <w:rsid w:val="1994ADA9"/>
    <w:rsid w:val="1996BE3B"/>
    <w:rsid w:val="199A5777"/>
    <w:rsid w:val="199E1DE7"/>
    <w:rsid w:val="199FF8D7"/>
    <w:rsid w:val="19A201AD"/>
    <w:rsid w:val="19A5FF10"/>
    <w:rsid w:val="19A6B2C4"/>
    <w:rsid w:val="19A7A282"/>
    <w:rsid w:val="19B28A89"/>
    <w:rsid w:val="19B33716"/>
    <w:rsid w:val="19B61BA2"/>
    <w:rsid w:val="19B61BA2"/>
    <w:rsid w:val="19B70395"/>
    <w:rsid w:val="19B708C5"/>
    <w:rsid w:val="19B7347E"/>
    <w:rsid w:val="19B80A64"/>
    <w:rsid w:val="19B97615"/>
    <w:rsid w:val="19C0688C"/>
    <w:rsid w:val="19C069F0"/>
    <w:rsid w:val="19C21407"/>
    <w:rsid w:val="19C24AA3"/>
    <w:rsid w:val="19C36EDA"/>
    <w:rsid w:val="19C99296"/>
    <w:rsid w:val="19CA1AFA"/>
    <w:rsid w:val="19CADBBE"/>
    <w:rsid w:val="19CCE550"/>
    <w:rsid w:val="19CF9A44"/>
    <w:rsid w:val="19D13F4F"/>
    <w:rsid w:val="19D6F5BB"/>
    <w:rsid w:val="19DC47BF"/>
    <w:rsid w:val="19DC90B4"/>
    <w:rsid w:val="19DC9CBD"/>
    <w:rsid w:val="19DD8B51"/>
    <w:rsid w:val="19DD8B51"/>
    <w:rsid w:val="19DDCDAB"/>
    <w:rsid w:val="19DE1E1F"/>
    <w:rsid w:val="19E07975"/>
    <w:rsid w:val="19F0C185"/>
    <w:rsid w:val="19F923CC"/>
    <w:rsid w:val="1A01B5AA"/>
    <w:rsid w:val="1A01B5AA"/>
    <w:rsid w:val="1A04FB20"/>
    <w:rsid w:val="1A08EEE5"/>
    <w:rsid w:val="1A08F6F8"/>
    <w:rsid w:val="1A0A66AD"/>
    <w:rsid w:val="1A0D29CC"/>
    <w:rsid w:val="1A0ECD6E"/>
    <w:rsid w:val="1A0EDD22"/>
    <w:rsid w:val="1A0F6B4B"/>
    <w:rsid w:val="1A1BF263"/>
    <w:rsid w:val="1A1E6121"/>
    <w:rsid w:val="1A205637"/>
    <w:rsid w:val="1A234DFE"/>
    <w:rsid w:val="1A237170"/>
    <w:rsid w:val="1A2A1D17"/>
    <w:rsid w:val="1A2BB2BF"/>
    <w:rsid w:val="1A2D8246"/>
    <w:rsid w:val="1A2D8246"/>
    <w:rsid w:val="1A2F853E"/>
    <w:rsid w:val="1A2FD71E"/>
    <w:rsid w:val="1A308EF4"/>
    <w:rsid w:val="1A3115E0"/>
    <w:rsid w:val="1A359981"/>
    <w:rsid w:val="1A3628A7"/>
    <w:rsid w:val="1A3980DE"/>
    <w:rsid w:val="1A414B05"/>
    <w:rsid w:val="1A44FF3F"/>
    <w:rsid w:val="1A4BDC96"/>
    <w:rsid w:val="1A4CEC1B"/>
    <w:rsid w:val="1A4EAE16"/>
    <w:rsid w:val="1A521AD7"/>
    <w:rsid w:val="1A5655CA"/>
    <w:rsid w:val="1A58324D"/>
    <w:rsid w:val="1A5ED65B"/>
    <w:rsid w:val="1A630667"/>
    <w:rsid w:val="1A63E19A"/>
    <w:rsid w:val="1A643522"/>
    <w:rsid w:val="1A69BA32"/>
    <w:rsid w:val="1A6B7436"/>
    <w:rsid w:val="1A6E45BB"/>
    <w:rsid w:val="1A73FE54"/>
    <w:rsid w:val="1A7791AE"/>
    <w:rsid w:val="1A7A1FE1"/>
    <w:rsid w:val="1A7B940B"/>
    <w:rsid w:val="1A8482B4"/>
    <w:rsid w:val="1A8B4C7E"/>
    <w:rsid w:val="1A8D4574"/>
    <w:rsid w:val="1A8E310E"/>
    <w:rsid w:val="1A8EBD16"/>
    <w:rsid w:val="1A928336"/>
    <w:rsid w:val="1A93F2E8"/>
    <w:rsid w:val="1A95B259"/>
    <w:rsid w:val="1A9E6FEA"/>
    <w:rsid w:val="1AA28422"/>
    <w:rsid w:val="1AA29CAC"/>
    <w:rsid w:val="1AA860B8"/>
    <w:rsid w:val="1AAB4401"/>
    <w:rsid w:val="1AAB4401"/>
    <w:rsid w:val="1AAB58AA"/>
    <w:rsid w:val="1AACAB91"/>
    <w:rsid w:val="1AACB1DC"/>
    <w:rsid w:val="1AAD2D59"/>
    <w:rsid w:val="1AAF4CC0"/>
    <w:rsid w:val="1AB1D699"/>
    <w:rsid w:val="1AB1F176"/>
    <w:rsid w:val="1AB3B71E"/>
    <w:rsid w:val="1AB5F4B2"/>
    <w:rsid w:val="1AB82413"/>
    <w:rsid w:val="1ABE05EB"/>
    <w:rsid w:val="1AC7C6A9"/>
    <w:rsid w:val="1ACB49AC"/>
    <w:rsid w:val="1ACE3CA7"/>
    <w:rsid w:val="1AD42854"/>
    <w:rsid w:val="1AD7ECE0"/>
    <w:rsid w:val="1AD8EABE"/>
    <w:rsid w:val="1ADCAA38"/>
    <w:rsid w:val="1ADEBEC2"/>
    <w:rsid w:val="1ADFCE28"/>
    <w:rsid w:val="1AEE7724"/>
    <w:rsid w:val="1AF13BB0"/>
    <w:rsid w:val="1AF3E113"/>
    <w:rsid w:val="1AFBA0FF"/>
    <w:rsid w:val="1AFE2C53"/>
    <w:rsid w:val="1B00915A"/>
    <w:rsid w:val="1B021699"/>
    <w:rsid w:val="1B05755C"/>
    <w:rsid w:val="1B059872"/>
    <w:rsid w:val="1B05B17D"/>
    <w:rsid w:val="1B08B097"/>
    <w:rsid w:val="1B08F6E8"/>
    <w:rsid w:val="1B099A9C"/>
    <w:rsid w:val="1B0B936F"/>
    <w:rsid w:val="1B0C812B"/>
    <w:rsid w:val="1B0C8664"/>
    <w:rsid w:val="1B0EDB9B"/>
    <w:rsid w:val="1B102B37"/>
    <w:rsid w:val="1B1340ED"/>
    <w:rsid w:val="1B143C02"/>
    <w:rsid w:val="1B27FAEB"/>
    <w:rsid w:val="1B28A6F4"/>
    <w:rsid w:val="1B290A6A"/>
    <w:rsid w:val="1B2C97B0"/>
    <w:rsid w:val="1B300661"/>
    <w:rsid w:val="1B337EBB"/>
    <w:rsid w:val="1B3A9362"/>
    <w:rsid w:val="1B3C02BC"/>
    <w:rsid w:val="1B4253B6"/>
    <w:rsid w:val="1B452FDA"/>
    <w:rsid w:val="1B53C478"/>
    <w:rsid w:val="1B54E1BC"/>
    <w:rsid w:val="1B57C1AA"/>
    <w:rsid w:val="1B580159"/>
    <w:rsid w:val="1B590310"/>
    <w:rsid w:val="1B592F5B"/>
    <w:rsid w:val="1B5A17FD"/>
    <w:rsid w:val="1B5C3748"/>
    <w:rsid w:val="1B5D109F"/>
    <w:rsid w:val="1B5F114F"/>
    <w:rsid w:val="1B607516"/>
    <w:rsid w:val="1B62B3BA"/>
    <w:rsid w:val="1B63033D"/>
    <w:rsid w:val="1B654BD6"/>
    <w:rsid w:val="1B667431"/>
    <w:rsid w:val="1B6C6F01"/>
    <w:rsid w:val="1B70F994"/>
    <w:rsid w:val="1B72FB01"/>
    <w:rsid w:val="1B79AE93"/>
    <w:rsid w:val="1B7C4AEA"/>
    <w:rsid w:val="1B7FD39A"/>
    <w:rsid w:val="1B829DD1"/>
    <w:rsid w:val="1B83BE26"/>
    <w:rsid w:val="1B8544AB"/>
    <w:rsid w:val="1B876C87"/>
    <w:rsid w:val="1B89195E"/>
    <w:rsid w:val="1B8C6ACA"/>
    <w:rsid w:val="1B8DDAC6"/>
    <w:rsid w:val="1B8F1D87"/>
    <w:rsid w:val="1B95EE51"/>
    <w:rsid w:val="1B96E7B9"/>
    <w:rsid w:val="1B9CCEF2"/>
    <w:rsid w:val="1B9DCF5A"/>
    <w:rsid w:val="1BA0BC7D"/>
    <w:rsid w:val="1BB4A2BB"/>
    <w:rsid w:val="1BB94C1A"/>
    <w:rsid w:val="1BB960D0"/>
    <w:rsid w:val="1BBEA904"/>
    <w:rsid w:val="1BBF8999"/>
    <w:rsid w:val="1BC195C8"/>
    <w:rsid w:val="1BC1C267"/>
    <w:rsid w:val="1BC9B1D1"/>
    <w:rsid w:val="1BD053FE"/>
    <w:rsid w:val="1BD904D5"/>
    <w:rsid w:val="1BD9A3D9"/>
    <w:rsid w:val="1BDABEA2"/>
    <w:rsid w:val="1BDD358C"/>
    <w:rsid w:val="1BDD987B"/>
    <w:rsid w:val="1BE17375"/>
    <w:rsid w:val="1BE73D35"/>
    <w:rsid w:val="1BE8AA1F"/>
    <w:rsid w:val="1BECFB9E"/>
    <w:rsid w:val="1BF6E6CF"/>
    <w:rsid w:val="1BF87F6D"/>
    <w:rsid w:val="1BFB7F43"/>
    <w:rsid w:val="1C041C15"/>
    <w:rsid w:val="1C0789D6"/>
    <w:rsid w:val="1C0B9B26"/>
    <w:rsid w:val="1C0BD7C1"/>
    <w:rsid w:val="1C0F0DFE"/>
    <w:rsid w:val="1C0F9D87"/>
    <w:rsid w:val="1C13FCF4"/>
    <w:rsid w:val="1C1BF714"/>
    <w:rsid w:val="1C1FAC4B"/>
    <w:rsid w:val="1C29186F"/>
    <w:rsid w:val="1C2BDAD8"/>
    <w:rsid w:val="1C2D539B"/>
    <w:rsid w:val="1C2D539B"/>
    <w:rsid w:val="1C316245"/>
    <w:rsid w:val="1C367141"/>
    <w:rsid w:val="1C390021"/>
    <w:rsid w:val="1C3A6969"/>
    <w:rsid w:val="1C3D7C71"/>
    <w:rsid w:val="1C3DDE8B"/>
    <w:rsid w:val="1C3DEE36"/>
    <w:rsid w:val="1C48F300"/>
    <w:rsid w:val="1C48F7DF"/>
    <w:rsid w:val="1C546686"/>
    <w:rsid w:val="1C54DCBD"/>
    <w:rsid w:val="1C57C38B"/>
    <w:rsid w:val="1C58862C"/>
    <w:rsid w:val="1C5AAFAE"/>
    <w:rsid w:val="1C5D6FB2"/>
    <w:rsid w:val="1C5E2853"/>
    <w:rsid w:val="1C6A4677"/>
    <w:rsid w:val="1C6F8D87"/>
    <w:rsid w:val="1C7023B6"/>
    <w:rsid w:val="1C7023B6"/>
    <w:rsid w:val="1C73B1F0"/>
    <w:rsid w:val="1C73CB16"/>
    <w:rsid w:val="1C758495"/>
    <w:rsid w:val="1C75ED96"/>
    <w:rsid w:val="1C770D66"/>
    <w:rsid w:val="1C7BF42E"/>
    <w:rsid w:val="1C7D54C4"/>
    <w:rsid w:val="1C815295"/>
    <w:rsid w:val="1C819B5D"/>
    <w:rsid w:val="1C82486A"/>
    <w:rsid w:val="1C833A2B"/>
    <w:rsid w:val="1C833A2B"/>
    <w:rsid w:val="1C8AAA4C"/>
    <w:rsid w:val="1C8AD67F"/>
    <w:rsid w:val="1C907B0D"/>
    <w:rsid w:val="1C93EC72"/>
    <w:rsid w:val="1C940307"/>
    <w:rsid w:val="1C960606"/>
    <w:rsid w:val="1C968E4D"/>
    <w:rsid w:val="1CA0CE5C"/>
    <w:rsid w:val="1CA34A0D"/>
    <w:rsid w:val="1CA41E55"/>
    <w:rsid w:val="1CAA98DA"/>
    <w:rsid w:val="1CAF9B23"/>
    <w:rsid w:val="1CB9E77C"/>
    <w:rsid w:val="1CBE3FB7"/>
    <w:rsid w:val="1CBEC1F0"/>
    <w:rsid w:val="1CC6F28D"/>
    <w:rsid w:val="1CC85B43"/>
    <w:rsid w:val="1CC89C57"/>
    <w:rsid w:val="1CCD099D"/>
    <w:rsid w:val="1CD2EC5F"/>
    <w:rsid w:val="1CDDC0EA"/>
    <w:rsid w:val="1CDEDF5F"/>
    <w:rsid w:val="1CE1C8EA"/>
    <w:rsid w:val="1CE39176"/>
    <w:rsid w:val="1CE4CAD3"/>
    <w:rsid w:val="1CE7C7DB"/>
    <w:rsid w:val="1CE9AB9D"/>
    <w:rsid w:val="1CEC3044"/>
    <w:rsid w:val="1CECB3BB"/>
    <w:rsid w:val="1CEDB5E5"/>
    <w:rsid w:val="1CF198F5"/>
    <w:rsid w:val="1CF998A3"/>
    <w:rsid w:val="1CFD0010"/>
    <w:rsid w:val="1D029C9E"/>
    <w:rsid w:val="1D0647BD"/>
    <w:rsid w:val="1D071E76"/>
    <w:rsid w:val="1D0766C8"/>
    <w:rsid w:val="1D07E20D"/>
    <w:rsid w:val="1D0E2B5D"/>
    <w:rsid w:val="1D0E6FA6"/>
    <w:rsid w:val="1D108330"/>
    <w:rsid w:val="1D10C4A0"/>
    <w:rsid w:val="1D13ED71"/>
    <w:rsid w:val="1D19C2E1"/>
    <w:rsid w:val="1D1ACAAE"/>
    <w:rsid w:val="1D1E2F86"/>
    <w:rsid w:val="1D204515"/>
    <w:rsid w:val="1D219315"/>
    <w:rsid w:val="1D227D2E"/>
    <w:rsid w:val="1D297DC5"/>
    <w:rsid w:val="1D30A799"/>
    <w:rsid w:val="1D310A9C"/>
    <w:rsid w:val="1D3136CF"/>
    <w:rsid w:val="1D31636E"/>
    <w:rsid w:val="1D31F801"/>
    <w:rsid w:val="1D37B3A8"/>
    <w:rsid w:val="1D3D4F09"/>
    <w:rsid w:val="1D3E13E7"/>
    <w:rsid w:val="1D458B56"/>
    <w:rsid w:val="1D459E7F"/>
    <w:rsid w:val="1D4A5FBB"/>
    <w:rsid w:val="1D4BDE43"/>
    <w:rsid w:val="1D4E8144"/>
    <w:rsid w:val="1D50A398"/>
    <w:rsid w:val="1D540498"/>
    <w:rsid w:val="1D56BF2A"/>
    <w:rsid w:val="1D5A316A"/>
    <w:rsid w:val="1D67FF6B"/>
    <w:rsid w:val="1D7032B2"/>
    <w:rsid w:val="1D74D9B4"/>
    <w:rsid w:val="1D74ED54"/>
    <w:rsid w:val="1D764404"/>
    <w:rsid w:val="1D78A29A"/>
    <w:rsid w:val="1D7C93CC"/>
    <w:rsid w:val="1D7CD950"/>
    <w:rsid w:val="1D7CDB36"/>
    <w:rsid w:val="1D7ED751"/>
    <w:rsid w:val="1D7F2233"/>
    <w:rsid w:val="1D82423A"/>
    <w:rsid w:val="1D837157"/>
    <w:rsid w:val="1D871B1D"/>
    <w:rsid w:val="1D87FB82"/>
    <w:rsid w:val="1D8941FC"/>
    <w:rsid w:val="1D8BF55E"/>
    <w:rsid w:val="1D8E0A75"/>
    <w:rsid w:val="1D91109F"/>
    <w:rsid w:val="1D92661F"/>
    <w:rsid w:val="1D9EF7F5"/>
    <w:rsid w:val="1DA08A68"/>
    <w:rsid w:val="1DA24826"/>
    <w:rsid w:val="1DA559E7"/>
    <w:rsid w:val="1DA7EC8F"/>
    <w:rsid w:val="1DA9C027"/>
    <w:rsid w:val="1DAAA7AC"/>
    <w:rsid w:val="1DAC455F"/>
    <w:rsid w:val="1DAC4640"/>
    <w:rsid w:val="1DB40492"/>
    <w:rsid w:val="1DB48126"/>
    <w:rsid w:val="1DB4BBA8"/>
    <w:rsid w:val="1DB4EF90"/>
    <w:rsid w:val="1DC48684"/>
    <w:rsid w:val="1DC8CA10"/>
    <w:rsid w:val="1DCAA550"/>
    <w:rsid w:val="1DCAA550"/>
    <w:rsid w:val="1DCAF440"/>
    <w:rsid w:val="1DCBF85A"/>
    <w:rsid w:val="1DD0985C"/>
    <w:rsid w:val="1DD4AF35"/>
    <w:rsid w:val="1DD76E09"/>
    <w:rsid w:val="1DD76E09"/>
    <w:rsid w:val="1DDB8D15"/>
    <w:rsid w:val="1DDC56A6"/>
    <w:rsid w:val="1DDD42CC"/>
    <w:rsid w:val="1DDE73D1"/>
    <w:rsid w:val="1DE4C89C"/>
    <w:rsid w:val="1DEB3D2A"/>
    <w:rsid w:val="1DEB826D"/>
    <w:rsid w:val="1DED3519"/>
    <w:rsid w:val="1DEDF803"/>
    <w:rsid w:val="1DF2A4F7"/>
    <w:rsid w:val="1DF40734"/>
    <w:rsid w:val="1DF5A9E8"/>
    <w:rsid w:val="1DFE2799"/>
    <w:rsid w:val="1DFE909E"/>
    <w:rsid w:val="1E05BCD9"/>
    <w:rsid w:val="1E0F31CA"/>
    <w:rsid w:val="1E1095C2"/>
    <w:rsid w:val="1E131DC9"/>
    <w:rsid w:val="1E15205D"/>
    <w:rsid w:val="1E156819"/>
    <w:rsid w:val="1E1648F4"/>
    <w:rsid w:val="1E17C1F3"/>
    <w:rsid w:val="1E190C14"/>
    <w:rsid w:val="1E228F2C"/>
    <w:rsid w:val="1E2BCAA0"/>
    <w:rsid w:val="1E2C712E"/>
    <w:rsid w:val="1E2CC561"/>
    <w:rsid w:val="1E2D1892"/>
    <w:rsid w:val="1E2E3CE4"/>
    <w:rsid w:val="1E30899E"/>
    <w:rsid w:val="1E312286"/>
    <w:rsid w:val="1E35E258"/>
    <w:rsid w:val="1E3BC6EB"/>
    <w:rsid w:val="1E48B977"/>
    <w:rsid w:val="1E48DA01"/>
    <w:rsid w:val="1E4AF7E3"/>
    <w:rsid w:val="1E4BFE2F"/>
    <w:rsid w:val="1E4FBEA0"/>
    <w:rsid w:val="1E502864"/>
    <w:rsid w:val="1E569839"/>
    <w:rsid w:val="1E56E585"/>
    <w:rsid w:val="1E58412F"/>
    <w:rsid w:val="1E5A8161"/>
    <w:rsid w:val="1E5DF6BC"/>
    <w:rsid w:val="1E62641A"/>
    <w:rsid w:val="1E69D968"/>
    <w:rsid w:val="1E6B129A"/>
    <w:rsid w:val="1E731E4B"/>
    <w:rsid w:val="1E7388CF"/>
    <w:rsid w:val="1E7B8077"/>
    <w:rsid w:val="1E80CE40"/>
    <w:rsid w:val="1E80ED37"/>
    <w:rsid w:val="1E81420D"/>
    <w:rsid w:val="1E82EED2"/>
    <w:rsid w:val="1E86B527"/>
    <w:rsid w:val="1E88AEFE"/>
    <w:rsid w:val="1E8D32FE"/>
    <w:rsid w:val="1E945507"/>
    <w:rsid w:val="1E9B1653"/>
    <w:rsid w:val="1E9E9866"/>
    <w:rsid w:val="1E9FC448"/>
    <w:rsid w:val="1EA33C53"/>
    <w:rsid w:val="1EA3BB82"/>
    <w:rsid w:val="1EAA8C1E"/>
    <w:rsid w:val="1EAA9FEE"/>
    <w:rsid w:val="1EAD2A29"/>
    <w:rsid w:val="1EB23CB9"/>
    <w:rsid w:val="1EB5BD73"/>
    <w:rsid w:val="1EB79B0D"/>
    <w:rsid w:val="1EB916D8"/>
    <w:rsid w:val="1EBB5075"/>
    <w:rsid w:val="1EBC66A8"/>
    <w:rsid w:val="1EC38A5D"/>
    <w:rsid w:val="1EC5602D"/>
    <w:rsid w:val="1EC567F2"/>
    <w:rsid w:val="1EC97CBD"/>
    <w:rsid w:val="1EC9A4C2"/>
    <w:rsid w:val="1ECB9A1D"/>
    <w:rsid w:val="1ECD3B42"/>
    <w:rsid w:val="1ED003CF"/>
    <w:rsid w:val="1ED5D992"/>
    <w:rsid w:val="1ED5D9AC"/>
    <w:rsid w:val="1ED6E1AB"/>
    <w:rsid w:val="1ED848BF"/>
    <w:rsid w:val="1ED9A9ED"/>
    <w:rsid w:val="1EDE9C00"/>
    <w:rsid w:val="1EDEF588"/>
    <w:rsid w:val="1EE02D20"/>
    <w:rsid w:val="1EE2D810"/>
    <w:rsid w:val="1EE7EA1C"/>
    <w:rsid w:val="1EEBCCC3"/>
    <w:rsid w:val="1EEE0B8C"/>
    <w:rsid w:val="1EF069E3"/>
    <w:rsid w:val="1EF366E7"/>
    <w:rsid w:val="1EF5C51B"/>
    <w:rsid w:val="1EF66CE8"/>
    <w:rsid w:val="1EF95BAC"/>
    <w:rsid w:val="1F010A76"/>
    <w:rsid w:val="1F021BD7"/>
    <w:rsid w:val="1F02A062"/>
    <w:rsid w:val="1F03D116"/>
    <w:rsid w:val="1F0726B1"/>
    <w:rsid w:val="1F099520"/>
    <w:rsid w:val="1F0CDE43"/>
    <w:rsid w:val="1F0F1FBF"/>
    <w:rsid w:val="1F0FDB40"/>
    <w:rsid w:val="1F13ECB3"/>
    <w:rsid w:val="1F19E3E8"/>
    <w:rsid w:val="1F1F9245"/>
    <w:rsid w:val="1F20AF94"/>
    <w:rsid w:val="1F240FB0"/>
    <w:rsid w:val="1F2BDB05"/>
    <w:rsid w:val="1F30BD77"/>
    <w:rsid w:val="1F31CBB3"/>
    <w:rsid w:val="1F3203DE"/>
    <w:rsid w:val="1F326DE4"/>
    <w:rsid w:val="1F350691"/>
    <w:rsid w:val="1F3513CA"/>
    <w:rsid w:val="1F352B75"/>
    <w:rsid w:val="1F361FD8"/>
    <w:rsid w:val="1F364840"/>
    <w:rsid w:val="1F37F113"/>
    <w:rsid w:val="1F3A5A7B"/>
    <w:rsid w:val="1F3A8503"/>
    <w:rsid w:val="1F3AF24F"/>
    <w:rsid w:val="1F3AF24F"/>
    <w:rsid w:val="1F3CA8CB"/>
    <w:rsid w:val="1F3F7156"/>
    <w:rsid w:val="1F41A804"/>
    <w:rsid w:val="1F41FD48"/>
    <w:rsid w:val="1F4372FD"/>
    <w:rsid w:val="1F47512B"/>
    <w:rsid w:val="1F4C95CA"/>
    <w:rsid w:val="1F4FA57E"/>
    <w:rsid w:val="1F510226"/>
    <w:rsid w:val="1F576916"/>
    <w:rsid w:val="1F58EAA4"/>
    <w:rsid w:val="1F602400"/>
    <w:rsid w:val="1F66D14D"/>
    <w:rsid w:val="1F6834A4"/>
    <w:rsid w:val="1F70F14C"/>
    <w:rsid w:val="1F743B3A"/>
    <w:rsid w:val="1F74D034"/>
    <w:rsid w:val="1F79A6C6"/>
    <w:rsid w:val="1F7A0726"/>
    <w:rsid w:val="1F7BC7B1"/>
    <w:rsid w:val="1F7BD883"/>
    <w:rsid w:val="1F7C31EA"/>
    <w:rsid w:val="1F7D9EB8"/>
    <w:rsid w:val="1F7E33FC"/>
    <w:rsid w:val="1F8F5D7F"/>
    <w:rsid w:val="1F8F62DD"/>
    <w:rsid w:val="1F9181F3"/>
    <w:rsid w:val="1F939F06"/>
    <w:rsid w:val="1F9627A9"/>
    <w:rsid w:val="1F991B3D"/>
    <w:rsid w:val="1F9B2D89"/>
    <w:rsid w:val="1F9D01D0"/>
    <w:rsid w:val="1FA16052"/>
    <w:rsid w:val="1FA1F7DE"/>
    <w:rsid w:val="1FA23A67"/>
    <w:rsid w:val="1FA36CFA"/>
    <w:rsid w:val="1FA370A5"/>
    <w:rsid w:val="1FA7BBDE"/>
    <w:rsid w:val="1FB5C5CC"/>
    <w:rsid w:val="1FB5CCE1"/>
    <w:rsid w:val="1FB9A109"/>
    <w:rsid w:val="1FBF3463"/>
    <w:rsid w:val="1FC072CE"/>
    <w:rsid w:val="1FC3B1CB"/>
    <w:rsid w:val="1FC6E900"/>
    <w:rsid w:val="1FD3667D"/>
    <w:rsid w:val="1FD41019"/>
    <w:rsid w:val="1FD412EB"/>
    <w:rsid w:val="1FD5834E"/>
    <w:rsid w:val="1FD64031"/>
    <w:rsid w:val="1FD86743"/>
    <w:rsid w:val="1FDB74D8"/>
    <w:rsid w:val="1FE072B6"/>
    <w:rsid w:val="1FE0DE07"/>
    <w:rsid w:val="1FE7A94A"/>
    <w:rsid w:val="1FE865A1"/>
    <w:rsid w:val="1FEB8C5F"/>
    <w:rsid w:val="1FEB9483"/>
    <w:rsid w:val="1FEB9483"/>
    <w:rsid w:val="1FF13099"/>
    <w:rsid w:val="1FF31C75"/>
    <w:rsid w:val="1FF31C75"/>
    <w:rsid w:val="1FF5BF38"/>
    <w:rsid w:val="1FF62F20"/>
    <w:rsid w:val="1FF7F7DB"/>
    <w:rsid w:val="1FF8ECF0"/>
    <w:rsid w:val="1FF8ECF0"/>
    <w:rsid w:val="1FF90147"/>
    <w:rsid w:val="1FF9FBE7"/>
    <w:rsid w:val="200045BB"/>
    <w:rsid w:val="2010CC00"/>
    <w:rsid w:val="2012FE67"/>
    <w:rsid w:val="2019F33C"/>
    <w:rsid w:val="201FD4CA"/>
    <w:rsid w:val="202302A0"/>
    <w:rsid w:val="202AD566"/>
    <w:rsid w:val="202C3B2E"/>
    <w:rsid w:val="202D3C7E"/>
    <w:rsid w:val="202E04A2"/>
    <w:rsid w:val="202E05D9"/>
    <w:rsid w:val="20308B36"/>
    <w:rsid w:val="2032C32C"/>
    <w:rsid w:val="2036AE75"/>
    <w:rsid w:val="20378DA9"/>
    <w:rsid w:val="203A264F"/>
    <w:rsid w:val="203BBBC3"/>
    <w:rsid w:val="203DAC41"/>
    <w:rsid w:val="203E1D93"/>
    <w:rsid w:val="20457B95"/>
    <w:rsid w:val="204F1983"/>
    <w:rsid w:val="205230C5"/>
    <w:rsid w:val="205B648B"/>
    <w:rsid w:val="205F2D07"/>
    <w:rsid w:val="2061ACD1"/>
    <w:rsid w:val="20626180"/>
    <w:rsid w:val="2065213E"/>
    <w:rsid w:val="206644C2"/>
    <w:rsid w:val="2068CB74"/>
    <w:rsid w:val="206F6A1B"/>
    <w:rsid w:val="207051ED"/>
    <w:rsid w:val="2073366C"/>
    <w:rsid w:val="207FCB68"/>
    <w:rsid w:val="207FCB68"/>
    <w:rsid w:val="2081C344"/>
    <w:rsid w:val="20860B9A"/>
    <w:rsid w:val="208A3988"/>
    <w:rsid w:val="208B469B"/>
    <w:rsid w:val="208C4E69"/>
    <w:rsid w:val="209178CA"/>
    <w:rsid w:val="2093DC37"/>
    <w:rsid w:val="20957C22"/>
    <w:rsid w:val="20967ECC"/>
    <w:rsid w:val="20A15275"/>
    <w:rsid w:val="20A222AB"/>
    <w:rsid w:val="20A5FCDA"/>
    <w:rsid w:val="20A6E990"/>
    <w:rsid w:val="20A96257"/>
    <w:rsid w:val="20AE3FAA"/>
    <w:rsid w:val="20AFE7FC"/>
    <w:rsid w:val="20B6FA6E"/>
    <w:rsid w:val="20B70373"/>
    <w:rsid w:val="20B96128"/>
    <w:rsid w:val="20BC22B5"/>
    <w:rsid w:val="20BEB98A"/>
    <w:rsid w:val="20C2A247"/>
    <w:rsid w:val="20C2F774"/>
    <w:rsid w:val="20C6187A"/>
    <w:rsid w:val="20C6C827"/>
    <w:rsid w:val="20CBAA8F"/>
    <w:rsid w:val="20CDC73E"/>
    <w:rsid w:val="20CF7514"/>
    <w:rsid w:val="20D4610E"/>
    <w:rsid w:val="20D6A895"/>
    <w:rsid w:val="20D775ED"/>
    <w:rsid w:val="20D94F90"/>
    <w:rsid w:val="20DCA593"/>
    <w:rsid w:val="20E3884A"/>
    <w:rsid w:val="20E414CB"/>
    <w:rsid w:val="20E8C941"/>
    <w:rsid w:val="20E95A20"/>
    <w:rsid w:val="20F551F2"/>
    <w:rsid w:val="20F7E454"/>
    <w:rsid w:val="20FE095D"/>
    <w:rsid w:val="21002310"/>
    <w:rsid w:val="21030484"/>
    <w:rsid w:val="210CB61E"/>
    <w:rsid w:val="210F967C"/>
    <w:rsid w:val="210FEDD1"/>
    <w:rsid w:val="2110082A"/>
    <w:rsid w:val="2111F6F1"/>
    <w:rsid w:val="2116F64C"/>
    <w:rsid w:val="2119ED78"/>
    <w:rsid w:val="211A9B85"/>
    <w:rsid w:val="211DE9C7"/>
    <w:rsid w:val="211F1960"/>
    <w:rsid w:val="21253E37"/>
    <w:rsid w:val="212A8DFE"/>
    <w:rsid w:val="212C3AF5"/>
    <w:rsid w:val="212E5314"/>
    <w:rsid w:val="212EF698"/>
    <w:rsid w:val="2142F891"/>
    <w:rsid w:val="214571E4"/>
    <w:rsid w:val="214EE365"/>
    <w:rsid w:val="214F6668"/>
    <w:rsid w:val="214F9974"/>
    <w:rsid w:val="21508385"/>
    <w:rsid w:val="2153014D"/>
    <w:rsid w:val="21558228"/>
    <w:rsid w:val="2155910E"/>
    <w:rsid w:val="215A868C"/>
    <w:rsid w:val="215BB1E0"/>
    <w:rsid w:val="215DC3E9"/>
    <w:rsid w:val="215EBD28"/>
    <w:rsid w:val="215EE02C"/>
    <w:rsid w:val="21606EC3"/>
    <w:rsid w:val="2169BF0C"/>
    <w:rsid w:val="21730741"/>
    <w:rsid w:val="21746B99"/>
    <w:rsid w:val="2179DACE"/>
    <w:rsid w:val="217E9BCA"/>
    <w:rsid w:val="2181B4EC"/>
    <w:rsid w:val="2182FDA2"/>
    <w:rsid w:val="21833176"/>
    <w:rsid w:val="2183E8AD"/>
    <w:rsid w:val="218970FC"/>
    <w:rsid w:val="218C77E1"/>
    <w:rsid w:val="218D00E2"/>
    <w:rsid w:val="2196CD5F"/>
    <w:rsid w:val="2196EFAF"/>
    <w:rsid w:val="21979619"/>
    <w:rsid w:val="21988B96"/>
    <w:rsid w:val="219C37C8"/>
    <w:rsid w:val="219F9FEE"/>
    <w:rsid w:val="21A26754"/>
    <w:rsid w:val="21A5ADDE"/>
    <w:rsid w:val="21A868EC"/>
    <w:rsid w:val="21AA7805"/>
    <w:rsid w:val="21AE292B"/>
    <w:rsid w:val="21B31B4A"/>
    <w:rsid w:val="21B3EE63"/>
    <w:rsid w:val="21B74B3D"/>
    <w:rsid w:val="21B947FB"/>
    <w:rsid w:val="21B973A2"/>
    <w:rsid w:val="21BD9E8B"/>
    <w:rsid w:val="21BDD0E4"/>
    <w:rsid w:val="21C02EF9"/>
    <w:rsid w:val="21C0C07A"/>
    <w:rsid w:val="21C3628E"/>
    <w:rsid w:val="21C37398"/>
    <w:rsid w:val="21CBF773"/>
    <w:rsid w:val="21CC9622"/>
    <w:rsid w:val="21CD4CC9"/>
    <w:rsid w:val="21D1D22F"/>
    <w:rsid w:val="21D850BE"/>
    <w:rsid w:val="21DBCDD6"/>
    <w:rsid w:val="21DC2051"/>
    <w:rsid w:val="21DFFAF4"/>
    <w:rsid w:val="21E213DC"/>
    <w:rsid w:val="21E32A1A"/>
    <w:rsid w:val="21E3EFFE"/>
    <w:rsid w:val="21E5144F"/>
    <w:rsid w:val="21E96A90"/>
    <w:rsid w:val="21EA172D"/>
    <w:rsid w:val="21EE2490"/>
    <w:rsid w:val="21EFD89B"/>
    <w:rsid w:val="21F22A19"/>
    <w:rsid w:val="21F3203F"/>
    <w:rsid w:val="21F6A31E"/>
    <w:rsid w:val="21FAEA76"/>
    <w:rsid w:val="21FBDD21"/>
    <w:rsid w:val="21FEBB14"/>
    <w:rsid w:val="220229A6"/>
    <w:rsid w:val="22043300"/>
    <w:rsid w:val="2205E29D"/>
    <w:rsid w:val="22072C3D"/>
    <w:rsid w:val="220788D8"/>
    <w:rsid w:val="2207A5A8"/>
    <w:rsid w:val="22080F28"/>
    <w:rsid w:val="220C0169"/>
    <w:rsid w:val="22115F71"/>
    <w:rsid w:val="22125A1B"/>
    <w:rsid w:val="221574B5"/>
    <w:rsid w:val="22178B21"/>
    <w:rsid w:val="221835FA"/>
    <w:rsid w:val="22193775"/>
    <w:rsid w:val="221A0B4C"/>
    <w:rsid w:val="221B4AAC"/>
    <w:rsid w:val="221B4AAC"/>
    <w:rsid w:val="2221DDB7"/>
    <w:rsid w:val="2226018C"/>
    <w:rsid w:val="22280605"/>
    <w:rsid w:val="222AEC1D"/>
    <w:rsid w:val="222E76E9"/>
    <w:rsid w:val="2231485E"/>
    <w:rsid w:val="2232B4A3"/>
    <w:rsid w:val="223472DF"/>
    <w:rsid w:val="2237C2CC"/>
    <w:rsid w:val="223F1979"/>
    <w:rsid w:val="223FE6E7"/>
    <w:rsid w:val="2240140E"/>
    <w:rsid w:val="22410208"/>
    <w:rsid w:val="22425004"/>
    <w:rsid w:val="2242D0EE"/>
    <w:rsid w:val="2244CD61"/>
    <w:rsid w:val="22454059"/>
    <w:rsid w:val="2245DBDA"/>
    <w:rsid w:val="2253370F"/>
    <w:rsid w:val="22554426"/>
    <w:rsid w:val="2259A8F3"/>
    <w:rsid w:val="225F4B03"/>
    <w:rsid w:val="2261EA74"/>
    <w:rsid w:val="2267FA8D"/>
    <w:rsid w:val="2268EA78"/>
    <w:rsid w:val="2269B18A"/>
    <w:rsid w:val="226B4B76"/>
    <w:rsid w:val="226BEFE5"/>
    <w:rsid w:val="226C156D"/>
    <w:rsid w:val="226CC0FD"/>
    <w:rsid w:val="22705C82"/>
    <w:rsid w:val="227F4C75"/>
    <w:rsid w:val="22804AAC"/>
    <w:rsid w:val="228570E7"/>
    <w:rsid w:val="22861A93"/>
    <w:rsid w:val="2288C05B"/>
    <w:rsid w:val="228CB3BC"/>
    <w:rsid w:val="228CC939"/>
    <w:rsid w:val="22917BEC"/>
    <w:rsid w:val="2293DDB6"/>
    <w:rsid w:val="2293F440"/>
    <w:rsid w:val="2295E2AB"/>
    <w:rsid w:val="2296D3A0"/>
    <w:rsid w:val="22992ADA"/>
    <w:rsid w:val="229C74CE"/>
    <w:rsid w:val="229CD47C"/>
    <w:rsid w:val="229EFD7D"/>
    <w:rsid w:val="22A0580F"/>
    <w:rsid w:val="22A18694"/>
    <w:rsid w:val="22A86451"/>
    <w:rsid w:val="22ADDDD1"/>
    <w:rsid w:val="22AE2E7D"/>
    <w:rsid w:val="22B59024"/>
    <w:rsid w:val="22B6E08D"/>
    <w:rsid w:val="22BBF6B6"/>
    <w:rsid w:val="22C26B21"/>
    <w:rsid w:val="22C3353C"/>
    <w:rsid w:val="22C65E8F"/>
    <w:rsid w:val="22C71BD9"/>
    <w:rsid w:val="22C84796"/>
    <w:rsid w:val="22CA098D"/>
    <w:rsid w:val="22CD3E8A"/>
    <w:rsid w:val="22CD3E8A"/>
    <w:rsid w:val="22CF9323"/>
    <w:rsid w:val="22D25FAA"/>
    <w:rsid w:val="22D3A68D"/>
    <w:rsid w:val="22D4CD85"/>
    <w:rsid w:val="22D5E712"/>
    <w:rsid w:val="22D6B9D0"/>
    <w:rsid w:val="22DAEFCF"/>
    <w:rsid w:val="22E2709D"/>
    <w:rsid w:val="22E4B306"/>
    <w:rsid w:val="22E8CD43"/>
    <w:rsid w:val="22EBF82C"/>
    <w:rsid w:val="22ECE04D"/>
    <w:rsid w:val="22F6D248"/>
    <w:rsid w:val="22F7E04D"/>
    <w:rsid w:val="22FBC34E"/>
    <w:rsid w:val="22FD52EC"/>
    <w:rsid w:val="22FEB2DC"/>
    <w:rsid w:val="2301E6D9"/>
    <w:rsid w:val="2305B655"/>
    <w:rsid w:val="2306AD4F"/>
    <w:rsid w:val="2307C70E"/>
    <w:rsid w:val="230C76BA"/>
    <w:rsid w:val="230C8232"/>
    <w:rsid w:val="230F6C2C"/>
    <w:rsid w:val="230FA407"/>
    <w:rsid w:val="2311B57C"/>
    <w:rsid w:val="23178425"/>
    <w:rsid w:val="231ABF46"/>
    <w:rsid w:val="231B252E"/>
    <w:rsid w:val="231CDFC8"/>
    <w:rsid w:val="2328D180"/>
    <w:rsid w:val="232AA508"/>
    <w:rsid w:val="232B285B"/>
    <w:rsid w:val="232E3BFD"/>
    <w:rsid w:val="232EFA8C"/>
    <w:rsid w:val="232F5334"/>
    <w:rsid w:val="232F8FFF"/>
    <w:rsid w:val="23320165"/>
    <w:rsid w:val="233AA473"/>
    <w:rsid w:val="233C7419"/>
    <w:rsid w:val="233F6ED2"/>
    <w:rsid w:val="233F6ED2"/>
    <w:rsid w:val="23418C0F"/>
    <w:rsid w:val="2344224A"/>
    <w:rsid w:val="2344E9CA"/>
    <w:rsid w:val="234AF2F3"/>
    <w:rsid w:val="234BDA17"/>
    <w:rsid w:val="2350C0DB"/>
    <w:rsid w:val="23514E30"/>
    <w:rsid w:val="2353D4ED"/>
    <w:rsid w:val="23546B8D"/>
    <w:rsid w:val="2355F557"/>
    <w:rsid w:val="23597FB2"/>
    <w:rsid w:val="235D3E19"/>
    <w:rsid w:val="23644524"/>
    <w:rsid w:val="23687EDD"/>
    <w:rsid w:val="236982FE"/>
    <w:rsid w:val="236B9D15"/>
    <w:rsid w:val="2374205A"/>
    <w:rsid w:val="2377DB22"/>
    <w:rsid w:val="23783521"/>
    <w:rsid w:val="2388E1C8"/>
    <w:rsid w:val="239135B4"/>
    <w:rsid w:val="23921F82"/>
    <w:rsid w:val="2396172D"/>
    <w:rsid w:val="2398E976"/>
    <w:rsid w:val="239D3C3E"/>
    <w:rsid w:val="239DD5B2"/>
    <w:rsid w:val="23A1B7B8"/>
    <w:rsid w:val="23A285DE"/>
    <w:rsid w:val="23A87974"/>
    <w:rsid w:val="23AFBC2B"/>
    <w:rsid w:val="23B0518D"/>
    <w:rsid w:val="23B2939A"/>
    <w:rsid w:val="23B40FF6"/>
    <w:rsid w:val="23B42C1C"/>
    <w:rsid w:val="23B83E31"/>
    <w:rsid w:val="23BCD3C6"/>
    <w:rsid w:val="23BCD3C6"/>
    <w:rsid w:val="23BDD780"/>
    <w:rsid w:val="23C4A8D2"/>
    <w:rsid w:val="23C6A31D"/>
    <w:rsid w:val="23C6E8CF"/>
    <w:rsid w:val="23C91A95"/>
    <w:rsid w:val="23CAF83A"/>
    <w:rsid w:val="23CE2C12"/>
    <w:rsid w:val="23D0F2F4"/>
    <w:rsid w:val="23D63E1C"/>
    <w:rsid w:val="23D718C6"/>
    <w:rsid w:val="23D8712C"/>
    <w:rsid w:val="23DBCEF2"/>
    <w:rsid w:val="23DE642B"/>
    <w:rsid w:val="23E2D4E1"/>
    <w:rsid w:val="23E38746"/>
    <w:rsid w:val="23E42473"/>
    <w:rsid w:val="23E9B0BD"/>
    <w:rsid w:val="23EA0F4F"/>
    <w:rsid w:val="23EA8791"/>
    <w:rsid w:val="23EB36F6"/>
    <w:rsid w:val="23EBCEB6"/>
    <w:rsid w:val="23F0D726"/>
    <w:rsid w:val="23F16171"/>
    <w:rsid w:val="23F1AD48"/>
    <w:rsid w:val="23F4FFD5"/>
    <w:rsid w:val="23F5D3AC"/>
    <w:rsid w:val="23F88412"/>
    <w:rsid w:val="23F8EAC8"/>
    <w:rsid w:val="23F9048F"/>
    <w:rsid w:val="23F90EC8"/>
    <w:rsid w:val="23FC3D55"/>
    <w:rsid w:val="2400772B"/>
    <w:rsid w:val="2400772B"/>
    <w:rsid w:val="2409B44A"/>
    <w:rsid w:val="240B18ED"/>
    <w:rsid w:val="240B7E60"/>
    <w:rsid w:val="2412BF9D"/>
    <w:rsid w:val="24145E14"/>
    <w:rsid w:val="24150DD7"/>
    <w:rsid w:val="2416AD1C"/>
    <w:rsid w:val="24170E26"/>
    <w:rsid w:val="2417188B"/>
    <w:rsid w:val="241B012C"/>
    <w:rsid w:val="241B51BB"/>
    <w:rsid w:val="241C25D3"/>
    <w:rsid w:val="24222086"/>
    <w:rsid w:val="2424C9FF"/>
    <w:rsid w:val="2425ECD4"/>
    <w:rsid w:val="24287522"/>
    <w:rsid w:val="242DABF3"/>
    <w:rsid w:val="243607EE"/>
    <w:rsid w:val="2437C8CB"/>
    <w:rsid w:val="24393478"/>
    <w:rsid w:val="243CAEE6"/>
    <w:rsid w:val="243D3C1D"/>
    <w:rsid w:val="243E3004"/>
    <w:rsid w:val="244DBA1C"/>
    <w:rsid w:val="244EDD59"/>
    <w:rsid w:val="24513C55"/>
    <w:rsid w:val="2457A9D0"/>
    <w:rsid w:val="24585A54"/>
    <w:rsid w:val="245D7E73"/>
    <w:rsid w:val="245E56C3"/>
    <w:rsid w:val="245E79F8"/>
    <w:rsid w:val="2462105D"/>
    <w:rsid w:val="24657A00"/>
    <w:rsid w:val="246F2219"/>
    <w:rsid w:val="24764233"/>
    <w:rsid w:val="24765FDF"/>
    <w:rsid w:val="24794543"/>
    <w:rsid w:val="247A765B"/>
    <w:rsid w:val="2483D66B"/>
    <w:rsid w:val="248C9FB7"/>
    <w:rsid w:val="248E829D"/>
    <w:rsid w:val="248E8826"/>
    <w:rsid w:val="2491EB5B"/>
    <w:rsid w:val="249B23EA"/>
    <w:rsid w:val="249BA9E8"/>
    <w:rsid w:val="24A2487D"/>
    <w:rsid w:val="24A26927"/>
    <w:rsid w:val="24A4A73A"/>
    <w:rsid w:val="24A788DB"/>
    <w:rsid w:val="24A81742"/>
    <w:rsid w:val="24A9CE60"/>
    <w:rsid w:val="24ADD8A9"/>
    <w:rsid w:val="24AEA2E4"/>
    <w:rsid w:val="24B0DF5D"/>
    <w:rsid w:val="24B4E393"/>
    <w:rsid w:val="24B7475E"/>
    <w:rsid w:val="24B85B2D"/>
    <w:rsid w:val="24BD6BFB"/>
    <w:rsid w:val="24C231B7"/>
    <w:rsid w:val="24C718BC"/>
    <w:rsid w:val="24C744EA"/>
    <w:rsid w:val="24C80DC5"/>
    <w:rsid w:val="24C895BB"/>
    <w:rsid w:val="24CB8F31"/>
    <w:rsid w:val="24CCC7DD"/>
    <w:rsid w:val="24CE4BFE"/>
    <w:rsid w:val="24D50DB6"/>
    <w:rsid w:val="24D74270"/>
    <w:rsid w:val="24D990DE"/>
    <w:rsid w:val="24DA19E0"/>
    <w:rsid w:val="24DA19E0"/>
    <w:rsid w:val="24DDC936"/>
    <w:rsid w:val="24DE89B8"/>
    <w:rsid w:val="24E0C680"/>
    <w:rsid w:val="24EFF817"/>
    <w:rsid w:val="24F4F638"/>
    <w:rsid w:val="24F6422B"/>
    <w:rsid w:val="24F752D0"/>
    <w:rsid w:val="24F8D62C"/>
    <w:rsid w:val="24FA7A5B"/>
    <w:rsid w:val="2501A619"/>
    <w:rsid w:val="2505B5A1"/>
    <w:rsid w:val="25089CCC"/>
    <w:rsid w:val="251273F4"/>
    <w:rsid w:val="25135EB5"/>
    <w:rsid w:val="251836DC"/>
    <w:rsid w:val="2519CD69"/>
    <w:rsid w:val="25209AAC"/>
    <w:rsid w:val="2520D792"/>
    <w:rsid w:val="252573C6"/>
    <w:rsid w:val="2529E08D"/>
    <w:rsid w:val="252C701A"/>
    <w:rsid w:val="252F3AA8"/>
    <w:rsid w:val="2533285F"/>
    <w:rsid w:val="25373C00"/>
    <w:rsid w:val="253AEBCE"/>
    <w:rsid w:val="25472B15"/>
    <w:rsid w:val="2549E6ED"/>
    <w:rsid w:val="254ABE84"/>
    <w:rsid w:val="2556E43B"/>
    <w:rsid w:val="255CC93B"/>
    <w:rsid w:val="2565FADC"/>
    <w:rsid w:val="25679E15"/>
    <w:rsid w:val="256B6079"/>
    <w:rsid w:val="256CB799"/>
    <w:rsid w:val="2570A076"/>
    <w:rsid w:val="2571997D"/>
    <w:rsid w:val="2572ABAA"/>
    <w:rsid w:val="25737014"/>
    <w:rsid w:val="257558DD"/>
    <w:rsid w:val="2576636C"/>
    <w:rsid w:val="257840DA"/>
    <w:rsid w:val="257988CA"/>
    <w:rsid w:val="257AE43F"/>
    <w:rsid w:val="257C9D71"/>
    <w:rsid w:val="257D8AC0"/>
    <w:rsid w:val="257EF1BE"/>
    <w:rsid w:val="2580484B"/>
    <w:rsid w:val="2581E9F3"/>
    <w:rsid w:val="2583DF8D"/>
    <w:rsid w:val="2584B8CA"/>
    <w:rsid w:val="2585D10E"/>
    <w:rsid w:val="2589B3CD"/>
    <w:rsid w:val="2591AA25"/>
    <w:rsid w:val="2594CA81"/>
    <w:rsid w:val="2594CA81"/>
    <w:rsid w:val="2597ED8D"/>
    <w:rsid w:val="2598393E"/>
    <w:rsid w:val="2599FB08"/>
    <w:rsid w:val="259C3158"/>
    <w:rsid w:val="259CB09D"/>
    <w:rsid w:val="259FD42C"/>
    <w:rsid w:val="25A1DF3B"/>
    <w:rsid w:val="25A2D371"/>
    <w:rsid w:val="25A40198"/>
    <w:rsid w:val="25A85C9F"/>
    <w:rsid w:val="25AA269A"/>
    <w:rsid w:val="25ADB16D"/>
    <w:rsid w:val="25AF4637"/>
    <w:rsid w:val="25B12440"/>
    <w:rsid w:val="25B2311E"/>
    <w:rsid w:val="25B51AE1"/>
    <w:rsid w:val="25B64BF4"/>
    <w:rsid w:val="25B99F47"/>
    <w:rsid w:val="25BA0DE6"/>
    <w:rsid w:val="25C15A4F"/>
    <w:rsid w:val="25C20071"/>
    <w:rsid w:val="25C5ADBA"/>
    <w:rsid w:val="25C898DC"/>
    <w:rsid w:val="25CCD888"/>
    <w:rsid w:val="25CDC553"/>
    <w:rsid w:val="25D0E4F4"/>
    <w:rsid w:val="25D78288"/>
    <w:rsid w:val="25D78288"/>
    <w:rsid w:val="25D7ADEE"/>
    <w:rsid w:val="25DAFB94"/>
    <w:rsid w:val="25DD4BD6"/>
    <w:rsid w:val="25DD9FA1"/>
    <w:rsid w:val="25DF0A11"/>
    <w:rsid w:val="25E095AB"/>
    <w:rsid w:val="25E0C35F"/>
    <w:rsid w:val="25EFE80C"/>
    <w:rsid w:val="25F0B8A5"/>
    <w:rsid w:val="25F0E512"/>
    <w:rsid w:val="25F57372"/>
    <w:rsid w:val="25F64851"/>
    <w:rsid w:val="25F74EA3"/>
    <w:rsid w:val="25FD6F57"/>
    <w:rsid w:val="2600DEB8"/>
    <w:rsid w:val="26017C5D"/>
    <w:rsid w:val="26020610"/>
    <w:rsid w:val="260A15A0"/>
    <w:rsid w:val="260AAA69"/>
    <w:rsid w:val="260E4FD6"/>
    <w:rsid w:val="26104072"/>
    <w:rsid w:val="2613724D"/>
    <w:rsid w:val="26148852"/>
    <w:rsid w:val="26169D26"/>
    <w:rsid w:val="26169E1A"/>
    <w:rsid w:val="261A5BA4"/>
    <w:rsid w:val="261FABED"/>
    <w:rsid w:val="26239618"/>
    <w:rsid w:val="262873FA"/>
    <w:rsid w:val="262B043C"/>
    <w:rsid w:val="262CA728"/>
    <w:rsid w:val="26323636"/>
    <w:rsid w:val="2633651C"/>
    <w:rsid w:val="263A6733"/>
    <w:rsid w:val="264379FD"/>
    <w:rsid w:val="26485971"/>
    <w:rsid w:val="264B277D"/>
    <w:rsid w:val="264DDD81"/>
    <w:rsid w:val="264FA02C"/>
    <w:rsid w:val="26516D5B"/>
    <w:rsid w:val="26524D54"/>
    <w:rsid w:val="2653AF41"/>
    <w:rsid w:val="265B0393"/>
    <w:rsid w:val="265DD59E"/>
    <w:rsid w:val="265ECE79"/>
    <w:rsid w:val="266F7827"/>
    <w:rsid w:val="2671A8C6"/>
    <w:rsid w:val="26741B46"/>
    <w:rsid w:val="2678A320"/>
    <w:rsid w:val="26791632"/>
    <w:rsid w:val="267A5357"/>
    <w:rsid w:val="267B8DF8"/>
    <w:rsid w:val="267ECB0F"/>
    <w:rsid w:val="267FF092"/>
    <w:rsid w:val="26822603"/>
    <w:rsid w:val="268DB7D4"/>
    <w:rsid w:val="26902D36"/>
    <w:rsid w:val="26919D4B"/>
    <w:rsid w:val="2695A1EE"/>
    <w:rsid w:val="269BD54A"/>
    <w:rsid w:val="26A18A13"/>
    <w:rsid w:val="26AB32E7"/>
    <w:rsid w:val="26AEE701"/>
    <w:rsid w:val="26B021BE"/>
    <w:rsid w:val="26B08AC0"/>
    <w:rsid w:val="26B3811F"/>
    <w:rsid w:val="26B5B06F"/>
    <w:rsid w:val="26B648BB"/>
    <w:rsid w:val="26B6A7EA"/>
    <w:rsid w:val="26BD03B5"/>
    <w:rsid w:val="26BDB0F4"/>
    <w:rsid w:val="26C0B7C0"/>
    <w:rsid w:val="26C2F1AC"/>
    <w:rsid w:val="26C851E2"/>
    <w:rsid w:val="26C978BB"/>
    <w:rsid w:val="26C978BB"/>
    <w:rsid w:val="26C9D5F1"/>
    <w:rsid w:val="26CBC023"/>
    <w:rsid w:val="26CD4668"/>
    <w:rsid w:val="26D17B10"/>
    <w:rsid w:val="26DD3E77"/>
    <w:rsid w:val="26DE0B44"/>
    <w:rsid w:val="26E3FDFA"/>
    <w:rsid w:val="26E6DA6A"/>
    <w:rsid w:val="26E7C370"/>
    <w:rsid w:val="26E87D47"/>
    <w:rsid w:val="26F3C14F"/>
    <w:rsid w:val="26F6E8B1"/>
    <w:rsid w:val="27047686"/>
    <w:rsid w:val="270834A9"/>
    <w:rsid w:val="2709B0A0"/>
    <w:rsid w:val="2709E21F"/>
    <w:rsid w:val="270A9D25"/>
    <w:rsid w:val="270C1503"/>
    <w:rsid w:val="270C81F8"/>
    <w:rsid w:val="27100391"/>
    <w:rsid w:val="271051C6"/>
    <w:rsid w:val="2714E696"/>
    <w:rsid w:val="2718D340"/>
    <w:rsid w:val="271A593E"/>
    <w:rsid w:val="271F497A"/>
    <w:rsid w:val="272A67E7"/>
    <w:rsid w:val="272C3587"/>
    <w:rsid w:val="272FAF35"/>
    <w:rsid w:val="2731B477"/>
    <w:rsid w:val="2731C963"/>
    <w:rsid w:val="27320556"/>
    <w:rsid w:val="27339AA2"/>
    <w:rsid w:val="273B8DB9"/>
    <w:rsid w:val="273BAD27"/>
    <w:rsid w:val="27409D7B"/>
    <w:rsid w:val="2741CA9E"/>
    <w:rsid w:val="274A8F57"/>
    <w:rsid w:val="274A8F57"/>
    <w:rsid w:val="274D196A"/>
    <w:rsid w:val="2750F312"/>
    <w:rsid w:val="2753BB4A"/>
    <w:rsid w:val="27551DB6"/>
    <w:rsid w:val="27585018"/>
    <w:rsid w:val="27586FA0"/>
    <w:rsid w:val="275ADFE4"/>
    <w:rsid w:val="275D58C2"/>
    <w:rsid w:val="275E208C"/>
    <w:rsid w:val="2760F2F0"/>
    <w:rsid w:val="2763B5A3"/>
    <w:rsid w:val="2764DE85"/>
    <w:rsid w:val="2769649E"/>
    <w:rsid w:val="2769649E"/>
    <w:rsid w:val="276A1BB8"/>
    <w:rsid w:val="276C2E0D"/>
    <w:rsid w:val="2770E13A"/>
    <w:rsid w:val="2776E2AC"/>
    <w:rsid w:val="277AA8F7"/>
    <w:rsid w:val="277AC790"/>
    <w:rsid w:val="277EC73E"/>
    <w:rsid w:val="277F6D8E"/>
    <w:rsid w:val="2780888B"/>
    <w:rsid w:val="27815423"/>
    <w:rsid w:val="27827757"/>
    <w:rsid w:val="27864172"/>
    <w:rsid w:val="27873D9B"/>
    <w:rsid w:val="278AE20C"/>
    <w:rsid w:val="278AE20C"/>
    <w:rsid w:val="278D5A48"/>
    <w:rsid w:val="27906CF8"/>
    <w:rsid w:val="279504CA"/>
    <w:rsid w:val="2795D135"/>
    <w:rsid w:val="2797D321"/>
    <w:rsid w:val="27A39368"/>
    <w:rsid w:val="27A936F2"/>
    <w:rsid w:val="27A965A5"/>
    <w:rsid w:val="27AB09D3"/>
    <w:rsid w:val="27ACCDA1"/>
    <w:rsid w:val="27AD0839"/>
    <w:rsid w:val="27ADB5B3"/>
    <w:rsid w:val="27ADDE73"/>
    <w:rsid w:val="27AF7F37"/>
    <w:rsid w:val="27B13058"/>
    <w:rsid w:val="27B495AF"/>
    <w:rsid w:val="27B49E2C"/>
    <w:rsid w:val="27B97817"/>
    <w:rsid w:val="27B98797"/>
    <w:rsid w:val="27BEC1AE"/>
    <w:rsid w:val="27BFE6BA"/>
    <w:rsid w:val="27C10CF3"/>
    <w:rsid w:val="27C16256"/>
    <w:rsid w:val="27CDEBF7"/>
    <w:rsid w:val="27D56146"/>
    <w:rsid w:val="27D616D6"/>
    <w:rsid w:val="27D6FA7B"/>
    <w:rsid w:val="27D93FF2"/>
    <w:rsid w:val="27DBC98F"/>
    <w:rsid w:val="27DC833D"/>
    <w:rsid w:val="27DE7433"/>
    <w:rsid w:val="27E3C329"/>
    <w:rsid w:val="27E426DF"/>
    <w:rsid w:val="27E680CB"/>
    <w:rsid w:val="27E8480E"/>
    <w:rsid w:val="27E87D68"/>
    <w:rsid w:val="27ECDDE1"/>
    <w:rsid w:val="27ED811E"/>
    <w:rsid w:val="27EDCF69"/>
    <w:rsid w:val="27F124B2"/>
    <w:rsid w:val="27F2594E"/>
    <w:rsid w:val="27F2594E"/>
    <w:rsid w:val="27F2862E"/>
    <w:rsid w:val="27F34630"/>
    <w:rsid w:val="27F66A06"/>
    <w:rsid w:val="27FD91DD"/>
    <w:rsid w:val="27FE3986"/>
    <w:rsid w:val="27FED2D7"/>
    <w:rsid w:val="28033DE5"/>
    <w:rsid w:val="28036A67"/>
    <w:rsid w:val="28060AD3"/>
    <w:rsid w:val="28072CD8"/>
    <w:rsid w:val="280E66D7"/>
    <w:rsid w:val="280E723E"/>
    <w:rsid w:val="2813DDFB"/>
    <w:rsid w:val="281416AF"/>
    <w:rsid w:val="28199686"/>
    <w:rsid w:val="28199686"/>
    <w:rsid w:val="2819C0DF"/>
    <w:rsid w:val="281D411A"/>
    <w:rsid w:val="281F89AC"/>
    <w:rsid w:val="282098AA"/>
    <w:rsid w:val="28226953"/>
    <w:rsid w:val="2824A206"/>
    <w:rsid w:val="2824A4E2"/>
    <w:rsid w:val="2826AD28"/>
    <w:rsid w:val="28272759"/>
    <w:rsid w:val="28274505"/>
    <w:rsid w:val="282B7AC4"/>
    <w:rsid w:val="282EA30F"/>
    <w:rsid w:val="282F4A72"/>
    <w:rsid w:val="28338243"/>
    <w:rsid w:val="28341723"/>
    <w:rsid w:val="2835C099"/>
    <w:rsid w:val="2835C099"/>
    <w:rsid w:val="283B0928"/>
    <w:rsid w:val="283EB1CA"/>
    <w:rsid w:val="284156F3"/>
    <w:rsid w:val="284174D2"/>
    <w:rsid w:val="28422877"/>
    <w:rsid w:val="28434A0B"/>
    <w:rsid w:val="2849DF4B"/>
    <w:rsid w:val="284ABD4D"/>
    <w:rsid w:val="284EB555"/>
    <w:rsid w:val="2858F583"/>
    <w:rsid w:val="285DBDBE"/>
    <w:rsid w:val="285E18F4"/>
    <w:rsid w:val="286D96D7"/>
    <w:rsid w:val="286FCBC2"/>
    <w:rsid w:val="28731F26"/>
    <w:rsid w:val="28740877"/>
    <w:rsid w:val="28787D3A"/>
    <w:rsid w:val="287C1BB7"/>
    <w:rsid w:val="287DBFBA"/>
    <w:rsid w:val="287F3950"/>
    <w:rsid w:val="2881FA65"/>
    <w:rsid w:val="288343BD"/>
    <w:rsid w:val="28841566"/>
    <w:rsid w:val="28844A44"/>
    <w:rsid w:val="2884B56D"/>
    <w:rsid w:val="2890D82C"/>
    <w:rsid w:val="2892021D"/>
    <w:rsid w:val="2896936F"/>
    <w:rsid w:val="289B3C42"/>
    <w:rsid w:val="289DE95A"/>
    <w:rsid w:val="28A405D9"/>
    <w:rsid w:val="28A46D35"/>
    <w:rsid w:val="28A77038"/>
    <w:rsid w:val="28AF183A"/>
    <w:rsid w:val="28B10E7F"/>
    <w:rsid w:val="28B2AA6F"/>
    <w:rsid w:val="28B490F9"/>
    <w:rsid w:val="28B6441E"/>
    <w:rsid w:val="28BB1385"/>
    <w:rsid w:val="28BCE006"/>
    <w:rsid w:val="28C40FD9"/>
    <w:rsid w:val="28C41765"/>
    <w:rsid w:val="28C8C272"/>
    <w:rsid w:val="28CCB0F2"/>
    <w:rsid w:val="28E007F6"/>
    <w:rsid w:val="28E22EFE"/>
    <w:rsid w:val="28E395AB"/>
    <w:rsid w:val="28E8C300"/>
    <w:rsid w:val="28EA3F3C"/>
    <w:rsid w:val="28EE8D30"/>
    <w:rsid w:val="28F00B77"/>
    <w:rsid w:val="28F6447E"/>
    <w:rsid w:val="28FA46A1"/>
    <w:rsid w:val="28FAFAA7"/>
    <w:rsid w:val="28FC9A49"/>
    <w:rsid w:val="2903A6BC"/>
    <w:rsid w:val="2904FDB3"/>
    <w:rsid w:val="2905FE1D"/>
    <w:rsid w:val="2908C0C4"/>
    <w:rsid w:val="2908EAB2"/>
    <w:rsid w:val="290FE771"/>
    <w:rsid w:val="291789CB"/>
    <w:rsid w:val="291789CB"/>
    <w:rsid w:val="2917A7AE"/>
    <w:rsid w:val="29183693"/>
    <w:rsid w:val="29251CFE"/>
    <w:rsid w:val="2927369D"/>
    <w:rsid w:val="2927C2C1"/>
    <w:rsid w:val="2927C2E7"/>
    <w:rsid w:val="292BD359"/>
    <w:rsid w:val="2931B569"/>
    <w:rsid w:val="293626D9"/>
    <w:rsid w:val="29363349"/>
    <w:rsid w:val="29370428"/>
    <w:rsid w:val="29397729"/>
    <w:rsid w:val="293AAB29"/>
    <w:rsid w:val="293C1BEA"/>
    <w:rsid w:val="293CB61A"/>
    <w:rsid w:val="2943EEF3"/>
    <w:rsid w:val="2944FAE6"/>
    <w:rsid w:val="29473A68"/>
    <w:rsid w:val="29478285"/>
    <w:rsid w:val="2948902A"/>
    <w:rsid w:val="294B6CCE"/>
    <w:rsid w:val="294CAD2E"/>
    <w:rsid w:val="294E706B"/>
    <w:rsid w:val="295456ED"/>
    <w:rsid w:val="29565111"/>
    <w:rsid w:val="295DA855"/>
    <w:rsid w:val="29613545"/>
    <w:rsid w:val="29622CD9"/>
    <w:rsid w:val="2962E706"/>
    <w:rsid w:val="29630FFE"/>
    <w:rsid w:val="296473B0"/>
    <w:rsid w:val="296473B0"/>
    <w:rsid w:val="296503F3"/>
    <w:rsid w:val="29657A65"/>
    <w:rsid w:val="29662F8C"/>
    <w:rsid w:val="29746AE2"/>
    <w:rsid w:val="29770378"/>
    <w:rsid w:val="297C07B9"/>
    <w:rsid w:val="2981C98D"/>
    <w:rsid w:val="29823961"/>
    <w:rsid w:val="298886A0"/>
    <w:rsid w:val="298B6069"/>
    <w:rsid w:val="298D4A5B"/>
    <w:rsid w:val="29948F75"/>
    <w:rsid w:val="29A161D8"/>
    <w:rsid w:val="29A37344"/>
    <w:rsid w:val="29A40987"/>
    <w:rsid w:val="29A49388"/>
    <w:rsid w:val="29A6881D"/>
    <w:rsid w:val="29A9658D"/>
    <w:rsid w:val="29AA46E0"/>
    <w:rsid w:val="29AE30CE"/>
    <w:rsid w:val="29AE4B09"/>
    <w:rsid w:val="29B22CDC"/>
    <w:rsid w:val="29B3A6B5"/>
    <w:rsid w:val="29B48748"/>
    <w:rsid w:val="29B674D5"/>
    <w:rsid w:val="29B8BB2C"/>
    <w:rsid w:val="29BA493B"/>
    <w:rsid w:val="29BAAA57"/>
    <w:rsid w:val="29BB2DE7"/>
    <w:rsid w:val="29BD2CD9"/>
    <w:rsid w:val="29BE72E6"/>
    <w:rsid w:val="29C31979"/>
    <w:rsid w:val="29C65202"/>
    <w:rsid w:val="29C8DFFE"/>
    <w:rsid w:val="29CBDE4D"/>
    <w:rsid w:val="29CC89F9"/>
    <w:rsid w:val="29D5A9A8"/>
    <w:rsid w:val="29DFDF36"/>
    <w:rsid w:val="29E50A8D"/>
    <w:rsid w:val="29E790BF"/>
    <w:rsid w:val="29E8801A"/>
    <w:rsid w:val="29EF0483"/>
    <w:rsid w:val="29F0CBF6"/>
    <w:rsid w:val="29F0D50F"/>
    <w:rsid w:val="29F203B4"/>
    <w:rsid w:val="29F4E512"/>
    <w:rsid w:val="29F5A8D8"/>
    <w:rsid w:val="29F67088"/>
    <w:rsid w:val="29F67088"/>
    <w:rsid w:val="29FC64E4"/>
    <w:rsid w:val="29FE495D"/>
    <w:rsid w:val="29FE78F8"/>
    <w:rsid w:val="29FF2734"/>
    <w:rsid w:val="2A0187C1"/>
    <w:rsid w:val="2A027967"/>
    <w:rsid w:val="2A04CC8E"/>
    <w:rsid w:val="2A05A8F7"/>
    <w:rsid w:val="2A082D0D"/>
    <w:rsid w:val="2A0836EE"/>
    <w:rsid w:val="2A0EA34D"/>
    <w:rsid w:val="2A132A41"/>
    <w:rsid w:val="2A14BA1A"/>
    <w:rsid w:val="2A173B5C"/>
    <w:rsid w:val="2A1B8A12"/>
    <w:rsid w:val="2A22A26E"/>
    <w:rsid w:val="2A22CD22"/>
    <w:rsid w:val="2A2B77F5"/>
    <w:rsid w:val="2A2F58A8"/>
    <w:rsid w:val="2A3036E4"/>
    <w:rsid w:val="2A3678B0"/>
    <w:rsid w:val="2A377126"/>
    <w:rsid w:val="2A3B1B20"/>
    <w:rsid w:val="2A3E1823"/>
    <w:rsid w:val="2A410F88"/>
    <w:rsid w:val="2A42798A"/>
    <w:rsid w:val="2A455946"/>
    <w:rsid w:val="2A482584"/>
    <w:rsid w:val="2A497FAC"/>
    <w:rsid w:val="2A4A3FA5"/>
    <w:rsid w:val="2A4EEE3E"/>
    <w:rsid w:val="2A53045A"/>
    <w:rsid w:val="2A5814E8"/>
    <w:rsid w:val="2A5C436D"/>
    <w:rsid w:val="2A6547C6"/>
    <w:rsid w:val="2A654F62"/>
    <w:rsid w:val="2A654F62"/>
    <w:rsid w:val="2A6726B7"/>
    <w:rsid w:val="2A697249"/>
    <w:rsid w:val="2A6E8EC4"/>
    <w:rsid w:val="2A6F62BA"/>
    <w:rsid w:val="2A700E14"/>
    <w:rsid w:val="2A7A7F7A"/>
    <w:rsid w:val="2A7CF0AC"/>
    <w:rsid w:val="2A83DE94"/>
    <w:rsid w:val="2A83DE94"/>
    <w:rsid w:val="2A8641B2"/>
    <w:rsid w:val="2A878B81"/>
    <w:rsid w:val="2A89B21A"/>
    <w:rsid w:val="2A89B935"/>
    <w:rsid w:val="2A8BD379"/>
    <w:rsid w:val="2A8CB5F6"/>
    <w:rsid w:val="2A8D5553"/>
    <w:rsid w:val="2A8D6573"/>
    <w:rsid w:val="2A8E7A96"/>
    <w:rsid w:val="2A8ED880"/>
    <w:rsid w:val="2A902E48"/>
    <w:rsid w:val="2A902E48"/>
    <w:rsid w:val="2AA65A85"/>
    <w:rsid w:val="2AAC1F97"/>
    <w:rsid w:val="2AADBA35"/>
    <w:rsid w:val="2AB11C41"/>
    <w:rsid w:val="2AB1C8EA"/>
    <w:rsid w:val="2AB1FC49"/>
    <w:rsid w:val="2AB1FCC1"/>
    <w:rsid w:val="2AB276FB"/>
    <w:rsid w:val="2AB5CA4E"/>
    <w:rsid w:val="2AB6691B"/>
    <w:rsid w:val="2AB76271"/>
    <w:rsid w:val="2AB85A9A"/>
    <w:rsid w:val="2ABF9AF7"/>
    <w:rsid w:val="2AC18936"/>
    <w:rsid w:val="2AC4EA78"/>
    <w:rsid w:val="2AC65C2B"/>
    <w:rsid w:val="2AC84672"/>
    <w:rsid w:val="2ACB1518"/>
    <w:rsid w:val="2ACB7578"/>
    <w:rsid w:val="2ACCC543"/>
    <w:rsid w:val="2ACEBAA2"/>
    <w:rsid w:val="2ACEE7AB"/>
    <w:rsid w:val="2AD2B121"/>
    <w:rsid w:val="2AD51FE2"/>
    <w:rsid w:val="2AD75591"/>
    <w:rsid w:val="2AE2AF55"/>
    <w:rsid w:val="2AE2CA32"/>
    <w:rsid w:val="2AE3619A"/>
    <w:rsid w:val="2AEA30F5"/>
    <w:rsid w:val="2AEB9E8D"/>
    <w:rsid w:val="2AEC8FB9"/>
    <w:rsid w:val="2AEEFE1B"/>
    <w:rsid w:val="2AEFA242"/>
    <w:rsid w:val="2AF3913F"/>
    <w:rsid w:val="2AF6015F"/>
    <w:rsid w:val="2AFDC7CF"/>
    <w:rsid w:val="2AFFEE49"/>
    <w:rsid w:val="2B02699C"/>
    <w:rsid w:val="2B0640D7"/>
    <w:rsid w:val="2B09049E"/>
    <w:rsid w:val="2B0B56AB"/>
    <w:rsid w:val="2B0BF641"/>
    <w:rsid w:val="2B0BF81C"/>
    <w:rsid w:val="2B0C1C5F"/>
    <w:rsid w:val="2B10C0FD"/>
    <w:rsid w:val="2B175FD9"/>
    <w:rsid w:val="2B17BD7A"/>
    <w:rsid w:val="2B18EF8C"/>
    <w:rsid w:val="2B19E570"/>
    <w:rsid w:val="2B1C88ED"/>
    <w:rsid w:val="2B21D28B"/>
    <w:rsid w:val="2B22EEBB"/>
    <w:rsid w:val="2B28E52F"/>
    <w:rsid w:val="2B2DED24"/>
    <w:rsid w:val="2B2EE82C"/>
    <w:rsid w:val="2B2FBA99"/>
    <w:rsid w:val="2B30AE8D"/>
    <w:rsid w:val="2B30C408"/>
    <w:rsid w:val="2B367132"/>
    <w:rsid w:val="2B387A53"/>
    <w:rsid w:val="2B395C0E"/>
    <w:rsid w:val="2B4339DB"/>
    <w:rsid w:val="2B4A051D"/>
    <w:rsid w:val="2B51118E"/>
    <w:rsid w:val="2B5218EB"/>
    <w:rsid w:val="2B527AF1"/>
    <w:rsid w:val="2B582D25"/>
    <w:rsid w:val="2B599163"/>
    <w:rsid w:val="2B5BBCBE"/>
    <w:rsid w:val="2B5CBD27"/>
    <w:rsid w:val="2B627397"/>
    <w:rsid w:val="2B634CD5"/>
    <w:rsid w:val="2B66DE15"/>
    <w:rsid w:val="2B682C97"/>
    <w:rsid w:val="2B6AF7BF"/>
    <w:rsid w:val="2B6AFDB8"/>
    <w:rsid w:val="2B7179C7"/>
    <w:rsid w:val="2B741630"/>
    <w:rsid w:val="2B766753"/>
    <w:rsid w:val="2B7A12DA"/>
    <w:rsid w:val="2B803752"/>
    <w:rsid w:val="2B80F1BD"/>
    <w:rsid w:val="2B89B816"/>
    <w:rsid w:val="2B9169C7"/>
    <w:rsid w:val="2B98CFFC"/>
    <w:rsid w:val="2B9DACBE"/>
    <w:rsid w:val="2B9EC8D7"/>
    <w:rsid w:val="2BA06F39"/>
    <w:rsid w:val="2BA1CEE5"/>
    <w:rsid w:val="2BA5577A"/>
    <w:rsid w:val="2BA8D299"/>
    <w:rsid w:val="2BAF52AB"/>
    <w:rsid w:val="2BB23E69"/>
    <w:rsid w:val="2BB755D5"/>
    <w:rsid w:val="2BBC7DC8"/>
    <w:rsid w:val="2BBF351D"/>
    <w:rsid w:val="2BBF5BD1"/>
    <w:rsid w:val="2BC38637"/>
    <w:rsid w:val="2BC9ED83"/>
    <w:rsid w:val="2BCF556A"/>
    <w:rsid w:val="2BD18795"/>
    <w:rsid w:val="2BD42955"/>
    <w:rsid w:val="2BD5B6D9"/>
    <w:rsid w:val="2BD9CE66"/>
    <w:rsid w:val="2BD9D746"/>
    <w:rsid w:val="2BDBB239"/>
    <w:rsid w:val="2BDDD27E"/>
    <w:rsid w:val="2BDE1EAA"/>
    <w:rsid w:val="2BDE342D"/>
    <w:rsid w:val="2BE47D2C"/>
    <w:rsid w:val="2BE99A94"/>
    <w:rsid w:val="2BEAAC0B"/>
    <w:rsid w:val="2BFDD891"/>
    <w:rsid w:val="2C00E843"/>
    <w:rsid w:val="2C045B47"/>
    <w:rsid w:val="2C04D38E"/>
    <w:rsid w:val="2C070884"/>
    <w:rsid w:val="2C0EA667"/>
    <w:rsid w:val="2C0EC699"/>
    <w:rsid w:val="2C0F64BF"/>
    <w:rsid w:val="2C12F1C1"/>
    <w:rsid w:val="2C156650"/>
    <w:rsid w:val="2C16B375"/>
    <w:rsid w:val="2C18C59E"/>
    <w:rsid w:val="2C1E0B06"/>
    <w:rsid w:val="2C203062"/>
    <w:rsid w:val="2C20803D"/>
    <w:rsid w:val="2C208E50"/>
    <w:rsid w:val="2C20DE0A"/>
    <w:rsid w:val="2C21FFEE"/>
    <w:rsid w:val="2C244974"/>
    <w:rsid w:val="2C2759F3"/>
    <w:rsid w:val="2C2C7B41"/>
    <w:rsid w:val="2C2EB976"/>
    <w:rsid w:val="2C2FC2E0"/>
    <w:rsid w:val="2C31709B"/>
    <w:rsid w:val="2C385A82"/>
    <w:rsid w:val="2C3A78A7"/>
    <w:rsid w:val="2C3EA55E"/>
    <w:rsid w:val="2C3EC53C"/>
    <w:rsid w:val="2C41F301"/>
    <w:rsid w:val="2C440ACE"/>
    <w:rsid w:val="2C4D3722"/>
    <w:rsid w:val="2C5018B8"/>
    <w:rsid w:val="2C529416"/>
    <w:rsid w:val="2C546F8F"/>
    <w:rsid w:val="2C57C7B2"/>
    <w:rsid w:val="2C5B0927"/>
    <w:rsid w:val="2C5C92AE"/>
    <w:rsid w:val="2C5D3868"/>
    <w:rsid w:val="2C64EE3D"/>
    <w:rsid w:val="2C67331E"/>
    <w:rsid w:val="2C6AEA5E"/>
    <w:rsid w:val="2C6E4705"/>
    <w:rsid w:val="2C6F687B"/>
    <w:rsid w:val="2C7010A3"/>
    <w:rsid w:val="2C73D860"/>
    <w:rsid w:val="2C76E68F"/>
    <w:rsid w:val="2C79BB50"/>
    <w:rsid w:val="2C79E0AC"/>
    <w:rsid w:val="2C7C2A8F"/>
    <w:rsid w:val="2C7C7977"/>
    <w:rsid w:val="2C821613"/>
    <w:rsid w:val="2C826C19"/>
    <w:rsid w:val="2C842B36"/>
    <w:rsid w:val="2C8B8B19"/>
    <w:rsid w:val="2C8DE32F"/>
    <w:rsid w:val="2C90F961"/>
    <w:rsid w:val="2C9367C6"/>
    <w:rsid w:val="2C936DCD"/>
    <w:rsid w:val="2C93A594"/>
    <w:rsid w:val="2CB05C0F"/>
    <w:rsid w:val="2CB1C5A0"/>
    <w:rsid w:val="2CB34A16"/>
    <w:rsid w:val="2CB93917"/>
    <w:rsid w:val="2CB958BC"/>
    <w:rsid w:val="2CBBEC60"/>
    <w:rsid w:val="2CC0994F"/>
    <w:rsid w:val="2CC5445D"/>
    <w:rsid w:val="2CC58917"/>
    <w:rsid w:val="2CC5977E"/>
    <w:rsid w:val="2CC9899F"/>
    <w:rsid w:val="2CC9E613"/>
    <w:rsid w:val="2CCE8C90"/>
    <w:rsid w:val="2CD27E89"/>
    <w:rsid w:val="2CD727E9"/>
    <w:rsid w:val="2CD8E04A"/>
    <w:rsid w:val="2CD96713"/>
    <w:rsid w:val="2CDC423A"/>
    <w:rsid w:val="2CDDA116"/>
    <w:rsid w:val="2CDEFD04"/>
    <w:rsid w:val="2CE1B5D2"/>
    <w:rsid w:val="2CE33E42"/>
    <w:rsid w:val="2CEBC419"/>
    <w:rsid w:val="2CEEECB3"/>
    <w:rsid w:val="2CF18194"/>
    <w:rsid w:val="2CFAA219"/>
    <w:rsid w:val="2CFCBD60"/>
    <w:rsid w:val="2CFE3B4F"/>
    <w:rsid w:val="2D07AC11"/>
    <w:rsid w:val="2D101CF0"/>
    <w:rsid w:val="2D10D569"/>
    <w:rsid w:val="2D11AB04"/>
    <w:rsid w:val="2D13A183"/>
    <w:rsid w:val="2D1804E0"/>
    <w:rsid w:val="2D1BFA2F"/>
    <w:rsid w:val="2D1CF09E"/>
    <w:rsid w:val="2D1D9672"/>
    <w:rsid w:val="2D21D0A6"/>
    <w:rsid w:val="2D2B6E67"/>
    <w:rsid w:val="2D2E12FB"/>
    <w:rsid w:val="2D352FBC"/>
    <w:rsid w:val="2D3C0BDF"/>
    <w:rsid w:val="2D3D8F97"/>
    <w:rsid w:val="2D3E986B"/>
    <w:rsid w:val="2D3F09CE"/>
    <w:rsid w:val="2D3FF52A"/>
    <w:rsid w:val="2D435A93"/>
    <w:rsid w:val="2D453186"/>
    <w:rsid w:val="2D47B237"/>
    <w:rsid w:val="2D5282B3"/>
    <w:rsid w:val="2D54D73B"/>
    <w:rsid w:val="2D57C3D5"/>
    <w:rsid w:val="2D5A6A42"/>
    <w:rsid w:val="2D5F0A8F"/>
    <w:rsid w:val="2D66A45F"/>
    <w:rsid w:val="2D6C2A02"/>
    <w:rsid w:val="2D6C2A02"/>
    <w:rsid w:val="2D6C4C2F"/>
    <w:rsid w:val="2D7152DF"/>
    <w:rsid w:val="2D72927B"/>
    <w:rsid w:val="2D752C08"/>
    <w:rsid w:val="2D752C08"/>
    <w:rsid w:val="2D75C400"/>
    <w:rsid w:val="2D784C8C"/>
    <w:rsid w:val="2D793400"/>
    <w:rsid w:val="2D7BBCD8"/>
    <w:rsid w:val="2D7F9CA2"/>
    <w:rsid w:val="2D83B226"/>
    <w:rsid w:val="2D87A563"/>
    <w:rsid w:val="2D87ED42"/>
    <w:rsid w:val="2D8BB500"/>
    <w:rsid w:val="2D929CB7"/>
    <w:rsid w:val="2D938A42"/>
    <w:rsid w:val="2D939704"/>
    <w:rsid w:val="2D953DB1"/>
    <w:rsid w:val="2D9C79DC"/>
    <w:rsid w:val="2D9CD877"/>
    <w:rsid w:val="2D9D6052"/>
    <w:rsid w:val="2DA00258"/>
    <w:rsid w:val="2DA05423"/>
    <w:rsid w:val="2DA17F09"/>
    <w:rsid w:val="2DA17F09"/>
    <w:rsid w:val="2DA35967"/>
    <w:rsid w:val="2DA41BE1"/>
    <w:rsid w:val="2DA4D676"/>
    <w:rsid w:val="2DA8F93C"/>
    <w:rsid w:val="2DACF4BE"/>
    <w:rsid w:val="2DAD4AE8"/>
    <w:rsid w:val="2DB0A7D1"/>
    <w:rsid w:val="2DB146EE"/>
    <w:rsid w:val="2DB1BF94"/>
    <w:rsid w:val="2DB4EC16"/>
    <w:rsid w:val="2DB95043"/>
    <w:rsid w:val="2DC0D99F"/>
    <w:rsid w:val="2DC25BBC"/>
    <w:rsid w:val="2DC53C95"/>
    <w:rsid w:val="2DC57053"/>
    <w:rsid w:val="2DC6CA7B"/>
    <w:rsid w:val="2DCAA5E4"/>
    <w:rsid w:val="2DCB3661"/>
    <w:rsid w:val="2DCD45D4"/>
    <w:rsid w:val="2DCEA96A"/>
    <w:rsid w:val="2DCF4DBE"/>
    <w:rsid w:val="2DD155C8"/>
    <w:rsid w:val="2DD41F4B"/>
    <w:rsid w:val="2DD6279B"/>
    <w:rsid w:val="2DDE796E"/>
    <w:rsid w:val="2DDEFE48"/>
    <w:rsid w:val="2DDF527B"/>
    <w:rsid w:val="2DE0650E"/>
    <w:rsid w:val="2DE546E3"/>
    <w:rsid w:val="2DE6AADD"/>
    <w:rsid w:val="2DE6BD0C"/>
    <w:rsid w:val="2DE9FC2E"/>
    <w:rsid w:val="2DEBAC71"/>
    <w:rsid w:val="2DF21D64"/>
    <w:rsid w:val="2DF45E1E"/>
    <w:rsid w:val="2DF6225D"/>
    <w:rsid w:val="2DFEDD6E"/>
    <w:rsid w:val="2E0494A0"/>
    <w:rsid w:val="2E057B20"/>
    <w:rsid w:val="2E1336D7"/>
    <w:rsid w:val="2E14E191"/>
    <w:rsid w:val="2E15889E"/>
    <w:rsid w:val="2E16E821"/>
    <w:rsid w:val="2E1A03B3"/>
    <w:rsid w:val="2E1C277F"/>
    <w:rsid w:val="2E1F3CD5"/>
    <w:rsid w:val="2E1FC674"/>
    <w:rsid w:val="2E23E213"/>
    <w:rsid w:val="2E240AD1"/>
    <w:rsid w:val="2E26AEA8"/>
    <w:rsid w:val="2E26AEA8"/>
    <w:rsid w:val="2E27CC48"/>
    <w:rsid w:val="2E2EE8AC"/>
    <w:rsid w:val="2E326A35"/>
    <w:rsid w:val="2E337B18"/>
    <w:rsid w:val="2E38A12D"/>
    <w:rsid w:val="2E395ACE"/>
    <w:rsid w:val="2E3BBFF1"/>
    <w:rsid w:val="2E3E5E8F"/>
    <w:rsid w:val="2E43AA00"/>
    <w:rsid w:val="2E443BE5"/>
    <w:rsid w:val="2E488232"/>
    <w:rsid w:val="2E4AB6ED"/>
    <w:rsid w:val="2E4C662D"/>
    <w:rsid w:val="2E4D546D"/>
    <w:rsid w:val="2E4D5B67"/>
    <w:rsid w:val="2E4FA514"/>
    <w:rsid w:val="2E550304"/>
    <w:rsid w:val="2E5A568C"/>
    <w:rsid w:val="2E5CF6F1"/>
    <w:rsid w:val="2E5D43FD"/>
    <w:rsid w:val="2E5D4805"/>
    <w:rsid w:val="2E5E1A09"/>
    <w:rsid w:val="2E612E75"/>
    <w:rsid w:val="2E625B32"/>
    <w:rsid w:val="2E660A49"/>
    <w:rsid w:val="2E6650CF"/>
    <w:rsid w:val="2E6F7585"/>
    <w:rsid w:val="2E7480D9"/>
    <w:rsid w:val="2E75487E"/>
    <w:rsid w:val="2E7DABEF"/>
    <w:rsid w:val="2E7EDB7B"/>
    <w:rsid w:val="2E813389"/>
    <w:rsid w:val="2E851570"/>
    <w:rsid w:val="2E858FF4"/>
    <w:rsid w:val="2E8B36E4"/>
    <w:rsid w:val="2E959DDF"/>
    <w:rsid w:val="2E985AC0"/>
    <w:rsid w:val="2E98F504"/>
    <w:rsid w:val="2E9B029B"/>
    <w:rsid w:val="2E9CBE07"/>
    <w:rsid w:val="2E9D53C7"/>
    <w:rsid w:val="2EA2D9CF"/>
    <w:rsid w:val="2EA3D9BA"/>
    <w:rsid w:val="2EABF4FD"/>
    <w:rsid w:val="2EAC64F4"/>
    <w:rsid w:val="2EAD5047"/>
    <w:rsid w:val="2EADAD95"/>
    <w:rsid w:val="2EADAD95"/>
    <w:rsid w:val="2EB5FF5D"/>
    <w:rsid w:val="2EB6E97E"/>
    <w:rsid w:val="2EBC7DB9"/>
    <w:rsid w:val="2EBD0AE7"/>
    <w:rsid w:val="2EC4AAE7"/>
    <w:rsid w:val="2EC66147"/>
    <w:rsid w:val="2EC66DB7"/>
    <w:rsid w:val="2EC73C94"/>
    <w:rsid w:val="2EC74131"/>
    <w:rsid w:val="2EC83DD1"/>
    <w:rsid w:val="2ECDEED0"/>
    <w:rsid w:val="2ED0A45A"/>
    <w:rsid w:val="2ED36892"/>
    <w:rsid w:val="2ED4A6C5"/>
    <w:rsid w:val="2ED6034A"/>
    <w:rsid w:val="2ED6322F"/>
    <w:rsid w:val="2ED6D480"/>
    <w:rsid w:val="2ED890A2"/>
    <w:rsid w:val="2EDA0540"/>
    <w:rsid w:val="2EDD2F0C"/>
    <w:rsid w:val="2EDF3479"/>
    <w:rsid w:val="2EEAD668"/>
    <w:rsid w:val="2EEEF586"/>
    <w:rsid w:val="2EEF9275"/>
    <w:rsid w:val="2EF25EE3"/>
    <w:rsid w:val="2EF5647A"/>
    <w:rsid w:val="2EF60AD9"/>
    <w:rsid w:val="2EF83032"/>
    <w:rsid w:val="2EFCB3A3"/>
    <w:rsid w:val="2F063092"/>
    <w:rsid w:val="2F0685ED"/>
    <w:rsid w:val="2F087062"/>
    <w:rsid w:val="2F0E705A"/>
    <w:rsid w:val="2F0F35B9"/>
    <w:rsid w:val="2F11B990"/>
    <w:rsid w:val="2F1241B3"/>
    <w:rsid w:val="2F14C9BE"/>
    <w:rsid w:val="2F15E21C"/>
    <w:rsid w:val="2F190747"/>
    <w:rsid w:val="2F197562"/>
    <w:rsid w:val="2F1A898B"/>
    <w:rsid w:val="2F1BCFB3"/>
    <w:rsid w:val="2F201894"/>
    <w:rsid w:val="2F202E71"/>
    <w:rsid w:val="2F20E8BF"/>
    <w:rsid w:val="2F2D5381"/>
    <w:rsid w:val="2F303A7C"/>
    <w:rsid w:val="2F32143C"/>
    <w:rsid w:val="2F3224C2"/>
    <w:rsid w:val="2F3580D3"/>
    <w:rsid w:val="2F3D18FC"/>
    <w:rsid w:val="2F3EA75C"/>
    <w:rsid w:val="2F408CF6"/>
    <w:rsid w:val="2F42D802"/>
    <w:rsid w:val="2F454394"/>
    <w:rsid w:val="2F45D380"/>
    <w:rsid w:val="2F4738B1"/>
    <w:rsid w:val="2F4A584C"/>
    <w:rsid w:val="2F4D31FF"/>
    <w:rsid w:val="2F4F049B"/>
    <w:rsid w:val="2F503717"/>
    <w:rsid w:val="2F51FA5C"/>
    <w:rsid w:val="2F591DFD"/>
    <w:rsid w:val="2F642D8C"/>
    <w:rsid w:val="2F686B7D"/>
    <w:rsid w:val="2F68DB22"/>
    <w:rsid w:val="2F69F0CB"/>
    <w:rsid w:val="2F70A55A"/>
    <w:rsid w:val="2F713460"/>
    <w:rsid w:val="2F731552"/>
    <w:rsid w:val="2F75E8D4"/>
    <w:rsid w:val="2F765C55"/>
    <w:rsid w:val="2F765C55"/>
    <w:rsid w:val="2F79A982"/>
    <w:rsid w:val="2F7AB926"/>
    <w:rsid w:val="2F7AE33B"/>
    <w:rsid w:val="2F7C262E"/>
    <w:rsid w:val="2F7CE400"/>
    <w:rsid w:val="2F7F552F"/>
    <w:rsid w:val="2F7F9006"/>
    <w:rsid w:val="2F83DA99"/>
    <w:rsid w:val="2F848948"/>
    <w:rsid w:val="2F884F95"/>
    <w:rsid w:val="2F926E22"/>
    <w:rsid w:val="2F99F933"/>
    <w:rsid w:val="2F9DFCAD"/>
    <w:rsid w:val="2F9E9406"/>
    <w:rsid w:val="2F9F3A80"/>
    <w:rsid w:val="2FA688C3"/>
    <w:rsid w:val="2FA9385F"/>
    <w:rsid w:val="2FA964D0"/>
    <w:rsid w:val="2FAAC9A2"/>
    <w:rsid w:val="2FAD7B11"/>
    <w:rsid w:val="2FAD7EF9"/>
    <w:rsid w:val="2FB44F29"/>
    <w:rsid w:val="2FB65A4B"/>
    <w:rsid w:val="2FB786E6"/>
    <w:rsid w:val="2FBA9EA3"/>
    <w:rsid w:val="2FBB0C36"/>
    <w:rsid w:val="2FBC1F99"/>
    <w:rsid w:val="2FC75012"/>
    <w:rsid w:val="2FC87B8C"/>
    <w:rsid w:val="2FC95132"/>
    <w:rsid w:val="2FCB0EB8"/>
    <w:rsid w:val="2FCC64BA"/>
    <w:rsid w:val="2FCCBFF3"/>
    <w:rsid w:val="2FCD1232"/>
    <w:rsid w:val="2FCD1232"/>
    <w:rsid w:val="2FD36428"/>
    <w:rsid w:val="2FD36442"/>
    <w:rsid w:val="2FDE0AD9"/>
    <w:rsid w:val="2FDEE361"/>
    <w:rsid w:val="2FDF9DDB"/>
    <w:rsid w:val="2FE25B36"/>
    <w:rsid w:val="2FE899FA"/>
    <w:rsid w:val="2FEC944B"/>
    <w:rsid w:val="2FF0162D"/>
    <w:rsid w:val="2FF253D8"/>
    <w:rsid w:val="2FF3829D"/>
    <w:rsid w:val="2FF5AE95"/>
    <w:rsid w:val="2FF5CB42"/>
    <w:rsid w:val="2FFE60E1"/>
    <w:rsid w:val="2FFF36E0"/>
    <w:rsid w:val="30017E99"/>
    <w:rsid w:val="3006420E"/>
    <w:rsid w:val="3007594A"/>
    <w:rsid w:val="30076680"/>
    <w:rsid w:val="3011D97E"/>
    <w:rsid w:val="30140DC3"/>
    <w:rsid w:val="3019D9DE"/>
    <w:rsid w:val="301A7EED"/>
    <w:rsid w:val="301C018E"/>
    <w:rsid w:val="301E4E1C"/>
    <w:rsid w:val="301F09C3"/>
    <w:rsid w:val="301F09C3"/>
    <w:rsid w:val="30222449"/>
    <w:rsid w:val="30236BCC"/>
    <w:rsid w:val="3028C161"/>
    <w:rsid w:val="302C5482"/>
    <w:rsid w:val="302CB313"/>
    <w:rsid w:val="302E55F3"/>
    <w:rsid w:val="30309E9C"/>
    <w:rsid w:val="30315403"/>
    <w:rsid w:val="3032C2F3"/>
    <w:rsid w:val="30355A39"/>
    <w:rsid w:val="3035A0B6"/>
    <w:rsid w:val="3036BDD8"/>
    <w:rsid w:val="3036EC1D"/>
    <w:rsid w:val="3038FA62"/>
    <w:rsid w:val="3039A750"/>
    <w:rsid w:val="303B2186"/>
    <w:rsid w:val="304279EF"/>
    <w:rsid w:val="304BE656"/>
    <w:rsid w:val="304F569E"/>
    <w:rsid w:val="3051466B"/>
    <w:rsid w:val="30527DA8"/>
    <w:rsid w:val="3053D58D"/>
    <w:rsid w:val="30574244"/>
    <w:rsid w:val="30577C11"/>
    <w:rsid w:val="30584845"/>
    <w:rsid w:val="30584845"/>
    <w:rsid w:val="3058E32E"/>
    <w:rsid w:val="305AA850"/>
    <w:rsid w:val="305B2674"/>
    <w:rsid w:val="305C9688"/>
    <w:rsid w:val="305E79D9"/>
    <w:rsid w:val="3062FFFC"/>
    <w:rsid w:val="30652175"/>
    <w:rsid w:val="3066011E"/>
    <w:rsid w:val="3072E40E"/>
    <w:rsid w:val="3072E40E"/>
    <w:rsid w:val="3073085E"/>
    <w:rsid w:val="30799C6A"/>
    <w:rsid w:val="307CEAC1"/>
    <w:rsid w:val="30858A23"/>
    <w:rsid w:val="3086AB75"/>
    <w:rsid w:val="30895455"/>
    <w:rsid w:val="308BD85E"/>
    <w:rsid w:val="308CD4F9"/>
    <w:rsid w:val="308F3D94"/>
    <w:rsid w:val="3091DD48"/>
    <w:rsid w:val="3091DD48"/>
    <w:rsid w:val="309339D1"/>
    <w:rsid w:val="309339D1"/>
    <w:rsid w:val="3098A5D9"/>
    <w:rsid w:val="3098A5D9"/>
    <w:rsid w:val="309AC739"/>
    <w:rsid w:val="309EB5BA"/>
    <w:rsid w:val="30AFB72F"/>
    <w:rsid w:val="30B034D9"/>
    <w:rsid w:val="30B1CF61"/>
    <w:rsid w:val="30B301D2"/>
    <w:rsid w:val="30B31A45"/>
    <w:rsid w:val="30BBEFAD"/>
    <w:rsid w:val="30BCD5B1"/>
    <w:rsid w:val="30C38124"/>
    <w:rsid w:val="30C38124"/>
    <w:rsid w:val="30C5BD0D"/>
    <w:rsid w:val="30C5BD0D"/>
    <w:rsid w:val="30C910F8"/>
    <w:rsid w:val="30CCFDB2"/>
    <w:rsid w:val="30CD604B"/>
    <w:rsid w:val="30CFB45B"/>
    <w:rsid w:val="30CFB45B"/>
    <w:rsid w:val="30D06BDA"/>
    <w:rsid w:val="30D0B325"/>
    <w:rsid w:val="30D242FF"/>
    <w:rsid w:val="30D4FCBB"/>
    <w:rsid w:val="30DC6306"/>
    <w:rsid w:val="30DD792C"/>
    <w:rsid w:val="30DFA69A"/>
    <w:rsid w:val="30E469B6"/>
    <w:rsid w:val="30EEA921"/>
    <w:rsid w:val="30F0DD5F"/>
    <w:rsid w:val="30F1C2F2"/>
    <w:rsid w:val="30F48C31"/>
    <w:rsid w:val="30F54E27"/>
    <w:rsid w:val="30F60503"/>
    <w:rsid w:val="30F756DA"/>
    <w:rsid w:val="30FAA29B"/>
    <w:rsid w:val="30FBC538"/>
    <w:rsid w:val="31049181"/>
    <w:rsid w:val="31060D61"/>
    <w:rsid w:val="31061128"/>
    <w:rsid w:val="3106559D"/>
    <w:rsid w:val="3106F40E"/>
    <w:rsid w:val="3107101C"/>
    <w:rsid w:val="310F3F26"/>
    <w:rsid w:val="31185B18"/>
    <w:rsid w:val="3118F1F2"/>
    <w:rsid w:val="3119273C"/>
    <w:rsid w:val="311F25F4"/>
    <w:rsid w:val="311F9A17"/>
    <w:rsid w:val="3122789C"/>
    <w:rsid w:val="31264885"/>
    <w:rsid w:val="3126EF8D"/>
    <w:rsid w:val="312874B9"/>
    <w:rsid w:val="3128BF47"/>
    <w:rsid w:val="312A9552"/>
    <w:rsid w:val="312AB77F"/>
    <w:rsid w:val="312FEDE7"/>
    <w:rsid w:val="3136F9A8"/>
    <w:rsid w:val="313B0E6C"/>
    <w:rsid w:val="313BD147"/>
    <w:rsid w:val="313C23F1"/>
    <w:rsid w:val="314B022C"/>
    <w:rsid w:val="314B34A6"/>
    <w:rsid w:val="314B34D0"/>
    <w:rsid w:val="3151061D"/>
    <w:rsid w:val="3151299D"/>
    <w:rsid w:val="315B7A4F"/>
    <w:rsid w:val="315FEFC0"/>
    <w:rsid w:val="31615E09"/>
    <w:rsid w:val="31661E14"/>
    <w:rsid w:val="31714AF1"/>
    <w:rsid w:val="31724E05"/>
    <w:rsid w:val="31733320"/>
    <w:rsid w:val="3177034E"/>
    <w:rsid w:val="31770496"/>
    <w:rsid w:val="317928A1"/>
    <w:rsid w:val="317D1E5C"/>
    <w:rsid w:val="317F3D3D"/>
    <w:rsid w:val="317F6C09"/>
    <w:rsid w:val="3187F203"/>
    <w:rsid w:val="3188E295"/>
    <w:rsid w:val="3188E295"/>
    <w:rsid w:val="31890E41"/>
    <w:rsid w:val="3189FA11"/>
    <w:rsid w:val="318C443F"/>
    <w:rsid w:val="318FD6A5"/>
    <w:rsid w:val="3194FD6F"/>
    <w:rsid w:val="31986D00"/>
    <w:rsid w:val="319B0F52"/>
    <w:rsid w:val="31A2249E"/>
    <w:rsid w:val="31A2A9BA"/>
    <w:rsid w:val="31A392F6"/>
    <w:rsid w:val="31A4201C"/>
    <w:rsid w:val="31A4708B"/>
    <w:rsid w:val="31A8B970"/>
    <w:rsid w:val="31A956B0"/>
    <w:rsid w:val="31AD7674"/>
    <w:rsid w:val="31B09E00"/>
    <w:rsid w:val="31B1D213"/>
    <w:rsid w:val="31B2D6A8"/>
    <w:rsid w:val="31B3CA71"/>
    <w:rsid w:val="31B6F086"/>
    <w:rsid w:val="31B924DF"/>
    <w:rsid w:val="31BA727E"/>
    <w:rsid w:val="31C1E2FC"/>
    <w:rsid w:val="31C28D98"/>
    <w:rsid w:val="31C63D78"/>
    <w:rsid w:val="31C67EB4"/>
    <w:rsid w:val="31C7B762"/>
    <w:rsid w:val="31D12129"/>
    <w:rsid w:val="31D29CC5"/>
    <w:rsid w:val="31D3DF3F"/>
    <w:rsid w:val="31E68783"/>
    <w:rsid w:val="31E814F3"/>
    <w:rsid w:val="31E87C34"/>
    <w:rsid w:val="31EA0407"/>
    <w:rsid w:val="31EC1B5D"/>
    <w:rsid w:val="31F16AFA"/>
    <w:rsid w:val="31F1F0E8"/>
    <w:rsid w:val="31F23479"/>
    <w:rsid w:val="31F4719F"/>
    <w:rsid w:val="31F7C50B"/>
    <w:rsid w:val="31FE403B"/>
    <w:rsid w:val="3206DD4F"/>
    <w:rsid w:val="32089A00"/>
    <w:rsid w:val="3215131D"/>
    <w:rsid w:val="32158FA4"/>
    <w:rsid w:val="321887C3"/>
    <w:rsid w:val="321A6B71"/>
    <w:rsid w:val="321B36AA"/>
    <w:rsid w:val="321BF794"/>
    <w:rsid w:val="321BFB37"/>
    <w:rsid w:val="322179E8"/>
    <w:rsid w:val="32224DDE"/>
    <w:rsid w:val="3224C337"/>
    <w:rsid w:val="32261CF7"/>
    <w:rsid w:val="3227005A"/>
    <w:rsid w:val="32315B06"/>
    <w:rsid w:val="3232E2FC"/>
    <w:rsid w:val="323D2288"/>
    <w:rsid w:val="323FC742"/>
    <w:rsid w:val="323FEC54"/>
    <w:rsid w:val="32417D11"/>
    <w:rsid w:val="3241F3C9"/>
    <w:rsid w:val="3242B028"/>
    <w:rsid w:val="3244E6C8"/>
    <w:rsid w:val="32471D90"/>
    <w:rsid w:val="324767B1"/>
    <w:rsid w:val="3249D0A0"/>
    <w:rsid w:val="324ACE12"/>
    <w:rsid w:val="324BC1A4"/>
    <w:rsid w:val="324BC1A4"/>
    <w:rsid w:val="324F4C2F"/>
    <w:rsid w:val="3255902C"/>
    <w:rsid w:val="3255AF07"/>
    <w:rsid w:val="32591B51"/>
    <w:rsid w:val="3259E3B3"/>
    <w:rsid w:val="3260882E"/>
    <w:rsid w:val="3261CDF4"/>
    <w:rsid w:val="326478CA"/>
    <w:rsid w:val="3265940E"/>
    <w:rsid w:val="326AC401"/>
    <w:rsid w:val="326BCBF2"/>
    <w:rsid w:val="326BCBF2"/>
    <w:rsid w:val="32730A5F"/>
    <w:rsid w:val="3278AA66"/>
    <w:rsid w:val="3278E532"/>
    <w:rsid w:val="3278FE29"/>
    <w:rsid w:val="327FEA9A"/>
    <w:rsid w:val="3283172C"/>
    <w:rsid w:val="3284E80E"/>
    <w:rsid w:val="32867980"/>
    <w:rsid w:val="328706F8"/>
    <w:rsid w:val="328BD135"/>
    <w:rsid w:val="328C6E00"/>
    <w:rsid w:val="328CA252"/>
    <w:rsid w:val="328ECDC8"/>
    <w:rsid w:val="32919031"/>
    <w:rsid w:val="3291A86E"/>
    <w:rsid w:val="3293ADBD"/>
    <w:rsid w:val="329BFA4F"/>
    <w:rsid w:val="329EB2A9"/>
    <w:rsid w:val="329EC17E"/>
    <w:rsid w:val="32A8DABF"/>
    <w:rsid w:val="32A90436"/>
    <w:rsid w:val="32AE69A6"/>
    <w:rsid w:val="32B0DF90"/>
    <w:rsid w:val="32BB0594"/>
    <w:rsid w:val="32BFD66D"/>
    <w:rsid w:val="32C51731"/>
    <w:rsid w:val="32C5B7C4"/>
    <w:rsid w:val="32C6AB8A"/>
    <w:rsid w:val="32C6AB8A"/>
    <w:rsid w:val="32CBDBE2"/>
    <w:rsid w:val="32D04534"/>
    <w:rsid w:val="32D0E822"/>
    <w:rsid w:val="32D3B7C0"/>
    <w:rsid w:val="32D60ED5"/>
    <w:rsid w:val="32D9CF70"/>
    <w:rsid w:val="32DA51EE"/>
    <w:rsid w:val="32DAD695"/>
    <w:rsid w:val="32E10C11"/>
    <w:rsid w:val="32E572B0"/>
    <w:rsid w:val="32EAAD86"/>
    <w:rsid w:val="32EB866D"/>
    <w:rsid w:val="32F22C40"/>
    <w:rsid w:val="32F32FE6"/>
    <w:rsid w:val="32FC8ED3"/>
    <w:rsid w:val="33013064"/>
    <w:rsid w:val="33018EC6"/>
    <w:rsid w:val="3306F733"/>
    <w:rsid w:val="33072DEE"/>
    <w:rsid w:val="33079F5B"/>
    <w:rsid w:val="330C9406"/>
    <w:rsid w:val="3317E417"/>
    <w:rsid w:val="331B0341"/>
    <w:rsid w:val="331B77C6"/>
    <w:rsid w:val="331D33A2"/>
    <w:rsid w:val="33210D52"/>
    <w:rsid w:val="33261F33"/>
    <w:rsid w:val="3328198D"/>
    <w:rsid w:val="33299341"/>
    <w:rsid w:val="332AA64F"/>
    <w:rsid w:val="332AA64F"/>
    <w:rsid w:val="3330609E"/>
    <w:rsid w:val="33306DFE"/>
    <w:rsid w:val="33348E44"/>
    <w:rsid w:val="333D693B"/>
    <w:rsid w:val="333F6537"/>
    <w:rsid w:val="3342E54C"/>
    <w:rsid w:val="334B30AF"/>
    <w:rsid w:val="334D48B8"/>
    <w:rsid w:val="33514C83"/>
    <w:rsid w:val="3354BDDC"/>
    <w:rsid w:val="335A6CDF"/>
    <w:rsid w:val="335B4813"/>
    <w:rsid w:val="335EA988"/>
    <w:rsid w:val="335EC94A"/>
    <w:rsid w:val="335F2305"/>
    <w:rsid w:val="3361D798"/>
    <w:rsid w:val="336590D1"/>
    <w:rsid w:val="3366D227"/>
    <w:rsid w:val="336BC863"/>
    <w:rsid w:val="336DB55B"/>
    <w:rsid w:val="3371A0B2"/>
    <w:rsid w:val="33738FF0"/>
    <w:rsid w:val="3373C530"/>
    <w:rsid w:val="3376594A"/>
    <w:rsid w:val="337704E1"/>
    <w:rsid w:val="337DCA55"/>
    <w:rsid w:val="33806A55"/>
    <w:rsid w:val="3380CD96"/>
    <w:rsid w:val="3383721C"/>
    <w:rsid w:val="33843427"/>
    <w:rsid w:val="3387CB9F"/>
    <w:rsid w:val="338C8C57"/>
    <w:rsid w:val="338E9212"/>
    <w:rsid w:val="33908AEF"/>
    <w:rsid w:val="3390D14E"/>
    <w:rsid w:val="339A61DD"/>
    <w:rsid w:val="339C6E71"/>
    <w:rsid w:val="339D55FF"/>
    <w:rsid w:val="339E8EF0"/>
    <w:rsid w:val="33A5422F"/>
    <w:rsid w:val="33AC52AF"/>
    <w:rsid w:val="33ADDFD6"/>
    <w:rsid w:val="33AF92AC"/>
    <w:rsid w:val="33B39F2F"/>
    <w:rsid w:val="33B4BED2"/>
    <w:rsid w:val="33BA9A4B"/>
    <w:rsid w:val="33BB3B9B"/>
    <w:rsid w:val="33C1A9BB"/>
    <w:rsid w:val="33C3FA6C"/>
    <w:rsid w:val="33C40D45"/>
    <w:rsid w:val="33C97881"/>
    <w:rsid w:val="33CA51A1"/>
    <w:rsid w:val="33CC55DA"/>
    <w:rsid w:val="33CCC3F1"/>
    <w:rsid w:val="33D39AB9"/>
    <w:rsid w:val="33D4442A"/>
    <w:rsid w:val="33D95F7B"/>
    <w:rsid w:val="33DC1A2A"/>
    <w:rsid w:val="33DE16B6"/>
    <w:rsid w:val="33DF831E"/>
    <w:rsid w:val="33E59B0A"/>
    <w:rsid w:val="33E760B6"/>
    <w:rsid w:val="33E77238"/>
    <w:rsid w:val="33EB09AB"/>
    <w:rsid w:val="33EC263F"/>
    <w:rsid w:val="33ECE82D"/>
    <w:rsid w:val="33ED278B"/>
    <w:rsid w:val="33ED2CE9"/>
    <w:rsid w:val="33EE9130"/>
    <w:rsid w:val="33EF2127"/>
    <w:rsid w:val="33F3E3AE"/>
    <w:rsid w:val="33F52021"/>
    <w:rsid w:val="33F73F4D"/>
    <w:rsid w:val="33F83FB5"/>
    <w:rsid w:val="33FCCC7B"/>
    <w:rsid w:val="3400B185"/>
    <w:rsid w:val="340525C3"/>
    <w:rsid w:val="340A7AB1"/>
    <w:rsid w:val="341580DD"/>
    <w:rsid w:val="341892C6"/>
    <w:rsid w:val="341B5012"/>
    <w:rsid w:val="341C5470"/>
    <w:rsid w:val="341DDFA3"/>
    <w:rsid w:val="341E049D"/>
    <w:rsid w:val="341E1931"/>
    <w:rsid w:val="341F23F5"/>
    <w:rsid w:val="3423EEC7"/>
    <w:rsid w:val="342C5FC8"/>
    <w:rsid w:val="342F825A"/>
    <w:rsid w:val="3432CAF6"/>
    <w:rsid w:val="3434EAC5"/>
    <w:rsid w:val="3434EAC5"/>
    <w:rsid w:val="34375720"/>
    <w:rsid w:val="343DD788"/>
    <w:rsid w:val="343DD788"/>
    <w:rsid w:val="343DDBD7"/>
    <w:rsid w:val="343E40A1"/>
    <w:rsid w:val="343F6CF6"/>
    <w:rsid w:val="34412273"/>
    <w:rsid w:val="3441228E"/>
    <w:rsid w:val="34462955"/>
    <w:rsid w:val="34468F3A"/>
    <w:rsid w:val="3453510A"/>
    <w:rsid w:val="345A743F"/>
    <w:rsid w:val="345CAB46"/>
    <w:rsid w:val="346281DF"/>
    <w:rsid w:val="34628FC9"/>
    <w:rsid w:val="34629615"/>
    <w:rsid w:val="346449BE"/>
    <w:rsid w:val="3468115B"/>
    <w:rsid w:val="34682B41"/>
    <w:rsid w:val="34684A99"/>
    <w:rsid w:val="347060E2"/>
    <w:rsid w:val="3472C81C"/>
    <w:rsid w:val="34746D9F"/>
    <w:rsid w:val="34769ABC"/>
    <w:rsid w:val="347C6CEC"/>
    <w:rsid w:val="347CCFAE"/>
    <w:rsid w:val="347DC4F6"/>
    <w:rsid w:val="348BE42C"/>
    <w:rsid w:val="34935554"/>
    <w:rsid w:val="34938997"/>
    <w:rsid w:val="349888CC"/>
    <w:rsid w:val="349CD3D4"/>
    <w:rsid w:val="349CF73C"/>
    <w:rsid w:val="349D9FBA"/>
    <w:rsid w:val="34A01A2F"/>
    <w:rsid w:val="34A3E49A"/>
    <w:rsid w:val="34A62C99"/>
    <w:rsid w:val="34A6F7EB"/>
    <w:rsid w:val="34A858AF"/>
    <w:rsid w:val="34A9BA4D"/>
    <w:rsid w:val="34AD9D0A"/>
    <w:rsid w:val="34ADA1D7"/>
    <w:rsid w:val="34AEB7A3"/>
    <w:rsid w:val="34AEB7A3"/>
    <w:rsid w:val="34B034F2"/>
    <w:rsid w:val="34B9C6DE"/>
    <w:rsid w:val="34BA0C61"/>
    <w:rsid w:val="34BB3353"/>
    <w:rsid w:val="34BBDF72"/>
    <w:rsid w:val="34BEED16"/>
    <w:rsid w:val="34BFCD96"/>
    <w:rsid w:val="34C31CBB"/>
    <w:rsid w:val="34C85B9C"/>
    <w:rsid w:val="34CC0354"/>
    <w:rsid w:val="34D67008"/>
    <w:rsid w:val="34DBAC7D"/>
    <w:rsid w:val="34E0C12B"/>
    <w:rsid w:val="34E295B9"/>
    <w:rsid w:val="34E304D8"/>
    <w:rsid w:val="34E8BD6F"/>
    <w:rsid w:val="34EA5D6E"/>
    <w:rsid w:val="34EAB5A6"/>
    <w:rsid w:val="34EAB5A6"/>
    <w:rsid w:val="34EB393B"/>
    <w:rsid w:val="34F140C4"/>
    <w:rsid w:val="34FAEFFF"/>
    <w:rsid w:val="34FB1BD0"/>
    <w:rsid w:val="34FC67B7"/>
    <w:rsid w:val="34FC67B7"/>
    <w:rsid w:val="3506BD04"/>
    <w:rsid w:val="350B6EFC"/>
    <w:rsid w:val="35156A5A"/>
    <w:rsid w:val="3517B40C"/>
    <w:rsid w:val="35180433"/>
    <w:rsid w:val="351FC936"/>
    <w:rsid w:val="351FC936"/>
    <w:rsid w:val="352332F1"/>
    <w:rsid w:val="3523BFE3"/>
    <w:rsid w:val="3526539F"/>
    <w:rsid w:val="352783ED"/>
    <w:rsid w:val="35306BC6"/>
    <w:rsid w:val="35315708"/>
    <w:rsid w:val="35386470"/>
    <w:rsid w:val="353A25A1"/>
    <w:rsid w:val="353BD15B"/>
    <w:rsid w:val="353C74B4"/>
    <w:rsid w:val="353DD5A8"/>
    <w:rsid w:val="354385AD"/>
    <w:rsid w:val="35461693"/>
    <w:rsid w:val="354907E0"/>
    <w:rsid w:val="354A8E50"/>
    <w:rsid w:val="354D9167"/>
    <w:rsid w:val="35512771"/>
    <w:rsid w:val="35513BD3"/>
    <w:rsid w:val="3555579E"/>
    <w:rsid w:val="35555F83"/>
    <w:rsid w:val="35557A49"/>
    <w:rsid w:val="355AAD09"/>
    <w:rsid w:val="355D10D2"/>
    <w:rsid w:val="355F6856"/>
    <w:rsid w:val="356014BD"/>
    <w:rsid w:val="3567CB3F"/>
    <w:rsid w:val="3569C4D9"/>
    <w:rsid w:val="35714C7D"/>
    <w:rsid w:val="357665F2"/>
    <w:rsid w:val="357BFB2C"/>
    <w:rsid w:val="3581486A"/>
    <w:rsid w:val="35818849"/>
    <w:rsid w:val="35818849"/>
    <w:rsid w:val="3581CC93"/>
    <w:rsid w:val="3581CC93"/>
    <w:rsid w:val="359169F6"/>
    <w:rsid w:val="3595F3E4"/>
    <w:rsid w:val="35962E7B"/>
    <w:rsid w:val="35997F1F"/>
    <w:rsid w:val="3599F1FF"/>
    <w:rsid w:val="359C51CC"/>
    <w:rsid w:val="359D07CB"/>
    <w:rsid w:val="359DC941"/>
    <w:rsid w:val="359E1076"/>
    <w:rsid w:val="359E1076"/>
    <w:rsid w:val="35A1EAC2"/>
    <w:rsid w:val="35A420DB"/>
    <w:rsid w:val="35A6F486"/>
    <w:rsid w:val="35A9592F"/>
    <w:rsid w:val="35A9592F"/>
    <w:rsid w:val="35AD9CE2"/>
    <w:rsid w:val="35AE2000"/>
    <w:rsid w:val="35AF2D01"/>
    <w:rsid w:val="35B0A20C"/>
    <w:rsid w:val="35B0FB11"/>
    <w:rsid w:val="35B133CF"/>
    <w:rsid w:val="35B7EAF3"/>
    <w:rsid w:val="35BBCE16"/>
    <w:rsid w:val="35BC5DD7"/>
    <w:rsid w:val="35BEE2A4"/>
    <w:rsid w:val="35C0AB8F"/>
    <w:rsid w:val="35C6C6B2"/>
    <w:rsid w:val="35C74BFF"/>
    <w:rsid w:val="35D35820"/>
    <w:rsid w:val="35D54EC0"/>
    <w:rsid w:val="35D78CFC"/>
    <w:rsid w:val="35DA00D1"/>
    <w:rsid w:val="35DBB121"/>
    <w:rsid w:val="35E2A8D8"/>
    <w:rsid w:val="35EE2FDA"/>
    <w:rsid w:val="35F316F6"/>
    <w:rsid w:val="35F34AAB"/>
    <w:rsid w:val="35F34AAB"/>
    <w:rsid w:val="35FF36B5"/>
    <w:rsid w:val="360350F2"/>
    <w:rsid w:val="360E971C"/>
    <w:rsid w:val="36102BD6"/>
    <w:rsid w:val="3611F85D"/>
    <w:rsid w:val="36137597"/>
    <w:rsid w:val="3614FCE4"/>
    <w:rsid w:val="3616A2DA"/>
    <w:rsid w:val="3618302C"/>
    <w:rsid w:val="361E9608"/>
    <w:rsid w:val="3620735A"/>
    <w:rsid w:val="3623AD03"/>
    <w:rsid w:val="36246AC2"/>
    <w:rsid w:val="36250B89"/>
    <w:rsid w:val="362934B6"/>
    <w:rsid w:val="362A81B5"/>
    <w:rsid w:val="362A81B5"/>
    <w:rsid w:val="362BD2AF"/>
    <w:rsid w:val="3630D662"/>
    <w:rsid w:val="3635C716"/>
    <w:rsid w:val="36361761"/>
    <w:rsid w:val="3636901A"/>
    <w:rsid w:val="36384014"/>
    <w:rsid w:val="363BF77E"/>
    <w:rsid w:val="363C1AD0"/>
    <w:rsid w:val="3641ED4A"/>
    <w:rsid w:val="3641ED4A"/>
    <w:rsid w:val="36478A2E"/>
    <w:rsid w:val="364D8EBC"/>
    <w:rsid w:val="3655E7F9"/>
    <w:rsid w:val="3657DC44"/>
    <w:rsid w:val="3657DC44"/>
    <w:rsid w:val="3659AB94"/>
    <w:rsid w:val="365F710F"/>
    <w:rsid w:val="365FF612"/>
    <w:rsid w:val="36628C2E"/>
    <w:rsid w:val="3664BEDF"/>
    <w:rsid w:val="3667B9BC"/>
    <w:rsid w:val="3668E8A6"/>
    <w:rsid w:val="36697000"/>
    <w:rsid w:val="366C21B0"/>
    <w:rsid w:val="36718816"/>
    <w:rsid w:val="367519FC"/>
    <w:rsid w:val="36790960"/>
    <w:rsid w:val="3679AB78"/>
    <w:rsid w:val="367AF0C9"/>
    <w:rsid w:val="367C64CD"/>
    <w:rsid w:val="36843078"/>
    <w:rsid w:val="36866EE7"/>
    <w:rsid w:val="368C5427"/>
    <w:rsid w:val="368D74C3"/>
    <w:rsid w:val="368D9ED2"/>
    <w:rsid w:val="368E8F26"/>
    <w:rsid w:val="3691358D"/>
    <w:rsid w:val="36965B23"/>
    <w:rsid w:val="3698A081"/>
    <w:rsid w:val="36994D74"/>
    <w:rsid w:val="3699DA8D"/>
    <w:rsid w:val="369BC03A"/>
    <w:rsid w:val="369F6A4B"/>
    <w:rsid w:val="36A0F46D"/>
    <w:rsid w:val="36A2CD91"/>
    <w:rsid w:val="36A2FF80"/>
    <w:rsid w:val="36A4E33F"/>
    <w:rsid w:val="36A84BFD"/>
    <w:rsid w:val="36AF5D46"/>
    <w:rsid w:val="36AF8D49"/>
    <w:rsid w:val="36B445B6"/>
    <w:rsid w:val="36B56B28"/>
    <w:rsid w:val="36B59564"/>
    <w:rsid w:val="36B75138"/>
    <w:rsid w:val="36BB6DC6"/>
    <w:rsid w:val="36BD833C"/>
    <w:rsid w:val="36BE2AD9"/>
    <w:rsid w:val="36BE781F"/>
    <w:rsid w:val="36C5B4BD"/>
    <w:rsid w:val="36C667F0"/>
    <w:rsid w:val="36C8762D"/>
    <w:rsid w:val="36D06207"/>
    <w:rsid w:val="36D8D833"/>
    <w:rsid w:val="36DBA6DE"/>
    <w:rsid w:val="36DDE1C9"/>
    <w:rsid w:val="36E0F757"/>
    <w:rsid w:val="36E1DC2F"/>
    <w:rsid w:val="36E85447"/>
    <w:rsid w:val="36E92680"/>
    <w:rsid w:val="36E9FCEB"/>
    <w:rsid w:val="36EB09FA"/>
    <w:rsid w:val="36ED7C91"/>
    <w:rsid w:val="36F6FB67"/>
    <w:rsid w:val="36F79022"/>
    <w:rsid w:val="36F943C3"/>
    <w:rsid w:val="36FA59D4"/>
    <w:rsid w:val="36FA59D4"/>
    <w:rsid w:val="36FE7B49"/>
    <w:rsid w:val="36FEDEC6"/>
    <w:rsid w:val="36FF768D"/>
    <w:rsid w:val="3700254A"/>
    <w:rsid w:val="3700A667"/>
    <w:rsid w:val="37028AFA"/>
    <w:rsid w:val="37035214"/>
    <w:rsid w:val="37050C8A"/>
    <w:rsid w:val="370A18D7"/>
    <w:rsid w:val="370CB01E"/>
    <w:rsid w:val="370D80D7"/>
    <w:rsid w:val="3713CC61"/>
    <w:rsid w:val="371803A1"/>
    <w:rsid w:val="371B3636"/>
    <w:rsid w:val="371D6254"/>
    <w:rsid w:val="371E77AB"/>
    <w:rsid w:val="371E9732"/>
    <w:rsid w:val="371FB34C"/>
    <w:rsid w:val="37225BA5"/>
    <w:rsid w:val="37239482"/>
    <w:rsid w:val="3728B6DA"/>
    <w:rsid w:val="3729E981"/>
    <w:rsid w:val="372E9CFE"/>
    <w:rsid w:val="3735E5AC"/>
    <w:rsid w:val="3739608A"/>
    <w:rsid w:val="3739EDA7"/>
    <w:rsid w:val="373E1564"/>
    <w:rsid w:val="374041EC"/>
    <w:rsid w:val="3740489F"/>
    <w:rsid w:val="3740E54F"/>
    <w:rsid w:val="3747EBF8"/>
    <w:rsid w:val="3747F1CE"/>
    <w:rsid w:val="374CB867"/>
    <w:rsid w:val="374DBA08"/>
    <w:rsid w:val="37507C29"/>
    <w:rsid w:val="37635F89"/>
    <w:rsid w:val="376554D3"/>
    <w:rsid w:val="376669CB"/>
    <w:rsid w:val="3768E5BB"/>
    <w:rsid w:val="3779D25D"/>
    <w:rsid w:val="377E85DF"/>
    <w:rsid w:val="3780F99C"/>
    <w:rsid w:val="378169B7"/>
    <w:rsid w:val="3784B466"/>
    <w:rsid w:val="3788E6D2"/>
    <w:rsid w:val="378A9CAC"/>
    <w:rsid w:val="378B4B1D"/>
    <w:rsid w:val="378B65E9"/>
    <w:rsid w:val="379F53E6"/>
    <w:rsid w:val="37A123FD"/>
    <w:rsid w:val="37A2854B"/>
    <w:rsid w:val="37A2854B"/>
    <w:rsid w:val="37A41E9A"/>
    <w:rsid w:val="37A44061"/>
    <w:rsid w:val="37A62C8F"/>
    <w:rsid w:val="37A9540D"/>
    <w:rsid w:val="37AF5D28"/>
    <w:rsid w:val="37AF5DA7"/>
    <w:rsid w:val="37BAE52D"/>
    <w:rsid w:val="37BD355A"/>
    <w:rsid w:val="37BEA6C6"/>
    <w:rsid w:val="37BF83B5"/>
    <w:rsid w:val="37C059FF"/>
    <w:rsid w:val="37C34819"/>
    <w:rsid w:val="37C46B0F"/>
    <w:rsid w:val="37CD1F4F"/>
    <w:rsid w:val="37CE2141"/>
    <w:rsid w:val="37D515D7"/>
    <w:rsid w:val="37D67EDC"/>
    <w:rsid w:val="37D77165"/>
    <w:rsid w:val="37D9728A"/>
    <w:rsid w:val="37E31769"/>
    <w:rsid w:val="37E35742"/>
    <w:rsid w:val="37E4F921"/>
    <w:rsid w:val="37E6F4CB"/>
    <w:rsid w:val="37E791B0"/>
    <w:rsid w:val="37E87F38"/>
    <w:rsid w:val="37EB2CFB"/>
    <w:rsid w:val="37EB50D7"/>
    <w:rsid w:val="37EBA17C"/>
    <w:rsid w:val="37ECA379"/>
    <w:rsid w:val="37EFF382"/>
    <w:rsid w:val="37F06622"/>
    <w:rsid w:val="37F0EF66"/>
    <w:rsid w:val="37F1D15E"/>
    <w:rsid w:val="37F5A95B"/>
    <w:rsid w:val="37F778F7"/>
    <w:rsid w:val="37F7BC44"/>
    <w:rsid w:val="3802717B"/>
    <w:rsid w:val="380FC032"/>
    <w:rsid w:val="38140E4C"/>
    <w:rsid w:val="38156900"/>
    <w:rsid w:val="3818B1AD"/>
    <w:rsid w:val="38199E8D"/>
    <w:rsid w:val="381D5A0A"/>
    <w:rsid w:val="381FA55A"/>
    <w:rsid w:val="3820A417"/>
    <w:rsid w:val="38213B74"/>
    <w:rsid w:val="38241BFE"/>
    <w:rsid w:val="38258F79"/>
    <w:rsid w:val="3825A07A"/>
    <w:rsid w:val="382CE873"/>
    <w:rsid w:val="382DD37A"/>
    <w:rsid w:val="382E2DF8"/>
    <w:rsid w:val="382F9275"/>
    <w:rsid w:val="3838CDB8"/>
    <w:rsid w:val="383ADDBC"/>
    <w:rsid w:val="383EC8F0"/>
    <w:rsid w:val="383EE73E"/>
    <w:rsid w:val="384BDE79"/>
    <w:rsid w:val="3854C0E3"/>
    <w:rsid w:val="3859908A"/>
    <w:rsid w:val="385D96BB"/>
    <w:rsid w:val="385E774C"/>
    <w:rsid w:val="385F7DFD"/>
    <w:rsid w:val="3860631A"/>
    <w:rsid w:val="3862C135"/>
    <w:rsid w:val="3867D72C"/>
    <w:rsid w:val="386845BB"/>
    <w:rsid w:val="386AA448"/>
    <w:rsid w:val="386D746F"/>
    <w:rsid w:val="386E9BEF"/>
    <w:rsid w:val="386E9BEF"/>
    <w:rsid w:val="3876517A"/>
    <w:rsid w:val="3882906C"/>
    <w:rsid w:val="3884210B"/>
    <w:rsid w:val="38843781"/>
    <w:rsid w:val="38865687"/>
    <w:rsid w:val="3886A4FD"/>
    <w:rsid w:val="388FD6C8"/>
    <w:rsid w:val="38964027"/>
    <w:rsid w:val="389E4395"/>
    <w:rsid w:val="389FA8F9"/>
    <w:rsid w:val="38A1B1F6"/>
    <w:rsid w:val="38A2A904"/>
    <w:rsid w:val="38A6E6F8"/>
    <w:rsid w:val="38ABB937"/>
    <w:rsid w:val="38AD8A10"/>
    <w:rsid w:val="38B165D5"/>
    <w:rsid w:val="38B2C8D3"/>
    <w:rsid w:val="38B924AC"/>
    <w:rsid w:val="38BA2E29"/>
    <w:rsid w:val="38BB2831"/>
    <w:rsid w:val="38BF1331"/>
    <w:rsid w:val="38C1826E"/>
    <w:rsid w:val="38C2C9C5"/>
    <w:rsid w:val="38C3B72F"/>
    <w:rsid w:val="38C4184C"/>
    <w:rsid w:val="38CB00B6"/>
    <w:rsid w:val="38CB124B"/>
    <w:rsid w:val="38CB4535"/>
    <w:rsid w:val="38CB7432"/>
    <w:rsid w:val="38CBB6A8"/>
    <w:rsid w:val="38CCCE4C"/>
    <w:rsid w:val="38D02CD2"/>
    <w:rsid w:val="38D88FED"/>
    <w:rsid w:val="38DB1B47"/>
    <w:rsid w:val="38E04BD4"/>
    <w:rsid w:val="38E08C3F"/>
    <w:rsid w:val="38E3FC3C"/>
    <w:rsid w:val="38E5F3EF"/>
    <w:rsid w:val="38E6ECEB"/>
    <w:rsid w:val="38E732F3"/>
    <w:rsid w:val="38EBCBFE"/>
    <w:rsid w:val="38F3BE5A"/>
    <w:rsid w:val="38FC4656"/>
    <w:rsid w:val="38FD94C0"/>
    <w:rsid w:val="39051082"/>
    <w:rsid w:val="39054F3D"/>
    <w:rsid w:val="390742CF"/>
    <w:rsid w:val="3907FF26"/>
    <w:rsid w:val="3913870F"/>
    <w:rsid w:val="3917AF43"/>
    <w:rsid w:val="39191483"/>
    <w:rsid w:val="391AD9A3"/>
    <w:rsid w:val="391B3D16"/>
    <w:rsid w:val="391FE287"/>
    <w:rsid w:val="39203033"/>
    <w:rsid w:val="392238D9"/>
    <w:rsid w:val="3926BC60"/>
    <w:rsid w:val="3927B6DD"/>
    <w:rsid w:val="392CA45A"/>
    <w:rsid w:val="392CC98E"/>
    <w:rsid w:val="39340E3A"/>
    <w:rsid w:val="3935C085"/>
    <w:rsid w:val="39363B0E"/>
    <w:rsid w:val="39367584"/>
    <w:rsid w:val="393C2BB2"/>
    <w:rsid w:val="393FEA9C"/>
    <w:rsid w:val="39434DFF"/>
    <w:rsid w:val="3943E8FF"/>
    <w:rsid w:val="39465D9A"/>
    <w:rsid w:val="394A5A97"/>
    <w:rsid w:val="394A5A97"/>
    <w:rsid w:val="394BCF90"/>
    <w:rsid w:val="39524766"/>
    <w:rsid w:val="3952B4A8"/>
    <w:rsid w:val="3955F903"/>
    <w:rsid w:val="395634EF"/>
    <w:rsid w:val="395E1EAE"/>
    <w:rsid w:val="395F414C"/>
    <w:rsid w:val="39602B3D"/>
    <w:rsid w:val="39602B3D"/>
    <w:rsid w:val="39629234"/>
    <w:rsid w:val="396AC539"/>
    <w:rsid w:val="396E6AB7"/>
    <w:rsid w:val="396F8659"/>
    <w:rsid w:val="397735F9"/>
    <w:rsid w:val="3979754D"/>
    <w:rsid w:val="397D3A94"/>
    <w:rsid w:val="397F7ED7"/>
    <w:rsid w:val="398C8DEB"/>
    <w:rsid w:val="398CE22B"/>
    <w:rsid w:val="398D035E"/>
    <w:rsid w:val="399C8277"/>
    <w:rsid w:val="39A9DCB9"/>
    <w:rsid w:val="39ABD708"/>
    <w:rsid w:val="39ABF953"/>
    <w:rsid w:val="39ACAA9F"/>
    <w:rsid w:val="39AF81CE"/>
    <w:rsid w:val="39B155CA"/>
    <w:rsid w:val="39B84EDE"/>
    <w:rsid w:val="39B971A3"/>
    <w:rsid w:val="39B9F1DF"/>
    <w:rsid w:val="39BBA792"/>
    <w:rsid w:val="39C07BEC"/>
    <w:rsid w:val="39C17F03"/>
    <w:rsid w:val="39C2D24F"/>
    <w:rsid w:val="39C3A4A0"/>
    <w:rsid w:val="39C40450"/>
    <w:rsid w:val="39C64EDF"/>
    <w:rsid w:val="39CDF0E1"/>
    <w:rsid w:val="39DC9474"/>
    <w:rsid w:val="39DD012A"/>
    <w:rsid w:val="39E179FE"/>
    <w:rsid w:val="39E660B7"/>
    <w:rsid w:val="39E928F2"/>
    <w:rsid w:val="39F0D4FC"/>
    <w:rsid w:val="39F455C6"/>
    <w:rsid w:val="39F46A59"/>
    <w:rsid w:val="39FEA145"/>
    <w:rsid w:val="3A01BE0D"/>
    <w:rsid w:val="3A03276D"/>
    <w:rsid w:val="3A046EFC"/>
    <w:rsid w:val="3A04FA7A"/>
    <w:rsid w:val="3A0572C0"/>
    <w:rsid w:val="3A082398"/>
    <w:rsid w:val="3A09CC43"/>
    <w:rsid w:val="3A0AB4C7"/>
    <w:rsid w:val="3A100DCE"/>
    <w:rsid w:val="3A101390"/>
    <w:rsid w:val="3A108EBD"/>
    <w:rsid w:val="3A118314"/>
    <w:rsid w:val="3A1482BD"/>
    <w:rsid w:val="3A196572"/>
    <w:rsid w:val="3A1B5BE9"/>
    <w:rsid w:val="3A1C0F11"/>
    <w:rsid w:val="3A1F0FB0"/>
    <w:rsid w:val="3A21243B"/>
    <w:rsid w:val="3A23AA26"/>
    <w:rsid w:val="3A25C799"/>
    <w:rsid w:val="3A288E1B"/>
    <w:rsid w:val="3A28B0B4"/>
    <w:rsid w:val="3A2A3D91"/>
    <w:rsid w:val="3A2B57D6"/>
    <w:rsid w:val="3A2F46DC"/>
    <w:rsid w:val="3A392240"/>
    <w:rsid w:val="3A393A22"/>
    <w:rsid w:val="3A3AF8BE"/>
    <w:rsid w:val="3A3AF8BE"/>
    <w:rsid w:val="3A430DD0"/>
    <w:rsid w:val="3A445C72"/>
    <w:rsid w:val="3A445C72"/>
    <w:rsid w:val="3A471A0A"/>
    <w:rsid w:val="3A49A747"/>
    <w:rsid w:val="3A50D556"/>
    <w:rsid w:val="3A574666"/>
    <w:rsid w:val="3A58B515"/>
    <w:rsid w:val="3A5B731B"/>
    <w:rsid w:val="3A5D1AA7"/>
    <w:rsid w:val="3A5FDE0A"/>
    <w:rsid w:val="3A621AD1"/>
    <w:rsid w:val="3A64AC85"/>
    <w:rsid w:val="3A694D17"/>
    <w:rsid w:val="3A6BDC99"/>
    <w:rsid w:val="3A700B29"/>
    <w:rsid w:val="3A734928"/>
    <w:rsid w:val="3A75B3E6"/>
    <w:rsid w:val="3A75CDEF"/>
    <w:rsid w:val="3A779D91"/>
    <w:rsid w:val="3A7BA201"/>
    <w:rsid w:val="3A7C032B"/>
    <w:rsid w:val="3A7CD4A3"/>
    <w:rsid w:val="3A7F4BA5"/>
    <w:rsid w:val="3A801670"/>
    <w:rsid w:val="3A80849A"/>
    <w:rsid w:val="3A831D46"/>
    <w:rsid w:val="3A840DA1"/>
    <w:rsid w:val="3A843DEB"/>
    <w:rsid w:val="3A8608FE"/>
    <w:rsid w:val="3A8613B5"/>
    <w:rsid w:val="3A8618CD"/>
    <w:rsid w:val="3A8809D3"/>
    <w:rsid w:val="3A8CCA02"/>
    <w:rsid w:val="3A8D0CE4"/>
    <w:rsid w:val="3A909004"/>
    <w:rsid w:val="3A9219B6"/>
    <w:rsid w:val="3A9374B4"/>
    <w:rsid w:val="3A9529F4"/>
    <w:rsid w:val="3A954FE2"/>
    <w:rsid w:val="3A9615D3"/>
    <w:rsid w:val="3A963419"/>
    <w:rsid w:val="3A9662D1"/>
    <w:rsid w:val="3A977384"/>
    <w:rsid w:val="3A9C31B3"/>
    <w:rsid w:val="3A9DE477"/>
    <w:rsid w:val="3AA4D8E0"/>
    <w:rsid w:val="3AA7B1E3"/>
    <w:rsid w:val="3AA84A63"/>
    <w:rsid w:val="3AA967FA"/>
    <w:rsid w:val="3AAC3B63"/>
    <w:rsid w:val="3AAD3875"/>
    <w:rsid w:val="3AADC297"/>
    <w:rsid w:val="3AB5365F"/>
    <w:rsid w:val="3AB5E494"/>
    <w:rsid w:val="3AB9AF80"/>
    <w:rsid w:val="3ABAEC5B"/>
    <w:rsid w:val="3ABB354A"/>
    <w:rsid w:val="3AC7BDF1"/>
    <w:rsid w:val="3AC7D644"/>
    <w:rsid w:val="3AD23410"/>
    <w:rsid w:val="3AD23410"/>
    <w:rsid w:val="3AD362CA"/>
    <w:rsid w:val="3AD632B2"/>
    <w:rsid w:val="3AD70773"/>
    <w:rsid w:val="3ADF42EE"/>
    <w:rsid w:val="3AE2787A"/>
    <w:rsid w:val="3AE35091"/>
    <w:rsid w:val="3AE4A1DB"/>
    <w:rsid w:val="3AE6D76C"/>
    <w:rsid w:val="3AE7CF50"/>
    <w:rsid w:val="3AECE3A5"/>
    <w:rsid w:val="3AEEDB98"/>
    <w:rsid w:val="3AF0051B"/>
    <w:rsid w:val="3AF8CC05"/>
    <w:rsid w:val="3B032780"/>
    <w:rsid w:val="3B034DF6"/>
    <w:rsid w:val="3B03CAB0"/>
    <w:rsid w:val="3B060D6A"/>
    <w:rsid w:val="3B097B44"/>
    <w:rsid w:val="3B097B44"/>
    <w:rsid w:val="3B0A1425"/>
    <w:rsid w:val="3B0AAECB"/>
    <w:rsid w:val="3B0C308F"/>
    <w:rsid w:val="3B0D1305"/>
    <w:rsid w:val="3B0F5449"/>
    <w:rsid w:val="3B11BB97"/>
    <w:rsid w:val="3B168A2B"/>
    <w:rsid w:val="3B176616"/>
    <w:rsid w:val="3B17F38C"/>
    <w:rsid w:val="3B1B7066"/>
    <w:rsid w:val="3B1C799D"/>
    <w:rsid w:val="3B247BD7"/>
    <w:rsid w:val="3B266B92"/>
    <w:rsid w:val="3B29EE37"/>
    <w:rsid w:val="3B324B9D"/>
    <w:rsid w:val="3B324B9D"/>
    <w:rsid w:val="3B3B8342"/>
    <w:rsid w:val="3B4461F8"/>
    <w:rsid w:val="3B4461F8"/>
    <w:rsid w:val="3B459CBA"/>
    <w:rsid w:val="3B45FB7C"/>
    <w:rsid w:val="3B4821C5"/>
    <w:rsid w:val="3B4D6AF7"/>
    <w:rsid w:val="3B512C77"/>
    <w:rsid w:val="3B514D44"/>
    <w:rsid w:val="3B5401B1"/>
    <w:rsid w:val="3B599BE2"/>
    <w:rsid w:val="3B5DE28B"/>
    <w:rsid w:val="3B5FDB23"/>
    <w:rsid w:val="3B6079E9"/>
    <w:rsid w:val="3B6292FC"/>
    <w:rsid w:val="3B662474"/>
    <w:rsid w:val="3B66D7A4"/>
    <w:rsid w:val="3B6815A4"/>
    <w:rsid w:val="3B6BA0DB"/>
    <w:rsid w:val="3B715019"/>
    <w:rsid w:val="3B76D981"/>
    <w:rsid w:val="3B7894B0"/>
    <w:rsid w:val="3B7BB393"/>
    <w:rsid w:val="3B7BB393"/>
    <w:rsid w:val="3B7DCA05"/>
    <w:rsid w:val="3B809163"/>
    <w:rsid w:val="3B810619"/>
    <w:rsid w:val="3B85E745"/>
    <w:rsid w:val="3B868C39"/>
    <w:rsid w:val="3B86D36B"/>
    <w:rsid w:val="3B897E22"/>
    <w:rsid w:val="3B90DB62"/>
    <w:rsid w:val="3B923A8A"/>
    <w:rsid w:val="3B923BA4"/>
    <w:rsid w:val="3B95B708"/>
    <w:rsid w:val="3B980373"/>
    <w:rsid w:val="3B997379"/>
    <w:rsid w:val="3B9F1C62"/>
    <w:rsid w:val="3BA27DE0"/>
    <w:rsid w:val="3BA4005B"/>
    <w:rsid w:val="3BA9104E"/>
    <w:rsid w:val="3BB064BB"/>
    <w:rsid w:val="3BB42C33"/>
    <w:rsid w:val="3BB5E6AF"/>
    <w:rsid w:val="3BBE691F"/>
    <w:rsid w:val="3BC2BFFF"/>
    <w:rsid w:val="3BC39968"/>
    <w:rsid w:val="3BC4DE88"/>
    <w:rsid w:val="3BC7C104"/>
    <w:rsid w:val="3BC96B1D"/>
    <w:rsid w:val="3BCA5565"/>
    <w:rsid w:val="3BCFA128"/>
    <w:rsid w:val="3BD5615B"/>
    <w:rsid w:val="3BD91507"/>
    <w:rsid w:val="3BD9B794"/>
    <w:rsid w:val="3BE5FAD9"/>
    <w:rsid w:val="3BEA0C37"/>
    <w:rsid w:val="3BECC59A"/>
    <w:rsid w:val="3BF2E7C9"/>
    <w:rsid w:val="3BFA3DA3"/>
    <w:rsid w:val="3BFC2706"/>
    <w:rsid w:val="3BFEA695"/>
    <w:rsid w:val="3BFF1327"/>
    <w:rsid w:val="3BFFEB38"/>
    <w:rsid w:val="3C011D19"/>
    <w:rsid w:val="3C04B733"/>
    <w:rsid w:val="3C05BD89"/>
    <w:rsid w:val="3C06BB7F"/>
    <w:rsid w:val="3C0A8DC9"/>
    <w:rsid w:val="3C0E72EF"/>
    <w:rsid w:val="3C10F18B"/>
    <w:rsid w:val="3C117677"/>
    <w:rsid w:val="3C155B74"/>
    <w:rsid w:val="3C155B74"/>
    <w:rsid w:val="3C1D1387"/>
    <w:rsid w:val="3C21AE27"/>
    <w:rsid w:val="3C21AE27"/>
    <w:rsid w:val="3C21D996"/>
    <w:rsid w:val="3C22E747"/>
    <w:rsid w:val="3C28E945"/>
    <w:rsid w:val="3C293002"/>
    <w:rsid w:val="3C2B155D"/>
    <w:rsid w:val="3C2E1D52"/>
    <w:rsid w:val="3C3BF5BA"/>
    <w:rsid w:val="3C3D7D4F"/>
    <w:rsid w:val="3C3DAAD9"/>
    <w:rsid w:val="3C40E810"/>
    <w:rsid w:val="3C43F414"/>
    <w:rsid w:val="3C477B1E"/>
    <w:rsid w:val="3C4A50E3"/>
    <w:rsid w:val="3C4ED2A9"/>
    <w:rsid w:val="3C50E15B"/>
    <w:rsid w:val="3C553990"/>
    <w:rsid w:val="3C559D7F"/>
    <w:rsid w:val="3C5BE5D5"/>
    <w:rsid w:val="3C615EEE"/>
    <w:rsid w:val="3C628379"/>
    <w:rsid w:val="3C677774"/>
    <w:rsid w:val="3C693808"/>
    <w:rsid w:val="3C69908F"/>
    <w:rsid w:val="3C6E9C1F"/>
    <w:rsid w:val="3C718033"/>
    <w:rsid w:val="3C729712"/>
    <w:rsid w:val="3C730384"/>
    <w:rsid w:val="3C74DA7C"/>
    <w:rsid w:val="3C74DA7C"/>
    <w:rsid w:val="3C784F09"/>
    <w:rsid w:val="3C798BD3"/>
    <w:rsid w:val="3C7A8B60"/>
    <w:rsid w:val="3C82C481"/>
    <w:rsid w:val="3C8F802E"/>
    <w:rsid w:val="3C98A28E"/>
    <w:rsid w:val="3C9F0DF2"/>
    <w:rsid w:val="3CA00D2D"/>
    <w:rsid w:val="3CA76ABE"/>
    <w:rsid w:val="3CA9D1E3"/>
    <w:rsid w:val="3CAA97FE"/>
    <w:rsid w:val="3CADD1D0"/>
    <w:rsid w:val="3CAE1385"/>
    <w:rsid w:val="3CAFB670"/>
    <w:rsid w:val="3CB0669F"/>
    <w:rsid w:val="3CB32F68"/>
    <w:rsid w:val="3CB41774"/>
    <w:rsid w:val="3CB726C3"/>
    <w:rsid w:val="3CB7E801"/>
    <w:rsid w:val="3CB8BD24"/>
    <w:rsid w:val="3CBD2EB0"/>
    <w:rsid w:val="3CC6111C"/>
    <w:rsid w:val="3CCDE2E0"/>
    <w:rsid w:val="3CCDFBF1"/>
    <w:rsid w:val="3CCEA4C2"/>
    <w:rsid w:val="3CD0D172"/>
    <w:rsid w:val="3CD23677"/>
    <w:rsid w:val="3CD43193"/>
    <w:rsid w:val="3CDA11DF"/>
    <w:rsid w:val="3CDAC334"/>
    <w:rsid w:val="3CDBFF6F"/>
    <w:rsid w:val="3CDD8F84"/>
    <w:rsid w:val="3CDF6168"/>
    <w:rsid w:val="3CEC6066"/>
    <w:rsid w:val="3CF00052"/>
    <w:rsid w:val="3CF0036A"/>
    <w:rsid w:val="3CF02C95"/>
    <w:rsid w:val="3CF068E2"/>
    <w:rsid w:val="3CF6151E"/>
    <w:rsid w:val="3CF7C36A"/>
    <w:rsid w:val="3CF9F457"/>
    <w:rsid w:val="3CFA7C6B"/>
    <w:rsid w:val="3CFA7C6B"/>
    <w:rsid w:val="3CFA7D3B"/>
    <w:rsid w:val="3D03AB18"/>
    <w:rsid w:val="3D09F3F5"/>
    <w:rsid w:val="3D0F9BE4"/>
    <w:rsid w:val="3D17384A"/>
    <w:rsid w:val="3D1E124D"/>
    <w:rsid w:val="3D1FA63F"/>
    <w:rsid w:val="3D228971"/>
    <w:rsid w:val="3D25E2EA"/>
    <w:rsid w:val="3D2B9A5E"/>
    <w:rsid w:val="3D2FD6EC"/>
    <w:rsid w:val="3D344ED1"/>
    <w:rsid w:val="3D34719E"/>
    <w:rsid w:val="3D391B6B"/>
    <w:rsid w:val="3D3A161C"/>
    <w:rsid w:val="3D43A28F"/>
    <w:rsid w:val="3D43F313"/>
    <w:rsid w:val="3D45F8AC"/>
    <w:rsid w:val="3D4898A9"/>
    <w:rsid w:val="3D4E859A"/>
    <w:rsid w:val="3D4F8782"/>
    <w:rsid w:val="3D54EEB4"/>
    <w:rsid w:val="3D58A136"/>
    <w:rsid w:val="3D58F7AE"/>
    <w:rsid w:val="3D5CD157"/>
    <w:rsid w:val="3D60970D"/>
    <w:rsid w:val="3D620E90"/>
    <w:rsid w:val="3D62FBC1"/>
    <w:rsid w:val="3D645B85"/>
    <w:rsid w:val="3D6DC622"/>
    <w:rsid w:val="3D71E0B9"/>
    <w:rsid w:val="3D742CFC"/>
    <w:rsid w:val="3D7B2EE2"/>
    <w:rsid w:val="3D816752"/>
    <w:rsid w:val="3D82A65A"/>
    <w:rsid w:val="3D860AE0"/>
    <w:rsid w:val="3D8B8370"/>
    <w:rsid w:val="3D96D79D"/>
    <w:rsid w:val="3D9956A1"/>
    <w:rsid w:val="3D9A0FE7"/>
    <w:rsid w:val="3D9A6738"/>
    <w:rsid w:val="3DA53F99"/>
    <w:rsid w:val="3DA6203C"/>
    <w:rsid w:val="3DA69CAE"/>
    <w:rsid w:val="3DAAE06C"/>
    <w:rsid w:val="3DADC983"/>
    <w:rsid w:val="3DAE1571"/>
    <w:rsid w:val="3DAE15C9"/>
    <w:rsid w:val="3DB0227B"/>
    <w:rsid w:val="3DB0227B"/>
    <w:rsid w:val="3DBC4169"/>
    <w:rsid w:val="3DC0E10A"/>
    <w:rsid w:val="3DC0EF41"/>
    <w:rsid w:val="3DC40FA5"/>
    <w:rsid w:val="3DC4714B"/>
    <w:rsid w:val="3DC61BCE"/>
    <w:rsid w:val="3DC81D69"/>
    <w:rsid w:val="3DC8244F"/>
    <w:rsid w:val="3DCA357A"/>
    <w:rsid w:val="3DCFF828"/>
    <w:rsid w:val="3DD27A72"/>
    <w:rsid w:val="3DD822A3"/>
    <w:rsid w:val="3DD8D0F1"/>
    <w:rsid w:val="3DDF0FF3"/>
    <w:rsid w:val="3DE48BA1"/>
    <w:rsid w:val="3DE58BD2"/>
    <w:rsid w:val="3DE707BC"/>
    <w:rsid w:val="3DE8A7C0"/>
    <w:rsid w:val="3DE954F4"/>
    <w:rsid w:val="3DEB1813"/>
    <w:rsid w:val="3DEB5995"/>
    <w:rsid w:val="3DEDDDB0"/>
    <w:rsid w:val="3DF5511D"/>
    <w:rsid w:val="3DF7936C"/>
    <w:rsid w:val="3DF83F0E"/>
    <w:rsid w:val="3DFB2EC9"/>
    <w:rsid w:val="3DFC3D04"/>
    <w:rsid w:val="3DFC6B3A"/>
    <w:rsid w:val="3DFCDA1D"/>
    <w:rsid w:val="3E0220CB"/>
    <w:rsid w:val="3E0503FB"/>
    <w:rsid w:val="3E06ECA1"/>
    <w:rsid w:val="3E07BC42"/>
    <w:rsid w:val="3E0B84D0"/>
    <w:rsid w:val="3E0EAC0A"/>
    <w:rsid w:val="3E15E4E4"/>
    <w:rsid w:val="3E16DFD1"/>
    <w:rsid w:val="3E17D405"/>
    <w:rsid w:val="3E1C5EF8"/>
    <w:rsid w:val="3E1DC37F"/>
    <w:rsid w:val="3E220819"/>
    <w:rsid w:val="3E2479DB"/>
    <w:rsid w:val="3E24E8F6"/>
    <w:rsid w:val="3E271AF1"/>
    <w:rsid w:val="3E284FF6"/>
    <w:rsid w:val="3E2999CE"/>
    <w:rsid w:val="3E2A09C6"/>
    <w:rsid w:val="3E2AA43F"/>
    <w:rsid w:val="3E2F8C56"/>
    <w:rsid w:val="3E30D4D5"/>
    <w:rsid w:val="3E32A3C0"/>
    <w:rsid w:val="3E372D9A"/>
    <w:rsid w:val="3E39AAC4"/>
    <w:rsid w:val="3E3AA40E"/>
    <w:rsid w:val="3E3ABC3E"/>
    <w:rsid w:val="3E3EEE41"/>
    <w:rsid w:val="3E3EFDEB"/>
    <w:rsid w:val="3E3F6D5F"/>
    <w:rsid w:val="3E42F654"/>
    <w:rsid w:val="3E45B710"/>
    <w:rsid w:val="3E485BF5"/>
    <w:rsid w:val="3E487382"/>
    <w:rsid w:val="3E4F334F"/>
    <w:rsid w:val="3E51B96F"/>
    <w:rsid w:val="3E574829"/>
    <w:rsid w:val="3E5AF109"/>
    <w:rsid w:val="3E5B3365"/>
    <w:rsid w:val="3E60739B"/>
    <w:rsid w:val="3E66E4A8"/>
    <w:rsid w:val="3E6ACC2B"/>
    <w:rsid w:val="3E6EBF21"/>
    <w:rsid w:val="3E7AB929"/>
    <w:rsid w:val="3E7E548D"/>
    <w:rsid w:val="3E7FBAED"/>
    <w:rsid w:val="3E85DA61"/>
    <w:rsid w:val="3E88F8E5"/>
    <w:rsid w:val="3E8AB610"/>
    <w:rsid w:val="3E8E169A"/>
    <w:rsid w:val="3E8E4D80"/>
    <w:rsid w:val="3E913408"/>
    <w:rsid w:val="3E94B24F"/>
    <w:rsid w:val="3E973D70"/>
    <w:rsid w:val="3E992E86"/>
    <w:rsid w:val="3E9DF547"/>
    <w:rsid w:val="3EA5FAE9"/>
    <w:rsid w:val="3EA73192"/>
    <w:rsid w:val="3EA90C09"/>
    <w:rsid w:val="3EB0EEC5"/>
    <w:rsid w:val="3EB17F18"/>
    <w:rsid w:val="3EB82220"/>
    <w:rsid w:val="3EB8B12C"/>
    <w:rsid w:val="3EC1FB34"/>
    <w:rsid w:val="3EC8AA90"/>
    <w:rsid w:val="3ECDA586"/>
    <w:rsid w:val="3ECE1B3E"/>
    <w:rsid w:val="3ED3FA03"/>
    <w:rsid w:val="3ED463F0"/>
    <w:rsid w:val="3ED48751"/>
    <w:rsid w:val="3ED6E173"/>
    <w:rsid w:val="3ED85A2B"/>
    <w:rsid w:val="3EDBB4A3"/>
    <w:rsid w:val="3EDF7EF9"/>
    <w:rsid w:val="3EE27892"/>
    <w:rsid w:val="3EE2B630"/>
    <w:rsid w:val="3EE7BE62"/>
    <w:rsid w:val="3EEA5D76"/>
    <w:rsid w:val="3EECF258"/>
    <w:rsid w:val="3EF2179D"/>
    <w:rsid w:val="3EF3891A"/>
    <w:rsid w:val="3EF97EC2"/>
    <w:rsid w:val="3F00712F"/>
    <w:rsid w:val="3F01A24C"/>
    <w:rsid w:val="3F05DA19"/>
    <w:rsid w:val="3F0A6C14"/>
    <w:rsid w:val="3F0AF160"/>
    <w:rsid w:val="3F0B7876"/>
    <w:rsid w:val="3F0BD42E"/>
    <w:rsid w:val="3F0C103F"/>
    <w:rsid w:val="3F0FC1BB"/>
    <w:rsid w:val="3F1001E8"/>
    <w:rsid w:val="3F11009D"/>
    <w:rsid w:val="3F17F81D"/>
    <w:rsid w:val="3F17F81D"/>
    <w:rsid w:val="3F20AE6C"/>
    <w:rsid w:val="3F226F4E"/>
    <w:rsid w:val="3F251687"/>
    <w:rsid w:val="3F27C43E"/>
    <w:rsid w:val="3F2A7526"/>
    <w:rsid w:val="3F2F8608"/>
    <w:rsid w:val="3F35F24A"/>
    <w:rsid w:val="3F3E3998"/>
    <w:rsid w:val="3F3E3998"/>
    <w:rsid w:val="3F4404A4"/>
    <w:rsid w:val="3F453A89"/>
    <w:rsid w:val="3F481A4E"/>
    <w:rsid w:val="3F5087F4"/>
    <w:rsid w:val="3F515EFC"/>
    <w:rsid w:val="3F56362F"/>
    <w:rsid w:val="3F586E44"/>
    <w:rsid w:val="3F59B4D4"/>
    <w:rsid w:val="3F5CA458"/>
    <w:rsid w:val="3F5CE7CC"/>
    <w:rsid w:val="3F5FB6AD"/>
    <w:rsid w:val="3F611A73"/>
    <w:rsid w:val="3F633CBE"/>
    <w:rsid w:val="3F651970"/>
    <w:rsid w:val="3F662169"/>
    <w:rsid w:val="3F6755F4"/>
    <w:rsid w:val="3F6BD6FE"/>
    <w:rsid w:val="3F6C15CA"/>
    <w:rsid w:val="3F716302"/>
    <w:rsid w:val="3F7B5D70"/>
    <w:rsid w:val="3F7C21F3"/>
    <w:rsid w:val="3F7D883A"/>
    <w:rsid w:val="3F84222B"/>
    <w:rsid w:val="3F867771"/>
    <w:rsid w:val="3F885604"/>
    <w:rsid w:val="3F88A217"/>
    <w:rsid w:val="3F8A1ECE"/>
    <w:rsid w:val="3F8BF371"/>
    <w:rsid w:val="3F8F3358"/>
    <w:rsid w:val="3F97E48B"/>
    <w:rsid w:val="3F99359F"/>
    <w:rsid w:val="3F9CE654"/>
    <w:rsid w:val="3F9D8648"/>
    <w:rsid w:val="3F9F9F7D"/>
    <w:rsid w:val="3FA375E1"/>
    <w:rsid w:val="3FA86430"/>
    <w:rsid w:val="3FA9439C"/>
    <w:rsid w:val="3FA9439C"/>
    <w:rsid w:val="3FAB3B3B"/>
    <w:rsid w:val="3FADB751"/>
    <w:rsid w:val="3FAF6BAE"/>
    <w:rsid w:val="3FB13C67"/>
    <w:rsid w:val="3FB13C67"/>
    <w:rsid w:val="3FB22B19"/>
    <w:rsid w:val="3FB33B62"/>
    <w:rsid w:val="3FB5C522"/>
    <w:rsid w:val="3FBAC3F6"/>
    <w:rsid w:val="3FBD910B"/>
    <w:rsid w:val="3FC0FFB4"/>
    <w:rsid w:val="3FC15041"/>
    <w:rsid w:val="3FC1B1C5"/>
    <w:rsid w:val="3FC235F8"/>
    <w:rsid w:val="3FC4907F"/>
    <w:rsid w:val="3FC74769"/>
    <w:rsid w:val="3FC89821"/>
    <w:rsid w:val="3FC9E00C"/>
    <w:rsid w:val="3FD40A5F"/>
    <w:rsid w:val="3FD8A20D"/>
    <w:rsid w:val="3FDA0B69"/>
    <w:rsid w:val="3FDA6C77"/>
    <w:rsid w:val="3FDC9A5B"/>
    <w:rsid w:val="3FE1C271"/>
    <w:rsid w:val="3FE3C001"/>
    <w:rsid w:val="3FE6EAB0"/>
    <w:rsid w:val="3FE7CC17"/>
    <w:rsid w:val="3FE821A4"/>
    <w:rsid w:val="3FE8ACC9"/>
    <w:rsid w:val="3FEA88FD"/>
    <w:rsid w:val="3FEE71FB"/>
    <w:rsid w:val="3FEECF45"/>
    <w:rsid w:val="3FEFF08D"/>
    <w:rsid w:val="3FF0A2B3"/>
    <w:rsid w:val="3FF18214"/>
    <w:rsid w:val="3FF2C86A"/>
    <w:rsid w:val="3FF2D308"/>
    <w:rsid w:val="3FF2E124"/>
    <w:rsid w:val="3FF38131"/>
    <w:rsid w:val="3FF45354"/>
    <w:rsid w:val="3FF93EB1"/>
    <w:rsid w:val="3FFD86C5"/>
    <w:rsid w:val="3FFEFD3C"/>
    <w:rsid w:val="3FFEFD3C"/>
    <w:rsid w:val="40033288"/>
    <w:rsid w:val="400FF413"/>
    <w:rsid w:val="40158AFA"/>
    <w:rsid w:val="401B0057"/>
    <w:rsid w:val="4020F1DC"/>
    <w:rsid w:val="4023D01C"/>
    <w:rsid w:val="40263EFD"/>
    <w:rsid w:val="402A0124"/>
    <w:rsid w:val="402BF8C3"/>
    <w:rsid w:val="402F6701"/>
    <w:rsid w:val="4030DF5D"/>
    <w:rsid w:val="40358C6B"/>
    <w:rsid w:val="403A8D3C"/>
    <w:rsid w:val="403E226E"/>
    <w:rsid w:val="4044E05A"/>
    <w:rsid w:val="40491B42"/>
    <w:rsid w:val="404DA606"/>
    <w:rsid w:val="40507319"/>
    <w:rsid w:val="4052FB5F"/>
    <w:rsid w:val="40550A49"/>
    <w:rsid w:val="4055F8B6"/>
    <w:rsid w:val="4056406A"/>
    <w:rsid w:val="40564FDF"/>
    <w:rsid w:val="405AEB43"/>
    <w:rsid w:val="405AFAAF"/>
    <w:rsid w:val="405E9816"/>
    <w:rsid w:val="4063CAE9"/>
    <w:rsid w:val="406663A3"/>
    <w:rsid w:val="40688DEC"/>
    <w:rsid w:val="4070FCBA"/>
    <w:rsid w:val="40711F01"/>
    <w:rsid w:val="40711F01"/>
    <w:rsid w:val="4074CB9D"/>
    <w:rsid w:val="4077A5F0"/>
    <w:rsid w:val="40793806"/>
    <w:rsid w:val="40805922"/>
    <w:rsid w:val="4086198C"/>
    <w:rsid w:val="408A6261"/>
    <w:rsid w:val="408F4396"/>
    <w:rsid w:val="40965E46"/>
    <w:rsid w:val="40A09D8B"/>
    <w:rsid w:val="40A15DFC"/>
    <w:rsid w:val="40A188B1"/>
    <w:rsid w:val="40A374D9"/>
    <w:rsid w:val="40A65F1D"/>
    <w:rsid w:val="40A731CE"/>
    <w:rsid w:val="40A8844B"/>
    <w:rsid w:val="40A98A02"/>
    <w:rsid w:val="40AF3B02"/>
    <w:rsid w:val="40AF8FA2"/>
    <w:rsid w:val="40B0F036"/>
    <w:rsid w:val="40B53BC8"/>
    <w:rsid w:val="40B8578F"/>
    <w:rsid w:val="40BBA87A"/>
    <w:rsid w:val="40BE315A"/>
    <w:rsid w:val="40BF277C"/>
    <w:rsid w:val="40C15250"/>
    <w:rsid w:val="40C5CEEA"/>
    <w:rsid w:val="40CA2981"/>
    <w:rsid w:val="40CD41E4"/>
    <w:rsid w:val="40CEA5EA"/>
    <w:rsid w:val="40CEA5EA"/>
    <w:rsid w:val="40CEDBB2"/>
    <w:rsid w:val="40CFBA3F"/>
    <w:rsid w:val="40D18465"/>
    <w:rsid w:val="40D54C70"/>
    <w:rsid w:val="40D9A756"/>
    <w:rsid w:val="40E04887"/>
    <w:rsid w:val="40E099E5"/>
    <w:rsid w:val="40E18EAC"/>
    <w:rsid w:val="40E22A15"/>
    <w:rsid w:val="40E384DE"/>
    <w:rsid w:val="40EACA4D"/>
    <w:rsid w:val="40EB5953"/>
    <w:rsid w:val="40EBFAB6"/>
    <w:rsid w:val="40EFF944"/>
    <w:rsid w:val="40F182D1"/>
    <w:rsid w:val="40F19CEC"/>
    <w:rsid w:val="40F462FE"/>
    <w:rsid w:val="40F4D4F2"/>
    <w:rsid w:val="40F8A753"/>
    <w:rsid w:val="40FFB8BD"/>
    <w:rsid w:val="410255CD"/>
    <w:rsid w:val="4103711B"/>
    <w:rsid w:val="41074E1A"/>
    <w:rsid w:val="410B6743"/>
    <w:rsid w:val="410DFB8F"/>
    <w:rsid w:val="41208318"/>
    <w:rsid w:val="41209A6B"/>
    <w:rsid w:val="412146A6"/>
    <w:rsid w:val="4121CFFA"/>
    <w:rsid w:val="4122B987"/>
    <w:rsid w:val="4125F14F"/>
    <w:rsid w:val="41268FF8"/>
    <w:rsid w:val="41277C72"/>
    <w:rsid w:val="4129C2DA"/>
    <w:rsid w:val="4129D9D9"/>
    <w:rsid w:val="412BB790"/>
    <w:rsid w:val="412D9301"/>
    <w:rsid w:val="412E1882"/>
    <w:rsid w:val="413208E7"/>
    <w:rsid w:val="41338BD7"/>
    <w:rsid w:val="413763CA"/>
    <w:rsid w:val="41391112"/>
    <w:rsid w:val="41391112"/>
    <w:rsid w:val="413B8A5B"/>
    <w:rsid w:val="413F1F57"/>
    <w:rsid w:val="4140705E"/>
    <w:rsid w:val="4144162B"/>
    <w:rsid w:val="414BD78C"/>
    <w:rsid w:val="414C234E"/>
    <w:rsid w:val="414D149E"/>
    <w:rsid w:val="414D16A4"/>
    <w:rsid w:val="414D9567"/>
    <w:rsid w:val="414F77C1"/>
    <w:rsid w:val="4151FD58"/>
    <w:rsid w:val="41538D16"/>
    <w:rsid w:val="41619C16"/>
    <w:rsid w:val="4161B598"/>
    <w:rsid w:val="4161CFCE"/>
    <w:rsid w:val="416532AC"/>
    <w:rsid w:val="41673825"/>
    <w:rsid w:val="416B6762"/>
    <w:rsid w:val="416CBD40"/>
    <w:rsid w:val="41789BEA"/>
    <w:rsid w:val="417B2DFE"/>
    <w:rsid w:val="417E472D"/>
    <w:rsid w:val="417E6E41"/>
    <w:rsid w:val="417EA95E"/>
    <w:rsid w:val="41819C54"/>
    <w:rsid w:val="418525D1"/>
    <w:rsid w:val="4185C812"/>
    <w:rsid w:val="41895E7C"/>
    <w:rsid w:val="4189BC97"/>
    <w:rsid w:val="418F6CC8"/>
    <w:rsid w:val="4190521F"/>
    <w:rsid w:val="4190E0BE"/>
    <w:rsid w:val="4194A1FD"/>
    <w:rsid w:val="41971BCC"/>
    <w:rsid w:val="419B48E9"/>
    <w:rsid w:val="419F8F7F"/>
    <w:rsid w:val="419FBAFF"/>
    <w:rsid w:val="41A316D2"/>
    <w:rsid w:val="41A33C7C"/>
    <w:rsid w:val="41AB6CC5"/>
    <w:rsid w:val="41B308A0"/>
    <w:rsid w:val="41B518F1"/>
    <w:rsid w:val="41B67E08"/>
    <w:rsid w:val="41B68FED"/>
    <w:rsid w:val="41B7A6B8"/>
    <w:rsid w:val="41BAD7D5"/>
    <w:rsid w:val="41BD9E6B"/>
    <w:rsid w:val="41BDC0D8"/>
    <w:rsid w:val="41BE0F0F"/>
    <w:rsid w:val="41BF7144"/>
    <w:rsid w:val="41BFAE6F"/>
    <w:rsid w:val="41C26EC4"/>
    <w:rsid w:val="41C37F20"/>
    <w:rsid w:val="41C4B7A8"/>
    <w:rsid w:val="41CA4285"/>
    <w:rsid w:val="41CBF1B9"/>
    <w:rsid w:val="41CDF4A8"/>
    <w:rsid w:val="41D797ED"/>
    <w:rsid w:val="41D7F2AF"/>
    <w:rsid w:val="41D8852B"/>
    <w:rsid w:val="41DCC778"/>
    <w:rsid w:val="41DE2C9D"/>
    <w:rsid w:val="41E14C01"/>
    <w:rsid w:val="41E31D24"/>
    <w:rsid w:val="41E581C6"/>
    <w:rsid w:val="41E81AEB"/>
    <w:rsid w:val="41E8F602"/>
    <w:rsid w:val="41EC00EF"/>
    <w:rsid w:val="41EF067A"/>
    <w:rsid w:val="41F1C642"/>
    <w:rsid w:val="41F403A8"/>
    <w:rsid w:val="41F6728D"/>
    <w:rsid w:val="41F99A95"/>
    <w:rsid w:val="41FC2314"/>
    <w:rsid w:val="41FE3BDF"/>
    <w:rsid w:val="42033191"/>
    <w:rsid w:val="42037278"/>
    <w:rsid w:val="420774EA"/>
    <w:rsid w:val="4208480E"/>
    <w:rsid w:val="420853D6"/>
    <w:rsid w:val="420976A8"/>
    <w:rsid w:val="420BFA41"/>
    <w:rsid w:val="420E7EBB"/>
    <w:rsid w:val="42124AF3"/>
    <w:rsid w:val="42124AF3"/>
    <w:rsid w:val="42142831"/>
    <w:rsid w:val="421546FD"/>
    <w:rsid w:val="4215F2C7"/>
    <w:rsid w:val="421E9EA6"/>
    <w:rsid w:val="42206CCA"/>
    <w:rsid w:val="422656BC"/>
    <w:rsid w:val="422ACD7A"/>
    <w:rsid w:val="42311D65"/>
    <w:rsid w:val="42397D60"/>
    <w:rsid w:val="423BBA64"/>
    <w:rsid w:val="423D56BD"/>
    <w:rsid w:val="4244C2DA"/>
    <w:rsid w:val="42451AE1"/>
    <w:rsid w:val="4246BB68"/>
    <w:rsid w:val="4247E13F"/>
    <w:rsid w:val="42495FF2"/>
    <w:rsid w:val="424B4CE6"/>
    <w:rsid w:val="425693E8"/>
    <w:rsid w:val="425782A6"/>
    <w:rsid w:val="425DF280"/>
    <w:rsid w:val="42687EB1"/>
    <w:rsid w:val="4268C5C0"/>
    <w:rsid w:val="426D9D13"/>
    <w:rsid w:val="426FAA18"/>
    <w:rsid w:val="42703BC9"/>
    <w:rsid w:val="42725D78"/>
    <w:rsid w:val="4276555F"/>
    <w:rsid w:val="4279D2B3"/>
    <w:rsid w:val="427F03F8"/>
    <w:rsid w:val="4284B264"/>
    <w:rsid w:val="4284C96E"/>
    <w:rsid w:val="42851996"/>
    <w:rsid w:val="4285A273"/>
    <w:rsid w:val="42866ED2"/>
    <w:rsid w:val="42866ED2"/>
    <w:rsid w:val="428B29C4"/>
    <w:rsid w:val="428D5274"/>
    <w:rsid w:val="4297CA9D"/>
    <w:rsid w:val="429DF6BD"/>
    <w:rsid w:val="429FA821"/>
    <w:rsid w:val="42A0D3D0"/>
    <w:rsid w:val="42A78F8D"/>
    <w:rsid w:val="42AD7085"/>
    <w:rsid w:val="42B196B2"/>
    <w:rsid w:val="42B3F95C"/>
    <w:rsid w:val="42B46103"/>
    <w:rsid w:val="42B6873D"/>
    <w:rsid w:val="42B76ADA"/>
    <w:rsid w:val="42B8820E"/>
    <w:rsid w:val="42BC5AC7"/>
    <w:rsid w:val="42C193C0"/>
    <w:rsid w:val="42C2CE96"/>
    <w:rsid w:val="42C46CA5"/>
    <w:rsid w:val="42C99B47"/>
    <w:rsid w:val="42C9AC26"/>
    <w:rsid w:val="42CFEA11"/>
    <w:rsid w:val="42D98B23"/>
    <w:rsid w:val="42DC1AFF"/>
    <w:rsid w:val="42E2B061"/>
    <w:rsid w:val="42E7337F"/>
    <w:rsid w:val="42E7527E"/>
    <w:rsid w:val="42EC88DE"/>
    <w:rsid w:val="42F09951"/>
    <w:rsid w:val="42F3DED2"/>
    <w:rsid w:val="42F62C36"/>
    <w:rsid w:val="42FD0E99"/>
    <w:rsid w:val="430135CD"/>
    <w:rsid w:val="430233F4"/>
    <w:rsid w:val="4302CD67"/>
    <w:rsid w:val="4303AF02"/>
    <w:rsid w:val="4305B227"/>
    <w:rsid w:val="4305CA78"/>
    <w:rsid w:val="4306DEEA"/>
    <w:rsid w:val="4309B520"/>
    <w:rsid w:val="430BFC5F"/>
    <w:rsid w:val="4312C5C1"/>
    <w:rsid w:val="43136C0A"/>
    <w:rsid w:val="43147768"/>
    <w:rsid w:val="4314C6B7"/>
    <w:rsid w:val="4317C2CB"/>
    <w:rsid w:val="431ABFB7"/>
    <w:rsid w:val="431DFDEE"/>
    <w:rsid w:val="431E46D5"/>
    <w:rsid w:val="431FFDB4"/>
    <w:rsid w:val="4324F657"/>
    <w:rsid w:val="432756F0"/>
    <w:rsid w:val="432B1106"/>
    <w:rsid w:val="432FB8E1"/>
    <w:rsid w:val="4331B6D0"/>
    <w:rsid w:val="433A6CBB"/>
    <w:rsid w:val="433A7E03"/>
    <w:rsid w:val="433FF66F"/>
    <w:rsid w:val="4347C3E1"/>
    <w:rsid w:val="4349DAC4"/>
    <w:rsid w:val="434A770F"/>
    <w:rsid w:val="434EB5D0"/>
    <w:rsid w:val="435172B9"/>
    <w:rsid w:val="4352FA29"/>
    <w:rsid w:val="43539009"/>
    <w:rsid w:val="435399AB"/>
    <w:rsid w:val="435B0607"/>
    <w:rsid w:val="43652B7D"/>
    <w:rsid w:val="4366C655"/>
    <w:rsid w:val="4367106D"/>
    <w:rsid w:val="436A321F"/>
    <w:rsid w:val="436A7377"/>
    <w:rsid w:val="436B8D39"/>
    <w:rsid w:val="436D5C62"/>
    <w:rsid w:val="4372F715"/>
    <w:rsid w:val="4375E49A"/>
    <w:rsid w:val="437978B1"/>
    <w:rsid w:val="4379BFDC"/>
    <w:rsid w:val="437DC9BB"/>
    <w:rsid w:val="437DFBA9"/>
    <w:rsid w:val="4380D452"/>
    <w:rsid w:val="438686AD"/>
    <w:rsid w:val="438F9E98"/>
    <w:rsid w:val="439484D1"/>
    <w:rsid w:val="43965F1C"/>
    <w:rsid w:val="439AEFF2"/>
    <w:rsid w:val="439AFEE6"/>
    <w:rsid w:val="439CCD65"/>
    <w:rsid w:val="439CCD65"/>
    <w:rsid w:val="439D022A"/>
    <w:rsid w:val="439D3EB6"/>
    <w:rsid w:val="439E396F"/>
    <w:rsid w:val="439EE23B"/>
    <w:rsid w:val="43A58DAA"/>
    <w:rsid w:val="43A627BB"/>
    <w:rsid w:val="43A66BDD"/>
    <w:rsid w:val="43A76683"/>
    <w:rsid w:val="43A808CB"/>
    <w:rsid w:val="43A94D90"/>
    <w:rsid w:val="43AB3AFE"/>
    <w:rsid w:val="43AB887E"/>
    <w:rsid w:val="43ACA621"/>
    <w:rsid w:val="43AEA567"/>
    <w:rsid w:val="43AECE2C"/>
    <w:rsid w:val="43B071A5"/>
    <w:rsid w:val="43B3B428"/>
    <w:rsid w:val="43BBDB98"/>
    <w:rsid w:val="43BE265B"/>
    <w:rsid w:val="43C21403"/>
    <w:rsid w:val="43C25762"/>
    <w:rsid w:val="43C74B39"/>
    <w:rsid w:val="43CDEB82"/>
    <w:rsid w:val="43CEF271"/>
    <w:rsid w:val="43CF12DA"/>
    <w:rsid w:val="43D349CB"/>
    <w:rsid w:val="43D48B3B"/>
    <w:rsid w:val="43D5B1F3"/>
    <w:rsid w:val="43DB6B75"/>
    <w:rsid w:val="43DD6606"/>
    <w:rsid w:val="43DEA783"/>
    <w:rsid w:val="43DF0344"/>
    <w:rsid w:val="43E2B082"/>
    <w:rsid w:val="43EB4A19"/>
    <w:rsid w:val="43ECE2E7"/>
    <w:rsid w:val="43ED1784"/>
    <w:rsid w:val="43ED5388"/>
    <w:rsid w:val="43EDFB03"/>
    <w:rsid w:val="43F8952B"/>
    <w:rsid w:val="43FCC3F1"/>
    <w:rsid w:val="43FE9F84"/>
    <w:rsid w:val="43FFD88D"/>
    <w:rsid w:val="4400CD2E"/>
    <w:rsid w:val="4401B3AA"/>
    <w:rsid w:val="4401B3AA"/>
    <w:rsid w:val="440657E0"/>
    <w:rsid w:val="440B2B39"/>
    <w:rsid w:val="440C46CD"/>
    <w:rsid w:val="440C46CD"/>
    <w:rsid w:val="441035D7"/>
    <w:rsid w:val="441D8E34"/>
    <w:rsid w:val="441F3D18"/>
    <w:rsid w:val="44228B32"/>
    <w:rsid w:val="44239176"/>
    <w:rsid w:val="44263746"/>
    <w:rsid w:val="442945A6"/>
    <w:rsid w:val="4429ED3E"/>
    <w:rsid w:val="442C697B"/>
    <w:rsid w:val="442E9325"/>
    <w:rsid w:val="443107CC"/>
    <w:rsid w:val="44312B49"/>
    <w:rsid w:val="4433C04C"/>
    <w:rsid w:val="44370B5A"/>
    <w:rsid w:val="4437DBFB"/>
    <w:rsid w:val="4439AE01"/>
    <w:rsid w:val="443AA9A0"/>
    <w:rsid w:val="443C9CA8"/>
    <w:rsid w:val="443D2759"/>
    <w:rsid w:val="44439928"/>
    <w:rsid w:val="444D07CF"/>
    <w:rsid w:val="444DB60A"/>
    <w:rsid w:val="444ECD1E"/>
    <w:rsid w:val="445133E7"/>
    <w:rsid w:val="4452EF32"/>
    <w:rsid w:val="44579E6D"/>
    <w:rsid w:val="44579E6D"/>
    <w:rsid w:val="445998DF"/>
    <w:rsid w:val="445BDD9B"/>
    <w:rsid w:val="445F9C8B"/>
    <w:rsid w:val="446283FD"/>
    <w:rsid w:val="446283FD"/>
    <w:rsid w:val="44650552"/>
    <w:rsid w:val="446521F2"/>
    <w:rsid w:val="446D6488"/>
    <w:rsid w:val="446E65C5"/>
    <w:rsid w:val="4471FD46"/>
    <w:rsid w:val="4475CC31"/>
    <w:rsid w:val="447AA59E"/>
    <w:rsid w:val="447BE3ED"/>
    <w:rsid w:val="447D31D9"/>
    <w:rsid w:val="447E13A3"/>
    <w:rsid w:val="4480685E"/>
    <w:rsid w:val="448428C2"/>
    <w:rsid w:val="4488954D"/>
    <w:rsid w:val="44890CC8"/>
    <w:rsid w:val="44894632"/>
    <w:rsid w:val="448BE829"/>
    <w:rsid w:val="448D5D0A"/>
    <w:rsid w:val="448F6DAF"/>
    <w:rsid w:val="4490D1FA"/>
    <w:rsid w:val="4491FC32"/>
    <w:rsid w:val="449889A7"/>
    <w:rsid w:val="449AD861"/>
    <w:rsid w:val="449BAE17"/>
    <w:rsid w:val="44A3679D"/>
    <w:rsid w:val="44A5A18D"/>
    <w:rsid w:val="44A6CB3D"/>
    <w:rsid w:val="44A702DD"/>
    <w:rsid w:val="44A9648F"/>
    <w:rsid w:val="44ADFEE0"/>
    <w:rsid w:val="44ADFEE0"/>
    <w:rsid w:val="44AEC2B5"/>
    <w:rsid w:val="44B09096"/>
    <w:rsid w:val="44B907CE"/>
    <w:rsid w:val="44BAFDCB"/>
    <w:rsid w:val="44BCE383"/>
    <w:rsid w:val="44C2611F"/>
    <w:rsid w:val="44C33D97"/>
    <w:rsid w:val="44C8C488"/>
    <w:rsid w:val="44C8F23C"/>
    <w:rsid w:val="44D20DE9"/>
    <w:rsid w:val="44D7A1CA"/>
    <w:rsid w:val="44D7B94C"/>
    <w:rsid w:val="44D90C42"/>
    <w:rsid w:val="44DB18D4"/>
    <w:rsid w:val="44DF2FB3"/>
    <w:rsid w:val="44DF909A"/>
    <w:rsid w:val="44E0F471"/>
    <w:rsid w:val="44E21F0A"/>
    <w:rsid w:val="44E3DABA"/>
    <w:rsid w:val="44E42810"/>
    <w:rsid w:val="44E52B8E"/>
    <w:rsid w:val="44EB45D2"/>
    <w:rsid w:val="44EE3DB1"/>
    <w:rsid w:val="44F115E7"/>
    <w:rsid w:val="44F2A09F"/>
    <w:rsid w:val="44F9DD3B"/>
    <w:rsid w:val="4508C122"/>
    <w:rsid w:val="45096B25"/>
    <w:rsid w:val="450DDD6F"/>
    <w:rsid w:val="450E7B25"/>
    <w:rsid w:val="45149804"/>
    <w:rsid w:val="4515D918"/>
    <w:rsid w:val="451AE299"/>
    <w:rsid w:val="451BAF8D"/>
    <w:rsid w:val="451C7984"/>
    <w:rsid w:val="45200F39"/>
    <w:rsid w:val="452231E0"/>
    <w:rsid w:val="4524F24A"/>
    <w:rsid w:val="452818F0"/>
    <w:rsid w:val="45367F6E"/>
    <w:rsid w:val="453A20EB"/>
    <w:rsid w:val="453CD99F"/>
    <w:rsid w:val="4542A021"/>
    <w:rsid w:val="454B161C"/>
    <w:rsid w:val="455BCD61"/>
    <w:rsid w:val="455D1D39"/>
    <w:rsid w:val="455D90AE"/>
    <w:rsid w:val="4562CED0"/>
    <w:rsid w:val="45636B13"/>
    <w:rsid w:val="4568747D"/>
    <w:rsid w:val="456E4AFD"/>
    <w:rsid w:val="4570F6BF"/>
    <w:rsid w:val="4580CBB1"/>
    <w:rsid w:val="4580CBB1"/>
    <w:rsid w:val="458658AC"/>
    <w:rsid w:val="4589299A"/>
    <w:rsid w:val="45892EC1"/>
    <w:rsid w:val="458992C9"/>
    <w:rsid w:val="458E2451"/>
    <w:rsid w:val="458F9D44"/>
    <w:rsid w:val="4590EE5F"/>
    <w:rsid w:val="4595B2C9"/>
    <w:rsid w:val="4597025B"/>
    <w:rsid w:val="459732D4"/>
    <w:rsid w:val="45990C77"/>
    <w:rsid w:val="45A02423"/>
    <w:rsid w:val="45A400A7"/>
    <w:rsid w:val="45A973CB"/>
    <w:rsid w:val="45A9ADD1"/>
    <w:rsid w:val="45AC18DA"/>
    <w:rsid w:val="45AC47B1"/>
    <w:rsid w:val="45AC47B1"/>
    <w:rsid w:val="45B1178F"/>
    <w:rsid w:val="45B57A37"/>
    <w:rsid w:val="45B9B06B"/>
    <w:rsid w:val="45BA6ADB"/>
    <w:rsid w:val="45BB51D7"/>
    <w:rsid w:val="45BE0DC8"/>
    <w:rsid w:val="45C7887E"/>
    <w:rsid w:val="45C7E064"/>
    <w:rsid w:val="45CE1484"/>
    <w:rsid w:val="45D07D6A"/>
    <w:rsid w:val="45D2DC06"/>
    <w:rsid w:val="45D6FDB2"/>
    <w:rsid w:val="45DAAC75"/>
    <w:rsid w:val="45DC754C"/>
    <w:rsid w:val="45DF43C2"/>
    <w:rsid w:val="45DFDA4D"/>
    <w:rsid w:val="45E0F9AA"/>
    <w:rsid w:val="45E38DD8"/>
    <w:rsid w:val="45E50B53"/>
    <w:rsid w:val="45E88372"/>
    <w:rsid w:val="45F24B1C"/>
    <w:rsid w:val="45F300CC"/>
    <w:rsid w:val="45F3BF44"/>
    <w:rsid w:val="45F5A8CF"/>
    <w:rsid w:val="45F6013B"/>
    <w:rsid w:val="45FFA4CB"/>
    <w:rsid w:val="4600A1A7"/>
    <w:rsid w:val="4601BB54"/>
    <w:rsid w:val="4601CD61"/>
    <w:rsid w:val="4607BAA9"/>
    <w:rsid w:val="46083C7F"/>
    <w:rsid w:val="460A4C50"/>
    <w:rsid w:val="460B90F1"/>
    <w:rsid w:val="460BAEC4"/>
    <w:rsid w:val="460CB623"/>
    <w:rsid w:val="461A237C"/>
    <w:rsid w:val="461A9DE8"/>
    <w:rsid w:val="461FD997"/>
    <w:rsid w:val="46281101"/>
    <w:rsid w:val="462981BE"/>
    <w:rsid w:val="46298408"/>
    <w:rsid w:val="4636B720"/>
    <w:rsid w:val="4637FD9A"/>
    <w:rsid w:val="463A0BAB"/>
    <w:rsid w:val="463DA678"/>
    <w:rsid w:val="463DD07D"/>
    <w:rsid w:val="4640FF50"/>
    <w:rsid w:val="4640FF50"/>
    <w:rsid w:val="464A871E"/>
    <w:rsid w:val="464C4A66"/>
    <w:rsid w:val="464F8CE6"/>
    <w:rsid w:val="4650C09A"/>
    <w:rsid w:val="4656FBE5"/>
    <w:rsid w:val="46571998"/>
    <w:rsid w:val="46579602"/>
    <w:rsid w:val="465D08DC"/>
    <w:rsid w:val="46688694"/>
    <w:rsid w:val="46697A28"/>
    <w:rsid w:val="4670271D"/>
    <w:rsid w:val="46751520"/>
    <w:rsid w:val="4682BD16"/>
    <w:rsid w:val="468EBDA4"/>
    <w:rsid w:val="469145D5"/>
    <w:rsid w:val="4694EC1C"/>
    <w:rsid w:val="469519E0"/>
    <w:rsid w:val="4695A4D1"/>
    <w:rsid w:val="46989689"/>
    <w:rsid w:val="4698C42D"/>
    <w:rsid w:val="469A798D"/>
    <w:rsid w:val="46A6A2D8"/>
    <w:rsid w:val="46A6ED55"/>
    <w:rsid w:val="46A81BC3"/>
    <w:rsid w:val="46AB26C9"/>
    <w:rsid w:val="46AF61B2"/>
    <w:rsid w:val="46B0663C"/>
    <w:rsid w:val="46B23493"/>
    <w:rsid w:val="46B5A47A"/>
    <w:rsid w:val="46BA4DA7"/>
    <w:rsid w:val="46BB0074"/>
    <w:rsid w:val="46BDE417"/>
    <w:rsid w:val="46BF4D53"/>
    <w:rsid w:val="46BF8CAB"/>
    <w:rsid w:val="46C70CEC"/>
    <w:rsid w:val="46C8F08A"/>
    <w:rsid w:val="46CFF5E8"/>
    <w:rsid w:val="46D3DF49"/>
    <w:rsid w:val="46D75347"/>
    <w:rsid w:val="46D798EC"/>
    <w:rsid w:val="46DA3E18"/>
    <w:rsid w:val="46DA7A3F"/>
    <w:rsid w:val="46DAFE2B"/>
    <w:rsid w:val="46E464D8"/>
    <w:rsid w:val="46F3097B"/>
    <w:rsid w:val="46F48E12"/>
    <w:rsid w:val="46F48E12"/>
    <w:rsid w:val="46FA097F"/>
    <w:rsid w:val="46FA28DB"/>
    <w:rsid w:val="470947A5"/>
    <w:rsid w:val="470B6807"/>
    <w:rsid w:val="470BDF5B"/>
    <w:rsid w:val="470DAD5E"/>
    <w:rsid w:val="470FBAA7"/>
    <w:rsid w:val="470FBAA7"/>
    <w:rsid w:val="470FEBBB"/>
    <w:rsid w:val="471197B6"/>
    <w:rsid w:val="47138486"/>
    <w:rsid w:val="472300A5"/>
    <w:rsid w:val="4723B46D"/>
    <w:rsid w:val="472491AB"/>
    <w:rsid w:val="472491AB"/>
    <w:rsid w:val="4724FEC8"/>
    <w:rsid w:val="472AAE54"/>
    <w:rsid w:val="472B0309"/>
    <w:rsid w:val="472CF2F4"/>
    <w:rsid w:val="4734BCB8"/>
    <w:rsid w:val="4738F62F"/>
    <w:rsid w:val="47399126"/>
    <w:rsid w:val="473C2623"/>
    <w:rsid w:val="473CA62E"/>
    <w:rsid w:val="473CA731"/>
    <w:rsid w:val="473DD64C"/>
    <w:rsid w:val="473E8C35"/>
    <w:rsid w:val="473EF334"/>
    <w:rsid w:val="4741A2FA"/>
    <w:rsid w:val="47423049"/>
    <w:rsid w:val="474ABC25"/>
    <w:rsid w:val="474DE28E"/>
    <w:rsid w:val="4753FBF2"/>
    <w:rsid w:val="47547CD0"/>
    <w:rsid w:val="475A718F"/>
    <w:rsid w:val="475AE12D"/>
    <w:rsid w:val="475D97EF"/>
    <w:rsid w:val="47607D7A"/>
    <w:rsid w:val="4768AB84"/>
    <w:rsid w:val="4768B1CC"/>
    <w:rsid w:val="476B0817"/>
    <w:rsid w:val="476DEE46"/>
    <w:rsid w:val="47717E81"/>
    <w:rsid w:val="4771E923"/>
    <w:rsid w:val="4773DE97"/>
    <w:rsid w:val="477B7014"/>
    <w:rsid w:val="47809696"/>
    <w:rsid w:val="47809696"/>
    <w:rsid w:val="4781A6B3"/>
    <w:rsid w:val="4781C8D1"/>
    <w:rsid w:val="4782DA93"/>
    <w:rsid w:val="478AA1A0"/>
    <w:rsid w:val="478E46D7"/>
    <w:rsid w:val="478EAC1B"/>
    <w:rsid w:val="478FEC2B"/>
    <w:rsid w:val="47907645"/>
    <w:rsid w:val="47979945"/>
    <w:rsid w:val="479B699B"/>
    <w:rsid w:val="479EC07F"/>
    <w:rsid w:val="47AD7B7B"/>
    <w:rsid w:val="47BB67FF"/>
    <w:rsid w:val="47C03986"/>
    <w:rsid w:val="47C53E67"/>
    <w:rsid w:val="47CBCD02"/>
    <w:rsid w:val="47CD184C"/>
    <w:rsid w:val="47CD1FAA"/>
    <w:rsid w:val="47D19BC3"/>
    <w:rsid w:val="47D4A5B6"/>
    <w:rsid w:val="47D57FC9"/>
    <w:rsid w:val="47D6C5EB"/>
    <w:rsid w:val="47D6E0C1"/>
    <w:rsid w:val="47D7BBC1"/>
    <w:rsid w:val="47DE8AFF"/>
    <w:rsid w:val="47E0AAAB"/>
    <w:rsid w:val="47E4AA22"/>
    <w:rsid w:val="47E6BAC0"/>
    <w:rsid w:val="47E6BAC0"/>
    <w:rsid w:val="47EB662F"/>
    <w:rsid w:val="47EBE640"/>
    <w:rsid w:val="47ECE086"/>
    <w:rsid w:val="47F0A24E"/>
    <w:rsid w:val="47F65799"/>
    <w:rsid w:val="47F85468"/>
    <w:rsid w:val="47FCA897"/>
    <w:rsid w:val="47FDB8F5"/>
    <w:rsid w:val="47FFC309"/>
    <w:rsid w:val="48039643"/>
    <w:rsid w:val="48041791"/>
    <w:rsid w:val="4805FD5F"/>
    <w:rsid w:val="480BD4B0"/>
    <w:rsid w:val="480EED32"/>
    <w:rsid w:val="481216E4"/>
    <w:rsid w:val="4814B503"/>
    <w:rsid w:val="4816D3A1"/>
    <w:rsid w:val="4819D585"/>
    <w:rsid w:val="4819F7DB"/>
    <w:rsid w:val="481B3997"/>
    <w:rsid w:val="481BA3CF"/>
    <w:rsid w:val="481CB789"/>
    <w:rsid w:val="48218D77"/>
    <w:rsid w:val="482565C4"/>
    <w:rsid w:val="482591B1"/>
    <w:rsid w:val="4826015A"/>
    <w:rsid w:val="482A0DFB"/>
    <w:rsid w:val="482BE3D7"/>
    <w:rsid w:val="482CB0E8"/>
    <w:rsid w:val="48352012"/>
    <w:rsid w:val="483A66DA"/>
    <w:rsid w:val="483E7F0C"/>
    <w:rsid w:val="485075DA"/>
    <w:rsid w:val="485299E4"/>
    <w:rsid w:val="4853AFD0"/>
    <w:rsid w:val="4855D0E7"/>
    <w:rsid w:val="48581A92"/>
    <w:rsid w:val="485837BD"/>
    <w:rsid w:val="48584A57"/>
    <w:rsid w:val="4859C70A"/>
    <w:rsid w:val="485ACEC8"/>
    <w:rsid w:val="48602941"/>
    <w:rsid w:val="4860EEB2"/>
    <w:rsid w:val="48640959"/>
    <w:rsid w:val="4868E2CF"/>
    <w:rsid w:val="486CB28D"/>
    <w:rsid w:val="486D4311"/>
    <w:rsid w:val="486F14F0"/>
    <w:rsid w:val="48743839"/>
    <w:rsid w:val="48745088"/>
    <w:rsid w:val="4874FBE9"/>
    <w:rsid w:val="48788B5A"/>
    <w:rsid w:val="487CF4EE"/>
    <w:rsid w:val="4882AED9"/>
    <w:rsid w:val="488513D7"/>
    <w:rsid w:val="4885514A"/>
    <w:rsid w:val="488CE5E3"/>
    <w:rsid w:val="488E887F"/>
    <w:rsid w:val="48946045"/>
    <w:rsid w:val="48967D07"/>
    <w:rsid w:val="48989016"/>
    <w:rsid w:val="489B630C"/>
    <w:rsid w:val="489B9D6E"/>
    <w:rsid w:val="489ECFA8"/>
    <w:rsid w:val="48A0F5BE"/>
    <w:rsid w:val="48A18542"/>
    <w:rsid w:val="48A30D73"/>
    <w:rsid w:val="48A43D41"/>
    <w:rsid w:val="48AA6228"/>
    <w:rsid w:val="48B0ED62"/>
    <w:rsid w:val="48B196A5"/>
    <w:rsid w:val="48BADAF9"/>
    <w:rsid w:val="48BBEC41"/>
    <w:rsid w:val="48C0D51A"/>
    <w:rsid w:val="48C2F06C"/>
    <w:rsid w:val="48C350DD"/>
    <w:rsid w:val="48C350DD"/>
    <w:rsid w:val="48CE47DA"/>
    <w:rsid w:val="48CF0665"/>
    <w:rsid w:val="48D036B2"/>
    <w:rsid w:val="48D3A87E"/>
    <w:rsid w:val="48D54FC1"/>
    <w:rsid w:val="48D659E3"/>
    <w:rsid w:val="48D9080E"/>
    <w:rsid w:val="48DF28C1"/>
    <w:rsid w:val="48E0FC81"/>
    <w:rsid w:val="48E47B31"/>
    <w:rsid w:val="48EBAA33"/>
    <w:rsid w:val="48EDE535"/>
    <w:rsid w:val="48EDF626"/>
    <w:rsid w:val="48EDF8E8"/>
    <w:rsid w:val="48F265E6"/>
    <w:rsid w:val="48F37872"/>
    <w:rsid w:val="48F4B559"/>
    <w:rsid w:val="48F9D691"/>
    <w:rsid w:val="48FC2706"/>
    <w:rsid w:val="48FD5AD1"/>
    <w:rsid w:val="48FF26A7"/>
    <w:rsid w:val="4902A0AE"/>
    <w:rsid w:val="490DB870"/>
    <w:rsid w:val="490E3AAB"/>
    <w:rsid w:val="490E4A40"/>
    <w:rsid w:val="4912C4A2"/>
    <w:rsid w:val="4915B44C"/>
    <w:rsid w:val="491B0668"/>
    <w:rsid w:val="491D1C75"/>
    <w:rsid w:val="4924C293"/>
    <w:rsid w:val="49283E22"/>
    <w:rsid w:val="492EC870"/>
    <w:rsid w:val="4931AFA4"/>
    <w:rsid w:val="4931AFA4"/>
    <w:rsid w:val="4934862E"/>
    <w:rsid w:val="493EFB89"/>
    <w:rsid w:val="4946CE0B"/>
    <w:rsid w:val="4947040C"/>
    <w:rsid w:val="494DC5D8"/>
    <w:rsid w:val="494E2D86"/>
    <w:rsid w:val="4950BA74"/>
    <w:rsid w:val="495675F9"/>
    <w:rsid w:val="495BCF2F"/>
    <w:rsid w:val="495CA3EE"/>
    <w:rsid w:val="495FD1C5"/>
    <w:rsid w:val="496081C5"/>
    <w:rsid w:val="4960C260"/>
    <w:rsid w:val="49672C3A"/>
    <w:rsid w:val="4968DFC5"/>
    <w:rsid w:val="496A14C5"/>
    <w:rsid w:val="496D8BD1"/>
    <w:rsid w:val="496E63B5"/>
    <w:rsid w:val="4970DEF4"/>
    <w:rsid w:val="49740AC4"/>
    <w:rsid w:val="497530AD"/>
    <w:rsid w:val="4975BA74"/>
    <w:rsid w:val="4976F1FA"/>
    <w:rsid w:val="497D18C4"/>
    <w:rsid w:val="497F22B8"/>
    <w:rsid w:val="4983315A"/>
    <w:rsid w:val="498CA910"/>
    <w:rsid w:val="4992EE22"/>
    <w:rsid w:val="49971EAF"/>
    <w:rsid w:val="49971F26"/>
    <w:rsid w:val="499AA2DF"/>
    <w:rsid w:val="499E75D7"/>
    <w:rsid w:val="49A28777"/>
    <w:rsid w:val="49A5ABBF"/>
    <w:rsid w:val="49A6C424"/>
    <w:rsid w:val="49B0BF9C"/>
    <w:rsid w:val="49B20564"/>
    <w:rsid w:val="49B3FAD5"/>
    <w:rsid w:val="49B4C81B"/>
    <w:rsid w:val="49B742BE"/>
    <w:rsid w:val="49B75CCF"/>
    <w:rsid w:val="49B7C7CD"/>
    <w:rsid w:val="49B92364"/>
    <w:rsid w:val="49BB5ACF"/>
    <w:rsid w:val="49BC15B5"/>
    <w:rsid w:val="49BDC3A1"/>
    <w:rsid w:val="49BF23E1"/>
    <w:rsid w:val="49C0847D"/>
    <w:rsid w:val="49C1037A"/>
    <w:rsid w:val="49C11377"/>
    <w:rsid w:val="49C84138"/>
    <w:rsid w:val="49CD0AA5"/>
    <w:rsid w:val="49CE1E7A"/>
    <w:rsid w:val="49CF1E61"/>
    <w:rsid w:val="49D3E144"/>
    <w:rsid w:val="49D41821"/>
    <w:rsid w:val="49D57D86"/>
    <w:rsid w:val="49D81C79"/>
    <w:rsid w:val="49DD82B7"/>
    <w:rsid w:val="49E49734"/>
    <w:rsid w:val="49E7DF94"/>
    <w:rsid w:val="49E7DF94"/>
    <w:rsid w:val="49E81D07"/>
    <w:rsid w:val="49EA6B83"/>
    <w:rsid w:val="49FDD414"/>
    <w:rsid w:val="49FE82E1"/>
    <w:rsid w:val="49FFDF80"/>
    <w:rsid w:val="4A090B74"/>
    <w:rsid w:val="4A0FCAFE"/>
    <w:rsid w:val="4A126D21"/>
    <w:rsid w:val="4A12C881"/>
    <w:rsid w:val="4A13753A"/>
    <w:rsid w:val="4A161745"/>
    <w:rsid w:val="4A190639"/>
    <w:rsid w:val="4A204777"/>
    <w:rsid w:val="4A2967A8"/>
    <w:rsid w:val="4A2B2197"/>
    <w:rsid w:val="4A2B9C45"/>
    <w:rsid w:val="4A2CE5F4"/>
    <w:rsid w:val="4A38AE98"/>
    <w:rsid w:val="4A38B07C"/>
    <w:rsid w:val="4A38CBCA"/>
    <w:rsid w:val="4A398E70"/>
    <w:rsid w:val="4A3AF404"/>
    <w:rsid w:val="4A3D35EF"/>
    <w:rsid w:val="4A3F2B10"/>
    <w:rsid w:val="4A45BEBC"/>
    <w:rsid w:val="4A460C6C"/>
    <w:rsid w:val="4A48E761"/>
    <w:rsid w:val="4A4CA43C"/>
    <w:rsid w:val="4A500942"/>
    <w:rsid w:val="4A52827E"/>
    <w:rsid w:val="4A52DC3F"/>
    <w:rsid w:val="4A5421C4"/>
    <w:rsid w:val="4A553370"/>
    <w:rsid w:val="4A572CA3"/>
    <w:rsid w:val="4A5AEDAC"/>
    <w:rsid w:val="4A5B1E2A"/>
    <w:rsid w:val="4A5E322E"/>
    <w:rsid w:val="4A63F0BE"/>
    <w:rsid w:val="4A67A296"/>
    <w:rsid w:val="4A6BA7F7"/>
    <w:rsid w:val="4A6BC668"/>
    <w:rsid w:val="4A6C6006"/>
    <w:rsid w:val="4A6F9530"/>
    <w:rsid w:val="4A7381EB"/>
    <w:rsid w:val="4A75BB80"/>
    <w:rsid w:val="4A76DFD1"/>
    <w:rsid w:val="4A7BA94F"/>
    <w:rsid w:val="4A7E3675"/>
    <w:rsid w:val="4A7F101A"/>
    <w:rsid w:val="4A85A862"/>
    <w:rsid w:val="4A8B4B11"/>
    <w:rsid w:val="4A8B5618"/>
    <w:rsid w:val="4A8F1B29"/>
    <w:rsid w:val="4A91F9AE"/>
    <w:rsid w:val="4A943510"/>
    <w:rsid w:val="4A95C68D"/>
    <w:rsid w:val="4A9BB193"/>
    <w:rsid w:val="4AA05268"/>
    <w:rsid w:val="4AA676A0"/>
    <w:rsid w:val="4AB0CAEF"/>
    <w:rsid w:val="4AB8077C"/>
    <w:rsid w:val="4AB9308D"/>
    <w:rsid w:val="4ABBEFA0"/>
    <w:rsid w:val="4AC39FFD"/>
    <w:rsid w:val="4AC78780"/>
    <w:rsid w:val="4AC88ABC"/>
    <w:rsid w:val="4AC937C6"/>
    <w:rsid w:val="4AD7F563"/>
    <w:rsid w:val="4ADFDE65"/>
    <w:rsid w:val="4AE00550"/>
    <w:rsid w:val="4AE15F76"/>
    <w:rsid w:val="4AE50CB9"/>
    <w:rsid w:val="4AED053F"/>
    <w:rsid w:val="4AEFF216"/>
    <w:rsid w:val="4AF1D908"/>
    <w:rsid w:val="4AF2014B"/>
    <w:rsid w:val="4AF2014B"/>
    <w:rsid w:val="4AF4B079"/>
    <w:rsid w:val="4AF4F372"/>
    <w:rsid w:val="4AF54105"/>
    <w:rsid w:val="4AF62ECA"/>
    <w:rsid w:val="4AF97A1D"/>
    <w:rsid w:val="4AFDA991"/>
    <w:rsid w:val="4B005BB1"/>
    <w:rsid w:val="4B00EBD5"/>
    <w:rsid w:val="4B036966"/>
    <w:rsid w:val="4B071C97"/>
    <w:rsid w:val="4B07B3EF"/>
    <w:rsid w:val="4B08A8DB"/>
    <w:rsid w:val="4B096568"/>
    <w:rsid w:val="4B0BE804"/>
    <w:rsid w:val="4B0C080F"/>
    <w:rsid w:val="4B0E5133"/>
    <w:rsid w:val="4B0EC03C"/>
    <w:rsid w:val="4B10A50A"/>
    <w:rsid w:val="4B1155F3"/>
    <w:rsid w:val="4B118A78"/>
    <w:rsid w:val="4B119E45"/>
    <w:rsid w:val="4B12F447"/>
    <w:rsid w:val="4B1B75EA"/>
    <w:rsid w:val="4B1CCE9D"/>
    <w:rsid w:val="4B220BCB"/>
    <w:rsid w:val="4B278046"/>
    <w:rsid w:val="4B281C57"/>
    <w:rsid w:val="4B2A3DD8"/>
    <w:rsid w:val="4B2BCDA9"/>
    <w:rsid w:val="4B2EB46D"/>
    <w:rsid w:val="4B349E3B"/>
    <w:rsid w:val="4B37B2B8"/>
    <w:rsid w:val="4B37B2B8"/>
    <w:rsid w:val="4B3D0D3D"/>
    <w:rsid w:val="4B4101C5"/>
    <w:rsid w:val="4B4151DA"/>
    <w:rsid w:val="4B463C00"/>
    <w:rsid w:val="4B506E1C"/>
    <w:rsid w:val="4B522612"/>
    <w:rsid w:val="4B53706D"/>
    <w:rsid w:val="4B5423A3"/>
    <w:rsid w:val="4B5A80E0"/>
    <w:rsid w:val="4B5AA7F1"/>
    <w:rsid w:val="4B5C0D52"/>
    <w:rsid w:val="4B5CF4E6"/>
    <w:rsid w:val="4B5F6C95"/>
    <w:rsid w:val="4B5FAAAA"/>
    <w:rsid w:val="4B65B530"/>
    <w:rsid w:val="4B6691F2"/>
    <w:rsid w:val="4B67221D"/>
    <w:rsid w:val="4B67A3FD"/>
    <w:rsid w:val="4B67A570"/>
    <w:rsid w:val="4B6D4EAD"/>
    <w:rsid w:val="4B6E8E3B"/>
    <w:rsid w:val="4B717A57"/>
    <w:rsid w:val="4B722B6B"/>
    <w:rsid w:val="4B728C22"/>
    <w:rsid w:val="4B738660"/>
    <w:rsid w:val="4B74DC5B"/>
    <w:rsid w:val="4B7D291C"/>
    <w:rsid w:val="4B7D2CFF"/>
    <w:rsid w:val="4B8C5E20"/>
    <w:rsid w:val="4B8FE68D"/>
    <w:rsid w:val="4B911DF0"/>
    <w:rsid w:val="4B91E5C0"/>
    <w:rsid w:val="4B94C5FC"/>
    <w:rsid w:val="4B9817D3"/>
    <w:rsid w:val="4B9834B0"/>
    <w:rsid w:val="4B999002"/>
    <w:rsid w:val="4B9F6ED2"/>
    <w:rsid w:val="4BA1496A"/>
    <w:rsid w:val="4BA45227"/>
    <w:rsid w:val="4BA63AF8"/>
    <w:rsid w:val="4BAA60C3"/>
    <w:rsid w:val="4BAA8735"/>
    <w:rsid w:val="4BAB0667"/>
    <w:rsid w:val="4BAD1C02"/>
    <w:rsid w:val="4BAD1C02"/>
    <w:rsid w:val="4BB1366A"/>
    <w:rsid w:val="4BB16694"/>
    <w:rsid w:val="4BB19752"/>
    <w:rsid w:val="4BB25654"/>
    <w:rsid w:val="4BB32523"/>
    <w:rsid w:val="4BB4C1CC"/>
    <w:rsid w:val="4BC739AD"/>
    <w:rsid w:val="4BC8CEEB"/>
    <w:rsid w:val="4BD64C39"/>
    <w:rsid w:val="4BDB2EAB"/>
    <w:rsid w:val="4BE4E84A"/>
    <w:rsid w:val="4BE555B1"/>
    <w:rsid w:val="4BE7403E"/>
    <w:rsid w:val="4BE80E3B"/>
    <w:rsid w:val="4BEB79B9"/>
    <w:rsid w:val="4BEBA3F8"/>
    <w:rsid w:val="4BECD3E4"/>
    <w:rsid w:val="4BF3AA13"/>
    <w:rsid w:val="4BF6016B"/>
    <w:rsid w:val="4BF6C198"/>
    <w:rsid w:val="4BF9C094"/>
    <w:rsid w:val="4BF9C915"/>
    <w:rsid w:val="4BFC5781"/>
    <w:rsid w:val="4C0971E8"/>
    <w:rsid w:val="4C1073B3"/>
    <w:rsid w:val="4C115F88"/>
    <w:rsid w:val="4C133AE9"/>
    <w:rsid w:val="4C1C16CD"/>
    <w:rsid w:val="4C1CC998"/>
    <w:rsid w:val="4C215F1E"/>
    <w:rsid w:val="4C21DD49"/>
    <w:rsid w:val="4C25C0FB"/>
    <w:rsid w:val="4C270746"/>
    <w:rsid w:val="4C2D43E3"/>
    <w:rsid w:val="4C2E3A00"/>
    <w:rsid w:val="4C307B78"/>
    <w:rsid w:val="4C321A6C"/>
    <w:rsid w:val="4C32614C"/>
    <w:rsid w:val="4C343A3F"/>
    <w:rsid w:val="4C34BC2A"/>
    <w:rsid w:val="4C34E962"/>
    <w:rsid w:val="4C370055"/>
    <w:rsid w:val="4C3C1098"/>
    <w:rsid w:val="4C3E1F6F"/>
    <w:rsid w:val="4C40F485"/>
    <w:rsid w:val="4C4780CF"/>
    <w:rsid w:val="4C4D7B6B"/>
    <w:rsid w:val="4C4E38AE"/>
    <w:rsid w:val="4C50D76F"/>
    <w:rsid w:val="4C52CDF1"/>
    <w:rsid w:val="4C569C0F"/>
    <w:rsid w:val="4C5A2340"/>
    <w:rsid w:val="4C5AFE01"/>
    <w:rsid w:val="4C5BA725"/>
    <w:rsid w:val="4C5CA2A2"/>
    <w:rsid w:val="4C63FAE2"/>
    <w:rsid w:val="4C693D15"/>
    <w:rsid w:val="4C6D72FC"/>
    <w:rsid w:val="4C7464AA"/>
    <w:rsid w:val="4C7CC428"/>
    <w:rsid w:val="4C7CC428"/>
    <w:rsid w:val="4C7E34B3"/>
    <w:rsid w:val="4C7E34B3"/>
    <w:rsid w:val="4C7E5CC6"/>
    <w:rsid w:val="4C7E88B2"/>
    <w:rsid w:val="4C7F83A3"/>
    <w:rsid w:val="4C82F6A1"/>
    <w:rsid w:val="4C83241A"/>
    <w:rsid w:val="4C835315"/>
    <w:rsid w:val="4C87651E"/>
    <w:rsid w:val="4C8A72A5"/>
    <w:rsid w:val="4C8B3BF8"/>
    <w:rsid w:val="4C8FAC54"/>
    <w:rsid w:val="4C8FCB69"/>
    <w:rsid w:val="4C9257A1"/>
    <w:rsid w:val="4C92EE49"/>
    <w:rsid w:val="4C94B246"/>
    <w:rsid w:val="4C9D4C01"/>
    <w:rsid w:val="4C9D8A20"/>
    <w:rsid w:val="4CA06B84"/>
    <w:rsid w:val="4CA1784B"/>
    <w:rsid w:val="4CA2F046"/>
    <w:rsid w:val="4CA3F49A"/>
    <w:rsid w:val="4CA4353A"/>
    <w:rsid w:val="4CA44EAD"/>
    <w:rsid w:val="4CACB63C"/>
    <w:rsid w:val="4CAF22DF"/>
    <w:rsid w:val="4CAF6092"/>
    <w:rsid w:val="4CB1AA48"/>
    <w:rsid w:val="4CB30994"/>
    <w:rsid w:val="4CB6419A"/>
    <w:rsid w:val="4CB98B6A"/>
    <w:rsid w:val="4CC2381E"/>
    <w:rsid w:val="4CC9309C"/>
    <w:rsid w:val="4CCB009B"/>
    <w:rsid w:val="4CCF1E67"/>
    <w:rsid w:val="4CDCF453"/>
    <w:rsid w:val="4CDEDD51"/>
    <w:rsid w:val="4CDFA03C"/>
    <w:rsid w:val="4CEC36AB"/>
    <w:rsid w:val="4CEC36AB"/>
    <w:rsid w:val="4CF0B5E4"/>
    <w:rsid w:val="4CF14B98"/>
    <w:rsid w:val="4CF1E90A"/>
    <w:rsid w:val="4CF72953"/>
    <w:rsid w:val="4D016CF0"/>
    <w:rsid w:val="4D022971"/>
    <w:rsid w:val="4D02546D"/>
    <w:rsid w:val="4D0295E1"/>
    <w:rsid w:val="4D096B16"/>
    <w:rsid w:val="4D0A7EE5"/>
    <w:rsid w:val="4D0D2A44"/>
    <w:rsid w:val="4D0D34CA"/>
    <w:rsid w:val="4D0ED63C"/>
    <w:rsid w:val="4D0F9DBB"/>
    <w:rsid w:val="4D11A40F"/>
    <w:rsid w:val="4D166164"/>
    <w:rsid w:val="4D193DAE"/>
    <w:rsid w:val="4D20DB05"/>
    <w:rsid w:val="4D21BDC6"/>
    <w:rsid w:val="4D227588"/>
    <w:rsid w:val="4D23D248"/>
    <w:rsid w:val="4D23D248"/>
    <w:rsid w:val="4D24CA8B"/>
    <w:rsid w:val="4D266C0D"/>
    <w:rsid w:val="4D266C0D"/>
    <w:rsid w:val="4D2CB5C5"/>
    <w:rsid w:val="4D2CEBAA"/>
    <w:rsid w:val="4D302ECA"/>
    <w:rsid w:val="4D31B9AD"/>
    <w:rsid w:val="4D335371"/>
    <w:rsid w:val="4D337E75"/>
    <w:rsid w:val="4D3E407B"/>
    <w:rsid w:val="4D3E683B"/>
    <w:rsid w:val="4D4464FB"/>
    <w:rsid w:val="4D4A916A"/>
    <w:rsid w:val="4D4A9D45"/>
    <w:rsid w:val="4D4CA4BF"/>
    <w:rsid w:val="4D51833B"/>
    <w:rsid w:val="4D51D036"/>
    <w:rsid w:val="4D5387A4"/>
    <w:rsid w:val="4D54884C"/>
    <w:rsid w:val="4D5A9E2F"/>
    <w:rsid w:val="4D5C475D"/>
    <w:rsid w:val="4D608B26"/>
    <w:rsid w:val="4D62E575"/>
    <w:rsid w:val="4D660990"/>
    <w:rsid w:val="4D66EAF3"/>
    <w:rsid w:val="4D6EEB17"/>
    <w:rsid w:val="4D739D99"/>
    <w:rsid w:val="4D7D3A91"/>
    <w:rsid w:val="4D86FF14"/>
    <w:rsid w:val="4D8FA7B3"/>
    <w:rsid w:val="4D93B474"/>
    <w:rsid w:val="4D9E06B2"/>
    <w:rsid w:val="4DA14508"/>
    <w:rsid w:val="4DA2E48A"/>
    <w:rsid w:val="4DA3B128"/>
    <w:rsid w:val="4DA7FA92"/>
    <w:rsid w:val="4DAEC11D"/>
    <w:rsid w:val="4DAED717"/>
    <w:rsid w:val="4DB6E34C"/>
    <w:rsid w:val="4DB7C1E9"/>
    <w:rsid w:val="4DB99F15"/>
    <w:rsid w:val="4DCB5111"/>
    <w:rsid w:val="4DCCAD6D"/>
    <w:rsid w:val="4DD0A47E"/>
    <w:rsid w:val="4DD64824"/>
    <w:rsid w:val="4DDA077E"/>
    <w:rsid w:val="4DDBCC80"/>
    <w:rsid w:val="4DDD0D6F"/>
    <w:rsid w:val="4DDF3602"/>
    <w:rsid w:val="4DDFDE72"/>
    <w:rsid w:val="4DE0FAAF"/>
    <w:rsid w:val="4DE6B46B"/>
    <w:rsid w:val="4DEBDF5E"/>
    <w:rsid w:val="4DEDF7EA"/>
    <w:rsid w:val="4DEE6591"/>
    <w:rsid w:val="4DEF50C5"/>
    <w:rsid w:val="4DF46975"/>
    <w:rsid w:val="4DF93BCF"/>
    <w:rsid w:val="4DF97C4C"/>
    <w:rsid w:val="4DF980D8"/>
    <w:rsid w:val="4DFAF40C"/>
    <w:rsid w:val="4E01FA70"/>
    <w:rsid w:val="4E04AE89"/>
    <w:rsid w:val="4E074DAA"/>
    <w:rsid w:val="4E084398"/>
    <w:rsid w:val="4E0A51BA"/>
    <w:rsid w:val="4E0D59BF"/>
    <w:rsid w:val="4E0F7BBE"/>
    <w:rsid w:val="4E110B6F"/>
    <w:rsid w:val="4E127CBB"/>
    <w:rsid w:val="4E1284FA"/>
    <w:rsid w:val="4E12F805"/>
    <w:rsid w:val="4E1D134B"/>
    <w:rsid w:val="4E1D2764"/>
    <w:rsid w:val="4E1E4639"/>
    <w:rsid w:val="4E1E6A26"/>
    <w:rsid w:val="4E20A5E2"/>
    <w:rsid w:val="4E240B62"/>
    <w:rsid w:val="4E28543D"/>
    <w:rsid w:val="4E2BBFC1"/>
    <w:rsid w:val="4E2D25D1"/>
    <w:rsid w:val="4E351FE6"/>
    <w:rsid w:val="4E3A5DED"/>
    <w:rsid w:val="4E3F70EF"/>
    <w:rsid w:val="4E402248"/>
    <w:rsid w:val="4E431AA3"/>
    <w:rsid w:val="4E4BB6EC"/>
    <w:rsid w:val="4E4BF113"/>
    <w:rsid w:val="4E4CFA28"/>
    <w:rsid w:val="4E4F0B08"/>
    <w:rsid w:val="4E4F0B08"/>
    <w:rsid w:val="4E5A1318"/>
    <w:rsid w:val="4E5E0A41"/>
    <w:rsid w:val="4E6068B2"/>
    <w:rsid w:val="4E60B65D"/>
    <w:rsid w:val="4E6576E2"/>
    <w:rsid w:val="4E67BB81"/>
    <w:rsid w:val="4E6D4124"/>
    <w:rsid w:val="4E72D286"/>
    <w:rsid w:val="4E7723C1"/>
    <w:rsid w:val="4E7ADA25"/>
    <w:rsid w:val="4E7BD277"/>
    <w:rsid w:val="4E7CCF84"/>
    <w:rsid w:val="4E7D7CB1"/>
    <w:rsid w:val="4E7EF13C"/>
    <w:rsid w:val="4E81285D"/>
    <w:rsid w:val="4E818FC0"/>
    <w:rsid w:val="4E84CD00"/>
    <w:rsid w:val="4E851E3E"/>
    <w:rsid w:val="4E85C370"/>
    <w:rsid w:val="4E8DB15F"/>
    <w:rsid w:val="4E8F3B28"/>
    <w:rsid w:val="4E95535C"/>
    <w:rsid w:val="4E983027"/>
    <w:rsid w:val="4E998950"/>
    <w:rsid w:val="4E9A47AB"/>
    <w:rsid w:val="4E9DEBA1"/>
    <w:rsid w:val="4E9EE850"/>
    <w:rsid w:val="4EA500C2"/>
    <w:rsid w:val="4EA7CFB8"/>
    <w:rsid w:val="4EA9F754"/>
    <w:rsid w:val="4EAD5555"/>
    <w:rsid w:val="4EADE00D"/>
    <w:rsid w:val="4EAE3E96"/>
    <w:rsid w:val="4EB550C7"/>
    <w:rsid w:val="4EB5CE4C"/>
    <w:rsid w:val="4EB69655"/>
    <w:rsid w:val="4EB8CADD"/>
    <w:rsid w:val="4EBA2738"/>
    <w:rsid w:val="4EBC394B"/>
    <w:rsid w:val="4EBCEB21"/>
    <w:rsid w:val="4EC0B9E1"/>
    <w:rsid w:val="4EC384D3"/>
    <w:rsid w:val="4EC52C76"/>
    <w:rsid w:val="4EC986F5"/>
    <w:rsid w:val="4ECD8B47"/>
    <w:rsid w:val="4ECDCD92"/>
    <w:rsid w:val="4ECED5D5"/>
    <w:rsid w:val="4ED08BBA"/>
    <w:rsid w:val="4ED617F8"/>
    <w:rsid w:val="4ED7DACF"/>
    <w:rsid w:val="4EE05652"/>
    <w:rsid w:val="4EE0CD23"/>
    <w:rsid w:val="4EE3784D"/>
    <w:rsid w:val="4EE589F4"/>
    <w:rsid w:val="4EE75219"/>
    <w:rsid w:val="4EE886CC"/>
    <w:rsid w:val="4EE93CA9"/>
    <w:rsid w:val="4EEB6407"/>
    <w:rsid w:val="4EED0A7C"/>
    <w:rsid w:val="4EF02E9C"/>
    <w:rsid w:val="4EF2C5A3"/>
    <w:rsid w:val="4EF2D062"/>
    <w:rsid w:val="4EF2F144"/>
    <w:rsid w:val="4EF37033"/>
    <w:rsid w:val="4EF75ABD"/>
    <w:rsid w:val="4EF9D9C1"/>
    <w:rsid w:val="4EFEA434"/>
    <w:rsid w:val="4EFF2606"/>
    <w:rsid w:val="4F058996"/>
    <w:rsid w:val="4F05DC0F"/>
    <w:rsid w:val="4F0C331E"/>
    <w:rsid w:val="4F0FA12B"/>
    <w:rsid w:val="4F105AB1"/>
    <w:rsid w:val="4F111E50"/>
    <w:rsid w:val="4F1126E4"/>
    <w:rsid w:val="4F1504B2"/>
    <w:rsid w:val="4F1F1AC4"/>
    <w:rsid w:val="4F2FF4CE"/>
    <w:rsid w:val="4F30AE67"/>
    <w:rsid w:val="4F3513EF"/>
    <w:rsid w:val="4F3777B4"/>
    <w:rsid w:val="4F420D19"/>
    <w:rsid w:val="4F4877E6"/>
    <w:rsid w:val="4F4A0252"/>
    <w:rsid w:val="4F4CB299"/>
    <w:rsid w:val="4F4D7200"/>
    <w:rsid w:val="4F4EC817"/>
    <w:rsid w:val="4F515F5D"/>
    <w:rsid w:val="4F519638"/>
    <w:rsid w:val="4F555C94"/>
    <w:rsid w:val="4F563BF6"/>
    <w:rsid w:val="4F565783"/>
    <w:rsid w:val="4F5B6B82"/>
    <w:rsid w:val="4F5B8A2B"/>
    <w:rsid w:val="4F5FC078"/>
    <w:rsid w:val="4F618397"/>
    <w:rsid w:val="4F619546"/>
    <w:rsid w:val="4F631634"/>
    <w:rsid w:val="4F6936E2"/>
    <w:rsid w:val="4F6945B7"/>
    <w:rsid w:val="4F69B09E"/>
    <w:rsid w:val="4F6A55F5"/>
    <w:rsid w:val="4F6D4668"/>
    <w:rsid w:val="4F6E3CEE"/>
    <w:rsid w:val="4F6F700D"/>
    <w:rsid w:val="4F6F700D"/>
    <w:rsid w:val="4F7311AD"/>
    <w:rsid w:val="4F7B6FB5"/>
    <w:rsid w:val="4F7D26E2"/>
    <w:rsid w:val="4F829454"/>
    <w:rsid w:val="4F830CCB"/>
    <w:rsid w:val="4F843284"/>
    <w:rsid w:val="4F8532F6"/>
    <w:rsid w:val="4F861B25"/>
    <w:rsid w:val="4F86C502"/>
    <w:rsid w:val="4F87F485"/>
    <w:rsid w:val="4F8D8B0B"/>
    <w:rsid w:val="4F97C1F1"/>
    <w:rsid w:val="4F995500"/>
    <w:rsid w:val="4F9991B4"/>
    <w:rsid w:val="4F9991B4"/>
    <w:rsid w:val="4FA05338"/>
    <w:rsid w:val="4FA1A790"/>
    <w:rsid w:val="4FB1A344"/>
    <w:rsid w:val="4FB1F404"/>
    <w:rsid w:val="4FB23695"/>
    <w:rsid w:val="4FB2FFB0"/>
    <w:rsid w:val="4FB575CD"/>
    <w:rsid w:val="4FB67796"/>
    <w:rsid w:val="4FBE394B"/>
    <w:rsid w:val="4FBFCC24"/>
    <w:rsid w:val="4FC6EB29"/>
    <w:rsid w:val="4FCD7FC1"/>
    <w:rsid w:val="4FCDAEA7"/>
    <w:rsid w:val="4FCE44A9"/>
    <w:rsid w:val="4FD129DC"/>
    <w:rsid w:val="4FD8A055"/>
    <w:rsid w:val="4FDE0C25"/>
    <w:rsid w:val="4FDE4282"/>
    <w:rsid w:val="4FDFBD31"/>
    <w:rsid w:val="4FE3735A"/>
    <w:rsid w:val="4FE59FA1"/>
    <w:rsid w:val="4FE75EC3"/>
    <w:rsid w:val="4FE834B5"/>
    <w:rsid w:val="4FE95BF8"/>
    <w:rsid w:val="4FEECC6E"/>
    <w:rsid w:val="4FEEDE3B"/>
    <w:rsid w:val="4FEFFDA6"/>
    <w:rsid w:val="4FF0DB38"/>
    <w:rsid w:val="4FF1689A"/>
    <w:rsid w:val="4FF91B1F"/>
    <w:rsid w:val="4FFAC224"/>
    <w:rsid w:val="500261A2"/>
    <w:rsid w:val="5004A2C8"/>
    <w:rsid w:val="5004A2C8"/>
    <w:rsid w:val="5008966D"/>
    <w:rsid w:val="500AFC72"/>
    <w:rsid w:val="50101ABD"/>
    <w:rsid w:val="50101ABD"/>
    <w:rsid w:val="50105A93"/>
    <w:rsid w:val="501154AB"/>
    <w:rsid w:val="5014FFE5"/>
    <w:rsid w:val="50153A36"/>
    <w:rsid w:val="50156FFC"/>
    <w:rsid w:val="5017962A"/>
    <w:rsid w:val="5019B611"/>
    <w:rsid w:val="502083DC"/>
    <w:rsid w:val="50239667"/>
    <w:rsid w:val="5029DB83"/>
    <w:rsid w:val="502A3379"/>
    <w:rsid w:val="502CDB48"/>
    <w:rsid w:val="5031D306"/>
    <w:rsid w:val="50349924"/>
    <w:rsid w:val="50378FAC"/>
    <w:rsid w:val="503A7704"/>
    <w:rsid w:val="503B9A9B"/>
    <w:rsid w:val="503D6286"/>
    <w:rsid w:val="503EBAA2"/>
    <w:rsid w:val="503FA24F"/>
    <w:rsid w:val="5043B4C5"/>
    <w:rsid w:val="504749AD"/>
    <w:rsid w:val="5047FD32"/>
    <w:rsid w:val="5049CC2B"/>
    <w:rsid w:val="504CD613"/>
    <w:rsid w:val="505495F7"/>
    <w:rsid w:val="5055949A"/>
    <w:rsid w:val="50580D74"/>
    <w:rsid w:val="50580D74"/>
    <w:rsid w:val="505AFE61"/>
    <w:rsid w:val="5061765F"/>
    <w:rsid w:val="5063136A"/>
    <w:rsid w:val="50663C92"/>
    <w:rsid w:val="5066D072"/>
    <w:rsid w:val="506B527B"/>
    <w:rsid w:val="506B73A6"/>
    <w:rsid w:val="506CB648"/>
    <w:rsid w:val="506CB648"/>
    <w:rsid w:val="506EBAB0"/>
    <w:rsid w:val="5070660F"/>
    <w:rsid w:val="50739625"/>
    <w:rsid w:val="5074AE37"/>
    <w:rsid w:val="507BF9F6"/>
    <w:rsid w:val="507D0C40"/>
    <w:rsid w:val="5080EFE3"/>
    <w:rsid w:val="5081D583"/>
    <w:rsid w:val="508235B1"/>
    <w:rsid w:val="50832446"/>
    <w:rsid w:val="5084367D"/>
    <w:rsid w:val="50897764"/>
    <w:rsid w:val="508EACB9"/>
    <w:rsid w:val="5092298C"/>
    <w:rsid w:val="5095D0C8"/>
    <w:rsid w:val="509B5EF3"/>
    <w:rsid w:val="509CBEB1"/>
    <w:rsid w:val="509F8C40"/>
    <w:rsid w:val="509FF6D0"/>
    <w:rsid w:val="50A10E65"/>
    <w:rsid w:val="50A3F947"/>
    <w:rsid w:val="50A712F4"/>
    <w:rsid w:val="50A9337D"/>
    <w:rsid w:val="50AF7247"/>
    <w:rsid w:val="50B34FD2"/>
    <w:rsid w:val="50B8BCC4"/>
    <w:rsid w:val="50B9F080"/>
    <w:rsid w:val="50BACA79"/>
    <w:rsid w:val="50BBB19E"/>
    <w:rsid w:val="50BDFB62"/>
    <w:rsid w:val="50C29BA7"/>
    <w:rsid w:val="50C98A66"/>
    <w:rsid w:val="50CBE992"/>
    <w:rsid w:val="50CBF104"/>
    <w:rsid w:val="50CBF104"/>
    <w:rsid w:val="50CDFC80"/>
    <w:rsid w:val="50CE1EB9"/>
    <w:rsid w:val="50D12328"/>
    <w:rsid w:val="50D130BB"/>
    <w:rsid w:val="50D2EF18"/>
    <w:rsid w:val="50D2EF18"/>
    <w:rsid w:val="50D37022"/>
    <w:rsid w:val="50D4A08B"/>
    <w:rsid w:val="50D59044"/>
    <w:rsid w:val="50D5EB67"/>
    <w:rsid w:val="50D8692F"/>
    <w:rsid w:val="50D88D76"/>
    <w:rsid w:val="50DC4F50"/>
    <w:rsid w:val="50E14EB0"/>
    <w:rsid w:val="50E3AF28"/>
    <w:rsid w:val="50E6005A"/>
    <w:rsid w:val="50EB16F2"/>
    <w:rsid w:val="50ECF950"/>
    <w:rsid w:val="50ED97DE"/>
    <w:rsid w:val="50F0AC7C"/>
    <w:rsid w:val="50F51A34"/>
    <w:rsid w:val="50F8BE4A"/>
    <w:rsid w:val="50FA2463"/>
    <w:rsid w:val="50FD053F"/>
    <w:rsid w:val="50FF7402"/>
    <w:rsid w:val="5103AC10"/>
    <w:rsid w:val="5104DDD2"/>
    <w:rsid w:val="51074A1A"/>
    <w:rsid w:val="510780B5"/>
    <w:rsid w:val="510A6516"/>
    <w:rsid w:val="510B6C02"/>
    <w:rsid w:val="5112E025"/>
    <w:rsid w:val="5116B24F"/>
    <w:rsid w:val="5117570C"/>
    <w:rsid w:val="511B7034"/>
    <w:rsid w:val="511BB086"/>
    <w:rsid w:val="511DF196"/>
    <w:rsid w:val="511E34BD"/>
    <w:rsid w:val="511E47C9"/>
    <w:rsid w:val="51234DE0"/>
    <w:rsid w:val="5124BE77"/>
    <w:rsid w:val="5124C4C8"/>
    <w:rsid w:val="5128F88E"/>
    <w:rsid w:val="512A1AFF"/>
    <w:rsid w:val="512A3518"/>
    <w:rsid w:val="512CCDEB"/>
    <w:rsid w:val="513410FA"/>
    <w:rsid w:val="5137E125"/>
    <w:rsid w:val="5138DD30"/>
    <w:rsid w:val="513BAA46"/>
    <w:rsid w:val="513C24A4"/>
    <w:rsid w:val="513E5113"/>
    <w:rsid w:val="513F7DE4"/>
    <w:rsid w:val="51417FC2"/>
    <w:rsid w:val="51461665"/>
    <w:rsid w:val="5148C5CB"/>
    <w:rsid w:val="514B6F6B"/>
    <w:rsid w:val="515326B6"/>
    <w:rsid w:val="515326B6"/>
    <w:rsid w:val="51532AAF"/>
    <w:rsid w:val="5153859C"/>
    <w:rsid w:val="51554B96"/>
    <w:rsid w:val="5155B38C"/>
    <w:rsid w:val="5155F213"/>
    <w:rsid w:val="51574776"/>
    <w:rsid w:val="5158ED59"/>
    <w:rsid w:val="51592277"/>
    <w:rsid w:val="515A2C9F"/>
    <w:rsid w:val="515DB69E"/>
    <w:rsid w:val="515E8FB9"/>
    <w:rsid w:val="51616882"/>
    <w:rsid w:val="5164BBE4"/>
    <w:rsid w:val="516A0981"/>
    <w:rsid w:val="516F8225"/>
    <w:rsid w:val="517017E1"/>
    <w:rsid w:val="5170DA46"/>
    <w:rsid w:val="51717913"/>
    <w:rsid w:val="5172C94F"/>
    <w:rsid w:val="5173ED86"/>
    <w:rsid w:val="5179DBDB"/>
    <w:rsid w:val="517A40AD"/>
    <w:rsid w:val="517F9BA1"/>
    <w:rsid w:val="51812B25"/>
    <w:rsid w:val="518165C2"/>
    <w:rsid w:val="5182CF83"/>
    <w:rsid w:val="5186DFA8"/>
    <w:rsid w:val="518CA0C2"/>
    <w:rsid w:val="51904E80"/>
    <w:rsid w:val="51937902"/>
    <w:rsid w:val="51971B2F"/>
    <w:rsid w:val="5197954B"/>
    <w:rsid w:val="519D2C8C"/>
    <w:rsid w:val="51A66701"/>
    <w:rsid w:val="51A95D62"/>
    <w:rsid w:val="51AB617E"/>
    <w:rsid w:val="51AC54D4"/>
    <w:rsid w:val="51ACDAC5"/>
    <w:rsid w:val="51B2AD32"/>
    <w:rsid w:val="51B3FA39"/>
    <w:rsid w:val="51B6F792"/>
    <w:rsid w:val="51BBE5E9"/>
    <w:rsid w:val="51BC2EBE"/>
    <w:rsid w:val="51BE9429"/>
    <w:rsid w:val="51BFD896"/>
    <w:rsid w:val="51C05280"/>
    <w:rsid w:val="51C219F1"/>
    <w:rsid w:val="51C41557"/>
    <w:rsid w:val="51C46D6D"/>
    <w:rsid w:val="51C6A3EE"/>
    <w:rsid w:val="51CDAFBD"/>
    <w:rsid w:val="51CE4578"/>
    <w:rsid w:val="51D1FCEA"/>
    <w:rsid w:val="51D6FB07"/>
    <w:rsid w:val="51DBFD9F"/>
    <w:rsid w:val="51DE274E"/>
    <w:rsid w:val="51DE7CC2"/>
    <w:rsid w:val="51E0DFED"/>
    <w:rsid w:val="51E288C0"/>
    <w:rsid w:val="51E5AD29"/>
    <w:rsid w:val="51E5B140"/>
    <w:rsid w:val="51E743B9"/>
    <w:rsid w:val="51EE0A3C"/>
    <w:rsid w:val="51EED4D9"/>
    <w:rsid w:val="51EF1894"/>
    <w:rsid w:val="51F0FD01"/>
    <w:rsid w:val="51F3F41C"/>
    <w:rsid w:val="51F5139E"/>
    <w:rsid w:val="51F8C007"/>
    <w:rsid w:val="5204ECF7"/>
    <w:rsid w:val="52053A1B"/>
    <w:rsid w:val="5207269D"/>
    <w:rsid w:val="5207CDFB"/>
    <w:rsid w:val="5208EB59"/>
    <w:rsid w:val="52091629"/>
    <w:rsid w:val="52194C78"/>
    <w:rsid w:val="521E2E5F"/>
    <w:rsid w:val="521F8214"/>
    <w:rsid w:val="52204241"/>
    <w:rsid w:val="5221118B"/>
    <w:rsid w:val="5223FB41"/>
    <w:rsid w:val="52272FFC"/>
    <w:rsid w:val="5228F942"/>
    <w:rsid w:val="5229A500"/>
    <w:rsid w:val="5230698D"/>
    <w:rsid w:val="52315085"/>
    <w:rsid w:val="5231D9A0"/>
    <w:rsid w:val="52323823"/>
    <w:rsid w:val="5234E5FA"/>
    <w:rsid w:val="523AC271"/>
    <w:rsid w:val="523AF4A1"/>
    <w:rsid w:val="523AF4A1"/>
    <w:rsid w:val="523B0428"/>
    <w:rsid w:val="523C8856"/>
    <w:rsid w:val="52422B06"/>
    <w:rsid w:val="52472DEA"/>
    <w:rsid w:val="52473AC7"/>
    <w:rsid w:val="524CB557"/>
    <w:rsid w:val="524F9191"/>
    <w:rsid w:val="5260F04F"/>
    <w:rsid w:val="5261AF68"/>
    <w:rsid w:val="5263A621"/>
    <w:rsid w:val="52680282"/>
    <w:rsid w:val="5272B7A9"/>
    <w:rsid w:val="52735F4D"/>
    <w:rsid w:val="527560F8"/>
    <w:rsid w:val="5276C7DA"/>
    <w:rsid w:val="5278D6F9"/>
    <w:rsid w:val="5278DCC2"/>
    <w:rsid w:val="52795AB0"/>
    <w:rsid w:val="527A2CFD"/>
    <w:rsid w:val="527D28DA"/>
    <w:rsid w:val="527D28DA"/>
    <w:rsid w:val="527F5F76"/>
    <w:rsid w:val="5282F3EC"/>
    <w:rsid w:val="5285772E"/>
    <w:rsid w:val="52857DA8"/>
    <w:rsid w:val="528999CC"/>
    <w:rsid w:val="528A105E"/>
    <w:rsid w:val="528A59F4"/>
    <w:rsid w:val="528B8CD2"/>
    <w:rsid w:val="528C7D3E"/>
    <w:rsid w:val="528FD3B9"/>
    <w:rsid w:val="529333D4"/>
    <w:rsid w:val="529E2835"/>
    <w:rsid w:val="529FEE86"/>
    <w:rsid w:val="52A10B5F"/>
    <w:rsid w:val="52A10B5F"/>
    <w:rsid w:val="52A2678A"/>
    <w:rsid w:val="52A59BA2"/>
    <w:rsid w:val="52A650CE"/>
    <w:rsid w:val="52A7FA4B"/>
    <w:rsid w:val="52A804C2"/>
    <w:rsid w:val="52B4A573"/>
    <w:rsid w:val="52BB49CE"/>
    <w:rsid w:val="52C1D93C"/>
    <w:rsid w:val="52C34941"/>
    <w:rsid w:val="52C7F1E0"/>
    <w:rsid w:val="52C89288"/>
    <w:rsid w:val="52C8B45F"/>
    <w:rsid w:val="52D43357"/>
    <w:rsid w:val="52D67D08"/>
    <w:rsid w:val="52D99632"/>
    <w:rsid w:val="52DDA8DD"/>
    <w:rsid w:val="52DE4AFC"/>
    <w:rsid w:val="52DE9CE4"/>
    <w:rsid w:val="52E4C5C4"/>
    <w:rsid w:val="52E5848E"/>
    <w:rsid w:val="52E5D6BE"/>
    <w:rsid w:val="52E6E95F"/>
    <w:rsid w:val="52E76363"/>
    <w:rsid w:val="52E81F4E"/>
    <w:rsid w:val="52EBFF0B"/>
    <w:rsid w:val="52F4A119"/>
    <w:rsid w:val="52F524DE"/>
    <w:rsid w:val="52F587EE"/>
    <w:rsid w:val="52F71063"/>
    <w:rsid w:val="52FC665E"/>
    <w:rsid w:val="530136E0"/>
    <w:rsid w:val="5302A5C3"/>
    <w:rsid w:val="53050A6E"/>
    <w:rsid w:val="5305DEF3"/>
    <w:rsid w:val="530B1BF5"/>
    <w:rsid w:val="530C9519"/>
    <w:rsid w:val="530D9121"/>
    <w:rsid w:val="530E776B"/>
    <w:rsid w:val="53138EB4"/>
    <w:rsid w:val="5316F0EB"/>
    <w:rsid w:val="5318E90F"/>
    <w:rsid w:val="531984E6"/>
    <w:rsid w:val="531D7037"/>
    <w:rsid w:val="531DDA0B"/>
    <w:rsid w:val="53200940"/>
    <w:rsid w:val="5321F404"/>
    <w:rsid w:val="5325E279"/>
    <w:rsid w:val="532775E9"/>
    <w:rsid w:val="532ED357"/>
    <w:rsid w:val="53375128"/>
    <w:rsid w:val="5337F30D"/>
    <w:rsid w:val="533AE61D"/>
    <w:rsid w:val="533B43AE"/>
    <w:rsid w:val="533B43AE"/>
    <w:rsid w:val="533C3FBF"/>
    <w:rsid w:val="5340968D"/>
    <w:rsid w:val="5340968D"/>
    <w:rsid w:val="534DB09B"/>
    <w:rsid w:val="534E9CE7"/>
    <w:rsid w:val="53514F0F"/>
    <w:rsid w:val="53530F75"/>
    <w:rsid w:val="53549ADE"/>
    <w:rsid w:val="535998D7"/>
    <w:rsid w:val="535D5780"/>
    <w:rsid w:val="535E4647"/>
    <w:rsid w:val="535E4647"/>
    <w:rsid w:val="53618086"/>
    <w:rsid w:val="53618086"/>
    <w:rsid w:val="536A899B"/>
    <w:rsid w:val="5370BE34"/>
    <w:rsid w:val="537A2084"/>
    <w:rsid w:val="537CBCF4"/>
    <w:rsid w:val="5382A5DE"/>
    <w:rsid w:val="5388F349"/>
    <w:rsid w:val="53891087"/>
    <w:rsid w:val="538D9CEC"/>
    <w:rsid w:val="538F5AD5"/>
    <w:rsid w:val="538F5AD5"/>
    <w:rsid w:val="5392EE4B"/>
    <w:rsid w:val="5399D2C1"/>
    <w:rsid w:val="5399D476"/>
    <w:rsid w:val="539BEDE6"/>
    <w:rsid w:val="539DE377"/>
    <w:rsid w:val="539FCA9A"/>
    <w:rsid w:val="53A15CF8"/>
    <w:rsid w:val="53A2B852"/>
    <w:rsid w:val="53A2B852"/>
    <w:rsid w:val="53A4309E"/>
    <w:rsid w:val="53A4E724"/>
    <w:rsid w:val="53A5EECC"/>
    <w:rsid w:val="53A5FAFD"/>
    <w:rsid w:val="53B1DB7D"/>
    <w:rsid w:val="53B2EA15"/>
    <w:rsid w:val="53BA402D"/>
    <w:rsid w:val="53BC452A"/>
    <w:rsid w:val="53BDE993"/>
    <w:rsid w:val="53BFFDAB"/>
    <w:rsid w:val="53C1D0F1"/>
    <w:rsid w:val="53C444D2"/>
    <w:rsid w:val="53C6DE69"/>
    <w:rsid w:val="53C728E0"/>
    <w:rsid w:val="53C8C1A2"/>
    <w:rsid w:val="53C9CFB3"/>
    <w:rsid w:val="53C9CFB3"/>
    <w:rsid w:val="53CDCEA5"/>
    <w:rsid w:val="53CF7B37"/>
    <w:rsid w:val="53D01793"/>
    <w:rsid w:val="53D5A53E"/>
    <w:rsid w:val="53D8BC33"/>
    <w:rsid w:val="53D8E54C"/>
    <w:rsid w:val="53DBEDB9"/>
    <w:rsid w:val="53E44B0B"/>
    <w:rsid w:val="53E60D4D"/>
    <w:rsid w:val="53E60DD8"/>
    <w:rsid w:val="53E93DC3"/>
    <w:rsid w:val="53EB7439"/>
    <w:rsid w:val="53EDA7FA"/>
    <w:rsid w:val="53EE9718"/>
    <w:rsid w:val="53EEAE3C"/>
    <w:rsid w:val="53F0ADEE"/>
    <w:rsid w:val="53F60D4E"/>
    <w:rsid w:val="53F60D4E"/>
    <w:rsid w:val="53FA4960"/>
    <w:rsid w:val="53FD147A"/>
    <w:rsid w:val="53FF7ACF"/>
    <w:rsid w:val="5401FEEA"/>
    <w:rsid w:val="5402566C"/>
    <w:rsid w:val="54039A05"/>
    <w:rsid w:val="54039A05"/>
    <w:rsid w:val="540481B1"/>
    <w:rsid w:val="5405259E"/>
    <w:rsid w:val="540565B4"/>
    <w:rsid w:val="541162FB"/>
    <w:rsid w:val="5415FCDE"/>
    <w:rsid w:val="54172010"/>
    <w:rsid w:val="54200E68"/>
    <w:rsid w:val="54204A5A"/>
    <w:rsid w:val="54216402"/>
    <w:rsid w:val="5422FFBA"/>
    <w:rsid w:val="542CFA10"/>
    <w:rsid w:val="543211AB"/>
    <w:rsid w:val="54338B65"/>
    <w:rsid w:val="5433B09C"/>
    <w:rsid w:val="543FF83E"/>
    <w:rsid w:val="5440FBCE"/>
    <w:rsid w:val="5447BB03"/>
    <w:rsid w:val="544F2E3C"/>
    <w:rsid w:val="544FB008"/>
    <w:rsid w:val="54527530"/>
    <w:rsid w:val="54561E41"/>
    <w:rsid w:val="54605BCB"/>
    <w:rsid w:val="546251FB"/>
    <w:rsid w:val="5463B061"/>
    <w:rsid w:val="54644E41"/>
    <w:rsid w:val="54664059"/>
    <w:rsid w:val="5466F15F"/>
    <w:rsid w:val="546FD431"/>
    <w:rsid w:val="54752B9C"/>
    <w:rsid w:val="5475EFF7"/>
    <w:rsid w:val="5476EF32"/>
    <w:rsid w:val="547B4F5A"/>
    <w:rsid w:val="5480476F"/>
    <w:rsid w:val="548095F6"/>
    <w:rsid w:val="5481032B"/>
    <w:rsid w:val="5481565A"/>
    <w:rsid w:val="5481FC7B"/>
    <w:rsid w:val="5487D317"/>
    <w:rsid w:val="5488C6BE"/>
    <w:rsid w:val="5488D137"/>
    <w:rsid w:val="5488FFDB"/>
    <w:rsid w:val="54896C62"/>
    <w:rsid w:val="548B48C1"/>
    <w:rsid w:val="548B732F"/>
    <w:rsid w:val="5494B7F6"/>
    <w:rsid w:val="5494C7AE"/>
    <w:rsid w:val="5495C984"/>
    <w:rsid w:val="5498A963"/>
    <w:rsid w:val="5498BFB4"/>
    <w:rsid w:val="549B884C"/>
    <w:rsid w:val="54A0E2DB"/>
    <w:rsid w:val="54A60188"/>
    <w:rsid w:val="54ABA740"/>
    <w:rsid w:val="54B11925"/>
    <w:rsid w:val="54B1C609"/>
    <w:rsid w:val="54B1F733"/>
    <w:rsid w:val="54B24161"/>
    <w:rsid w:val="54B92F67"/>
    <w:rsid w:val="54BC7C61"/>
    <w:rsid w:val="54C03424"/>
    <w:rsid w:val="54C1BE4D"/>
    <w:rsid w:val="54C4D325"/>
    <w:rsid w:val="54C59A98"/>
    <w:rsid w:val="54CAD253"/>
    <w:rsid w:val="54CC643C"/>
    <w:rsid w:val="54CEB62F"/>
    <w:rsid w:val="54D62EAA"/>
    <w:rsid w:val="54D7CEEC"/>
    <w:rsid w:val="54D89810"/>
    <w:rsid w:val="54D9B81A"/>
    <w:rsid w:val="54DA0CAD"/>
    <w:rsid w:val="54DACD76"/>
    <w:rsid w:val="54E1C7D1"/>
    <w:rsid w:val="54E1C7D1"/>
    <w:rsid w:val="54E2482B"/>
    <w:rsid w:val="54E321C1"/>
    <w:rsid w:val="54E44F4D"/>
    <w:rsid w:val="54E4ED72"/>
    <w:rsid w:val="54E7A8E9"/>
    <w:rsid w:val="54ED4072"/>
    <w:rsid w:val="54EDE575"/>
    <w:rsid w:val="54EEAADC"/>
    <w:rsid w:val="54F2800F"/>
    <w:rsid w:val="54F6314B"/>
    <w:rsid w:val="54FCC796"/>
    <w:rsid w:val="54FDC28F"/>
    <w:rsid w:val="5502BA7D"/>
    <w:rsid w:val="55065964"/>
    <w:rsid w:val="550A460D"/>
    <w:rsid w:val="550A6D2C"/>
    <w:rsid w:val="5511822D"/>
    <w:rsid w:val="5517BB63"/>
    <w:rsid w:val="551826B0"/>
    <w:rsid w:val="551903FC"/>
    <w:rsid w:val="551B44A7"/>
    <w:rsid w:val="551E0752"/>
    <w:rsid w:val="5525402F"/>
    <w:rsid w:val="5526B348"/>
    <w:rsid w:val="55361988"/>
    <w:rsid w:val="55377B94"/>
    <w:rsid w:val="553C965A"/>
    <w:rsid w:val="5545C7CD"/>
    <w:rsid w:val="554C2774"/>
    <w:rsid w:val="554E6A98"/>
    <w:rsid w:val="555023D1"/>
    <w:rsid w:val="5555D9EF"/>
    <w:rsid w:val="55576A37"/>
    <w:rsid w:val="555CC1B5"/>
    <w:rsid w:val="555E60A7"/>
    <w:rsid w:val="555F5F01"/>
    <w:rsid w:val="55608E9C"/>
    <w:rsid w:val="556BB1CD"/>
    <w:rsid w:val="556C1EB8"/>
    <w:rsid w:val="55725129"/>
    <w:rsid w:val="55725129"/>
    <w:rsid w:val="5575B4FF"/>
    <w:rsid w:val="557919D7"/>
    <w:rsid w:val="557919D7"/>
    <w:rsid w:val="5579E448"/>
    <w:rsid w:val="557BFAA6"/>
    <w:rsid w:val="557DBFEF"/>
    <w:rsid w:val="557F9423"/>
    <w:rsid w:val="55808EA0"/>
    <w:rsid w:val="558561AD"/>
    <w:rsid w:val="55865E77"/>
    <w:rsid w:val="5587D9C8"/>
    <w:rsid w:val="558C5C26"/>
    <w:rsid w:val="558C5D08"/>
    <w:rsid w:val="5594EF16"/>
    <w:rsid w:val="559CC1ED"/>
    <w:rsid w:val="559DFBC4"/>
    <w:rsid w:val="55A3C984"/>
    <w:rsid w:val="55A5503E"/>
    <w:rsid w:val="55A97D7E"/>
    <w:rsid w:val="55AA14E6"/>
    <w:rsid w:val="55AAB89E"/>
    <w:rsid w:val="55AADC4C"/>
    <w:rsid w:val="55AC3353"/>
    <w:rsid w:val="55ACD8AB"/>
    <w:rsid w:val="55AF60A2"/>
    <w:rsid w:val="55B275B9"/>
    <w:rsid w:val="55B54A2F"/>
    <w:rsid w:val="55B80E74"/>
    <w:rsid w:val="55B819BF"/>
    <w:rsid w:val="55BD3A2E"/>
    <w:rsid w:val="55BD9B36"/>
    <w:rsid w:val="55C404F5"/>
    <w:rsid w:val="55C513BC"/>
    <w:rsid w:val="55C8BBFD"/>
    <w:rsid w:val="55C9007D"/>
    <w:rsid w:val="55CBA69C"/>
    <w:rsid w:val="55CCADA5"/>
    <w:rsid w:val="55D1D2C6"/>
    <w:rsid w:val="55D28EBC"/>
    <w:rsid w:val="55D98809"/>
    <w:rsid w:val="55DC0F28"/>
    <w:rsid w:val="55E094AD"/>
    <w:rsid w:val="55E1EC63"/>
    <w:rsid w:val="55E4F886"/>
    <w:rsid w:val="55E97973"/>
    <w:rsid w:val="55EB818E"/>
    <w:rsid w:val="55EDEEC0"/>
    <w:rsid w:val="55F36912"/>
    <w:rsid w:val="55F5960E"/>
    <w:rsid w:val="55FB88A2"/>
    <w:rsid w:val="55FF3A33"/>
    <w:rsid w:val="55FF672C"/>
    <w:rsid w:val="5604E5A6"/>
    <w:rsid w:val="56055F15"/>
    <w:rsid w:val="560CC259"/>
    <w:rsid w:val="560FF26A"/>
    <w:rsid w:val="5615A590"/>
    <w:rsid w:val="561F38CD"/>
    <w:rsid w:val="562611E0"/>
    <w:rsid w:val="5627D6E0"/>
    <w:rsid w:val="56280E0B"/>
    <w:rsid w:val="562B7EC7"/>
    <w:rsid w:val="562F09CA"/>
    <w:rsid w:val="5630E24D"/>
    <w:rsid w:val="5634AD87"/>
    <w:rsid w:val="563B8A9C"/>
    <w:rsid w:val="563DD2E8"/>
    <w:rsid w:val="5641B255"/>
    <w:rsid w:val="5653814D"/>
    <w:rsid w:val="5654E6E4"/>
    <w:rsid w:val="565B6790"/>
    <w:rsid w:val="565D2AEA"/>
    <w:rsid w:val="56641388"/>
    <w:rsid w:val="566850FF"/>
    <w:rsid w:val="566B93BD"/>
    <w:rsid w:val="566F611A"/>
    <w:rsid w:val="56719CCB"/>
    <w:rsid w:val="5673E330"/>
    <w:rsid w:val="5674D654"/>
    <w:rsid w:val="56770BD0"/>
    <w:rsid w:val="5679910A"/>
    <w:rsid w:val="567AAED9"/>
    <w:rsid w:val="567B6B2C"/>
    <w:rsid w:val="567BB0E1"/>
    <w:rsid w:val="567C3382"/>
    <w:rsid w:val="5680259A"/>
    <w:rsid w:val="56858F02"/>
    <w:rsid w:val="5688B997"/>
    <w:rsid w:val="56893164"/>
    <w:rsid w:val="568AFB68"/>
    <w:rsid w:val="568BA137"/>
    <w:rsid w:val="568BD0A2"/>
    <w:rsid w:val="568C3CCB"/>
    <w:rsid w:val="56921A89"/>
    <w:rsid w:val="5695F890"/>
    <w:rsid w:val="5698D94B"/>
    <w:rsid w:val="569BCBF5"/>
    <w:rsid w:val="569CFB20"/>
    <w:rsid w:val="569D9D8E"/>
    <w:rsid w:val="569E5EBD"/>
    <w:rsid w:val="56A83CD6"/>
    <w:rsid w:val="56AA27D4"/>
    <w:rsid w:val="56AACC3E"/>
    <w:rsid w:val="56AD4BA5"/>
    <w:rsid w:val="56AEBC73"/>
    <w:rsid w:val="56B0FC5E"/>
    <w:rsid w:val="56B1B55F"/>
    <w:rsid w:val="56B34430"/>
    <w:rsid w:val="56B4265A"/>
    <w:rsid w:val="56B54998"/>
    <w:rsid w:val="56BADF6C"/>
    <w:rsid w:val="56BD04C5"/>
    <w:rsid w:val="56BE4026"/>
    <w:rsid w:val="56C56673"/>
    <w:rsid w:val="56C9E615"/>
    <w:rsid w:val="56C9E615"/>
    <w:rsid w:val="56CA6385"/>
    <w:rsid w:val="56CA74AF"/>
    <w:rsid w:val="56CAB7AC"/>
    <w:rsid w:val="56CE3C49"/>
    <w:rsid w:val="56D05F99"/>
    <w:rsid w:val="56D0939F"/>
    <w:rsid w:val="56D7DD5C"/>
    <w:rsid w:val="56E8D99D"/>
    <w:rsid w:val="56EAE98D"/>
    <w:rsid w:val="56ECA771"/>
    <w:rsid w:val="56EF18B8"/>
    <w:rsid w:val="56F35ECA"/>
    <w:rsid w:val="57024183"/>
    <w:rsid w:val="57036102"/>
    <w:rsid w:val="570BE481"/>
    <w:rsid w:val="570CF328"/>
    <w:rsid w:val="570EC9B4"/>
    <w:rsid w:val="570F2CEF"/>
    <w:rsid w:val="57181C42"/>
    <w:rsid w:val="571908D2"/>
    <w:rsid w:val="571AAC73"/>
    <w:rsid w:val="571C6A48"/>
    <w:rsid w:val="571E01C3"/>
    <w:rsid w:val="5725DBE6"/>
    <w:rsid w:val="57286C19"/>
    <w:rsid w:val="5729952E"/>
    <w:rsid w:val="5731200C"/>
    <w:rsid w:val="5734EB99"/>
    <w:rsid w:val="5735A177"/>
    <w:rsid w:val="5736B9F7"/>
    <w:rsid w:val="5739E336"/>
    <w:rsid w:val="573C29CC"/>
    <w:rsid w:val="573C5DAE"/>
    <w:rsid w:val="573D3975"/>
    <w:rsid w:val="573EAD3E"/>
    <w:rsid w:val="573EBBD4"/>
    <w:rsid w:val="5741B8D3"/>
    <w:rsid w:val="57422246"/>
    <w:rsid w:val="5747727F"/>
    <w:rsid w:val="57495DA6"/>
    <w:rsid w:val="574E1393"/>
    <w:rsid w:val="57501D81"/>
    <w:rsid w:val="57536CD1"/>
    <w:rsid w:val="5753E242"/>
    <w:rsid w:val="57543929"/>
    <w:rsid w:val="57604618"/>
    <w:rsid w:val="57634F3B"/>
    <w:rsid w:val="5764DF7E"/>
    <w:rsid w:val="57655D99"/>
    <w:rsid w:val="57670692"/>
    <w:rsid w:val="57676482"/>
    <w:rsid w:val="57692431"/>
    <w:rsid w:val="5772F46D"/>
    <w:rsid w:val="57741A28"/>
    <w:rsid w:val="57743AD6"/>
    <w:rsid w:val="5776B21C"/>
    <w:rsid w:val="57775834"/>
    <w:rsid w:val="577A7EE6"/>
    <w:rsid w:val="577B53D6"/>
    <w:rsid w:val="577D685E"/>
    <w:rsid w:val="577F34A9"/>
    <w:rsid w:val="5783690B"/>
    <w:rsid w:val="5784EF6E"/>
    <w:rsid w:val="57853810"/>
    <w:rsid w:val="578CAE48"/>
    <w:rsid w:val="578DEF25"/>
    <w:rsid w:val="5791F421"/>
    <w:rsid w:val="57925002"/>
    <w:rsid w:val="579488CC"/>
    <w:rsid w:val="579A79B3"/>
    <w:rsid w:val="579E3DB8"/>
    <w:rsid w:val="579FCBFC"/>
    <w:rsid w:val="57A15CB7"/>
    <w:rsid w:val="57A2AFED"/>
    <w:rsid w:val="57B0D615"/>
    <w:rsid w:val="57B4C710"/>
    <w:rsid w:val="57BB3E10"/>
    <w:rsid w:val="57BB8CF6"/>
    <w:rsid w:val="57C11EA1"/>
    <w:rsid w:val="57C11F36"/>
    <w:rsid w:val="57C70200"/>
    <w:rsid w:val="57C8BAE4"/>
    <w:rsid w:val="57CB0227"/>
    <w:rsid w:val="57CDA322"/>
    <w:rsid w:val="57CEC653"/>
    <w:rsid w:val="57D6D31B"/>
    <w:rsid w:val="57D8BD23"/>
    <w:rsid w:val="57D9A4C0"/>
    <w:rsid w:val="57DC621B"/>
    <w:rsid w:val="57DF3A29"/>
    <w:rsid w:val="57DFF25C"/>
    <w:rsid w:val="57E06644"/>
    <w:rsid w:val="57E079C1"/>
    <w:rsid w:val="57E5A2B0"/>
    <w:rsid w:val="57E743FE"/>
    <w:rsid w:val="57EB1153"/>
    <w:rsid w:val="57ED50BA"/>
    <w:rsid w:val="57EDFAAA"/>
    <w:rsid w:val="57EE4CDC"/>
    <w:rsid w:val="57F0C4BD"/>
    <w:rsid w:val="57F12791"/>
    <w:rsid w:val="57F3734E"/>
    <w:rsid w:val="57F64BE0"/>
    <w:rsid w:val="57F70929"/>
    <w:rsid w:val="57F929C2"/>
    <w:rsid w:val="5802DE14"/>
    <w:rsid w:val="580428CD"/>
    <w:rsid w:val="5806A540"/>
    <w:rsid w:val="580A2947"/>
    <w:rsid w:val="580A2A3F"/>
    <w:rsid w:val="580C995A"/>
    <w:rsid w:val="580E160A"/>
    <w:rsid w:val="5810C2F6"/>
    <w:rsid w:val="5813B687"/>
    <w:rsid w:val="58143123"/>
    <w:rsid w:val="58170BB3"/>
    <w:rsid w:val="581D448A"/>
    <w:rsid w:val="58259C62"/>
    <w:rsid w:val="5828A3A5"/>
    <w:rsid w:val="5828B0DE"/>
    <w:rsid w:val="582B91D6"/>
    <w:rsid w:val="582D55EA"/>
    <w:rsid w:val="583495E0"/>
    <w:rsid w:val="583934F0"/>
    <w:rsid w:val="583C99D5"/>
    <w:rsid w:val="583ED8B0"/>
    <w:rsid w:val="5849F1DD"/>
    <w:rsid w:val="5849F1DD"/>
    <w:rsid w:val="584AA950"/>
    <w:rsid w:val="584EF1A8"/>
    <w:rsid w:val="5852F508"/>
    <w:rsid w:val="58552FAF"/>
    <w:rsid w:val="5855EB6E"/>
    <w:rsid w:val="58579E0B"/>
    <w:rsid w:val="585B4A7E"/>
    <w:rsid w:val="585B4C7D"/>
    <w:rsid w:val="585DCB04"/>
    <w:rsid w:val="5860FA19"/>
    <w:rsid w:val="5861AD47"/>
    <w:rsid w:val="5861AD47"/>
    <w:rsid w:val="5863E37B"/>
    <w:rsid w:val="5863E37B"/>
    <w:rsid w:val="58699131"/>
    <w:rsid w:val="586D7034"/>
    <w:rsid w:val="586D95F5"/>
    <w:rsid w:val="586D95F5"/>
    <w:rsid w:val="586DF53F"/>
    <w:rsid w:val="58725BCC"/>
    <w:rsid w:val="5876E009"/>
    <w:rsid w:val="587E524A"/>
    <w:rsid w:val="587EA61F"/>
    <w:rsid w:val="58804746"/>
    <w:rsid w:val="5882A3DF"/>
    <w:rsid w:val="5886AD0B"/>
    <w:rsid w:val="5889A70B"/>
    <w:rsid w:val="58909869"/>
    <w:rsid w:val="5890D15A"/>
    <w:rsid w:val="5894CE1B"/>
    <w:rsid w:val="58968FB8"/>
    <w:rsid w:val="589C11E1"/>
    <w:rsid w:val="589DB640"/>
    <w:rsid w:val="589DE340"/>
    <w:rsid w:val="589F5FFD"/>
    <w:rsid w:val="58A68EB2"/>
    <w:rsid w:val="58ACFE50"/>
    <w:rsid w:val="58AD069A"/>
    <w:rsid w:val="58AF4564"/>
    <w:rsid w:val="58B2C339"/>
    <w:rsid w:val="58B3F98B"/>
    <w:rsid w:val="58B58ED6"/>
    <w:rsid w:val="58B72F70"/>
    <w:rsid w:val="58B87F57"/>
    <w:rsid w:val="58B8B27E"/>
    <w:rsid w:val="58B98B8E"/>
    <w:rsid w:val="58BAF482"/>
    <w:rsid w:val="58C36787"/>
    <w:rsid w:val="58C3F3F2"/>
    <w:rsid w:val="58C488A5"/>
    <w:rsid w:val="58CA30CA"/>
    <w:rsid w:val="58CD399C"/>
    <w:rsid w:val="58CF5A96"/>
    <w:rsid w:val="58D339A8"/>
    <w:rsid w:val="58D6EC5C"/>
    <w:rsid w:val="58D70E12"/>
    <w:rsid w:val="58DC142B"/>
    <w:rsid w:val="58E148EB"/>
    <w:rsid w:val="58E9C513"/>
    <w:rsid w:val="58F0C3E0"/>
    <w:rsid w:val="58F6001D"/>
    <w:rsid w:val="58FB916C"/>
    <w:rsid w:val="58FC0210"/>
    <w:rsid w:val="58FDF91D"/>
    <w:rsid w:val="590099E9"/>
    <w:rsid w:val="5900D4DB"/>
    <w:rsid w:val="5902CFBD"/>
    <w:rsid w:val="59056A1D"/>
    <w:rsid w:val="5905F686"/>
    <w:rsid w:val="59065F9B"/>
    <w:rsid w:val="590B470E"/>
    <w:rsid w:val="590DE8BF"/>
    <w:rsid w:val="59107EB9"/>
    <w:rsid w:val="591864AB"/>
    <w:rsid w:val="591FB20B"/>
    <w:rsid w:val="5929690E"/>
    <w:rsid w:val="592F14A0"/>
    <w:rsid w:val="5931BA67"/>
    <w:rsid w:val="5932068B"/>
    <w:rsid w:val="59342BC8"/>
    <w:rsid w:val="59356BBA"/>
    <w:rsid w:val="5938BE70"/>
    <w:rsid w:val="593BCBBF"/>
    <w:rsid w:val="593E0EE0"/>
    <w:rsid w:val="5949B353"/>
    <w:rsid w:val="594AE34B"/>
    <w:rsid w:val="594B01D5"/>
    <w:rsid w:val="594DC6BB"/>
    <w:rsid w:val="5953DA00"/>
    <w:rsid w:val="595DAC70"/>
    <w:rsid w:val="59613F4D"/>
    <w:rsid w:val="5965FB6A"/>
    <w:rsid w:val="59666DFE"/>
    <w:rsid w:val="5969B9B7"/>
    <w:rsid w:val="596D78D9"/>
    <w:rsid w:val="596E2776"/>
    <w:rsid w:val="596ECF3D"/>
    <w:rsid w:val="5971031B"/>
    <w:rsid w:val="5971B9BC"/>
    <w:rsid w:val="5973150D"/>
    <w:rsid w:val="59795BE9"/>
    <w:rsid w:val="59838041"/>
    <w:rsid w:val="5984B884"/>
    <w:rsid w:val="59896A62"/>
    <w:rsid w:val="598BA37C"/>
    <w:rsid w:val="598E7D4C"/>
    <w:rsid w:val="598EBA64"/>
    <w:rsid w:val="598EF925"/>
    <w:rsid w:val="59938C3B"/>
    <w:rsid w:val="5996A851"/>
    <w:rsid w:val="599A7376"/>
    <w:rsid w:val="599EFB0F"/>
    <w:rsid w:val="59A2051B"/>
    <w:rsid w:val="59A5EACB"/>
    <w:rsid w:val="59ABBDB4"/>
    <w:rsid w:val="59AF4382"/>
    <w:rsid w:val="59B0B53D"/>
    <w:rsid w:val="59B75AB2"/>
    <w:rsid w:val="59B89294"/>
    <w:rsid w:val="59B89294"/>
    <w:rsid w:val="59B8C07E"/>
    <w:rsid w:val="59BA069D"/>
    <w:rsid w:val="59BD0848"/>
    <w:rsid w:val="59C106E4"/>
    <w:rsid w:val="59C144F4"/>
    <w:rsid w:val="59C2203D"/>
    <w:rsid w:val="59CB1F7B"/>
    <w:rsid w:val="59CBE9E2"/>
    <w:rsid w:val="59CD8A4D"/>
    <w:rsid w:val="59D09087"/>
    <w:rsid w:val="59D6BAF2"/>
    <w:rsid w:val="59D90E4D"/>
    <w:rsid w:val="59DC97E4"/>
    <w:rsid w:val="59DFC7D6"/>
    <w:rsid w:val="59E3285E"/>
    <w:rsid w:val="59E3285E"/>
    <w:rsid w:val="59E4629B"/>
    <w:rsid w:val="59E6DB48"/>
    <w:rsid w:val="59ED1397"/>
    <w:rsid w:val="59EE379A"/>
    <w:rsid w:val="59EE54FF"/>
    <w:rsid w:val="59F0A7E4"/>
    <w:rsid w:val="59F11B87"/>
    <w:rsid w:val="5A016F8F"/>
    <w:rsid w:val="5A024C6E"/>
    <w:rsid w:val="5A030265"/>
    <w:rsid w:val="5A0471FC"/>
    <w:rsid w:val="5A056465"/>
    <w:rsid w:val="5A0CE5D5"/>
    <w:rsid w:val="5A0D72D8"/>
    <w:rsid w:val="5A13A770"/>
    <w:rsid w:val="5A13F3E1"/>
    <w:rsid w:val="5A184DCB"/>
    <w:rsid w:val="5A1C6731"/>
    <w:rsid w:val="5A291586"/>
    <w:rsid w:val="5A39A0F6"/>
    <w:rsid w:val="5A3A2513"/>
    <w:rsid w:val="5A3A58E3"/>
    <w:rsid w:val="5A3AA6A4"/>
    <w:rsid w:val="5A3BA653"/>
    <w:rsid w:val="5A3BDEF4"/>
    <w:rsid w:val="5A412766"/>
    <w:rsid w:val="5A423585"/>
    <w:rsid w:val="5A438B71"/>
    <w:rsid w:val="5A4445E6"/>
    <w:rsid w:val="5A449D82"/>
    <w:rsid w:val="5A47C34D"/>
    <w:rsid w:val="5A4BFF40"/>
    <w:rsid w:val="5A4C7800"/>
    <w:rsid w:val="5A4CE9AA"/>
    <w:rsid w:val="5A548DDD"/>
    <w:rsid w:val="5A5923B4"/>
    <w:rsid w:val="5A59589D"/>
    <w:rsid w:val="5A61E6B8"/>
    <w:rsid w:val="5A622742"/>
    <w:rsid w:val="5A68D8AE"/>
    <w:rsid w:val="5A6EB227"/>
    <w:rsid w:val="5A7843FB"/>
    <w:rsid w:val="5A7C9BDE"/>
    <w:rsid w:val="5A81F151"/>
    <w:rsid w:val="5A86CF9A"/>
    <w:rsid w:val="5A8867D3"/>
    <w:rsid w:val="5A8EE16E"/>
    <w:rsid w:val="5A972EE0"/>
    <w:rsid w:val="5A9732AD"/>
    <w:rsid w:val="5A981E61"/>
    <w:rsid w:val="5A990C3F"/>
    <w:rsid w:val="5AA03DE8"/>
    <w:rsid w:val="5AA438C5"/>
    <w:rsid w:val="5AABE546"/>
    <w:rsid w:val="5AAFB9A4"/>
    <w:rsid w:val="5AB41260"/>
    <w:rsid w:val="5AB5F726"/>
    <w:rsid w:val="5ABA3643"/>
    <w:rsid w:val="5ABD4BEC"/>
    <w:rsid w:val="5AC21283"/>
    <w:rsid w:val="5AC2821D"/>
    <w:rsid w:val="5AC35AFB"/>
    <w:rsid w:val="5AC809F6"/>
    <w:rsid w:val="5AC85502"/>
    <w:rsid w:val="5AC85BC7"/>
    <w:rsid w:val="5AC978A8"/>
    <w:rsid w:val="5ACB33EE"/>
    <w:rsid w:val="5ACBA87F"/>
    <w:rsid w:val="5ACD06FE"/>
    <w:rsid w:val="5AD0025D"/>
    <w:rsid w:val="5AD181AB"/>
    <w:rsid w:val="5AD423D4"/>
    <w:rsid w:val="5AD54AFB"/>
    <w:rsid w:val="5AD6788A"/>
    <w:rsid w:val="5AD7CDCE"/>
    <w:rsid w:val="5AD94A77"/>
    <w:rsid w:val="5ADC6282"/>
    <w:rsid w:val="5ADCDD7D"/>
    <w:rsid w:val="5ADD99A2"/>
    <w:rsid w:val="5ADE440D"/>
    <w:rsid w:val="5ADE6067"/>
    <w:rsid w:val="5AE1F3CD"/>
    <w:rsid w:val="5AE2C2C3"/>
    <w:rsid w:val="5AEC1C16"/>
    <w:rsid w:val="5AEEECD7"/>
    <w:rsid w:val="5AF05B7C"/>
    <w:rsid w:val="5AF37DF0"/>
    <w:rsid w:val="5AF3F64F"/>
    <w:rsid w:val="5AF55163"/>
    <w:rsid w:val="5AFEF3BF"/>
    <w:rsid w:val="5B007383"/>
    <w:rsid w:val="5B03FBF8"/>
    <w:rsid w:val="5B03FBF8"/>
    <w:rsid w:val="5B096140"/>
    <w:rsid w:val="5B1275C3"/>
    <w:rsid w:val="5B145E8A"/>
    <w:rsid w:val="5B19AFE0"/>
    <w:rsid w:val="5B19BF5C"/>
    <w:rsid w:val="5B1DE889"/>
    <w:rsid w:val="5B2164CD"/>
    <w:rsid w:val="5B22DE39"/>
    <w:rsid w:val="5B32BB99"/>
    <w:rsid w:val="5B3A2A44"/>
    <w:rsid w:val="5B3B226D"/>
    <w:rsid w:val="5B3DA898"/>
    <w:rsid w:val="5B46349D"/>
    <w:rsid w:val="5B513DBF"/>
    <w:rsid w:val="5B54A1DC"/>
    <w:rsid w:val="5B57095F"/>
    <w:rsid w:val="5B5913CE"/>
    <w:rsid w:val="5B59DA80"/>
    <w:rsid w:val="5B5DE502"/>
    <w:rsid w:val="5B63449A"/>
    <w:rsid w:val="5B645FA8"/>
    <w:rsid w:val="5B645FA8"/>
    <w:rsid w:val="5B6787FA"/>
    <w:rsid w:val="5B687763"/>
    <w:rsid w:val="5B69605B"/>
    <w:rsid w:val="5B6E8A6D"/>
    <w:rsid w:val="5B70CF38"/>
    <w:rsid w:val="5B7543B2"/>
    <w:rsid w:val="5B75A4C9"/>
    <w:rsid w:val="5B785EB2"/>
    <w:rsid w:val="5B78F40E"/>
    <w:rsid w:val="5B7A384D"/>
    <w:rsid w:val="5B7CD44D"/>
    <w:rsid w:val="5B7F9B1E"/>
    <w:rsid w:val="5B82A8D3"/>
    <w:rsid w:val="5B86D466"/>
    <w:rsid w:val="5B8873EB"/>
    <w:rsid w:val="5B8DD568"/>
    <w:rsid w:val="5B90F6B8"/>
    <w:rsid w:val="5B9B1E6A"/>
    <w:rsid w:val="5B9D2241"/>
    <w:rsid w:val="5B9D2241"/>
    <w:rsid w:val="5BA28D9B"/>
    <w:rsid w:val="5BA4DB36"/>
    <w:rsid w:val="5BA6E819"/>
    <w:rsid w:val="5BA88F18"/>
    <w:rsid w:val="5BB2C65C"/>
    <w:rsid w:val="5BB36498"/>
    <w:rsid w:val="5BBBA53C"/>
    <w:rsid w:val="5BBF31DF"/>
    <w:rsid w:val="5BC09BD0"/>
    <w:rsid w:val="5BC3E12F"/>
    <w:rsid w:val="5BC72EE8"/>
    <w:rsid w:val="5BD07BB3"/>
    <w:rsid w:val="5BD103F3"/>
    <w:rsid w:val="5BD15B56"/>
    <w:rsid w:val="5BD4CA2F"/>
    <w:rsid w:val="5BDA0084"/>
    <w:rsid w:val="5BDBC2E2"/>
    <w:rsid w:val="5BDD2987"/>
    <w:rsid w:val="5BE1470A"/>
    <w:rsid w:val="5BE3F0E0"/>
    <w:rsid w:val="5BE4B5D1"/>
    <w:rsid w:val="5BEC647D"/>
    <w:rsid w:val="5BEF2AE9"/>
    <w:rsid w:val="5BEF3F04"/>
    <w:rsid w:val="5BF425E5"/>
    <w:rsid w:val="5BF627D9"/>
    <w:rsid w:val="5C0638CE"/>
    <w:rsid w:val="5C06C95F"/>
    <w:rsid w:val="5C0FC897"/>
    <w:rsid w:val="5C17D4A0"/>
    <w:rsid w:val="5C1874A8"/>
    <w:rsid w:val="5C1B201A"/>
    <w:rsid w:val="5C1DF5A7"/>
    <w:rsid w:val="5C1E44F2"/>
    <w:rsid w:val="5C210D62"/>
    <w:rsid w:val="5C21AB41"/>
    <w:rsid w:val="5C28CEDA"/>
    <w:rsid w:val="5C28ED4A"/>
    <w:rsid w:val="5C2B6C53"/>
    <w:rsid w:val="5C2CBCC5"/>
    <w:rsid w:val="5C2E6F02"/>
    <w:rsid w:val="5C3316FE"/>
    <w:rsid w:val="5C337516"/>
    <w:rsid w:val="5C34629A"/>
    <w:rsid w:val="5C358DDA"/>
    <w:rsid w:val="5C388A95"/>
    <w:rsid w:val="5C3C39ED"/>
    <w:rsid w:val="5C3DF549"/>
    <w:rsid w:val="5C3F02C6"/>
    <w:rsid w:val="5C3F5B04"/>
    <w:rsid w:val="5C4214C5"/>
    <w:rsid w:val="5C441413"/>
    <w:rsid w:val="5C48331A"/>
    <w:rsid w:val="5C49C8FF"/>
    <w:rsid w:val="5C4B523D"/>
    <w:rsid w:val="5C4C6217"/>
    <w:rsid w:val="5C4DC436"/>
    <w:rsid w:val="5C4F53B1"/>
    <w:rsid w:val="5C4FE93E"/>
    <w:rsid w:val="5C54BCBD"/>
    <w:rsid w:val="5C5BDDB9"/>
    <w:rsid w:val="5C663F87"/>
    <w:rsid w:val="5C683E2A"/>
    <w:rsid w:val="5C68DBD0"/>
    <w:rsid w:val="5C68E5E3"/>
    <w:rsid w:val="5C6E0071"/>
    <w:rsid w:val="5C7295FA"/>
    <w:rsid w:val="5C741FE2"/>
    <w:rsid w:val="5C760CC4"/>
    <w:rsid w:val="5C7A1569"/>
    <w:rsid w:val="5C7BDC53"/>
    <w:rsid w:val="5C7FF386"/>
    <w:rsid w:val="5C841F6B"/>
    <w:rsid w:val="5C84DC37"/>
    <w:rsid w:val="5C89B559"/>
    <w:rsid w:val="5C8E12B6"/>
    <w:rsid w:val="5C9CBF12"/>
    <w:rsid w:val="5CA121D1"/>
    <w:rsid w:val="5CA2376A"/>
    <w:rsid w:val="5CA29FB1"/>
    <w:rsid w:val="5CA65CBA"/>
    <w:rsid w:val="5CA6D88D"/>
    <w:rsid w:val="5CAC5239"/>
    <w:rsid w:val="5CACA971"/>
    <w:rsid w:val="5CB453E7"/>
    <w:rsid w:val="5CBCA3B5"/>
    <w:rsid w:val="5CC061CD"/>
    <w:rsid w:val="5CC075F1"/>
    <w:rsid w:val="5CC29E69"/>
    <w:rsid w:val="5CC32147"/>
    <w:rsid w:val="5CC4966D"/>
    <w:rsid w:val="5CC4966D"/>
    <w:rsid w:val="5CCA1E61"/>
    <w:rsid w:val="5CCF318C"/>
    <w:rsid w:val="5CD1BE4D"/>
    <w:rsid w:val="5CD6BBC9"/>
    <w:rsid w:val="5CDAACAC"/>
    <w:rsid w:val="5CDFA493"/>
    <w:rsid w:val="5CE243A2"/>
    <w:rsid w:val="5CE730BE"/>
    <w:rsid w:val="5CEA803A"/>
    <w:rsid w:val="5CEC3733"/>
    <w:rsid w:val="5CEC3733"/>
    <w:rsid w:val="5CEC5617"/>
    <w:rsid w:val="5CEC9AF2"/>
    <w:rsid w:val="5CEEFA3B"/>
    <w:rsid w:val="5CEF0C54"/>
    <w:rsid w:val="5CF3E16C"/>
    <w:rsid w:val="5CF8A64B"/>
    <w:rsid w:val="5CFAD77A"/>
    <w:rsid w:val="5CFB489B"/>
    <w:rsid w:val="5D00A756"/>
    <w:rsid w:val="5D02E3F4"/>
    <w:rsid w:val="5D0548BD"/>
    <w:rsid w:val="5D0E6D57"/>
    <w:rsid w:val="5D118C6F"/>
    <w:rsid w:val="5D1300F3"/>
    <w:rsid w:val="5D1A3055"/>
    <w:rsid w:val="5D1AF5A4"/>
    <w:rsid w:val="5D1C53C5"/>
    <w:rsid w:val="5D219D9F"/>
    <w:rsid w:val="5D245156"/>
    <w:rsid w:val="5D26C1A9"/>
    <w:rsid w:val="5D2D8B78"/>
    <w:rsid w:val="5D2E5713"/>
    <w:rsid w:val="5D34A6E0"/>
    <w:rsid w:val="5D350F54"/>
    <w:rsid w:val="5D3C0366"/>
    <w:rsid w:val="5D410BE8"/>
    <w:rsid w:val="5D4CBE47"/>
    <w:rsid w:val="5D4D9C6D"/>
    <w:rsid w:val="5D53A0AA"/>
    <w:rsid w:val="5D55D792"/>
    <w:rsid w:val="5D5B410A"/>
    <w:rsid w:val="5D5B5AB4"/>
    <w:rsid w:val="5D5C632A"/>
    <w:rsid w:val="5D5E5489"/>
    <w:rsid w:val="5D5E5489"/>
    <w:rsid w:val="5D627085"/>
    <w:rsid w:val="5D688427"/>
    <w:rsid w:val="5D69529B"/>
    <w:rsid w:val="5D6958E6"/>
    <w:rsid w:val="5D6D4A17"/>
    <w:rsid w:val="5D71E98E"/>
    <w:rsid w:val="5D747064"/>
    <w:rsid w:val="5D74722F"/>
    <w:rsid w:val="5D778B2F"/>
    <w:rsid w:val="5D7CE522"/>
    <w:rsid w:val="5D800622"/>
    <w:rsid w:val="5D81846E"/>
    <w:rsid w:val="5D8210E3"/>
    <w:rsid w:val="5D83CA67"/>
    <w:rsid w:val="5D8F8088"/>
    <w:rsid w:val="5D96A1F3"/>
    <w:rsid w:val="5D974041"/>
    <w:rsid w:val="5D9D358E"/>
    <w:rsid w:val="5D9D81D2"/>
    <w:rsid w:val="5D9ED4BC"/>
    <w:rsid w:val="5DA16DA1"/>
    <w:rsid w:val="5DA1F183"/>
    <w:rsid w:val="5DA319C3"/>
    <w:rsid w:val="5DA5527A"/>
    <w:rsid w:val="5DA60284"/>
    <w:rsid w:val="5DA9A279"/>
    <w:rsid w:val="5DA9CCC8"/>
    <w:rsid w:val="5DA9F671"/>
    <w:rsid w:val="5DAFC189"/>
    <w:rsid w:val="5DAFF473"/>
    <w:rsid w:val="5DB14602"/>
    <w:rsid w:val="5DB1F912"/>
    <w:rsid w:val="5DB9F7B3"/>
    <w:rsid w:val="5DBA6D27"/>
    <w:rsid w:val="5DBE3160"/>
    <w:rsid w:val="5DBFF694"/>
    <w:rsid w:val="5DC06438"/>
    <w:rsid w:val="5DC21BE6"/>
    <w:rsid w:val="5DC3278C"/>
    <w:rsid w:val="5DC7F11A"/>
    <w:rsid w:val="5DC8D705"/>
    <w:rsid w:val="5DCE8A4E"/>
    <w:rsid w:val="5DD02374"/>
    <w:rsid w:val="5DD310DC"/>
    <w:rsid w:val="5DD582F4"/>
    <w:rsid w:val="5DD737F3"/>
    <w:rsid w:val="5DDE3CE1"/>
    <w:rsid w:val="5DDEF855"/>
    <w:rsid w:val="5DE0E4AD"/>
    <w:rsid w:val="5DE127B0"/>
    <w:rsid w:val="5DE1F4AB"/>
    <w:rsid w:val="5DE1F4AB"/>
    <w:rsid w:val="5DE20526"/>
    <w:rsid w:val="5DE23D2E"/>
    <w:rsid w:val="5DE33450"/>
    <w:rsid w:val="5DE5CF87"/>
    <w:rsid w:val="5DE63CAE"/>
    <w:rsid w:val="5DE7E101"/>
    <w:rsid w:val="5DE92012"/>
    <w:rsid w:val="5DEA85BC"/>
    <w:rsid w:val="5DECBFE8"/>
    <w:rsid w:val="5DEE6432"/>
    <w:rsid w:val="5DF08031"/>
    <w:rsid w:val="5DF41556"/>
    <w:rsid w:val="5DFC1175"/>
    <w:rsid w:val="5E0034F8"/>
    <w:rsid w:val="5E082729"/>
    <w:rsid w:val="5E094197"/>
    <w:rsid w:val="5E0A9FBA"/>
    <w:rsid w:val="5E0EE242"/>
    <w:rsid w:val="5E0F791A"/>
    <w:rsid w:val="5E117974"/>
    <w:rsid w:val="5E164FCD"/>
    <w:rsid w:val="5E191C44"/>
    <w:rsid w:val="5E23E175"/>
    <w:rsid w:val="5E2AA4C4"/>
    <w:rsid w:val="5E2D1E1D"/>
    <w:rsid w:val="5E2D8AFC"/>
    <w:rsid w:val="5E2FB965"/>
    <w:rsid w:val="5E30FB57"/>
    <w:rsid w:val="5E32A21A"/>
    <w:rsid w:val="5E3C3A81"/>
    <w:rsid w:val="5E3E0D31"/>
    <w:rsid w:val="5E4399A2"/>
    <w:rsid w:val="5E44661D"/>
    <w:rsid w:val="5E44661D"/>
    <w:rsid w:val="5E456F3F"/>
    <w:rsid w:val="5E482C66"/>
    <w:rsid w:val="5E49998A"/>
    <w:rsid w:val="5E4A7DF4"/>
    <w:rsid w:val="5E4C76A4"/>
    <w:rsid w:val="5E4DE9CF"/>
    <w:rsid w:val="5E4E40A6"/>
    <w:rsid w:val="5E4FC3F5"/>
    <w:rsid w:val="5E55844F"/>
    <w:rsid w:val="5E57F108"/>
    <w:rsid w:val="5E5D5F57"/>
    <w:rsid w:val="5E5F6C6C"/>
    <w:rsid w:val="5E6FD530"/>
    <w:rsid w:val="5E7063D9"/>
    <w:rsid w:val="5E724450"/>
    <w:rsid w:val="5E731DD8"/>
    <w:rsid w:val="5E73BDF4"/>
    <w:rsid w:val="5E7AA960"/>
    <w:rsid w:val="5E7E3CCA"/>
    <w:rsid w:val="5E824531"/>
    <w:rsid w:val="5E848144"/>
    <w:rsid w:val="5E84E738"/>
    <w:rsid w:val="5E899545"/>
    <w:rsid w:val="5E8EAF22"/>
    <w:rsid w:val="5E8F3BAB"/>
    <w:rsid w:val="5EA1E1B0"/>
    <w:rsid w:val="5EA3C8B9"/>
    <w:rsid w:val="5EA4658F"/>
    <w:rsid w:val="5EA4658F"/>
    <w:rsid w:val="5EA9BED0"/>
    <w:rsid w:val="5EB54C07"/>
    <w:rsid w:val="5EB75AD7"/>
    <w:rsid w:val="5EB805C5"/>
    <w:rsid w:val="5EBAC8DA"/>
    <w:rsid w:val="5EBC53CE"/>
    <w:rsid w:val="5EBD2921"/>
    <w:rsid w:val="5EBE60CC"/>
    <w:rsid w:val="5EC39A82"/>
    <w:rsid w:val="5EC945AA"/>
    <w:rsid w:val="5ECB9CEC"/>
    <w:rsid w:val="5ECCF6B9"/>
    <w:rsid w:val="5ED31E1E"/>
    <w:rsid w:val="5ED3558F"/>
    <w:rsid w:val="5ED357F8"/>
    <w:rsid w:val="5ED392DE"/>
    <w:rsid w:val="5ED3FA33"/>
    <w:rsid w:val="5ED78A25"/>
    <w:rsid w:val="5ED78B29"/>
    <w:rsid w:val="5ED80942"/>
    <w:rsid w:val="5ED80942"/>
    <w:rsid w:val="5ED9255E"/>
    <w:rsid w:val="5EDD2A6B"/>
    <w:rsid w:val="5EDE1F24"/>
    <w:rsid w:val="5EDEFCCA"/>
    <w:rsid w:val="5EE04C84"/>
    <w:rsid w:val="5EE09074"/>
    <w:rsid w:val="5EE1713F"/>
    <w:rsid w:val="5EE226E0"/>
    <w:rsid w:val="5EE35AB1"/>
    <w:rsid w:val="5EE547FF"/>
    <w:rsid w:val="5EE8E409"/>
    <w:rsid w:val="5EEA0817"/>
    <w:rsid w:val="5EEBD57C"/>
    <w:rsid w:val="5EEBD57C"/>
    <w:rsid w:val="5EF109E5"/>
    <w:rsid w:val="5EF7414F"/>
    <w:rsid w:val="5EFE8C47"/>
    <w:rsid w:val="5F0A4F37"/>
    <w:rsid w:val="5F0B0037"/>
    <w:rsid w:val="5F0B7660"/>
    <w:rsid w:val="5F0DB439"/>
    <w:rsid w:val="5F119DB6"/>
    <w:rsid w:val="5F13D56E"/>
    <w:rsid w:val="5F17E08A"/>
    <w:rsid w:val="5F1833DD"/>
    <w:rsid w:val="5F1EAC6A"/>
    <w:rsid w:val="5F21BC15"/>
    <w:rsid w:val="5F21BC15"/>
    <w:rsid w:val="5F2C896A"/>
    <w:rsid w:val="5F2D7A2F"/>
    <w:rsid w:val="5F317486"/>
    <w:rsid w:val="5F317486"/>
    <w:rsid w:val="5F31B3A4"/>
    <w:rsid w:val="5F330751"/>
    <w:rsid w:val="5F34F399"/>
    <w:rsid w:val="5F364A5D"/>
    <w:rsid w:val="5F392752"/>
    <w:rsid w:val="5F413CB5"/>
    <w:rsid w:val="5F42D157"/>
    <w:rsid w:val="5F444AD1"/>
    <w:rsid w:val="5F44B6C0"/>
    <w:rsid w:val="5F44CD2D"/>
    <w:rsid w:val="5F49EDE7"/>
    <w:rsid w:val="5F4A9EFB"/>
    <w:rsid w:val="5F570023"/>
    <w:rsid w:val="5F5ED8AA"/>
    <w:rsid w:val="5F644C8C"/>
    <w:rsid w:val="5F68DD6E"/>
    <w:rsid w:val="5F6A1AE0"/>
    <w:rsid w:val="5F6B070D"/>
    <w:rsid w:val="5F6B1B94"/>
    <w:rsid w:val="5F6F066D"/>
    <w:rsid w:val="5F732E4F"/>
    <w:rsid w:val="5F7429D3"/>
    <w:rsid w:val="5F7484C1"/>
    <w:rsid w:val="5F7A8E76"/>
    <w:rsid w:val="5F7D3095"/>
    <w:rsid w:val="5F7D9897"/>
    <w:rsid w:val="5F829C8F"/>
    <w:rsid w:val="5F82E877"/>
    <w:rsid w:val="5F836F5A"/>
    <w:rsid w:val="5F83D9C0"/>
    <w:rsid w:val="5F8579F2"/>
    <w:rsid w:val="5F869182"/>
    <w:rsid w:val="5F86EB49"/>
    <w:rsid w:val="5F879F02"/>
    <w:rsid w:val="5F90015A"/>
    <w:rsid w:val="5F9388A2"/>
    <w:rsid w:val="5F99C4FF"/>
    <w:rsid w:val="5F9A8CD2"/>
    <w:rsid w:val="5F9AA582"/>
    <w:rsid w:val="5FA30622"/>
    <w:rsid w:val="5FAC4B46"/>
    <w:rsid w:val="5FB08A54"/>
    <w:rsid w:val="5FB09E71"/>
    <w:rsid w:val="5FB1DFA5"/>
    <w:rsid w:val="5FB1F96C"/>
    <w:rsid w:val="5FBC9458"/>
    <w:rsid w:val="5FBD7C07"/>
    <w:rsid w:val="5FBF3680"/>
    <w:rsid w:val="5FBF5843"/>
    <w:rsid w:val="5FC7F5D2"/>
    <w:rsid w:val="5FC84D9D"/>
    <w:rsid w:val="5FCAD2A9"/>
    <w:rsid w:val="5FCB8817"/>
    <w:rsid w:val="5FCEC29C"/>
    <w:rsid w:val="5FD1184D"/>
    <w:rsid w:val="5FD11C0B"/>
    <w:rsid w:val="5FD5D9C2"/>
    <w:rsid w:val="5FDC3CE6"/>
    <w:rsid w:val="5FDDFC02"/>
    <w:rsid w:val="5FDF0758"/>
    <w:rsid w:val="5FE1963A"/>
    <w:rsid w:val="5FE25D5F"/>
    <w:rsid w:val="5FE6A2E5"/>
    <w:rsid w:val="5FE6BA34"/>
    <w:rsid w:val="5FE74361"/>
    <w:rsid w:val="5FE8F2F5"/>
    <w:rsid w:val="5FEAA84D"/>
    <w:rsid w:val="5FF6E730"/>
    <w:rsid w:val="5FF6E730"/>
    <w:rsid w:val="5FFCC07B"/>
    <w:rsid w:val="600209CA"/>
    <w:rsid w:val="6006C27F"/>
    <w:rsid w:val="6009843A"/>
    <w:rsid w:val="600DEBF2"/>
    <w:rsid w:val="60117B91"/>
    <w:rsid w:val="60144BBF"/>
    <w:rsid w:val="601601F3"/>
    <w:rsid w:val="601603A7"/>
    <w:rsid w:val="601BB40F"/>
    <w:rsid w:val="601C4132"/>
    <w:rsid w:val="601DF6CB"/>
    <w:rsid w:val="6027992E"/>
    <w:rsid w:val="602AE731"/>
    <w:rsid w:val="602CCF72"/>
    <w:rsid w:val="602E7FDD"/>
    <w:rsid w:val="6037C988"/>
    <w:rsid w:val="60392263"/>
    <w:rsid w:val="603A3905"/>
    <w:rsid w:val="603D25F1"/>
    <w:rsid w:val="603DA020"/>
    <w:rsid w:val="603E3D0C"/>
    <w:rsid w:val="6043489A"/>
    <w:rsid w:val="604631E5"/>
    <w:rsid w:val="6047AFF6"/>
    <w:rsid w:val="6047C20A"/>
    <w:rsid w:val="604A1647"/>
    <w:rsid w:val="604A32ED"/>
    <w:rsid w:val="6054001D"/>
    <w:rsid w:val="6059CD0D"/>
    <w:rsid w:val="605C6D9E"/>
    <w:rsid w:val="605C9491"/>
    <w:rsid w:val="605FB2FA"/>
    <w:rsid w:val="60683FBC"/>
    <w:rsid w:val="6068A711"/>
    <w:rsid w:val="60695076"/>
    <w:rsid w:val="60695076"/>
    <w:rsid w:val="60779831"/>
    <w:rsid w:val="607969A3"/>
    <w:rsid w:val="607B2C2D"/>
    <w:rsid w:val="607BF6CE"/>
    <w:rsid w:val="607C113D"/>
    <w:rsid w:val="607E00D2"/>
    <w:rsid w:val="60A7EB72"/>
    <w:rsid w:val="60AAA57D"/>
    <w:rsid w:val="60AACD41"/>
    <w:rsid w:val="60AB30AC"/>
    <w:rsid w:val="60B3F358"/>
    <w:rsid w:val="60B4BCC7"/>
    <w:rsid w:val="60B8F28A"/>
    <w:rsid w:val="60BE2777"/>
    <w:rsid w:val="60C17024"/>
    <w:rsid w:val="60C29A15"/>
    <w:rsid w:val="60C3ECEE"/>
    <w:rsid w:val="60C4085C"/>
    <w:rsid w:val="60C608E7"/>
    <w:rsid w:val="60C82571"/>
    <w:rsid w:val="60C8F6EB"/>
    <w:rsid w:val="60CE05F9"/>
    <w:rsid w:val="60CFE191"/>
    <w:rsid w:val="60D0BCBD"/>
    <w:rsid w:val="60D140C6"/>
    <w:rsid w:val="60D1E359"/>
    <w:rsid w:val="60D31B68"/>
    <w:rsid w:val="60D36661"/>
    <w:rsid w:val="60D3E1F6"/>
    <w:rsid w:val="60DA84B0"/>
    <w:rsid w:val="60DB6FDE"/>
    <w:rsid w:val="60DDCBAA"/>
    <w:rsid w:val="60E273FB"/>
    <w:rsid w:val="60E327F6"/>
    <w:rsid w:val="60EC7F68"/>
    <w:rsid w:val="60EF69A1"/>
    <w:rsid w:val="60F1912A"/>
    <w:rsid w:val="60F75861"/>
    <w:rsid w:val="60FAA322"/>
    <w:rsid w:val="60FAE13C"/>
    <w:rsid w:val="60FD1CE3"/>
    <w:rsid w:val="60FE4195"/>
    <w:rsid w:val="61012963"/>
    <w:rsid w:val="6101A955"/>
    <w:rsid w:val="6103AC87"/>
    <w:rsid w:val="6107ABA4"/>
    <w:rsid w:val="61099BD4"/>
    <w:rsid w:val="610E2F48"/>
    <w:rsid w:val="61104443"/>
    <w:rsid w:val="611174EB"/>
    <w:rsid w:val="6111A551"/>
    <w:rsid w:val="6116FEF5"/>
    <w:rsid w:val="6117E016"/>
    <w:rsid w:val="611900DC"/>
    <w:rsid w:val="611E9F32"/>
    <w:rsid w:val="61206D62"/>
    <w:rsid w:val="612181AC"/>
    <w:rsid w:val="61218F7B"/>
    <w:rsid w:val="6121AC69"/>
    <w:rsid w:val="612560D8"/>
    <w:rsid w:val="6125C37E"/>
    <w:rsid w:val="612FC8F4"/>
    <w:rsid w:val="6137C3DF"/>
    <w:rsid w:val="613A8A74"/>
    <w:rsid w:val="613C41CD"/>
    <w:rsid w:val="613D5170"/>
    <w:rsid w:val="6141D22E"/>
    <w:rsid w:val="614378A9"/>
    <w:rsid w:val="6143A1F3"/>
    <w:rsid w:val="614B6857"/>
    <w:rsid w:val="614BA938"/>
    <w:rsid w:val="614C277D"/>
    <w:rsid w:val="614E7EB7"/>
    <w:rsid w:val="614F0D51"/>
    <w:rsid w:val="615556D4"/>
    <w:rsid w:val="6157A58B"/>
    <w:rsid w:val="6161E3D0"/>
    <w:rsid w:val="6161E3D0"/>
    <w:rsid w:val="61620A3C"/>
    <w:rsid w:val="61620A3C"/>
    <w:rsid w:val="6164EDA0"/>
    <w:rsid w:val="6165634D"/>
    <w:rsid w:val="6165E9A9"/>
    <w:rsid w:val="616882E3"/>
    <w:rsid w:val="616E1C23"/>
    <w:rsid w:val="616F475A"/>
    <w:rsid w:val="616F7622"/>
    <w:rsid w:val="6170236C"/>
    <w:rsid w:val="6174D069"/>
    <w:rsid w:val="61760090"/>
    <w:rsid w:val="61760090"/>
    <w:rsid w:val="61766336"/>
    <w:rsid w:val="6176947C"/>
    <w:rsid w:val="61797647"/>
    <w:rsid w:val="6179AE89"/>
    <w:rsid w:val="617ABD34"/>
    <w:rsid w:val="617DD41F"/>
    <w:rsid w:val="6180C511"/>
    <w:rsid w:val="6180FCF3"/>
    <w:rsid w:val="61817844"/>
    <w:rsid w:val="61850AFB"/>
    <w:rsid w:val="618C4945"/>
    <w:rsid w:val="6190FEF7"/>
    <w:rsid w:val="61927BB9"/>
    <w:rsid w:val="6198E5CD"/>
    <w:rsid w:val="619A13D5"/>
    <w:rsid w:val="619A13D5"/>
    <w:rsid w:val="619BE60B"/>
    <w:rsid w:val="619C04A3"/>
    <w:rsid w:val="619C04A3"/>
    <w:rsid w:val="619F91CF"/>
    <w:rsid w:val="61A1909C"/>
    <w:rsid w:val="61A76B2E"/>
    <w:rsid w:val="61A91027"/>
    <w:rsid w:val="61AA02DF"/>
    <w:rsid w:val="61AA6AB1"/>
    <w:rsid w:val="61AA7F03"/>
    <w:rsid w:val="61AEDABC"/>
    <w:rsid w:val="61B1E341"/>
    <w:rsid w:val="61B5F3F4"/>
    <w:rsid w:val="61B5F3F4"/>
    <w:rsid w:val="61B6D9D5"/>
    <w:rsid w:val="61BABE5F"/>
    <w:rsid w:val="61BC8CE1"/>
    <w:rsid w:val="61C3D037"/>
    <w:rsid w:val="61C9C8D3"/>
    <w:rsid w:val="61C9C8D3"/>
    <w:rsid w:val="61CBC51E"/>
    <w:rsid w:val="61CC288A"/>
    <w:rsid w:val="61CDBC96"/>
    <w:rsid w:val="61D2062A"/>
    <w:rsid w:val="61D37652"/>
    <w:rsid w:val="61D3A9AA"/>
    <w:rsid w:val="61D6C8EA"/>
    <w:rsid w:val="61D6EEAC"/>
    <w:rsid w:val="61E2D6D2"/>
    <w:rsid w:val="61E47727"/>
    <w:rsid w:val="61E5D9AF"/>
    <w:rsid w:val="61EA232F"/>
    <w:rsid w:val="61F49094"/>
    <w:rsid w:val="61F88EDA"/>
    <w:rsid w:val="61FA9DEB"/>
    <w:rsid w:val="61FC48E5"/>
    <w:rsid w:val="61FE8876"/>
    <w:rsid w:val="6203E683"/>
    <w:rsid w:val="620687E8"/>
    <w:rsid w:val="6209FA44"/>
    <w:rsid w:val="620A9F5F"/>
    <w:rsid w:val="620B5193"/>
    <w:rsid w:val="62109A44"/>
    <w:rsid w:val="621154F7"/>
    <w:rsid w:val="6218BED3"/>
    <w:rsid w:val="6219B55E"/>
    <w:rsid w:val="62229D91"/>
    <w:rsid w:val="62246207"/>
    <w:rsid w:val="6225DBA7"/>
    <w:rsid w:val="622C2936"/>
    <w:rsid w:val="6230242F"/>
    <w:rsid w:val="6232A693"/>
    <w:rsid w:val="62342A04"/>
    <w:rsid w:val="62353784"/>
    <w:rsid w:val="62368591"/>
    <w:rsid w:val="6238043C"/>
    <w:rsid w:val="623E18BC"/>
    <w:rsid w:val="623E37E2"/>
    <w:rsid w:val="6242F6B9"/>
    <w:rsid w:val="624446DE"/>
    <w:rsid w:val="6249B4C2"/>
    <w:rsid w:val="624ABF2E"/>
    <w:rsid w:val="624AC758"/>
    <w:rsid w:val="624AD3AF"/>
    <w:rsid w:val="624AFC5C"/>
    <w:rsid w:val="624F9260"/>
    <w:rsid w:val="625A7D46"/>
    <w:rsid w:val="625C1365"/>
    <w:rsid w:val="625FF487"/>
    <w:rsid w:val="626175FA"/>
    <w:rsid w:val="62621C7E"/>
    <w:rsid w:val="62621C7E"/>
    <w:rsid w:val="62639654"/>
    <w:rsid w:val="6266EBA0"/>
    <w:rsid w:val="626BCA20"/>
    <w:rsid w:val="6270C83A"/>
    <w:rsid w:val="62770626"/>
    <w:rsid w:val="627A3D6A"/>
    <w:rsid w:val="627D829A"/>
    <w:rsid w:val="628600BA"/>
    <w:rsid w:val="6286FFDF"/>
    <w:rsid w:val="628C57C5"/>
    <w:rsid w:val="62907884"/>
    <w:rsid w:val="62934F00"/>
    <w:rsid w:val="62962099"/>
    <w:rsid w:val="62968630"/>
    <w:rsid w:val="6296B650"/>
    <w:rsid w:val="62970210"/>
    <w:rsid w:val="629B1BCB"/>
    <w:rsid w:val="629D4E1F"/>
    <w:rsid w:val="62A34DE6"/>
    <w:rsid w:val="62A641A8"/>
    <w:rsid w:val="62AA50A3"/>
    <w:rsid w:val="62BDB698"/>
    <w:rsid w:val="62BFCD6A"/>
    <w:rsid w:val="62C424B0"/>
    <w:rsid w:val="62C4D0BF"/>
    <w:rsid w:val="62C73F49"/>
    <w:rsid w:val="62CA97B6"/>
    <w:rsid w:val="62CC1C61"/>
    <w:rsid w:val="62D3EEA4"/>
    <w:rsid w:val="62D3EEA4"/>
    <w:rsid w:val="62DB7F8D"/>
    <w:rsid w:val="62E10ACF"/>
    <w:rsid w:val="62E53120"/>
    <w:rsid w:val="62E8BDF3"/>
    <w:rsid w:val="62E9271C"/>
    <w:rsid w:val="62F955A1"/>
    <w:rsid w:val="62FAD351"/>
    <w:rsid w:val="62FC00E0"/>
    <w:rsid w:val="63021114"/>
    <w:rsid w:val="630312F7"/>
    <w:rsid w:val="63046A95"/>
    <w:rsid w:val="630744E0"/>
    <w:rsid w:val="630B3B5D"/>
    <w:rsid w:val="630B3B5D"/>
    <w:rsid w:val="630EE393"/>
    <w:rsid w:val="630FA61A"/>
    <w:rsid w:val="6310AA68"/>
    <w:rsid w:val="631702FE"/>
    <w:rsid w:val="631A7F88"/>
    <w:rsid w:val="631A808B"/>
    <w:rsid w:val="631B4A45"/>
    <w:rsid w:val="631F5A55"/>
    <w:rsid w:val="63230100"/>
    <w:rsid w:val="632423B6"/>
    <w:rsid w:val="6324EB2A"/>
    <w:rsid w:val="632644EA"/>
    <w:rsid w:val="632BB501"/>
    <w:rsid w:val="632C8E6B"/>
    <w:rsid w:val="633287D7"/>
    <w:rsid w:val="633295A3"/>
    <w:rsid w:val="6333B827"/>
    <w:rsid w:val="6341360A"/>
    <w:rsid w:val="63431093"/>
    <w:rsid w:val="63476C64"/>
    <w:rsid w:val="634971AB"/>
    <w:rsid w:val="634CBC11"/>
    <w:rsid w:val="634D5F52"/>
    <w:rsid w:val="635173B9"/>
    <w:rsid w:val="63536CBF"/>
    <w:rsid w:val="635AB615"/>
    <w:rsid w:val="635F9563"/>
    <w:rsid w:val="63608B00"/>
    <w:rsid w:val="6365092D"/>
    <w:rsid w:val="636A6180"/>
    <w:rsid w:val="636BBACF"/>
    <w:rsid w:val="636EF889"/>
    <w:rsid w:val="6372420A"/>
    <w:rsid w:val="6374F800"/>
    <w:rsid w:val="63768017"/>
    <w:rsid w:val="637E2354"/>
    <w:rsid w:val="63813671"/>
    <w:rsid w:val="63864B39"/>
    <w:rsid w:val="638C95E2"/>
    <w:rsid w:val="638F7625"/>
    <w:rsid w:val="63910326"/>
    <w:rsid w:val="63945563"/>
    <w:rsid w:val="639CA7EC"/>
    <w:rsid w:val="639D4B29"/>
    <w:rsid w:val="639E46C5"/>
    <w:rsid w:val="639F3A67"/>
    <w:rsid w:val="639F7ADA"/>
    <w:rsid w:val="639FE36A"/>
    <w:rsid w:val="63A3C769"/>
    <w:rsid w:val="63A6A2E7"/>
    <w:rsid w:val="63A8749A"/>
    <w:rsid w:val="63ABA2C4"/>
    <w:rsid w:val="63B12135"/>
    <w:rsid w:val="63B23728"/>
    <w:rsid w:val="63B5B8FC"/>
    <w:rsid w:val="63B89BCA"/>
    <w:rsid w:val="63BBEC7C"/>
    <w:rsid w:val="63BF805A"/>
    <w:rsid w:val="63C99CE8"/>
    <w:rsid w:val="63CA005E"/>
    <w:rsid w:val="63CA0D4F"/>
    <w:rsid w:val="63CA7E5A"/>
    <w:rsid w:val="63CBACAE"/>
    <w:rsid w:val="63CF09E8"/>
    <w:rsid w:val="63D79274"/>
    <w:rsid w:val="63D817B8"/>
    <w:rsid w:val="63DC26CF"/>
    <w:rsid w:val="63DD3327"/>
    <w:rsid w:val="63E019E0"/>
    <w:rsid w:val="63E3B1B8"/>
    <w:rsid w:val="63E40CD4"/>
    <w:rsid w:val="63E5FBC4"/>
    <w:rsid w:val="63E60527"/>
    <w:rsid w:val="63F3F791"/>
    <w:rsid w:val="63F4C5CC"/>
    <w:rsid w:val="63FE575C"/>
    <w:rsid w:val="63FFF553"/>
    <w:rsid w:val="64001FD5"/>
    <w:rsid w:val="64075621"/>
    <w:rsid w:val="640945F9"/>
    <w:rsid w:val="640B473B"/>
    <w:rsid w:val="640B473B"/>
    <w:rsid w:val="6410B33E"/>
    <w:rsid w:val="6414DDD0"/>
    <w:rsid w:val="641C29C8"/>
    <w:rsid w:val="641CA72C"/>
    <w:rsid w:val="641CCAAE"/>
    <w:rsid w:val="642543E7"/>
    <w:rsid w:val="6428F18E"/>
    <w:rsid w:val="642B5000"/>
    <w:rsid w:val="642D028E"/>
    <w:rsid w:val="64301911"/>
    <w:rsid w:val="64302B40"/>
    <w:rsid w:val="643327A6"/>
    <w:rsid w:val="6435BA3B"/>
    <w:rsid w:val="643684CA"/>
    <w:rsid w:val="6442CB0D"/>
    <w:rsid w:val="6443E1BA"/>
    <w:rsid w:val="6443F15F"/>
    <w:rsid w:val="6444696A"/>
    <w:rsid w:val="6448B224"/>
    <w:rsid w:val="644E804D"/>
    <w:rsid w:val="644EADC4"/>
    <w:rsid w:val="644F2D9A"/>
    <w:rsid w:val="64567611"/>
    <w:rsid w:val="6457A633"/>
    <w:rsid w:val="645E077D"/>
    <w:rsid w:val="64629EE2"/>
    <w:rsid w:val="6463AED7"/>
    <w:rsid w:val="6463C032"/>
    <w:rsid w:val="6465FA21"/>
    <w:rsid w:val="6466458B"/>
    <w:rsid w:val="646A61DE"/>
    <w:rsid w:val="646AD9B1"/>
    <w:rsid w:val="647078B8"/>
    <w:rsid w:val="64708C57"/>
    <w:rsid w:val="64712329"/>
    <w:rsid w:val="64733E5A"/>
    <w:rsid w:val="6475F9F3"/>
    <w:rsid w:val="6479FE25"/>
    <w:rsid w:val="647A0B65"/>
    <w:rsid w:val="647C4ABE"/>
    <w:rsid w:val="647FC15C"/>
    <w:rsid w:val="647FE47B"/>
    <w:rsid w:val="648E7C4B"/>
    <w:rsid w:val="6490CF91"/>
    <w:rsid w:val="6490CF91"/>
    <w:rsid w:val="6491D36E"/>
    <w:rsid w:val="6492AAEB"/>
    <w:rsid w:val="649A4623"/>
    <w:rsid w:val="649AF0AF"/>
    <w:rsid w:val="64A43189"/>
    <w:rsid w:val="64A8A275"/>
    <w:rsid w:val="64AA33D8"/>
    <w:rsid w:val="64AAAEB4"/>
    <w:rsid w:val="64AB5B92"/>
    <w:rsid w:val="64B01A7E"/>
    <w:rsid w:val="64BC9F88"/>
    <w:rsid w:val="64C24EDA"/>
    <w:rsid w:val="64C87A98"/>
    <w:rsid w:val="64CAAC0C"/>
    <w:rsid w:val="64CB0041"/>
    <w:rsid w:val="64D1E3B6"/>
    <w:rsid w:val="64D21D16"/>
    <w:rsid w:val="64D250D3"/>
    <w:rsid w:val="64D36C9A"/>
    <w:rsid w:val="64E3334F"/>
    <w:rsid w:val="64E5B32A"/>
    <w:rsid w:val="64E86D30"/>
    <w:rsid w:val="64EC631B"/>
    <w:rsid w:val="64ECA994"/>
    <w:rsid w:val="64F1418A"/>
    <w:rsid w:val="64F43D95"/>
    <w:rsid w:val="64FA937B"/>
    <w:rsid w:val="64FAF982"/>
    <w:rsid w:val="65001CC2"/>
    <w:rsid w:val="65029B8C"/>
    <w:rsid w:val="65033D4D"/>
    <w:rsid w:val="65033D4D"/>
    <w:rsid w:val="6503E2FD"/>
    <w:rsid w:val="6503F4E0"/>
    <w:rsid w:val="65045038"/>
    <w:rsid w:val="650680C2"/>
    <w:rsid w:val="6508FD2B"/>
    <w:rsid w:val="650E7D4C"/>
    <w:rsid w:val="650F7C15"/>
    <w:rsid w:val="6510CEF7"/>
    <w:rsid w:val="651301CC"/>
    <w:rsid w:val="6517720E"/>
    <w:rsid w:val="651775CC"/>
    <w:rsid w:val="6517DBF7"/>
    <w:rsid w:val="65188DCE"/>
    <w:rsid w:val="651A8BE6"/>
    <w:rsid w:val="651A8BE6"/>
    <w:rsid w:val="651B256B"/>
    <w:rsid w:val="651BA1CE"/>
    <w:rsid w:val="651DB2AB"/>
    <w:rsid w:val="652859CB"/>
    <w:rsid w:val="652CB933"/>
    <w:rsid w:val="652D47F0"/>
    <w:rsid w:val="652D504B"/>
    <w:rsid w:val="652E8C19"/>
    <w:rsid w:val="653459E8"/>
    <w:rsid w:val="6534E41D"/>
    <w:rsid w:val="6535FCA8"/>
    <w:rsid w:val="65372094"/>
    <w:rsid w:val="6537E99F"/>
    <w:rsid w:val="6539873F"/>
    <w:rsid w:val="653C1115"/>
    <w:rsid w:val="6546965A"/>
    <w:rsid w:val="6546A726"/>
    <w:rsid w:val="6549BD8E"/>
    <w:rsid w:val="65506AD3"/>
    <w:rsid w:val="6558EE53"/>
    <w:rsid w:val="655A1F79"/>
    <w:rsid w:val="655A6793"/>
    <w:rsid w:val="655EB68B"/>
    <w:rsid w:val="655FC88F"/>
    <w:rsid w:val="65664F04"/>
    <w:rsid w:val="65668C13"/>
    <w:rsid w:val="6567537F"/>
    <w:rsid w:val="656AC54F"/>
    <w:rsid w:val="656DB381"/>
    <w:rsid w:val="65704969"/>
    <w:rsid w:val="65716200"/>
    <w:rsid w:val="6572AA91"/>
    <w:rsid w:val="657405BB"/>
    <w:rsid w:val="6577C73C"/>
    <w:rsid w:val="657A82BC"/>
    <w:rsid w:val="657EFAF9"/>
    <w:rsid w:val="6582DA29"/>
    <w:rsid w:val="6585F6D0"/>
    <w:rsid w:val="6586D0DB"/>
    <w:rsid w:val="658B3DBB"/>
    <w:rsid w:val="6590822E"/>
    <w:rsid w:val="6591DEA9"/>
    <w:rsid w:val="65933CC1"/>
    <w:rsid w:val="65935E65"/>
    <w:rsid w:val="6593878F"/>
    <w:rsid w:val="659B1981"/>
    <w:rsid w:val="65A0F659"/>
    <w:rsid w:val="65A10522"/>
    <w:rsid w:val="65A63859"/>
    <w:rsid w:val="65A6CD7F"/>
    <w:rsid w:val="65AEAAEE"/>
    <w:rsid w:val="65B18DC8"/>
    <w:rsid w:val="65B213BE"/>
    <w:rsid w:val="65B239C2"/>
    <w:rsid w:val="65BB1981"/>
    <w:rsid w:val="65C0409B"/>
    <w:rsid w:val="65C404E9"/>
    <w:rsid w:val="65C7335B"/>
    <w:rsid w:val="65C74D21"/>
    <w:rsid w:val="65CA2B52"/>
    <w:rsid w:val="65CDECC8"/>
    <w:rsid w:val="65D3EBB0"/>
    <w:rsid w:val="65D5EB4E"/>
    <w:rsid w:val="65D71106"/>
    <w:rsid w:val="65DFE962"/>
    <w:rsid w:val="65E5EFD8"/>
    <w:rsid w:val="65EDA495"/>
    <w:rsid w:val="65F458DE"/>
    <w:rsid w:val="65F85364"/>
    <w:rsid w:val="65F957CB"/>
    <w:rsid w:val="65FC7A65"/>
    <w:rsid w:val="65FEB403"/>
    <w:rsid w:val="6609193E"/>
    <w:rsid w:val="660E592B"/>
    <w:rsid w:val="660EFFAD"/>
    <w:rsid w:val="660F1827"/>
    <w:rsid w:val="6615A6EC"/>
    <w:rsid w:val="6615A6EC"/>
    <w:rsid w:val="66168362"/>
    <w:rsid w:val="661D705D"/>
    <w:rsid w:val="661F3A41"/>
    <w:rsid w:val="662B51A5"/>
    <w:rsid w:val="6633B72B"/>
    <w:rsid w:val="663490CE"/>
    <w:rsid w:val="663591A6"/>
    <w:rsid w:val="663865A0"/>
    <w:rsid w:val="663A9009"/>
    <w:rsid w:val="663FED58"/>
    <w:rsid w:val="664332B0"/>
    <w:rsid w:val="6644A927"/>
    <w:rsid w:val="664547B2"/>
    <w:rsid w:val="66477FB8"/>
    <w:rsid w:val="664D85AC"/>
    <w:rsid w:val="664EE17A"/>
    <w:rsid w:val="664F7740"/>
    <w:rsid w:val="66575254"/>
    <w:rsid w:val="6659DC17"/>
    <w:rsid w:val="665A7DF1"/>
    <w:rsid w:val="665AEB06"/>
    <w:rsid w:val="665C5AAC"/>
    <w:rsid w:val="665DB456"/>
    <w:rsid w:val="665EBE8E"/>
    <w:rsid w:val="6663219F"/>
    <w:rsid w:val="666AE132"/>
    <w:rsid w:val="666C0A04"/>
    <w:rsid w:val="666D41E6"/>
    <w:rsid w:val="666F4974"/>
    <w:rsid w:val="66741213"/>
    <w:rsid w:val="66780162"/>
    <w:rsid w:val="6683F816"/>
    <w:rsid w:val="6687ED83"/>
    <w:rsid w:val="66A2E8D8"/>
    <w:rsid w:val="66A49264"/>
    <w:rsid w:val="66A571F4"/>
    <w:rsid w:val="66A97528"/>
    <w:rsid w:val="66AA8728"/>
    <w:rsid w:val="66AC1FF2"/>
    <w:rsid w:val="66AD734B"/>
    <w:rsid w:val="66ADF3D3"/>
    <w:rsid w:val="66B0ACFF"/>
    <w:rsid w:val="66B4B49D"/>
    <w:rsid w:val="66BA14AE"/>
    <w:rsid w:val="66BA98A3"/>
    <w:rsid w:val="66C3509C"/>
    <w:rsid w:val="66C3EA03"/>
    <w:rsid w:val="66C5BF2A"/>
    <w:rsid w:val="66CAC0FC"/>
    <w:rsid w:val="66CAFCB8"/>
    <w:rsid w:val="66CFA924"/>
    <w:rsid w:val="66D174FB"/>
    <w:rsid w:val="66D17FF7"/>
    <w:rsid w:val="66DA4769"/>
    <w:rsid w:val="66E099C9"/>
    <w:rsid w:val="66E425D8"/>
    <w:rsid w:val="66E4CC3A"/>
    <w:rsid w:val="66E4CC3A"/>
    <w:rsid w:val="66ED37E5"/>
    <w:rsid w:val="66EEE0E2"/>
    <w:rsid w:val="66F11C75"/>
    <w:rsid w:val="66F33B9E"/>
    <w:rsid w:val="66FB4534"/>
    <w:rsid w:val="67009CB4"/>
    <w:rsid w:val="67012D1F"/>
    <w:rsid w:val="67062ED6"/>
    <w:rsid w:val="67076424"/>
    <w:rsid w:val="670979AC"/>
    <w:rsid w:val="670A1773"/>
    <w:rsid w:val="670AE6D1"/>
    <w:rsid w:val="670B40D8"/>
    <w:rsid w:val="670D5391"/>
    <w:rsid w:val="6710BECF"/>
    <w:rsid w:val="671112B1"/>
    <w:rsid w:val="671248B1"/>
    <w:rsid w:val="67150200"/>
    <w:rsid w:val="671C0D9A"/>
    <w:rsid w:val="671CD4F3"/>
    <w:rsid w:val="671CF074"/>
    <w:rsid w:val="671D386F"/>
    <w:rsid w:val="67242CCB"/>
    <w:rsid w:val="67247376"/>
    <w:rsid w:val="6725D1AF"/>
    <w:rsid w:val="6728D858"/>
    <w:rsid w:val="6729ECC8"/>
    <w:rsid w:val="672B5CCB"/>
    <w:rsid w:val="672E0FE1"/>
    <w:rsid w:val="67351F33"/>
    <w:rsid w:val="673527ED"/>
    <w:rsid w:val="67365657"/>
    <w:rsid w:val="6738953E"/>
    <w:rsid w:val="6738F028"/>
    <w:rsid w:val="673AF8C3"/>
    <w:rsid w:val="673B82BC"/>
    <w:rsid w:val="673FAB46"/>
    <w:rsid w:val="6748DACE"/>
    <w:rsid w:val="674E423B"/>
    <w:rsid w:val="67518D39"/>
    <w:rsid w:val="67518D39"/>
    <w:rsid w:val="67551FEB"/>
    <w:rsid w:val="67598FAD"/>
    <w:rsid w:val="6760F6DB"/>
    <w:rsid w:val="676A1D37"/>
    <w:rsid w:val="676C51B4"/>
    <w:rsid w:val="676F4F6C"/>
    <w:rsid w:val="677156A2"/>
    <w:rsid w:val="67759EB3"/>
    <w:rsid w:val="67781146"/>
    <w:rsid w:val="67785A53"/>
    <w:rsid w:val="678286FB"/>
    <w:rsid w:val="67845FC2"/>
    <w:rsid w:val="6784873D"/>
    <w:rsid w:val="678B1113"/>
    <w:rsid w:val="678BA8A5"/>
    <w:rsid w:val="678D1E40"/>
    <w:rsid w:val="67920750"/>
    <w:rsid w:val="67998D0C"/>
    <w:rsid w:val="679B9F9D"/>
    <w:rsid w:val="679C3102"/>
    <w:rsid w:val="67A036AA"/>
    <w:rsid w:val="67A218D6"/>
    <w:rsid w:val="67A54A0D"/>
    <w:rsid w:val="67A5EB9A"/>
    <w:rsid w:val="67A64AF7"/>
    <w:rsid w:val="67A909D5"/>
    <w:rsid w:val="67AA901A"/>
    <w:rsid w:val="67AC6095"/>
    <w:rsid w:val="67AEC1BB"/>
    <w:rsid w:val="67AEC1BB"/>
    <w:rsid w:val="67B2B918"/>
    <w:rsid w:val="67B42C52"/>
    <w:rsid w:val="67C1DD54"/>
    <w:rsid w:val="67C8F4DE"/>
    <w:rsid w:val="67D46013"/>
    <w:rsid w:val="67D5F1A5"/>
    <w:rsid w:val="67D7169C"/>
    <w:rsid w:val="67D80E72"/>
    <w:rsid w:val="67EA195E"/>
    <w:rsid w:val="67EB5E76"/>
    <w:rsid w:val="67F0B111"/>
    <w:rsid w:val="67F40742"/>
    <w:rsid w:val="67F40E58"/>
    <w:rsid w:val="67F4153B"/>
    <w:rsid w:val="67FC7F4A"/>
    <w:rsid w:val="67FD0240"/>
    <w:rsid w:val="67FD0240"/>
    <w:rsid w:val="67FD5051"/>
    <w:rsid w:val="67FDFE63"/>
    <w:rsid w:val="67FE17B5"/>
    <w:rsid w:val="67FEFC60"/>
    <w:rsid w:val="6803A0A1"/>
    <w:rsid w:val="680634E2"/>
    <w:rsid w:val="6809B426"/>
    <w:rsid w:val="6809D3DF"/>
    <w:rsid w:val="6809E5E7"/>
    <w:rsid w:val="680F54C7"/>
    <w:rsid w:val="6813A7B1"/>
    <w:rsid w:val="681FBF3D"/>
    <w:rsid w:val="68223C27"/>
    <w:rsid w:val="6823336C"/>
    <w:rsid w:val="68240749"/>
    <w:rsid w:val="6828020F"/>
    <w:rsid w:val="68318F13"/>
    <w:rsid w:val="6831DEF8"/>
    <w:rsid w:val="6835AB0A"/>
    <w:rsid w:val="68376FEB"/>
    <w:rsid w:val="6839BD1F"/>
    <w:rsid w:val="6839BD1F"/>
    <w:rsid w:val="683A9508"/>
    <w:rsid w:val="683CFB26"/>
    <w:rsid w:val="684041BC"/>
    <w:rsid w:val="6840ABDB"/>
    <w:rsid w:val="6846B327"/>
    <w:rsid w:val="6846BC42"/>
    <w:rsid w:val="6846BFF8"/>
    <w:rsid w:val="68470E49"/>
    <w:rsid w:val="684BAD7F"/>
    <w:rsid w:val="685037D0"/>
    <w:rsid w:val="6850F7F3"/>
    <w:rsid w:val="68552702"/>
    <w:rsid w:val="685798E3"/>
    <w:rsid w:val="685BB96B"/>
    <w:rsid w:val="685F4A27"/>
    <w:rsid w:val="6864894F"/>
    <w:rsid w:val="6866A9B7"/>
    <w:rsid w:val="68674D73"/>
    <w:rsid w:val="68683950"/>
    <w:rsid w:val="6868EAE1"/>
    <w:rsid w:val="68691182"/>
    <w:rsid w:val="6869FD2E"/>
    <w:rsid w:val="686A4B9F"/>
    <w:rsid w:val="6870F898"/>
    <w:rsid w:val="687B818C"/>
    <w:rsid w:val="687C593F"/>
    <w:rsid w:val="687FB63E"/>
    <w:rsid w:val="68801E87"/>
    <w:rsid w:val="688069E7"/>
    <w:rsid w:val="6881A9F5"/>
    <w:rsid w:val="6881C93D"/>
    <w:rsid w:val="68824451"/>
    <w:rsid w:val="688C86EB"/>
    <w:rsid w:val="6891CBAE"/>
    <w:rsid w:val="6893A627"/>
    <w:rsid w:val="6894C2F3"/>
    <w:rsid w:val="68957F52"/>
    <w:rsid w:val="68987B0F"/>
    <w:rsid w:val="689C280C"/>
    <w:rsid w:val="68A2D827"/>
    <w:rsid w:val="68A61AB7"/>
    <w:rsid w:val="68A7B549"/>
    <w:rsid w:val="68A7F0EB"/>
    <w:rsid w:val="68AB8F6A"/>
    <w:rsid w:val="68AC30C8"/>
    <w:rsid w:val="68AF8584"/>
    <w:rsid w:val="68B2C43C"/>
    <w:rsid w:val="68BD7B4E"/>
    <w:rsid w:val="68BD9D06"/>
    <w:rsid w:val="68BEF66A"/>
    <w:rsid w:val="68BF92BC"/>
    <w:rsid w:val="68BFC4CC"/>
    <w:rsid w:val="68C1CD10"/>
    <w:rsid w:val="68CA30D1"/>
    <w:rsid w:val="68CAD1C2"/>
    <w:rsid w:val="68CE4567"/>
    <w:rsid w:val="68CEFA9F"/>
    <w:rsid w:val="68D07C1C"/>
    <w:rsid w:val="68D12FF2"/>
    <w:rsid w:val="68D75CAF"/>
    <w:rsid w:val="68D81B95"/>
    <w:rsid w:val="68D8E230"/>
    <w:rsid w:val="68D9A2FA"/>
    <w:rsid w:val="68DC4594"/>
    <w:rsid w:val="68DE54EA"/>
    <w:rsid w:val="68E01809"/>
    <w:rsid w:val="68E69AB7"/>
    <w:rsid w:val="68E6DA63"/>
    <w:rsid w:val="68E7981F"/>
    <w:rsid w:val="68E98685"/>
    <w:rsid w:val="68F3915D"/>
    <w:rsid w:val="68F5B9FE"/>
    <w:rsid w:val="68F7F163"/>
    <w:rsid w:val="68F96AF4"/>
    <w:rsid w:val="68FA0319"/>
    <w:rsid w:val="68FA186F"/>
    <w:rsid w:val="68FA9EC5"/>
    <w:rsid w:val="690342BF"/>
    <w:rsid w:val="69058FDE"/>
    <w:rsid w:val="690E9816"/>
    <w:rsid w:val="69102833"/>
    <w:rsid w:val="69118BF6"/>
    <w:rsid w:val="6911B1B0"/>
    <w:rsid w:val="691EF53D"/>
    <w:rsid w:val="692100D2"/>
    <w:rsid w:val="692941BD"/>
    <w:rsid w:val="69319838"/>
    <w:rsid w:val="69326E8B"/>
    <w:rsid w:val="6934E0FA"/>
    <w:rsid w:val="69361B43"/>
    <w:rsid w:val="6937DCBE"/>
    <w:rsid w:val="693ADCBB"/>
    <w:rsid w:val="693B0998"/>
    <w:rsid w:val="69418729"/>
    <w:rsid w:val="6942513B"/>
    <w:rsid w:val="6942C6B6"/>
    <w:rsid w:val="6949799C"/>
    <w:rsid w:val="694DA3E2"/>
    <w:rsid w:val="694F1066"/>
    <w:rsid w:val="694F6341"/>
    <w:rsid w:val="69501999"/>
    <w:rsid w:val="6953BFE7"/>
    <w:rsid w:val="6955BA25"/>
    <w:rsid w:val="6956FC1F"/>
    <w:rsid w:val="695801A7"/>
    <w:rsid w:val="695810D9"/>
    <w:rsid w:val="695E0283"/>
    <w:rsid w:val="69638292"/>
    <w:rsid w:val="69658CDD"/>
    <w:rsid w:val="69663B36"/>
    <w:rsid w:val="696969DE"/>
    <w:rsid w:val="69700782"/>
    <w:rsid w:val="69707E89"/>
    <w:rsid w:val="697265E8"/>
    <w:rsid w:val="6983A69F"/>
    <w:rsid w:val="6986B96A"/>
    <w:rsid w:val="69888622"/>
    <w:rsid w:val="6988EA8D"/>
    <w:rsid w:val="698B1FE7"/>
    <w:rsid w:val="698B9B6B"/>
    <w:rsid w:val="698DA6CC"/>
    <w:rsid w:val="698FA104"/>
    <w:rsid w:val="699006AD"/>
    <w:rsid w:val="6994ADA9"/>
    <w:rsid w:val="69956139"/>
    <w:rsid w:val="69970B80"/>
    <w:rsid w:val="69988584"/>
    <w:rsid w:val="699BCF8B"/>
    <w:rsid w:val="69A43436"/>
    <w:rsid w:val="69A4A358"/>
    <w:rsid w:val="69A70E06"/>
    <w:rsid w:val="69AA8F56"/>
    <w:rsid w:val="69AF2792"/>
    <w:rsid w:val="69B473D2"/>
    <w:rsid w:val="69B518ED"/>
    <w:rsid w:val="69B5A39D"/>
    <w:rsid w:val="69B76BCB"/>
    <w:rsid w:val="69B88751"/>
    <w:rsid w:val="69BCE5CD"/>
    <w:rsid w:val="69BE90C5"/>
    <w:rsid w:val="69BED27C"/>
    <w:rsid w:val="69BEE687"/>
    <w:rsid w:val="69C3F6E3"/>
    <w:rsid w:val="69C5DFA0"/>
    <w:rsid w:val="69C7412E"/>
    <w:rsid w:val="69CDF04D"/>
    <w:rsid w:val="69CE8C66"/>
    <w:rsid w:val="69CF3347"/>
    <w:rsid w:val="69D20326"/>
    <w:rsid w:val="69D7C671"/>
    <w:rsid w:val="69D89101"/>
    <w:rsid w:val="69DC9216"/>
    <w:rsid w:val="69DD4C61"/>
    <w:rsid w:val="69E42459"/>
    <w:rsid w:val="69E87294"/>
    <w:rsid w:val="69E9CC6A"/>
    <w:rsid w:val="69EB089C"/>
    <w:rsid w:val="69EB2BFC"/>
    <w:rsid w:val="69ED4746"/>
    <w:rsid w:val="69F38794"/>
    <w:rsid w:val="69F41EA5"/>
    <w:rsid w:val="69F9116B"/>
    <w:rsid w:val="69F9253E"/>
    <w:rsid w:val="69FA9194"/>
    <w:rsid w:val="69FE0342"/>
    <w:rsid w:val="69FF49B9"/>
    <w:rsid w:val="69FFC73C"/>
    <w:rsid w:val="6A0344A6"/>
    <w:rsid w:val="6A0391D8"/>
    <w:rsid w:val="6A047634"/>
    <w:rsid w:val="6A04D4BE"/>
    <w:rsid w:val="6A0CC898"/>
    <w:rsid w:val="6A0D6210"/>
    <w:rsid w:val="6A0E3F9A"/>
    <w:rsid w:val="6A1057C5"/>
    <w:rsid w:val="6A11C559"/>
    <w:rsid w:val="6A12056C"/>
    <w:rsid w:val="6A1420EA"/>
    <w:rsid w:val="6A147410"/>
    <w:rsid w:val="6A15D6E7"/>
    <w:rsid w:val="6A1721DF"/>
    <w:rsid w:val="6A1872B5"/>
    <w:rsid w:val="6A1E12F4"/>
    <w:rsid w:val="6A1E90D1"/>
    <w:rsid w:val="6A2106D2"/>
    <w:rsid w:val="6A214299"/>
    <w:rsid w:val="6A239EA6"/>
    <w:rsid w:val="6A23AA61"/>
    <w:rsid w:val="6A23C205"/>
    <w:rsid w:val="6A266D8B"/>
    <w:rsid w:val="6A293FB9"/>
    <w:rsid w:val="6A299077"/>
    <w:rsid w:val="6A2F8FAA"/>
    <w:rsid w:val="6A3677D6"/>
    <w:rsid w:val="6A4864F9"/>
    <w:rsid w:val="6A4A85FF"/>
    <w:rsid w:val="6A4D59AC"/>
    <w:rsid w:val="6A4E4003"/>
    <w:rsid w:val="6A54471C"/>
    <w:rsid w:val="6A59B2DC"/>
    <w:rsid w:val="6A5ACE03"/>
    <w:rsid w:val="6A5C1817"/>
    <w:rsid w:val="6A5C9E04"/>
    <w:rsid w:val="6A5F72D0"/>
    <w:rsid w:val="6A659462"/>
    <w:rsid w:val="6A66D336"/>
    <w:rsid w:val="6A6B2960"/>
    <w:rsid w:val="6A6BD161"/>
    <w:rsid w:val="6A70369B"/>
    <w:rsid w:val="6A72B260"/>
    <w:rsid w:val="6A73D315"/>
    <w:rsid w:val="6A769DE8"/>
    <w:rsid w:val="6A76AF71"/>
    <w:rsid w:val="6A7A8066"/>
    <w:rsid w:val="6A8000A9"/>
    <w:rsid w:val="6A866D98"/>
    <w:rsid w:val="6A872733"/>
    <w:rsid w:val="6A872733"/>
    <w:rsid w:val="6A8A712B"/>
    <w:rsid w:val="6A8DC037"/>
    <w:rsid w:val="6A91EDBE"/>
    <w:rsid w:val="6A93DBBE"/>
    <w:rsid w:val="6A95005E"/>
    <w:rsid w:val="6A9A2552"/>
    <w:rsid w:val="6A9D41FB"/>
    <w:rsid w:val="6AA19881"/>
    <w:rsid w:val="6AA23495"/>
    <w:rsid w:val="6AA371D3"/>
    <w:rsid w:val="6AA77399"/>
    <w:rsid w:val="6AA96B8F"/>
    <w:rsid w:val="6AAE7FF4"/>
    <w:rsid w:val="6AAFE448"/>
    <w:rsid w:val="6AB2C53A"/>
    <w:rsid w:val="6ABB5126"/>
    <w:rsid w:val="6ABCC720"/>
    <w:rsid w:val="6AC25888"/>
    <w:rsid w:val="6AC3BB2F"/>
    <w:rsid w:val="6AC71E64"/>
    <w:rsid w:val="6ACE4A22"/>
    <w:rsid w:val="6AE098D0"/>
    <w:rsid w:val="6AE3DF1D"/>
    <w:rsid w:val="6AE4A1EA"/>
    <w:rsid w:val="6AE9B8F4"/>
    <w:rsid w:val="6AEB3EF5"/>
    <w:rsid w:val="6AEDA52C"/>
    <w:rsid w:val="6AEF20B4"/>
    <w:rsid w:val="6AF1627F"/>
    <w:rsid w:val="6AF674E0"/>
    <w:rsid w:val="6AFF6090"/>
    <w:rsid w:val="6B03B601"/>
    <w:rsid w:val="6B076CC8"/>
    <w:rsid w:val="6B0B9DA2"/>
    <w:rsid w:val="6B0CD61F"/>
    <w:rsid w:val="6B10D88D"/>
    <w:rsid w:val="6B14BCE6"/>
    <w:rsid w:val="6B1D01CA"/>
    <w:rsid w:val="6B1D01CA"/>
    <w:rsid w:val="6B20FCDC"/>
    <w:rsid w:val="6B22E497"/>
    <w:rsid w:val="6B237595"/>
    <w:rsid w:val="6B26DF5B"/>
    <w:rsid w:val="6B28DD67"/>
    <w:rsid w:val="6B2EDB68"/>
    <w:rsid w:val="6B30B17E"/>
    <w:rsid w:val="6B32017F"/>
    <w:rsid w:val="6B3D925E"/>
    <w:rsid w:val="6B3FF2F4"/>
    <w:rsid w:val="6B42AB64"/>
    <w:rsid w:val="6B44E3FB"/>
    <w:rsid w:val="6B472DC7"/>
    <w:rsid w:val="6B47B1AD"/>
    <w:rsid w:val="6B4DCCBE"/>
    <w:rsid w:val="6B4E3186"/>
    <w:rsid w:val="6B508D7E"/>
    <w:rsid w:val="6B559595"/>
    <w:rsid w:val="6B59B60C"/>
    <w:rsid w:val="6B5A2F71"/>
    <w:rsid w:val="6B5A680B"/>
    <w:rsid w:val="6B627510"/>
    <w:rsid w:val="6B627769"/>
    <w:rsid w:val="6B62992D"/>
    <w:rsid w:val="6B66E301"/>
    <w:rsid w:val="6B670460"/>
    <w:rsid w:val="6B6EF95B"/>
    <w:rsid w:val="6B6F137F"/>
    <w:rsid w:val="6B745A73"/>
    <w:rsid w:val="6B7886ED"/>
    <w:rsid w:val="6B79B571"/>
    <w:rsid w:val="6B7BE799"/>
    <w:rsid w:val="6B8274BD"/>
    <w:rsid w:val="6B8772A9"/>
    <w:rsid w:val="6B8A253F"/>
    <w:rsid w:val="6B8BB4B5"/>
    <w:rsid w:val="6B8C7FA0"/>
    <w:rsid w:val="6B9046A6"/>
    <w:rsid w:val="6B906D0C"/>
    <w:rsid w:val="6B923DE5"/>
    <w:rsid w:val="6B945039"/>
    <w:rsid w:val="6B95667B"/>
    <w:rsid w:val="6B9B537F"/>
    <w:rsid w:val="6B9DB877"/>
    <w:rsid w:val="6B9E8AB4"/>
    <w:rsid w:val="6BA40EDD"/>
    <w:rsid w:val="6BA85855"/>
    <w:rsid w:val="6BAC86C4"/>
    <w:rsid w:val="6BADC179"/>
    <w:rsid w:val="6BAE498E"/>
    <w:rsid w:val="6BAFCAF2"/>
    <w:rsid w:val="6BAFCAF2"/>
    <w:rsid w:val="6BB1D662"/>
    <w:rsid w:val="6BB641C0"/>
    <w:rsid w:val="6BB876C3"/>
    <w:rsid w:val="6BB876C3"/>
    <w:rsid w:val="6BB8A2CE"/>
    <w:rsid w:val="6BBCFE7F"/>
    <w:rsid w:val="6BC78ED6"/>
    <w:rsid w:val="6BCB9C5A"/>
    <w:rsid w:val="6BD29461"/>
    <w:rsid w:val="6BD68B66"/>
    <w:rsid w:val="6BD74DED"/>
    <w:rsid w:val="6BDB1E66"/>
    <w:rsid w:val="6BDD3B90"/>
    <w:rsid w:val="6BE13286"/>
    <w:rsid w:val="6BE4B71D"/>
    <w:rsid w:val="6BE4B71D"/>
    <w:rsid w:val="6BE59482"/>
    <w:rsid w:val="6BE798D2"/>
    <w:rsid w:val="6BEF1789"/>
    <w:rsid w:val="6BF08E13"/>
    <w:rsid w:val="6BF09AC3"/>
    <w:rsid w:val="6BF2FBCA"/>
    <w:rsid w:val="6BF3A074"/>
    <w:rsid w:val="6BF95675"/>
    <w:rsid w:val="6BFB53BE"/>
    <w:rsid w:val="6BFE28AD"/>
    <w:rsid w:val="6BFEFD86"/>
    <w:rsid w:val="6C00CD5F"/>
    <w:rsid w:val="6C02610C"/>
    <w:rsid w:val="6C0321F7"/>
    <w:rsid w:val="6C03ABE4"/>
    <w:rsid w:val="6C046EE2"/>
    <w:rsid w:val="6C068780"/>
    <w:rsid w:val="6C0EDA6E"/>
    <w:rsid w:val="6C153ED9"/>
    <w:rsid w:val="6C181066"/>
    <w:rsid w:val="6C19E85A"/>
    <w:rsid w:val="6C1BB0E1"/>
    <w:rsid w:val="6C209B1E"/>
    <w:rsid w:val="6C213C18"/>
    <w:rsid w:val="6C261DE1"/>
    <w:rsid w:val="6C2A4368"/>
    <w:rsid w:val="6C2C2AF7"/>
    <w:rsid w:val="6C2F4A42"/>
    <w:rsid w:val="6C36B49F"/>
    <w:rsid w:val="6C37F2B5"/>
    <w:rsid w:val="6C3A0213"/>
    <w:rsid w:val="6C3DFB95"/>
    <w:rsid w:val="6C3F510B"/>
    <w:rsid w:val="6C3F510B"/>
    <w:rsid w:val="6C41B94E"/>
    <w:rsid w:val="6C4F8BC8"/>
    <w:rsid w:val="6C503846"/>
    <w:rsid w:val="6C50F256"/>
    <w:rsid w:val="6C55C884"/>
    <w:rsid w:val="6C5890A4"/>
    <w:rsid w:val="6C58C204"/>
    <w:rsid w:val="6C5A4253"/>
    <w:rsid w:val="6C5EFEAF"/>
    <w:rsid w:val="6C654099"/>
    <w:rsid w:val="6C67AC11"/>
    <w:rsid w:val="6C69CB0B"/>
    <w:rsid w:val="6C6B96D1"/>
    <w:rsid w:val="6C73364B"/>
    <w:rsid w:val="6C757F8A"/>
    <w:rsid w:val="6C75C0DE"/>
    <w:rsid w:val="6C7EBFAD"/>
    <w:rsid w:val="6C7FC45E"/>
    <w:rsid w:val="6C832FBD"/>
    <w:rsid w:val="6C86364D"/>
    <w:rsid w:val="6C88BD7C"/>
    <w:rsid w:val="6C8A5A0A"/>
    <w:rsid w:val="6C8F0F55"/>
    <w:rsid w:val="6C8FBFE2"/>
    <w:rsid w:val="6C915894"/>
    <w:rsid w:val="6C915894"/>
    <w:rsid w:val="6C91EE7D"/>
    <w:rsid w:val="6C959AC3"/>
    <w:rsid w:val="6C9B73F8"/>
    <w:rsid w:val="6C9D3C62"/>
    <w:rsid w:val="6C9DCDE5"/>
    <w:rsid w:val="6C9E200C"/>
    <w:rsid w:val="6C9F0C7C"/>
    <w:rsid w:val="6CA3155F"/>
    <w:rsid w:val="6CA5F1F3"/>
    <w:rsid w:val="6CA8852F"/>
    <w:rsid w:val="6CA8852F"/>
    <w:rsid w:val="6CAE6B70"/>
    <w:rsid w:val="6CAFD3D0"/>
    <w:rsid w:val="6CB2771A"/>
    <w:rsid w:val="6CB29F36"/>
    <w:rsid w:val="6CB571FD"/>
    <w:rsid w:val="6CB60CB4"/>
    <w:rsid w:val="6CB61FD6"/>
    <w:rsid w:val="6CB73D9D"/>
    <w:rsid w:val="6CB7A260"/>
    <w:rsid w:val="6CB947FF"/>
    <w:rsid w:val="6CBFFC0E"/>
    <w:rsid w:val="6CC06932"/>
    <w:rsid w:val="6CC7C102"/>
    <w:rsid w:val="6CC9B5EB"/>
    <w:rsid w:val="6CCA544F"/>
    <w:rsid w:val="6CCB5E4A"/>
    <w:rsid w:val="6CCE143D"/>
    <w:rsid w:val="6CCEB439"/>
    <w:rsid w:val="6CD1C896"/>
    <w:rsid w:val="6CD4152F"/>
    <w:rsid w:val="6CD5B741"/>
    <w:rsid w:val="6CDC0227"/>
    <w:rsid w:val="6CE4C8B0"/>
    <w:rsid w:val="6CE4D8F1"/>
    <w:rsid w:val="6CE61F19"/>
    <w:rsid w:val="6CE7DD36"/>
    <w:rsid w:val="6CE873E5"/>
    <w:rsid w:val="6CF12E7C"/>
    <w:rsid w:val="6CF26058"/>
    <w:rsid w:val="6CFB46A9"/>
    <w:rsid w:val="6CFD1BDD"/>
    <w:rsid w:val="6CFE156D"/>
    <w:rsid w:val="6D0B3F90"/>
    <w:rsid w:val="6D0EA437"/>
    <w:rsid w:val="6D0EA9EB"/>
    <w:rsid w:val="6D1447F7"/>
    <w:rsid w:val="6D18DE47"/>
    <w:rsid w:val="6D1B8CC8"/>
    <w:rsid w:val="6D1CD522"/>
    <w:rsid w:val="6D1F2EAD"/>
    <w:rsid w:val="6D1FFDBC"/>
    <w:rsid w:val="6D1FFDBC"/>
    <w:rsid w:val="6D201CF2"/>
    <w:rsid w:val="6D2437A5"/>
    <w:rsid w:val="6D29740D"/>
    <w:rsid w:val="6D2A2DDE"/>
    <w:rsid w:val="6D2F79F3"/>
    <w:rsid w:val="6D3262CE"/>
    <w:rsid w:val="6D331891"/>
    <w:rsid w:val="6D3324F2"/>
    <w:rsid w:val="6D3324F2"/>
    <w:rsid w:val="6D35CD0C"/>
    <w:rsid w:val="6D39DA1E"/>
    <w:rsid w:val="6D41AB98"/>
    <w:rsid w:val="6D42A295"/>
    <w:rsid w:val="6D43B5EA"/>
    <w:rsid w:val="6D4A97AD"/>
    <w:rsid w:val="6D4B6541"/>
    <w:rsid w:val="6D4BA371"/>
    <w:rsid w:val="6D4D0C79"/>
    <w:rsid w:val="6D4DEEC4"/>
    <w:rsid w:val="6D4ECF96"/>
    <w:rsid w:val="6D50907C"/>
    <w:rsid w:val="6D5A51DE"/>
    <w:rsid w:val="6D5E5B0E"/>
    <w:rsid w:val="6D5F2C8F"/>
    <w:rsid w:val="6D6B1247"/>
    <w:rsid w:val="6D6B4BFA"/>
    <w:rsid w:val="6D6B63BE"/>
    <w:rsid w:val="6D6B63BE"/>
    <w:rsid w:val="6D6E3D65"/>
    <w:rsid w:val="6D777078"/>
    <w:rsid w:val="6D79B41B"/>
    <w:rsid w:val="6D79B41B"/>
    <w:rsid w:val="6D7A630D"/>
    <w:rsid w:val="6D7A7A86"/>
    <w:rsid w:val="6D7CF18B"/>
    <w:rsid w:val="6D7D7BF5"/>
    <w:rsid w:val="6D8393D2"/>
    <w:rsid w:val="6D83FF92"/>
    <w:rsid w:val="6D86D402"/>
    <w:rsid w:val="6D88FF88"/>
    <w:rsid w:val="6D89135B"/>
    <w:rsid w:val="6D8E1FE4"/>
    <w:rsid w:val="6D910AAA"/>
    <w:rsid w:val="6D929CF2"/>
    <w:rsid w:val="6D935509"/>
    <w:rsid w:val="6D973D9A"/>
    <w:rsid w:val="6D9E083E"/>
    <w:rsid w:val="6D9ED86D"/>
    <w:rsid w:val="6DA497E6"/>
    <w:rsid w:val="6DA91AC8"/>
    <w:rsid w:val="6DAA6E21"/>
    <w:rsid w:val="6DABE52E"/>
    <w:rsid w:val="6DAE155D"/>
    <w:rsid w:val="6DB764C2"/>
    <w:rsid w:val="6DB9F01F"/>
    <w:rsid w:val="6DBAC497"/>
    <w:rsid w:val="6DBBDE3E"/>
    <w:rsid w:val="6DCCCC7E"/>
    <w:rsid w:val="6DCDDCB9"/>
    <w:rsid w:val="6DD0147E"/>
    <w:rsid w:val="6DD411A2"/>
    <w:rsid w:val="6DD4DD3E"/>
    <w:rsid w:val="6DD8F922"/>
    <w:rsid w:val="6DE0D3A3"/>
    <w:rsid w:val="6DE675DA"/>
    <w:rsid w:val="6DE9E297"/>
    <w:rsid w:val="6DEBC1A4"/>
    <w:rsid w:val="6DF16304"/>
    <w:rsid w:val="6DF1A156"/>
    <w:rsid w:val="6DF340A8"/>
    <w:rsid w:val="6DF5160E"/>
    <w:rsid w:val="6DF9F893"/>
    <w:rsid w:val="6DFE1697"/>
    <w:rsid w:val="6DFFAE39"/>
    <w:rsid w:val="6E07060C"/>
    <w:rsid w:val="6E0A53B4"/>
    <w:rsid w:val="6E1034F4"/>
    <w:rsid w:val="6E12271D"/>
    <w:rsid w:val="6E16E93D"/>
    <w:rsid w:val="6E1F0A5D"/>
    <w:rsid w:val="6E228378"/>
    <w:rsid w:val="6E24C416"/>
    <w:rsid w:val="6E274F02"/>
    <w:rsid w:val="6E31087D"/>
    <w:rsid w:val="6E333F1A"/>
    <w:rsid w:val="6E34247A"/>
    <w:rsid w:val="6E3813BD"/>
    <w:rsid w:val="6E3BC4F5"/>
    <w:rsid w:val="6E3E17D0"/>
    <w:rsid w:val="6E3EE1BD"/>
    <w:rsid w:val="6E45777F"/>
    <w:rsid w:val="6E45A1A2"/>
    <w:rsid w:val="6E45E39A"/>
    <w:rsid w:val="6E486318"/>
    <w:rsid w:val="6E5006EC"/>
    <w:rsid w:val="6E513395"/>
    <w:rsid w:val="6E534349"/>
    <w:rsid w:val="6E53A327"/>
    <w:rsid w:val="6E53CBAD"/>
    <w:rsid w:val="6E5574BE"/>
    <w:rsid w:val="6E55E31D"/>
    <w:rsid w:val="6E58975B"/>
    <w:rsid w:val="6E59F861"/>
    <w:rsid w:val="6E5C72C8"/>
    <w:rsid w:val="6E5FA0EC"/>
    <w:rsid w:val="6E605E73"/>
    <w:rsid w:val="6E62827E"/>
    <w:rsid w:val="6E67D5B1"/>
    <w:rsid w:val="6E6E0811"/>
    <w:rsid w:val="6E6F911D"/>
    <w:rsid w:val="6E6F911D"/>
    <w:rsid w:val="6E706B45"/>
    <w:rsid w:val="6E784B75"/>
    <w:rsid w:val="6E7A4882"/>
    <w:rsid w:val="6E80C493"/>
    <w:rsid w:val="6E873776"/>
    <w:rsid w:val="6E8BAA86"/>
    <w:rsid w:val="6E8C60DD"/>
    <w:rsid w:val="6E9203E6"/>
    <w:rsid w:val="6E927F65"/>
    <w:rsid w:val="6E93C30C"/>
    <w:rsid w:val="6E98D741"/>
    <w:rsid w:val="6E98E171"/>
    <w:rsid w:val="6E9C80DC"/>
    <w:rsid w:val="6E9C91A1"/>
    <w:rsid w:val="6E9D2E20"/>
    <w:rsid w:val="6E9F49AC"/>
    <w:rsid w:val="6E9F8F25"/>
    <w:rsid w:val="6EA27F3E"/>
    <w:rsid w:val="6EA56F43"/>
    <w:rsid w:val="6EA649FB"/>
    <w:rsid w:val="6EA649FB"/>
    <w:rsid w:val="6EA655A6"/>
    <w:rsid w:val="6EA655A6"/>
    <w:rsid w:val="6EB24A8C"/>
    <w:rsid w:val="6EB90E35"/>
    <w:rsid w:val="6EBA4B93"/>
    <w:rsid w:val="6EBEC2BE"/>
    <w:rsid w:val="6EBF19AF"/>
    <w:rsid w:val="6EC96E41"/>
    <w:rsid w:val="6ECD504A"/>
    <w:rsid w:val="6ECE1F0D"/>
    <w:rsid w:val="6ED37CF3"/>
    <w:rsid w:val="6ED7A344"/>
    <w:rsid w:val="6EDBDBDF"/>
    <w:rsid w:val="6EDE563A"/>
    <w:rsid w:val="6EE3897D"/>
    <w:rsid w:val="6EE66C61"/>
    <w:rsid w:val="6EE8D50B"/>
    <w:rsid w:val="6EEA53FD"/>
    <w:rsid w:val="6EECA60B"/>
    <w:rsid w:val="6EF377C4"/>
    <w:rsid w:val="6EFE22CD"/>
    <w:rsid w:val="6EFE22CD"/>
    <w:rsid w:val="6F00CD8B"/>
    <w:rsid w:val="6F0110D1"/>
    <w:rsid w:val="6F0473FF"/>
    <w:rsid w:val="6F05EFCF"/>
    <w:rsid w:val="6F05EFCF"/>
    <w:rsid w:val="6F0BBE93"/>
    <w:rsid w:val="6F0C5698"/>
    <w:rsid w:val="6F0D5CB5"/>
    <w:rsid w:val="6F0D77B6"/>
    <w:rsid w:val="6F12767C"/>
    <w:rsid w:val="6F156D9D"/>
    <w:rsid w:val="6F1667EC"/>
    <w:rsid w:val="6F1DAC50"/>
    <w:rsid w:val="6F22F8E1"/>
    <w:rsid w:val="6F2553FC"/>
    <w:rsid w:val="6F274890"/>
    <w:rsid w:val="6F283AFD"/>
    <w:rsid w:val="6F28CFC1"/>
    <w:rsid w:val="6F29136D"/>
    <w:rsid w:val="6F396811"/>
    <w:rsid w:val="6F39CD40"/>
    <w:rsid w:val="6F3CF1D0"/>
    <w:rsid w:val="6F3D26BD"/>
    <w:rsid w:val="6F3E667E"/>
    <w:rsid w:val="6F418F16"/>
    <w:rsid w:val="6F4CAA2B"/>
    <w:rsid w:val="6F52155F"/>
    <w:rsid w:val="6F53FAC7"/>
    <w:rsid w:val="6F5C05DA"/>
    <w:rsid w:val="6F5E97AE"/>
    <w:rsid w:val="6F62582A"/>
    <w:rsid w:val="6F627E78"/>
    <w:rsid w:val="6F640402"/>
    <w:rsid w:val="6F6562E0"/>
    <w:rsid w:val="6F692808"/>
    <w:rsid w:val="6F692808"/>
    <w:rsid w:val="6F69E182"/>
    <w:rsid w:val="6F6CBD99"/>
    <w:rsid w:val="6F6F3D74"/>
    <w:rsid w:val="6F78A9A3"/>
    <w:rsid w:val="6F7E3D53"/>
    <w:rsid w:val="6F80882C"/>
    <w:rsid w:val="6F8361B4"/>
    <w:rsid w:val="6F86C58D"/>
    <w:rsid w:val="6F876523"/>
    <w:rsid w:val="6F8D8746"/>
    <w:rsid w:val="6F8EE9BA"/>
    <w:rsid w:val="6F8F9AFD"/>
    <w:rsid w:val="6F9114A4"/>
    <w:rsid w:val="6F9126FC"/>
    <w:rsid w:val="6F94D144"/>
    <w:rsid w:val="6F9500C6"/>
    <w:rsid w:val="6F9F088B"/>
    <w:rsid w:val="6F9F1BCA"/>
    <w:rsid w:val="6F9F3A29"/>
    <w:rsid w:val="6FA0B0CC"/>
    <w:rsid w:val="6FA9B994"/>
    <w:rsid w:val="6FB52954"/>
    <w:rsid w:val="6FB98D31"/>
    <w:rsid w:val="6FBAE40F"/>
    <w:rsid w:val="6FBD5186"/>
    <w:rsid w:val="6FC049AE"/>
    <w:rsid w:val="6FC37A76"/>
    <w:rsid w:val="6FC3C6A1"/>
    <w:rsid w:val="6FC40371"/>
    <w:rsid w:val="6FC9C5C7"/>
    <w:rsid w:val="6FD48332"/>
    <w:rsid w:val="6FD58D7D"/>
    <w:rsid w:val="6FD62245"/>
    <w:rsid w:val="6FD71872"/>
    <w:rsid w:val="6FD898D9"/>
    <w:rsid w:val="6FDDE2DB"/>
    <w:rsid w:val="6FDFE675"/>
    <w:rsid w:val="6FE12833"/>
    <w:rsid w:val="6FE38198"/>
    <w:rsid w:val="6FE6179F"/>
    <w:rsid w:val="6FE7F90A"/>
    <w:rsid w:val="6FE8B76E"/>
    <w:rsid w:val="6FE900C2"/>
    <w:rsid w:val="6FE967C3"/>
    <w:rsid w:val="6FEDE62F"/>
    <w:rsid w:val="6FEDE62F"/>
    <w:rsid w:val="6FEF31AC"/>
    <w:rsid w:val="6FF59640"/>
    <w:rsid w:val="6FF59640"/>
    <w:rsid w:val="6FF5CB36"/>
    <w:rsid w:val="6FF8599A"/>
    <w:rsid w:val="6FFC7D86"/>
    <w:rsid w:val="6FFD2D54"/>
    <w:rsid w:val="7001AA00"/>
    <w:rsid w:val="70025CE6"/>
    <w:rsid w:val="70029BD3"/>
    <w:rsid w:val="700DF582"/>
    <w:rsid w:val="70115CFD"/>
    <w:rsid w:val="7013180D"/>
    <w:rsid w:val="70138F4C"/>
    <w:rsid w:val="70173E78"/>
    <w:rsid w:val="7019CD05"/>
    <w:rsid w:val="701A5EF8"/>
    <w:rsid w:val="701F1222"/>
    <w:rsid w:val="702792F1"/>
    <w:rsid w:val="70283105"/>
    <w:rsid w:val="7028C416"/>
    <w:rsid w:val="7028F1EC"/>
    <w:rsid w:val="7029196B"/>
    <w:rsid w:val="702A545C"/>
    <w:rsid w:val="702B6EEE"/>
    <w:rsid w:val="70325C43"/>
    <w:rsid w:val="703527F7"/>
    <w:rsid w:val="703614F4"/>
    <w:rsid w:val="7038548B"/>
    <w:rsid w:val="703CC7A0"/>
    <w:rsid w:val="703E01C7"/>
    <w:rsid w:val="703F6F21"/>
    <w:rsid w:val="703F6F21"/>
    <w:rsid w:val="70412545"/>
    <w:rsid w:val="70453D0D"/>
    <w:rsid w:val="70468E1A"/>
    <w:rsid w:val="704AD662"/>
    <w:rsid w:val="704BA849"/>
    <w:rsid w:val="704C50F0"/>
    <w:rsid w:val="7055C9E8"/>
    <w:rsid w:val="7055EFF3"/>
    <w:rsid w:val="7056BFB4"/>
    <w:rsid w:val="705C78AC"/>
    <w:rsid w:val="705C78AC"/>
    <w:rsid w:val="705D13DF"/>
    <w:rsid w:val="705F66B4"/>
    <w:rsid w:val="7065CE94"/>
    <w:rsid w:val="706B9F58"/>
    <w:rsid w:val="706E070A"/>
    <w:rsid w:val="706E89DA"/>
    <w:rsid w:val="70785375"/>
    <w:rsid w:val="7079BC94"/>
    <w:rsid w:val="707E4E66"/>
    <w:rsid w:val="707FB67E"/>
    <w:rsid w:val="7081E0CD"/>
    <w:rsid w:val="7082004A"/>
    <w:rsid w:val="70821EE0"/>
    <w:rsid w:val="70866393"/>
    <w:rsid w:val="70895AB5"/>
    <w:rsid w:val="708F9E7D"/>
    <w:rsid w:val="70905D2A"/>
    <w:rsid w:val="70960C53"/>
    <w:rsid w:val="70960C53"/>
    <w:rsid w:val="70984098"/>
    <w:rsid w:val="70984098"/>
    <w:rsid w:val="709EC050"/>
    <w:rsid w:val="709F942F"/>
    <w:rsid w:val="70A5B035"/>
    <w:rsid w:val="70AA42F7"/>
    <w:rsid w:val="70AEEB44"/>
    <w:rsid w:val="70B019C1"/>
    <w:rsid w:val="70B17343"/>
    <w:rsid w:val="70B799A4"/>
    <w:rsid w:val="70B7F431"/>
    <w:rsid w:val="70C17C7B"/>
    <w:rsid w:val="70C31717"/>
    <w:rsid w:val="70C5852A"/>
    <w:rsid w:val="70CA3810"/>
    <w:rsid w:val="70CA3810"/>
    <w:rsid w:val="70CB3522"/>
    <w:rsid w:val="70CC3B29"/>
    <w:rsid w:val="70CF9EB6"/>
    <w:rsid w:val="70D8DD9D"/>
    <w:rsid w:val="70D8DD9D"/>
    <w:rsid w:val="70E1886C"/>
    <w:rsid w:val="70E315A3"/>
    <w:rsid w:val="70E6602B"/>
    <w:rsid w:val="70E8DC82"/>
    <w:rsid w:val="70E97F07"/>
    <w:rsid w:val="70E97F07"/>
    <w:rsid w:val="70EE636D"/>
    <w:rsid w:val="70F2B879"/>
    <w:rsid w:val="70F4170E"/>
    <w:rsid w:val="70F5A5F3"/>
    <w:rsid w:val="70F7499E"/>
    <w:rsid w:val="70F8847E"/>
    <w:rsid w:val="70F9D753"/>
    <w:rsid w:val="70FA3B98"/>
    <w:rsid w:val="70FA5163"/>
    <w:rsid w:val="70FA5163"/>
    <w:rsid w:val="70FD1050"/>
    <w:rsid w:val="70FDCE0B"/>
    <w:rsid w:val="70FFF8B6"/>
    <w:rsid w:val="71004D4B"/>
    <w:rsid w:val="71077E34"/>
    <w:rsid w:val="710EA48F"/>
    <w:rsid w:val="7115964A"/>
    <w:rsid w:val="711C7AB6"/>
    <w:rsid w:val="71211292"/>
    <w:rsid w:val="7121869C"/>
    <w:rsid w:val="71241DCD"/>
    <w:rsid w:val="712692E6"/>
    <w:rsid w:val="71278982"/>
    <w:rsid w:val="712B5369"/>
    <w:rsid w:val="712E4959"/>
    <w:rsid w:val="712F6686"/>
    <w:rsid w:val="712FCB38"/>
    <w:rsid w:val="7130D99F"/>
    <w:rsid w:val="71366470"/>
    <w:rsid w:val="713E78A2"/>
    <w:rsid w:val="7144BC3F"/>
    <w:rsid w:val="7149DC36"/>
    <w:rsid w:val="714C7083"/>
    <w:rsid w:val="715083C3"/>
    <w:rsid w:val="7150EF16"/>
    <w:rsid w:val="7150EF16"/>
    <w:rsid w:val="7154F98B"/>
    <w:rsid w:val="715552C5"/>
    <w:rsid w:val="71574AD4"/>
    <w:rsid w:val="715B9FD7"/>
    <w:rsid w:val="715E2D2E"/>
    <w:rsid w:val="715EA21B"/>
    <w:rsid w:val="71616962"/>
    <w:rsid w:val="716317BA"/>
    <w:rsid w:val="716DE6EF"/>
    <w:rsid w:val="716E8DBB"/>
    <w:rsid w:val="717BA32F"/>
    <w:rsid w:val="71817A87"/>
    <w:rsid w:val="7181F87C"/>
    <w:rsid w:val="71851F9C"/>
    <w:rsid w:val="7187D40A"/>
    <w:rsid w:val="718C9E31"/>
    <w:rsid w:val="718E4818"/>
    <w:rsid w:val="718F180B"/>
    <w:rsid w:val="71938E58"/>
    <w:rsid w:val="71A1B9D7"/>
    <w:rsid w:val="71A28AB1"/>
    <w:rsid w:val="71A5A075"/>
    <w:rsid w:val="71ACB3AF"/>
    <w:rsid w:val="71B77DF5"/>
    <w:rsid w:val="71B77DF5"/>
    <w:rsid w:val="71B8F80F"/>
    <w:rsid w:val="71B92512"/>
    <w:rsid w:val="71C51363"/>
    <w:rsid w:val="71CF9121"/>
    <w:rsid w:val="71D7AC9A"/>
    <w:rsid w:val="71D90158"/>
    <w:rsid w:val="71E94BBC"/>
    <w:rsid w:val="71E9ED08"/>
    <w:rsid w:val="71ECC10B"/>
    <w:rsid w:val="71EE2F4C"/>
    <w:rsid w:val="71F5A5E0"/>
    <w:rsid w:val="71F805D2"/>
    <w:rsid w:val="71F8483B"/>
    <w:rsid w:val="71FA2190"/>
    <w:rsid w:val="71FF1D19"/>
    <w:rsid w:val="7202AF61"/>
    <w:rsid w:val="72040A89"/>
    <w:rsid w:val="720AA953"/>
    <w:rsid w:val="720E3A82"/>
    <w:rsid w:val="72122227"/>
    <w:rsid w:val="7214E8DF"/>
    <w:rsid w:val="72178BA0"/>
    <w:rsid w:val="7218E944"/>
    <w:rsid w:val="721EF569"/>
    <w:rsid w:val="72215898"/>
    <w:rsid w:val="7223B8F8"/>
    <w:rsid w:val="7223B8F8"/>
    <w:rsid w:val="7226219C"/>
    <w:rsid w:val="72270772"/>
    <w:rsid w:val="72294E6F"/>
    <w:rsid w:val="722BDCF1"/>
    <w:rsid w:val="723704E6"/>
    <w:rsid w:val="72397617"/>
    <w:rsid w:val="723D4AFD"/>
    <w:rsid w:val="724248F9"/>
    <w:rsid w:val="72454C4D"/>
    <w:rsid w:val="7245FB10"/>
    <w:rsid w:val="7245FD40"/>
    <w:rsid w:val="72461306"/>
    <w:rsid w:val="72461878"/>
    <w:rsid w:val="72488618"/>
    <w:rsid w:val="72495B71"/>
    <w:rsid w:val="724DF1D4"/>
    <w:rsid w:val="72517610"/>
    <w:rsid w:val="72536ADE"/>
    <w:rsid w:val="72536ADE"/>
    <w:rsid w:val="725411A5"/>
    <w:rsid w:val="72547E57"/>
    <w:rsid w:val="725568E9"/>
    <w:rsid w:val="72575886"/>
    <w:rsid w:val="725AA56E"/>
    <w:rsid w:val="726031CC"/>
    <w:rsid w:val="7262D470"/>
    <w:rsid w:val="7262D470"/>
    <w:rsid w:val="726CA8D6"/>
    <w:rsid w:val="726D5ED2"/>
    <w:rsid w:val="726DD0D5"/>
    <w:rsid w:val="7271EF79"/>
    <w:rsid w:val="72721141"/>
    <w:rsid w:val="72727E88"/>
    <w:rsid w:val="72727E88"/>
    <w:rsid w:val="72798C28"/>
    <w:rsid w:val="727AB7D3"/>
    <w:rsid w:val="727B2469"/>
    <w:rsid w:val="727B7954"/>
    <w:rsid w:val="72835165"/>
    <w:rsid w:val="7284C1BC"/>
    <w:rsid w:val="72863D84"/>
    <w:rsid w:val="72897AE5"/>
    <w:rsid w:val="728F9785"/>
    <w:rsid w:val="728FD427"/>
    <w:rsid w:val="72915284"/>
    <w:rsid w:val="7292ACB7"/>
    <w:rsid w:val="72935717"/>
    <w:rsid w:val="72937723"/>
    <w:rsid w:val="72949979"/>
    <w:rsid w:val="7299CCB1"/>
    <w:rsid w:val="729B5C46"/>
    <w:rsid w:val="729C1902"/>
    <w:rsid w:val="72A0D1F9"/>
    <w:rsid w:val="72A62741"/>
    <w:rsid w:val="72ACEDF3"/>
    <w:rsid w:val="72B54140"/>
    <w:rsid w:val="72B55E42"/>
    <w:rsid w:val="72C51144"/>
    <w:rsid w:val="72D0C69D"/>
    <w:rsid w:val="72D17362"/>
    <w:rsid w:val="72D3C247"/>
    <w:rsid w:val="72E42EA7"/>
    <w:rsid w:val="72E4E2A5"/>
    <w:rsid w:val="72E5FD8D"/>
    <w:rsid w:val="72E75076"/>
    <w:rsid w:val="72E7A591"/>
    <w:rsid w:val="72ED3830"/>
    <w:rsid w:val="72ED7B4F"/>
    <w:rsid w:val="72EECB1A"/>
    <w:rsid w:val="72F0B21A"/>
    <w:rsid w:val="72F186DD"/>
    <w:rsid w:val="72F4D94A"/>
    <w:rsid w:val="72F4D94A"/>
    <w:rsid w:val="72F57007"/>
    <w:rsid w:val="72F66709"/>
    <w:rsid w:val="72F6BD58"/>
    <w:rsid w:val="72F75F6B"/>
    <w:rsid w:val="72F9586B"/>
    <w:rsid w:val="72FCC26B"/>
    <w:rsid w:val="73005DA1"/>
    <w:rsid w:val="7305DD84"/>
    <w:rsid w:val="73062F07"/>
    <w:rsid w:val="7307245C"/>
    <w:rsid w:val="730AD4EE"/>
    <w:rsid w:val="730C7070"/>
    <w:rsid w:val="730D9928"/>
    <w:rsid w:val="730DB15F"/>
    <w:rsid w:val="7315BA36"/>
    <w:rsid w:val="7318AF1B"/>
    <w:rsid w:val="731A1CE3"/>
    <w:rsid w:val="731B8B6E"/>
    <w:rsid w:val="731BB0F3"/>
    <w:rsid w:val="731D31CD"/>
    <w:rsid w:val="731D537A"/>
    <w:rsid w:val="731D742C"/>
    <w:rsid w:val="731FA6F8"/>
    <w:rsid w:val="73210BD8"/>
    <w:rsid w:val="732302EB"/>
    <w:rsid w:val="732358E4"/>
    <w:rsid w:val="7325CEE1"/>
    <w:rsid w:val="73262094"/>
    <w:rsid w:val="7326A3CA"/>
    <w:rsid w:val="7326A3CA"/>
    <w:rsid w:val="732A1756"/>
    <w:rsid w:val="732BD591"/>
    <w:rsid w:val="732DE55D"/>
    <w:rsid w:val="73326E14"/>
    <w:rsid w:val="7332D90E"/>
    <w:rsid w:val="73383630"/>
    <w:rsid w:val="733A577B"/>
    <w:rsid w:val="733D37BC"/>
    <w:rsid w:val="7341ABCC"/>
    <w:rsid w:val="7342E623"/>
    <w:rsid w:val="7343737E"/>
    <w:rsid w:val="734606C5"/>
    <w:rsid w:val="73485CDA"/>
    <w:rsid w:val="734CCF42"/>
    <w:rsid w:val="734CCF42"/>
    <w:rsid w:val="734E7597"/>
    <w:rsid w:val="7350B015"/>
    <w:rsid w:val="73526D6A"/>
    <w:rsid w:val="73534F13"/>
    <w:rsid w:val="7353C7CA"/>
    <w:rsid w:val="7354C18D"/>
    <w:rsid w:val="73580245"/>
    <w:rsid w:val="735CC0A8"/>
    <w:rsid w:val="73617272"/>
    <w:rsid w:val="7362538A"/>
    <w:rsid w:val="736324D7"/>
    <w:rsid w:val="7365028B"/>
    <w:rsid w:val="736D7C78"/>
    <w:rsid w:val="736FAE32"/>
    <w:rsid w:val="7370444F"/>
    <w:rsid w:val="7372F011"/>
    <w:rsid w:val="737B6E60"/>
    <w:rsid w:val="737F12B4"/>
    <w:rsid w:val="738632BA"/>
    <w:rsid w:val="73898DB3"/>
    <w:rsid w:val="7389B230"/>
    <w:rsid w:val="738A6634"/>
    <w:rsid w:val="738AAB29"/>
    <w:rsid w:val="738CBF9D"/>
    <w:rsid w:val="738CEF6F"/>
    <w:rsid w:val="7390F9F5"/>
    <w:rsid w:val="7396C4A5"/>
    <w:rsid w:val="73974A79"/>
    <w:rsid w:val="7398DEC4"/>
    <w:rsid w:val="7399218D"/>
    <w:rsid w:val="739BB61B"/>
    <w:rsid w:val="739D09C3"/>
    <w:rsid w:val="739DE985"/>
    <w:rsid w:val="739FBA3E"/>
    <w:rsid w:val="73A2C0CD"/>
    <w:rsid w:val="73A36465"/>
    <w:rsid w:val="73A86078"/>
    <w:rsid w:val="73AB2521"/>
    <w:rsid w:val="73ACF083"/>
    <w:rsid w:val="73AEC24B"/>
    <w:rsid w:val="73B9383A"/>
    <w:rsid w:val="73BAE883"/>
    <w:rsid w:val="73BBCBE0"/>
    <w:rsid w:val="73BCF320"/>
    <w:rsid w:val="73C061A3"/>
    <w:rsid w:val="73C165E5"/>
    <w:rsid w:val="73C19374"/>
    <w:rsid w:val="73C407AA"/>
    <w:rsid w:val="73C443D5"/>
    <w:rsid w:val="73C8E3BF"/>
    <w:rsid w:val="73C9286F"/>
    <w:rsid w:val="73CB2A89"/>
    <w:rsid w:val="73D255AF"/>
    <w:rsid w:val="73DAAFF3"/>
    <w:rsid w:val="73DCC77D"/>
    <w:rsid w:val="73DD2700"/>
    <w:rsid w:val="73E06451"/>
    <w:rsid w:val="73E43B5E"/>
    <w:rsid w:val="73E4AA00"/>
    <w:rsid w:val="73EA2D81"/>
    <w:rsid w:val="73EA9400"/>
    <w:rsid w:val="73EDE6C0"/>
    <w:rsid w:val="73F16A61"/>
    <w:rsid w:val="73F4D309"/>
    <w:rsid w:val="73F4D50C"/>
    <w:rsid w:val="73F5A23D"/>
    <w:rsid w:val="73F5D277"/>
    <w:rsid w:val="73F93D8F"/>
    <w:rsid w:val="73F95DD0"/>
    <w:rsid w:val="73FB27A4"/>
    <w:rsid w:val="73FC6E76"/>
    <w:rsid w:val="73FCC913"/>
    <w:rsid w:val="73FEE8C9"/>
    <w:rsid w:val="73FFA479"/>
    <w:rsid w:val="7405326D"/>
    <w:rsid w:val="740EDDF9"/>
    <w:rsid w:val="740EF995"/>
    <w:rsid w:val="742769B5"/>
    <w:rsid w:val="742891E2"/>
    <w:rsid w:val="742BBFC6"/>
    <w:rsid w:val="742D5F38"/>
    <w:rsid w:val="742F298C"/>
    <w:rsid w:val="7434C308"/>
    <w:rsid w:val="7436FE63"/>
    <w:rsid w:val="7437420C"/>
    <w:rsid w:val="743BED7E"/>
    <w:rsid w:val="7449BCD4"/>
    <w:rsid w:val="744A7C1D"/>
    <w:rsid w:val="744CBA48"/>
    <w:rsid w:val="7450E405"/>
    <w:rsid w:val="74569369"/>
    <w:rsid w:val="74599B41"/>
    <w:rsid w:val="7459FC3D"/>
    <w:rsid w:val="7461933F"/>
    <w:rsid w:val="7462A151"/>
    <w:rsid w:val="74649F9D"/>
    <w:rsid w:val="74651BCC"/>
    <w:rsid w:val="746688D1"/>
    <w:rsid w:val="7467AA82"/>
    <w:rsid w:val="74684E69"/>
    <w:rsid w:val="746C7F5C"/>
    <w:rsid w:val="746F4772"/>
    <w:rsid w:val="7473C5C4"/>
    <w:rsid w:val="747510AC"/>
    <w:rsid w:val="7478FC19"/>
    <w:rsid w:val="7479BC67"/>
    <w:rsid w:val="74808A14"/>
    <w:rsid w:val="74812C1E"/>
    <w:rsid w:val="748BC26E"/>
    <w:rsid w:val="748C81A7"/>
    <w:rsid w:val="749137A8"/>
    <w:rsid w:val="7496C0E0"/>
    <w:rsid w:val="749CC96D"/>
    <w:rsid w:val="749E2F33"/>
    <w:rsid w:val="749E2F33"/>
    <w:rsid w:val="74A14179"/>
    <w:rsid w:val="74A1D022"/>
    <w:rsid w:val="74A35930"/>
    <w:rsid w:val="74A48852"/>
    <w:rsid w:val="74A76301"/>
    <w:rsid w:val="74A83C35"/>
    <w:rsid w:val="74AA34F8"/>
    <w:rsid w:val="74AA8154"/>
    <w:rsid w:val="74AC62CA"/>
    <w:rsid w:val="74ADB4CF"/>
    <w:rsid w:val="74ADBEDC"/>
    <w:rsid w:val="74B8EB58"/>
    <w:rsid w:val="74B905E8"/>
    <w:rsid w:val="74BB362C"/>
    <w:rsid w:val="74BB48B7"/>
    <w:rsid w:val="74BD0365"/>
    <w:rsid w:val="74BD8BEB"/>
    <w:rsid w:val="74BE4F92"/>
    <w:rsid w:val="74C270AB"/>
    <w:rsid w:val="74C3C2CB"/>
    <w:rsid w:val="74C887A0"/>
    <w:rsid w:val="74CB443A"/>
    <w:rsid w:val="74CCD345"/>
    <w:rsid w:val="74D6C9CE"/>
    <w:rsid w:val="74DA1417"/>
    <w:rsid w:val="74DB2F07"/>
    <w:rsid w:val="74E2070D"/>
    <w:rsid w:val="74E2E4F1"/>
    <w:rsid w:val="74F46A3B"/>
    <w:rsid w:val="74F8DD3B"/>
    <w:rsid w:val="74FFEF6E"/>
    <w:rsid w:val="75015CBA"/>
    <w:rsid w:val="75034DA7"/>
    <w:rsid w:val="7505D70A"/>
    <w:rsid w:val="750F8E9C"/>
    <w:rsid w:val="751004A3"/>
    <w:rsid w:val="75150490"/>
    <w:rsid w:val="7517F397"/>
    <w:rsid w:val="751D15D7"/>
    <w:rsid w:val="752243DE"/>
    <w:rsid w:val="75232262"/>
    <w:rsid w:val="7526660E"/>
    <w:rsid w:val="752DCCCC"/>
    <w:rsid w:val="752F5A9F"/>
    <w:rsid w:val="7537D882"/>
    <w:rsid w:val="75406C16"/>
    <w:rsid w:val="75418524"/>
    <w:rsid w:val="7542D309"/>
    <w:rsid w:val="754459AA"/>
    <w:rsid w:val="7548EF59"/>
    <w:rsid w:val="7549671C"/>
    <w:rsid w:val="75498095"/>
    <w:rsid w:val="75536311"/>
    <w:rsid w:val="7558C401"/>
    <w:rsid w:val="7561E07A"/>
    <w:rsid w:val="7564FF2B"/>
    <w:rsid w:val="7569DEB5"/>
    <w:rsid w:val="7569E778"/>
    <w:rsid w:val="756FF7FA"/>
    <w:rsid w:val="757000AB"/>
    <w:rsid w:val="757000AB"/>
    <w:rsid w:val="7574F793"/>
    <w:rsid w:val="757679C5"/>
    <w:rsid w:val="7576B16B"/>
    <w:rsid w:val="7576B16B"/>
    <w:rsid w:val="7577CD01"/>
    <w:rsid w:val="757F90CC"/>
    <w:rsid w:val="758209EC"/>
    <w:rsid w:val="758350E8"/>
    <w:rsid w:val="75840028"/>
    <w:rsid w:val="75866C64"/>
    <w:rsid w:val="758718CC"/>
    <w:rsid w:val="7587422C"/>
    <w:rsid w:val="7587AEC2"/>
    <w:rsid w:val="75881118"/>
    <w:rsid w:val="75894155"/>
    <w:rsid w:val="758BFDB0"/>
    <w:rsid w:val="7592418D"/>
    <w:rsid w:val="7594A407"/>
    <w:rsid w:val="759790DE"/>
    <w:rsid w:val="75991028"/>
    <w:rsid w:val="759B7C55"/>
    <w:rsid w:val="75A32A04"/>
    <w:rsid w:val="75A540AE"/>
    <w:rsid w:val="75A5A76E"/>
    <w:rsid w:val="75A637C0"/>
    <w:rsid w:val="75A8BFA7"/>
    <w:rsid w:val="75AA7228"/>
    <w:rsid w:val="75AA9AB3"/>
    <w:rsid w:val="75BA7F94"/>
    <w:rsid w:val="75BFA7CE"/>
    <w:rsid w:val="75C181BC"/>
    <w:rsid w:val="75C1B0B0"/>
    <w:rsid w:val="75C2647B"/>
    <w:rsid w:val="75CC3695"/>
    <w:rsid w:val="75D0D262"/>
    <w:rsid w:val="75D2A3B0"/>
    <w:rsid w:val="75DBB6C3"/>
    <w:rsid w:val="75E3048B"/>
    <w:rsid w:val="75E68737"/>
    <w:rsid w:val="75EBA507"/>
    <w:rsid w:val="75EC76D1"/>
    <w:rsid w:val="75EDABC2"/>
    <w:rsid w:val="75EE9F05"/>
    <w:rsid w:val="75F01234"/>
    <w:rsid w:val="75F145A1"/>
    <w:rsid w:val="75F1F931"/>
    <w:rsid w:val="75F3C25C"/>
    <w:rsid w:val="75FA22D0"/>
    <w:rsid w:val="75FA22D0"/>
    <w:rsid w:val="75FA7357"/>
    <w:rsid w:val="75FA87D7"/>
    <w:rsid w:val="75FC9D44"/>
    <w:rsid w:val="75FEDA97"/>
    <w:rsid w:val="75FF713D"/>
    <w:rsid w:val="75FF8FB3"/>
    <w:rsid w:val="7606D7BB"/>
    <w:rsid w:val="76087639"/>
    <w:rsid w:val="760C192A"/>
    <w:rsid w:val="760DA7B5"/>
    <w:rsid w:val="760FD86D"/>
    <w:rsid w:val="7616DC42"/>
    <w:rsid w:val="761C6572"/>
    <w:rsid w:val="761CC7E1"/>
    <w:rsid w:val="761F43A8"/>
    <w:rsid w:val="762A911C"/>
    <w:rsid w:val="762C9564"/>
    <w:rsid w:val="762D327F"/>
    <w:rsid w:val="762E9290"/>
    <w:rsid w:val="7636C460"/>
    <w:rsid w:val="7639ED3F"/>
    <w:rsid w:val="763AD3B0"/>
    <w:rsid w:val="76411221"/>
    <w:rsid w:val="7644ACEF"/>
    <w:rsid w:val="7648E338"/>
    <w:rsid w:val="764AE60E"/>
    <w:rsid w:val="7657D9BF"/>
    <w:rsid w:val="765A0850"/>
    <w:rsid w:val="765B1061"/>
    <w:rsid w:val="76637F4E"/>
    <w:rsid w:val="76675F7E"/>
    <w:rsid w:val="7669352D"/>
    <w:rsid w:val="766D1636"/>
    <w:rsid w:val="766D3F11"/>
    <w:rsid w:val="766DBF6F"/>
    <w:rsid w:val="766F22C7"/>
    <w:rsid w:val="766FE2CF"/>
    <w:rsid w:val="76723C53"/>
    <w:rsid w:val="76755A0B"/>
    <w:rsid w:val="7675E34B"/>
    <w:rsid w:val="7677B647"/>
    <w:rsid w:val="76787EB5"/>
    <w:rsid w:val="767F5EFA"/>
    <w:rsid w:val="768021D3"/>
    <w:rsid w:val="768287E7"/>
    <w:rsid w:val="7684028E"/>
    <w:rsid w:val="76853230"/>
    <w:rsid w:val="76876A9B"/>
    <w:rsid w:val="768B7560"/>
    <w:rsid w:val="768C8F8C"/>
    <w:rsid w:val="76919ADF"/>
    <w:rsid w:val="76963D69"/>
    <w:rsid w:val="769779D5"/>
    <w:rsid w:val="769A3CDF"/>
    <w:rsid w:val="769DA588"/>
    <w:rsid w:val="769F0A9D"/>
    <w:rsid w:val="76A08CCE"/>
    <w:rsid w:val="76A08CCE"/>
    <w:rsid w:val="76A94103"/>
    <w:rsid w:val="76AF336C"/>
    <w:rsid w:val="76B6C4C9"/>
    <w:rsid w:val="76B8E852"/>
    <w:rsid w:val="76B92382"/>
    <w:rsid w:val="76BB7152"/>
    <w:rsid w:val="76BD7ED8"/>
    <w:rsid w:val="76BE0020"/>
    <w:rsid w:val="76BF211B"/>
    <w:rsid w:val="76C0CF62"/>
    <w:rsid w:val="76C140E1"/>
    <w:rsid w:val="76C253CE"/>
    <w:rsid w:val="76C4026D"/>
    <w:rsid w:val="76D199AF"/>
    <w:rsid w:val="76D2151A"/>
    <w:rsid w:val="76D75EF5"/>
    <w:rsid w:val="76DA7963"/>
    <w:rsid w:val="76DD65D1"/>
    <w:rsid w:val="76DE8134"/>
    <w:rsid w:val="76E0C335"/>
    <w:rsid w:val="76E48AA9"/>
    <w:rsid w:val="76E575EC"/>
    <w:rsid w:val="76EA4600"/>
    <w:rsid w:val="76F00769"/>
    <w:rsid w:val="76F5D28E"/>
    <w:rsid w:val="76F5D28E"/>
    <w:rsid w:val="76F73A7F"/>
    <w:rsid w:val="76F77C70"/>
    <w:rsid w:val="76FEC4CD"/>
    <w:rsid w:val="77008B02"/>
    <w:rsid w:val="77049AC4"/>
    <w:rsid w:val="7705BC72"/>
    <w:rsid w:val="7707DDD9"/>
    <w:rsid w:val="770F9F7D"/>
    <w:rsid w:val="771D7EEF"/>
    <w:rsid w:val="772006D1"/>
    <w:rsid w:val="7723FA2E"/>
    <w:rsid w:val="7727F2AC"/>
    <w:rsid w:val="7729EB5F"/>
    <w:rsid w:val="772B2329"/>
    <w:rsid w:val="772B5232"/>
    <w:rsid w:val="772EFA12"/>
    <w:rsid w:val="772F6A32"/>
    <w:rsid w:val="7731E602"/>
    <w:rsid w:val="7734B64D"/>
    <w:rsid w:val="7736C917"/>
    <w:rsid w:val="773AC3E3"/>
    <w:rsid w:val="773CC616"/>
    <w:rsid w:val="773CD037"/>
    <w:rsid w:val="773F5361"/>
    <w:rsid w:val="7740946B"/>
    <w:rsid w:val="77416E3E"/>
    <w:rsid w:val="774178CC"/>
    <w:rsid w:val="77425C41"/>
    <w:rsid w:val="7743743F"/>
    <w:rsid w:val="7748868C"/>
    <w:rsid w:val="774DF1DE"/>
    <w:rsid w:val="774F94E8"/>
    <w:rsid w:val="7750D186"/>
    <w:rsid w:val="7755A9D3"/>
    <w:rsid w:val="7758717F"/>
    <w:rsid w:val="77589998"/>
    <w:rsid w:val="77589998"/>
    <w:rsid w:val="77594C7B"/>
    <w:rsid w:val="775D8C69"/>
    <w:rsid w:val="775E5E06"/>
    <w:rsid w:val="77672C69"/>
    <w:rsid w:val="776BD18E"/>
    <w:rsid w:val="776DBBCD"/>
    <w:rsid w:val="7771D713"/>
    <w:rsid w:val="7784D77C"/>
    <w:rsid w:val="778E1E25"/>
    <w:rsid w:val="77928689"/>
    <w:rsid w:val="7794A3B4"/>
    <w:rsid w:val="77972CBC"/>
    <w:rsid w:val="779BCC94"/>
    <w:rsid w:val="779BCC94"/>
    <w:rsid w:val="779C112B"/>
    <w:rsid w:val="779C409C"/>
    <w:rsid w:val="77A042AD"/>
    <w:rsid w:val="77A20F5F"/>
    <w:rsid w:val="77A30E19"/>
    <w:rsid w:val="77A33CCA"/>
    <w:rsid w:val="77AF6506"/>
    <w:rsid w:val="77B842B2"/>
    <w:rsid w:val="77BA44C5"/>
    <w:rsid w:val="77BA7677"/>
    <w:rsid w:val="77C068E0"/>
    <w:rsid w:val="77C068E0"/>
    <w:rsid w:val="77CA68B9"/>
    <w:rsid w:val="77CCD0D4"/>
    <w:rsid w:val="77D5F84C"/>
    <w:rsid w:val="77D5F84C"/>
    <w:rsid w:val="77D9879F"/>
    <w:rsid w:val="77DBB967"/>
    <w:rsid w:val="77DBB967"/>
    <w:rsid w:val="77E072C3"/>
    <w:rsid w:val="77E44C38"/>
    <w:rsid w:val="77EC7148"/>
    <w:rsid w:val="77EC7148"/>
    <w:rsid w:val="77EDB340"/>
    <w:rsid w:val="77EF5BFE"/>
    <w:rsid w:val="77F7BB30"/>
    <w:rsid w:val="77FAE31C"/>
    <w:rsid w:val="77FAE31C"/>
    <w:rsid w:val="77FB508B"/>
    <w:rsid w:val="77FB81BC"/>
    <w:rsid w:val="77FDD683"/>
    <w:rsid w:val="78066DFD"/>
    <w:rsid w:val="7808A918"/>
    <w:rsid w:val="7808F384"/>
    <w:rsid w:val="7808F384"/>
    <w:rsid w:val="780B4538"/>
    <w:rsid w:val="780D5E23"/>
    <w:rsid w:val="780E3136"/>
    <w:rsid w:val="780E7021"/>
    <w:rsid w:val="780F7473"/>
    <w:rsid w:val="781B24E9"/>
    <w:rsid w:val="781D4E1E"/>
    <w:rsid w:val="781D858A"/>
    <w:rsid w:val="782480E2"/>
    <w:rsid w:val="78349560"/>
    <w:rsid w:val="78361EF4"/>
    <w:rsid w:val="7839E67C"/>
    <w:rsid w:val="784034ED"/>
    <w:rsid w:val="7842F939"/>
    <w:rsid w:val="78450BB5"/>
    <w:rsid w:val="7845AF7B"/>
    <w:rsid w:val="78562578"/>
    <w:rsid w:val="786AF532"/>
    <w:rsid w:val="7871814A"/>
    <w:rsid w:val="7874CFC5"/>
    <w:rsid w:val="787503C3"/>
    <w:rsid w:val="78763074"/>
    <w:rsid w:val="78801792"/>
    <w:rsid w:val="7886FEEE"/>
    <w:rsid w:val="788795D8"/>
    <w:rsid w:val="7887AC50"/>
    <w:rsid w:val="7888ABB7"/>
    <w:rsid w:val="788BE039"/>
    <w:rsid w:val="788FB17A"/>
    <w:rsid w:val="78906B54"/>
    <w:rsid w:val="789346C2"/>
    <w:rsid w:val="78952152"/>
    <w:rsid w:val="789595DD"/>
    <w:rsid w:val="7897D7DD"/>
    <w:rsid w:val="789A5213"/>
    <w:rsid w:val="789B0F26"/>
    <w:rsid w:val="789B94D4"/>
    <w:rsid w:val="78A3B638"/>
    <w:rsid w:val="78A6F196"/>
    <w:rsid w:val="78AA293F"/>
    <w:rsid w:val="78AE7833"/>
    <w:rsid w:val="78B36AEE"/>
    <w:rsid w:val="78B6B55D"/>
    <w:rsid w:val="78B7668B"/>
    <w:rsid w:val="78B827BB"/>
    <w:rsid w:val="78C84E7C"/>
    <w:rsid w:val="78C8BEAB"/>
    <w:rsid w:val="78DE4D82"/>
    <w:rsid w:val="78DEB253"/>
    <w:rsid w:val="78E1E412"/>
    <w:rsid w:val="78E63B81"/>
    <w:rsid w:val="78EE978D"/>
    <w:rsid w:val="78F1C6AC"/>
    <w:rsid w:val="78F20E2F"/>
    <w:rsid w:val="78F49A1B"/>
    <w:rsid w:val="78F6558B"/>
    <w:rsid w:val="78F81589"/>
    <w:rsid w:val="78F8200E"/>
    <w:rsid w:val="78FA661E"/>
    <w:rsid w:val="78FB3523"/>
    <w:rsid w:val="78FCB804"/>
    <w:rsid w:val="78FE3BD5"/>
    <w:rsid w:val="78FF2BEF"/>
    <w:rsid w:val="79014AC0"/>
    <w:rsid w:val="7901D750"/>
    <w:rsid w:val="79047798"/>
    <w:rsid w:val="7906146A"/>
    <w:rsid w:val="7907E3DA"/>
    <w:rsid w:val="79086C28"/>
    <w:rsid w:val="7909BBED"/>
    <w:rsid w:val="790E149F"/>
    <w:rsid w:val="79138C28"/>
    <w:rsid w:val="7913EF69"/>
    <w:rsid w:val="791468BD"/>
    <w:rsid w:val="79164304"/>
    <w:rsid w:val="7917DD22"/>
    <w:rsid w:val="791B37BE"/>
    <w:rsid w:val="791D39D6"/>
    <w:rsid w:val="7927CA99"/>
    <w:rsid w:val="7928DB45"/>
    <w:rsid w:val="7932F1A8"/>
    <w:rsid w:val="7934354A"/>
    <w:rsid w:val="79350CA3"/>
    <w:rsid w:val="793565DD"/>
    <w:rsid w:val="793565DD"/>
    <w:rsid w:val="7936B4DA"/>
    <w:rsid w:val="793EF756"/>
    <w:rsid w:val="7940EB60"/>
    <w:rsid w:val="79416493"/>
    <w:rsid w:val="794BC0FC"/>
    <w:rsid w:val="794BC0FC"/>
    <w:rsid w:val="794CE907"/>
    <w:rsid w:val="79506972"/>
    <w:rsid w:val="79534616"/>
    <w:rsid w:val="79564157"/>
    <w:rsid w:val="795A2C74"/>
    <w:rsid w:val="795FC44E"/>
    <w:rsid w:val="7963F66B"/>
    <w:rsid w:val="7964D044"/>
    <w:rsid w:val="7967FE0A"/>
    <w:rsid w:val="7968F8F1"/>
    <w:rsid w:val="796C8597"/>
    <w:rsid w:val="79746A62"/>
    <w:rsid w:val="7974D939"/>
    <w:rsid w:val="79780BE8"/>
    <w:rsid w:val="79793971"/>
    <w:rsid w:val="79873794"/>
    <w:rsid w:val="7987404D"/>
    <w:rsid w:val="798C200D"/>
    <w:rsid w:val="798E1D5A"/>
    <w:rsid w:val="79952F1D"/>
    <w:rsid w:val="799684C7"/>
    <w:rsid w:val="799AB424"/>
    <w:rsid w:val="799B5E87"/>
    <w:rsid w:val="799EEDFC"/>
    <w:rsid w:val="799F0138"/>
    <w:rsid w:val="799F7397"/>
    <w:rsid w:val="79A27607"/>
    <w:rsid w:val="79A5DF62"/>
    <w:rsid w:val="79A66899"/>
    <w:rsid w:val="79A7FBED"/>
    <w:rsid w:val="79AFB9C5"/>
    <w:rsid w:val="79B50F4E"/>
    <w:rsid w:val="79B64E44"/>
    <w:rsid w:val="79B7B0CF"/>
    <w:rsid w:val="79C05F3B"/>
    <w:rsid w:val="79C60FAF"/>
    <w:rsid w:val="79CBD3B8"/>
    <w:rsid w:val="79CCB2EC"/>
    <w:rsid w:val="79D843F4"/>
    <w:rsid w:val="79D882CE"/>
    <w:rsid w:val="79E0E858"/>
    <w:rsid w:val="79E2406A"/>
    <w:rsid w:val="79E242A3"/>
    <w:rsid w:val="79E2F386"/>
    <w:rsid w:val="79E80444"/>
    <w:rsid w:val="79E9CD3B"/>
    <w:rsid w:val="79EFA9EB"/>
    <w:rsid w:val="79F1510A"/>
    <w:rsid w:val="79F6B0C0"/>
    <w:rsid w:val="79F6B991"/>
    <w:rsid w:val="79FAD62F"/>
    <w:rsid w:val="7A033F36"/>
    <w:rsid w:val="7A0940C2"/>
    <w:rsid w:val="7A12528C"/>
    <w:rsid w:val="7A14125E"/>
    <w:rsid w:val="7A16A46F"/>
    <w:rsid w:val="7A21CA49"/>
    <w:rsid w:val="7A224CC6"/>
    <w:rsid w:val="7A2A1504"/>
    <w:rsid w:val="7A3C2B16"/>
    <w:rsid w:val="7A3D945C"/>
    <w:rsid w:val="7A3E162F"/>
    <w:rsid w:val="7A3F60FB"/>
    <w:rsid w:val="7A44D035"/>
    <w:rsid w:val="7A46D05D"/>
    <w:rsid w:val="7A4A2395"/>
    <w:rsid w:val="7A4A2C09"/>
    <w:rsid w:val="7A4A2C09"/>
    <w:rsid w:val="7A58290C"/>
    <w:rsid w:val="7A612F7C"/>
    <w:rsid w:val="7A634C2D"/>
    <w:rsid w:val="7A70112D"/>
    <w:rsid w:val="7A71FD46"/>
    <w:rsid w:val="7A726706"/>
    <w:rsid w:val="7A72C189"/>
    <w:rsid w:val="7A77CE73"/>
    <w:rsid w:val="7A7F5F1F"/>
    <w:rsid w:val="7A7FB216"/>
    <w:rsid w:val="7A84DD71"/>
    <w:rsid w:val="7A87AB13"/>
    <w:rsid w:val="7A891ADB"/>
    <w:rsid w:val="7A8AB6E1"/>
    <w:rsid w:val="7A8E97F6"/>
    <w:rsid w:val="7A93C48A"/>
    <w:rsid w:val="7A94C4D0"/>
    <w:rsid w:val="7A9DFF95"/>
    <w:rsid w:val="7A9F1219"/>
    <w:rsid w:val="7AA2AA40"/>
    <w:rsid w:val="7AA4DA9D"/>
    <w:rsid w:val="7AA5FC57"/>
    <w:rsid w:val="7AAA0DDD"/>
    <w:rsid w:val="7AAB496B"/>
    <w:rsid w:val="7AABC69E"/>
    <w:rsid w:val="7AB3D928"/>
    <w:rsid w:val="7AB614AD"/>
    <w:rsid w:val="7AB68E68"/>
    <w:rsid w:val="7ABCA855"/>
    <w:rsid w:val="7ABCD6B2"/>
    <w:rsid w:val="7AC01F33"/>
    <w:rsid w:val="7AC6CAD6"/>
    <w:rsid w:val="7AC6F705"/>
    <w:rsid w:val="7ACB878B"/>
    <w:rsid w:val="7ACDC32A"/>
    <w:rsid w:val="7AD2D807"/>
    <w:rsid w:val="7AD55CD5"/>
    <w:rsid w:val="7ADC414D"/>
    <w:rsid w:val="7AE32FB7"/>
    <w:rsid w:val="7AEA3A2C"/>
    <w:rsid w:val="7AEAE8FA"/>
    <w:rsid w:val="7AEBAFE5"/>
    <w:rsid w:val="7AEC907C"/>
    <w:rsid w:val="7AEC907C"/>
    <w:rsid w:val="7AF0F606"/>
    <w:rsid w:val="7AF30FE7"/>
    <w:rsid w:val="7AF77B4E"/>
    <w:rsid w:val="7AF77B4E"/>
    <w:rsid w:val="7AF99107"/>
    <w:rsid w:val="7AFA0C03"/>
    <w:rsid w:val="7AFA8E0E"/>
    <w:rsid w:val="7AFC059A"/>
    <w:rsid w:val="7B0056F0"/>
    <w:rsid w:val="7B02FB28"/>
    <w:rsid w:val="7B083720"/>
    <w:rsid w:val="7B0914BE"/>
    <w:rsid w:val="7B0C4C5A"/>
    <w:rsid w:val="7B0CF5F3"/>
    <w:rsid w:val="7B0D07EA"/>
    <w:rsid w:val="7B10640E"/>
    <w:rsid w:val="7B12F2D6"/>
    <w:rsid w:val="7B12FCFA"/>
    <w:rsid w:val="7B1A4D97"/>
    <w:rsid w:val="7B1D5F40"/>
    <w:rsid w:val="7B20BDEE"/>
    <w:rsid w:val="7B29A633"/>
    <w:rsid w:val="7B2FD235"/>
    <w:rsid w:val="7B30BF6A"/>
    <w:rsid w:val="7B31A049"/>
    <w:rsid w:val="7B337386"/>
    <w:rsid w:val="7B33FB35"/>
    <w:rsid w:val="7B358DD3"/>
    <w:rsid w:val="7B35C054"/>
    <w:rsid w:val="7B37EA94"/>
    <w:rsid w:val="7B399152"/>
    <w:rsid w:val="7B410853"/>
    <w:rsid w:val="7B4138EF"/>
    <w:rsid w:val="7B428225"/>
    <w:rsid w:val="7B4658F3"/>
    <w:rsid w:val="7B4A15FE"/>
    <w:rsid w:val="7B4A434D"/>
    <w:rsid w:val="7B4A489C"/>
    <w:rsid w:val="7B4BE08F"/>
    <w:rsid w:val="7B4E4898"/>
    <w:rsid w:val="7B5044DD"/>
    <w:rsid w:val="7B519764"/>
    <w:rsid w:val="7B51ABA6"/>
    <w:rsid w:val="7B5D5FD4"/>
    <w:rsid w:val="7B60638E"/>
    <w:rsid w:val="7B6175B1"/>
    <w:rsid w:val="7B64C09A"/>
    <w:rsid w:val="7B68494F"/>
    <w:rsid w:val="7B6A8BC4"/>
    <w:rsid w:val="7B6CC8B1"/>
    <w:rsid w:val="7B72A574"/>
    <w:rsid w:val="7B77AAF0"/>
    <w:rsid w:val="7B7D7069"/>
    <w:rsid w:val="7B7E920C"/>
    <w:rsid w:val="7B84D5FE"/>
    <w:rsid w:val="7B867643"/>
    <w:rsid w:val="7B878E3E"/>
    <w:rsid w:val="7B885670"/>
    <w:rsid w:val="7B89781F"/>
    <w:rsid w:val="7B8F1EBA"/>
    <w:rsid w:val="7B917854"/>
    <w:rsid w:val="7B91F672"/>
    <w:rsid w:val="7B9394FC"/>
    <w:rsid w:val="7B9A57EA"/>
    <w:rsid w:val="7B9CDA24"/>
    <w:rsid w:val="7BA1848F"/>
    <w:rsid w:val="7BA2899E"/>
    <w:rsid w:val="7BA35527"/>
    <w:rsid w:val="7BA385D6"/>
    <w:rsid w:val="7BA4600D"/>
    <w:rsid w:val="7BA926F2"/>
    <w:rsid w:val="7BAA2C91"/>
    <w:rsid w:val="7BAAABB8"/>
    <w:rsid w:val="7BAEB7F6"/>
    <w:rsid w:val="7BB40367"/>
    <w:rsid w:val="7BB75B07"/>
    <w:rsid w:val="7BB8883F"/>
    <w:rsid w:val="7BBB55E0"/>
    <w:rsid w:val="7BC4BA22"/>
    <w:rsid w:val="7BC615C0"/>
    <w:rsid w:val="7BC95F8B"/>
    <w:rsid w:val="7BCEA64F"/>
    <w:rsid w:val="7BCF4DE2"/>
    <w:rsid w:val="7BD1897B"/>
    <w:rsid w:val="7BD1A404"/>
    <w:rsid w:val="7BD547E0"/>
    <w:rsid w:val="7BD7907C"/>
    <w:rsid w:val="7BD8D96A"/>
    <w:rsid w:val="7BD8DA48"/>
    <w:rsid w:val="7BD93BAA"/>
    <w:rsid w:val="7BDE8172"/>
    <w:rsid w:val="7BE16B0A"/>
    <w:rsid w:val="7BE29CFD"/>
    <w:rsid w:val="7BE59EE8"/>
    <w:rsid w:val="7BE94682"/>
    <w:rsid w:val="7BEDC998"/>
    <w:rsid w:val="7BEF80B2"/>
    <w:rsid w:val="7BF44E90"/>
    <w:rsid w:val="7BF6CA6A"/>
    <w:rsid w:val="7BF884C7"/>
    <w:rsid w:val="7BF8C9CE"/>
    <w:rsid w:val="7BF97074"/>
    <w:rsid w:val="7BFCD185"/>
    <w:rsid w:val="7C03D03B"/>
    <w:rsid w:val="7C05DB79"/>
    <w:rsid w:val="7C062441"/>
    <w:rsid w:val="7C06593D"/>
    <w:rsid w:val="7C06D329"/>
    <w:rsid w:val="7C079895"/>
    <w:rsid w:val="7C10B63C"/>
    <w:rsid w:val="7C136FFF"/>
    <w:rsid w:val="7C1A5570"/>
    <w:rsid w:val="7C1F19E7"/>
    <w:rsid w:val="7C29B1AC"/>
    <w:rsid w:val="7C29D0A9"/>
    <w:rsid w:val="7C2AD49E"/>
    <w:rsid w:val="7C2BDDFD"/>
    <w:rsid w:val="7C2E48F6"/>
    <w:rsid w:val="7C2EE1DD"/>
    <w:rsid w:val="7C30261A"/>
    <w:rsid w:val="7C3076DD"/>
    <w:rsid w:val="7C3A891B"/>
    <w:rsid w:val="7C3A9227"/>
    <w:rsid w:val="7C3BF785"/>
    <w:rsid w:val="7C3D194E"/>
    <w:rsid w:val="7C3DBD71"/>
    <w:rsid w:val="7C3FB7DC"/>
    <w:rsid w:val="7C40F211"/>
    <w:rsid w:val="7C423E88"/>
    <w:rsid w:val="7C452226"/>
    <w:rsid w:val="7C452226"/>
    <w:rsid w:val="7C48993B"/>
    <w:rsid w:val="7C49C406"/>
    <w:rsid w:val="7C4B78CD"/>
    <w:rsid w:val="7C514B76"/>
    <w:rsid w:val="7C5593FF"/>
    <w:rsid w:val="7C5A72DF"/>
    <w:rsid w:val="7C5B72A2"/>
    <w:rsid w:val="7C61EAD0"/>
    <w:rsid w:val="7C631DC9"/>
    <w:rsid w:val="7C657102"/>
    <w:rsid w:val="7C65BBC7"/>
    <w:rsid w:val="7C66A697"/>
    <w:rsid w:val="7C7012F5"/>
    <w:rsid w:val="7C701FE3"/>
    <w:rsid w:val="7C72391A"/>
    <w:rsid w:val="7C72FD13"/>
    <w:rsid w:val="7C72FD13"/>
    <w:rsid w:val="7C73C529"/>
    <w:rsid w:val="7C79F469"/>
    <w:rsid w:val="7C7ABE88"/>
    <w:rsid w:val="7C808D0C"/>
    <w:rsid w:val="7C836A1C"/>
    <w:rsid w:val="7C83EB33"/>
    <w:rsid w:val="7C83FB4D"/>
    <w:rsid w:val="7C8508F3"/>
    <w:rsid w:val="7C8BF85A"/>
    <w:rsid w:val="7C9349F8"/>
    <w:rsid w:val="7C94CBED"/>
    <w:rsid w:val="7C9AE692"/>
    <w:rsid w:val="7C9E11C1"/>
    <w:rsid w:val="7CA5F652"/>
    <w:rsid w:val="7CA6706A"/>
    <w:rsid w:val="7CA767EE"/>
    <w:rsid w:val="7CAAFA6D"/>
    <w:rsid w:val="7CB10E78"/>
    <w:rsid w:val="7CB7EC2F"/>
    <w:rsid w:val="7CBE00D9"/>
    <w:rsid w:val="7CBE00D9"/>
    <w:rsid w:val="7CBEA8AC"/>
    <w:rsid w:val="7CBF4B1F"/>
    <w:rsid w:val="7CC01698"/>
    <w:rsid w:val="7CC2F9E7"/>
    <w:rsid w:val="7CC7E5EE"/>
    <w:rsid w:val="7CC84600"/>
    <w:rsid w:val="7CCA9837"/>
    <w:rsid w:val="7CD8FE25"/>
    <w:rsid w:val="7CDF4A01"/>
    <w:rsid w:val="7CE32099"/>
    <w:rsid w:val="7CE5082B"/>
    <w:rsid w:val="7CEE6E17"/>
    <w:rsid w:val="7CF17C9A"/>
    <w:rsid w:val="7CF19308"/>
    <w:rsid w:val="7CF23940"/>
    <w:rsid w:val="7CF304DF"/>
    <w:rsid w:val="7CF3B688"/>
    <w:rsid w:val="7CF58F4F"/>
    <w:rsid w:val="7CF7A2FD"/>
    <w:rsid w:val="7CFC9115"/>
    <w:rsid w:val="7CFFB9E6"/>
    <w:rsid w:val="7D016003"/>
    <w:rsid w:val="7D043714"/>
    <w:rsid w:val="7D083F61"/>
    <w:rsid w:val="7D09FF82"/>
    <w:rsid w:val="7D105495"/>
    <w:rsid w:val="7D139905"/>
    <w:rsid w:val="7D14640C"/>
    <w:rsid w:val="7D1865D1"/>
    <w:rsid w:val="7D196C84"/>
    <w:rsid w:val="7D1C137A"/>
    <w:rsid w:val="7D1DB0D2"/>
    <w:rsid w:val="7D28DC39"/>
    <w:rsid w:val="7D294D6C"/>
    <w:rsid w:val="7D2CD0EC"/>
    <w:rsid w:val="7D36D76C"/>
    <w:rsid w:val="7D37A2B6"/>
    <w:rsid w:val="7D3A48E7"/>
    <w:rsid w:val="7D3AA95A"/>
    <w:rsid w:val="7D3B1267"/>
    <w:rsid w:val="7D4303CD"/>
    <w:rsid w:val="7D4B03C7"/>
    <w:rsid w:val="7D4D37ED"/>
    <w:rsid w:val="7D4D7AD8"/>
    <w:rsid w:val="7D4EF0A7"/>
    <w:rsid w:val="7D527976"/>
    <w:rsid w:val="7D5346A2"/>
    <w:rsid w:val="7D54359F"/>
    <w:rsid w:val="7D546FAB"/>
    <w:rsid w:val="7D55582F"/>
    <w:rsid w:val="7D5887BD"/>
    <w:rsid w:val="7D5C8DDD"/>
    <w:rsid w:val="7D5DF66B"/>
    <w:rsid w:val="7D5FF7A5"/>
    <w:rsid w:val="7D605A7B"/>
    <w:rsid w:val="7D616282"/>
    <w:rsid w:val="7D62E462"/>
    <w:rsid w:val="7D685354"/>
    <w:rsid w:val="7D6C8F12"/>
    <w:rsid w:val="7D6E6209"/>
    <w:rsid w:val="7D6EA504"/>
    <w:rsid w:val="7D77F5DE"/>
    <w:rsid w:val="7D7A94D6"/>
    <w:rsid w:val="7D7FD73F"/>
    <w:rsid w:val="7D80B4FA"/>
    <w:rsid w:val="7D8895BC"/>
    <w:rsid w:val="7D89F47A"/>
    <w:rsid w:val="7D8CD058"/>
    <w:rsid w:val="7D8DE40B"/>
    <w:rsid w:val="7D8E50F2"/>
    <w:rsid w:val="7D8F3683"/>
    <w:rsid w:val="7D91464C"/>
    <w:rsid w:val="7D92A583"/>
    <w:rsid w:val="7D93E73A"/>
    <w:rsid w:val="7D94A06F"/>
    <w:rsid w:val="7D995CA7"/>
    <w:rsid w:val="7D997B89"/>
    <w:rsid w:val="7D9B843F"/>
    <w:rsid w:val="7DA26FEC"/>
    <w:rsid w:val="7DA7C464"/>
    <w:rsid w:val="7DA87E68"/>
    <w:rsid w:val="7DA9E4A7"/>
    <w:rsid w:val="7DAAEBA2"/>
    <w:rsid w:val="7DBAA330"/>
    <w:rsid w:val="7DBAA330"/>
    <w:rsid w:val="7DC13B42"/>
    <w:rsid w:val="7DC2E36B"/>
    <w:rsid w:val="7DC2E513"/>
    <w:rsid w:val="7DC4B9FF"/>
    <w:rsid w:val="7DC53118"/>
    <w:rsid w:val="7DC8A80D"/>
    <w:rsid w:val="7DC98636"/>
    <w:rsid w:val="7DCBC44C"/>
    <w:rsid w:val="7DCE1A64"/>
    <w:rsid w:val="7DCF650E"/>
    <w:rsid w:val="7DD14CB2"/>
    <w:rsid w:val="7DD5A3A4"/>
    <w:rsid w:val="7DD66A68"/>
    <w:rsid w:val="7DDC30B2"/>
    <w:rsid w:val="7DDE32CC"/>
    <w:rsid w:val="7DDEBBDB"/>
    <w:rsid w:val="7DE793F5"/>
    <w:rsid w:val="7DE9C8F2"/>
    <w:rsid w:val="7DEBCC95"/>
    <w:rsid w:val="7DF0B54B"/>
    <w:rsid w:val="7E0606DA"/>
    <w:rsid w:val="7E07F7F6"/>
    <w:rsid w:val="7E083C28"/>
    <w:rsid w:val="7E08ED82"/>
    <w:rsid w:val="7E0C654D"/>
    <w:rsid w:val="7E0E2BB7"/>
    <w:rsid w:val="7E0EE367"/>
    <w:rsid w:val="7E1095CB"/>
    <w:rsid w:val="7E13610A"/>
    <w:rsid w:val="7E142833"/>
    <w:rsid w:val="7E196AAF"/>
    <w:rsid w:val="7E1C4AB3"/>
    <w:rsid w:val="7E1F02C1"/>
    <w:rsid w:val="7E1F1112"/>
    <w:rsid w:val="7E2372ED"/>
    <w:rsid w:val="7E2605E8"/>
    <w:rsid w:val="7E29B96E"/>
    <w:rsid w:val="7E2CE264"/>
    <w:rsid w:val="7E30E066"/>
    <w:rsid w:val="7E32C79F"/>
    <w:rsid w:val="7E3AD55D"/>
    <w:rsid w:val="7E3F2389"/>
    <w:rsid w:val="7E4194EF"/>
    <w:rsid w:val="7E42F434"/>
    <w:rsid w:val="7E42F434"/>
    <w:rsid w:val="7E432E0C"/>
    <w:rsid w:val="7E45AB9A"/>
    <w:rsid w:val="7E473637"/>
    <w:rsid w:val="7E48A786"/>
    <w:rsid w:val="7E4A7EEC"/>
    <w:rsid w:val="7E4A7EEC"/>
    <w:rsid w:val="7E4C680E"/>
    <w:rsid w:val="7E531685"/>
    <w:rsid w:val="7E567F33"/>
    <w:rsid w:val="7E56F9F7"/>
    <w:rsid w:val="7E58391F"/>
    <w:rsid w:val="7E586679"/>
    <w:rsid w:val="7E58A63B"/>
    <w:rsid w:val="7E5AB58D"/>
    <w:rsid w:val="7E5C8936"/>
    <w:rsid w:val="7E65E3B2"/>
    <w:rsid w:val="7E6CA0F6"/>
    <w:rsid w:val="7E6E9105"/>
    <w:rsid w:val="7E6F9D8D"/>
    <w:rsid w:val="7E718429"/>
    <w:rsid w:val="7E737DC7"/>
    <w:rsid w:val="7E79911A"/>
    <w:rsid w:val="7E7BC868"/>
    <w:rsid w:val="7E7C221C"/>
    <w:rsid w:val="7E7C7583"/>
    <w:rsid w:val="7E80C1D8"/>
    <w:rsid w:val="7E852A10"/>
    <w:rsid w:val="7E8AEE6F"/>
    <w:rsid w:val="7E8DEBDD"/>
    <w:rsid w:val="7E8FDBEB"/>
    <w:rsid w:val="7E943996"/>
    <w:rsid w:val="7E9A954D"/>
    <w:rsid w:val="7E9ACC25"/>
    <w:rsid w:val="7EA15ACF"/>
    <w:rsid w:val="7EA285D2"/>
    <w:rsid w:val="7EA7D980"/>
    <w:rsid w:val="7EAA58FB"/>
    <w:rsid w:val="7EABE435"/>
    <w:rsid w:val="7EAEA45B"/>
    <w:rsid w:val="7EB6373F"/>
    <w:rsid w:val="7EBC4A93"/>
    <w:rsid w:val="7EC1BB44"/>
    <w:rsid w:val="7EC3389B"/>
    <w:rsid w:val="7ECABDC9"/>
    <w:rsid w:val="7ECEDAF2"/>
    <w:rsid w:val="7ED0F856"/>
    <w:rsid w:val="7ED5CBD3"/>
    <w:rsid w:val="7ED670EC"/>
    <w:rsid w:val="7ED7FE62"/>
    <w:rsid w:val="7ED98717"/>
    <w:rsid w:val="7ED9CDFD"/>
    <w:rsid w:val="7EDB2293"/>
    <w:rsid w:val="7EDB9575"/>
    <w:rsid w:val="7EDC0637"/>
    <w:rsid w:val="7EE23979"/>
    <w:rsid w:val="7EE5BC35"/>
    <w:rsid w:val="7EEA71D2"/>
    <w:rsid w:val="7EEFD7B2"/>
    <w:rsid w:val="7EF6E58E"/>
    <w:rsid w:val="7EFA1607"/>
    <w:rsid w:val="7EFA923D"/>
    <w:rsid w:val="7EFB2A6C"/>
    <w:rsid w:val="7F006A77"/>
    <w:rsid w:val="7F02B842"/>
    <w:rsid w:val="7F03F408"/>
    <w:rsid w:val="7F0545B2"/>
    <w:rsid w:val="7F06DD2A"/>
    <w:rsid w:val="7F0CC70A"/>
    <w:rsid w:val="7F0DC626"/>
    <w:rsid w:val="7F0FE5FA"/>
    <w:rsid w:val="7F14A408"/>
    <w:rsid w:val="7F1707C2"/>
    <w:rsid w:val="7F1D9325"/>
    <w:rsid w:val="7F1EF340"/>
    <w:rsid w:val="7F20A55B"/>
    <w:rsid w:val="7F20FDF4"/>
    <w:rsid w:val="7F278FCE"/>
    <w:rsid w:val="7F27A47D"/>
    <w:rsid w:val="7F2BBE77"/>
    <w:rsid w:val="7F2BD95B"/>
    <w:rsid w:val="7F2BD95B"/>
    <w:rsid w:val="7F2DA39C"/>
    <w:rsid w:val="7F37FBAE"/>
    <w:rsid w:val="7F3924AF"/>
    <w:rsid w:val="7F3B0A4A"/>
    <w:rsid w:val="7F3DA4EF"/>
    <w:rsid w:val="7F4003EB"/>
    <w:rsid w:val="7F41511C"/>
    <w:rsid w:val="7F460410"/>
    <w:rsid w:val="7F460410"/>
    <w:rsid w:val="7F4838F2"/>
    <w:rsid w:val="7F4A2AAE"/>
    <w:rsid w:val="7F4C3423"/>
    <w:rsid w:val="7F52C340"/>
    <w:rsid w:val="7F52F32C"/>
    <w:rsid w:val="7F544B49"/>
    <w:rsid w:val="7F54C3FB"/>
    <w:rsid w:val="7F59D05E"/>
    <w:rsid w:val="7F5B5F51"/>
    <w:rsid w:val="7F5CA1F3"/>
    <w:rsid w:val="7F5E222D"/>
    <w:rsid w:val="7F5EBEA5"/>
    <w:rsid w:val="7F63E62C"/>
    <w:rsid w:val="7F6E1760"/>
    <w:rsid w:val="7F70AE5E"/>
    <w:rsid w:val="7F724ECA"/>
    <w:rsid w:val="7F7AC231"/>
    <w:rsid w:val="7F7AF3EF"/>
    <w:rsid w:val="7F7B16F3"/>
    <w:rsid w:val="7F7B6969"/>
    <w:rsid w:val="7F7BF3FF"/>
    <w:rsid w:val="7F7FE85B"/>
    <w:rsid w:val="7F82D945"/>
    <w:rsid w:val="7F83F08D"/>
    <w:rsid w:val="7F86F8B9"/>
    <w:rsid w:val="7F88E8B3"/>
    <w:rsid w:val="7F90604D"/>
    <w:rsid w:val="7F9EB3C0"/>
    <w:rsid w:val="7F9FC8D6"/>
    <w:rsid w:val="7F9FC8D6"/>
    <w:rsid w:val="7FA5BE49"/>
    <w:rsid w:val="7FA5D951"/>
    <w:rsid w:val="7FA797EC"/>
    <w:rsid w:val="7FAA5049"/>
    <w:rsid w:val="7FAAD489"/>
    <w:rsid w:val="7FADA47A"/>
    <w:rsid w:val="7FAFDCE0"/>
    <w:rsid w:val="7FB65A0A"/>
    <w:rsid w:val="7FB8454E"/>
    <w:rsid w:val="7FBD77F0"/>
    <w:rsid w:val="7FC029D5"/>
    <w:rsid w:val="7FC1250B"/>
    <w:rsid w:val="7FC22AD8"/>
    <w:rsid w:val="7FC2B181"/>
    <w:rsid w:val="7FC2E558"/>
    <w:rsid w:val="7FC3761C"/>
    <w:rsid w:val="7FC45463"/>
    <w:rsid w:val="7FC6CDE3"/>
    <w:rsid w:val="7FC8EE2E"/>
    <w:rsid w:val="7FCB7FD9"/>
    <w:rsid w:val="7FD84728"/>
    <w:rsid w:val="7FE14158"/>
    <w:rsid w:val="7FE66AC4"/>
    <w:rsid w:val="7FE71F78"/>
    <w:rsid w:val="7FE88FCE"/>
    <w:rsid w:val="7FE9D8E1"/>
    <w:rsid w:val="7FEA56DB"/>
    <w:rsid w:val="7FEF1186"/>
    <w:rsid w:val="7FF6F3F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9308D"/>
  <w15:chartTrackingRefBased/>
  <w15:docId w15:val="{D4C9E7F7-4EED-4B3E-BB96-1117EACF42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60D7"/>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uiPriority w:val="39"/>
    <w:unhideWhenUsed/>
    <w:rsid w:val="207051ED"/>
    <w:pPr>
      <w:spacing w:after="100"/>
    </w:pPr>
  </w:style>
  <w:style w:type="character" w:styleId="Hyperlink">
    <w:name w:val="Hyperlink"/>
    <w:basedOn w:val="DefaultParagraphFont"/>
    <w:uiPriority w:val="99"/>
    <w:unhideWhenUsed/>
    <w:rsid w:val="207051ED"/>
    <w:rPr>
      <w:color w:val="467886"/>
      <w:u w:val="single"/>
    </w:rPr>
  </w:style>
  <w:style w:type="paragraph" w:styleId="TOC2">
    <w:name w:val="toc 2"/>
    <w:basedOn w:val="Normal"/>
    <w:next w:val="Normal"/>
    <w:uiPriority w:val="39"/>
    <w:unhideWhenUsed/>
    <w:rsid w:val="207051ED"/>
    <w:pPr>
      <w:spacing w:after="100"/>
      <w:ind w:left="220"/>
    </w:pPr>
  </w:style>
  <w:style w:type="paragraph" w:styleId="Header">
    <w:name w:val="header"/>
    <w:basedOn w:val="Normal"/>
    <w:uiPriority w:val="99"/>
    <w:unhideWhenUsed/>
    <w:rsid w:val="207051ED"/>
    <w:pPr>
      <w:tabs>
        <w:tab w:val="center" w:pos="4680"/>
        <w:tab w:val="right" w:pos="9360"/>
      </w:tabs>
      <w:spacing w:after="0" w:line="240" w:lineRule="auto"/>
    </w:pPr>
  </w:style>
  <w:style w:type="paragraph" w:styleId="Footer">
    <w:name w:val="footer"/>
    <w:basedOn w:val="Normal"/>
    <w:uiPriority w:val="99"/>
    <w:unhideWhenUsed/>
    <w:rsid w:val="207051ED"/>
    <w:pPr>
      <w:tabs>
        <w:tab w:val="center" w:pos="4680"/>
        <w:tab w:val="right" w:pos="9360"/>
      </w:tabs>
      <w:spacing w:after="0" w:line="240" w:lineRule="auto"/>
    </w:pPr>
  </w:style>
  <w:style w:type="paragraph" w:styleId="ListParagraph">
    <w:name w:val="List Paragraph"/>
    <w:basedOn w:val="Normal"/>
    <w:uiPriority w:val="34"/>
    <w:qFormat/>
    <w:rsid w:val="207051ED"/>
    <w:pPr>
      <w:ind w:left="720"/>
      <w:contextualSpacing/>
    </w:pPr>
  </w:style>
  <w:style w:type="paragraph" w:styleId="TOC3">
    <w:name w:val="toc 3"/>
    <w:basedOn w:val="Normal"/>
    <w:next w:val="Normal"/>
    <w:uiPriority w:val="39"/>
    <w:unhideWhenUsed/>
    <w:rsid w:val="207051ED"/>
    <w:pPr>
      <w:spacing w:after="100"/>
      <w:ind w:left="44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DF79FB"/>
    <w:pPr>
      <w:spacing w:before="100" w:beforeAutospacing="1" w:after="100" w:afterAutospacing="1" w:line="240" w:lineRule="auto"/>
    </w:pPr>
    <w:rPr>
      <w:rFonts w:ascii="Times New Roman" w:hAnsi="Times New Roman" w:eastAsia="Times New Roman" w:cs="Times New Roman"/>
      <w:lang w:eastAsia="en-GB"/>
    </w:rPr>
  </w:style>
  <w:style w:type="character" w:styleId="Strong">
    <w:name w:val="Strong"/>
    <w:basedOn w:val="DefaultParagraphFont"/>
    <w:uiPriority w:val="22"/>
    <w:qFormat/>
    <w:rsid w:val="00DF79FB"/>
    <w:rPr>
      <w:b/>
      <w:bCs/>
    </w:rPr>
  </w:style>
  <w:style w:type="table" w:styleId="TableGridLight">
    <w:name w:val="Grid Table Light"/>
    <w:basedOn w:val="TableNormal"/>
    <w:uiPriority w:val="40"/>
    <w:rsid w:val="00EF2309"/>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1Light">
    <w:name w:val="Grid Table 1 Light"/>
    <w:basedOn w:val="TableNormal"/>
    <w:uiPriority w:val="46"/>
    <w:rsid w:val="00EF2309"/>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NoSpacing">
    <w:uiPriority w:val="1"/>
    <w:name w:val="No Spacing"/>
    <w:qFormat/>
    <w:rsid w:val="1326648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fontTable" Target="fontTable.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footer" Target="footer1.xml" Id="rId33"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header" Target="header1.xml" Id="rId32"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theme" Target="theme/theme1.xml" Id="rId35" /><Relationship Type="http://schemas.openxmlformats.org/officeDocument/2006/relationships/webSettings" Target="webSettings.xml" Id="rId8" /><Relationship Type="http://schemas.openxmlformats.org/officeDocument/2006/relationships/image" Target="/media/image16.png" Id="rId1214851889" /><Relationship Type="http://schemas.openxmlformats.org/officeDocument/2006/relationships/image" Target="/media/image17.png" Id="rId1856315403" /><Relationship Type="http://schemas.openxmlformats.org/officeDocument/2006/relationships/image" Target="/media/image18.png" Id="rId395302739" /><Relationship Type="http://schemas.openxmlformats.org/officeDocument/2006/relationships/image" Target="/media/image19.png" Id="rId1180127716" /><Relationship Type="http://schemas.openxmlformats.org/officeDocument/2006/relationships/image" Target="/media/image1a.png" Id="rId784688463" /><Relationship Type="http://schemas.microsoft.com/office/2020/10/relationships/intelligence" Target="intelligence2.xml" Id="Re10c68eee7664b17" /><Relationship Type="http://schemas.openxmlformats.org/officeDocument/2006/relationships/image" Target="/media/image1b.png" Id="rId400963443" /><Relationship Type="http://schemas.openxmlformats.org/officeDocument/2006/relationships/image" Target="/media/image1c.png" Id="rId343103682" /><Relationship Type="http://schemas.openxmlformats.org/officeDocument/2006/relationships/image" Target="/media/image1d.png" Id="rId1618368277" /><Relationship Type="http://schemas.openxmlformats.org/officeDocument/2006/relationships/image" Target="/media/image1e.png" Id="rId1546867308" /><Relationship Type="http://schemas.openxmlformats.org/officeDocument/2006/relationships/image" Target="/media/image1f.png" Id="rId1503876728" /><Relationship Type="http://schemas.openxmlformats.org/officeDocument/2006/relationships/image" Target="/media/image20.png" Id="rId125584629" /><Relationship Type="http://schemas.openxmlformats.org/officeDocument/2006/relationships/image" Target="/media/image21.png" Id="rId701291699" /><Relationship Type="http://schemas.openxmlformats.org/officeDocument/2006/relationships/image" Target="/media/image22.png" Id="rId857344405" /><Relationship Type="http://schemas.openxmlformats.org/officeDocument/2006/relationships/image" Target="/media/image23.png" Id="rId344455933" /><Relationship Type="http://schemas.openxmlformats.org/officeDocument/2006/relationships/image" Target="/media/image24.png" Id="rId828369195" /><Relationship Type="http://schemas.openxmlformats.org/officeDocument/2006/relationships/image" Target="/media/image25.png" Id="rId910787502" /><Relationship Type="http://schemas.openxmlformats.org/officeDocument/2006/relationships/image" Target="/media/image26.png" Id="rId84417959" /><Relationship Type="http://schemas.openxmlformats.org/officeDocument/2006/relationships/image" Target="/media/image27.png" Id="rId286254739" /><Relationship Type="http://schemas.openxmlformats.org/officeDocument/2006/relationships/image" Target="/media/image28.png" Id="rId823564001" /><Relationship Type="http://schemas.openxmlformats.org/officeDocument/2006/relationships/image" Target="/media/image29.png" Id="rId1581116545" /><Relationship Type="http://schemas.openxmlformats.org/officeDocument/2006/relationships/image" Target="/media/image2a.png" Id="rId680235478" /><Relationship Type="http://schemas.openxmlformats.org/officeDocument/2006/relationships/image" Target="/media/image2b.png" Id="rId1987852856" /><Relationship Type="http://schemas.openxmlformats.org/officeDocument/2006/relationships/image" Target="/media/image2c.png" Id="rId1627430593" /><Relationship Type="http://schemas.openxmlformats.org/officeDocument/2006/relationships/image" Target="/media/image33.png" Id="rId1432029773" /><Relationship Type="http://schemas.openxmlformats.org/officeDocument/2006/relationships/image" Target="/media/image34.png" Id="rId719962308" /><Relationship Type="http://schemas.openxmlformats.org/officeDocument/2006/relationships/image" Target="/media/image35.png" Id="rId923944171" /><Relationship Type="http://schemas.openxmlformats.org/officeDocument/2006/relationships/image" Target="/media/image36.png" Id="rId1410856041" /><Relationship Type="http://schemas.openxmlformats.org/officeDocument/2006/relationships/image" Target="/media/image37.png" Id="rId809689640" /><Relationship Type="http://schemas.openxmlformats.org/officeDocument/2006/relationships/image" Target="/media/image38.png" Id="rId1823141282" /><Relationship Type="http://schemas.openxmlformats.org/officeDocument/2006/relationships/image" Target="/media/image3a.png" Id="rId1415839348" /><Relationship Type="http://schemas.openxmlformats.org/officeDocument/2006/relationships/image" Target="/media/image3b.png" Id="rId1887317471" /><Relationship Type="http://schemas.openxmlformats.org/officeDocument/2006/relationships/image" Target="/media/image39.png" Id="rId695730666" /><Relationship Type="http://schemas.openxmlformats.org/officeDocument/2006/relationships/image" Target="/media/image3c.png" Id="rId1813103822" /><Relationship Type="http://schemas.openxmlformats.org/officeDocument/2006/relationships/image" Target="/media/image3d.png" Id="rId1271871560" /><Relationship Type="http://schemas.openxmlformats.org/officeDocument/2006/relationships/image" Target="/media/image3e.png" Id="rId1788750163" /><Relationship Type="http://schemas.openxmlformats.org/officeDocument/2006/relationships/image" Target="/media/image42.png" Id="rId35613748" /><Relationship Type="http://schemas.openxmlformats.org/officeDocument/2006/relationships/image" Target="/media/image43.png" Id="rId606437937" /><Relationship Type="http://schemas.openxmlformats.org/officeDocument/2006/relationships/image" Target="/media/image44.png" Id="rId1002264163" /><Relationship Type="http://schemas.openxmlformats.org/officeDocument/2006/relationships/image" Target="/media/image45.png" Id="rId2030183460" /><Relationship Type="http://schemas.openxmlformats.org/officeDocument/2006/relationships/image" Target="/media/image46.png" Id="rId276551543" /><Relationship Type="http://schemas.openxmlformats.org/officeDocument/2006/relationships/image" Target="/media/image47.png" Id="rId671240966" /><Relationship Type="http://schemas.openxmlformats.org/officeDocument/2006/relationships/image" Target="/media/image48.png" Id="rId920194889" /><Relationship Type="http://schemas.openxmlformats.org/officeDocument/2006/relationships/image" Target="/media/image49.png" Id="rId301048712" /><Relationship Type="http://schemas.openxmlformats.org/officeDocument/2006/relationships/image" Target="/media/image4a.png" Id="rId849162440" /><Relationship Type="http://schemas.openxmlformats.org/officeDocument/2006/relationships/image" Target="/media/image4b.png" Id="rId1286090656" /><Relationship Type="http://schemas.openxmlformats.org/officeDocument/2006/relationships/image" Target="/media/image4c.png" Id="rId2098268430" /><Relationship Type="http://schemas.openxmlformats.org/officeDocument/2006/relationships/image" Target="/media/image4d.png" Id="rId1895298989" /><Relationship Type="http://schemas.openxmlformats.org/officeDocument/2006/relationships/image" Target="/media/image4e.png" Id="rId1498735246" /><Relationship Type="http://schemas.openxmlformats.org/officeDocument/2006/relationships/image" Target="/media/image4f.png" Id="rId183196558" /><Relationship Type="http://schemas.openxmlformats.org/officeDocument/2006/relationships/image" Target="/media/image50.png" Id="rId481287603" /><Relationship Type="http://schemas.openxmlformats.org/officeDocument/2006/relationships/image" Target="/media/image51.png" Id="rId753263824" /><Relationship Type="http://schemas.openxmlformats.org/officeDocument/2006/relationships/image" Target="/media/image52.png" Id="rId1074981365" /><Relationship Type="http://schemas.openxmlformats.org/officeDocument/2006/relationships/image" Target="/media/image53.png" Id="rId177807675" /><Relationship Type="http://schemas.openxmlformats.org/officeDocument/2006/relationships/image" Target="/media/image54.png" Id="rId572365016" /><Relationship Type="http://schemas.openxmlformats.org/officeDocument/2006/relationships/image" Target="/media/image55.png" Id="rId492338801" /><Relationship Type="http://schemas.openxmlformats.org/officeDocument/2006/relationships/image" Target="/media/image56.png" Id="rId432888058" /><Relationship Type="http://schemas.openxmlformats.org/officeDocument/2006/relationships/image" Target="/media/image57.png" Id="rId970625321" /><Relationship Type="http://schemas.openxmlformats.org/officeDocument/2006/relationships/image" Target="/media/image58.png" Id="rId2029368993" /><Relationship Type="http://schemas.openxmlformats.org/officeDocument/2006/relationships/image" Target="/media/image59.png" Id="rId989297826" /><Relationship Type="http://schemas.openxmlformats.org/officeDocument/2006/relationships/image" Target="/media/image5a.png" Id="rId1413926207" /><Relationship Type="http://schemas.openxmlformats.org/officeDocument/2006/relationships/image" Target="/media/image5b.png" Id="rId1256852345" /><Relationship Type="http://schemas.openxmlformats.org/officeDocument/2006/relationships/image" Target="/media/image5c.png" Id="rId991897842" /><Relationship Type="http://schemas.openxmlformats.org/officeDocument/2006/relationships/image" Target="/media/image5d.png" Id="rId1684777093" /><Relationship Type="http://schemas.openxmlformats.org/officeDocument/2006/relationships/image" Target="/media/image5e.png" Id="rId1358739407" /><Relationship Type="http://schemas.openxmlformats.org/officeDocument/2006/relationships/image" Target="/media/image5f.png" Id="rId1743211831" /><Relationship Type="http://schemas.openxmlformats.org/officeDocument/2006/relationships/image" Target="/media/image60.png" Id="rId47091800" /><Relationship Type="http://schemas.openxmlformats.org/officeDocument/2006/relationships/image" Target="/media/image61.png" Id="rId1445876435" /><Relationship Type="http://schemas.openxmlformats.org/officeDocument/2006/relationships/image" Target="/media/image62.png" Id="rId916778737" /><Relationship Type="http://schemas.openxmlformats.org/officeDocument/2006/relationships/image" Target="/media/image63.png" Id="rId733575311" /><Relationship Type="http://schemas.openxmlformats.org/officeDocument/2006/relationships/image" Target="/media/image64.png" Id="rId1975364949" /><Relationship Type="http://schemas.openxmlformats.org/officeDocument/2006/relationships/image" Target="/media/image65.png" Id="rId983440839" /><Relationship Type="http://schemas.openxmlformats.org/officeDocument/2006/relationships/image" Target="/media/image66.png" Id="rId1944244193" /><Relationship Type="http://schemas.openxmlformats.org/officeDocument/2006/relationships/image" Target="/media/image67.png" Id="rId641389585" /><Relationship Type="http://schemas.openxmlformats.org/officeDocument/2006/relationships/image" Target="/media/image68.png" Id="rId1930039967" /><Relationship Type="http://schemas.openxmlformats.org/officeDocument/2006/relationships/image" Target="/media/image69.png" Id="rId103194092" /><Relationship Type="http://schemas.openxmlformats.org/officeDocument/2006/relationships/image" Target="/media/image6a.png" Id="rId7720957" /><Relationship Type="http://schemas.openxmlformats.org/officeDocument/2006/relationships/image" Target="/media/image6b.png" Id="rId739501742" /><Relationship Type="http://schemas.openxmlformats.org/officeDocument/2006/relationships/image" Target="/media/image6c.png" Id="rId767559917" /><Relationship Type="http://schemas.openxmlformats.org/officeDocument/2006/relationships/image" Target="/media/image6d.png" Id="rId566109246" /><Relationship Type="http://schemas.openxmlformats.org/officeDocument/2006/relationships/image" Target="/media/image6e.png" Id="rId1199993706" /><Relationship Type="http://schemas.openxmlformats.org/officeDocument/2006/relationships/image" Target="/media/image6f.png" Id="rId1547475580" /><Relationship Type="http://schemas.openxmlformats.org/officeDocument/2006/relationships/image" Target="/media/image70.png" Id="rId1570600409" /><Relationship Type="http://schemas.openxmlformats.org/officeDocument/2006/relationships/image" Target="/media/image71.png" Id="rId1313965788" /><Relationship Type="http://schemas.openxmlformats.org/officeDocument/2006/relationships/image" Target="/media/image72.png" Id="rId531039439" /><Relationship Type="http://schemas.openxmlformats.org/officeDocument/2006/relationships/image" Target="/media/image73.png" Id="rId669476574" /><Relationship Type="http://schemas.openxmlformats.org/officeDocument/2006/relationships/image" Target="/media/image74.png" Id="rId1064751481" /><Relationship Type="http://schemas.openxmlformats.org/officeDocument/2006/relationships/image" Target="/media/image75.png" Id="rId1764729196" /><Relationship Type="http://schemas.openxmlformats.org/officeDocument/2006/relationships/image" Target="/media/image76.png" Id="rId105095402" /><Relationship Type="http://schemas.openxmlformats.org/officeDocument/2006/relationships/image" Target="/media/image77.png" Id="rId2058066683" /><Relationship Type="http://schemas.openxmlformats.org/officeDocument/2006/relationships/image" Target="/media/image78.png" Id="rId580068589" /><Relationship Type="http://schemas.openxmlformats.org/officeDocument/2006/relationships/image" Target="/media/image79.png" Id="rId1000604299" /><Relationship Type="http://schemas.openxmlformats.org/officeDocument/2006/relationships/image" Target="/media/image7a.png" Id="rId456093093" /><Relationship Type="http://schemas.openxmlformats.org/officeDocument/2006/relationships/image" Target="/media/image7b.png" Id="rId997952197" /><Relationship Type="http://schemas.openxmlformats.org/officeDocument/2006/relationships/image" Target="/media/image7c.png" Id="rId43055508" /><Relationship Type="http://schemas.openxmlformats.org/officeDocument/2006/relationships/image" Target="/media/image7d.png" Id="rId667651305" /><Relationship Type="http://schemas.openxmlformats.org/officeDocument/2006/relationships/image" Target="/media/image7e.png" Id="rId650054780" /><Relationship Type="http://schemas.openxmlformats.org/officeDocument/2006/relationships/image" Target="/media/image7f.png" Id="rId325059318" /><Relationship Type="http://schemas.openxmlformats.org/officeDocument/2006/relationships/image" Target="/media/image80.png" Id="rId977244986" /><Relationship Type="http://schemas.openxmlformats.org/officeDocument/2006/relationships/image" Target="/media/image81.png" Id="rId1807506061" /><Relationship Type="http://schemas.openxmlformats.org/officeDocument/2006/relationships/image" Target="/media/image82.png" Id="rId878661581" /><Relationship Type="http://schemas.openxmlformats.org/officeDocument/2006/relationships/image" Target="/media/image83.png" Id="rId1750307000" /><Relationship Type="http://schemas.openxmlformats.org/officeDocument/2006/relationships/image" Target="/media/image84.png" Id="rId1062028968" /><Relationship Type="http://schemas.openxmlformats.org/officeDocument/2006/relationships/image" Target="/media/image85.png" Id="rId570363453" /><Relationship Type="http://schemas.openxmlformats.org/officeDocument/2006/relationships/image" Target="/media/image86.png" Id="rId457573028" /><Relationship Type="http://schemas.openxmlformats.org/officeDocument/2006/relationships/image" Target="/media/image87.png" Id="rId1419363670" /><Relationship Type="http://schemas.openxmlformats.org/officeDocument/2006/relationships/image" Target="/media/image88.png" Id="rId1069153205" /><Relationship Type="http://schemas.openxmlformats.org/officeDocument/2006/relationships/image" Target="/media/image89.png" Id="rId743037586" /><Relationship Type="http://schemas.openxmlformats.org/officeDocument/2006/relationships/image" Target="/media/image8a.png" Id="rId776050422" /><Relationship Type="http://schemas.openxmlformats.org/officeDocument/2006/relationships/image" Target="/media/image8b.png" Id="rId1673396320" /><Relationship Type="http://schemas.openxmlformats.org/officeDocument/2006/relationships/image" Target="/media/image8c.png" Id="rId1894239655" /><Relationship Type="http://schemas.openxmlformats.org/officeDocument/2006/relationships/image" Target="/media/image8d.png" Id="rId1143352054" /><Relationship Type="http://schemas.openxmlformats.org/officeDocument/2006/relationships/image" Target="/media/image8e.png" Id="rId626947650" /><Relationship Type="http://schemas.openxmlformats.org/officeDocument/2006/relationships/image" Target="/media/image8f.png" Id="rId414441628" /><Relationship Type="http://schemas.openxmlformats.org/officeDocument/2006/relationships/image" Target="/media/image90.png" Id="rId742882142" /><Relationship Type="http://schemas.openxmlformats.org/officeDocument/2006/relationships/image" Target="/media/image91.png" Id="rId64708723" /><Relationship Type="http://schemas.openxmlformats.org/officeDocument/2006/relationships/image" Target="/media/image92.png" Id="rId956622392" /><Relationship Type="http://schemas.openxmlformats.org/officeDocument/2006/relationships/image" Target="/media/image93.png" Id="rId1341456008" /><Relationship Type="http://schemas.openxmlformats.org/officeDocument/2006/relationships/image" Target="/media/image95.png" Id="rId1819768740" /><Relationship Type="http://schemas.openxmlformats.org/officeDocument/2006/relationships/image" Target="/media/image96.png" Id="rId1096809534" /><Relationship Type="http://schemas.openxmlformats.org/officeDocument/2006/relationships/image" Target="/media/image97.png" Id="rId923481069" /><Relationship Type="http://schemas.openxmlformats.org/officeDocument/2006/relationships/image" Target="/media/image98.png" Id="rId389467172" /><Relationship Type="http://schemas.openxmlformats.org/officeDocument/2006/relationships/image" Target="/media/image99.png" Id="rId555091968" /><Relationship Type="http://schemas.openxmlformats.org/officeDocument/2006/relationships/image" Target="/media/image94.png" Id="rId553035872" /><Relationship Type="http://schemas.openxmlformats.org/officeDocument/2006/relationships/image" Target="/media/image9a.png" Id="rId1895054545" /><Relationship Type="http://schemas.openxmlformats.org/officeDocument/2006/relationships/image" Target="/media/image9b.png" Id="rId291924794" /><Relationship Type="http://schemas.openxmlformats.org/officeDocument/2006/relationships/image" Target="/media/image9c.png" Id="rId786153431" /><Relationship Type="http://schemas.openxmlformats.org/officeDocument/2006/relationships/image" Target="/media/image9d.png" Id="rId869397677" /><Relationship Type="http://schemas.openxmlformats.org/officeDocument/2006/relationships/image" Target="/media/image9e.png" Id="rId1310897806" /><Relationship Type="http://schemas.openxmlformats.org/officeDocument/2006/relationships/image" Target="/media/image9f.png" Id="rId1872065419" /><Relationship Type="http://schemas.openxmlformats.org/officeDocument/2006/relationships/image" Target="/media/imagea0.png" Id="rId594145452" /><Relationship Type="http://schemas.openxmlformats.org/officeDocument/2006/relationships/image" Target="/media/imagea1.png" Id="rId444983880" /><Relationship Type="http://schemas.openxmlformats.org/officeDocument/2006/relationships/image" Target="/media/imagea2.png" Id="rId1564650552" /><Relationship Type="http://schemas.openxmlformats.org/officeDocument/2006/relationships/image" Target="/media/imagea3.png" Id="rId922189211" /><Relationship Type="http://schemas.openxmlformats.org/officeDocument/2006/relationships/image" Target="/media/imagea4.png" Id="rId1962606983" /><Relationship Type="http://schemas.openxmlformats.org/officeDocument/2006/relationships/image" Target="/media/imagea5.png" Id="rId115977914" /><Relationship Type="http://schemas.openxmlformats.org/officeDocument/2006/relationships/image" Target="/media/imagea6.png" Id="rId371906716" /><Relationship Type="http://schemas.openxmlformats.org/officeDocument/2006/relationships/image" Target="/media/imagea7.png" Id="rId1900082759" /><Relationship Type="http://schemas.openxmlformats.org/officeDocument/2006/relationships/image" Target="/media/imagea8.png" Id="rId521506818" /><Relationship Type="http://schemas.openxmlformats.org/officeDocument/2006/relationships/image" Target="/media/imagea9.png" Id="rId1448719026" /><Relationship Type="http://schemas.openxmlformats.org/officeDocument/2006/relationships/image" Target="/media/imageaa.png" Id="rId91440676" /><Relationship Type="http://schemas.openxmlformats.org/officeDocument/2006/relationships/image" Target="/media/imageab.png" Id="rId1657378804" /><Relationship Type="http://schemas.openxmlformats.org/officeDocument/2006/relationships/image" Target="/media/imageac.png" Id="rId2066692522" /><Relationship Type="http://schemas.openxmlformats.org/officeDocument/2006/relationships/image" Target="/media/imagead.png" Id="rId2061111412" /><Relationship Type="http://schemas.openxmlformats.org/officeDocument/2006/relationships/image" Target="/media/imageae.png" Id="rId648244601" /><Relationship Type="http://schemas.openxmlformats.org/officeDocument/2006/relationships/image" Target="/media/imageaf.png" Id="rId304562829" /><Relationship Type="http://schemas.openxmlformats.org/officeDocument/2006/relationships/image" Target="/media/imageb0.png" Id="rId151305343" /><Relationship Type="http://schemas.openxmlformats.org/officeDocument/2006/relationships/image" Target="/media/imageb1.png" Id="rId688863156" /><Relationship Type="http://schemas.openxmlformats.org/officeDocument/2006/relationships/image" Target="/media/imageb2.png" Id="rId757980817" /><Relationship Type="http://schemas.openxmlformats.org/officeDocument/2006/relationships/image" Target="/media/imageb4.png" Id="rId848879262" /><Relationship Type="http://schemas.openxmlformats.org/officeDocument/2006/relationships/image" Target="/media/imageb5.png" Id="rId794283928" /><Relationship Type="http://schemas.openxmlformats.org/officeDocument/2006/relationships/image" Target="/media/imageb6.png" Id="rId1869227284" /><Relationship Type="http://schemas.openxmlformats.org/officeDocument/2006/relationships/image" Target="/media/imageb7.png" Id="rId1755864577" /><Relationship Type="http://schemas.openxmlformats.org/officeDocument/2006/relationships/image" Target="/media/imageb3.png" Id="rId318347300" /><Relationship Type="http://schemas.openxmlformats.org/officeDocument/2006/relationships/image" Target="/media/imageb8.png" Id="rId1144551603" /><Relationship Type="http://schemas.openxmlformats.org/officeDocument/2006/relationships/image" Target="/media/imageb9.png" Id="rId1386460238" /><Relationship Type="http://schemas.openxmlformats.org/officeDocument/2006/relationships/image" Target="/media/imageba.png" Id="rId2021188888" /><Relationship Type="http://schemas.openxmlformats.org/officeDocument/2006/relationships/image" Target="/media/imagebb.png" Id="rId1978266407" /><Relationship Type="http://schemas.openxmlformats.org/officeDocument/2006/relationships/image" Target="/media/imagebc.png" Id="rId1968310272" /><Relationship Type="http://schemas.openxmlformats.org/officeDocument/2006/relationships/image" Target="/media/imagebd.png" Id="rId2068791418" /><Relationship Type="http://schemas.openxmlformats.org/officeDocument/2006/relationships/image" Target="/media/imagebe.png" Id="rId1875939606" /><Relationship Type="http://schemas.openxmlformats.org/officeDocument/2006/relationships/image" Target="/media/imagebf.png" Id="rId311439831" /><Relationship Type="http://schemas.openxmlformats.org/officeDocument/2006/relationships/image" Target="/media/imagec0.png" Id="rId677445795" /><Relationship Type="http://schemas.openxmlformats.org/officeDocument/2006/relationships/image" Target="/media/imagec1.png" Id="rId588755586" /><Relationship Type="http://schemas.openxmlformats.org/officeDocument/2006/relationships/image" Target="/media/imagec2.png" Id="rId878891673" /><Relationship Type="http://schemas.openxmlformats.org/officeDocument/2006/relationships/image" Target="/media/imagec3.png" Id="rId1298227523" /><Relationship Type="http://schemas.openxmlformats.org/officeDocument/2006/relationships/image" Target="/media/imagec4.png" Id="rId526448484" /><Relationship Type="http://schemas.openxmlformats.org/officeDocument/2006/relationships/image" Target="/media/imagec5.png" Id="rId1698846904" /><Relationship Type="http://schemas.openxmlformats.org/officeDocument/2006/relationships/image" Target="/media/imagec6.png" Id="rId46593317" /><Relationship Type="http://schemas.openxmlformats.org/officeDocument/2006/relationships/image" Target="/media/imagec7.png" Id="rId525843228" /><Relationship Type="http://schemas.openxmlformats.org/officeDocument/2006/relationships/image" Target="/media/imagec8.png" Id="rId360002145" /><Relationship Type="http://schemas.openxmlformats.org/officeDocument/2006/relationships/image" Target="/media/imagec9.png" Id="rId511429236" /><Relationship Type="http://schemas.openxmlformats.org/officeDocument/2006/relationships/image" Target="/media/imageca.png" Id="rId1506457403" /><Relationship Type="http://schemas.openxmlformats.org/officeDocument/2006/relationships/image" Target="/media/imagecb.png" Id="rId669661473" /><Relationship Type="http://schemas.openxmlformats.org/officeDocument/2006/relationships/image" Target="/media/imagecc.png" Id="rId1096125016" /><Relationship Type="http://schemas.openxmlformats.org/officeDocument/2006/relationships/image" Target="/media/imagecd.png" Id="rId1042201607" /><Relationship Type="http://schemas.openxmlformats.org/officeDocument/2006/relationships/image" Target="/media/imagece.png" Id="rId1298143737" /><Relationship Type="http://schemas.openxmlformats.org/officeDocument/2006/relationships/image" Target="/media/imagecf.png" Id="rId1918996989" /><Relationship Type="http://schemas.openxmlformats.org/officeDocument/2006/relationships/image" Target="/media/imaged0.png" Id="rId1167470253" /><Relationship Type="http://schemas.openxmlformats.org/officeDocument/2006/relationships/image" Target="/media/imaged1.png" Id="rId991517903" /><Relationship Type="http://schemas.openxmlformats.org/officeDocument/2006/relationships/image" Target="/media/imaged3.png" Id="rId654773246" /><Relationship Type="http://schemas.openxmlformats.org/officeDocument/2006/relationships/image" Target="/media/imaged4.png" Id="rId225027273" /><Relationship Type="http://schemas.openxmlformats.org/officeDocument/2006/relationships/image" Target="/media/imaged5.png" Id="rId957051988" /><Relationship Type="http://schemas.openxmlformats.org/officeDocument/2006/relationships/image" Target="/media/imaged6.png" Id="rId1550103219" /><Relationship Type="http://schemas.openxmlformats.org/officeDocument/2006/relationships/image" Target="/media/imaged8.png" Id="rId1187068790" /><Relationship Type="http://schemas.openxmlformats.org/officeDocument/2006/relationships/image" Target="/media/imaged2.png" Id="rId2140197003" /><Relationship Type="http://schemas.openxmlformats.org/officeDocument/2006/relationships/image" Target="/media/imaged7.png" Id="rId2027171907" /><Relationship Type="http://schemas.openxmlformats.org/officeDocument/2006/relationships/image" Target="/media/imaged9.png" Id="rId448030996" /><Relationship Type="http://schemas.openxmlformats.org/officeDocument/2006/relationships/image" Target="/media/imagedb.png" Id="rId1640395665" /><Relationship Type="http://schemas.openxmlformats.org/officeDocument/2006/relationships/image" Target="/media/imagedc.png" Id="rId540249012" /><Relationship Type="http://schemas.openxmlformats.org/officeDocument/2006/relationships/image" Target="/media/imageda.png" Id="rId528473582" /><Relationship Type="http://schemas.openxmlformats.org/officeDocument/2006/relationships/image" Target="/media/imagedd.png" Id="rId815408122" /><Relationship Type="http://schemas.openxmlformats.org/officeDocument/2006/relationships/image" Target="/media/imagede.png" Id="rId388984520" /><Relationship Type="http://schemas.openxmlformats.org/officeDocument/2006/relationships/image" Target="/media/imagedf.png" Id="rId1846233855" /><Relationship Type="http://schemas.openxmlformats.org/officeDocument/2006/relationships/image" Target="/media/imagee0.png" Id="rId875064271" /><Relationship Type="http://schemas.openxmlformats.org/officeDocument/2006/relationships/image" Target="/media/imagee1.png" Id="rId368758034" /><Relationship Type="http://schemas.openxmlformats.org/officeDocument/2006/relationships/image" Target="/media/imagee2.png" Id="rId677636377" /><Relationship Type="http://schemas.openxmlformats.org/officeDocument/2006/relationships/image" Target="/media/imagee3.png" Id="rId1862366892" /><Relationship Type="http://schemas.openxmlformats.org/officeDocument/2006/relationships/image" Target="/media/imagee5.png" Id="rId132098072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96cbcb8-e705-4327-bf9a-c2c8cf16be8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9AB873315E90D44B6A1B6F259C7320E" ma:contentTypeVersion="9" ma:contentTypeDescription="Create a new document." ma:contentTypeScope="" ma:versionID="9c0b9b93a19eafaee4538955e435f511">
  <xsd:schema xmlns:xsd="http://www.w3.org/2001/XMLSchema" xmlns:xs="http://www.w3.org/2001/XMLSchema" xmlns:p="http://schemas.microsoft.com/office/2006/metadata/properties" xmlns:ns3="296cbcb8-e705-4327-bf9a-c2c8cf16be84" xmlns:ns4="8652960e-23bd-4529-b63f-858cfd272180" targetNamespace="http://schemas.microsoft.com/office/2006/metadata/properties" ma:root="true" ma:fieldsID="1fa448e1101525c5a4c1067266ae91ef" ns3:_="" ns4:_="">
    <xsd:import namespace="296cbcb8-e705-4327-bf9a-c2c8cf16be84"/>
    <xsd:import namespace="8652960e-23bd-4529-b63f-858cfd272180"/>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6cbcb8-e705-4327-bf9a-c2c8cf16be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52960e-23bd-4529-b63f-858cfd27218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006D8E-A791-4A24-9757-28D9A4F4D9F1}">
  <ds:schemaRefs>
    <ds:schemaRef ds:uri="http://schemas.microsoft.com/sharepoint/v3/contenttype/forms"/>
  </ds:schemaRefs>
</ds:datastoreItem>
</file>

<file path=customXml/itemProps2.xml><?xml version="1.0" encoding="utf-8"?>
<ds:datastoreItem xmlns:ds="http://schemas.openxmlformats.org/officeDocument/2006/customXml" ds:itemID="{D521D6C7-CBB1-4507-B6AE-B277AC2DCD84}">
  <ds:schemaRefs>
    <ds:schemaRef ds:uri="http://schemas.microsoft.com/office/2006/metadata/properties"/>
    <ds:schemaRef ds:uri="http://schemas.microsoft.com/office/infopath/2007/PartnerControls"/>
    <ds:schemaRef ds:uri="296cbcb8-e705-4327-bf9a-c2c8cf16be84"/>
  </ds:schemaRefs>
</ds:datastoreItem>
</file>

<file path=customXml/itemProps3.xml><?xml version="1.0" encoding="utf-8"?>
<ds:datastoreItem xmlns:ds="http://schemas.openxmlformats.org/officeDocument/2006/customXml" ds:itemID="{74CFAF29-A1C8-42AE-8689-B6BF2B9181F2}">
  <ds:schemaRefs>
    <ds:schemaRef ds:uri="http://schemas.openxmlformats.org/officeDocument/2006/bibliography"/>
  </ds:schemaRefs>
</ds:datastoreItem>
</file>

<file path=customXml/itemProps4.xml><?xml version="1.0" encoding="utf-8"?>
<ds:datastoreItem xmlns:ds="http://schemas.openxmlformats.org/officeDocument/2006/customXml" ds:itemID="{51CD7F4B-3F17-49CD-A3B0-03149F5497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6cbcb8-e705-4327-bf9a-c2c8cf16be84"/>
    <ds:schemaRef ds:uri="8652960e-23bd-4529-b63f-858cfd2721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Zubair</dc:creator>
  <keywords/>
  <dc:description/>
  <lastModifiedBy>Muhammad Zubair</lastModifiedBy>
  <revision>1406</revision>
  <dcterms:created xsi:type="dcterms:W3CDTF">2025-08-16T17:41:00.0000000Z</dcterms:created>
  <dcterms:modified xsi:type="dcterms:W3CDTF">2026-03-27T10:44:11.9491690Z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0x010100D9AB873315E90D44B6A1B6F259C7320E</vt:lpwstr>
  </property>
</Properties>
</file>