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44DD2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Análisis Detallado de Componentes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React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(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To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-Do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List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)</w:t>
      </w:r>
    </w:p>
    <w:p w14:paraId="729A6187" w14:textId="77777777" w:rsidR="00607D38" w:rsidRPr="00607D38" w:rsidRDefault="00607D38" w:rsidP="0060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Este documento analiza y explica el flujo de datos y la lógica de los componentes de tu aplicación de lista de tareas, incluyendo las correcciones necesarias para su correcto funcionamiento.</w:t>
      </w:r>
    </w:p>
    <w:p w14:paraId="279C7C25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1. </w:t>
      </w:r>
      <w:r w:rsidRPr="00607D38">
        <w:rPr>
          <w:rFonts w:ascii="Segoe UI Emoji" w:eastAsia="Times New Roman" w:hAnsi="Segoe UI Emoji" w:cs="Segoe UI Emoji"/>
          <w:b/>
          <w:bCs/>
          <w:sz w:val="27"/>
          <w:szCs w:val="27"/>
        </w:rPr>
        <w:t>🥇</w:t>
      </w: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Componente: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Formulario.jsx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(El Controlador del Estado)</w:t>
      </w:r>
    </w:p>
    <w:p w14:paraId="395353E9" w14:textId="77777777" w:rsidR="00607D38" w:rsidRPr="00607D38" w:rsidRDefault="00607D38" w:rsidP="0060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Este componente es el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cerebro de la aplicación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encargado de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gestionar el estado central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las tareas y manejar la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validación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envío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nuevos elementos usando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React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Hook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Form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(RHF)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4CC6DB86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Código del Archivo: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Formulario.jsx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(Corregido)</w:t>
      </w:r>
    </w:p>
    <w:p w14:paraId="03E08145" w14:textId="77777777" w:rsidR="00607D38" w:rsidRPr="00607D38" w:rsidRDefault="00607D38" w:rsidP="0060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D3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56CBE28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>import Button from "react-bootstrap/Button";</w:t>
      </w:r>
    </w:p>
    <w:p w14:paraId="66BDF9D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>import Form from "react-bootstrap/Form";</w:t>
      </w:r>
    </w:p>
    <w:p w14:paraId="21264157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ListaTarea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>"./</w:t>
      </w:r>
      <w:proofErr w:type="spellStart"/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>ListaTarea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";</w:t>
      </w:r>
    </w:p>
    <w:p w14:paraId="53A55BB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useForm</w:t>
      </w:r>
      <w:proofErr w:type="spellEnd"/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} from "react-hook-form";</w:t>
      </w:r>
    </w:p>
    <w:p w14:paraId="09BCE67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</w:p>
    <w:p w14:paraId="2EE1E1F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64A79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Formulario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14:paraId="4883CEF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// 1. Inicialización de RHF (Herramientas para el formulario)</w:t>
      </w:r>
    </w:p>
    <w:p w14:paraId="03A78664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</w:t>
      </w:r>
      <w:r w:rsidRPr="00607D38">
        <w:rPr>
          <w:rFonts w:ascii="Courier New" w:eastAsia="Times New Roman" w:hAnsi="Courier New" w:cs="Courier New"/>
          <w:sz w:val="20"/>
          <w:szCs w:val="20"/>
        </w:rPr>
        <w:t>const {</w:t>
      </w:r>
    </w:p>
    <w:p w14:paraId="4CDB67B2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register,</w:t>
      </w:r>
    </w:p>
    <w:p w14:paraId="1825E871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,</w:t>
      </w:r>
    </w:p>
    <w:p w14:paraId="0152E33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reset,</w:t>
      </w:r>
    </w:p>
    <w:p w14:paraId="63E25B6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formState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>{ errors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DD8D29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} = </w:t>
      </w:r>
      <w:proofErr w:type="spellStart"/>
      <w:proofErr w:type="gram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useForm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);</w:t>
      </w:r>
    </w:p>
    <w:p w14:paraId="02139FD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</w:p>
    <w:p w14:paraId="45E7720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// 2. Estado que almacena todas las tareas</w:t>
      </w:r>
    </w:p>
    <w:p w14:paraId="5B0EC44C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const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[tareas,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setTareas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] = </w:t>
      </w:r>
      <w:proofErr w:type="spellStart"/>
      <w:proofErr w:type="gram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useState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[]);</w:t>
      </w:r>
    </w:p>
    <w:p w14:paraId="608D803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</w:p>
    <w:p w14:paraId="2F7C60F9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// 3. Función ejecutada SOLO si la validación es exitosa</w:t>
      </w:r>
    </w:p>
    <w:p w14:paraId="51A103A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const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posteriorValidacion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= (data) =&gt; {</w:t>
      </w:r>
    </w:p>
    <w:p w14:paraId="291502C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// CORRECCIÓN CLAVE: Creamos un NUEVO array con el spread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operator</w:t>
      </w:r>
      <w:proofErr w:type="spellEnd"/>
    </w:p>
    <w:p w14:paraId="2618EE47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</w:t>
      </w:r>
      <w:proofErr w:type="spellStart"/>
      <w:proofErr w:type="gram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setTareas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[...tareas,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data.tarea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]); </w:t>
      </w:r>
    </w:p>
    <w:p w14:paraId="2579ED0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</w:t>
      </w:r>
      <w:proofErr w:type="spellStart"/>
      <w:proofErr w:type="gram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reset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); // Limpia el campo</w:t>
      </w:r>
    </w:p>
    <w:p w14:paraId="51876AE7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};</w:t>
      </w:r>
    </w:p>
    <w:p w14:paraId="531D0AB1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</w:p>
    <w:p w14:paraId="1C2FFBEC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return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(</w:t>
      </w:r>
    </w:p>
    <w:p w14:paraId="77E05B7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div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className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="container"&gt;</w:t>
      </w:r>
    </w:p>
    <w:p w14:paraId="75227A3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{/* 4. El formulario llama a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handleSubmit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, que valida antes de llamar a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posteriorValidacion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*/}</w:t>
      </w:r>
    </w:p>
    <w:p w14:paraId="46B765A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</w:t>
      </w:r>
      <w:r w:rsidRPr="00607D38">
        <w:rPr>
          <w:rFonts w:ascii="Courier New" w:eastAsia="Times New Roman" w:hAnsi="Courier New" w:cs="Courier New"/>
          <w:sz w:val="20"/>
          <w:szCs w:val="20"/>
        </w:rPr>
        <w:t xml:space="preserve">&lt;Form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posteriorValidacion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)}&gt;</w:t>
      </w:r>
    </w:p>
    <w:p w14:paraId="04C27648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Form.Group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="m-3 d-flex justify-content-between"&gt;</w:t>
      </w:r>
    </w:p>
    <w:p w14:paraId="334062C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Form.Control</w:t>
      </w:r>
      <w:proofErr w:type="spellEnd"/>
    </w:p>
    <w:p w14:paraId="48193B3D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  type="text"</w:t>
      </w:r>
    </w:p>
    <w:p w14:paraId="0B0264B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  placeholder="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Ingrese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una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"</w:t>
      </w:r>
    </w:p>
    <w:p w14:paraId="75DD590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// 5. Conexión del input con RHF y reglas de validación</w:t>
      </w:r>
    </w:p>
    <w:p w14:paraId="47AD380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{...</w:t>
      </w:r>
      <w:proofErr w:type="spellStart"/>
      <w:proofErr w:type="gram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register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"tarea", {</w:t>
      </w:r>
    </w:p>
    <w:p w14:paraId="5B4A963E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required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: "La tarea es un dato obligatorio",</w:t>
      </w:r>
    </w:p>
    <w:p w14:paraId="5772A97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lastRenderedPageBreak/>
        <w:t xml:space="preserve">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minLength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: {</w:t>
      </w:r>
    </w:p>
    <w:p w14:paraId="64DCAF2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value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: 2,</w:t>
      </w:r>
    </w:p>
    <w:p w14:paraId="0138FC8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message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: "La tarea debe tener como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minimo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dos caracteres",</w:t>
      </w:r>
    </w:p>
    <w:p w14:paraId="023BD2AF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},</w:t>
      </w:r>
    </w:p>
    <w:p w14:paraId="4C0E33AE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maxLength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: {</w:t>
      </w:r>
    </w:p>
    <w:p w14:paraId="57E170B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value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: 50,</w:t>
      </w:r>
    </w:p>
    <w:p w14:paraId="7EADE72E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message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: "La tarea debe tener como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maximo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cincuenta caracteres",</w:t>
      </w:r>
    </w:p>
    <w:p w14:paraId="708AD39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</w:t>
      </w:r>
      <w:r w:rsidRPr="00607D38">
        <w:rPr>
          <w:rFonts w:ascii="Courier New" w:eastAsia="Times New Roman" w:hAnsi="Courier New" w:cs="Courier New"/>
          <w:sz w:val="20"/>
          <w:szCs w:val="20"/>
        </w:rPr>
        <w:t>},</w:t>
      </w:r>
    </w:p>
    <w:p w14:paraId="18E3EF58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  })}</w:t>
      </w:r>
    </w:p>
    <w:p w14:paraId="7B61D251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/&gt;</w:t>
      </w:r>
    </w:p>
    <w:p w14:paraId="72CE54F9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&lt;Button variant="primary" type="submit"&gt;</w:t>
      </w:r>
    </w:p>
    <w:p w14:paraId="709ED5D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607D38">
        <w:rPr>
          <w:rFonts w:ascii="Segoe UI Emoji" w:eastAsia="Times New Roman" w:hAnsi="Segoe UI Emoji" w:cs="Segoe UI Emoji"/>
          <w:sz w:val="20"/>
          <w:szCs w:val="20"/>
          <w:lang w:val="es-AR"/>
        </w:rPr>
        <w:t>➕</w:t>
      </w:r>
    </w:p>
    <w:p w14:paraId="187F271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Button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&gt;</w:t>
      </w:r>
    </w:p>
    <w:p w14:paraId="610AC8C2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Form.Group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&gt;</w:t>
      </w:r>
    </w:p>
    <w:p w14:paraId="75C4B7E7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</w:t>
      </w:r>
    </w:p>
    <w:p w14:paraId="16D01BAC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{/* 6. Muestra el mensaje de error si existe */}</w:t>
      </w:r>
    </w:p>
    <w:p w14:paraId="48C2479C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</w:t>
      </w:r>
      <w:r w:rsidRPr="00607D38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Form.Text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="text-danger"&gt;{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>errors.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?.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>message}&lt;/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Form.Text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042195E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Form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&gt;</w:t>
      </w:r>
    </w:p>
    <w:p w14:paraId="62D401FD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</w:t>
      </w:r>
    </w:p>
    <w:p w14:paraId="7A5D34C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{/* 7. Se pasa el estado 'tareas' al componente de la lista */}</w:t>
      </w:r>
    </w:p>
    <w:p w14:paraId="64BDB4E4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ListaTarea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tareas={tareas}&gt;&lt;/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ListaTarea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&gt;</w:t>
      </w:r>
    </w:p>
    <w:p w14:paraId="5CD17481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div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&gt;</w:t>
      </w:r>
    </w:p>
    <w:p w14:paraId="6A6F655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</w:t>
      </w:r>
      <w:r w:rsidRPr="00607D38">
        <w:rPr>
          <w:rFonts w:ascii="Courier New" w:eastAsia="Times New Roman" w:hAnsi="Courier New" w:cs="Courier New"/>
          <w:sz w:val="20"/>
          <w:szCs w:val="20"/>
        </w:rPr>
        <w:t>);</w:t>
      </w:r>
    </w:p>
    <w:p w14:paraId="4E9054DC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>};</w:t>
      </w:r>
    </w:p>
    <w:p w14:paraId="12145EF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8C7B9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Formulario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;</w:t>
      </w:r>
    </w:p>
    <w:p w14:paraId="526EBA88" w14:textId="77777777" w:rsidR="00607D38" w:rsidRPr="00607D38" w:rsidRDefault="00607D38" w:rsidP="0060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D38">
        <w:rPr>
          <w:rFonts w:ascii="Times New Roman" w:eastAsia="Times New Roman" w:hAnsi="Times New Roman" w:cs="Times New Roman"/>
          <w:sz w:val="24"/>
          <w:szCs w:val="24"/>
        </w:rPr>
        <w:pict w14:anchorId="12D5058A">
          <v:rect id="_x0000_i1037" style="width:0;height:1.5pt" o:hralign="center" o:hrstd="t" o:hr="t" fillcolor="#a0a0a0" stroked="f"/>
        </w:pict>
      </w:r>
    </w:p>
    <w:p w14:paraId="7CF6C958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2. </w:t>
      </w:r>
      <w:r w:rsidRPr="00607D38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Componente: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ListaTarea.jsx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(El Contenedor)</w:t>
      </w:r>
    </w:p>
    <w:p w14:paraId="22974249" w14:textId="77777777" w:rsidR="00607D38" w:rsidRPr="00607D38" w:rsidRDefault="00607D38" w:rsidP="0060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Este componente es de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presentación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Recibe el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array completo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tareas y lo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itera (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map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renderizar un componente individual por cada elemento.</w:t>
      </w:r>
    </w:p>
    <w:p w14:paraId="1FD6B42D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Código del Archivo: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ListaTarea.jsx</w:t>
      </w:r>
      <w:proofErr w:type="spellEnd"/>
    </w:p>
    <w:p w14:paraId="0ACAEB08" w14:textId="77777777" w:rsidR="00607D38" w:rsidRPr="00607D38" w:rsidRDefault="00607D38" w:rsidP="0060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JavaScript</w:t>
      </w:r>
    </w:p>
    <w:p w14:paraId="25A74CB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from "react-bootstrap/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";</w:t>
      </w:r>
    </w:p>
    <w:p w14:paraId="1E37459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ItemTarea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>"./</w:t>
      </w:r>
      <w:proofErr w:type="spellStart"/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>ItemTarea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";</w:t>
      </w:r>
    </w:p>
    <w:p w14:paraId="4975EA1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2DA6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ListaTarea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= ({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tareas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}) =&gt; {</w:t>
      </w:r>
    </w:p>
    <w:p w14:paraId="41A0D3DE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51ECC59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14:paraId="0363FDF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="mt-5"&gt;</w:t>
      </w:r>
    </w:p>
    <w:p w14:paraId="2E124EE9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{</w:t>
      </w:r>
    </w:p>
    <w:p w14:paraId="0F6A0F3F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// Iteración (mapeo) del array de tareas para generar la lista</w:t>
      </w:r>
    </w:p>
    <w:p w14:paraId="72D7AC1D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</w:t>
      </w:r>
      <w:proofErr w:type="spellStart"/>
      <w:proofErr w:type="gram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tareas.map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(tarea,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index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) =&gt; (</w:t>
      </w:r>
    </w:p>
    <w:p w14:paraId="56F2D8A2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ItemTarea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</w:t>
      </w:r>
    </w:p>
    <w:p w14:paraId="3D6DA1AF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key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={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index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} // Key única para el rendimiento de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React</w:t>
      </w:r>
      <w:proofErr w:type="spellEnd"/>
    </w:p>
    <w:p w14:paraId="31E08074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  tarea={tarea} // Pasa el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string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individual al hijo</w:t>
      </w:r>
    </w:p>
    <w:p w14:paraId="0CACBFB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    </w:t>
      </w:r>
      <w:r w:rsidRPr="00607D38">
        <w:rPr>
          <w:rFonts w:ascii="Courier New" w:eastAsia="Times New Roman" w:hAnsi="Courier New" w:cs="Courier New"/>
          <w:sz w:val="20"/>
          <w:szCs w:val="20"/>
        </w:rPr>
        <w:t>/&gt;</w:t>
      </w:r>
    </w:p>
    <w:p w14:paraId="5A44176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  )) </w:t>
      </w:r>
    </w:p>
    <w:p w14:paraId="0142227C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131A9A4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945D411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16E56D2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7A99A7B1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>};</w:t>
      </w:r>
    </w:p>
    <w:p w14:paraId="73C31D6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C964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ListaTarea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;</w:t>
      </w:r>
    </w:p>
    <w:p w14:paraId="582DAD68" w14:textId="77777777" w:rsidR="00607D38" w:rsidRPr="00607D38" w:rsidRDefault="00607D38" w:rsidP="0060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D38">
        <w:rPr>
          <w:rFonts w:ascii="Times New Roman" w:eastAsia="Times New Roman" w:hAnsi="Times New Roman" w:cs="Times New Roman"/>
          <w:sz w:val="24"/>
          <w:szCs w:val="24"/>
        </w:rPr>
        <w:pict w14:anchorId="11422A12">
          <v:rect id="_x0000_i1038" style="width:0;height:1.5pt" o:hralign="center" o:hrstd="t" o:hr="t" fillcolor="#a0a0a0" stroked="f"/>
        </w:pict>
      </w:r>
    </w:p>
    <w:p w14:paraId="6B624E8A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3. </w:t>
      </w:r>
      <w:r w:rsidRPr="00607D3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Componente: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ItemTarea.jsx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(El Elemento Individual)</w:t>
      </w:r>
    </w:p>
    <w:p w14:paraId="356BE338" w14:textId="77777777" w:rsidR="00607D38" w:rsidRPr="00607D38" w:rsidRDefault="00607D38" w:rsidP="0060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Este componente recibe y renderiza el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texto de una única tarea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junto con el botón de acción (eliminar).</w:t>
      </w:r>
    </w:p>
    <w:p w14:paraId="06F8A228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Código del Archivo: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ItemTarea.jsx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(Corregido)</w:t>
      </w:r>
    </w:p>
    <w:p w14:paraId="0B717E99" w14:textId="77777777" w:rsidR="00607D38" w:rsidRPr="00607D38" w:rsidRDefault="00607D38" w:rsidP="0060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D3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1C12718D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</w:t>
      </w:r>
      <w:proofErr w:type="spellEnd"/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>, Button } from "react-bootstrap";</w:t>
      </w:r>
    </w:p>
    <w:p w14:paraId="0A9AEA0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107357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// Recibimos la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prop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'tarea' para mostrar el contenido</w:t>
      </w:r>
    </w:p>
    <w:p w14:paraId="3625D348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ItemTarea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607D38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tarea</w:t>
      </w:r>
      <w:proofErr w:type="spellEnd"/>
      <w:proofErr w:type="gram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}) =&gt; {</w:t>
      </w:r>
    </w:p>
    <w:p w14:paraId="6427429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5132F8CB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14:paraId="2B7F5E56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ListGroup.Item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="d-flex justify-content-between"&gt;</w:t>
      </w:r>
    </w:p>
    <w:p w14:paraId="5052D3DF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{tarea} {/* Muestra el texto de la tarea dinámicamente */}</w:t>
      </w:r>
    </w:p>
    <w:p w14:paraId="1496E88F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 xml:space="preserve">        </w:t>
      </w:r>
      <w:r w:rsidRPr="00607D38">
        <w:rPr>
          <w:rFonts w:ascii="Courier New" w:eastAsia="Times New Roman" w:hAnsi="Courier New" w:cs="Courier New"/>
          <w:sz w:val="20"/>
          <w:szCs w:val="20"/>
        </w:rPr>
        <w:t>&lt;Button variant="secondary"&gt;</w:t>
      </w:r>
      <w:r w:rsidRPr="00607D38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07D3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7C64618E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ListGroup.Item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1FF79DA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30F25E03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5D0D6D4F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>};</w:t>
      </w:r>
    </w:p>
    <w:p w14:paraId="67274FD5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E79F0" w14:textId="77777777" w:rsidR="00607D38" w:rsidRPr="00607D38" w:rsidRDefault="00607D38" w:rsidP="0060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D38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607D38">
        <w:rPr>
          <w:rFonts w:ascii="Courier New" w:eastAsia="Times New Roman" w:hAnsi="Courier New" w:cs="Courier New"/>
          <w:sz w:val="20"/>
          <w:szCs w:val="20"/>
        </w:rPr>
        <w:t>ItemTarea</w:t>
      </w:r>
      <w:proofErr w:type="spellEnd"/>
      <w:r w:rsidRPr="00607D38">
        <w:rPr>
          <w:rFonts w:ascii="Courier New" w:eastAsia="Times New Roman" w:hAnsi="Courier New" w:cs="Courier New"/>
          <w:sz w:val="20"/>
          <w:szCs w:val="20"/>
        </w:rPr>
        <w:t>;</w:t>
      </w:r>
    </w:p>
    <w:p w14:paraId="1408EB0B" w14:textId="77777777" w:rsidR="00607D38" w:rsidRPr="00607D38" w:rsidRDefault="00607D38" w:rsidP="0060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D38">
        <w:rPr>
          <w:rFonts w:ascii="Times New Roman" w:eastAsia="Times New Roman" w:hAnsi="Times New Roman" w:cs="Times New Roman"/>
          <w:sz w:val="24"/>
          <w:szCs w:val="24"/>
        </w:rPr>
        <w:pict w14:anchorId="3254AB17">
          <v:rect id="_x0000_i1039" style="width:0;height:1.5pt" o:hralign="center" o:hrstd="t" o:hr="t" fillcolor="#a0a0a0" stroked="f"/>
        </w:pict>
      </w:r>
    </w:p>
    <w:p w14:paraId="352DCC54" w14:textId="77777777" w:rsidR="00607D38" w:rsidRPr="00607D38" w:rsidRDefault="00607D38" w:rsidP="0060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D38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</w:rPr>
        <w:t>Flujo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</w:rPr>
        <w:t>Datos</w:t>
      </w:r>
      <w:proofErr w:type="spellEnd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D38">
        <w:rPr>
          <w:rFonts w:ascii="Times New Roman" w:eastAsia="Times New Roman" w:hAnsi="Times New Roman" w:cs="Times New Roman"/>
          <w:b/>
          <w:bCs/>
          <w:sz w:val="27"/>
          <w:szCs w:val="27"/>
        </w:rPr>
        <w:t>Resumido</w:t>
      </w:r>
      <w:proofErr w:type="spellEnd"/>
    </w:p>
    <w:p w14:paraId="3904895C" w14:textId="77777777" w:rsidR="00607D38" w:rsidRPr="00607D38" w:rsidRDefault="00607D38" w:rsidP="0060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Envío: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usuario presiona el botón.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Formulario.jsx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utiliza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handleSubmit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interceptar y validar el input.</w:t>
      </w:r>
    </w:p>
    <w:p w14:paraId="7E1655E6" w14:textId="77777777" w:rsidR="00607D38" w:rsidRPr="00607D38" w:rsidRDefault="00607D38" w:rsidP="0060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Actualización: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 es válido, la función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posteriorValidacion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llama a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setTareas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crear un </w:t>
      </w: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nuevo array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estado.</w:t>
      </w:r>
    </w:p>
    <w:p w14:paraId="39EA63B2" w14:textId="77777777" w:rsidR="00607D38" w:rsidRPr="00607D38" w:rsidRDefault="00607D38" w:rsidP="0060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Renderizado: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React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re-ejecuta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Formulario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, que pasa el nuevo array (</w:t>
      </w:r>
      <w:r w:rsidRPr="00607D38">
        <w:rPr>
          <w:rFonts w:ascii="Courier New" w:eastAsia="Times New Roman" w:hAnsi="Courier New" w:cs="Courier New"/>
          <w:sz w:val="20"/>
          <w:szCs w:val="20"/>
          <w:lang w:val="es-AR"/>
        </w:rPr>
        <w:t>tareas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al componente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ListaTarea.jsx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29E59097" w14:textId="008B4052" w:rsidR="003816C8" w:rsidRPr="003816C8" w:rsidRDefault="00607D38" w:rsidP="00381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607D3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Mapeo:</w:t>
      </w:r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ListaTarea.jsx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itera el array y genera un componente </w:t>
      </w:r>
      <w:proofErr w:type="spellStart"/>
      <w:r w:rsidRPr="00607D38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ItemTarea.jsx</w:t>
      </w:r>
      <w:proofErr w:type="spellEnd"/>
      <w:r w:rsidRPr="00607D3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por cada elemento, mostrando la lista actualizada.</w:t>
      </w:r>
    </w:p>
    <w:sectPr w:rsidR="003816C8" w:rsidRPr="003816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06306"/>
    <w:multiLevelType w:val="multilevel"/>
    <w:tmpl w:val="6DB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B387B"/>
    <w:multiLevelType w:val="multilevel"/>
    <w:tmpl w:val="1C9A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12B1B"/>
    <w:multiLevelType w:val="multilevel"/>
    <w:tmpl w:val="E81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B7A9B"/>
    <w:multiLevelType w:val="multilevel"/>
    <w:tmpl w:val="BE3E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38"/>
    <w:rsid w:val="003816C8"/>
    <w:rsid w:val="00607D38"/>
    <w:rsid w:val="0066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EC487"/>
  <w15:chartTrackingRefBased/>
  <w15:docId w15:val="{6FFC9610-52E8-465E-BE32-1375D8A8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07D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07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607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07D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07D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607D3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7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07D38"/>
    <w:rPr>
      <w:rFonts w:ascii="Courier New" w:eastAsia="Times New Roman" w:hAnsi="Courier New" w:cs="Courier New"/>
      <w:sz w:val="20"/>
      <w:szCs w:val="20"/>
    </w:rPr>
  </w:style>
  <w:style w:type="character" w:customStyle="1" w:styleId="ng-tns-c1243461916-225">
    <w:name w:val="ng-tns-c1243461916-225"/>
    <w:basedOn w:val="Fuentedeprrafopredeter"/>
    <w:rsid w:val="00607D3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7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7D3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607D38"/>
  </w:style>
  <w:style w:type="character" w:customStyle="1" w:styleId="hljs-string">
    <w:name w:val="hljs-string"/>
    <w:basedOn w:val="Fuentedeprrafopredeter"/>
    <w:rsid w:val="00607D38"/>
  </w:style>
  <w:style w:type="character" w:customStyle="1" w:styleId="hljs-function">
    <w:name w:val="hljs-function"/>
    <w:basedOn w:val="Fuentedeprrafopredeter"/>
    <w:rsid w:val="00607D38"/>
  </w:style>
  <w:style w:type="character" w:customStyle="1" w:styleId="hljs-comment">
    <w:name w:val="hljs-comment"/>
    <w:basedOn w:val="Fuentedeprrafopredeter"/>
    <w:rsid w:val="00607D38"/>
  </w:style>
  <w:style w:type="character" w:customStyle="1" w:styleId="hljs-attr">
    <w:name w:val="hljs-attr"/>
    <w:basedOn w:val="Fuentedeprrafopredeter"/>
    <w:rsid w:val="00607D38"/>
  </w:style>
  <w:style w:type="character" w:customStyle="1" w:styleId="hljs-params">
    <w:name w:val="hljs-params"/>
    <w:basedOn w:val="Fuentedeprrafopredeter"/>
    <w:rsid w:val="00607D38"/>
  </w:style>
  <w:style w:type="character" w:customStyle="1" w:styleId="xml">
    <w:name w:val="xml"/>
    <w:basedOn w:val="Fuentedeprrafopredeter"/>
    <w:rsid w:val="00607D38"/>
  </w:style>
  <w:style w:type="character" w:customStyle="1" w:styleId="hljs-tag">
    <w:name w:val="hljs-tag"/>
    <w:basedOn w:val="Fuentedeprrafopredeter"/>
    <w:rsid w:val="00607D38"/>
  </w:style>
  <w:style w:type="character" w:customStyle="1" w:styleId="hljs-name">
    <w:name w:val="hljs-name"/>
    <w:basedOn w:val="Fuentedeprrafopredeter"/>
    <w:rsid w:val="00607D38"/>
  </w:style>
  <w:style w:type="character" w:styleId="Textoennegrita">
    <w:name w:val="Strong"/>
    <w:basedOn w:val="Fuentedeprrafopredeter"/>
    <w:uiPriority w:val="22"/>
    <w:qFormat/>
    <w:rsid w:val="00607D38"/>
    <w:rPr>
      <w:b/>
      <w:bCs/>
    </w:rPr>
  </w:style>
  <w:style w:type="character" w:customStyle="1" w:styleId="ng-tns-c1243461916-226">
    <w:name w:val="ng-tns-c1243461916-226"/>
    <w:basedOn w:val="Fuentedeprrafopredeter"/>
    <w:rsid w:val="00607D38"/>
  </w:style>
  <w:style w:type="character" w:customStyle="1" w:styleId="ng-tns-c1243461916-227">
    <w:name w:val="ng-tns-c1243461916-227"/>
    <w:basedOn w:val="Fuentedeprrafopredeter"/>
    <w:rsid w:val="00607D38"/>
  </w:style>
  <w:style w:type="character" w:customStyle="1" w:styleId="ng-tns-c1243461916-242">
    <w:name w:val="ng-tns-c1243461916-242"/>
    <w:basedOn w:val="Fuentedeprrafopredeter"/>
    <w:rsid w:val="00607D38"/>
  </w:style>
  <w:style w:type="character" w:customStyle="1" w:styleId="ng-tns-c1243461916-243">
    <w:name w:val="ng-tns-c1243461916-243"/>
    <w:basedOn w:val="Fuentedeprrafopredeter"/>
    <w:rsid w:val="00607D38"/>
  </w:style>
  <w:style w:type="character" w:customStyle="1" w:styleId="ng-tns-c1243461916-244">
    <w:name w:val="ng-tns-c1243461916-244"/>
    <w:basedOn w:val="Fuentedeprrafopredeter"/>
    <w:rsid w:val="00607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8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zambrano</dc:creator>
  <cp:keywords/>
  <dc:description/>
  <cp:lastModifiedBy>miguel zambrano</cp:lastModifiedBy>
  <cp:revision>1</cp:revision>
  <dcterms:created xsi:type="dcterms:W3CDTF">2025-11-23T21:12:00Z</dcterms:created>
  <dcterms:modified xsi:type="dcterms:W3CDTF">2025-11-23T22:31:00Z</dcterms:modified>
</cp:coreProperties>
</file>