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42537" w:rsidRDefault="0006025E" w:rsidP="0006025E">
      <w:pPr>
        <w:spacing w:line="240" w:lineRule="auto"/>
      </w:pPr>
      <w:r>
        <w:t xml:space="preserve">En Python, los ciclos </w:t>
      </w:r>
      <w:proofErr w:type="spellStart"/>
      <w:r>
        <w:rPr>
          <w:rStyle w:val="CdigoHTML"/>
          <w:rFonts w:eastAsiaTheme="minorHAnsi"/>
        </w:rPr>
        <w:t>for</w:t>
      </w:r>
      <w:proofErr w:type="spellEnd"/>
      <w:r>
        <w:t xml:space="preserve"> se utilizan para iterar sobre una secuencia (como una lista, una tupla, un diccionario, un conjunto o una cadena) o cualquier objeto iterable. A continuación, se presenta un resumen de las formas más comunes de usar un ciclo </w:t>
      </w:r>
      <w:proofErr w:type="spellStart"/>
      <w:r>
        <w:rPr>
          <w:rStyle w:val="CdigoHTML"/>
          <w:rFonts w:eastAsiaTheme="minorHAnsi"/>
        </w:rPr>
        <w:t>for</w:t>
      </w:r>
      <w:proofErr w:type="spellEnd"/>
      <w:r>
        <w:t xml:space="preserve"> en Python:</w:t>
      </w:r>
    </w:p>
    <w:p w:rsidR="0006025E" w:rsidRDefault="0006025E" w:rsidP="0006025E">
      <w:pPr>
        <w:spacing w:line="240" w:lineRule="auto"/>
      </w:pPr>
      <w:r>
        <w:rPr>
          <w:noProof/>
        </w:rPr>
        <w:drawing>
          <wp:inline distT="0" distB="0" distL="0" distR="0" wp14:anchorId="409C5FA1" wp14:editId="0EC186E9">
            <wp:extent cx="6840220" cy="5179695"/>
            <wp:effectExtent l="0" t="0" r="0" b="190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7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</w:pPr>
      <w:r>
        <w:rPr>
          <w:noProof/>
        </w:rPr>
        <w:drawing>
          <wp:inline distT="0" distB="0" distL="0" distR="0" wp14:anchorId="46C6A2CC" wp14:editId="00F55220">
            <wp:extent cx="6800850" cy="226695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00850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  <w:rPr>
          <w:noProof/>
        </w:rPr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06A666FF" wp14:editId="7FA8A9D2">
            <wp:extent cx="6810375" cy="3381375"/>
            <wp:effectExtent l="0" t="0" r="9525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10375" cy="3381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</w:pPr>
      <w:r>
        <w:rPr>
          <w:noProof/>
        </w:rPr>
        <w:drawing>
          <wp:inline distT="0" distB="0" distL="0" distR="0" wp14:anchorId="234ABAF8" wp14:editId="4CA1D22D">
            <wp:extent cx="6840220" cy="541528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41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</w:pPr>
      <w:r>
        <w:rPr>
          <w:noProof/>
        </w:rPr>
        <w:lastRenderedPageBreak/>
        <w:drawing>
          <wp:inline distT="0" distB="0" distL="0" distR="0" wp14:anchorId="38901DE0" wp14:editId="7175128D">
            <wp:extent cx="6840220" cy="5387340"/>
            <wp:effectExtent l="0" t="0" r="0" b="381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38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BF5" w:rsidRDefault="00494BF5" w:rsidP="0006025E">
      <w:pPr>
        <w:spacing w:line="240" w:lineRule="auto"/>
      </w:pPr>
      <w:r>
        <w:rPr>
          <w:noProof/>
        </w:rPr>
        <w:drawing>
          <wp:inline distT="0" distB="0" distL="0" distR="0" wp14:anchorId="65E1A02E" wp14:editId="11384FF6">
            <wp:extent cx="6829425" cy="3333750"/>
            <wp:effectExtent l="0" t="0" r="9525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294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</w:p>
    <w:p w:rsidR="00494BF5" w:rsidRDefault="00494BF5" w:rsidP="0006025E">
      <w:pPr>
        <w:spacing w:line="240" w:lineRule="auto"/>
      </w:pPr>
      <w:r>
        <w:rPr>
          <w:noProof/>
        </w:rPr>
        <w:drawing>
          <wp:inline distT="0" distB="0" distL="0" distR="0" wp14:anchorId="72ED1204" wp14:editId="096B6248">
            <wp:extent cx="6840220" cy="3025140"/>
            <wp:effectExtent l="0" t="0" r="0" b="381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302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Default="0006025E" w:rsidP="0006025E">
      <w:pPr>
        <w:spacing w:line="240" w:lineRule="auto"/>
      </w:pPr>
      <w:bookmarkStart w:id="0" w:name="_GoBack"/>
      <w:bookmarkEnd w:id="0"/>
      <w:r>
        <w:rPr>
          <w:noProof/>
        </w:rPr>
        <w:drawing>
          <wp:inline distT="0" distB="0" distL="0" distR="0" wp14:anchorId="1D9796E5" wp14:editId="61E54BB6">
            <wp:extent cx="6840220" cy="518477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40220" cy="518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25E" w:rsidRPr="0006025E" w:rsidRDefault="0006025E" w:rsidP="0006025E">
      <w:pPr>
        <w:spacing w:line="240" w:lineRule="auto"/>
      </w:pPr>
      <w:r>
        <w:t xml:space="preserve">Estas son las formas más comunes y útiles de utilizar un ciclo </w:t>
      </w:r>
      <w:proofErr w:type="spellStart"/>
      <w:r>
        <w:rPr>
          <w:rStyle w:val="CdigoHTML"/>
          <w:rFonts w:eastAsiaTheme="minorHAnsi"/>
        </w:rPr>
        <w:t>for</w:t>
      </w:r>
      <w:proofErr w:type="spellEnd"/>
      <w:r>
        <w:t xml:space="preserve"> en Python, abarcando desde iterar sobre estructuras de datos simples hasta técnicas más avanzadas como </w:t>
      </w:r>
      <w:proofErr w:type="spellStart"/>
      <w:r>
        <w:t>comprehensions</w:t>
      </w:r>
      <w:proofErr w:type="spellEnd"/>
      <w:r>
        <w:t xml:space="preserve"> y manejo de archivos.</w:t>
      </w:r>
    </w:p>
    <w:sectPr w:rsidR="0006025E" w:rsidRPr="0006025E" w:rsidSect="0006025E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25E"/>
    <w:rsid w:val="0006025E"/>
    <w:rsid w:val="000D1137"/>
    <w:rsid w:val="002E61CC"/>
    <w:rsid w:val="00494BF5"/>
    <w:rsid w:val="004C2C3F"/>
    <w:rsid w:val="00515254"/>
    <w:rsid w:val="00A53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C26190"/>
  <w15:chartTrackingRefBased/>
  <w15:docId w15:val="{D4572D4F-BABD-44E0-9A81-0AB8151496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C2C3F"/>
    <w:pPr>
      <w:spacing w:before="100" w:after="100" w:line="360" w:lineRule="auto"/>
      <w:jc w:val="both"/>
    </w:pPr>
    <w:rPr>
      <w:sz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06025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4</Pages>
  <Words>76</Words>
  <Characters>423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CursosTardes</dc:creator>
  <cp:keywords/>
  <dc:description/>
  <cp:lastModifiedBy>CursosTardes</cp:lastModifiedBy>
  <cp:revision>1</cp:revision>
  <dcterms:created xsi:type="dcterms:W3CDTF">2024-07-12T16:51:00Z</dcterms:created>
  <dcterms:modified xsi:type="dcterms:W3CDTF">2024-07-12T17:07:00Z</dcterms:modified>
</cp:coreProperties>
</file>