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002543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02543">
              <w:t>707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A20439">
              <w:t>4</w:t>
            </w:r>
            <w:r w:rsidR="00977220">
              <w:t xml:space="preserve">; i10-index: </w:t>
            </w:r>
            <w:r w:rsidR="001F7F50">
              <w:t>4</w:t>
            </w:r>
            <w:r w:rsidR="00A20439">
              <w:t>1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A20439">
              <w:t>6</w:t>
            </w:r>
            <w:r w:rsidR="00492CF3">
              <w:t>/</w:t>
            </w:r>
            <w:r w:rsidR="00002543">
              <w:t>22</w:t>
            </w:r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63104C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002543">
              <w:rPr>
                <w:b/>
              </w:rPr>
              <w:t>4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</w:t>
            </w:r>
            <w:bookmarkStart w:id="0" w:name="_GoBack"/>
            <w:bookmarkEnd w:id="0"/>
            <w:r w:rsidR="00FF44EA">
              <w:t>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 xml:space="preserve">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43265"/>
    <w:rsid w:val="005B0672"/>
    <w:rsid w:val="005B0CA0"/>
    <w:rsid w:val="005B10B6"/>
    <w:rsid w:val="005E2801"/>
    <w:rsid w:val="005E3384"/>
    <w:rsid w:val="005F1C9F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84F91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439"/>
    <w:rsid w:val="00A207C7"/>
    <w:rsid w:val="00A44B3F"/>
    <w:rsid w:val="00A526C3"/>
    <w:rsid w:val="00A62C33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0F59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74</cp:revision>
  <cp:lastPrinted>2020-08-26T03:27:00Z</cp:lastPrinted>
  <dcterms:created xsi:type="dcterms:W3CDTF">2020-08-26T03:27:00Z</dcterms:created>
  <dcterms:modified xsi:type="dcterms:W3CDTF">2021-06-22T12:50:00Z</dcterms:modified>
</cp:coreProperties>
</file>