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544A9" w:rsidR="009F21B0" w:rsidRDefault="009F21B0" w14:paraId="4ADA6D11" w14:textId="77777777">
      <w:pPr>
        <w:rPr>
          <w:sz w:val="56"/>
          <w:szCs w:val="56"/>
        </w:rPr>
      </w:pPr>
    </w:p>
    <w:p w:rsidRPr="000544A9" w:rsidR="000544A9" w:rsidP="000544A9" w:rsidRDefault="009F21B0" w14:paraId="277AFBF2" w14:textId="6E4CA05A">
      <w:r w:rsidRPr="000544A9">
        <w:rPr>
          <w:sz w:val="56"/>
          <w:szCs w:val="56"/>
        </w:rPr>
        <w:br/>
      </w:r>
      <w:r w:rsidRPr="000544A9" w:rsidR="009A1D9E">
        <w:rPr>
          <w:noProof/>
          <w:sz w:val="64"/>
          <w:szCs w:val="64"/>
          <w:lang w:eastAsia="nl-NL"/>
        </w:rPr>
        <w:drawing>
          <wp:anchor distT="0" distB="0" distL="114300" distR="114300" simplePos="0" relativeHeight="251658240" behindDoc="0" locked="0" layoutInCell="1" allowOverlap="1" wp14:anchorId="5EBDB3A3" wp14:editId="2EA1661B">
            <wp:simplePos x="0" y="0"/>
            <wp:positionH relativeFrom="page">
              <wp:posOffset>5369219</wp:posOffset>
            </wp:positionH>
            <wp:positionV relativeFrom="paragraph">
              <wp:posOffset>8960485</wp:posOffset>
            </wp:positionV>
            <wp:extent cx="2178000" cy="802800"/>
            <wp:effectExtent l="0" t="0" r="0" b="0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uyd_HOGESCHOOL_FC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44A9" w:rsidR="000544A9">
        <w:rPr>
          <w:caps/>
          <w:color w:val="191919" w:themeColor="text1" w:themeTint="E6"/>
          <w:sz w:val="72"/>
          <w:szCs w:val="72"/>
        </w:rPr>
        <w:t xml:space="preserve">[Projectnaam] </w:t>
      </w:r>
      <w:r w:rsidR="00536207">
        <w:rPr>
          <w:caps/>
          <w:color w:val="191919" w:themeColor="text1" w:themeTint="E6"/>
          <w:sz w:val="72"/>
          <w:szCs w:val="72"/>
        </w:rPr>
        <w:t>Adviesrapport</w:t>
      </w:r>
    </w:p>
    <w:p w:rsidRPr="000544A9" w:rsidR="000544A9" w:rsidP="000544A9" w:rsidRDefault="000544A9" w14:paraId="34202797" w14:textId="5DB4B896">
      <w:r w:rsidRPr="000544A9">
        <w:rPr>
          <w:color w:val="000000" w:themeColor="text1"/>
          <w:sz w:val="24"/>
          <w:szCs w:val="24"/>
        </w:rPr>
        <w:t>[Naam casusgroep]</w:t>
      </w:r>
    </w:p>
    <w:p w:rsidRPr="000544A9" w:rsidR="000544A9" w:rsidP="000544A9" w:rsidRDefault="000544A9" w14:paraId="509B99EE" w14:textId="23C5A34E"/>
    <w:p w:rsidRPr="000544A9" w:rsidR="000544A9" w:rsidP="000544A9" w:rsidRDefault="000544A9" w14:paraId="32835014" w14:textId="77777777">
      <w:pPr>
        <w:rPr>
          <w:color w:val="1F497D" w:themeColor="text2"/>
        </w:rPr>
      </w:pPr>
    </w:p>
    <w:p w:rsidRPr="000544A9" w:rsidR="000544A9" w:rsidP="000544A9" w:rsidRDefault="000544A9" w14:paraId="15943E16" w14:textId="77777777">
      <w:pPr>
        <w:rPr>
          <w:color w:val="1F497D" w:themeColor="text2"/>
        </w:rPr>
      </w:pPr>
    </w:p>
    <w:p w:rsidRPr="000544A9" w:rsidR="000544A9" w:rsidP="000544A9" w:rsidRDefault="000544A9" w14:paraId="76E18805" w14:textId="77777777">
      <w:pPr>
        <w:rPr>
          <w:color w:val="1F497D" w:themeColor="text2"/>
        </w:rPr>
      </w:pPr>
    </w:p>
    <w:p w:rsidRPr="000544A9" w:rsidR="000544A9" w:rsidP="000544A9" w:rsidRDefault="000544A9" w14:paraId="7C6D23A3" w14:textId="6BD93446">
      <w:pPr>
        <w:spacing w:after="0"/>
        <w:rPr>
          <w:color w:val="1F497D" w:themeColor="text2"/>
        </w:rPr>
      </w:pPr>
      <w:r w:rsidRPr="000544A9">
        <w:rPr>
          <w:color w:val="1F497D" w:themeColor="text2"/>
        </w:rPr>
        <w:t>Auteurs</w:t>
      </w:r>
    </w:p>
    <w:p w:rsidRPr="000544A9" w:rsidR="000544A9" w:rsidP="000544A9" w:rsidRDefault="000544A9" w14:paraId="3B58D724" w14:textId="752A3192">
      <w:pPr>
        <w:spacing w:after="0" w:line="240" w:lineRule="auto"/>
      </w:pPr>
      <w:r w:rsidRPr="000544A9">
        <w:t>[Studentnummer + Naam]</w:t>
      </w:r>
    </w:p>
    <w:p w:rsidRPr="000544A9" w:rsidR="00E3354B" w:rsidP="00E3354B" w:rsidRDefault="00E3354B" w14:paraId="0768CB4D" w14:textId="77777777">
      <w:pPr>
        <w:spacing w:after="0" w:line="240" w:lineRule="auto"/>
      </w:pPr>
      <w:r w:rsidRPr="000544A9">
        <w:t>[Studentnummer + Naam]</w:t>
      </w:r>
    </w:p>
    <w:p w:rsidRPr="000544A9" w:rsidR="00E3354B" w:rsidP="00E3354B" w:rsidRDefault="00E3354B" w14:paraId="76DDC2C0" w14:textId="77777777">
      <w:pPr>
        <w:spacing w:after="0" w:line="240" w:lineRule="auto"/>
      </w:pPr>
      <w:r w:rsidRPr="000544A9">
        <w:t>[Studentnummer + Naam]</w:t>
      </w:r>
    </w:p>
    <w:p w:rsidRPr="000544A9" w:rsidR="00E3354B" w:rsidP="00E3354B" w:rsidRDefault="00E3354B" w14:paraId="34853A8F" w14:textId="77777777">
      <w:pPr>
        <w:spacing w:after="0" w:line="240" w:lineRule="auto"/>
      </w:pPr>
      <w:r w:rsidRPr="000544A9">
        <w:t>[Studentnummer + Naam]</w:t>
      </w:r>
    </w:p>
    <w:p w:rsidRPr="000544A9" w:rsidR="000544A9" w:rsidP="000544A9" w:rsidRDefault="000544A9" w14:paraId="590EEDA9" w14:textId="77777777"/>
    <w:p w:rsidR="00E3354B" w:rsidP="000544A9" w:rsidRDefault="00E3354B" w14:paraId="43A665B3" w14:textId="77777777">
      <w:pPr>
        <w:spacing w:after="0"/>
        <w:rPr>
          <w:color w:val="1F497D" w:themeColor="text2"/>
        </w:rPr>
      </w:pPr>
    </w:p>
    <w:p w:rsidRPr="000544A9" w:rsidR="000544A9" w:rsidP="000544A9" w:rsidRDefault="005F7258" w14:paraId="10F2FF45" w14:textId="221B0C53">
      <w:pPr>
        <w:spacing w:after="0"/>
        <w:rPr>
          <w:color w:val="1F497D" w:themeColor="text2"/>
        </w:rPr>
      </w:pPr>
      <w:r>
        <w:rPr>
          <w:color w:val="1F497D" w:themeColor="text2"/>
        </w:rPr>
        <w:t xml:space="preserve">Data </w:t>
      </w:r>
      <w:proofErr w:type="spellStart"/>
      <w:r>
        <w:rPr>
          <w:color w:val="1F497D" w:themeColor="text2"/>
        </w:rPr>
        <w:t>Protection</w:t>
      </w:r>
      <w:proofErr w:type="spellEnd"/>
    </w:p>
    <w:p w:rsidRPr="000544A9" w:rsidR="000544A9" w:rsidP="000544A9" w:rsidRDefault="000544A9" w14:paraId="5537BE66" w14:textId="48FA7124">
      <w:pPr>
        <w:spacing w:after="0" w:line="240" w:lineRule="auto"/>
      </w:pPr>
      <w:r>
        <w:t xml:space="preserve">Versie: </w:t>
      </w:r>
      <w:r w:rsidRPr="000544A9">
        <w:t>[</w:t>
      </w:r>
      <w:r>
        <w:t>Versienummer</w:t>
      </w:r>
      <w:r w:rsidRPr="000544A9">
        <w:t>]</w:t>
      </w:r>
    </w:p>
    <w:p w:rsidRPr="000544A9" w:rsidR="000544A9" w:rsidP="000544A9" w:rsidRDefault="000544A9" w14:paraId="77437F68" w14:textId="6F18F0F9">
      <w:pPr>
        <w:spacing w:after="0" w:line="240" w:lineRule="auto"/>
      </w:pPr>
      <w:r>
        <w:t xml:space="preserve">Datum: </w:t>
      </w:r>
      <w:r w:rsidRPr="000544A9">
        <w:t>[</w:t>
      </w:r>
      <w:r>
        <w:t>Datum laatste wijziging</w:t>
      </w:r>
      <w:r w:rsidRPr="000544A9">
        <w:t>]</w:t>
      </w:r>
    </w:p>
    <w:p w:rsidRPr="000544A9" w:rsidR="00C05B41" w:rsidP="000544A9" w:rsidRDefault="00C05B41" w14:paraId="7243258B" w14:textId="4D6D038A">
      <w:pPr>
        <w:pStyle w:val="Geenafstand"/>
        <w:rPr>
          <w:rFonts w:ascii="Avenir Next LT Pro" w:hAnsi="Avenir Next LT Pro"/>
          <w:sz w:val="20"/>
          <w:szCs w:val="20"/>
        </w:rPr>
        <w:sectPr w:rsidRPr="000544A9" w:rsidR="00C05B41" w:rsidSect="000544A9">
          <w:headerReference w:type="default" r:id="rId12"/>
          <w:pgSz w:w="11907" w:h="16840" w:orient="portrait" w:code="9"/>
          <w:pgMar w:top="1440" w:right="1440" w:bottom="1440" w:left="1440" w:header="709" w:footer="709" w:gutter="0"/>
          <w:cols w:space="708"/>
          <w:docGrid w:linePitch="360"/>
        </w:sectPr>
      </w:pPr>
      <w:r w:rsidRPr="000544A9">
        <w:rPr>
          <w:rFonts w:ascii="Avenir Next LT Pro" w:hAnsi="Avenir Next LT Pro"/>
          <w:sz w:val="20"/>
          <w:szCs w:val="20"/>
        </w:rPr>
        <w:br w:type="page"/>
      </w:r>
    </w:p>
    <w:p w:rsidR="00472B48" w:rsidP="00351705" w:rsidRDefault="00472B48" w14:paraId="42A0303E" w14:textId="41227C1A">
      <w:pPr>
        <w:pStyle w:val="Kop1"/>
        <w:numPr>
          <w:ilvl w:val="0"/>
          <w:numId w:val="0"/>
        </w:numPr>
        <w:ind w:left="360" w:hanging="360"/>
        <w:rPr>
          <w:rFonts w:ascii="Times New Roman" w:hAnsi="Times New Roman"/>
        </w:rPr>
      </w:pPr>
      <w:bookmarkStart w:name="_Toc208319702" w:id="0"/>
      <w:bookmarkStart w:name="_Toc208320804" w:id="1"/>
      <w:r>
        <w:rPr>
          <w:rStyle w:val="Zwaar"/>
          <w:b/>
          <w:bCs w:val="0"/>
        </w:rPr>
        <w:lastRenderedPageBreak/>
        <w:t>Managementsamenvatting (max 1 A4)</w:t>
      </w:r>
      <w:bookmarkEnd w:id="0"/>
      <w:bookmarkEnd w:id="1"/>
    </w:p>
    <w:p w:rsidRPr="00351705" w:rsidR="00472B48" w:rsidP="00351705" w:rsidRDefault="00472B48" w14:paraId="16679544" w14:textId="77777777">
      <w:pPr>
        <w:rPr>
          <w:color w:val="FF0000"/>
        </w:rPr>
      </w:pPr>
      <w:r w:rsidRPr="00351705">
        <w:rPr>
          <w:color w:val="FF0000"/>
        </w:rPr>
        <w:t>Korte samenvatting van het probleem, de analyse, belangrijkste risico’s en de geadviseerde oplossingen.</w:t>
      </w:r>
    </w:p>
    <w:p w:rsidRPr="00351705" w:rsidR="00472B48" w:rsidP="00351705" w:rsidRDefault="00472B48" w14:paraId="1ED603E8" w14:textId="77777777">
      <w:pPr>
        <w:rPr>
          <w:color w:val="FF0000"/>
        </w:rPr>
      </w:pPr>
      <w:r w:rsidRPr="00351705">
        <w:rPr>
          <w:color w:val="FF0000"/>
        </w:rPr>
        <w:t>Gericht op het management van ZKOO – dus zonder technische details.</w:t>
      </w:r>
    </w:p>
    <w:p w:rsidR="00861822" w:rsidRDefault="00861822" w14:paraId="3F30A4C9" w14:textId="482E76A4">
      <w:r>
        <w:br w:type="page"/>
      </w:r>
    </w:p>
    <w:sdt>
      <w:sdtPr>
        <w:id w:val="-947009911"/>
        <w:docPartObj>
          <w:docPartGallery w:val="Table of Contents"/>
          <w:docPartUnique/>
        </w:docPartObj>
      </w:sdtPr>
      <w:sdtEndPr>
        <w:rPr>
          <w:rFonts w:eastAsia="Calibri" w:cs="Arial" w:eastAsiaTheme="minorAscii" w:cstheme="minorBidi"/>
          <w:color w:val="auto"/>
          <w:sz w:val="22"/>
          <w:szCs w:val="22"/>
          <w:lang w:eastAsia="en-US"/>
        </w:rPr>
      </w:sdtEndPr>
      <w:sdtContent>
        <w:p w:rsidR="00CE3784" w:rsidP="005508E6" w:rsidRDefault="00CE3784" w14:paraId="4A4DA734" w14:textId="3F700070">
          <w:pPr>
            <w:pStyle w:val="Kopvaninhoudsopgave"/>
            <w:numPr>
              <w:ilvl w:val="0"/>
              <w:numId w:val="0"/>
            </w:numPr>
            <w:ind w:left="360" w:hanging="360"/>
          </w:pPr>
          <w:r>
            <w:t>Inhoud</w:t>
          </w:r>
          <w:r w:rsidR="0036073A">
            <w:softHyphen/>
          </w:r>
          <w:r w:rsidR="0036073A">
            <w:softHyphen/>
          </w:r>
          <w:r w:rsidR="0036073A">
            <w:softHyphen/>
          </w:r>
          <w:r w:rsidR="0036073A">
            <w:softHyphen/>
          </w:r>
        </w:p>
        <w:p w:rsidR="005508E6" w:rsidRDefault="00CE3784" w14:paraId="1F10BD3D" w14:textId="6C43BF90">
          <w:pPr>
            <w:pStyle w:val="Inhopg1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5508E6" w:rsidRDefault="005508E6" w14:paraId="60389CF5" w14:textId="289C8A5D">
          <w:pPr>
            <w:pStyle w:val="Inhopg1"/>
            <w:tabs>
              <w:tab w:val="left" w:pos="440"/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05">
            <w:r w:rsidRPr="003A6CFB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/>
                <w:noProof/>
                <w:lang w:eastAsia="nl-NL"/>
              </w:rPr>
              <w:tab/>
            </w:r>
            <w:r w:rsidRPr="003A6CFB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76EA4E00" w14:textId="07DD0738">
          <w:pPr>
            <w:pStyle w:val="Inhopg1"/>
            <w:tabs>
              <w:tab w:val="left" w:pos="440"/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06">
            <w:r w:rsidRPr="003A6CFB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/>
                <w:noProof/>
                <w:lang w:eastAsia="nl-NL"/>
              </w:rPr>
              <w:tab/>
            </w:r>
            <w:r w:rsidRPr="003A6CFB">
              <w:rPr>
                <w:rStyle w:val="Hyperlink"/>
                <w:noProof/>
              </w:rPr>
              <w:t>Beschrijving van de huidige situatie (IST)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15BF3E87" w14:textId="6071F962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07">
            <w:r w:rsidRPr="003A6CFB">
              <w:rPr>
                <w:rStyle w:val="Hyperlink"/>
                <w:noProof/>
              </w:rPr>
              <w:t>Analyse van de huidige situatie (IST)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64CE8381" w14:textId="3D5D5DAD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08">
            <w:r w:rsidRPr="003A6CFB">
              <w:rPr>
                <w:rStyle w:val="Hyperlink"/>
                <w:noProof/>
              </w:rPr>
              <w:t>Risicoanalyse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6197CA1F" w14:textId="67024268">
          <w:pPr>
            <w:pStyle w:val="Inhopg1"/>
            <w:tabs>
              <w:tab w:val="left" w:pos="440"/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09">
            <w:r w:rsidRPr="003A6CFB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hAnsiTheme="minorHAnsi" w:eastAsiaTheme="minorEastAsia"/>
                <w:noProof/>
                <w:lang w:eastAsia="nl-NL"/>
              </w:rPr>
              <w:tab/>
            </w:r>
            <w:r w:rsidRPr="003A6CFB">
              <w:rPr>
                <w:rStyle w:val="Hyperlink"/>
                <w:noProof/>
                <w:lang w:val="en-US"/>
              </w:rPr>
              <w:t>Verbetervoorstellen (SOLL)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1731F46F" w14:textId="2C6F8665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0">
            <w:r w:rsidRPr="003A6CFB">
              <w:rPr>
                <w:rStyle w:val="Hyperlink"/>
                <w:noProof/>
              </w:rPr>
              <w:t>Beveiligingsstrategie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727B12C0" w14:textId="6A7777F5">
          <w:pPr>
            <w:pStyle w:val="Inhopg1"/>
            <w:tabs>
              <w:tab w:val="left" w:pos="440"/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1">
            <w:r w:rsidRPr="003A6CFB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/>
                <w:noProof/>
                <w:lang w:eastAsia="nl-NL"/>
              </w:rPr>
              <w:tab/>
            </w:r>
            <w:r w:rsidRPr="003A6CFB">
              <w:rPr>
                <w:rStyle w:val="Hyperlink"/>
                <w:noProof/>
              </w:rPr>
              <w:t>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768B3413" w14:textId="106F6400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2">
            <w:r w:rsidRPr="003A6CFB">
              <w:rPr>
                <w:rStyle w:val="Hyperlink"/>
                <w:noProof/>
              </w:rPr>
              <w:t>IPplan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5559C57F" w14:textId="798978FA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3">
            <w:r w:rsidRPr="003A6CFB">
              <w:rPr>
                <w:rStyle w:val="Hyperlink"/>
                <w:noProof/>
              </w:rPr>
              <w:t>Naamconventie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6FFA7811" w14:textId="114ECA1A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4">
            <w:r w:rsidRPr="003A6CFB">
              <w:rPr>
                <w:rStyle w:val="Hyperlink"/>
                <w:noProof/>
                <w:lang w:val="en-US"/>
              </w:rPr>
              <w:t>Security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76DD29B2" w14:textId="30495C7B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5">
            <w:r w:rsidRPr="003A6CFB">
              <w:rPr>
                <w:rStyle w:val="Hyperlink"/>
                <w:noProof/>
              </w:rPr>
              <w:t>Visule weergave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1D9585E1" w14:textId="20E4B49A">
          <w:pPr>
            <w:pStyle w:val="Inhopg1"/>
            <w:tabs>
              <w:tab w:val="left" w:pos="440"/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6">
            <w:r w:rsidRPr="003A6CFB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/>
                <w:noProof/>
                <w:lang w:eastAsia="nl-NL"/>
              </w:rPr>
              <w:tab/>
            </w:r>
            <w:r w:rsidRPr="003A6CFB">
              <w:rPr>
                <w:rStyle w:val="Hyperlink"/>
                <w:noProof/>
              </w:rPr>
              <w:t>Conclusie en aanbeveling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0C3DD817" w14:textId="60627A36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7">
            <w:r w:rsidRPr="003A6CFB">
              <w:rPr>
                <w:rStyle w:val="Hyperlink"/>
                <w:noProof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3B97AB8B" w14:textId="20AD009F">
          <w:pPr>
            <w:pStyle w:val="Inhopg2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8">
            <w:r w:rsidRPr="003A6CFB">
              <w:rPr>
                <w:rStyle w:val="Hyperlink"/>
                <w:noProof/>
              </w:rPr>
              <w:t>Aanbevelingen aan ZKOO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449CCE62" w14:textId="6A1BD4FF">
          <w:pPr>
            <w:pStyle w:val="Inhopg1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19">
            <w:r w:rsidRPr="003A6CFB">
              <w:rPr>
                <w:rStyle w:val="Hyperlink"/>
                <w:noProof/>
              </w:rPr>
              <w:t>Literatuurlijst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E6" w:rsidRDefault="005508E6" w14:paraId="4EA66C1A" w14:textId="504F56B6">
          <w:pPr>
            <w:pStyle w:val="Inhopg1"/>
            <w:tabs>
              <w:tab w:val="right" w:leader="dot" w:pos="9017"/>
            </w:tabs>
            <w:rPr>
              <w:rFonts w:asciiTheme="minorHAnsi" w:hAnsiTheme="minorHAnsi" w:eastAsiaTheme="minorEastAsia"/>
              <w:noProof/>
              <w:lang w:eastAsia="nl-NL"/>
            </w:rPr>
          </w:pPr>
          <w:hyperlink w:history="1" w:anchor="_Toc208320820">
            <w:r w:rsidRPr="003A6CFB">
              <w:rPr>
                <w:rStyle w:val="Hyperlink"/>
                <w:noProof/>
              </w:rPr>
              <w:t>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784" w:rsidRDefault="00CE3784" w14:paraId="201449AA" w14:textId="618E0DDD">
          <w:r>
            <w:rPr>
              <w:b/>
              <w:bCs/>
            </w:rPr>
            <w:fldChar w:fldCharType="end"/>
          </w:r>
        </w:p>
      </w:sdtContent>
    </w:sdt>
    <w:p w:rsidR="05CCFB14" w:rsidRDefault="05CCFB14" w14:paraId="27A9AB61" w14:textId="744952E9">
      <w:r>
        <w:br w:type="page"/>
      </w:r>
    </w:p>
    <w:p w:rsidR="0022368E" w:rsidP="005508E6" w:rsidRDefault="0022368E" w14:paraId="3F2FCBA0" w14:textId="0C60C33C">
      <w:pPr>
        <w:pStyle w:val="Kop1"/>
        <w:numPr>
          <w:ilvl w:val="0"/>
          <w:numId w:val="5"/>
        </w:numPr>
      </w:pPr>
      <w:bookmarkStart w:name="_Toc203692745" w:id="2"/>
      <w:bookmarkStart w:name="_Toc208320805" w:id="3"/>
      <w:r w:rsidRPr="0022368E">
        <w:lastRenderedPageBreak/>
        <w:t>Inleiding</w:t>
      </w:r>
      <w:bookmarkEnd w:id="2"/>
      <w:bookmarkEnd w:id="3"/>
      <w:r w:rsidRPr="0022368E">
        <w:t> </w:t>
      </w:r>
    </w:p>
    <w:p w:rsidRPr="00207380" w:rsidR="00207380" w:rsidP="00207380" w:rsidRDefault="00207380" w14:paraId="49BA7C84" w14:textId="77777777">
      <w:pPr>
        <w:rPr>
          <w:color w:val="FF0000"/>
        </w:rPr>
      </w:pPr>
      <w:r w:rsidRPr="00207380">
        <w:rPr>
          <w:color w:val="FF0000"/>
        </w:rPr>
        <w:t>Tekst: Wat ga je in dit hoofdstuk vertellen?</w:t>
      </w:r>
    </w:p>
    <w:p w:rsidRPr="00C12551" w:rsidR="0022368E" w:rsidP="00C12551" w:rsidRDefault="003E1CC6" w14:paraId="4B664717" w14:textId="777BC065">
      <w:pPr>
        <w:rPr>
          <w:rFonts w:ascii="Segoe UI" w:hAnsi="Segoe UI"/>
          <w:color w:val="FF0000"/>
          <w:sz w:val="18"/>
          <w:szCs w:val="18"/>
        </w:rPr>
      </w:pPr>
      <w:r w:rsidRPr="00C12551">
        <w:rPr>
          <w:rStyle w:val="Zwaar"/>
          <w:color w:val="FF0000"/>
        </w:rPr>
        <w:t>Achtergrond van de opdracht:</w:t>
      </w:r>
      <w:r w:rsidRPr="00C12551">
        <w:rPr>
          <w:color w:val="FF0000"/>
        </w:rPr>
        <w:t xml:space="preserve"> context ZKOO, snelle migratie naar de </w:t>
      </w:r>
      <w:proofErr w:type="spellStart"/>
      <w:r w:rsidRPr="00C12551">
        <w:rPr>
          <w:color w:val="FF0000"/>
        </w:rPr>
        <w:t>cloud</w:t>
      </w:r>
      <w:proofErr w:type="spellEnd"/>
      <w:r w:rsidRPr="00C12551">
        <w:rPr>
          <w:color w:val="FF0000"/>
        </w:rPr>
        <w:t>, ontbrekende beveiligingsmaatregelen.</w:t>
      </w:r>
    </w:p>
    <w:p w:rsidRPr="00C12551" w:rsidR="00581A50" w:rsidP="00C12551" w:rsidRDefault="00581A50" w14:paraId="2FE4D214" w14:textId="4D225559">
      <w:pPr>
        <w:rPr>
          <w:color w:val="FF0000"/>
        </w:rPr>
      </w:pPr>
      <w:bookmarkStart w:name="_Toc203692749" w:id="4"/>
      <w:r w:rsidRPr="00C12551">
        <w:rPr>
          <w:rStyle w:val="Zwaar"/>
          <w:color w:val="FF0000"/>
        </w:rPr>
        <w:t>Doel van het rapport:</w:t>
      </w:r>
      <w:r w:rsidRPr="00C12551">
        <w:rPr>
          <w:color w:val="FF0000"/>
        </w:rPr>
        <w:t xml:space="preserve"> inzicht geven in beveiligingsrisico’s en aanbevelingen doen voor verbetering.</w:t>
      </w:r>
    </w:p>
    <w:p w:rsidRPr="00C12551" w:rsidR="00581A50" w:rsidP="00C12551" w:rsidRDefault="00581A50" w14:paraId="785C28F2" w14:textId="6B2D4C7E">
      <w:pPr>
        <w:rPr>
          <w:color w:val="FF0000"/>
        </w:rPr>
      </w:pPr>
      <w:r w:rsidRPr="00C12551">
        <w:rPr>
          <w:rStyle w:val="Zwaar"/>
          <w:color w:val="FF0000"/>
        </w:rPr>
        <w:t>Afbakening:</w:t>
      </w:r>
      <w:r w:rsidRPr="00C12551">
        <w:rPr>
          <w:color w:val="FF0000"/>
        </w:rPr>
        <w:t xml:space="preserve"> alleen de gesimuleerde </w:t>
      </w:r>
      <w:proofErr w:type="spellStart"/>
      <w:r w:rsidRPr="00C12551">
        <w:rPr>
          <w:color w:val="FF0000"/>
        </w:rPr>
        <w:t>cloudomgeving</w:t>
      </w:r>
      <w:proofErr w:type="spellEnd"/>
      <w:r w:rsidRPr="00C12551">
        <w:rPr>
          <w:color w:val="FF0000"/>
        </w:rPr>
        <w:t xml:space="preserve">, geen fysieke systemen of </w:t>
      </w:r>
      <w:proofErr w:type="spellStart"/>
      <w:r w:rsidRPr="00C12551">
        <w:rPr>
          <w:color w:val="FF0000"/>
        </w:rPr>
        <w:t>legacy</w:t>
      </w:r>
      <w:proofErr w:type="spellEnd"/>
      <w:r w:rsidRPr="00C12551">
        <w:rPr>
          <w:color w:val="FF0000"/>
        </w:rPr>
        <w:t>-applicaties.</w:t>
      </w:r>
    </w:p>
    <w:p w:rsidRPr="00C12551" w:rsidR="00581A50" w:rsidP="00C12551" w:rsidRDefault="00581A50" w14:paraId="029BCA66" w14:textId="44F17B6B">
      <w:pPr>
        <w:rPr>
          <w:color w:val="FF0000"/>
        </w:rPr>
      </w:pPr>
      <w:r w:rsidRPr="00C12551">
        <w:rPr>
          <w:rStyle w:val="Zwaar"/>
          <w:color w:val="FF0000"/>
        </w:rPr>
        <w:t>Onderzoeksvraag:</w:t>
      </w:r>
      <w:r w:rsidRPr="00C12551">
        <w:rPr>
          <w:color w:val="FF0000"/>
        </w:rPr>
        <w:t xml:space="preserve"> bijv. "Hoe kan ZKOO de gegevensbescherming in haar </w:t>
      </w:r>
      <w:proofErr w:type="spellStart"/>
      <w:r w:rsidRPr="00C12551">
        <w:rPr>
          <w:color w:val="FF0000"/>
        </w:rPr>
        <w:t>cloudomgeving</w:t>
      </w:r>
      <w:proofErr w:type="spellEnd"/>
      <w:r w:rsidRPr="00C12551">
        <w:rPr>
          <w:color w:val="FF0000"/>
        </w:rPr>
        <w:t xml:space="preserve"> structureel verbeteren?"</w:t>
      </w:r>
    </w:p>
    <w:p w:rsidRPr="00C12551" w:rsidR="00581A50" w:rsidP="00C12551" w:rsidRDefault="00581A50" w14:paraId="2DB04F8C" w14:textId="3F32A1FE">
      <w:pPr>
        <w:rPr>
          <w:color w:val="FF0000"/>
        </w:rPr>
      </w:pPr>
      <w:proofErr w:type="spellStart"/>
      <w:r w:rsidRPr="00C12551">
        <w:rPr>
          <w:rStyle w:val="Zwaar"/>
          <w:color w:val="FF0000"/>
        </w:rPr>
        <w:t>Onderzoeksaanpak</w:t>
      </w:r>
      <w:proofErr w:type="spellEnd"/>
      <w:r w:rsidRPr="00C12551">
        <w:rPr>
          <w:rStyle w:val="Zwaar"/>
          <w:color w:val="FF0000"/>
        </w:rPr>
        <w:t>:</w:t>
      </w:r>
      <w:r w:rsidRPr="00C12551">
        <w:rPr>
          <w:color w:val="FF0000"/>
        </w:rPr>
        <w:t xml:space="preserve"> kort toelichten hoe analyse en advies zijn opgebouwd (bijv. IST-analyse, risicoanalyse, IDS-monitoring, </w:t>
      </w:r>
      <w:proofErr w:type="spellStart"/>
      <w:r w:rsidRPr="00C12551">
        <w:rPr>
          <w:color w:val="FF0000"/>
        </w:rPr>
        <w:t>testing</w:t>
      </w:r>
      <w:proofErr w:type="spellEnd"/>
      <w:r w:rsidRPr="00C12551">
        <w:rPr>
          <w:color w:val="FF0000"/>
        </w:rPr>
        <w:t>).</w:t>
      </w:r>
    </w:p>
    <w:p w:rsidRPr="00697A45" w:rsidR="005A78A2" w:rsidP="00697A45" w:rsidRDefault="005A78A2" w14:paraId="4E095DE8" w14:textId="23CEAD87">
      <w:r w:rsidRPr="00697A45">
        <w:rPr>
          <w:rStyle w:val="Zwaar"/>
          <w:color w:val="FF0000"/>
        </w:rPr>
        <w:t>Juridisch en technisch kader</w:t>
      </w:r>
      <w:r w:rsidR="00697A45">
        <w:rPr>
          <w:rStyle w:val="Zwaar"/>
          <w:color w:val="FF0000"/>
        </w:rPr>
        <w:t>:</w:t>
      </w:r>
    </w:p>
    <w:p w:rsidRPr="005A78A2" w:rsidR="005A78A2" w:rsidP="004848D5" w:rsidRDefault="005A78A2" w14:paraId="58646B9D" w14:textId="77777777">
      <w:pPr>
        <w:pStyle w:val="Normaalweb"/>
        <w:numPr>
          <w:ilvl w:val="0"/>
          <w:numId w:val="2"/>
        </w:numPr>
        <w:rPr>
          <w:rFonts w:ascii="Avenir Next LT Pro" w:hAnsi="Avenir Next LT Pro"/>
          <w:color w:val="FF0000"/>
        </w:rPr>
      </w:pPr>
      <w:r w:rsidRPr="005A78A2">
        <w:rPr>
          <w:rStyle w:val="Zwaar"/>
          <w:rFonts w:ascii="Avenir Next LT Pro" w:hAnsi="Avenir Next LT Pro"/>
          <w:color w:val="FF0000"/>
        </w:rPr>
        <w:t>Wetgeving:</w:t>
      </w:r>
      <w:r w:rsidRPr="005A78A2">
        <w:rPr>
          <w:rFonts w:ascii="Avenir Next LT Pro" w:hAnsi="Avenir Next LT Pro"/>
          <w:color w:val="FF0000"/>
        </w:rPr>
        <w:t xml:space="preserve"> AVG, NEN7510, ISO27001 (kort toelichten).</w:t>
      </w:r>
    </w:p>
    <w:p w:rsidRPr="005A78A2" w:rsidR="005A78A2" w:rsidP="004848D5" w:rsidRDefault="005A78A2" w14:paraId="1F815A2D" w14:textId="77777777">
      <w:pPr>
        <w:pStyle w:val="Normaalweb"/>
        <w:numPr>
          <w:ilvl w:val="0"/>
          <w:numId w:val="2"/>
        </w:numPr>
        <w:rPr>
          <w:rFonts w:ascii="Avenir Next LT Pro" w:hAnsi="Avenir Next LT Pro"/>
          <w:color w:val="FF0000"/>
        </w:rPr>
      </w:pPr>
      <w:r w:rsidRPr="005A78A2">
        <w:rPr>
          <w:rStyle w:val="Zwaar"/>
          <w:rFonts w:ascii="Avenir Next LT Pro" w:hAnsi="Avenir Next LT Pro"/>
          <w:color w:val="FF0000"/>
        </w:rPr>
        <w:t>Begrippen:</w:t>
      </w:r>
      <w:r w:rsidRPr="005A78A2">
        <w:rPr>
          <w:rFonts w:ascii="Avenir Next LT Pro" w:hAnsi="Avenir Next LT Pro"/>
          <w:color w:val="FF0000"/>
        </w:rPr>
        <w:t xml:space="preserve"> dataclassificatie, persoonsgegevens, beveiligingslek, toegangsbeheer, encryptie, etc.</w:t>
      </w:r>
    </w:p>
    <w:p w:rsidRPr="005A78A2" w:rsidR="005A78A2" w:rsidP="004848D5" w:rsidRDefault="005A78A2" w14:paraId="406D38A7" w14:textId="77777777">
      <w:pPr>
        <w:pStyle w:val="Normaalweb"/>
        <w:numPr>
          <w:ilvl w:val="0"/>
          <w:numId w:val="2"/>
        </w:numPr>
        <w:rPr>
          <w:rFonts w:ascii="Avenir Next LT Pro" w:hAnsi="Avenir Next LT Pro"/>
          <w:color w:val="FF0000"/>
        </w:rPr>
      </w:pPr>
      <w:r w:rsidRPr="005A78A2">
        <w:rPr>
          <w:rStyle w:val="Zwaar"/>
          <w:rFonts w:ascii="Avenir Next LT Pro" w:hAnsi="Avenir Next LT Pro"/>
          <w:color w:val="FF0000"/>
        </w:rPr>
        <w:t>Relevantie voor ZKOO:</w:t>
      </w:r>
      <w:r w:rsidRPr="005A78A2">
        <w:rPr>
          <w:rFonts w:ascii="Avenir Next LT Pro" w:hAnsi="Avenir Next LT Pro"/>
          <w:color w:val="FF0000"/>
        </w:rPr>
        <w:t xml:space="preserve"> wat moet ZKOO minimaal regelen om compliant te zijn?</w:t>
      </w:r>
    </w:p>
    <w:p w:rsidR="00D019EE" w:rsidRDefault="00D019EE" w14:paraId="1B30DFFC" w14:textId="4C6D8A6A">
      <w:pPr>
        <w:rPr>
          <w:rFonts w:eastAsiaTheme="majorEastAsia" w:cstheme="majorBidi"/>
          <w:b/>
          <w:color w:val="000000" w:themeColor="text1"/>
          <w:sz w:val="32"/>
          <w:szCs w:val="32"/>
        </w:rPr>
      </w:pPr>
    </w:p>
    <w:p w:rsidR="008019C5" w:rsidRDefault="008019C5" w14:paraId="0E5BB942" w14:textId="77777777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:rsidR="00260D4D" w:rsidP="005508E6" w:rsidRDefault="00260D4D" w14:paraId="6589F0CE" w14:textId="3CF43D8C">
      <w:pPr>
        <w:pStyle w:val="Kop1"/>
        <w:numPr>
          <w:ilvl w:val="0"/>
          <w:numId w:val="5"/>
        </w:numPr>
      </w:pPr>
      <w:bookmarkStart w:name="_Toc208320806" w:id="5"/>
      <w:r w:rsidRPr="00260D4D">
        <w:lastRenderedPageBreak/>
        <w:t xml:space="preserve">Beschrijving van </w:t>
      </w:r>
      <w:r w:rsidR="005546D6">
        <w:t>de</w:t>
      </w:r>
      <w:r w:rsidRPr="00260D4D">
        <w:t xml:space="preserve"> huidige </w:t>
      </w:r>
      <w:bookmarkEnd w:id="4"/>
      <w:r w:rsidR="005546D6">
        <w:t>situatie (IST)</w:t>
      </w:r>
      <w:bookmarkEnd w:id="5"/>
    </w:p>
    <w:p w:rsidR="00880D14" w:rsidP="00880D14" w:rsidRDefault="00880D14" w14:paraId="72C42748" w14:textId="0571B9F9">
      <w:pPr>
        <w:rPr>
          <w:color w:val="FF0000"/>
        </w:rPr>
      </w:pPr>
      <w:r w:rsidRPr="00207380">
        <w:rPr>
          <w:color w:val="FF0000"/>
        </w:rPr>
        <w:t>Tekst: Wat ga je in dit hoofdstuk vertellen?</w:t>
      </w:r>
      <w:r w:rsidR="00E96BBA">
        <w:rPr>
          <w:color w:val="FF0000"/>
        </w:rPr>
        <w:t xml:space="preserve"> Welk product heb je gekozen? </w:t>
      </w:r>
      <w:r w:rsidR="007B5650">
        <w:rPr>
          <w:color w:val="FF0000"/>
        </w:rPr>
        <w:t xml:space="preserve">Waarom heb je voor dit product gekozen? </w:t>
      </w:r>
      <w:r w:rsidR="00E96BBA">
        <w:rPr>
          <w:color w:val="FF0000"/>
        </w:rPr>
        <w:t xml:space="preserve">Wat is het </w:t>
      </w:r>
      <w:r w:rsidR="00BD4D97">
        <w:rPr>
          <w:color w:val="FF0000"/>
        </w:rPr>
        <w:t>en wat doet het?</w:t>
      </w:r>
    </w:p>
    <w:p w:rsidRPr="00004981" w:rsidR="008019C5" w:rsidP="00004981" w:rsidRDefault="008019C5" w14:paraId="1B1E0587" w14:textId="77777777">
      <w:pPr>
        <w:pStyle w:val="Kop2"/>
      </w:pPr>
      <w:bookmarkStart w:name="_Toc208320807" w:id="6"/>
      <w:r w:rsidRPr="00004981">
        <w:rPr>
          <w:rStyle w:val="Zwaar"/>
          <w:b/>
          <w:bCs w:val="0"/>
        </w:rPr>
        <w:t>Analyse van de huidige situatie (IST)</w:t>
      </w:r>
      <w:bookmarkEnd w:id="6"/>
    </w:p>
    <w:p w:rsidRPr="00921B28" w:rsidR="008019C5" w:rsidP="004848D5" w:rsidRDefault="008019C5" w14:paraId="69C6D1A6" w14:textId="77777777">
      <w:pPr>
        <w:pStyle w:val="Normaalweb"/>
        <w:numPr>
          <w:ilvl w:val="0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Style w:val="Zwaar"/>
          <w:rFonts w:ascii="Avenir Next LT Pro" w:hAnsi="Avenir Next LT Pro"/>
          <w:color w:val="FF0000"/>
        </w:rPr>
        <w:t>IST-diagram toelichten</w:t>
      </w:r>
      <w:r w:rsidRPr="00921B28">
        <w:rPr>
          <w:rFonts w:ascii="Avenir Next LT Pro" w:hAnsi="Avenir Next LT Pro"/>
          <w:color w:val="FF0000"/>
        </w:rPr>
        <w:t xml:space="preserve"> (eventueel overnemen).</w:t>
      </w:r>
    </w:p>
    <w:p w:rsidRPr="00921B28" w:rsidR="008019C5" w:rsidP="004848D5" w:rsidRDefault="008019C5" w14:paraId="0B65C3B2" w14:textId="77777777">
      <w:pPr>
        <w:pStyle w:val="Normaalweb"/>
        <w:numPr>
          <w:ilvl w:val="0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Style w:val="Zwaar"/>
          <w:rFonts w:ascii="Avenir Next LT Pro" w:hAnsi="Avenir Next LT Pro"/>
          <w:color w:val="FF0000"/>
        </w:rPr>
        <w:t>Inventarisatie van huidige inrichting</w:t>
      </w:r>
      <w:r w:rsidRPr="00921B28">
        <w:rPr>
          <w:rFonts w:ascii="Avenir Next LT Pro" w:hAnsi="Avenir Next LT Pro"/>
          <w:color w:val="FF0000"/>
        </w:rPr>
        <w:t>:</w:t>
      </w:r>
    </w:p>
    <w:p w:rsidRPr="00921B28" w:rsidR="008019C5" w:rsidP="004848D5" w:rsidRDefault="008019C5" w14:paraId="5A1136D7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Netwerkstructuur</w:t>
      </w:r>
    </w:p>
    <w:p w:rsidRPr="00921B28" w:rsidR="008019C5" w:rsidP="004848D5" w:rsidRDefault="008019C5" w14:paraId="6171B244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Toegangsbeheer</w:t>
      </w:r>
    </w:p>
    <w:p w:rsidRPr="00921B28" w:rsidR="008019C5" w:rsidP="004848D5" w:rsidRDefault="008019C5" w14:paraId="61D0C493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proofErr w:type="spellStart"/>
      <w:r w:rsidRPr="00921B28">
        <w:rPr>
          <w:rFonts w:ascii="Avenir Next LT Pro" w:hAnsi="Avenir Next LT Pro"/>
          <w:color w:val="FF0000"/>
        </w:rPr>
        <w:t>Logging</w:t>
      </w:r>
      <w:proofErr w:type="spellEnd"/>
      <w:r w:rsidRPr="00921B28">
        <w:rPr>
          <w:rFonts w:ascii="Avenir Next LT Pro" w:hAnsi="Avenir Next LT Pro"/>
          <w:color w:val="FF0000"/>
        </w:rPr>
        <w:t xml:space="preserve"> &amp; monitoring</w:t>
      </w:r>
    </w:p>
    <w:p w:rsidRPr="00921B28" w:rsidR="008019C5" w:rsidP="004848D5" w:rsidRDefault="008019C5" w14:paraId="21122E7F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Softwarekwaliteit</w:t>
      </w:r>
    </w:p>
    <w:p w:rsidRPr="00921B28" w:rsidR="008019C5" w:rsidP="004848D5" w:rsidRDefault="008019C5" w14:paraId="518E719D" w14:textId="77777777">
      <w:pPr>
        <w:pStyle w:val="Normaalweb"/>
        <w:numPr>
          <w:ilvl w:val="0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Style w:val="Zwaar"/>
          <w:rFonts w:ascii="Avenir Next LT Pro" w:hAnsi="Avenir Next LT Pro"/>
          <w:color w:val="FF0000"/>
        </w:rPr>
        <w:t>Geconstateerde zwakke plekken</w:t>
      </w:r>
      <w:r w:rsidRPr="00921B28">
        <w:rPr>
          <w:rFonts w:ascii="Avenir Next LT Pro" w:hAnsi="Avenir Next LT Pro"/>
          <w:color w:val="FF0000"/>
        </w:rPr>
        <w:t>:</w:t>
      </w:r>
    </w:p>
    <w:p w:rsidRPr="00921B28" w:rsidR="008019C5" w:rsidP="004848D5" w:rsidRDefault="008019C5" w14:paraId="60A965B5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Onvoldoende toegangscontrole</w:t>
      </w:r>
    </w:p>
    <w:p w:rsidRPr="00921B28" w:rsidR="008019C5" w:rsidP="004848D5" w:rsidRDefault="008019C5" w14:paraId="5DAFAA24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Geen segmentatie</w:t>
      </w:r>
    </w:p>
    <w:p w:rsidRPr="00921B28" w:rsidR="008019C5" w:rsidP="004848D5" w:rsidRDefault="008019C5" w14:paraId="371F1BAB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Kwetsbare code (bijv. SQL-injecties)</w:t>
      </w:r>
    </w:p>
    <w:p w:rsidRPr="00921B28" w:rsidR="008019C5" w:rsidP="004848D5" w:rsidRDefault="008019C5" w14:paraId="3F753AE0" w14:textId="77777777">
      <w:pPr>
        <w:pStyle w:val="Normaalweb"/>
        <w:numPr>
          <w:ilvl w:val="1"/>
          <w:numId w:val="3"/>
        </w:numPr>
        <w:rPr>
          <w:rFonts w:ascii="Avenir Next LT Pro" w:hAnsi="Avenir Next LT Pro"/>
          <w:color w:val="FF0000"/>
        </w:rPr>
      </w:pPr>
      <w:r w:rsidRPr="00921B28">
        <w:rPr>
          <w:rFonts w:ascii="Avenir Next LT Pro" w:hAnsi="Avenir Next LT Pro"/>
          <w:color w:val="FF0000"/>
        </w:rPr>
        <w:t>Ontbrekende of ineffectieve monitoring</w:t>
      </w:r>
    </w:p>
    <w:p w:rsidRPr="00207380" w:rsidR="008019C5" w:rsidP="00880D14" w:rsidRDefault="008019C5" w14:paraId="196C19A5" w14:textId="77777777">
      <w:pPr>
        <w:rPr>
          <w:color w:val="FF0000"/>
        </w:rPr>
      </w:pPr>
    </w:p>
    <w:p w:rsidRPr="00512A9A" w:rsidR="00004981" w:rsidP="00512A9A" w:rsidRDefault="00004981" w14:paraId="68C78365" w14:textId="77777777">
      <w:pPr>
        <w:pStyle w:val="Kop2"/>
      </w:pPr>
      <w:bookmarkStart w:name="_Toc208320808" w:id="7"/>
      <w:r w:rsidRPr="00512A9A">
        <w:rPr>
          <w:rStyle w:val="Zwaar"/>
          <w:b/>
          <w:bCs w:val="0"/>
        </w:rPr>
        <w:t>Risicoanalyse</w:t>
      </w:r>
      <w:bookmarkEnd w:id="7"/>
    </w:p>
    <w:p w:rsidRPr="00004981" w:rsidR="00004981" w:rsidP="00004981" w:rsidRDefault="00004981" w14:paraId="4908A42A" w14:textId="77777777">
      <w:pPr>
        <w:rPr>
          <w:color w:val="FF0000"/>
        </w:rPr>
      </w:pPr>
      <w:r w:rsidRPr="00004981">
        <w:rPr>
          <w:color w:val="FF0000"/>
        </w:rPr>
        <w:t>Tabel met risico's:</w:t>
      </w:r>
    </w:p>
    <w:tbl>
      <w:tblPr>
        <w:tblW w:w="0" w:type="auto"/>
        <w:tblCellSpacing w:w="15" w:type="dxa"/>
        <w:tblInd w:w="72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15"/>
        <w:gridCol w:w="601"/>
        <w:gridCol w:w="2041"/>
        <w:gridCol w:w="1035"/>
      </w:tblGrid>
      <w:tr w:rsidRPr="00004981" w:rsidR="00004981" w:rsidTr="00D3213C" w14:paraId="0A7AE306" w14:textId="7777777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004981" w:rsidR="00004981" w:rsidP="00004981" w:rsidRDefault="00004981" w14:paraId="6B8EBD5E" w14:textId="77777777">
            <w:pPr>
              <w:rPr>
                <w:b/>
                <w:bCs/>
                <w:color w:val="FF0000"/>
              </w:rPr>
            </w:pPr>
            <w:r w:rsidRPr="00004981">
              <w:rPr>
                <w:b/>
                <w:bCs/>
                <w:color w:val="FF0000"/>
              </w:rPr>
              <w:t>Risico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004981" w:rsidR="00004981" w:rsidP="00004981" w:rsidRDefault="00004981" w14:paraId="5E039E61" w14:textId="77777777">
            <w:pPr>
              <w:rPr>
                <w:b/>
                <w:bCs/>
                <w:color w:val="FF0000"/>
              </w:rPr>
            </w:pPr>
            <w:r w:rsidRPr="00004981">
              <w:rPr>
                <w:b/>
                <w:bCs/>
                <w:color w:val="FF0000"/>
              </w:rPr>
              <w:t>Impact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004981" w:rsidR="00004981" w:rsidP="00004981" w:rsidRDefault="00004981" w14:paraId="4BDFEA58" w14:textId="77777777">
            <w:pPr>
              <w:rPr>
                <w:b/>
                <w:bCs/>
                <w:color w:val="FF0000"/>
              </w:rPr>
            </w:pPr>
            <w:r w:rsidRPr="00004981">
              <w:rPr>
                <w:b/>
                <w:bCs/>
                <w:color w:val="FF0000"/>
              </w:rPr>
              <w:t>Kans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004981" w:rsidR="00004981" w:rsidP="00004981" w:rsidRDefault="00004981" w14:paraId="682E1C84" w14:textId="77777777">
            <w:pPr>
              <w:rPr>
                <w:b/>
                <w:bCs/>
                <w:color w:val="FF0000"/>
              </w:rPr>
            </w:pPr>
            <w:r w:rsidRPr="00004981">
              <w:rPr>
                <w:b/>
                <w:bCs/>
                <w:color w:val="FF0000"/>
              </w:rPr>
              <w:t>Beheersmaatregel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004981" w:rsidR="00004981" w:rsidP="00004981" w:rsidRDefault="00004981" w14:paraId="4C08D908" w14:textId="77777777">
            <w:pPr>
              <w:rPr>
                <w:b/>
                <w:bCs/>
                <w:color w:val="FF0000"/>
              </w:rPr>
            </w:pPr>
            <w:r w:rsidRPr="00004981">
              <w:rPr>
                <w:b/>
                <w:bCs/>
                <w:color w:val="FF0000"/>
              </w:rPr>
              <w:t>Urgentie</w:t>
            </w:r>
          </w:p>
        </w:tc>
      </w:tr>
    </w:tbl>
    <w:p w:rsidR="00D3213C" w:rsidP="00004981" w:rsidRDefault="00D3213C" w14:paraId="58D055B6" w14:textId="77777777">
      <w:pPr>
        <w:rPr>
          <w:color w:val="FF0000"/>
        </w:rPr>
      </w:pPr>
    </w:p>
    <w:p w:rsidRPr="00004981" w:rsidR="00004981" w:rsidP="00004981" w:rsidRDefault="00004981" w14:paraId="27640BDD" w14:textId="557DDE91">
      <w:pPr>
        <w:rPr>
          <w:color w:val="FF0000"/>
        </w:rPr>
      </w:pPr>
      <w:r w:rsidRPr="00004981">
        <w:rPr>
          <w:color w:val="FF0000"/>
        </w:rPr>
        <w:t xml:space="preserve">Denk aan: datalekken, onbevoegde toegang, onvoldoende </w:t>
      </w:r>
      <w:proofErr w:type="spellStart"/>
      <w:r w:rsidRPr="00004981">
        <w:rPr>
          <w:color w:val="FF0000"/>
        </w:rPr>
        <w:t>logging</w:t>
      </w:r>
      <w:proofErr w:type="spellEnd"/>
      <w:r w:rsidRPr="00004981">
        <w:rPr>
          <w:color w:val="FF0000"/>
        </w:rPr>
        <w:t>, misbruik van kwetsbaarheden.</w:t>
      </w:r>
    </w:p>
    <w:p w:rsidRPr="00004981" w:rsidR="00004981" w:rsidP="00004981" w:rsidRDefault="00004981" w14:paraId="4427D6FB" w14:textId="77777777">
      <w:pPr>
        <w:rPr>
          <w:color w:val="FF0000"/>
        </w:rPr>
      </w:pPr>
      <w:r w:rsidRPr="00004981">
        <w:rPr>
          <w:color w:val="FF0000"/>
        </w:rPr>
        <w:t>Eventueel koppeling met OWASP Top 10.</w:t>
      </w:r>
    </w:p>
    <w:p w:rsidR="0098701C" w:rsidRDefault="0098701C" w14:paraId="490BAEEA" w14:textId="4FF44606">
      <w:r>
        <w:br w:type="page"/>
      </w:r>
    </w:p>
    <w:p w:rsidR="002B559F" w:rsidP="005508E6" w:rsidRDefault="002B559F" w14:paraId="6408664C" w14:textId="5D3394F0">
      <w:pPr>
        <w:pStyle w:val="Kop1"/>
        <w:numPr>
          <w:ilvl w:val="0"/>
          <w:numId w:val="5"/>
        </w:numPr>
        <w:rPr>
          <w:lang w:val="en-US"/>
        </w:rPr>
      </w:pPr>
      <w:bookmarkStart w:name="_Toc203692759" w:id="8"/>
      <w:bookmarkStart w:name="_Toc208320809" w:id="9"/>
      <w:proofErr w:type="spellStart"/>
      <w:r w:rsidRPr="48163782">
        <w:rPr>
          <w:lang w:val="en-US"/>
        </w:rPr>
        <w:lastRenderedPageBreak/>
        <w:t>Verbetervoorstellen</w:t>
      </w:r>
      <w:bookmarkEnd w:id="8"/>
      <w:proofErr w:type="spellEnd"/>
      <w:r w:rsidR="00B64FCE">
        <w:rPr>
          <w:lang w:val="en-US"/>
        </w:rPr>
        <w:t xml:space="preserve"> (SOLL)</w:t>
      </w:r>
      <w:bookmarkEnd w:id="9"/>
    </w:p>
    <w:p w:rsidRPr="00207380" w:rsidR="008552DF" w:rsidP="0075047F" w:rsidRDefault="0075047F" w14:paraId="4589980F" w14:textId="2E1FD12B">
      <w:pPr>
        <w:rPr>
          <w:color w:val="FF0000"/>
        </w:rPr>
      </w:pPr>
      <w:r w:rsidRPr="00207380">
        <w:rPr>
          <w:color w:val="FF0000"/>
        </w:rPr>
        <w:t>Tekst: Wat ga je in dit hoofdstuk vertellen?</w:t>
      </w:r>
      <w:r w:rsidR="00730EB5">
        <w:rPr>
          <w:color w:val="FF0000"/>
        </w:rPr>
        <w:t xml:space="preserve"> </w:t>
      </w:r>
      <w:r w:rsidR="008552DF">
        <w:rPr>
          <w:color w:val="FF0000"/>
        </w:rPr>
        <w:t>Beschrijf in dit hoofdstuk de daadwerkelijke verbetervoorstellen op basis van je testbevindingen.</w:t>
      </w:r>
    </w:p>
    <w:p w:rsidR="00AD497D" w:rsidP="00B64FCE" w:rsidRDefault="00AD497D" w14:paraId="69702CA8" w14:textId="0C74110C">
      <w:pPr>
        <w:pStyle w:val="Kop2"/>
        <w:rPr>
          <w:rFonts w:ascii="Times New Roman" w:hAnsi="Times New Roman"/>
        </w:rPr>
      </w:pPr>
      <w:bookmarkStart w:name="_Toc208320810" w:id="10"/>
      <w:r>
        <w:rPr>
          <w:rStyle w:val="Zwaar"/>
          <w:b/>
          <w:bCs w:val="0"/>
        </w:rPr>
        <w:t>Beveiligingsstrategie</w:t>
      </w:r>
      <w:bookmarkEnd w:id="10"/>
      <w:r>
        <w:rPr>
          <w:rStyle w:val="Zwaar"/>
          <w:b/>
          <w:bCs w:val="0"/>
        </w:rPr>
        <w:t xml:space="preserve"> </w:t>
      </w:r>
    </w:p>
    <w:p w:rsidRPr="00144D72" w:rsidR="00AD497D" w:rsidP="00B64FCE" w:rsidRDefault="00AD497D" w14:paraId="0F6E1934" w14:textId="77777777">
      <w:pPr>
        <w:rPr>
          <w:color w:val="FF0000"/>
        </w:rPr>
      </w:pPr>
      <w:r w:rsidRPr="00144D72">
        <w:rPr>
          <w:rStyle w:val="Zwaar"/>
          <w:color w:val="FF0000"/>
        </w:rPr>
        <w:t>Topologie en netwerkarchitectuur</w:t>
      </w:r>
      <w:r w:rsidRPr="00144D72">
        <w:rPr>
          <w:color w:val="FF0000"/>
        </w:rPr>
        <w:t xml:space="preserve"> (nieuw ontwerp): segmentatie, DMZ, </w:t>
      </w:r>
      <w:proofErr w:type="spellStart"/>
      <w:r w:rsidRPr="00144D72">
        <w:rPr>
          <w:color w:val="FF0000"/>
        </w:rPr>
        <w:t>subnetten</w:t>
      </w:r>
      <w:proofErr w:type="spellEnd"/>
      <w:r w:rsidRPr="00144D72">
        <w:rPr>
          <w:color w:val="FF0000"/>
        </w:rPr>
        <w:t>.</w:t>
      </w:r>
    </w:p>
    <w:p w:rsidRPr="00144D72" w:rsidR="00AD497D" w:rsidP="00B64FCE" w:rsidRDefault="00AD497D" w14:paraId="0DC99026" w14:textId="77777777">
      <w:pPr>
        <w:rPr>
          <w:color w:val="FF0000"/>
        </w:rPr>
      </w:pPr>
      <w:r w:rsidRPr="00144D72">
        <w:rPr>
          <w:rStyle w:val="Zwaar"/>
          <w:color w:val="FF0000"/>
        </w:rPr>
        <w:t>Toegangsbeheer:</w:t>
      </w:r>
      <w:r w:rsidRPr="00144D72">
        <w:rPr>
          <w:color w:val="FF0000"/>
        </w:rPr>
        <w:t xml:space="preserve"> RBAC, MFA, Zero Trust.</w:t>
      </w:r>
    </w:p>
    <w:p w:rsidRPr="00144D72" w:rsidR="00AD497D" w:rsidP="00B64FCE" w:rsidRDefault="00AD497D" w14:paraId="08ABB463" w14:textId="77777777">
      <w:pPr>
        <w:rPr>
          <w:color w:val="FF0000"/>
          <w:lang w:val="en-US"/>
        </w:rPr>
      </w:pPr>
      <w:r w:rsidRPr="00144D72">
        <w:rPr>
          <w:rStyle w:val="Zwaar"/>
          <w:color w:val="FF0000"/>
          <w:lang w:val="en-US"/>
        </w:rPr>
        <w:t>Data security:</w:t>
      </w:r>
      <w:r w:rsidRPr="00144D72">
        <w:rPr>
          <w:color w:val="FF0000"/>
          <w:lang w:val="en-US"/>
        </w:rPr>
        <w:t xml:space="preserve"> </w:t>
      </w:r>
      <w:proofErr w:type="spellStart"/>
      <w:r w:rsidRPr="00144D72">
        <w:rPr>
          <w:color w:val="FF0000"/>
          <w:lang w:val="en-US"/>
        </w:rPr>
        <w:t>dataclassificatie</w:t>
      </w:r>
      <w:proofErr w:type="spellEnd"/>
      <w:r w:rsidRPr="00144D72">
        <w:rPr>
          <w:color w:val="FF0000"/>
          <w:lang w:val="en-US"/>
        </w:rPr>
        <w:t xml:space="preserve">, </w:t>
      </w:r>
      <w:proofErr w:type="spellStart"/>
      <w:r w:rsidRPr="00144D72">
        <w:rPr>
          <w:color w:val="FF0000"/>
          <w:lang w:val="en-US"/>
        </w:rPr>
        <w:t>encryptie</w:t>
      </w:r>
      <w:proofErr w:type="spellEnd"/>
      <w:r w:rsidRPr="00144D72">
        <w:rPr>
          <w:color w:val="FF0000"/>
          <w:lang w:val="en-US"/>
        </w:rPr>
        <w:t xml:space="preserve"> (in rust en transit).</w:t>
      </w:r>
    </w:p>
    <w:p w:rsidRPr="00144D72" w:rsidR="00AD497D" w:rsidP="00B64FCE" w:rsidRDefault="00AD497D" w14:paraId="3E33DE61" w14:textId="77777777">
      <w:pPr>
        <w:rPr>
          <w:color w:val="FF0000"/>
          <w:lang w:val="en-US"/>
        </w:rPr>
      </w:pPr>
      <w:proofErr w:type="spellStart"/>
      <w:r w:rsidRPr="00144D72">
        <w:rPr>
          <w:rStyle w:val="Zwaar"/>
          <w:color w:val="FF0000"/>
          <w:lang w:val="en-US"/>
        </w:rPr>
        <w:t>Applicatiebeveiliging</w:t>
      </w:r>
      <w:proofErr w:type="spellEnd"/>
      <w:r w:rsidRPr="00144D72">
        <w:rPr>
          <w:rStyle w:val="Zwaar"/>
          <w:color w:val="FF0000"/>
          <w:lang w:val="en-US"/>
        </w:rPr>
        <w:t>:</w:t>
      </w:r>
      <w:r w:rsidRPr="00144D72">
        <w:rPr>
          <w:color w:val="FF0000"/>
          <w:lang w:val="en-US"/>
        </w:rPr>
        <w:t xml:space="preserve"> </w:t>
      </w:r>
      <w:proofErr w:type="spellStart"/>
      <w:r w:rsidRPr="00144D72">
        <w:rPr>
          <w:color w:val="FF0000"/>
          <w:lang w:val="en-US"/>
        </w:rPr>
        <w:t>inputvalidatie</w:t>
      </w:r>
      <w:proofErr w:type="spellEnd"/>
      <w:r w:rsidRPr="00144D72">
        <w:rPr>
          <w:color w:val="FF0000"/>
          <w:lang w:val="en-US"/>
        </w:rPr>
        <w:t>, code review, secure coding.</w:t>
      </w:r>
    </w:p>
    <w:p w:rsidRPr="00144D72" w:rsidR="00AD497D" w:rsidP="00B64FCE" w:rsidRDefault="00AD497D" w14:paraId="66E713B7" w14:textId="77777777">
      <w:pPr>
        <w:rPr>
          <w:color w:val="FF0000"/>
          <w:lang w:val="en-US"/>
        </w:rPr>
      </w:pPr>
      <w:r w:rsidRPr="00144D72">
        <w:rPr>
          <w:rStyle w:val="Zwaar"/>
          <w:color w:val="FF0000"/>
          <w:lang w:val="en-US"/>
        </w:rPr>
        <w:t>Monitoring &amp; logging:</w:t>
      </w:r>
      <w:r w:rsidRPr="00144D72">
        <w:rPr>
          <w:color w:val="FF0000"/>
          <w:lang w:val="en-US"/>
        </w:rPr>
        <w:t xml:space="preserve"> IDS, SIEM, audit trails.</w:t>
      </w:r>
    </w:p>
    <w:p w:rsidRPr="00144D72" w:rsidR="00AD497D" w:rsidP="00B64FCE" w:rsidRDefault="00AD497D" w14:paraId="49EC4393" w14:textId="3EF9574A">
      <w:pPr>
        <w:rPr>
          <w:color w:val="FF0000"/>
        </w:rPr>
      </w:pPr>
      <w:r w:rsidRPr="76A62E7D" w:rsidR="00AD497D">
        <w:rPr>
          <w:rStyle w:val="Zwaar"/>
          <w:color w:val="FF0000"/>
        </w:rPr>
        <w:t>Beheer op afstand:</w:t>
      </w:r>
      <w:r w:rsidRPr="76A62E7D" w:rsidR="00AD497D">
        <w:rPr>
          <w:color w:val="FF0000"/>
        </w:rPr>
        <w:t xml:space="preserve"> beveiligde toegang via VPN.</w:t>
      </w:r>
    </w:p>
    <w:p w:rsidR="009C7CEE" w:rsidP="00B64FCE" w:rsidRDefault="009C7CEE" w14:paraId="738B83C8" w14:textId="77777777">
      <w:pPr>
        <w:rPr>
          <w:color w:val="FF0000"/>
        </w:rPr>
      </w:pPr>
    </w:p>
    <w:p w:rsidRPr="00444E1F" w:rsidR="004848D5" w:rsidP="005508E6" w:rsidRDefault="004848D5" w14:paraId="20599996" w14:textId="0DD7A6B7">
      <w:pPr>
        <w:pStyle w:val="Kop1"/>
        <w:numPr>
          <w:ilvl w:val="0"/>
          <w:numId w:val="5"/>
        </w:numPr>
      </w:pPr>
      <w:bookmarkStart w:name="_Toc208320811" w:id="11"/>
      <w:r>
        <w:t>Ontwerp</w:t>
      </w:r>
      <w:bookmarkEnd w:id="11"/>
      <w:r w:rsidRPr="00444E1F">
        <w:t> </w:t>
      </w:r>
    </w:p>
    <w:p w:rsidRPr="00DE66B2" w:rsidR="004848D5" w:rsidP="004848D5" w:rsidRDefault="004848D5" w14:paraId="2865C225" w14:textId="30A9BB25">
      <w:pPr>
        <w:rPr>
          <w:color w:val="FF0000"/>
        </w:rPr>
      </w:pPr>
      <w:r w:rsidRPr="00DE66B2">
        <w:rPr>
          <w:color w:val="FF0000"/>
        </w:rPr>
        <w:t xml:space="preserve">Beschrijf hier </w:t>
      </w:r>
      <w:r>
        <w:rPr>
          <w:color w:val="FF0000"/>
        </w:rPr>
        <w:t>het ontwerp o</w:t>
      </w:r>
      <w:r w:rsidRPr="00DE66B2">
        <w:rPr>
          <w:color w:val="FF0000"/>
        </w:rPr>
        <w:t xml:space="preserve">p basis van </w:t>
      </w:r>
      <w:r>
        <w:rPr>
          <w:color w:val="FF0000"/>
        </w:rPr>
        <w:t>de analyse en advies. Het ontwerp bevat de volgende 4 onderdelen:</w:t>
      </w:r>
    </w:p>
    <w:p w:rsidR="004848D5" w:rsidP="004848D5" w:rsidRDefault="004848D5" w14:paraId="62D5D730" w14:textId="1E0C4E61">
      <w:pPr>
        <w:pStyle w:val="Kop2"/>
        <w:rPr>
          <w:rStyle w:val="Zwaar"/>
          <w:b/>
          <w:bCs w:val="0"/>
          <w:color w:val="FF0000"/>
        </w:rPr>
      </w:pPr>
      <w:bookmarkStart w:name="_Toc208320812" w:id="12"/>
      <w:proofErr w:type="spellStart"/>
      <w:r>
        <w:rPr>
          <w:rStyle w:val="Zwaar"/>
          <w:b/>
          <w:bCs w:val="0"/>
          <w:color w:val="FF0000"/>
        </w:rPr>
        <w:t>IPplan</w:t>
      </w:r>
      <w:bookmarkEnd w:id="12"/>
      <w:proofErr w:type="spellEnd"/>
    </w:p>
    <w:p w:rsidRPr="004848D5" w:rsidR="004848D5" w:rsidP="004848D5" w:rsidRDefault="004848D5" w14:paraId="603C90BE" w14:textId="05B88A2D">
      <w:pPr>
        <w:rPr>
          <w:color w:val="FF0000"/>
        </w:rPr>
      </w:pPr>
      <w:r>
        <w:rPr>
          <w:color w:val="FF0000"/>
        </w:rPr>
        <w:t xml:space="preserve">Denk aan ranges, </w:t>
      </w:r>
      <w:proofErr w:type="spellStart"/>
      <w:r>
        <w:rPr>
          <w:color w:val="FF0000"/>
        </w:rPr>
        <w:t>subnets</w:t>
      </w:r>
      <w:proofErr w:type="spellEnd"/>
      <w:r>
        <w:rPr>
          <w:color w:val="FF0000"/>
        </w:rPr>
        <w:t>, VNET, etc. Eventueel aangevuld met 1 voorbeeld.</w:t>
      </w:r>
    </w:p>
    <w:p w:rsidR="004848D5" w:rsidP="004848D5" w:rsidRDefault="004848D5" w14:paraId="3309177F" w14:textId="0CE63E18">
      <w:pPr>
        <w:pStyle w:val="Kop2"/>
        <w:rPr>
          <w:rStyle w:val="Zwaar"/>
          <w:b/>
          <w:bCs w:val="0"/>
          <w:color w:val="FF0000"/>
        </w:rPr>
      </w:pPr>
      <w:bookmarkStart w:name="_Toc208320813" w:id="13"/>
      <w:r>
        <w:rPr>
          <w:rStyle w:val="Zwaar"/>
          <w:b/>
          <w:bCs w:val="0"/>
          <w:color w:val="FF0000"/>
        </w:rPr>
        <w:t>Naamconventie</w:t>
      </w:r>
      <w:bookmarkEnd w:id="13"/>
    </w:p>
    <w:p w:rsidRPr="004848D5" w:rsidR="004848D5" w:rsidP="004848D5" w:rsidRDefault="004848D5" w14:paraId="3AFCAC84" w14:textId="17F0F35C">
      <w:pPr>
        <w:rPr>
          <w:color w:val="FF0000"/>
        </w:rPr>
      </w:pPr>
      <w:r>
        <w:rPr>
          <w:color w:val="FF0000"/>
        </w:rPr>
        <w:t>Geeft naast een naamconventie ook een voorbeeld van 1 object</w:t>
      </w:r>
    </w:p>
    <w:p w:rsidRPr="005F7258" w:rsidR="004848D5" w:rsidP="004848D5" w:rsidRDefault="004848D5" w14:paraId="7ED72F7C" w14:textId="5BCBF774">
      <w:pPr>
        <w:pStyle w:val="Kop2"/>
        <w:rPr>
          <w:rStyle w:val="Zwaar"/>
          <w:b/>
          <w:bCs w:val="0"/>
          <w:color w:val="FF0000"/>
          <w:lang w:val="en-US"/>
        </w:rPr>
      </w:pPr>
      <w:bookmarkStart w:name="_Toc208320814" w:id="14"/>
      <w:r w:rsidRPr="005F7258">
        <w:rPr>
          <w:rStyle w:val="Zwaar"/>
          <w:b/>
          <w:bCs w:val="0"/>
          <w:color w:val="FF0000"/>
          <w:lang w:val="en-US"/>
        </w:rPr>
        <w:t>Security framework</w:t>
      </w:r>
      <w:bookmarkEnd w:id="14"/>
    </w:p>
    <w:p w:rsidRPr="005F7258" w:rsidR="004848D5" w:rsidP="004848D5" w:rsidRDefault="004848D5" w14:paraId="661BEE13" w14:textId="199E8BFA">
      <w:pPr>
        <w:rPr>
          <w:color w:val="FF0000"/>
          <w:lang w:val="en-US"/>
        </w:rPr>
      </w:pPr>
      <w:r w:rsidRPr="005F7258">
        <w:rPr>
          <w:color w:val="FF0000"/>
          <w:lang w:val="en-US"/>
        </w:rPr>
        <w:t>Security by design.</w:t>
      </w:r>
    </w:p>
    <w:p w:rsidRPr="00203CC5" w:rsidR="004848D5" w:rsidP="004848D5" w:rsidRDefault="004848D5" w14:paraId="21A2A3E6" w14:textId="55FFB114">
      <w:pPr>
        <w:pStyle w:val="Kop2"/>
        <w:rPr>
          <w:rFonts w:ascii="Times New Roman" w:hAnsi="Times New Roman"/>
        </w:rPr>
      </w:pPr>
      <w:bookmarkStart w:name="_Toc208320815" w:id="15"/>
      <w:proofErr w:type="spellStart"/>
      <w:r>
        <w:rPr>
          <w:rStyle w:val="Zwaar"/>
          <w:b/>
          <w:bCs w:val="0"/>
          <w:color w:val="FF0000"/>
        </w:rPr>
        <w:t>Visule</w:t>
      </w:r>
      <w:proofErr w:type="spellEnd"/>
      <w:r>
        <w:rPr>
          <w:rStyle w:val="Zwaar"/>
          <w:b/>
          <w:bCs w:val="0"/>
          <w:color w:val="FF0000"/>
        </w:rPr>
        <w:t xml:space="preserve"> weergave</w:t>
      </w:r>
      <w:bookmarkEnd w:id="15"/>
    </w:p>
    <w:p w:rsidRPr="004848D5" w:rsidR="00444E1F" w:rsidRDefault="004848D5" w14:paraId="7582E3F1" w14:textId="33355313">
      <w:pPr>
        <w:rPr>
          <w:color w:val="FF0000"/>
        </w:rPr>
      </w:pPr>
      <w:r w:rsidRPr="00144D72">
        <w:rPr>
          <w:color w:val="FF0000"/>
        </w:rPr>
        <w:t xml:space="preserve">Voeg visuele ontwerpen toe: </w:t>
      </w:r>
      <w:r>
        <w:rPr>
          <w:color w:val="FF0000"/>
        </w:rPr>
        <w:t>D</w:t>
      </w:r>
      <w:r w:rsidRPr="00144D72">
        <w:rPr>
          <w:color w:val="FF0000"/>
        </w:rPr>
        <w:t>iagrammen van de nieuwe situatie (SOLL).</w:t>
      </w:r>
    </w:p>
    <w:p w:rsidRPr="00444E1F" w:rsidR="00444E1F" w:rsidP="005508E6" w:rsidRDefault="00444E1F" w14:paraId="307D0D6B" w14:textId="34C34786">
      <w:pPr>
        <w:pStyle w:val="Kop1"/>
        <w:numPr>
          <w:ilvl w:val="0"/>
          <w:numId w:val="5"/>
        </w:numPr>
      </w:pPr>
      <w:bookmarkStart w:name="_Toc203692763" w:id="16"/>
      <w:bookmarkStart w:name="_Toc208320816" w:id="17"/>
      <w:r w:rsidRPr="00444E1F">
        <w:t>Conclusie en aanbeveling</w:t>
      </w:r>
      <w:bookmarkEnd w:id="16"/>
      <w:bookmarkEnd w:id="17"/>
      <w:r w:rsidRPr="00444E1F">
        <w:t> </w:t>
      </w:r>
    </w:p>
    <w:p w:rsidRPr="00DE66B2" w:rsidR="00DE66B2" w:rsidP="00DE66B2" w:rsidRDefault="00A633D2" w14:paraId="64D41D6A" w14:textId="2C1741A5">
      <w:pPr>
        <w:rPr>
          <w:color w:val="FF0000"/>
        </w:rPr>
      </w:pPr>
      <w:r w:rsidRPr="00DE66B2">
        <w:rPr>
          <w:color w:val="FF0000"/>
        </w:rPr>
        <w:t>Beschrijf hier de o</w:t>
      </w:r>
      <w:r w:rsidRPr="00DE66B2" w:rsidR="00003BC0">
        <w:rPr>
          <w:color w:val="FF0000"/>
        </w:rPr>
        <w:t xml:space="preserve">nderbouwing om op basis van </w:t>
      </w:r>
      <w:r w:rsidR="008454CB">
        <w:rPr>
          <w:color w:val="FF0000"/>
        </w:rPr>
        <w:t>de analyse en testen</w:t>
      </w:r>
      <w:r w:rsidRPr="00DE66B2" w:rsidR="00003BC0">
        <w:rPr>
          <w:color w:val="FF0000"/>
        </w:rPr>
        <w:t xml:space="preserve"> </w:t>
      </w:r>
      <w:r w:rsidRPr="00DE66B2" w:rsidR="008B5B7F">
        <w:rPr>
          <w:color w:val="FF0000"/>
        </w:rPr>
        <w:t xml:space="preserve">verschillende verbeteringen door te voeren. </w:t>
      </w:r>
      <w:r w:rsidRPr="00DE66B2" w:rsidR="00DE66B2">
        <w:rPr>
          <w:color w:val="FF0000"/>
        </w:rPr>
        <w:t>Ook benoemen welke verbeteringen de hoogste prioriteit hebben en waarom.</w:t>
      </w:r>
    </w:p>
    <w:p w:rsidRPr="00203CC5" w:rsidR="00203CC5" w:rsidP="00203CC5" w:rsidRDefault="00203CC5" w14:paraId="05D49CF4" w14:textId="77777777">
      <w:pPr>
        <w:pStyle w:val="Kop2"/>
        <w:rPr>
          <w:rFonts w:ascii="Times New Roman" w:hAnsi="Times New Roman"/>
        </w:rPr>
      </w:pPr>
      <w:bookmarkStart w:name="_Toc208320817" w:id="18"/>
      <w:r w:rsidRPr="00203CC5">
        <w:rPr>
          <w:rStyle w:val="Zwaar"/>
          <w:b/>
          <w:bCs w:val="0"/>
          <w:color w:val="FF0000"/>
        </w:rPr>
        <w:t>Conclusie</w:t>
      </w:r>
      <w:bookmarkEnd w:id="18"/>
    </w:p>
    <w:p w:rsidRPr="00203CC5" w:rsidR="00203CC5" w:rsidP="00203CC5" w:rsidRDefault="00203CC5" w14:paraId="4895EAF2" w14:textId="77777777">
      <w:pPr>
        <w:rPr>
          <w:color w:val="FF0000"/>
        </w:rPr>
      </w:pPr>
      <w:r w:rsidRPr="00203CC5">
        <w:rPr>
          <w:color w:val="FF0000"/>
        </w:rPr>
        <w:t>Herhaal het probleem, vat de bevindingen samen en benadruk het belang van actie.</w:t>
      </w:r>
    </w:p>
    <w:p w:rsidRPr="00203CC5" w:rsidR="00203CC5" w:rsidP="00203CC5" w:rsidRDefault="00203CC5" w14:paraId="3A63297F" w14:textId="77777777">
      <w:pPr>
        <w:rPr>
          <w:color w:val="FF0000"/>
        </w:rPr>
      </w:pPr>
      <w:r w:rsidRPr="00203CC5">
        <w:rPr>
          <w:color w:val="FF0000"/>
        </w:rPr>
        <w:t>Toon aan dat de aanbevelingen aansluiten bij de juridische en technische eisen.</w:t>
      </w:r>
    </w:p>
    <w:p w:rsidRPr="00203CC5" w:rsidR="00144D72" w:rsidP="00203CC5" w:rsidRDefault="00144D72" w14:paraId="319DF848" w14:textId="77777777">
      <w:pPr>
        <w:pStyle w:val="Kop2"/>
        <w:rPr>
          <w:rFonts w:ascii="Times New Roman" w:hAnsi="Times New Roman"/>
        </w:rPr>
      </w:pPr>
      <w:bookmarkStart w:name="_Toc208320818" w:id="19"/>
      <w:r w:rsidRPr="00203CC5">
        <w:rPr>
          <w:rStyle w:val="Zwaar"/>
          <w:b/>
          <w:bCs w:val="0"/>
          <w:color w:val="FF0000"/>
        </w:rPr>
        <w:lastRenderedPageBreak/>
        <w:t>Aanbevelingen aan ZKOO</w:t>
      </w:r>
      <w:bookmarkEnd w:id="19"/>
    </w:p>
    <w:p w:rsidRPr="00203CC5" w:rsidR="00144D72" w:rsidP="00203CC5" w:rsidRDefault="00144D72" w14:paraId="144AA2D3" w14:textId="77777777">
      <w:pPr>
        <w:rPr>
          <w:color w:val="FF0000"/>
        </w:rPr>
      </w:pPr>
      <w:r w:rsidRPr="00203CC5">
        <w:rPr>
          <w:color w:val="FF0000"/>
        </w:rPr>
        <w:t xml:space="preserve">Concreet, uitvoerbaar, geprioriteerd (bijvoorbeeld via </w:t>
      </w:r>
      <w:proofErr w:type="spellStart"/>
      <w:r w:rsidRPr="00203CC5">
        <w:rPr>
          <w:color w:val="FF0000"/>
        </w:rPr>
        <w:t>MoSCoW</w:t>
      </w:r>
      <w:proofErr w:type="spellEnd"/>
      <w:r w:rsidRPr="00203CC5">
        <w:rPr>
          <w:color w:val="FF0000"/>
        </w:rPr>
        <w:t>-methode).</w:t>
      </w:r>
    </w:p>
    <w:p w:rsidRPr="00203CC5" w:rsidR="00144D72" w:rsidP="00203CC5" w:rsidRDefault="00144D72" w14:paraId="0E5522C4" w14:textId="77777777">
      <w:pPr>
        <w:rPr>
          <w:color w:val="FF0000"/>
        </w:rPr>
      </w:pPr>
      <w:r w:rsidRPr="00203CC5">
        <w:rPr>
          <w:color w:val="FF0000"/>
        </w:rPr>
        <w:t>Voorbeelden:</w:t>
      </w:r>
    </w:p>
    <w:p w:rsidRPr="00203CC5" w:rsidR="00144D72" w:rsidP="00203CC5" w:rsidRDefault="00144D72" w14:paraId="73236FD3" w14:textId="77777777">
      <w:pPr>
        <w:rPr>
          <w:color w:val="FF0000"/>
        </w:rPr>
      </w:pPr>
      <w:r w:rsidRPr="00203CC5">
        <w:rPr>
          <w:color w:val="FF0000"/>
        </w:rPr>
        <w:t xml:space="preserve">“Implementeer RBAC met Microsoft </w:t>
      </w:r>
      <w:proofErr w:type="spellStart"/>
      <w:r w:rsidRPr="00203CC5">
        <w:rPr>
          <w:color w:val="FF0000"/>
        </w:rPr>
        <w:t>Entra</w:t>
      </w:r>
      <w:proofErr w:type="spellEnd"/>
      <w:r w:rsidRPr="00203CC5">
        <w:rPr>
          <w:color w:val="FF0000"/>
        </w:rPr>
        <w:t xml:space="preserve"> ID binnen 2 weken.”</w:t>
      </w:r>
    </w:p>
    <w:p w:rsidRPr="00203CC5" w:rsidR="00144D72" w:rsidP="00203CC5" w:rsidRDefault="00144D72" w14:paraId="3185DB74" w14:textId="77777777">
      <w:pPr>
        <w:rPr>
          <w:color w:val="FF0000"/>
        </w:rPr>
      </w:pPr>
      <w:r w:rsidRPr="00203CC5">
        <w:rPr>
          <w:color w:val="FF0000"/>
        </w:rPr>
        <w:t>“Beoordeel de software op SQL-injectie gevoeligheid via automatische tests.”</w:t>
      </w:r>
    </w:p>
    <w:p w:rsidRPr="00203CC5" w:rsidR="00144D72" w:rsidP="00203CC5" w:rsidRDefault="00144D72" w14:paraId="7740B6E5" w14:textId="77777777">
      <w:pPr>
        <w:rPr>
          <w:color w:val="FF0000"/>
        </w:rPr>
      </w:pPr>
      <w:r w:rsidRPr="00203CC5">
        <w:rPr>
          <w:color w:val="FF0000"/>
        </w:rPr>
        <w:t>“Segmenteer het netwerk op basis van dataclassificatie.”</w:t>
      </w:r>
    </w:p>
    <w:p w:rsidR="00203CC5" w:rsidP="00816678" w:rsidRDefault="00203CC5" w14:paraId="32BACB8F" w14:textId="77777777">
      <w:pPr>
        <w:pStyle w:val="Normaalweb"/>
      </w:pPr>
    </w:p>
    <w:p w:rsidR="00C56E88" w:rsidRDefault="00C56E88" w14:paraId="196EF028" w14:textId="31C5B059">
      <w:r>
        <w:br w:type="page"/>
      </w:r>
    </w:p>
    <w:p w:rsidR="00C56E88" w:rsidP="00D9400E" w:rsidRDefault="00D9400E" w14:paraId="623D4247" w14:textId="6A53F4A7">
      <w:pPr>
        <w:pStyle w:val="Kop1"/>
        <w:numPr>
          <w:ilvl w:val="0"/>
          <w:numId w:val="0"/>
        </w:numPr>
        <w:ind w:left="360" w:hanging="360"/>
      </w:pPr>
      <w:bookmarkStart w:name="_Toc208320819" w:id="20"/>
      <w:r>
        <w:lastRenderedPageBreak/>
        <w:t>Literatuurlijst</w:t>
      </w:r>
      <w:bookmarkEnd w:id="20"/>
    </w:p>
    <w:p w:rsidRPr="00351705" w:rsidR="00D9400E" w:rsidP="00351705" w:rsidRDefault="00D9400E" w14:paraId="0A68B8AF" w14:textId="77777777">
      <w:pPr>
        <w:rPr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Verwijzingen naar bronnen en literatuur (APA-stijl)</w:t>
      </w:r>
    </w:p>
    <w:p w:rsidRPr="00C56E88" w:rsidR="00D9400E" w:rsidP="46F3C8A1" w:rsidRDefault="00D9400E" w14:paraId="20445AEF" w14:textId="77777777"/>
    <w:p w:rsidR="00D9400E" w:rsidRDefault="00D9400E" w14:paraId="7DE2C7BE" w14:textId="77777777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bookmarkStart w:name="_Toc203692764" w:id="21"/>
      <w:r>
        <w:br w:type="page"/>
      </w:r>
    </w:p>
    <w:p w:rsidRPr="00C56E88" w:rsidR="00C56E88" w:rsidP="00C56E88" w:rsidRDefault="00C56E88" w14:paraId="0C724AE8" w14:textId="06797DFB">
      <w:pPr>
        <w:pStyle w:val="Kop1"/>
        <w:numPr>
          <w:ilvl w:val="0"/>
          <w:numId w:val="0"/>
        </w:numPr>
        <w:ind w:left="360" w:hanging="360"/>
      </w:pPr>
      <w:bookmarkStart w:name="_Toc208320820" w:id="22"/>
      <w:r>
        <w:lastRenderedPageBreak/>
        <w:t>Bijlagen</w:t>
      </w:r>
      <w:bookmarkEnd w:id="21"/>
      <w:bookmarkEnd w:id="22"/>
      <w:r>
        <w:t> </w:t>
      </w:r>
    </w:p>
    <w:p w:rsidRPr="00351705" w:rsidR="00D9400E" w:rsidP="00351705" w:rsidRDefault="00D9400E" w14:paraId="2156B553" w14:textId="77777777">
      <w:pPr>
        <w:rPr>
          <w:rFonts w:ascii="Times New Roman" w:hAnsi="Times New Roman"/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IST-diagram</w:t>
      </w:r>
    </w:p>
    <w:p w:rsidRPr="00351705" w:rsidR="00D9400E" w:rsidP="00351705" w:rsidRDefault="00D9400E" w14:paraId="1676FDE2" w14:textId="77777777">
      <w:pPr>
        <w:rPr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IDS-logresultaten</w:t>
      </w:r>
    </w:p>
    <w:p w:rsidRPr="00351705" w:rsidR="00D9400E" w:rsidP="00351705" w:rsidRDefault="00D9400E" w14:paraId="6DF67A93" w14:textId="77777777">
      <w:pPr>
        <w:rPr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Code-analyse resultaten (screenshots/tests)</w:t>
      </w:r>
    </w:p>
    <w:p w:rsidRPr="00351705" w:rsidR="00D9400E" w:rsidP="00351705" w:rsidRDefault="00D9400E" w14:paraId="23C95171" w14:textId="77777777">
      <w:pPr>
        <w:rPr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Gebruikte tools</w:t>
      </w:r>
    </w:p>
    <w:p w:rsidRPr="00351705" w:rsidR="00D9400E" w:rsidP="00351705" w:rsidRDefault="00D9400E" w14:paraId="7D460F39" w14:textId="77777777">
      <w:pPr>
        <w:rPr>
          <w:color w:val="FF0000"/>
        </w:rPr>
      </w:pPr>
      <w:r w:rsidRPr="00351705">
        <w:rPr>
          <w:rFonts w:hAnsi="Symbol"/>
          <w:color w:val="FF0000"/>
        </w:rPr>
        <w:t></w:t>
      </w:r>
      <w:r w:rsidRPr="00351705">
        <w:rPr>
          <w:color w:val="FF0000"/>
        </w:rPr>
        <w:t xml:space="preserve">  AVG-checklist</w:t>
      </w:r>
    </w:p>
    <w:p w:rsidRPr="00444E1F" w:rsidR="00C56E88" w:rsidP="002D2A44" w:rsidRDefault="00C56E88" w14:paraId="080B13BD" w14:textId="4344B34B">
      <w:pPr>
        <w:pStyle w:val="Kop2"/>
      </w:pPr>
    </w:p>
    <w:p w:rsidRPr="00260D4D" w:rsidR="00260D4D" w:rsidP="00260D4D" w:rsidRDefault="00260D4D" w14:paraId="6541BB9A" w14:textId="77777777"/>
    <w:sectPr w:rsidRPr="00260D4D" w:rsidR="00260D4D" w:rsidSect="00804A1D">
      <w:headerReference w:type="default" r:id="rId13"/>
      <w:footerReference w:type="default" r:id="rId14"/>
      <w:type w:val="continuous"/>
      <w:pgSz w:w="11907" w:h="16840" w:orient="portrait" w:code="9"/>
      <w:pgMar w:top="1985" w:right="1440" w:bottom="1440" w:left="1440" w:header="709" w:footer="5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55A1" w:rsidP="00C05B41" w:rsidRDefault="009755A1" w14:paraId="18ED42B2" w14:textId="77777777">
      <w:pPr>
        <w:spacing w:after="0" w:line="240" w:lineRule="auto"/>
      </w:pPr>
      <w:r>
        <w:separator/>
      </w:r>
    </w:p>
  </w:endnote>
  <w:endnote w:type="continuationSeparator" w:id="0">
    <w:p w:rsidR="009755A1" w:rsidP="00C05B41" w:rsidRDefault="009755A1" w14:paraId="4DF5C278" w14:textId="77777777">
      <w:pPr>
        <w:spacing w:after="0" w:line="240" w:lineRule="auto"/>
      </w:pPr>
      <w:r>
        <w:continuationSeparator/>
      </w:r>
    </w:p>
  </w:endnote>
  <w:endnote w:type="continuationNotice" w:id="1">
    <w:p w:rsidR="009755A1" w:rsidRDefault="009755A1" w14:paraId="6E37DA5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sdt>
    <w:sdtPr>
      <w:rPr>
        <w:color w:val="808080" w:themeColor="background1" w:themeShade="80"/>
      </w:rPr>
      <w:id w:val="-288592865"/>
      <w:docPartObj>
        <w:docPartGallery w:val="Page Numbers (Bottom of Page)"/>
        <w:docPartUnique/>
      </w:docPartObj>
    </w:sdtPr>
    <w:sdtContent>
      <w:p w:rsidRPr="00804A1D" w:rsidR="00764E58" w:rsidP="00804A1D" w:rsidRDefault="004F671D" w14:paraId="351E6159" w14:textId="79376347">
        <w:pPr>
          <w:pStyle w:val="Voettekst"/>
          <w:ind w:left="-851"/>
          <w:rPr>
            <w:color w:val="808080" w:themeColor="background1" w:themeShade="80"/>
          </w:rPr>
        </w:pPr>
        <w:r w:rsidRPr="00804A1D">
          <w:rPr>
            <w:noProof/>
            <w:color w:val="808080" w:themeColor="background1" w:themeShade="80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3947E85C" wp14:editId="35DE506D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73261833" name="Rechthoek 12732618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671D" w:rsidRDefault="004F671D" w14:paraId="16A9DB14" w14:textId="77777777">
                              <w:pPr>
                                <w:pBdr>
                                  <w:top w:val="single" w:color="7F7F7F" w:themeColor="background1" w:themeShade="7F" w:sz="4" w:space="1"/>
                                </w:pBdr>
                                <w:jc w:val="center"/>
                                <w:rPr>
                                  <w:color w:val="C0504D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0504D" w:themeColor="accent2"/>
                                </w:rPr>
                                <w:t>2</w:t>
                              </w:r>
                              <w:r>
                                <w:rPr>
                                  <w:color w:val="C0504D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id="Rechthoek 1273261833" style="position:absolute;left:0;text-align:left;margin-left:0;margin-top:0;width:44.55pt;height:15.1pt;rotation:180;flip:x;z-index:25165824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3947E8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>
                  <v:textbox inset=",0,,0">
                    <w:txbxContent>
                      <w:p w:rsidR="004F671D" w:rsidRDefault="004F671D" w14:paraId="16A9DB14" w14:textId="77777777">
                        <w:pPr>
                          <w:pBdr>
                            <w:top w:val="single" w:color="7F7F7F" w:themeColor="background1" w:themeShade="7F" w:sz="4" w:space="1"/>
                          </w:pBdr>
                          <w:jc w:val="center"/>
                          <w:rPr>
                            <w:color w:val="C0504D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0504D" w:themeColor="accent2"/>
                          </w:rPr>
                          <w:t>2</w:t>
                        </w:r>
                        <w:r>
                          <w:rPr>
                            <w:color w:val="C0504D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4848D5" w:rsidR="004848D5">
          <w:rPr>
            <w:color w:val="808080" w:themeColor="background1" w:themeShade="80"/>
          </w:rPr>
          <w:t xml:space="preserve">Data </w:t>
        </w:r>
        <w:proofErr w:type="spellStart"/>
        <w:r w:rsidRPr="004848D5" w:rsidR="004848D5">
          <w:rPr>
            <w:color w:val="808080" w:themeColor="background1" w:themeShade="80"/>
          </w:rPr>
          <w:t>Protection</w:t>
        </w:r>
        <w:proofErr w:type="spellEnd"/>
        <w:r w:rsidRPr="00804A1D" w:rsidR="00804A1D">
          <w:rPr>
            <w:color w:val="808080" w:themeColor="background1" w:themeShade="80"/>
          </w:rPr>
          <w:t xml:space="preserve"> – </w:t>
        </w:r>
        <w:r w:rsidR="00701575">
          <w:rPr>
            <w:color w:val="808080" w:themeColor="background1" w:themeShade="80"/>
          </w:rPr>
          <w:t>Adviesrapport</w:t>
        </w:r>
        <w:r w:rsidRPr="00804A1D" w:rsidR="00804A1D">
          <w:rPr>
            <w:color w:val="808080" w:themeColor="background1" w:themeShade="80"/>
          </w:rPr>
          <w:t xml:space="preserve"> - [Casusgroep]</w:t>
        </w:r>
      </w:p>
    </w:sdtContent>
    <w:sdtEndPr>
      <w:rPr>
        <w:color w:val="808080" w:themeColor="background1" w:themeTint="FF" w:themeShade="80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55A1" w:rsidP="00C05B41" w:rsidRDefault="009755A1" w14:paraId="3FE3A42E" w14:textId="77777777">
      <w:pPr>
        <w:spacing w:after="0" w:line="240" w:lineRule="auto"/>
      </w:pPr>
      <w:r>
        <w:separator/>
      </w:r>
    </w:p>
  </w:footnote>
  <w:footnote w:type="continuationSeparator" w:id="0">
    <w:p w:rsidR="009755A1" w:rsidP="00C05B41" w:rsidRDefault="009755A1" w14:paraId="765A30FE" w14:textId="77777777">
      <w:pPr>
        <w:spacing w:after="0" w:line="240" w:lineRule="auto"/>
      </w:pPr>
      <w:r>
        <w:continuationSeparator/>
      </w:r>
    </w:p>
  </w:footnote>
  <w:footnote w:type="continuationNotice" w:id="1">
    <w:p w:rsidR="009755A1" w:rsidRDefault="009755A1" w14:paraId="63E6D31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77E3F" w:rsidRDefault="00764E58" w14:paraId="2398FA35" w14:textId="77777777">
    <w:pPr>
      <w:pStyle w:val="Koptekst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23D30E6E" wp14:editId="72DD685A">
              <wp:simplePos x="0" y="0"/>
              <wp:positionH relativeFrom="column">
                <wp:posOffset>-914400</wp:posOffset>
              </wp:positionH>
              <wp:positionV relativeFrom="paragraph">
                <wp:posOffset>-375570</wp:posOffset>
              </wp:positionV>
              <wp:extent cx="7559675" cy="10605135"/>
              <wp:effectExtent l="0" t="0" r="3175" b="5715"/>
              <wp:wrapNone/>
              <wp:docPr id="102" name="Groep 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05135"/>
                        <a:chOff x="0" y="18662"/>
                        <a:chExt cx="7559675" cy="10605135"/>
                      </a:xfrm>
                    </wpg:grpSpPr>
                    <pic:pic xmlns:pic="http://schemas.openxmlformats.org/drawingml/2006/picture">
                      <pic:nvPicPr>
                        <pic:cNvPr id="100" name="Afbeelding 100" descr="Afbeelding met zwart, duisternis&#10;&#10;Automatisch gegenereerde beschrijvi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8662"/>
                          <a:ext cx="7559675" cy="106051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Afbeelding 101" descr="Afbeelding met Lettertype, Graphics, symbool, logo&#10;&#10;Automatisch gegenereerde beschrijvi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525701" y="7535119"/>
                          <a:ext cx="1461135" cy="14611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>
          <w:pict>
            <v:group id="Groep 102" style="position:absolute;margin-left:-1in;margin-top:-29.55pt;width:595.25pt;height:835.05pt;z-index:-251658239" coordsize="75596,106051" coordorigin=",186" o:spid="_x0000_s1026" w14:anchorId="0FAD007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JddOxYAAAAAGORvPY0dxRE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nEBmMAAAIABJREFU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BVXsS5AAAgAElEQVQ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LFzh6dRBVEARu9ACrADXwnp&#10;QEu3hLUD7SAdPH+4DzcxZkHY7CeeA8Mww50OPgY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GNfeoAACAASURBV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UjGJHkAAAgAElEQVRPbQhfiIFkAwAAAIBHNXbpmAhgEAii6BbxQHEmmDkDSEFSjCGD4lxk&#10;YiE0kPtPwt+9CAjgT8K8S+qMCuRU5mhMv48wr5Lu7B1W8Olzhfn7/Zq9w1d8H8BxJD0AAAD//+zY&#10;QQ0AIAADsZOABCTgAP+usEGgtbBljznZgNfMaksV4ArDJvOxpf8AH6kOAAAA///s2zEBAAAAwqD1&#10;T20IX+iBLgoAAAAAj2o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xow154AABt2SURB&#10;VAAAAIBHNXbsmAAAAABh0PqnNoQvxECyAQAAAMCjGg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Afbeelding 100" style="position:absolute;top:186;width:75596;height:106051;visibility:visible;mso-wrap-style:square" alt="Afbeelding met zwart, duisternis&#10;&#10;Automatisch gegenereerde beschrijvi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">
                <v:imagedata o:title="Afbeelding met zwart, duisternis&#10;&#10;Automatisch gegenereerde beschrijving" r:id="rId3"/>
              </v:shape>
              <v:shape id="Afbeelding 101" style="position:absolute;left:45257;top:75351;width:14611;height:14611;visibility:visible;mso-wrap-style:square" alt="Afbeelding met Lettertype, Graphics, symbool, logo&#10;&#10;Automatisch gegenereerde beschrijving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">
                <v:imagedata o:title="Afbeelding met Lettertype, Graphics, symbool, logo&#10;&#10;Automatisch gegenereerde beschrijving"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05B41" w:rsidRDefault="00577E3F" w14:paraId="6F018F53" w14:textId="77777777">
    <w:pPr>
      <w:pStyle w:val="Kop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2F92F18" wp14:editId="1C9082DD">
          <wp:simplePos x="0" y="0"/>
          <wp:positionH relativeFrom="page">
            <wp:posOffset>6626666</wp:posOffset>
          </wp:positionH>
          <wp:positionV relativeFrom="paragraph">
            <wp:posOffset>-448945</wp:posOffset>
          </wp:positionV>
          <wp:extent cx="970047" cy="970047"/>
          <wp:effectExtent l="0" t="0" r="0" b="0"/>
          <wp:wrapNone/>
          <wp:docPr id="1636524244" name="Afbeelding 1636524244" descr="Afbeelding met Lettertype, Graphics, symbool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fbeelding met Lettertype, Graphics, symbool, logo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047" cy="9700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2A6D"/>
    <w:multiLevelType w:val="hybridMultilevel"/>
    <w:tmpl w:val="44862ED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0444"/>
    <w:multiLevelType w:val="multilevel"/>
    <w:tmpl w:val="B82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D735E2"/>
    <w:multiLevelType w:val="multilevel"/>
    <w:tmpl w:val="0413001F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3C30FA"/>
    <w:multiLevelType w:val="hybridMultilevel"/>
    <w:tmpl w:val="652A623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F45C1"/>
    <w:multiLevelType w:val="multilevel"/>
    <w:tmpl w:val="A5C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13826914">
    <w:abstractNumId w:val="2"/>
  </w:num>
  <w:num w:numId="2" w16cid:durableId="1792941349">
    <w:abstractNumId w:val="4"/>
  </w:num>
  <w:num w:numId="3" w16cid:durableId="2101827843">
    <w:abstractNumId w:val="1"/>
  </w:num>
  <w:num w:numId="4" w16cid:durableId="1755853257">
    <w:abstractNumId w:val="0"/>
  </w:num>
  <w:num w:numId="5" w16cid:durableId="170409121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4A9"/>
    <w:rsid w:val="00003BC0"/>
    <w:rsid w:val="0000425A"/>
    <w:rsid w:val="00004981"/>
    <w:rsid w:val="000166C3"/>
    <w:rsid w:val="000179FD"/>
    <w:rsid w:val="00017CF1"/>
    <w:rsid w:val="000247E3"/>
    <w:rsid w:val="00026378"/>
    <w:rsid w:val="0003006C"/>
    <w:rsid w:val="00042572"/>
    <w:rsid w:val="00045911"/>
    <w:rsid w:val="0004637F"/>
    <w:rsid w:val="000544A9"/>
    <w:rsid w:val="00061307"/>
    <w:rsid w:val="00065F12"/>
    <w:rsid w:val="00073C4C"/>
    <w:rsid w:val="00073E6C"/>
    <w:rsid w:val="00077F9F"/>
    <w:rsid w:val="000864E3"/>
    <w:rsid w:val="00086F6E"/>
    <w:rsid w:val="00087010"/>
    <w:rsid w:val="000A624F"/>
    <w:rsid w:val="000B193D"/>
    <w:rsid w:val="000C4070"/>
    <w:rsid w:val="000D0958"/>
    <w:rsid w:val="000D3E1B"/>
    <w:rsid w:val="000D6E0E"/>
    <w:rsid w:val="00100BCD"/>
    <w:rsid w:val="00102FF7"/>
    <w:rsid w:val="001106C5"/>
    <w:rsid w:val="001145AD"/>
    <w:rsid w:val="001211F1"/>
    <w:rsid w:val="0012528D"/>
    <w:rsid w:val="00144D72"/>
    <w:rsid w:val="00146A6E"/>
    <w:rsid w:val="00161132"/>
    <w:rsid w:val="001723F8"/>
    <w:rsid w:val="00184A59"/>
    <w:rsid w:val="00185980"/>
    <w:rsid w:val="0019085E"/>
    <w:rsid w:val="0019101E"/>
    <w:rsid w:val="00191F91"/>
    <w:rsid w:val="00193B38"/>
    <w:rsid w:val="001A00A3"/>
    <w:rsid w:val="001A3288"/>
    <w:rsid w:val="001B057D"/>
    <w:rsid w:val="001B7461"/>
    <w:rsid w:val="001C6DF7"/>
    <w:rsid w:val="001D2E8E"/>
    <w:rsid w:val="001D66A6"/>
    <w:rsid w:val="001E6AA7"/>
    <w:rsid w:val="001E7994"/>
    <w:rsid w:val="00203CC5"/>
    <w:rsid w:val="00207380"/>
    <w:rsid w:val="0022368E"/>
    <w:rsid w:val="002379FF"/>
    <w:rsid w:val="00246543"/>
    <w:rsid w:val="00247370"/>
    <w:rsid w:val="00256036"/>
    <w:rsid w:val="00260D4D"/>
    <w:rsid w:val="00271AB1"/>
    <w:rsid w:val="002729D5"/>
    <w:rsid w:val="00272A3D"/>
    <w:rsid w:val="00283598"/>
    <w:rsid w:val="0028373A"/>
    <w:rsid w:val="002A7233"/>
    <w:rsid w:val="002A779E"/>
    <w:rsid w:val="002B0E17"/>
    <w:rsid w:val="002B4AD6"/>
    <w:rsid w:val="002B559F"/>
    <w:rsid w:val="002B57FD"/>
    <w:rsid w:val="002C3771"/>
    <w:rsid w:val="002C3C19"/>
    <w:rsid w:val="002C53E8"/>
    <w:rsid w:val="002C675E"/>
    <w:rsid w:val="002D2A44"/>
    <w:rsid w:val="002D2AA3"/>
    <w:rsid w:val="002D42B4"/>
    <w:rsid w:val="002D49AB"/>
    <w:rsid w:val="002D505C"/>
    <w:rsid w:val="002E50CB"/>
    <w:rsid w:val="002F5104"/>
    <w:rsid w:val="00306BE7"/>
    <w:rsid w:val="00311666"/>
    <w:rsid w:val="003270FD"/>
    <w:rsid w:val="00330673"/>
    <w:rsid w:val="00332A3F"/>
    <w:rsid w:val="00341086"/>
    <w:rsid w:val="0034760B"/>
    <w:rsid w:val="00351705"/>
    <w:rsid w:val="00356912"/>
    <w:rsid w:val="003570AC"/>
    <w:rsid w:val="003572F0"/>
    <w:rsid w:val="0036073A"/>
    <w:rsid w:val="00365DEA"/>
    <w:rsid w:val="00366A63"/>
    <w:rsid w:val="00366AB2"/>
    <w:rsid w:val="00385958"/>
    <w:rsid w:val="00396B71"/>
    <w:rsid w:val="00397CF4"/>
    <w:rsid w:val="003A28E6"/>
    <w:rsid w:val="003A66AC"/>
    <w:rsid w:val="003B5989"/>
    <w:rsid w:val="003B7351"/>
    <w:rsid w:val="003E151E"/>
    <w:rsid w:val="003E1CC6"/>
    <w:rsid w:val="003F5023"/>
    <w:rsid w:val="0040359D"/>
    <w:rsid w:val="00410CEA"/>
    <w:rsid w:val="00414AAC"/>
    <w:rsid w:val="00422232"/>
    <w:rsid w:val="004269CB"/>
    <w:rsid w:val="00431B5B"/>
    <w:rsid w:val="00432146"/>
    <w:rsid w:val="00434B3A"/>
    <w:rsid w:val="00435EE8"/>
    <w:rsid w:val="004377DB"/>
    <w:rsid w:val="0044384F"/>
    <w:rsid w:val="00444E1F"/>
    <w:rsid w:val="00444E25"/>
    <w:rsid w:val="004477EF"/>
    <w:rsid w:val="0045046E"/>
    <w:rsid w:val="00450F01"/>
    <w:rsid w:val="004539EF"/>
    <w:rsid w:val="00462FA9"/>
    <w:rsid w:val="00472B48"/>
    <w:rsid w:val="00474FB9"/>
    <w:rsid w:val="004758EC"/>
    <w:rsid w:val="00481D61"/>
    <w:rsid w:val="004848D5"/>
    <w:rsid w:val="00494356"/>
    <w:rsid w:val="00496BE0"/>
    <w:rsid w:val="004A4C7F"/>
    <w:rsid w:val="004A5974"/>
    <w:rsid w:val="004A5E00"/>
    <w:rsid w:val="004A68E8"/>
    <w:rsid w:val="004A768D"/>
    <w:rsid w:val="004B54AD"/>
    <w:rsid w:val="004B7527"/>
    <w:rsid w:val="004C0402"/>
    <w:rsid w:val="004C245E"/>
    <w:rsid w:val="004D2559"/>
    <w:rsid w:val="004E11CE"/>
    <w:rsid w:val="004E614E"/>
    <w:rsid w:val="004F0079"/>
    <w:rsid w:val="004F671D"/>
    <w:rsid w:val="004F7612"/>
    <w:rsid w:val="005003FC"/>
    <w:rsid w:val="005004DC"/>
    <w:rsid w:val="005065B4"/>
    <w:rsid w:val="00512A9A"/>
    <w:rsid w:val="00516209"/>
    <w:rsid w:val="0052249F"/>
    <w:rsid w:val="0052632A"/>
    <w:rsid w:val="00533DFE"/>
    <w:rsid w:val="00536207"/>
    <w:rsid w:val="005508E6"/>
    <w:rsid w:val="005546D6"/>
    <w:rsid w:val="005568EE"/>
    <w:rsid w:val="005609E5"/>
    <w:rsid w:val="00563B4A"/>
    <w:rsid w:val="00570F7E"/>
    <w:rsid w:val="00570FBC"/>
    <w:rsid w:val="00571F4E"/>
    <w:rsid w:val="00575F77"/>
    <w:rsid w:val="0057764F"/>
    <w:rsid w:val="00577E3F"/>
    <w:rsid w:val="005813A9"/>
    <w:rsid w:val="00581A50"/>
    <w:rsid w:val="005924E2"/>
    <w:rsid w:val="005A10DC"/>
    <w:rsid w:val="005A4E96"/>
    <w:rsid w:val="005A54A5"/>
    <w:rsid w:val="005A78A2"/>
    <w:rsid w:val="005B45BE"/>
    <w:rsid w:val="005B7FD0"/>
    <w:rsid w:val="005C1805"/>
    <w:rsid w:val="005C2D29"/>
    <w:rsid w:val="005C67A5"/>
    <w:rsid w:val="005E0C8C"/>
    <w:rsid w:val="005E4A27"/>
    <w:rsid w:val="005F037F"/>
    <w:rsid w:val="005F15C6"/>
    <w:rsid w:val="005F7258"/>
    <w:rsid w:val="00600B8D"/>
    <w:rsid w:val="0060110F"/>
    <w:rsid w:val="00605665"/>
    <w:rsid w:val="00606B1D"/>
    <w:rsid w:val="00613524"/>
    <w:rsid w:val="0061581C"/>
    <w:rsid w:val="006339B1"/>
    <w:rsid w:val="00637BF3"/>
    <w:rsid w:val="00653A15"/>
    <w:rsid w:val="00657002"/>
    <w:rsid w:val="0066046A"/>
    <w:rsid w:val="00661BB9"/>
    <w:rsid w:val="0066324E"/>
    <w:rsid w:val="00663367"/>
    <w:rsid w:val="006713BC"/>
    <w:rsid w:val="00677EE2"/>
    <w:rsid w:val="00684DFF"/>
    <w:rsid w:val="00693553"/>
    <w:rsid w:val="00695877"/>
    <w:rsid w:val="00697A45"/>
    <w:rsid w:val="006A097F"/>
    <w:rsid w:val="006A72B0"/>
    <w:rsid w:val="006C2F59"/>
    <w:rsid w:val="006C48AF"/>
    <w:rsid w:val="006C5E7C"/>
    <w:rsid w:val="006E1879"/>
    <w:rsid w:val="006E571F"/>
    <w:rsid w:val="006E6FF1"/>
    <w:rsid w:val="006F4C26"/>
    <w:rsid w:val="0070087D"/>
    <w:rsid w:val="00701575"/>
    <w:rsid w:val="007108A2"/>
    <w:rsid w:val="00713F12"/>
    <w:rsid w:val="00730EB5"/>
    <w:rsid w:val="00732FE0"/>
    <w:rsid w:val="0074058E"/>
    <w:rsid w:val="00744070"/>
    <w:rsid w:val="00750359"/>
    <w:rsid w:val="0075047F"/>
    <w:rsid w:val="007504A8"/>
    <w:rsid w:val="007525F9"/>
    <w:rsid w:val="0075339D"/>
    <w:rsid w:val="0076116A"/>
    <w:rsid w:val="00762E0C"/>
    <w:rsid w:val="00764E58"/>
    <w:rsid w:val="00764E6F"/>
    <w:rsid w:val="00766B98"/>
    <w:rsid w:val="00776B1A"/>
    <w:rsid w:val="00784585"/>
    <w:rsid w:val="00785D9C"/>
    <w:rsid w:val="00786316"/>
    <w:rsid w:val="00787BB5"/>
    <w:rsid w:val="00792DBF"/>
    <w:rsid w:val="007945B9"/>
    <w:rsid w:val="00795B42"/>
    <w:rsid w:val="007A44FB"/>
    <w:rsid w:val="007A5622"/>
    <w:rsid w:val="007A62F3"/>
    <w:rsid w:val="007B23B2"/>
    <w:rsid w:val="007B24A5"/>
    <w:rsid w:val="007B3EB3"/>
    <w:rsid w:val="007B5650"/>
    <w:rsid w:val="007D1BB0"/>
    <w:rsid w:val="007D364A"/>
    <w:rsid w:val="007D376A"/>
    <w:rsid w:val="007D72F0"/>
    <w:rsid w:val="007E0886"/>
    <w:rsid w:val="007E23D1"/>
    <w:rsid w:val="007E2BA9"/>
    <w:rsid w:val="007E563D"/>
    <w:rsid w:val="007F3980"/>
    <w:rsid w:val="007F491E"/>
    <w:rsid w:val="0080148E"/>
    <w:rsid w:val="008019C5"/>
    <w:rsid w:val="00803B03"/>
    <w:rsid w:val="008047B4"/>
    <w:rsid w:val="00804A1D"/>
    <w:rsid w:val="008104CA"/>
    <w:rsid w:val="00811221"/>
    <w:rsid w:val="0081581B"/>
    <w:rsid w:val="00816678"/>
    <w:rsid w:val="00823B1F"/>
    <w:rsid w:val="008351F1"/>
    <w:rsid w:val="008433BB"/>
    <w:rsid w:val="008454CB"/>
    <w:rsid w:val="00846E06"/>
    <w:rsid w:val="008552DF"/>
    <w:rsid w:val="00856BEE"/>
    <w:rsid w:val="0086064F"/>
    <w:rsid w:val="00861822"/>
    <w:rsid w:val="008639A9"/>
    <w:rsid w:val="00880D14"/>
    <w:rsid w:val="00884CE7"/>
    <w:rsid w:val="008878D3"/>
    <w:rsid w:val="00894C14"/>
    <w:rsid w:val="008A0EBC"/>
    <w:rsid w:val="008A18B5"/>
    <w:rsid w:val="008A4128"/>
    <w:rsid w:val="008B02BB"/>
    <w:rsid w:val="008B202A"/>
    <w:rsid w:val="008B5B7F"/>
    <w:rsid w:val="008C281A"/>
    <w:rsid w:val="008C419E"/>
    <w:rsid w:val="008C49DE"/>
    <w:rsid w:val="008D133B"/>
    <w:rsid w:val="008E2CC0"/>
    <w:rsid w:val="008E4021"/>
    <w:rsid w:val="008E7BC7"/>
    <w:rsid w:val="008F1BA1"/>
    <w:rsid w:val="0091164A"/>
    <w:rsid w:val="00916005"/>
    <w:rsid w:val="009218F4"/>
    <w:rsid w:val="00921B28"/>
    <w:rsid w:val="009240DB"/>
    <w:rsid w:val="00927262"/>
    <w:rsid w:val="009329F2"/>
    <w:rsid w:val="009363F8"/>
    <w:rsid w:val="0094409E"/>
    <w:rsid w:val="00955626"/>
    <w:rsid w:val="009627EE"/>
    <w:rsid w:val="0096292A"/>
    <w:rsid w:val="00965039"/>
    <w:rsid w:val="00973838"/>
    <w:rsid w:val="009755A1"/>
    <w:rsid w:val="00975BB6"/>
    <w:rsid w:val="00981238"/>
    <w:rsid w:val="00982668"/>
    <w:rsid w:val="009826C3"/>
    <w:rsid w:val="009855DC"/>
    <w:rsid w:val="0098701C"/>
    <w:rsid w:val="009914D7"/>
    <w:rsid w:val="00996276"/>
    <w:rsid w:val="009A14BE"/>
    <w:rsid w:val="009A1D9E"/>
    <w:rsid w:val="009A412F"/>
    <w:rsid w:val="009A5883"/>
    <w:rsid w:val="009B4A94"/>
    <w:rsid w:val="009B7ED7"/>
    <w:rsid w:val="009C7CEE"/>
    <w:rsid w:val="009D65E1"/>
    <w:rsid w:val="009E6215"/>
    <w:rsid w:val="009F21B0"/>
    <w:rsid w:val="009F6522"/>
    <w:rsid w:val="00A019D0"/>
    <w:rsid w:val="00A02263"/>
    <w:rsid w:val="00A0268C"/>
    <w:rsid w:val="00A03206"/>
    <w:rsid w:val="00A04A0A"/>
    <w:rsid w:val="00A05938"/>
    <w:rsid w:val="00A10E37"/>
    <w:rsid w:val="00A11A2A"/>
    <w:rsid w:val="00A13822"/>
    <w:rsid w:val="00A1523E"/>
    <w:rsid w:val="00A15AB3"/>
    <w:rsid w:val="00A22797"/>
    <w:rsid w:val="00A328D9"/>
    <w:rsid w:val="00A452DA"/>
    <w:rsid w:val="00A50721"/>
    <w:rsid w:val="00A510C4"/>
    <w:rsid w:val="00A515DC"/>
    <w:rsid w:val="00A51A01"/>
    <w:rsid w:val="00A53127"/>
    <w:rsid w:val="00A54A20"/>
    <w:rsid w:val="00A617E0"/>
    <w:rsid w:val="00A61987"/>
    <w:rsid w:val="00A633D2"/>
    <w:rsid w:val="00A75B7B"/>
    <w:rsid w:val="00A761B0"/>
    <w:rsid w:val="00A80FC4"/>
    <w:rsid w:val="00AA0D4E"/>
    <w:rsid w:val="00AA39D3"/>
    <w:rsid w:val="00AA6E4F"/>
    <w:rsid w:val="00AB3D3A"/>
    <w:rsid w:val="00AB4CA5"/>
    <w:rsid w:val="00AB78FF"/>
    <w:rsid w:val="00AC3C0B"/>
    <w:rsid w:val="00AC5938"/>
    <w:rsid w:val="00AC6DB8"/>
    <w:rsid w:val="00AC7E55"/>
    <w:rsid w:val="00AD497D"/>
    <w:rsid w:val="00AE1120"/>
    <w:rsid w:val="00AF1D01"/>
    <w:rsid w:val="00AF4AF7"/>
    <w:rsid w:val="00AF70D6"/>
    <w:rsid w:val="00AF72F6"/>
    <w:rsid w:val="00B03E89"/>
    <w:rsid w:val="00B043AD"/>
    <w:rsid w:val="00B1098E"/>
    <w:rsid w:val="00B116C4"/>
    <w:rsid w:val="00B170CC"/>
    <w:rsid w:val="00B17A87"/>
    <w:rsid w:val="00B222DA"/>
    <w:rsid w:val="00B365CE"/>
    <w:rsid w:val="00B45F5E"/>
    <w:rsid w:val="00B53E76"/>
    <w:rsid w:val="00B56B55"/>
    <w:rsid w:val="00B5746A"/>
    <w:rsid w:val="00B60935"/>
    <w:rsid w:val="00B636FF"/>
    <w:rsid w:val="00B64FCE"/>
    <w:rsid w:val="00B67EA6"/>
    <w:rsid w:val="00B67EFE"/>
    <w:rsid w:val="00B763A7"/>
    <w:rsid w:val="00B800EB"/>
    <w:rsid w:val="00B96E28"/>
    <w:rsid w:val="00BA1547"/>
    <w:rsid w:val="00BA1E59"/>
    <w:rsid w:val="00BA59FB"/>
    <w:rsid w:val="00BB33B4"/>
    <w:rsid w:val="00BB3DE2"/>
    <w:rsid w:val="00BB6D18"/>
    <w:rsid w:val="00BC1790"/>
    <w:rsid w:val="00BD28F0"/>
    <w:rsid w:val="00BD4D97"/>
    <w:rsid w:val="00BE5DB7"/>
    <w:rsid w:val="00BF4816"/>
    <w:rsid w:val="00BF4F20"/>
    <w:rsid w:val="00BF6671"/>
    <w:rsid w:val="00C004AB"/>
    <w:rsid w:val="00C05B41"/>
    <w:rsid w:val="00C06339"/>
    <w:rsid w:val="00C1071A"/>
    <w:rsid w:val="00C12551"/>
    <w:rsid w:val="00C17C79"/>
    <w:rsid w:val="00C21783"/>
    <w:rsid w:val="00C30055"/>
    <w:rsid w:val="00C40EFB"/>
    <w:rsid w:val="00C4117B"/>
    <w:rsid w:val="00C50CFF"/>
    <w:rsid w:val="00C51059"/>
    <w:rsid w:val="00C56E88"/>
    <w:rsid w:val="00C66206"/>
    <w:rsid w:val="00C70462"/>
    <w:rsid w:val="00C7101E"/>
    <w:rsid w:val="00C73901"/>
    <w:rsid w:val="00C83EDE"/>
    <w:rsid w:val="00C83F86"/>
    <w:rsid w:val="00C86AFE"/>
    <w:rsid w:val="00C87D57"/>
    <w:rsid w:val="00C94AC7"/>
    <w:rsid w:val="00C95E86"/>
    <w:rsid w:val="00CA751C"/>
    <w:rsid w:val="00CB06B7"/>
    <w:rsid w:val="00CC261C"/>
    <w:rsid w:val="00CC4D35"/>
    <w:rsid w:val="00CD65A0"/>
    <w:rsid w:val="00CE3784"/>
    <w:rsid w:val="00CF2978"/>
    <w:rsid w:val="00CF3E36"/>
    <w:rsid w:val="00CF4829"/>
    <w:rsid w:val="00CF7613"/>
    <w:rsid w:val="00D019EE"/>
    <w:rsid w:val="00D032A1"/>
    <w:rsid w:val="00D03CDC"/>
    <w:rsid w:val="00D04928"/>
    <w:rsid w:val="00D10206"/>
    <w:rsid w:val="00D1611E"/>
    <w:rsid w:val="00D1735D"/>
    <w:rsid w:val="00D173B8"/>
    <w:rsid w:val="00D208C1"/>
    <w:rsid w:val="00D268AB"/>
    <w:rsid w:val="00D26BDE"/>
    <w:rsid w:val="00D3213C"/>
    <w:rsid w:val="00D3381E"/>
    <w:rsid w:val="00D35D31"/>
    <w:rsid w:val="00D4058E"/>
    <w:rsid w:val="00D41F40"/>
    <w:rsid w:val="00D451B6"/>
    <w:rsid w:val="00D65197"/>
    <w:rsid w:val="00D70143"/>
    <w:rsid w:val="00D73C3B"/>
    <w:rsid w:val="00D75512"/>
    <w:rsid w:val="00D75B40"/>
    <w:rsid w:val="00D773F9"/>
    <w:rsid w:val="00D802C9"/>
    <w:rsid w:val="00D83E4F"/>
    <w:rsid w:val="00D92DE7"/>
    <w:rsid w:val="00D9400E"/>
    <w:rsid w:val="00D97BD7"/>
    <w:rsid w:val="00DB067A"/>
    <w:rsid w:val="00DB5108"/>
    <w:rsid w:val="00DB52ED"/>
    <w:rsid w:val="00DC4E9D"/>
    <w:rsid w:val="00DC79BB"/>
    <w:rsid w:val="00DD7B59"/>
    <w:rsid w:val="00DE0C20"/>
    <w:rsid w:val="00DE10D5"/>
    <w:rsid w:val="00DE66B2"/>
    <w:rsid w:val="00E21BCF"/>
    <w:rsid w:val="00E258C2"/>
    <w:rsid w:val="00E3354B"/>
    <w:rsid w:val="00E355E3"/>
    <w:rsid w:val="00E441F3"/>
    <w:rsid w:val="00E45528"/>
    <w:rsid w:val="00E47503"/>
    <w:rsid w:val="00E5226C"/>
    <w:rsid w:val="00E53849"/>
    <w:rsid w:val="00E54CB6"/>
    <w:rsid w:val="00E6488D"/>
    <w:rsid w:val="00E66898"/>
    <w:rsid w:val="00E70B8D"/>
    <w:rsid w:val="00E85BAB"/>
    <w:rsid w:val="00E95922"/>
    <w:rsid w:val="00E96BBA"/>
    <w:rsid w:val="00EA1704"/>
    <w:rsid w:val="00EA344C"/>
    <w:rsid w:val="00EA4322"/>
    <w:rsid w:val="00EC310D"/>
    <w:rsid w:val="00EC3642"/>
    <w:rsid w:val="00EE515F"/>
    <w:rsid w:val="00EE58E8"/>
    <w:rsid w:val="00EE6725"/>
    <w:rsid w:val="00EF6F88"/>
    <w:rsid w:val="00EF7DA2"/>
    <w:rsid w:val="00F036ED"/>
    <w:rsid w:val="00F2261C"/>
    <w:rsid w:val="00F24EE5"/>
    <w:rsid w:val="00F3053C"/>
    <w:rsid w:val="00F35E81"/>
    <w:rsid w:val="00F37FA5"/>
    <w:rsid w:val="00F44867"/>
    <w:rsid w:val="00F507D1"/>
    <w:rsid w:val="00F52FA5"/>
    <w:rsid w:val="00F621C2"/>
    <w:rsid w:val="00F62999"/>
    <w:rsid w:val="00F65E78"/>
    <w:rsid w:val="00F67E32"/>
    <w:rsid w:val="00F7328E"/>
    <w:rsid w:val="00F90D5A"/>
    <w:rsid w:val="00F91803"/>
    <w:rsid w:val="00F924FC"/>
    <w:rsid w:val="00F96328"/>
    <w:rsid w:val="00FA1B79"/>
    <w:rsid w:val="00FA1C5F"/>
    <w:rsid w:val="00FB1989"/>
    <w:rsid w:val="00FB456B"/>
    <w:rsid w:val="00FB56AA"/>
    <w:rsid w:val="00FC6D80"/>
    <w:rsid w:val="00FE3E53"/>
    <w:rsid w:val="00FF0F00"/>
    <w:rsid w:val="00FF11D3"/>
    <w:rsid w:val="00FF3C61"/>
    <w:rsid w:val="00FF67B4"/>
    <w:rsid w:val="05CCFB14"/>
    <w:rsid w:val="0CF55BD0"/>
    <w:rsid w:val="0F902FC4"/>
    <w:rsid w:val="1042E094"/>
    <w:rsid w:val="2276A3B7"/>
    <w:rsid w:val="31D2A645"/>
    <w:rsid w:val="46F3C8A1"/>
    <w:rsid w:val="48163782"/>
    <w:rsid w:val="6BFF6F61"/>
    <w:rsid w:val="706A0F97"/>
    <w:rsid w:val="733683B4"/>
    <w:rsid w:val="76A62E7D"/>
    <w:rsid w:val="7B54F2A2"/>
    <w:rsid w:val="7CF8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21916"/>
  <w15:docId w15:val="{66F9E0CD-4618-4014-BDE9-154FF858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207380"/>
    <w:rPr>
      <w:rFonts w:ascii="Avenir Next LT Pro" w:hAnsi="Avenir Next LT Pro"/>
      <w:lang w:val="nl-NL"/>
    </w:rPr>
  </w:style>
  <w:style w:type="paragraph" w:styleId="Kop1">
    <w:name w:val="heading 1"/>
    <w:basedOn w:val="Lijstnummering"/>
    <w:next w:val="Standaard"/>
    <w:link w:val="Kop1Char"/>
    <w:uiPriority w:val="9"/>
    <w:qFormat/>
    <w:rsid w:val="001723F8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723F8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384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A11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A11A2A"/>
    <w:rPr>
      <w:rFonts w:ascii="Tahoma" w:hAnsi="Tahoma" w:cs="Tahoma"/>
      <w:sz w:val="16"/>
      <w:szCs w:val="16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C05B41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C05B41"/>
    <w:rPr>
      <w:rFonts w:ascii="Constantia" w:hAnsi="Constantia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C05B41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C05B41"/>
    <w:rPr>
      <w:rFonts w:ascii="Constantia" w:hAnsi="Constantia"/>
      <w:lang w:val="nl-NL"/>
    </w:rPr>
  </w:style>
  <w:style w:type="paragraph" w:styleId="Geenafstand">
    <w:name w:val="No Spacing"/>
    <w:link w:val="GeenafstandChar"/>
    <w:uiPriority w:val="1"/>
    <w:qFormat/>
    <w:rsid w:val="000544A9"/>
    <w:pPr>
      <w:spacing w:after="0" w:line="240" w:lineRule="auto"/>
    </w:pPr>
    <w:rPr>
      <w:rFonts w:eastAsiaTheme="minorEastAsia"/>
      <w:lang w:val="nl-NL" w:eastAsia="nl-NL"/>
    </w:rPr>
  </w:style>
  <w:style w:type="character" w:styleId="GeenafstandChar" w:customStyle="1">
    <w:name w:val="Geen afstand Char"/>
    <w:basedOn w:val="Standaardalinea-lettertype"/>
    <w:link w:val="Geenafstand"/>
    <w:uiPriority w:val="1"/>
    <w:rsid w:val="000544A9"/>
    <w:rPr>
      <w:rFonts w:eastAsiaTheme="minorEastAsia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017CF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017CF1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rsid w:val="00017CF1"/>
    <w:rPr>
      <w:rFonts w:ascii="Constantia" w:hAnsi="Constantia"/>
      <w:sz w:val="20"/>
      <w:szCs w:val="20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17CF1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017CF1"/>
    <w:rPr>
      <w:rFonts w:ascii="Constantia" w:hAnsi="Constantia"/>
      <w:b/>
      <w:bCs/>
      <w:sz w:val="20"/>
      <w:szCs w:val="20"/>
      <w:lang w:val="nl-NL"/>
    </w:rPr>
  </w:style>
  <w:style w:type="character" w:styleId="Kop1Char" w:customStyle="1">
    <w:name w:val="Kop 1 Char"/>
    <w:basedOn w:val="Standaardalinea-lettertype"/>
    <w:link w:val="Kop1"/>
    <w:uiPriority w:val="9"/>
    <w:rsid w:val="001723F8"/>
    <w:rPr>
      <w:rFonts w:ascii="Avenir Next LT Pro" w:hAnsi="Avenir Next LT Pro" w:eastAsiaTheme="majorEastAsia" w:cstheme="majorBidi"/>
      <w:b/>
      <w:color w:val="000000" w:themeColor="text1"/>
      <w:sz w:val="32"/>
      <w:szCs w:val="32"/>
      <w:lang w:val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945B9"/>
    <w:pPr>
      <w:spacing w:line="259" w:lineRule="auto"/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7945B9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7945B9"/>
    <w:rPr>
      <w:color w:val="0000FF" w:themeColor="hyperlink"/>
      <w:u w:val="single"/>
    </w:rPr>
  </w:style>
  <w:style w:type="character" w:styleId="Kop2Char" w:customStyle="1">
    <w:name w:val="Kop 2 Char"/>
    <w:basedOn w:val="Standaardalinea-lettertype"/>
    <w:link w:val="Kop2"/>
    <w:uiPriority w:val="9"/>
    <w:rsid w:val="001723F8"/>
    <w:rPr>
      <w:rFonts w:ascii="Avenir Next LT Pro" w:hAnsi="Avenir Next LT Pro" w:eastAsiaTheme="majorEastAsia" w:cstheme="majorBidi"/>
      <w:b/>
      <w:color w:val="000000" w:themeColor="text1"/>
      <w:sz w:val="26"/>
      <w:szCs w:val="26"/>
      <w:lang w:val="nl-NL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E53849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E95922"/>
    <w:pPr>
      <w:spacing w:after="100"/>
      <w:ind w:left="220"/>
    </w:pPr>
  </w:style>
  <w:style w:type="paragraph" w:styleId="Lijstnummering">
    <w:name w:val="List Number"/>
    <w:basedOn w:val="Standaard"/>
    <w:uiPriority w:val="99"/>
    <w:unhideWhenUsed/>
    <w:rsid w:val="00185980"/>
    <w:pPr>
      <w:contextualSpacing/>
    </w:pPr>
  </w:style>
  <w:style w:type="paragraph" w:styleId="paragraph" w:customStyle="1">
    <w:name w:val="paragraph"/>
    <w:basedOn w:val="Standaard"/>
    <w:rsid w:val="0022368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  <w:style w:type="character" w:styleId="normaltextrun" w:customStyle="1">
    <w:name w:val="normaltextrun"/>
    <w:basedOn w:val="Standaardalinea-lettertype"/>
    <w:rsid w:val="0022368E"/>
  </w:style>
  <w:style w:type="character" w:styleId="eop" w:customStyle="1">
    <w:name w:val="eop"/>
    <w:basedOn w:val="Standaardalinea-lettertype"/>
    <w:rsid w:val="0022368E"/>
  </w:style>
  <w:style w:type="paragraph" w:styleId="Lijstalinea">
    <w:name w:val="List Paragraph"/>
    <w:basedOn w:val="Standaard"/>
    <w:uiPriority w:val="34"/>
    <w:qFormat/>
    <w:rsid w:val="00260D4D"/>
    <w:pPr>
      <w:ind w:left="720"/>
      <w:contextualSpacing/>
    </w:pPr>
  </w:style>
  <w:style w:type="character" w:styleId="Zwaar">
    <w:name w:val="Strong"/>
    <w:basedOn w:val="Standaardalinea-lettertype"/>
    <w:uiPriority w:val="22"/>
    <w:qFormat/>
    <w:rsid w:val="00472B48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472B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8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093741-41eb-4420-bf3d-ff9555ef2a33">
      <Terms xmlns="http://schemas.microsoft.com/office/infopath/2007/PartnerControls"/>
    </lcf76f155ced4ddcb4097134ff3c332f>
    <TaxCatchAll xmlns="8e0d46a4-c7d4-472b-9541-810c4919187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E7C0E3FC1AF49AE2D21952FC004E7" ma:contentTypeVersion="13" ma:contentTypeDescription="Een nieuw document maken." ma:contentTypeScope="" ma:versionID="960b10dc37b0d3729643b1edbc9ea311">
  <xsd:schema xmlns:xsd="http://www.w3.org/2001/XMLSchema" xmlns:xs="http://www.w3.org/2001/XMLSchema" xmlns:p="http://schemas.microsoft.com/office/2006/metadata/properties" xmlns:ns2="70093741-41eb-4420-bf3d-ff9555ef2a33" xmlns:ns3="8e0d46a4-c7d4-472b-9541-810c49191871" targetNamespace="http://schemas.microsoft.com/office/2006/metadata/properties" ma:root="true" ma:fieldsID="8470fe0247e22942882bacf7112b3079" ns2:_="" ns3:_="">
    <xsd:import namespace="70093741-41eb-4420-bf3d-ff9555ef2a33"/>
    <xsd:import namespace="8e0d46a4-c7d4-472b-9541-810c491918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93741-41eb-4420-bf3d-ff9555ef2a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5bd69f14-2b9f-433c-9887-fccfa466e1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d46a4-c7d4-472b-9541-810c4919187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ab18b9-6097-49a0-8cf1-8fd8c6c84254}" ma:internalName="TaxCatchAll" ma:showField="CatchAllData" ma:web="8e0d46a4-c7d4-472b-9541-810c491918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59E9EB-38CE-4516-9671-D946325F8E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79D07-4CBE-44F8-96D9-EF1619A15533}">
  <ds:schemaRefs>
    <ds:schemaRef ds:uri="http://schemas.microsoft.com/office/2006/metadata/properties"/>
    <ds:schemaRef ds:uri="http://schemas.microsoft.com/office/infopath/2007/PartnerControls"/>
    <ds:schemaRef ds:uri="451e3709-d35b-4a0f-b409-774c0c66f47c"/>
    <ds:schemaRef ds:uri="b1a8f07b-6cb0-488f-98e3-c72d6a1a39e8"/>
  </ds:schemaRefs>
</ds:datastoreItem>
</file>

<file path=customXml/itemProps3.xml><?xml version="1.0" encoding="utf-8"?>
<ds:datastoreItem xmlns:ds="http://schemas.openxmlformats.org/officeDocument/2006/customXml" ds:itemID="{6EFB2E1B-B2E9-48E7-BFCA-739C33EC8266}"/>
</file>

<file path=customXml/itemProps4.xml><?xml version="1.0" encoding="utf-8"?>
<ds:datastoreItem xmlns:ds="http://schemas.openxmlformats.org/officeDocument/2006/customXml" ds:itemID="{4F2FF0AF-4963-4DA0-8342-5673697A905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Hogeschool Zuyd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Rianne Boumans</dc:creator>
  <cp:keywords/>
  <cp:lastModifiedBy>Richard Aarts</cp:lastModifiedBy>
  <cp:revision>11</cp:revision>
  <dcterms:created xsi:type="dcterms:W3CDTF">2025-09-05T07:20:00Z</dcterms:created>
  <dcterms:modified xsi:type="dcterms:W3CDTF">2026-08-26T14:37:14Z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0x0101009AEE7C0E3FC1AF49AE2D21952FC004E7</vt:lpwstr>
  </property>
  <property fmtid="{D5CDD505-2E9C-101B-9397-08002B2CF9AE}" pid="3" name="MediaServiceImageTags">
    <vt:lpwstr/>
  </property>
  <property fmtid="{D5CDD505-2E9C-101B-9397-08002B2CF9AE}" pid="4" name="Order">
    <vt:r8>15639300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