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72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https://financesonline.com/top-5-project-management-software-small-business-2017/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https://www.fastcompany.com/34070/merrill-lynch-works-home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https://cyber.harvard.edu/fallsem98/final_papers/Carpenter.html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Common elements: Inbox, Stream (for latest activity update, recent events, announcements, public posts), Dashboard showing bulleted to-do lists (“bulletin”)  for the day/priority tasks, message boards/forums where one can raise concern about a particular topic and others can join/respond in the thread, color coded files/shared folders, tasks are categorized by sprint/project (task lists), Gantt Views , Dispatch Portal , Work Plan, reporting tools, automated transcribing of highlights of meetings, timesheet with stopwatch timer, chatrooms, forums / feed, scrum boards showing sprints &amp; target MVP, automate redundant tasks, issue management/conflict resolution/debug board, voip, helpdesk thats invisible for customers,time tracking, 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Future plans: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Integrated virtual queueing app, community involvement notifier, personal life planner, Citizen’s desk Rescuer app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Automated event plotting in personal Gantt - with option to view workplace team Gantt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What personal Gantt checkbox includes: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ind w:left="144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Work - </w:t>
      </w:r>
      <w:r w:rsidDel="00000000" w:rsidR="00000000" w:rsidRPr="00000000">
        <w:rPr>
          <w:rtl w:val="0"/>
        </w:rPr>
        <w:t xml:space="preserve">when tasks related to work are assigned/joined by an employee, the task is automatically plotted on the Gantt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ind w:left="144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Family - </w:t>
      </w:r>
      <w:r w:rsidDel="00000000" w:rsidR="00000000" w:rsidRPr="00000000">
        <w:rPr>
          <w:rtl w:val="0"/>
        </w:rPr>
        <w:t xml:space="preserve">the employee manually plots a family-related event on the Gantt OR a family member may have access to manually plot events on employees Gantt under this category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ind w:left="144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Community -</w:t>
      </w:r>
      <w:r w:rsidDel="00000000" w:rsidR="00000000" w:rsidRPr="00000000">
        <w:rPr>
          <w:rtl w:val="0"/>
        </w:rPr>
        <w:t xml:space="preserve"> notify employee when there are upcoming recreational events/volunteering  opportunities that are nearby (like sa fb) and be able to see who the other people are who RSVP’d in the same event/s; when employee clicks Join - the event is automatically plotted on employees Gantt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3"/>
        </w:numPr>
        <w:ind w:left="144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Self - </w:t>
      </w:r>
      <w:r w:rsidDel="00000000" w:rsidR="00000000" w:rsidRPr="00000000">
        <w:rPr>
          <w:rtl w:val="0"/>
        </w:rPr>
        <w:t xml:space="preserve">employee manually plots personal errands on the Gantt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Like in gcal, one can choose which categories will be plotted at a time. In our app, after choosing which categories are plotted at a time (which ones are visible), the employee can save that setting and forward the calendar for syncing to whoever they want to give access to 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Sa gcal kasi, kita lahat ng ipa-plot if you forward it to somebody. Sa atin, we can choose which categories lang we want them to have access to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95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automated transcribing of highlights of meetings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Could be a unique feature to us - an audio recorder like in soundcloud where anyone can transcribe a highlight on a specific time elapsed of the audio recording then anyone can comment on that transcription segment in real time (for those working remotely, a mechanism similar to fb live)</w:t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game-like structure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asks - treated like levels - can only be accessed one at a time as a current task moves from backlog to validated (tasks are locked until priority cards are accomplished)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Employees have stats (can increase/decrease like health/damage points in a game but relates to their actual performance/efficiency)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TPR is partly affected by the employee’s community involvement rating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Employees belong in 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Compromise between expected timeline set by employer (usu. minimum) and estimated timeline of employee (usu. maximum) for the accomplishment of a task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the average of both - could mean strategizing on both sides (employer setting way below minimum and employee setting way above max)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industry average for  a task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Poker Planning</w:t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1)Wrike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2) Asana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3) Monday.com - for team management - organizes tasks for the team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43375" cy="2971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4) Basecamp  - organizes all related stuff (docs and notes and threads) in one place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505575" cy="434816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5) ConnectWise - has a Dispatch Portal that shows the dibs of tasks 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6) FunctionFox - stopwatch timer for in progress tasks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38500" cy="2095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-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7) Quire - provides structured organizer to add actionable tasks to accomplish - provides a UI where one can place detailed &amp; strctured list of subtasks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8) ravetree - shows the start and due (time tracking of a work item)</w:t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9)10,000 feet - shows team gantt chart using color coding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10) Paymo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11) Twproject - sobrang comprehensive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765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129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22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financesonline.com/top-5-project-management-software-small-business-2017/" TargetMode="External"/><Relationship Id="rId18" Type="http://schemas.openxmlformats.org/officeDocument/2006/relationships/image" Target="media/image13.png"/><Relationship Id="rId7" Type="http://schemas.openxmlformats.org/officeDocument/2006/relationships/hyperlink" Target="https://www.fastcompany.com/34070/merrill-lynch-works-home" TargetMode="External"/><Relationship Id="rId8" Type="http://schemas.openxmlformats.org/officeDocument/2006/relationships/hyperlink" Target="https://cyber.harvard.edu/fallsem98/final_papers/Carpen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