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8B" w:rsidRDefault="00D60F34" w:rsidP="00650B5D">
      <w:pPr>
        <w:pStyle w:val="terminal"/>
      </w:pPr>
      <w:r>
        <w:t>Tweial</w:t>
      </w:r>
    </w:p>
    <w:p w:rsidR="00650B5D" w:rsidRDefault="00650B5D" w:rsidP="00650B5D">
      <w:pPr>
        <w:pStyle w:val="terminal"/>
      </w:pP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>View/Change email account</w:t>
      </w: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 xml:space="preserve">View/Change </w:t>
      </w:r>
      <w:r w:rsidR="00E74010">
        <w:t>T</w:t>
      </w:r>
      <w:bookmarkStart w:id="0" w:name="_GoBack"/>
      <w:bookmarkEnd w:id="0"/>
      <w:r>
        <w:t>witter account</w:t>
      </w:r>
    </w:p>
    <w:p w:rsidR="00D60F34" w:rsidRDefault="00D60F34" w:rsidP="00D60F34">
      <w:pPr>
        <w:pStyle w:val="terminalinset"/>
        <w:numPr>
          <w:ilvl w:val="0"/>
          <w:numId w:val="4"/>
        </w:numPr>
      </w:pPr>
      <w:r>
        <w:t xml:space="preserve">View/Change database </w:t>
      </w:r>
      <w:r w:rsidR="00CB2721">
        <w:t>directory</w:t>
      </w: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>[Enable | Disable] home timeline</w:t>
      </w: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>Add search</w:t>
      </w: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>List all searches</w:t>
      </w:r>
    </w:p>
    <w:p w:rsidR="00650B5D" w:rsidRDefault="003F7C7D" w:rsidP="00650B5D">
      <w:pPr>
        <w:pStyle w:val="terminalinset"/>
        <w:numPr>
          <w:ilvl w:val="0"/>
          <w:numId w:val="4"/>
        </w:numPr>
      </w:pPr>
      <w:r>
        <w:t>Delete search</w:t>
      </w:r>
    </w:p>
    <w:p w:rsidR="003F7C7D" w:rsidRDefault="003F7C7D" w:rsidP="00650B5D">
      <w:pPr>
        <w:pStyle w:val="terminalinset"/>
        <w:numPr>
          <w:ilvl w:val="0"/>
          <w:numId w:val="4"/>
        </w:numPr>
      </w:pPr>
      <w:r>
        <w:t>Exit application</w:t>
      </w:r>
    </w:p>
    <w:p w:rsidR="00650B5D" w:rsidRDefault="00650B5D" w:rsidP="00650B5D">
      <w:pPr>
        <w:pStyle w:val="terminalinset"/>
        <w:ind w:left="648"/>
      </w:pPr>
    </w:p>
    <w:p w:rsidR="00AE2049" w:rsidRDefault="004D30A5" w:rsidP="00650B5D">
      <w:pPr>
        <w:pStyle w:val="terminal"/>
      </w:pPr>
      <w:r>
        <w:t>Selection: {n</w:t>
      </w:r>
      <w:r w:rsidR="00585AF2">
        <w:t>ot null, not empty, numeric, 1-8</w:t>
      </w:r>
      <w:r>
        <w:t>}</w:t>
      </w:r>
    </w:p>
    <w:p w:rsidR="00650B5D" w:rsidRDefault="00650B5D" w:rsidP="00650B5D">
      <w:pPr>
        <w:pStyle w:val="terminal"/>
      </w:pPr>
    </w:p>
    <w:p w:rsidR="004B4C9D" w:rsidRDefault="00742305" w:rsidP="00650B5D">
      <w:pPr>
        <w:pStyle w:val="terminal"/>
      </w:pPr>
      <w:r>
        <w:t>Error: s</w:t>
      </w:r>
      <w:r w:rsidR="004B4C9D">
        <w:t>election is required.</w:t>
      </w:r>
    </w:p>
    <w:p w:rsidR="004B4C9D" w:rsidRDefault="004B4C9D" w:rsidP="00650B5D">
      <w:pPr>
        <w:pStyle w:val="terminal"/>
      </w:pPr>
      <w:r>
        <w:t>Selection:</w:t>
      </w:r>
    </w:p>
    <w:p w:rsidR="00650B5D" w:rsidRDefault="00650B5D" w:rsidP="00650B5D">
      <w:pPr>
        <w:pStyle w:val="terminal"/>
      </w:pPr>
    </w:p>
    <w:p w:rsidR="004B4C9D" w:rsidRDefault="004B4C9D" w:rsidP="00650B5D">
      <w:pPr>
        <w:pStyle w:val="terminal"/>
      </w:pPr>
      <w:r>
        <w:t xml:space="preserve">Error: </w:t>
      </w:r>
      <w:r w:rsidR="00742305">
        <w:t>s</w:t>
      </w:r>
      <w:r w:rsidR="00585AF2">
        <w:t>election value must be 1-8</w:t>
      </w:r>
      <w:r>
        <w:t>.</w:t>
      </w:r>
    </w:p>
    <w:p w:rsidR="00650B5D" w:rsidRDefault="00806439" w:rsidP="00AB6BDA">
      <w:pPr>
        <w:pStyle w:val="terminal"/>
      </w:pPr>
      <w:r>
        <w:t>Selection:</w:t>
      </w:r>
    </w:p>
    <w:sectPr w:rsidR="0065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D51"/>
    <w:multiLevelType w:val="hybridMultilevel"/>
    <w:tmpl w:val="71B47BDA"/>
    <w:lvl w:ilvl="0" w:tplc="A934B69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30FC63A1"/>
    <w:multiLevelType w:val="hybridMultilevel"/>
    <w:tmpl w:val="A9FA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5256B"/>
    <w:multiLevelType w:val="hybridMultilevel"/>
    <w:tmpl w:val="771E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E2B78"/>
    <w:multiLevelType w:val="hybridMultilevel"/>
    <w:tmpl w:val="D10A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88"/>
    <w:rsid w:val="003D3288"/>
    <w:rsid w:val="003F7C7D"/>
    <w:rsid w:val="004B4C9D"/>
    <w:rsid w:val="004D30A5"/>
    <w:rsid w:val="00585AF2"/>
    <w:rsid w:val="00650B5D"/>
    <w:rsid w:val="00742305"/>
    <w:rsid w:val="00806439"/>
    <w:rsid w:val="00952209"/>
    <w:rsid w:val="00AB6BDA"/>
    <w:rsid w:val="00AD1688"/>
    <w:rsid w:val="00AE2049"/>
    <w:rsid w:val="00C74F04"/>
    <w:rsid w:val="00CB2721"/>
    <w:rsid w:val="00D60F34"/>
    <w:rsid w:val="00E74010"/>
    <w:rsid w:val="00EC3797"/>
    <w:rsid w:val="00F71F8B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7D"/>
    <w:pPr>
      <w:ind w:left="720"/>
      <w:contextualSpacing/>
    </w:pPr>
  </w:style>
  <w:style w:type="table" w:styleId="TableGrid">
    <w:name w:val="Table Grid"/>
    <w:basedOn w:val="TableNormal"/>
    <w:uiPriority w:val="59"/>
    <w:rsid w:val="00C74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">
    <w:name w:val=".terminal"/>
    <w:basedOn w:val="Normal"/>
    <w:link w:val="terminalChar"/>
    <w:qFormat/>
    <w:rsid w:val="00650B5D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650B5D"/>
    <w:pPr>
      <w:ind w:left="288"/>
    </w:pPr>
  </w:style>
  <w:style w:type="character" w:customStyle="1" w:styleId="terminalChar">
    <w:name w:val=".terminal Char"/>
    <w:basedOn w:val="DefaultParagraphFont"/>
    <w:link w:val="terminal"/>
    <w:rsid w:val="00650B5D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650B5D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7D"/>
    <w:pPr>
      <w:ind w:left="720"/>
      <w:contextualSpacing/>
    </w:pPr>
  </w:style>
  <w:style w:type="table" w:styleId="TableGrid">
    <w:name w:val="Table Grid"/>
    <w:basedOn w:val="TableNormal"/>
    <w:uiPriority w:val="59"/>
    <w:rsid w:val="00C74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">
    <w:name w:val=".terminal"/>
    <w:basedOn w:val="Normal"/>
    <w:link w:val="terminalChar"/>
    <w:qFormat/>
    <w:rsid w:val="00650B5D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650B5D"/>
    <w:pPr>
      <w:ind w:left="288"/>
    </w:pPr>
  </w:style>
  <w:style w:type="character" w:customStyle="1" w:styleId="terminalChar">
    <w:name w:val=".terminal Char"/>
    <w:basedOn w:val="DefaultParagraphFont"/>
    <w:link w:val="terminal"/>
    <w:rsid w:val="00650B5D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650B5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Remijan, Michael J</dc:creator>
  <cp:keywords/>
  <dc:description/>
  <cp:lastModifiedBy>Remijan, Michael J</cp:lastModifiedBy>
  <cp:revision>16</cp:revision>
  <dcterms:created xsi:type="dcterms:W3CDTF">2014-09-25T14:48:00Z</dcterms:created>
  <dcterms:modified xsi:type="dcterms:W3CDTF">2014-09-25T16:03:00Z</dcterms:modified>
</cp:coreProperties>
</file>