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50CB7699">
      <w:bookmarkStart w:name="_GoBack" w:id="0"/>
      <w:bookmarkEnd w:id="0"/>
      <w:r w:rsidR="3DA9D731">
        <w:rPr/>
        <w:t>DIS Summary</w:t>
      </w:r>
    </w:p>
    <w:p w:rsidR="3DA9D731" w:rsidP="3DA9D731" w:rsidRDefault="3DA9D731" w14:noSpellErr="1" w14:paraId="338EB910" w14:textId="162ED6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9D731">
        <w:rPr/>
        <w:t>Learned introductory R coding</w:t>
      </w:r>
    </w:p>
    <w:p w:rsidR="3DA9D731" w:rsidP="3DA9D731" w:rsidRDefault="3DA9D731" w14:paraId="0020789D" w14:textId="5CDA38C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Completed introductory level of R coding classes on </w:t>
      </w:r>
      <w:proofErr w:type="spellStart"/>
      <w:r w:rsidR="3DA9D731">
        <w:rPr/>
        <w:t>DataCamp</w:t>
      </w:r>
      <w:proofErr w:type="spellEnd"/>
    </w:p>
    <w:p w:rsidR="3DA9D731" w:rsidP="3DA9D731" w:rsidRDefault="3DA9D731" w14:paraId="777D3AD2" w14:textId="1CA4105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Began intermediate R coding classes on </w:t>
      </w:r>
      <w:proofErr w:type="spellStart"/>
      <w:r w:rsidR="3DA9D731">
        <w:rPr/>
        <w:t>DataCamp</w:t>
      </w:r>
      <w:proofErr w:type="spellEnd"/>
    </w:p>
    <w:p w:rsidR="3DA9D731" w:rsidP="3DA9D731" w:rsidRDefault="3DA9D731" w14:noSpellErr="1" w14:paraId="1AA78D6C" w14:textId="7BBB026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Focus on data </w:t>
      </w:r>
      <w:r w:rsidR="3DA9D731">
        <w:rPr/>
        <w:t xml:space="preserve">analysis </w:t>
      </w:r>
      <w:r w:rsidR="3DA9D731">
        <w:rPr/>
        <w:t>for tutorials on other websites</w:t>
      </w:r>
    </w:p>
    <w:p w:rsidR="3DA9D731" w:rsidP="3DA9D731" w:rsidRDefault="3DA9D731" w14:noSpellErr="1" w14:paraId="2108981A" w14:textId="487B2845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 xml:space="preserve">Data analysis involved pulling data from matrixes, plotting graphs and comparing data </w:t>
      </w:r>
    </w:p>
    <w:p w:rsidR="3DA9D731" w:rsidP="3DA9D731" w:rsidRDefault="3DA9D731" w14:paraId="62C3FC34" w14:textId="713F62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9D731">
        <w:rPr/>
        <w:t xml:space="preserve">Learned </w:t>
      </w:r>
      <w:proofErr w:type="spellStart"/>
      <w:r w:rsidR="3DA9D731">
        <w:rPr/>
        <w:t>github</w:t>
      </w:r>
      <w:proofErr w:type="spellEnd"/>
      <w:r w:rsidR="3DA9D731">
        <w:rPr/>
        <w:t>/</w:t>
      </w:r>
      <w:proofErr w:type="spellStart"/>
      <w:r w:rsidR="3DA9D731">
        <w:rPr/>
        <w:t>unix</w:t>
      </w:r>
      <w:proofErr w:type="spellEnd"/>
      <w:r w:rsidR="3DA9D731">
        <w:rPr/>
        <w:t xml:space="preserve"> shell</w:t>
      </w:r>
    </w:p>
    <w:p w:rsidR="3DA9D731" w:rsidP="3DA9D731" w:rsidRDefault="3DA9D731" w14:paraId="094EA5F0" w14:textId="4C3C29A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Completed tutorials to learn both </w:t>
      </w:r>
      <w:proofErr w:type="spellStart"/>
      <w:r w:rsidR="3DA9D731">
        <w:rPr/>
        <w:t>github</w:t>
      </w:r>
      <w:proofErr w:type="spellEnd"/>
      <w:r w:rsidR="3DA9D731">
        <w:rPr/>
        <w:t xml:space="preserve"> and the </w:t>
      </w:r>
      <w:proofErr w:type="spellStart"/>
      <w:r w:rsidR="3DA9D731">
        <w:rPr/>
        <w:t>unix</w:t>
      </w:r>
      <w:proofErr w:type="spellEnd"/>
      <w:r w:rsidR="3DA9D731">
        <w:rPr/>
        <w:t xml:space="preserve"> shell</w:t>
      </w:r>
    </w:p>
    <w:p w:rsidR="3DA9D731" w:rsidP="3DA9D731" w:rsidRDefault="3DA9D731" w14:paraId="77778193" w14:textId="7125709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Weekly lab notes were pushed to </w:t>
      </w:r>
      <w:proofErr w:type="spellStart"/>
      <w:r w:rsidR="3DA9D731">
        <w:rPr/>
        <w:t>github</w:t>
      </w:r>
      <w:proofErr w:type="spellEnd"/>
      <w:r w:rsidR="3DA9D731">
        <w:rPr/>
        <w:t xml:space="preserve"> </w:t>
      </w:r>
      <w:r w:rsidR="3DA9D731">
        <w:rPr/>
        <w:t>as a way to</w:t>
      </w:r>
      <w:r w:rsidR="3DA9D731">
        <w:rPr/>
        <w:t xml:space="preserve"> share documentation</w:t>
      </w:r>
    </w:p>
    <w:p w:rsidR="3DA9D731" w:rsidP="3DA9D731" w:rsidRDefault="3DA9D731" w14:noSpellErr="1" w14:paraId="2BED81B5" w14:textId="14EC9DC9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 xml:space="preserve">Tracking of progress and when steps were taken in research is vital for understanding how the outcome came about and to </w:t>
      </w:r>
      <w:r w:rsidR="3DA9D731">
        <w:rPr/>
        <w:t>retrace steps or as an explanation for other individuals</w:t>
      </w:r>
    </w:p>
    <w:p w:rsidR="3DA9D731" w:rsidP="3DA9D731" w:rsidRDefault="3DA9D731" w14:noSpellErr="1" w14:paraId="7EED5F48" w14:textId="63F802F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 xml:space="preserve">Received practice in weekly reports that are required when working in industry or on research </w:t>
      </w:r>
    </w:p>
    <w:p w:rsidR="3DA9D731" w:rsidP="3DA9D731" w:rsidRDefault="3DA9D731" w14:noSpellErr="1" w14:paraId="2A0D05A6" w14:textId="5A6FECF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 xml:space="preserve">Completed tasks on a weekly basis and reported the outcome and progress to the head of the lab </w:t>
      </w:r>
    </w:p>
    <w:p w:rsidR="3DA9D731" w:rsidP="3DA9D731" w:rsidRDefault="3DA9D731" w14:noSpellErr="1" w14:paraId="328E41D2" w14:textId="0CA377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9D731">
        <w:rPr/>
        <w:t xml:space="preserve">Learned introductory model making </w:t>
      </w:r>
    </w:p>
    <w:p w:rsidR="3DA9D731" w:rsidP="3DA9D731" w:rsidRDefault="3DA9D731" w14:paraId="6334692C" w14:textId="2FBFC5F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Completed tutorials and gained an introductory understanding of </w:t>
      </w:r>
      <w:proofErr w:type="spellStart"/>
      <w:r w:rsidR="3DA9D731">
        <w:rPr/>
        <w:t>InsightMaker</w:t>
      </w:r>
      <w:proofErr w:type="spellEnd"/>
      <w:r w:rsidR="3DA9D731">
        <w:rPr/>
        <w:t xml:space="preserve"> </w:t>
      </w:r>
    </w:p>
    <w:p w:rsidR="3DA9D731" w:rsidP="3DA9D731" w:rsidRDefault="3DA9D731" w14:paraId="4F6DF686" w14:textId="358326D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Worked with the </w:t>
      </w:r>
      <w:proofErr w:type="spellStart"/>
      <w:r w:rsidR="3DA9D731">
        <w:rPr/>
        <w:t>EnviroTyping</w:t>
      </w:r>
      <w:proofErr w:type="spellEnd"/>
      <w:r w:rsidR="3DA9D731">
        <w:rPr/>
        <w:t xml:space="preserve"> Model </w:t>
      </w:r>
    </w:p>
    <w:p w:rsidR="3DA9D731" w:rsidP="3DA9D731" w:rsidRDefault="3DA9D731" w14:noSpellErr="1" w14:paraId="728D9986" w14:textId="4796362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>Gained the understanding of communicating plant breeding in a way that introductory students and plant breeders can comprehend</w:t>
      </w:r>
    </w:p>
    <w:p w:rsidR="3DA9D731" w:rsidP="3DA9D731" w:rsidRDefault="3DA9D731" w14:noSpellErr="1" w14:paraId="1F80F31F" w14:textId="3568802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>Connected environments and their factors to plant genotypes and how they are af</w:t>
      </w:r>
      <w:r w:rsidR="3DA9D731">
        <w:rPr/>
        <w:t>fected</w:t>
      </w:r>
      <w:r w:rsidR="3DA9D731">
        <w:rPr/>
        <w:t xml:space="preserve"> </w:t>
      </w:r>
    </w:p>
    <w:p w:rsidR="3DA9D731" w:rsidP="3DA9D731" w:rsidRDefault="3DA9D731" w14:noSpellErr="1" w14:paraId="0779586F" w14:textId="0F8EF8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9D731">
        <w:rPr/>
        <w:t>Communication and work with multiple members to achieve a learning outcome</w:t>
      </w:r>
    </w:p>
    <w:p w:rsidR="3DA9D731" w:rsidP="3DA9D731" w:rsidRDefault="3DA9D731" w14:noSpellErr="1" w14:paraId="3BEEC485" w14:textId="0E81EC9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>During the semester it was necessary on multiple occasions to meet with another member of the lab to help further understand a project</w:t>
      </w:r>
    </w:p>
    <w:p w:rsidR="3DA9D731" w:rsidP="3DA9D731" w:rsidRDefault="3DA9D731" w14:paraId="08AC64CE" w14:textId="56D32DF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 xml:space="preserve">Met with Austin on multiple occasions to be introduced to </w:t>
      </w:r>
      <w:proofErr w:type="spellStart"/>
      <w:r w:rsidR="3DA9D731">
        <w:rPr/>
        <w:t>Github</w:t>
      </w:r>
      <w:proofErr w:type="spellEnd"/>
      <w:r w:rsidR="3DA9D731">
        <w:rPr/>
        <w:t xml:space="preserve">, Markdown and </w:t>
      </w:r>
      <w:proofErr w:type="spellStart"/>
      <w:r w:rsidR="3DA9D731">
        <w:rPr/>
        <w:t>InsightMaker</w:t>
      </w:r>
      <w:proofErr w:type="spellEnd"/>
    </w:p>
    <w:p w:rsidR="3DA9D731" w:rsidP="3DA9D731" w:rsidRDefault="3DA9D731" w14:noSpellErr="1" w14:paraId="7D692EF1" w14:textId="20E86D83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 xml:space="preserve">Spoke with computer science friends when working with Read the Docs and Markdown to comprehend Python packages </w:t>
      </w:r>
    </w:p>
    <w:p w:rsidR="3DA9D731" w:rsidP="3DA9D731" w:rsidRDefault="3DA9D731" w14:noSpellErr="1" w14:paraId="2F04A738" w14:textId="09F62D28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="3DA9D731">
        <w:rPr/>
        <w:t>Have discovered how talking through a coding/programming issue is an ef</w:t>
      </w:r>
      <w:r w:rsidR="3DA9D731">
        <w:rPr/>
        <w:t>fective</w:t>
      </w:r>
      <w:r w:rsidR="3DA9D731">
        <w:rPr/>
        <w:t xml:space="preserve"> way to achieve an outcome in a shorter amount of time </w:t>
      </w:r>
    </w:p>
    <w:p w:rsidR="3DA9D731" w:rsidP="3DA9D731" w:rsidRDefault="3DA9D731" w14:noSpellErr="1" w14:paraId="3E765D9F" w14:textId="428A1D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9D731">
        <w:rPr/>
        <w:t>Achieved a greater understanding of plant breeding programs</w:t>
      </w:r>
    </w:p>
    <w:p w:rsidR="3DA9D731" w:rsidP="3DA9D731" w:rsidRDefault="3DA9D731" w14:noSpellErr="1" w14:paraId="1E32A028" w14:textId="3FECC0E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Through received articles from Dr. Stapleton, my understanding of plant breeding programs has increased significantly </w:t>
      </w:r>
    </w:p>
    <w:p w:rsidR="3DA9D731" w:rsidP="3DA9D731" w:rsidRDefault="3DA9D731" w14:paraId="7F0D9246" w14:textId="685F775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 xml:space="preserve">Articles regarding apple breeding – how the </w:t>
      </w:r>
      <w:proofErr w:type="spellStart"/>
      <w:r w:rsidR="3DA9D731">
        <w:rPr/>
        <w:t>honeycrisp</w:t>
      </w:r>
      <w:proofErr w:type="spellEnd"/>
      <w:r w:rsidR="3DA9D731">
        <w:rPr/>
        <w:t xml:space="preserve"> apple was bred and articles on bull breeding although seem very different are both looking for the best possible genes to optimize their environment </w:t>
      </w:r>
    </w:p>
    <w:p w:rsidR="3DA9D731" w:rsidP="3DA9D731" w:rsidRDefault="3DA9D731" w14:noSpellErr="1" w14:paraId="3F8852FB" w14:textId="492396A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DA9D731">
        <w:rPr/>
        <w:t xml:space="preserve">Read the Docs and Markdown </w:t>
      </w:r>
    </w:p>
    <w:p w:rsidR="3DA9D731" w:rsidP="3DA9D731" w:rsidRDefault="3DA9D731" w14:paraId="20003711" w14:textId="12A49E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DA9D731">
        <w:rPr/>
        <w:t xml:space="preserve">Started working on a Read the Docs for the </w:t>
      </w:r>
      <w:proofErr w:type="spellStart"/>
      <w:r w:rsidR="3DA9D731">
        <w:rPr/>
        <w:t>EnviroTyping</w:t>
      </w:r>
      <w:proofErr w:type="spellEnd"/>
      <w:r w:rsidR="3DA9D731">
        <w:rPr/>
        <w:t xml:space="preserve"> Model </w:t>
      </w:r>
    </w:p>
    <w:p w:rsidR="3DA9D731" w:rsidP="3DA9D731" w:rsidRDefault="3DA9D731" w14:paraId="1BC64A07" w14:textId="2F6B58DE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3DA9D731">
        <w:rPr/>
        <w:t xml:space="preserve">This read the docs is completed using </w:t>
      </w:r>
      <w:proofErr w:type="spellStart"/>
      <w:r w:rsidR="3DA9D731">
        <w:rPr/>
        <w:t>MarkDown</w:t>
      </w:r>
      <w:proofErr w:type="spellEnd"/>
      <w:r w:rsidR="3DA9D731">
        <w:rPr/>
        <w:t xml:space="preserve"> </w:t>
      </w:r>
    </w:p>
    <w:p w:rsidR="3DA9D731" w:rsidP="3DA9D731" w:rsidRDefault="3DA9D731" w14:paraId="30F99381" w14:textId="0AE84D08">
      <w:pPr>
        <w:pStyle w:val="Normal"/>
      </w:pPr>
    </w:p>
    <w:p w:rsidR="3DA9D731" w:rsidP="3DA9D731" w:rsidRDefault="3DA9D731" w14:paraId="41BDB87F" w14:textId="34EBA7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A6401A"/>
  <w15:docId w15:val="{04d437c8-f021-4d15-a91c-b320287088c0}"/>
  <w:rsids>
    <w:rsidRoot w:val="07A6401A"/>
    <w:rsid w:val="07A6401A"/>
    <w:rsid w:val="3DA9D7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bf3e1927b6c48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2018-12-14T03:05:00.7354997Z</dcterms:created>
  <dcterms:modified xsi:type="dcterms:W3CDTF">2018-12-14T03:36:44.0713028Z</dcterms:modified>
  <dc:creator>Kolar, Morgan</dc:creator>
  <lastModifiedBy>Kolar, Morgan</lastModifiedBy>
</coreProperties>
</file>