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F02524">
      <w:r>
        <w:t>LINKS FOR SPACE STATION ACTIVITIES</w:t>
      </w:r>
    </w:p>
    <w:p w:rsidR="00F02524" w:rsidRDefault="00F02524"/>
    <w:p w:rsidR="00F02524" w:rsidRDefault="00F02524">
      <w:r>
        <w:t xml:space="preserve">How to Prepare Thanksgiving Food in </w:t>
      </w:r>
      <w:proofErr w:type="gramStart"/>
      <w:r>
        <w:t>Space</w:t>
      </w:r>
      <w:proofErr w:type="gramEnd"/>
    </w:p>
    <w:p w:rsidR="00F02524" w:rsidRDefault="00AC5117">
      <w:hyperlink r:id="rId4" w:history="1">
        <w:r w:rsidR="00F02524">
          <w:rPr>
            <w:rStyle w:val="Hyperlink"/>
          </w:rPr>
          <w:t>How to Prepare (Thanksgiving) Food in Space - YouTube</w:t>
        </w:r>
      </w:hyperlink>
    </w:p>
    <w:p w:rsidR="00F02524" w:rsidRDefault="00F02524"/>
    <w:p w:rsidR="00F02524" w:rsidRDefault="00F02524">
      <w:r>
        <w:t>The Hadfield Shake – Exercise on the ISS</w:t>
      </w:r>
    </w:p>
    <w:p w:rsidR="00F02524" w:rsidRDefault="00AC5117">
      <w:pPr>
        <w:rPr>
          <w:rStyle w:val="Hyperlink"/>
        </w:rPr>
      </w:pPr>
      <w:hyperlink r:id="rId5" w:history="1">
        <w:r w:rsidR="00F02524">
          <w:rPr>
            <w:rStyle w:val="Hyperlink"/>
          </w:rPr>
          <w:t>CSA Presents: The Hadfield Shake - Exercise on the ISS - YouTube</w:t>
        </w:r>
      </w:hyperlink>
    </w:p>
    <w:p w:rsidR="007A2680" w:rsidRDefault="007A2680">
      <w:pPr>
        <w:rPr>
          <w:rStyle w:val="Hyperlink"/>
        </w:rPr>
      </w:pPr>
    </w:p>
    <w:p w:rsidR="007A2680" w:rsidRDefault="007A2680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Kate </w:t>
      </w:r>
      <w:proofErr w:type="spellStart"/>
      <w:proofErr w:type="gramStart"/>
      <w:r>
        <w:rPr>
          <w:rStyle w:val="Hyperlink"/>
          <w:color w:val="000000" w:themeColor="text1"/>
          <w:u w:val="none"/>
        </w:rPr>
        <w:t>Rubins</w:t>
      </w:r>
      <w:proofErr w:type="spellEnd"/>
      <w:r>
        <w:rPr>
          <w:rStyle w:val="Hyperlink"/>
          <w:color w:val="000000" w:themeColor="text1"/>
          <w:u w:val="none"/>
        </w:rPr>
        <w:t xml:space="preserve"> :</w:t>
      </w:r>
      <w:proofErr w:type="gramEnd"/>
      <w:r>
        <w:rPr>
          <w:rStyle w:val="Hyperlink"/>
          <w:color w:val="000000" w:themeColor="text1"/>
          <w:u w:val="none"/>
        </w:rPr>
        <w:t xml:space="preserve"> Science on the Space Station</w:t>
      </w:r>
    </w:p>
    <w:p w:rsidR="007A2680" w:rsidRDefault="007A2680">
      <w:hyperlink r:id="rId6" w:history="1">
        <w:r>
          <w:rPr>
            <w:rStyle w:val="Hyperlink"/>
          </w:rPr>
          <w:t xml:space="preserve">Kate </w:t>
        </w:r>
        <w:proofErr w:type="spellStart"/>
        <w:r>
          <w:rPr>
            <w:rStyle w:val="Hyperlink"/>
          </w:rPr>
          <w:t>Rubins</w:t>
        </w:r>
        <w:proofErr w:type="spellEnd"/>
        <w:r>
          <w:rPr>
            <w:rStyle w:val="Hyperlink"/>
          </w:rPr>
          <w:t>: Science on the Space Station - YouTube</w:t>
        </w:r>
      </w:hyperlink>
    </w:p>
    <w:p w:rsidR="007A2680" w:rsidRDefault="007A2680"/>
    <w:p w:rsidR="007A2680" w:rsidRDefault="00847F04">
      <w:r>
        <w:t>Space Hygiene: Showering in Space</w:t>
      </w:r>
    </w:p>
    <w:p w:rsidR="00847F04" w:rsidRDefault="00847F04">
      <w:hyperlink r:id="rId7" w:history="1">
        <w:r>
          <w:rPr>
            <w:rStyle w:val="Hyperlink"/>
          </w:rPr>
          <w:t>Space Hygiene: Showering in Space - YouTube</w:t>
        </w:r>
      </w:hyperlink>
    </w:p>
    <w:p w:rsidR="00847F04" w:rsidRDefault="00847F04"/>
    <w:p w:rsidR="00847F04" w:rsidRDefault="00847F04">
      <w:r>
        <w:t>Chris Hadfield brushes his teeth in space</w:t>
      </w:r>
    </w:p>
    <w:p w:rsidR="00847F04" w:rsidRDefault="00847F04">
      <w:hyperlink r:id="rId8" w:history="1">
        <w:r>
          <w:rPr>
            <w:rStyle w:val="Hyperlink"/>
          </w:rPr>
          <w:t>Chris Hadfield Brushes his Teeth in Space - YouTube</w:t>
        </w:r>
      </w:hyperlink>
    </w:p>
    <w:p w:rsidR="00847F04" w:rsidRDefault="00847F04"/>
    <w:p w:rsidR="00847F04" w:rsidRDefault="00847F04">
      <w:r>
        <w:t>Facts about Space Walks</w:t>
      </w:r>
    </w:p>
    <w:p w:rsidR="00847F04" w:rsidRDefault="00847F04">
      <w:hyperlink r:id="rId9" w:history="1">
        <w:r>
          <w:rPr>
            <w:rStyle w:val="Hyperlink"/>
          </w:rPr>
          <w:t>5 Mind-Blowing Facts About Spacewalks - YouTube</w:t>
        </w:r>
      </w:hyperlink>
    </w:p>
    <w:p w:rsidR="00847F04" w:rsidRDefault="00847F04"/>
    <w:p w:rsidR="00847F04" w:rsidRPr="007A2680" w:rsidRDefault="00847F04">
      <w:pPr>
        <w:rPr>
          <w:color w:val="000000" w:themeColor="text1"/>
        </w:rPr>
      </w:pPr>
      <w:bookmarkStart w:id="0" w:name="_GoBack"/>
      <w:bookmarkEnd w:id="0"/>
    </w:p>
    <w:p w:rsidR="00F02524" w:rsidRDefault="00F02524"/>
    <w:p w:rsidR="00F02524" w:rsidRDefault="00F02524"/>
    <w:sectPr w:rsidR="00F0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24"/>
    <w:rsid w:val="004D5B8A"/>
    <w:rsid w:val="007A2680"/>
    <w:rsid w:val="00847F04"/>
    <w:rsid w:val="009D1BA3"/>
    <w:rsid w:val="00AC5117"/>
    <w:rsid w:val="00F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2881"/>
  <w15:chartTrackingRefBased/>
  <w15:docId w15:val="{AE268C28-65B3-4A08-8EA1-2312FC61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bCoGC532p8&amp;feature=emb_lo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DbbJWKKQu0&amp;feature=emb_lo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FivJfn2Ys4&amp;feature=emb_lo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am7poPzG1w&amp;feature=emb_log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60fxGvNLFtY&amp;feature=emb_logo" TargetMode="External"/><Relationship Id="rId9" Type="http://schemas.openxmlformats.org/officeDocument/2006/relationships/hyperlink" Target="https://www.youtube.com/watch?v=T2dFuEgaKsw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3</cp:revision>
  <dcterms:created xsi:type="dcterms:W3CDTF">2021-01-15T04:42:00Z</dcterms:created>
  <dcterms:modified xsi:type="dcterms:W3CDTF">2021-01-15T20:22:00Z</dcterms:modified>
</cp:coreProperties>
</file>