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58E7" w14:textId="77777777" w:rsidR="00132E35" w:rsidRDefault="00C34B68">
      <w:pPr>
        <w:spacing w:after="200" w:line="252" w:lineRule="auto"/>
        <w:jc w:val="center"/>
        <w:rPr>
          <w:rFonts w:ascii="FreightText Pro Book" w:eastAsia="FreightText Pro Book" w:hAnsi="FreightText Pro Book" w:cs="FreightText Pro Book"/>
          <w:b/>
        </w:rPr>
      </w:pPr>
      <w:r>
        <w:rPr>
          <w:rFonts w:ascii="FreightText Pro Book" w:eastAsia="FreightText Pro Book" w:hAnsi="FreightText Pro Book" w:cs="FreightText Pro Book"/>
          <w:b/>
        </w:rPr>
        <w:t>First Year Student Sample Schedule: Friday &amp; Saturday</w:t>
      </w:r>
    </w:p>
    <w:tbl>
      <w:tblPr>
        <w:tblStyle w:val="a"/>
        <w:tblW w:w="98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080"/>
        <w:gridCol w:w="4395"/>
      </w:tblGrid>
      <w:tr w:rsidR="00132E35" w14:paraId="646A8B42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8076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Time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3A76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Friday, August 21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83A0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Saturday, August 22</w:t>
            </w:r>
          </w:p>
        </w:tc>
      </w:tr>
      <w:tr w:rsidR="00132E35" w14:paraId="17699B64" w14:textId="77777777">
        <w:trPr>
          <w:trHeight w:val="495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3FA9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7:00 AM</w:t>
            </w:r>
          </w:p>
        </w:tc>
        <w:tc>
          <w:tcPr>
            <w:tcW w:w="4080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2AB0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New Student Breakfast (Grab-and-Go)</w:t>
            </w:r>
          </w:p>
        </w:tc>
        <w:tc>
          <w:tcPr>
            <w:tcW w:w="4395" w:type="dxa"/>
            <w:tcBorders>
              <w:bottom w:val="single" w:sz="8" w:space="0" w:color="CCCCCC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51D1" w14:textId="77777777" w:rsidR="00132E35" w:rsidRDefault="001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7C7E54A0" w14:textId="77777777">
        <w:trPr>
          <w:trHeight w:val="27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0459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7:30 AM</w:t>
            </w:r>
          </w:p>
        </w:tc>
        <w:tc>
          <w:tcPr>
            <w:tcW w:w="4080" w:type="dxa"/>
            <w:tcBorders>
              <w:bottom w:val="single" w:sz="8" w:space="0" w:color="E06666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ACF1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OL Meeting</w:t>
            </w:r>
          </w:p>
        </w:tc>
        <w:tc>
          <w:tcPr>
            <w:tcW w:w="4395" w:type="dxa"/>
            <w:tcBorders>
              <w:top w:val="single" w:sz="8" w:space="0" w:color="CCCCCC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4E86" w14:textId="77777777" w:rsidR="00132E35" w:rsidRDefault="001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5B770C81" w14:textId="77777777">
        <w:trPr>
          <w:trHeight w:val="270"/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7830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8:00 AM</w:t>
            </w:r>
          </w:p>
        </w:tc>
        <w:tc>
          <w:tcPr>
            <w:tcW w:w="4080" w:type="dxa"/>
            <w:tcBorders>
              <w:top w:val="single" w:sz="8" w:space="0" w:color="E06666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78DF" w14:textId="77777777" w:rsidR="00132E35" w:rsidRDefault="001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39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B5A9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New Student Breakfast (Grab-and-Go)</w:t>
            </w:r>
          </w:p>
        </w:tc>
      </w:tr>
      <w:tr w:rsidR="00132E35" w14:paraId="219ADE39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913A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8:30 AM</w:t>
            </w:r>
          </w:p>
        </w:tc>
        <w:tc>
          <w:tcPr>
            <w:tcW w:w="4080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01CF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Meet up with Group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54B0" w14:textId="64FA5E91" w:rsidR="00132E35" w:rsidRDefault="001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4C709603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F4F7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9:00 AM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93C6" w14:textId="4E7D8CA9" w:rsidR="00132E35" w:rsidRDefault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Debrief yesterday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1049" w14:textId="7AF959E3" w:rsidR="00132E35" w:rsidRDefault="001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6F6C8C8D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D499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9:30 AM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AD72" w14:textId="27F661B9" w:rsidR="00132E35" w:rsidRDefault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Games/Icebreakers</w:t>
            </w:r>
          </w:p>
        </w:tc>
        <w:tc>
          <w:tcPr>
            <w:tcW w:w="4395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F3A4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Meet up with Group</w:t>
            </w:r>
          </w:p>
        </w:tc>
      </w:tr>
      <w:tr w:rsidR="00132E35" w14:paraId="35D7EA88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0358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10:00 AM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2635" w14:textId="1E9FA83B" w:rsidR="00132E35" w:rsidRDefault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Games/Icebreakers</w:t>
            </w:r>
          </w:p>
        </w:tc>
        <w:tc>
          <w:tcPr>
            <w:tcW w:w="4395" w:type="dxa"/>
            <w:tcBorders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6D8F" w14:textId="77777777" w:rsidR="00132E35" w:rsidRDefault="001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3CF17795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63E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10:50 AM</w:t>
            </w:r>
          </w:p>
        </w:tc>
        <w:tc>
          <w:tcPr>
            <w:tcW w:w="4080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F343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Bear Pact</w:t>
            </w:r>
          </w:p>
        </w:tc>
        <w:tc>
          <w:tcPr>
            <w:tcW w:w="4395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29E7" w14:textId="77777777" w:rsidR="00132E35" w:rsidRDefault="001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6F2C9562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61ED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12:20 PM</w:t>
            </w:r>
          </w:p>
        </w:tc>
        <w:tc>
          <w:tcPr>
            <w:tcW w:w="4080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8FED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Bear Pact Discussion</w:t>
            </w:r>
          </w:p>
        </w:tc>
        <w:tc>
          <w:tcPr>
            <w:tcW w:w="4395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2DDF" w14:textId="77777777" w:rsidR="00132E35" w:rsidRDefault="001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70CB3CDE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B47C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1:30 PM</w:t>
            </w:r>
          </w:p>
        </w:tc>
        <w:tc>
          <w:tcPr>
            <w:tcW w:w="4080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B177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Lunch</w:t>
            </w:r>
          </w:p>
        </w:tc>
        <w:tc>
          <w:tcPr>
            <w:tcW w:w="4395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19D1" w14:textId="77777777" w:rsidR="00132E35" w:rsidRDefault="001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5BB41F4E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F79A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2:00 PM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989A" w14:textId="67F17FD3" w:rsidR="00132E35" w:rsidRDefault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BREAK</w:t>
            </w:r>
          </w:p>
        </w:tc>
        <w:tc>
          <w:tcPr>
            <w:tcW w:w="4395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14A0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Day in the Bay (includes Lunch)</w:t>
            </w:r>
          </w:p>
        </w:tc>
      </w:tr>
      <w:tr w:rsidR="00132E35" w14:paraId="1FF2B284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E3BB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2:30 PM</w:t>
            </w:r>
          </w:p>
        </w:tc>
        <w:tc>
          <w:tcPr>
            <w:tcW w:w="4080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4218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Resource Fair</w:t>
            </w:r>
          </w:p>
        </w:tc>
        <w:tc>
          <w:tcPr>
            <w:tcW w:w="4395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5F4B" w14:textId="77777777" w:rsidR="00132E35" w:rsidRDefault="001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23418728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2594" w14:textId="77777777" w:rsidR="00132E35" w:rsidRDefault="00C34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3:00 PM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7E5F" w14:textId="552AAA6F" w:rsidR="00132E35" w:rsidRDefault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UC Berkeley Study Spot Tour/ Nap Tour</w:t>
            </w:r>
          </w:p>
        </w:tc>
        <w:tc>
          <w:tcPr>
            <w:tcW w:w="4395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FA06" w14:textId="77777777" w:rsidR="00132E35" w:rsidRDefault="0013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C63AB2" w14:paraId="44A28B47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CE3E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4:00 PM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E9A8" w14:textId="19DA7D86" w:rsidR="00C63AB2" w:rsidRDefault="00C34B68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Figuring out Berkley Q/A</w:t>
            </w:r>
          </w:p>
        </w:tc>
        <w:tc>
          <w:tcPr>
            <w:tcW w:w="4395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904B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C63AB2" w14:paraId="776B2755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0147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5:00 PM</w:t>
            </w:r>
          </w:p>
        </w:tc>
        <w:tc>
          <w:tcPr>
            <w:tcW w:w="4080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DC82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Intro to Berkeley (includes Dinner)</w:t>
            </w:r>
          </w:p>
        </w:tc>
        <w:tc>
          <w:tcPr>
            <w:tcW w:w="4395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274A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C63AB2" w14:paraId="5ACED039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E5FB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5:30 PM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C2FF" w14:textId="6CFD0BBB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BREAK</w:t>
            </w:r>
          </w:p>
        </w:tc>
        <w:tc>
          <w:tcPr>
            <w:tcW w:w="4395" w:type="dxa"/>
            <w:tcBorders>
              <w:top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914B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C63AB2" w14:paraId="438F8870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FCB6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6:00 PM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C26F" w14:textId="5D4DA945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</w:t>
            </w:r>
            <w:r w:rsidR="00C34B68">
              <w:rPr>
                <w:rFonts w:ascii="FreightText Pro Book" w:eastAsia="FreightText Pro Book" w:hAnsi="FreightText Pro Book" w:cs="FreightText Pro Book"/>
              </w:rPr>
              <w:t>REAK</w:t>
            </w:r>
          </w:p>
        </w:tc>
        <w:tc>
          <w:tcPr>
            <w:tcW w:w="439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00E0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Dinner</w:t>
            </w:r>
          </w:p>
        </w:tc>
      </w:tr>
      <w:tr w:rsidR="00C63AB2" w14:paraId="3FF8F161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FC36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6:30 PM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A76A" w14:textId="37ACB887" w:rsidR="00C63AB2" w:rsidRDefault="00C34B68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Break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7AD4" w14:textId="68DF8F2A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BREAK</w:t>
            </w:r>
          </w:p>
        </w:tc>
      </w:tr>
      <w:tr w:rsidR="00C63AB2" w14:paraId="42BEF213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F253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7:00 PM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3D0E" w14:textId="2FC86A77" w:rsidR="00C63AB2" w:rsidRDefault="00C34B68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SUNSET HIKE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394B" w14:textId="11289A3F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BREAK</w:t>
            </w:r>
          </w:p>
        </w:tc>
      </w:tr>
      <w:tr w:rsidR="00C63AB2" w14:paraId="2718EF26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983F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8:00 PM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7E75" w14:textId="1EDCA60E" w:rsidR="00C63AB2" w:rsidRDefault="00C34B68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Sunset HIKE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129D" w14:textId="215305B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 (Silent Disco)</w:t>
            </w:r>
          </w:p>
        </w:tc>
      </w:tr>
      <w:tr w:rsidR="00C63AB2" w14:paraId="57FC3A9B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3DAE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9:00 PM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EA85" w14:textId="628A8A73" w:rsidR="00C63AB2" w:rsidRDefault="00C34B68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AD89" w14:textId="0F717C7A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 (Silent Disco)</w:t>
            </w:r>
          </w:p>
        </w:tc>
      </w:tr>
      <w:tr w:rsidR="00C63AB2" w14:paraId="32550310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4459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10:00 PM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BD5B" w14:textId="092336B6" w:rsidR="00C63AB2" w:rsidRDefault="00C34B68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40A6" w14:textId="5EF7E164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 (Silent Disco)</w:t>
            </w:r>
          </w:p>
        </w:tc>
      </w:tr>
      <w:tr w:rsidR="00C63AB2" w14:paraId="4C3D9DD1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3FBA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11:00 PM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7DEA" w14:textId="26F69F16" w:rsidR="00C63AB2" w:rsidRDefault="00C34B68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4E75" w14:textId="6BB774C6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 (Silent Disco)</w:t>
            </w:r>
          </w:p>
        </w:tc>
      </w:tr>
      <w:tr w:rsidR="00C63AB2" w14:paraId="007C45CB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476B" w14:textId="77777777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12:00 AM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D4AD" w14:textId="5E41E6F5" w:rsidR="00C63AB2" w:rsidRDefault="00C34B68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AD9E" w14:textId="0EFBE06F" w:rsidR="00C63AB2" w:rsidRDefault="00C63AB2" w:rsidP="00C63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 (Silent Disco)</w:t>
            </w:r>
          </w:p>
        </w:tc>
      </w:tr>
    </w:tbl>
    <w:p w14:paraId="3A8E237C" w14:textId="77777777" w:rsidR="00132E35" w:rsidRDefault="00132E35">
      <w:pPr>
        <w:spacing w:after="200" w:line="252" w:lineRule="auto"/>
        <w:jc w:val="center"/>
        <w:rPr>
          <w:rFonts w:ascii="FreightText Pro Book" w:eastAsia="FreightText Pro Book" w:hAnsi="FreightText Pro Book" w:cs="FreightText Pro Book"/>
          <w:b/>
        </w:rPr>
      </w:pPr>
    </w:p>
    <w:p w14:paraId="79F4225D" w14:textId="77777777" w:rsidR="00132E35" w:rsidRDefault="00C34B68">
      <w:pPr>
        <w:spacing w:after="200" w:line="252" w:lineRule="auto"/>
        <w:jc w:val="center"/>
        <w:rPr>
          <w:rFonts w:ascii="FreightText Pro Book" w:eastAsia="FreightText Pro Book" w:hAnsi="FreightText Pro Book" w:cs="FreightText Pro Book"/>
          <w:b/>
        </w:rPr>
      </w:pPr>
      <w:r>
        <w:rPr>
          <w:rFonts w:ascii="FreightText Pro Book" w:eastAsia="FreightText Pro Book" w:hAnsi="FreightText Pro Book" w:cs="FreightText Pro Book"/>
          <w:b/>
        </w:rPr>
        <w:lastRenderedPageBreak/>
        <w:t>Transfer Student Sample Schedule: Friday &amp; Saturday</w:t>
      </w:r>
    </w:p>
    <w:tbl>
      <w:tblPr>
        <w:tblStyle w:val="a0"/>
        <w:tblW w:w="98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4110"/>
        <w:gridCol w:w="4425"/>
      </w:tblGrid>
      <w:tr w:rsidR="00132E35" w14:paraId="22D9F6B4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38AE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Time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3E75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Friday, August 21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E0C7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Saturday, August 22</w:t>
            </w:r>
          </w:p>
        </w:tc>
      </w:tr>
      <w:tr w:rsidR="00132E35" w14:paraId="2CC948ED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2B03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7:00 AM</w:t>
            </w:r>
          </w:p>
        </w:tc>
        <w:tc>
          <w:tcPr>
            <w:tcW w:w="4110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E0D7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New Student Breakfast (Grab-and-Go)</w:t>
            </w:r>
          </w:p>
        </w:tc>
        <w:tc>
          <w:tcPr>
            <w:tcW w:w="4425" w:type="dxa"/>
            <w:tcBorders>
              <w:bottom w:val="single" w:sz="8" w:space="0" w:color="CCCCCC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6E46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71725BA0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693D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7:30 AM</w:t>
            </w:r>
          </w:p>
        </w:tc>
        <w:tc>
          <w:tcPr>
            <w:tcW w:w="4110" w:type="dxa"/>
            <w:tcBorders>
              <w:bottom w:val="single" w:sz="8" w:space="0" w:color="E06666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2B65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OL Meeting</w:t>
            </w:r>
          </w:p>
        </w:tc>
        <w:tc>
          <w:tcPr>
            <w:tcW w:w="4425" w:type="dxa"/>
            <w:tcBorders>
              <w:top w:val="single" w:sz="8" w:space="0" w:color="CCCCCC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7A30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24C7848C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014F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8:00 AM</w:t>
            </w:r>
          </w:p>
        </w:tc>
        <w:tc>
          <w:tcPr>
            <w:tcW w:w="4110" w:type="dxa"/>
            <w:tcBorders>
              <w:top w:val="single" w:sz="8" w:space="0" w:color="E06666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1B06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42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A186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New Student Breakfast (Grab-and-Go)</w:t>
            </w:r>
          </w:p>
        </w:tc>
      </w:tr>
      <w:tr w:rsidR="00132E35" w14:paraId="345E9687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B3CC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8:30 AM</w:t>
            </w:r>
          </w:p>
        </w:tc>
        <w:tc>
          <w:tcPr>
            <w:tcW w:w="4110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50C9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Meet up with Group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E0ED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560F67FA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75E3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9:00 AM</w:t>
            </w:r>
          </w:p>
        </w:tc>
        <w:tc>
          <w:tcPr>
            <w:tcW w:w="4110" w:type="dxa"/>
            <w:tcBorders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62D4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Resource Fair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1EED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7154FE1F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C1A8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9:30 AM</w:t>
            </w:r>
          </w:p>
        </w:tc>
        <w:tc>
          <w:tcPr>
            <w:tcW w:w="4110" w:type="dxa"/>
            <w:tcBorders>
              <w:top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09B8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425" w:type="dxa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C0D1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Meet up with Group</w:t>
            </w:r>
          </w:p>
        </w:tc>
      </w:tr>
      <w:tr w:rsidR="00132E35" w14:paraId="52392D02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D030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10:00 AM</w:t>
            </w:r>
          </w:p>
        </w:tc>
        <w:tc>
          <w:tcPr>
            <w:tcW w:w="4110" w:type="dxa"/>
            <w:tcBorders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B50D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Cal to Career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97FB" w14:textId="3E8DC5E6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Debrief yesterday</w:t>
            </w:r>
            <w:r>
              <w:rPr>
                <w:rFonts w:ascii="FreightText Pro Book" w:eastAsia="FreightText Pro Book" w:hAnsi="FreightText Pro Book" w:cs="FreightText Pro Book"/>
              </w:rPr>
              <w:t>/ Games</w:t>
            </w:r>
          </w:p>
        </w:tc>
      </w:tr>
      <w:tr w:rsidR="00132E35" w14:paraId="5A83F72F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81BC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11:00 AM</w:t>
            </w:r>
          </w:p>
        </w:tc>
        <w:tc>
          <w:tcPr>
            <w:tcW w:w="4110" w:type="dxa"/>
            <w:tcBorders>
              <w:top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0B99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42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C1A0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Lunch</w:t>
            </w:r>
          </w:p>
        </w:tc>
      </w:tr>
      <w:tr w:rsidR="00132E35" w14:paraId="04853CFB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9AAC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11:30 AM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6EBC" w14:textId="6F80871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WALK to LUNCH</w:t>
            </w:r>
          </w:p>
        </w:tc>
        <w:tc>
          <w:tcPr>
            <w:tcW w:w="4425" w:type="dxa"/>
            <w:tcBorders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E940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Bear Pact</w:t>
            </w:r>
          </w:p>
        </w:tc>
      </w:tr>
      <w:tr w:rsidR="00132E35" w14:paraId="49EBD964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1F10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11:40 AM</w:t>
            </w:r>
          </w:p>
        </w:tc>
        <w:tc>
          <w:tcPr>
            <w:tcW w:w="4110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4CEE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Lunch</w:t>
            </w:r>
          </w:p>
        </w:tc>
        <w:tc>
          <w:tcPr>
            <w:tcW w:w="4425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0F11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01DB0B8E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9F7A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12:00 PM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F678" w14:textId="26DEB349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LUNCH BREAK</w:t>
            </w:r>
          </w:p>
        </w:tc>
        <w:tc>
          <w:tcPr>
            <w:tcW w:w="4425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29D8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66ED1B09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F005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12:30 PM</w:t>
            </w:r>
          </w:p>
        </w:tc>
        <w:tc>
          <w:tcPr>
            <w:tcW w:w="4110" w:type="dxa"/>
            <w:tcBorders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DAD1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 xml:space="preserve">Day </w:t>
            </w:r>
            <w:proofErr w:type="gramStart"/>
            <w:r>
              <w:rPr>
                <w:rFonts w:ascii="FreightText Pro Book" w:eastAsia="FreightText Pro Book" w:hAnsi="FreightText Pro Book" w:cs="FreightText Pro Book"/>
              </w:rPr>
              <w:t>In</w:t>
            </w:r>
            <w:proofErr w:type="gramEnd"/>
            <w:r>
              <w:rPr>
                <w:rFonts w:ascii="FreightText Pro Book" w:eastAsia="FreightText Pro Book" w:hAnsi="FreightText Pro Book" w:cs="FreightText Pro Book"/>
              </w:rPr>
              <w:t xml:space="preserve"> The Bay</w:t>
            </w:r>
          </w:p>
        </w:tc>
        <w:tc>
          <w:tcPr>
            <w:tcW w:w="4425" w:type="dxa"/>
            <w:tcBorders>
              <w:top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5D17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7FAB594C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26C0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1:00 PM</w:t>
            </w:r>
          </w:p>
        </w:tc>
        <w:tc>
          <w:tcPr>
            <w:tcW w:w="4110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5E9B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2564" w14:textId="0C7D78A3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BREAK</w:t>
            </w:r>
          </w:p>
        </w:tc>
      </w:tr>
      <w:tr w:rsidR="00132E35" w14:paraId="0BBA2CF9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AEFE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2:00 PM</w:t>
            </w:r>
          </w:p>
        </w:tc>
        <w:tc>
          <w:tcPr>
            <w:tcW w:w="4110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462D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0895" w14:textId="1BA8BB99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UC BERKLEY Questions</w:t>
            </w:r>
          </w:p>
        </w:tc>
      </w:tr>
      <w:tr w:rsidR="00132E35" w14:paraId="0691FB3E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1537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3:00 PM</w:t>
            </w:r>
          </w:p>
        </w:tc>
        <w:tc>
          <w:tcPr>
            <w:tcW w:w="4110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A0C4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425" w:type="dxa"/>
            <w:tcBorders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6B79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 xml:space="preserve">Alumni Mixer </w:t>
            </w:r>
          </w:p>
        </w:tc>
      </w:tr>
      <w:tr w:rsidR="00132E35" w14:paraId="41FC4A18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3DC9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4:00 PM</w:t>
            </w:r>
          </w:p>
        </w:tc>
        <w:tc>
          <w:tcPr>
            <w:tcW w:w="4110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0DB3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425" w:type="dxa"/>
            <w:tcBorders>
              <w:top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8961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132E35" w14:paraId="210F048D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5E3A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5:00 PM</w:t>
            </w:r>
          </w:p>
        </w:tc>
        <w:tc>
          <w:tcPr>
            <w:tcW w:w="4110" w:type="dxa"/>
            <w:tcBorders>
              <w:top w:val="single" w:sz="8" w:space="0" w:color="8DB3E2"/>
              <w:bottom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92F1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425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E00B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Dinner</w:t>
            </w:r>
          </w:p>
        </w:tc>
      </w:tr>
      <w:tr w:rsidR="00132E35" w14:paraId="4270B16B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671E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5:30 PM</w:t>
            </w:r>
          </w:p>
        </w:tc>
        <w:tc>
          <w:tcPr>
            <w:tcW w:w="4110" w:type="dxa"/>
            <w:tcBorders>
              <w:top w:val="single" w:sz="8" w:space="0" w:color="8DB3E2"/>
            </w:tcBorders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D832" w14:textId="77777777" w:rsidR="00132E35" w:rsidRDefault="00132E35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B806" w14:textId="244BE3D1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BREAK</w:t>
            </w:r>
          </w:p>
        </w:tc>
      </w:tr>
      <w:tr w:rsidR="00132E35" w14:paraId="6D879FDE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3DA5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6:30 PM</w:t>
            </w:r>
          </w:p>
        </w:tc>
        <w:tc>
          <w:tcPr>
            <w:tcW w:w="4110" w:type="dxa"/>
            <w:shd w:val="clear" w:color="auto" w:fill="C6D9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D2BC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Dinner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506F" w14:textId="1B5288C0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HIKE</w:t>
            </w:r>
          </w:p>
        </w:tc>
      </w:tr>
      <w:tr w:rsidR="00132E35" w14:paraId="63BEEF54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712" w14:textId="77777777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7:00 PM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24EA" w14:textId="1959A418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BREAK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E167" w14:textId="1A3E27BA" w:rsidR="00132E35" w:rsidRDefault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HIKE</w:t>
            </w:r>
          </w:p>
        </w:tc>
      </w:tr>
      <w:tr w:rsidR="00C34B68" w14:paraId="17CB89AC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4B39" w14:textId="77777777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8:00 PM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9E26" w14:textId="37A4897A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0CD7" w14:textId="3B2C8E7B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</w:tr>
      <w:tr w:rsidR="00C34B68" w14:paraId="625F95AA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3EBB" w14:textId="77777777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9:00 PM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956D" w14:textId="714D2D62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5C6C" w14:textId="3762DD2D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</w:tr>
      <w:tr w:rsidR="00C34B68" w14:paraId="16241E22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9379" w14:textId="77777777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10:00 PM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2DF9" w14:textId="1322574B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78F5" w14:textId="33C4C00E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</w:tr>
      <w:tr w:rsidR="00C34B68" w14:paraId="53705846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AAA3" w14:textId="77777777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11:00 PM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F01B" w14:textId="4A38E38B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FAD3" w14:textId="4C04BF74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Night</w:t>
            </w:r>
          </w:p>
        </w:tc>
      </w:tr>
      <w:tr w:rsidR="00C34B68" w14:paraId="2998912B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4FB9" w14:textId="77777777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12:00 AM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1AF7" w14:textId="18A9CFE4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</w:t>
            </w:r>
            <w:r>
              <w:rPr>
                <w:rFonts w:ascii="FreightText Pro Book" w:eastAsia="FreightText Pro Book" w:hAnsi="FreightText Pro Book" w:cs="FreightText Pro Book"/>
              </w:rPr>
              <w:t>i</w:t>
            </w:r>
            <w:r>
              <w:rPr>
                <w:rFonts w:ascii="FreightText Pro Book" w:eastAsia="FreightText Pro Book" w:hAnsi="FreightText Pro Book" w:cs="FreightText Pro Book"/>
              </w:rPr>
              <w:t>ght</w:t>
            </w: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3665" w14:textId="0F0A7E36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  <w:r>
              <w:rPr>
                <w:rFonts w:ascii="FreightText Pro Book" w:eastAsia="FreightText Pro Book" w:hAnsi="FreightText Pro Book" w:cs="FreightText Pro Book"/>
              </w:rPr>
              <w:t>Late N</w:t>
            </w:r>
            <w:r>
              <w:rPr>
                <w:rFonts w:ascii="FreightText Pro Book" w:eastAsia="FreightText Pro Book" w:hAnsi="FreightText Pro Book" w:cs="FreightText Pro Book"/>
              </w:rPr>
              <w:t>i</w:t>
            </w:r>
            <w:r>
              <w:rPr>
                <w:rFonts w:ascii="FreightText Pro Book" w:eastAsia="FreightText Pro Book" w:hAnsi="FreightText Pro Book" w:cs="FreightText Pro Book"/>
              </w:rPr>
              <w:t>ght</w:t>
            </w:r>
          </w:p>
        </w:tc>
      </w:tr>
      <w:tr w:rsidR="00C34B68" w14:paraId="5361B1C7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0630" w14:textId="77777777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3B3A" w14:textId="77777777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E71A" w14:textId="2285C578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  <w:tr w:rsidR="00C34B68" w14:paraId="54CF381E" w14:textId="77777777">
        <w:trPr>
          <w:jc w:val="center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593B" w14:textId="77777777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08D2" w14:textId="77777777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  <w:tc>
          <w:tcPr>
            <w:tcW w:w="4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38B3" w14:textId="7DD73C5E" w:rsidR="00C34B68" w:rsidRDefault="00C34B68" w:rsidP="00C34B68">
            <w:pPr>
              <w:widowControl w:val="0"/>
              <w:spacing w:line="240" w:lineRule="auto"/>
              <w:jc w:val="center"/>
              <w:rPr>
                <w:rFonts w:ascii="FreightText Pro Book" w:eastAsia="FreightText Pro Book" w:hAnsi="FreightText Pro Book" w:cs="FreightText Pro Book"/>
              </w:rPr>
            </w:pPr>
          </w:p>
        </w:tc>
      </w:tr>
    </w:tbl>
    <w:p w14:paraId="5D05D53E" w14:textId="77777777" w:rsidR="00132E35" w:rsidRDefault="00132E35">
      <w:pPr>
        <w:spacing w:after="200" w:line="252" w:lineRule="auto"/>
      </w:pPr>
    </w:p>
    <w:sectPr w:rsidR="00132E3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ightText Pro Book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E35"/>
    <w:rsid w:val="00132E35"/>
    <w:rsid w:val="00C34B68"/>
    <w:rsid w:val="00C6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56EA"/>
  <w15:docId w15:val="{ED51C2F3-6673-4DA5-9976-2C728F3F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 Marrapu</cp:lastModifiedBy>
  <cp:revision>2</cp:revision>
  <dcterms:created xsi:type="dcterms:W3CDTF">2021-04-18T04:59:00Z</dcterms:created>
  <dcterms:modified xsi:type="dcterms:W3CDTF">2021-04-18T05:16:00Z</dcterms:modified>
</cp:coreProperties>
</file>