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EE43CB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50E54A85" w:rsidR="00525B39" w:rsidRPr="00122A38" w:rsidRDefault="003C2C79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122A3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البحث عن ألعاب الكمبيوتر</w:t>
            </w:r>
          </w:p>
        </w:tc>
      </w:tr>
    </w:tbl>
    <w:p w14:paraId="304C2286" w14:textId="77777777" w:rsidR="00995494" w:rsidRDefault="00995494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EE43CB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25852F5C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0176B391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07360E17" w:rsidR="00525B39" w:rsidRPr="00EE43CB" w:rsidRDefault="008158EF" w:rsidP="00387FC1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3 ساعات</w:t>
            </w:r>
          </w:p>
        </w:tc>
      </w:tr>
      <w:tr w:rsidR="00525B39" w:rsidRPr="00EE43CB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044C2AF9" w:rsidR="00525B39" w:rsidRPr="00EE43CB" w:rsidRDefault="00177DD8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525B39" w:rsidRPr="00EE43CB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25FA2EF6" w:rsidR="00525B39" w:rsidRPr="00EE43CB" w:rsidRDefault="00525B39" w:rsidP="00387FC1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9: </w:t>
            </w:r>
            <w:r w:rsidR="0077354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مقدمة في 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 الألعاب</w:t>
            </w:r>
          </w:p>
        </w:tc>
      </w:tr>
      <w:tr w:rsidR="00525B39" w:rsidRPr="00EE43CB" w14:paraId="42FE45ED" w14:textId="77777777" w:rsidTr="003C2C79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  <w:bottom w:val="single" w:sz="2" w:space="0" w:color="000000"/>
            </w:tcBorders>
          </w:tcPr>
          <w:p w14:paraId="645599E8" w14:textId="2FE41347" w:rsidR="00525B39" w:rsidRPr="00EE43CB" w:rsidRDefault="00525B39" w:rsidP="00387FC1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(أ): تحقق من كيفية تلبية ألعاب </w:t>
            </w:r>
            <w:r w:rsidR="0077354F" w:rsidRPr="00EE4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لتوقعات المستخدم</w:t>
            </w:r>
          </w:p>
        </w:tc>
      </w:tr>
      <w:tr w:rsidR="00525B39" w:rsidRPr="00EE43CB" w14:paraId="795365C4" w14:textId="77777777" w:rsidTr="003C2C79">
        <w:tc>
          <w:tcPr>
            <w:tcW w:w="9813" w:type="dxa"/>
            <w:gridSpan w:val="2"/>
            <w:tcBorders>
              <w:left w:val="nil"/>
              <w:bottom w:val="nil"/>
              <w:right w:val="nil"/>
            </w:tcBorders>
          </w:tcPr>
          <w:p w14:paraId="2FCD7D79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EE43CB" w14:paraId="352A1235" w14:textId="77777777" w:rsidTr="0077377A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86B27A6" w14:textId="77777777" w:rsidR="00525B39" w:rsidRPr="00EE43CB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65391EA0" w14:textId="74A1EF97" w:rsidR="00446BEA" w:rsidRDefault="00446BEA" w:rsidP="00446BEA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العاب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، أصبحت مسؤولاً عن 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طوير لعبة </w:t>
            </w:r>
            <w:r w:rsidR="00B848FC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285A8EEE" w14:textId="1853B71E" w:rsidR="00525B39" w:rsidRPr="00EE43CB" w:rsidRDefault="00446BEA" w:rsidP="000109F8">
            <w:pPr>
              <w:pStyle w:val="Text"/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تطوير </w:t>
            </w:r>
            <w:r w:rsidR="00B848FC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اللعبة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الذي سيقدم لك التوجيه والدعم. مهمتك هي إبهار لجنة التحكيم بمهاراتك الفنية، وإثبات أن مدرستك تمتلك أفضل المواهب الإبداعية في مجال </w:t>
            </w:r>
            <w:r w:rsidR="00B848FC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صميم الالعاب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3C2C79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وكجزء من عملية 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المشاركة</w:t>
            </w:r>
            <w:r w:rsidR="003C2C79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، يجب أن تثبت أن لديك المعرفة والفهم المطلوبين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في هذا المجال</w:t>
            </w:r>
            <w:r w:rsidR="003C2C79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  <w:tr w:rsidR="00995494" w:rsidRPr="00EE43CB" w14:paraId="75A77BF4" w14:textId="77777777" w:rsidTr="0077377A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6AE0BB5" w14:textId="75B9A40A" w:rsidR="00995494" w:rsidRPr="00EE43CB" w:rsidRDefault="00995494" w:rsidP="0099549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1: 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6DD710E9" w14:textId="33DA78F9" w:rsidR="00995494" w:rsidRPr="00EE43CB" w:rsidRDefault="00995494" w:rsidP="00995494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استنادًا إلى بحثك الفردي</w:t>
            </w:r>
            <w:r w:rsidR="000109F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قم ب</w:t>
            </w:r>
            <w:r w:rsidR="000109F8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كتابة تقرير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حول كيفية تلبية ألعاب </w:t>
            </w:r>
            <w:r w:rsidR="0077354F" w:rsidRPr="00EE4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لتوقعات المستخدم.</w:t>
            </w:r>
          </w:p>
          <w:p w14:paraId="780519CD" w14:textId="518BA171" w:rsidR="0090000E" w:rsidRDefault="0038324B" w:rsidP="00995494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JO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 xml:space="preserve">يجب عليك ان تختار ثلاثة العاب </w:t>
            </w:r>
            <w:r w:rsidR="00AE4DA1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 xml:space="preserve">مختلفة </w:t>
            </w:r>
            <w:r w:rsidR="0045642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على الأقل </w:t>
            </w:r>
            <w:r w:rsidR="00AE4DA1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بحيث</w:t>
            </w:r>
            <w:r w:rsidR="0090000E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 xml:space="preserve"> انها:</w:t>
            </w:r>
          </w:p>
          <w:p w14:paraId="1696D845" w14:textId="5C3BA044" w:rsidR="0090000E" w:rsidRDefault="00995494" w:rsidP="0090000E">
            <w:pPr>
              <w:pStyle w:val="Text"/>
              <w:numPr>
                <w:ilvl w:val="0"/>
                <w:numId w:val="22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مصممة لمستخدمين مختلفين</w:t>
            </w:r>
            <w:r w:rsidR="008925B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6EB0AF75" w14:textId="49A96CD1" w:rsidR="00995494" w:rsidRDefault="0018413D" w:rsidP="0090000E">
            <w:pPr>
              <w:pStyle w:val="Text"/>
              <w:numPr>
                <w:ilvl w:val="0"/>
                <w:numId w:val="22"/>
              </w:numPr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ميزات 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والتقنيات 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المختلفة </w:t>
            </w:r>
            <w:r w:rsidR="00AE4DA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</w:t>
            </w:r>
            <w:r w:rsidR="00AE4DA1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لألعاب 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المرتبطة بها، على سبيل المثال لعبة </w:t>
            </w:r>
            <w:r w:rsidR="00995494"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MMPORG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على وحدة تحكم، لعبة الألغاز على الهاتف الذكي </w:t>
            </w:r>
            <w:r w:rsidR="0094422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والألعاب</w:t>
            </w:r>
            <w:r w:rsidR="0094422F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الرياضية على جهاز الحاسوب </w:t>
            </w:r>
            <w:r w:rsidR="004930E9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وما الى ذلك</w:t>
            </w:r>
            <w:r w:rsidR="00995494"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0B47FC3D" w14:textId="36D85D6F" w:rsidR="00995494" w:rsidRPr="00EE43CB" w:rsidRDefault="00995494" w:rsidP="00995494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يجب أن </w:t>
            </w:r>
            <w:r w:rsidR="002042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</w:t>
            </w:r>
            <w:r w:rsidR="00A25D4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شمل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تقريرك على:</w:t>
            </w:r>
          </w:p>
          <w:p w14:paraId="63A476D1" w14:textId="738CEAEA" w:rsidR="00995494" w:rsidRPr="00EE43CB" w:rsidRDefault="00995494" w:rsidP="00456424">
            <w:pPr>
              <w:pStyle w:val="Text"/>
              <w:numPr>
                <w:ilvl w:val="0"/>
                <w:numId w:val="23"/>
              </w:numPr>
              <w:bidi/>
              <w:spacing w:before="0" w:after="0" w:line="260" w:lineRule="atLeast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استكشاف ميزات 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ألعاب 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مختلفة وكيف تلبي ميزاتها وتصميمها توقعات الجمهور المستهدف/مستخدمي اللعبة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00DCF78D" w14:textId="77777777" w:rsidR="00456424" w:rsidRDefault="00995494" w:rsidP="00456424">
            <w:pPr>
              <w:pStyle w:val="Text"/>
              <w:numPr>
                <w:ilvl w:val="0"/>
                <w:numId w:val="23"/>
              </w:numPr>
              <w:bidi/>
              <w:spacing w:before="0" w:after="0" w:line="260" w:lineRule="atLeast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استكشاف مزايا وعيوب التقنيات المختلفة التي تستخدمها الألعاب التي حددتها</w:t>
            </w:r>
            <w:r w:rsidR="004564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7E03DFA3" w14:textId="51032631" w:rsidR="00995494" w:rsidRPr="00EE43CB" w:rsidRDefault="00995494" w:rsidP="00456424">
            <w:pPr>
              <w:pStyle w:val="Text"/>
              <w:numPr>
                <w:ilvl w:val="0"/>
                <w:numId w:val="23"/>
              </w:numPr>
              <w:bidi/>
              <w:spacing w:before="0" w:after="0" w:line="260" w:lineRule="atLeast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الحكم على فعالية الألعاب في تلبية توقعات المستخدمين المستهدفين.</w:t>
            </w:r>
          </w:p>
        </w:tc>
      </w:tr>
      <w:tr w:rsidR="00995494" w:rsidRPr="00EE43CB" w14:paraId="6B190339" w14:textId="77777777" w:rsidTr="0077377A"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8A88EAE" w14:textId="45E3B9B1" w:rsidR="00995494" w:rsidRPr="00EE43CB" w:rsidRDefault="00995494" w:rsidP="00995494">
            <w:pPr>
              <w:bidi/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350" w:type="dxa"/>
            <w:tcBorders>
              <w:left w:val="single" w:sz="4" w:space="0" w:color="auto"/>
            </w:tcBorders>
          </w:tcPr>
          <w:p w14:paraId="45766BF9" w14:textId="47784FCE" w:rsidR="00995494" w:rsidRPr="00EE43CB" w:rsidRDefault="008B49F0" w:rsidP="00995494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2A3E9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تقرير </w:t>
            </w:r>
            <w:r w:rsidRPr="002A3E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وورد</w:t>
            </w:r>
            <w:r w:rsidRPr="002A3E9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مدعما بلقطات شاشة موثقة لكل </w:t>
            </w:r>
            <w:r w:rsidR="009661B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لعبة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مع توضيح وشرح </w:t>
            </w:r>
            <w:r w:rsidR="002042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العناصر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المختلفة قي كل لقطة.</w:t>
            </w:r>
          </w:p>
        </w:tc>
      </w:tr>
    </w:tbl>
    <w:p w14:paraId="2A095B9D" w14:textId="77777777" w:rsidR="00525B39" w:rsidRPr="00EE43CB" w:rsidRDefault="00525B39" w:rsidP="00525B39">
      <w:pPr>
        <w:tabs>
          <w:tab w:val="left" w:pos="2385"/>
        </w:tabs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EE43CB" w14:paraId="3A7286B7" w14:textId="77777777" w:rsidTr="00995494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EE43CB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EE43CB" w14:paraId="274D70CC" w14:textId="77777777" w:rsidTr="00995494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EE43CB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EE43CB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EE43CB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CE3D40" w:rsidRPr="00EE43CB" w14:paraId="2FE82C4A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4F693C78" w:rsidR="00CE3D40" w:rsidRPr="00EE43CB" w:rsidRDefault="00387FC1" w:rsidP="00387FC1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تقييم </w:t>
            </w:r>
            <w:r w:rsidR="00B92C81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(</w:t>
            </w:r>
            <w:r w:rsidR="00B92C81">
              <w:rPr>
                <w:rFonts w:ascii="Sakkal Majalla" w:eastAsia="Batang" w:hAnsi="Sakkal Majalla" w:cs="Sakkal Majalla"/>
                <w:szCs w:val="20"/>
                <w:lang w:val="en-US" w:eastAsia="ar"/>
              </w:rPr>
              <w:t>Evaluate</w:t>
            </w:r>
            <w:r w:rsidR="00B92C81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)</w:t>
            </w:r>
            <w:r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فعالية ألعاب </w:t>
            </w:r>
            <w:r w:rsidR="00760507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الحاسوب</w:t>
            </w:r>
            <w:r w:rsidR="00760507"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في تلبية توقعات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247D71C" w14:textId="49ACC84A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91403F2" w14:textId="6EE0D178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A.D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CE3D40" w:rsidRPr="00EE43CB" w14:paraId="424904B0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78F7E766" w14:textId="52CBCC4E" w:rsidR="00CE3D40" w:rsidRPr="00EE43CB" w:rsidRDefault="001F7509" w:rsidP="00387FC1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تقييم (</w:t>
            </w:r>
            <w:r>
              <w:rPr>
                <w:rFonts w:ascii="Sakkal Majalla" w:eastAsia="Batang" w:hAnsi="Sakkal Majalla" w:cs="Sakkal Majalla"/>
                <w:szCs w:val="20"/>
                <w:lang w:val="en-US" w:eastAsia="ar" w:bidi="ar-MA"/>
              </w:rPr>
              <w:t>Assess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)</w:t>
            </w:r>
            <w:r w:rsidR="00387FC1"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فعالية ألعاب </w:t>
            </w:r>
            <w:r w:rsidR="00760507">
              <w:rPr>
                <w:rFonts w:ascii="Sakkal Majalla" w:eastAsia="Batang" w:hAnsi="Sakkal Majalla" w:cs="Sakkal Majalla" w:hint="cs"/>
                <w:szCs w:val="20"/>
                <w:rtl/>
                <w:lang w:eastAsia="ar"/>
              </w:rPr>
              <w:t>الحاسوب</w:t>
            </w:r>
            <w:r w:rsidR="00387FC1" w:rsidRPr="00EE43CB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في تلبية توقعات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5975300F" w14:textId="048C920F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7FC1A0F6" w14:textId="6C68557E" w:rsidR="00CE3D40" w:rsidRPr="00EE43CB" w:rsidRDefault="00674B41" w:rsidP="00387FC1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A.M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A9761E" w:rsidRPr="00EE43CB" w14:paraId="40B3D9B5" w14:textId="77777777" w:rsidTr="00674B41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1F4B8382" w14:textId="5FB25EEE" w:rsidR="00A9761E" w:rsidRPr="00EE43CB" w:rsidRDefault="00A9761E" w:rsidP="00A9761E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شرح مزايا وعيوب تقنيات الألعاب المستخدمة في الألعاب المحددة.</w:t>
            </w:r>
          </w:p>
        </w:tc>
        <w:tc>
          <w:tcPr>
            <w:tcW w:w="1341" w:type="dxa"/>
            <w:vAlign w:val="center"/>
          </w:tcPr>
          <w:p w14:paraId="2F00D1B1" w14:textId="58F0C785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vAlign w:val="center"/>
          </w:tcPr>
          <w:p w14:paraId="4D79475F" w14:textId="28232B36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A9761E" w:rsidRPr="00EE43CB" w14:paraId="43799D5A" w14:textId="77777777" w:rsidTr="00674B41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0645AF94" w14:textId="3AA9D84A" w:rsidR="00A9761E" w:rsidRPr="00EE43CB" w:rsidRDefault="00A9761E" w:rsidP="00A9761E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وصف كيف تلبي ميزات ألعاب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توقعات المستخدمين.</w:t>
            </w:r>
          </w:p>
        </w:tc>
        <w:tc>
          <w:tcPr>
            <w:tcW w:w="1341" w:type="dxa"/>
            <w:vAlign w:val="center"/>
          </w:tcPr>
          <w:p w14:paraId="3A6D79DD" w14:textId="1FCBEE64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9</w:t>
            </w:r>
          </w:p>
        </w:tc>
        <w:tc>
          <w:tcPr>
            <w:tcW w:w="2024" w:type="dxa"/>
            <w:vAlign w:val="center"/>
          </w:tcPr>
          <w:p w14:paraId="14E8D680" w14:textId="40215CDF" w:rsidR="00A9761E" w:rsidRPr="00EE43CB" w:rsidRDefault="00A9761E" w:rsidP="00A9761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EE43CB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EE43CB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</w:tbl>
    <w:p w14:paraId="2B967005" w14:textId="0D3171FE" w:rsidR="00FF13D1" w:rsidRPr="00EE43CB" w:rsidRDefault="00FF13D1">
      <w:pPr>
        <w:bidi/>
        <w:rPr>
          <w:rFonts w:ascii="Sakkal Majalla" w:hAnsi="Sakkal Majalla" w:cs="Sakkal Majalla"/>
          <w:szCs w:val="20"/>
        </w:rPr>
      </w:pPr>
    </w:p>
    <w:sectPr w:rsidR="00FF13D1" w:rsidRPr="00EE43CB" w:rsidSect="00995494">
      <w:headerReference w:type="default" r:id="rId12"/>
      <w:footerReference w:type="default" r:id="rId13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E8414" w14:textId="77777777" w:rsidR="00505634" w:rsidRDefault="00505634">
      <w:r>
        <w:separator/>
      </w:r>
    </w:p>
  </w:endnote>
  <w:endnote w:type="continuationSeparator" w:id="0">
    <w:p w14:paraId="6CDBEED9" w14:textId="77777777" w:rsidR="00505634" w:rsidRDefault="00505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utiger Roman">
    <w:altName w:val="Courier New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3FCEC162" w:rsidR="00525B39" w:rsidRPr="00122A38" w:rsidRDefault="00995494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27DDAF9F" wp14:editId="0BF65DE2">
          <wp:simplePos x="0" y="0"/>
          <wp:positionH relativeFrom="margin">
            <wp:posOffset>-123825</wp:posOffset>
          </wp:positionH>
          <wp:positionV relativeFrom="paragraph">
            <wp:posOffset>164465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11" name="Picture 11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122A38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676C5442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7FD59554" w:rsidR="00525B39" w:rsidRPr="00122A38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 xml:space="preserve">موجز الواجب المعتمد من </w:t>
    </w:r>
    <w:r w:rsidRPr="00122A38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 - الوحدة 9 - العدد 1 –</w:t>
    </w:r>
  </w:p>
  <w:p w14:paraId="78F2403D" w14:textId="7F29A84A" w:rsidR="00387FC1" w:rsidRPr="00122A38" w:rsidRDefault="0077377A" w:rsidP="00387FC1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556926F6" w:rsidR="00525B39" w:rsidRPr="00122A38" w:rsidRDefault="00525B39" w:rsidP="00387FC1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122A38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122A38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7D42" w14:textId="77777777" w:rsidR="00505634" w:rsidRDefault="00505634">
      <w:r>
        <w:separator/>
      </w:r>
    </w:p>
  </w:footnote>
  <w:footnote w:type="continuationSeparator" w:id="0">
    <w:p w14:paraId="221A086B" w14:textId="77777777" w:rsidR="00505634" w:rsidRDefault="00505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86E" w14:textId="30F473BE" w:rsidR="0058165A" w:rsidRDefault="00142A23">
    <w:pPr>
      <w:pStyle w:val="a3"/>
      <w:bidi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2D090BC7" wp14:editId="54CC5E5A">
          <wp:simplePos x="0" y="0"/>
          <wp:positionH relativeFrom="page">
            <wp:posOffset>1426210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E0CAD59" w14:textId="77777777" w:rsidR="0058165A" w:rsidRDefault="0058165A">
    <w:pPr>
      <w:bidi/>
    </w:pPr>
  </w:p>
  <w:p w14:paraId="776323EB" w14:textId="77777777" w:rsidR="0058165A" w:rsidRDefault="0058165A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45A9A"/>
    <w:multiLevelType w:val="hybridMultilevel"/>
    <w:tmpl w:val="03506F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D3EA6"/>
    <w:multiLevelType w:val="hybridMultilevel"/>
    <w:tmpl w:val="540A97B8"/>
    <w:lvl w:ilvl="0" w:tplc="04090005">
      <w:start w:val="1"/>
      <w:numFmt w:val="bullet"/>
      <w:lvlText w:val=""/>
      <w:lvlJc w:val="left"/>
      <w:pPr>
        <w:ind w:left="205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7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18" w:hanging="360"/>
      </w:pPr>
      <w:rPr>
        <w:rFonts w:ascii="Wingdings" w:hAnsi="Wingdings" w:hint="default"/>
      </w:rPr>
    </w:lvl>
  </w:abstractNum>
  <w:abstractNum w:abstractNumId="11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E621C"/>
    <w:multiLevelType w:val="hybridMultilevel"/>
    <w:tmpl w:val="24E0F220"/>
    <w:lvl w:ilvl="0" w:tplc="518AACBC">
      <w:start w:val="1"/>
      <w:numFmt w:val="bullet"/>
      <w:pStyle w:val="Text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65BC1"/>
    <w:multiLevelType w:val="hybridMultilevel"/>
    <w:tmpl w:val="1E32E4EC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24232"/>
    <w:multiLevelType w:val="hybridMultilevel"/>
    <w:tmpl w:val="B0E8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843123">
    <w:abstractNumId w:val="4"/>
  </w:num>
  <w:num w:numId="2" w16cid:durableId="56628800">
    <w:abstractNumId w:val="2"/>
  </w:num>
  <w:num w:numId="3" w16cid:durableId="1188563565">
    <w:abstractNumId w:val="5"/>
  </w:num>
  <w:num w:numId="4" w16cid:durableId="108285853">
    <w:abstractNumId w:val="12"/>
  </w:num>
  <w:num w:numId="5" w16cid:durableId="1032656325">
    <w:abstractNumId w:val="13"/>
  </w:num>
  <w:num w:numId="6" w16cid:durableId="1486241488">
    <w:abstractNumId w:val="16"/>
  </w:num>
  <w:num w:numId="7" w16cid:durableId="289551087">
    <w:abstractNumId w:val="21"/>
  </w:num>
  <w:num w:numId="8" w16cid:durableId="1483546776">
    <w:abstractNumId w:val="14"/>
  </w:num>
  <w:num w:numId="9" w16cid:durableId="2090616491">
    <w:abstractNumId w:val="19"/>
  </w:num>
  <w:num w:numId="10" w16cid:durableId="533621204">
    <w:abstractNumId w:val="0"/>
  </w:num>
  <w:num w:numId="11" w16cid:durableId="350306955">
    <w:abstractNumId w:val="18"/>
  </w:num>
  <w:num w:numId="12" w16cid:durableId="2081629502">
    <w:abstractNumId w:val="11"/>
  </w:num>
  <w:num w:numId="13" w16cid:durableId="1236361051">
    <w:abstractNumId w:val="6"/>
  </w:num>
  <w:num w:numId="14" w16cid:durableId="1220555629">
    <w:abstractNumId w:val="1"/>
  </w:num>
  <w:num w:numId="15" w16cid:durableId="1143959877">
    <w:abstractNumId w:val="9"/>
  </w:num>
  <w:num w:numId="16" w16cid:durableId="296183358">
    <w:abstractNumId w:val="8"/>
  </w:num>
  <w:num w:numId="17" w16cid:durableId="450705775">
    <w:abstractNumId w:val="7"/>
  </w:num>
  <w:num w:numId="18" w16cid:durableId="1730029267">
    <w:abstractNumId w:val="17"/>
  </w:num>
  <w:num w:numId="19" w16cid:durableId="1290084728">
    <w:abstractNumId w:val="15"/>
  </w:num>
  <w:num w:numId="20" w16cid:durableId="518587117">
    <w:abstractNumId w:val="15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6229256">
    <w:abstractNumId w:val="10"/>
  </w:num>
  <w:num w:numId="22" w16cid:durableId="1798794322">
    <w:abstractNumId w:val="20"/>
  </w:num>
  <w:num w:numId="23" w16cid:durableId="108129530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04439"/>
    <w:rsid w:val="000109F8"/>
    <w:rsid w:val="00035E3D"/>
    <w:rsid w:val="000475A5"/>
    <w:rsid w:val="000514F8"/>
    <w:rsid w:val="00063698"/>
    <w:rsid w:val="00063718"/>
    <w:rsid w:val="00071C6A"/>
    <w:rsid w:val="00074324"/>
    <w:rsid w:val="00075668"/>
    <w:rsid w:val="00092F80"/>
    <w:rsid w:val="000B4DAC"/>
    <w:rsid w:val="000C7A73"/>
    <w:rsid w:val="000E7DE4"/>
    <w:rsid w:val="000F03FD"/>
    <w:rsid w:val="001042A9"/>
    <w:rsid w:val="00112D32"/>
    <w:rsid w:val="001175E0"/>
    <w:rsid w:val="00122A38"/>
    <w:rsid w:val="001248ED"/>
    <w:rsid w:val="00124C2F"/>
    <w:rsid w:val="0013133E"/>
    <w:rsid w:val="001345AD"/>
    <w:rsid w:val="00142A23"/>
    <w:rsid w:val="001461B0"/>
    <w:rsid w:val="0016015A"/>
    <w:rsid w:val="0017298C"/>
    <w:rsid w:val="00177DD8"/>
    <w:rsid w:val="0018413D"/>
    <w:rsid w:val="001867F7"/>
    <w:rsid w:val="001B06F8"/>
    <w:rsid w:val="001B277A"/>
    <w:rsid w:val="001E025D"/>
    <w:rsid w:val="001E0478"/>
    <w:rsid w:val="001F7509"/>
    <w:rsid w:val="002006BE"/>
    <w:rsid w:val="00201D9A"/>
    <w:rsid w:val="002042DF"/>
    <w:rsid w:val="002156CE"/>
    <w:rsid w:val="00244CD8"/>
    <w:rsid w:val="00265BE6"/>
    <w:rsid w:val="00277354"/>
    <w:rsid w:val="002C3BC5"/>
    <w:rsid w:val="002D3F2D"/>
    <w:rsid w:val="002E45BF"/>
    <w:rsid w:val="002F3D79"/>
    <w:rsid w:val="002F7C3C"/>
    <w:rsid w:val="00315BCC"/>
    <w:rsid w:val="00332248"/>
    <w:rsid w:val="00332497"/>
    <w:rsid w:val="003738EF"/>
    <w:rsid w:val="0037624E"/>
    <w:rsid w:val="0038324B"/>
    <w:rsid w:val="00387FC1"/>
    <w:rsid w:val="003A6EB5"/>
    <w:rsid w:val="003A7EFD"/>
    <w:rsid w:val="003B27C0"/>
    <w:rsid w:val="003C1465"/>
    <w:rsid w:val="003C2C79"/>
    <w:rsid w:val="003D5C13"/>
    <w:rsid w:val="004139A1"/>
    <w:rsid w:val="00426F6F"/>
    <w:rsid w:val="00446BEA"/>
    <w:rsid w:val="00456424"/>
    <w:rsid w:val="004930E9"/>
    <w:rsid w:val="004C5D30"/>
    <w:rsid w:val="004C7F35"/>
    <w:rsid w:val="004D2C23"/>
    <w:rsid w:val="004E0B4E"/>
    <w:rsid w:val="00505634"/>
    <w:rsid w:val="00515829"/>
    <w:rsid w:val="00520A65"/>
    <w:rsid w:val="00523312"/>
    <w:rsid w:val="00523BBB"/>
    <w:rsid w:val="00525B39"/>
    <w:rsid w:val="0055061A"/>
    <w:rsid w:val="005669A1"/>
    <w:rsid w:val="005673AE"/>
    <w:rsid w:val="00580CA9"/>
    <w:rsid w:val="0058165A"/>
    <w:rsid w:val="005A1447"/>
    <w:rsid w:val="005A3836"/>
    <w:rsid w:val="005C2772"/>
    <w:rsid w:val="005C29A9"/>
    <w:rsid w:val="005D7F2D"/>
    <w:rsid w:val="005F3B75"/>
    <w:rsid w:val="00603513"/>
    <w:rsid w:val="00617A07"/>
    <w:rsid w:val="00631B8B"/>
    <w:rsid w:val="0064718F"/>
    <w:rsid w:val="00650A13"/>
    <w:rsid w:val="006627EA"/>
    <w:rsid w:val="00674B41"/>
    <w:rsid w:val="006866C0"/>
    <w:rsid w:val="006A3E06"/>
    <w:rsid w:val="00701613"/>
    <w:rsid w:val="00702147"/>
    <w:rsid w:val="007036C1"/>
    <w:rsid w:val="00705C61"/>
    <w:rsid w:val="007063B7"/>
    <w:rsid w:val="00714F07"/>
    <w:rsid w:val="007217F4"/>
    <w:rsid w:val="0075058E"/>
    <w:rsid w:val="00754FE3"/>
    <w:rsid w:val="00760329"/>
    <w:rsid w:val="00760507"/>
    <w:rsid w:val="007666CB"/>
    <w:rsid w:val="0077354F"/>
    <w:rsid w:val="0077377A"/>
    <w:rsid w:val="007807EF"/>
    <w:rsid w:val="007957E3"/>
    <w:rsid w:val="007D7590"/>
    <w:rsid w:val="007D75C9"/>
    <w:rsid w:val="007E3108"/>
    <w:rsid w:val="008146A4"/>
    <w:rsid w:val="008158EF"/>
    <w:rsid w:val="0082380C"/>
    <w:rsid w:val="00837957"/>
    <w:rsid w:val="008615FD"/>
    <w:rsid w:val="0086639B"/>
    <w:rsid w:val="00867BF6"/>
    <w:rsid w:val="008701D9"/>
    <w:rsid w:val="00871B06"/>
    <w:rsid w:val="00883179"/>
    <w:rsid w:val="00883332"/>
    <w:rsid w:val="008925BC"/>
    <w:rsid w:val="008947A1"/>
    <w:rsid w:val="00895010"/>
    <w:rsid w:val="008A2E18"/>
    <w:rsid w:val="008B49F0"/>
    <w:rsid w:val="008D6F23"/>
    <w:rsid w:val="008E03FD"/>
    <w:rsid w:val="008E7572"/>
    <w:rsid w:val="008F5138"/>
    <w:rsid w:val="0090000E"/>
    <w:rsid w:val="00920A8A"/>
    <w:rsid w:val="00924B45"/>
    <w:rsid w:val="0094422F"/>
    <w:rsid w:val="009661B8"/>
    <w:rsid w:val="00977377"/>
    <w:rsid w:val="00995494"/>
    <w:rsid w:val="009976A9"/>
    <w:rsid w:val="009A0297"/>
    <w:rsid w:val="009E2A80"/>
    <w:rsid w:val="00A25D44"/>
    <w:rsid w:val="00A637AA"/>
    <w:rsid w:val="00A9761E"/>
    <w:rsid w:val="00AA7295"/>
    <w:rsid w:val="00AD5927"/>
    <w:rsid w:val="00AE23FC"/>
    <w:rsid w:val="00AE4DA1"/>
    <w:rsid w:val="00AE5AD3"/>
    <w:rsid w:val="00B611C7"/>
    <w:rsid w:val="00B74511"/>
    <w:rsid w:val="00B8277C"/>
    <w:rsid w:val="00B848FC"/>
    <w:rsid w:val="00B92C81"/>
    <w:rsid w:val="00BC52E2"/>
    <w:rsid w:val="00BE0FD9"/>
    <w:rsid w:val="00BE1BA7"/>
    <w:rsid w:val="00BF59EF"/>
    <w:rsid w:val="00C07AB5"/>
    <w:rsid w:val="00C22033"/>
    <w:rsid w:val="00C25850"/>
    <w:rsid w:val="00C307DD"/>
    <w:rsid w:val="00C471FD"/>
    <w:rsid w:val="00C72748"/>
    <w:rsid w:val="00C76665"/>
    <w:rsid w:val="00C8006F"/>
    <w:rsid w:val="00C91445"/>
    <w:rsid w:val="00CB711E"/>
    <w:rsid w:val="00CE3D40"/>
    <w:rsid w:val="00CF5777"/>
    <w:rsid w:val="00D1697E"/>
    <w:rsid w:val="00D221C1"/>
    <w:rsid w:val="00D61757"/>
    <w:rsid w:val="00D8381A"/>
    <w:rsid w:val="00DA2D4A"/>
    <w:rsid w:val="00DB3FE0"/>
    <w:rsid w:val="00DB634D"/>
    <w:rsid w:val="00DB7BDD"/>
    <w:rsid w:val="00DC659F"/>
    <w:rsid w:val="00DD3A20"/>
    <w:rsid w:val="00DE1F9C"/>
    <w:rsid w:val="00E037EF"/>
    <w:rsid w:val="00E1474C"/>
    <w:rsid w:val="00E23D0C"/>
    <w:rsid w:val="00E807D9"/>
    <w:rsid w:val="00E81FDD"/>
    <w:rsid w:val="00EA691B"/>
    <w:rsid w:val="00EC507B"/>
    <w:rsid w:val="00EE43CB"/>
    <w:rsid w:val="00F02D6A"/>
    <w:rsid w:val="00F17360"/>
    <w:rsid w:val="00F25EBD"/>
    <w:rsid w:val="00F5175B"/>
    <w:rsid w:val="00F540F6"/>
    <w:rsid w:val="00F56DC9"/>
    <w:rsid w:val="00F71C1F"/>
    <w:rsid w:val="00FA6817"/>
    <w:rsid w:val="00FC4B12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qFormat/>
    <w:rsid w:val="00387FC1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/>
    <w:rsid w:val="00057397"/>
    <w:rPr>
      <w:sz w:val="16"/>
      <w:szCs w:val="16"/>
    </w:rPr>
  </w:style>
  <w:style w:type="paragraph" w:styleId="a9">
    <w:name w:val="annotation text"/>
    <w:basedOn w:val="a"/>
    <w:semiHidden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387FC1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CE3D40"/>
    <w:pPr>
      <w:numPr>
        <w:numId w:val="18"/>
      </w:numPr>
      <w:ind w:left="264" w:hanging="218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3C2C79"/>
    <w:rPr>
      <w:rFonts w:ascii="Open Sans" w:hAnsi="Open Sans"/>
      <w:bCs/>
      <w:sz w:val="22"/>
      <w:szCs w:val="18"/>
      <w:lang w:eastAsia="en-US"/>
    </w:rPr>
  </w:style>
  <w:style w:type="paragraph" w:customStyle="1" w:styleId="Text-bullet">
    <w:name w:val="Text-bullet"/>
    <w:link w:val="Text-bulletChar"/>
    <w:rsid w:val="003C2C79"/>
    <w:pPr>
      <w:numPr>
        <w:numId w:val="19"/>
      </w:numPr>
      <w:tabs>
        <w:tab w:val="left" w:pos="340"/>
      </w:tabs>
      <w:spacing w:before="60" w:after="60" w:line="280" w:lineRule="exact"/>
      <w:ind w:right="567"/>
    </w:pPr>
    <w:rPr>
      <w:rFonts w:ascii="Open Sans" w:hAnsi="Open Sans"/>
      <w:bCs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81CDC9-F54F-4B3F-B560-67756DE3D00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4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1911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ahmadMohammad Khaled80@gmail.com</cp:lastModifiedBy>
  <cp:revision>2</cp:revision>
  <cp:lastPrinted>2014-06-19T11:59:00Z</cp:lastPrinted>
  <dcterms:created xsi:type="dcterms:W3CDTF">2026-06-04T22:17:00Z</dcterms:created>
  <dcterms:modified xsi:type="dcterms:W3CDTF">2026-06-04T22:17:00Z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