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12DB" w14:textId="3497F187" w:rsidR="00A757CA" w:rsidRDefault="00625A8A">
      <w:pPr>
        <w:rPr>
          <w:lang w:val="en-US"/>
        </w:rPr>
      </w:pPr>
      <w:r>
        <w:rPr>
          <w:b/>
          <w:bCs/>
          <w:lang w:val="en-US"/>
        </w:rPr>
        <w:t xml:space="preserve">Leader: </w:t>
      </w:r>
      <w:r>
        <w:rPr>
          <w:lang w:val="en-US"/>
        </w:rPr>
        <w:t xml:space="preserve">Zu Rill </w:t>
      </w:r>
      <w:r w:rsidR="00D15F7C">
        <w:rPr>
          <w:lang w:val="en-US"/>
        </w:rPr>
        <w:t>the lich beholder</w:t>
      </w:r>
      <w:r>
        <w:rPr>
          <w:lang w:val="en-US"/>
        </w:rPr>
        <w:t xml:space="preserve"> </w:t>
      </w:r>
    </w:p>
    <w:p w14:paraId="4419900D" w14:textId="04D9DD03" w:rsidR="00D15F7C" w:rsidRDefault="00D15F7C">
      <w:pPr>
        <w:rPr>
          <w:b/>
          <w:bCs/>
          <w:lang w:val="en-US"/>
        </w:rPr>
      </w:pPr>
      <w:r>
        <w:rPr>
          <w:b/>
          <w:bCs/>
          <w:lang w:val="en-US"/>
        </w:rPr>
        <w:t>Main quest:</w:t>
      </w:r>
    </w:p>
    <w:p w14:paraId="35005C89" w14:textId="03DBEA1D" w:rsidR="00D15F7C" w:rsidRPr="00AA30B1" w:rsidRDefault="00D15F7C">
      <w:r>
        <w:rPr>
          <w:lang w:val="en-US"/>
        </w:rPr>
        <w:t xml:space="preserve">At </w:t>
      </w:r>
      <w:proofErr w:type="spellStart"/>
      <w:r>
        <w:rPr>
          <w:lang w:val="en-US"/>
        </w:rPr>
        <w:t>Quizhou</w:t>
      </w:r>
      <w:proofErr w:type="spellEnd"/>
      <w:r>
        <w:rPr>
          <w:lang w:val="en-US"/>
        </w:rPr>
        <w:t xml:space="preserve"> in emperor palace party meets drow with brown hair and brown eyes whose lips don’t match its speech.</w:t>
      </w:r>
      <w:r w:rsidR="00AA30B1" w:rsidRPr="00AA30B1">
        <w:rPr>
          <w:lang w:val="en-US"/>
        </w:rPr>
        <w:t xml:space="preserve"> </w:t>
      </w:r>
      <w:r w:rsidR="00AA30B1">
        <w:rPr>
          <w:lang w:val="en-US"/>
        </w:rPr>
        <w:t>He will tell PCs about</w:t>
      </w:r>
      <w:bookmarkStart w:id="0" w:name="_GoBack"/>
      <w:bookmarkEnd w:id="0"/>
    </w:p>
    <w:p w14:paraId="2450C8C8" w14:textId="77777777" w:rsidR="00625A8A" w:rsidRPr="00625A8A" w:rsidRDefault="00625A8A">
      <w:pPr>
        <w:rPr>
          <w:b/>
          <w:bCs/>
          <w:lang w:val="en-US"/>
        </w:rPr>
      </w:pPr>
    </w:p>
    <w:p w14:paraId="1C1B6655" w14:textId="77777777" w:rsidR="00625A8A" w:rsidRPr="00625A8A" w:rsidRDefault="00625A8A">
      <w:pPr>
        <w:rPr>
          <w:lang w:val="en-US"/>
        </w:rPr>
      </w:pPr>
    </w:p>
    <w:sectPr w:rsidR="00625A8A" w:rsidRPr="00625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71"/>
    <w:rsid w:val="00450890"/>
    <w:rsid w:val="00625A8A"/>
    <w:rsid w:val="00907B3D"/>
    <w:rsid w:val="009B06C7"/>
    <w:rsid w:val="00AA30B1"/>
    <w:rsid w:val="00D15F7C"/>
    <w:rsid w:val="00DD0B7B"/>
    <w:rsid w:val="00DF2BAF"/>
    <w:rsid w:val="00E8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3C3F"/>
  <w15:chartTrackingRefBased/>
  <w15:docId w15:val="{00BD1531-DD09-4148-8361-D98E1079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4</cp:revision>
  <dcterms:created xsi:type="dcterms:W3CDTF">2019-11-18T08:19:00Z</dcterms:created>
  <dcterms:modified xsi:type="dcterms:W3CDTF">2019-11-26T12:00:00Z</dcterms:modified>
</cp:coreProperties>
</file>