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New Taskiyu</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New Task</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Новая задача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Новая задача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Новая задача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New Task231232</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