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6258" w14:textId="05B0EB78" w:rsidR="001E131E" w:rsidRDefault="000009B9">
      <w:r>
        <w:t>Novy file</w:t>
      </w:r>
    </w:p>
    <w:sectPr w:rsidR="001E13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B9"/>
    <w:rsid w:val="000009B9"/>
    <w:rsid w:val="000C19F6"/>
    <w:rsid w:val="001E131E"/>
    <w:rsid w:val="00FB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EEC53"/>
  <w15:chartTrackingRefBased/>
  <w15:docId w15:val="{2D4664B5-144D-4C21-972B-A980D14E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00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00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00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00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00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00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00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00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00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00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00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00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009B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009B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009B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009B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009B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009B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00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00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00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00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00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009B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009B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009B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00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009B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00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Kotrisova</dc:creator>
  <cp:keywords/>
  <dc:description/>
  <cp:lastModifiedBy>Maria Kotrisova</cp:lastModifiedBy>
  <cp:revision>1</cp:revision>
  <dcterms:created xsi:type="dcterms:W3CDTF">2025-11-26T17:07:00Z</dcterms:created>
  <dcterms:modified xsi:type="dcterms:W3CDTF">2025-11-26T17:08:00Z</dcterms:modified>
</cp:coreProperties>
</file>