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719CA40D" w:rsidR="00ED47BC" w:rsidRDefault="007D0EBF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6A</w:t>
      </w:r>
      <w:r w:rsidR="002F43A4" w:rsidRPr="002F43A4">
        <w:rPr>
          <w:u w:val="single"/>
          <w:vertAlign w:val="superscript"/>
        </w:rPr>
        <w:t>th</w:t>
      </w:r>
      <w:r w:rsidR="002F43A4">
        <w:rPr>
          <w:u w:val="single"/>
        </w:rPr>
        <w:t xml:space="preserve"> Grade: </w:t>
      </w:r>
      <w:r w:rsidR="00D92B97" w:rsidRPr="00ED47BC">
        <w:rPr>
          <w:u w:val="single"/>
        </w:rPr>
        <w:t xml:space="preserve">Unit </w:t>
      </w:r>
      <w:r>
        <w:rPr>
          <w:u w:val="single"/>
        </w:rPr>
        <w:t>13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>
        <w:rPr>
          <w:u w:val="single"/>
        </w:rPr>
        <w:t>9</w:t>
      </w:r>
    </w:p>
    <w:p w14:paraId="30429113" w14:textId="4D00CAA8" w:rsidR="008C113E" w:rsidRPr="008C113E" w:rsidRDefault="008C113E" w:rsidP="008C113E">
      <w:pPr>
        <w:pStyle w:val="MNBodycopyVerdana"/>
      </w:pPr>
    </w:p>
    <w:p w14:paraId="55212C53" w14:textId="367360F4" w:rsidR="00A55859" w:rsidRPr="00400949" w:rsidRDefault="00422D7E" w:rsidP="00D92B97">
      <w:pPr>
        <w:pStyle w:val="MNNumberedQuestions"/>
        <w:rPr>
          <w:szCs w:val="24"/>
        </w:rPr>
      </w:pPr>
      <w:r>
        <w:rPr>
          <w:szCs w:val="24"/>
        </w:rPr>
        <w:t>What is the correct regrouping for the expression below?</w:t>
      </w:r>
    </w:p>
    <w:p w14:paraId="580BB7C1" w14:textId="46FEB87F" w:rsidR="00914D8B" w:rsidRDefault="00000000" w:rsidP="006A33EE">
      <w:pPr>
        <w:pStyle w:val="MNBodycopyVerdanaindentfornumberedlist"/>
        <w:ind w:left="0"/>
        <w:jc w:val="center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4.8y-1.5</m:t>
              </m:r>
            </m:e>
          </m:d>
          <m:r>
            <w:rPr>
              <w:rFonts w:ascii="Cambria Math" w:hAnsi="Cambria Math"/>
            </w:rPr>
            <m:t>-(6.4y-3)</m:t>
          </m:r>
        </m:oMath>
      </m:oMathPara>
    </w:p>
    <w:p w14:paraId="15C86917" w14:textId="77777777" w:rsidR="000B2EA2" w:rsidRDefault="000B2EA2" w:rsidP="00AC2BEF">
      <w:pPr>
        <w:pStyle w:val="MNBodycopyVerdanaindentfornumberedlist"/>
        <w:ind w:left="0"/>
      </w:pPr>
    </w:p>
    <w:p w14:paraId="2EEA7D59" w14:textId="4D69C2F7" w:rsidR="00E745EC" w:rsidRPr="00E745EC" w:rsidRDefault="00E745EC" w:rsidP="00DC5E94">
      <w:pPr>
        <w:pStyle w:val="MNcheckboxbullettomargin"/>
        <w:numPr>
          <w:ilvl w:val="0"/>
          <w:numId w:val="0"/>
        </w:numPr>
        <w:jc w:val="center"/>
        <w:rPr>
          <w:color w:val="FF0000"/>
          <w:sz w:val="26"/>
          <w:szCs w:val="26"/>
        </w:rPr>
      </w:pPr>
    </w:p>
    <w:p w14:paraId="543FDFA8" w14:textId="1B6736A3" w:rsidR="006D0B79" w:rsidRPr="00DC5E94" w:rsidRDefault="00422D7E" w:rsidP="00DC5E94">
      <w:pPr>
        <w:pStyle w:val="MNcheckboxbullettomargin"/>
        <w:numPr>
          <w:ilvl w:val="0"/>
          <w:numId w:val="0"/>
        </w:numPr>
        <w:jc w:val="center"/>
        <w:rPr>
          <w:color w:val="FF0000"/>
          <w:szCs w:val="24"/>
        </w:rPr>
      </w:pPr>
      <m:oMathPara>
        <m:oMath>
          <m:r>
            <w:rPr>
              <w:rFonts w:ascii="Cambria Math" w:hAnsi="Cambria Math"/>
              <w:color w:val="FF0000"/>
              <w:szCs w:val="24"/>
            </w:rPr>
            <m:t>4.8y-6.4y-1.5+3</m:t>
          </m:r>
        </m:oMath>
      </m:oMathPara>
    </w:p>
    <w:p w14:paraId="3896846E" w14:textId="5C7C1AC7" w:rsidR="00DF1459" w:rsidRDefault="00DF145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7A0D6D3" w14:textId="77777777" w:rsidR="000B2EA2" w:rsidRDefault="000B2EA2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94661DB" w14:textId="5AE22A25" w:rsidR="00400949" w:rsidRDefault="0040094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85B482C" w14:textId="6880F5ED" w:rsidR="00924934" w:rsidRDefault="00422D7E" w:rsidP="00F2360D">
      <w:pPr>
        <w:pStyle w:val="MNNumberedQuestions"/>
      </w:pPr>
      <w:r>
        <w:t>What is the simplification of the following algebraic expression using the fewest possible terms?</w:t>
      </w:r>
    </w:p>
    <w:p w14:paraId="10F2052E" w14:textId="50711553" w:rsidR="00F2360D" w:rsidRPr="000B2EA2" w:rsidRDefault="00000000" w:rsidP="00E52653">
      <w:pPr>
        <w:pStyle w:val="MNBodycopyVerdanaindentfornumberedlist"/>
        <w:ind w:left="0"/>
        <w:jc w:val="center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-4x+8</m:t>
              </m:r>
            </m:e>
          </m:d>
          <m:r>
            <w:rPr>
              <w:rFonts w:ascii="Cambria Math" w:hAnsi="Cambria Math"/>
            </w:rPr>
            <m:t>-(-2x-2)</m:t>
          </m:r>
        </m:oMath>
      </m:oMathPara>
    </w:p>
    <w:p w14:paraId="65EBCC02" w14:textId="7CEE16F7" w:rsidR="00E745EC" w:rsidRDefault="00E745EC" w:rsidP="00E745EC">
      <w:pPr>
        <w:pStyle w:val="MNBodycopyVerdanaindentfornumberedlist"/>
        <w:ind w:left="0"/>
        <w:rPr>
          <w:color w:val="FF0000"/>
          <w:sz w:val="26"/>
          <w:szCs w:val="26"/>
        </w:rPr>
      </w:pPr>
    </w:p>
    <w:p w14:paraId="45A2581C" w14:textId="77777777" w:rsidR="000B2EA2" w:rsidRPr="00E745EC" w:rsidRDefault="000B2EA2" w:rsidP="00E745EC">
      <w:pPr>
        <w:pStyle w:val="MNBodycopyVerdanaindentfornumberedlist"/>
        <w:ind w:left="0"/>
        <w:rPr>
          <w:color w:val="FF0000"/>
          <w:sz w:val="26"/>
          <w:szCs w:val="26"/>
        </w:rPr>
      </w:pPr>
    </w:p>
    <w:p w14:paraId="3451EF12" w14:textId="7B19962E" w:rsidR="00E745EC" w:rsidRPr="00E745EC" w:rsidRDefault="00422D7E" w:rsidP="001010C9">
      <w:pPr>
        <w:pStyle w:val="MNBodycopyVerdanaindentfornumberedlist"/>
        <w:ind w:left="0"/>
        <w:jc w:val="center"/>
        <w:rPr>
          <w:color w:val="FF0000"/>
          <w:sz w:val="26"/>
          <w:szCs w:val="26"/>
        </w:rPr>
      </w:pPr>
      <m:oMathPara>
        <m:oMath>
          <m:r>
            <w:rPr>
              <w:rFonts w:ascii="Cambria Math" w:hAnsi="Cambria Math"/>
              <w:color w:val="FF0000"/>
              <w:sz w:val="26"/>
              <w:szCs w:val="26"/>
            </w:rPr>
            <m:t>-2x+10</m:t>
          </m:r>
        </m:oMath>
      </m:oMathPara>
    </w:p>
    <w:p w14:paraId="727D515A" w14:textId="52C93C05" w:rsidR="001010C9" w:rsidRPr="000B2EA2" w:rsidRDefault="001010C9" w:rsidP="001010C9">
      <w:pPr>
        <w:pStyle w:val="MNBodycopyVerdanaindentfornumberedlist"/>
        <w:ind w:left="0"/>
        <w:jc w:val="center"/>
        <w:rPr>
          <w:color w:val="FF0000"/>
          <w:szCs w:val="24"/>
        </w:rPr>
      </w:pPr>
    </w:p>
    <w:p w14:paraId="64964C2A" w14:textId="71AD09E2" w:rsidR="006B469F" w:rsidRDefault="006B469F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9D44FE1" w14:textId="77777777" w:rsidR="000B2EA2" w:rsidRDefault="000B2EA2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2944FD7" w14:textId="1CC44E47" w:rsidR="00E0772A" w:rsidRDefault="00E0772A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9ACC55B" w14:textId="5DDEDFBE" w:rsidR="008F519F" w:rsidRDefault="00422D7E" w:rsidP="008F519F">
      <w:pPr>
        <w:pStyle w:val="MNNumberedQuestions"/>
      </w:pPr>
      <w:r>
        <w:t>Javon is asked to find the difference of the following algebraic expression in simplest form. What is Javon’s final answer?</w:t>
      </w:r>
    </w:p>
    <w:p w14:paraId="1C4F6F3A" w14:textId="60AFE95E" w:rsidR="007928DE" w:rsidRPr="007928DE" w:rsidRDefault="00000000" w:rsidP="007928DE">
      <w:pPr>
        <w:pStyle w:val="MNcheckboxbullettomargin"/>
        <w:numPr>
          <w:ilvl w:val="0"/>
          <w:numId w:val="0"/>
        </w:numPr>
        <w:ind w:left="360" w:hanging="360"/>
        <w:contextualSpacing/>
        <w:jc w:val="center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3x+4</m:t>
              </m:r>
            </m:e>
          </m:d>
          <m:r>
            <w:rPr>
              <w:rFonts w:ascii="Cambria Math" w:hAnsi="Cambria Math"/>
            </w:rPr>
            <m:t>-(x-1)</m:t>
          </m:r>
        </m:oMath>
      </m:oMathPara>
    </w:p>
    <w:p w14:paraId="3F06767A" w14:textId="77777777" w:rsidR="007928DE" w:rsidRPr="007928DE" w:rsidRDefault="007928DE" w:rsidP="007928DE">
      <w:pPr>
        <w:pStyle w:val="MNcheckboxbullettomargin"/>
        <w:numPr>
          <w:ilvl w:val="0"/>
          <w:numId w:val="0"/>
        </w:numPr>
        <w:ind w:left="360" w:hanging="360"/>
        <w:contextualSpacing/>
        <w:jc w:val="center"/>
      </w:pPr>
    </w:p>
    <w:p w14:paraId="2B8A94B5" w14:textId="2153DA8F" w:rsidR="00F2360D" w:rsidRDefault="00F2360D" w:rsidP="00E73AC3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02F6C62A" w14:textId="21DA3415" w:rsidR="00AB268C" w:rsidRPr="006D0B79" w:rsidRDefault="00AB268C" w:rsidP="00AB268C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4B9F40E6" w14:textId="53074FF9" w:rsidR="006D0B79" w:rsidRPr="006D0B79" w:rsidRDefault="006D0B79" w:rsidP="00AB268C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787235C4" w14:textId="408B2424" w:rsidR="00D90ADB" w:rsidRPr="00432B0B" w:rsidRDefault="00422D7E" w:rsidP="00AB268C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  <m:oMathPara>
        <m:oMath>
          <m:r>
            <w:rPr>
              <w:rFonts w:ascii="Cambria Math" w:hAnsi="Cambria Math"/>
              <w:color w:val="FF0000"/>
              <w:szCs w:val="24"/>
            </w:rPr>
            <m:t>2x+5</m:t>
          </m:r>
        </m:oMath>
      </m:oMathPara>
    </w:p>
    <w:p w14:paraId="3763941F" w14:textId="77777777" w:rsidR="00432B0B" w:rsidRDefault="00432B0B" w:rsidP="00AB268C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</w:p>
    <w:p w14:paraId="762C3473" w14:textId="77777777" w:rsidR="00432B0B" w:rsidRDefault="00432B0B" w:rsidP="00AB268C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</w:p>
    <w:p w14:paraId="0C368374" w14:textId="77777777" w:rsidR="00432B0B" w:rsidRPr="00400949" w:rsidRDefault="00432B0B" w:rsidP="00432B0B">
      <w:pPr>
        <w:pStyle w:val="MNNumberedQuestions"/>
        <w:rPr>
          <w:szCs w:val="24"/>
        </w:rPr>
      </w:pPr>
      <w:r>
        <w:rPr>
          <w:szCs w:val="24"/>
        </w:rPr>
        <w:lastRenderedPageBreak/>
        <w:t>What is the simplification of the algebraic expression below?</w:t>
      </w:r>
    </w:p>
    <w:p w14:paraId="225DC173" w14:textId="77777777" w:rsidR="00432B0B" w:rsidRDefault="00432B0B" w:rsidP="00432B0B">
      <w:pPr>
        <w:pStyle w:val="MNBodycopyVerdanaindentfornumberedlist"/>
        <w:ind w:left="0"/>
        <w:jc w:val="center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x+7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-x+3</m:t>
              </m:r>
            </m:e>
          </m:d>
          <m:r>
            <w:rPr>
              <w:rFonts w:ascii="Cambria Math" w:hAnsi="Cambria Math"/>
            </w:rPr>
            <m:t>+(4x+9)</m:t>
          </m:r>
        </m:oMath>
      </m:oMathPara>
    </w:p>
    <w:p w14:paraId="01D3171F" w14:textId="77777777" w:rsidR="00432B0B" w:rsidRDefault="00432B0B" w:rsidP="00432B0B">
      <w:pPr>
        <w:pStyle w:val="MNBodycopyVerdanaindentfornumberedlist"/>
        <w:ind w:left="0"/>
      </w:pPr>
    </w:p>
    <w:p w14:paraId="1A2AB889" w14:textId="77777777" w:rsidR="00432B0B" w:rsidRPr="00E745EC" w:rsidRDefault="00432B0B" w:rsidP="00432B0B">
      <w:pPr>
        <w:pStyle w:val="MNcheckboxbullettomargin"/>
        <w:numPr>
          <w:ilvl w:val="0"/>
          <w:numId w:val="0"/>
        </w:numPr>
        <w:jc w:val="center"/>
        <w:rPr>
          <w:color w:val="FF0000"/>
          <w:sz w:val="26"/>
          <w:szCs w:val="26"/>
        </w:rPr>
      </w:pPr>
    </w:p>
    <w:p w14:paraId="73F6230E" w14:textId="77777777" w:rsidR="00432B0B" w:rsidRPr="00545DFA" w:rsidRDefault="00432B0B" w:rsidP="00432B0B">
      <w:pPr>
        <w:pStyle w:val="MNcheckboxbullettomargin"/>
        <w:numPr>
          <w:ilvl w:val="0"/>
          <w:numId w:val="0"/>
        </w:numPr>
        <w:jc w:val="center"/>
        <w:rPr>
          <w:color w:val="FF0000"/>
          <w:szCs w:val="24"/>
        </w:rPr>
      </w:pPr>
      <m:oMathPara>
        <m:oMath>
          <m:r>
            <w:rPr>
              <w:rFonts w:ascii="Cambria Math" w:hAnsi="Cambria Math"/>
              <w:color w:val="FF0000"/>
              <w:szCs w:val="24"/>
            </w:rPr>
            <m:t>6x+13</m:t>
          </m:r>
        </m:oMath>
      </m:oMathPara>
    </w:p>
    <w:p w14:paraId="44ABC546" w14:textId="77777777" w:rsidR="00432B0B" w:rsidRPr="00545DFA" w:rsidRDefault="00432B0B" w:rsidP="00432B0B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CBBEB92" w14:textId="77777777" w:rsidR="00432B0B" w:rsidRDefault="00432B0B" w:rsidP="00432B0B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048EB0D" w14:textId="77777777" w:rsidR="00432B0B" w:rsidRDefault="00432B0B" w:rsidP="00432B0B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86E0F3E" w14:textId="77777777" w:rsidR="00432B0B" w:rsidRDefault="00432B0B" w:rsidP="00432B0B">
      <w:pPr>
        <w:pStyle w:val="MNNumberedQuestions"/>
      </w:pPr>
      <w:r>
        <w:t xml:space="preserve">Simplify the algebraic expression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7r+5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2r-2</m:t>
            </m:r>
          </m:e>
        </m:d>
        <m:r>
          <w:rPr>
            <w:rFonts w:ascii="Cambria Math" w:hAnsi="Cambria Math"/>
          </w:rPr>
          <m:t>-(3r-11)</m:t>
        </m:r>
      </m:oMath>
      <w:r>
        <w:t>.</w:t>
      </w:r>
    </w:p>
    <w:p w14:paraId="214B75DF" w14:textId="77777777" w:rsidR="00432B0B" w:rsidRDefault="00432B0B" w:rsidP="00432B0B">
      <w:pPr>
        <w:pStyle w:val="MNBodycopyVerdanaindentfornumberedlist"/>
        <w:ind w:left="0"/>
        <w:rPr>
          <w:color w:val="FF0000"/>
          <w:sz w:val="26"/>
          <w:szCs w:val="26"/>
        </w:rPr>
      </w:pPr>
    </w:p>
    <w:p w14:paraId="66F5B643" w14:textId="77777777" w:rsidR="00432B0B" w:rsidRPr="00E745EC" w:rsidRDefault="00432B0B" w:rsidP="00432B0B">
      <w:pPr>
        <w:pStyle w:val="MNBodycopyVerdanaindentfornumberedlist"/>
        <w:ind w:left="0"/>
        <w:rPr>
          <w:color w:val="FF0000"/>
          <w:sz w:val="26"/>
          <w:szCs w:val="26"/>
        </w:rPr>
      </w:pPr>
    </w:p>
    <w:p w14:paraId="7B5E28C3" w14:textId="77777777" w:rsidR="00432B0B" w:rsidRPr="00545DFA" w:rsidRDefault="00432B0B" w:rsidP="00432B0B">
      <w:pPr>
        <w:pStyle w:val="MNBodycopyVerdanaindentfornumberedlist"/>
        <w:ind w:left="0"/>
        <w:jc w:val="center"/>
        <w:rPr>
          <w:color w:val="FF0000"/>
          <w:sz w:val="26"/>
          <w:szCs w:val="26"/>
        </w:rPr>
      </w:pPr>
    </w:p>
    <w:p w14:paraId="664ECDC7" w14:textId="77777777" w:rsidR="00432B0B" w:rsidRPr="00545DFA" w:rsidRDefault="00432B0B" w:rsidP="00432B0B">
      <w:pPr>
        <w:pStyle w:val="MNBodycopyVerdanaindentfornumberedlist"/>
        <w:ind w:left="0"/>
        <w:jc w:val="center"/>
        <w:rPr>
          <w:color w:val="FF0000"/>
          <w:szCs w:val="24"/>
        </w:rPr>
      </w:pPr>
      <m:oMathPara>
        <m:oMath>
          <m:r>
            <w:rPr>
              <w:rFonts w:ascii="Cambria Math" w:hAnsi="Cambria Math"/>
              <w:color w:val="FF0000"/>
              <w:szCs w:val="24"/>
            </w:rPr>
            <m:t>6r+14</m:t>
          </m:r>
        </m:oMath>
      </m:oMathPara>
    </w:p>
    <w:p w14:paraId="78393EC1" w14:textId="77777777" w:rsidR="00432B0B" w:rsidRDefault="00432B0B" w:rsidP="00432B0B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7296ECB" w14:textId="77777777" w:rsidR="00432B0B" w:rsidRDefault="00432B0B" w:rsidP="00432B0B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B8C452E" w14:textId="77777777" w:rsidR="00432B0B" w:rsidRDefault="00432B0B" w:rsidP="00432B0B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F46AA9C" w14:textId="77777777" w:rsidR="00432B0B" w:rsidRDefault="00432B0B" w:rsidP="00432B0B">
      <w:pPr>
        <w:pStyle w:val="MNNumberedQuestions"/>
      </w:pPr>
      <w:r>
        <w:t>Write a possible expression that results in the following regrouping below.</w:t>
      </w:r>
    </w:p>
    <w:p w14:paraId="050C05A8" w14:textId="77777777" w:rsidR="00432B0B" w:rsidRPr="00D34663" w:rsidRDefault="00432B0B" w:rsidP="00432B0B">
      <w:pPr>
        <w:pStyle w:val="MNcheckboxbullettomargin"/>
        <w:numPr>
          <w:ilvl w:val="0"/>
          <w:numId w:val="0"/>
        </w:numPr>
        <w:ind w:left="360" w:hanging="360"/>
        <w:contextualSpacing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-x+3x-5x+10-4+7</m:t>
          </m:r>
        </m:oMath>
      </m:oMathPara>
    </w:p>
    <w:p w14:paraId="3941AF8F" w14:textId="77777777" w:rsidR="00432B0B" w:rsidRDefault="00432B0B" w:rsidP="00432B0B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27F8DD43" w14:textId="77777777" w:rsidR="00432B0B" w:rsidRPr="006D0B79" w:rsidRDefault="00432B0B" w:rsidP="00432B0B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114D24CA" w14:textId="77777777" w:rsidR="00432B0B" w:rsidRPr="006D0B79" w:rsidRDefault="00432B0B" w:rsidP="00432B0B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57891DDE" w14:textId="77777777" w:rsidR="00432B0B" w:rsidRPr="00545DFA" w:rsidRDefault="00432B0B" w:rsidP="00432B0B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</w:p>
    <w:p w14:paraId="424BA83D" w14:textId="77777777" w:rsidR="00432B0B" w:rsidRPr="00545DFA" w:rsidRDefault="00432B0B" w:rsidP="00432B0B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color w:val="FF0000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Cs w:val="24"/>
                </w:rPr>
                <m:t>-x+10</m:t>
              </m:r>
            </m:e>
          </m:d>
          <m:r>
            <w:rPr>
              <w:rFonts w:ascii="Cambria Math" w:hAnsi="Cambria Math"/>
              <w:color w:val="FF0000"/>
              <w:szCs w:val="24"/>
            </w:rPr>
            <m:t>-</m:t>
          </m:r>
          <m:d>
            <m:dPr>
              <m:ctrlPr>
                <w:rPr>
                  <w:rFonts w:ascii="Cambria Math" w:hAnsi="Cambria Math"/>
                  <w:i/>
                  <w:color w:val="FF0000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Cs w:val="24"/>
                </w:rPr>
                <m:t>-3x+4</m:t>
              </m:r>
            </m:e>
          </m:d>
          <m:r>
            <w:rPr>
              <w:rFonts w:ascii="Cambria Math" w:hAnsi="Cambria Math"/>
              <w:color w:val="FF0000"/>
              <w:szCs w:val="24"/>
            </w:rPr>
            <m:t>-(5x-7)</m:t>
          </m:r>
        </m:oMath>
      </m:oMathPara>
    </w:p>
    <w:p w14:paraId="6FA446A1" w14:textId="77777777" w:rsidR="00432B0B" w:rsidRPr="00D90ADB" w:rsidRDefault="00432B0B" w:rsidP="00AB268C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</w:p>
    <w:sectPr w:rsidR="00432B0B" w:rsidRPr="00D90ADB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EBB26" w14:textId="77777777" w:rsidR="003C4AA4" w:rsidRDefault="003C4AA4">
      <w:r>
        <w:separator/>
      </w:r>
    </w:p>
  </w:endnote>
  <w:endnote w:type="continuationSeparator" w:id="0">
    <w:p w14:paraId="380070D0" w14:textId="77777777" w:rsidR="003C4AA4" w:rsidRDefault="003C4AA4">
      <w:r>
        <w:continuationSeparator/>
      </w:r>
    </w:p>
  </w:endnote>
  <w:endnote w:type="continuationNotice" w:id="1">
    <w:p w14:paraId="5A2B6CC4" w14:textId="77777777" w:rsidR="003C4AA4" w:rsidRDefault="003C4AA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E5D88" w14:textId="77777777" w:rsidR="003C4AA4" w:rsidRDefault="003C4AA4">
      <w:r>
        <w:separator/>
      </w:r>
    </w:p>
  </w:footnote>
  <w:footnote w:type="continuationSeparator" w:id="0">
    <w:p w14:paraId="38A7FC0C" w14:textId="77777777" w:rsidR="003C4AA4" w:rsidRDefault="003C4AA4">
      <w:r>
        <w:continuationSeparator/>
      </w:r>
    </w:p>
  </w:footnote>
  <w:footnote w:type="continuationNotice" w:id="1">
    <w:p w14:paraId="20CAC266" w14:textId="77777777" w:rsidR="003C4AA4" w:rsidRDefault="003C4AA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25EDE"/>
    <w:rsid w:val="00033CFC"/>
    <w:rsid w:val="00042D2F"/>
    <w:rsid w:val="00047D2D"/>
    <w:rsid w:val="00051C42"/>
    <w:rsid w:val="000542BD"/>
    <w:rsid w:val="00057CBD"/>
    <w:rsid w:val="000608D8"/>
    <w:rsid w:val="000609CC"/>
    <w:rsid w:val="00065445"/>
    <w:rsid w:val="00073B35"/>
    <w:rsid w:val="000826D6"/>
    <w:rsid w:val="00085FF6"/>
    <w:rsid w:val="00095048"/>
    <w:rsid w:val="00095497"/>
    <w:rsid w:val="000A1908"/>
    <w:rsid w:val="000A301F"/>
    <w:rsid w:val="000B1DA9"/>
    <w:rsid w:val="000B2EA2"/>
    <w:rsid w:val="000B4277"/>
    <w:rsid w:val="000B6E1F"/>
    <w:rsid w:val="000C384F"/>
    <w:rsid w:val="000C6329"/>
    <w:rsid w:val="000C6D10"/>
    <w:rsid w:val="000D15AA"/>
    <w:rsid w:val="000D29B1"/>
    <w:rsid w:val="000D53B5"/>
    <w:rsid w:val="000D6268"/>
    <w:rsid w:val="000E2B9B"/>
    <w:rsid w:val="000E50D2"/>
    <w:rsid w:val="000F43AE"/>
    <w:rsid w:val="001010C9"/>
    <w:rsid w:val="001177ED"/>
    <w:rsid w:val="00120FC4"/>
    <w:rsid w:val="001244F3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3263"/>
    <w:rsid w:val="001F48B5"/>
    <w:rsid w:val="00200827"/>
    <w:rsid w:val="0020323D"/>
    <w:rsid w:val="002032BB"/>
    <w:rsid w:val="0020551F"/>
    <w:rsid w:val="0020621B"/>
    <w:rsid w:val="00210424"/>
    <w:rsid w:val="00216F3C"/>
    <w:rsid w:val="002174D9"/>
    <w:rsid w:val="002200B6"/>
    <w:rsid w:val="00221327"/>
    <w:rsid w:val="00222761"/>
    <w:rsid w:val="002279FC"/>
    <w:rsid w:val="00230016"/>
    <w:rsid w:val="00230919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27E25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6FD5"/>
    <w:rsid w:val="00387BB5"/>
    <w:rsid w:val="00387D54"/>
    <w:rsid w:val="00390058"/>
    <w:rsid w:val="003A7817"/>
    <w:rsid w:val="003B14C4"/>
    <w:rsid w:val="003B2371"/>
    <w:rsid w:val="003B6F7E"/>
    <w:rsid w:val="003C06B7"/>
    <w:rsid w:val="003C4AA4"/>
    <w:rsid w:val="003C6111"/>
    <w:rsid w:val="003D0B27"/>
    <w:rsid w:val="003D1C0A"/>
    <w:rsid w:val="003E111D"/>
    <w:rsid w:val="003E7D6B"/>
    <w:rsid w:val="003F271C"/>
    <w:rsid w:val="003F4C6E"/>
    <w:rsid w:val="003F54F9"/>
    <w:rsid w:val="003F7D7E"/>
    <w:rsid w:val="00400455"/>
    <w:rsid w:val="00400949"/>
    <w:rsid w:val="00404351"/>
    <w:rsid w:val="00413328"/>
    <w:rsid w:val="00421D4D"/>
    <w:rsid w:val="00422D7E"/>
    <w:rsid w:val="004308E3"/>
    <w:rsid w:val="00432B0B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97B64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E2B"/>
    <w:rsid w:val="005162DE"/>
    <w:rsid w:val="00517E23"/>
    <w:rsid w:val="0052346C"/>
    <w:rsid w:val="00523BB8"/>
    <w:rsid w:val="00524BCF"/>
    <w:rsid w:val="00524F01"/>
    <w:rsid w:val="00531809"/>
    <w:rsid w:val="00532286"/>
    <w:rsid w:val="005378D6"/>
    <w:rsid w:val="00540F43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2F88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C06E8"/>
    <w:rsid w:val="006C1D92"/>
    <w:rsid w:val="006C576D"/>
    <w:rsid w:val="006D0A20"/>
    <w:rsid w:val="006D0B79"/>
    <w:rsid w:val="006D1732"/>
    <w:rsid w:val="006D34DD"/>
    <w:rsid w:val="006D7C64"/>
    <w:rsid w:val="006E00BF"/>
    <w:rsid w:val="006E1137"/>
    <w:rsid w:val="006E2F46"/>
    <w:rsid w:val="006F243F"/>
    <w:rsid w:val="006F3546"/>
    <w:rsid w:val="006F4B87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0E21"/>
    <w:rsid w:val="00784D58"/>
    <w:rsid w:val="007928DE"/>
    <w:rsid w:val="00794CBE"/>
    <w:rsid w:val="007951BB"/>
    <w:rsid w:val="00796C75"/>
    <w:rsid w:val="00797E94"/>
    <w:rsid w:val="007A4E5B"/>
    <w:rsid w:val="007B36E8"/>
    <w:rsid w:val="007C0DC4"/>
    <w:rsid w:val="007D0EBF"/>
    <w:rsid w:val="007D414C"/>
    <w:rsid w:val="007D5BBF"/>
    <w:rsid w:val="007E2DE3"/>
    <w:rsid w:val="007E31D8"/>
    <w:rsid w:val="007E4176"/>
    <w:rsid w:val="007E7EE9"/>
    <w:rsid w:val="007F557E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1310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82F"/>
    <w:rsid w:val="00980CBD"/>
    <w:rsid w:val="009820C8"/>
    <w:rsid w:val="00983FFD"/>
    <w:rsid w:val="00991E7C"/>
    <w:rsid w:val="009A2216"/>
    <w:rsid w:val="009A31A4"/>
    <w:rsid w:val="009B7203"/>
    <w:rsid w:val="009C1770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4F5"/>
    <w:rsid w:val="00A92888"/>
    <w:rsid w:val="00A93981"/>
    <w:rsid w:val="00A94FA0"/>
    <w:rsid w:val="00A95D47"/>
    <w:rsid w:val="00AA20A7"/>
    <w:rsid w:val="00AB268C"/>
    <w:rsid w:val="00AB5946"/>
    <w:rsid w:val="00AB64C1"/>
    <w:rsid w:val="00AB700E"/>
    <w:rsid w:val="00AC2BEF"/>
    <w:rsid w:val="00AC64C1"/>
    <w:rsid w:val="00AC6CA8"/>
    <w:rsid w:val="00AD1A29"/>
    <w:rsid w:val="00AD2C9F"/>
    <w:rsid w:val="00AD5B33"/>
    <w:rsid w:val="00AE0B80"/>
    <w:rsid w:val="00AE3186"/>
    <w:rsid w:val="00AE5E77"/>
    <w:rsid w:val="00AE70A0"/>
    <w:rsid w:val="00AF354F"/>
    <w:rsid w:val="00AF6887"/>
    <w:rsid w:val="00B00A44"/>
    <w:rsid w:val="00B02D92"/>
    <w:rsid w:val="00B04A22"/>
    <w:rsid w:val="00B05EA8"/>
    <w:rsid w:val="00B06CA9"/>
    <w:rsid w:val="00B06E92"/>
    <w:rsid w:val="00B13318"/>
    <w:rsid w:val="00B13964"/>
    <w:rsid w:val="00B210BF"/>
    <w:rsid w:val="00B2473C"/>
    <w:rsid w:val="00B25413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3288"/>
    <w:rsid w:val="00B64913"/>
    <w:rsid w:val="00B675BB"/>
    <w:rsid w:val="00B70E57"/>
    <w:rsid w:val="00B71B78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B4FAE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BF778E"/>
    <w:rsid w:val="00C01E8B"/>
    <w:rsid w:val="00C02657"/>
    <w:rsid w:val="00C028FC"/>
    <w:rsid w:val="00C035D3"/>
    <w:rsid w:val="00C101D1"/>
    <w:rsid w:val="00C10391"/>
    <w:rsid w:val="00C10B3D"/>
    <w:rsid w:val="00C140B9"/>
    <w:rsid w:val="00C16411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5FE3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B30"/>
    <w:rsid w:val="00CE3EDF"/>
    <w:rsid w:val="00CE42A1"/>
    <w:rsid w:val="00CE6651"/>
    <w:rsid w:val="00D031DB"/>
    <w:rsid w:val="00D06C28"/>
    <w:rsid w:val="00D07385"/>
    <w:rsid w:val="00D111C3"/>
    <w:rsid w:val="00D11E85"/>
    <w:rsid w:val="00D218DF"/>
    <w:rsid w:val="00D2287C"/>
    <w:rsid w:val="00D25B28"/>
    <w:rsid w:val="00D26FDC"/>
    <w:rsid w:val="00D27691"/>
    <w:rsid w:val="00D3395E"/>
    <w:rsid w:val="00D361A6"/>
    <w:rsid w:val="00D405EA"/>
    <w:rsid w:val="00D4198A"/>
    <w:rsid w:val="00D52528"/>
    <w:rsid w:val="00D5263B"/>
    <w:rsid w:val="00D54679"/>
    <w:rsid w:val="00D573C9"/>
    <w:rsid w:val="00D60142"/>
    <w:rsid w:val="00D61F57"/>
    <w:rsid w:val="00D62EB5"/>
    <w:rsid w:val="00D654D8"/>
    <w:rsid w:val="00D6670C"/>
    <w:rsid w:val="00D852C2"/>
    <w:rsid w:val="00D8610C"/>
    <w:rsid w:val="00D90ADB"/>
    <w:rsid w:val="00D929B2"/>
    <w:rsid w:val="00D92B97"/>
    <w:rsid w:val="00D9698D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5E94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1459"/>
    <w:rsid w:val="00DF217D"/>
    <w:rsid w:val="00DF56AB"/>
    <w:rsid w:val="00E02CEF"/>
    <w:rsid w:val="00E03566"/>
    <w:rsid w:val="00E0772A"/>
    <w:rsid w:val="00E128E0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7204"/>
    <w:rsid w:val="00E9518B"/>
    <w:rsid w:val="00EA225C"/>
    <w:rsid w:val="00EA4811"/>
    <w:rsid w:val="00EA651C"/>
    <w:rsid w:val="00EB62FE"/>
    <w:rsid w:val="00EC59D9"/>
    <w:rsid w:val="00EC6A58"/>
    <w:rsid w:val="00ED28C8"/>
    <w:rsid w:val="00ED3B71"/>
    <w:rsid w:val="00ED47BC"/>
    <w:rsid w:val="00ED4ED3"/>
    <w:rsid w:val="00ED6036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360D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63FE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5E4FDC6-B27F-438E-AE6A-ABB34F6AFD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709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4</cp:revision>
  <cp:lastPrinted>2023-04-26T18:48:00Z</cp:lastPrinted>
  <dcterms:created xsi:type="dcterms:W3CDTF">2023-05-21T19:02:00Z</dcterms:created>
  <dcterms:modified xsi:type="dcterms:W3CDTF">2023-09-01T20:27:00Z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