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0E682706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A057B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4D38E1">
        <w:rPr>
          <w:u w:val="single"/>
        </w:rPr>
        <w:t>4</w:t>
      </w:r>
    </w:p>
    <w:p w14:paraId="30429113" w14:textId="260D9739" w:rsidR="008C113E" w:rsidRDefault="008C113E" w:rsidP="008C113E">
      <w:pPr>
        <w:pStyle w:val="MNBodycopyVerdana"/>
      </w:pPr>
    </w:p>
    <w:p w14:paraId="51CBEAFC" w14:textId="10DAD736" w:rsidR="00B83EF5" w:rsidRDefault="004D38E1" w:rsidP="002F0A6A">
      <w:pPr>
        <w:pStyle w:val="MNBodycopyVerdana"/>
        <w:numPr>
          <w:ilvl w:val="0"/>
          <w:numId w:val="19"/>
        </w:numPr>
      </w:pPr>
      <w:r>
        <w:t xml:space="preserve">The graph of a linear relationship has an </w:t>
      </w:r>
      <m:oMath>
        <m:r>
          <w:rPr>
            <w:rFonts w:ascii="Cambria Math" w:hAnsi="Cambria Math"/>
          </w:rPr>
          <m:t>x-</m:t>
        </m:r>
      </m:oMath>
      <w:r>
        <w:t xml:space="preserve"> intercept of </w:t>
      </w:r>
      <m:oMath>
        <m:r>
          <w:rPr>
            <w:rFonts w:ascii="Cambria Math" w:hAnsi="Cambria Math"/>
          </w:rPr>
          <m:t>1.4</m:t>
        </m:r>
      </m:oMath>
      <w:r>
        <w:t xml:space="preserve"> and a </w:t>
      </w:r>
      <m:oMath>
        <m:r>
          <w:rPr>
            <w:rFonts w:ascii="Cambria Math" w:hAnsi="Cambria Math"/>
          </w:rPr>
          <m:t>y-</m:t>
        </m:r>
      </m:oMath>
      <w:r>
        <w:t>interce</w:t>
      </w:r>
      <w:proofErr w:type="spellStart"/>
      <w:r>
        <w:t>pt</w:t>
      </w:r>
      <w:proofErr w:type="spellEnd"/>
      <w:r>
        <w:t xml:space="preserve"> of </w:t>
      </w:r>
      <m:oMath>
        <m:r>
          <w:rPr>
            <w:rFonts w:ascii="Cambria Math" w:hAnsi="Cambria Math"/>
          </w:rPr>
          <m:t>7</m:t>
        </m:r>
      </m:oMath>
      <w:r>
        <w:t xml:space="preserve">.  </w:t>
      </w:r>
    </w:p>
    <w:p w14:paraId="40BD90D1" w14:textId="3F3263E7" w:rsidR="004D38E1" w:rsidRDefault="004D38E1" w:rsidP="004D38E1">
      <w:pPr>
        <w:pStyle w:val="MNBodycopyVerdana"/>
        <w:ind w:left="360"/>
      </w:pPr>
      <w:r>
        <w:t xml:space="preserve">What is the coordinate of the </w:t>
      </w:r>
      <m:oMath>
        <m:r>
          <w:rPr>
            <w:rFonts w:ascii="Cambria Math" w:hAnsi="Cambria Math"/>
          </w:rPr>
          <m:t>x-</m:t>
        </m:r>
      </m:oMath>
      <w:r>
        <w:t>intercept?</w:t>
      </w:r>
    </w:p>
    <w:p w14:paraId="34266C41" w14:textId="7F95EA55" w:rsidR="004D38E1" w:rsidRDefault="004D38E1" w:rsidP="004D38E1">
      <w:pPr>
        <w:pStyle w:val="MNBodycopyVerdana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54BAF7F" wp14:editId="4E590A6D">
                <wp:simplePos x="0" y="0"/>
                <wp:positionH relativeFrom="column">
                  <wp:posOffset>2548646</wp:posOffset>
                </wp:positionH>
                <wp:positionV relativeFrom="paragraph">
                  <wp:posOffset>242624</wp:posOffset>
                </wp:positionV>
                <wp:extent cx="1176655" cy="1828800"/>
                <wp:effectExtent l="0" t="0" r="0" b="0"/>
                <wp:wrapSquare wrapText="bothSides"/>
                <wp:docPr id="9445632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6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D14021" w14:textId="3E4F540D" w:rsidR="004D38E1" w:rsidRPr="000D3405" w:rsidRDefault="004D38E1" w:rsidP="004D38E1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(1.4, 0)</w:t>
                            </w: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54BAF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0.7pt;margin-top:19.1pt;width:92.65pt;height:2in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" filled="f" stroked="f" strokeweight=".5pt">
                <v:textbox style="mso-fit-shape-to-text:t">
                  <w:txbxContent>
                    <w:p w14:paraId="1DD14021" w14:textId="3E4F540D" w:rsidR="004D38E1" w:rsidRPr="000D3405" w:rsidRDefault="004D38E1" w:rsidP="004D38E1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(1.4, 0)</w:t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A8ABCE" w14:textId="4113D480" w:rsidR="0092081A" w:rsidRPr="00E94649" w:rsidRDefault="0092081A" w:rsidP="002174D9">
      <w:pPr>
        <w:pStyle w:val="MNcheckboxbullettomargin"/>
        <w:numPr>
          <w:ilvl w:val="0"/>
          <w:numId w:val="0"/>
        </w:numPr>
      </w:pPr>
    </w:p>
    <w:p w14:paraId="6446C83F" w14:textId="77777777" w:rsidR="00E14D62" w:rsidRDefault="00E14D62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8561F74" w14:textId="77777777" w:rsidR="00E14D62" w:rsidRDefault="00E14D62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91A2386" w14:textId="77777777" w:rsidR="00490EEA" w:rsidRDefault="00490EE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C758FC9" w14:textId="6547BAB7" w:rsidR="00EA58EC" w:rsidRDefault="00DC0B94" w:rsidP="00EA58EC">
      <w:pPr>
        <w:pStyle w:val="MNBodycopyVerdana"/>
        <w:numPr>
          <w:ilvl w:val="0"/>
          <w:numId w:val="19"/>
        </w:numPr>
      </w:pPr>
      <w:r>
        <w:t xml:space="preserve">A line passes through the points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0, 15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(2,9)</m:t>
        </m:r>
      </m:oMath>
      <w:r>
        <w:t>.</w:t>
      </w:r>
    </w:p>
    <w:p w14:paraId="68553E66" w14:textId="79D7F0AE" w:rsidR="00DC0B94" w:rsidRDefault="00DC0B94" w:rsidP="00DC0B94">
      <w:pPr>
        <w:pStyle w:val="MNBodycopyVerdana"/>
        <w:ind w:left="360"/>
      </w:pPr>
      <w:r>
        <w:t>Complete the statement.</w:t>
      </w:r>
    </w:p>
    <w:p w14:paraId="69EAC1B3" w14:textId="0B3707FD" w:rsidR="00DC0B94" w:rsidRDefault="00DC0B94" w:rsidP="00DC0B94">
      <w:pPr>
        <w:pStyle w:val="MNBodycopyVerdana"/>
        <w:ind w:left="360"/>
      </w:pPr>
      <w:r>
        <w:t xml:space="preserve">The slope of the line is ___________ and the </w:t>
      </w:r>
      <m:oMath>
        <m:r>
          <w:rPr>
            <w:rFonts w:ascii="Cambria Math" w:hAnsi="Cambria Math"/>
          </w:rPr>
          <m:t>y-</m:t>
        </m:r>
      </m:oMath>
      <w:r>
        <w:t xml:space="preserve">intercept is ___________.  The equation of the line in slope-intercept form is _____________. </w:t>
      </w:r>
    </w:p>
    <w:p w14:paraId="264BF9BA" w14:textId="77777777" w:rsidR="00DC0B94" w:rsidRDefault="00DC0B94" w:rsidP="00DC0B94">
      <w:pPr>
        <w:pStyle w:val="MNBodycopyVerdana"/>
        <w:ind w:left="360"/>
      </w:pPr>
    </w:p>
    <w:p w14:paraId="2DF94192" w14:textId="310C1FB2" w:rsidR="00EA58EC" w:rsidRDefault="00EA58EC" w:rsidP="00DC0B94">
      <w:pPr>
        <w:pStyle w:val="MNNumberedQuestions"/>
        <w:numPr>
          <w:ilvl w:val="0"/>
          <w:numId w:val="0"/>
        </w:num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5EF7D8" wp14:editId="1FCF38D1">
                <wp:simplePos x="0" y="0"/>
                <wp:positionH relativeFrom="column">
                  <wp:posOffset>1993900</wp:posOffset>
                </wp:positionH>
                <wp:positionV relativeFrom="paragraph">
                  <wp:posOffset>323850</wp:posOffset>
                </wp:positionV>
                <wp:extent cx="2421890" cy="512064"/>
                <wp:effectExtent l="0" t="0" r="0" b="0"/>
                <wp:wrapSquare wrapText="bothSides"/>
                <wp:docPr id="11375859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1890" cy="5120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647BD9" w14:textId="1A1DE2F9" w:rsidR="00EA58EC" w:rsidRPr="000D3405" w:rsidRDefault="00490EEA" w:rsidP="00EA58EC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-3, 15, y=-3x+15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EF7D8" id="_x0000_s1027" type="#_x0000_t202" style="position:absolute;margin-left:157pt;margin-top:25.5pt;width:190.7pt;height:40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" filled="f" stroked="f" strokeweight=".5pt">
                <v:textbox>
                  <w:txbxContent>
                    <w:p w14:paraId="01647BD9" w14:textId="1A1DE2F9" w:rsidR="00EA58EC" w:rsidRPr="000D3405" w:rsidRDefault="00490EEA" w:rsidP="00EA58EC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-3, 15, y=-3x+15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CF4D21" w14:textId="4D9B911E" w:rsidR="00EA58EC" w:rsidRDefault="00EA58EC" w:rsidP="00B83EF5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07FCD803" w14:textId="741C8A17" w:rsidR="00EA58EC" w:rsidRDefault="00EA58EC" w:rsidP="00E14D62">
      <w:pPr>
        <w:pStyle w:val="MNNumberedQuestions"/>
        <w:numPr>
          <w:ilvl w:val="0"/>
          <w:numId w:val="0"/>
        </w:numPr>
        <w:rPr>
          <w:color w:val="000000" w:themeColor="text1"/>
        </w:rPr>
      </w:pPr>
    </w:p>
    <w:p w14:paraId="600B2A18" w14:textId="77777777" w:rsidR="00490EEA" w:rsidRDefault="00490EEA" w:rsidP="00E14D62">
      <w:pPr>
        <w:pStyle w:val="MNNumberedQuestions"/>
        <w:numPr>
          <w:ilvl w:val="0"/>
          <w:numId w:val="0"/>
        </w:numPr>
        <w:rPr>
          <w:color w:val="000000" w:themeColor="text1"/>
        </w:rPr>
      </w:pPr>
    </w:p>
    <w:p w14:paraId="3394CB6F" w14:textId="3891BEB0" w:rsidR="004B3159" w:rsidRDefault="00490EEA" w:rsidP="00490EEA">
      <w:pPr>
        <w:pStyle w:val="MNNumberedQuestions"/>
        <w:numPr>
          <w:ilvl w:val="0"/>
          <w:numId w:val="19"/>
        </w:numPr>
        <w:rPr>
          <w:color w:val="FF0000"/>
        </w:rPr>
      </w:pPr>
      <w:r>
        <w:rPr>
          <w:color w:val="000000" w:themeColor="text1"/>
        </w:rPr>
        <w:t xml:space="preserve">A line passes through the points </w:t>
      </w:r>
      <m:oMath>
        <m:r>
          <w:rPr>
            <w:rFonts w:ascii="Cambria Math" w:hAnsi="Cambria Math"/>
            <w:color w:val="000000" w:themeColor="text1"/>
          </w:rPr>
          <m:t>(-4,2)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(8, 11)</m:t>
        </m:r>
      </m:oMath>
      <w:r>
        <w:rPr>
          <w:color w:val="000000" w:themeColor="text1"/>
        </w:rPr>
        <w:t>.  What is the slope of the line?</w:t>
      </w:r>
      <w:r w:rsidR="005A62FF">
        <w:rPr>
          <w:color w:val="FF0000"/>
        </w:rPr>
        <w:br/>
      </w:r>
    </w:p>
    <w:p w14:paraId="18D45920" w14:textId="6B9F7842" w:rsidR="00DA66B5" w:rsidRDefault="00E14D62" w:rsidP="00DA66B5">
      <w:pPr>
        <w:pStyle w:val="MNBodycopyVerdanaindentfornumberedli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B18386" wp14:editId="59F827D3">
                <wp:simplePos x="0" y="0"/>
                <wp:positionH relativeFrom="column">
                  <wp:posOffset>2908003</wp:posOffset>
                </wp:positionH>
                <wp:positionV relativeFrom="paragraph">
                  <wp:posOffset>106680</wp:posOffset>
                </wp:positionV>
                <wp:extent cx="758190" cy="1828800"/>
                <wp:effectExtent l="0" t="0" r="0" b="0"/>
                <wp:wrapSquare wrapText="bothSides"/>
                <wp:docPr id="16050820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9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490AF4" w14:textId="4A4D29E6" w:rsidR="004B3159" w:rsidRPr="000D3405" w:rsidRDefault="00000000" w:rsidP="004B3159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B18386" id="_x0000_s1028" type="#_x0000_t202" style="position:absolute;left:0;text-align:left;margin-left:229pt;margin-top:8.4pt;width:59.7pt;height:2in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" filled="f" stroked="f" strokeweight=".5pt">
                <v:textbox style="mso-fit-shape-to-text:t">
                  <w:txbxContent>
                    <w:p w14:paraId="42490AF4" w14:textId="4A4D29E6" w:rsidR="004B3159" w:rsidRPr="000D3405" w:rsidRDefault="00000000" w:rsidP="004B3159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4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E8486A" w14:textId="19584DF1" w:rsidR="004B3159" w:rsidRDefault="004B3159" w:rsidP="00DA66B5">
      <w:pPr>
        <w:pStyle w:val="MNBodycopyVerdanaindentfornumberedlist"/>
        <w:ind w:left="0"/>
      </w:pPr>
    </w:p>
    <w:p w14:paraId="437DBFF7" w14:textId="41AB9D5D" w:rsidR="00A55859" w:rsidRPr="00A55859" w:rsidRDefault="005E1D44" w:rsidP="00E14D62">
      <w:pPr>
        <w:pStyle w:val="MNBodycopyVerdanaindentfornumberedlist"/>
      </w:pPr>
      <w:r>
        <w:t xml:space="preserve"> </w:t>
      </w:r>
      <m:oMath>
        <m:r>
          <m:rPr>
            <m:sty m:val="p"/>
          </m:rPr>
          <w:br/>
        </m:r>
      </m:oMath>
    </w:p>
    <w:sectPr w:rsidR="00A55859" w:rsidRPr="00A55859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28C89" w14:textId="77777777" w:rsidR="00860196" w:rsidRDefault="00860196">
      <w:r>
        <w:separator/>
      </w:r>
    </w:p>
  </w:endnote>
  <w:endnote w:type="continuationSeparator" w:id="0">
    <w:p w14:paraId="21AD3F5B" w14:textId="77777777" w:rsidR="00860196" w:rsidRDefault="00860196">
      <w:r>
        <w:continuationSeparator/>
      </w:r>
    </w:p>
  </w:endnote>
  <w:endnote w:type="continuationNotice" w:id="1">
    <w:p w14:paraId="37D4995D" w14:textId="77777777" w:rsidR="00860196" w:rsidRDefault="008601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BA21A" w14:textId="77777777" w:rsidR="00860196" w:rsidRDefault="00860196">
      <w:r>
        <w:separator/>
      </w:r>
    </w:p>
  </w:footnote>
  <w:footnote w:type="continuationSeparator" w:id="0">
    <w:p w14:paraId="26BA8B62" w14:textId="77777777" w:rsidR="00860196" w:rsidRDefault="00860196">
      <w:r>
        <w:continuationSeparator/>
      </w:r>
    </w:p>
  </w:footnote>
  <w:footnote w:type="continuationNotice" w:id="1">
    <w:p w14:paraId="5DD02826" w14:textId="77777777" w:rsidR="00860196" w:rsidRDefault="0086019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8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1F68BB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0A6A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5C64"/>
    <w:rsid w:val="003F7D7E"/>
    <w:rsid w:val="00400455"/>
    <w:rsid w:val="00404351"/>
    <w:rsid w:val="00411476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0EE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38E1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4654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0196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3EF5"/>
    <w:rsid w:val="00B850ED"/>
    <w:rsid w:val="00B85312"/>
    <w:rsid w:val="00B86B75"/>
    <w:rsid w:val="00B90D9E"/>
    <w:rsid w:val="00B91011"/>
    <w:rsid w:val="00B9634D"/>
    <w:rsid w:val="00B9753D"/>
    <w:rsid w:val="00BA3316"/>
    <w:rsid w:val="00BA4B1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A66B5"/>
    <w:rsid w:val="00DB322B"/>
    <w:rsid w:val="00DB7E0E"/>
    <w:rsid w:val="00DC01FD"/>
    <w:rsid w:val="00DC0B94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4D62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4649"/>
    <w:rsid w:val="00E9518B"/>
    <w:rsid w:val="00EA225C"/>
    <w:rsid w:val="00EA4811"/>
    <w:rsid w:val="00EA58EC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022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66A0E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EA58EC"/>
  </w:style>
  <w:style w:type="character" w:customStyle="1" w:styleId="mjxassistivemathml">
    <w:name w:val="mjx_assistive_mathml"/>
    <w:basedOn w:val="DefaultParagraphFont"/>
    <w:rsid w:val="00EA5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285BB8F-BF84-49D2-94DF-920CD15DC70C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485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44</cp:revision>
  <cp:lastPrinted>2023-04-26T18:48:00Z</cp:lastPrinted>
  <dcterms:created xsi:type="dcterms:W3CDTF">2023-05-03T18:21:00Z</dcterms:created>
  <dcterms:modified xsi:type="dcterms:W3CDTF">2023-05-25T01:36:00Z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