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20" w:after="120"/>
      </w:pPr>
      <w:r>
        <w:t xml:space="preserve"/>
      </w:r>
    </w:p>
    <w:p>
      <w:pPr>
        <w:spacing w:before="120" w:after="120"/>
      </w:pPr>
      <w:r>
        <w:t xml:space="preserve"/>
      </w:r>
    </w:p>
    <w:p>
      <w:pPr>
        <w:spacing w:before="400" w:after="200"/>
        <w:jc w:val="center"/>
      </w:pPr>
      <w:r>
        <w:rPr>
          <w:rFonts w:ascii="Arial" w:cs="Arial" w:eastAsia="Arial" w:hAnsi="Arial"/>
          <w:b/>
          <w:bCs/>
          <w:color w:val="1E3A5F"/>
          <w:sz w:val="56"/>
          <w:szCs w:val="56"/>
        </w:rPr>
        <w:t xml:space="preserve">Developer GitHub Dashboard</w:t>
      </w:r>
    </w:p>
    <w:p>
      <w:pPr>
        <w:spacing w:before="100" w:after="100"/>
        <w:jc w:val="center"/>
      </w:pPr>
      <w:r>
        <w:rPr>
          <w:rFonts w:ascii="Arial" w:cs="Arial" w:eastAsia="Arial" w:hAnsi="Arial"/>
          <w:color w:val="2E75B6"/>
          <w:sz w:val="32"/>
          <w:szCs w:val="32"/>
        </w:rPr>
        <w:t xml:space="preserve">Final System Documentation</w:t>
      </w:r>
    </w:p>
    <w:p>
      <w:pPr>
        <w:pBdr>
          <w:bottom w:val="single" w:color="2E75B6" w:sz="8" w:space="4"/>
        </w:pBdr>
        <w:spacing w:before="100" w:after="400"/>
        <w:jc w:val="center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v1.0 — Architecture · Schema · Data Flow · API</w:t>
      </w:r>
    </w:p>
    <w:p>
      <w:pPr>
        <w:spacing w:before="120" w:after="120"/>
      </w:pPr>
      <w:r>
        <w:t xml:space="preserve"/>
      </w:r>
    </w:p>
    <w:p>
      <w:pPr>
        <w:spacing w:before="12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Frontend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Next.js (App Router) + TypeScript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Authentication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Clerk (GitHub OAuth only)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Database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PostgreSQL via Prisma v7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ORM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Prisma (output: ../lib/prisma)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External API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GitHub REST API (public repos only)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Hosting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Vercel (recommended)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spacing w:before="120" w:after="12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before="400" w:after="2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1. Product Overview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A web platform that lets developers create a branded public profile backed by their GitHub repositories. Authentication is handled exclusively via Clerk + GitHub OAuth. Repository data is fetched from GitHub and cached in PostgreSQL, so all public dashboard requests are served from the database — no live GitHub API calls on page load.</w:t>
      </w:r>
    </w:p>
    <w:p>
      <w:pPr>
        <w:spacing w:before="120" w:after="120"/>
      </w:pPr>
      <w:r>
        <w:t xml:space="preserv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1.1 Core Goals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Secure GitHub login via Clerk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Fetch and cache public GitHub repositories into PostgreSQL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Serve a fast public dashboard from the database cache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Allow custom developer identity (stage name, bio, social links)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Separate owner view and public visitor view</w:t>
      </w:r>
    </w:p>
    <w:p>
      <w:pPr>
        <w:spacing w:before="120" w:after="120"/>
      </w:pPr>
      <w:r>
        <w:t xml:space="preserv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1.2 Non-Goals (v1)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Private repository access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Real-time GitHub event streaming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Multi-provider OAuth (Google, Twitter, etc.)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Analytics or insights dashboard</w:t>
      </w:r>
    </w:p>
    <w:p>
      <w:pPr>
        <w:spacing w:before="120" w:after="12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before="400" w:after="2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2. User Personas</w:t>
      </w:r>
    </w:p>
    <w:p>
      <w:pPr>
        <w:spacing w:before="12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80"/>
        <w:gridCol w:w="368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Persona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Who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They Can Do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Owner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Authenticated developer who logged in via GitHub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View private dashboard, trigger sync, edit profile, see all repos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Public Visitor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Any unauthenticated user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View public dashboard at /stageName, see cached public repos only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spacing w:before="120" w:after="12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before="400" w:after="2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3. System Architecture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3.1 High-Level Overview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The database is the single source of truth for the public dashboard. GitHub API is only called during owner sync. Visitors never touch the GitHub API.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3.2 Private Flow (Owner)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User logs in via Clerk + GitHub OAuth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Clerk provides the GitHub OAuth token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Backend checks if repos are stale (lastSyncedAt older than 10 minutes)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If stale: fetch public repos from GitHub API → upsert into PostgreSQL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Render dashboard from database</w:t>
      </w:r>
    </w:p>
    <w:p>
      <w:pPr>
        <w:spacing w:before="120" w:after="120"/>
      </w:pPr>
      <w:r>
        <w:t xml:space="preserv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3.3 Public Flow (Visitor)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Visitor hits /{stageName}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Database lookup by stageName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If user isPublic = true: fetch cached repos from DB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Render response — no GitHub API call made</w:t>
      </w:r>
    </w:p>
    <w:p>
      <w:pPr>
        <w:spacing w:before="120" w:after="120"/>
      </w:pPr>
      <w:r>
        <w:t xml:space="preserv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3.4 Project Folder Structure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app/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├── (auth)/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│   └── sign-in/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│       └── page.tsx          ← Clerk login page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├── api/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│   ├── webhooks/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│   │   └── clerk/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│   │       └── route.ts      ← Save user on Clerk signup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│   └── sync/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│       └── route.ts          ← Manual sync trigger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├── dashboard/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│   └── page.tsx              ← Owner private view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├── [stageName]/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│   └── page.tsx              ← Public profile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└── middleware.ts             ← Auth guard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lib/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├── prisma.ts                 ← Prisma client singleton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├── github.ts                 ← GitHub API fetch functions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└── sync.ts                   ← Repo sync logic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prisma/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└── schema.prisma             ← Database schema</w:t>
      </w:r>
    </w:p>
    <w:p>
      <w:pPr>
        <w:spacing w:before="120" w:after="12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before="400" w:after="2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4. Database Schema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4.1 Final Schema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Prisma v7 is used. The output path is set to ../lib/prisma as required. Run 'npx prisma migrate dev --name init' then 'npx prisma generate'.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Generator &amp; Datasource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generator client {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provider = "prisma-client"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output   = "../lib/prisma"   // required in Prisma v7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}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datasource db {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provider = "postgresql"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url      = env("DATABASE_URL")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}</w:t>
      </w:r>
    </w:p>
    <w:p>
      <w:pPr>
        <w:spacing w:before="120" w:after="120"/>
      </w:pPr>
      <w: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SyncStatus Enum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enum SyncStatus {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IDLE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SYNCING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SUCCESS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FAILED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}</w:t>
      </w:r>
    </w:p>
    <w:p>
      <w:pPr>
        <w:spacing w:before="120" w:after="120"/>
      </w:pPr>
      <w: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User Model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model User {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id              String      @id              // Clerk user ID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stageName       String      @unique          // Platform username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username        String      @unique          // GitHub login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avatarUrl       String?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description     String?                      // Optional bio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socialLinks     Json?                        // { twitter, linkedin, website }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isPublic        Boolean     @default(true)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lastSyncedAt    DateTime?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syncStatus      SyncStatus  @default(IDLE)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createdAt       DateTime    @default(now())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updatedAt       DateTime    @updatedAt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repos           Repo[]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@@index([username])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@@index([stageName])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}</w:t>
      </w:r>
    </w:p>
    <w:p>
      <w:pPr>
        <w:spacing w:before="120" w:after="120"/>
      </w:pPr>
      <w: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Repo Model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model Repo {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id              String    @id @default(cuid())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githubRepoId    Int       @unique              // GitHub's own ID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userId          String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user            User      @relation(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fields: [userId],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references: [id],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onDelete: Cascade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)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name            String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fullName        String                         // owner/name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description     String?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language        String?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stars           Int       @default(0)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forks           Int       @default(0)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isFork          Boolean   @default(false)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htmlUrl         String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homepageUrl     String?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isArchived      Boolean   @default(false)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cachedAt        DateTime  @default(now())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createdAt       DateTime  @default(now())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updatedAt       DateTime  @updatedAt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@@index([userId])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@@index([language])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@@unique([userId, name])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}</w:t>
      </w:r>
    </w:p>
    <w:p>
      <w:pPr>
        <w:spacing w:before="120" w:after="120"/>
      </w:pPr>
      <w:r>
        <w:t xml:space="preserv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4.2 Relationships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One User has many Repos. The userId on Repo is a foreign key pointing to User.id (Clerk user ID). Cascade delete means if a User is deleted, all their Repos are automatically deleted too.</w:t>
      </w:r>
    </w:p>
    <w:p>
      <w:pPr>
        <w:spacing w:before="12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2500"/>
        <w:gridCol w:w="23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Table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Field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Points To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Behavior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userId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User.id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onDelete: Cascade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githubRepoId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GitHub API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Prevents duplicate repos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userId + name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Unique constraint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duplicate repo names per user</w:t>
            </w:r>
          </w:p>
        </w:tc>
      </w:tr>
    </w:tbl>
    <w:p>
      <w:pPr>
        <w:spacing w:before="120" w:after="12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before="400" w:after="2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5. Authentication &amp; Sync Logic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5.1 Clerk Webhook — Save User on Signup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When a user signs up via Clerk, a webhook fires to your backend. This is where you create the User record in PostgreSQL.</w:t>
      </w:r>
    </w:p>
    <w:p>
      <w:pPr>
        <w:spacing w:before="120" w:after="120"/>
      </w:pPr>
      <w:r>
        <w:t xml:space="preserve"/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// app/api/webhooks/clerk/route.ts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export async function POST(req: Request) {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const { type, data } = await req.json()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if (type === 'user.created') {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const github = data.external_accounts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.find((a: any) =&gt; a.provider === 'github')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await prisma.user.create({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data: {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id: data.id,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stageName: github.username,   // default = GitHub username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username: github.username,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avatarUrl: data.image_url,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}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})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}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return new Response('OK', { status: 200 })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}</w:t>
      </w:r>
    </w:p>
    <w:p>
      <w:pPr>
        <w:spacing w:before="120" w:after="120"/>
      </w:pPr>
      <w:r>
        <w:t xml:space="preserv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5.2 Repo Sync Function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Fetches public repos from GitHub API and upserts them into the database. Only runs when lastSyncedAt is older than the TTL (10 minutes).</w:t>
      </w:r>
    </w:p>
    <w:p>
      <w:pPr>
        <w:spacing w:before="120" w:after="120"/>
      </w:pPr>
      <w:r>
        <w:t xml:space="preserve"/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// lib/sync.ts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const SYNC_TTL = 10 * 60 * 1000  // 10 minutes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export async function syncRepos(userId: string) {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const user = await prisma.user.findUnique({ where: { id: userId } })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if (!user) return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const isStale = !user.lastSyncedAt ||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Date.now() - user.lastSyncedAt.getTime() &gt; SYNC_TTL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if (!isStale) return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await prisma.user.update({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where: { id: userId },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data: { syncStatus: 'SYNCING' }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})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try {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const res = await fetch(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`https://api.github.com/users/${user.username}/repos?per_page=100`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)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const repos = await res.json()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await Promise.all(repos.map((repo: any) =&gt;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prisma.repo.upsert({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where: { githubRepoId: repo.id },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update: {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  name: repo.name, fullName: repo.full_name,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  description: repo.description,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  stars: repo.stargazers_count,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  forks: repo.forks_count,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  language: repo.language,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  htmlUrl: repo.html_url,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  isFork: repo.fork,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  isArchived: repo.archived,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  cachedAt: new Date()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},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create: {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  githubRepoId: repo.id,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  userId: user.id,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  name: repo.name, fullName: repo.full_name,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  description: repo.description,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  stars: repo.stargazers_count,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  forks: repo.forks_count,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  language: repo.language,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  htmlUrl: repo.html_url,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  isFork: repo.fork,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  isArchived: repo.archived,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}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})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))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await prisma.user.update({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where: { id: userId },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data: { syncStatus: 'SUCCESS', lastSyncedAt: new Date() }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})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} catch (e) {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await prisma.user.update({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where: { id: userId },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data: { syncStatus: 'FAILED' }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})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}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}</w:t>
      </w:r>
    </w:p>
    <w:p>
      <w:pPr>
        <w:spacing w:before="120" w:after="12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before="400" w:after="2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6. Routes &amp; Pages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6.1 Middleware — Auth Guard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// middleware.ts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import { authMiddleware } from '@clerk/nextjs'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export default authMiddleware({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publicRoutes: ['/:stageName', '/sign-in']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})</w:t>
      </w:r>
    </w:p>
    <w:p>
      <w:pPr>
        <w:spacing w:before="120" w:after="120"/>
      </w:pPr>
      <w:r>
        <w:t xml:space="preserv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6.2 Public Dashboard — /[stageName]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// app/[stageName]/page.tsx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import { currentUser } from '@clerk/nextjs'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import { prisma } from '@/lib/prisma'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import { syncRepos } from '@/lib/sync'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export default async function ProfilePage({ params }) {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const clerkUser = await currentUser()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const isOwner = clerkUser?.username === params.stageName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const user = await prisma.user.findUnique({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where: { stageName: params.stageName },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include: { repos: true }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})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if (!user || !user.isPublic) return &lt;div&gt;Not found&lt;/div&gt;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// Only owner triggers sync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if (isOwner) await syncRepos(user.id)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return isOwner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? &lt;PrivateDashboard user={user} /&gt;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: &lt;PublicProfile user={user} /&gt;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}</w:t>
      </w:r>
    </w:p>
    <w:p>
      <w:pPr>
        <w:spacing w:before="120" w:after="120"/>
      </w:pPr>
      <w:r>
        <w:t xml:space="preserv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6.3 Route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2000"/>
        <w:gridCol w:w="31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Route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Who Can Access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GitHub API Called?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/sign-in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Everyone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Clerk login page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/dashboard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Owner only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Redirect to /stageName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/[stageName]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Everyone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Only if owner + stale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Main profile page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/api/webhooks/clerk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Clerk only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Save user on signup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/api/sync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Owner only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Manual sync trigger</w:t>
            </w:r>
          </w:p>
        </w:tc>
      </w:tr>
    </w:tbl>
    <w:p>
      <w:pPr>
        <w:spacing w:before="120" w:after="12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before="400" w:after="2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7. Environment Variables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# .env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# Prisma / PostgreSQL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DATABASE_URL="your-postgres-connection-string"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# Clerk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NEXT_PUBLIC_CLERK_PUBLISHABLE_KEY="pk_..."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CLERK_SECRET_KEY="sk_..."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CLERK_WEBHOOK_SECRET="whsec_..."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# App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NEXT_PUBLIC_APP_URL="http://localhost:3000"</w:t>
      </w:r>
    </w:p>
    <w:p>
      <w:pPr>
        <w:spacing w:before="120" w:after="12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before="400" w:after="2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8. Migration Plan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Step 1 — Initial Migration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npx prisma migrate dev --name init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npx prisma generate</w:t>
      </w:r>
    </w:p>
    <w:p>
      <w:pPr>
        <w:spacing w:before="120" w:after="120"/>
      </w:pPr>
      <w:r>
        <w:t xml:space="preserv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Step 2 — Verify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npx prisma studio   // opens visual DB browser</w:t>
      </w:r>
    </w:p>
    <w:p>
      <w:pPr>
        <w:spacing w:before="120" w:after="12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before="400" w:after="2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9. Risks &amp; Mitigations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rPr>
          <w:tblHeader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Mitigation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GitHub rate limiting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Cache layer + TTL-based sync (10 min)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Repo renamed on GitHub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 githubRepoId (Int) not name as unique key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Username changed on GitHub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Store both Clerk ID and GitHub login separately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Sync failure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SyncStatus enum tracks FAILED state, retry on next visit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Concurrent sync collisions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Check syncStatus === SYNCING before starting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 not found on public route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Graceful 404 if stageName not in DB or isPublic = false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before="400" w:after="2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10. Setup Checklist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Create GitHub OAuth App in GitHub Developer Settings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Configure Clerk with GitHub as the only provider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Set up Clerk webhook pointing to /api/webhooks/clerk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Create PostgreSQL database (Neon, Railway, or Supabase)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Add all environment variables to .env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Run npx prisma migrate dev --name init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Run npx prisma generate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Deploy to Vercel and set env vars in dashboard</w:t>
      </w:r>
    </w:p>
    <w:p>
      <w:pPr>
        <w:spacing w:before="120" w:after="120"/>
      </w:pPr>
      <w:r>
        <w:t xml:space="preserve"/>
      </w:r>
    </w:p>
    <w:p>
      <w:pPr>
        <w:spacing w:before="120" w:after="120"/>
      </w:pPr>
      <w:r>
        <w:t xml:space="preserve"/>
      </w:r>
    </w:p>
    <w:p>
      <w:pPr>
        <w:pBdr>
          <w:top w:val="single" w:color="2E75B6" w:sz="6" w:space="4"/>
        </w:pBdr>
        <w:spacing w:before="300" w:after="100"/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Developer GitHub Dashboard — System Documentation v1.0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6" w:space="4"/>
      </w:pBd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Page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of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4"/>
      </w:pBdr>
    </w:pPr>
    <w:r>
      <w:rPr>
        <w:rFonts w:ascii="Arial" w:cs="Arial" w:eastAsia="Arial" w:hAnsi="Arial"/>
        <w:color w:val="888888"/>
        <w:sz w:val="18"/>
        <w:szCs w:val="18"/>
      </w:rPr>
      <w:t xml:space="preserve">Developer GitHub Dashboard — Final System Documentation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1E3A5F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1E3A5F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2026-03-03T17:17:53.021Z</dcterms:created>
  <dcterms:modified xsi:type="dcterms:W3CDTF">2026-03-03T17:17:53.022Z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