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F8039C8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D00569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1C5E9C">
        <w:rPr>
          <w:sz w:val="40"/>
          <w:szCs w:val="40"/>
        </w:rPr>
        <w:t>3</w:t>
      </w:r>
      <w:r w:rsidR="00D00569">
        <w:rPr>
          <w:sz w:val="40"/>
          <w:szCs w:val="40"/>
        </w:rPr>
        <w:t>.5</w:t>
      </w:r>
    </w:p>
    <w:p w14:paraId="6CCF46F4" w14:textId="51BF9AF5" w:rsidR="006B337B" w:rsidRPr="006B337B" w:rsidRDefault="00426252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M. Lalith Kumar</w:t>
      </w:r>
      <w:r w:rsidR="006B337B" w:rsidRPr="006B337B">
        <w:rPr>
          <w:rFonts w:asciiTheme="majorHAnsi" w:hAnsiTheme="majorHAnsi" w:cstheme="majorHAnsi"/>
          <w:sz w:val="28"/>
          <w:szCs w:val="28"/>
        </w:rPr>
        <w:t xml:space="preserve"> </w:t>
      </w:r>
      <w:r w:rsidR="00FA09DF" w:rsidRPr="006B337B">
        <w:rPr>
          <w:rFonts w:asciiTheme="majorHAnsi" w:hAnsiTheme="majorHAnsi" w:cstheme="majorHAnsi"/>
          <w:sz w:val="28"/>
          <w:szCs w:val="28"/>
        </w:rPr>
        <w:t>(</w:t>
      </w:r>
      <w:r w:rsidR="006B337B" w:rsidRPr="006B337B">
        <w:rPr>
          <w:rFonts w:asciiTheme="majorHAnsi" w:hAnsiTheme="majorHAnsi" w:cstheme="majorHAnsi"/>
          <w:sz w:val="28"/>
          <w:szCs w:val="28"/>
        </w:rPr>
        <w:t>2303A51</w:t>
      </w:r>
      <w:r>
        <w:rPr>
          <w:rFonts w:asciiTheme="majorHAnsi" w:hAnsiTheme="majorHAnsi" w:cstheme="majorHAnsi"/>
          <w:sz w:val="28"/>
          <w:szCs w:val="28"/>
        </w:rPr>
        <w:t>761</w:t>
      </w:r>
      <w:r w:rsidR="00FA09DF" w:rsidRPr="006B337B">
        <w:rPr>
          <w:rFonts w:asciiTheme="majorHAnsi" w:hAnsiTheme="majorHAnsi" w:cstheme="majorHAnsi"/>
          <w:sz w:val="28"/>
          <w:szCs w:val="28"/>
        </w:rPr>
        <w:t>)</w:t>
      </w:r>
    </w:p>
    <w:p w14:paraId="763B274C" w14:textId="25CFF7D3" w:rsidR="006B337B" w:rsidRDefault="00FA09DF" w:rsidP="00FA09DF">
      <w:pPr>
        <w:rPr>
          <w:sz w:val="40"/>
          <w:szCs w:val="40"/>
        </w:rPr>
      </w:pPr>
      <w:r w:rsidRPr="006B337B">
        <w:rPr>
          <w:rFonts w:asciiTheme="majorHAnsi" w:hAnsiTheme="majorHAnsi" w:cstheme="majorHAnsi"/>
          <w:sz w:val="28"/>
          <w:szCs w:val="28"/>
        </w:rPr>
        <w:t>BATCH-0</w:t>
      </w:r>
      <w:r w:rsidR="00394952">
        <w:rPr>
          <w:rFonts w:asciiTheme="majorHAnsi" w:hAnsiTheme="majorHAnsi" w:cstheme="majorHAnsi"/>
          <w:sz w:val="28"/>
          <w:szCs w:val="28"/>
        </w:rPr>
        <w:t>2</w:t>
      </w:r>
    </w:p>
    <w:p w14:paraId="04F87A56" w14:textId="4F9C426E" w:rsidR="00FA09DF" w:rsidRPr="00EC378C" w:rsidRDefault="00FA09DF" w:rsidP="001C5E9C">
      <w:pPr>
        <w:spacing w:after="0" w:line="360" w:lineRule="auto"/>
        <w:rPr>
          <w:sz w:val="20"/>
          <w:szCs w:val="20"/>
        </w:rPr>
      </w:pPr>
    </w:p>
    <w:p w14:paraId="2B237F01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Question 1: Zero-Shot Prompting (Leap Year Check)</w:t>
      </w:r>
    </w:p>
    <w:p w14:paraId="0BCC0370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Write a zero-shot prompt to generate a Python function that checks</w:t>
      </w:r>
    </w:p>
    <w:p w14:paraId="2CAC8A66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whether a given year is a leap year.</w:t>
      </w:r>
    </w:p>
    <w:p w14:paraId="7246330F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Week2 -</w:t>
      </w:r>
    </w:p>
    <w:p w14:paraId="0A21B5A5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Task:</w:t>
      </w:r>
    </w:p>
    <w:p w14:paraId="4A4243B2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• Record the AI-generated code.</w:t>
      </w:r>
    </w:p>
    <w:p w14:paraId="6B2BEBD0" w14:textId="77777777" w:rsidR="0044758E" w:rsidRPr="0044758E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• Test with years like 1900, 2000, 2024.</w:t>
      </w:r>
    </w:p>
    <w:p w14:paraId="38500B6B" w14:textId="0F0276D6" w:rsidR="007E455C" w:rsidRDefault="0044758E" w:rsidP="0044758E">
      <w:pPr>
        <w:rPr>
          <w:rFonts w:ascii="Arial" w:hAnsi="Arial" w:cs="Arial"/>
          <w:b/>
          <w:bCs/>
          <w:sz w:val="28"/>
          <w:szCs w:val="28"/>
        </w:rPr>
      </w:pPr>
      <w:r w:rsidRPr="0044758E">
        <w:rPr>
          <w:rFonts w:ascii="Arial" w:hAnsi="Arial" w:cs="Arial"/>
          <w:b/>
          <w:bCs/>
          <w:sz w:val="28"/>
          <w:szCs w:val="28"/>
        </w:rPr>
        <w:t>• Identify logical flaws or missing conditions.</w:t>
      </w:r>
    </w:p>
    <w:p w14:paraId="1B650FA3" w14:textId="771B70E9" w:rsidR="00157C7E" w:rsidRDefault="00157C7E" w:rsidP="00451CCE">
      <w:pPr>
        <w:rPr>
          <w:sz w:val="20"/>
          <w:szCs w:val="20"/>
        </w:rPr>
      </w:pPr>
    </w:p>
    <w:p w14:paraId="33E027E8" w14:textId="3C5C02B9" w:rsidR="00344B54" w:rsidRPr="00157C7E" w:rsidRDefault="0047649B" w:rsidP="00451CCE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91CC716" wp14:editId="30B1496D">
            <wp:extent cx="5731510" cy="1489710"/>
            <wp:effectExtent l="0" t="0" r="2540" b="0"/>
            <wp:docPr id="129467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7E325" w14:textId="3548EDA7" w:rsidR="00AD1779" w:rsidRDefault="00AD1779" w:rsidP="00AD1779">
      <w:pPr>
        <w:rPr>
          <w:sz w:val="20"/>
          <w:szCs w:val="20"/>
        </w:rPr>
      </w:pPr>
    </w:p>
    <w:p w14:paraId="79108041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Question 2: One-Shot Prompting (GCD of Two Numbers)</w:t>
      </w:r>
    </w:p>
    <w:p w14:paraId="091523F8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Write a one-shot prompt with one example to generate a Python</w:t>
      </w:r>
    </w:p>
    <w:p w14:paraId="0B11995E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function that finds the Greatest Common Divisor (GCD) of two numbers.</w:t>
      </w:r>
    </w:p>
    <w:p w14:paraId="3D356E6F" w14:textId="77777777" w:rsidR="00BC7A08" w:rsidRPr="00BC7A08" w:rsidRDefault="00BC7A08" w:rsidP="00BC7A08">
      <w:pPr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BC7A08">
        <w:rPr>
          <w:b/>
          <w:bCs/>
          <w:sz w:val="28"/>
          <w:szCs w:val="28"/>
        </w:rPr>
        <w:t>Example:</w:t>
      </w:r>
    </w:p>
    <w:p w14:paraId="45DA7682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Input: 12, 18 → Output: 6</w:t>
      </w:r>
    </w:p>
    <w:p w14:paraId="69013F6D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Task:</w:t>
      </w:r>
    </w:p>
    <w:p w14:paraId="6FEB2F82" w14:textId="77777777" w:rsidR="00BC7A08" w:rsidRP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>• Compare with a zero-shot solution.</w:t>
      </w:r>
    </w:p>
    <w:p w14:paraId="074D38FE" w14:textId="2C8A722F" w:rsidR="00BC7A08" w:rsidRDefault="00BC7A08" w:rsidP="00BC7A08">
      <w:pPr>
        <w:rPr>
          <w:b/>
          <w:bCs/>
          <w:sz w:val="28"/>
          <w:szCs w:val="28"/>
        </w:rPr>
      </w:pPr>
      <w:r w:rsidRPr="00BC7A08">
        <w:rPr>
          <w:b/>
          <w:bCs/>
          <w:sz w:val="28"/>
          <w:szCs w:val="28"/>
        </w:rPr>
        <w:t xml:space="preserve">• </w:t>
      </w:r>
      <w:proofErr w:type="spellStart"/>
      <w:r w:rsidRPr="00BC7A08">
        <w:rPr>
          <w:b/>
          <w:bCs/>
          <w:sz w:val="28"/>
          <w:szCs w:val="28"/>
        </w:rPr>
        <w:t>Analyze</w:t>
      </w:r>
      <w:proofErr w:type="spellEnd"/>
      <w:r w:rsidRPr="00BC7A08">
        <w:rPr>
          <w:b/>
          <w:bCs/>
          <w:sz w:val="28"/>
          <w:szCs w:val="28"/>
        </w:rPr>
        <w:t xml:space="preserve"> algorithm efficiency</w:t>
      </w:r>
      <w:r w:rsidRPr="00BC7A08">
        <w:rPr>
          <w:sz w:val="28"/>
          <w:szCs w:val="28"/>
        </w:rPr>
        <w:t>.</w:t>
      </w:r>
    </w:p>
    <w:p w14:paraId="0CC0C0D6" w14:textId="35D5F09C" w:rsidR="000E7E89" w:rsidRDefault="00B62705" w:rsidP="000E7E89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0FAB46" wp14:editId="7D6AE74C">
            <wp:extent cx="5731510" cy="1485265"/>
            <wp:effectExtent l="0" t="0" r="2540" b="635"/>
            <wp:docPr id="11141969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BED23" w14:textId="77777777" w:rsidR="00177084" w:rsidRDefault="00177084" w:rsidP="00177084">
      <w:pPr>
        <w:rPr>
          <w:sz w:val="28"/>
          <w:szCs w:val="28"/>
        </w:rPr>
      </w:pPr>
    </w:p>
    <w:p w14:paraId="2B55DF0C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Question 3: Few-Shot Prompting (LCM Calculation)</w:t>
      </w:r>
    </w:p>
    <w:p w14:paraId="185A8A1B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Write a few-shot prompt with multiple examples to generate a Python</w:t>
      </w:r>
    </w:p>
    <w:p w14:paraId="6470F0DE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function that computes the Least Common Multiple (LCM).</w:t>
      </w:r>
    </w:p>
    <w:p w14:paraId="5BD5644A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Examples:</w:t>
      </w:r>
    </w:p>
    <w:p w14:paraId="24755D73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Input: 4, 6 → Output: 12</w:t>
      </w:r>
    </w:p>
    <w:p w14:paraId="458ED434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Input: 5, 10 → Output: 10</w:t>
      </w:r>
    </w:p>
    <w:p w14:paraId="136F970D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Input: 7, 3 → Output: 21</w:t>
      </w:r>
    </w:p>
    <w:p w14:paraId="3B027E21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Task:</w:t>
      </w:r>
    </w:p>
    <w:p w14:paraId="69AD7880" w14:textId="77777777" w:rsidR="00177084" w:rsidRP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Examine how examples guide formula selection.</w:t>
      </w:r>
    </w:p>
    <w:p w14:paraId="6FB1076B" w14:textId="3EF4AF66" w:rsidR="00177084" w:rsidRDefault="00177084" w:rsidP="00177084">
      <w:pPr>
        <w:rPr>
          <w:b/>
          <w:bCs/>
          <w:sz w:val="28"/>
          <w:szCs w:val="28"/>
        </w:rPr>
      </w:pPr>
      <w:r w:rsidRPr="00177084">
        <w:rPr>
          <w:b/>
          <w:bCs/>
          <w:sz w:val="28"/>
          <w:szCs w:val="28"/>
        </w:rPr>
        <w:t>• Test edge cases.</w:t>
      </w:r>
    </w:p>
    <w:p w14:paraId="73449277" w14:textId="01A853A8" w:rsidR="007C2643" w:rsidRDefault="009C0CAA" w:rsidP="00577E5C">
      <w:pPr>
        <w:rPr>
          <w:sz w:val="28"/>
          <w:szCs w:val="28"/>
        </w:rPr>
      </w:pPr>
      <w:r w:rsidRPr="009C0CAA">
        <w:rPr>
          <w:sz w:val="28"/>
          <w:szCs w:val="28"/>
        </w:rPr>
        <w:drawing>
          <wp:inline distT="0" distB="0" distL="0" distR="0" wp14:anchorId="319DF4C7" wp14:editId="4E6FD8E3">
            <wp:extent cx="3604260" cy="2244177"/>
            <wp:effectExtent l="0" t="0" r="0" b="3810"/>
            <wp:docPr id="34833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339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16611" cy="2251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9C1B" w14:textId="77777777" w:rsidR="00577E5C" w:rsidRDefault="00577E5C" w:rsidP="00577E5C">
      <w:pPr>
        <w:rPr>
          <w:sz w:val="28"/>
          <w:szCs w:val="28"/>
        </w:rPr>
      </w:pPr>
    </w:p>
    <w:p w14:paraId="353739A9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Question 4: Zero-Shot Prompting (Binary to Decimal Conversion)</w:t>
      </w:r>
    </w:p>
    <w:p w14:paraId="22ABEADA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Write a zero-shot prompt to generate a Python function that converts a</w:t>
      </w:r>
    </w:p>
    <w:p w14:paraId="385D7A99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lastRenderedPageBreak/>
        <w:t>binary number to decimal.</w:t>
      </w:r>
    </w:p>
    <w:p w14:paraId="75350B68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Task:</w:t>
      </w:r>
    </w:p>
    <w:p w14:paraId="0F038E18" w14:textId="77777777" w:rsidR="00577E5C" w:rsidRP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• Test with valid and invalid binary inputs.</w:t>
      </w:r>
    </w:p>
    <w:p w14:paraId="7F488667" w14:textId="166EE532" w:rsidR="00577E5C" w:rsidRDefault="00577E5C" w:rsidP="00577E5C">
      <w:pPr>
        <w:rPr>
          <w:b/>
          <w:bCs/>
          <w:sz w:val="28"/>
          <w:szCs w:val="28"/>
        </w:rPr>
      </w:pPr>
      <w:r w:rsidRPr="00577E5C">
        <w:rPr>
          <w:b/>
          <w:bCs/>
          <w:sz w:val="28"/>
          <w:szCs w:val="28"/>
        </w:rPr>
        <w:t>• Identify missing validation logic.</w:t>
      </w:r>
    </w:p>
    <w:p w14:paraId="6CD53D4D" w14:textId="1EDFA04A" w:rsidR="00220102" w:rsidRDefault="00A10608" w:rsidP="00220102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4F825AB" wp14:editId="3B2B3E12">
            <wp:extent cx="5731510" cy="1153160"/>
            <wp:effectExtent l="0" t="0" r="2540" b="8890"/>
            <wp:docPr id="6990750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FDDCD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Question 5: One-Shot Prompting (Decimal to Binary Conversion)</w:t>
      </w:r>
    </w:p>
    <w:p w14:paraId="023CD459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Write a one-shot prompt with an example to generate a Python function</w:t>
      </w:r>
    </w:p>
    <w:p w14:paraId="72AB09C2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that converts a decimal number to binary.</w:t>
      </w:r>
    </w:p>
    <w:p w14:paraId="26A256DC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Example:</w:t>
      </w:r>
    </w:p>
    <w:p w14:paraId="3CEAF862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Input: 10 → Output: 1010</w:t>
      </w:r>
    </w:p>
    <w:p w14:paraId="1D47A5DD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Task:</w:t>
      </w:r>
    </w:p>
    <w:p w14:paraId="60B2D617" w14:textId="77777777" w:rsidR="00227B84" w:rsidRP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>• Compare clarity with zero-shot output.</w:t>
      </w:r>
    </w:p>
    <w:p w14:paraId="0EF549A2" w14:textId="47CC2325" w:rsidR="00227B84" w:rsidRDefault="00227B84" w:rsidP="00227B84">
      <w:pPr>
        <w:rPr>
          <w:b/>
          <w:bCs/>
          <w:sz w:val="28"/>
          <w:szCs w:val="28"/>
        </w:rPr>
      </w:pPr>
      <w:r w:rsidRPr="00227B84">
        <w:rPr>
          <w:b/>
          <w:bCs/>
          <w:sz w:val="28"/>
          <w:szCs w:val="28"/>
        </w:rPr>
        <w:t xml:space="preserve">• </w:t>
      </w:r>
      <w:proofErr w:type="spellStart"/>
      <w:r w:rsidRPr="00227B84">
        <w:rPr>
          <w:b/>
          <w:bCs/>
          <w:sz w:val="28"/>
          <w:szCs w:val="28"/>
        </w:rPr>
        <w:t>Analyze</w:t>
      </w:r>
      <w:proofErr w:type="spellEnd"/>
      <w:r w:rsidRPr="00227B84">
        <w:rPr>
          <w:b/>
          <w:bCs/>
          <w:sz w:val="28"/>
          <w:szCs w:val="28"/>
        </w:rPr>
        <w:t xml:space="preserve"> handling of zero and negative numbers.</w:t>
      </w:r>
    </w:p>
    <w:p w14:paraId="2BAEEA66" w14:textId="58AAC804" w:rsidR="00AC01FC" w:rsidRDefault="00A10608" w:rsidP="00AC01FC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1BD159D0" wp14:editId="7224E9E8">
            <wp:extent cx="5731510" cy="2263775"/>
            <wp:effectExtent l="0" t="0" r="2540" b="3175"/>
            <wp:docPr id="2088652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6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5975F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Question 6: Few-Shot Prompting (Harshad Number Check)</w:t>
      </w:r>
    </w:p>
    <w:p w14:paraId="755CD806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Write a few-shot prompt to generate a Python function that checks</w:t>
      </w:r>
    </w:p>
    <w:p w14:paraId="05D84715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whether a number is a Harshad (Niven) number.</w:t>
      </w:r>
    </w:p>
    <w:p w14:paraId="552BAF7E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lastRenderedPageBreak/>
        <w:t>Examples:</w:t>
      </w:r>
    </w:p>
    <w:p w14:paraId="07F85DD4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Input: 18 → Output: Harshad Number</w:t>
      </w:r>
    </w:p>
    <w:p w14:paraId="5E343474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Input: 21 → Output: Harshad Number</w:t>
      </w:r>
    </w:p>
    <w:p w14:paraId="13CD26F3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Input: 19 → Output: Not a Harshad Number</w:t>
      </w:r>
    </w:p>
    <w:p w14:paraId="405C05D4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Task:</w:t>
      </w:r>
    </w:p>
    <w:p w14:paraId="25586FC8" w14:textId="77777777" w:rsidR="00A72FEE" w:rsidRP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Test boundary conditions.</w:t>
      </w:r>
    </w:p>
    <w:p w14:paraId="34694B26" w14:textId="4CC5165C" w:rsidR="00A72FEE" w:rsidRDefault="00A72FEE" w:rsidP="00A72FEE">
      <w:pPr>
        <w:rPr>
          <w:b/>
          <w:bCs/>
          <w:sz w:val="28"/>
          <w:szCs w:val="28"/>
        </w:rPr>
      </w:pPr>
      <w:r w:rsidRPr="00A72FEE">
        <w:rPr>
          <w:b/>
          <w:bCs/>
          <w:sz w:val="28"/>
          <w:szCs w:val="28"/>
        </w:rPr>
        <w:t>• Evaluate robustness</w:t>
      </w:r>
    </w:p>
    <w:p w14:paraId="2BF4B4AD" w14:textId="10FA6693" w:rsidR="001F7FEE" w:rsidRPr="001F7FEE" w:rsidRDefault="00426252" w:rsidP="001F7FEE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63A3587" wp14:editId="03E55BAB">
            <wp:extent cx="5219700" cy="4732020"/>
            <wp:effectExtent l="0" t="0" r="0" b="0"/>
            <wp:docPr id="8002222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3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F7FEE" w:rsidRPr="001F7F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3870D4"/>
    <w:multiLevelType w:val="hybridMultilevel"/>
    <w:tmpl w:val="BD54EF56"/>
    <w:lvl w:ilvl="0" w:tplc="1158E47A">
      <w:start w:val="7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384792">
    <w:abstractNumId w:val="0"/>
  </w:num>
  <w:num w:numId="2" w16cid:durableId="913663188">
    <w:abstractNumId w:val="4"/>
  </w:num>
  <w:num w:numId="3" w16cid:durableId="222717713">
    <w:abstractNumId w:val="1"/>
  </w:num>
  <w:num w:numId="4" w16cid:durableId="751658495">
    <w:abstractNumId w:val="3"/>
  </w:num>
  <w:num w:numId="5" w16cid:durableId="14130888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67E3E"/>
    <w:rsid w:val="0009593D"/>
    <w:rsid w:val="000E7E89"/>
    <w:rsid w:val="00121F4D"/>
    <w:rsid w:val="00157C7E"/>
    <w:rsid w:val="00177084"/>
    <w:rsid w:val="001C5E9C"/>
    <w:rsid w:val="001F7FEE"/>
    <w:rsid w:val="00220102"/>
    <w:rsid w:val="00227B84"/>
    <w:rsid w:val="002445AE"/>
    <w:rsid w:val="002D77CC"/>
    <w:rsid w:val="00344B54"/>
    <w:rsid w:val="00394952"/>
    <w:rsid w:val="00426252"/>
    <w:rsid w:val="0044758E"/>
    <w:rsid w:val="00451CCE"/>
    <w:rsid w:val="0047649B"/>
    <w:rsid w:val="00577E5C"/>
    <w:rsid w:val="005D2C58"/>
    <w:rsid w:val="006B337B"/>
    <w:rsid w:val="00710704"/>
    <w:rsid w:val="00727D92"/>
    <w:rsid w:val="007B0A2F"/>
    <w:rsid w:val="007C2643"/>
    <w:rsid w:val="007E455C"/>
    <w:rsid w:val="00825987"/>
    <w:rsid w:val="009A79D3"/>
    <w:rsid w:val="009C0CAA"/>
    <w:rsid w:val="009D4A9B"/>
    <w:rsid w:val="00A10608"/>
    <w:rsid w:val="00A55870"/>
    <w:rsid w:val="00A72FEE"/>
    <w:rsid w:val="00AC01FC"/>
    <w:rsid w:val="00AD1779"/>
    <w:rsid w:val="00B62705"/>
    <w:rsid w:val="00BA29A7"/>
    <w:rsid w:val="00BC0126"/>
    <w:rsid w:val="00BC7A08"/>
    <w:rsid w:val="00C701BA"/>
    <w:rsid w:val="00C856E5"/>
    <w:rsid w:val="00C91E28"/>
    <w:rsid w:val="00D00569"/>
    <w:rsid w:val="00D81313"/>
    <w:rsid w:val="00DA1EC5"/>
    <w:rsid w:val="00E566E5"/>
    <w:rsid w:val="00E85888"/>
    <w:rsid w:val="00EA6F71"/>
    <w:rsid w:val="00EC378C"/>
    <w:rsid w:val="00EF29E4"/>
    <w:rsid w:val="00F1655D"/>
    <w:rsid w:val="00FA09DF"/>
    <w:rsid w:val="00FE5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779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78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2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9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6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67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chirra nakshatra</cp:lastModifiedBy>
  <cp:revision>28</cp:revision>
  <dcterms:created xsi:type="dcterms:W3CDTF">2026-01-22T13:04:00Z</dcterms:created>
  <dcterms:modified xsi:type="dcterms:W3CDTF">2026-01-22T15:20:00Z</dcterms:modified>
</cp:coreProperties>
</file>