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1C4F" w14:textId="77777777" w:rsidR="00102CB0" w:rsidRPr="00102CB0" w:rsidRDefault="00102CB0" w:rsidP="00102CB0">
      <w:r w:rsidRPr="00102CB0">
        <w:rPr>
          <w:b/>
          <w:bCs/>
        </w:rPr>
        <w:t>Desenvolvimento de Site Institucional</w:t>
      </w:r>
    </w:p>
    <w:p w14:paraId="25B7E1B6" w14:textId="77777777" w:rsidR="00102CB0" w:rsidRPr="00102CB0" w:rsidRDefault="00102CB0" w:rsidP="00102CB0">
      <w:r w:rsidRPr="00102CB0">
        <w:t>Gostaria de desenvolver um site institucional com o objetivo de apresentar meus serviços e os projetos já realizados.</w:t>
      </w:r>
    </w:p>
    <w:p w14:paraId="1A5AC2E2" w14:textId="77777777" w:rsidR="00102CB0" w:rsidRPr="00102CB0" w:rsidRDefault="00102CB0" w:rsidP="00102CB0">
      <w:r w:rsidRPr="00102CB0">
        <w:t>A proposta é criar uma plataforma simples, porém estruturada para permitir crescimento e evolução ao longo do tempo.</w:t>
      </w:r>
    </w:p>
    <w:p w14:paraId="26F321AF" w14:textId="77777777" w:rsidR="00102CB0" w:rsidRPr="00102CB0" w:rsidRDefault="00102CB0" w:rsidP="00102CB0">
      <w:r w:rsidRPr="00102CB0">
        <w:t>O site terá foco em apresentação de produtos e serviços, sem funcionalidade de e-commerce. A ideia é disponibilizar informações claras, organizadas e visuais para potenciais clientes.</w:t>
      </w:r>
    </w:p>
    <w:p w14:paraId="585FF849" w14:textId="77777777" w:rsidR="00102CB0" w:rsidRPr="00102CB0" w:rsidRDefault="00102CB0" w:rsidP="00102CB0">
      <w:r w:rsidRPr="00102CB0">
        <w:rPr>
          <w:b/>
          <w:bCs/>
        </w:rPr>
        <w:t>Estrutura desejada:</w:t>
      </w:r>
    </w:p>
    <w:p w14:paraId="74C4EDD2" w14:textId="77777777" w:rsidR="00102CB0" w:rsidRPr="00102CB0" w:rsidRDefault="00102CB0" w:rsidP="00102CB0">
      <w:pPr>
        <w:numPr>
          <w:ilvl w:val="0"/>
          <w:numId w:val="1"/>
        </w:numPr>
      </w:pPr>
      <w:r w:rsidRPr="00102CB0">
        <w:t>Página “Sobre” (Quem sou eu), com breve apresentação profissional e links para minhas redes sociais;</w:t>
      </w:r>
    </w:p>
    <w:p w14:paraId="41E4814F" w14:textId="77777777" w:rsidR="00102CB0" w:rsidRPr="00102CB0" w:rsidRDefault="00102CB0" w:rsidP="00102CB0">
      <w:pPr>
        <w:numPr>
          <w:ilvl w:val="0"/>
          <w:numId w:val="1"/>
        </w:numPr>
      </w:pPr>
      <w:r w:rsidRPr="00102CB0">
        <w:t>Página de serviços e produtos, contendo descrições detalhadas;</w:t>
      </w:r>
    </w:p>
    <w:p w14:paraId="76417C74" w14:textId="77777777" w:rsidR="00102CB0" w:rsidRPr="00102CB0" w:rsidRDefault="00102CB0" w:rsidP="00102CB0">
      <w:pPr>
        <w:numPr>
          <w:ilvl w:val="0"/>
          <w:numId w:val="1"/>
        </w:numPr>
      </w:pPr>
      <w:r w:rsidRPr="00102CB0">
        <w:t>Possibilidade de inserir imagens e vídeos (como links do YouTube) para demonstração dos projetos;</w:t>
      </w:r>
    </w:p>
    <w:p w14:paraId="4950564A" w14:textId="77777777" w:rsidR="00102CB0" w:rsidRPr="00102CB0" w:rsidRDefault="00102CB0" w:rsidP="00102CB0">
      <w:r w:rsidRPr="00102CB0">
        <w:rPr>
          <w:b/>
          <w:bCs/>
        </w:rPr>
        <w:t>Referências de conteúdo:</w:t>
      </w:r>
    </w:p>
    <w:p w14:paraId="2A0B414E" w14:textId="77777777" w:rsidR="00102CB0" w:rsidRPr="00102CB0" w:rsidRDefault="00102CB0" w:rsidP="00102CB0">
      <w:pPr>
        <w:numPr>
          <w:ilvl w:val="0"/>
          <w:numId w:val="2"/>
        </w:numPr>
      </w:pPr>
      <w:r w:rsidRPr="00102CB0">
        <w:t xml:space="preserve">LinkedIn: </w:t>
      </w:r>
      <w:hyperlink r:id="rId5" w:history="1">
        <w:r w:rsidRPr="00102CB0">
          <w:rPr>
            <w:rStyle w:val="Hyperlink"/>
          </w:rPr>
          <w:t>https://www.linkedin.com/in/marcelo-martins-4a2427bb/</w:t>
        </w:r>
      </w:hyperlink>
    </w:p>
    <w:p w14:paraId="0CD520CF" w14:textId="77777777" w:rsidR="00102CB0" w:rsidRPr="00102CB0" w:rsidRDefault="00102CB0" w:rsidP="00102CB0">
      <w:pPr>
        <w:numPr>
          <w:ilvl w:val="0"/>
          <w:numId w:val="2"/>
        </w:numPr>
      </w:pPr>
      <w:r w:rsidRPr="00102CB0">
        <w:t xml:space="preserve">Canal no YouTube: </w:t>
      </w:r>
      <w:hyperlink r:id="rId6" w:history="1">
        <w:r w:rsidRPr="00102CB0">
          <w:rPr>
            <w:rStyle w:val="Hyperlink"/>
          </w:rPr>
          <w:t>https://www.youtube.com/@marcelomartins2909</w:t>
        </w:r>
      </w:hyperlink>
    </w:p>
    <w:p w14:paraId="67586603" w14:textId="77777777" w:rsidR="00102CB0" w:rsidRPr="00102CB0" w:rsidRDefault="00102CB0" w:rsidP="00102CB0">
      <w:r w:rsidRPr="00102CB0">
        <w:rPr>
          <w:b/>
          <w:bCs/>
        </w:rPr>
        <w:t>Requisitos adicionais:</w:t>
      </w:r>
    </w:p>
    <w:p w14:paraId="454E5F80" w14:textId="77777777" w:rsidR="00102CB0" w:rsidRPr="00102CB0" w:rsidRDefault="00102CB0" w:rsidP="00102CB0">
      <w:pPr>
        <w:numPr>
          <w:ilvl w:val="0"/>
          <w:numId w:val="3"/>
        </w:numPr>
      </w:pPr>
      <w:r w:rsidRPr="00102CB0">
        <w:t>Facilidade para adicionar, editar ou remover produtos e serviços de forma autônoma;</w:t>
      </w:r>
    </w:p>
    <w:p w14:paraId="6AB2863E" w14:textId="77777777" w:rsidR="00102CB0" w:rsidRPr="00102CB0" w:rsidRDefault="00102CB0" w:rsidP="00102CB0">
      <w:pPr>
        <w:numPr>
          <w:ilvl w:val="0"/>
          <w:numId w:val="3"/>
        </w:numPr>
      </w:pPr>
      <w:r w:rsidRPr="00102CB0">
        <w:t>Estrutura preparada para futuras expansões;</w:t>
      </w:r>
    </w:p>
    <w:p w14:paraId="5DD4E312" w14:textId="77777777" w:rsidR="00102CB0" w:rsidRPr="00102CB0" w:rsidRDefault="00102CB0" w:rsidP="00102CB0">
      <w:pPr>
        <w:numPr>
          <w:ilvl w:val="0"/>
          <w:numId w:val="3"/>
        </w:numPr>
      </w:pPr>
      <w:r w:rsidRPr="00102CB0">
        <w:t>O desenvolvimento será realizado inicialmente em ambiente local, e posteriormente será definida a plataforma/serviço de hospedagem para publicação do site.</w:t>
      </w:r>
    </w:p>
    <w:p w14:paraId="07509B3B" w14:textId="6C655657" w:rsidR="00A42F80" w:rsidRPr="00102CB0" w:rsidRDefault="00A42F80" w:rsidP="00102CB0"/>
    <w:sectPr w:rsidR="00A42F80" w:rsidRPr="00102C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1F87"/>
    <w:multiLevelType w:val="multilevel"/>
    <w:tmpl w:val="69B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60C82"/>
    <w:multiLevelType w:val="multilevel"/>
    <w:tmpl w:val="08B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7040A"/>
    <w:multiLevelType w:val="multilevel"/>
    <w:tmpl w:val="247E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098958">
    <w:abstractNumId w:val="1"/>
  </w:num>
  <w:num w:numId="2" w16cid:durableId="1926330966">
    <w:abstractNumId w:val="2"/>
  </w:num>
  <w:num w:numId="3" w16cid:durableId="38052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B0"/>
    <w:rsid w:val="00102CB0"/>
    <w:rsid w:val="001D1DFE"/>
    <w:rsid w:val="004308A1"/>
    <w:rsid w:val="00A42F80"/>
    <w:rsid w:val="00A4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64C8"/>
  <w15:chartTrackingRefBased/>
  <w15:docId w15:val="{E40A342F-7201-4AE9-8F6B-9CB8CA87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2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2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2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2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2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2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2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2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2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2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2C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2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2C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2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2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2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2C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2C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2C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2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2C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2C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02CB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02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marcelomartins2909" TargetMode="External"/><Relationship Id="rId5" Type="http://schemas.openxmlformats.org/officeDocument/2006/relationships/hyperlink" Target="https://www.linkedin.com/in/marcelo-martins-4a2427b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1179</Characters>
  <Application>Microsoft Office Word</Application>
  <DocSecurity>0</DocSecurity>
  <Lines>36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LIMA</dc:creator>
  <cp:keywords/>
  <dc:description/>
  <cp:lastModifiedBy>MARCELO LIMA</cp:lastModifiedBy>
  <cp:revision>1</cp:revision>
  <dcterms:created xsi:type="dcterms:W3CDTF">2026-04-28T11:21:00Z</dcterms:created>
  <dcterms:modified xsi:type="dcterms:W3CDTF">2026-04-28T11:31:00Z</dcterms:modified>
</cp:coreProperties>
</file>