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5b31a7144bf41a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14" w:rsidRPr="00EF7A14" w:rsidRDefault="00EF7A14" w:rsidP="00EF7A1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F7A1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数学常数e的含义 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ooltip="阮一峰" w:history="1">
        <w:r w:rsidRPr="00EF7A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</w:t>
        </w:r>
      </w:hyperlink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发表于  2011-07-12 13:53 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945" cy="1871345"/>
            <wp:effectExtent l="0" t="0" r="0" b="0"/>
            <wp:docPr id="14" name="图片 14" descr="https://2-im.guokr.com/GPL55wiH4vF3U_5MGThx2CiZeYPt8tIs_VnxyLU3sP_6AAAA5wAAAE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Pic" descr="https://2-im.guokr.com/GPL55wiH4vF3U_5MGThx2CiZeYPt8tIs_VnxyLU3sP_6AAAA5wAAAEp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e是一个重要的常数，但是它的直观含义却不像π那么明了。我们都知道，圆的周长与直径之比是一个常数，这个常数被称为圆周率，记作π=3.14159…，可是如果我问你，e代表了什么，你能回答吗？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不妨先来看看 </w:t>
      </w:r>
      <w:hyperlink r:id="rId6" w:tgtFrame="_blank" w:history="1">
        <w:r w:rsidRPr="00EF7A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维基百科</w:t>
        </w:r>
      </w:hyperlink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是怎么说的：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“e是自然对数的底数。”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但是，你去看“ </w:t>
      </w:r>
      <w:hyperlink r:id="rId7" w:tgtFrame="_blank" w:history="1">
        <w:r w:rsidRPr="00EF7A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自然对数</w:t>
        </w:r>
      </w:hyperlink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”这个条目，得到的解释却是：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“自然对数是以e为底的对数函数，e是一个无理数，约等于2.718281828。”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这构成了循环定义，完全没有说e是什么。在这种情况下，数学家选择这样一个无理数作为底数，还号称这种对数很"自然"，这难道不是一件很奇怪的事情吗？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F7A14">
        <w:rPr>
          <w:rFonts w:ascii="宋体" w:eastAsia="宋体" w:hAnsi="宋体" w:cs="宋体"/>
          <w:b/>
          <w:bCs/>
          <w:kern w:val="0"/>
          <w:sz w:val="36"/>
          <w:szCs w:val="36"/>
        </w:rPr>
        <w:t>e是增长极限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到底什么是e？简单说来，e就是 </w:t>
      </w:r>
      <w:r w:rsidRPr="00EF7A14">
        <w:rPr>
          <w:rFonts w:ascii="宋体" w:eastAsia="宋体" w:hAnsi="宋体" w:cs="宋体"/>
          <w:b/>
          <w:bCs/>
          <w:kern w:val="0"/>
          <w:sz w:val="24"/>
          <w:szCs w:val="24"/>
        </w:rPr>
        <w:t>增长的极限</w:t>
      </w: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下面这个例子就是对e直观含义的极好诠释: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某种类的一群单细胞生物每24小时全部分裂一次。在不考虑死亡与变异等情况下，那么很显然，这群单细胞生物的总数量每天都会增加一倍。据此我们可以写出它的增量公式：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growth= 2 </w:t>
      </w:r>
      <w:r w:rsidRPr="00EF7A14">
        <w:rPr>
          <w:rFonts w:ascii="宋体" w:eastAsia="宋体" w:hAnsi="宋体" w:cs="宋体"/>
          <w:kern w:val="0"/>
          <w:sz w:val="24"/>
          <w:szCs w:val="24"/>
          <w:vertAlign w:val="superscript"/>
        </w:rPr>
        <w:t>x</w:t>
      </w: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7A14">
        <w:rPr>
          <w:rFonts w:ascii="宋体" w:eastAsia="宋体" w:hAnsi="宋体" w:cs="宋体"/>
          <w:kern w:val="0"/>
          <w:sz w:val="24"/>
          <w:szCs w:val="24"/>
        </w:rPr>
        <w:t>x</w:t>
      </w:r>
      <w:proofErr w:type="spellEnd"/>
      <w:r w:rsidRPr="00EF7A14">
        <w:rPr>
          <w:rFonts w:ascii="宋体" w:eastAsia="宋体" w:hAnsi="宋体" w:cs="宋体"/>
          <w:kern w:val="0"/>
          <w:sz w:val="24"/>
          <w:szCs w:val="24"/>
        </w:rPr>
        <w:t>表示天数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这个式子可以改写成如下的样子：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growth= (1+100%) </w:t>
      </w:r>
      <w:r w:rsidRPr="00EF7A14">
        <w:rPr>
          <w:rFonts w:ascii="宋体" w:eastAsia="宋体" w:hAnsi="宋体" w:cs="宋体"/>
          <w:kern w:val="0"/>
          <w:sz w:val="24"/>
          <w:szCs w:val="24"/>
          <w:vertAlign w:val="superscript"/>
        </w:rPr>
        <w:t>x</w:t>
      </w: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其中，1表示原有数量，100%表示单位时间内（24小时）的增长率。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根据细胞生物学，每过12个小时，也就是分裂进行到一半的时候，平均会新产生一半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原数量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的新细胞，新产生的细胞在之后的12小时内已经在分裂了。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因此一天24个小时可以分成两个阶段，每一个阶段的细胞数量都在前一个阶段的基础上增长50%：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3545" cy="516255"/>
            <wp:effectExtent l="0" t="0" r="8255" b="0"/>
            <wp:docPr id="13" name="图片 13" descr="/gkimage/uw/dx/dz/uwdx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gkimage/uw/dx/dz/uwdxd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即在一个单位时间内，这些细胞的数量一共可以增至为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原数量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的2.25倍。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倘若这种细胞每过8小时就可以产生平均1/3的新细胞，新生细胞立即具备独立分裂的能力，那就可以将1天分成3个阶段，在一天内时间细胞的总数会增至为：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0600" cy="516255"/>
            <wp:effectExtent l="0" t="0" r="0" b="0"/>
            <wp:docPr id="12" name="图片 12" descr="/gkimage/cu/hb/iq/cuhb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gkimage/cu/hb/iq/cuhbi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即最后细胞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数扩大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为2.37倍。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实际上，这种分裂现象是不间断、连续的，每分每秒产生的新细胞，都会立即和母体一样继续分裂，一个单位时间(24小时)最多可以得到多少个细胞呢？答案是：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643255"/>
            <wp:effectExtent l="0" t="0" r="0" b="4445"/>
            <wp:docPr id="11" name="图片 11" descr="/gkimage/k1/lj/i3/k1lj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gkimage/k1/lj/i3/k1lji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当增长率为100%保持不变时，在单位时间内细胞种群最多只能扩大2.71828倍。 </w:t>
      </w:r>
      <w:r w:rsidRPr="00EF7A14">
        <w:rPr>
          <w:rFonts w:ascii="宋体" w:eastAsia="宋体" w:hAnsi="宋体" w:cs="宋体"/>
          <w:b/>
          <w:bCs/>
          <w:kern w:val="0"/>
          <w:sz w:val="24"/>
          <w:szCs w:val="24"/>
        </w:rPr>
        <w:t>数学家把这个数就称为e，它的含义是单位时间内，持续的翻倍增长所能达到的极限值</w:t>
      </w: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这个值是自然增长的极限，是“自然律”的精髓所在，因此以e为底的对数，就叫做自然对数。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5400" cy="2599055"/>
            <wp:effectExtent l="0" t="0" r="0" b="0"/>
            <wp:docPr id="10" name="图片 10" descr="/gkimage/8j/iv/d7/8jiv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gkimage/8j/iv/d7/8jivd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F7A14">
        <w:rPr>
          <w:rFonts w:ascii="宋体" w:eastAsia="宋体" w:hAnsi="宋体" w:cs="宋体"/>
          <w:b/>
          <w:bCs/>
          <w:kern w:val="0"/>
          <w:sz w:val="36"/>
          <w:szCs w:val="36"/>
        </w:rPr>
        <w:t>你不会自成“大款”——到e为止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有了这个值以后，计算银行的复利就非常容易。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假定有一家银行，每年的复利是100%，请问存入100元，一年后可以拿多少钱？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答案是：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6400" cy="643255"/>
            <wp:effectExtent l="0" t="0" r="0" b="4445"/>
            <wp:docPr id="9" name="图片 9" descr="/gkimage/sl/5a/eo/sl5a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gkimage/sl/5a/eo/sl5ae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但是事实上，存储利息没有这么高，如果复利率只有5%，那么100元存一年可以拿到多少钱呢：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3800" cy="643255"/>
            <wp:effectExtent l="0" t="0" r="0" b="4445"/>
            <wp:docPr id="8" name="图片 8" descr="/gkimage/is/4d/cr/is4d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gkimage/is/4d/cr/is4dc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我们知道，在100%利息率的情况下，n=1000时，下式的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值非常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接近e：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9655" cy="643255"/>
            <wp:effectExtent l="0" t="0" r="0" b="4445"/>
            <wp:docPr id="7" name="图片 7" descr="/gkimage/sf/wm/oq/sfwm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gkimage/sf/wm/oq/sfwm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lastRenderedPageBreak/>
        <w:t>为了便于思考，取n等于50：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9655" cy="643255"/>
            <wp:effectExtent l="0" t="0" r="0" b="4445"/>
            <wp:docPr id="6" name="图片 6" descr="/gkimage/71/vg/cc/71vg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gkimage/71/vg/cc/71vg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当利息率是5%时，存款增长率就相当于e的20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分之一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次方：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9655" cy="643255"/>
            <wp:effectExtent l="0" t="0" r="0" b="4445"/>
            <wp:docPr id="5" name="图片 5" descr="/gkimage/qs/ke/ku/qske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gkimage/qs/ke/ku/qskek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1/20正好等于5%，所以我们可以把上式改写成：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00200" cy="321945"/>
            <wp:effectExtent l="0" t="0" r="0" b="1905"/>
            <wp:docPr id="4" name="图片 4" descr="/gkimage/g7/r2/tt/g7r2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gkimage/g7/r2/tt/g7r2t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rate表示利率。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再考虑时间因素，如果存款年限t年，那么存款最终增长率为：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0000" cy="321945"/>
            <wp:effectExtent l="0" t="0" r="0" b="1905"/>
            <wp:docPr id="3" name="图片 3" descr="/gkimage/cs/5o/6m/cs5o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gkimage/cs/5o/6m/cs5o6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这说明e可以用于任何连续不断的复合式增长率的计算，而上式也是这个增长率的通用计算公式。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带着这个结论再回到上面的例子。如果银行的利息率是5%的复利，求解100元存款翻倍需要多少时间就等价于解下面的方程：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8945" cy="321945"/>
            <wp:effectExtent l="0" t="0" r="0" b="1905"/>
            <wp:docPr id="2" name="图片 2" descr="/gkimage/o5/1p/qp/o51p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gkimage/o5/1p/qp/o51pq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计算结果得13.86年：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0" cy="474345"/>
            <wp:effectExtent l="0" t="0" r="0" b="1905"/>
            <wp:docPr id="1" name="图片 1" descr="/gkimage/wt/d6/r8/wtd6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gkimage/wt/d6/r8/wtd6r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可以看到：用72除以增长率就是翻倍的大致时间。这正是经济学上著名的72法则。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F7A14" w:rsidRPr="00EF7A14" w:rsidRDefault="00EF7A14" w:rsidP="00EF7A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lastRenderedPageBreak/>
        <w:t>编者按：e是“指数”（exponential）的首字母，也是欧</w:t>
      </w:r>
      <w:proofErr w:type="gramStart"/>
      <w:r w:rsidRPr="00EF7A14">
        <w:rPr>
          <w:rFonts w:ascii="宋体" w:eastAsia="宋体" w:hAnsi="宋体" w:cs="宋体"/>
          <w:kern w:val="0"/>
          <w:sz w:val="24"/>
          <w:szCs w:val="24"/>
        </w:rPr>
        <w:t>拉名字</w:t>
      </w:r>
      <w:proofErr w:type="gramEnd"/>
      <w:r w:rsidRPr="00EF7A14">
        <w:rPr>
          <w:rFonts w:ascii="宋体" w:eastAsia="宋体" w:hAnsi="宋体" w:cs="宋体"/>
          <w:kern w:val="0"/>
          <w:sz w:val="24"/>
          <w:szCs w:val="24"/>
        </w:rPr>
        <w:t>的首字母。和圆周率π及虚数单位</w:t>
      </w:r>
      <w:proofErr w:type="spellStart"/>
      <w:r w:rsidRPr="00EF7A1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F7A14">
        <w:rPr>
          <w:rFonts w:ascii="宋体" w:eastAsia="宋体" w:hAnsi="宋体" w:cs="宋体"/>
          <w:kern w:val="0"/>
          <w:sz w:val="24"/>
          <w:szCs w:val="24"/>
        </w:rPr>
        <w:t>一样，e是最重要的数学常数之一。第一次把e看成常数的是雅各布•伯努利，他开始尝试计算</w:t>
      </w:r>
      <w:proofErr w:type="spellStart"/>
      <w:r w:rsidRPr="00EF7A14">
        <w:rPr>
          <w:rFonts w:ascii="宋体" w:eastAsia="宋体" w:hAnsi="宋体" w:cs="宋体"/>
          <w:kern w:val="0"/>
          <w:sz w:val="24"/>
          <w:szCs w:val="24"/>
        </w:rPr>
        <w:t>lim</w:t>
      </w:r>
      <w:proofErr w:type="spellEnd"/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（1+1/n） </w:t>
      </w:r>
      <w:proofErr w:type="spellStart"/>
      <w:r w:rsidRPr="00EF7A14">
        <w:rPr>
          <w:rFonts w:ascii="宋体" w:eastAsia="宋体" w:hAnsi="宋体" w:cs="宋体"/>
          <w:kern w:val="0"/>
          <w:sz w:val="24"/>
          <w:szCs w:val="24"/>
          <w:vertAlign w:val="superscript"/>
        </w:rPr>
        <w:t>n</w:t>
      </w:r>
      <w:proofErr w:type="spellEnd"/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 的值，1727年欧拉首次用小写字母“e”表示这常数，此后遂成标准。</w:t>
      </w:r>
    </w:p>
    <w:p w:rsidR="00EF7A14" w:rsidRPr="00EF7A14" w:rsidRDefault="00EF7A14" w:rsidP="00EF7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A14">
        <w:rPr>
          <w:rFonts w:ascii="宋体" w:eastAsia="宋体" w:hAnsi="宋体" w:cs="宋体"/>
          <w:kern w:val="0"/>
          <w:sz w:val="24"/>
          <w:szCs w:val="24"/>
        </w:rPr>
        <w:t xml:space="preserve">本文来源： </w:t>
      </w:r>
      <w:hyperlink r:id="rId21" w:tgtFrame="_blank" w:history="1">
        <w:r w:rsidRPr="00EF7A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阮一峰的网络日志</w:t>
        </w:r>
      </w:hyperlink>
    </w:p>
    <w:p w:rsidR="00055301" w:rsidRPr="00EF7A14" w:rsidRDefault="00EF7A14">
      <w:bookmarkStart w:id="0" w:name="_GoBack"/>
      <w:bookmarkEnd w:id="0"/>
    </w:p>
    <w:sectPr w:rsidR="00055301" w:rsidRPr="00EF7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9"/>
    <w:rsid w:val="008C3CAC"/>
    <w:rsid w:val="00D404E9"/>
    <w:rsid w:val="00DB3601"/>
    <w:rsid w:val="00E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58BE1-E595-4D3F-9928-B79ED6A7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7A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7A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A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7A1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F7A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7A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F7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4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440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://www.ruanyifeng.com/blog/2011/07/mathematical_constant_e.html" TargetMode="External"/><Relationship Id="rId7" Type="http://schemas.openxmlformats.org/officeDocument/2006/relationships/hyperlink" Target="http://en.wikipedia.org/wiki/Natural_logarith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E_(mathematical_constant)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://www.guokr.com/i/1959803509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2018-01-09T08:48:00Z</dcterms:created>
  <dcterms:modified xsi:type="dcterms:W3CDTF">2018-01-09T08:48:00Z</dcterms:modified>
</cp:coreProperties>
</file>